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04" w:rsidRDefault="00123904" w:rsidP="00BC1707">
      <w:pPr>
        <w:ind w:left="284"/>
        <w:jc w:val="both"/>
        <w:rPr>
          <w:i/>
          <w:sz w:val="28"/>
          <w:szCs w:val="28"/>
        </w:rPr>
      </w:pPr>
    </w:p>
    <w:p w:rsidR="00123904" w:rsidRDefault="00123904" w:rsidP="00BC1707">
      <w:pPr>
        <w:ind w:left="284"/>
        <w:jc w:val="both"/>
        <w:rPr>
          <w:i/>
          <w:sz w:val="28"/>
          <w:szCs w:val="28"/>
        </w:rPr>
      </w:pPr>
    </w:p>
    <w:p w:rsidR="00123904" w:rsidRDefault="00123904" w:rsidP="005B0434">
      <w:pPr>
        <w:ind w:left="720"/>
        <w:jc w:val="both"/>
        <w:rPr>
          <w:i/>
          <w:sz w:val="28"/>
          <w:szCs w:val="28"/>
        </w:rPr>
      </w:pPr>
    </w:p>
    <w:p w:rsidR="00123904" w:rsidRDefault="00123904" w:rsidP="005B0434">
      <w:pPr>
        <w:tabs>
          <w:tab w:val="left" w:pos="9720"/>
        </w:tabs>
        <w:spacing w:line="360" w:lineRule="auto"/>
        <w:ind w:right="540" w:firstLine="540"/>
        <w:jc w:val="center"/>
        <w:outlineLvl w:val="0"/>
        <w:rPr>
          <w:sz w:val="36"/>
          <w:szCs w:val="36"/>
        </w:rPr>
      </w:pPr>
      <w:r w:rsidRPr="000F1EB9">
        <w:rPr>
          <w:sz w:val="36"/>
          <w:szCs w:val="36"/>
        </w:rPr>
        <w:t>КОНСПЕКТ ЗАНЯТИЯ</w:t>
      </w:r>
    </w:p>
    <w:p w:rsidR="00123904" w:rsidRDefault="00123904" w:rsidP="005B0434">
      <w:pPr>
        <w:tabs>
          <w:tab w:val="left" w:pos="9720"/>
        </w:tabs>
        <w:spacing w:line="360" w:lineRule="auto"/>
        <w:ind w:right="540" w:firstLine="540"/>
        <w:jc w:val="center"/>
        <w:rPr>
          <w:sz w:val="28"/>
        </w:rPr>
      </w:pPr>
      <w:r>
        <w:rPr>
          <w:sz w:val="28"/>
        </w:rPr>
        <w:t>(подготовительная группа)</w:t>
      </w:r>
    </w:p>
    <w:p w:rsidR="00123904" w:rsidRDefault="00123904" w:rsidP="005B0434">
      <w:pPr>
        <w:tabs>
          <w:tab w:val="left" w:pos="9720"/>
        </w:tabs>
        <w:spacing w:line="360" w:lineRule="auto"/>
        <w:ind w:right="540" w:firstLine="540"/>
        <w:jc w:val="center"/>
        <w:rPr>
          <w:sz w:val="28"/>
        </w:rPr>
      </w:pPr>
    </w:p>
    <w:p w:rsidR="00123904" w:rsidRDefault="00123904" w:rsidP="005B0434">
      <w:pPr>
        <w:tabs>
          <w:tab w:val="left" w:pos="540"/>
          <w:tab w:val="left" w:pos="9720"/>
        </w:tabs>
        <w:spacing w:line="360" w:lineRule="auto"/>
        <w:ind w:right="540"/>
        <w:jc w:val="center"/>
        <w:rPr>
          <w:sz w:val="28"/>
        </w:rPr>
      </w:pPr>
    </w:p>
    <w:p w:rsidR="00123904" w:rsidRPr="000F1EB9" w:rsidRDefault="00123904" w:rsidP="005B0434">
      <w:pPr>
        <w:tabs>
          <w:tab w:val="left" w:pos="540"/>
          <w:tab w:val="left" w:pos="9720"/>
        </w:tabs>
        <w:spacing w:line="360" w:lineRule="auto"/>
        <w:ind w:right="540"/>
        <w:jc w:val="center"/>
        <w:outlineLvl w:val="0"/>
        <w:rPr>
          <w:b/>
          <w:sz w:val="40"/>
          <w:szCs w:val="40"/>
        </w:rPr>
      </w:pPr>
      <w:r w:rsidRPr="000F1EB9">
        <w:rPr>
          <w:b/>
          <w:sz w:val="40"/>
          <w:szCs w:val="40"/>
        </w:rPr>
        <w:t>Тема «</w:t>
      </w:r>
      <w:r w:rsidR="00C7516D">
        <w:rPr>
          <w:b/>
          <w:sz w:val="40"/>
          <w:szCs w:val="40"/>
        </w:rPr>
        <w:t>Полет на М</w:t>
      </w:r>
      <w:r>
        <w:rPr>
          <w:b/>
          <w:sz w:val="40"/>
          <w:szCs w:val="40"/>
        </w:rPr>
        <w:t>арс</w:t>
      </w:r>
      <w:r w:rsidRPr="000F1EB9">
        <w:rPr>
          <w:b/>
          <w:sz w:val="40"/>
          <w:szCs w:val="40"/>
        </w:rPr>
        <w:t>»</w:t>
      </w:r>
    </w:p>
    <w:p w:rsidR="00123904" w:rsidRPr="000F1EB9" w:rsidRDefault="00123904" w:rsidP="005B0434">
      <w:pPr>
        <w:tabs>
          <w:tab w:val="left" w:pos="540"/>
          <w:tab w:val="left" w:pos="9720"/>
        </w:tabs>
        <w:spacing w:line="360" w:lineRule="auto"/>
        <w:ind w:right="540"/>
        <w:jc w:val="center"/>
        <w:rPr>
          <w:b/>
          <w:sz w:val="40"/>
          <w:szCs w:val="40"/>
        </w:rPr>
      </w:pPr>
    </w:p>
    <w:p w:rsidR="00123904" w:rsidRDefault="00123904" w:rsidP="005B0434">
      <w:pPr>
        <w:spacing w:line="360" w:lineRule="auto"/>
        <w:ind w:right="-179" w:firstLine="540"/>
        <w:jc w:val="both"/>
        <w:rPr>
          <w:sz w:val="28"/>
        </w:rPr>
      </w:pPr>
    </w:p>
    <w:p w:rsidR="00123904" w:rsidRDefault="00123904" w:rsidP="005B0434">
      <w:pPr>
        <w:spacing w:line="360" w:lineRule="auto"/>
        <w:ind w:right="-179" w:firstLine="540"/>
        <w:jc w:val="both"/>
        <w:rPr>
          <w:sz w:val="28"/>
        </w:rPr>
      </w:pPr>
    </w:p>
    <w:p w:rsidR="00123904" w:rsidRDefault="00123904" w:rsidP="005B0434">
      <w:pPr>
        <w:spacing w:line="360" w:lineRule="auto"/>
        <w:ind w:right="-179" w:firstLine="540"/>
        <w:jc w:val="both"/>
        <w:rPr>
          <w:sz w:val="28"/>
        </w:rPr>
      </w:pPr>
    </w:p>
    <w:p w:rsidR="00123904" w:rsidRDefault="00123904" w:rsidP="005B0434">
      <w:pPr>
        <w:spacing w:line="360" w:lineRule="auto"/>
        <w:ind w:right="-179" w:firstLine="540"/>
        <w:jc w:val="center"/>
        <w:rPr>
          <w:sz w:val="28"/>
        </w:rPr>
      </w:pPr>
    </w:p>
    <w:p w:rsidR="00123904" w:rsidRDefault="00123904" w:rsidP="005B0434">
      <w:pPr>
        <w:spacing w:line="360" w:lineRule="auto"/>
        <w:ind w:right="-179" w:firstLine="540"/>
        <w:jc w:val="center"/>
        <w:rPr>
          <w:sz w:val="28"/>
        </w:rPr>
      </w:pPr>
    </w:p>
    <w:p w:rsidR="00123904" w:rsidRDefault="00123904" w:rsidP="005B0434">
      <w:pPr>
        <w:spacing w:line="360" w:lineRule="auto"/>
        <w:ind w:right="-179" w:firstLine="540"/>
        <w:jc w:val="center"/>
        <w:rPr>
          <w:sz w:val="28"/>
        </w:rPr>
      </w:pPr>
    </w:p>
    <w:p w:rsidR="00123904" w:rsidRDefault="00123904" w:rsidP="005B0434">
      <w:pPr>
        <w:spacing w:line="360" w:lineRule="auto"/>
        <w:ind w:right="-179" w:firstLine="540"/>
        <w:jc w:val="center"/>
        <w:rPr>
          <w:sz w:val="28"/>
        </w:rPr>
      </w:pPr>
    </w:p>
    <w:p w:rsidR="00123904" w:rsidRPr="008E4E6D" w:rsidRDefault="00123904" w:rsidP="005B0434">
      <w:pPr>
        <w:spacing w:line="360" w:lineRule="auto"/>
        <w:ind w:right="-179" w:firstLine="54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Учитель-логопед   ГДОУ №97 Центрального района </w:t>
      </w:r>
    </w:p>
    <w:p w:rsidR="00123904" w:rsidRPr="008E4E6D" w:rsidRDefault="00123904" w:rsidP="005B0434">
      <w:pPr>
        <w:jc w:val="center"/>
        <w:rPr>
          <w:sz w:val="36"/>
          <w:szCs w:val="36"/>
        </w:rPr>
      </w:pPr>
      <w:proofErr w:type="spellStart"/>
      <w:r w:rsidRPr="008E4E6D">
        <w:rPr>
          <w:sz w:val="36"/>
          <w:szCs w:val="36"/>
        </w:rPr>
        <w:t>Гетманенко</w:t>
      </w:r>
      <w:proofErr w:type="spellEnd"/>
      <w:r w:rsidRPr="008E4E6D">
        <w:rPr>
          <w:sz w:val="36"/>
          <w:szCs w:val="36"/>
        </w:rPr>
        <w:t xml:space="preserve"> Ю. Д.</w:t>
      </w:r>
    </w:p>
    <w:p w:rsidR="00123904" w:rsidRDefault="00123904" w:rsidP="005B0434">
      <w:pPr>
        <w:jc w:val="center"/>
      </w:pPr>
      <w:r w:rsidRPr="008E4E6D">
        <w:rPr>
          <w:sz w:val="36"/>
          <w:szCs w:val="36"/>
        </w:rPr>
        <w:t>(высшая квалификация</w:t>
      </w:r>
      <w:r>
        <w:t>)</w:t>
      </w:r>
    </w:p>
    <w:p w:rsidR="00123904" w:rsidRDefault="00123904" w:rsidP="005B0434">
      <w:pPr>
        <w:jc w:val="center"/>
      </w:pPr>
    </w:p>
    <w:p w:rsidR="00123904" w:rsidRDefault="00123904" w:rsidP="005B0434">
      <w:pPr>
        <w:jc w:val="center"/>
        <w:rPr>
          <w:sz w:val="28"/>
          <w:szCs w:val="28"/>
        </w:rPr>
      </w:pPr>
    </w:p>
    <w:p w:rsidR="00123904" w:rsidRDefault="00B1597F" w:rsidP="005B0434">
      <w:pPr>
        <w:jc w:val="center"/>
        <w:rPr>
          <w:sz w:val="28"/>
          <w:szCs w:val="28"/>
        </w:rPr>
      </w:pPr>
      <w:r>
        <w:rPr>
          <w:sz w:val="28"/>
          <w:szCs w:val="28"/>
        </w:rPr>
        <w:t>2014</w:t>
      </w:r>
      <w:r w:rsidR="00123904">
        <w:rPr>
          <w:sz w:val="28"/>
          <w:szCs w:val="28"/>
        </w:rPr>
        <w:t>г.</w:t>
      </w:r>
    </w:p>
    <w:p w:rsidR="00123904" w:rsidRDefault="00123904" w:rsidP="005B0434">
      <w:pPr>
        <w:jc w:val="center"/>
        <w:rPr>
          <w:sz w:val="28"/>
          <w:szCs w:val="28"/>
        </w:rPr>
      </w:pPr>
    </w:p>
    <w:p w:rsidR="00123904" w:rsidRDefault="00123904" w:rsidP="00CB4463">
      <w:pPr>
        <w:jc w:val="both"/>
        <w:rPr>
          <w:b/>
          <w:sz w:val="28"/>
          <w:szCs w:val="28"/>
        </w:rPr>
      </w:pPr>
    </w:p>
    <w:p w:rsidR="00123904" w:rsidRDefault="00123904" w:rsidP="00CB4463">
      <w:pPr>
        <w:jc w:val="both"/>
        <w:rPr>
          <w:b/>
          <w:sz w:val="28"/>
          <w:szCs w:val="28"/>
        </w:rPr>
      </w:pPr>
      <w:r w:rsidRPr="00A76412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закрепление</w:t>
      </w:r>
      <w:r w:rsidRPr="007B7B62">
        <w:rPr>
          <w:sz w:val="28"/>
          <w:szCs w:val="28"/>
        </w:rPr>
        <w:t xml:space="preserve"> представлений о космосе</w:t>
      </w:r>
      <w:r>
        <w:rPr>
          <w:b/>
          <w:sz w:val="28"/>
          <w:szCs w:val="28"/>
        </w:rPr>
        <w:t>.</w:t>
      </w:r>
    </w:p>
    <w:p w:rsidR="00123904" w:rsidRPr="003D28F2" w:rsidRDefault="00123904" w:rsidP="00CB4463">
      <w:pPr>
        <w:jc w:val="both"/>
        <w:rPr>
          <w:sz w:val="28"/>
          <w:szCs w:val="28"/>
        </w:rPr>
      </w:pPr>
      <w:proofErr w:type="spellStart"/>
      <w:r w:rsidRPr="00A76412">
        <w:rPr>
          <w:b/>
          <w:sz w:val="28"/>
          <w:szCs w:val="28"/>
        </w:rPr>
        <w:t>Коррекционно</w:t>
      </w:r>
      <w:proofErr w:type="spellEnd"/>
      <w:r w:rsidRPr="00A76412">
        <w:rPr>
          <w:b/>
          <w:sz w:val="28"/>
          <w:szCs w:val="28"/>
        </w:rPr>
        <w:t xml:space="preserve"> – образовательные задачи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Расширение, уточнение и активизация словаря по теме «Космос» (космос, космонавт, ракета, спутник, планета, звезда, невесомость).</w:t>
      </w:r>
      <w:proofErr w:type="gramEnd"/>
      <w:r>
        <w:rPr>
          <w:sz w:val="28"/>
          <w:szCs w:val="28"/>
        </w:rPr>
        <w:t xml:space="preserve"> Совершенствование навыка чтения. Совершенствование навыка звукового анализа слов.</w:t>
      </w:r>
    </w:p>
    <w:p w:rsidR="00123904" w:rsidRDefault="00123904" w:rsidP="00CB4463">
      <w:pPr>
        <w:jc w:val="both"/>
        <w:rPr>
          <w:sz w:val="28"/>
          <w:szCs w:val="28"/>
        </w:rPr>
      </w:pPr>
      <w:proofErr w:type="spellStart"/>
      <w:r w:rsidRPr="00A76B4D">
        <w:rPr>
          <w:b/>
          <w:sz w:val="28"/>
          <w:szCs w:val="28"/>
        </w:rPr>
        <w:t>Коррекционно</w:t>
      </w:r>
      <w:proofErr w:type="spellEnd"/>
      <w:r w:rsidRPr="00A76B4D">
        <w:rPr>
          <w:b/>
          <w:sz w:val="28"/>
          <w:szCs w:val="28"/>
        </w:rPr>
        <w:t xml:space="preserve"> – развивающие</w:t>
      </w:r>
      <w:r>
        <w:rPr>
          <w:b/>
          <w:sz w:val="28"/>
          <w:szCs w:val="28"/>
        </w:rPr>
        <w:t xml:space="preserve"> задачи</w:t>
      </w:r>
      <w:r>
        <w:rPr>
          <w:sz w:val="28"/>
          <w:szCs w:val="28"/>
        </w:rPr>
        <w:t>: Развитие связной речи, зрительного и слухового внимания, фонематических представлений, звукового анализа.  Развитие творческого воображения, фантазии, смекалки, находчивости.   Развитие координации речи с движением. Закрепление навыков диафрагмального дыхания, плавного длительного выдоха. Закрепление сенсорных знаний. Развитие умения работать по плану, проектировать свою деятельность. Невербальное (эмоциональное) развитие.</w:t>
      </w:r>
    </w:p>
    <w:p w:rsidR="00123904" w:rsidRDefault="00123904" w:rsidP="00CB4463">
      <w:pPr>
        <w:jc w:val="both"/>
        <w:rPr>
          <w:sz w:val="28"/>
          <w:szCs w:val="28"/>
        </w:rPr>
      </w:pPr>
      <w:proofErr w:type="spellStart"/>
      <w:proofErr w:type="gramStart"/>
      <w:r w:rsidRPr="00A76B4D">
        <w:rPr>
          <w:b/>
          <w:sz w:val="28"/>
          <w:szCs w:val="28"/>
        </w:rPr>
        <w:t>Коррекционно</w:t>
      </w:r>
      <w:proofErr w:type="spellEnd"/>
      <w:r w:rsidRPr="00A76B4D">
        <w:rPr>
          <w:b/>
          <w:sz w:val="28"/>
          <w:szCs w:val="28"/>
        </w:rPr>
        <w:t xml:space="preserve"> – воспитательные задачи: </w:t>
      </w:r>
      <w:r w:rsidRPr="00A76B4D">
        <w:rPr>
          <w:sz w:val="28"/>
          <w:szCs w:val="28"/>
        </w:rPr>
        <w:t>формирование</w:t>
      </w:r>
      <w:r>
        <w:rPr>
          <w:sz w:val="28"/>
          <w:szCs w:val="28"/>
        </w:rPr>
        <w:t xml:space="preserve"> навыков сотрудничества, взаимодействия, доброже</w:t>
      </w:r>
      <w:r w:rsidRPr="00A76B4D">
        <w:rPr>
          <w:sz w:val="28"/>
          <w:szCs w:val="28"/>
        </w:rPr>
        <w:t>лательности,</w:t>
      </w:r>
      <w:r>
        <w:rPr>
          <w:sz w:val="28"/>
          <w:szCs w:val="28"/>
        </w:rPr>
        <w:t xml:space="preserve"> инициативы, самостоятельности, ответственности.</w:t>
      </w:r>
      <w:proofErr w:type="gramEnd"/>
    </w:p>
    <w:p w:rsidR="00123904" w:rsidRDefault="00123904" w:rsidP="00CB4463">
      <w:pPr>
        <w:jc w:val="both"/>
        <w:rPr>
          <w:sz w:val="28"/>
          <w:szCs w:val="28"/>
        </w:rPr>
      </w:pPr>
      <w:proofErr w:type="gramStart"/>
      <w:r w:rsidRPr="003640DE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магнитофон, диск «Космическая музыка», </w:t>
      </w:r>
      <w:proofErr w:type="spellStart"/>
      <w:r>
        <w:rPr>
          <w:sz w:val="28"/>
          <w:szCs w:val="28"/>
        </w:rPr>
        <w:t>ковролин</w:t>
      </w:r>
      <w:proofErr w:type="spellEnd"/>
      <w:r>
        <w:rPr>
          <w:sz w:val="28"/>
          <w:szCs w:val="28"/>
        </w:rPr>
        <w:t xml:space="preserve">, плоскостное пособие на </w:t>
      </w:r>
      <w:proofErr w:type="spellStart"/>
      <w:r>
        <w:rPr>
          <w:sz w:val="28"/>
          <w:szCs w:val="28"/>
        </w:rPr>
        <w:t>ковролине</w:t>
      </w:r>
      <w:proofErr w:type="spellEnd"/>
      <w:r>
        <w:rPr>
          <w:sz w:val="28"/>
          <w:szCs w:val="28"/>
        </w:rPr>
        <w:t xml:space="preserve"> «Геометрические фигуры», магнитная доска (на доске зашифрованные специальными символами слова), листы с изображением алфавита в символах, модели «Приготовление салата», открытки с изображением земных объектов, костюм «марсианина», компьютер, проектор, экран, СД с компьютерной презентацией  «Космос» (составитель Кузнецова В..).</w:t>
      </w:r>
      <w:proofErr w:type="gramEnd"/>
    </w:p>
    <w:p w:rsidR="00123904" w:rsidRPr="00A76B4D" w:rsidRDefault="00123904" w:rsidP="00CB4463">
      <w:pPr>
        <w:jc w:val="both"/>
        <w:rPr>
          <w:sz w:val="28"/>
          <w:szCs w:val="28"/>
        </w:rPr>
      </w:pPr>
      <w:r w:rsidRPr="003640DE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 xml:space="preserve">: Чтение отрывков из книги В. Синицына «Первый космонавт». Беседа о космосе. Моделирование контура космического корабля. Заучивание стихов о космосе. Рассматривание иллюстраций с планетами. Обучение дыхательной гимнастики.   </w:t>
      </w:r>
    </w:p>
    <w:p w:rsidR="00123904" w:rsidRDefault="00123904" w:rsidP="00CB44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занятия</w:t>
      </w:r>
    </w:p>
    <w:p w:rsidR="00123904" w:rsidRDefault="00123904" w:rsidP="00946C8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AA28B5">
        <w:rPr>
          <w:b/>
          <w:sz w:val="28"/>
          <w:szCs w:val="28"/>
        </w:rPr>
        <w:t>Организационный момент</w:t>
      </w:r>
      <w:r w:rsidRPr="00AA28B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340B6E">
        <w:rPr>
          <w:b/>
          <w:sz w:val="28"/>
          <w:szCs w:val="28"/>
        </w:rPr>
        <w:t>Психогимнастика</w:t>
      </w:r>
      <w:proofErr w:type="spellEnd"/>
      <w:r w:rsidRPr="00AA28B5">
        <w:rPr>
          <w:sz w:val="28"/>
          <w:szCs w:val="28"/>
        </w:rPr>
        <w:t xml:space="preserve"> (Р</w:t>
      </w:r>
      <w:r>
        <w:rPr>
          <w:sz w:val="28"/>
          <w:szCs w:val="28"/>
        </w:rPr>
        <w:t>азвитие умения координировать свои эмоции).</w:t>
      </w:r>
    </w:p>
    <w:p w:rsidR="00123904" w:rsidRDefault="00123904" w:rsidP="00CB4463">
      <w:pPr>
        <w:rPr>
          <w:i/>
          <w:sz w:val="28"/>
          <w:szCs w:val="28"/>
        </w:rPr>
      </w:pPr>
      <w:r w:rsidRPr="0048564C">
        <w:rPr>
          <w:i/>
          <w:sz w:val="28"/>
          <w:szCs w:val="28"/>
        </w:rPr>
        <w:t>Логопед встречает детей в дверях кабинета, просит встать полукругом</w:t>
      </w:r>
      <w:r>
        <w:rPr>
          <w:i/>
          <w:sz w:val="28"/>
          <w:szCs w:val="28"/>
        </w:rPr>
        <w:t>.</w:t>
      </w:r>
    </w:p>
    <w:p w:rsidR="00123904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 xml:space="preserve">Л. Отгадайте загадку: «Светит, сверкает, всех согревает» Что это? </w:t>
      </w:r>
    </w:p>
    <w:p w:rsidR="00123904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>Д. Солнце.</w:t>
      </w:r>
    </w:p>
    <w:p w:rsidR="00123904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>Л. Как ласково назовем его?</w:t>
      </w:r>
    </w:p>
    <w:p w:rsidR="00123904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>Д. Солнышко.</w:t>
      </w:r>
    </w:p>
    <w:p w:rsidR="00123904" w:rsidRDefault="00123904" w:rsidP="00CB4463">
      <w:pPr>
        <w:rPr>
          <w:sz w:val="28"/>
          <w:szCs w:val="28"/>
        </w:rPr>
      </w:pPr>
    </w:p>
    <w:p w:rsidR="00123904" w:rsidRPr="00340B6E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>Л. Представьте, что солнышко согревает ваше лицо, руки, вам приятно</w:t>
      </w:r>
    </w:p>
    <w:p w:rsidR="00123904" w:rsidRDefault="00123904" w:rsidP="00CB4463">
      <w:pPr>
        <w:rPr>
          <w:sz w:val="28"/>
          <w:szCs w:val="28"/>
        </w:rPr>
      </w:pPr>
      <w:r w:rsidRPr="00E96C97">
        <w:rPr>
          <w:i/>
          <w:sz w:val="28"/>
          <w:szCs w:val="28"/>
        </w:rPr>
        <w:t>Дети чередуют упражнения на расслабление и напряжение</w:t>
      </w:r>
    </w:p>
    <w:p w:rsidR="00123904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>Подул сильный холодный ветер, вам холодно (напряжение). Опять засверкало солнышко (расслабление).</w:t>
      </w:r>
    </w:p>
    <w:p w:rsidR="00123904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>Л.  А солнце, что это?</w:t>
      </w:r>
    </w:p>
    <w:p w:rsidR="00123904" w:rsidRDefault="00123904" w:rsidP="00CB4463">
      <w:pPr>
        <w:rPr>
          <w:sz w:val="28"/>
          <w:szCs w:val="28"/>
        </w:rPr>
      </w:pPr>
      <w:r>
        <w:rPr>
          <w:sz w:val="28"/>
          <w:szCs w:val="28"/>
        </w:rPr>
        <w:t>Д. Звезда.</w:t>
      </w:r>
    </w:p>
    <w:p w:rsidR="00123904" w:rsidRDefault="00123904" w:rsidP="00CB44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Л.</w:t>
      </w:r>
      <w:proofErr w:type="gramEnd"/>
      <w:r>
        <w:rPr>
          <w:sz w:val="28"/>
          <w:szCs w:val="28"/>
        </w:rPr>
        <w:t xml:space="preserve">  Почему солнце называют звездой?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Ответы</w:t>
      </w:r>
      <w:r w:rsidRPr="002A45A1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рассуждения)  </w:t>
      </w:r>
      <w:r w:rsidRPr="002A45A1">
        <w:rPr>
          <w:i/>
          <w:sz w:val="28"/>
          <w:szCs w:val="28"/>
        </w:rPr>
        <w:t>детей.</w:t>
      </w:r>
    </w:p>
    <w:p w:rsidR="00123904" w:rsidRPr="00192166" w:rsidRDefault="00123904" w:rsidP="00946C8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192166">
        <w:rPr>
          <w:b/>
          <w:sz w:val="28"/>
          <w:szCs w:val="28"/>
        </w:rPr>
        <w:t>Введение в тему занятия.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Дети, сегодня мы  отправляемся  в космическое  путешествие.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Какие планеты вы знаете?</w:t>
      </w:r>
    </w:p>
    <w:p w:rsidR="00123904" w:rsidRPr="00474F3F" w:rsidRDefault="00123904" w:rsidP="00946C82">
      <w:pPr>
        <w:pStyle w:val="a4"/>
        <w:numPr>
          <w:ilvl w:val="0"/>
          <w:numId w:val="5"/>
        </w:numPr>
        <w:ind w:left="0" w:firstLine="0"/>
        <w:jc w:val="both"/>
        <w:rPr>
          <w:b/>
          <w:sz w:val="28"/>
          <w:szCs w:val="28"/>
        </w:rPr>
      </w:pPr>
      <w:r w:rsidRPr="00474F3F">
        <w:rPr>
          <w:b/>
          <w:sz w:val="28"/>
          <w:szCs w:val="28"/>
        </w:rPr>
        <w:t>Компьютерная презентация «Лунный звездочет».</w:t>
      </w:r>
    </w:p>
    <w:p w:rsidR="00123904" w:rsidRDefault="00123904" w:rsidP="00CB4463">
      <w:pPr>
        <w:pStyle w:val="a4"/>
        <w:ind w:left="0"/>
        <w:jc w:val="both"/>
        <w:rPr>
          <w:i/>
          <w:sz w:val="28"/>
          <w:szCs w:val="28"/>
        </w:rPr>
      </w:pPr>
      <w:r w:rsidRPr="00474F3F">
        <w:rPr>
          <w:i/>
          <w:sz w:val="28"/>
          <w:szCs w:val="28"/>
        </w:rPr>
        <w:t>Дети просматривают презентацию. Вспоминают названия планет. Проговаривают считалочку: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луне жил звездочет,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Он планетам вел подсчет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Меркурий – раз, Венера – </w:t>
      </w:r>
      <w:proofErr w:type="spellStart"/>
      <w:r>
        <w:rPr>
          <w:sz w:val="28"/>
          <w:szCs w:val="28"/>
        </w:rPr>
        <w:t>двас</w:t>
      </w:r>
      <w:proofErr w:type="spellEnd"/>
      <w:r>
        <w:rPr>
          <w:sz w:val="28"/>
          <w:szCs w:val="28"/>
        </w:rPr>
        <w:t>,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Три – Земля, 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Четыре – Марс,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Пять – Юпитер,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Шесть – Сатурн,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Восемь – Нептун,</w:t>
      </w:r>
    </w:p>
    <w:p w:rsidR="00123904" w:rsidRDefault="00123904" w:rsidP="00CB446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Девять – дальше всех Плутон,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 Куда же нам отправиться в космическое путешествие? На какую планету полетим? Почему?</w:t>
      </w:r>
    </w:p>
    <w:p w:rsidR="00123904" w:rsidRPr="00425B17" w:rsidRDefault="00123904" w:rsidP="00CB4463">
      <w:pPr>
        <w:jc w:val="both"/>
        <w:rPr>
          <w:i/>
          <w:sz w:val="28"/>
          <w:szCs w:val="28"/>
        </w:rPr>
      </w:pPr>
      <w:r w:rsidRPr="00425B17">
        <w:rPr>
          <w:i/>
          <w:sz w:val="28"/>
          <w:szCs w:val="28"/>
        </w:rPr>
        <w:t>Дети предлагают (рассуждают)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Я предлагаю выбрать планету, название которой состоит из четырех звуков и в нем есть звук </w:t>
      </w:r>
      <w:r w:rsidRPr="00EA0E53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С</w:t>
      </w:r>
      <w:proofErr w:type="gramEnd"/>
      <w:r w:rsidRPr="00EA0E53">
        <w:rPr>
          <w:sz w:val="28"/>
          <w:szCs w:val="28"/>
        </w:rPr>
        <w:t>]</w:t>
      </w:r>
      <w:r>
        <w:rPr>
          <w:sz w:val="28"/>
          <w:szCs w:val="28"/>
        </w:rPr>
        <w:t xml:space="preserve">.  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Д.  Марс.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Кого мы можем там встретить?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Д. Марсиан.</w:t>
      </w:r>
    </w:p>
    <w:p w:rsidR="00123904" w:rsidRDefault="00123904" w:rsidP="00CB4463">
      <w:pPr>
        <w:jc w:val="both"/>
        <w:rPr>
          <w:sz w:val="28"/>
          <w:szCs w:val="28"/>
        </w:rPr>
      </w:pP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Мужчину называют?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Д. Марсианин.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Женщину?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Д.  Марсианка.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А мы кто?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Д. Земляне.</w:t>
      </w:r>
    </w:p>
    <w:p w:rsidR="00123904" w:rsidRDefault="00123904" w:rsidP="00CB446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Л.</w:t>
      </w:r>
      <w:proofErr w:type="gramEnd"/>
      <w:r>
        <w:rPr>
          <w:sz w:val="28"/>
          <w:szCs w:val="28"/>
        </w:rPr>
        <w:t xml:space="preserve"> Почему нас так называют?</w:t>
      </w:r>
    </w:p>
    <w:p w:rsidR="00123904" w:rsidRPr="00A50EEA" w:rsidRDefault="00123904" w:rsidP="00CB4463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>Ответы</w:t>
      </w:r>
      <w:r w:rsidRPr="002A45A1">
        <w:rPr>
          <w:i/>
          <w:sz w:val="28"/>
          <w:szCs w:val="28"/>
        </w:rPr>
        <w:t xml:space="preserve"> </w:t>
      </w:r>
      <w:proofErr w:type="gramStart"/>
      <w:r>
        <w:rPr>
          <w:i/>
          <w:sz w:val="28"/>
          <w:szCs w:val="28"/>
        </w:rPr>
        <w:t xml:space="preserve">( </w:t>
      </w:r>
      <w:proofErr w:type="gramEnd"/>
      <w:r>
        <w:rPr>
          <w:i/>
          <w:sz w:val="28"/>
          <w:szCs w:val="28"/>
        </w:rPr>
        <w:t xml:space="preserve">рассуждения)  </w:t>
      </w:r>
      <w:r w:rsidRPr="002A45A1">
        <w:rPr>
          <w:i/>
          <w:sz w:val="28"/>
          <w:szCs w:val="28"/>
        </w:rPr>
        <w:t>детей</w:t>
      </w:r>
      <w:r>
        <w:rPr>
          <w:sz w:val="28"/>
          <w:szCs w:val="28"/>
        </w:rPr>
        <w:t>.</w:t>
      </w:r>
    </w:p>
    <w:p w:rsidR="00123904" w:rsidRPr="00C53DB5" w:rsidRDefault="00123904" w:rsidP="00CB4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C53DB5">
        <w:rPr>
          <w:b/>
          <w:sz w:val="28"/>
          <w:szCs w:val="28"/>
        </w:rPr>
        <w:t>. Проблемная ситуация</w:t>
      </w:r>
      <w:r>
        <w:rPr>
          <w:b/>
          <w:sz w:val="28"/>
          <w:szCs w:val="28"/>
        </w:rPr>
        <w:t xml:space="preserve">. На чем полетим в космос? </w:t>
      </w:r>
      <w:r w:rsidRPr="00C53DB5">
        <w:rPr>
          <w:b/>
          <w:sz w:val="28"/>
          <w:szCs w:val="28"/>
        </w:rPr>
        <w:t xml:space="preserve"> </w:t>
      </w:r>
      <w:r w:rsidRPr="00275088">
        <w:rPr>
          <w:sz w:val="28"/>
          <w:szCs w:val="28"/>
        </w:rPr>
        <w:t>(р</w:t>
      </w:r>
      <w:r w:rsidRPr="00C53DB5">
        <w:rPr>
          <w:sz w:val="28"/>
          <w:szCs w:val="28"/>
        </w:rPr>
        <w:t>азвитие смекалки, находчивости, связной речи)</w:t>
      </w:r>
      <w:r>
        <w:rPr>
          <w:sz w:val="28"/>
          <w:szCs w:val="28"/>
        </w:rPr>
        <w:t>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Да, ребята в космосе очень интересно. А на чем же мы полетим?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Д. Рассуждают. Фантазируют.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Вы придумали много способов. Я предлагаю построить нашу ракету из геометрических фигур на </w:t>
      </w:r>
      <w:proofErr w:type="spellStart"/>
      <w:r>
        <w:rPr>
          <w:sz w:val="28"/>
          <w:szCs w:val="28"/>
        </w:rPr>
        <w:t>ковролине</w:t>
      </w:r>
      <w:proofErr w:type="spellEnd"/>
      <w:r>
        <w:rPr>
          <w:sz w:val="28"/>
          <w:szCs w:val="28"/>
        </w:rPr>
        <w:t>.</w:t>
      </w:r>
    </w:p>
    <w:p w:rsidR="00123904" w:rsidRPr="000455F4" w:rsidRDefault="00123904" w:rsidP="00CB4463">
      <w:pPr>
        <w:jc w:val="both"/>
        <w:rPr>
          <w:sz w:val="28"/>
          <w:szCs w:val="28"/>
        </w:rPr>
      </w:pPr>
      <w:r w:rsidRPr="000455F4">
        <w:rPr>
          <w:b/>
          <w:sz w:val="28"/>
          <w:szCs w:val="28"/>
        </w:rPr>
        <w:t xml:space="preserve"> 4. Задание «Построим ракету»</w:t>
      </w:r>
      <w:r w:rsidRPr="000455F4">
        <w:rPr>
          <w:sz w:val="28"/>
          <w:szCs w:val="28"/>
        </w:rPr>
        <w:t xml:space="preserve"> (закрепление сенсорных знаний, умение работать в коллективе).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A50EEA">
        <w:rPr>
          <w:i/>
          <w:sz w:val="28"/>
          <w:szCs w:val="28"/>
        </w:rPr>
        <w:t>Самостоятельная  коллективная деятельность детей с</w:t>
      </w:r>
      <w:r>
        <w:rPr>
          <w:i/>
          <w:sz w:val="28"/>
          <w:szCs w:val="28"/>
        </w:rPr>
        <w:t xml:space="preserve"> геометрическими  блоками на </w:t>
      </w:r>
      <w:proofErr w:type="spellStart"/>
      <w:r>
        <w:rPr>
          <w:i/>
          <w:sz w:val="28"/>
          <w:szCs w:val="28"/>
        </w:rPr>
        <w:t>ковролине</w:t>
      </w:r>
      <w:proofErr w:type="spellEnd"/>
      <w:r>
        <w:rPr>
          <w:i/>
          <w:sz w:val="28"/>
          <w:szCs w:val="28"/>
        </w:rPr>
        <w:t xml:space="preserve"> 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Pr="002877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</w:t>
      </w:r>
      <w:r w:rsidRPr="0028778E">
        <w:rPr>
          <w:b/>
          <w:sz w:val="28"/>
          <w:szCs w:val="28"/>
        </w:rPr>
        <w:t>Моделирование</w:t>
      </w:r>
      <w:r>
        <w:rPr>
          <w:b/>
          <w:sz w:val="28"/>
          <w:szCs w:val="28"/>
        </w:rPr>
        <w:t xml:space="preserve"> «Салат» </w:t>
      </w:r>
      <w:r>
        <w:rPr>
          <w:sz w:val="28"/>
          <w:szCs w:val="28"/>
        </w:rPr>
        <w:t xml:space="preserve"> (развитие умения работать по плану, проектировать свою деятельность).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376AD0">
        <w:rPr>
          <w:sz w:val="28"/>
          <w:szCs w:val="28"/>
        </w:rPr>
        <w:t xml:space="preserve"> </w:t>
      </w:r>
      <w:r>
        <w:rPr>
          <w:sz w:val="28"/>
          <w:szCs w:val="28"/>
        </w:rPr>
        <w:t>Л.   Путь у нас неблизкий. В дороге нужно будет чем- то подкрепиться. Давайте приготовим, например,  овощной салат (винегрет)</w:t>
      </w:r>
    </w:p>
    <w:p w:rsidR="00123904" w:rsidRPr="0096188B" w:rsidRDefault="00123904" w:rsidP="00CB4463">
      <w:pPr>
        <w:jc w:val="both"/>
        <w:rPr>
          <w:i/>
          <w:sz w:val="28"/>
          <w:szCs w:val="28"/>
        </w:rPr>
      </w:pPr>
      <w:r w:rsidRPr="0096188B">
        <w:rPr>
          <w:i/>
          <w:sz w:val="28"/>
          <w:szCs w:val="28"/>
        </w:rPr>
        <w:t>Логопед предлага</w:t>
      </w:r>
      <w:r>
        <w:rPr>
          <w:i/>
          <w:sz w:val="28"/>
          <w:szCs w:val="28"/>
        </w:rPr>
        <w:t>ет детям модели с изображением процесса приготовления салата</w:t>
      </w:r>
      <w:r w:rsidRPr="0096188B">
        <w:rPr>
          <w:i/>
          <w:sz w:val="28"/>
          <w:szCs w:val="28"/>
        </w:rPr>
        <w:t>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 Подумайте,  как мы будем делать сначала, что потом?  Разложите все  по порядку.  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88505B">
        <w:rPr>
          <w:i/>
          <w:sz w:val="28"/>
          <w:szCs w:val="28"/>
        </w:rPr>
        <w:t>Дети раскладывают модели по порядку.</w:t>
      </w:r>
      <w:r w:rsidRPr="0088505B">
        <w:rPr>
          <w:sz w:val="28"/>
          <w:szCs w:val="28"/>
        </w:rPr>
        <w:t xml:space="preserve"> 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И</w:t>
      </w:r>
      <w:r w:rsidRPr="00000699">
        <w:rPr>
          <w:i/>
          <w:sz w:val="28"/>
          <w:szCs w:val="28"/>
        </w:rPr>
        <w:t xml:space="preserve">митируют </w:t>
      </w:r>
      <w:r>
        <w:rPr>
          <w:i/>
          <w:sz w:val="28"/>
          <w:szCs w:val="28"/>
        </w:rPr>
        <w:t>движения процесса приготовления салата, рассказывают последовательность с опорой на модели</w:t>
      </w:r>
      <w:r w:rsidRPr="00000699">
        <w:rPr>
          <w:i/>
          <w:sz w:val="28"/>
          <w:szCs w:val="28"/>
        </w:rPr>
        <w:t xml:space="preserve">. 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Л. Приготовились к полету. Надели скафандры. Внимание отсчет: 10,9,8,7.6.5,4,3,2,1.  Пуск! Закройте глаза, мы летим с огромной скоростью. У нас тяжелые руки, ноги, голова, Откройте глаза. Сейчас мы вырвались из притяжения Земли и находимся в состоянии невесомости. Изобразите позы человека в состоянии невесомости.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Pr="00806905">
        <w:rPr>
          <w:b/>
          <w:sz w:val="28"/>
          <w:szCs w:val="28"/>
        </w:rPr>
        <w:t>. Подвижная игра «Ракета»</w:t>
      </w:r>
      <w:r>
        <w:rPr>
          <w:sz w:val="28"/>
          <w:szCs w:val="28"/>
        </w:rPr>
        <w:t xml:space="preserve"> (координация речи с движением)</w:t>
      </w:r>
    </w:p>
    <w:p w:rsidR="00123904" w:rsidRPr="00BF643E" w:rsidRDefault="00123904" w:rsidP="00CB4463">
      <w:pPr>
        <w:jc w:val="both"/>
        <w:rPr>
          <w:sz w:val="28"/>
          <w:szCs w:val="28"/>
        </w:rPr>
      </w:pPr>
      <w:r w:rsidRPr="00BF643E">
        <w:rPr>
          <w:sz w:val="28"/>
          <w:szCs w:val="28"/>
        </w:rPr>
        <w:t>А сейчас мы с вами</w:t>
      </w:r>
      <w:r>
        <w:rPr>
          <w:sz w:val="28"/>
          <w:szCs w:val="28"/>
        </w:rPr>
        <w:t>,</w:t>
      </w:r>
      <w:r w:rsidRPr="00BF643E">
        <w:rPr>
          <w:sz w:val="28"/>
          <w:szCs w:val="28"/>
        </w:rPr>
        <w:t xml:space="preserve"> дети,</w:t>
      </w:r>
      <w:r>
        <w:rPr>
          <w:sz w:val="28"/>
          <w:szCs w:val="28"/>
        </w:rPr>
        <w:t xml:space="preserve">      </w:t>
      </w:r>
      <w:r w:rsidRPr="00806905">
        <w:rPr>
          <w:i/>
          <w:sz w:val="28"/>
          <w:szCs w:val="28"/>
        </w:rPr>
        <w:t>Маршируют по кругу</w:t>
      </w:r>
      <w:r>
        <w:rPr>
          <w:sz w:val="28"/>
          <w:szCs w:val="28"/>
        </w:rPr>
        <w:t>.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BF643E">
        <w:rPr>
          <w:sz w:val="28"/>
          <w:szCs w:val="28"/>
        </w:rPr>
        <w:t>Ул</w:t>
      </w:r>
      <w:r>
        <w:rPr>
          <w:sz w:val="28"/>
          <w:szCs w:val="28"/>
        </w:rPr>
        <w:t>етаем на ракете.</w:t>
      </w:r>
    </w:p>
    <w:p w:rsidR="00123904" w:rsidRPr="00806905" w:rsidRDefault="00123904" w:rsidP="00CB446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На носки поднимитесь,           </w:t>
      </w:r>
      <w:r w:rsidRPr="00806905">
        <w:rPr>
          <w:i/>
          <w:sz w:val="28"/>
          <w:szCs w:val="28"/>
        </w:rPr>
        <w:t>Поднимаются на носки, тянут руки вверх.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потом руки вниз.                  </w:t>
      </w:r>
      <w:r w:rsidRPr="00806905">
        <w:rPr>
          <w:i/>
          <w:sz w:val="28"/>
          <w:szCs w:val="28"/>
        </w:rPr>
        <w:t>Опускают руки.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Раз, два, потянись</w:t>
      </w:r>
      <w:r w:rsidRPr="00806905">
        <w:rPr>
          <w:i/>
          <w:sz w:val="28"/>
          <w:szCs w:val="28"/>
        </w:rPr>
        <w:t>.                   Вновь тянут вверх.</w:t>
      </w:r>
    </w:p>
    <w:p w:rsidR="00123904" w:rsidRPr="00806905" w:rsidRDefault="00123904" w:rsidP="00CB4463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Вот летит ракета ввысь</w:t>
      </w:r>
      <w:r w:rsidRPr="00806905">
        <w:rPr>
          <w:sz w:val="28"/>
          <w:szCs w:val="28"/>
        </w:rPr>
        <w:t xml:space="preserve">!  </w:t>
      </w:r>
      <w:r w:rsidRPr="00806905">
        <w:rPr>
          <w:i/>
          <w:sz w:val="28"/>
          <w:szCs w:val="28"/>
        </w:rPr>
        <w:t xml:space="preserve">         Бегут по кругу на носочках.</w:t>
      </w:r>
    </w:p>
    <w:p w:rsidR="00123904" w:rsidRPr="00376AD0" w:rsidRDefault="00123904" w:rsidP="00CB4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7.Подвижная </w:t>
      </w:r>
      <w:r w:rsidRPr="009E1D06">
        <w:rPr>
          <w:b/>
          <w:sz w:val="28"/>
          <w:szCs w:val="28"/>
        </w:rPr>
        <w:t xml:space="preserve"> игра «Мы в невесомости»</w:t>
      </w:r>
      <w:r>
        <w:rPr>
          <w:sz w:val="28"/>
          <w:szCs w:val="28"/>
        </w:rPr>
        <w:t xml:space="preserve"> (развитие координации движений, фантазии).</w:t>
      </w:r>
    </w:p>
    <w:p w:rsidR="00123904" w:rsidRPr="006A2F46" w:rsidRDefault="00123904" w:rsidP="00CB4463">
      <w:pPr>
        <w:jc w:val="both"/>
        <w:rPr>
          <w:i/>
          <w:sz w:val="28"/>
          <w:szCs w:val="28"/>
        </w:rPr>
      </w:pPr>
      <w:r w:rsidRPr="006A2F46">
        <w:rPr>
          <w:i/>
          <w:sz w:val="28"/>
          <w:szCs w:val="28"/>
        </w:rPr>
        <w:t>Дети изображают разнообразные позы человека в состоянии невесомости.</w:t>
      </w:r>
    </w:p>
    <w:p w:rsidR="00123904" w:rsidRDefault="00123904" w:rsidP="00946C8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</w:t>
      </w:r>
      <w:r w:rsidRPr="00561EDD">
        <w:rPr>
          <w:b/>
          <w:sz w:val="28"/>
          <w:szCs w:val="28"/>
        </w:rPr>
        <w:t>Фотографы</w:t>
      </w:r>
      <w:r>
        <w:rPr>
          <w:b/>
          <w:sz w:val="28"/>
          <w:szCs w:val="28"/>
        </w:rPr>
        <w:t>»</w:t>
      </w:r>
      <w:r w:rsidRPr="00561EDD">
        <w:rPr>
          <w:b/>
          <w:sz w:val="28"/>
          <w:szCs w:val="28"/>
        </w:rPr>
        <w:t xml:space="preserve">  </w:t>
      </w:r>
      <w:r w:rsidRPr="00561EDD">
        <w:rPr>
          <w:sz w:val="28"/>
          <w:szCs w:val="28"/>
        </w:rPr>
        <w:t>(развитие звукового анализа).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Л. Нам с Земли дают радиосигналы. Возьмите фотоаппараты – приступаем к съемкам земли. Делимся на две команды. Первая команда  фотографирует все объекты, в названиях которых имеются звуки </w:t>
      </w:r>
      <w:r w:rsidRPr="00EA0E53">
        <w:rPr>
          <w:sz w:val="28"/>
          <w:szCs w:val="28"/>
        </w:rPr>
        <w:t>[</w:t>
      </w:r>
      <w:proofErr w:type="gramStart"/>
      <w:r>
        <w:rPr>
          <w:sz w:val="28"/>
          <w:szCs w:val="28"/>
        </w:rPr>
        <w:t>Р</w:t>
      </w:r>
      <w:proofErr w:type="gramEnd"/>
      <w:r w:rsidRPr="00EA0E53">
        <w:rPr>
          <w:sz w:val="28"/>
          <w:szCs w:val="28"/>
        </w:rPr>
        <w:t>]</w:t>
      </w:r>
      <w:r>
        <w:rPr>
          <w:sz w:val="28"/>
          <w:szCs w:val="28"/>
        </w:rPr>
        <w:t xml:space="preserve"> и [Р</w:t>
      </w:r>
      <w:r w:rsidRPr="00CB1D4B">
        <w:rPr>
          <w:sz w:val="28"/>
          <w:szCs w:val="28"/>
        </w:rPr>
        <w:t>’]</w:t>
      </w:r>
      <w:r>
        <w:rPr>
          <w:sz w:val="28"/>
          <w:szCs w:val="28"/>
        </w:rPr>
        <w:t xml:space="preserve">. 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Вторая команда объекты, в названиях которых есть звуки </w:t>
      </w:r>
      <w:r w:rsidRPr="002C20B2">
        <w:rPr>
          <w:sz w:val="28"/>
          <w:szCs w:val="28"/>
        </w:rPr>
        <w:t>[</w:t>
      </w:r>
      <w:r>
        <w:rPr>
          <w:sz w:val="28"/>
          <w:szCs w:val="28"/>
        </w:rPr>
        <w:t>Л]  и  [Л</w:t>
      </w:r>
      <w:r w:rsidRPr="00CB1D4B">
        <w:rPr>
          <w:sz w:val="28"/>
          <w:szCs w:val="28"/>
        </w:rPr>
        <w:t>’]</w:t>
      </w:r>
      <w:r>
        <w:rPr>
          <w:sz w:val="28"/>
          <w:szCs w:val="28"/>
        </w:rPr>
        <w:t xml:space="preserve">.   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Д. 1-ая команда: горы, реки, рощи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2-ая команда: лес, луга, елки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>.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34524A">
        <w:rPr>
          <w:i/>
          <w:sz w:val="28"/>
          <w:szCs w:val="28"/>
        </w:rPr>
        <w:t>Подведение итогов.</w:t>
      </w:r>
    </w:p>
    <w:p w:rsidR="00123904" w:rsidRPr="007C5255" w:rsidRDefault="00123904" w:rsidP="00946C8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Игра «Пофа</w:t>
      </w:r>
      <w:r w:rsidRPr="007C5255">
        <w:rPr>
          <w:b/>
          <w:sz w:val="28"/>
          <w:szCs w:val="28"/>
        </w:rPr>
        <w:t>нтазируем</w:t>
      </w:r>
      <w:r w:rsidRPr="007C5255">
        <w:rPr>
          <w:sz w:val="28"/>
          <w:szCs w:val="28"/>
        </w:rPr>
        <w:t>» (развитие связной речи, фантазии).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34524A">
        <w:rPr>
          <w:sz w:val="28"/>
          <w:szCs w:val="28"/>
        </w:rPr>
        <w:t>Приготовились к посадке на Марс</w:t>
      </w:r>
      <w:r>
        <w:rPr>
          <w:sz w:val="28"/>
          <w:szCs w:val="28"/>
        </w:rPr>
        <w:t>. Приземлились.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7C5255">
        <w:rPr>
          <w:i/>
          <w:sz w:val="28"/>
          <w:szCs w:val="28"/>
        </w:rPr>
        <w:t>Звучит музыка. Логопед просит детей закрыть глаза и представить Марс.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Расскажите, какая это планета?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7C5255">
        <w:rPr>
          <w:i/>
          <w:sz w:val="28"/>
          <w:szCs w:val="28"/>
        </w:rPr>
        <w:t>Дети рассказывают, фантазируют</w:t>
      </w:r>
      <w:r>
        <w:rPr>
          <w:i/>
          <w:sz w:val="28"/>
          <w:szCs w:val="28"/>
        </w:rPr>
        <w:t>.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161C52">
        <w:rPr>
          <w:sz w:val="28"/>
          <w:szCs w:val="28"/>
        </w:rPr>
        <w:t xml:space="preserve">Л. </w:t>
      </w:r>
      <w:r>
        <w:rPr>
          <w:sz w:val="28"/>
          <w:szCs w:val="28"/>
        </w:rPr>
        <w:t>На этой планете много кратеров, сильные песчаные вихри.  Ночью здесь очень холодно, а днем очень жарко.</w:t>
      </w:r>
    </w:p>
    <w:p w:rsidR="00123904" w:rsidRDefault="00123904" w:rsidP="00946C8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7619A6">
        <w:rPr>
          <w:b/>
          <w:sz w:val="28"/>
          <w:szCs w:val="28"/>
        </w:rPr>
        <w:t>Дыхательная гимнастика «Песчаные вихри»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(закрепление навыка диафра</w:t>
      </w:r>
      <w:r w:rsidRPr="007619A6">
        <w:rPr>
          <w:sz w:val="28"/>
          <w:szCs w:val="28"/>
        </w:rPr>
        <w:t>гмального дыхания, плавного длительного выдоха).</w:t>
      </w:r>
      <w:r w:rsidRPr="00E105CE">
        <w:rPr>
          <w:sz w:val="28"/>
          <w:szCs w:val="28"/>
        </w:rPr>
        <w:t xml:space="preserve"> </w:t>
      </w:r>
    </w:p>
    <w:p w:rsidR="00123904" w:rsidRDefault="00123904" w:rsidP="00CB4463">
      <w:pPr>
        <w:spacing w:after="0" w:line="240" w:lineRule="auto"/>
        <w:jc w:val="both"/>
        <w:rPr>
          <w:sz w:val="28"/>
          <w:szCs w:val="28"/>
        </w:rPr>
      </w:pPr>
    </w:p>
    <w:p w:rsidR="00123904" w:rsidRPr="00E105CE" w:rsidRDefault="00123904" w:rsidP="00946C8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b/>
          <w:sz w:val="28"/>
          <w:szCs w:val="28"/>
        </w:rPr>
      </w:pPr>
      <w:r w:rsidRPr="00E105CE">
        <w:rPr>
          <w:b/>
          <w:sz w:val="28"/>
          <w:szCs w:val="28"/>
        </w:rPr>
        <w:t>Игра « Опиши марсиан»</w:t>
      </w:r>
      <w:r>
        <w:rPr>
          <w:b/>
          <w:sz w:val="28"/>
          <w:szCs w:val="28"/>
        </w:rPr>
        <w:t xml:space="preserve">  (</w:t>
      </w:r>
      <w:r w:rsidRPr="007C5255">
        <w:rPr>
          <w:sz w:val="28"/>
          <w:szCs w:val="28"/>
        </w:rPr>
        <w:t>развитие связной речи, фантазии).</w:t>
      </w:r>
    </w:p>
    <w:p w:rsidR="00123904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Давайте попробуем представить  жителей Марса. Какие они марсиане?</w:t>
      </w:r>
    </w:p>
    <w:p w:rsidR="00123904" w:rsidRPr="006B162F" w:rsidRDefault="00123904" w:rsidP="00CB4463">
      <w:pPr>
        <w:jc w:val="both"/>
        <w:rPr>
          <w:i/>
          <w:sz w:val="28"/>
          <w:szCs w:val="28"/>
        </w:rPr>
      </w:pPr>
      <w:r w:rsidRPr="006B162F">
        <w:rPr>
          <w:i/>
          <w:sz w:val="28"/>
          <w:szCs w:val="28"/>
        </w:rPr>
        <w:t xml:space="preserve">Дети рассуждают, фантазируют. </w:t>
      </w:r>
    </w:p>
    <w:p w:rsidR="00123904" w:rsidRPr="007619A6" w:rsidRDefault="00123904" w:rsidP="00CB4463">
      <w:pPr>
        <w:jc w:val="both"/>
        <w:rPr>
          <w:sz w:val="28"/>
          <w:szCs w:val="28"/>
        </w:rPr>
      </w:pPr>
      <w:r w:rsidRPr="007619A6">
        <w:rPr>
          <w:sz w:val="28"/>
          <w:szCs w:val="28"/>
        </w:rPr>
        <w:t>Ребята, посмотрите, кто это?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C716C8">
        <w:rPr>
          <w:i/>
          <w:sz w:val="28"/>
          <w:szCs w:val="28"/>
        </w:rPr>
        <w:t>Входит воспитатель в костюме «марсианина».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Марсианин приветствует детей жестами.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4A3A8B">
        <w:rPr>
          <w:sz w:val="28"/>
          <w:szCs w:val="28"/>
        </w:rPr>
        <w:t>Л. Ребята у марсиан свой язык</w:t>
      </w:r>
      <w:r>
        <w:rPr>
          <w:sz w:val="28"/>
          <w:szCs w:val="28"/>
        </w:rPr>
        <w:t xml:space="preserve"> мимики и жестов.</w:t>
      </w:r>
    </w:p>
    <w:p w:rsidR="00123904" w:rsidRDefault="00123904" w:rsidP="00946C82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sz w:val="28"/>
          <w:szCs w:val="28"/>
        </w:rPr>
      </w:pPr>
      <w:r w:rsidRPr="004A3A8B">
        <w:rPr>
          <w:b/>
          <w:sz w:val="28"/>
          <w:szCs w:val="28"/>
        </w:rPr>
        <w:t>Игра «Угадай желание по мимике и жестам»</w:t>
      </w:r>
      <w:r>
        <w:rPr>
          <w:b/>
          <w:sz w:val="28"/>
          <w:szCs w:val="28"/>
        </w:rPr>
        <w:t xml:space="preserve">   </w:t>
      </w:r>
      <w:r w:rsidRPr="005C3124">
        <w:rPr>
          <w:sz w:val="28"/>
          <w:szCs w:val="28"/>
        </w:rPr>
        <w:t>(Эмоциональное</w:t>
      </w:r>
      <w:r>
        <w:rPr>
          <w:b/>
          <w:sz w:val="28"/>
          <w:szCs w:val="28"/>
        </w:rPr>
        <w:t xml:space="preserve"> </w:t>
      </w:r>
      <w:r w:rsidRPr="00CA6067">
        <w:rPr>
          <w:sz w:val="28"/>
          <w:szCs w:val="28"/>
        </w:rPr>
        <w:t xml:space="preserve">невербальное развитие). 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CA6067">
        <w:rPr>
          <w:sz w:val="28"/>
          <w:szCs w:val="28"/>
        </w:rPr>
        <w:t>Л. Марсианин будет глазами и жестами с вами общаться. На кого он посмотрит</w:t>
      </w:r>
      <w:r>
        <w:rPr>
          <w:sz w:val="28"/>
          <w:szCs w:val="28"/>
        </w:rPr>
        <w:t>,</w:t>
      </w:r>
      <w:r w:rsidRPr="00CA6067">
        <w:rPr>
          <w:sz w:val="28"/>
          <w:szCs w:val="28"/>
        </w:rPr>
        <w:t xml:space="preserve"> должен будет по его мимике и жестам понять, что он хочет</w:t>
      </w:r>
      <w:r>
        <w:rPr>
          <w:sz w:val="28"/>
          <w:szCs w:val="28"/>
        </w:rPr>
        <w:t>.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CA6067">
        <w:rPr>
          <w:i/>
          <w:sz w:val="28"/>
          <w:szCs w:val="28"/>
        </w:rPr>
        <w:t>Дети отгадывают желания по жестам.</w:t>
      </w:r>
    </w:p>
    <w:p w:rsidR="00123904" w:rsidRPr="004A3A8B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Л. Ребята, давайте марсианину расскажем</w:t>
      </w:r>
      <w:r w:rsidRPr="004A3A8B">
        <w:rPr>
          <w:sz w:val="28"/>
          <w:szCs w:val="28"/>
        </w:rPr>
        <w:t xml:space="preserve"> о своей планете.</w:t>
      </w:r>
    </w:p>
    <w:p w:rsidR="00123904" w:rsidRPr="00C716C8" w:rsidRDefault="00123904" w:rsidP="00CB4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13</w:t>
      </w:r>
      <w:r w:rsidRPr="00C716C8">
        <w:rPr>
          <w:b/>
          <w:sz w:val="28"/>
          <w:szCs w:val="28"/>
        </w:rPr>
        <w:t>. Рассказы детей о</w:t>
      </w:r>
      <w:r>
        <w:rPr>
          <w:b/>
          <w:sz w:val="28"/>
          <w:szCs w:val="28"/>
        </w:rPr>
        <w:t xml:space="preserve"> своей планете (</w:t>
      </w:r>
      <w:r w:rsidRPr="00C716C8">
        <w:rPr>
          <w:sz w:val="28"/>
          <w:szCs w:val="28"/>
        </w:rPr>
        <w:t>развитие связной речи)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C716C8">
        <w:rPr>
          <w:sz w:val="28"/>
          <w:szCs w:val="28"/>
        </w:rPr>
        <w:t>Д. Рассказывают о своей планете</w:t>
      </w:r>
      <w:r>
        <w:rPr>
          <w:sz w:val="28"/>
          <w:szCs w:val="28"/>
        </w:rPr>
        <w:t>, показывают фотографии с Земли.</w:t>
      </w:r>
    </w:p>
    <w:p w:rsidR="00123904" w:rsidRPr="00FF1F92" w:rsidRDefault="00123904" w:rsidP="00CB44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14. </w:t>
      </w:r>
      <w:r w:rsidRPr="004308C2">
        <w:rPr>
          <w:b/>
          <w:sz w:val="28"/>
          <w:szCs w:val="28"/>
        </w:rPr>
        <w:t>Развивающая игра « Расшифруй слово</w:t>
      </w:r>
      <w:r>
        <w:rPr>
          <w:b/>
          <w:sz w:val="28"/>
          <w:szCs w:val="28"/>
        </w:rPr>
        <w:t xml:space="preserve"> и объясни его значение</w:t>
      </w:r>
      <w:r w:rsidRPr="004308C2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(</w:t>
      </w:r>
      <w:r w:rsidRPr="00FF1F92">
        <w:rPr>
          <w:sz w:val="28"/>
          <w:szCs w:val="28"/>
        </w:rPr>
        <w:t>закрепление навыка чтения, быстроты реакций).</w:t>
      </w:r>
    </w:p>
    <w:p w:rsidR="00123904" w:rsidRPr="00530EFF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Л. Ребята, а вы знаете, что марсиане имеют свою письменность. Буквы они обозначают вот такими человечками  (</w:t>
      </w:r>
      <w:r w:rsidRPr="00530EFF">
        <w:rPr>
          <w:i/>
          <w:sz w:val="28"/>
          <w:szCs w:val="28"/>
        </w:rPr>
        <w:t>показ таблиц</w:t>
      </w:r>
      <w:r>
        <w:rPr>
          <w:sz w:val="28"/>
          <w:szCs w:val="28"/>
        </w:rPr>
        <w:t xml:space="preserve">). 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0E4466">
        <w:rPr>
          <w:i/>
          <w:sz w:val="28"/>
          <w:szCs w:val="28"/>
        </w:rPr>
        <w:t xml:space="preserve">Логопед просит подойти к магнитной </w:t>
      </w:r>
      <w:r>
        <w:rPr>
          <w:i/>
          <w:sz w:val="28"/>
          <w:szCs w:val="28"/>
        </w:rPr>
        <w:t>доске, где символами зашифрованы слова</w:t>
      </w:r>
      <w:r w:rsidRPr="000E4466">
        <w:rPr>
          <w:i/>
          <w:sz w:val="28"/>
          <w:szCs w:val="28"/>
        </w:rPr>
        <w:t>, раздает таблицы с расшифровкой (буквы и соответствующие  ним символы)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C008B0">
        <w:rPr>
          <w:i/>
          <w:sz w:val="28"/>
          <w:szCs w:val="28"/>
        </w:rPr>
        <w:t>Дети работают с таблицами.</w:t>
      </w:r>
    </w:p>
    <w:p w:rsidR="00123904" w:rsidRPr="00477521" w:rsidRDefault="00123904" w:rsidP="00CB4463">
      <w:pPr>
        <w:jc w:val="both"/>
        <w:rPr>
          <w:sz w:val="28"/>
          <w:szCs w:val="28"/>
        </w:rPr>
      </w:pPr>
      <w:r>
        <w:rPr>
          <w:sz w:val="28"/>
          <w:szCs w:val="28"/>
        </w:rPr>
        <w:t>Д. Расшифровывают слова и объясняют их значение (космос, спутник, космонавт, скафандр).</w:t>
      </w:r>
    </w:p>
    <w:p w:rsidR="00123904" w:rsidRDefault="00123904" w:rsidP="00CB44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Л. Дети пора возвращаться на Землю.</w:t>
      </w:r>
    </w:p>
    <w:p w:rsidR="00123904" w:rsidRDefault="00123904" w:rsidP="00CB44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264291">
        <w:rPr>
          <w:b/>
          <w:sz w:val="28"/>
          <w:szCs w:val="28"/>
        </w:rPr>
        <w:t>. Окончание занятия.</w:t>
      </w:r>
    </w:p>
    <w:p w:rsidR="00123904" w:rsidRDefault="00123904" w:rsidP="00CB4463">
      <w:pPr>
        <w:jc w:val="both"/>
        <w:rPr>
          <w:sz w:val="28"/>
          <w:szCs w:val="28"/>
        </w:rPr>
      </w:pPr>
      <w:r w:rsidRPr="00947121">
        <w:rPr>
          <w:sz w:val="28"/>
          <w:szCs w:val="28"/>
        </w:rPr>
        <w:t xml:space="preserve">Л. Где </w:t>
      </w:r>
      <w:r>
        <w:rPr>
          <w:sz w:val="28"/>
          <w:szCs w:val="28"/>
        </w:rPr>
        <w:t xml:space="preserve">мы сегодня побывали? Что интересного увидели? С кем познакомились? </w:t>
      </w:r>
    </w:p>
    <w:p w:rsidR="00123904" w:rsidRDefault="00123904" w:rsidP="00CB4463">
      <w:pPr>
        <w:jc w:val="both"/>
        <w:rPr>
          <w:i/>
          <w:sz w:val="28"/>
          <w:szCs w:val="28"/>
        </w:rPr>
      </w:pPr>
      <w:r w:rsidRPr="00947121">
        <w:rPr>
          <w:i/>
          <w:sz w:val="28"/>
          <w:szCs w:val="28"/>
        </w:rPr>
        <w:t>Дети рассказывают о том, что им понравилось на занятии, что было интересно, Логопед оценивает деятельность каждого ребенка.</w:t>
      </w:r>
    </w:p>
    <w:p w:rsidR="00123904" w:rsidRDefault="00123904" w:rsidP="00592CDF">
      <w:pPr>
        <w:ind w:left="426"/>
        <w:jc w:val="both"/>
        <w:rPr>
          <w:sz w:val="28"/>
          <w:szCs w:val="28"/>
        </w:rPr>
      </w:pPr>
    </w:p>
    <w:p w:rsidR="00123904" w:rsidRPr="003E7E66" w:rsidRDefault="00123904" w:rsidP="00592CDF">
      <w:pPr>
        <w:ind w:left="426"/>
        <w:jc w:val="both"/>
        <w:rPr>
          <w:sz w:val="28"/>
          <w:szCs w:val="28"/>
        </w:rPr>
      </w:pPr>
    </w:p>
    <w:p w:rsidR="00123904" w:rsidRPr="00164B16" w:rsidRDefault="00123904" w:rsidP="00592CDF">
      <w:pPr>
        <w:ind w:left="426"/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jc w:val="both"/>
        <w:rPr>
          <w:sz w:val="28"/>
          <w:szCs w:val="28"/>
        </w:rPr>
      </w:pPr>
    </w:p>
    <w:p w:rsidR="00123904" w:rsidRPr="006F2794" w:rsidRDefault="00123904" w:rsidP="005B0434">
      <w:pPr>
        <w:jc w:val="both"/>
        <w:rPr>
          <w:sz w:val="28"/>
          <w:szCs w:val="28"/>
        </w:rPr>
      </w:pPr>
    </w:p>
    <w:p w:rsidR="00123904" w:rsidRDefault="00123904" w:rsidP="005B0434">
      <w:pPr>
        <w:ind w:left="720"/>
        <w:jc w:val="both"/>
        <w:rPr>
          <w:i/>
          <w:sz w:val="28"/>
          <w:szCs w:val="28"/>
        </w:rPr>
      </w:pPr>
    </w:p>
    <w:sectPr w:rsidR="00123904" w:rsidSect="00480DCC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A7E61"/>
    <w:multiLevelType w:val="hybridMultilevel"/>
    <w:tmpl w:val="8DFEB494"/>
    <w:lvl w:ilvl="0" w:tplc="F88819E4">
      <w:start w:val="16"/>
      <w:numFmt w:val="decimal"/>
      <w:lvlText w:val="%1."/>
      <w:lvlJc w:val="left"/>
      <w:pPr>
        <w:ind w:left="103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  <w:rPr>
        <w:rFonts w:cs="Times New Roman"/>
      </w:rPr>
    </w:lvl>
  </w:abstractNum>
  <w:abstractNum w:abstractNumId="1">
    <w:nsid w:val="26D27A5E"/>
    <w:multiLevelType w:val="hybridMultilevel"/>
    <w:tmpl w:val="84BECF28"/>
    <w:lvl w:ilvl="0" w:tplc="0A2ECDAA">
      <w:start w:val="9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2C086D13"/>
    <w:multiLevelType w:val="hybridMultilevel"/>
    <w:tmpl w:val="0FB266DA"/>
    <w:lvl w:ilvl="0" w:tplc="0419000F">
      <w:start w:val="9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D6808E7"/>
    <w:multiLevelType w:val="hybridMultilevel"/>
    <w:tmpl w:val="8B165EAE"/>
    <w:lvl w:ilvl="0" w:tplc="836C4A30">
      <w:start w:val="8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12F6E26"/>
    <w:multiLevelType w:val="hybridMultilevel"/>
    <w:tmpl w:val="A49689E2"/>
    <w:lvl w:ilvl="0" w:tplc="B5D06AFC">
      <w:start w:val="12"/>
      <w:numFmt w:val="decimal"/>
      <w:lvlText w:val="%1."/>
      <w:lvlJc w:val="left"/>
      <w:pPr>
        <w:ind w:left="659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>
    <w:nsid w:val="47C33D88"/>
    <w:multiLevelType w:val="hybridMultilevel"/>
    <w:tmpl w:val="B8263686"/>
    <w:lvl w:ilvl="0" w:tplc="6276C712">
      <w:start w:val="12"/>
      <w:numFmt w:val="decimal"/>
      <w:lvlText w:val="%1."/>
      <w:lvlJc w:val="left"/>
      <w:pPr>
        <w:ind w:left="659" w:hanging="375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48411B8"/>
    <w:multiLevelType w:val="hybridMultilevel"/>
    <w:tmpl w:val="CB46F052"/>
    <w:lvl w:ilvl="0" w:tplc="61A2E8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563B5D47"/>
    <w:multiLevelType w:val="hybridMultilevel"/>
    <w:tmpl w:val="5C629B88"/>
    <w:lvl w:ilvl="0" w:tplc="7514F32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12170EC"/>
    <w:multiLevelType w:val="hybridMultilevel"/>
    <w:tmpl w:val="30F8F8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237503"/>
    <w:multiLevelType w:val="hybridMultilevel"/>
    <w:tmpl w:val="D86095BA"/>
    <w:lvl w:ilvl="0" w:tplc="85D491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4A97C47"/>
    <w:multiLevelType w:val="hybridMultilevel"/>
    <w:tmpl w:val="EBE096C4"/>
    <w:lvl w:ilvl="0" w:tplc="A0D0D5E2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66255FF8"/>
    <w:multiLevelType w:val="hybridMultilevel"/>
    <w:tmpl w:val="30F8F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A213FC6"/>
    <w:multiLevelType w:val="hybridMultilevel"/>
    <w:tmpl w:val="078A800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791E33A5"/>
    <w:multiLevelType w:val="hybridMultilevel"/>
    <w:tmpl w:val="30F8F8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AFF5563"/>
    <w:multiLevelType w:val="hybridMultilevel"/>
    <w:tmpl w:val="1C10FA7E"/>
    <w:lvl w:ilvl="0" w:tplc="5524CAA8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D835D5C"/>
    <w:multiLevelType w:val="hybridMultilevel"/>
    <w:tmpl w:val="942A8706"/>
    <w:lvl w:ilvl="0" w:tplc="08FC0E1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4"/>
  </w:num>
  <w:num w:numId="9">
    <w:abstractNumId w:val="14"/>
  </w:num>
  <w:num w:numId="10">
    <w:abstractNumId w:val="6"/>
  </w:num>
  <w:num w:numId="11">
    <w:abstractNumId w:val="1"/>
  </w:num>
  <w:num w:numId="12">
    <w:abstractNumId w:val="0"/>
  </w:num>
  <w:num w:numId="13">
    <w:abstractNumId w:val="9"/>
  </w:num>
  <w:num w:numId="14">
    <w:abstractNumId w:val="7"/>
  </w:num>
  <w:num w:numId="15">
    <w:abstractNumId w:val="15"/>
  </w:num>
  <w:num w:numId="16">
    <w:abstractNumId w:val="1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C5F"/>
    <w:rsid w:val="00000699"/>
    <w:rsid w:val="00023CF7"/>
    <w:rsid w:val="0002709A"/>
    <w:rsid w:val="00033EBC"/>
    <w:rsid w:val="000455F4"/>
    <w:rsid w:val="00061728"/>
    <w:rsid w:val="00067E8B"/>
    <w:rsid w:val="000716E4"/>
    <w:rsid w:val="0007613E"/>
    <w:rsid w:val="00082EAE"/>
    <w:rsid w:val="00095A38"/>
    <w:rsid w:val="000978CD"/>
    <w:rsid w:val="000A0E08"/>
    <w:rsid w:val="000A1577"/>
    <w:rsid w:val="000B0605"/>
    <w:rsid w:val="000C580F"/>
    <w:rsid w:val="000D6E19"/>
    <w:rsid w:val="000E4466"/>
    <w:rsid w:val="000F1EB9"/>
    <w:rsid w:val="000F52E6"/>
    <w:rsid w:val="000F7DF7"/>
    <w:rsid w:val="00110CD6"/>
    <w:rsid w:val="00111651"/>
    <w:rsid w:val="00113A17"/>
    <w:rsid w:val="00113EDD"/>
    <w:rsid w:val="0011775B"/>
    <w:rsid w:val="00120A0C"/>
    <w:rsid w:val="00123904"/>
    <w:rsid w:val="00126966"/>
    <w:rsid w:val="00130244"/>
    <w:rsid w:val="001377FF"/>
    <w:rsid w:val="00144582"/>
    <w:rsid w:val="001460F9"/>
    <w:rsid w:val="001549F9"/>
    <w:rsid w:val="001556AE"/>
    <w:rsid w:val="00155845"/>
    <w:rsid w:val="001560D3"/>
    <w:rsid w:val="00161C52"/>
    <w:rsid w:val="00164B16"/>
    <w:rsid w:val="00164ED0"/>
    <w:rsid w:val="0016784E"/>
    <w:rsid w:val="00170992"/>
    <w:rsid w:val="00173BF0"/>
    <w:rsid w:val="00177EC8"/>
    <w:rsid w:val="001863F1"/>
    <w:rsid w:val="00186FCA"/>
    <w:rsid w:val="00192166"/>
    <w:rsid w:val="00195BC9"/>
    <w:rsid w:val="001A098B"/>
    <w:rsid w:val="001A3768"/>
    <w:rsid w:val="001B307F"/>
    <w:rsid w:val="001C5066"/>
    <w:rsid w:val="001C5BD9"/>
    <w:rsid w:val="001D03CF"/>
    <w:rsid w:val="001D08D1"/>
    <w:rsid w:val="001D52B2"/>
    <w:rsid w:val="001E1093"/>
    <w:rsid w:val="001E2DA1"/>
    <w:rsid w:val="001E51DF"/>
    <w:rsid w:val="001F28D7"/>
    <w:rsid w:val="00203F65"/>
    <w:rsid w:val="00207ABF"/>
    <w:rsid w:val="0021116E"/>
    <w:rsid w:val="00222536"/>
    <w:rsid w:val="00227EB5"/>
    <w:rsid w:val="00230311"/>
    <w:rsid w:val="00240AF3"/>
    <w:rsid w:val="0024344E"/>
    <w:rsid w:val="0025003D"/>
    <w:rsid w:val="0025548E"/>
    <w:rsid w:val="002624D9"/>
    <w:rsid w:val="00264291"/>
    <w:rsid w:val="00267F7C"/>
    <w:rsid w:val="00273AC5"/>
    <w:rsid w:val="00275088"/>
    <w:rsid w:val="0028778E"/>
    <w:rsid w:val="002954FB"/>
    <w:rsid w:val="00295C0C"/>
    <w:rsid w:val="002A0751"/>
    <w:rsid w:val="002A45A1"/>
    <w:rsid w:val="002B6F33"/>
    <w:rsid w:val="002C1202"/>
    <w:rsid w:val="002C20B2"/>
    <w:rsid w:val="002C7D5C"/>
    <w:rsid w:val="002E3C4B"/>
    <w:rsid w:val="002F2D0A"/>
    <w:rsid w:val="002F416D"/>
    <w:rsid w:val="0030005E"/>
    <w:rsid w:val="0030191A"/>
    <w:rsid w:val="0030496B"/>
    <w:rsid w:val="00315D68"/>
    <w:rsid w:val="003216A5"/>
    <w:rsid w:val="00321BBC"/>
    <w:rsid w:val="00324DF5"/>
    <w:rsid w:val="0033136F"/>
    <w:rsid w:val="00335F2D"/>
    <w:rsid w:val="00337FC3"/>
    <w:rsid w:val="00340B6E"/>
    <w:rsid w:val="003437FF"/>
    <w:rsid w:val="0034524A"/>
    <w:rsid w:val="00350742"/>
    <w:rsid w:val="003640DE"/>
    <w:rsid w:val="0037114F"/>
    <w:rsid w:val="003711DA"/>
    <w:rsid w:val="003717F2"/>
    <w:rsid w:val="00376AD0"/>
    <w:rsid w:val="00392FCC"/>
    <w:rsid w:val="003A4C08"/>
    <w:rsid w:val="003B092E"/>
    <w:rsid w:val="003B16AF"/>
    <w:rsid w:val="003B2E79"/>
    <w:rsid w:val="003C0AE9"/>
    <w:rsid w:val="003D28F2"/>
    <w:rsid w:val="003E0487"/>
    <w:rsid w:val="003E2D18"/>
    <w:rsid w:val="003E5A14"/>
    <w:rsid w:val="003E61A1"/>
    <w:rsid w:val="003E7E66"/>
    <w:rsid w:val="003F0432"/>
    <w:rsid w:val="003F664B"/>
    <w:rsid w:val="00412EE4"/>
    <w:rsid w:val="004178A8"/>
    <w:rsid w:val="00424D9D"/>
    <w:rsid w:val="00425B17"/>
    <w:rsid w:val="004308C2"/>
    <w:rsid w:val="00431382"/>
    <w:rsid w:val="00434C3A"/>
    <w:rsid w:val="00437460"/>
    <w:rsid w:val="00442E61"/>
    <w:rsid w:val="004464D3"/>
    <w:rsid w:val="00455C23"/>
    <w:rsid w:val="00466B0F"/>
    <w:rsid w:val="00473007"/>
    <w:rsid w:val="00474F3F"/>
    <w:rsid w:val="00477521"/>
    <w:rsid w:val="00480DAB"/>
    <w:rsid w:val="00480DCC"/>
    <w:rsid w:val="004840CC"/>
    <w:rsid w:val="0048564C"/>
    <w:rsid w:val="0049501D"/>
    <w:rsid w:val="004A3A8B"/>
    <w:rsid w:val="004A401D"/>
    <w:rsid w:val="004A7409"/>
    <w:rsid w:val="004B2816"/>
    <w:rsid w:val="004B3025"/>
    <w:rsid w:val="004D3657"/>
    <w:rsid w:val="004D6A2F"/>
    <w:rsid w:val="004F04DC"/>
    <w:rsid w:val="004F4160"/>
    <w:rsid w:val="004F6065"/>
    <w:rsid w:val="004F614B"/>
    <w:rsid w:val="00516445"/>
    <w:rsid w:val="00520AED"/>
    <w:rsid w:val="00521373"/>
    <w:rsid w:val="005241F0"/>
    <w:rsid w:val="00530EFF"/>
    <w:rsid w:val="005418DE"/>
    <w:rsid w:val="005607EE"/>
    <w:rsid w:val="00561EDD"/>
    <w:rsid w:val="00566A95"/>
    <w:rsid w:val="005673B1"/>
    <w:rsid w:val="00573935"/>
    <w:rsid w:val="005744A1"/>
    <w:rsid w:val="00575435"/>
    <w:rsid w:val="00577FD7"/>
    <w:rsid w:val="00581AE1"/>
    <w:rsid w:val="00592CDF"/>
    <w:rsid w:val="0059629F"/>
    <w:rsid w:val="005B0434"/>
    <w:rsid w:val="005B4516"/>
    <w:rsid w:val="005B5F07"/>
    <w:rsid w:val="005B76AA"/>
    <w:rsid w:val="005B79DA"/>
    <w:rsid w:val="005C06CD"/>
    <w:rsid w:val="005C3124"/>
    <w:rsid w:val="005C745A"/>
    <w:rsid w:val="005D7136"/>
    <w:rsid w:val="005E579F"/>
    <w:rsid w:val="005E5AC3"/>
    <w:rsid w:val="005E6897"/>
    <w:rsid w:val="005F294A"/>
    <w:rsid w:val="00603923"/>
    <w:rsid w:val="006045C4"/>
    <w:rsid w:val="00604607"/>
    <w:rsid w:val="0060662E"/>
    <w:rsid w:val="006074C8"/>
    <w:rsid w:val="00613B0A"/>
    <w:rsid w:val="0061780D"/>
    <w:rsid w:val="00617B44"/>
    <w:rsid w:val="00617D96"/>
    <w:rsid w:val="00627386"/>
    <w:rsid w:val="0063628C"/>
    <w:rsid w:val="00640CF9"/>
    <w:rsid w:val="006416F9"/>
    <w:rsid w:val="00641930"/>
    <w:rsid w:val="006542D7"/>
    <w:rsid w:val="0065441C"/>
    <w:rsid w:val="00655761"/>
    <w:rsid w:val="006558FB"/>
    <w:rsid w:val="00663B03"/>
    <w:rsid w:val="00670ABD"/>
    <w:rsid w:val="006711D0"/>
    <w:rsid w:val="0068775E"/>
    <w:rsid w:val="0069216F"/>
    <w:rsid w:val="006935E5"/>
    <w:rsid w:val="006A041D"/>
    <w:rsid w:val="006A1E12"/>
    <w:rsid w:val="006A2F46"/>
    <w:rsid w:val="006A660E"/>
    <w:rsid w:val="006A7A6D"/>
    <w:rsid w:val="006B162F"/>
    <w:rsid w:val="006C57C3"/>
    <w:rsid w:val="006D0CCB"/>
    <w:rsid w:val="006D2DAA"/>
    <w:rsid w:val="006E20CB"/>
    <w:rsid w:val="006F0CBD"/>
    <w:rsid w:val="006F2794"/>
    <w:rsid w:val="006F2867"/>
    <w:rsid w:val="006F4EAB"/>
    <w:rsid w:val="00700772"/>
    <w:rsid w:val="00707AF0"/>
    <w:rsid w:val="00713D46"/>
    <w:rsid w:val="007176A2"/>
    <w:rsid w:val="00734C71"/>
    <w:rsid w:val="00741955"/>
    <w:rsid w:val="007536AA"/>
    <w:rsid w:val="007619A6"/>
    <w:rsid w:val="0076500F"/>
    <w:rsid w:val="007653E4"/>
    <w:rsid w:val="00783556"/>
    <w:rsid w:val="007854EF"/>
    <w:rsid w:val="00792E0B"/>
    <w:rsid w:val="0079755E"/>
    <w:rsid w:val="007A32BD"/>
    <w:rsid w:val="007A65C2"/>
    <w:rsid w:val="007B335A"/>
    <w:rsid w:val="007B414B"/>
    <w:rsid w:val="007B7B62"/>
    <w:rsid w:val="007C482F"/>
    <w:rsid w:val="007C5255"/>
    <w:rsid w:val="007D11CB"/>
    <w:rsid w:val="007E2D7A"/>
    <w:rsid w:val="007E61BC"/>
    <w:rsid w:val="007E7583"/>
    <w:rsid w:val="007F4C64"/>
    <w:rsid w:val="008037C5"/>
    <w:rsid w:val="00806905"/>
    <w:rsid w:val="0081104C"/>
    <w:rsid w:val="008228A1"/>
    <w:rsid w:val="00862F67"/>
    <w:rsid w:val="00870BEC"/>
    <w:rsid w:val="008735FB"/>
    <w:rsid w:val="008738AE"/>
    <w:rsid w:val="0088505B"/>
    <w:rsid w:val="00891C11"/>
    <w:rsid w:val="0089279F"/>
    <w:rsid w:val="00894717"/>
    <w:rsid w:val="008A1B79"/>
    <w:rsid w:val="008A3346"/>
    <w:rsid w:val="008B1AAE"/>
    <w:rsid w:val="008B5381"/>
    <w:rsid w:val="008B634B"/>
    <w:rsid w:val="008E18CD"/>
    <w:rsid w:val="008E4E6D"/>
    <w:rsid w:val="008E6D0A"/>
    <w:rsid w:val="008F5419"/>
    <w:rsid w:val="009032C8"/>
    <w:rsid w:val="00905A45"/>
    <w:rsid w:val="009078F4"/>
    <w:rsid w:val="009169B2"/>
    <w:rsid w:val="00916D11"/>
    <w:rsid w:val="0092413B"/>
    <w:rsid w:val="00940152"/>
    <w:rsid w:val="00945C49"/>
    <w:rsid w:val="00946C82"/>
    <w:rsid w:val="00946DFE"/>
    <w:rsid w:val="0094703B"/>
    <w:rsid w:val="00947121"/>
    <w:rsid w:val="0096188B"/>
    <w:rsid w:val="009679BF"/>
    <w:rsid w:val="0097257B"/>
    <w:rsid w:val="009A2D5B"/>
    <w:rsid w:val="009A4EDC"/>
    <w:rsid w:val="009C4355"/>
    <w:rsid w:val="009D00D0"/>
    <w:rsid w:val="009D0C53"/>
    <w:rsid w:val="009D341A"/>
    <w:rsid w:val="009D664E"/>
    <w:rsid w:val="009E1D06"/>
    <w:rsid w:val="009E3B86"/>
    <w:rsid w:val="009E49D2"/>
    <w:rsid w:val="009F585A"/>
    <w:rsid w:val="00A018E8"/>
    <w:rsid w:val="00A15B4D"/>
    <w:rsid w:val="00A16A69"/>
    <w:rsid w:val="00A26A83"/>
    <w:rsid w:val="00A322F9"/>
    <w:rsid w:val="00A4642D"/>
    <w:rsid w:val="00A50EEA"/>
    <w:rsid w:val="00A54360"/>
    <w:rsid w:val="00A670C9"/>
    <w:rsid w:val="00A705EC"/>
    <w:rsid w:val="00A721FC"/>
    <w:rsid w:val="00A76412"/>
    <w:rsid w:val="00A76B4D"/>
    <w:rsid w:val="00A80CC7"/>
    <w:rsid w:val="00A860E6"/>
    <w:rsid w:val="00A922C4"/>
    <w:rsid w:val="00AA28B5"/>
    <w:rsid w:val="00AA65CF"/>
    <w:rsid w:val="00AD034A"/>
    <w:rsid w:val="00AD3F07"/>
    <w:rsid w:val="00AE7D36"/>
    <w:rsid w:val="00AF32A1"/>
    <w:rsid w:val="00B04A10"/>
    <w:rsid w:val="00B07A96"/>
    <w:rsid w:val="00B10C5F"/>
    <w:rsid w:val="00B11136"/>
    <w:rsid w:val="00B11D73"/>
    <w:rsid w:val="00B129AA"/>
    <w:rsid w:val="00B1597F"/>
    <w:rsid w:val="00B15EFA"/>
    <w:rsid w:val="00B17360"/>
    <w:rsid w:val="00B3726F"/>
    <w:rsid w:val="00B51892"/>
    <w:rsid w:val="00B57A1E"/>
    <w:rsid w:val="00B61D1F"/>
    <w:rsid w:val="00B96094"/>
    <w:rsid w:val="00BA2F64"/>
    <w:rsid w:val="00BA53E3"/>
    <w:rsid w:val="00BA68C0"/>
    <w:rsid w:val="00BB1973"/>
    <w:rsid w:val="00BB365E"/>
    <w:rsid w:val="00BB590C"/>
    <w:rsid w:val="00BC0F7A"/>
    <w:rsid w:val="00BC1707"/>
    <w:rsid w:val="00BC31B3"/>
    <w:rsid w:val="00BC7C85"/>
    <w:rsid w:val="00BE1216"/>
    <w:rsid w:val="00BE15A2"/>
    <w:rsid w:val="00BE7BA6"/>
    <w:rsid w:val="00BE7FFB"/>
    <w:rsid w:val="00BF643E"/>
    <w:rsid w:val="00C008B0"/>
    <w:rsid w:val="00C12F86"/>
    <w:rsid w:val="00C223F4"/>
    <w:rsid w:val="00C27B91"/>
    <w:rsid w:val="00C34A40"/>
    <w:rsid w:val="00C34E48"/>
    <w:rsid w:val="00C452C0"/>
    <w:rsid w:val="00C53DB5"/>
    <w:rsid w:val="00C54207"/>
    <w:rsid w:val="00C716C8"/>
    <w:rsid w:val="00C7516D"/>
    <w:rsid w:val="00C760ED"/>
    <w:rsid w:val="00C91127"/>
    <w:rsid w:val="00C95447"/>
    <w:rsid w:val="00CA6067"/>
    <w:rsid w:val="00CA6400"/>
    <w:rsid w:val="00CB1D4B"/>
    <w:rsid w:val="00CB4463"/>
    <w:rsid w:val="00CB662F"/>
    <w:rsid w:val="00CC2FCD"/>
    <w:rsid w:val="00CC634F"/>
    <w:rsid w:val="00CD46F9"/>
    <w:rsid w:val="00CE1B9D"/>
    <w:rsid w:val="00CE1C54"/>
    <w:rsid w:val="00CE2E47"/>
    <w:rsid w:val="00CE6679"/>
    <w:rsid w:val="00CF175D"/>
    <w:rsid w:val="00CF1893"/>
    <w:rsid w:val="00D11EAD"/>
    <w:rsid w:val="00D15ABF"/>
    <w:rsid w:val="00D17A18"/>
    <w:rsid w:val="00D21E9F"/>
    <w:rsid w:val="00D33D2B"/>
    <w:rsid w:val="00D56C8B"/>
    <w:rsid w:val="00D60CE1"/>
    <w:rsid w:val="00D644FD"/>
    <w:rsid w:val="00D67064"/>
    <w:rsid w:val="00D71C78"/>
    <w:rsid w:val="00D71FB5"/>
    <w:rsid w:val="00D72935"/>
    <w:rsid w:val="00D928F2"/>
    <w:rsid w:val="00DA1EB6"/>
    <w:rsid w:val="00DA218D"/>
    <w:rsid w:val="00DB3F82"/>
    <w:rsid w:val="00DB3FA4"/>
    <w:rsid w:val="00DD2054"/>
    <w:rsid w:val="00DD277E"/>
    <w:rsid w:val="00DD40A8"/>
    <w:rsid w:val="00DF3D39"/>
    <w:rsid w:val="00E04FB8"/>
    <w:rsid w:val="00E07321"/>
    <w:rsid w:val="00E105CE"/>
    <w:rsid w:val="00E25DE8"/>
    <w:rsid w:val="00E26D2B"/>
    <w:rsid w:val="00E32C70"/>
    <w:rsid w:val="00E359AC"/>
    <w:rsid w:val="00E5036E"/>
    <w:rsid w:val="00E54D4C"/>
    <w:rsid w:val="00E66BE4"/>
    <w:rsid w:val="00E80144"/>
    <w:rsid w:val="00E944D4"/>
    <w:rsid w:val="00E96C97"/>
    <w:rsid w:val="00EA0E53"/>
    <w:rsid w:val="00EA4A6A"/>
    <w:rsid w:val="00EA74FE"/>
    <w:rsid w:val="00EB4890"/>
    <w:rsid w:val="00EC1093"/>
    <w:rsid w:val="00EC2EB9"/>
    <w:rsid w:val="00EC51BC"/>
    <w:rsid w:val="00ED7E59"/>
    <w:rsid w:val="00EE1AFD"/>
    <w:rsid w:val="00EF1A83"/>
    <w:rsid w:val="00F05C94"/>
    <w:rsid w:val="00F066A5"/>
    <w:rsid w:val="00F140B6"/>
    <w:rsid w:val="00F1682E"/>
    <w:rsid w:val="00F26889"/>
    <w:rsid w:val="00F30396"/>
    <w:rsid w:val="00F346B0"/>
    <w:rsid w:val="00F3569F"/>
    <w:rsid w:val="00F400E8"/>
    <w:rsid w:val="00F51888"/>
    <w:rsid w:val="00F52FA9"/>
    <w:rsid w:val="00F626AE"/>
    <w:rsid w:val="00F659A4"/>
    <w:rsid w:val="00F65B3C"/>
    <w:rsid w:val="00F70DC1"/>
    <w:rsid w:val="00F77FD4"/>
    <w:rsid w:val="00F82C9B"/>
    <w:rsid w:val="00F85FBE"/>
    <w:rsid w:val="00FA10CD"/>
    <w:rsid w:val="00FA1278"/>
    <w:rsid w:val="00FB011A"/>
    <w:rsid w:val="00FB5B05"/>
    <w:rsid w:val="00FC0BE5"/>
    <w:rsid w:val="00FC59A3"/>
    <w:rsid w:val="00FD46C3"/>
    <w:rsid w:val="00FD576C"/>
    <w:rsid w:val="00FE095D"/>
    <w:rsid w:val="00FF1F07"/>
    <w:rsid w:val="00FF1F92"/>
    <w:rsid w:val="00FF29EA"/>
    <w:rsid w:val="00FF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FC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0434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B0434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B0434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B043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5B0434"/>
    <w:pPr>
      <w:keepNext/>
      <w:spacing w:after="0" w:line="240" w:lineRule="auto"/>
      <w:ind w:left="-540" w:right="-179" w:firstLine="540"/>
      <w:jc w:val="both"/>
      <w:outlineLvl w:val="7"/>
    </w:pPr>
    <w:rPr>
      <w:rFonts w:ascii="Times New Roman" w:eastAsia="Times New Roman" w:hAnsi="Times New Roman"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B0434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B0434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5B04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5B0434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5B0434"/>
    <w:rPr>
      <w:rFonts w:ascii="Times New Roman" w:hAnsi="Times New Roman" w:cs="Times New Roman"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B10C5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13D46"/>
    <w:pPr>
      <w:ind w:left="720"/>
      <w:contextualSpacing/>
    </w:pPr>
  </w:style>
  <w:style w:type="paragraph" w:styleId="a5">
    <w:name w:val="No Spacing"/>
    <w:uiPriority w:val="99"/>
    <w:qFormat/>
    <w:rsid w:val="00BE7BA6"/>
    <w:rPr>
      <w:lang w:eastAsia="en-US"/>
    </w:rPr>
  </w:style>
  <w:style w:type="paragraph" w:styleId="a6">
    <w:name w:val="Subtitle"/>
    <w:basedOn w:val="a"/>
    <w:link w:val="a7"/>
    <w:uiPriority w:val="99"/>
    <w:qFormat/>
    <w:rsid w:val="005B0434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99"/>
    <w:locked/>
    <w:rsid w:val="005B043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ink w:val="a8"/>
    <w:uiPriority w:val="99"/>
    <w:semiHidden/>
    <w:locked/>
    <w:rsid w:val="005B043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rsid w:val="005B0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9169B2"/>
    <w:rPr>
      <w:rFonts w:cs="Times New Roman"/>
      <w:lang w:eastAsia="en-US"/>
    </w:rPr>
  </w:style>
  <w:style w:type="character" w:customStyle="1" w:styleId="FooterChar">
    <w:name w:val="Footer Char"/>
    <w:link w:val="aa"/>
    <w:uiPriority w:val="99"/>
    <w:semiHidden/>
    <w:locked/>
    <w:rsid w:val="005B043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rsid w:val="005B04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9169B2"/>
    <w:rPr>
      <w:rFonts w:cs="Times New Roman"/>
      <w:lang w:eastAsia="en-US"/>
    </w:rPr>
  </w:style>
  <w:style w:type="character" w:styleId="ac">
    <w:name w:val="Subtle Emphasis"/>
    <w:basedOn w:val="a0"/>
    <w:uiPriority w:val="99"/>
    <w:qFormat/>
    <w:rsid w:val="005B0434"/>
    <w:rPr>
      <w:rFonts w:cs="Times New Roman"/>
      <w:i/>
      <w:iCs/>
      <w:color w:val="808080"/>
    </w:rPr>
  </w:style>
  <w:style w:type="character" w:styleId="ad">
    <w:name w:val="Intense Emphasis"/>
    <w:basedOn w:val="a0"/>
    <w:uiPriority w:val="99"/>
    <w:qFormat/>
    <w:rsid w:val="005B0434"/>
    <w:rPr>
      <w:rFonts w:cs="Times New Roman"/>
      <w:b/>
      <w:bCs/>
      <w:i/>
      <w:iCs/>
      <w:color w:val="4F81BD"/>
    </w:rPr>
  </w:style>
  <w:style w:type="character" w:customStyle="1" w:styleId="DocumentMapChar">
    <w:name w:val="Document Map Char"/>
    <w:link w:val="ae"/>
    <w:uiPriority w:val="99"/>
    <w:semiHidden/>
    <w:locked/>
    <w:rsid w:val="005B0434"/>
    <w:rPr>
      <w:rFonts w:ascii="Tahoma" w:hAnsi="Tahoma" w:cs="Tahoma"/>
      <w:sz w:val="16"/>
      <w:szCs w:val="16"/>
      <w:lang w:eastAsia="ru-RU"/>
    </w:rPr>
  </w:style>
  <w:style w:type="paragraph" w:styleId="ae">
    <w:name w:val="Document Map"/>
    <w:basedOn w:val="a"/>
    <w:link w:val="af"/>
    <w:uiPriority w:val="99"/>
    <w:semiHidden/>
    <w:rsid w:val="005B043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Схема документа Знак"/>
    <w:basedOn w:val="a0"/>
    <w:link w:val="ae"/>
    <w:uiPriority w:val="99"/>
    <w:semiHidden/>
    <w:locked/>
    <w:rsid w:val="009169B2"/>
    <w:rPr>
      <w:rFonts w:ascii="Times New Roman" w:hAnsi="Times New Roman" w:cs="Times New Roman"/>
      <w:sz w:val="2"/>
      <w:lang w:eastAsia="en-US"/>
    </w:rPr>
  </w:style>
  <w:style w:type="character" w:styleId="af0">
    <w:name w:val="Emphasis"/>
    <w:basedOn w:val="a0"/>
    <w:uiPriority w:val="99"/>
    <w:qFormat/>
    <w:rsid w:val="005B0434"/>
    <w:rPr>
      <w:rFonts w:cs="Times New Roman"/>
      <w:i/>
      <w:iCs/>
    </w:rPr>
  </w:style>
  <w:style w:type="character" w:styleId="af1">
    <w:name w:val="line number"/>
    <w:basedOn w:val="a0"/>
    <w:uiPriority w:val="99"/>
    <w:semiHidden/>
    <w:rsid w:val="00CB446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59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964</Words>
  <Characters>6503</Characters>
  <Application>Microsoft Office Word</Application>
  <DocSecurity>0</DocSecurity>
  <Lines>54</Lines>
  <Paragraphs>14</Paragraphs>
  <ScaleCrop>false</ScaleCrop>
  <Company>Reanimator Extreme Edition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ОТКРЫТОГО ЗАНЯТИЯ</dc:title>
  <dc:creator>Иванова</dc:creator>
  <cp:lastModifiedBy>Кирилл</cp:lastModifiedBy>
  <cp:revision>4</cp:revision>
  <cp:lastPrinted>2011-09-21T23:30:00Z</cp:lastPrinted>
  <dcterms:created xsi:type="dcterms:W3CDTF">2014-11-13T19:26:00Z</dcterms:created>
  <dcterms:modified xsi:type="dcterms:W3CDTF">2014-11-13T19:44:00Z</dcterms:modified>
</cp:coreProperties>
</file>