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70" w:rsidRDefault="00653670" w:rsidP="00653670">
      <w:pPr>
        <w:pStyle w:val="a3"/>
        <w:spacing w:before="0" w:after="0"/>
        <w:ind w:left="-709" w:firstLine="709"/>
        <w:jc w:val="center"/>
        <w:rPr>
          <w:b/>
          <w:bCs/>
          <w:color w:val="BD4B00"/>
          <w:sz w:val="28"/>
          <w:szCs w:val="28"/>
        </w:rPr>
      </w:pPr>
      <w:r>
        <w:rPr>
          <w:b/>
          <w:bCs/>
          <w:color w:val="BD4B00"/>
          <w:sz w:val="28"/>
          <w:szCs w:val="28"/>
        </w:rPr>
        <w:t xml:space="preserve">МАДОУ </w:t>
      </w:r>
      <w:proofErr w:type="spellStart"/>
      <w:r>
        <w:rPr>
          <w:b/>
          <w:bCs/>
          <w:color w:val="BD4B00"/>
          <w:sz w:val="28"/>
          <w:szCs w:val="28"/>
        </w:rPr>
        <w:t>Большеалексеевский</w:t>
      </w:r>
      <w:proofErr w:type="spellEnd"/>
      <w:r>
        <w:rPr>
          <w:b/>
          <w:bCs/>
          <w:color w:val="BD4B00"/>
          <w:sz w:val="28"/>
          <w:szCs w:val="28"/>
        </w:rPr>
        <w:t xml:space="preserve"> детский сад комбинированного вида «КАЛИНКА»</w:t>
      </w:r>
    </w:p>
    <w:p w:rsidR="00653670" w:rsidRPr="00653670" w:rsidRDefault="00653670" w:rsidP="006536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653670">
        <w:rPr>
          <w:rFonts w:ascii="Times New Roman" w:hAnsi="Times New Roman" w:cs="Times New Roman"/>
          <w:b/>
          <w:bCs/>
          <w:color w:val="BD4B00"/>
          <w:sz w:val="28"/>
          <w:szCs w:val="28"/>
        </w:rPr>
        <w:t>Ступинский муниципальный район</w:t>
      </w:r>
    </w:p>
    <w:p w:rsidR="00653670" w:rsidRDefault="00653670" w:rsidP="006536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53670" w:rsidRDefault="00653670" w:rsidP="006536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53670" w:rsidRDefault="00653670" w:rsidP="006536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53670" w:rsidRDefault="00653670" w:rsidP="006536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53670" w:rsidRDefault="00653670" w:rsidP="006536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53670" w:rsidRDefault="00653670" w:rsidP="006536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53670" w:rsidRDefault="00653670" w:rsidP="006536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  <w:r w:rsidRPr="00653670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КОНСУЛЬТАЦИЯ ДЛЯ РОДИТЕЛЕЙ</w:t>
      </w:r>
    </w:p>
    <w:p w:rsidR="00653670" w:rsidRPr="00653670" w:rsidRDefault="00653670" w:rsidP="006536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  <w:r w:rsidRPr="00653670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на тему:</w:t>
      </w:r>
    </w:p>
    <w:p w:rsidR="00653670" w:rsidRPr="00653670" w:rsidRDefault="00653670" w:rsidP="006536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  <w:r w:rsidRPr="00653670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«Семейный досуг зимой»</w:t>
      </w:r>
    </w:p>
    <w:p w:rsidR="00653670" w:rsidRDefault="00653670" w:rsidP="006536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53670" w:rsidRDefault="00653670" w:rsidP="006536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53670" w:rsidRDefault="00653670" w:rsidP="006536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53670" w:rsidRDefault="00653670" w:rsidP="006536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53670" w:rsidRDefault="00653670" w:rsidP="006536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53670" w:rsidRPr="00653670" w:rsidRDefault="00653670" w:rsidP="0065367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536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Воспитатель: Фомина Н.В.</w:t>
      </w:r>
    </w:p>
    <w:p w:rsidR="00653670" w:rsidRPr="00653670" w:rsidRDefault="00653670" w:rsidP="006536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53670" w:rsidRPr="00653670" w:rsidRDefault="00653670" w:rsidP="006536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53670" w:rsidRPr="00653670" w:rsidRDefault="00653670" w:rsidP="006536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53670" w:rsidRPr="00653670" w:rsidRDefault="00653670" w:rsidP="006536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536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2015 г.</w:t>
      </w:r>
    </w:p>
    <w:p w:rsidR="00653670" w:rsidRDefault="00653670" w:rsidP="006536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53670" w:rsidRDefault="00653670" w:rsidP="006536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53670" w:rsidRPr="00653670" w:rsidRDefault="00653670" w:rsidP="006536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Взаимодействие с ребенком на прогулке может стать очень важным и продуктивным компонентом его развития. Но для многих родителей прогулки – это простое «выгуливание» ребенка, когда ему предоставляют возможность подышать свежим воздухом, подвигаться, встретиться со сверстниками. </w:t>
      </w:r>
    </w:p>
    <w:p w:rsidR="00653670" w:rsidRPr="00653670" w:rsidRDefault="00653670" w:rsidP="006536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Несмотря на то, что за окном мороз, не следует засиживаться дома перед телевизором или компьютером. И без того короткие зимние дни лучше проводить на улице. Так, полезно прогуляться с ребенком по заснеженному парку или скверу, где в это время года особенно красиво, подышать свежим воздухом, покормить птиц, слепить снеговика. Если спокойные прогулки не очень привлекают ребенка, то на помощь придут санки, коньки и лыжи. </w:t>
      </w:r>
    </w:p>
    <w:p w:rsidR="00653670" w:rsidRPr="00653670" w:rsidRDefault="00653670" w:rsidP="006536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65367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Родителям на заметку</w:t>
      </w:r>
    </w:p>
    <w:p w:rsidR="00653670" w:rsidRPr="00653670" w:rsidRDefault="00653670" w:rsidP="006536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Если вы предпочитаете коньки, то лучше выбирать каток под открытым небом, где созданы все необходимые условия: приятная музыка, гладкая поверхность льда, работает медицинский пункт для оказания помощи в случае травмы. </w:t>
      </w:r>
    </w:p>
    <w:p w:rsidR="00653670" w:rsidRPr="00653670" w:rsidRDefault="00653670" w:rsidP="006536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Катание с горки можно разнообразить всевозможными заданиями. Например, спускаясь с горки на санках, кидать снежки в мишень, собирать на спуске расставленные флажки или веточки. </w:t>
      </w:r>
    </w:p>
    <w:p w:rsidR="00653670" w:rsidRPr="00653670" w:rsidRDefault="00653670" w:rsidP="006536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 Планируя прогулки на лыжах, необходимо заранее продумать маршрут, чтобы не утомить ребенка. </w:t>
      </w:r>
    </w:p>
    <w:p w:rsidR="00653670" w:rsidRPr="00653670" w:rsidRDefault="00653670" w:rsidP="006536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Конечно, зимой не всегда удается провести время на улице в силу погодных условий. Тогда можно найти занятие для дружной семейной компании дома, например, поиграть в настольные игры. Также можно предложить ребенку отобразить в рисунках зимние прогулки и игры. Интересными будут рассказы родителей об истории появления лыж, коньков, санок. </w:t>
      </w:r>
    </w:p>
    <w:p w:rsidR="00653670" w:rsidRPr="00653670" w:rsidRDefault="00653670" w:rsidP="006536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Организуйте для ребенка и его друзей веселые игры в парке, во дворе. </w:t>
      </w:r>
    </w:p>
    <w:p w:rsidR="00653670" w:rsidRPr="00653670" w:rsidRDefault="00653670" w:rsidP="006536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качестве «инвентаря» подойдут деревья, за ними можно прятаться. </w:t>
      </w:r>
    </w:p>
    <w:p w:rsidR="00653670" w:rsidRPr="00653670" w:rsidRDefault="00653670" w:rsidP="006536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Пеньки, на которые можно залезать и спрыгивать, обегать вокруг них. </w:t>
      </w:r>
    </w:p>
    <w:p w:rsidR="00653670" w:rsidRPr="00653670" w:rsidRDefault="00653670" w:rsidP="006536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Включайтесь в игру сами, играйте весело с удовольствием. В ходе совместной деятельности у ребенка формируются навыки взаимодействия и общения. Использование игровых упражнений и подвижных игр, является эффективным средством формирования интереса к физической активности, что является одним из главных в укреплении и сохранении здоровья детей, приобщении их к здоровому образу жизни. </w:t>
      </w:r>
    </w:p>
    <w:p w:rsidR="00653670" w:rsidRPr="00653670" w:rsidRDefault="00653670" w:rsidP="006536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Игры с детьми на улице. </w:t>
      </w:r>
    </w:p>
    <w:p w:rsidR="00653670" w:rsidRPr="00653670" w:rsidRDefault="00653670" w:rsidP="006536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Ангелы</w:t>
      </w:r>
    </w:p>
    <w:p w:rsidR="00653670" w:rsidRPr="00653670" w:rsidRDefault="00653670" w:rsidP="006536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Пожалуй, нет ни одного взрослого, который в детстве не играл бы в снежного ангела. Покажите ребенку, как надо упереться в землю, чтобы потом повалиться назад в снежный сугроб и захлопать в снегу руками и ногами, как будто летишь; снег облепит малыша, и его одежда будет белоснежно-ангельской, а руки станут похожи на крылья. Потом помогите малышу осторожно встать, не разрушив его "ангельскую" форму. Только что выпавший снег - прекрасное пушистое ложе, и ребятишки любят, лежа на нем, как бы парить в свежести солнечного зимнего дня. </w:t>
      </w:r>
    </w:p>
    <w:p w:rsidR="00653670" w:rsidRPr="00653670" w:rsidRDefault="00653670" w:rsidP="006536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Если игра в ангелов уже не в новинку вашей семье, попытайтесь создать с ребенком другие снежные образы, напоминающие разных животных. Возможно, ваш сын сможет сообразить, как улечься на один бок и согнуть руку так, чтобы след от него походил на слоновый хобот, или ребенок может встать в снегу на четвереньки и вообразить, что это не его, а лошадиные ноги в снегу, а сам он лошадка. </w:t>
      </w:r>
    </w:p>
    <w:p w:rsidR="00653670" w:rsidRPr="00653670" w:rsidRDefault="00653670" w:rsidP="006536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Следопыты</w:t>
      </w:r>
    </w:p>
    <w:p w:rsidR="00653670" w:rsidRPr="00653670" w:rsidRDefault="00653670" w:rsidP="006536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Дети любят рассматривать собственные следы на свежевыпавшем снегу. Не поленитесь найти в интернете информацию о том, как выглядят следы разных животных и птиц. После этого отправляйтесь в лес или парк и попробуйте отыскать и расшифровать следы какой-нибудь живности. </w:t>
      </w:r>
    </w:p>
    <w:p w:rsidR="00653670" w:rsidRPr="00653670" w:rsidRDefault="00653670" w:rsidP="006536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Следы снежного человека</w:t>
      </w:r>
    </w:p>
    <w:p w:rsidR="00653670" w:rsidRPr="00653670" w:rsidRDefault="00653670" w:rsidP="006536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Из картона и толстой веревки можно сделать лапы снежного человека. Оденьте их поверх зимней обуви и отправляйтесь на прогулку создавать следы снежного человека. </w:t>
      </w:r>
    </w:p>
    <w:p w:rsidR="00653670" w:rsidRPr="00653670" w:rsidRDefault="00653670" w:rsidP="006536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След в след</w:t>
      </w:r>
    </w:p>
    <w:p w:rsidR="00653670" w:rsidRPr="00653670" w:rsidRDefault="00653670" w:rsidP="006536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Расскажите ребенку о том, как ходят волки в стае (след в след). А после этого предложите поиграть в догонялки, но с одним условием: тот, кто догоняет, должен преследовать убегающего след в след. </w:t>
      </w:r>
    </w:p>
    <w:p w:rsidR="00653670" w:rsidRPr="00653670" w:rsidRDefault="00653670" w:rsidP="006536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Рисование на снегу палочкой</w:t>
      </w:r>
    </w:p>
    <w:p w:rsidR="00653670" w:rsidRPr="00653670" w:rsidRDefault="00653670" w:rsidP="006536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Если вы любите летом рисовать палочкой на сыром песке, то зимой вы можете попробовать рисовать ей на снегу. </w:t>
      </w:r>
    </w:p>
    <w:p w:rsidR="00653670" w:rsidRPr="00653670" w:rsidRDefault="00653670" w:rsidP="006536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Новогодне-зимние </w:t>
      </w:r>
      <w:proofErr w:type="spellStart"/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находилки</w:t>
      </w:r>
      <w:proofErr w:type="spellEnd"/>
    </w:p>
    <w:p w:rsidR="00653670" w:rsidRPr="00653670" w:rsidRDefault="00653670" w:rsidP="006536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Находилки</w:t>
      </w:r>
      <w:proofErr w:type="spellEnd"/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развивающая игра в необычном формате. Она знакомит детей с окружающим миром, развивает восприятие, внимание и зрительную память. Да и вообще, что может быть лучше игр на свежем воздухе? </w:t>
      </w:r>
    </w:p>
    <w:p w:rsidR="00653670" w:rsidRPr="00653670" w:rsidRDefault="00653670" w:rsidP="006536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Правила игры. Распечатайте бланк с картинками, вложите его в твердую папку. А теперь </w:t>
      </w:r>
      <w:proofErr w:type="gramStart"/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одевайтесь</w:t>
      </w:r>
      <w:proofErr w:type="gramEnd"/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потеплей и отправляйтесь с ребенком на прогулку по зимнему, предновогоднему городу. Ваш ребенок должен будет находить все, что изображено на рисунках, и отмечать находки галочкой. Или же вы вместе все находки фотографируете и делаете дома подробный </w:t>
      </w:r>
      <w:proofErr w:type="spellStart"/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фотоотчет</w:t>
      </w:r>
      <w:proofErr w:type="spellEnd"/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Скачать бланк игры. </w:t>
      </w:r>
    </w:p>
    <w:p w:rsidR="00653670" w:rsidRPr="00653670" w:rsidRDefault="00653670" w:rsidP="006536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Снежные цветы</w:t>
      </w:r>
    </w:p>
    <w:p w:rsidR="00653670" w:rsidRPr="00653670" w:rsidRDefault="00653670" w:rsidP="006536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Приготовьте для опыта:</w:t>
      </w:r>
    </w:p>
    <w:p w:rsidR="00653670" w:rsidRPr="00653670" w:rsidRDefault="00653670" w:rsidP="006536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соломинку, </w:t>
      </w:r>
    </w:p>
    <w:p w:rsidR="00653670" w:rsidRPr="00653670" w:rsidRDefault="00653670" w:rsidP="006536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раствор для надувания мыльных пузырей</w:t>
      </w:r>
    </w:p>
    <w:p w:rsidR="00653670" w:rsidRPr="00653670" w:rsidRDefault="00653670" w:rsidP="006536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Когда облако образуется при очень низкой температуре, вместо дождевых капель пары воды сгущаются в крошечные иголочки льда; иголочки слипаются вместе, и на землю падает снег. Хлопья снега состоят из маленьких кристалликов, расположенных в форме звездочек удивительной правильности и разнообразия. Каждая звездочка делится на три, на шесть, на двенадцать частей, симметрично расположенных вокруг одной оси или точки. </w:t>
      </w:r>
    </w:p>
    <w:p w:rsidR="00653670" w:rsidRPr="00653670" w:rsidRDefault="00653670" w:rsidP="006536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Нам нет нужды забираться в облака, чтобы видеть, как образуются эти снежные звездочки. </w:t>
      </w:r>
    </w:p>
    <w:p w:rsidR="00653670" w:rsidRPr="00653670" w:rsidRDefault="00653670" w:rsidP="006536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Нужно только в сильный мороз выйти из дома и выдуть мыльный пузырь. Тотчас же в тонкой пленке воды появятся ледяные иголочки; они будут у нас на глазах собираться в чудесные снежные звездочки и цветы. </w:t>
      </w:r>
    </w:p>
    <w:p w:rsidR="00653670" w:rsidRPr="00653670" w:rsidRDefault="00653670" w:rsidP="006536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Снежинки</w:t>
      </w:r>
    </w:p>
    <w:p w:rsidR="00653670" w:rsidRPr="00653670" w:rsidRDefault="00653670" w:rsidP="006536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Снег сам по себе </w:t>
      </w:r>
      <w:proofErr w:type="gramStart"/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очень уникален</w:t>
      </w:r>
      <w:proofErr w:type="gramEnd"/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! Если на улице подходящий снег, состоящий из отдельных снежинок, то дайте ребёнку лупу, чтобы он мог рассмотреть какие они все разные и красивые. </w:t>
      </w:r>
    </w:p>
    <w:p w:rsidR="00653670" w:rsidRPr="00653670" w:rsidRDefault="00653670" w:rsidP="006536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Снежинку можно сфотографировать в режиме макросъёмки на тёмном фоне и получится отличное фото! </w:t>
      </w:r>
    </w:p>
    <w:p w:rsidR="00653670" w:rsidRPr="00653670" w:rsidRDefault="00653670" w:rsidP="006536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 </w:t>
      </w:r>
    </w:p>
    <w:p w:rsidR="00653670" w:rsidRPr="00653670" w:rsidRDefault="00653670" w:rsidP="006536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367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Семейный кодекс здоровья:</w:t>
      </w:r>
    </w:p>
    <w:p w:rsidR="00653670" w:rsidRPr="00653670" w:rsidRDefault="00653670" w:rsidP="006536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Каждый день начинаем с улыбки. </w:t>
      </w:r>
    </w:p>
    <w:p w:rsidR="00653670" w:rsidRPr="00653670" w:rsidRDefault="00653670" w:rsidP="006536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Просыпаясь, не залёживаемся в постели, а посмотрим в окно и насладимся красотой зимнего утра. </w:t>
      </w:r>
    </w:p>
    <w:p w:rsidR="00653670" w:rsidRPr="00653670" w:rsidRDefault="00653670" w:rsidP="006536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^ 3. Берём холодную воду в друзья, она дарит бодрость и закалку. </w:t>
      </w:r>
    </w:p>
    <w:p w:rsidR="00653670" w:rsidRPr="00653670" w:rsidRDefault="00653670" w:rsidP="006536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 В детский сад, на работу – пешком в быстром темпе. </w:t>
      </w:r>
    </w:p>
    <w:p w:rsidR="00653670" w:rsidRPr="00653670" w:rsidRDefault="00653670" w:rsidP="006536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5. Не забываем поговорить о зиме. </w:t>
      </w:r>
    </w:p>
    <w:p w:rsidR="00653670" w:rsidRPr="00653670" w:rsidRDefault="00653670" w:rsidP="006536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6. Будем щедрыми на улыбку, никогда не унываем! </w:t>
      </w:r>
    </w:p>
    <w:p w:rsidR="00653670" w:rsidRPr="00653670" w:rsidRDefault="00653670" w:rsidP="006536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36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 В отпуск и выходные – только вместе</w:t>
      </w:r>
    </w:p>
    <w:p w:rsidR="00AB2B3C" w:rsidRDefault="00AB2B3C"/>
    <w:sectPr w:rsidR="00AB2B3C" w:rsidSect="0065367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3670"/>
    <w:rsid w:val="00653670"/>
    <w:rsid w:val="00AB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3C"/>
  </w:style>
  <w:style w:type="paragraph" w:styleId="3">
    <w:name w:val="heading 3"/>
    <w:basedOn w:val="a"/>
    <w:link w:val="30"/>
    <w:uiPriority w:val="9"/>
    <w:qFormat/>
    <w:rsid w:val="006536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6536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367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3670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653670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6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247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05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3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644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74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949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Fomina</cp:lastModifiedBy>
  <cp:revision>1</cp:revision>
  <dcterms:created xsi:type="dcterms:W3CDTF">2015-01-26T10:18:00Z</dcterms:created>
  <dcterms:modified xsi:type="dcterms:W3CDTF">2015-01-26T10:22:00Z</dcterms:modified>
</cp:coreProperties>
</file>