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D3" w:rsidRDefault="009B5D5B" w:rsidP="00713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D5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</w:p>
    <w:p w:rsidR="00785150" w:rsidRDefault="00785150" w:rsidP="00713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коррекционной </w:t>
      </w:r>
      <w:r w:rsidR="009B5D5B" w:rsidRPr="009B5D5B">
        <w:rPr>
          <w:rFonts w:ascii="Times New Roman" w:hAnsi="Times New Roman" w:cs="Times New Roman"/>
          <w:b/>
          <w:bCs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9B5D5B" w:rsidRPr="009B5D5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</w:t>
      </w:r>
    </w:p>
    <w:p w:rsidR="009B5D5B" w:rsidRDefault="009B5D5B" w:rsidP="00713141">
      <w:pPr>
        <w:jc w:val="center"/>
        <w:rPr>
          <w:rFonts w:ascii="Times New Roman" w:hAnsi="Times New Roman"/>
          <w:b/>
          <w:sz w:val="28"/>
          <w:szCs w:val="28"/>
        </w:rPr>
      </w:pPr>
      <w:r w:rsidRPr="009B5D5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9B5D5B">
        <w:rPr>
          <w:rFonts w:ascii="Times New Roman" w:hAnsi="Times New Roman"/>
          <w:b/>
          <w:sz w:val="28"/>
          <w:szCs w:val="28"/>
        </w:rPr>
        <w:t>познавательно</w:t>
      </w:r>
      <w:r w:rsidR="00785150">
        <w:rPr>
          <w:rFonts w:ascii="Times New Roman" w:hAnsi="Times New Roman"/>
          <w:b/>
          <w:sz w:val="28"/>
          <w:szCs w:val="28"/>
        </w:rPr>
        <w:t xml:space="preserve"> - речевому</w:t>
      </w:r>
      <w:r w:rsidRPr="009B5D5B">
        <w:rPr>
          <w:rFonts w:ascii="Times New Roman" w:hAnsi="Times New Roman"/>
          <w:b/>
          <w:sz w:val="28"/>
          <w:szCs w:val="28"/>
        </w:rPr>
        <w:t xml:space="preserve"> развитию</w:t>
      </w:r>
    </w:p>
    <w:p w:rsidR="00794EB1" w:rsidRDefault="00794EB1" w:rsidP="00794E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- логопеда</w:t>
      </w:r>
      <w:r w:rsidRPr="009B5D5B">
        <w:rPr>
          <w:rFonts w:ascii="Times New Roman" w:hAnsi="Times New Roman"/>
          <w:b/>
          <w:sz w:val="28"/>
          <w:szCs w:val="28"/>
        </w:rPr>
        <w:t xml:space="preserve"> </w:t>
      </w:r>
      <w:r w:rsidRPr="009541C2">
        <w:rPr>
          <w:rFonts w:ascii="Times New Roman" w:hAnsi="Times New Roman"/>
          <w:sz w:val="28"/>
          <w:szCs w:val="28"/>
        </w:rPr>
        <w:t>первой квалификационной категории</w:t>
      </w:r>
      <w:r>
        <w:rPr>
          <w:rFonts w:ascii="Times New Roman" w:hAnsi="Times New Roman"/>
          <w:b/>
          <w:sz w:val="28"/>
          <w:szCs w:val="28"/>
        </w:rPr>
        <w:t xml:space="preserve"> Курочкиной Татьяны Александровны</w:t>
      </w:r>
    </w:p>
    <w:p w:rsidR="00794EB1" w:rsidRDefault="00794EB1" w:rsidP="00794E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образовательное учреждение Белоярского района </w:t>
      </w:r>
    </w:p>
    <w:p w:rsidR="00794EB1" w:rsidRDefault="00794EB1" w:rsidP="007131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«</w:t>
      </w:r>
      <w:proofErr w:type="spellStart"/>
      <w:r>
        <w:rPr>
          <w:rFonts w:ascii="Times New Roman" w:hAnsi="Times New Roman"/>
          <w:b/>
          <w:sz w:val="28"/>
          <w:szCs w:val="28"/>
        </w:rPr>
        <w:t>Снегирёк</w:t>
      </w:r>
      <w:proofErr w:type="spellEnd"/>
      <w:r>
        <w:rPr>
          <w:rFonts w:ascii="Times New Roman" w:hAnsi="Times New Roman"/>
          <w:b/>
          <w:sz w:val="28"/>
          <w:szCs w:val="28"/>
        </w:rPr>
        <w:t>» г. Белоярский»</w:t>
      </w:r>
    </w:p>
    <w:p w:rsidR="009B5D5B" w:rsidRDefault="009B5D5B" w:rsidP="004571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</w:t>
      </w:r>
      <w:r w:rsidR="002E63D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7C25">
        <w:rPr>
          <w:rFonts w:ascii="Times New Roman" w:hAnsi="Times New Roman"/>
          <w:sz w:val="28"/>
          <w:szCs w:val="28"/>
        </w:rPr>
        <w:t>подготовительная к школе</w:t>
      </w:r>
      <w:r w:rsidR="00C74CE0">
        <w:rPr>
          <w:rFonts w:ascii="Times New Roman" w:hAnsi="Times New Roman"/>
          <w:sz w:val="28"/>
          <w:szCs w:val="28"/>
        </w:rPr>
        <w:t xml:space="preserve"> для детей с ТНР.</w:t>
      </w:r>
    </w:p>
    <w:p w:rsidR="009B5D5B" w:rsidRDefault="009B5D5B" w:rsidP="0045714B">
      <w:pPr>
        <w:rPr>
          <w:rFonts w:ascii="Times New Roman" w:hAnsi="Times New Roman"/>
          <w:sz w:val="28"/>
          <w:szCs w:val="28"/>
        </w:rPr>
      </w:pPr>
      <w:r w:rsidRPr="009B5D5B">
        <w:rPr>
          <w:rFonts w:ascii="Times New Roman" w:hAnsi="Times New Roman"/>
          <w:b/>
          <w:sz w:val="28"/>
          <w:szCs w:val="28"/>
        </w:rPr>
        <w:t>Тема</w:t>
      </w:r>
      <w:r w:rsidR="00977C25">
        <w:rPr>
          <w:rFonts w:ascii="Times New Roman" w:hAnsi="Times New Roman"/>
          <w:b/>
          <w:sz w:val="28"/>
          <w:szCs w:val="28"/>
        </w:rPr>
        <w:t>:</w:t>
      </w:r>
      <w:r w:rsidR="004C6CA0">
        <w:rPr>
          <w:rFonts w:ascii="Times New Roman" w:hAnsi="Times New Roman"/>
          <w:b/>
          <w:sz w:val="28"/>
          <w:szCs w:val="28"/>
        </w:rPr>
        <w:t xml:space="preserve"> </w:t>
      </w:r>
      <w:r w:rsidR="00716105">
        <w:rPr>
          <w:rFonts w:ascii="Times New Roman" w:hAnsi="Times New Roman"/>
          <w:b/>
          <w:sz w:val="28"/>
          <w:szCs w:val="28"/>
        </w:rPr>
        <w:t xml:space="preserve"> </w:t>
      </w:r>
      <w:r w:rsidR="00DA6194">
        <w:rPr>
          <w:rFonts w:ascii="Times New Roman" w:hAnsi="Times New Roman"/>
          <w:b/>
          <w:sz w:val="28"/>
          <w:szCs w:val="28"/>
        </w:rPr>
        <w:t xml:space="preserve"> </w:t>
      </w:r>
      <w:r w:rsidR="00785150" w:rsidRPr="00785150">
        <w:rPr>
          <w:rFonts w:ascii="Times New Roman" w:hAnsi="Times New Roman"/>
          <w:sz w:val="28"/>
          <w:szCs w:val="28"/>
        </w:rPr>
        <w:t xml:space="preserve">Составление рассказа </w:t>
      </w:r>
      <w:r w:rsidR="003E00ED">
        <w:rPr>
          <w:rFonts w:ascii="Times New Roman" w:hAnsi="Times New Roman"/>
          <w:sz w:val="28"/>
          <w:szCs w:val="28"/>
        </w:rPr>
        <w:t xml:space="preserve">по </w:t>
      </w:r>
      <w:r w:rsidR="00785150">
        <w:rPr>
          <w:rFonts w:ascii="Times New Roman" w:hAnsi="Times New Roman"/>
          <w:sz w:val="28"/>
          <w:szCs w:val="28"/>
        </w:rPr>
        <w:t>следам продемонстрированного действия</w:t>
      </w:r>
      <w:r w:rsidR="00785150" w:rsidRPr="00785150">
        <w:rPr>
          <w:rFonts w:ascii="Times New Roman" w:hAnsi="Times New Roman"/>
          <w:sz w:val="28"/>
          <w:szCs w:val="28"/>
        </w:rPr>
        <w:t xml:space="preserve"> </w:t>
      </w:r>
      <w:r w:rsidR="003E00ED">
        <w:rPr>
          <w:rFonts w:ascii="Times New Roman" w:hAnsi="Times New Roman"/>
          <w:sz w:val="28"/>
          <w:szCs w:val="28"/>
        </w:rPr>
        <w:t>«</w:t>
      </w:r>
      <w:r w:rsidR="00DA6194">
        <w:rPr>
          <w:rFonts w:ascii="Times New Roman" w:hAnsi="Times New Roman"/>
          <w:sz w:val="28"/>
          <w:szCs w:val="28"/>
        </w:rPr>
        <w:t>Что делали дети</w:t>
      </w:r>
      <w:r w:rsidR="00785150" w:rsidRPr="00785150">
        <w:rPr>
          <w:rFonts w:ascii="Times New Roman" w:hAnsi="Times New Roman"/>
          <w:sz w:val="28"/>
          <w:szCs w:val="28"/>
        </w:rPr>
        <w:t>»</w:t>
      </w:r>
      <w:r w:rsidR="00716105">
        <w:rPr>
          <w:rFonts w:ascii="Times New Roman" w:hAnsi="Times New Roman"/>
          <w:sz w:val="28"/>
          <w:szCs w:val="28"/>
        </w:rPr>
        <w:t xml:space="preserve"> (2</w:t>
      </w:r>
      <w:r w:rsidR="00694310">
        <w:rPr>
          <w:rFonts w:ascii="Times New Roman" w:hAnsi="Times New Roman"/>
          <w:sz w:val="28"/>
          <w:szCs w:val="28"/>
        </w:rPr>
        <w:t>-е</w:t>
      </w:r>
      <w:r w:rsidR="00716105">
        <w:rPr>
          <w:rFonts w:ascii="Times New Roman" w:hAnsi="Times New Roman"/>
          <w:sz w:val="28"/>
          <w:szCs w:val="28"/>
        </w:rPr>
        <w:t xml:space="preserve"> занятие по теме),</w:t>
      </w:r>
      <w:r w:rsidR="00DA6194">
        <w:rPr>
          <w:rFonts w:ascii="Times New Roman" w:hAnsi="Times New Roman"/>
          <w:sz w:val="28"/>
          <w:szCs w:val="28"/>
        </w:rPr>
        <w:t xml:space="preserve">             </w:t>
      </w:r>
      <w:r w:rsidR="00716105">
        <w:rPr>
          <w:rFonts w:ascii="Times New Roman" w:hAnsi="Times New Roman"/>
          <w:sz w:val="28"/>
          <w:szCs w:val="28"/>
        </w:rPr>
        <w:t xml:space="preserve"> с использованием схемы рассказа, составленной совместно с логопедом</w:t>
      </w:r>
      <w:r w:rsidR="003E00ED">
        <w:rPr>
          <w:rFonts w:ascii="Times New Roman" w:hAnsi="Times New Roman"/>
          <w:sz w:val="28"/>
          <w:szCs w:val="28"/>
        </w:rPr>
        <w:t>.</w:t>
      </w:r>
      <w:r w:rsidR="00785150">
        <w:rPr>
          <w:rFonts w:ascii="Times New Roman" w:hAnsi="Times New Roman"/>
          <w:b/>
          <w:sz w:val="28"/>
          <w:szCs w:val="28"/>
        </w:rPr>
        <w:t xml:space="preserve"> </w:t>
      </w:r>
    </w:p>
    <w:p w:rsidR="009B5D5B" w:rsidRPr="00A738E0" w:rsidRDefault="009B5D5B" w:rsidP="008202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738E0">
        <w:rPr>
          <w:rFonts w:ascii="Times New Roman" w:hAnsi="Times New Roman"/>
          <w:b/>
          <w:sz w:val="28"/>
          <w:szCs w:val="28"/>
        </w:rPr>
        <w:t>Цель</w:t>
      </w:r>
      <w:r w:rsidR="00977C25" w:rsidRPr="00A738E0">
        <w:rPr>
          <w:rFonts w:ascii="Times New Roman" w:hAnsi="Times New Roman"/>
          <w:b/>
          <w:sz w:val="28"/>
          <w:szCs w:val="28"/>
        </w:rPr>
        <w:t xml:space="preserve">: </w:t>
      </w:r>
      <w:r w:rsidRPr="00A738E0">
        <w:rPr>
          <w:rFonts w:ascii="Times New Roman" w:hAnsi="Times New Roman"/>
          <w:b/>
          <w:sz w:val="28"/>
          <w:szCs w:val="28"/>
        </w:rPr>
        <w:t xml:space="preserve"> </w:t>
      </w:r>
      <w:r w:rsidR="00C74CE0" w:rsidRPr="001F40AA">
        <w:rPr>
          <w:rFonts w:ascii="Times New Roman" w:hAnsi="Times New Roman"/>
          <w:sz w:val="28"/>
          <w:szCs w:val="28"/>
        </w:rPr>
        <w:t>Развитие связной речи</w:t>
      </w:r>
      <w:r w:rsidR="00C74CE0">
        <w:rPr>
          <w:rFonts w:ascii="Times New Roman" w:hAnsi="Times New Roman"/>
          <w:b/>
          <w:sz w:val="28"/>
          <w:szCs w:val="28"/>
        </w:rPr>
        <w:t xml:space="preserve"> </w:t>
      </w:r>
      <w:r w:rsidR="008202B3" w:rsidRPr="00A738E0">
        <w:rPr>
          <w:rFonts w:ascii="Times New Roman" w:hAnsi="Times New Roman"/>
          <w:sz w:val="28"/>
          <w:szCs w:val="28"/>
        </w:rPr>
        <w:t xml:space="preserve"> детей </w:t>
      </w:r>
      <w:r w:rsidR="0050379A">
        <w:rPr>
          <w:rFonts w:ascii="Times New Roman" w:hAnsi="Times New Roman"/>
          <w:sz w:val="28"/>
          <w:szCs w:val="28"/>
        </w:rPr>
        <w:t>5</w:t>
      </w:r>
      <w:r w:rsidR="008202B3" w:rsidRPr="00A738E0">
        <w:rPr>
          <w:rFonts w:ascii="Times New Roman" w:hAnsi="Times New Roman"/>
          <w:sz w:val="28"/>
          <w:szCs w:val="28"/>
        </w:rPr>
        <w:t>-</w:t>
      </w:r>
      <w:r w:rsidR="0050379A">
        <w:rPr>
          <w:rFonts w:ascii="Times New Roman" w:hAnsi="Times New Roman"/>
          <w:sz w:val="28"/>
          <w:szCs w:val="28"/>
        </w:rPr>
        <w:t>6</w:t>
      </w:r>
      <w:r w:rsidR="008202B3" w:rsidRPr="00A738E0">
        <w:rPr>
          <w:rFonts w:ascii="Times New Roman" w:hAnsi="Times New Roman"/>
          <w:sz w:val="28"/>
          <w:szCs w:val="28"/>
        </w:rPr>
        <w:t xml:space="preserve"> лет</w:t>
      </w:r>
      <w:r w:rsidR="00C74CE0">
        <w:rPr>
          <w:rFonts w:ascii="Times New Roman" w:hAnsi="Times New Roman"/>
          <w:sz w:val="28"/>
          <w:szCs w:val="28"/>
        </w:rPr>
        <w:t xml:space="preserve"> с ОНР</w:t>
      </w:r>
      <w:r w:rsidR="0070030E" w:rsidRPr="00A738E0">
        <w:rPr>
          <w:rFonts w:ascii="Times New Roman" w:hAnsi="Times New Roman"/>
          <w:sz w:val="28"/>
          <w:szCs w:val="28"/>
        </w:rPr>
        <w:t xml:space="preserve"> </w:t>
      </w:r>
      <w:r w:rsidR="008202B3" w:rsidRPr="00A738E0">
        <w:rPr>
          <w:rFonts w:ascii="Times New Roman" w:hAnsi="Times New Roman"/>
          <w:sz w:val="28"/>
          <w:szCs w:val="28"/>
        </w:rPr>
        <w:t xml:space="preserve">с помощью </w:t>
      </w:r>
      <w:r w:rsidR="003D68D7" w:rsidRPr="00A738E0">
        <w:rPr>
          <w:rFonts w:ascii="Times New Roman" w:hAnsi="Times New Roman"/>
          <w:sz w:val="28"/>
          <w:szCs w:val="28"/>
        </w:rPr>
        <w:t xml:space="preserve"> </w:t>
      </w:r>
      <w:r w:rsidR="00C74CE0">
        <w:rPr>
          <w:rFonts w:ascii="Times New Roman" w:hAnsi="Times New Roman"/>
          <w:sz w:val="28"/>
          <w:szCs w:val="28"/>
        </w:rPr>
        <w:t xml:space="preserve">метода </w:t>
      </w:r>
      <w:r w:rsidR="00C74CE0" w:rsidRPr="00716105">
        <w:rPr>
          <w:rFonts w:ascii="Times New Roman" w:hAnsi="Times New Roman"/>
          <w:sz w:val="28"/>
          <w:szCs w:val="28"/>
        </w:rPr>
        <w:t>наглядного моделирования.</w:t>
      </w:r>
    </w:p>
    <w:p w:rsidR="009D640B" w:rsidRDefault="009D640B" w:rsidP="008202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03A9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C74CE0">
        <w:rPr>
          <w:rFonts w:ascii="Times New Roman" w:hAnsi="Times New Roman"/>
          <w:b/>
          <w:sz w:val="28"/>
          <w:szCs w:val="28"/>
        </w:rPr>
        <w:t xml:space="preserve"> </w:t>
      </w:r>
      <w:r w:rsidR="00C74CE0" w:rsidRPr="001F40AA">
        <w:rPr>
          <w:rFonts w:ascii="Times New Roman" w:hAnsi="Times New Roman"/>
          <w:sz w:val="28"/>
          <w:szCs w:val="28"/>
        </w:rPr>
        <w:t>коммуникация</w:t>
      </w:r>
      <w:r w:rsidR="00404E8E" w:rsidRPr="001F40AA">
        <w:rPr>
          <w:rFonts w:ascii="Times New Roman" w:hAnsi="Times New Roman"/>
          <w:sz w:val="28"/>
          <w:szCs w:val="28"/>
        </w:rPr>
        <w:t>,</w:t>
      </w:r>
      <w:r w:rsidR="003D54EC" w:rsidRPr="00A738E0">
        <w:rPr>
          <w:rFonts w:ascii="Times New Roman" w:hAnsi="Times New Roman"/>
          <w:sz w:val="28"/>
          <w:szCs w:val="28"/>
        </w:rPr>
        <w:t xml:space="preserve"> социализация</w:t>
      </w:r>
      <w:r w:rsidR="00977C25" w:rsidRPr="00A738E0">
        <w:rPr>
          <w:rFonts w:ascii="Times New Roman" w:hAnsi="Times New Roman"/>
          <w:sz w:val="28"/>
          <w:szCs w:val="28"/>
        </w:rPr>
        <w:t>, художественное творчество</w:t>
      </w:r>
      <w:r w:rsidRPr="00A738E0">
        <w:rPr>
          <w:rFonts w:ascii="Times New Roman" w:hAnsi="Times New Roman"/>
          <w:sz w:val="28"/>
          <w:szCs w:val="28"/>
        </w:rPr>
        <w:t>.</w:t>
      </w:r>
    </w:p>
    <w:p w:rsidR="003748A8" w:rsidRPr="003748A8" w:rsidRDefault="003748A8" w:rsidP="008202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</w:t>
      </w:r>
      <w:r w:rsidRPr="003748A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подгрупповая.</w:t>
      </w:r>
      <w:r w:rsidRPr="003748A8">
        <w:rPr>
          <w:rFonts w:ascii="Times New Roman" w:hAnsi="Times New Roman"/>
          <w:b/>
          <w:sz w:val="28"/>
          <w:szCs w:val="28"/>
        </w:rPr>
        <w:t xml:space="preserve"> </w:t>
      </w:r>
    </w:p>
    <w:p w:rsidR="00D603A9" w:rsidRPr="00D603A9" w:rsidRDefault="009B5D5B" w:rsidP="009B5D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738E0">
        <w:rPr>
          <w:rFonts w:ascii="Times New Roman" w:hAnsi="Times New Roman"/>
          <w:b/>
          <w:sz w:val="28"/>
          <w:szCs w:val="28"/>
        </w:rPr>
        <w:t>Задачи</w:t>
      </w:r>
      <w:r w:rsidR="00D603A9">
        <w:rPr>
          <w:rFonts w:ascii="Times New Roman" w:hAnsi="Times New Roman"/>
          <w:b/>
          <w:sz w:val="28"/>
          <w:szCs w:val="28"/>
        </w:rPr>
        <w:t xml:space="preserve">:  </w:t>
      </w:r>
      <w:proofErr w:type="spellStart"/>
      <w:proofErr w:type="gramStart"/>
      <w:r w:rsidR="00C74CE0" w:rsidRPr="00C74CE0">
        <w:rPr>
          <w:rFonts w:ascii="Times New Roman" w:hAnsi="Times New Roman"/>
          <w:b/>
          <w:i/>
          <w:sz w:val="28"/>
          <w:szCs w:val="28"/>
        </w:rPr>
        <w:t>Коррекционно</w:t>
      </w:r>
      <w:proofErr w:type="spellEnd"/>
      <w:r w:rsidR="00C74CE0">
        <w:rPr>
          <w:rFonts w:ascii="Times New Roman" w:hAnsi="Times New Roman"/>
          <w:b/>
          <w:sz w:val="28"/>
          <w:szCs w:val="28"/>
        </w:rPr>
        <w:t xml:space="preserve"> - </w:t>
      </w:r>
      <w:r w:rsidR="00785150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бразовательные</w:t>
      </w:r>
      <w:proofErr w:type="gramEnd"/>
      <w:r w:rsidRPr="00E93363">
        <w:rPr>
          <w:rFonts w:ascii="Times New Roman" w:hAnsi="Times New Roman"/>
          <w:sz w:val="28"/>
          <w:szCs w:val="28"/>
        </w:rPr>
        <w:t xml:space="preserve">:  </w:t>
      </w:r>
    </w:p>
    <w:p w:rsidR="009B5D5B" w:rsidRPr="003B6897" w:rsidRDefault="00606A80" w:rsidP="009B5D5B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/>
        <w:jc w:val="both"/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>Развивать</w:t>
      </w:r>
      <w:r w:rsidR="00C74CE0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умение</w:t>
      </w:r>
      <w:r w:rsidR="00C74CE0">
        <w:rPr>
          <w:spacing w:val="-5"/>
          <w:sz w:val="28"/>
          <w:szCs w:val="28"/>
        </w:rPr>
        <w:t xml:space="preserve"> составля</w:t>
      </w:r>
      <w:r>
        <w:rPr>
          <w:spacing w:val="-5"/>
          <w:sz w:val="28"/>
          <w:szCs w:val="28"/>
        </w:rPr>
        <w:t>ть</w:t>
      </w:r>
      <w:r w:rsidR="00C74CE0">
        <w:rPr>
          <w:spacing w:val="-5"/>
          <w:sz w:val="28"/>
          <w:szCs w:val="28"/>
        </w:rPr>
        <w:t xml:space="preserve"> небольши</w:t>
      </w:r>
      <w:r>
        <w:rPr>
          <w:spacing w:val="-5"/>
          <w:sz w:val="28"/>
          <w:szCs w:val="28"/>
        </w:rPr>
        <w:t>е</w:t>
      </w:r>
      <w:r w:rsidR="00C74CE0">
        <w:rPr>
          <w:spacing w:val="-5"/>
          <w:sz w:val="28"/>
          <w:szCs w:val="28"/>
        </w:rPr>
        <w:t xml:space="preserve"> рассказ</w:t>
      </w:r>
      <w:r>
        <w:rPr>
          <w:spacing w:val="-5"/>
          <w:sz w:val="28"/>
          <w:szCs w:val="28"/>
        </w:rPr>
        <w:t>ы по следам продемонстрированных действий</w:t>
      </w:r>
      <w:r w:rsidR="00C74CE0">
        <w:rPr>
          <w:spacing w:val="-5"/>
          <w:sz w:val="28"/>
          <w:szCs w:val="28"/>
        </w:rPr>
        <w:t xml:space="preserve"> с использованием </w:t>
      </w:r>
      <w:r w:rsidR="00C74CE0" w:rsidRPr="00F96A23">
        <w:rPr>
          <w:spacing w:val="-5"/>
          <w:sz w:val="28"/>
          <w:szCs w:val="28"/>
        </w:rPr>
        <w:t>приема</w:t>
      </w:r>
      <w:r w:rsidR="00C74CE0">
        <w:rPr>
          <w:spacing w:val="-5"/>
          <w:sz w:val="28"/>
          <w:szCs w:val="28"/>
        </w:rPr>
        <w:t xml:space="preserve"> схематизации.</w:t>
      </w:r>
    </w:p>
    <w:p w:rsidR="009B5D5B" w:rsidRPr="003B6897" w:rsidRDefault="00C74CE0" w:rsidP="009B5D5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Формировать навык </w:t>
      </w:r>
      <w:r w:rsidR="00606A80">
        <w:rPr>
          <w:rFonts w:ascii="Times New Roman" w:hAnsi="Times New Roman"/>
          <w:spacing w:val="-7"/>
          <w:sz w:val="28"/>
          <w:szCs w:val="28"/>
        </w:rPr>
        <w:t>развернутого ответа на вопросы фразой из 3-4 слов.</w:t>
      </w:r>
      <w:r w:rsidR="009B5D5B" w:rsidRPr="003B689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B5D5B" w:rsidRPr="0049563D" w:rsidRDefault="003748A8" w:rsidP="009B5D5B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Уточнять, расширять и активизировать словарь детей по различным лексическим темам.</w:t>
      </w:r>
    </w:p>
    <w:p w:rsidR="0049563D" w:rsidRPr="0049563D" w:rsidRDefault="0049563D" w:rsidP="009B5D5B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Формировать умение </w:t>
      </w:r>
      <w:r w:rsidR="00606A80">
        <w:rPr>
          <w:spacing w:val="-5"/>
          <w:sz w:val="28"/>
          <w:szCs w:val="28"/>
        </w:rPr>
        <w:t>в процессе рассказывания контролировать последовательность, громкость и внятность изложения с опорой на схему.</w:t>
      </w:r>
    </w:p>
    <w:p w:rsidR="00606A80" w:rsidRPr="00606A80" w:rsidRDefault="0049563D" w:rsidP="0049563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49563D">
        <w:rPr>
          <w:spacing w:val="-5"/>
          <w:sz w:val="28"/>
          <w:szCs w:val="28"/>
        </w:rPr>
        <w:t>Закреплять умение слышать</w:t>
      </w:r>
      <w:r w:rsidR="00606A80">
        <w:rPr>
          <w:spacing w:val="-5"/>
          <w:sz w:val="28"/>
          <w:szCs w:val="28"/>
        </w:rPr>
        <w:t xml:space="preserve">, запоминать </w:t>
      </w:r>
      <w:r w:rsidRPr="0049563D">
        <w:rPr>
          <w:spacing w:val="-5"/>
          <w:sz w:val="28"/>
          <w:szCs w:val="28"/>
        </w:rPr>
        <w:t xml:space="preserve"> и выполнять инструкцию</w:t>
      </w:r>
      <w:r w:rsidR="00606A80">
        <w:rPr>
          <w:spacing w:val="-5"/>
          <w:sz w:val="28"/>
          <w:szCs w:val="28"/>
        </w:rPr>
        <w:t>.</w:t>
      </w:r>
    </w:p>
    <w:p w:rsidR="0049563D" w:rsidRPr="0049563D" w:rsidRDefault="00606A80" w:rsidP="0049563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У</w:t>
      </w:r>
      <w:r w:rsidR="0049563D" w:rsidRPr="0049563D">
        <w:rPr>
          <w:spacing w:val="-5"/>
          <w:sz w:val="28"/>
          <w:szCs w:val="28"/>
        </w:rPr>
        <w:t xml:space="preserve">пражнять детей в порядковом счете  первого десятка. </w:t>
      </w:r>
    </w:p>
    <w:p w:rsidR="009B5D5B" w:rsidRDefault="00606A80" w:rsidP="009B5D5B">
      <w:pPr>
        <w:tabs>
          <w:tab w:val="left" w:pos="30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74CE0">
        <w:rPr>
          <w:rFonts w:ascii="Times New Roman" w:hAnsi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6A80">
        <w:rPr>
          <w:rFonts w:ascii="Times New Roman" w:hAnsi="Times New Roman"/>
          <w:b/>
          <w:i/>
          <w:sz w:val="28"/>
          <w:szCs w:val="28"/>
        </w:rPr>
        <w:t>р</w:t>
      </w:r>
      <w:r w:rsidR="009B5D5B" w:rsidRPr="00E93363">
        <w:rPr>
          <w:rFonts w:ascii="Times New Roman" w:hAnsi="Times New Roman"/>
          <w:b/>
          <w:i/>
          <w:sz w:val="28"/>
          <w:szCs w:val="28"/>
        </w:rPr>
        <w:t>азвивающ</w:t>
      </w:r>
      <w:r w:rsidR="009B5D5B">
        <w:rPr>
          <w:rFonts w:ascii="Times New Roman" w:hAnsi="Times New Roman"/>
          <w:b/>
          <w:i/>
          <w:sz w:val="28"/>
          <w:szCs w:val="28"/>
        </w:rPr>
        <w:t>ие</w:t>
      </w:r>
      <w:r w:rsidR="009B5D5B" w:rsidRPr="00E93363">
        <w:rPr>
          <w:rFonts w:ascii="Times New Roman" w:hAnsi="Times New Roman"/>
          <w:sz w:val="28"/>
          <w:szCs w:val="28"/>
        </w:rPr>
        <w:t>:</w:t>
      </w:r>
      <w:r w:rsidR="009B5D5B" w:rsidRPr="00C80C96">
        <w:rPr>
          <w:rFonts w:ascii="Times New Roman" w:hAnsi="Times New Roman"/>
          <w:i/>
          <w:sz w:val="28"/>
          <w:szCs w:val="28"/>
        </w:rPr>
        <w:t xml:space="preserve"> </w:t>
      </w:r>
    </w:p>
    <w:p w:rsidR="0049563D" w:rsidRPr="0049563D" w:rsidRDefault="0049563D" w:rsidP="009B5D5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Целенаправленно воздействовать на активизацию и развитие ряда психических процессов (речемыслительную деятельность, память, внимание, воображение).</w:t>
      </w:r>
    </w:p>
    <w:p w:rsidR="0049563D" w:rsidRPr="0049563D" w:rsidRDefault="009B5D5B" w:rsidP="009B5D5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00817">
        <w:rPr>
          <w:rFonts w:ascii="Times New Roman" w:hAnsi="Times New Roman"/>
          <w:sz w:val="28"/>
          <w:szCs w:val="28"/>
        </w:rPr>
        <w:t xml:space="preserve">Развивать </w:t>
      </w:r>
      <w:r w:rsidR="0049563D">
        <w:rPr>
          <w:rFonts w:ascii="Times New Roman" w:hAnsi="Times New Roman"/>
          <w:sz w:val="28"/>
          <w:szCs w:val="28"/>
        </w:rPr>
        <w:t xml:space="preserve">умение составлять схему предстоящего рассказа совместно </w:t>
      </w:r>
      <w:proofErr w:type="gramStart"/>
      <w:r w:rsidR="0049563D">
        <w:rPr>
          <w:rFonts w:ascii="Times New Roman" w:hAnsi="Times New Roman"/>
          <w:sz w:val="28"/>
          <w:szCs w:val="28"/>
        </w:rPr>
        <w:t>со</w:t>
      </w:r>
      <w:proofErr w:type="gramEnd"/>
      <w:r w:rsidR="0049563D">
        <w:rPr>
          <w:rFonts w:ascii="Times New Roman" w:hAnsi="Times New Roman"/>
          <w:sz w:val="28"/>
          <w:szCs w:val="28"/>
        </w:rPr>
        <w:t xml:space="preserve"> взрослым и сверстниками.</w:t>
      </w:r>
    </w:p>
    <w:p w:rsidR="00900817" w:rsidRPr="00900817" w:rsidRDefault="0049563D" w:rsidP="009B5D5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и общую моторику.</w:t>
      </w:r>
      <w:r w:rsidR="00900817" w:rsidRPr="00900817">
        <w:rPr>
          <w:rFonts w:ascii="Times New Roman" w:hAnsi="Times New Roman"/>
          <w:sz w:val="28"/>
          <w:szCs w:val="28"/>
        </w:rPr>
        <w:t xml:space="preserve"> </w:t>
      </w:r>
    </w:p>
    <w:p w:rsidR="009B5D5B" w:rsidRDefault="00606A80" w:rsidP="009B5D5B">
      <w:pPr>
        <w:tabs>
          <w:tab w:val="left" w:pos="3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74CE0">
        <w:rPr>
          <w:rFonts w:ascii="Times New Roman" w:hAnsi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="009B5D5B" w:rsidRPr="00E93363">
        <w:rPr>
          <w:rFonts w:ascii="Times New Roman" w:hAnsi="Times New Roman"/>
          <w:b/>
          <w:i/>
          <w:sz w:val="28"/>
          <w:szCs w:val="28"/>
        </w:rPr>
        <w:t>оспитательн</w:t>
      </w:r>
      <w:r w:rsidR="009B5D5B">
        <w:rPr>
          <w:rFonts w:ascii="Times New Roman" w:hAnsi="Times New Roman"/>
          <w:b/>
          <w:i/>
          <w:sz w:val="28"/>
          <w:szCs w:val="28"/>
        </w:rPr>
        <w:t>ые</w:t>
      </w:r>
      <w:proofErr w:type="gramEnd"/>
      <w:r w:rsidR="009B5D5B" w:rsidRPr="00E93363">
        <w:rPr>
          <w:rFonts w:ascii="Times New Roman" w:hAnsi="Times New Roman"/>
          <w:sz w:val="28"/>
          <w:szCs w:val="28"/>
        </w:rPr>
        <w:t>:</w:t>
      </w:r>
    </w:p>
    <w:p w:rsidR="008B7B20" w:rsidRDefault="0049563D" w:rsidP="008B7B20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снятию речевого негативизма, воспитывать у детей потребность в речевом общении, формировать адекватную оценку своих возможностей.</w:t>
      </w:r>
    </w:p>
    <w:p w:rsidR="00947210" w:rsidRDefault="00947210" w:rsidP="0094721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знакомство с различными схемами, просмотр презентации «Наскальные рисунки» с целью понимания основного назначения схемы (облегчить процесс запоминания и передачи информации).</w:t>
      </w:r>
    </w:p>
    <w:p w:rsidR="00694310" w:rsidRPr="00694310" w:rsidRDefault="00694310" w:rsidP="0094721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Необходимое 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3748A8">
        <w:rPr>
          <w:rFonts w:ascii="Times New Roman" w:hAnsi="Times New Roman"/>
          <w:sz w:val="28"/>
          <w:szCs w:val="28"/>
        </w:rPr>
        <w:t>столы, стулья по количеству детей, схемы частей рассказа, представляющих собой листы раздаточного формата с тремя экранами (по количеству выполняемых детьми действий), по 3 шт. на каждого ребёнка и 3 шт. демонстрационного формата для логопеда,</w:t>
      </w:r>
      <w:r w:rsidR="00C227D1">
        <w:rPr>
          <w:rFonts w:ascii="Times New Roman" w:hAnsi="Times New Roman"/>
          <w:sz w:val="28"/>
          <w:szCs w:val="28"/>
        </w:rPr>
        <w:t xml:space="preserve"> простые карандаши, маркер,</w:t>
      </w:r>
      <w:r w:rsidR="003748A8">
        <w:rPr>
          <w:rFonts w:ascii="Times New Roman" w:hAnsi="Times New Roman"/>
          <w:sz w:val="28"/>
          <w:szCs w:val="28"/>
        </w:rPr>
        <w:t xml:space="preserve"> стрелочки из клейкой бумаги для отображения последовательности, конфеты разного размера.</w:t>
      </w:r>
    </w:p>
    <w:tbl>
      <w:tblPr>
        <w:tblW w:w="1502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694"/>
        <w:gridCol w:w="2976"/>
        <w:gridCol w:w="2977"/>
        <w:gridCol w:w="2126"/>
        <w:gridCol w:w="2127"/>
      </w:tblGrid>
      <w:tr w:rsidR="00B85834" w:rsidRPr="00BF082B" w:rsidTr="0018447F">
        <w:trPr>
          <w:trHeight w:val="864"/>
        </w:trPr>
        <w:tc>
          <w:tcPr>
            <w:tcW w:w="2127" w:type="dxa"/>
          </w:tcPr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Этап, его продол</w:t>
            </w: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жительность</w:t>
            </w:r>
          </w:p>
        </w:tc>
        <w:tc>
          <w:tcPr>
            <w:tcW w:w="2694" w:type="dxa"/>
          </w:tcPr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2976" w:type="dxa"/>
          </w:tcPr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6" w:type="dxa"/>
          </w:tcPr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Методы, формы,</w:t>
            </w:r>
          </w:p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приемы, возможные виды деятельности</w:t>
            </w:r>
          </w:p>
        </w:tc>
        <w:tc>
          <w:tcPr>
            <w:tcW w:w="2127" w:type="dxa"/>
          </w:tcPr>
          <w:p w:rsidR="00B85834" w:rsidRPr="00BF082B" w:rsidRDefault="00B85834" w:rsidP="00DD0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B7B20" w:rsidRPr="00BF082B" w:rsidTr="0018447F">
        <w:trPr>
          <w:trHeight w:val="864"/>
        </w:trPr>
        <w:tc>
          <w:tcPr>
            <w:tcW w:w="2127" w:type="dxa"/>
          </w:tcPr>
          <w:p w:rsidR="00424908" w:rsidRPr="0050379A" w:rsidRDefault="0050379A" w:rsidP="00DD06B6">
            <w:pPr>
              <w:pStyle w:val="a3"/>
              <w:ind w:left="0"/>
            </w:pPr>
            <w:r>
              <w:rPr>
                <w:lang w:val="en-US"/>
              </w:rPr>
              <w:t xml:space="preserve">I. </w:t>
            </w:r>
            <w:r w:rsidR="008B7B20" w:rsidRPr="0050379A">
              <w:t>Психологический настрой,</w:t>
            </w:r>
          </w:p>
          <w:p w:rsidR="008B7B20" w:rsidRPr="00BF082B" w:rsidRDefault="008B7B20" w:rsidP="00DD06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2A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B7B20" w:rsidRPr="00BF082B" w:rsidRDefault="008B7B20" w:rsidP="00DD0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психологической безопасности: эмоциональная поддержка ребенка</w:t>
            </w:r>
            <w:r w:rsidR="002A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B7B20" w:rsidRPr="00BF082B" w:rsidRDefault="002076D3" w:rsidP="00DD0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 w:rsidR="008B7B20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Эмоциональная поддержка детей</w:t>
            </w:r>
            <w:r w:rsidR="002A675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B7B20" w:rsidRDefault="008B7B20" w:rsidP="00DD0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60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A9" w:rsidRPr="00BF082B" w:rsidRDefault="00B80BA9" w:rsidP="00DD0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A23" w:rsidRDefault="002A6753" w:rsidP="00DD06B6">
            <w:pPr>
              <w:pStyle w:val="c7"/>
              <w:rPr>
                <w:rStyle w:val="c0"/>
              </w:rPr>
            </w:pPr>
            <w:r w:rsidRPr="00BF082B">
              <w:rPr>
                <w:rStyle w:val="c0"/>
              </w:rPr>
              <w:t>Приветствие</w:t>
            </w:r>
            <w:r w:rsidR="00606A80">
              <w:rPr>
                <w:rStyle w:val="c0"/>
              </w:rPr>
              <w:t>.</w:t>
            </w:r>
          </w:p>
          <w:p w:rsidR="002A6753" w:rsidRDefault="002A6753" w:rsidP="00DD06B6">
            <w:pPr>
              <w:pStyle w:val="c7"/>
              <w:rPr>
                <w:rStyle w:val="c0"/>
              </w:rPr>
            </w:pPr>
          </w:p>
          <w:p w:rsidR="002A6753" w:rsidRPr="00BF082B" w:rsidRDefault="002A6753" w:rsidP="00DD06B6">
            <w:pPr>
              <w:pStyle w:val="c7"/>
            </w:pPr>
          </w:p>
          <w:p w:rsidR="008B7B20" w:rsidRPr="00BF082B" w:rsidRDefault="008B7B20" w:rsidP="00DD0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B7B20" w:rsidRPr="00BF082B" w:rsidRDefault="008B7B20" w:rsidP="00DD0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</w:t>
            </w:r>
            <w:r w:rsidR="001F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834" w:rsidRPr="00BF082B" w:rsidTr="0018447F">
        <w:trPr>
          <w:trHeight w:val="864"/>
        </w:trPr>
        <w:tc>
          <w:tcPr>
            <w:tcW w:w="2127" w:type="dxa"/>
          </w:tcPr>
          <w:p w:rsidR="002A6753" w:rsidRDefault="0050379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Вводно-организационный, </w:t>
            </w:r>
          </w:p>
          <w:p w:rsidR="00B85834" w:rsidRPr="00BF082B" w:rsidRDefault="002A6753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05BC2" w:rsidRPr="00BF082B" w:rsidRDefault="00A738E0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="00105BC2"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концентрировать внимание детей, настроить на предстоящую деятельность</w:t>
            </w:r>
            <w:r w:rsidR="002A675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05BC2" w:rsidRPr="00BF082B" w:rsidRDefault="00B80BA9" w:rsidP="00DD06B6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 w:rsidRPr="00BF082B">
              <w:rPr>
                <w:rStyle w:val="c0"/>
              </w:rPr>
              <w:t>Установление зрительного</w:t>
            </w:r>
            <w:r w:rsidR="002A6753">
              <w:rPr>
                <w:rStyle w:val="c0"/>
              </w:rPr>
              <w:t xml:space="preserve"> и эмоционального </w:t>
            </w:r>
            <w:r w:rsidR="00105BC2" w:rsidRPr="00BF082B">
              <w:rPr>
                <w:rStyle w:val="c0"/>
              </w:rPr>
              <w:t xml:space="preserve"> контакта</w:t>
            </w:r>
            <w:r w:rsidRPr="00BF082B">
              <w:rPr>
                <w:rStyle w:val="c0"/>
              </w:rPr>
              <w:t>.</w:t>
            </w:r>
          </w:p>
          <w:p w:rsidR="00105BC2" w:rsidRPr="00BF082B" w:rsidRDefault="002A6753" w:rsidP="00DD06B6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 xml:space="preserve">Приглашение детей к просмотру </w:t>
            </w:r>
            <w:r w:rsidR="00606A80">
              <w:rPr>
                <w:rStyle w:val="c0"/>
              </w:rPr>
              <w:t>«Небольшого спектакля</w:t>
            </w:r>
            <w:r>
              <w:rPr>
                <w:rStyle w:val="c0"/>
              </w:rPr>
              <w:t>»</w:t>
            </w:r>
            <w:r w:rsidR="00606A80">
              <w:rPr>
                <w:rStyle w:val="c0"/>
              </w:rPr>
              <w:t>, продемонстрированного 2-3 детьми группы</w:t>
            </w:r>
            <w:r>
              <w:rPr>
                <w:rStyle w:val="c0"/>
              </w:rPr>
              <w:t>.</w:t>
            </w:r>
          </w:p>
        </w:tc>
        <w:tc>
          <w:tcPr>
            <w:tcW w:w="2977" w:type="dxa"/>
          </w:tcPr>
          <w:p w:rsidR="00105BC2" w:rsidRPr="00BF082B" w:rsidRDefault="00947210" w:rsidP="00DD06B6">
            <w:pPr>
              <w:pStyle w:val="c7"/>
              <w:spacing w:before="0" w:beforeAutospacing="0" w:after="0" w:afterAutospacing="0"/>
            </w:pPr>
            <w:r>
              <w:rPr>
                <w:rStyle w:val="c0"/>
              </w:rPr>
              <w:t>Все дети группы усаживаются за столы, а 2-3 ребенка готовятся продемонстрировать действия с игрушками и предметами в соответствии с инструкциями, полученными до начала занятия</w:t>
            </w:r>
            <w:r w:rsidR="002A6753">
              <w:rPr>
                <w:rStyle w:val="c0"/>
              </w:rPr>
              <w:t>.</w:t>
            </w:r>
          </w:p>
          <w:p w:rsidR="00105BC2" w:rsidRPr="00BF082B" w:rsidRDefault="00105BC2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834" w:rsidRPr="00BF082B" w:rsidRDefault="00947210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демонстрации сверстников </w:t>
            </w:r>
            <w:r w:rsidR="00F76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из группы</w:t>
            </w:r>
            <w:r w:rsidR="00F76B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834" w:rsidRPr="00BF082B" w:rsidRDefault="00B85834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834" w:rsidRPr="00BF082B" w:rsidRDefault="00B85834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Формальная</w:t>
            </w:r>
          </w:p>
          <w:p w:rsidR="00B85834" w:rsidRPr="00BF082B" w:rsidRDefault="00B85834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85834" w:rsidRPr="00BF082B" w:rsidRDefault="00B85834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</w:p>
          <w:p w:rsidR="00B85834" w:rsidRPr="00BF082B" w:rsidRDefault="00B85834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B85834" w:rsidRPr="00BF082B" w:rsidRDefault="00A738E0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  <w:r w:rsidR="00947210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  <w:proofErr w:type="gramEnd"/>
          </w:p>
          <w:p w:rsidR="00B85834" w:rsidRPr="00BF082B" w:rsidRDefault="00B85834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="001F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76C" w:rsidRPr="00BF082B">
              <w:rPr>
                <w:sz w:val="24"/>
                <w:szCs w:val="24"/>
              </w:rPr>
              <w:t xml:space="preserve"> </w:t>
            </w:r>
          </w:p>
        </w:tc>
      </w:tr>
      <w:tr w:rsidR="00B85834" w:rsidRPr="00BF082B" w:rsidTr="0018447F">
        <w:trPr>
          <w:trHeight w:val="864"/>
        </w:trPr>
        <w:tc>
          <w:tcPr>
            <w:tcW w:w="2127" w:type="dxa"/>
          </w:tcPr>
          <w:p w:rsidR="00A738E0" w:rsidRPr="00BF082B" w:rsidRDefault="0050379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>Мотивационно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>-побудительный,</w:t>
            </w:r>
          </w:p>
          <w:p w:rsidR="00B85834" w:rsidRPr="00BF082B" w:rsidRDefault="000817FD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2A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541C2" w:rsidRPr="00BF082B" w:rsidRDefault="009541C2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Вызвать у детей </w:t>
            </w:r>
            <w:r w:rsidR="002A675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интерес, </w:t>
            </w: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2A675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помочь,</w:t>
            </w: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побудить к предстоящей деятельности</w:t>
            </w:r>
            <w:r w:rsidR="002A675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04E8E" w:rsidRPr="00BF082B" w:rsidRDefault="00BD676C" w:rsidP="00DD06B6">
            <w:pPr>
              <w:pStyle w:val="c7"/>
            </w:pPr>
            <w:r w:rsidRPr="00BF082B">
              <w:t>С</w:t>
            </w:r>
            <w:r w:rsidR="00B85834" w:rsidRPr="00BF082B">
              <w:t>оздание проблемной ситуации, требующей разрешения</w:t>
            </w:r>
            <w:r w:rsidR="00A738E0" w:rsidRPr="00BF082B">
              <w:t>:</w:t>
            </w:r>
            <w:r w:rsidR="00B85834" w:rsidRPr="00BF082B">
              <w:t xml:space="preserve"> </w:t>
            </w:r>
            <w:r w:rsidR="00B80BA9" w:rsidRPr="00BF082B">
              <w:t>«</w:t>
            </w:r>
            <w:r w:rsidR="0050379A">
              <w:t>На прошлом занятии мы с вами составляли рассказ</w:t>
            </w:r>
            <w:r w:rsidR="00716105">
              <w:t xml:space="preserve"> о том, как играли дети, но не смогли рассказать его  Ирине Александровне и дома, потому что забыли.</w:t>
            </w:r>
            <w:r w:rsidR="0050379A">
              <w:t xml:space="preserve"> </w:t>
            </w:r>
            <w:r w:rsidR="002A6753">
              <w:t xml:space="preserve">Как </w:t>
            </w:r>
            <w:r w:rsidR="00947210">
              <w:t>мы сможем запомнить все, что будут выполнять дети</w:t>
            </w:r>
            <w:r w:rsidR="00817106">
              <w:t xml:space="preserve"> сегодня</w:t>
            </w:r>
            <w:r w:rsidR="00947210">
              <w:t xml:space="preserve">, чтобы потом рассказать </w:t>
            </w:r>
            <w:r w:rsidR="00817106">
              <w:t xml:space="preserve">Татьяне Александровне (второму воспитателю), родителям, друзьям и т. </w:t>
            </w:r>
            <w:proofErr w:type="spellStart"/>
            <w:r w:rsidR="00817106">
              <w:t>д</w:t>
            </w:r>
            <w:proofErr w:type="spellEnd"/>
            <w:r w:rsidR="00817106">
              <w:t>?</w:t>
            </w:r>
            <w:r w:rsidR="00B80BA9" w:rsidRPr="00BF082B">
              <w:t>»</w:t>
            </w:r>
            <w:r w:rsidR="001F40AA">
              <w:t>.</w:t>
            </w:r>
          </w:p>
        </w:tc>
        <w:tc>
          <w:tcPr>
            <w:tcW w:w="2977" w:type="dxa"/>
          </w:tcPr>
          <w:p w:rsidR="00B85834" w:rsidRPr="00BF082B" w:rsidRDefault="00B8583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Осознают и принимают поставленную задачу</w:t>
            </w:r>
            <w:r w:rsidR="0085493E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предлагают </w:t>
            </w:r>
            <w:r w:rsidR="00947210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  <w:r w:rsidR="0085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0379A" w:rsidRPr="0050379A" w:rsidRDefault="00404E8E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A">
              <w:rPr>
                <w:rStyle w:val="c0"/>
                <w:rFonts w:ascii="Times New Roman" w:hAnsi="Times New Roman" w:cs="Times New Roman"/>
              </w:rPr>
              <w:t>Создание проблемной ситуации</w:t>
            </w:r>
            <w:r w:rsidR="0050379A" w:rsidRPr="0050379A">
              <w:rPr>
                <w:rStyle w:val="c0"/>
                <w:rFonts w:ascii="Times New Roman" w:hAnsi="Times New Roman" w:cs="Times New Roman"/>
              </w:rPr>
              <w:t>.</w:t>
            </w:r>
            <w:r w:rsidR="0050379A" w:rsidRPr="0050379A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активизации речемыслительной деятельности детей для её решения.</w:t>
            </w:r>
          </w:p>
          <w:p w:rsidR="00B85834" w:rsidRPr="00BF082B" w:rsidRDefault="00404E8E" w:rsidP="00DD06B6">
            <w:pPr>
              <w:pStyle w:val="c10"/>
            </w:pPr>
            <w:r w:rsidRPr="00BF082B">
              <w:rPr>
                <w:rStyle w:val="c0"/>
              </w:rPr>
              <w:t xml:space="preserve"> </w:t>
            </w:r>
          </w:p>
        </w:tc>
        <w:tc>
          <w:tcPr>
            <w:tcW w:w="2127" w:type="dxa"/>
          </w:tcPr>
          <w:p w:rsidR="00B85834" w:rsidRPr="00BF082B" w:rsidRDefault="00BD676C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 детей появило</w:t>
            </w:r>
            <w:r w:rsidR="00A738E0"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сь желание действовать  – </w:t>
            </w:r>
            <w:r w:rsidR="0050379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</w:t>
            </w:r>
            <w:r w:rsidR="00A738E0"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омощь</w:t>
            </w:r>
            <w:r w:rsidR="0050379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ю логопеда составить схему предстоящего рассказа. Создать свой «наскальный рисунок».</w:t>
            </w:r>
            <w:r w:rsidRPr="00BF082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834" w:rsidRPr="00BF082B" w:rsidTr="0018447F">
        <w:trPr>
          <w:trHeight w:val="843"/>
        </w:trPr>
        <w:tc>
          <w:tcPr>
            <w:tcW w:w="2127" w:type="dxa"/>
          </w:tcPr>
          <w:p w:rsidR="0050379A" w:rsidRDefault="0050379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Основной.</w:t>
            </w:r>
          </w:p>
          <w:p w:rsidR="000817FD" w:rsidRDefault="00526B33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9A">
              <w:rPr>
                <w:rFonts w:ascii="Times New Roman" w:hAnsi="Times New Roman" w:cs="Times New Roman"/>
                <w:sz w:val="24"/>
                <w:szCs w:val="24"/>
              </w:rPr>
              <w:t>Демонстрация первым ребёнком  действий по заданию логопеда</w:t>
            </w:r>
            <w:r w:rsidR="00B812C0">
              <w:rPr>
                <w:rFonts w:ascii="Times New Roman" w:hAnsi="Times New Roman" w:cs="Times New Roman"/>
                <w:sz w:val="24"/>
                <w:szCs w:val="24"/>
              </w:rPr>
              <w:t>, с озвучиванием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0E9" w:rsidRPr="00BF082B" w:rsidRDefault="00F46C1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834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0E9" w:rsidRPr="00BF082B" w:rsidRDefault="000340E9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4" w:rsidRPr="00BF082B" w:rsidRDefault="00B85834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47A2" w:rsidRDefault="009B47A2" w:rsidP="00F76B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Формировать умение </w:t>
            </w:r>
            <w:r w:rsidR="0050379A" w:rsidRPr="00817106">
              <w:rPr>
                <w:rFonts w:ascii="Times New Roman" w:hAnsi="Times New Roman"/>
                <w:bCs/>
                <w:sz w:val="24"/>
                <w:szCs w:val="24"/>
              </w:rPr>
              <w:t>вып</w:t>
            </w:r>
            <w:r w:rsidR="00817106" w:rsidRPr="00817106">
              <w:rPr>
                <w:rFonts w:ascii="Times New Roman" w:hAnsi="Times New Roman"/>
                <w:bCs/>
                <w:sz w:val="24"/>
                <w:szCs w:val="24"/>
              </w:rPr>
              <w:t>олнять заранее полученную инструкцию, удерживая её в памяти. Развивать способность внимательно наблюдать и запоминать порядок действий, выполняемых сверстником.</w:t>
            </w:r>
          </w:p>
          <w:p w:rsidR="00DC17EE" w:rsidRPr="009B47A2" w:rsidRDefault="00DC17EE" w:rsidP="00F76B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Избегать переутомления детей, избегать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гиподинамии за счет передвижения по групповым помещениям.</w:t>
            </w:r>
            <w:r w:rsidR="003D195D">
              <w:rPr>
                <w:rFonts w:ascii="Times New Roman" w:hAnsi="Times New Roman"/>
                <w:bCs/>
                <w:sz w:val="24"/>
                <w:szCs w:val="24"/>
              </w:rPr>
              <w:t xml:space="preserve"> Уточнять и закреплять в словаре детей названия помещений групповой комнаты. </w:t>
            </w:r>
          </w:p>
        </w:tc>
        <w:tc>
          <w:tcPr>
            <w:tcW w:w="2976" w:type="dxa"/>
          </w:tcPr>
          <w:p w:rsidR="00B80BA9" w:rsidRDefault="00DC17EE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вспомнить инструкцию ребенку, выполняющему задание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>, правильно и точно озвучить выполняемые действия.</w:t>
            </w:r>
          </w:p>
          <w:p w:rsidR="00DC17EE" w:rsidRPr="00BF082B" w:rsidRDefault="00DC17EE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детей.</w:t>
            </w:r>
          </w:p>
          <w:p w:rsidR="00B85834" w:rsidRPr="00BF082B" w:rsidRDefault="00B8583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7A2" w:rsidRDefault="00943AD7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 дети группы в</w:t>
            </w:r>
            <w:r w:rsidR="00DC17EE">
              <w:rPr>
                <w:rFonts w:ascii="Times New Roman" w:hAnsi="Times New Roman" w:cs="Times New Roman"/>
                <w:sz w:val="24"/>
                <w:szCs w:val="24"/>
              </w:rPr>
              <w:t>нимательно наблюдают за действиями сверстника, запоминают порядок действий, которые он выполнил.</w:t>
            </w:r>
          </w:p>
          <w:p w:rsidR="00943AD7" w:rsidRPr="00BF082B" w:rsidRDefault="00943AD7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детей  выполняет заранее оговоренные логопедом  действия, комментируя их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 xml:space="preserve">: «Я иду в умывальную комнату 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 xml:space="preserve">мою руки---подхожу к 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полотенцу 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>вытираю руки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---иду в групповой зал и сажусь за стол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0E9" w:rsidRPr="00BF082B" w:rsidRDefault="000340E9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22BF" w:rsidRDefault="00DC17EE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поддержания интереса, при демонстрации действий первым ребенком, педагог предлагает ему выполнить обычные действия, которые он выполняет каждодневно (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 xml:space="preserve">прошёл в 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умывальную комнату ---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вымыл руки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подошёл к полотенцу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вытер руки 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 xml:space="preserve">----вышел в групповой зал,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за стол). </w:t>
            </w:r>
          </w:p>
          <w:p w:rsidR="00F222BF" w:rsidRPr="00BF082B" w:rsidRDefault="00F222B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834" w:rsidRDefault="001F40A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>увидели действия, продемонстрированные первым ребёнком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>остарались запомнить их последовательность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 xml:space="preserve">могли сменить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t xml:space="preserve">, передвигаясь по групповым </w:t>
            </w:r>
            <w:r w:rsidR="000A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помещениям.</w:t>
            </w:r>
          </w:p>
          <w:p w:rsidR="00B812C0" w:rsidRPr="00BF082B" w:rsidRDefault="00B812C0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Ребёнок, выполняющий действия, смог вспомнить инструкцию и при помощи логопеда озвучить свои действия.</w:t>
            </w:r>
          </w:p>
        </w:tc>
      </w:tr>
      <w:tr w:rsidR="000340E9" w:rsidRPr="00BF082B" w:rsidTr="0018447F">
        <w:trPr>
          <w:trHeight w:val="3253"/>
        </w:trPr>
        <w:tc>
          <w:tcPr>
            <w:tcW w:w="2127" w:type="dxa"/>
          </w:tcPr>
          <w:p w:rsidR="00526B33" w:rsidRDefault="00526B33" w:rsidP="00DD06B6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Схематизация действий, выполненных первым ребёнком</w:t>
            </w:r>
            <w:r w:rsidR="0069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7FD" w:rsidRPr="00BF082B" w:rsidRDefault="009B47A2" w:rsidP="00DD06B6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694" w:type="dxa"/>
          </w:tcPr>
          <w:p w:rsidR="00526B33" w:rsidRDefault="00526B33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детей со схемой пред</w:t>
            </w:r>
            <w:r w:rsidR="00AC314A">
              <w:rPr>
                <w:rFonts w:ascii="Times New Roman" w:hAnsi="Times New Roman"/>
                <w:bCs/>
                <w:sz w:val="24"/>
                <w:szCs w:val="24"/>
              </w:rPr>
              <w:t>стоящего рассказа.</w:t>
            </w:r>
          </w:p>
          <w:p w:rsidR="000340E9" w:rsidRPr="00F5732E" w:rsidRDefault="00526B33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умение  графически изображать </w:t>
            </w:r>
            <w:r w:rsidR="00AC314A">
              <w:rPr>
                <w:rFonts w:ascii="Times New Roman" w:hAnsi="Times New Roman"/>
                <w:bCs/>
                <w:sz w:val="24"/>
                <w:szCs w:val="24"/>
              </w:rPr>
              <w:t>действия, выполненные сверстником.</w:t>
            </w:r>
          </w:p>
        </w:tc>
        <w:tc>
          <w:tcPr>
            <w:tcW w:w="2976" w:type="dxa"/>
          </w:tcPr>
          <w:p w:rsidR="000340E9" w:rsidRPr="00BF082B" w:rsidRDefault="000340E9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0340E9" w:rsidRPr="00BF082B" w:rsidRDefault="000340E9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Подведен</w:t>
            </w:r>
            <w:r w:rsidR="00BB77E4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ие детей к разрешению </w:t>
            </w:r>
            <w:proofErr w:type="gramStart"/>
            <w:r w:rsidR="00BB77E4" w:rsidRPr="00BF082B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</w:p>
          <w:p w:rsidR="000340E9" w:rsidRDefault="00BB77E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0340E9" w:rsidRPr="00BF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9EC" w:rsidRPr="00BF082B" w:rsidRDefault="00F119EC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зарисовывает схему на глазах у детей, на прикрепленном к магнитной доске листе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маркера.</w:t>
            </w:r>
          </w:p>
        </w:tc>
        <w:tc>
          <w:tcPr>
            <w:tcW w:w="2977" w:type="dxa"/>
          </w:tcPr>
          <w:p w:rsidR="000340E9" w:rsidRDefault="00AC314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столы, на которых лежат 3 листа,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 с заране</w:t>
            </w:r>
            <w:r w:rsidR="00C227D1">
              <w:rPr>
                <w:rFonts w:ascii="Times New Roman" w:hAnsi="Times New Roman" w:cs="Times New Roman"/>
                <w:sz w:val="24"/>
                <w:szCs w:val="24"/>
              </w:rPr>
              <w:t>е нарисованными «</w:t>
            </w:r>
            <w:proofErr w:type="spellStart"/>
            <w:r w:rsidR="00C227D1">
              <w:rPr>
                <w:rFonts w:ascii="Times New Roman" w:hAnsi="Times New Roman" w:cs="Times New Roman"/>
                <w:sz w:val="24"/>
                <w:szCs w:val="24"/>
              </w:rPr>
              <w:t>трёхэкранками</w:t>
            </w:r>
            <w:proofErr w:type="spellEnd"/>
            <w:r w:rsidR="00C2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представляющих собой  схему предстоящего рассказа и простые карандаши. Берут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лист и заполняют его, совместно с логопедом. </w:t>
            </w:r>
          </w:p>
          <w:p w:rsidR="00F119EC" w:rsidRPr="00BF082B" w:rsidRDefault="00F119EC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активное участие в предложении 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выборе наиболее простых символов обозначения.</w:t>
            </w:r>
          </w:p>
        </w:tc>
        <w:tc>
          <w:tcPr>
            <w:tcW w:w="2126" w:type="dxa"/>
          </w:tcPr>
          <w:p w:rsidR="00991490" w:rsidRPr="00BF082B" w:rsidRDefault="00AC314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F119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  <w:r w:rsidR="00F119EC">
              <w:rPr>
                <w:rFonts w:ascii="Times New Roman" w:hAnsi="Times New Roman" w:cs="Times New Roman"/>
                <w:sz w:val="24"/>
                <w:szCs w:val="24"/>
              </w:rPr>
              <w:t xml:space="preserve"> первой части схемы предстоящего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C314A" w:rsidRDefault="002E62CD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B21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со схемой </w:t>
            </w:r>
            <w:r w:rsidR="00AC314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рассказа, совместно заполнили первую часть предстоящего рассказа.</w:t>
            </w:r>
          </w:p>
          <w:p w:rsidR="000817FD" w:rsidRDefault="00AC314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Проговорили действия, выполненные сверстником, соблюдая порядок выполнения. Поупражнялись в подборе наиболее приемлемых (понятных и простых в обозначении) знаков, отражающих суть действия.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7FD" w:rsidRPr="000817FD" w:rsidRDefault="000817FD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FD" w:rsidRPr="000817FD" w:rsidRDefault="000817FD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E9" w:rsidRPr="000817FD" w:rsidRDefault="000340E9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FD" w:rsidRPr="00BF082B" w:rsidTr="0018447F">
        <w:trPr>
          <w:trHeight w:val="3253"/>
        </w:trPr>
        <w:tc>
          <w:tcPr>
            <w:tcW w:w="2127" w:type="dxa"/>
          </w:tcPr>
          <w:p w:rsidR="00943AD7" w:rsidRDefault="002B214E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D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вторым ребёнком  действий по заданию логопеда, с озвучиванием своей деятельности.</w:t>
            </w:r>
            <w:r w:rsidR="00943AD7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AD7" w:rsidRPr="00BF082B" w:rsidRDefault="00F46C1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AD7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D7" w:rsidRPr="00BF082B" w:rsidRDefault="00943AD7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7" w:rsidRPr="00BF082B" w:rsidRDefault="00943AD7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FD" w:rsidRPr="00BF082B" w:rsidRDefault="000817FD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AD7" w:rsidRDefault="00943AD7" w:rsidP="00184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выполнять заранее полученную инструкцию, удерживая её в памяти. Развивать способность внимательно наблюдать и запоминать порядок действий, выполняемых сверстником.</w:t>
            </w:r>
          </w:p>
          <w:p w:rsidR="000817FD" w:rsidRDefault="00943AD7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Избегать переутомления детей и гиподинамии за счет передвижения по групповым помещениям.</w:t>
            </w:r>
          </w:p>
          <w:p w:rsidR="0095613F" w:rsidRPr="00BF082B" w:rsidRDefault="0095613F" w:rsidP="00DD06B6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Уточнять и закреплять в словаре детей названия помещений групповой комнаты.</w:t>
            </w:r>
          </w:p>
        </w:tc>
        <w:tc>
          <w:tcPr>
            <w:tcW w:w="2976" w:type="dxa"/>
          </w:tcPr>
          <w:p w:rsidR="00943AD7" w:rsidRDefault="00943AD7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вспомнить инструкцию ребенку, выполняющему задание, правильно и точно озвучить выполняемые действия.</w:t>
            </w:r>
          </w:p>
          <w:p w:rsidR="00943AD7" w:rsidRPr="00BF082B" w:rsidRDefault="00943AD7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детей.</w:t>
            </w:r>
          </w:p>
          <w:p w:rsidR="00383B11" w:rsidRPr="00BF082B" w:rsidRDefault="00383B11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AD7" w:rsidRDefault="00943AD7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группы внимательно наблюдают за действиями сверстника, запоминают порядок действий, которые он выполнил.</w:t>
            </w:r>
          </w:p>
          <w:p w:rsidR="00943AD7" w:rsidRDefault="00943AD7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детей  выполняет заранее оговоренные логопедом  действия, комментируя их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 « Я зашёл в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раздевалку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 и подошёл к свое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шкафчику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 xml:space="preserve">достал чешки из пакета и переобулся 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убрал сандалии в шкаф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195D" w:rsidRPr="00BF082B" w:rsidRDefault="003D195D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B11" w:rsidRPr="00BF082B" w:rsidRDefault="00383B11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3AD7" w:rsidRDefault="00943AD7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поддержания интереса, при демонстрации действий </w:t>
            </w:r>
            <w:r w:rsidR="00694310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ребенком, педагог предлагает ему выполнить </w:t>
            </w:r>
            <w:r w:rsidR="00694310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обычные действия, которые он выполняет </w:t>
            </w:r>
            <w:r w:rsidR="00694310">
              <w:rPr>
                <w:rFonts w:ascii="Times New Roman" w:hAnsi="Times New Roman" w:cs="Times New Roman"/>
                <w:sz w:val="24"/>
                <w:szCs w:val="24"/>
              </w:rPr>
              <w:t>в группе  изредка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(прошёл в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раздевалку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достал из шкафчика чешки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и переобулся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убрал сандалии в шкаф</w:t>
            </w:r>
            <w:proofErr w:type="gramStart"/>
            <w:r w:rsidR="00F4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B11" w:rsidRPr="00BF082B" w:rsidRDefault="00383B11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310" w:rsidRDefault="00694310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увидели действия, продемонстрированные </w:t>
            </w:r>
            <w:r w:rsidR="003D195D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ребёнком. Постарались запомнить их последовательность. Смогли сменить вид деятельности, передвигаясь по групповым помещениям.</w:t>
            </w:r>
          </w:p>
          <w:p w:rsidR="000817FD" w:rsidRPr="00BF082B" w:rsidRDefault="00694310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Ребёнок, выполняющий действия, смог вспомнить инструкцию и при помощи логопеда озвучить свои действия.</w:t>
            </w:r>
          </w:p>
        </w:tc>
      </w:tr>
      <w:tr w:rsidR="002F4E54" w:rsidRPr="00BF082B" w:rsidTr="00F76B5E">
        <w:trPr>
          <w:trHeight w:val="571"/>
        </w:trPr>
        <w:tc>
          <w:tcPr>
            <w:tcW w:w="2127" w:type="dxa"/>
          </w:tcPr>
          <w:p w:rsidR="0018447F" w:rsidRDefault="002F4E54" w:rsidP="0018447F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Схематизация действий, выполненных вторым ребёнком.</w:t>
            </w:r>
          </w:p>
          <w:p w:rsidR="002F4E54" w:rsidRDefault="002F4E54" w:rsidP="00DD06B6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E54" w:rsidRPr="00BF082B" w:rsidRDefault="00F46C1F" w:rsidP="00DD06B6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E5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</w:tcPr>
          <w:p w:rsidR="002F4E54" w:rsidRDefault="002F4E54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детей со схемой предстоящего рассказа.</w:t>
            </w:r>
          </w:p>
          <w:p w:rsidR="002F4E54" w:rsidRPr="00F5732E" w:rsidRDefault="002F4E54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умение  графически изображать действия, выполненные сверстником.</w:t>
            </w:r>
          </w:p>
        </w:tc>
        <w:tc>
          <w:tcPr>
            <w:tcW w:w="2976" w:type="dxa"/>
          </w:tcPr>
          <w:p w:rsidR="002F4E54" w:rsidRPr="00BF082B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2F4E54" w:rsidRPr="00BF082B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разрешению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</w:p>
          <w:p w:rsidR="002F4E54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2F4E54" w:rsidRPr="00BF082B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зарисовывает схему на глазах у детей, на прикрепленном к магнитной доске листе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маркера.</w:t>
            </w:r>
          </w:p>
        </w:tc>
        <w:tc>
          <w:tcPr>
            <w:tcW w:w="2977" w:type="dxa"/>
          </w:tcPr>
          <w:p w:rsidR="002F4E54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столы,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ерут 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лист 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заполняют его, совместно с логопедом. </w:t>
            </w:r>
          </w:p>
          <w:p w:rsidR="002F4E54" w:rsidRPr="00BF082B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предложении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простых символов обозначения.</w:t>
            </w:r>
          </w:p>
        </w:tc>
        <w:tc>
          <w:tcPr>
            <w:tcW w:w="2126" w:type="dxa"/>
          </w:tcPr>
          <w:p w:rsidR="002F4E54" w:rsidRPr="00BF082B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заполнение 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части схемы предстоящего рассказа.  </w:t>
            </w:r>
          </w:p>
        </w:tc>
        <w:tc>
          <w:tcPr>
            <w:tcW w:w="2127" w:type="dxa"/>
          </w:tcPr>
          <w:p w:rsidR="002F4E54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познакомились со схемой  рассказа, совместно заполнили 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часть предстоящего рассказа.</w:t>
            </w:r>
          </w:p>
          <w:p w:rsidR="002F4E54" w:rsidRDefault="002F4E5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Проговорили действия, выполненные сверстником, соблюдая порядок выполнения. Поупражнялись в подборе наиболее приемлемых знаков</w:t>
            </w:r>
            <w:r w:rsidR="00B01F59">
              <w:rPr>
                <w:rFonts w:ascii="Times New Roman" w:hAnsi="Times New Roman" w:cs="Times New Roman"/>
                <w:sz w:val="24"/>
                <w:szCs w:val="24"/>
              </w:rPr>
              <w:t xml:space="preserve"> схематизации </w:t>
            </w:r>
            <w:r w:rsidR="00B0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4E54" w:rsidRPr="000817FD" w:rsidRDefault="002F4E54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3F" w:rsidRPr="00BF082B" w:rsidTr="0018447F">
        <w:trPr>
          <w:trHeight w:val="3253"/>
        </w:trPr>
        <w:tc>
          <w:tcPr>
            <w:tcW w:w="2127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 Демонстрация третьим ребёнком  действий по заданию логопеда, с озвучиванием своей деятельности.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47F" w:rsidRDefault="0018447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F46C1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13F" w:rsidRPr="00BF082B" w:rsidRDefault="0095613F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613F" w:rsidRDefault="0095613F" w:rsidP="00F76B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06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выполнять заранее полученную инструкцию, удерживая её в памяти. Развивать способность внимательно наблюдать и запоминать порядок действий, выполняемых сверстником.</w:t>
            </w:r>
          </w:p>
          <w:p w:rsidR="0095613F" w:rsidRDefault="0095613F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Избегать переутомления детей и гиподинамии за счет передвижения по групповым помещениям.</w:t>
            </w:r>
          </w:p>
          <w:p w:rsidR="0095613F" w:rsidRPr="00BF082B" w:rsidRDefault="0095613F" w:rsidP="00DD06B6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Уточнять и закреплять в словаре детей названия помещений групповой комнаты.</w:t>
            </w:r>
          </w:p>
        </w:tc>
        <w:tc>
          <w:tcPr>
            <w:tcW w:w="2976" w:type="dxa"/>
          </w:tcPr>
          <w:p w:rsidR="0095613F" w:rsidRDefault="0095613F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вспомнить инструкцию ребенку, выполняющему задание, правильно и точно озвучить выполняемые действия.</w:t>
            </w:r>
          </w:p>
          <w:p w:rsidR="0095613F" w:rsidRPr="00BF082B" w:rsidRDefault="0095613F" w:rsidP="00DD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детей.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группы внимательно наблюдают за действиями сверстника, запоминают порядок действий, которые он выполнил.</w:t>
            </w:r>
          </w:p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детей  выполняет заранее оговоренные логопедом  действия, комментируя их: « Я зашёл в спальню и подошёл к своей кровати---взял подушку и снял грязную наволочку---достал чистую наволочку и надел на подушку».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поддержания интереса, при демонстрации действий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третьим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ребенком, педагог предлагает ему выполнить необычные действия, которые он выполняет в группе  очень редко  (прошёл в спальню---снял со своей подушки наволочки  --- достал из тумбочки чистую наволочку и надел на подушку). 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увидели действия, продемонстрированные </w:t>
            </w:r>
            <w:r w:rsidR="00F46C1F">
              <w:rPr>
                <w:rFonts w:ascii="Times New Roman" w:hAnsi="Times New Roman" w:cs="Times New Roman"/>
                <w:sz w:val="24"/>
                <w:szCs w:val="24"/>
              </w:rPr>
              <w:t>третьи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ребёнком. Постарались запомнить их последовательность. Смогли сменить вид деятельности, передвигаясь по групповым помещениям.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Ребёнок, выполняющий действия, смог вспомнить инструкцию и при помощи логопеда озвучить свои действия.</w:t>
            </w:r>
          </w:p>
        </w:tc>
      </w:tr>
      <w:tr w:rsidR="0095613F" w:rsidRPr="00BF082B" w:rsidTr="0018447F">
        <w:trPr>
          <w:trHeight w:val="3253"/>
        </w:trPr>
        <w:tc>
          <w:tcPr>
            <w:tcW w:w="2127" w:type="dxa"/>
          </w:tcPr>
          <w:p w:rsidR="0018447F" w:rsidRDefault="00DA6194" w:rsidP="0018447F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Схематизация действий, выполненных третьим ребёнком.</w:t>
            </w:r>
          </w:p>
          <w:p w:rsidR="0095613F" w:rsidRDefault="0095613F" w:rsidP="0018447F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DA6194" w:rsidP="00DD06B6">
            <w:pPr>
              <w:tabs>
                <w:tab w:val="left" w:pos="1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</w:tcPr>
          <w:p w:rsidR="0095613F" w:rsidRDefault="0095613F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Познакомить детей со схемой предстоящего рассказа.</w:t>
            </w:r>
          </w:p>
          <w:p w:rsidR="0095613F" w:rsidRPr="00F5732E" w:rsidRDefault="0095613F" w:rsidP="00DD06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умение  графически изображать действия, выполненные сверстником.</w:t>
            </w:r>
          </w:p>
        </w:tc>
        <w:tc>
          <w:tcPr>
            <w:tcW w:w="2976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разрешению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</w:p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зарисовывает схему на глазах у детей, на прикрепленном к магнитной доске листе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маркера.</w:t>
            </w:r>
          </w:p>
        </w:tc>
        <w:tc>
          <w:tcPr>
            <w:tcW w:w="2977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Садятся за столы, берут 2- ой  лист бумаги и заполняют его, совместно с логопедом. 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предложении и выборе наиболее простых символов обозначения.</w:t>
            </w:r>
          </w:p>
        </w:tc>
        <w:tc>
          <w:tcPr>
            <w:tcW w:w="2126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заполнение третьей части схемы предстоящего рассказа.  </w:t>
            </w:r>
          </w:p>
        </w:tc>
        <w:tc>
          <w:tcPr>
            <w:tcW w:w="2127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познакомились со схемой  рассказа, совместно заполнили вторую часть предстоящего рассказа.</w:t>
            </w:r>
          </w:p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Проговорили действия, выполненные сверстником, соблюдая порядок выполнения. Поупражнялись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подборе наиболее приемлемых знаков</w:t>
            </w:r>
            <w:r w:rsidR="00B01F59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схематичного изображения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6B6" w:rsidRPr="000817FD" w:rsidRDefault="00DD06B6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3F" w:rsidRPr="00BF082B" w:rsidTr="0018447F">
        <w:trPr>
          <w:trHeight w:val="2457"/>
        </w:trPr>
        <w:tc>
          <w:tcPr>
            <w:tcW w:w="2127" w:type="dxa"/>
          </w:tcPr>
          <w:p w:rsidR="0095613F" w:rsidRPr="00BF082B" w:rsidRDefault="00DA6194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2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пауза «</w:t>
            </w:r>
            <w:proofErr w:type="spell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Танцевалка</w:t>
            </w:r>
            <w:proofErr w:type="spellEnd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повторялка</w:t>
            </w:r>
            <w:proofErr w:type="spellEnd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447F" w:rsidRDefault="0018447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утомляемости.</w:t>
            </w:r>
          </w:p>
        </w:tc>
        <w:tc>
          <w:tcPr>
            <w:tcW w:w="2976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BF082B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танцевальной композиции под музыку.</w:t>
            </w:r>
          </w:p>
        </w:tc>
        <w:tc>
          <w:tcPr>
            <w:tcW w:w="2977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Участвуют в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движений.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танцевальных движений воспитанницей детского сада, ровесницей  детей.</w:t>
            </w:r>
          </w:p>
        </w:tc>
        <w:tc>
          <w:tcPr>
            <w:tcW w:w="2127" w:type="dxa"/>
          </w:tcPr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с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эмоциональное и физическое напряжение, они отдохнули, получили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</w:p>
          <w:p w:rsidR="0095613F" w:rsidRPr="00BF082B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</w:tc>
      </w:tr>
      <w:tr w:rsidR="0095613F" w:rsidRPr="00BF082B" w:rsidTr="0018447F">
        <w:trPr>
          <w:trHeight w:val="73"/>
        </w:trPr>
        <w:tc>
          <w:tcPr>
            <w:tcW w:w="2127" w:type="dxa"/>
          </w:tcPr>
          <w:p w:rsidR="0095613F" w:rsidRDefault="0095613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194">
              <w:rPr>
                <w:rFonts w:ascii="Times New Roman" w:hAnsi="Times New Roman" w:cs="Times New Roman"/>
                <w:sz w:val="24"/>
                <w:szCs w:val="24"/>
              </w:rPr>
              <w:t xml:space="preserve">8.Составление 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="00DA6194">
              <w:rPr>
                <w:rFonts w:ascii="Times New Roman" w:hAnsi="Times New Roman" w:cs="Times New Roman"/>
                <w:sz w:val="24"/>
                <w:szCs w:val="24"/>
              </w:rPr>
              <w:t>полной схемы рассказа.</w:t>
            </w:r>
          </w:p>
          <w:p w:rsidR="0018447F" w:rsidRDefault="0018447F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F3BF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1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613F" w:rsidRPr="00BF082B" w:rsidRDefault="00DA6194" w:rsidP="00F76B5E">
            <w:pPr>
              <w:pStyle w:val="a3"/>
              <w:widowControl/>
              <w:autoSpaceDE/>
              <w:autoSpaceDN/>
              <w:adjustRightInd/>
              <w:ind w:left="0"/>
              <w:jc w:val="both"/>
              <w:rPr>
                <w:spacing w:val="-7"/>
              </w:rPr>
            </w:pPr>
            <w:r>
              <w:rPr>
                <w:spacing w:val="-5"/>
              </w:rPr>
              <w:t xml:space="preserve">Развивать умение отражать последовательность событий с использованием </w:t>
            </w:r>
            <w:r w:rsidR="0095613F">
              <w:rPr>
                <w:spacing w:val="-4"/>
              </w:rPr>
              <w:t>схем</w:t>
            </w:r>
            <w:r>
              <w:rPr>
                <w:spacing w:val="-4"/>
              </w:rPr>
              <w:t>ы</w:t>
            </w:r>
            <w:r w:rsidR="0095613F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="009F3BFA">
              <w:rPr>
                <w:spacing w:val="-4"/>
              </w:rPr>
              <w:t xml:space="preserve">Дать понятие о том, что всё целое состоит из частей. </w:t>
            </w:r>
            <w:r>
              <w:rPr>
                <w:spacing w:val="-4"/>
              </w:rPr>
              <w:t xml:space="preserve">Закрепить порядковый счет первого десятка. Способствовать развитию анализа и синтеза мыслительных операций. 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3BFA" w:rsidRPr="00BF082B" w:rsidRDefault="009F3BF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9F3BFA" w:rsidRPr="00BF082B" w:rsidRDefault="009F3BF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детей к разрешению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</w:p>
          <w:p w:rsidR="009F3BFA" w:rsidRDefault="00C227D1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BFA" w:rsidRPr="00BF082B">
              <w:rPr>
                <w:rFonts w:ascii="Times New Roman" w:hAnsi="Times New Roman" w:cs="Times New Roman"/>
                <w:sz w:val="24"/>
                <w:szCs w:val="24"/>
              </w:rPr>
              <w:t>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изобразить последовательность частей?».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A6194">
              <w:rPr>
                <w:rFonts w:ascii="Times New Roman" w:hAnsi="Times New Roman" w:cs="Times New Roman"/>
                <w:sz w:val="24"/>
                <w:szCs w:val="24"/>
              </w:rPr>
              <w:t>берут три листа со схемами и выкладывают последовательность рассказа</w:t>
            </w:r>
            <w:r w:rsidR="00C227D1">
              <w:rPr>
                <w:rFonts w:ascii="Times New Roman" w:hAnsi="Times New Roman" w:cs="Times New Roman"/>
                <w:sz w:val="24"/>
                <w:szCs w:val="24"/>
              </w:rPr>
              <w:t>, используя для отражения последовательности стрелочки – указатели.</w:t>
            </w:r>
          </w:p>
        </w:tc>
        <w:tc>
          <w:tcPr>
            <w:tcW w:w="2126" w:type="dxa"/>
          </w:tcPr>
          <w:p w:rsidR="009F3BFA" w:rsidRPr="00BF082B" w:rsidRDefault="009F3BFA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Стимулирующая помощь. При необходимости, 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способа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3BFA" w:rsidRDefault="009F3BFA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познакомились со  способом составления схемы рассказа.</w:t>
            </w:r>
          </w:p>
          <w:p w:rsidR="009F3BFA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поупражнялись в установлении </w:t>
            </w:r>
            <w:r w:rsidR="009F3BF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связей между явлениями действительности</w:t>
            </w:r>
            <w:r w:rsidR="009F3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613F" w:rsidRPr="00BF082B" w:rsidRDefault="009F3BFA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Узнали, что всё целое имеет части. </w:t>
            </w:r>
          </w:p>
        </w:tc>
      </w:tr>
      <w:tr w:rsidR="0095613F" w:rsidRPr="00BF082B" w:rsidTr="0018447F">
        <w:trPr>
          <w:trHeight w:val="3902"/>
        </w:trPr>
        <w:tc>
          <w:tcPr>
            <w:tcW w:w="2127" w:type="dxa"/>
          </w:tcPr>
          <w:p w:rsidR="0095613F" w:rsidRDefault="009F3BFA" w:rsidP="00DD06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9. </w:t>
            </w:r>
            <w:r w:rsidR="0095613F" w:rsidRPr="00BF082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5613F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рассказа </w:t>
            </w:r>
            <w:r w:rsidR="00DA6194">
              <w:rPr>
                <w:rFonts w:ascii="Times New Roman" w:hAnsi="Times New Roman"/>
                <w:iCs/>
                <w:sz w:val="24"/>
                <w:szCs w:val="24"/>
              </w:rPr>
              <w:t>«Что делали дети»</w:t>
            </w:r>
            <w:r w:rsidR="0095613F">
              <w:rPr>
                <w:rFonts w:ascii="Times New Roman" w:hAnsi="Times New Roman"/>
                <w:iCs/>
                <w:sz w:val="24"/>
                <w:szCs w:val="24"/>
              </w:rPr>
              <w:t xml:space="preserve"> по схеме.</w:t>
            </w:r>
          </w:p>
          <w:p w:rsidR="0018447F" w:rsidRDefault="0018447F" w:rsidP="00DD06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5613F" w:rsidRPr="00BF082B" w:rsidRDefault="009F3BFA" w:rsidP="00DD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95613F">
              <w:rPr>
                <w:rFonts w:ascii="Times New Roman" w:hAnsi="Times New Roman"/>
                <w:iCs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</w:tcPr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помощи и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поддержки. 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рассказа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Объяснение, показ способа действия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613F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схеме.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рассказ </w:t>
            </w:r>
            <w:r w:rsidR="009F3BFA">
              <w:rPr>
                <w:rFonts w:ascii="Times New Roman" w:hAnsi="Times New Roman" w:cs="Times New Roman"/>
                <w:sz w:val="24"/>
                <w:szCs w:val="24"/>
              </w:rPr>
              <w:t>воспитателю и логопеду.</w:t>
            </w:r>
          </w:p>
        </w:tc>
        <w:tc>
          <w:tcPr>
            <w:tcW w:w="2126" w:type="dxa"/>
          </w:tcPr>
          <w:p w:rsidR="0095613F" w:rsidRDefault="0095613F" w:rsidP="00DD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опорой на схему.</w:t>
            </w:r>
          </w:p>
          <w:p w:rsidR="0095613F" w:rsidRPr="00BF082B" w:rsidRDefault="0095613F" w:rsidP="00DD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Поупражнялись в  составлении рассказа по этой схеме.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3F" w:rsidRPr="00BF082B" w:rsidTr="0018447F">
        <w:trPr>
          <w:trHeight w:val="274"/>
        </w:trPr>
        <w:tc>
          <w:tcPr>
            <w:tcW w:w="2127" w:type="dxa"/>
          </w:tcPr>
          <w:p w:rsidR="0095613F" w:rsidRPr="00BF082B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11D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t>Заключитель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этап. </w:t>
            </w:r>
          </w:p>
          <w:p w:rsidR="0095613F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лексия, </w:t>
            </w:r>
          </w:p>
          <w:p w:rsidR="0018447F" w:rsidRDefault="0018447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3F" w:rsidRPr="00BF082B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13F"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8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5613F" w:rsidRPr="00BF082B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обратную связь.</w:t>
            </w:r>
          </w:p>
        </w:tc>
        <w:tc>
          <w:tcPr>
            <w:tcW w:w="2976" w:type="dxa"/>
          </w:tcPr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Подведение ито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 НОД </w:t>
            </w:r>
          </w:p>
        </w:tc>
        <w:tc>
          <w:tcPr>
            <w:tcW w:w="2977" w:type="dxa"/>
          </w:tcPr>
          <w:p w:rsidR="0095613F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 поводу выполненных заданий.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13F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613F" w:rsidRPr="00BF082B" w:rsidRDefault="0095613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о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участника познаватель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процесса</w:t>
            </w:r>
            <w:r w:rsidR="00311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1DD8" w:rsidRPr="00BF082B" w:rsidTr="0018447F">
        <w:trPr>
          <w:trHeight w:val="274"/>
        </w:trPr>
        <w:tc>
          <w:tcPr>
            <w:tcW w:w="2127" w:type="dxa"/>
          </w:tcPr>
          <w:p w:rsidR="00311DD8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2.Самооценка деятельности.</w:t>
            </w:r>
          </w:p>
          <w:p w:rsidR="0018447F" w:rsidRDefault="0018447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7F" w:rsidRPr="00311DD8" w:rsidRDefault="0018447F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694" w:type="dxa"/>
          </w:tcPr>
          <w:p w:rsidR="00311DD8" w:rsidRPr="00BF082B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2B">
              <w:rPr>
                <w:rFonts w:ascii="Times New Roman" w:hAnsi="Times New Roman" w:cs="Times New Roman"/>
                <w:sz w:val="24"/>
                <w:szCs w:val="24"/>
              </w:rPr>
              <w:t>Формирование эле</w:t>
            </w:r>
            <w:r w:rsidRPr="00BF082B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ментарных навыков самооценки</w:t>
            </w:r>
          </w:p>
        </w:tc>
        <w:tc>
          <w:tcPr>
            <w:tcW w:w="2976" w:type="dxa"/>
          </w:tcPr>
          <w:p w:rsidR="00311DD8" w:rsidRPr="00BF082B" w:rsidRDefault="00F76B5E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</w:tc>
        <w:tc>
          <w:tcPr>
            <w:tcW w:w="2977" w:type="dxa"/>
          </w:tcPr>
          <w:p w:rsidR="00311DD8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поощрение за деятельность, в зависимости от самооценки.</w:t>
            </w:r>
          </w:p>
        </w:tc>
        <w:tc>
          <w:tcPr>
            <w:tcW w:w="2126" w:type="dxa"/>
          </w:tcPr>
          <w:p w:rsidR="00311DD8" w:rsidRPr="00BF082B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самим выбрать поощрение: конфеты разного размера (маленькая, средняя, большая).</w:t>
            </w:r>
          </w:p>
        </w:tc>
        <w:tc>
          <w:tcPr>
            <w:tcW w:w="2127" w:type="dxa"/>
          </w:tcPr>
          <w:p w:rsidR="00311DD8" w:rsidRDefault="00311DD8" w:rsidP="00DD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ребёнок попробовал оценить себя.</w:t>
            </w:r>
          </w:p>
        </w:tc>
      </w:tr>
    </w:tbl>
    <w:p w:rsidR="00B85834" w:rsidRPr="00BF082B" w:rsidRDefault="00B85834" w:rsidP="0045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7232" w:rsidRPr="008B7B20" w:rsidRDefault="00497232" w:rsidP="0045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7232" w:rsidRPr="008B7B20" w:rsidRDefault="00497232" w:rsidP="0045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7232" w:rsidRPr="008B7B20" w:rsidRDefault="00497232" w:rsidP="0045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5834" w:rsidRPr="008B7B20" w:rsidRDefault="00B85834" w:rsidP="0045714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85834" w:rsidRPr="008B7B20" w:rsidSect="00522AA6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10268_"/>
      </v:shape>
    </w:pict>
  </w:numPicBullet>
  <w:abstractNum w:abstractNumId="0">
    <w:nsid w:val="FFFFFFFE"/>
    <w:multiLevelType w:val="singleLevel"/>
    <w:tmpl w:val="623C193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9B7E05"/>
    <w:multiLevelType w:val="hybridMultilevel"/>
    <w:tmpl w:val="1CE4D042"/>
    <w:lvl w:ilvl="0" w:tplc="623C193A"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87F86"/>
    <w:multiLevelType w:val="hybridMultilevel"/>
    <w:tmpl w:val="22B002C6"/>
    <w:lvl w:ilvl="0" w:tplc="7BE21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Sylfaen" w:hAnsi="Sylfae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529D"/>
    <w:rsid w:val="0001320B"/>
    <w:rsid w:val="00023E37"/>
    <w:rsid w:val="000340E9"/>
    <w:rsid w:val="00066B74"/>
    <w:rsid w:val="000817FD"/>
    <w:rsid w:val="000A0C3C"/>
    <w:rsid w:val="000A7E4B"/>
    <w:rsid w:val="000C529D"/>
    <w:rsid w:val="00103308"/>
    <w:rsid w:val="00105BC2"/>
    <w:rsid w:val="00176E5A"/>
    <w:rsid w:val="001807E3"/>
    <w:rsid w:val="0018447F"/>
    <w:rsid w:val="001D3462"/>
    <w:rsid w:val="001E5C4F"/>
    <w:rsid w:val="001F15C1"/>
    <w:rsid w:val="001F40AA"/>
    <w:rsid w:val="002076D3"/>
    <w:rsid w:val="002521A5"/>
    <w:rsid w:val="002A6753"/>
    <w:rsid w:val="002B214E"/>
    <w:rsid w:val="002D6E48"/>
    <w:rsid w:val="002E62CD"/>
    <w:rsid w:val="002E63D1"/>
    <w:rsid w:val="002F4E54"/>
    <w:rsid w:val="0030043C"/>
    <w:rsid w:val="00311DD8"/>
    <w:rsid w:val="00314202"/>
    <w:rsid w:val="003748A8"/>
    <w:rsid w:val="003838B0"/>
    <w:rsid w:val="00383B11"/>
    <w:rsid w:val="003907FE"/>
    <w:rsid w:val="003D195D"/>
    <w:rsid w:val="003D54EC"/>
    <w:rsid w:val="003D68D7"/>
    <w:rsid w:val="003E00ED"/>
    <w:rsid w:val="003F0146"/>
    <w:rsid w:val="003F360E"/>
    <w:rsid w:val="00404E8E"/>
    <w:rsid w:val="00424908"/>
    <w:rsid w:val="0045714B"/>
    <w:rsid w:val="004849B6"/>
    <w:rsid w:val="0049563D"/>
    <w:rsid w:val="00497232"/>
    <w:rsid w:val="004C6CA0"/>
    <w:rsid w:val="004D6196"/>
    <w:rsid w:val="004D70FE"/>
    <w:rsid w:val="0050379A"/>
    <w:rsid w:val="00522AA6"/>
    <w:rsid w:val="00526B33"/>
    <w:rsid w:val="00540322"/>
    <w:rsid w:val="00565B3D"/>
    <w:rsid w:val="005C34F3"/>
    <w:rsid w:val="00606A80"/>
    <w:rsid w:val="0061466A"/>
    <w:rsid w:val="0062089E"/>
    <w:rsid w:val="0062594C"/>
    <w:rsid w:val="00642897"/>
    <w:rsid w:val="006728A6"/>
    <w:rsid w:val="006836C0"/>
    <w:rsid w:val="00694310"/>
    <w:rsid w:val="0070030E"/>
    <w:rsid w:val="00705F3E"/>
    <w:rsid w:val="00713141"/>
    <w:rsid w:val="00714AA3"/>
    <w:rsid w:val="00716105"/>
    <w:rsid w:val="00747A14"/>
    <w:rsid w:val="00755E43"/>
    <w:rsid w:val="0077341E"/>
    <w:rsid w:val="00785150"/>
    <w:rsid w:val="00794EB1"/>
    <w:rsid w:val="007B676F"/>
    <w:rsid w:val="007E3359"/>
    <w:rsid w:val="00817106"/>
    <w:rsid w:val="008202B3"/>
    <w:rsid w:val="0082762C"/>
    <w:rsid w:val="0085493E"/>
    <w:rsid w:val="00861FA2"/>
    <w:rsid w:val="008B18FA"/>
    <w:rsid w:val="008B7B20"/>
    <w:rsid w:val="008D0FF1"/>
    <w:rsid w:val="008D2286"/>
    <w:rsid w:val="008E0552"/>
    <w:rsid w:val="00900817"/>
    <w:rsid w:val="0093711D"/>
    <w:rsid w:val="00943AD7"/>
    <w:rsid w:val="00947210"/>
    <w:rsid w:val="009541C2"/>
    <w:rsid w:val="0095613F"/>
    <w:rsid w:val="00960FC8"/>
    <w:rsid w:val="00977C25"/>
    <w:rsid w:val="00983154"/>
    <w:rsid w:val="00991490"/>
    <w:rsid w:val="009B47A2"/>
    <w:rsid w:val="009B5D5B"/>
    <w:rsid w:val="009D640B"/>
    <w:rsid w:val="009F3BFA"/>
    <w:rsid w:val="00A06294"/>
    <w:rsid w:val="00A25687"/>
    <w:rsid w:val="00A738E0"/>
    <w:rsid w:val="00A75902"/>
    <w:rsid w:val="00A76612"/>
    <w:rsid w:val="00A77CB1"/>
    <w:rsid w:val="00AA3DD1"/>
    <w:rsid w:val="00AC314A"/>
    <w:rsid w:val="00AC5ADE"/>
    <w:rsid w:val="00B01F59"/>
    <w:rsid w:val="00B25BEF"/>
    <w:rsid w:val="00B5059F"/>
    <w:rsid w:val="00B5546B"/>
    <w:rsid w:val="00B80BA9"/>
    <w:rsid w:val="00B812C0"/>
    <w:rsid w:val="00B85834"/>
    <w:rsid w:val="00B87512"/>
    <w:rsid w:val="00BB77E4"/>
    <w:rsid w:val="00BD676C"/>
    <w:rsid w:val="00BF082B"/>
    <w:rsid w:val="00C227D1"/>
    <w:rsid w:val="00C25D66"/>
    <w:rsid w:val="00C55A3A"/>
    <w:rsid w:val="00C57BB1"/>
    <w:rsid w:val="00C74CE0"/>
    <w:rsid w:val="00C93C1A"/>
    <w:rsid w:val="00CE3638"/>
    <w:rsid w:val="00CF022E"/>
    <w:rsid w:val="00CF274A"/>
    <w:rsid w:val="00D33F8F"/>
    <w:rsid w:val="00D603A9"/>
    <w:rsid w:val="00D765C7"/>
    <w:rsid w:val="00DA6194"/>
    <w:rsid w:val="00DC17EE"/>
    <w:rsid w:val="00DC3850"/>
    <w:rsid w:val="00DC7D78"/>
    <w:rsid w:val="00DD06B6"/>
    <w:rsid w:val="00E067AB"/>
    <w:rsid w:val="00E07298"/>
    <w:rsid w:val="00EA6E17"/>
    <w:rsid w:val="00ED332C"/>
    <w:rsid w:val="00ED68AF"/>
    <w:rsid w:val="00EE76AF"/>
    <w:rsid w:val="00F119EC"/>
    <w:rsid w:val="00F222BF"/>
    <w:rsid w:val="00F46C1F"/>
    <w:rsid w:val="00F5732E"/>
    <w:rsid w:val="00F76B5E"/>
    <w:rsid w:val="00F96A23"/>
    <w:rsid w:val="00F97C04"/>
    <w:rsid w:val="00FF37E7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BC2"/>
  </w:style>
  <w:style w:type="paragraph" w:customStyle="1" w:styleId="c7">
    <w:name w:val="c7"/>
    <w:basedOn w:val="a"/>
    <w:rsid w:val="0010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0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4E8E"/>
  </w:style>
  <w:style w:type="character" w:customStyle="1" w:styleId="c12">
    <w:name w:val="c12"/>
    <w:basedOn w:val="a0"/>
    <w:rsid w:val="00672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9F44-DC28-440A-AF94-AEEDCEDF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МБДОУ-15</dc:creator>
  <cp:keywords/>
  <dc:description/>
  <cp:lastModifiedBy>Admin</cp:lastModifiedBy>
  <cp:revision>44</cp:revision>
  <dcterms:created xsi:type="dcterms:W3CDTF">2013-02-28T07:39:00Z</dcterms:created>
  <dcterms:modified xsi:type="dcterms:W3CDTF">2014-05-18T09:22:00Z</dcterms:modified>
</cp:coreProperties>
</file>