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6C" w:rsidRDefault="00F5416C" w:rsidP="00F45A54">
      <w:pPr>
        <w:pStyle w:val="a3"/>
        <w:jc w:val="center"/>
        <w:rPr>
          <w:sz w:val="28"/>
          <w:szCs w:val="28"/>
        </w:rPr>
      </w:pPr>
      <w:r w:rsidRPr="00A7228E">
        <w:rPr>
          <w:sz w:val="28"/>
          <w:szCs w:val="28"/>
        </w:rPr>
        <w:t>Пояснительная  записка</w:t>
      </w:r>
    </w:p>
    <w:p w:rsidR="00361160" w:rsidRDefault="00F5416C" w:rsidP="00F5416C">
      <w:pPr>
        <w:rPr>
          <w:sz w:val="28"/>
          <w:szCs w:val="28"/>
        </w:rPr>
      </w:pPr>
      <w:r>
        <w:rPr>
          <w:sz w:val="28"/>
          <w:szCs w:val="28"/>
        </w:rPr>
        <w:t xml:space="preserve">       Рабочая программа составлена на основе авторской программы</w:t>
      </w:r>
      <w:r w:rsidRPr="00A7228E">
        <w:rPr>
          <w:sz w:val="28"/>
          <w:szCs w:val="28"/>
        </w:rPr>
        <w:t xml:space="preserve"> курса </w:t>
      </w:r>
      <w:r w:rsidR="00F45A54">
        <w:rPr>
          <w:sz w:val="28"/>
          <w:szCs w:val="28"/>
        </w:rPr>
        <w:t xml:space="preserve">по выбору « </w:t>
      </w:r>
      <w:r>
        <w:rPr>
          <w:sz w:val="28"/>
          <w:szCs w:val="28"/>
        </w:rPr>
        <w:t xml:space="preserve">Я и мои права» в рамках </w:t>
      </w:r>
      <w:r w:rsidRPr="00A7228E">
        <w:rPr>
          <w:sz w:val="28"/>
          <w:szCs w:val="28"/>
        </w:rPr>
        <w:t xml:space="preserve">предпрофильной подготовки для учащихся </w:t>
      </w:r>
      <w:r>
        <w:rPr>
          <w:sz w:val="28"/>
          <w:szCs w:val="28"/>
        </w:rPr>
        <w:t xml:space="preserve"> </w:t>
      </w:r>
      <w:r w:rsidRPr="00A7228E">
        <w:rPr>
          <w:sz w:val="28"/>
          <w:szCs w:val="28"/>
        </w:rPr>
        <w:t>9-х классов с ориентацией  на социально-гуманитарный профиль, рассчитана на 34 часа при учебной нагрузке 1 час в неделю</w:t>
      </w:r>
      <w:r>
        <w:rPr>
          <w:sz w:val="28"/>
          <w:szCs w:val="28"/>
        </w:rPr>
        <w:t>.</w:t>
      </w:r>
    </w:p>
    <w:p w:rsidR="00F5416C" w:rsidRDefault="00F5416C" w:rsidP="00F5416C">
      <w:pPr>
        <w:rPr>
          <w:sz w:val="28"/>
          <w:szCs w:val="28"/>
        </w:rPr>
      </w:pPr>
      <w:r>
        <w:rPr>
          <w:sz w:val="28"/>
          <w:szCs w:val="28"/>
        </w:rPr>
        <w:t xml:space="preserve">        Цели и задачи: формировать у учащихся основы правовой культуры, умение самостоятельно работать с законодательными документами, вырабатывать ответственную и взвешенную позицию по спорным вопросам, аргументировать и отстаивать свою точку зрения.</w:t>
      </w:r>
    </w:p>
    <w:p w:rsidR="00F5416C" w:rsidRDefault="00F5416C" w:rsidP="00F541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Учебный план.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959"/>
        <w:gridCol w:w="7513"/>
        <w:gridCol w:w="1701"/>
        <w:gridCol w:w="1666"/>
      </w:tblGrid>
      <w:tr w:rsidR="00F5416C" w:rsidRPr="00EF6B22" w:rsidTr="00F45A54">
        <w:trPr>
          <w:trHeight w:val="240"/>
        </w:trPr>
        <w:tc>
          <w:tcPr>
            <w:tcW w:w="959" w:type="dxa"/>
            <w:vMerge w:val="restart"/>
          </w:tcPr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№</w:t>
            </w:r>
          </w:p>
          <w:p w:rsidR="00F5416C" w:rsidRPr="00EF6B22" w:rsidRDefault="00F5416C" w:rsidP="00F5416C">
            <w:pPr>
              <w:rPr>
                <w:sz w:val="28"/>
                <w:szCs w:val="28"/>
              </w:rPr>
            </w:pPr>
            <w:proofErr w:type="gramStart"/>
            <w:r w:rsidRPr="00EF6B22">
              <w:rPr>
                <w:sz w:val="28"/>
                <w:szCs w:val="28"/>
              </w:rPr>
              <w:t>п</w:t>
            </w:r>
            <w:proofErr w:type="gramEnd"/>
            <w:r w:rsidRPr="00EF6B22">
              <w:rPr>
                <w:sz w:val="28"/>
                <w:szCs w:val="28"/>
              </w:rPr>
              <w:t>/п</w:t>
            </w:r>
          </w:p>
        </w:tc>
        <w:tc>
          <w:tcPr>
            <w:tcW w:w="7513" w:type="dxa"/>
            <w:vMerge w:val="restart"/>
          </w:tcPr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Разделы, темы</w:t>
            </w:r>
          </w:p>
        </w:tc>
        <w:tc>
          <w:tcPr>
            <w:tcW w:w="3367" w:type="dxa"/>
            <w:gridSpan w:val="2"/>
          </w:tcPr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Количество часов</w:t>
            </w:r>
          </w:p>
        </w:tc>
      </w:tr>
      <w:tr w:rsidR="00F5416C" w:rsidRPr="00EF6B22" w:rsidTr="00F45A54">
        <w:trPr>
          <w:trHeight w:val="555"/>
        </w:trPr>
        <w:tc>
          <w:tcPr>
            <w:tcW w:w="959" w:type="dxa"/>
            <w:vMerge/>
          </w:tcPr>
          <w:p w:rsidR="00F5416C" w:rsidRPr="00EF6B22" w:rsidRDefault="00F5416C" w:rsidP="00F5416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F5416C" w:rsidRPr="00EF6B22" w:rsidRDefault="00F5416C" w:rsidP="00F541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 xml:space="preserve">Авторская </w:t>
            </w:r>
          </w:p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программа</w:t>
            </w:r>
          </w:p>
          <w:p w:rsidR="00F5416C" w:rsidRPr="00EF6B22" w:rsidRDefault="00F5416C" w:rsidP="00F5416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Рабочая программа</w:t>
            </w:r>
          </w:p>
        </w:tc>
      </w:tr>
      <w:tr w:rsidR="00F5416C" w:rsidRPr="00EF6B22" w:rsidTr="00F45A54">
        <w:tc>
          <w:tcPr>
            <w:tcW w:w="959" w:type="dxa"/>
          </w:tcPr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1</w:t>
            </w:r>
          </w:p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Введение</w:t>
            </w:r>
          </w:p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Тема 1. Права несовершеннолетних.</w:t>
            </w:r>
          </w:p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 xml:space="preserve">Тема 2.Юридическая </w:t>
            </w:r>
            <w:r w:rsidR="00F45A54">
              <w:rPr>
                <w:sz w:val="28"/>
                <w:szCs w:val="28"/>
              </w:rPr>
              <w:t xml:space="preserve">ответственность </w:t>
            </w:r>
            <w:r w:rsidRPr="00EF6B22">
              <w:rPr>
                <w:sz w:val="28"/>
                <w:szCs w:val="28"/>
              </w:rPr>
              <w:t>несовершеннолетних.</w:t>
            </w:r>
          </w:p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 xml:space="preserve">Тема 3. </w:t>
            </w:r>
            <w:r w:rsidR="000C1472" w:rsidRPr="00EF6B22">
              <w:rPr>
                <w:sz w:val="28"/>
                <w:szCs w:val="28"/>
              </w:rPr>
              <w:t>Уголовное право.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Тема 4. Защита прав несовершеннолетних.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Тема 5. Конституционное право.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Тема 6. Права человека.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 xml:space="preserve">Тема 7. Избирательное право. 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Тема 8. Налоговое право.</w:t>
            </w:r>
          </w:p>
        </w:tc>
        <w:tc>
          <w:tcPr>
            <w:tcW w:w="1701" w:type="dxa"/>
          </w:tcPr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2</w:t>
            </w:r>
          </w:p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5</w:t>
            </w:r>
          </w:p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4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3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5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4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5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3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2</w:t>
            </w:r>
          </w:p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5</w:t>
            </w:r>
          </w:p>
          <w:p w:rsidR="00F5416C" w:rsidRPr="00EF6B22" w:rsidRDefault="00F5416C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4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3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5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4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5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3</w:t>
            </w:r>
          </w:p>
          <w:p w:rsidR="000C1472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3</w:t>
            </w:r>
          </w:p>
        </w:tc>
      </w:tr>
      <w:tr w:rsidR="00F5416C" w:rsidRPr="00EF6B22" w:rsidTr="00F45A54">
        <w:tc>
          <w:tcPr>
            <w:tcW w:w="959" w:type="dxa"/>
          </w:tcPr>
          <w:p w:rsidR="00F5416C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F5416C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F5416C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34 ч</w:t>
            </w:r>
          </w:p>
        </w:tc>
        <w:tc>
          <w:tcPr>
            <w:tcW w:w="1666" w:type="dxa"/>
          </w:tcPr>
          <w:p w:rsidR="00F5416C" w:rsidRPr="00EF6B22" w:rsidRDefault="000C1472" w:rsidP="00F5416C">
            <w:pPr>
              <w:rPr>
                <w:sz w:val="28"/>
                <w:szCs w:val="28"/>
              </w:rPr>
            </w:pPr>
            <w:r w:rsidRPr="00EF6B22">
              <w:rPr>
                <w:sz w:val="28"/>
                <w:szCs w:val="28"/>
              </w:rPr>
              <w:t>34 ч</w:t>
            </w:r>
          </w:p>
        </w:tc>
      </w:tr>
    </w:tbl>
    <w:p w:rsidR="00F5416C" w:rsidRPr="00EF6B22" w:rsidRDefault="00F5416C" w:rsidP="00F5416C">
      <w:pPr>
        <w:rPr>
          <w:sz w:val="28"/>
          <w:szCs w:val="28"/>
        </w:rPr>
      </w:pPr>
    </w:p>
    <w:p w:rsidR="006620E3" w:rsidRPr="006620E3" w:rsidRDefault="006620E3" w:rsidP="006620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620E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Содержание обучения, требования к подготовке учащихся по предмету в полном объеме совпадают с</w:t>
      </w:r>
      <w:r w:rsidRPr="00EF6B2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авторской </w:t>
      </w:r>
      <w:r w:rsidRPr="006620E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программой по курсу.</w:t>
      </w:r>
    </w:p>
    <w:p w:rsidR="006620E3" w:rsidRDefault="006620E3" w:rsidP="006620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F6B22" w:rsidRPr="006620E3" w:rsidRDefault="00EF6B22" w:rsidP="006620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F6B22" w:rsidRPr="00A7228E" w:rsidRDefault="00EF6B22" w:rsidP="00EF6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</w:p>
    <w:p w:rsidR="00EF6B22" w:rsidRPr="00A7228E" w:rsidRDefault="00EF6B22" w:rsidP="00EF6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1.   Конституция РФ.</w:t>
      </w:r>
    </w:p>
    <w:p w:rsidR="00F45A54" w:rsidRDefault="00EF6B22" w:rsidP="00F45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ребенка.</w:t>
      </w:r>
      <w:r w:rsidR="00F45A54" w:rsidRPr="00F4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A54" w:rsidRPr="00A7228E" w:rsidRDefault="00F45A54" w:rsidP="00F45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о правах ребенка.</w:t>
      </w:r>
    </w:p>
    <w:p w:rsidR="00F45A54" w:rsidRPr="00A7228E" w:rsidRDefault="00F45A54" w:rsidP="00F45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РФ.</w:t>
      </w:r>
    </w:p>
    <w:p w:rsidR="00F45A54" w:rsidRPr="00A7228E" w:rsidRDefault="00F45A54" w:rsidP="00F45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РФ.</w:t>
      </w:r>
    </w:p>
    <w:p w:rsidR="00F45A54" w:rsidRPr="00A7228E" w:rsidRDefault="00F45A54" w:rsidP="00F45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</w:t>
      </w:r>
    </w:p>
    <w:p w:rsidR="00F45A54" w:rsidRPr="00A7228E" w:rsidRDefault="00F45A54" w:rsidP="00F45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РФ.</w:t>
      </w:r>
    </w:p>
    <w:p w:rsidR="00F45A54" w:rsidRDefault="00F45A54" w:rsidP="00F45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Т. А. Основы права: Учебное пособие.- М.: Финансы и статистика, 2000.</w:t>
      </w:r>
      <w:r w:rsidRPr="00F4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A54" w:rsidRPr="00A7228E" w:rsidRDefault="00F45A54" w:rsidP="00F45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Володина С.И., Полиевктова А, М. , </w:t>
      </w:r>
      <w:proofErr w:type="spellStart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Ашмарина</w:t>
      </w:r>
      <w:proofErr w:type="spellEnd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М. и </w:t>
      </w:r>
      <w:proofErr w:type="spellStart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</w:t>
      </w:r>
      <w:proofErr w:type="spellEnd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знаний: Пробный учебник для 8-9 </w:t>
      </w:r>
      <w:proofErr w:type="spellStart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Российский фонд правовых реформ. Проект     « Правовое образование в школе». Серия « Основы правовых знаний».-2-е изд.- М.: Вит</w:t>
      </w:r>
      <w:proofErr w:type="gramStart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2000.</w:t>
      </w:r>
    </w:p>
    <w:p w:rsidR="00F45A54" w:rsidRPr="009C5732" w:rsidRDefault="00F45A54" w:rsidP="00F45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Кашанина</w:t>
      </w:r>
      <w:proofErr w:type="spellEnd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В., </w:t>
      </w:r>
      <w:proofErr w:type="spellStart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Кашанин</w:t>
      </w:r>
      <w:proofErr w:type="spellEnd"/>
      <w:r w:rsidRPr="00A7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Основы Российского права. Учебник для вузов</w:t>
      </w:r>
      <w:r w:rsidRPr="009C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Издательская группа ИНФРА, 1997. </w:t>
      </w:r>
    </w:p>
    <w:p w:rsidR="00F45A54" w:rsidRPr="00D9316C" w:rsidRDefault="00F45A54" w:rsidP="00F45A5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316C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А.Ф.Никитин</w:t>
      </w:r>
      <w:proofErr w:type="spellEnd"/>
      <w:r w:rsidRPr="00D9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«Политика и право»</w:t>
      </w:r>
    </w:p>
    <w:p w:rsidR="00F45A54" w:rsidRPr="00A7228E" w:rsidRDefault="00F45A54" w:rsidP="00F45A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pPr w:leftFromText="180" w:rightFromText="180" w:vertAnchor="page" w:horzAnchor="page" w:tblpX="1468" w:tblpY="9061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1275"/>
        <w:gridCol w:w="1276"/>
        <w:gridCol w:w="3119"/>
        <w:gridCol w:w="1842"/>
        <w:gridCol w:w="1843"/>
      </w:tblGrid>
      <w:tr w:rsidR="00F45A54" w:rsidRPr="00075D59" w:rsidTr="00F45A54">
        <w:tc>
          <w:tcPr>
            <w:tcW w:w="675" w:type="dxa"/>
          </w:tcPr>
          <w:p w:rsidR="00F45A54" w:rsidRPr="00075D59" w:rsidRDefault="00F45A54" w:rsidP="00F45A54">
            <w:pPr>
              <w:rPr>
                <w:sz w:val="28"/>
                <w:szCs w:val="28"/>
              </w:rPr>
            </w:pPr>
            <w:r w:rsidRPr="00075D59">
              <w:rPr>
                <w:sz w:val="28"/>
                <w:szCs w:val="28"/>
              </w:rPr>
              <w:t>№</w:t>
            </w:r>
          </w:p>
          <w:p w:rsidR="00F45A54" w:rsidRPr="00075D59" w:rsidRDefault="00F45A54" w:rsidP="00F45A54">
            <w:pPr>
              <w:rPr>
                <w:sz w:val="28"/>
                <w:szCs w:val="28"/>
              </w:rPr>
            </w:pPr>
            <w:proofErr w:type="gramStart"/>
            <w:r w:rsidRPr="00075D59">
              <w:rPr>
                <w:sz w:val="28"/>
                <w:szCs w:val="28"/>
              </w:rPr>
              <w:t>п</w:t>
            </w:r>
            <w:proofErr w:type="gramEnd"/>
            <w:r w:rsidRPr="00075D59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45A54" w:rsidRPr="00075D59" w:rsidRDefault="00F45A54" w:rsidP="00F45A54">
            <w:pPr>
              <w:rPr>
                <w:sz w:val="28"/>
                <w:szCs w:val="28"/>
              </w:rPr>
            </w:pPr>
            <w:r w:rsidRPr="00075D59">
              <w:rPr>
                <w:sz w:val="28"/>
                <w:szCs w:val="28"/>
              </w:rPr>
              <w:t>Содержани</w:t>
            </w:r>
            <w:proofErr w:type="gramStart"/>
            <w:r w:rsidRPr="00075D59">
              <w:rPr>
                <w:sz w:val="28"/>
                <w:szCs w:val="28"/>
              </w:rPr>
              <w:t>е(</w:t>
            </w:r>
            <w:proofErr w:type="gramEnd"/>
            <w:r w:rsidRPr="00075D59">
              <w:rPr>
                <w:sz w:val="28"/>
                <w:szCs w:val="28"/>
              </w:rPr>
              <w:t>раздел, тема, урок)</w:t>
            </w:r>
          </w:p>
        </w:tc>
        <w:tc>
          <w:tcPr>
            <w:tcW w:w="993" w:type="dxa"/>
          </w:tcPr>
          <w:p w:rsidR="00F45A54" w:rsidRPr="00075D59" w:rsidRDefault="00F45A54" w:rsidP="00F45A54">
            <w:pPr>
              <w:rPr>
                <w:sz w:val="28"/>
                <w:szCs w:val="28"/>
              </w:rPr>
            </w:pPr>
            <w:r w:rsidRPr="00075D59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</w:tcPr>
          <w:p w:rsidR="00F45A54" w:rsidRPr="00075D59" w:rsidRDefault="00F45A54" w:rsidP="00F45A54">
            <w:pPr>
              <w:rPr>
                <w:sz w:val="28"/>
                <w:szCs w:val="28"/>
              </w:rPr>
            </w:pPr>
            <w:r w:rsidRPr="00075D59">
              <w:rPr>
                <w:sz w:val="28"/>
                <w:szCs w:val="28"/>
              </w:rPr>
              <w:t>Дата план</w:t>
            </w:r>
          </w:p>
        </w:tc>
        <w:tc>
          <w:tcPr>
            <w:tcW w:w="1276" w:type="dxa"/>
          </w:tcPr>
          <w:p w:rsidR="00F45A54" w:rsidRPr="00075D59" w:rsidRDefault="00F45A54" w:rsidP="00F45A54">
            <w:pPr>
              <w:rPr>
                <w:sz w:val="28"/>
                <w:szCs w:val="28"/>
              </w:rPr>
            </w:pPr>
            <w:r w:rsidRPr="00075D59">
              <w:rPr>
                <w:sz w:val="28"/>
                <w:szCs w:val="28"/>
              </w:rPr>
              <w:t>Дата факт</w:t>
            </w:r>
          </w:p>
        </w:tc>
        <w:tc>
          <w:tcPr>
            <w:tcW w:w="3119" w:type="dxa"/>
          </w:tcPr>
          <w:p w:rsidR="00F45A54" w:rsidRPr="00075D59" w:rsidRDefault="00F45A54" w:rsidP="00F45A54">
            <w:pPr>
              <w:rPr>
                <w:sz w:val="28"/>
                <w:szCs w:val="28"/>
              </w:rPr>
            </w:pPr>
            <w:r w:rsidRPr="00075D59"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842" w:type="dxa"/>
          </w:tcPr>
          <w:p w:rsidR="00F45A54" w:rsidRPr="00075D59" w:rsidRDefault="00F45A54" w:rsidP="00F45A54">
            <w:pPr>
              <w:rPr>
                <w:sz w:val="28"/>
                <w:szCs w:val="28"/>
              </w:rPr>
            </w:pPr>
            <w:r w:rsidRPr="00075D59">
              <w:rPr>
                <w:sz w:val="28"/>
                <w:szCs w:val="28"/>
              </w:rPr>
              <w:t>д/з</w:t>
            </w:r>
          </w:p>
          <w:p w:rsidR="00F45A54" w:rsidRPr="00075D59" w:rsidRDefault="00F45A54" w:rsidP="00F45A54">
            <w:pPr>
              <w:rPr>
                <w:sz w:val="28"/>
                <w:szCs w:val="28"/>
              </w:rPr>
            </w:pPr>
            <w:r w:rsidRPr="00075D59">
              <w:rPr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</w:tcPr>
          <w:p w:rsidR="00F45A54" w:rsidRPr="00075D59" w:rsidRDefault="00F45A54" w:rsidP="00F45A54">
            <w:pPr>
              <w:rPr>
                <w:sz w:val="28"/>
                <w:szCs w:val="28"/>
              </w:rPr>
            </w:pPr>
            <w:r w:rsidRPr="00075D59">
              <w:rPr>
                <w:sz w:val="28"/>
                <w:szCs w:val="28"/>
              </w:rPr>
              <w:t>примечание</w:t>
            </w:r>
          </w:p>
        </w:tc>
      </w:tr>
      <w:tr w:rsidR="00F45A54" w:rsidTr="00F45A54">
        <w:tc>
          <w:tcPr>
            <w:tcW w:w="675" w:type="dxa"/>
          </w:tcPr>
          <w:p w:rsidR="00F45A54" w:rsidRPr="00075D59" w:rsidRDefault="00F45A54" w:rsidP="00F45A54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45A54" w:rsidRDefault="00F45A54" w:rsidP="00F45A54">
            <w:pPr>
              <w:rPr>
                <w:b/>
                <w:sz w:val="28"/>
                <w:szCs w:val="28"/>
              </w:rPr>
            </w:pPr>
            <w:r w:rsidRPr="00075D59">
              <w:rPr>
                <w:b/>
                <w:sz w:val="28"/>
                <w:szCs w:val="28"/>
              </w:rPr>
              <w:t>Введение</w:t>
            </w:r>
          </w:p>
          <w:p w:rsidR="00F45A54" w:rsidRPr="00075D59" w:rsidRDefault="00F45A54" w:rsidP="00F45A54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45A54" w:rsidRPr="00075D59" w:rsidRDefault="00F45A54" w:rsidP="00F45A54">
            <w:pPr>
              <w:rPr>
                <w:b/>
                <w:sz w:val="28"/>
                <w:szCs w:val="28"/>
              </w:rPr>
            </w:pPr>
            <w:r w:rsidRPr="00075D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45A54" w:rsidRPr="00075D59" w:rsidRDefault="00F45A54" w:rsidP="00F45A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5A54" w:rsidRPr="00075D59" w:rsidRDefault="00F45A54" w:rsidP="00F45A5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45A54" w:rsidRPr="00075D59" w:rsidRDefault="00F45A54" w:rsidP="00F45A5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5A54" w:rsidRPr="00075D59" w:rsidRDefault="00F45A54" w:rsidP="00F45A5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45A54" w:rsidRPr="00075D59" w:rsidRDefault="00F45A54" w:rsidP="00F45A54">
            <w:pPr>
              <w:rPr>
                <w:sz w:val="24"/>
                <w:szCs w:val="24"/>
              </w:rPr>
            </w:pPr>
          </w:p>
        </w:tc>
      </w:tr>
      <w:tr w:rsidR="00F45A54" w:rsidTr="00F45A54">
        <w:tc>
          <w:tcPr>
            <w:tcW w:w="675" w:type="dxa"/>
          </w:tcPr>
          <w:p w:rsidR="00F45A54" w:rsidRPr="00D05784" w:rsidRDefault="00F45A54" w:rsidP="00F45A54">
            <w:pPr>
              <w:rPr>
                <w:sz w:val="28"/>
                <w:szCs w:val="28"/>
              </w:rPr>
            </w:pPr>
            <w:r w:rsidRPr="00D057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Необходимость правового образования</w:t>
            </w:r>
          </w:p>
        </w:tc>
        <w:tc>
          <w:tcPr>
            <w:tcW w:w="993" w:type="dxa"/>
          </w:tcPr>
          <w:p w:rsidR="00F45A54" w:rsidRDefault="00F45A54" w:rsidP="00F45A54">
            <w: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5784" w:rsidRDefault="00F45A54" w:rsidP="00F45A54">
            <w:pPr>
              <w:rPr>
                <w:sz w:val="28"/>
                <w:szCs w:val="28"/>
              </w:rPr>
            </w:pPr>
            <w:r w:rsidRPr="00D0578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Отрасли права.</w:t>
            </w:r>
          </w:p>
        </w:tc>
        <w:tc>
          <w:tcPr>
            <w:tcW w:w="993" w:type="dxa"/>
          </w:tcPr>
          <w:p w:rsidR="00F45A54" w:rsidRDefault="00F45A54" w:rsidP="00F45A54">
            <w: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5784" w:rsidRDefault="00F45A54" w:rsidP="00F45A5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45A54" w:rsidRPr="00D05784" w:rsidRDefault="00F45A54" w:rsidP="00F45A54">
            <w:pPr>
              <w:rPr>
                <w:b/>
                <w:sz w:val="28"/>
                <w:szCs w:val="28"/>
              </w:rPr>
            </w:pPr>
            <w:r w:rsidRPr="00D05784">
              <w:rPr>
                <w:b/>
                <w:sz w:val="28"/>
                <w:szCs w:val="28"/>
              </w:rPr>
              <w:t>Тема 1. Права несовершеннолетних.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b/>
                <w:sz w:val="28"/>
                <w:szCs w:val="28"/>
              </w:rPr>
            </w:pPr>
            <w:r w:rsidRPr="00460B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5784" w:rsidRDefault="00F45A54" w:rsidP="00F45A54">
            <w:pPr>
              <w:rPr>
                <w:sz w:val="28"/>
                <w:szCs w:val="28"/>
              </w:rPr>
            </w:pPr>
            <w:r w:rsidRPr="00D05784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Декларация прав ребёнка.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5784" w:rsidRDefault="00F45A54" w:rsidP="00F45A54">
            <w:pPr>
              <w:rPr>
                <w:sz w:val="28"/>
                <w:szCs w:val="28"/>
              </w:rPr>
            </w:pPr>
            <w:r w:rsidRPr="00D05784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Конвенция о правах ребёнка, её основные положения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5784" w:rsidRDefault="00F45A54" w:rsidP="00F45A54">
            <w:pPr>
              <w:rPr>
                <w:sz w:val="28"/>
                <w:szCs w:val="28"/>
              </w:rPr>
            </w:pPr>
            <w:r w:rsidRPr="00D05784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Права несовершеннолетних по трудовому законодательству.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Трудовой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5784" w:rsidRDefault="00F45A54" w:rsidP="00F45A54">
            <w:pPr>
              <w:rPr>
                <w:sz w:val="28"/>
                <w:szCs w:val="28"/>
              </w:rPr>
            </w:pPr>
            <w:r w:rsidRPr="00D05784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Права ребёнка.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5784" w:rsidRDefault="00F45A54" w:rsidP="00F45A54">
            <w:pPr>
              <w:rPr>
                <w:sz w:val="28"/>
                <w:szCs w:val="28"/>
              </w:rPr>
            </w:pPr>
            <w:r w:rsidRPr="00D05784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Наследование. Правоспособность.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5784" w:rsidRDefault="00F45A54" w:rsidP="00F45A5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45A54" w:rsidRPr="00D05784" w:rsidRDefault="00F45A54" w:rsidP="00F45A54">
            <w:pPr>
              <w:rPr>
                <w:b/>
                <w:sz w:val="28"/>
                <w:szCs w:val="28"/>
              </w:rPr>
            </w:pPr>
            <w:r w:rsidRPr="00D05784">
              <w:rPr>
                <w:b/>
                <w:sz w:val="28"/>
                <w:szCs w:val="28"/>
              </w:rPr>
              <w:t>Тема 2. Юридическая ответственность несовершеннолетних</w:t>
            </w:r>
          </w:p>
        </w:tc>
        <w:tc>
          <w:tcPr>
            <w:tcW w:w="993" w:type="dxa"/>
          </w:tcPr>
          <w:p w:rsidR="00F45A54" w:rsidRPr="00D05784" w:rsidRDefault="00F45A54" w:rsidP="00F45A54">
            <w:pPr>
              <w:rPr>
                <w:b/>
              </w:rPr>
            </w:pPr>
            <w:r w:rsidRPr="00D05784">
              <w:rPr>
                <w:b/>
              </w:rPr>
              <w:t>4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E8596F" w:rsidRDefault="00F45A54" w:rsidP="00F45A54">
            <w:pPr>
              <w:rPr>
                <w:sz w:val="28"/>
                <w:szCs w:val="28"/>
              </w:rPr>
            </w:pPr>
            <w:r w:rsidRPr="00E8596F">
              <w:rPr>
                <w:sz w:val="28"/>
                <w:szCs w:val="28"/>
              </w:rPr>
              <w:t>8-9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Административная  и дисциплинарная ответственность учащихся.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Гражданско-процессуальный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E8596F" w:rsidRDefault="00F45A54" w:rsidP="00F45A54">
            <w:pPr>
              <w:rPr>
                <w:sz w:val="28"/>
                <w:szCs w:val="28"/>
              </w:rPr>
            </w:pPr>
            <w:r w:rsidRPr="00E8596F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Уголовный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E8596F" w:rsidRDefault="00F45A54" w:rsidP="00F45A54">
            <w:pPr>
              <w:rPr>
                <w:sz w:val="28"/>
                <w:szCs w:val="28"/>
              </w:rPr>
            </w:pPr>
            <w:r w:rsidRPr="00E8596F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Виды наказаний несовершеннолетних.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Уголовный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Default="00F45A54" w:rsidP="00F45A54"/>
        </w:tc>
        <w:tc>
          <w:tcPr>
            <w:tcW w:w="3969" w:type="dxa"/>
          </w:tcPr>
          <w:p w:rsidR="00F45A54" w:rsidRPr="00D01151" w:rsidRDefault="00F45A54" w:rsidP="00F45A54">
            <w:pPr>
              <w:rPr>
                <w:b/>
                <w:sz w:val="28"/>
                <w:szCs w:val="28"/>
              </w:rPr>
            </w:pPr>
            <w:r w:rsidRPr="00D01151">
              <w:rPr>
                <w:b/>
                <w:sz w:val="28"/>
                <w:szCs w:val="28"/>
              </w:rPr>
              <w:t>Тема 3. Уголовное право.</w:t>
            </w:r>
          </w:p>
        </w:tc>
        <w:tc>
          <w:tcPr>
            <w:tcW w:w="993" w:type="dxa"/>
          </w:tcPr>
          <w:p w:rsidR="00F45A54" w:rsidRPr="00D01151" w:rsidRDefault="00F45A54" w:rsidP="00F45A54">
            <w:pPr>
              <w:rPr>
                <w:b/>
                <w:sz w:val="28"/>
                <w:szCs w:val="28"/>
              </w:rPr>
            </w:pPr>
            <w:r w:rsidRPr="00D0115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1151" w:rsidRDefault="00F45A54" w:rsidP="00F45A54">
            <w:pPr>
              <w:rPr>
                <w:sz w:val="28"/>
                <w:szCs w:val="28"/>
              </w:rPr>
            </w:pPr>
            <w:r w:rsidRPr="00D01151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Понятие преступление.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Уголовный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1151" w:rsidRDefault="00F45A54" w:rsidP="00F45A54">
            <w:pPr>
              <w:rPr>
                <w:sz w:val="28"/>
                <w:szCs w:val="28"/>
              </w:rPr>
            </w:pPr>
            <w:r w:rsidRPr="00D01151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Уголовное наказание.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Уголовный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1151" w:rsidRDefault="00F45A54" w:rsidP="00F45A54">
            <w:pPr>
              <w:rPr>
                <w:sz w:val="28"/>
                <w:szCs w:val="28"/>
              </w:rPr>
            </w:pPr>
            <w:r w:rsidRPr="00D01151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Один на один с преступлением.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Уголовный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Default="00F45A54" w:rsidP="00F45A54"/>
        </w:tc>
        <w:tc>
          <w:tcPr>
            <w:tcW w:w="3969" w:type="dxa"/>
          </w:tcPr>
          <w:p w:rsidR="00F45A54" w:rsidRPr="00D01151" w:rsidRDefault="00F45A54" w:rsidP="00F45A54">
            <w:pPr>
              <w:rPr>
                <w:b/>
                <w:sz w:val="28"/>
                <w:szCs w:val="28"/>
              </w:rPr>
            </w:pPr>
            <w:r w:rsidRPr="00D01151">
              <w:rPr>
                <w:b/>
                <w:sz w:val="28"/>
                <w:szCs w:val="28"/>
              </w:rPr>
              <w:t>Тема 4. Защита прав несовершеннолетних</w:t>
            </w:r>
          </w:p>
        </w:tc>
        <w:tc>
          <w:tcPr>
            <w:tcW w:w="993" w:type="dxa"/>
          </w:tcPr>
          <w:p w:rsidR="00F45A54" w:rsidRPr="00D01151" w:rsidRDefault="00F45A54" w:rsidP="00F45A54">
            <w:pPr>
              <w:rPr>
                <w:b/>
                <w:sz w:val="28"/>
                <w:szCs w:val="28"/>
              </w:rPr>
            </w:pPr>
            <w:r w:rsidRPr="00D011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1151" w:rsidRDefault="00F45A54" w:rsidP="00F45A54">
            <w:pPr>
              <w:rPr>
                <w:sz w:val="28"/>
                <w:szCs w:val="28"/>
              </w:rPr>
            </w:pPr>
            <w:r w:rsidRPr="00D01151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Международные и внутригосударственные правозащитные организации.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1151" w:rsidRDefault="00F45A54" w:rsidP="00F45A54">
            <w:pPr>
              <w:rPr>
                <w:sz w:val="28"/>
                <w:szCs w:val="28"/>
              </w:rPr>
            </w:pPr>
            <w:r w:rsidRPr="00D01151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 xml:space="preserve">Освобождение </w:t>
            </w:r>
            <w:r w:rsidRPr="00460B9F">
              <w:rPr>
                <w:sz w:val="24"/>
                <w:szCs w:val="24"/>
              </w:rPr>
              <w:lastRenderedPageBreak/>
              <w:t>несовершеннолетних от наказания.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1151" w:rsidRDefault="00F45A54" w:rsidP="00F45A54">
            <w:pPr>
              <w:rPr>
                <w:sz w:val="28"/>
                <w:szCs w:val="28"/>
              </w:rPr>
            </w:pPr>
            <w:r w:rsidRPr="00D01151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Допустимые пределы необходимой обороны.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1151" w:rsidRDefault="00F45A54" w:rsidP="00F45A54">
            <w:pPr>
              <w:rPr>
                <w:sz w:val="28"/>
                <w:szCs w:val="28"/>
              </w:rPr>
            </w:pPr>
            <w:r w:rsidRPr="00D01151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Разнообразные формы защиты прав.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D01151" w:rsidRDefault="00F45A54" w:rsidP="00F45A54">
            <w:pPr>
              <w:rPr>
                <w:sz w:val="28"/>
                <w:szCs w:val="28"/>
              </w:rPr>
            </w:pPr>
            <w:r w:rsidRPr="00D01151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Итоговый контроль.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Default="00F45A54" w:rsidP="00F45A54"/>
        </w:tc>
        <w:tc>
          <w:tcPr>
            <w:tcW w:w="3969" w:type="dxa"/>
          </w:tcPr>
          <w:p w:rsidR="00F45A54" w:rsidRPr="00F66486" w:rsidRDefault="00F45A54" w:rsidP="00F45A54">
            <w:pPr>
              <w:rPr>
                <w:b/>
                <w:sz w:val="28"/>
                <w:szCs w:val="28"/>
              </w:rPr>
            </w:pPr>
            <w:r w:rsidRPr="00F66486">
              <w:rPr>
                <w:b/>
                <w:sz w:val="28"/>
                <w:szCs w:val="28"/>
              </w:rPr>
              <w:t>Тема 5. Конституционное право.</w:t>
            </w:r>
          </w:p>
        </w:tc>
        <w:tc>
          <w:tcPr>
            <w:tcW w:w="993" w:type="dxa"/>
          </w:tcPr>
          <w:p w:rsidR="00F45A54" w:rsidRPr="00F66486" w:rsidRDefault="00F45A54" w:rsidP="00F45A54">
            <w:pPr>
              <w:rPr>
                <w:b/>
                <w:sz w:val="28"/>
                <w:szCs w:val="28"/>
              </w:rPr>
            </w:pPr>
            <w:r w:rsidRPr="00F664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 w:rsidRPr="00F66486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Понятие конституции РФ.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Конституция РФ.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 w:rsidRPr="00F66486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Декларация прав человека.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 w:rsidRPr="00F66486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Осуществление государственной власти в РФ.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Таблица «Функции государственной власти»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 w:rsidRPr="00F66486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Значение органов местного самоуправления.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Default="00F45A54" w:rsidP="00F45A54"/>
        </w:tc>
        <w:tc>
          <w:tcPr>
            <w:tcW w:w="3969" w:type="dxa"/>
          </w:tcPr>
          <w:p w:rsidR="00F45A54" w:rsidRPr="00F66486" w:rsidRDefault="00F45A54" w:rsidP="00F45A54">
            <w:pPr>
              <w:rPr>
                <w:b/>
                <w:sz w:val="28"/>
                <w:szCs w:val="28"/>
              </w:rPr>
            </w:pPr>
            <w:r w:rsidRPr="00F66486">
              <w:rPr>
                <w:b/>
                <w:sz w:val="28"/>
                <w:szCs w:val="28"/>
              </w:rPr>
              <w:t>Тема 6. Права Человека.</w:t>
            </w:r>
          </w:p>
        </w:tc>
        <w:tc>
          <w:tcPr>
            <w:tcW w:w="993" w:type="dxa"/>
          </w:tcPr>
          <w:p w:rsidR="00F45A54" w:rsidRPr="00F66486" w:rsidRDefault="00F45A54" w:rsidP="00F45A54">
            <w:pPr>
              <w:rPr>
                <w:b/>
                <w:sz w:val="28"/>
                <w:szCs w:val="28"/>
              </w:rPr>
            </w:pPr>
            <w:r w:rsidRPr="00F664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 w:rsidRPr="00F66486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Право на жизнь, свободу и равенство.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 w:rsidRPr="00F66486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Права на свободу личной жизни, передвижения гражданства.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Конституция РФ. Гражданский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 w:rsidRPr="00F66486"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Право на создание семьи и владение имуществом.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Семейный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 w:rsidRPr="00F66486"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Право на свободу совести и религии.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 w:rsidRPr="00F66486"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Нарушение и защита прав человека.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45A54" w:rsidRPr="00F24E16" w:rsidRDefault="00F45A54" w:rsidP="00F45A54">
            <w:pPr>
              <w:rPr>
                <w:b/>
                <w:sz w:val="28"/>
                <w:szCs w:val="28"/>
              </w:rPr>
            </w:pPr>
            <w:r w:rsidRPr="00F24E16">
              <w:rPr>
                <w:b/>
                <w:sz w:val="28"/>
                <w:szCs w:val="28"/>
              </w:rPr>
              <w:t>Тема 7. Избирательное право.</w:t>
            </w:r>
          </w:p>
        </w:tc>
        <w:tc>
          <w:tcPr>
            <w:tcW w:w="993" w:type="dxa"/>
          </w:tcPr>
          <w:p w:rsidR="00F45A54" w:rsidRPr="00F24E16" w:rsidRDefault="00F45A54" w:rsidP="00F45A54">
            <w:pPr>
              <w:rPr>
                <w:b/>
                <w:sz w:val="28"/>
                <w:szCs w:val="28"/>
              </w:rPr>
            </w:pPr>
            <w:r w:rsidRPr="00F24E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Выборы в истории человечества.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Избиратель и его роль.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Российское избирательное право.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45A54" w:rsidRPr="00F24E16" w:rsidRDefault="00F45A54" w:rsidP="00F45A54">
            <w:pPr>
              <w:rPr>
                <w:b/>
                <w:sz w:val="28"/>
                <w:szCs w:val="28"/>
              </w:rPr>
            </w:pPr>
            <w:r w:rsidRPr="00F24E16">
              <w:rPr>
                <w:b/>
                <w:sz w:val="28"/>
                <w:szCs w:val="28"/>
              </w:rPr>
              <w:t>Тема 8. Налоговое право.</w:t>
            </w:r>
          </w:p>
        </w:tc>
        <w:tc>
          <w:tcPr>
            <w:tcW w:w="993" w:type="dxa"/>
          </w:tcPr>
          <w:p w:rsidR="00F45A54" w:rsidRPr="00F24E16" w:rsidRDefault="00F45A54" w:rsidP="00F45A54">
            <w:pPr>
              <w:rPr>
                <w:b/>
                <w:sz w:val="28"/>
                <w:szCs w:val="28"/>
              </w:rPr>
            </w:pPr>
            <w:r w:rsidRPr="00F24E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/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Государство и налоги. Какие бывают налоги.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Налоговый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Налоговое законодательство РФ. Налоги с физических лиц.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Налоговый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  <w:tr w:rsidR="00F45A54" w:rsidTr="00F45A54">
        <w:tc>
          <w:tcPr>
            <w:tcW w:w="675" w:type="dxa"/>
          </w:tcPr>
          <w:p w:rsidR="00F45A54" w:rsidRPr="00F66486" w:rsidRDefault="00F45A54" w:rsidP="00F4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Ответственность за уклонение налогов.</w:t>
            </w:r>
          </w:p>
        </w:tc>
        <w:tc>
          <w:tcPr>
            <w:tcW w:w="993" w:type="dxa"/>
          </w:tcPr>
          <w:p w:rsidR="00F45A54" w:rsidRPr="00460B9F" w:rsidRDefault="00F45A54" w:rsidP="00F45A54">
            <w:pPr>
              <w:rPr>
                <w:sz w:val="24"/>
                <w:szCs w:val="24"/>
              </w:rPr>
            </w:pPr>
            <w:r w:rsidRPr="00460B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5A54" w:rsidRDefault="00F45A54" w:rsidP="00F45A54"/>
        </w:tc>
        <w:tc>
          <w:tcPr>
            <w:tcW w:w="1276" w:type="dxa"/>
          </w:tcPr>
          <w:p w:rsidR="00F45A54" w:rsidRDefault="00F45A54" w:rsidP="00F45A54"/>
        </w:tc>
        <w:tc>
          <w:tcPr>
            <w:tcW w:w="3119" w:type="dxa"/>
          </w:tcPr>
          <w:p w:rsidR="00F45A54" w:rsidRDefault="00F45A54" w:rsidP="00F45A54">
            <w:r>
              <w:t>Налоговый кодекс.</w:t>
            </w:r>
          </w:p>
        </w:tc>
        <w:tc>
          <w:tcPr>
            <w:tcW w:w="1842" w:type="dxa"/>
          </w:tcPr>
          <w:p w:rsidR="00F45A54" w:rsidRDefault="00F45A54" w:rsidP="00F45A54"/>
        </w:tc>
        <w:tc>
          <w:tcPr>
            <w:tcW w:w="1843" w:type="dxa"/>
          </w:tcPr>
          <w:p w:rsidR="00F45A54" w:rsidRDefault="00F45A54" w:rsidP="00F45A54"/>
        </w:tc>
      </w:tr>
    </w:tbl>
    <w:p w:rsidR="00EF6B22" w:rsidRPr="00D9316C" w:rsidRDefault="00EF6B22" w:rsidP="00EF6B2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54" w:rsidRDefault="00EF6B22" w:rsidP="00F45A54">
      <w:pPr>
        <w:spacing w:before="100" w:beforeAutospacing="1" w:after="100" w:afterAutospacing="1" w:line="240" w:lineRule="auto"/>
      </w:pPr>
      <w:r w:rsidRPr="009C5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A54" w:rsidRDefault="00F45A54" w:rsidP="00F45A54"/>
    <w:p w:rsidR="00EF6B22" w:rsidRDefault="00EF6B22" w:rsidP="00F45A54">
      <w:pPr>
        <w:spacing w:before="100" w:beforeAutospacing="1" w:after="100" w:afterAutospacing="1" w:line="240" w:lineRule="auto"/>
      </w:pPr>
    </w:p>
    <w:p w:rsidR="00EF6B22" w:rsidRPr="009C5732" w:rsidRDefault="00EF6B22" w:rsidP="00EF6B22">
      <w:pPr>
        <w:rPr>
          <w:sz w:val="28"/>
          <w:szCs w:val="28"/>
        </w:rPr>
      </w:pPr>
    </w:p>
    <w:p w:rsidR="000C1472" w:rsidRDefault="000C1472" w:rsidP="00F5416C"/>
    <w:sectPr w:rsidR="000C1472" w:rsidSect="00F45A5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050"/>
    <w:multiLevelType w:val="multilevel"/>
    <w:tmpl w:val="64FE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6C"/>
    <w:rsid w:val="000C1472"/>
    <w:rsid w:val="001A6525"/>
    <w:rsid w:val="00361160"/>
    <w:rsid w:val="006620E3"/>
    <w:rsid w:val="007A4492"/>
    <w:rsid w:val="00C40021"/>
    <w:rsid w:val="00EF6B22"/>
    <w:rsid w:val="00F45A54"/>
    <w:rsid w:val="00F5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4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6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4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4</cp:revision>
  <dcterms:created xsi:type="dcterms:W3CDTF">2012-09-19T19:04:00Z</dcterms:created>
  <dcterms:modified xsi:type="dcterms:W3CDTF">2013-04-25T07:47:00Z</dcterms:modified>
</cp:coreProperties>
</file>