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04" w:rsidRDefault="00483504" w:rsidP="0048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07">
        <w:rPr>
          <w:rFonts w:ascii="Times New Roman" w:hAnsi="Times New Roman" w:cs="Times New Roman"/>
          <w:b/>
          <w:sz w:val="28"/>
          <w:szCs w:val="28"/>
        </w:rPr>
        <w:t>План – сетка воспитательной работы</w:t>
      </w:r>
    </w:p>
    <w:p w:rsidR="00483504" w:rsidRPr="00830507" w:rsidRDefault="00483504" w:rsidP="0048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07">
        <w:rPr>
          <w:rFonts w:ascii="Times New Roman" w:hAnsi="Times New Roman" w:cs="Times New Roman"/>
          <w:b/>
          <w:sz w:val="28"/>
          <w:szCs w:val="28"/>
        </w:rPr>
        <w:t xml:space="preserve"> на 2014-2015 учебный год</w:t>
      </w:r>
    </w:p>
    <w:tbl>
      <w:tblPr>
        <w:tblStyle w:val="a3"/>
        <w:tblW w:w="10420" w:type="dxa"/>
        <w:tblInd w:w="-885" w:type="dxa"/>
        <w:tblLayout w:type="fixed"/>
        <w:tblLook w:val="04A0"/>
      </w:tblPr>
      <w:tblGrid>
        <w:gridCol w:w="1702"/>
        <w:gridCol w:w="1772"/>
        <w:gridCol w:w="71"/>
        <w:gridCol w:w="88"/>
        <w:gridCol w:w="19"/>
        <w:gridCol w:w="1594"/>
        <w:gridCol w:w="9"/>
        <w:gridCol w:w="98"/>
        <w:gridCol w:w="176"/>
        <w:gridCol w:w="36"/>
        <w:gridCol w:w="35"/>
        <w:gridCol w:w="2056"/>
        <w:gridCol w:w="2693"/>
        <w:gridCol w:w="71"/>
      </w:tblGrid>
      <w:tr w:rsidR="00483504" w:rsidRPr="00A61192" w:rsidTr="00A61192">
        <w:trPr>
          <w:gridAfter w:val="1"/>
          <w:wAfter w:w="71" w:type="dxa"/>
        </w:trPr>
        <w:tc>
          <w:tcPr>
            <w:tcW w:w="1702" w:type="dxa"/>
            <w:vMerge w:val="restart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1192">
              <w:rPr>
                <w:rFonts w:ascii="Times New Roman" w:eastAsia="Calibri" w:hAnsi="Times New Roman" w:cs="Times New Roman"/>
              </w:rPr>
              <w:t xml:space="preserve"> </w:t>
            </w:r>
            <w:r w:rsidRPr="00A61192">
              <w:rPr>
                <w:rFonts w:ascii="Times New Roman" w:eastAsia="Calibri" w:hAnsi="Times New Roman" w:cs="Times New Roman"/>
                <w:b/>
              </w:rPr>
              <w:t>Направление работы</w:t>
            </w:r>
          </w:p>
        </w:tc>
        <w:tc>
          <w:tcPr>
            <w:tcW w:w="8647" w:type="dxa"/>
            <w:gridSpan w:val="12"/>
          </w:tcPr>
          <w:p w:rsidR="00483504" w:rsidRPr="00A61192" w:rsidRDefault="00483504" w:rsidP="000B5593">
            <w:pPr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83504" w:rsidRPr="00A61192" w:rsidTr="00A61192">
        <w:trPr>
          <w:gridAfter w:val="1"/>
          <w:wAfter w:w="71" w:type="dxa"/>
        </w:trPr>
        <w:tc>
          <w:tcPr>
            <w:tcW w:w="1702" w:type="dxa"/>
            <w:vMerge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1 неделя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gridSpan w:val="4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2 неделя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gridSpan w:val="4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3 неделя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4 неделя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504" w:rsidRPr="00A61192" w:rsidTr="00A61192">
        <w:trPr>
          <w:gridAfter w:val="1"/>
          <w:wAfter w:w="71" w:type="dxa"/>
          <w:trHeight w:val="1491"/>
        </w:trPr>
        <w:tc>
          <w:tcPr>
            <w:tcW w:w="1702" w:type="dxa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1.Учебно-познавательное</w:t>
            </w:r>
          </w:p>
        </w:tc>
        <w:tc>
          <w:tcPr>
            <w:tcW w:w="1931" w:type="dxa"/>
            <w:gridSpan w:val="3"/>
          </w:tcPr>
          <w:p w:rsidR="00483504" w:rsidRPr="00A61192" w:rsidRDefault="00483504" w:rsidP="004835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День Знаний. Торжественная линейка.</w:t>
            </w:r>
          </w:p>
          <w:p w:rsidR="00483504" w:rsidRPr="00A61192" w:rsidRDefault="00483504" w:rsidP="004835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Открытый классный час</w:t>
            </w:r>
          </w:p>
          <w:p w:rsidR="00483504" w:rsidRPr="00A61192" w:rsidRDefault="00483504" w:rsidP="004835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«</w:t>
            </w:r>
            <w:r w:rsidRPr="00A61192">
              <w:rPr>
                <w:rFonts w:ascii="Times New Roman" w:hAnsi="Times New Roman" w:cs="Times New Roman"/>
                <w:b/>
              </w:rPr>
              <w:t>700-летие со дня рождения преподобного Сергия Радонежского»</w:t>
            </w:r>
          </w:p>
        </w:tc>
        <w:tc>
          <w:tcPr>
            <w:tcW w:w="1720" w:type="dxa"/>
            <w:gridSpan w:val="4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eastAsia="Calibri" w:hAnsi="Times New Roman" w:cs="Times New Roman"/>
              </w:rPr>
              <w:t>Оформления дневников</w:t>
            </w:r>
          </w:p>
          <w:p w:rsidR="00483504" w:rsidRPr="00A61192" w:rsidRDefault="00483504" w:rsidP="000B5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Графики дежурств  по гимназии</w:t>
            </w:r>
            <w:r w:rsidRPr="00A6119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83504" w:rsidRPr="00A61192" w:rsidTr="00996672">
        <w:trPr>
          <w:gridAfter w:val="1"/>
          <w:wAfter w:w="71" w:type="dxa"/>
          <w:trHeight w:val="2196"/>
        </w:trPr>
        <w:tc>
          <w:tcPr>
            <w:tcW w:w="1702" w:type="dxa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2.Гражданско-патриотическое</w:t>
            </w:r>
          </w:p>
        </w:tc>
        <w:tc>
          <w:tcPr>
            <w:tcW w:w="1950" w:type="dxa"/>
            <w:gridSpan w:val="4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A61192" w:rsidRPr="00A61192" w:rsidRDefault="00A61192" w:rsidP="00A6119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A61192" w:rsidRPr="00A61192" w:rsidRDefault="00A61192" w:rsidP="00A6119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Классный час</w:t>
            </w:r>
          </w:p>
          <w:p w:rsidR="00A61192" w:rsidRPr="00A61192" w:rsidRDefault="00A61192" w:rsidP="00A6119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«12 сентября Международный день памяти жертв фашизма»</w:t>
            </w:r>
          </w:p>
          <w:p w:rsidR="00483504" w:rsidRPr="00A61192" w:rsidRDefault="00483504" w:rsidP="000B55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gridSpan w:val="4"/>
          </w:tcPr>
          <w:p w:rsidR="00483504" w:rsidRPr="00A61192" w:rsidRDefault="00483504" w:rsidP="000B5593">
            <w:pPr>
              <w:jc w:val="center"/>
              <w:rPr>
                <w:rFonts w:ascii="Times New Roman" w:hAnsi="Times New Roman" w:cs="Times New Roman"/>
              </w:rPr>
            </w:pPr>
          </w:p>
          <w:p w:rsidR="00483504" w:rsidRPr="00A61192" w:rsidRDefault="00483504" w:rsidP="000B5593">
            <w:pPr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Классный час</w:t>
            </w:r>
          </w:p>
          <w:p w:rsidR="00483504" w:rsidRPr="00A61192" w:rsidRDefault="00483504" w:rsidP="000B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</w:rPr>
              <w:t xml:space="preserve">«19 сентября </w:t>
            </w:r>
            <w:proofErr w:type="gramStart"/>
            <w:r w:rsidRPr="00A61192">
              <w:rPr>
                <w:rFonts w:ascii="Times New Roman" w:hAnsi="Times New Roman" w:cs="Times New Roman"/>
              </w:rPr>
              <w:t>-М</w:t>
            </w:r>
            <w:proofErr w:type="gramEnd"/>
            <w:r w:rsidRPr="00A61192">
              <w:rPr>
                <w:rFonts w:ascii="Times New Roman" w:hAnsi="Times New Roman" w:cs="Times New Roman"/>
              </w:rPr>
              <w:t>еждународный день мира»</w:t>
            </w:r>
          </w:p>
        </w:tc>
        <w:tc>
          <w:tcPr>
            <w:tcW w:w="2693" w:type="dxa"/>
          </w:tcPr>
          <w:p w:rsidR="00483504" w:rsidRPr="00996672" w:rsidRDefault="00996672" w:rsidP="000B5593">
            <w:pPr>
              <w:jc w:val="center"/>
              <w:rPr>
                <w:rFonts w:ascii="Times New Roman" w:hAnsi="Times New Roman" w:cs="Times New Roman"/>
              </w:rPr>
            </w:pPr>
            <w:r w:rsidRPr="00996672"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996672" w:rsidRPr="00A61192" w:rsidRDefault="00996672" w:rsidP="000B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672">
              <w:rPr>
                <w:rFonts w:ascii="Times New Roman" w:hAnsi="Times New Roman" w:cs="Times New Roman"/>
              </w:rPr>
              <w:t>«Искусство успевать»</w:t>
            </w:r>
          </w:p>
        </w:tc>
      </w:tr>
      <w:tr w:rsidR="00483504" w:rsidRPr="00A61192" w:rsidTr="00A61192">
        <w:trPr>
          <w:gridAfter w:val="1"/>
          <w:wAfter w:w="71" w:type="dxa"/>
        </w:trPr>
        <w:tc>
          <w:tcPr>
            <w:tcW w:w="1702" w:type="dxa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3.Развитие самоуправления</w:t>
            </w:r>
          </w:p>
        </w:tc>
        <w:tc>
          <w:tcPr>
            <w:tcW w:w="1931" w:type="dxa"/>
            <w:gridSpan w:val="3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Классное самоуправление. Распределение обязанностей</w:t>
            </w:r>
          </w:p>
          <w:p w:rsidR="00483504" w:rsidRPr="00A61192" w:rsidRDefault="00483504" w:rsidP="000B5593">
            <w:pPr>
              <w:rPr>
                <w:rFonts w:ascii="Times New Roman" w:hAnsi="Times New Roman" w:cs="Times New Roman"/>
              </w:rPr>
            </w:pPr>
          </w:p>
          <w:p w:rsidR="00483504" w:rsidRPr="00A61192" w:rsidRDefault="00483504" w:rsidP="000B559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Проведение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Акции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eastAsia="Calibri" w:hAnsi="Times New Roman" w:cs="Times New Roman"/>
              </w:rPr>
              <w:t>«Ветеран живет рядом»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5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Подготовка ко Дню учителя</w:t>
            </w:r>
          </w:p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eastAsia="Calibri" w:hAnsi="Times New Roman" w:cs="Times New Roman"/>
              </w:rPr>
              <w:t>Гимназический рейд «Школьная форма»</w:t>
            </w:r>
            <w:proofErr w:type="gramStart"/>
            <w:r w:rsidRPr="00A61192">
              <w:rPr>
                <w:rFonts w:ascii="Times New Roman" w:eastAsia="Calibri" w:hAnsi="Times New Roman" w:cs="Times New Roman"/>
              </w:rPr>
              <w:t>,«</w:t>
            </w:r>
            <w:proofErr w:type="gramEnd"/>
            <w:r w:rsidRPr="00A61192">
              <w:rPr>
                <w:rFonts w:ascii="Times New Roman" w:eastAsia="Calibri" w:hAnsi="Times New Roman" w:cs="Times New Roman"/>
              </w:rPr>
              <w:t>Сменная обувь»</w:t>
            </w:r>
            <w:r w:rsidRPr="00A61192">
              <w:rPr>
                <w:rFonts w:ascii="Times New Roman" w:hAnsi="Times New Roman" w:cs="Times New Roman"/>
              </w:rPr>
              <w:t>,</w:t>
            </w:r>
            <w:r w:rsidRPr="00A61192">
              <w:rPr>
                <w:rFonts w:ascii="Times New Roman" w:eastAsia="Calibri" w:hAnsi="Times New Roman" w:cs="Times New Roman"/>
              </w:rPr>
              <w:t>«Школьные учебники и принадлежностей»</w:t>
            </w:r>
          </w:p>
        </w:tc>
      </w:tr>
      <w:tr w:rsidR="00996672" w:rsidRPr="00A61192" w:rsidTr="00996672">
        <w:trPr>
          <w:gridAfter w:val="1"/>
          <w:wAfter w:w="71" w:type="dxa"/>
        </w:trPr>
        <w:tc>
          <w:tcPr>
            <w:tcW w:w="1702" w:type="dxa"/>
          </w:tcPr>
          <w:p w:rsidR="00996672" w:rsidRPr="00A61192" w:rsidRDefault="0099667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 xml:space="preserve">4.Физическое </w:t>
            </w:r>
          </w:p>
        </w:tc>
        <w:tc>
          <w:tcPr>
            <w:tcW w:w="3553" w:type="dxa"/>
            <w:gridSpan w:val="6"/>
          </w:tcPr>
          <w:p w:rsidR="00996672" w:rsidRPr="00A61192" w:rsidRDefault="00996672" w:rsidP="000B5593">
            <w:pPr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Проведение различных видов инструктаже</w:t>
            </w:r>
            <w:proofErr w:type="gramStart"/>
            <w:r w:rsidRPr="00A61192">
              <w:rPr>
                <w:rFonts w:ascii="Times New Roman" w:hAnsi="Times New Roman" w:cs="Times New Roman"/>
              </w:rPr>
              <w:t>й(</w:t>
            </w:r>
            <w:proofErr w:type="gramEnd"/>
            <w:r w:rsidRPr="00A61192">
              <w:rPr>
                <w:rFonts w:ascii="Times New Roman" w:hAnsi="Times New Roman" w:cs="Times New Roman"/>
              </w:rPr>
              <w:t>Декада «Внимание, дети» (операция «ФАРА» правила поведения уч-ся на дорогах)</w:t>
            </w:r>
          </w:p>
          <w:p w:rsidR="00996672" w:rsidRPr="00A61192" w:rsidRDefault="00996672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5"/>
          </w:tcPr>
          <w:p w:rsidR="00996672" w:rsidRDefault="00996672" w:rsidP="000B5593">
            <w:pPr>
              <w:spacing w:before="40" w:after="40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Диагностика в классе.</w:t>
            </w:r>
          </w:p>
          <w:p w:rsidR="00996672" w:rsidRPr="00A61192" w:rsidRDefault="00996672" w:rsidP="000B5593">
            <w:pPr>
              <w:spacing w:before="40" w:after="40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Состояние здоровья на начало учебного года и социометрия.</w:t>
            </w:r>
          </w:p>
        </w:tc>
        <w:tc>
          <w:tcPr>
            <w:tcW w:w="2693" w:type="dxa"/>
          </w:tcPr>
          <w:p w:rsidR="00996672" w:rsidRPr="00A61192" w:rsidRDefault="00996672" w:rsidP="0099667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День здоровья</w:t>
            </w:r>
          </w:p>
          <w:p w:rsidR="00996672" w:rsidRPr="00A61192" w:rsidRDefault="00996672" w:rsidP="00996672">
            <w:pPr>
              <w:spacing w:before="40" w:after="40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(отдельный план)</w:t>
            </w:r>
          </w:p>
        </w:tc>
      </w:tr>
      <w:tr w:rsidR="00483504" w:rsidRPr="00A61192" w:rsidTr="00996672">
        <w:trPr>
          <w:gridAfter w:val="1"/>
          <w:wAfter w:w="71" w:type="dxa"/>
        </w:trPr>
        <w:tc>
          <w:tcPr>
            <w:tcW w:w="1702" w:type="dxa"/>
          </w:tcPr>
          <w:p w:rsidR="00483504" w:rsidRPr="00A61192" w:rsidRDefault="00483504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 xml:space="preserve">5. Нравственно – </w:t>
            </w:r>
            <w:proofErr w:type="gramStart"/>
            <w:r w:rsidRPr="00A61192">
              <w:rPr>
                <w:rFonts w:ascii="Times New Roman" w:hAnsi="Times New Roman" w:cs="Times New Roman"/>
                <w:b/>
              </w:rPr>
              <w:t>эстетическое</w:t>
            </w:r>
            <w:proofErr w:type="gramEnd"/>
            <w:r w:rsidRPr="00A61192">
              <w:rPr>
                <w:rFonts w:ascii="Times New Roman" w:hAnsi="Times New Roman" w:cs="Times New Roman"/>
                <w:b/>
              </w:rPr>
              <w:t>, досуг</w:t>
            </w:r>
          </w:p>
        </w:tc>
        <w:tc>
          <w:tcPr>
            <w:tcW w:w="1931" w:type="dxa"/>
            <w:gridSpan w:val="3"/>
          </w:tcPr>
          <w:p w:rsidR="00483504" w:rsidRPr="00A61192" w:rsidRDefault="00483504" w:rsidP="000B5593">
            <w:pPr>
              <w:spacing w:before="40" w:after="40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>Запись в кружки, секции, студии.</w:t>
            </w:r>
          </w:p>
        </w:tc>
        <w:tc>
          <w:tcPr>
            <w:tcW w:w="1622" w:type="dxa"/>
            <w:gridSpan w:val="3"/>
          </w:tcPr>
          <w:p w:rsidR="00483504" w:rsidRPr="00A61192" w:rsidRDefault="004727EC" w:rsidP="000B5593">
            <w:pPr>
              <w:spacing w:before="40" w:after="40"/>
              <w:rPr>
                <w:rFonts w:ascii="Times New Roman" w:hAnsi="Times New Roman" w:cs="Times New Roman"/>
              </w:rPr>
            </w:pPr>
            <w:r w:rsidRPr="004727EC">
              <w:rPr>
                <w:rFonts w:ascii="Times New Roman" w:eastAsia="Calibri" w:hAnsi="Times New Roman" w:cs="Times New Roman"/>
                <w:sz w:val="24"/>
                <w:szCs w:val="24"/>
              </w:rPr>
              <w:t>Мини-проект « Как я провел лето».</w:t>
            </w:r>
          </w:p>
        </w:tc>
        <w:tc>
          <w:tcPr>
            <w:tcW w:w="2401" w:type="dxa"/>
            <w:gridSpan w:val="5"/>
          </w:tcPr>
          <w:p w:rsidR="00483504" w:rsidRPr="00A61192" w:rsidRDefault="00483504" w:rsidP="000B5593">
            <w:pPr>
              <w:spacing w:before="40" w:after="40"/>
              <w:rPr>
                <w:rFonts w:ascii="Times New Roman" w:hAnsi="Times New Roman" w:cs="Times New Roman"/>
              </w:rPr>
            </w:pPr>
            <w:r w:rsidRPr="00A61192">
              <w:rPr>
                <w:rFonts w:ascii="Times New Roman" w:hAnsi="Times New Roman" w:cs="Times New Roman"/>
              </w:rPr>
              <w:t xml:space="preserve"> «Минута славы» отбор номеров к празднику День учителя.</w:t>
            </w:r>
          </w:p>
        </w:tc>
        <w:tc>
          <w:tcPr>
            <w:tcW w:w="2693" w:type="dxa"/>
          </w:tcPr>
          <w:p w:rsidR="00483504" w:rsidRPr="00A61192" w:rsidRDefault="00483504" w:rsidP="000B559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691" w:rsidRPr="00A61192" w:rsidTr="00ED4691">
        <w:trPr>
          <w:gridAfter w:val="1"/>
          <w:wAfter w:w="71" w:type="dxa"/>
          <w:trHeight w:val="662"/>
        </w:trPr>
        <w:tc>
          <w:tcPr>
            <w:tcW w:w="1702" w:type="dxa"/>
          </w:tcPr>
          <w:p w:rsidR="00ED4691" w:rsidRPr="00A61192" w:rsidRDefault="00ED4691" w:rsidP="000B5593">
            <w:pPr>
              <w:spacing w:before="40" w:after="40" w:line="360" w:lineRule="auto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6.</w:t>
            </w:r>
            <w:proofErr w:type="gramStart"/>
            <w:r w:rsidRPr="00A61192">
              <w:rPr>
                <w:rFonts w:ascii="Times New Roman" w:hAnsi="Times New Roman" w:cs="Times New Roman"/>
                <w:b/>
              </w:rPr>
              <w:t>Трудовое</w:t>
            </w:r>
            <w:proofErr w:type="gramEnd"/>
            <w:r w:rsidRPr="00A61192">
              <w:rPr>
                <w:rFonts w:ascii="Times New Roman" w:hAnsi="Times New Roman" w:cs="Times New Roman"/>
                <w:b/>
              </w:rPr>
              <w:t xml:space="preserve">, профориентация </w:t>
            </w:r>
          </w:p>
        </w:tc>
        <w:tc>
          <w:tcPr>
            <w:tcW w:w="3544" w:type="dxa"/>
            <w:gridSpan w:val="5"/>
          </w:tcPr>
          <w:p w:rsidR="00ED4691" w:rsidRPr="00A61192" w:rsidRDefault="00ED4691" w:rsidP="000B5593">
            <w:pPr>
              <w:pStyle w:val="a4"/>
              <w:snapToGrid w:val="0"/>
              <w:ind w:left="360"/>
              <w:rPr>
                <w:sz w:val="22"/>
                <w:szCs w:val="22"/>
              </w:rPr>
            </w:pPr>
          </w:p>
          <w:p w:rsidR="00ED4691" w:rsidRPr="00A61192" w:rsidRDefault="00ED4691" w:rsidP="00ED4691">
            <w:pPr>
              <w:pStyle w:val="a4"/>
              <w:snapToGrid w:val="0"/>
              <w:ind w:left="360"/>
              <w:rPr>
                <w:sz w:val="22"/>
                <w:szCs w:val="22"/>
              </w:rPr>
            </w:pPr>
            <w:r w:rsidRPr="00B15AE1">
              <w:t>График дежурства в классе.</w:t>
            </w:r>
          </w:p>
        </w:tc>
        <w:tc>
          <w:tcPr>
            <w:tcW w:w="5103" w:type="dxa"/>
            <w:gridSpan w:val="7"/>
          </w:tcPr>
          <w:p w:rsidR="00ED4691" w:rsidRPr="00ED4691" w:rsidRDefault="00ED4691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D4691">
              <w:rPr>
                <w:rFonts w:ascii="Times New Roman" w:hAnsi="Times New Roman" w:cs="Times New Roman"/>
              </w:rPr>
              <w:t>Трудовой десант – уборка памятника Победы</w:t>
            </w:r>
          </w:p>
        </w:tc>
      </w:tr>
      <w:tr w:rsidR="00A61192" w:rsidRPr="00A61192" w:rsidTr="00A61192">
        <w:trPr>
          <w:gridAfter w:val="1"/>
          <w:wAfter w:w="71" w:type="dxa"/>
        </w:trPr>
        <w:tc>
          <w:tcPr>
            <w:tcW w:w="1702" w:type="dxa"/>
          </w:tcPr>
          <w:p w:rsidR="00A61192" w:rsidRPr="00A6119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61192">
              <w:rPr>
                <w:rFonts w:ascii="Times New Roman" w:hAnsi="Times New Roman" w:cs="Times New Roman"/>
                <w:b/>
              </w:rPr>
              <w:t>7.Работа с семьей</w:t>
            </w:r>
          </w:p>
          <w:p w:rsidR="00A61192" w:rsidRPr="00A61192" w:rsidRDefault="00A61192" w:rsidP="000B5593">
            <w:pPr>
              <w:spacing w:before="40" w:after="4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:rsidR="00A61192" w:rsidRPr="00A6119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8"/>
          </w:tcPr>
          <w:p w:rsidR="00A61192" w:rsidRPr="00A6119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96672">
              <w:rPr>
                <w:rFonts w:ascii="Times New Roman" w:hAnsi="Times New Roman" w:cs="Times New Roman"/>
                <w:b/>
              </w:rPr>
              <w:t>Родительское собрание.</w:t>
            </w:r>
            <w:r w:rsidRPr="00A61192">
              <w:rPr>
                <w:rFonts w:ascii="Times New Roman" w:hAnsi="Times New Roman" w:cs="Times New Roman"/>
              </w:rPr>
              <w:t xml:space="preserve"> Анализ работы за прошлый </w:t>
            </w:r>
            <w:proofErr w:type="spellStart"/>
            <w:r w:rsidRPr="00A61192">
              <w:rPr>
                <w:rFonts w:ascii="Times New Roman" w:hAnsi="Times New Roman" w:cs="Times New Roman"/>
              </w:rPr>
              <w:t>уч</w:t>
            </w:r>
            <w:proofErr w:type="spellEnd"/>
            <w:r w:rsidRPr="00A61192">
              <w:rPr>
                <w:rFonts w:ascii="Times New Roman" w:hAnsi="Times New Roman" w:cs="Times New Roman"/>
              </w:rPr>
              <w:t xml:space="preserve">. год,  планы на новый </w:t>
            </w:r>
            <w:proofErr w:type="spellStart"/>
            <w:r w:rsidRPr="00A61192">
              <w:rPr>
                <w:rFonts w:ascii="Times New Roman" w:hAnsi="Times New Roman" w:cs="Times New Roman"/>
              </w:rPr>
              <w:t>уч</w:t>
            </w:r>
            <w:proofErr w:type="gramStart"/>
            <w:r w:rsidRPr="00A61192">
              <w:rPr>
                <w:rFonts w:ascii="Times New Roman" w:hAnsi="Times New Roman" w:cs="Times New Roman"/>
              </w:rPr>
              <w:t>.г</w:t>
            </w:r>
            <w:proofErr w:type="gramEnd"/>
            <w:r w:rsidRPr="00A61192">
              <w:rPr>
                <w:rFonts w:ascii="Times New Roman" w:hAnsi="Times New Roman" w:cs="Times New Roman"/>
              </w:rPr>
              <w:t>од</w:t>
            </w:r>
            <w:proofErr w:type="spellEnd"/>
            <w:r w:rsidRPr="00A61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  <w:gridSpan w:val="2"/>
          </w:tcPr>
          <w:p w:rsidR="00A61192" w:rsidRPr="00A6119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1192" w:rsidRPr="00A61192" w:rsidRDefault="00A61192" w:rsidP="00A61192">
            <w:pPr>
              <w:pStyle w:val="a4"/>
              <w:snapToGrid w:val="0"/>
              <w:ind w:left="-1" w:firstLine="361"/>
              <w:rPr>
                <w:sz w:val="22"/>
                <w:szCs w:val="22"/>
              </w:rPr>
            </w:pPr>
            <w:r w:rsidRPr="00A61192">
              <w:rPr>
                <w:sz w:val="22"/>
                <w:szCs w:val="22"/>
              </w:rPr>
              <w:t>Изучение социально-бытовых условий жизни детей в малообеспеченных семьях, в неблагополучных семьях.</w:t>
            </w:r>
          </w:p>
          <w:p w:rsidR="00A61192" w:rsidRPr="00A6119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92" w:rsidTr="00A61192">
        <w:tc>
          <w:tcPr>
            <w:tcW w:w="1702" w:type="dxa"/>
            <w:vMerge w:val="restart"/>
          </w:tcPr>
          <w:p w:rsidR="00A61192" w:rsidRPr="00A632A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63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8718" w:type="dxa"/>
            <w:gridSpan w:val="13"/>
          </w:tcPr>
          <w:p w:rsidR="00A61192" w:rsidRDefault="00A61192" w:rsidP="000B5593">
            <w:pPr>
              <w:jc w:val="center"/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61192" w:rsidTr="00A61192">
        <w:tc>
          <w:tcPr>
            <w:tcW w:w="1702" w:type="dxa"/>
            <w:vMerge/>
          </w:tcPr>
          <w:p w:rsidR="00A61192" w:rsidRPr="00A632A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A61192" w:rsidRPr="00A23FE3" w:rsidRDefault="00A6119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92" w:rsidTr="00A61192">
        <w:tc>
          <w:tcPr>
            <w:tcW w:w="1702" w:type="dxa"/>
          </w:tcPr>
          <w:p w:rsidR="00A61192" w:rsidRPr="00A632A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1843" w:type="dxa"/>
            <w:gridSpan w:val="2"/>
          </w:tcPr>
          <w:p w:rsidR="00A61192" w:rsidRPr="00A632A2" w:rsidRDefault="00A61192" w:rsidP="00A6119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9"/>
          </w:tcPr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Фотографирование класс</w:t>
            </w:r>
            <w:r w:rsidR="00ED4691" w:rsidRPr="00472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Беседа с учителями-предметниками об успеваемости учащихся.</w:t>
            </w:r>
          </w:p>
        </w:tc>
      </w:tr>
      <w:tr w:rsidR="00ED4691" w:rsidTr="00ED4691">
        <w:tc>
          <w:tcPr>
            <w:tcW w:w="1702" w:type="dxa"/>
          </w:tcPr>
          <w:p w:rsidR="00ED4691" w:rsidRPr="00A632A2" w:rsidRDefault="00ED4691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1843" w:type="dxa"/>
            <w:gridSpan w:val="2"/>
          </w:tcPr>
          <w:p w:rsidR="00ED4691" w:rsidRPr="00ED4691" w:rsidRDefault="00ED4691" w:rsidP="00ED46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469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D4691" w:rsidRPr="00A23FE3" w:rsidRDefault="00ED4691" w:rsidP="00ED4691">
            <w:pPr>
              <w:pStyle w:val="a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Международный день пожилых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E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6"/>
          </w:tcPr>
          <w:p w:rsidR="00ED4691" w:rsidRPr="004727EC" w:rsidRDefault="00C02976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02976" w:rsidRPr="004727EC" w:rsidRDefault="00C02976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«Русские миллионеры»</w:t>
            </w:r>
          </w:p>
          <w:p w:rsidR="00C02976" w:rsidRPr="004727EC" w:rsidRDefault="00C02976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(купеческие династии)</w:t>
            </w:r>
          </w:p>
        </w:tc>
        <w:tc>
          <w:tcPr>
            <w:tcW w:w="2127" w:type="dxa"/>
            <w:gridSpan w:val="3"/>
          </w:tcPr>
          <w:p w:rsidR="00ED4691" w:rsidRPr="004727EC" w:rsidRDefault="00ED4691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ED4691" w:rsidRPr="004727EC" w:rsidRDefault="00ED4691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92" w:rsidTr="00A61192">
        <w:tc>
          <w:tcPr>
            <w:tcW w:w="1702" w:type="dxa"/>
          </w:tcPr>
          <w:p w:rsidR="00A61192" w:rsidRPr="00A632A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1843" w:type="dxa"/>
            <w:gridSpan w:val="2"/>
          </w:tcPr>
          <w:p w:rsidR="00A61192" w:rsidRPr="00A23FE3" w:rsidRDefault="00A61192" w:rsidP="000B559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Заседание клуба «Подросток»</w:t>
            </w:r>
          </w:p>
        </w:tc>
        <w:tc>
          <w:tcPr>
            <w:tcW w:w="2127" w:type="dxa"/>
            <w:gridSpan w:val="3"/>
          </w:tcPr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A61192" w:rsidRPr="004727EC" w:rsidRDefault="00A61192" w:rsidP="004727E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Гимназический смотр  «Классный уголок».</w:t>
            </w:r>
          </w:p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EC" w:rsidTr="004727EC">
        <w:tc>
          <w:tcPr>
            <w:tcW w:w="1702" w:type="dxa"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5954" w:type="dxa"/>
            <w:gridSpan w:val="11"/>
          </w:tcPr>
          <w:p w:rsidR="004727EC" w:rsidRPr="004727EC" w:rsidRDefault="004727EC" w:rsidP="004727E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районных соревнованиях</w:t>
            </w:r>
            <w:r w:rsidRPr="00472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27EC" w:rsidRPr="004727EC" w:rsidRDefault="004727EC" w:rsidP="004727E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2764" w:type="dxa"/>
            <w:gridSpan w:val="2"/>
          </w:tcPr>
          <w:p w:rsidR="004727EC" w:rsidRPr="004727EC" w:rsidRDefault="004727EC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имеем - не храним, потерявши – плачем»</w:t>
            </w:r>
          </w:p>
          <w:p w:rsidR="004727EC" w:rsidRPr="004727EC" w:rsidRDefault="004727EC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EC" w:rsidTr="000B5593">
        <w:tc>
          <w:tcPr>
            <w:tcW w:w="1702" w:type="dxa"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1843" w:type="dxa"/>
            <w:gridSpan w:val="2"/>
          </w:tcPr>
          <w:p w:rsidR="004727EC" w:rsidRPr="00383831" w:rsidRDefault="004727EC" w:rsidP="000B5593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8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Видеопоздравления</w:t>
            </w:r>
            <w:proofErr w:type="spellEnd"/>
            <w:r w:rsidRPr="0038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праздником</w:t>
            </w:r>
          </w:p>
          <w:p w:rsidR="004727EC" w:rsidRDefault="004727EC" w:rsidP="000B5593">
            <w:pPr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 Дню учителя</w:t>
            </w:r>
            <w:r w:rsidRPr="00343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727EC" w:rsidRPr="00383831" w:rsidRDefault="004727EC" w:rsidP="00996672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8"/>
          </w:tcPr>
          <w:p w:rsidR="004727EC" w:rsidRPr="004727EC" w:rsidRDefault="004727EC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«Осенний листопад»</w:t>
            </w:r>
          </w:p>
        </w:tc>
        <w:tc>
          <w:tcPr>
            <w:tcW w:w="2056" w:type="dxa"/>
          </w:tcPr>
          <w:p w:rsidR="004727EC" w:rsidRPr="004727EC" w:rsidRDefault="004727EC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4727EC" w:rsidRPr="004727EC" w:rsidRDefault="004727EC" w:rsidP="004727E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учащихся во внеурочное время</w:t>
            </w:r>
          </w:p>
          <w:p w:rsidR="004727EC" w:rsidRPr="004727EC" w:rsidRDefault="004727EC" w:rsidP="004727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92" w:rsidTr="00A61192">
        <w:tc>
          <w:tcPr>
            <w:tcW w:w="1702" w:type="dxa"/>
          </w:tcPr>
          <w:p w:rsidR="00A61192" w:rsidRPr="00A632A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92" w:rsidRPr="00A632A2" w:rsidRDefault="00A61192" w:rsidP="000B5593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gramEnd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профориентация </w:t>
            </w:r>
          </w:p>
        </w:tc>
        <w:tc>
          <w:tcPr>
            <w:tcW w:w="1843" w:type="dxa"/>
            <w:gridSpan w:val="2"/>
          </w:tcPr>
          <w:p w:rsidR="00A61192" w:rsidRDefault="00A61192" w:rsidP="00996672">
            <w:pPr>
              <w:suppressAutoHyphens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«Милосердие» - Месячник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192" w:rsidRDefault="00A61192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9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61192" w:rsidRDefault="00A61192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A61192" w:rsidRPr="00007B4F" w:rsidRDefault="00A61192" w:rsidP="009966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A3">
              <w:rPr>
                <w:rFonts w:ascii="Times New Roman" w:eastAsia="Calibri" w:hAnsi="Times New Roman" w:cs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1984" w:type="dxa"/>
            <w:gridSpan w:val="6"/>
          </w:tcPr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Трудовой десант – уборка памятника Победы</w:t>
            </w:r>
          </w:p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727EC" w:rsidRPr="004727EC" w:rsidRDefault="004727EC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4727EC" w:rsidRDefault="004727EC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61192" w:rsidRPr="004727EC" w:rsidRDefault="004727EC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2976" w:rsidRPr="004727EC">
              <w:rPr>
                <w:rFonts w:ascii="Times New Roman" w:hAnsi="Times New Roman" w:cs="Times New Roman"/>
                <w:sz w:val="24"/>
                <w:szCs w:val="24"/>
              </w:rPr>
              <w:t>Успешность обучения: от чего она зависит?</w:t>
            </w:r>
            <w:r w:rsidRPr="00472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4" w:type="dxa"/>
            <w:gridSpan w:val="2"/>
          </w:tcPr>
          <w:p w:rsidR="00A61192" w:rsidRPr="004727EC" w:rsidRDefault="00A61192" w:rsidP="004727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в каникулы</w:t>
            </w:r>
          </w:p>
        </w:tc>
      </w:tr>
      <w:tr w:rsidR="00996672" w:rsidTr="00996672">
        <w:tc>
          <w:tcPr>
            <w:tcW w:w="1702" w:type="dxa"/>
          </w:tcPr>
          <w:p w:rsidR="00996672" w:rsidRPr="00A632A2" w:rsidRDefault="00996672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996672" w:rsidRPr="00A632A2" w:rsidRDefault="00996672" w:rsidP="000B5593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6672" w:rsidRDefault="0099667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984" w:type="dxa"/>
            <w:gridSpan w:val="6"/>
          </w:tcPr>
          <w:p w:rsidR="00996672" w:rsidRDefault="00996672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2127" w:type="dxa"/>
            <w:gridSpan w:val="3"/>
          </w:tcPr>
          <w:p w:rsidR="00996672" w:rsidRPr="00996672" w:rsidRDefault="00996672" w:rsidP="0099667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96672">
              <w:rPr>
                <w:rFonts w:ascii="Times New Roman" w:hAnsi="Times New Roman" w:cs="Times New Roman"/>
                <w:b/>
              </w:rPr>
              <w:t>Сдача документации по питанию малообеспеченных детей до 15 числа.</w:t>
            </w:r>
          </w:p>
        </w:tc>
        <w:tc>
          <w:tcPr>
            <w:tcW w:w="2764" w:type="dxa"/>
            <w:gridSpan w:val="2"/>
          </w:tcPr>
          <w:p w:rsidR="00996672" w:rsidRPr="00996672" w:rsidRDefault="00996672" w:rsidP="0099667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96672">
              <w:rPr>
                <w:rFonts w:ascii="Times New Roman" w:hAnsi="Times New Roman" w:cs="Times New Roman"/>
                <w:b/>
              </w:rPr>
              <w:t>Родительские собрания. Итоги первой четверти.</w:t>
            </w:r>
          </w:p>
        </w:tc>
      </w:tr>
    </w:tbl>
    <w:p w:rsidR="004D50A3" w:rsidRDefault="004D50A3" w:rsidP="00483504"/>
    <w:p w:rsidR="00483504" w:rsidRDefault="00483504" w:rsidP="00483504"/>
    <w:p w:rsidR="004727EC" w:rsidRDefault="004727EC" w:rsidP="00483504"/>
    <w:p w:rsidR="004727EC" w:rsidRDefault="004727EC" w:rsidP="00483504"/>
    <w:p w:rsidR="004727EC" w:rsidRDefault="004727EC" w:rsidP="00483504"/>
    <w:tbl>
      <w:tblPr>
        <w:tblStyle w:val="a3"/>
        <w:tblW w:w="10596" w:type="dxa"/>
        <w:tblInd w:w="-885" w:type="dxa"/>
        <w:tblLayout w:type="fixed"/>
        <w:tblLook w:val="04A0"/>
      </w:tblPr>
      <w:tblGrid>
        <w:gridCol w:w="2202"/>
        <w:gridCol w:w="1341"/>
        <w:gridCol w:w="2835"/>
        <w:gridCol w:w="2411"/>
        <w:gridCol w:w="1807"/>
      </w:tblGrid>
      <w:tr w:rsidR="004727EC" w:rsidTr="004C1DD3">
        <w:tc>
          <w:tcPr>
            <w:tcW w:w="2203" w:type="dxa"/>
            <w:vMerge w:val="restart"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63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8393" w:type="dxa"/>
            <w:gridSpan w:val="4"/>
          </w:tcPr>
          <w:p w:rsidR="004727EC" w:rsidRDefault="004727EC" w:rsidP="000B5593">
            <w:pPr>
              <w:jc w:val="center"/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27EC" w:rsidTr="004C1DD3">
        <w:tc>
          <w:tcPr>
            <w:tcW w:w="2203" w:type="dxa"/>
            <w:vMerge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1" w:type="dxa"/>
          </w:tcPr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06" w:type="dxa"/>
          </w:tcPr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7EC" w:rsidTr="004C1DD3">
        <w:tc>
          <w:tcPr>
            <w:tcW w:w="2203" w:type="dxa"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1341" w:type="dxa"/>
            <w:vMerge w:val="restart"/>
            <w:textDirection w:val="btLr"/>
          </w:tcPr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E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A23FE3" w:rsidRDefault="004727EC" w:rsidP="000B5593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7EC" w:rsidRPr="00197A99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4727EC" w:rsidRPr="00197A99" w:rsidRDefault="004727EC" w:rsidP="004C1DD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дневников </w:t>
            </w:r>
          </w:p>
        </w:tc>
        <w:tc>
          <w:tcPr>
            <w:tcW w:w="1806" w:type="dxa"/>
          </w:tcPr>
          <w:p w:rsidR="004727EC" w:rsidRPr="00197A99" w:rsidRDefault="004727EC" w:rsidP="001E0F19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DD3" w:rsidTr="004C1DD3">
        <w:tc>
          <w:tcPr>
            <w:tcW w:w="2203" w:type="dxa"/>
          </w:tcPr>
          <w:p w:rsidR="004C1DD3" w:rsidRPr="00A632A2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1341" w:type="dxa"/>
            <w:vMerge/>
          </w:tcPr>
          <w:p w:rsidR="004C1DD3" w:rsidRPr="00A23FE3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1DD3" w:rsidRPr="00197A99" w:rsidRDefault="004C1DD3" w:rsidP="000B5593">
            <w:pPr>
              <w:suppressAutoHyphens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патриотизма, посвященный Дню народного единства</w:t>
            </w:r>
          </w:p>
        </w:tc>
        <w:tc>
          <w:tcPr>
            <w:tcW w:w="2411" w:type="dxa"/>
          </w:tcPr>
          <w:p w:rsidR="004C1DD3" w:rsidRPr="00A93F0C" w:rsidRDefault="00A93F0C" w:rsidP="00A93F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классный час</w:t>
            </w:r>
          </w:p>
          <w:p w:rsidR="00A93F0C" w:rsidRPr="00A23FE3" w:rsidRDefault="00A93F0C" w:rsidP="00A93F0C">
            <w:pPr>
              <w:pStyle w:val="a5"/>
            </w:pPr>
            <w:r w:rsidRPr="00A93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и моя будущая профессия»</w:t>
            </w:r>
          </w:p>
        </w:tc>
        <w:tc>
          <w:tcPr>
            <w:tcW w:w="1806" w:type="dxa"/>
          </w:tcPr>
          <w:p w:rsidR="004C1DD3" w:rsidRPr="00A23FE3" w:rsidRDefault="004C1DD3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3" w:rsidTr="004C1DD3">
        <w:tc>
          <w:tcPr>
            <w:tcW w:w="2203" w:type="dxa"/>
          </w:tcPr>
          <w:p w:rsidR="004C1DD3" w:rsidRPr="00A632A2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1341" w:type="dxa"/>
            <w:vMerge/>
          </w:tcPr>
          <w:p w:rsidR="004C1DD3" w:rsidRPr="00A23FE3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1DD3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4C1DD3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4C1DD3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A3">
              <w:rPr>
                <w:rFonts w:ascii="Times New Roman" w:eastAsia="Calibri" w:hAnsi="Times New Roman" w:cs="Times New Roman"/>
                <w:sz w:val="24"/>
                <w:szCs w:val="24"/>
              </w:rPr>
              <w:t>«Ветеран живет рядом»</w:t>
            </w:r>
          </w:p>
          <w:p w:rsidR="004C1DD3" w:rsidRPr="00A23FE3" w:rsidRDefault="004C1DD3" w:rsidP="004C1DD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10" w:type="dxa"/>
          </w:tcPr>
          <w:p w:rsidR="004C1DD3" w:rsidRPr="00A23FE3" w:rsidRDefault="004C1DD3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</w:t>
            </w:r>
          </w:p>
        </w:tc>
        <w:tc>
          <w:tcPr>
            <w:tcW w:w="1807" w:type="dxa"/>
          </w:tcPr>
          <w:p w:rsidR="004C1DD3" w:rsidRPr="00A23FE3" w:rsidRDefault="004C1DD3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матери</w:t>
            </w:r>
          </w:p>
        </w:tc>
      </w:tr>
      <w:tr w:rsidR="004727EC" w:rsidTr="004C1DD3">
        <w:tc>
          <w:tcPr>
            <w:tcW w:w="2203" w:type="dxa"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1341" w:type="dxa"/>
            <w:vMerge/>
          </w:tcPr>
          <w:p w:rsidR="004727EC" w:rsidRPr="00A23FE3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районных соревнованиях (отдельный план)</w:t>
            </w:r>
          </w:p>
          <w:p w:rsidR="004727EC" w:rsidRPr="00A23FE3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D3" w:rsidTr="004C1DD3">
        <w:tc>
          <w:tcPr>
            <w:tcW w:w="2203" w:type="dxa"/>
          </w:tcPr>
          <w:p w:rsidR="004C1DD3" w:rsidRPr="00A632A2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1341" w:type="dxa"/>
            <w:vMerge/>
          </w:tcPr>
          <w:p w:rsidR="004C1DD3" w:rsidRPr="00A23FE3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1DD3" w:rsidRDefault="004C1DD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C1DD3" w:rsidRPr="003E0743" w:rsidRDefault="004C1DD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0743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DD3" w:rsidRDefault="004C1DD3" w:rsidP="004C1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743">
              <w:rPr>
                <w:rFonts w:ascii="Times New Roman" w:hAnsi="Times New Roman" w:cs="Times New Roman"/>
                <w:sz w:val="24"/>
                <w:szCs w:val="24"/>
              </w:rPr>
              <w:t xml:space="preserve">16 ноября Международной день толерантности </w:t>
            </w:r>
          </w:p>
        </w:tc>
        <w:tc>
          <w:tcPr>
            <w:tcW w:w="2410" w:type="dxa"/>
          </w:tcPr>
          <w:p w:rsidR="004C1DD3" w:rsidRDefault="004C1DD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ноября Всемирный день ребенка.</w:t>
            </w:r>
          </w:p>
          <w:p w:rsidR="004C1DD3" w:rsidRPr="003E0743" w:rsidRDefault="004C1DD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C1DD3" w:rsidRDefault="004C1DD3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C1DD3" w:rsidRPr="00A23FE3" w:rsidRDefault="004C1DD3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FE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27EC" w:rsidTr="004C1DD3">
        <w:tc>
          <w:tcPr>
            <w:tcW w:w="2203" w:type="dxa"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7EC" w:rsidRPr="00A632A2" w:rsidRDefault="004727EC" w:rsidP="000B5593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gramEnd"/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профориентация </w:t>
            </w:r>
          </w:p>
        </w:tc>
        <w:tc>
          <w:tcPr>
            <w:tcW w:w="1341" w:type="dxa"/>
            <w:vMerge/>
          </w:tcPr>
          <w:p w:rsidR="004727EC" w:rsidRPr="00A23FE3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7EC" w:rsidRPr="002E2B68" w:rsidRDefault="004727EC" w:rsidP="000B5593">
            <w:pPr>
              <w:pStyle w:val="a4"/>
              <w:snapToGrid w:val="0"/>
              <w:ind w:left="360"/>
            </w:pPr>
            <w:r w:rsidRPr="002E2B68">
              <w:t>Трудовой десант – уборка памятника Победы</w:t>
            </w:r>
          </w:p>
          <w:p w:rsidR="004727EC" w:rsidRPr="00A23FE3" w:rsidRDefault="004727EC" w:rsidP="004C1DD3">
            <w:pPr>
              <w:pStyle w:val="a4"/>
              <w:snapToGrid w:val="0"/>
              <w:ind w:left="360"/>
            </w:pPr>
          </w:p>
        </w:tc>
        <w:tc>
          <w:tcPr>
            <w:tcW w:w="2410" w:type="dxa"/>
          </w:tcPr>
          <w:p w:rsidR="004727EC" w:rsidRPr="00A23FE3" w:rsidRDefault="004C1DD3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«Труд красит человека»</w:t>
            </w:r>
          </w:p>
        </w:tc>
        <w:tc>
          <w:tcPr>
            <w:tcW w:w="1807" w:type="dxa"/>
          </w:tcPr>
          <w:p w:rsidR="004727EC" w:rsidRPr="00A23FE3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EC" w:rsidTr="004C1DD3">
        <w:tc>
          <w:tcPr>
            <w:tcW w:w="2203" w:type="dxa"/>
          </w:tcPr>
          <w:p w:rsidR="004727EC" w:rsidRPr="00A632A2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4727EC" w:rsidRPr="00A632A2" w:rsidRDefault="004727EC" w:rsidP="000B5593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727EC" w:rsidRPr="00A23FE3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7EC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4727EC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  <w:p w:rsidR="004727EC" w:rsidRPr="00A23FE3" w:rsidRDefault="004727EC" w:rsidP="000B559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7EC" w:rsidRDefault="004727E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  <w:p w:rsidR="004727EC" w:rsidRPr="00A23FE3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727EC" w:rsidRPr="00197A99" w:rsidRDefault="004727EC" w:rsidP="000B55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собрание. Совместный праздник ко Дню матери.</w:t>
            </w:r>
          </w:p>
          <w:p w:rsidR="004727EC" w:rsidRPr="00A23FE3" w:rsidRDefault="004727E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EC" w:rsidRPr="00A23FE3" w:rsidRDefault="004727E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7EC" w:rsidRDefault="004727EC" w:rsidP="00483504"/>
    <w:p w:rsidR="001E0F19" w:rsidRDefault="001E0F19" w:rsidP="00483504"/>
    <w:p w:rsidR="001E0F19" w:rsidRDefault="001E0F19" w:rsidP="00483504"/>
    <w:p w:rsidR="001E0F19" w:rsidRDefault="001E0F19" w:rsidP="00483504"/>
    <w:p w:rsidR="001E0F19" w:rsidRDefault="001E0F19" w:rsidP="00483504"/>
    <w:p w:rsidR="001E0F19" w:rsidRDefault="001E0F19" w:rsidP="00483504"/>
    <w:p w:rsidR="001E0F19" w:rsidRDefault="001E0F19" w:rsidP="00483504"/>
    <w:p w:rsidR="001E0F19" w:rsidRDefault="001E0F19" w:rsidP="00483504"/>
    <w:tbl>
      <w:tblPr>
        <w:tblStyle w:val="a3"/>
        <w:tblW w:w="10432" w:type="dxa"/>
        <w:tblInd w:w="-885" w:type="dxa"/>
        <w:tblLook w:val="04A0"/>
      </w:tblPr>
      <w:tblGrid>
        <w:gridCol w:w="2055"/>
        <w:gridCol w:w="2423"/>
        <w:gridCol w:w="77"/>
        <w:gridCol w:w="2170"/>
        <w:gridCol w:w="1546"/>
        <w:gridCol w:w="2161"/>
      </w:tblGrid>
      <w:tr w:rsidR="001E0F19" w:rsidRPr="00FB59AE" w:rsidTr="00872A89">
        <w:tc>
          <w:tcPr>
            <w:tcW w:w="2055" w:type="dxa"/>
            <w:vMerge w:val="restart"/>
          </w:tcPr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8377" w:type="dxa"/>
            <w:gridSpan w:val="5"/>
          </w:tcPr>
          <w:p w:rsidR="001E0F19" w:rsidRPr="00FB59AE" w:rsidRDefault="001E0F19" w:rsidP="000B55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E0F19" w:rsidRPr="00FB59AE" w:rsidTr="00872A89">
        <w:tc>
          <w:tcPr>
            <w:tcW w:w="2055" w:type="dxa"/>
            <w:vMerge/>
          </w:tcPr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70" w:type="dxa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46" w:type="dxa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9" w:rsidRPr="00FB59AE" w:rsidTr="00872A89">
        <w:trPr>
          <w:trHeight w:val="1978"/>
        </w:trPr>
        <w:tc>
          <w:tcPr>
            <w:tcW w:w="2055" w:type="dxa"/>
          </w:tcPr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2500" w:type="dxa"/>
            <w:gridSpan w:val="2"/>
          </w:tcPr>
          <w:p w:rsidR="001E0F19" w:rsidRPr="005E2805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spellStart"/>
            <w:r w:rsidRPr="005E2805">
              <w:rPr>
                <w:rFonts w:ascii="Times New Roman" w:hAnsi="Times New Roman" w:cs="Times New Roman"/>
                <w:b/>
                <w:sz w:val="24"/>
                <w:szCs w:val="24"/>
              </w:rPr>
              <w:t>видеопоздравлений</w:t>
            </w:r>
            <w:proofErr w:type="spellEnd"/>
            <w:r w:rsidRPr="005E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Новым годом</w:t>
            </w:r>
          </w:p>
        </w:tc>
        <w:tc>
          <w:tcPr>
            <w:tcW w:w="2170" w:type="dxa"/>
          </w:tcPr>
          <w:p w:rsidR="001E0F19" w:rsidRPr="00FB59AE" w:rsidRDefault="004637A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учащихся классным</w:t>
            </w:r>
            <w:r w:rsidR="001E0F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546" w:type="dxa"/>
          </w:tcPr>
          <w:p w:rsidR="001E0F19" w:rsidRPr="005E2805" w:rsidRDefault="001E0F19" w:rsidP="004637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новогодних поделок </w:t>
            </w:r>
          </w:p>
        </w:tc>
        <w:tc>
          <w:tcPr>
            <w:tcW w:w="2161" w:type="dxa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3C1">
              <w:rPr>
                <w:rFonts w:ascii="Times New Roman" w:hAnsi="Times New Roman" w:cs="Times New Roman"/>
                <w:sz w:val="24"/>
                <w:szCs w:val="24"/>
              </w:rPr>
              <w:t>Инструктаж по ТБ «Опасность пользования пиротехническими средствами и взрывчатыми веществами».</w:t>
            </w:r>
          </w:p>
        </w:tc>
      </w:tr>
      <w:tr w:rsidR="004637AC" w:rsidRPr="00FB59AE" w:rsidTr="00872A89">
        <w:tc>
          <w:tcPr>
            <w:tcW w:w="2055" w:type="dxa"/>
          </w:tcPr>
          <w:p w:rsidR="004637AC" w:rsidRPr="00DE6400" w:rsidRDefault="004637A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2423" w:type="dxa"/>
          </w:tcPr>
          <w:p w:rsidR="004637AC" w:rsidRPr="00FB59AE" w:rsidRDefault="004637A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4637AC" w:rsidRPr="00FB59AE" w:rsidRDefault="00C22C20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Дню Конституции и международному дню</w:t>
            </w:r>
            <w:r w:rsidRPr="003B7EA7"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4637AC" w:rsidRPr="00FB59AE" w:rsidRDefault="004637A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42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украшений для новогоднего праздника, оформление этажей  и кабинетов. </w:t>
            </w:r>
          </w:p>
        </w:tc>
        <w:tc>
          <w:tcPr>
            <w:tcW w:w="2161" w:type="dxa"/>
          </w:tcPr>
          <w:p w:rsidR="004637AC" w:rsidRPr="00FB59AE" w:rsidRDefault="004637A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9" w:rsidRPr="00FB59AE" w:rsidTr="00872A89">
        <w:tc>
          <w:tcPr>
            <w:tcW w:w="2055" w:type="dxa"/>
          </w:tcPr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2500" w:type="dxa"/>
            <w:gridSpan w:val="2"/>
          </w:tcPr>
          <w:p w:rsidR="001E0F19" w:rsidRPr="00A23FE3" w:rsidRDefault="001E0F19" w:rsidP="000B559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1E0F19" w:rsidRPr="00A23FE3" w:rsidRDefault="001E0F19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«Подросток»</w:t>
            </w:r>
          </w:p>
        </w:tc>
        <w:tc>
          <w:tcPr>
            <w:tcW w:w="1546" w:type="dxa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2161" w:type="dxa"/>
          </w:tcPr>
          <w:p w:rsidR="001E0F19" w:rsidRPr="005E2805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новогодние дискотеки </w:t>
            </w:r>
          </w:p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AC" w:rsidRPr="00FB59AE" w:rsidTr="00872A89">
        <w:tc>
          <w:tcPr>
            <w:tcW w:w="2055" w:type="dxa"/>
          </w:tcPr>
          <w:p w:rsidR="004637AC" w:rsidRPr="00DE6400" w:rsidRDefault="004637A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2500" w:type="dxa"/>
            <w:gridSpan w:val="2"/>
          </w:tcPr>
          <w:p w:rsidR="004637AC" w:rsidRDefault="00872A89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«Научись говорить «нет»»</w:t>
            </w:r>
          </w:p>
        </w:tc>
        <w:tc>
          <w:tcPr>
            <w:tcW w:w="2170" w:type="dxa"/>
          </w:tcPr>
          <w:p w:rsidR="004637AC" w:rsidRPr="00A23FE3" w:rsidRDefault="00C22C20" w:rsidP="00C22C20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707" w:type="dxa"/>
            <w:gridSpan w:val="2"/>
          </w:tcPr>
          <w:p w:rsidR="004637AC" w:rsidRPr="00A23FE3" w:rsidRDefault="004637AC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районных соревнованиях (отдельный план)</w:t>
            </w:r>
          </w:p>
        </w:tc>
      </w:tr>
      <w:tr w:rsidR="001E0F19" w:rsidRPr="00FB59AE" w:rsidTr="00872A89">
        <w:tc>
          <w:tcPr>
            <w:tcW w:w="2055" w:type="dxa"/>
          </w:tcPr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6216" w:type="dxa"/>
            <w:gridSpan w:val="4"/>
          </w:tcPr>
          <w:p w:rsidR="00C22C20" w:rsidRDefault="00C22C20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1E0F19" w:rsidRPr="003B7EA7" w:rsidRDefault="00C22C20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F19" w:rsidRPr="003B7EA7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Всемирный день борьбы со </w:t>
            </w:r>
            <w:proofErr w:type="spellStart"/>
            <w:r w:rsidR="001E0F19" w:rsidRPr="003B7EA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F19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A7">
              <w:rPr>
                <w:rFonts w:ascii="Times New Roman" w:hAnsi="Times New Roman" w:cs="Times New Roman"/>
                <w:sz w:val="24"/>
                <w:szCs w:val="24"/>
              </w:rPr>
              <w:t>3 декаб</w:t>
            </w:r>
            <w:r w:rsidR="00C22C20">
              <w:rPr>
                <w:rFonts w:ascii="Times New Roman" w:hAnsi="Times New Roman" w:cs="Times New Roman"/>
                <w:sz w:val="24"/>
                <w:szCs w:val="24"/>
              </w:rPr>
              <w:t>ря Международный день инвалидов»</w:t>
            </w:r>
          </w:p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E0F19" w:rsidRPr="005E2805" w:rsidRDefault="00C72B40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линейка по итогам полугодия</w:t>
            </w:r>
          </w:p>
        </w:tc>
      </w:tr>
      <w:tr w:rsidR="001E0F19" w:rsidRPr="00FB59AE" w:rsidTr="00872A89">
        <w:tc>
          <w:tcPr>
            <w:tcW w:w="2055" w:type="dxa"/>
          </w:tcPr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gramEnd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профориентация </w:t>
            </w:r>
          </w:p>
        </w:tc>
        <w:tc>
          <w:tcPr>
            <w:tcW w:w="2500" w:type="dxa"/>
            <w:gridSpan w:val="2"/>
          </w:tcPr>
          <w:p w:rsidR="001E0F19" w:rsidRPr="00F612B2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инструктажей по ТБ, ПДД, </w:t>
            </w:r>
            <w:proofErr w:type="spellStart"/>
            <w:r w:rsidRPr="00F612B2">
              <w:rPr>
                <w:rFonts w:ascii="Times New Roman" w:hAnsi="Times New Roman" w:cs="Times New Roman"/>
                <w:b/>
                <w:sz w:val="24"/>
                <w:szCs w:val="24"/>
              </w:rPr>
              <w:t>пожаробезопасность</w:t>
            </w:r>
            <w:proofErr w:type="spellEnd"/>
            <w:r w:rsidRPr="00F61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1E0F19" w:rsidRPr="002E2B68" w:rsidRDefault="001E0F19" w:rsidP="000B5593">
            <w:pPr>
              <w:pStyle w:val="a4"/>
              <w:snapToGrid w:val="0"/>
              <w:ind w:left="360"/>
            </w:pPr>
            <w:r w:rsidRPr="002E2B68">
              <w:t>Трудовой десант – уборка памятника Победы</w:t>
            </w:r>
          </w:p>
          <w:p w:rsidR="001E0F19" w:rsidRPr="00FB59AE" w:rsidRDefault="001E0F19" w:rsidP="000B5593">
            <w:pPr>
              <w:pStyle w:val="a4"/>
              <w:snapToGrid w:val="0"/>
              <w:ind w:left="360"/>
            </w:pPr>
          </w:p>
        </w:tc>
        <w:tc>
          <w:tcPr>
            <w:tcW w:w="3707" w:type="dxa"/>
            <w:gridSpan w:val="2"/>
          </w:tcPr>
          <w:p w:rsidR="001E0F19" w:rsidRDefault="001E0F19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1E0F19" w:rsidRDefault="001E0F19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E0F19" w:rsidRDefault="001E0F19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A3">
              <w:rPr>
                <w:rFonts w:ascii="Times New Roman" w:eastAsia="Calibri" w:hAnsi="Times New Roman" w:cs="Times New Roman"/>
                <w:sz w:val="24"/>
                <w:szCs w:val="24"/>
              </w:rPr>
              <w:t>«Ветеран живет рядом»</w:t>
            </w:r>
          </w:p>
          <w:p w:rsidR="001E0F19" w:rsidRPr="00FB59AE" w:rsidRDefault="001E0F19" w:rsidP="000B55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9" w:rsidRPr="00FB59AE" w:rsidTr="00872A89">
        <w:tc>
          <w:tcPr>
            <w:tcW w:w="2055" w:type="dxa"/>
          </w:tcPr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1E0F19" w:rsidRPr="00DE6400" w:rsidRDefault="001E0F1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sz w:val="24"/>
                <w:szCs w:val="24"/>
              </w:rPr>
              <w:t>Приглашение в школу родителей неуспевающих учеников</w:t>
            </w:r>
          </w:p>
        </w:tc>
        <w:tc>
          <w:tcPr>
            <w:tcW w:w="2170" w:type="dxa"/>
          </w:tcPr>
          <w:p w:rsidR="001E0F19" w:rsidRPr="00FB59AE" w:rsidRDefault="00C22C20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Сбор списков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документации на питание учащихся из малообеспеченных семей </w:t>
            </w:r>
            <w:r w:rsidRPr="00F61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24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F61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gridSpan w:val="2"/>
          </w:tcPr>
          <w:p w:rsidR="001E0F19" w:rsidRPr="00FB59AE" w:rsidRDefault="001E0F1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19" w:rsidRPr="00FB59AE" w:rsidRDefault="00C22C20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итогам 2 четверти </w:t>
            </w:r>
          </w:p>
        </w:tc>
      </w:tr>
    </w:tbl>
    <w:p w:rsidR="001E0F19" w:rsidRDefault="001E0F19" w:rsidP="00483504"/>
    <w:p w:rsidR="00872A89" w:rsidRDefault="00872A89" w:rsidP="00483504"/>
    <w:p w:rsidR="00872A89" w:rsidRDefault="00872A89" w:rsidP="00483504"/>
    <w:p w:rsidR="00872A89" w:rsidRDefault="00872A89" w:rsidP="00483504"/>
    <w:p w:rsidR="00872A89" w:rsidRDefault="00872A89" w:rsidP="00483504"/>
    <w:p w:rsidR="00872A89" w:rsidRDefault="00872A89" w:rsidP="00483504"/>
    <w:tbl>
      <w:tblPr>
        <w:tblStyle w:val="a3"/>
        <w:tblW w:w="10562" w:type="dxa"/>
        <w:tblInd w:w="-885" w:type="dxa"/>
        <w:tblLook w:val="04A0"/>
      </w:tblPr>
      <w:tblGrid>
        <w:gridCol w:w="2226"/>
        <w:gridCol w:w="1852"/>
        <w:gridCol w:w="3242"/>
        <w:gridCol w:w="727"/>
        <w:gridCol w:w="2515"/>
      </w:tblGrid>
      <w:tr w:rsidR="00872A89" w:rsidTr="00872A89">
        <w:tc>
          <w:tcPr>
            <w:tcW w:w="2226" w:type="dxa"/>
            <w:vMerge w:val="restart"/>
          </w:tcPr>
          <w:p w:rsidR="00872A89" w:rsidRPr="000D5333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8336" w:type="dxa"/>
            <w:gridSpan w:val="4"/>
          </w:tcPr>
          <w:p w:rsidR="00872A89" w:rsidRPr="000D5333" w:rsidRDefault="00872A89" w:rsidP="000B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3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72A89" w:rsidTr="00872A89">
        <w:tc>
          <w:tcPr>
            <w:tcW w:w="2226" w:type="dxa"/>
            <w:vMerge/>
          </w:tcPr>
          <w:p w:rsidR="00872A89" w:rsidRPr="000D5333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A89" w:rsidRPr="000D5333" w:rsidRDefault="00872A89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72A89" w:rsidRPr="000D5333" w:rsidRDefault="00872A89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gridSpan w:val="2"/>
          </w:tcPr>
          <w:p w:rsidR="00872A89" w:rsidRPr="000D5333" w:rsidRDefault="00872A89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15" w:type="dxa"/>
          </w:tcPr>
          <w:p w:rsidR="00872A89" w:rsidRPr="000D5333" w:rsidRDefault="00872A89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72A89" w:rsidTr="00872A89">
        <w:tc>
          <w:tcPr>
            <w:tcW w:w="2226" w:type="dxa"/>
          </w:tcPr>
          <w:p w:rsidR="00872A89" w:rsidRPr="00DE6400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1852" w:type="dxa"/>
            <w:vMerge w:val="restart"/>
            <w:textDirection w:val="btLr"/>
          </w:tcPr>
          <w:p w:rsidR="00872A89" w:rsidRPr="00A23FE3" w:rsidRDefault="00872A89" w:rsidP="000B5593">
            <w:pPr>
              <w:spacing w:before="40" w:after="40" w:line="360" w:lineRule="auto"/>
              <w:ind w:left="113" w:right="113"/>
              <w:jc w:val="center"/>
            </w:pPr>
            <w:r w:rsidRPr="00A23FE3">
              <w:rPr>
                <w:b/>
              </w:rPr>
              <w:t>КАНИКУЛЫ</w:t>
            </w:r>
          </w:p>
        </w:tc>
        <w:tc>
          <w:tcPr>
            <w:tcW w:w="3969" w:type="dxa"/>
            <w:gridSpan w:val="2"/>
          </w:tcPr>
          <w:p w:rsidR="00872A89" w:rsidRPr="0058794C" w:rsidRDefault="00872A89" w:rsidP="000B55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C">
              <w:rPr>
                <w:rFonts w:ascii="Times New Roman" w:hAnsi="Times New Roman" w:cs="Times New Roman"/>
                <w:sz w:val="24"/>
                <w:szCs w:val="24"/>
              </w:rPr>
              <w:t>Гимназический смотр  «Классный уголок»</w:t>
            </w:r>
          </w:p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  <w:tc>
          <w:tcPr>
            <w:tcW w:w="2515" w:type="dxa"/>
          </w:tcPr>
          <w:p w:rsidR="00872A89" w:rsidRPr="00A23FE3" w:rsidRDefault="00872A89" w:rsidP="00872A89">
            <w:pPr>
              <w:spacing w:before="40" w:after="4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</w:t>
            </w:r>
          </w:p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</w:tr>
      <w:tr w:rsidR="00872A89" w:rsidTr="00872A89">
        <w:tc>
          <w:tcPr>
            <w:tcW w:w="2226" w:type="dxa"/>
          </w:tcPr>
          <w:p w:rsidR="00872A89" w:rsidRPr="00DE6400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1852" w:type="dxa"/>
            <w:vMerge/>
          </w:tcPr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  <w:tc>
          <w:tcPr>
            <w:tcW w:w="3969" w:type="dxa"/>
            <w:gridSpan w:val="2"/>
          </w:tcPr>
          <w:p w:rsidR="00872A89" w:rsidRPr="00CC313C" w:rsidRDefault="00872A8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Правонарушения подростков и мера ответственности</w:t>
            </w:r>
          </w:p>
        </w:tc>
        <w:tc>
          <w:tcPr>
            <w:tcW w:w="2515" w:type="dxa"/>
          </w:tcPr>
          <w:p w:rsidR="00872A89" w:rsidRPr="00D87B4B" w:rsidRDefault="00D87B4B" w:rsidP="00D87B4B">
            <w:pPr>
              <w:pStyle w:val="a5"/>
              <w:rPr>
                <w:rFonts w:ascii="Times New Roman" w:hAnsi="Times New Roman" w:cs="Times New Roman"/>
              </w:rPr>
            </w:pPr>
            <w:r w:rsidRPr="00D87B4B">
              <w:rPr>
                <w:rFonts w:ascii="Times New Roman" w:hAnsi="Times New Roman" w:cs="Times New Roman"/>
              </w:rPr>
              <w:t>Классный час «Творить благо» (Русские меценаты)</w:t>
            </w:r>
          </w:p>
        </w:tc>
      </w:tr>
      <w:tr w:rsidR="00C72B40" w:rsidTr="000B5593">
        <w:tc>
          <w:tcPr>
            <w:tcW w:w="2226" w:type="dxa"/>
          </w:tcPr>
          <w:p w:rsidR="00C72B40" w:rsidRPr="00DE6400" w:rsidRDefault="00C72B40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1852" w:type="dxa"/>
            <w:vMerge/>
          </w:tcPr>
          <w:p w:rsidR="00C72B40" w:rsidRPr="00A23FE3" w:rsidRDefault="00C72B40" w:rsidP="000B5593">
            <w:pPr>
              <w:spacing w:before="40" w:after="40" w:line="360" w:lineRule="auto"/>
              <w:jc w:val="center"/>
            </w:pPr>
          </w:p>
        </w:tc>
        <w:tc>
          <w:tcPr>
            <w:tcW w:w="3242" w:type="dxa"/>
          </w:tcPr>
          <w:p w:rsidR="00C72B40" w:rsidRDefault="00C72B40" w:rsidP="000B55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</w:p>
          <w:p w:rsidR="00C72B40" w:rsidRPr="00CC313C" w:rsidRDefault="00C72B40" w:rsidP="000B55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3242" w:type="dxa"/>
            <w:gridSpan w:val="2"/>
          </w:tcPr>
          <w:p w:rsidR="00C72B40" w:rsidRDefault="00C72B40" w:rsidP="00C72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6A9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учащихся, рейд по проверке опаздывающих уч-ся.</w:t>
            </w:r>
          </w:p>
          <w:p w:rsidR="00C72B40" w:rsidRPr="00A23FE3" w:rsidRDefault="00C72B40" w:rsidP="000B5593">
            <w:pPr>
              <w:spacing w:before="40" w:after="40" w:line="360" w:lineRule="auto"/>
              <w:jc w:val="center"/>
            </w:pPr>
          </w:p>
        </w:tc>
      </w:tr>
      <w:tr w:rsidR="00872A89" w:rsidTr="00872A89">
        <w:tc>
          <w:tcPr>
            <w:tcW w:w="2226" w:type="dxa"/>
          </w:tcPr>
          <w:p w:rsidR="00872A89" w:rsidRPr="00DE6400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1852" w:type="dxa"/>
            <w:vMerge/>
          </w:tcPr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  <w:tc>
          <w:tcPr>
            <w:tcW w:w="3969" w:type="dxa"/>
            <w:gridSpan w:val="2"/>
          </w:tcPr>
          <w:p w:rsidR="00872A89" w:rsidRPr="0058794C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победить дракона,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держись от вредной привычки» </w:t>
            </w:r>
          </w:p>
        </w:tc>
        <w:tc>
          <w:tcPr>
            <w:tcW w:w="2515" w:type="dxa"/>
          </w:tcPr>
          <w:p w:rsidR="00872A89" w:rsidRPr="0058794C" w:rsidRDefault="00872A8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94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районных соревнованиях (отдельный план)</w:t>
            </w:r>
          </w:p>
        </w:tc>
      </w:tr>
      <w:tr w:rsidR="00872A89" w:rsidTr="00872A89">
        <w:tc>
          <w:tcPr>
            <w:tcW w:w="2226" w:type="dxa"/>
          </w:tcPr>
          <w:p w:rsidR="00872A89" w:rsidRPr="00DE6400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1852" w:type="dxa"/>
            <w:vMerge/>
          </w:tcPr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  <w:tc>
          <w:tcPr>
            <w:tcW w:w="3969" w:type="dxa"/>
            <w:gridSpan w:val="2"/>
          </w:tcPr>
          <w:p w:rsidR="00872A89" w:rsidRDefault="00C72B40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</w:t>
            </w:r>
            <w:r w:rsidR="00872A89" w:rsidRPr="000D5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января - Международный день объятий</w:t>
            </w:r>
          </w:p>
          <w:p w:rsidR="00872A89" w:rsidRPr="000D5333" w:rsidRDefault="00872A89" w:rsidP="00C72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 января - День студентов</w:t>
            </w:r>
            <w:r w:rsidR="00C72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0D5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5" w:type="dxa"/>
          </w:tcPr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</w:tr>
      <w:tr w:rsidR="00872A89" w:rsidTr="00872A89">
        <w:tc>
          <w:tcPr>
            <w:tcW w:w="2226" w:type="dxa"/>
          </w:tcPr>
          <w:p w:rsidR="00872A89" w:rsidRPr="00DE6400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A89" w:rsidRPr="00DE6400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gramEnd"/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профориентация </w:t>
            </w:r>
          </w:p>
        </w:tc>
        <w:tc>
          <w:tcPr>
            <w:tcW w:w="1852" w:type="dxa"/>
            <w:vMerge/>
          </w:tcPr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  <w:tc>
          <w:tcPr>
            <w:tcW w:w="6484" w:type="dxa"/>
            <w:gridSpan w:val="3"/>
          </w:tcPr>
          <w:p w:rsidR="00872A89" w:rsidRPr="00197A99" w:rsidRDefault="00872A89" w:rsidP="000B5593">
            <w:pPr>
              <w:pStyle w:val="a4"/>
              <w:snapToGrid w:val="0"/>
              <w:ind w:left="360"/>
            </w:pPr>
            <w:r w:rsidRPr="00197A99">
              <w:t>Трудовой десант – уборка памятника Победы</w:t>
            </w:r>
          </w:p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</w:tr>
      <w:tr w:rsidR="00C72B40" w:rsidTr="000B5593">
        <w:tc>
          <w:tcPr>
            <w:tcW w:w="2226" w:type="dxa"/>
          </w:tcPr>
          <w:p w:rsidR="00C72B40" w:rsidRPr="00DE6400" w:rsidRDefault="00C72B40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00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C72B40" w:rsidRPr="00DE6400" w:rsidRDefault="00C72B40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C72B40" w:rsidRPr="00A23FE3" w:rsidRDefault="00C72B40" w:rsidP="000B5593">
            <w:pPr>
              <w:spacing w:before="40" w:after="40" w:line="360" w:lineRule="auto"/>
              <w:jc w:val="center"/>
            </w:pPr>
          </w:p>
        </w:tc>
        <w:tc>
          <w:tcPr>
            <w:tcW w:w="3242" w:type="dxa"/>
          </w:tcPr>
          <w:p w:rsidR="00C72B40" w:rsidRPr="009616A9" w:rsidRDefault="00C72B40" w:rsidP="00C72B40">
            <w:pPr>
              <w:pStyle w:val="a4"/>
              <w:snapToGrid w:val="0"/>
              <w:ind w:left="360"/>
            </w:pPr>
            <w:r>
              <w:rPr>
                <w:b/>
              </w:rPr>
              <w:t>Сдача  документов  на питание учащихся в</w:t>
            </w:r>
            <w:r w:rsidRPr="009229D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9229D2">
              <w:rPr>
                <w:b/>
              </w:rPr>
              <w:t xml:space="preserve"> </w:t>
            </w:r>
            <w:r w:rsidRPr="00A04F9F">
              <w:rPr>
                <w:b/>
              </w:rPr>
              <w:t>квартале</w:t>
            </w:r>
            <w:r>
              <w:rPr>
                <w:b/>
              </w:rPr>
              <w:t xml:space="preserve"> до 15 числа</w:t>
            </w:r>
            <w:r w:rsidRPr="00A04F9F">
              <w:rPr>
                <w:b/>
              </w:rPr>
              <w:t>.</w:t>
            </w:r>
          </w:p>
        </w:tc>
        <w:tc>
          <w:tcPr>
            <w:tcW w:w="3242" w:type="dxa"/>
            <w:gridSpan w:val="2"/>
          </w:tcPr>
          <w:p w:rsidR="00C72B40" w:rsidRPr="009616A9" w:rsidRDefault="00C72B40" w:rsidP="00C72B40">
            <w:pPr>
              <w:pStyle w:val="a4"/>
              <w:snapToGrid w:val="0"/>
              <w:ind w:left="360"/>
            </w:pPr>
            <w:r w:rsidRPr="009616A9">
              <w:t>Изучение социально-бытовых условий жизни детей в малообеспеченных семьях, в неблагополучных семьях</w:t>
            </w:r>
          </w:p>
        </w:tc>
      </w:tr>
      <w:tr w:rsidR="00872A89" w:rsidTr="00872A89">
        <w:tc>
          <w:tcPr>
            <w:tcW w:w="2226" w:type="dxa"/>
          </w:tcPr>
          <w:p w:rsidR="00872A89" w:rsidRPr="00DE6400" w:rsidRDefault="00872A8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872A89" w:rsidRPr="00A23FE3" w:rsidRDefault="00872A89" w:rsidP="000B5593">
            <w:pPr>
              <w:spacing w:before="40" w:after="40" w:line="360" w:lineRule="auto"/>
              <w:jc w:val="center"/>
            </w:pPr>
          </w:p>
        </w:tc>
        <w:tc>
          <w:tcPr>
            <w:tcW w:w="3969" w:type="dxa"/>
            <w:gridSpan w:val="2"/>
          </w:tcPr>
          <w:p w:rsidR="00872A89" w:rsidRPr="00177050" w:rsidRDefault="00872A89" w:rsidP="000B5593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872A89" w:rsidRPr="007708A3" w:rsidRDefault="00872A89" w:rsidP="000B5593"/>
        </w:tc>
      </w:tr>
    </w:tbl>
    <w:p w:rsidR="00872A89" w:rsidRDefault="00872A89" w:rsidP="00483504"/>
    <w:p w:rsidR="00D87B4B" w:rsidRDefault="00D87B4B" w:rsidP="00483504"/>
    <w:p w:rsidR="00D87B4B" w:rsidRDefault="00D87B4B" w:rsidP="00483504"/>
    <w:p w:rsidR="00D87B4B" w:rsidRDefault="00D87B4B" w:rsidP="00483504"/>
    <w:p w:rsidR="00D87B4B" w:rsidRDefault="00D87B4B" w:rsidP="00483504"/>
    <w:p w:rsidR="00D87B4B" w:rsidRDefault="00D87B4B" w:rsidP="00483504"/>
    <w:p w:rsidR="00D87B4B" w:rsidRDefault="00D87B4B" w:rsidP="00483504"/>
    <w:p w:rsidR="00D87B4B" w:rsidRDefault="00D87B4B" w:rsidP="00483504"/>
    <w:p w:rsidR="00D87B4B" w:rsidRDefault="00D87B4B" w:rsidP="00483504"/>
    <w:p w:rsidR="00D87B4B" w:rsidRDefault="00D87B4B" w:rsidP="00483504"/>
    <w:tbl>
      <w:tblPr>
        <w:tblStyle w:val="a3"/>
        <w:tblW w:w="9401" w:type="dxa"/>
        <w:tblInd w:w="-885" w:type="dxa"/>
        <w:tblLook w:val="04A0"/>
      </w:tblPr>
      <w:tblGrid>
        <w:gridCol w:w="2055"/>
        <w:gridCol w:w="1745"/>
        <w:gridCol w:w="1640"/>
        <w:gridCol w:w="472"/>
        <w:gridCol w:w="1725"/>
        <w:gridCol w:w="173"/>
        <w:gridCol w:w="1758"/>
      </w:tblGrid>
      <w:tr w:rsidR="00D87B4B" w:rsidRPr="002D1E3A" w:rsidTr="00D87B4B">
        <w:trPr>
          <w:trHeight w:val="147"/>
        </w:trPr>
        <w:tc>
          <w:tcPr>
            <w:tcW w:w="2055" w:type="dxa"/>
            <w:vMerge w:val="restart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7346" w:type="dxa"/>
            <w:gridSpan w:val="6"/>
          </w:tcPr>
          <w:p w:rsidR="00D87B4B" w:rsidRPr="00B558D6" w:rsidRDefault="00D87B4B" w:rsidP="000B55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D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87B4B" w:rsidRPr="002D1E3A" w:rsidTr="00D87B4B">
        <w:trPr>
          <w:trHeight w:val="205"/>
        </w:trPr>
        <w:tc>
          <w:tcPr>
            <w:tcW w:w="2055" w:type="dxa"/>
            <w:vMerge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74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7" w:type="dxa"/>
            <w:gridSpan w:val="3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58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87B4B" w:rsidRPr="002D1E3A" w:rsidTr="00D87B4B">
        <w:trPr>
          <w:trHeight w:val="411"/>
        </w:trPr>
        <w:tc>
          <w:tcPr>
            <w:tcW w:w="2055" w:type="dxa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1627" w:type="dxa"/>
          </w:tcPr>
          <w:p w:rsidR="00D87B4B" w:rsidRPr="00D87B4B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hAnsi="Times New Roman" w:cs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1574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D87B4B" w:rsidRPr="00D87B4B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формированию положительной мотивации к учению.</w:t>
            </w:r>
          </w:p>
        </w:tc>
        <w:tc>
          <w:tcPr>
            <w:tcW w:w="1758" w:type="dxa"/>
          </w:tcPr>
          <w:p w:rsidR="00D87B4B" w:rsidRPr="007B4F46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мероприятиям, посвященным 8-му Марта</w:t>
            </w:r>
          </w:p>
        </w:tc>
      </w:tr>
      <w:tr w:rsidR="00D87B4B" w:rsidRPr="002D1E3A" w:rsidTr="000B5593">
        <w:trPr>
          <w:trHeight w:val="422"/>
        </w:trPr>
        <w:tc>
          <w:tcPr>
            <w:tcW w:w="2055" w:type="dxa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3673" w:type="dxa"/>
            <w:gridSpan w:val="3"/>
          </w:tcPr>
          <w:p w:rsidR="00D87B4B" w:rsidRPr="00197A99" w:rsidRDefault="00D87B4B" w:rsidP="000B5593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proofErr w:type="spellStart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военн</w:t>
            </w:r>
            <w:proofErr w:type="gramStart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патриотического воспитания</w:t>
            </w:r>
          </w:p>
          <w:p w:rsidR="00D87B4B" w:rsidRPr="00D87B4B" w:rsidRDefault="00D87B4B" w:rsidP="000B5593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4B">
              <w:rPr>
                <w:rFonts w:ascii="Times New Roman" w:hAnsi="Times New Roman" w:cs="Times New Roman"/>
              </w:rPr>
              <w:t>Беседа «Герои – наши земляки!» (Музей)</w:t>
            </w:r>
          </w:p>
        </w:tc>
        <w:tc>
          <w:tcPr>
            <w:tcW w:w="3673" w:type="dxa"/>
            <w:gridSpan w:val="3"/>
          </w:tcPr>
          <w:p w:rsidR="00D87B4B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Конкурс-поздравление «Браво, мальчишки!»</w:t>
            </w:r>
          </w:p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защитника Отечества)</w:t>
            </w:r>
          </w:p>
        </w:tc>
      </w:tr>
      <w:tr w:rsidR="00D87B4B" w:rsidRPr="002D1E3A" w:rsidTr="00D87B4B">
        <w:trPr>
          <w:trHeight w:val="1256"/>
        </w:trPr>
        <w:tc>
          <w:tcPr>
            <w:tcW w:w="2055" w:type="dxa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3201" w:type="dxa"/>
            <w:gridSpan w:val="2"/>
          </w:tcPr>
          <w:p w:rsidR="00D87B4B" w:rsidRPr="00966D1C" w:rsidRDefault="00D87B4B" w:rsidP="00D87B4B">
            <w:pPr>
              <w:suppressAutoHyphens/>
              <w:snapToGri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1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внешнего вида учащихся</w:t>
            </w:r>
          </w:p>
          <w:p w:rsidR="00D87B4B" w:rsidRPr="00A23FE3" w:rsidRDefault="00D87B4B" w:rsidP="00D87B4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«Подросток»</w:t>
            </w:r>
          </w:p>
        </w:tc>
        <w:tc>
          <w:tcPr>
            <w:tcW w:w="1931" w:type="dxa"/>
            <w:gridSpan w:val="2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8марта</w:t>
            </w:r>
          </w:p>
        </w:tc>
      </w:tr>
      <w:tr w:rsidR="00D87B4B" w:rsidRPr="002D1E3A" w:rsidTr="00D87B4B">
        <w:trPr>
          <w:trHeight w:val="411"/>
        </w:trPr>
        <w:tc>
          <w:tcPr>
            <w:tcW w:w="2055" w:type="dxa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3201" w:type="dxa"/>
            <w:gridSpan w:val="2"/>
          </w:tcPr>
          <w:p w:rsidR="00D87B4B" w:rsidRDefault="00D87B4B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D87B4B" w:rsidRPr="00A23FE3" w:rsidRDefault="00D87B4B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районных соревнованиях (отдельный план)</w:t>
            </w:r>
          </w:p>
        </w:tc>
      </w:tr>
      <w:tr w:rsidR="00D87B4B" w:rsidRPr="002D1E3A" w:rsidTr="00D87B4B">
        <w:trPr>
          <w:trHeight w:val="627"/>
        </w:trPr>
        <w:tc>
          <w:tcPr>
            <w:tcW w:w="2055" w:type="dxa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1627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87B4B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7B4B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87B4B" w:rsidRPr="002D1E3A" w:rsidRDefault="00D87B4B" w:rsidP="009A4498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498">
              <w:rPr>
                <w:rFonts w:ascii="Times New Roman" w:hAnsi="Times New Roman" w:cs="Times New Roman"/>
                <w:sz w:val="24"/>
                <w:szCs w:val="24"/>
              </w:rPr>
              <w:t>Тайна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4498">
              <w:rPr>
                <w:rFonts w:ascii="Times New Roman" w:hAnsi="Times New Roman" w:cs="Times New Roman"/>
                <w:sz w:val="24"/>
                <w:szCs w:val="24"/>
              </w:rPr>
              <w:t>, посвящённый дню Св</w:t>
            </w:r>
            <w:proofErr w:type="gramStart"/>
            <w:r w:rsidR="009A44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A4498">
              <w:rPr>
                <w:rFonts w:ascii="Times New Roman" w:hAnsi="Times New Roman" w:cs="Times New Roman"/>
                <w:sz w:val="24"/>
                <w:szCs w:val="24"/>
              </w:rPr>
              <w:t>алентина</w:t>
            </w:r>
          </w:p>
        </w:tc>
        <w:tc>
          <w:tcPr>
            <w:tcW w:w="2387" w:type="dxa"/>
            <w:gridSpan w:val="3"/>
          </w:tcPr>
          <w:p w:rsidR="00D87B4B" w:rsidRPr="00197A99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празднование «День защитника Отечества». «Виват, будущие защитники Отечества!» </w:t>
            </w:r>
          </w:p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Видеопоздравления</w:t>
            </w:r>
            <w:proofErr w:type="spellEnd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праздником</w:t>
            </w:r>
          </w:p>
        </w:tc>
        <w:tc>
          <w:tcPr>
            <w:tcW w:w="1758" w:type="dxa"/>
          </w:tcPr>
          <w:p w:rsidR="00D87B4B" w:rsidRPr="002D1E3A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1F755F">
              <w:rPr>
                <w:rFonts w:ascii="Times New Roman" w:hAnsi="Times New Roman" w:cs="Times New Roman"/>
                <w:sz w:val="24"/>
                <w:szCs w:val="24"/>
              </w:rPr>
              <w:t>Вверх по лестнице жизни, или Мои жизненные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7B4B" w:rsidRPr="002D1E3A" w:rsidTr="00D87B4B">
        <w:trPr>
          <w:trHeight w:val="422"/>
        </w:trPr>
        <w:tc>
          <w:tcPr>
            <w:tcW w:w="2055" w:type="dxa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gramEnd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профориентация </w:t>
            </w:r>
          </w:p>
        </w:tc>
        <w:tc>
          <w:tcPr>
            <w:tcW w:w="3201" w:type="dxa"/>
            <w:gridSpan w:val="2"/>
          </w:tcPr>
          <w:p w:rsidR="00D87B4B" w:rsidRPr="002E2B68" w:rsidRDefault="00D87B4B" w:rsidP="000B5593">
            <w:pPr>
              <w:pStyle w:val="a4"/>
              <w:snapToGrid w:val="0"/>
              <w:ind w:left="360"/>
            </w:pPr>
            <w:r w:rsidRPr="002E2B68">
              <w:t>Трудовой десант – уборка памятника Победы</w:t>
            </w:r>
          </w:p>
          <w:p w:rsidR="00D87B4B" w:rsidRPr="00FB59AE" w:rsidRDefault="00D87B4B" w:rsidP="000B55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4"/>
          </w:tcPr>
          <w:p w:rsidR="00D87B4B" w:rsidRDefault="00D87B4B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D87B4B" w:rsidRDefault="00D87B4B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D87B4B" w:rsidRDefault="00D87B4B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A3">
              <w:rPr>
                <w:rFonts w:ascii="Times New Roman" w:eastAsia="Calibri" w:hAnsi="Times New Roman" w:cs="Times New Roman"/>
                <w:sz w:val="24"/>
                <w:szCs w:val="24"/>
              </w:rPr>
              <w:t>«Ветеран живет рядом»</w:t>
            </w:r>
          </w:p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4B" w:rsidRPr="002D1E3A" w:rsidTr="00D87B4B">
        <w:trPr>
          <w:trHeight w:val="422"/>
        </w:trPr>
        <w:tc>
          <w:tcPr>
            <w:tcW w:w="2055" w:type="dxa"/>
          </w:tcPr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D87B4B" w:rsidRPr="003E192A" w:rsidRDefault="00D87B4B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E">
              <w:rPr>
                <w:rFonts w:ascii="Times New Roman" w:hAnsi="Times New Roman" w:cs="Times New Roman"/>
                <w:sz w:val="24"/>
                <w:szCs w:val="24"/>
              </w:rPr>
              <w:t>Приглашение в школу родителей неуспевающих учеников</w:t>
            </w:r>
          </w:p>
        </w:tc>
        <w:tc>
          <w:tcPr>
            <w:tcW w:w="1574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7B4B" w:rsidRPr="002D1E3A" w:rsidRDefault="00D87B4B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B4B" w:rsidRDefault="00D87B4B" w:rsidP="00483504"/>
    <w:p w:rsidR="001F755F" w:rsidRDefault="001F755F" w:rsidP="00483504"/>
    <w:p w:rsidR="001F755F" w:rsidRDefault="001F755F" w:rsidP="00483504"/>
    <w:p w:rsidR="001F755F" w:rsidRDefault="001F755F" w:rsidP="00483504"/>
    <w:p w:rsidR="001F755F" w:rsidRDefault="001F755F" w:rsidP="00483504"/>
    <w:p w:rsidR="001F755F" w:rsidRDefault="001F755F" w:rsidP="00483504"/>
    <w:p w:rsidR="001F755F" w:rsidRDefault="001F755F" w:rsidP="00483504"/>
    <w:p w:rsidR="001F755F" w:rsidRDefault="001F755F" w:rsidP="00483504"/>
    <w:tbl>
      <w:tblPr>
        <w:tblStyle w:val="a3"/>
        <w:tblW w:w="10420" w:type="dxa"/>
        <w:tblInd w:w="-885" w:type="dxa"/>
        <w:tblLook w:val="04A0"/>
      </w:tblPr>
      <w:tblGrid>
        <w:gridCol w:w="2055"/>
        <w:gridCol w:w="2449"/>
        <w:gridCol w:w="2206"/>
        <w:gridCol w:w="2161"/>
        <w:gridCol w:w="1549"/>
      </w:tblGrid>
      <w:tr w:rsidR="00010639" w:rsidRPr="006A3840" w:rsidTr="00010639">
        <w:tc>
          <w:tcPr>
            <w:tcW w:w="2055" w:type="dxa"/>
            <w:vMerge w:val="restart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8365" w:type="dxa"/>
            <w:gridSpan w:val="4"/>
          </w:tcPr>
          <w:p w:rsidR="00010639" w:rsidRPr="006A3840" w:rsidRDefault="00010639" w:rsidP="000B55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0639" w:rsidRPr="006A3840" w:rsidTr="00010639">
        <w:tc>
          <w:tcPr>
            <w:tcW w:w="2055" w:type="dxa"/>
            <w:vMerge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06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61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49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39" w:rsidRPr="006A3840" w:rsidTr="00010639">
        <w:tc>
          <w:tcPr>
            <w:tcW w:w="2055" w:type="dxa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2449" w:type="dxa"/>
          </w:tcPr>
          <w:p w:rsidR="00010639" w:rsidRPr="00F06D99" w:rsidRDefault="00010639" w:rsidP="00F06D99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10639" w:rsidRPr="009E091E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E">
              <w:rPr>
                <w:rFonts w:ascii="Times New Roman" w:hAnsi="Times New Roman" w:cs="Times New Roman"/>
                <w:sz w:val="24"/>
                <w:szCs w:val="24"/>
              </w:rPr>
              <w:t>Гимназический рейд «Школьная форма»</w:t>
            </w:r>
            <w:proofErr w:type="gramStart"/>
            <w:r w:rsidRPr="009E091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E091E">
              <w:rPr>
                <w:rFonts w:ascii="Times New Roman" w:hAnsi="Times New Roman" w:cs="Times New Roman"/>
                <w:sz w:val="24"/>
                <w:szCs w:val="24"/>
              </w:rPr>
              <w:t>Сменная обувь»,«Школьные учебники и принадлежностей»</w:t>
            </w:r>
          </w:p>
        </w:tc>
        <w:tc>
          <w:tcPr>
            <w:tcW w:w="2161" w:type="dxa"/>
          </w:tcPr>
          <w:p w:rsidR="00010639" w:rsidRPr="00A23FE3" w:rsidRDefault="00F06D99" w:rsidP="000B5593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99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</w:t>
            </w:r>
          </w:p>
        </w:tc>
        <w:tc>
          <w:tcPr>
            <w:tcW w:w="1549" w:type="dxa"/>
            <w:vMerge w:val="restart"/>
            <w:textDirection w:val="btLr"/>
          </w:tcPr>
          <w:p w:rsidR="00010639" w:rsidRPr="006A3840" w:rsidRDefault="00010639" w:rsidP="000B55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E3">
              <w:rPr>
                <w:b/>
              </w:rPr>
              <w:t>КАНИКУЛЫ</w:t>
            </w:r>
          </w:p>
        </w:tc>
      </w:tr>
      <w:tr w:rsidR="00010639" w:rsidRPr="006A3840" w:rsidTr="00010639">
        <w:tc>
          <w:tcPr>
            <w:tcW w:w="2055" w:type="dxa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6816" w:type="dxa"/>
            <w:gridSpan w:val="3"/>
          </w:tcPr>
          <w:p w:rsidR="00010639" w:rsidRPr="006A3840" w:rsidRDefault="00F06D99" w:rsidP="000B55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C9">
              <w:rPr>
                <w:rFonts w:ascii="Times New Roman" w:hAnsi="Times New Roman"/>
                <w:sz w:val="24"/>
                <w:szCs w:val="24"/>
              </w:rPr>
              <w:t>Экскурсия «История школы» (музей)</w:t>
            </w:r>
          </w:p>
        </w:tc>
        <w:tc>
          <w:tcPr>
            <w:tcW w:w="1549" w:type="dxa"/>
            <w:vMerge/>
          </w:tcPr>
          <w:p w:rsidR="00010639" w:rsidRPr="006A3840" w:rsidRDefault="00010639" w:rsidP="000B55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39" w:rsidRPr="006A3840" w:rsidTr="00010639">
        <w:tc>
          <w:tcPr>
            <w:tcW w:w="2055" w:type="dxa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2449" w:type="dxa"/>
          </w:tcPr>
          <w:p w:rsidR="00F06D99" w:rsidRPr="00966D1C" w:rsidRDefault="00F06D99" w:rsidP="00F06D99">
            <w:pPr>
              <w:suppressAutoHyphens/>
              <w:snapToGri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1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внешнего вида учащихся</w:t>
            </w: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10639" w:rsidRPr="00EA3EB0" w:rsidRDefault="00010639" w:rsidP="000B5593">
            <w:p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B0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Гимназический смотр  «Классный уголок».</w:t>
            </w: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10639" w:rsidRPr="006A3840" w:rsidRDefault="00010639" w:rsidP="000B5593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39" w:rsidRPr="006A3840" w:rsidTr="00010639">
        <w:tc>
          <w:tcPr>
            <w:tcW w:w="2055" w:type="dxa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2449" w:type="dxa"/>
          </w:tcPr>
          <w:p w:rsidR="00010639" w:rsidRPr="006A3840" w:rsidRDefault="00010639" w:rsidP="0080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206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девочки с Венеры</w:t>
            </w:r>
          </w:p>
        </w:tc>
        <w:tc>
          <w:tcPr>
            <w:tcW w:w="2161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ТБ, паводок, ПДД</w:t>
            </w:r>
          </w:p>
        </w:tc>
        <w:tc>
          <w:tcPr>
            <w:tcW w:w="1549" w:type="dxa"/>
            <w:vMerge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39" w:rsidRPr="006A3840" w:rsidTr="00010639">
        <w:tc>
          <w:tcPr>
            <w:tcW w:w="2055" w:type="dxa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2449" w:type="dxa"/>
          </w:tcPr>
          <w:p w:rsidR="00010639" w:rsidRPr="00197A99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Общегимназическое</w:t>
            </w:r>
            <w:proofErr w:type="spellEnd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празднование «Международный женский день».</w:t>
            </w:r>
          </w:p>
          <w:p w:rsidR="00010639" w:rsidRPr="00197A99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«Прекрасным дамам посвящается». </w:t>
            </w:r>
          </w:p>
          <w:p w:rsidR="00010639" w:rsidRPr="00197A99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>Видеопоздравления</w:t>
            </w:r>
            <w:proofErr w:type="spellEnd"/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праздником</w:t>
            </w:r>
          </w:p>
          <w:p w:rsidR="00010639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рисунков, коллажей и фотографий «Моя мама»</w:t>
            </w:r>
          </w:p>
          <w:p w:rsidR="00010639" w:rsidRPr="006A3840" w:rsidRDefault="00010639" w:rsidP="000B559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«Браво, девчонки!»</w:t>
            </w:r>
          </w:p>
        </w:tc>
        <w:tc>
          <w:tcPr>
            <w:tcW w:w="2206" w:type="dxa"/>
          </w:tcPr>
          <w:p w:rsidR="00010639" w:rsidRDefault="00010639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39" w:rsidRPr="00F94AB1" w:rsidRDefault="00010639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B1">
              <w:rPr>
                <w:rFonts w:ascii="Times New Roman" w:hAnsi="Times New Roman" w:cs="Times New Roman"/>
                <w:sz w:val="24"/>
                <w:szCs w:val="24"/>
              </w:rPr>
              <w:t xml:space="preserve">9 марта — День рождения куклы </w:t>
            </w:r>
            <w:proofErr w:type="spellStart"/>
            <w:r w:rsidRPr="00F94AB1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  <w:p w:rsidR="00010639" w:rsidRDefault="00010639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39" w:rsidRPr="00F94AB1" w:rsidRDefault="00010639" w:rsidP="000B5593"/>
        </w:tc>
        <w:tc>
          <w:tcPr>
            <w:tcW w:w="2161" w:type="dxa"/>
          </w:tcPr>
          <w:p w:rsidR="00010639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10639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– День Земли</w:t>
            </w: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– День Воды</w:t>
            </w:r>
          </w:p>
        </w:tc>
        <w:tc>
          <w:tcPr>
            <w:tcW w:w="1549" w:type="dxa"/>
            <w:vMerge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39" w:rsidRPr="006A3840" w:rsidTr="00010639">
        <w:tc>
          <w:tcPr>
            <w:tcW w:w="2055" w:type="dxa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gramEnd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профориентация </w:t>
            </w:r>
          </w:p>
        </w:tc>
        <w:tc>
          <w:tcPr>
            <w:tcW w:w="2449" w:type="dxa"/>
          </w:tcPr>
          <w:p w:rsidR="00010639" w:rsidRPr="002E2B68" w:rsidRDefault="00010639" w:rsidP="000B5593">
            <w:pPr>
              <w:pStyle w:val="a4"/>
              <w:snapToGrid w:val="0"/>
              <w:ind w:left="360"/>
            </w:pPr>
            <w:r w:rsidRPr="002E2B68">
              <w:t>Трудовой десант – уборка памятника Победы</w:t>
            </w:r>
          </w:p>
          <w:p w:rsidR="00010639" w:rsidRPr="006A3840" w:rsidRDefault="00010639" w:rsidP="000B5593">
            <w:pPr>
              <w:pStyle w:val="a5"/>
              <w:tabs>
                <w:tab w:val="left" w:pos="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2206" w:type="dxa"/>
          </w:tcPr>
          <w:p w:rsidR="00010639" w:rsidRPr="00C5436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</w:t>
            </w:r>
            <w:proofErr w:type="gramStart"/>
            <w:r w:rsidRPr="00C54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0">
              <w:rPr>
                <w:rFonts w:ascii="Times New Roman" w:hAnsi="Times New Roman" w:cs="Times New Roman"/>
                <w:sz w:val="24"/>
                <w:szCs w:val="24"/>
              </w:rPr>
              <w:t>представителями различных профессий</w:t>
            </w:r>
          </w:p>
        </w:tc>
        <w:tc>
          <w:tcPr>
            <w:tcW w:w="2161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39" w:rsidRPr="006A3840" w:rsidTr="00010639">
        <w:tc>
          <w:tcPr>
            <w:tcW w:w="2055" w:type="dxa"/>
          </w:tcPr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010639" w:rsidRPr="003E192A" w:rsidRDefault="00010639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</w:t>
            </w: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8 марта</w:t>
            </w:r>
          </w:p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010639" w:rsidRPr="006A3840" w:rsidRDefault="00F06D9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списков на питание учащихся во </w:t>
            </w:r>
            <w:r w:rsidRPr="00A04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F9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квартале</w:t>
            </w:r>
            <w:r w:rsidRPr="00F9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24 числа</w:t>
            </w:r>
            <w:r w:rsidRPr="00A04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010639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39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39" w:rsidRPr="00DE73DE" w:rsidRDefault="00F06D9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r w:rsidR="00010639">
              <w:rPr>
                <w:rFonts w:ascii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итогам 3 четверти</w:t>
            </w:r>
          </w:p>
        </w:tc>
        <w:tc>
          <w:tcPr>
            <w:tcW w:w="1549" w:type="dxa"/>
            <w:vMerge/>
          </w:tcPr>
          <w:p w:rsidR="00010639" w:rsidRPr="006A3840" w:rsidRDefault="00010639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55F" w:rsidRDefault="001F755F" w:rsidP="00483504"/>
    <w:p w:rsidR="00804F9C" w:rsidRDefault="00804F9C" w:rsidP="00483504"/>
    <w:p w:rsidR="00804F9C" w:rsidRDefault="00804F9C" w:rsidP="00483504"/>
    <w:p w:rsidR="00804F9C" w:rsidRDefault="00804F9C" w:rsidP="00483504"/>
    <w:p w:rsidR="00804F9C" w:rsidRDefault="00804F9C" w:rsidP="00483504"/>
    <w:tbl>
      <w:tblPr>
        <w:tblStyle w:val="a3"/>
        <w:tblW w:w="10563" w:type="dxa"/>
        <w:tblInd w:w="-885" w:type="dxa"/>
        <w:tblLook w:val="04A0"/>
      </w:tblPr>
      <w:tblGrid>
        <w:gridCol w:w="2281"/>
        <w:gridCol w:w="2501"/>
        <w:gridCol w:w="1960"/>
        <w:gridCol w:w="1615"/>
        <w:gridCol w:w="2206"/>
      </w:tblGrid>
      <w:tr w:rsidR="00804F9C" w:rsidTr="00804F9C">
        <w:tc>
          <w:tcPr>
            <w:tcW w:w="2281" w:type="dxa"/>
            <w:vMerge w:val="restart"/>
          </w:tcPr>
          <w:p w:rsidR="00804F9C" w:rsidRPr="003E192A" w:rsidRDefault="00804F9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8282" w:type="dxa"/>
            <w:gridSpan w:val="4"/>
          </w:tcPr>
          <w:p w:rsidR="00804F9C" w:rsidRPr="003E192A" w:rsidRDefault="00804F9C" w:rsidP="000B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04F9C" w:rsidTr="00347F72">
        <w:tc>
          <w:tcPr>
            <w:tcW w:w="2281" w:type="dxa"/>
            <w:vMerge/>
          </w:tcPr>
          <w:p w:rsidR="00804F9C" w:rsidRPr="003E192A" w:rsidRDefault="00804F9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9C" w:rsidRPr="006A384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60" w:type="dxa"/>
          </w:tcPr>
          <w:p w:rsidR="00804F9C" w:rsidRPr="006A384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15" w:type="dxa"/>
          </w:tcPr>
          <w:p w:rsidR="00804F9C" w:rsidRPr="006A384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06" w:type="dxa"/>
          </w:tcPr>
          <w:p w:rsidR="00804F9C" w:rsidRPr="006A384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04F9C" w:rsidRPr="006A384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9C" w:rsidTr="00347F72">
        <w:tc>
          <w:tcPr>
            <w:tcW w:w="2281" w:type="dxa"/>
          </w:tcPr>
          <w:p w:rsidR="00804F9C" w:rsidRPr="003E192A" w:rsidRDefault="00804F9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2501" w:type="dxa"/>
          </w:tcPr>
          <w:p w:rsidR="00804F9C" w:rsidRDefault="00804F9C" w:rsidP="00804F9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04F9C" w:rsidRDefault="00804F9C" w:rsidP="00804F9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</w:t>
            </w:r>
          </w:p>
        </w:tc>
        <w:tc>
          <w:tcPr>
            <w:tcW w:w="1615" w:type="dxa"/>
          </w:tcPr>
          <w:p w:rsidR="00804F9C" w:rsidRDefault="00804F9C" w:rsidP="00804F9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04F9C" w:rsidRPr="007B2A9E" w:rsidRDefault="00804F9C" w:rsidP="000B55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72" w:rsidTr="00347F72">
        <w:tc>
          <w:tcPr>
            <w:tcW w:w="2281" w:type="dxa"/>
          </w:tcPr>
          <w:p w:rsidR="00347F72" w:rsidRPr="003E192A" w:rsidRDefault="00347F72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2501" w:type="dxa"/>
          </w:tcPr>
          <w:p w:rsidR="00347F72" w:rsidRPr="007708A3" w:rsidRDefault="00347F72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</w:tcPr>
          <w:p w:rsidR="00347F72" w:rsidRDefault="00347F72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«Природа ошибок не прощает»</w:t>
            </w:r>
          </w:p>
        </w:tc>
        <w:tc>
          <w:tcPr>
            <w:tcW w:w="2206" w:type="dxa"/>
          </w:tcPr>
          <w:p w:rsidR="00347F72" w:rsidRDefault="00347F72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 подвигах,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одоблести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славе»</w:t>
            </w:r>
          </w:p>
        </w:tc>
      </w:tr>
      <w:tr w:rsidR="00804F9C" w:rsidTr="00347F72">
        <w:tc>
          <w:tcPr>
            <w:tcW w:w="2281" w:type="dxa"/>
          </w:tcPr>
          <w:p w:rsidR="00804F9C" w:rsidRPr="003E192A" w:rsidRDefault="00804F9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2501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960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«Общение с пониманием»</w:t>
            </w:r>
          </w:p>
        </w:tc>
        <w:tc>
          <w:tcPr>
            <w:tcW w:w="2206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B68"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Гимназический рейд «Школьная форма»</w:t>
            </w:r>
            <w:proofErr w:type="gramStart"/>
            <w:r w:rsidRPr="002E2B68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2E2B68">
              <w:rPr>
                <w:rFonts w:ascii="Times New Roman" w:eastAsia="Calibri" w:hAnsi="Times New Roman" w:cs="Times New Roman"/>
                <w:sz w:val="24"/>
                <w:szCs w:val="24"/>
              </w:rPr>
              <w:t>Сменная обувь»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B68">
              <w:rPr>
                <w:rFonts w:ascii="Times New Roman" w:eastAsia="Calibri" w:hAnsi="Times New Roman" w:cs="Times New Roman"/>
                <w:sz w:val="24"/>
                <w:szCs w:val="24"/>
              </w:rPr>
              <w:t>«Школьные учебники и принадлежностей»</w:t>
            </w:r>
          </w:p>
        </w:tc>
      </w:tr>
      <w:tr w:rsidR="00347F72" w:rsidTr="00347F72">
        <w:tc>
          <w:tcPr>
            <w:tcW w:w="2281" w:type="dxa"/>
          </w:tcPr>
          <w:p w:rsidR="00347F72" w:rsidRPr="003E192A" w:rsidRDefault="00347F72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2501" w:type="dxa"/>
          </w:tcPr>
          <w:p w:rsidR="00347F72" w:rsidRPr="006A3840" w:rsidRDefault="00347F72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(по особому плану)</w:t>
            </w:r>
          </w:p>
        </w:tc>
        <w:tc>
          <w:tcPr>
            <w:tcW w:w="3575" w:type="dxa"/>
            <w:gridSpan w:val="2"/>
          </w:tcPr>
          <w:p w:rsidR="00347F72" w:rsidRDefault="00347F72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47F72" w:rsidRDefault="00347F72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9C" w:rsidTr="00347F72">
        <w:tc>
          <w:tcPr>
            <w:tcW w:w="2281" w:type="dxa"/>
          </w:tcPr>
          <w:p w:rsidR="00804F9C" w:rsidRPr="003E192A" w:rsidRDefault="00804F9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2501" w:type="dxa"/>
          </w:tcPr>
          <w:p w:rsidR="00347F72" w:rsidRPr="00966D1C" w:rsidRDefault="00347F72" w:rsidP="00347F72">
            <w:pPr>
              <w:suppressAutoHyphens/>
              <w:snapToGri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1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внешнего вида учащихся</w:t>
            </w:r>
          </w:p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</w:t>
            </w:r>
          </w:p>
          <w:p w:rsidR="00804F9C" w:rsidRPr="00865897" w:rsidRDefault="00804F9C" w:rsidP="000B55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апреля - День космонавтики</w:t>
            </w:r>
          </w:p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апреля - Международный день освобождения узников фашистских концлагерей.</w:t>
            </w:r>
          </w:p>
        </w:tc>
        <w:tc>
          <w:tcPr>
            <w:tcW w:w="1615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9C" w:rsidTr="00347F72">
        <w:tc>
          <w:tcPr>
            <w:tcW w:w="2281" w:type="dxa"/>
          </w:tcPr>
          <w:p w:rsidR="00347F72" w:rsidRDefault="00347F72" w:rsidP="00347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3C">
              <w:rPr>
                <w:rFonts w:ascii="Times New Roman" w:hAnsi="Times New Roman" w:cs="Times New Roman"/>
                <w:b/>
                <w:sz w:val="24"/>
                <w:szCs w:val="24"/>
              </w:rPr>
              <w:t>6.Трудовое</w:t>
            </w:r>
          </w:p>
          <w:p w:rsidR="00804F9C" w:rsidRPr="00857B50" w:rsidRDefault="00347F72" w:rsidP="00347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501" w:type="dxa"/>
          </w:tcPr>
          <w:p w:rsidR="00804F9C" w:rsidRPr="00857B5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hAnsi="Times New Roman" w:cs="Times New Roman"/>
                <w:sz w:val="24"/>
                <w:szCs w:val="24"/>
              </w:rPr>
              <w:t>Трудовой десант – уборка памятника Победы</w:t>
            </w:r>
          </w:p>
          <w:p w:rsidR="00804F9C" w:rsidRPr="00857B5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04F9C" w:rsidRPr="00EF0ACF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4F9C" w:rsidRDefault="00804F9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04F9C" w:rsidRDefault="00804F9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804F9C" w:rsidRDefault="00804F9C" w:rsidP="000B559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A3">
              <w:rPr>
                <w:rFonts w:ascii="Times New Roman" w:eastAsia="Calibri" w:hAnsi="Times New Roman" w:cs="Times New Roman"/>
                <w:sz w:val="24"/>
                <w:szCs w:val="24"/>
              </w:rPr>
              <w:t>«Ветеран живет рядом»</w:t>
            </w:r>
          </w:p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04F9C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9C" w:rsidRPr="007B2A9E" w:rsidRDefault="00804F9C" w:rsidP="000B5593">
            <w:pPr>
              <w:pStyle w:val="a5"/>
            </w:pPr>
            <w:r w:rsidRPr="007B2A9E">
              <w:rPr>
                <w:rFonts w:ascii="Times New Roman" w:hAnsi="Times New Roman" w:cs="Times New Roman"/>
                <w:sz w:val="24"/>
                <w:szCs w:val="24"/>
              </w:rPr>
              <w:t>Дни благоустройства гимназии – субботники</w:t>
            </w:r>
            <w:proofErr w:type="gramStart"/>
            <w:r w:rsidRPr="007B2A9E">
              <w:t xml:space="preserve"> .</w:t>
            </w:r>
            <w:proofErr w:type="gramEnd"/>
          </w:p>
          <w:p w:rsidR="00804F9C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9C" w:rsidRPr="00C54360" w:rsidRDefault="00804F9C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на предприятия и </w:t>
            </w:r>
            <w:proofErr w:type="gramStart"/>
            <w:r w:rsidRPr="00C54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60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</w:tr>
      <w:tr w:rsidR="00804F9C" w:rsidTr="00347F72">
        <w:tc>
          <w:tcPr>
            <w:tcW w:w="2281" w:type="dxa"/>
          </w:tcPr>
          <w:p w:rsidR="00804F9C" w:rsidRPr="003E192A" w:rsidRDefault="00804F9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A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804F9C" w:rsidRPr="003E192A" w:rsidRDefault="00804F9C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04F9C" w:rsidRDefault="00347F72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Сдача  документов  на питание учащихся во </w:t>
            </w:r>
            <w:r w:rsidRPr="0092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F9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15 числа</w:t>
            </w:r>
            <w:r w:rsidRPr="00A04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04F9C" w:rsidRDefault="00804F9C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F9C" w:rsidRDefault="00804F9C" w:rsidP="00483504"/>
    <w:p w:rsidR="000B5593" w:rsidRDefault="000B5593" w:rsidP="00483504"/>
    <w:p w:rsidR="000B5593" w:rsidRDefault="000B5593" w:rsidP="00483504"/>
    <w:p w:rsidR="000B5593" w:rsidRDefault="000B5593" w:rsidP="00483504"/>
    <w:p w:rsidR="000B5593" w:rsidRDefault="000B5593" w:rsidP="00483504"/>
    <w:tbl>
      <w:tblPr>
        <w:tblStyle w:val="a3"/>
        <w:tblW w:w="10420" w:type="dxa"/>
        <w:tblInd w:w="-885" w:type="dxa"/>
        <w:tblLook w:val="04A0"/>
      </w:tblPr>
      <w:tblGrid>
        <w:gridCol w:w="2084"/>
        <w:gridCol w:w="2084"/>
        <w:gridCol w:w="2084"/>
        <w:gridCol w:w="2084"/>
        <w:gridCol w:w="2084"/>
      </w:tblGrid>
      <w:tr w:rsidR="000B5593" w:rsidRPr="00104DE3" w:rsidTr="000B5593">
        <w:tc>
          <w:tcPr>
            <w:tcW w:w="2084" w:type="dxa"/>
            <w:vMerge w:val="restart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работы</w:t>
            </w:r>
          </w:p>
        </w:tc>
        <w:tc>
          <w:tcPr>
            <w:tcW w:w="8336" w:type="dxa"/>
            <w:gridSpan w:val="4"/>
          </w:tcPr>
          <w:p w:rsidR="000B5593" w:rsidRPr="00104DE3" w:rsidRDefault="000B5593" w:rsidP="000B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B5593" w:rsidRPr="00104DE3" w:rsidTr="000B5593">
        <w:tc>
          <w:tcPr>
            <w:tcW w:w="2084" w:type="dxa"/>
            <w:vMerge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93" w:rsidRPr="00104DE3" w:rsidTr="000B5593"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</w:tcPr>
          <w:p w:rsidR="000B5593" w:rsidRPr="0019536D" w:rsidRDefault="000B5593" w:rsidP="000B5593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536D">
              <w:rPr>
                <w:rFonts w:ascii="Times New Roman" w:hAnsi="Times New Roman" w:cs="Times New Roman"/>
                <w:sz w:val="24"/>
                <w:szCs w:val="24"/>
              </w:rPr>
              <w:t>Инструктажи по ТБ «Прави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поведения на водоемах летом», ПДД</w:t>
            </w:r>
          </w:p>
          <w:p w:rsidR="000B5593" w:rsidRPr="0019536D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F" w:rsidRPr="00104DE3" w:rsidTr="00CF09DE">
        <w:tc>
          <w:tcPr>
            <w:tcW w:w="2084" w:type="dxa"/>
          </w:tcPr>
          <w:p w:rsidR="0082178F" w:rsidRPr="00104DE3" w:rsidRDefault="0082178F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2.Гражданско-патриотическое</w:t>
            </w:r>
          </w:p>
        </w:tc>
        <w:tc>
          <w:tcPr>
            <w:tcW w:w="2084" w:type="dxa"/>
          </w:tcPr>
          <w:p w:rsidR="0082178F" w:rsidRPr="00BE5E90" w:rsidRDefault="0082178F" w:rsidP="000B5593">
            <w:pPr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9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Памяти и Славы.</w:t>
            </w:r>
          </w:p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«Города-герои»</w:t>
            </w:r>
          </w:p>
        </w:tc>
        <w:tc>
          <w:tcPr>
            <w:tcW w:w="2084" w:type="dxa"/>
          </w:tcPr>
          <w:p w:rsidR="0082178F" w:rsidRPr="00104DE3" w:rsidRDefault="0082178F" w:rsidP="000B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торжественной линейки 9 мая</w:t>
            </w:r>
          </w:p>
          <w:p w:rsidR="0082178F" w:rsidRPr="00104DE3" w:rsidRDefault="0082178F" w:rsidP="000B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митинге, </w:t>
            </w:r>
            <w:proofErr w:type="gramStart"/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посвящённой</w:t>
            </w:r>
            <w:proofErr w:type="gramEnd"/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мая</w:t>
            </w:r>
          </w:p>
        </w:tc>
        <w:tc>
          <w:tcPr>
            <w:tcW w:w="2084" w:type="dxa"/>
          </w:tcPr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2178F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</w:t>
            </w:r>
          </w:p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«Достижения года»</w:t>
            </w:r>
          </w:p>
        </w:tc>
      </w:tr>
      <w:tr w:rsidR="000B5593" w:rsidRPr="00104DE3" w:rsidTr="000B5593"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3.Развитие самоуправления</w:t>
            </w:r>
          </w:p>
        </w:tc>
        <w:tc>
          <w:tcPr>
            <w:tcW w:w="4168" w:type="dxa"/>
            <w:gridSpan w:val="2"/>
          </w:tcPr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заседания детских организаций</w:t>
            </w:r>
          </w:p>
        </w:tc>
        <w:tc>
          <w:tcPr>
            <w:tcW w:w="4168" w:type="dxa"/>
            <w:gridSpan w:val="2"/>
          </w:tcPr>
          <w:p w:rsidR="000B5593" w:rsidRPr="00104DE3" w:rsidRDefault="00F41C8D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</w:t>
            </w:r>
          </w:p>
        </w:tc>
      </w:tr>
      <w:tr w:rsidR="000B5593" w:rsidRPr="00104DE3" w:rsidTr="000B5593"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4.Физическое </w:t>
            </w:r>
          </w:p>
        </w:tc>
        <w:tc>
          <w:tcPr>
            <w:tcW w:w="2084" w:type="dxa"/>
          </w:tcPr>
          <w:p w:rsidR="0082178F" w:rsidRPr="00966D1C" w:rsidRDefault="0082178F" w:rsidP="0082178F">
            <w:pPr>
              <w:suppressAutoHyphens/>
              <w:snapToGri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1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внешнего вида учащихся</w:t>
            </w:r>
          </w:p>
          <w:p w:rsidR="000B5593" w:rsidRPr="006A3840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B5593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B5593" w:rsidRPr="006A3840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084" w:type="dxa"/>
          </w:tcPr>
          <w:p w:rsidR="000B5593" w:rsidRPr="006A3840" w:rsidRDefault="000B5593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ТБ,  ПДД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93" w:rsidRPr="00104DE3" w:rsidTr="000B5593"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Нравственно – </w:t>
            </w:r>
            <w:proofErr w:type="gramStart"/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gramEnd"/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, досуг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B5593" w:rsidRPr="00421DD7" w:rsidRDefault="000B5593" w:rsidP="000B5593">
            <w:pPr>
              <w:pStyle w:val="a6"/>
              <w:spacing w:before="0" w:beforeAutospacing="0" w:after="277" w:afterAutospacing="0" w:line="249" w:lineRule="atLeast"/>
              <w:rPr>
                <w:sz w:val="16"/>
                <w:szCs w:val="16"/>
              </w:rPr>
            </w:pPr>
            <w:r w:rsidRPr="00421DD7">
              <w:rPr>
                <w:b/>
                <w:bCs/>
                <w:sz w:val="16"/>
                <w:szCs w:val="16"/>
              </w:rPr>
              <w:br/>
              <w:t>1 МАЯ</w:t>
            </w:r>
            <w:r w:rsidRPr="00421DD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421DD7">
              <w:rPr>
                <w:b/>
                <w:bCs/>
                <w:sz w:val="16"/>
                <w:szCs w:val="16"/>
              </w:rPr>
              <w:t>-</w:t>
            </w:r>
            <w:r w:rsidRPr="00421DD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421DD7">
              <w:rPr>
                <w:b/>
                <w:bCs/>
                <w:sz w:val="16"/>
                <w:szCs w:val="16"/>
              </w:rPr>
              <w:t>ПРАЗДНИК ТРУДА</w:t>
            </w:r>
          </w:p>
          <w:p w:rsidR="000B5593" w:rsidRPr="00421DD7" w:rsidRDefault="000B5593" w:rsidP="000B559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1D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 МАЯ</w:t>
            </w:r>
            <w:r w:rsidRPr="00421DD7">
              <w:rPr>
                <w:rStyle w:val="apple-converted-space"/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 </w:t>
            </w:r>
            <w:r w:rsidRPr="00421D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- ДЕНЬ СОЛНЦА</w:t>
            </w:r>
          </w:p>
          <w:p w:rsidR="000B5593" w:rsidRPr="00421DD7" w:rsidRDefault="000B5593" w:rsidP="000B559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5593" w:rsidRPr="00421DD7" w:rsidRDefault="000B5593" w:rsidP="000B559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1D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 МАЯ - ДЕНЬ СОЗДАНИЯ ВООРУЖЕННЫХ СИЛ РФ</w:t>
            </w:r>
          </w:p>
        </w:tc>
        <w:tc>
          <w:tcPr>
            <w:tcW w:w="2084" w:type="dxa"/>
          </w:tcPr>
          <w:p w:rsidR="000B5593" w:rsidRPr="000B5593" w:rsidRDefault="000B5593" w:rsidP="000B559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421DD7">
              <w:br/>
            </w:r>
            <w:r w:rsidRPr="000B5593">
              <w:rPr>
                <w:rFonts w:ascii="Times New Roman" w:hAnsi="Times New Roman" w:cs="Times New Roman"/>
                <w:shd w:val="clear" w:color="auto" w:fill="FFFFFF"/>
              </w:rPr>
              <w:t>Классный час</w:t>
            </w:r>
          </w:p>
          <w:p w:rsidR="000B5593" w:rsidRPr="00421DD7" w:rsidRDefault="000B5593" w:rsidP="000B5593">
            <w:pPr>
              <w:pStyle w:val="a6"/>
              <w:spacing w:before="0" w:beforeAutospacing="0" w:after="277" w:afterAutospacing="0" w:line="249" w:lineRule="atLeast"/>
              <w:rPr>
                <w:sz w:val="16"/>
                <w:szCs w:val="16"/>
              </w:rPr>
            </w:pPr>
            <w:r w:rsidRPr="00421DD7">
              <w:rPr>
                <w:b/>
                <w:bCs/>
                <w:sz w:val="16"/>
                <w:szCs w:val="16"/>
                <w:shd w:val="clear" w:color="auto" w:fill="FFFFFF"/>
              </w:rPr>
              <w:t>15 МАЯ - МЕЖДУНАРОДНЫЙ ДЕНЬ СЕМЬИ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5593" w:rsidRPr="00104DE3" w:rsidRDefault="000B5593" w:rsidP="000B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593" w:rsidRDefault="000B5593" w:rsidP="000B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«Последний звонок»</w:t>
            </w:r>
          </w:p>
          <w:p w:rsidR="000B5593" w:rsidRDefault="000B5593" w:rsidP="000B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 по итогам года - 30 мая</w:t>
            </w:r>
          </w:p>
        </w:tc>
      </w:tr>
      <w:tr w:rsidR="000B5593" w:rsidRPr="00104DE3" w:rsidTr="000B5593">
        <w:tc>
          <w:tcPr>
            <w:tcW w:w="2084" w:type="dxa"/>
          </w:tcPr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593" w:rsidRPr="00104DE3" w:rsidRDefault="000B5593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proofErr w:type="gramEnd"/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профориентация </w:t>
            </w:r>
          </w:p>
        </w:tc>
        <w:tc>
          <w:tcPr>
            <w:tcW w:w="2084" w:type="dxa"/>
          </w:tcPr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9E">
              <w:rPr>
                <w:rFonts w:ascii="Times New Roman" w:hAnsi="Times New Roman" w:cs="Times New Roman"/>
                <w:sz w:val="24"/>
                <w:szCs w:val="24"/>
              </w:rPr>
              <w:t>Дни благоустройства – субботники</w:t>
            </w:r>
          </w:p>
        </w:tc>
        <w:tc>
          <w:tcPr>
            <w:tcW w:w="2084" w:type="dxa"/>
          </w:tcPr>
          <w:p w:rsidR="000B5593" w:rsidRPr="00104DE3" w:rsidRDefault="000B5593" w:rsidP="0082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</w:tcPr>
          <w:p w:rsidR="000B5593" w:rsidRPr="00104DE3" w:rsidRDefault="000B5593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благоустройства </w:t>
            </w:r>
            <w:r w:rsidRPr="007B2A9E">
              <w:rPr>
                <w:rFonts w:ascii="Times New Roman" w:hAnsi="Times New Roman" w:cs="Times New Roman"/>
                <w:sz w:val="24"/>
                <w:szCs w:val="24"/>
              </w:rPr>
              <w:t xml:space="preserve"> – субботники</w:t>
            </w:r>
          </w:p>
        </w:tc>
      </w:tr>
      <w:tr w:rsidR="0082178F" w:rsidRPr="00104DE3" w:rsidTr="00DC690E">
        <w:tc>
          <w:tcPr>
            <w:tcW w:w="2084" w:type="dxa"/>
          </w:tcPr>
          <w:p w:rsidR="0082178F" w:rsidRPr="00104DE3" w:rsidRDefault="0082178F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b/>
                <w:sz w:val="24"/>
                <w:szCs w:val="24"/>
              </w:rPr>
              <w:t>7.Работа с семьей</w:t>
            </w:r>
          </w:p>
          <w:p w:rsidR="0082178F" w:rsidRPr="00104DE3" w:rsidRDefault="0082178F" w:rsidP="000B55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2178F" w:rsidRPr="00A119B2" w:rsidRDefault="0082178F" w:rsidP="000B5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2">
              <w:rPr>
                <w:rFonts w:ascii="Times New Roman" w:hAnsi="Times New Roman" w:cs="Times New Roman"/>
                <w:sz w:val="24"/>
                <w:szCs w:val="24"/>
              </w:rPr>
              <w:t>Участие и помощь в организации и проведении «Последнего звонка и Выпускного бала».</w:t>
            </w:r>
          </w:p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4DE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  <w:r w:rsidRPr="00104DE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года.</w:t>
            </w:r>
          </w:p>
        </w:tc>
        <w:tc>
          <w:tcPr>
            <w:tcW w:w="2084" w:type="dxa"/>
          </w:tcPr>
          <w:p w:rsidR="0082178F" w:rsidRPr="00104DE3" w:rsidRDefault="0082178F" w:rsidP="000B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93" w:rsidRDefault="000B5593" w:rsidP="00483504"/>
    <w:sectPr w:rsidR="000B5593" w:rsidSect="009966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04"/>
    <w:rsid w:val="00010639"/>
    <w:rsid w:val="000B5593"/>
    <w:rsid w:val="001E0F19"/>
    <w:rsid w:val="001F755F"/>
    <w:rsid w:val="00347F72"/>
    <w:rsid w:val="004637AC"/>
    <w:rsid w:val="004727EC"/>
    <w:rsid w:val="00483504"/>
    <w:rsid w:val="004C1DD3"/>
    <w:rsid w:val="004D50A3"/>
    <w:rsid w:val="004F0AAD"/>
    <w:rsid w:val="00804F9C"/>
    <w:rsid w:val="0082178F"/>
    <w:rsid w:val="00855754"/>
    <w:rsid w:val="00872A89"/>
    <w:rsid w:val="00996672"/>
    <w:rsid w:val="009A4498"/>
    <w:rsid w:val="00A61192"/>
    <w:rsid w:val="00A76538"/>
    <w:rsid w:val="00A93F0C"/>
    <w:rsid w:val="00C02976"/>
    <w:rsid w:val="00C22C20"/>
    <w:rsid w:val="00C72B40"/>
    <w:rsid w:val="00D87B4B"/>
    <w:rsid w:val="00ED4691"/>
    <w:rsid w:val="00F06D99"/>
    <w:rsid w:val="00F4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835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A6119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5593"/>
  </w:style>
  <w:style w:type="paragraph" w:styleId="a6">
    <w:name w:val="Normal (Web)"/>
    <w:basedOn w:val="a"/>
    <w:uiPriority w:val="99"/>
    <w:unhideWhenUsed/>
    <w:rsid w:val="000B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2014-08-31T14:29:00Z</dcterms:created>
  <dcterms:modified xsi:type="dcterms:W3CDTF">2014-08-31T20:31:00Z</dcterms:modified>
</cp:coreProperties>
</file>