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47" w:rsidRDefault="00631B47" w:rsidP="0050366A">
      <w:pPr>
        <w:ind w:left="284"/>
        <w:jc w:val="center"/>
        <w:rPr>
          <w:b/>
          <w:i/>
          <w:sz w:val="28"/>
          <w:szCs w:val="28"/>
        </w:rPr>
      </w:pPr>
    </w:p>
    <w:p w:rsidR="007D5E70" w:rsidRPr="00457DB3" w:rsidRDefault="007D5E70" w:rsidP="007D5E70">
      <w:pPr>
        <w:jc w:val="center"/>
        <w:rPr>
          <w:b/>
          <w:i/>
          <w:sz w:val="28"/>
          <w:szCs w:val="28"/>
        </w:rPr>
      </w:pPr>
      <w:r w:rsidRPr="00457DB3">
        <w:rPr>
          <w:b/>
          <w:i/>
          <w:sz w:val="28"/>
          <w:szCs w:val="28"/>
        </w:rPr>
        <w:t>Ана</w:t>
      </w:r>
      <w:r w:rsidR="00305B7E">
        <w:rPr>
          <w:b/>
          <w:i/>
          <w:sz w:val="28"/>
          <w:szCs w:val="28"/>
        </w:rPr>
        <w:t>лиз воспитательной работы в 6-7 классах за 20</w:t>
      </w:r>
      <w:r w:rsidRPr="00457DB3">
        <w:rPr>
          <w:b/>
          <w:i/>
          <w:sz w:val="28"/>
          <w:szCs w:val="28"/>
        </w:rPr>
        <w:t>1</w:t>
      </w:r>
      <w:r w:rsidR="00305B7E">
        <w:rPr>
          <w:b/>
          <w:i/>
          <w:sz w:val="28"/>
          <w:szCs w:val="28"/>
        </w:rPr>
        <w:t>3</w:t>
      </w:r>
      <w:r w:rsidRPr="00457DB3">
        <w:rPr>
          <w:b/>
          <w:i/>
          <w:sz w:val="28"/>
          <w:szCs w:val="28"/>
        </w:rPr>
        <w:t>-201</w:t>
      </w:r>
      <w:r w:rsidR="00305B7E">
        <w:rPr>
          <w:b/>
          <w:i/>
          <w:sz w:val="28"/>
          <w:szCs w:val="28"/>
        </w:rPr>
        <w:t>4</w:t>
      </w:r>
      <w:r w:rsidRPr="00457DB3">
        <w:rPr>
          <w:b/>
          <w:i/>
          <w:sz w:val="28"/>
          <w:szCs w:val="28"/>
        </w:rPr>
        <w:t xml:space="preserve"> уч. год</w:t>
      </w:r>
    </w:p>
    <w:p w:rsidR="00305B7E" w:rsidRDefault="00305B7E" w:rsidP="007D5E70">
      <w:pPr>
        <w:ind w:firstLine="540"/>
        <w:jc w:val="both"/>
      </w:pPr>
    </w:p>
    <w:p w:rsidR="007D5E70" w:rsidRPr="009F15AD" w:rsidRDefault="007D5E70" w:rsidP="007D5E70">
      <w:pPr>
        <w:ind w:firstLine="540"/>
        <w:jc w:val="both"/>
      </w:pPr>
    </w:p>
    <w:p w:rsidR="007D5E70" w:rsidRPr="009F15AD" w:rsidRDefault="007D5E70" w:rsidP="007D5E7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9F15A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Анализ эффективности целеполагания и планирования воспитательного процесса в </w:t>
      </w:r>
      <w:r w:rsidRPr="009F15A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классе </w:t>
      </w:r>
      <w:r w:rsidRPr="009F15A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 прошедшем </w:t>
      </w:r>
      <w:r w:rsidRPr="009F15AD">
        <w:rPr>
          <w:rFonts w:ascii="Times New Roman" w:hAnsi="Times New Roman"/>
          <w:b/>
          <w:i/>
          <w:iCs/>
          <w:color w:val="000000"/>
          <w:sz w:val="24"/>
          <w:szCs w:val="24"/>
        </w:rPr>
        <w:t>году.</w:t>
      </w:r>
    </w:p>
    <w:p w:rsidR="007D5E70" w:rsidRPr="009F15AD" w:rsidRDefault="007D5E70" w:rsidP="007D5E70">
      <w:pPr>
        <w:ind w:firstLine="540"/>
        <w:jc w:val="both"/>
      </w:pPr>
      <w:r w:rsidRPr="00457DB3">
        <w:rPr>
          <w:b/>
          <w:bCs/>
          <w:i/>
        </w:rPr>
        <w:t>Целью воспитательной системы</w:t>
      </w:r>
      <w:r w:rsidRPr="009F15AD">
        <w:rPr>
          <w:i/>
          <w:color w:val="1F497D"/>
        </w:rPr>
        <w:t>:</w:t>
      </w:r>
      <w:r w:rsidRPr="009F15AD">
        <w:t xml:space="preserve"> </w:t>
      </w:r>
      <w:r w:rsidR="003167E7">
        <w:t>формирование классного коллектива как воспитывающей среды, обеспечивающей развитие каждого ребенка.</w:t>
      </w:r>
    </w:p>
    <w:p w:rsidR="007D5E70" w:rsidRPr="009F15AD" w:rsidRDefault="00305B7E" w:rsidP="007D5E70">
      <w:pPr>
        <w:jc w:val="both"/>
      </w:pPr>
      <w:r>
        <w:t>Для достижения цели были поставлены</w:t>
      </w:r>
      <w:r w:rsidR="007D5E70" w:rsidRPr="009F15AD">
        <w:t xml:space="preserve"> следующие </w:t>
      </w:r>
      <w:r w:rsidR="007D5E70" w:rsidRPr="00457DB3">
        <w:rPr>
          <w:b/>
          <w:bCs/>
          <w:i/>
        </w:rPr>
        <w:t>задачи</w:t>
      </w:r>
      <w:r w:rsidR="007D5E70" w:rsidRPr="00457DB3">
        <w:t>:</w:t>
      </w:r>
    </w:p>
    <w:p w:rsidR="007D5E70" w:rsidRPr="009F15AD" w:rsidRDefault="007D5E70" w:rsidP="007D5E70">
      <w:pPr>
        <w:jc w:val="both"/>
      </w:pPr>
      <w:r w:rsidRPr="009F15AD">
        <w:t>1. Содействовать обогащению духовного мира, формированию позитивного мировоззрения, развитию познавательной активности.</w:t>
      </w:r>
    </w:p>
    <w:p w:rsidR="007D5E70" w:rsidRPr="009F15AD" w:rsidRDefault="007D5E70" w:rsidP="007D5E70">
      <w:pPr>
        <w:pStyle w:val="podpis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F15AD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305B7E">
        <w:rPr>
          <w:rFonts w:ascii="Times New Roman" w:hAnsi="Times New Roman" w:cs="Times New Roman"/>
          <w:color w:val="auto"/>
          <w:sz w:val="24"/>
          <w:szCs w:val="24"/>
        </w:rPr>
        <w:t>Воспитать сознательную дисциплину, нравственные качества учащихся через вовлечение</w:t>
      </w:r>
      <w:r w:rsidR="00804B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5B7E">
        <w:rPr>
          <w:rFonts w:ascii="Times New Roman" w:hAnsi="Times New Roman" w:cs="Times New Roman"/>
          <w:color w:val="auto"/>
          <w:sz w:val="24"/>
          <w:szCs w:val="24"/>
        </w:rPr>
        <w:t>в общую коллективную работу.</w:t>
      </w:r>
    </w:p>
    <w:p w:rsidR="007D5E70" w:rsidRPr="009F15AD" w:rsidRDefault="007D5E70" w:rsidP="007D5E70">
      <w:pPr>
        <w:jc w:val="both"/>
      </w:pPr>
      <w:r w:rsidRPr="009F15AD">
        <w:t>3. Формировать коммуникативные умения и навыки, способность адекватно выбирать формы и способы общения в различных ситуациях.</w:t>
      </w:r>
    </w:p>
    <w:p w:rsidR="007D5E70" w:rsidRPr="009F15AD" w:rsidRDefault="007D5E70" w:rsidP="003167E7">
      <w:pPr>
        <w:jc w:val="both"/>
      </w:pPr>
      <w:r w:rsidRPr="009F15AD">
        <w:t>4. Активно использовать  информационные технологии в учебно-воспитательном процессе.</w:t>
      </w:r>
      <w:r>
        <w:t xml:space="preserve">                                                                                                                                                     </w:t>
      </w:r>
      <w:r w:rsidR="003167E7">
        <w:t>5</w:t>
      </w:r>
      <w:r w:rsidRPr="009F15AD">
        <w:t xml:space="preserve">. Содействовать сохранению и укреплению здоровья и физического развития учащихся за счет использования </w:t>
      </w:r>
      <w:proofErr w:type="spellStart"/>
      <w:r w:rsidRPr="009F15AD">
        <w:t>здоровьесберегающих</w:t>
      </w:r>
      <w:proofErr w:type="spellEnd"/>
      <w:r w:rsidRPr="009F15AD">
        <w:t xml:space="preserve"> технологий в образовательном процессе в рамках  программы «Здоровье».</w:t>
      </w:r>
    </w:p>
    <w:p w:rsidR="007D5E70" w:rsidRPr="009F15AD" w:rsidRDefault="007D5E70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</w:p>
    <w:p w:rsidR="003167E7" w:rsidRDefault="007D5E70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9F15AD">
        <w:rPr>
          <w:color w:val="000000"/>
        </w:rPr>
        <w:t>Воспитательные задачи</w:t>
      </w:r>
      <w:r w:rsidR="00804B86">
        <w:rPr>
          <w:color w:val="000000"/>
        </w:rPr>
        <w:t xml:space="preserve">, поставленные в начале </w:t>
      </w:r>
      <w:r w:rsidRPr="009F15AD">
        <w:rPr>
          <w:color w:val="000000"/>
        </w:rPr>
        <w:t xml:space="preserve">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</w:t>
      </w:r>
      <w:r w:rsidR="00E52883">
        <w:rPr>
          <w:color w:val="000000"/>
        </w:rPr>
        <w:t>подростков.</w:t>
      </w:r>
      <w:r w:rsidR="003167E7">
        <w:rPr>
          <w:color w:val="000000"/>
        </w:rPr>
        <w:t xml:space="preserve"> Вся работа велась по следующим направлениям:</w:t>
      </w:r>
    </w:p>
    <w:p w:rsidR="003167E7" w:rsidRDefault="003167E7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- Будь здоров и береги планету;</w:t>
      </w:r>
    </w:p>
    <w:p w:rsidR="003167E7" w:rsidRDefault="003167E7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- Трудовое воспитание;</w:t>
      </w:r>
    </w:p>
    <w:p w:rsidR="003167E7" w:rsidRDefault="003167E7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- Гражданско-патриотическое воспитание;</w:t>
      </w:r>
    </w:p>
    <w:p w:rsidR="003167E7" w:rsidRDefault="003167E7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- Одаренные дети;</w:t>
      </w:r>
    </w:p>
    <w:p w:rsidR="003167E7" w:rsidRDefault="003167E7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>- Точка отсчета;</w:t>
      </w:r>
    </w:p>
    <w:p w:rsidR="007D5E70" w:rsidRDefault="003167E7" w:rsidP="003167E7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 xml:space="preserve"> - Я – лидер.</w:t>
      </w:r>
    </w:p>
    <w:p w:rsidR="00E52883" w:rsidRPr="00E52883" w:rsidRDefault="00E52883" w:rsidP="00E52883">
      <w:pPr>
        <w:ind w:firstLine="540"/>
        <w:jc w:val="both"/>
      </w:pPr>
      <w:r w:rsidRPr="009F15AD">
        <w:t xml:space="preserve">В </w:t>
      </w:r>
      <w:r>
        <w:t>6-7</w:t>
      </w:r>
      <w:r w:rsidRPr="009F15AD">
        <w:t xml:space="preserve"> классе </w:t>
      </w:r>
      <w:r>
        <w:t>обучалось  7 человек, из них 6</w:t>
      </w:r>
      <w:r w:rsidRPr="009F15AD">
        <w:t xml:space="preserve"> мальчиков и </w:t>
      </w:r>
      <w:r>
        <w:t>1</w:t>
      </w:r>
      <w:r w:rsidRPr="009F15AD">
        <w:t xml:space="preserve"> девочк</w:t>
      </w:r>
      <w:r>
        <w:t>а</w:t>
      </w:r>
      <w:r w:rsidRPr="009F15AD">
        <w:t>.</w:t>
      </w:r>
      <w:r w:rsidR="00BA59C4">
        <w:t xml:space="preserve"> </w:t>
      </w:r>
      <w:r w:rsidR="005A7B16">
        <w:t xml:space="preserve">  </w:t>
      </w:r>
      <w:r w:rsidR="00BA59C4">
        <w:t xml:space="preserve">Щукин Сергей прибыл в 6 класс с 1 сентября этого учебного года.  </w:t>
      </w:r>
    </w:p>
    <w:p w:rsidR="007D5E70" w:rsidRPr="009F15AD" w:rsidRDefault="007D5E70" w:rsidP="003167E7">
      <w:pPr>
        <w:rPr>
          <w:color w:val="000000"/>
          <w:spacing w:val="-1"/>
        </w:rPr>
      </w:pPr>
      <w:r w:rsidRPr="009F15AD">
        <w:rPr>
          <w:color w:val="000000"/>
        </w:rPr>
        <w:t xml:space="preserve">За прошедший год были проведены </w:t>
      </w:r>
      <w:r w:rsidRPr="00457DB3">
        <w:t xml:space="preserve">различные </w:t>
      </w:r>
      <w:r w:rsidRPr="009F15AD">
        <w:rPr>
          <w:color w:val="000000"/>
        </w:rPr>
        <w:t xml:space="preserve">тематические классные часы, беседы, викторины, лекции, устные журналы, </w:t>
      </w:r>
      <w:proofErr w:type="spellStart"/>
      <w:r w:rsidRPr="009F15AD">
        <w:rPr>
          <w:color w:val="000000"/>
        </w:rPr>
        <w:t>брейн-ринги</w:t>
      </w:r>
      <w:proofErr w:type="spellEnd"/>
      <w:r w:rsidRPr="009F15AD">
        <w:rPr>
          <w:color w:val="000000"/>
        </w:rPr>
        <w:t xml:space="preserve"> по плану классного руководителя. Все воспитательные мероприятия носили различную тематику и были направлены на развитие личности ребенка</w:t>
      </w:r>
      <w:r w:rsidR="003167E7">
        <w:rPr>
          <w:color w:val="000000"/>
        </w:rPr>
        <w:t>.</w:t>
      </w:r>
    </w:p>
    <w:p w:rsidR="007D5E70" w:rsidRPr="009F15AD" w:rsidRDefault="007D5E70" w:rsidP="007D5E70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9F15AD">
        <w:rPr>
          <w:color w:val="000000"/>
        </w:rPr>
        <w:t xml:space="preserve">Кроме того, классным руководителем проводились беседы по правилам дорожного движения и безопасности жизнедеятельности детей. </w:t>
      </w:r>
      <w:r>
        <w:rPr>
          <w:color w:val="000000"/>
        </w:rPr>
        <w:t>Регулярно проводились</w:t>
      </w:r>
      <w:r w:rsidRPr="009F15AD">
        <w:rPr>
          <w:color w:val="000000"/>
        </w:rPr>
        <w:t xml:space="preserve">  инструктажи по ТБ.</w:t>
      </w: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</w:p>
    <w:p w:rsidR="007D5E70" w:rsidRDefault="007D5E70" w:rsidP="007D5E7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2"/>
          <w:szCs w:val="22"/>
        </w:rPr>
        <w:t>2. Анализ развития учащихся класса</w:t>
      </w:r>
    </w:p>
    <w:p w:rsidR="00933BD8" w:rsidRPr="00FD20D7" w:rsidRDefault="00933BD8" w:rsidP="00933BD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</w:t>
      </w:r>
      <w:r w:rsidR="007D5E70" w:rsidRPr="00457DB3">
        <w:rPr>
          <w:color w:val="000000"/>
        </w:rPr>
        <w:t xml:space="preserve"> По итогам </w:t>
      </w:r>
      <w:r w:rsidR="00C25F26">
        <w:rPr>
          <w:color w:val="000000"/>
        </w:rPr>
        <w:t xml:space="preserve">года успеваемость составила 100%, из 7 человек  </w:t>
      </w:r>
      <w:r w:rsidR="006428A6">
        <w:rPr>
          <w:color w:val="000000"/>
        </w:rPr>
        <w:t>трое</w:t>
      </w:r>
      <w:r w:rsidR="007D5E70" w:rsidRPr="00C25F26">
        <w:rPr>
          <w:color w:val="FF0000"/>
        </w:rPr>
        <w:t xml:space="preserve"> </w:t>
      </w:r>
      <w:r w:rsidR="006428A6">
        <w:rPr>
          <w:color w:val="FF0000"/>
        </w:rPr>
        <w:t xml:space="preserve"> </w:t>
      </w:r>
      <w:r w:rsidR="007D5E70" w:rsidRPr="006428A6">
        <w:t>окончили учеб</w:t>
      </w:r>
      <w:r w:rsidR="00C25F26" w:rsidRPr="006428A6">
        <w:t xml:space="preserve">ный год на «хорошо» и «отлично» (Маслов </w:t>
      </w:r>
      <w:proofErr w:type="gramStart"/>
      <w:r w:rsidR="00C25F26" w:rsidRPr="006428A6">
        <w:t>Кирилл</w:t>
      </w:r>
      <w:proofErr w:type="gramEnd"/>
      <w:r w:rsidR="006428A6" w:rsidRPr="006428A6">
        <w:t xml:space="preserve"> и Рахманов Антон – 6 </w:t>
      </w:r>
      <w:proofErr w:type="spellStart"/>
      <w:r w:rsidR="006428A6" w:rsidRPr="006428A6">
        <w:t>кл</w:t>
      </w:r>
      <w:proofErr w:type="spellEnd"/>
      <w:r w:rsidR="006428A6" w:rsidRPr="006428A6">
        <w:t xml:space="preserve">, </w:t>
      </w:r>
      <w:r w:rsidR="00C25F26" w:rsidRPr="006428A6">
        <w:t xml:space="preserve">Богуславский Александр – 7 </w:t>
      </w:r>
      <w:proofErr w:type="spellStart"/>
      <w:r w:rsidR="00C25F26" w:rsidRPr="006428A6">
        <w:t>кл</w:t>
      </w:r>
      <w:proofErr w:type="spellEnd"/>
      <w:r w:rsidR="00C25F26" w:rsidRPr="006428A6">
        <w:t>)</w:t>
      </w:r>
      <w:r w:rsidR="006428A6" w:rsidRPr="006428A6">
        <w:t>.</w:t>
      </w:r>
      <w:r w:rsidR="00C25F26" w:rsidRPr="006428A6">
        <w:t xml:space="preserve">   </w:t>
      </w:r>
      <w:r w:rsidR="00274FA3">
        <w:t>Качество обучения  составило</w:t>
      </w:r>
      <w:r w:rsidR="007D5E70" w:rsidRPr="006428A6">
        <w:t xml:space="preserve"> </w:t>
      </w:r>
      <w:r w:rsidR="00FC5AB8">
        <w:t>43</w:t>
      </w:r>
      <w:r w:rsidR="006428A6" w:rsidRPr="006428A6">
        <w:t xml:space="preserve">%. </w:t>
      </w:r>
      <w:r w:rsidR="007D5E70" w:rsidRPr="006428A6">
        <w:t xml:space="preserve"> </w:t>
      </w:r>
      <w:r w:rsidR="00C25F26" w:rsidRPr="006428A6">
        <w:t>Рудакова Алена</w:t>
      </w:r>
      <w:r w:rsidR="00EF4AB3" w:rsidRPr="006428A6">
        <w:t xml:space="preserve">-7кл, Щукин Сергей – 6 </w:t>
      </w:r>
      <w:proofErr w:type="spellStart"/>
      <w:r w:rsidR="00EF4AB3" w:rsidRPr="006428A6">
        <w:t>кл</w:t>
      </w:r>
      <w:proofErr w:type="spellEnd"/>
      <w:r w:rsidR="00EF4AB3" w:rsidRPr="006428A6">
        <w:t xml:space="preserve"> обладают слаб</w:t>
      </w:r>
      <w:r w:rsidR="00FC5AB8">
        <w:t>ым интеллектуальным потенциалом. У Щукина С. По итогам года вышла двойка по математике.</w:t>
      </w:r>
      <w:r w:rsidR="00C25F26" w:rsidRPr="00EF4AB3">
        <w:rPr>
          <w:color w:val="FF0000"/>
        </w:rPr>
        <w:t xml:space="preserve"> </w:t>
      </w:r>
      <w:r w:rsidR="00353585" w:rsidRPr="00FD20D7">
        <w:t>По результатам МПК</w:t>
      </w:r>
      <w:r w:rsidR="00FC5AB8">
        <w:t xml:space="preserve"> </w:t>
      </w:r>
      <w:r w:rsidR="00353585" w:rsidRPr="00FD20D7">
        <w:t xml:space="preserve"> Щукину</w:t>
      </w:r>
      <w:r w:rsidR="00EF4AB3" w:rsidRPr="00FD20D7">
        <w:t xml:space="preserve"> Серге</w:t>
      </w:r>
      <w:r w:rsidR="00353585" w:rsidRPr="00FD20D7">
        <w:t>ю рекомендовано обучение по адаптированным</w:t>
      </w:r>
      <w:r w:rsidR="00274FA3" w:rsidRPr="00FD20D7">
        <w:t xml:space="preserve"> образовательным программам</w:t>
      </w:r>
      <w:r w:rsidR="00FC5AB8">
        <w:t xml:space="preserve"> </w:t>
      </w:r>
      <w:r w:rsidR="00274FA3" w:rsidRPr="00FD20D7">
        <w:t xml:space="preserve"> в общеобразовательной </w:t>
      </w:r>
      <w:r w:rsidR="00FC5AB8">
        <w:t xml:space="preserve"> </w:t>
      </w:r>
      <w:r w:rsidR="00274FA3" w:rsidRPr="00FD20D7">
        <w:t xml:space="preserve">организации коррекционной школе </w:t>
      </w:r>
      <w:r w:rsidR="00EF4AB3" w:rsidRPr="00FD20D7">
        <w:t xml:space="preserve"> </w:t>
      </w:r>
      <w:r w:rsidR="00EF4AB3" w:rsidRPr="00FD20D7">
        <w:rPr>
          <w:lang w:val="en-US"/>
        </w:rPr>
        <w:t>VIII</w:t>
      </w:r>
      <w:r w:rsidR="00274FA3" w:rsidRPr="00FD20D7">
        <w:t xml:space="preserve"> вида </w:t>
      </w:r>
      <w:proofErr w:type="gramStart"/>
      <w:r w:rsidR="00274FA3" w:rsidRPr="00FD20D7">
        <w:t>г</w:t>
      </w:r>
      <w:proofErr w:type="gramEnd"/>
      <w:r w:rsidR="00274FA3" w:rsidRPr="00FD20D7">
        <w:t>. Котельнича.</w:t>
      </w:r>
      <w:r w:rsidR="00FC5AB8">
        <w:t xml:space="preserve"> </w:t>
      </w:r>
      <w:r w:rsidR="00EF4AB3" w:rsidRPr="00FD20D7">
        <w:t xml:space="preserve"> </w:t>
      </w:r>
    </w:p>
    <w:p w:rsidR="00FC5AB8" w:rsidRDefault="00933BD8" w:rsidP="00FC5AB8">
      <w:pPr>
        <w:shd w:val="clear" w:color="auto" w:fill="FFFFFF"/>
        <w:autoSpaceDE w:val="0"/>
        <w:autoSpaceDN w:val="0"/>
        <w:adjustRightInd w:val="0"/>
      </w:pPr>
      <w:r w:rsidRPr="00FD20D7">
        <w:t xml:space="preserve">          </w:t>
      </w:r>
      <w:r w:rsidR="007D5E70" w:rsidRPr="00FD20D7">
        <w:t>Учащиеся класса были вовлечены в подготовку и организацию совместных мероприятий, праздников, с</w:t>
      </w:r>
      <w:r w:rsidR="00E40195" w:rsidRPr="00FD20D7">
        <w:t xml:space="preserve">портивных соревнований. </w:t>
      </w:r>
      <w:r w:rsidR="00FC5AB8">
        <w:t xml:space="preserve">  </w:t>
      </w:r>
    </w:p>
    <w:p w:rsidR="0082151C" w:rsidRDefault="00FC5AB8" w:rsidP="007D5E70">
      <w:pPr>
        <w:shd w:val="clear" w:color="auto" w:fill="FFFFFF"/>
        <w:autoSpaceDE w:val="0"/>
        <w:autoSpaceDN w:val="0"/>
        <w:adjustRightInd w:val="0"/>
      </w:pPr>
      <w:r>
        <w:t xml:space="preserve">          У большинства учащихся класса </w:t>
      </w:r>
      <w:r w:rsidR="007D5E70" w:rsidRPr="00FD20D7">
        <w:t xml:space="preserve"> не </w:t>
      </w:r>
      <w:r w:rsidR="00E40195" w:rsidRPr="00FD20D7">
        <w:t xml:space="preserve"> </w:t>
      </w:r>
      <w:r w:rsidR="007D5E70" w:rsidRPr="00FD20D7">
        <w:t>сформирова</w:t>
      </w:r>
      <w:r>
        <w:t>на</w:t>
      </w:r>
      <w:r w:rsidR="007D5E70" w:rsidRPr="00FD20D7">
        <w:t xml:space="preserve"> потребность заниматься самовоспитанием и саморазвитием. </w:t>
      </w:r>
      <w:r w:rsidR="00E40195" w:rsidRPr="00FD20D7">
        <w:t>Не все ребята  анализируют</w:t>
      </w:r>
      <w:r w:rsidR="007D5E70" w:rsidRPr="00FD20D7">
        <w:t xml:space="preserve"> собственные поступки и формулир</w:t>
      </w:r>
      <w:r>
        <w:t xml:space="preserve">уют </w:t>
      </w:r>
      <w:r w:rsidR="007D5E70" w:rsidRPr="00FD20D7">
        <w:t xml:space="preserve">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</w:t>
      </w:r>
      <w:r>
        <w:t xml:space="preserve">у </w:t>
      </w:r>
      <w:r w:rsidR="007D5E70" w:rsidRPr="00FD20D7">
        <w:t>учащи</w:t>
      </w:r>
      <w:r>
        <w:t>х</w:t>
      </w:r>
      <w:r w:rsidR="007D5E70" w:rsidRPr="00FD20D7">
        <w:t>ся п</w:t>
      </w:r>
      <w:r>
        <w:t>о-прежнему низок</w:t>
      </w:r>
      <w:r w:rsidR="0082151C">
        <w:t xml:space="preserve">  уровень воспитанности, культуры </w:t>
      </w:r>
      <w:r w:rsidR="007D5E70" w:rsidRPr="00FD20D7">
        <w:t xml:space="preserve"> общения </w:t>
      </w:r>
      <w:r w:rsidR="0082151C">
        <w:t>с</w:t>
      </w:r>
      <w:r w:rsidR="007D5E70" w:rsidRPr="00FD20D7">
        <w:t xml:space="preserve"> одноклассник</w:t>
      </w:r>
      <w:r w:rsidR="0082151C">
        <w:t>ами</w:t>
      </w:r>
      <w:r w:rsidR="007D5E70" w:rsidRPr="00FD20D7">
        <w:t xml:space="preserve"> и </w:t>
      </w:r>
      <w:proofErr w:type="gramStart"/>
      <w:r w:rsidR="007D5E70" w:rsidRPr="00FD20D7">
        <w:t>со</w:t>
      </w:r>
      <w:proofErr w:type="gramEnd"/>
      <w:r w:rsidR="007D5E70" w:rsidRPr="00FD20D7">
        <w:t xml:space="preserve"> взрослыми</w:t>
      </w:r>
      <w:r w:rsidR="0082151C">
        <w:t xml:space="preserve">. </w:t>
      </w:r>
    </w:p>
    <w:p w:rsidR="007D5E70" w:rsidRPr="00FD20D7" w:rsidRDefault="0082151C" w:rsidP="007D5E70">
      <w:pPr>
        <w:shd w:val="clear" w:color="auto" w:fill="FFFFFF"/>
        <w:autoSpaceDE w:val="0"/>
        <w:autoSpaceDN w:val="0"/>
        <w:adjustRightInd w:val="0"/>
      </w:pPr>
      <w:r>
        <w:t xml:space="preserve">         </w:t>
      </w:r>
      <w:r w:rsidR="007D5E70" w:rsidRPr="00FD20D7">
        <w:t xml:space="preserve"> В классе есть учащиеся из «групп</w:t>
      </w:r>
      <w:r w:rsidR="00933BD8" w:rsidRPr="00FD20D7">
        <w:t>ы риска» (</w:t>
      </w:r>
      <w:r w:rsidR="003A1E0E" w:rsidRPr="00FD20D7">
        <w:t>Бушуев Илья, Рудакова</w:t>
      </w:r>
      <w:r w:rsidR="00933BD8" w:rsidRPr="00FD20D7">
        <w:t xml:space="preserve"> </w:t>
      </w:r>
      <w:r w:rsidR="003A1E0E" w:rsidRPr="00FD20D7">
        <w:t>Алена, Щукин Сергей</w:t>
      </w:r>
      <w:r w:rsidR="00933BD8" w:rsidRPr="00FD20D7">
        <w:t>). Эти учащиеся</w:t>
      </w:r>
      <w:r w:rsidR="007D5E70" w:rsidRPr="00FD20D7">
        <w:t xml:space="preserve"> легко поддаются воздействию со стороны, склонны при определённых обстоятельствах нарушить моральные запреты и совершить плохие поступки. </w:t>
      </w:r>
      <w:proofErr w:type="spellStart"/>
      <w:r w:rsidR="003A1E0E" w:rsidRPr="00FD20D7">
        <w:t>Трушников</w:t>
      </w:r>
      <w:proofErr w:type="spellEnd"/>
      <w:r w:rsidR="003A1E0E" w:rsidRPr="00FD20D7">
        <w:t xml:space="preserve"> Иван </w:t>
      </w:r>
      <w:r w:rsidR="00933BD8" w:rsidRPr="00FD20D7">
        <w:lastRenderedPageBreak/>
        <w:t>влился в коллектив класса</w:t>
      </w:r>
      <w:r w:rsidR="00353585" w:rsidRPr="00FD20D7">
        <w:t>, т.к. был оставлен на повторное обучение в 7 классе</w:t>
      </w:r>
      <w:r w:rsidR="00DC51AC">
        <w:t xml:space="preserve">.  У него абсолютно отсутствует мотивация к учению, имеются пропуски уроков без уважительной причины, он </w:t>
      </w:r>
      <w:r w:rsidR="003A1E0E" w:rsidRPr="00FD20D7">
        <w:t xml:space="preserve">является </w:t>
      </w:r>
      <w:r w:rsidR="00933BD8" w:rsidRPr="00FD20D7">
        <w:t xml:space="preserve">отрицательным </w:t>
      </w:r>
      <w:r w:rsidR="003A1E0E" w:rsidRPr="00FD20D7">
        <w:t>лидером</w:t>
      </w:r>
      <w:r w:rsidR="00BB1189" w:rsidRPr="00FD20D7">
        <w:t>, примером для подр</w:t>
      </w:r>
      <w:r w:rsidR="00933BD8" w:rsidRPr="00FD20D7">
        <w:t>ажания, мальчики тянутся к нему, особенно Бушуев Илья</w:t>
      </w:r>
      <w:r w:rsidR="00353585" w:rsidRPr="00FD20D7">
        <w:t>.</w:t>
      </w:r>
      <w:r w:rsidR="00933BD8" w:rsidRPr="00FD20D7">
        <w:t xml:space="preserve"> </w:t>
      </w:r>
      <w:r w:rsidR="00BB1189" w:rsidRPr="00FD20D7">
        <w:t xml:space="preserve"> </w:t>
      </w:r>
      <w:r w:rsidR="007D5E70" w:rsidRPr="00FD20D7">
        <w:t xml:space="preserve">Классным руководителем велась работа с этими детьми, проводились беседы с учениками, их родителями. Установлен </w:t>
      </w:r>
      <w:proofErr w:type="gramStart"/>
      <w:r w:rsidR="007D5E70" w:rsidRPr="00FD20D7">
        <w:t>контроль за</w:t>
      </w:r>
      <w:proofErr w:type="gramEnd"/>
      <w:r w:rsidR="007D5E70" w:rsidRPr="00FD20D7">
        <w:t xml:space="preserve"> их деятельностью и кругом общения.</w:t>
      </w:r>
    </w:p>
    <w:p w:rsidR="007D5E70" w:rsidRDefault="007D5E70" w:rsidP="007D5E7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  <w:sz w:val="22"/>
          <w:szCs w:val="22"/>
        </w:rPr>
        <w:t>3.  Анализ динамики социальной ситуации развития учащихся.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</w:t>
      </w:r>
      <w:r w:rsidR="00274FA3">
        <w:rPr>
          <w:color w:val="000000"/>
        </w:rPr>
        <w:t xml:space="preserve"> других способностей</w:t>
      </w:r>
      <w:r w:rsidRPr="00457DB3">
        <w:rPr>
          <w:color w:val="000000"/>
        </w:rPr>
        <w:t>.</w:t>
      </w:r>
    </w:p>
    <w:p w:rsidR="00DC51AC" w:rsidRDefault="00274FA3" w:rsidP="00DC51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7D5E70" w:rsidRPr="00457DB3">
        <w:rPr>
          <w:color w:val="000000"/>
        </w:rPr>
        <w:t xml:space="preserve">Учащиеся класса активно </w:t>
      </w:r>
      <w:r w:rsidR="00BB1189">
        <w:rPr>
          <w:color w:val="000000"/>
        </w:rPr>
        <w:t>участвовали</w:t>
      </w:r>
      <w:r w:rsidR="007D5E70" w:rsidRPr="00457DB3">
        <w:rPr>
          <w:color w:val="000000"/>
        </w:rPr>
        <w:t xml:space="preserve"> в общешкольны</w:t>
      </w:r>
      <w:r w:rsidR="00BB1189">
        <w:rPr>
          <w:color w:val="000000"/>
        </w:rPr>
        <w:t>х делах</w:t>
      </w:r>
      <w:r w:rsidR="00353585">
        <w:rPr>
          <w:b/>
          <w:color w:val="000000"/>
        </w:rPr>
        <w:t xml:space="preserve"> – </w:t>
      </w:r>
      <w:r w:rsidR="00353585" w:rsidRPr="00353585">
        <w:rPr>
          <w:color w:val="000000"/>
        </w:rPr>
        <w:t xml:space="preserve">Дне матери, </w:t>
      </w:r>
      <w:r w:rsidR="007D5E70" w:rsidRPr="00353585">
        <w:rPr>
          <w:color w:val="000000"/>
        </w:rPr>
        <w:t xml:space="preserve"> </w:t>
      </w:r>
      <w:r w:rsidR="00353585">
        <w:rPr>
          <w:color w:val="000000"/>
        </w:rPr>
        <w:t>Дне защитника Отечества, концерте, посвященном дню Победы, трудовых делах, спортивных мероприятиях. Большинство учащихся принимали участие в районных спортивных мероприятиях.</w:t>
      </w:r>
      <w:r w:rsidR="00DC51AC">
        <w:rPr>
          <w:color w:val="000000"/>
        </w:rPr>
        <w:t xml:space="preserve"> </w:t>
      </w:r>
    </w:p>
    <w:p w:rsidR="00F53143" w:rsidRPr="00DC51AC" w:rsidRDefault="00DC51AC" w:rsidP="00DC51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</w:t>
      </w:r>
      <w:r w:rsidR="007D5E70" w:rsidRPr="00457DB3">
        <w:rPr>
          <w:color w:val="000000"/>
        </w:rPr>
        <w:t xml:space="preserve">Социально-психологический микроклимат в классе </w:t>
      </w:r>
      <w:r w:rsidR="0082151C">
        <w:rPr>
          <w:color w:val="000000"/>
        </w:rPr>
        <w:t>в основном доброжелательный.</w:t>
      </w:r>
      <w:r w:rsidR="00F53143">
        <w:t xml:space="preserve">   </w:t>
      </w:r>
      <w:r>
        <w:rPr>
          <w:color w:val="000000"/>
        </w:rPr>
        <w:t xml:space="preserve">Иногда  Маслов Кирилл, Бушуев Илья проявляют агрессию к Щукину Сергею, часто обзывают его. </w:t>
      </w:r>
      <w:r w:rsidR="00F53143">
        <w:t xml:space="preserve">Среди учащихся, составляющих социально-положительную группу, постоянного внимания требуют следующие учащиеся: Бушуев Илья (не сформирована культура общения, </w:t>
      </w:r>
      <w:proofErr w:type="gramStart"/>
      <w:r w:rsidR="00F53143">
        <w:t>враньё</w:t>
      </w:r>
      <w:proofErr w:type="gramEnd"/>
      <w:r w:rsidR="00F53143">
        <w:t>, низкая мотивация к учению);  Маслов Кирилл (неумение управлять эмоционально-волевой сферой); Рудакова Алена (низкая мотивация к учению).  Поэтому основная тема групповых и индивидуальных бесед была направлена на формирование элементарных правил поведения и умений управлять собой, о взаимосвязи прав и обязанностей, об успеваемости</w:t>
      </w:r>
      <w:r>
        <w:t xml:space="preserve">. </w:t>
      </w:r>
    </w:p>
    <w:p w:rsidR="00F53143" w:rsidRDefault="00F53143" w:rsidP="00E056E9">
      <w:pPr>
        <w:spacing w:before="100" w:beforeAutospacing="1"/>
      </w:pPr>
      <w:r>
        <w:t>Сплочению детского коллектива и его социализации способствовали внеклассные мероприятия:</w:t>
      </w:r>
    </w:p>
    <w:p w:rsidR="00E056E9" w:rsidRDefault="00E056E9" w:rsidP="00E056E9">
      <w:r>
        <w:t xml:space="preserve">  круглый стол «О друзьях-товарищах», «Быть воспитанным – что это значит?»;</w:t>
      </w:r>
    </w:p>
    <w:p w:rsidR="00E056E9" w:rsidRDefault="00E056E9" w:rsidP="00E056E9">
      <w:r>
        <w:t xml:space="preserve">  ситуационные игры «Если я не пойду на компромисс…», «Если друг оказался вдруг…»;</w:t>
      </w:r>
    </w:p>
    <w:p w:rsidR="00F53143" w:rsidRDefault="00E056E9" w:rsidP="00E056E9">
      <w:r>
        <w:t xml:space="preserve">  участие в </w:t>
      </w:r>
      <w:proofErr w:type="spellStart"/>
      <w:r>
        <w:t>общешколыных</w:t>
      </w:r>
      <w:proofErr w:type="spellEnd"/>
      <w:r>
        <w:t xml:space="preserve"> мероприятиях, классные дела и др.</w:t>
      </w:r>
    </w:p>
    <w:p w:rsidR="007D5E70" w:rsidRPr="00457DB3" w:rsidRDefault="007D5E70" w:rsidP="00E056E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457DB3">
        <w:rPr>
          <w:color w:val="000000"/>
        </w:rPr>
        <w:t xml:space="preserve"> </w:t>
      </w:r>
    </w:p>
    <w:p w:rsidR="007D5E70" w:rsidRDefault="007D5E70" w:rsidP="007D5E7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  <w:sz w:val="22"/>
          <w:szCs w:val="22"/>
        </w:rPr>
        <w:t>4. Анализ развития коллектива класса.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457DB3">
        <w:rPr>
          <w:color w:val="000000"/>
        </w:rPr>
        <w:t>Социально-психологический микроклимат в классе благоприятный, но на нравствен</w:t>
      </w:r>
      <w:r w:rsidRPr="00457DB3">
        <w:rPr>
          <w:color w:val="000000"/>
        </w:rPr>
        <w:softHyphen/>
        <w:t>но-психологический климат в классе</w:t>
      </w:r>
      <w:r w:rsidR="00BB1189">
        <w:rPr>
          <w:color w:val="000000"/>
        </w:rPr>
        <w:t xml:space="preserve"> влияет </w:t>
      </w:r>
      <w:proofErr w:type="spellStart"/>
      <w:r w:rsidR="00BB1189">
        <w:rPr>
          <w:color w:val="000000"/>
        </w:rPr>
        <w:t>Трушников</w:t>
      </w:r>
      <w:proofErr w:type="spellEnd"/>
      <w:r w:rsidR="00BB1189">
        <w:rPr>
          <w:color w:val="000000"/>
        </w:rPr>
        <w:t xml:space="preserve"> Иван</w:t>
      </w:r>
      <w:r w:rsidR="00FD20D7">
        <w:rPr>
          <w:color w:val="000000"/>
        </w:rPr>
        <w:t>,</w:t>
      </w:r>
      <w:r w:rsidRPr="00457DB3">
        <w:rPr>
          <w:color w:val="000000"/>
        </w:rPr>
        <w:t xml:space="preserve"> </w:t>
      </w:r>
      <w:r w:rsidR="00FD20D7">
        <w:rPr>
          <w:color w:val="000000"/>
        </w:rPr>
        <w:t xml:space="preserve">и </w:t>
      </w:r>
      <w:r w:rsidRPr="00457DB3">
        <w:rPr>
          <w:color w:val="000000"/>
        </w:rPr>
        <w:t>не всегда положительно</w:t>
      </w:r>
      <w:r w:rsidR="00FD20D7">
        <w:rPr>
          <w:color w:val="000000"/>
        </w:rPr>
        <w:t>.</w:t>
      </w:r>
      <w:r w:rsidR="00BB1189">
        <w:rPr>
          <w:color w:val="000000"/>
        </w:rPr>
        <w:t xml:space="preserve"> </w:t>
      </w:r>
      <w:r w:rsidRPr="00457DB3">
        <w:rPr>
          <w:color w:val="000000"/>
        </w:rPr>
        <w:t xml:space="preserve">Тактичность, вежливость, внимание и уважение друг к другу проявляют </w:t>
      </w:r>
      <w:r w:rsidR="00BB1189">
        <w:rPr>
          <w:color w:val="000000"/>
        </w:rPr>
        <w:t>Рахманов Антон, Щукин</w:t>
      </w:r>
      <w:r w:rsidR="00FD20D7">
        <w:rPr>
          <w:color w:val="000000"/>
        </w:rPr>
        <w:t xml:space="preserve"> Сергей, Богуславский Александр,</w:t>
      </w:r>
      <w:r w:rsidR="00BB1189">
        <w:rPr>
          <w:color w:val="000000"/>
        </w:rPr>
        <w:t xml:space="preserve"> Рудакова Алена.</w:t>
      </w:r>
      <w:r w:rsidRPr="00457DB3">
        <w:rPr>
          <w:color w:val="000000"/>
        </w:rPr>
        <w:t xml:space="preserve">  К учителям и школе доминирует уважение и вместе с тем учащихся класса очень требовательны и критичны, задают много вопросов, часто дают </w:t>
      </w:r>
      <w:r w:rsidR="00BB1189">
        <w:rPr>
          <w:color w:val="000000"/>
        </w:rPr>
        <w:t>безапелляционные характеристики.</w:t>
      </w:r>
      <w:r w:rsidRPr="00457DB3">
        <w:rPr>
          <w:color w:val="000000"/>
        </w:rPr>
        <w:t xml:space="preserve"> 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  <w:vertAlign w:val="superscript"/>
        </w:rPr>
      </w:pPr>
      <w:r w:rsidRPr="00457DB3">
        <w:rPr>
          <w:color w:val="000000"/>
        </w:rPr>
        <w:t>Большинство учащихся включено в  коллективные взаимоот</w:t>
      </w:r>
      <w:r w:rsidRPr="00457DB3">
        <w:rPr>
          <w:color w:val="000000"/>
        </w:rPr>
        <w:softHyphen/>
        <w:t>ношения и коллективную творческую деятельность в нем. Однако шестиклассникам и семиклассникам не хватает ответственности и самостоятельности, активности участия в самоуправлении.</w:t>
      </w:r>
    </w:p>
    <w:p w:rsidR="007D5E70" w:rsidRDefault="00FD20D7" w:rsidP="007D5E7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  <w:sz w:val="22"/>
          <w:szCs w:val="22"/>
        </w:rPr>
        <w:t>5</w:t>
      </w:r>
      <w:r w:rsidR="007D5E70">
        <w:rPr>
          <w:b/>
          <w:i/>
          <w:iCs/>
          <w:color w:val="000000"/>
          <w:sz w:val="22"/>
          <w:szCs w:val="22"/>
        </w:rPr>
        <w:t>.  Анализ педагогического взаимодействия с семьями уча</w:t>
      </w:r>
      <w:r w:rsidR="007D5E70">
        <w:rPr>
          <w:b/>
          <w:i/>
          <w:iCs/>
          <w:color w:val="000000"/>
          <w:sz w:val="22"/>
          <w:szCs w:val="22"/>
        </w:rPr>
        <w:softHyphen/>
        <w:t>щихся класса и с родительским активом.</w:t>
      </w:r>
    </w:p>
    <w:p w:rsidR="007D5E70" w:rsidRPr="007D5E70" w:rsidRDefault="007D5E70" w:rsidP="007D5E70">
      <w:pPr>
        <w:pStyle w:val="c7"/>
        <w:shd w:val="clear" w:color="auto" w:fill="FFFFFF"/>
        <w:rPr>
          <w:color w:val="000000"/>
        </w:rPr>
      </w:pPr>
      <w:r w:rsidRPr="007D5E70">
        <w:rPr>
          <w:color w:val="000000"/>
        </w:rPr>
        <w:t xml:space="preserve">За прошедший учебный год классным руководителем было проведено </w:t>
      </w:r>
      <w:r w:rsidR="00E056E9">
        <w:rPr>
          <w:color w:val="000000"/>
        </w:rPr>
        <w:t xml:space="preserve">3 </w:t>
      </w:r>
      <w:proofErr w:type="gramStart"/>
      <w:r w:rsidRPr="007D5E70">
        <w:rPr>
          <w:color w:val="000000"/>
        </w:rPr>
        <w:t>классных</w:t>
      </w:r>
      <w:proofErr w:type="gramEnd"/>
      <w:r w:rsidRPr="007D5E70">
        <w:rPr>
          <w:color w:val="000000"/>
        </w:rPr>
        <w:t xml:space="preserve"> родительских собрания по плану: </w:t>
      </w:r>
      <w:r w:rsidR="00BB1189">
        <w:rPr>
          <w:color w:val="000000"/>
        </w:rPr>
        <w:t xml:space="preserve">«Ох уж, эти детки!», «Мы в ответе за детей», «Итоги года и </w:t>
      </w:r>
      <w:r w:rsidR="00786040">
        <w:rPr>
          <w:color w:val="000000"/>
        </w:rPr>
        <w:t>п</w:t>
      </w:r>
      <w:r w:rsidR="00E056E9">
        <w:rPr>
          <w:color w:val="000000"/>
        </w:rPr>
        <w:t>ланы</w:t>
      </w:r>
      <w:r w:rsidR="00786040">
        <w:rPr>
          <w:rStyle w:val="c1"/>
        </w:rPr>
        <w:t xml:space="preserve"> на 2014</w:t>
      </w:r>
      <w:r w:rsidRPr="007D5E70">
        <w:rPr>
          <w:rStyle w:val="c1"/>
        </w:rPr>
        <w:t xml:space="preserve"> – 201</w:t>
      </w:r>
      <w:r w:rsidR="00786040">
        <w:rPr>
          <w:rStyle w:val="c1"/>
        </w:rPr>
        <w:t>5</w:t>
      </w:r>
      <w:r w:rsidRPr="007D5E70">
        <w:rPr>
          <w:rStyle w:val="c1"/>
        </w:rPr>
        <w:t> учебный год»,</w:t>
      </w:r>
      <w:r w:rsidRPr="007D5E70">
        <w:rPr>
          <w:rStyle w:val="c1"/>
          <w:color w:val="444444"/>
        </w:rPr>
        <w:t xml:space="preserve"> </w:t>
      </w:r>
      <w:r w:rsidRPr="007D5E70">
        <w:rPr>
          <w:color w:val="000000"/>
        </w:rPr>
        <w:t xml:space="preserve"> Родительские собрания проходили один раз в </w:t>
      </w:r>
      <w:r w:rsidR="00786040">
        <w:rPr>
          <w:color w:val="000000"/>
        </w:rPr>
        <w:t>триместр. Всегда интересуются жизнью класса и детей Рахманова Л.Л., Денисова Т.В., Маслова Л.А., Рудаков С.Н. Не были ни на одном родительском собрании Глушкова Н.Н., Серебрякова Т.М.</w:t>
      </w:r>
      <w:r w:rsidR="00274FA3">
        <w:rPr>
          <w:color w:val="000000"/>
        </w:rPr>
        <w:t xml:space="preserve"> </w:t>
      </w:r>
      <w:bookmarkStart w:id="0" w:name="_GoBack"/>
      <w:bookmarkEnd w:id="0"/>
      <w:r w:rsidR="00274FA3">
        <w:rPr>
          <w:color w:val="000000"/>
        </w:rPr>
        <w:t xml:space="preserve">С ними приходилось проводить индивидуальные беседы. </w:t>
      </w:r>
      <w:r w:rsidRPr="007D5E70">
        <w:rPr>
          <w:color w:val="000000"/>
        </w:rPr>
        <w:t xml:space="preserve">На собраниях помимо общепедагогических  вопросов обсуждались частные: режим дня, успеваемость и посещаемость школьниками учебных занятий, причины пропусков уроков, школьное питание. </w:t>
      </w:r>
    </w:p>
    <w:p w:rsidR="007D5E70" w:rsidRDefault="00274FA3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FD20D7">
        <w:rPr>
          <w:color w:val="000000"/>
        </w:rPr>
        <w:t>«Проблемные</w:t>
      </w:r>
      <w:r w:rsidR="007D5E70" w:rsidRPr="00457DB3">
        <w:rPr>
          <w:color w:val="000000"/>
        </w:rPr>
        <w:t>» сем</w:t>
      </w:r>
      <w:r w:rsidR="00FD20D7">
        <w:rPr>
          <w:color w:val="000000"/>
        </w:rPr>
        <w:t>ьи есть, они</w:t>
      </w:r>
      <w:r w:rsidR="007D5E70" w:rsidRPr="00457DB3">
        <w:rPr>
          <w:color w:val="000000"/>
        </w:rPr>
        <w:t xml:space="preserve"> требую</w:t>
      </w:r>
      <w:r w:rsidR="00FD20D7">
        <w:rPr>
          <w:color w:val="000000"/>
        </w:rPr>
        <w:t>т</w:t>
      </w:r>
      <w:r w:rsidR="007D5E70" w:rsidRPr="00457DB3">
        <w:rPr>
          <w:color w:val="000000"/>
        </w:rPr>
        <w:t xml:space="preserve"> особого внимания</w:t>
      </w:r>
      <w:r w:rsidR="00FD20D7" w:rsidRPr="00FD20D7">
        <w:rPr>
          <w:color w:val="000000"/>
        </w:rPr>
        <w:t xml:space="preserve"> </w:t>
      </w:r>
      <w:r w:rsidR="00FD20D7" w:rsidRPr="00457DB3">
        <w:rPr>
          <w:color w:val="000000"/>
        </w:rPr>
        <w:t>классного руководителя</w:t>
      </w:r>
      <w:r w:rsidR="00FD20D7">
        <w:rPr>
          <w:color w:val="000000"/>
        </w:rPr>
        <w:t xml:space="preserve"> и</w:t>
      </w:r>
      <w:r w:rsidR="00FD20D7" w:rsidRPr="00457DB3">
        <w:rPr>
          <w:color w:val="000000"/>
        </w:rPr>
        <w:t xml:space="preserve"> </w:t>
      </w:r>
      <w:r w:rsidR="007D5E70" w:rsidRPr="00457DB3">
        <w:rPr>
          <w:color w:val="000000"/>
        </w:rPr>
        <w:t>педагогов школы</w:t>
      </w:r>
      <w:r w:rsidR="00FD20D7">
        <w:rPr>
          <w:color w:val="000000"/>
        </w:rPr>
        <w:t>.</w:t>
      </w:r>
    </w:p>
    <w:p w:rsidR="00E056E9" w:rsidRPr="00457DB3" w:rsidRDefault="00E056E9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5E70" w:rsidRDefault="00FD20D7" w:rsidP="007D5E7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  <w:sz w:val="22"/>
          <w:szCs w:val="22"/>
        </w:rPr>
        <w:t>6</w:t>
      </w:r>
      <w:r w:rsidR="007D5E70">
        <w:rPr>
          <w:b/>
          <w:i/>
          <w:iCs/>
          <w:color w:val="000000"/>
          <w:sz w:val="22"/>
          <w:szCs w:val="22"/>
        </w:rPr>
        <w:t>.    Анализ   организации   педагогического   взаимодействия взрослых, работающих с учащимися класса.</w:t>
      </w:r>
    </w:p>
    <w:p w:rsidR="00BA59C4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Pr="00457DB3">
        <w:rPr>
          <w:color w:val="000000"/>
        </w:rPr>
        <w:t xml:space="preserve">Классным руководителем </w:t>
      </w:r>
      <w:r w:rsidR="00FD20D7">
        <w:rPr>
          <w:color w:val="000000"/>
        </w:rPr>
        <w:t xml:space="preserve">налажена тесная связь с педагогами, работающими в 6, 7 классах. Выявленные проблемы </w:t>
      </w:r>
      <w:proofErr w:type="gramStart"/>
      <w:r w:rsidR="00FD20D7">
        <w:rPr>
          <w:color w:val="000000"/>
        </w:rPr>
        <w:t>разрешались</w:t>
      </w:r>
      <w:proofErr w:type="gramEnd"/>
      <w:r w:rsidRPr="00457DB3">
        <w:rPr>
          <w:color w:val="000000"/>
        </w:rPr>
        <w:t xml:space="preserve"> осуществлялись совместные с родительским комитетом профилактические меры. Проводились беседы с учителями – предметниками по вопросам </w:t>
      </w:r>
      <w:r w:rsidRPr="00457DB3">
        <w:rPr>
          <w:color w:val="000000"/>
        </w:rPr>
        <w:lastRenderedPageBreak/>
        <w:t xml:space="preserve">успеваемости, воспитанности, активности учащихся на уроках, выполнении учащимися устных и письменных домашних заданий. </w:t>
      </w:r>
    </w:p>
    <w:p w:rsidR="007D5E70" w:rsidRPr="00457DB3" w:rsidRDefault="00BA59C4" w:rsidP="007D5E70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>
        <w:rPr>
          <w:color w:val="000000"/>
        </w:rPr>
        <w:t xml:space="preserve">    </w:t>
      </w:r>
      <w:r w:rsidR="007D5E70" w:rsidRPr="00457DB3">
        <w:rPr>
          <w:color w:val="000000"/>
        </w:rPr>
        <w:t xml:space="preserve">Тесное воспитательное взаимодействие осуществлялось с </w:t>
      </w:r>
      <w:r w:rsidR="00E52883">
        <w:rPr>
          <w:color w:val="000000"/>
        </w:rPr>
        <w:t>ФАП, фельдшер которого проводила</w:t>
      </w:r>
      <w:r w:rsidR="007D5E70" w:rsidRPr="00457DB3">
        <w:rPr>
          <w:color w:val="000000"/>
        </w:rPr>
        <w:t xml:space="preserve"> осмотр</w:t>
      </w:r>
      <w:r w:rsidR="00E52883">
        <w:rPr>
          <w:color w:val="000000"/>
        </w:rPr>
        <w:t>ы</w:t>
      </w:r>
      <w:r w:rsidR="007D5E70" w:rsidRPr="00457DB3">
        <w:rPr>
          <w:color w:val="000000"/>
        </w:rPr>
        <w:t xml:space="preserve"> школьников</w:t>
      </w:r>
      <w:r w:rsidR="00E52883">
        <w:rPr>
          <w:color w:val="000000"/>
        </w:rPr>
        <w:t>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b/>
        </w:rPr>
      </w:pPr>
      <w:r w:rsidRPr="00457DB3">
        <w:rPr>
          <w:b/>
          <w:i/>
          <w:iCs/>
          <w:color w:val="000000"/>
        </w:rPr>
        <w:t>9. Выводы: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>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>- Продолжить работу по сплочению классного коллектива.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57DB3">
        <w:rPr>
          <w:color w:val="000000"/>
        </w:rPr>
        <w:t>- Развивать нравственную самооценку учащихся, готовить их к самовоспитанию и самоанализу.</w:t>
      </w:r>
    </w:p>
    <w:p w:rsidR="007D5E70" w:rsidRPr="00457DB3" w:rsidRDefault="007D5E70" w:rsidP="007D5E7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:rsidR="007D5E70" w:rsidRPr="00457DB3" w:rsidRDefault="003167E7" w:rsidP="007D5E7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:rsidR="007D5E70" w:rsidRPr="00BA59C4" w:rsidRDefault="00BA59C4" w:rsidP="007D5E7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02.06.2014                       Классный руководитель       Т.А. Комарова</w:t>
      </w:r>
    </w:p>
    <w:p w:rsidR="007D5E70" w:rsidRPr="00457DB3" w:rsidRDefault="007D5E70" w:rsidP="007D5E70"/>
    <w:p w:rsidR="007D5E70" w:rsidRPr="00EB3BB3" w:rsidRDefault="007D5E70" w:rsidP="007D5E70">
      <w:pPr>
        <w:jc w:val="center"/>
        <w:rPr>
          <w:sz w:val="28"/>
          <w:szCs w:val="28"/>
        </w:rPr>
      </w:pPr>
    </w:p>
    <w:p w:rsidR="007D5E70" w:rsidRDefault="007D5E70" w:rsidP="007D5E70"/>
    <w:p w:rsidR="00C63779" w:rsidRDefault="00C63779"/>
    <w:sectPr w:rsidR="00C63779" w:rsidSect="0050366A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E17"/>
    <w:multiLevelType w:val="hybridMultilevel"/>
    <w:tmpl w:val="DCA2C964"/>
    <w:lvl w:ilvl="0" w:tplc="E530FA40">
      <w:start w:val="1"/>
      <w:numFmt w:val="bullet"/>
      <w:lvlText w:val="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11C78"/>
    <w:multiLevelType w:val="hybridMultilevel"/>
    <w:tmpl w:val="A02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E70"/>
    <w:rsid w:val="00000158"/>
    <w:rsid w:val="00005C54"/>
    <w:rsid w:val="0000603B"/>
    <w:rsid w:val="000060E4"/>
    <w:rsid w:val="000063D6"/>
    <w:rsid w:val="0000640E"/>
    <w:rsid w:val="0001052A"/>
    <w:rsid w:val="0001089A"/>
    <w:rsid w:val="00010A2B"/>
    <w:rsid w:val="0001398F"/>
    <w:rsid w:val="00013E6D"/>
    <w:rsid w:val="00016E50"/>
    <w:rsid w:val="00017248"/>
    <w:rsid w:val="0001743A"/>
    <w:rsid w:val="00022B0B"/>
    <w:rsid w:val="000239EA"/>
    <w:rsid w:val="0002405C"/>
    <w:rsid w:val="0002496D"/>
    <w:rsid w:val="000253F0"/>
    <w:rsid w:val="00026079"/>
    <w:rsid w:val="00027237"/>
    <w:rsid w:val="000308DA"/>
    <w:rsid w:val="00031F9B"/>
    <w:rsid w:val="00033519"/>
    <w:rsid w:val="0003388C"/>
    <w:rsid w:val="000338AB"/>
    <w:rsid w:val="000344E3"/>
    <w:rsid w:val="00034980"/>
    <w:rsid w:val="00034D1B"/>
    <w:rsid w:val="00037F97"/>
    <w:rsid w:val="00040D46"/>
    <w:rsid w:val="00041743"/>
    <w:rsid w:val="00043522"/>
    <w:rsid w:val="00043E80"/>
    <w:rsid w:val="00045B0A"/>
    <w:rsid w:val="000467B2"/>
    <w:rsid w:val="000471BC"/>
    <w:rsid w:val="000476BA"/>
    <w:rsid w:val="000528E3"/>
    <w:rsid w:val="00052FDC"/>
    <w:rsid w:val="00053455"/>
    <w:rsid w:val="0005550A"/>
    <w:rsid w:val="00056008"/>
    <w:rsid w:val="0005662B"/>
    <w:rsid w:val="00056782"/>
    <w:rsid w:val="00063A73"/>
    <w:rsid w:val="00063CCD"/>
    <w:rsid w:val="00064022"/>
    <w:rsid w:val="0006479F"/>
    <w:rsid w:val="00067A0C"/>
    <w:rsid w:val="00072003"/>
    <w:rsid w:val="000736AC"/>
    <w:rsid w:val="00073E40"/>
    <w:rsid w:val="000749EC"/>
    <w:rsid w:val="000756C8"/>
    <w:rsid w:val="0007697B"/>
    <w:rsid w:val="000769F0"/>
    <w:rsid w:val="0008109B"/>
    <w:rsid w:val="0008191D"/>
    <w:rsid w:val="00083011"/>
    <w:rsid w:val="00083A4D"/>
    <w:rsid w:val="0008423F"/>
    <w:rsid w:val="00085EDB"/>
    <w:rsid w:val="000874A9"/>
    <w:rsid w:val="00091E18"/>
    <w:rsid w:val="00091FBD"/>
    <w:rsid w:val="000931BF"/>
    <w:rsid w:val="000938E3"/>
    <w:rsid w:val="00096542"/>
    <w:rsid w:val="00097DDE"/>
    <w:rsid w:val="00097ECB"/>
    <w:rsid w:val="000A2A02"/>
    <w:rsid w:val="000A3071"/>
    <w:rsid w:val="000A37E6"/>
    <w:rsid w:val="000A4888"/>
    <w:rsid w:val="000A515B"/>
    <w:rsid w:val="000A5189"/>
    <w:rsid w:val="000B0ECD"/>
    <w:rsid w:val="000B1AFB"/>
    <w:rsid w:val="000B4F21"/>
    <w:rsid w:val="000C7126"/>
    <w:rsid w:val="000D18E0"/>
    <w:rsid w:val="000D1942"/>
    <w:rsid w:val="000D1B41"/>
    <w:rsid w:val="000D25EF"/>
    <w:rsid w:val="000D2B36"/>
    <w:rsid w:val="000D37B3"/>
    <w:rsid w:val="000D7AF3"/>
    <w:rsid w:val="000E01EC"/>
    <w:rsid w:val="000E395F"/>
    <w:rsid w:val="000E754A"/>
    <w:rsid w:val="000E7781"/>
    <w:rsid w:val="000F0234"/>
    <w:rsid w:val="000F25B1"/>
    <w:rsid w:val="000F2BA0"/>
    <w:rsid w:val="000F2CA0"/>
    <w:rsid w:val="000F3BAC"/>
    <w:rsid w:val="000F3BE6"/>
    <w:rsid w:val="000F3D19"/>
    <w:rsid w:val="000F47B0"/>
    <w:rsid w:val="000F4993"/>
    <w:rsid w:val="000F67E0"/>
    <w:rsid w:val="000F7B9D"/>
    <w:rsid w:val="0010163B"/>
    <w:rsid w:val="00102BFD"/>
    <w:rsid w:val="0010338D"/>
    <w:rsid w:val="0010512F"/>
    <w:rsid w:val="00106FF5"/>
    <w:rsid w:val="00107588"/>
    <w:rsid w:val="0011280A"/>
    <w:rsid w:val="001134E7"/>
    <w:rsid w:val="00113E57"/>
    <w:rsid w:val="001141CF"/>
    <w:rsid w:val="00114287"/>
    <w:rsid w:val="00115EB7"/>
    <w:rsid w:val="00116AEB"/>
    <w:rsid w:val="00116D2D"/>
    <w:rsid w:val="00117FD0"/>
    <w:rsid w:val="00121C9E"/>
    <w:rsid w:val="00123E43"/>
    <w:rsid w:val="00125565"/>
    <w:rsid w:val="00126DAA"/>
    <w:rsid w:val="0013060E"/>
    <w:rsid w:val="00132104"/>
    <w:rsid w:val="00133A9B"/>
    <w:rsid w:val="00134AFE"/>
    <w:rsid w:val="00134CC9"/>
    <w:rsid w:val="001352F2"/>
    <w:rsid w:val="001367E8"/>
    <w:rsid w:val="001407DA"/>
    <w:rsid w:val="00141B26"/>
    <w:rsid w:val="00141C69"/>
    <w:rsid w:val="001437AA"/>
    <w:rsid w:val="00143EC3"/>
    <w:rsid w:val="001447D2"/>
    <w:rsid w:val="00145525"/>
    <w:rsid w:val="001468CA"/>
    <w:rsid w:val="00146FF6"/>
    <w:rsid w:val="00147A75"/>
    <w:rsid w:val="00150857"/>
    <w:rsid w:val="00150FD6"/>
    <w:rsid w:val="00152771"/>
    <w:rsid w:val="00154A25"/>
    <w:rsid w:val="001555F3"/>
    <w:rsid w:val="00157B87"/>
    <w:rsid w:val="00160023"/>
    <w:rsid w:val="00162219"/>
    <w:rsid w:val="00163F11"/>
    <w:rsid w:val="00164CF9"/>
    <w:rsid w:val="001656EB"/>
    <w:rsid w:val="001664E4"/>
    <w:rsid w:val="00166E8A"/>
    <w:rsid w:val="001676DB"/>
    <w:rsid w:val="0017000D"/>
    <w:rsid w:val="00171213"/>
    <w:rsid w:val="00172BF0"/>
    <w:rsid w:val="00173C8E"/>
    <w:rsid w:val="00173F64"/>
    <w:rsid w:val="00174A13"/>
    <w:rsid w:val="00174D57"/>
    <w:rsid w:val="00177E84"/>
    <w:rsid w:val="00180943"/>
    <w:rsid w:val="00182607"/>
    <w:rsid w:val="00182713"/>
    <w:rsid w:val="00184745"/>
    <w:rsid w:val="00185AF1"/>
    <w:rsid w:val="0018625A"/>
    <w:rsid w:val="00187F33"/>
    <w:rsid w:val="00193279"/>
    <w:rsid w:val="00193AA2"/>
    <w:rsid w:val="001946CA"/>
    <w:rsid w:val="0019494E"/>
    <w:rsid w:val="001952C5"/>
    <w:rsid w:val="00195435"/>
    <w:rsid w:val="001A09F2"/>
    <w:rsid w:val="001A42D1"/>
    <w:rsid w:val="001A4F78"/>
    <w:rsid w:val="001A59BB"/>
    <w:rsid w:val="001A7323"/>
    <w:rsid w:val="001B07FD"/>
    <w:rsid w:val="001B1436"/>
    <w:rsid w:val="001B23A6"/>
    <w:rsid w:val="001B2A46"/>
    <w:rsid w:val="001B3112"/>
    <w:rsid w:val="001B5F79"/>
    <w:rsid w:val="001C1625"/>
    <w:rsid w:val="001C22A5"/>
    <w:rsid w:val="001C3EEC"/>
    <w:rsid w:val="001C3F9C"/>
    <w:rsid w:val="001C63F8"/>
    <w:rsid w:val="001D122A"/>
    <w:rsid w:val="001D125B"/>
    <w:rsid w:val="001D13A7"/>
    <w:rsid w:val="001D2016"/>
    <w:rsid w:val="001D214F"/>
    <w:rsid w:val="001D3256"/>
    <w:rsid w:val="001D41FF"/>
    <w:rsid w:val="001D4835"/>
    <w:rsid w:val="001D4EC6"/>
    <w:rsid w:val="001D5182"/>
    <w:rsid w:val="001D5955"/>
    <w:rsid w:val="001E024A"/>
    <w:rsid w:val="001E02A6"/>
    <w:rsid w:val="001E0BA4"/>
    <w:rsid w:val="001E5E7A"/>
    <w:rsid w:val="001E6492"/>
    <w:rsid w:val="001E79D2"/>
    <w:rsid w:val="001F0A73"/>
    <w:rsid w:val="001F1C92"/>
    <w:rsid w:val="001F4B11"/>
    <w:rsid w:val="001F7464"/>
    <w:rsid w:val="001F79EC"/>
    <w:rsid w:val="00200892"/>
    <w:rsid w:val="00200A21"/>
    <w:rsid w:val="00203A4F"/>
    <w:rsid w:val="00204201"/>
    <w:rsid w:val="002054D8"/>
    <w:rsid w:val="0020667A"/>
    <w:rsid w:val="002069CE"/>
    <w:rsid w:val="002126C2"/>
    <w:rsid w:val="002212FA"/>
    <w:rsid w:val="00226757"/>
    <w:rsid w:val="002273DB"/>
    <w:rsid w:val="00230B57"/>
    <w:rsid w:val="00231251"/>
    <w:rsid w:val="00231E41"/>
    <w:rsid w:val="002331F3"/>
    <w:rsid w:val="00234DD9"/>
    <w:rsid w:val="00235A13"/>
    <w:rsid w:val="002372A8"/>
    <w:rsid w:val="00237DAA"/>
    <w:rsid w:val="00237F9D"/>
    <w:rsid w:val="00240FD9"/>
    <w:rsid w:val="00242485"/>
    <w:rsid w:val="0024397E"/>
    <w:rsid w:val="00244018"/>
    <w:rsid w:val="00245446"/>
    <w:rsid w:val="00246AED"/>
    <w:rsid w:val="0024720D"/>
    <w:rsid w:val="0025126E"/>
    <w:rsid w:val="00252CFE"/>
    <w:rsid w:val="00252DA7"/>
    <w:rsid w:val="0025552B"/>
    <w:rsid w:val="00255A9C"/>
    <w:rsid w:val="0025653B"/>
    <w:rsid w:val="002566EB"/>
    <w:rsid w:val="00256A6C"/>
    <w:rsid w:val="00256C12"/>
    <w:rsid w:val="00257250"/>
    <w:rsid w:val="002618B0"/>
    <w:rsid w:val="002630E4"/>
    <w:rsid w:val="0026324D"/>
    <w:rsid w:val="002649E0"/>
    <w:rsid w:val="0026594D"/>
    <w:rsid w:val="00265C8F"/>
    <w:rsid w:val="00266551"/>
    <w:rsid w:val="00270263"/>
    <w:rsid w:val="00274390"/>
    <w:rsid w:val="00274F8D"/>
    <w:rsid w:val="00274FA3"/>
    <w:rsid w:val="00275060"/>
    <w:rsid w:val="002753F3"/>
    <w:rsid w:val="00276EBE"/>
    <w:rsid w:val="00276FA7"/>
    <w:rsid w:val="00277130"/>
    <w:rsid w:val="00277230"/>
    <w:rsid w:val="00280239"/>
    <w:rsid w:val="00282D7F"/>
    <w:rsid w:val="002833E7"/>
    <w:rsid w:val="00284561"/>
    <w:rsid w:val="00284CD5"/>
    <w:rsid w:val="0028639B"/>
    <w:rsid w:val="00286FD2"/>
    <w:rsid w:val="00287663"/>
    <w:rsid w:val="00291336"/>
    <w:rsid w:val="0029179B"/>
    <w:rsid w:val="00291EA4"/>
    <w:rsid w:val="00292F18"/>
    <w:rsid w:val="002932C1"/>
    <w:rsid w:val="00293A71"/>
    <w:rsid w:val="00295C3E"/>
    <w:rsid w:val="002970BB"/>
    <w:rsid w:val="002975AC"/>
    <w:rsid w:val="002A005F"/>
    <w:rsid w:val="002A1498"/>
    <w:rsid w:val="002A2AC2"/>
    <w:rsid w:val="002A43C8"/>
    <w:rsid w:val="002A52B7"/>
    <w:rsid w:val="002A5CB4"/>
    <w:rsid w:val="002B4C98"/>
    <w:rsid w:val="002B4E3B"/>
    <w:rsid w:val="002B5DF0"/>
    <w:rsid w:val="002B6370"/>
    <w:rsid w:val="002C05BF"/>
    <w:rsid w:val="002C0B93"/>
    <w:rsid w:val="002C1D4C"/>
    <w:rsid w:val="002C2FCC"/>
    <w:rsid w:val="002C44E1"/>
    <w:rsid w:val="002C45A7"/>
    <w:rsid w:val="002C597E"/>
    <w:rsid w:val="002D0859"/>
    <w:rsid w:val="002D0DDB"/>
    <w:rsid w:val="002D25C6"/>
    <w:rsid w:val="002D318D"/>
    <w:rsid w:val="002D3235"/>
    <w:rsid w:val="002D3582"/>
    <w:rsid w:val="002D38C7"/>
    <w:rsid w:val="002D3E35"/>
    <w:rsid w:val="002D3E8D"/>
    <w:rsid w:val="002D419B"/>
    <w:rsid w:val="002D50CF"/>
    <w:rsid w:val="002E022F"/>
    <w:rsid w:val="002E2095"/>
    <w:rsid w:val="002E43CB"/>
    <w:rsid w:val="002E5733"/>
    <w:rsid w:val="002E7070"/>
    <w:rsid w:val="002E7A52"/>
    <w:rsid w:val="002E7AF9"/>
    <w:rsid w:val="002E7CED"/>
    <w:rsid w:val="002F1429"/>
    <w:rsid w:val="002F2531"/>
    <w:rsid w:val="002F269E"/>
    <w:rsid w:val="002F3125"/>
    <w:rsid w:val="002F358F"/>
    <w:rsid w:val="002F4128"/>
    <w:rsid w:val="002F5CE3"/>
    <w:rsid w:val="00300471"/>
    <w:rsid w:val="003008BB"/>
    <w:rsid w:val="00302CA2"/>
    <w:rsid w:val="0030448A"/>
    <w:rsid w:val="003057C2"/>
    <w:rsid w:val="00305B7E"/>
    <w:rsid w:val="00305F4C"/>
    <w:rsid w:val="00310B2D"/>
    <w:rsid w:val="0031152C"/>
    <w:rsid w:val="00312183"/>
    <w:rsid w:val="00312542"/>
    <w:rsid w:val="00313292"/>
    <w:rsid w:val="00315531"/>
    <w:rsid w:val="003167E7"/>
    <w:rsid w:val="00317777"/>
    <w:rsid w:val="003177D9"/>
    <w:rsid w:val="003214DC"/>
    <w:rsid w:val="0032248D"/>
    <w:rsid w:val="00322507"/>
    <w:rsid w:val="00322D88"/>
    <w:rsid w:val="00323D04"/>
    <w:rsid w:val="00323DC0"/>
    <w:rsid w:val="003243C3"/>
    <w:rsid w:val="00324DA6"/>
    <w:rsid w:val="00325A9D"/>
    <w:rsid w:val="003323DE"/>
    <w:rsid w:val="00333270"/>
    <w:rsid w:val="00335FBD"/>
    <w:rsid w:val="00335FD0"/>
    <w:rsid w:val="00337735"/>
    <w:rsid w:val="003410B2"/>
    <w:rsid w:val="0034424F"/>
    <w:rsid w:val="00344B82"/>
    <w:rsid w:val="00347E5D"/>
    <w:rsid w:val="00350811"/>
    <w:rsid w:val="003508B8"/>
    <w:rsid w:val="00351025"/>
    <w:rsid w:val="00351977"/>
    <w:rsid w:val="00353585"/>
    <w:rsid w:val="003558B3"/>
    <w:rsid w:val="00356555"/>
    <w:rsid w:val="0035725D"/>
    <w:rsid w:val="00357786"/>
    <w:rsid w:val="00361085"/>
    <w:rsid w:val="003614C3"/>
    <w:rsid w:val="003617E4"/>
    <w:rsid w:val="00361B6B"/>
    <w:rsid w:val="00364B9E"/>
    <w:rsid w:val="00367C59"/>
    <w:rsid w:val="00367EE5"/>
    <w:rsid w:val="003748DC"/>
    <w:rsid w:val="00374E67"/>
    <w:rsid w:val="00375909"/>
    <w:rsid w:val="003759D8"/>
    <w:rsid w:val="00376E8A"/>
    <w:rsid w:val="00381252"/>
    <w:rsid w:val="00381DDF"/>
    <w:rsid w:val="0038299B"/>
    <w:rsid w:val="0038363D"/>
    <w:rsid w:val="003865FE"/>
    <w:rsid w:val="00386904"/>
    <w:rsid w:val="003902FD"/>
    <w:rsid w:val="00390D83"/>
    <w:rsid w:val="00391A7B"/>
    <w:rsid w:val="00392488"/>
    <w:rsid w:val="0039283E"/>
    <w:rsid w:val="00392DB1"/>
    <w:rsid w:val="00393625"/>
    <w:rsid w:val="00393699"/>
    <w:rsid w:val="003938A2"/>
    <w:rsid w:val="0039441B"/>
    <w:rsid w:val="003944B5"/>
    <w:rsid w:val="00394D14"/>
    <w:rsid w:val="00395489"/>
    <w:rsid w:val="00396315"/>
    <w:rsid w:val="003963C4"/>
    <w:rsid w:val="00397A43"/>
    <w:rsid w:val="003A0235"/>
    <w:rsid w:val="003A0642"/>
    <w:rsid w:val="003A1E0E"/>
    <w:rsid w:val="003A24B7"/>
    <w:rsid w:val="003A2DC6"/>
    <w:rsid w:val="003A3962"/>
    <w:rsid w:val="003A4AC8"/>
    <w:rsid w:val="003A500F"/>
    <w:rsid w:val="003A53B8"/>
    <w:rsid w:val="003A590F"/>
    <w:rsid w:val="003A6ADE"/>
    <w:rsid w:val="003B0426"/>
    <w:rsid w:val="003B1C48"/>
    <w:rsid w:val="003B37F6"/>
    <w:rsid w:val="003B37F8"/>
    <w:rsid w:val="003B47B0"/>
    <w:rsid w:val="003B6813"/>
    <w:rsid w:val="003C0C4B"/>
    <w:rsid w:val="003C14CF"/>
    <w:rsid w:val="003C2380"/>
    <w:rsid w:val="003C251F"/>
    <w:rsid w:val="003C3730"/>
    <w:rsid w:val="003C4BC7"/>
    <w:rsid w:val="003C5DB2"/>
    <w:rsid w:val="003C6160"/>
    <w:rsid w:val="003C63A7"/>
    <w:rsid w:val="003C6AF2"/>
    <w:rsid w:val="003C722B"/>
    <w:rsid w:val="003C786E"/>
    <w:rsid w:val="003D04F1"/>
    <w:rsid w:val="003D0A76"/>
    <w:rsid w:val="003D0C0C"/>
    <w:rsid w:val="003D2AEB"/>
    <w:rsid w:val="003D3797"/>
    <w:rsid w:val="003D4272"/>
    <w:rsid w:val="003D4A5F"/>
    <w:rsid w:val="003D590F"/>
    <w:rsid w:val="003D6909"/>
    <w:rsid w:val="003D748B"/>
    <w:rsid w:val="003D796E"/>
    <w:rsid w:val="003D7F23"/>
    <w:rsid w:val="003E1061"/>
    <w:rsid w:val="003E1BB1"/>
    <w:rsid w:val="003E1FED"/>
    <w:rsid w:val="003E4804"/>
    <w:rsid w:val="003E4C4A"/>
    <w:rsid w:val="003E5411"/>
    <w:rsid w:val="003E5FEA"/>
    <w:rsid w:val="003E68B4"/>
    <w:rsid w:val="003E7772"/>
    <w:rsid w:val="003F0A4C"/>
    <w:rsid w:val="003F250B"/>
    <w:rsid w:val="003F4821"/>
    <w:rsid w:val="003F5087"/>
    <w:rsid w:val="003F7DB0"/>
    <w:rsid w:val="00400C28"/>
    <w:rsid w:val="00401BD4"/>
    <w:rsid w:val="00402114"/>
    <w:rsid w:val="00410CAA"/>
    <w:rsid w:val="00411183"/>
    <w:rsid w:val="004120CC"/>
    <w:rsid w:val="00412C2A"/>
    <w:rsid w:val="00414DB2"/>
    <w:rsid w:val="00415000"/>
    <w:rsid w:val="0041651B"/>
    <w:rsid w:val="00420277"/>
    <w:rsid w:val="004209D9"/>
    <w:rsid w:val="0042221E"/>
    <w:rsid w:val="004239FC"/>
    <w:rsid w:val="00425737"/>
    <w:rsid w:val="004317DB"/>
    <w:rsid w:val="00431CD7"/>
    <w:rsid w:val="004323CF"/>
    <w:rsid w:val="00434736"/>
    <w:rsid w:val="00435E57"/>
    <w:rsid w:val="00435F0D"/>
    <w:rsid w:val="00437549"/>
    <w:rsid w:val="00437A3E"/>
    <w:rsid w:val="00437AAF"/>
    <w:rsid w:val="00443FEC"/>
    <w:rsid w:val="00444743"/>
    <w:rsid w:val="004447EE"/>
    <w:rsid w:val="00445030"/>
    <w:rsid w:val="00445E50"/>
    <w:rsid w:val="00446CD7"/>
    <w:rsid w:val="00446EFF"/>
    <w:rsid w:val="00447927"/>
    <w:rsid w:val="00450466"/>
    <w:rsid w:val="0045068D"/>
    <w:rsid w:val="00452C19"/>
    <w:rsid w:val="00454078"/>
    <w:rsid w:val="00454ED3"/>
    <w:rsid w:val="0045552D"/>
    <w:rsid w:val="00455CE5"/>
    <w:rsid w:val="00456BEB"/>
    <w:rsid w:val="00456E83"/>
    <w:rsid w:val="004574F5"/>
    <w:rsid w:val="004616FB"/>
    <w:rsid w:val="00461BAD"/>
    <w:rsid w:val="00462871"/>
    <w:rsid w:val="004632D2"/>
    <w:rsid w:val="004660A4"/>
    <w:rsid w:val="00470760"/>
    <w:rsid w:val="00470934"/>
    <w:rsid w:val="0047174E"/>
    <w:rsid w:val="00472D2D"/>
    <w:rsid w:val="004738B5"/>
    <w:rsid w:val="00475769"/>
    <w:rsid w:val="0047609C"/>
    <w:rsid w:val="004776C3"/>
    <w:rsid w:val="0048179F"/>
    <w:rsid w:val="0048258E"/>
    <w:rsid w:val="0048266B"/>
    <w:rsid w:val="0048318A"/>
    <w:rsid w:val="00483B46"/>
    <w:rsid w:val="004869B4"/>
    <w:rsid w:val="00487E31"/>
    <w:rsid w:val="00490EE9"/>
    <w:rsid w:val="004934A3"/>
    <w:rsid w:val="004958C9"/>
    <w:rsid w:val="004958FC"/>
    <w:rsid w:val="004964B9"/>
    <w:rsid w:val="004A19A6"/>
    <w:rsid w:val="004A5263"/>
    <w:rsid w:val="004A726C"/>
    <w:rsid w:val="004B1017"/>
    <w:rsid w:val="004B1C7B"/>
    <w:rsid w:val="004B2AEF"/>
    <w:rsid w:val="004B45D8"/>
    <w:rsid w:val="004B6756"/>
    <w:rsid w:val="004B7FC5"/>
    <w:rsid w:val="004C0FD9"/>
    <w:rsid w:val="004C1FF9"/>
    <w:rsid w:val="004C28C3"/>
    <w:rsid w:val="004C2F18"/>
    <w:rsid w:val="004C531B"/>
    <w:rsid w:val="004C5E3C"/>
    <w:rsid w:val="004C7BC5"/>
    <w:rsid w:val="004D0873"/>
    <w:rsid w:val="004D114F"/>
    <w:rsid w:val="004D3461"/>
    <w:rsid w:val="004D7791"/>
    <w:rsid w:val="004E39C1"/>
    <w:rsid w:val="004E3FED"/>
    <w:rsid w:val="004E5EFF"/>
    <w:rsid w:val="004F0FB3"/>
    <w:rsid w:val="004F32E6"/>
    <w:rsid w:val="004F4B67"/>
    <w:rsid w:val="004F5F41"/>
    <w:rsid w:val="004F74C0"/>
    <w:rsid w:val="00500542"/>
    <w:rsid w:val="0050096B"/>
    <w:rsid w:val="00500C5F"/>
    <w:rsid w:val="0050198A"/>
    <w:rsid w:val="00501B32"/>
    <w:rsid w:val="00503232"/>
    <w:rsid w:val="0050366A"/>
    <w:rsid w:val="00503B7D"/>
    <w:rsid w:val="00504A63"/>
    <w:rsid w:val="00504DEE"/>
    <w:rsid w:val="0051005E"/>
    <w:rsid w:val="00512173"/>
    <w:rsid w:val="00513116"/>
    <w:rsid w:val="0052020B"/>
    <w:rsid w:val="0052525E"/>
    <w:rsid w:val="00527653"/>
    <w:rsid w:val="005306F0"/>
    <w:rsid w:val="00534666"/>
    <w:rsid w:val="00537EC3"/>
    <w:rsid w:val="00540DDF"/>
    <w:rsid w:val="00542B54"/>
    <w:rsid w:val="0054320D"/>
    <w:rsid w:val="00544B0C"/>
    <w:rsid w:val="00545A9A"/>
    <w:rsid w:val="0054621B"/>
    <w:rsid w:val="00546D4B"/>
    <w:rsid w:val="00553B5F"/>
    <w:rsid w:val="0055566A"/>
    <w:rsid w:val="00555745"/>
    <w:rsid w:val="0055673F"/>
    <w:rsid w:val="005571AF"/>
    <w:rsid w:val="00557B8F"/>
    <w:rsid w:val="00561DFC"/>
    <w:rsid w:val="005624D0"/>
    <w:rsid w:val="00564B0E"/>
    <w:rsid w:val="00566E11"/>
    <w:rsid w:val="00567053"/>
    <w:rsid w:val="0056755B"/>
    <w:rsid w:val="00575329"/>
    <w:rsid w:val="0057781E"/>
    <w:rsid w:val="005815FF"/>
    <w:rsid w:val="00581D2E"/>
    <w:rsid w:val="00587DAE"/>
    <w:rsid w:val="0059043C"/>
    <w:rsid w:val="00592873"/>
    <w:rsid w:val="005933A5"/>
    <w:rsid w:val="0059353C"/>
    <w:rsid w:val="00594F7C"/>
    <w:rsid w:val="00596BBA"/>
    <w:rsid w:val="00596C52"/>
    <w:rsid w:val="005972DC"/>
    <w:rsid w:val="0059759C"/>
    <w:rsid w:val="005A12EA"/>
    <w:rsid w:val="005A216E"/>
    <w:rsid w:val="005A289F"/>
    <w:rsid w:val="005A332E"/>
    <w:rsid w:val="005A464E"/>
    <w:rsid w:val="005A4A91"/>
    <w:rsid w:val="005A7407"/>
    <w:rsid w:val="005A7B16"/>
    <w:rsid w:val="005B1318"/>
    <w:rsid w:val="005B170A"/>
    <w:rsid w:val="005B23CF"/>
    <w:rsid w:val="005B2750"/>
    <w:rsid w:val="005B5759"/>
    <w:rsid w:val="005B5EEF"/>
    <w:rsid w:val="005B6015"/>
    <w:rsid w:val="005B6547"/>
    <w:rsid w:val="005B7681"/>
    <w:rsid w:val="005C16EE"/>
    <w:rsid w:val="005C25CB"/>
    <w:rsid w:val="005C36EC"/>
    <w:rsid w:val="005C40D3"/>
    <w:rsid w:val="005C53FF"/>
    <w:rsid w:val="005C611F"/>
    <w:rsid w:val="005C6CEB"/>
    <w:rsid w:val="005C6E9E"/>
    <w:rsid w:val="005C7512"/>
    <w:rsid w:val="005D1EE3"/>
    <w:rsid w:val="005D3961"/>
    <w:rsid w:val="005E09B8"/>
    <w:rsid w:val="005E1F8A"/>
    <w:rsid w:val="005E52BF"/>
    <w:rsid w:val="005E5DE6"/>
    <w:rsid w:val="005E6A9C"/>
    <w:rsid w:val="005E711C"/>
    <w:rsid w:val="005F127F"/>
    <w:rsid w:val="005F32A6"/>
    <w:rsid w:val="005F32B9"/>
    <w:rsid w:val="005F368E"/>
    <w:rsid w:val="005F69D4"/>
    <w:rsid w:val="00600A43"/>
    <w:rsid w:val="00600BAF"/>
    <w:rsid w:val="00601491"/>
    <w:rsid w:val="006024C7"/>
    <w:rsid w:val="0060253A"/>
    <w:rsid w:val="0060399C"/>
    <w:rsid w:val="00605BF5"/>
    <w:rsid w:val="006074AD"/>
    <w:rsid w:val="00611157"/>
    <w:rsid w:val="00612462"/>
    <w:rsid w:val="00612B22"/>
    <w:rsid w:val="0061366C"/>
    <w:rsid w:val="00617E8A"/>
    <w:rsid w:val="00621A3B"/>
    <w:rsid w:val="00621A70"/>
    <w:rsid w:val="0062448F"/>
    <w:rsid w:val="00626EBD"/>
    <w:rsid w:val="006272BE"/>
    <w:rsid w:val="00627698"/>
    <w:rsid w:val="006307A2"/>
    <w:rsid w:val="00631B47"/>
    <w:rsid w:val="00632960"/>
    <w:rsid w:val="00632DEF"/>
    <w:rsid w:val="00634E9F"/>
    <w:rsid w:val="00635DBB"/>
    <w:rsid w:val="00640FF6"/>
    <w:rsid w:val="00641F2C"/>
    <w:rsid w:val="0064214D"/>
    <w:rsid w:val="00642306"/>
    <w:rsid w:val="006427E3"/>
    <w:rsid w:val="006428A6"/>
    <w:rsid w:val="00644013"/>
    <w:rsid w:val="00644A9F"/>
    <w:rsid w:val="006464A3"/>
    <w:rsid w:val="00646976"/>
    <w:rsid w:val="00646B95"/>
    <w:rsid w:val="006517AB"/>
    <w:rsid w:val="00651B60"/>
    <w:rsid w:val="00653473"/>
    <w:rsid w:val="00654681"/>
    <w:rsid w:val="00656367"/>
    <w:rsid w:val="006577F8"/>
    <w:rsid w:val="00661206"/>
    <w:rsid w:val="00661790"/>
    <w:rsid w:val="00661AAA"/>
    <w:rsid w:val="00661C2E"/>
    <w:rsid w:val="00665318"/>
    <w:rsid w:val="00666258"/>
    <w:rsid w:val="006664BC"/>
    <w:rsid w:val="006674F4"/>
    <w:rsid w:val="00670CEC"/>
    <w:rsid w:val="00671AED"/>
    <w:rsid w:val="006725C9"/>
    <w:rsid w:val="00672912"/>
    <w:rsid w:val="006738D1"/>
    <w:rsid w:val="00675B6A"/>
    <w:rsid w:val="00683276"/>
    <w:rsid w:val="00684F87"/>
    <w:rsid w:val="00687CCD"/>
    <w:rsid w:val="00691DCD"/>
    <w:rsid w:val="00694B3C"/>
    <w:rsid w:val="00696395"/>
    <w:rsid w:val="006A02C7"/>
    <w:rsid w:val="006A04CD"/>
    <w:rsid w:val="006A0979"/>
    <w:rsid w:val="006A0B4F"/>
    <w:rsid w:val="006A116A"/>
    <w:rsid w:val="006A175C"/>
    <w:rsid w:val="006A5C1E"/>
    <w:rsid w:val="006A5C87"/>
    <w:rsid w:val="006A5F58"/>
    <w:rsid w:val="006A69B6"/>
    <w:rsid w:val="006A73FB"/>
    <w:rsid w:val="006A7735"/>
    <w:rsid w:val="006A7B52"/>
    <w:rsid w:val="006B196D"/>
    <w:rsid w:val="006B1ADC"/>
    <w:rsid w:val="006B2B92"/>
    <w:rsid w:val="006B3DA7"/>
    <w:rsid w:val="006B3E16"/>
    <w:rsid w:val="006B4F10"/>
    <w:rsid w:val="006B5F11"/>
    <w:rsid w:val="006C14B1"/>
    <w:rsid w:val="006C3B3B"/>
    <w:rsid w:val="006C529A"/>
    <w:rsid w:val="006C63D8"/>
    <w:rsid w:val="006C7240"/>
    <w:rsid w:val="006D0C9E"/>
    <w:rsid w:val="006D1C00"/>
    <w:rsid w:val="006D3408"/>
    <w:rsid w:val="006D3ED1"/>
    <w:rsid w:val="006D43CD"/>
    <w:rsid w:val="006D45AC"/>
    <w:rsid w:val="006D501E"/>
    <w:rsid w:val="006D5657"/>
    <w:rsid w:val="006D587D"/>
    <w:rsid w:val="006E0EBD"/>
    <w:rsid w:val="006E1005"/>
    <w:rsid w:val="006E118B"/>
    <w:rsid w:val="006E1AA4"/>
    <w:rsid w:val="006E23E7"/>
    <w:rsid w:val="006E3494"/>
    <w:rsid w:val="006E37FF"/>
    <w:rsid w:val="006E38A9"/>
    <w:rsid w:val="006E3FA1"/>
    <w:rsid w:val="006E441F"/>
    <w:rsid w:val="006E563E"/>
    <w:rsid w:val="006E62BA"/>
    <w:rsid w:val="006E72B4"/>
    <w:rsid w:val="006F1108"/>
    <w:rsid w:val="006F2B0B"/>
    <w:rsid w:val="006F3CC8"/>
    <w:rsid w:val="006F524F"/>
    <w:rsid w:val="006F55CC"/>
    <w:rsid w:val="006F5BDD"/>
    <w:rsid w:val="006F7D26"/>
    <w:rsid w:val="00700C64"/>
    <w:rsid w:val="00701F34"/>
    <w:rsid w:val="00702412"/>
    <w:rsid w:val="00703BD6"/>
    <w:rsid w:val="0070610A"/>
    <w:rsid w:val="00706F0E"/>
    <w:rsid w:val="00707236"/>
    <w:rsid w:val="00707796"/>
    <w:rsid w:val="007078C3"/>
    <w:rsid w:val="00711B28"/>
    <w:rsid w:val="00711BD7"/>
    <w:rsid w:val="00712393"/>
    <w:rsid w:val="00712DD9"/>
    <w:rsid w:val="00712EB0"/>
    <w:rsid w:val="0071404F"/>
    <w:rsid w:val="00715B3D"/>
    <w:rsid w:val="00717D4A"/>
    <w:rsid w:val="00720F78"/>
    <w:rsid w:val="00722315"/>
    <w:rsid w:val="00723DE3"/>
    <w:rsid w:val="00725773"/>
    <w:rsid w:val="0072579C"/>
    <w:rsid w:val="007274BC"/>
    <w:rsid w:val="007341F0"/>
    <w:rsid w:val="00734DBE"/>
    <w:rsid w:val="00735793"/>
    <w:rsid w:val="0073765B"/>
    <w:rsid w:val="00740995"/>
    <w:rsid w:val="00741591"/>
    <w:rsid w:val="0074518C"/>
    <w:rsid w:val="007453E6"/>
    <w:rsid w:val="00745526"/>
    <w:rsid w:val="007468E2"/>
    <w:rsid w:val="00747688"/>
    <w:rsid w:val="00751FF2"/>
    <w:rsid w:val="00753149"/>
    <w:rsid w:val="0075361D"/>
    <w:rsid w:val="00757782"/>
    <w:rsid w:val="00757A22"/>
    <w:rsid w:val="00757DCE"/>
    <w:rsid w:val="007637BA"/>
    <w:rsid w:val="00763B9E"/>
    <w:rsid w:val="0076471A"/>
    <w:rsid w:val="00770E78"/>
    <w:rsid w:val="007716C7"/>
    <w:rsid w:val="007729D5"/>
    <w:rsid w:val="0077719E"/>
    <w:rsid w:val="00777337"/>
    <w:rsid w:val="00777D65"/>
    <w:rsid w:val="007809C0"/>
    <w:rsid w:val="00780AA3"/>
    <w:rsid w:val="0078136A"/>
    <w:rsid w:val="0078182E"/>
    <w:rsid w:val="007822CF"/>
    <w:rsid w:val="00782422"/>
    <w:rsid w:val="00784FEB"/>
    <w:rsid w:val="0078532B"/>
    <w:rsid w:val="00785F96"/>
    <w:rsid w:val="00786040"/>
    <w:rsid w:val="0078663A"/>
    <w:rsid w:val="007911DA"/>
    <w:rsid w:val="00791C73"/>
    <w:rsid w:val="00792928"/>
    <w:rsid w:val="00797232"/>
    <w:rsid w:val="007A115F"/>
    <w:rsid w:val="007A14DE"/>
    <w:rsid w:val="007A3B1B"/>
    <w:rsid w:val="007A50AA"/>
    <w:rsid w:val="007A5FB4"/>
    <w:rsid w:val="007A61EE"/>
    <w:rsid w:val="007A6888"/>
    <w:rsid w:val="007A7E23"/>
    <w:rsid w:val="007B1B5C"/>
    <w:rsid w:val="007B222D"/>
    <w:rsid w:val="007B2D1A"/>
    <w:rsid w:val="007B32F8"/>
    <w:rsid w:val="007B4F47"/>
    <w:rsid w:val="007B5436"/>
    <w:rsid w:val="007B768A"/>
    <w:rsid w:val="007B76DC"/>
    <w:rsid w:val="007C0570"/>
    <w:rsid w:val="007C1F4B"/>
    <w:rsid w:val="007C72A7"/>
    <w:rsid w:val="007D1ADA"/>
    <w:rsid w:val="007D2DF6"/>
    <w:rsid w:val="007D4EA8"/>
    <w:rsid w:val="007D5E70"/>
    <w:rsid w:val="007D72ED"/>
    <w:rsid w:val="007D7872"/>
    <w:rsid w:val="007E1AC0"/>
    <w:rsid w:val="007E3E16"/>
    <w:rsid w:val="007E4398"/>
    <w:rsid w:val="007E4985"/>
    <w:rsid w:val="007E51DC"/>
    <w:rsid w:val="007E609C"/>
    <w:rsid w:val="007E6886"/>
    <w:rsid w:val="007E6927"/>
    <w:rsid w:val="007E77D4"/>
    <w:rsid w:val="007E7A15"/>
    <w:rsid w:val="007E7F50"/>
    <w:rsid w:val="007F1677"/>
    <w:rsid w:val="007F23F1"/>
    <w:rsid w:val="007F558B"/>
    <w:rsid w:val="007F7111"/>
    <w:rsid w:val="0080056E"/>
    <w:rsid w:val="00801CC8"/>
    <w:rsid w:val="00803637"/>
    <w:rsid w:val="00804B86"/>
    <w:rsid w:val="00806F9E"/>
    <w:rsid w:val="008076C4"/>
    <w:rsid w:val="00811E5B"/>
    <w:rsid w:val="008129A9"/>
    <w:rsid w:val="00814EBF"/>
    <w:rsid w:val="0082151C"/>
    <w:rsid w:val="00821EA4"/>
    <w:rsid w:val="008239E6"/>
    <w:rsid w:val="008276C1"/>
    <w:rsid w:val="00830B7C"/>
    <w:rsid w:val="00830E80"/>
    <w:rsid w:val="0083210C"/>
    <w:rsid w:val="00832CB9"/>
    <w:rsid w:val="00835CC4"/>
    <w:rsid w:val="00840A10"/>
    <w:rsid w:val="008413D5"/>
    <w:rsid w:val="00843684"/>
    <w:rsid w:val="00843DD6"/>
    <w:rsid w:val="008452C7"/>
    <w:rsid w:val="00845A1E"/>
    <w:rsid w:val="008479A6"/>
    <w:rsid w:val="008521AA"/>
    <w:rsid w:val="0085343B"/>
    <w:rsid w:val="00853FB8"/>
    <w:rsid w:val="00854550"/>
    <w:rsid w:val="008550CA"/>
    <w:rsid w:val="00856340"/>
    <w:rsid w:val="008563E7"/>
    <w:rsid w:val="00856640"/>
    <w:rsid w:val="008566E1"/>
    <w:rsid w:val="008572B4"/>
    <w:rsid w:val="00857D54"/>
    <w:rsid w:val="0086006F"/>
    <w:rsid w:val="008600D4"/>
    <w:rsid w:val="00861D14"/>
    <w:rsid w:val="00862447"/>
    <w:rsid w:val="00862772"/>
    <w:rsid w:val="00862961"/>
    <w:rsid w:val="00864735"/>
    <w:rsid w:val="008649CD"/>
    <w:rsid w:val="008653AB"/>
    <w:rsid w:val="00865A41"/>
    <w:rsid w:val="00865F8C"/>
    <w:rsid w:val="00866484"/>
    <w:rsid w:val="008700A1"/>
    <w:rsid w:val="00870569"/>
    <w:rsid w:val="00870AB8"/>
    <w:rsid w:val="008725DF"/>
    <w:rsid w:val="00872DD3"/>
    <w:rsid w:val="008777BA"/>
    <w:rsid w:val="0088012F"/>
    <w:rsid w:val="00881A21"/>
    <w:rsid w:val="008828ED"/>
    <w:rsid w:val="0088295F"/>
    <w:rsid w:val="008829FB"/>
    <w:rsid w:val="00883EC6"/>
    <w:rsid w:val="00884D5E"/>
    <w:rsid w:val="00884E24"/>
    <w:rsid w:val="008866DC"/>
    <w:rsid w:val="00887BE5"/>
    <w:rsid w:val="00891456"/>
    <w:rsid w:val="00893600"/>
    <w:rsid w:val="0089722E"/>
    <w:rsid w:val="00897C53"/>
    <w:rsid w:val="008A042C"/>
    <w:rsid w:val="008A4138"/>
    <w:rsid w:val="008A6518"/>
    <w:rsid w:val="008B083E"/>
    <w:rsid w:val="008B1046"/>
    <w:rsid w:val="008B163F"/>
    <w:rsid w:val="008B2373"/>
    <w:rsid w:val="008B4FDE"/>
    <w:rsid w:val="008B5A8B"/>
    <w:rsid w:val="008B5B4F"/>
    <w:rsid w:val="008B6CBE"/>
    <w:rsid w:val="008B73DB"/>
    <w:rsid w:val="008B772D"/>
    <w:rsid w:val="008B7BE2"/>
    <w:rsid w:val="008C07A9"/>
    <w:rsid w:val="008C2133"/>
    <w:rsid w:val="008C32F3"/>
    <w:rsid w:val="008C48B7"/>
    <w:rsid w:val="008D346B"/>
    <w:rsid w:val="008D3F4E"/>
    <w:rsid w:val="008D41EC"/>
    <w:rsid w:val="008D4ECD"/>
    <w:rsid w:val="008D51DF"/>
    <w:rsid w:val="008D578E"/>
    <w:rsid w:val="008D64DD"/>
    <w:rsid w:val="008D7D07"/>
    <w:rsid w:val="008E33D2"/>
    <w:rsid w:val="008E5E2B"/>
    <w:rsid w:val="008E6636"/>
    <w:rsid w:val="008E6673"/>
    <w:rsid w:val="008E7682"/>
    <w:rsid w:val="008F06D0"/>
    <w:rsid w:val="008F18E2"/>
    <w:rsid w:val="008F273A"/>
    <w:rsid w:val="008F30FE"/>
    <w:rsid w:val="008F44BD"/>
    <w:rsid w:val="008F458D"/>
    <w:rsid w:val="008F74FF"/>
    <w:rsid w:val="00900812"/>
    <w:rsid w:val="00900FC7"/>
    <w:rsid w:val="00901E26"/>
    <w:rsid w:val="0090281E"/>
    <w:rsid w:val="00902F40"/>
    <w:rsid w:val="00903F0E"/>
    <w:rsid w:val="009064CF"/>
    <w:rsid w:val="00906829"/>
    <w:rsid w:val="00906F6A"/>
    <w:rsid w:val="0091036E"/>
    <w:rsid w:val="00911662"/>
    <w:rsid w:val="00914556"/>
    <w:rsid w:val="00915CD4"/>
    <w:rsid w:val="00915F51"/>
    <w:rsid w:val="00916863"/>
    <w:rsid w:val="0091747E"/>
    <w:rsid w:val="00917FCA"/>
    <w:rsid w:val="009233E8"/>
    <w:rsid w:val="00923A51"/>
    <w:rsid w:val="00923F09"/>
    <w:rsid w:val="00925065"/>
    <w:rsid w:val="0092540F"/>
    <w:rsid w:val="00925A83"/>
    <w:rsid w:val="009322BA"/>
    <w:rsid w:val="00932482"/>
    <w:rsid w:val="009324BE"/>
    <w:rsid w:val="009325D1"/>
    <w:rsid w:val="00933BD8"/>
    <w:rsid w:val="00933E82"/>
    <w:rsid w:val="00943BE3"/>
    <w:rsid w:val="00944276"/>
    <w:rsid w:val="009473AB"/>
    <w:rsid w:val="00950771"/>
    <w:rsid w:val="00952691"/>
    <w:rsid w:val="00952B87"/>
    <w:rsid w:val="00956E03"/>
    <w:rsid w:val="009572A1"/>
    <w:rsid w:val="009573F8"/>
    <w:rsid w:val="00961E06"/>
    <w:rsid w:val="009623B9"/>
    <w:rsid w:val="009646EC"/>
    <w:rsid w:val="009648F5"/>
    <w:rsid w:val="0096577A"/>
    <w:rsid w:val="0096746B"/>
    <w:rsid w:val="00971AD6"/>
    <w:rsid w:val="009734F9"/>
    <w:rsid w:val="00974918"/>
    <w:rsid w:val="0097778E"/>
    <w:rsid w:val="00980455"/>
    <w:rsid w:val="00980999"/>
    <w:rsid w:val="00981F26"/>
    <w:rsid w:val="00983B45"/>
    <w:rsid w:val="00986383"/>
    <w:rsid w:val="009867CB"/>
    <w:rsid w:val="00991AA3"/>
    <w:rsid w:val="009923F5"/>
    <w:rsid w:val="00995197"/>
    <w:rsid w:val="00995449"/>
    <w:rsid w:val="009958CE"/>
    <w:rsid w:val="009A1449"/>
    <w:rsid w:val="009A14C0"/>
    <w:rsid w:val="009A15FE"/>
    <w:rsid w:val="009A1885"/>
    <w:rsid w:val="009A200A"/>
    <w:rsid w:val="009A207B"/>
    <w:rsid w:val="009A261A"/>
    <w:rsid w:val="009A300B"/>
    <w:rsid w:val="009A4A8A"/>
    <w:rsid w:val="009A7031"/>
    <w:rsid w:val="009B1DFA"/>
    <w:rsid w:val="009B218E"/>
    <w:rsid w:val="009B29BA"/>
    <w:rsid w:val="009B5AF2"/>
    <w:rsid w:val="009B6E07"/>
    <w:rsid w:val="009C164C"/>
    <w:rsid w:val="009C1AA9"/>
    <w:rsid w:val="009C27C7"/>
    <w:rsid w:val="009C56CA"/>
    <w:rsid w:val="009C5BB1"/>
    <w:rsid w:val="009C6BDB"/>
    <w:rsid w:val="009D1232"/>
    <w:rsid w:val="009D18B2"/>
    <w:rsid w:val="009D24CF"/>
    <w:rsid w:val="009D5CE3"/>
    <w:rsid w:val="009D7AE0"/>
    <w:rsid w:val="009E72DF"/>
    <w:rsid w:val="009E7768"/>
    <w:rsid w:val="009E7772"/>
    <w:rsid w:val="009E7797"/>
    <w:rsid w:val="009E78C4"/>
    <w:rsid w:val="009E7A0A"/>
    <w:rsid w:val="009F1237"/>
    <w:rsid w:val="009F1302"/>
    <w:rsid w:val="009F3134"/>
    <w:rsid w:val="009F37B2"/>
    <w:rsid w:val="009F4B39"/>
    <w:rsid w:val="009F7CDA"/>
    <w:rsid w:val="00A01859"/>
    <w:rsid w:val="00A033DD"/>
    <w:rsid w:val="00A07C24"/>
    <w:rsid w:val="00A11333"/>
    <w:rsid w:val="00A11D5A"/>
    <w:rsid w:val="00A12A30"/>
    <w:rsid w:val="00A12CE6"/>
    <w:rsid w:val="00A13E09"/>
    <w:rsid w:val="00A14E36"/>
    <w:rsid w:val="00A157E8"/>
    <w:rsid w:val="00A176C6"/>
    <w:rsid w:val="00A17B2D"/>
    <w:rsid w:val="00A17D7C"/>
    <w:rsid w:val="00A2077B"/>
    <w:rsid w:val="00A20F26"/>
    <w:rsid w:val="00A24576"/>
    <w:rsid w:val="00A25DAD"/>
    <w:rsid w:val="00A26134"/>
    <w:rsid w:val="00A261D7"/>
    <w:rsid w:val="00A262C0"/>
    <w:rsid w:val="00A27537"/>
    <w:rsid w:val="00A27F04"/>
    <w:rsid w:val="00A3767E"/>
    <w:rsid w:val="00A41B10"/>
    <w:rsid w:val="00A41D3E"/>
    <w:rsid w:val="00A446B0"/>
    <w:rsid w:val="00A44FFA"/>
    <w:rsid w:val="00A468A6"/>
    <w:rsid w:val="00A533FB"/>
    <w:rsid w:val="00A53877"/>
    <w:rsid w:val="00A55184"/>
    <w:rsid w:val="00A55970"/>
    <w:rsid w:val="00A55A19"/>
    <w:rsid w:val="00A57DC4"/>
    <w:rsid w:val="00A62529"/>
    <w:rsid w:val="00A6397D"/>
    <w:rsid w:val="00A64BBC"/>
    <w:rsid w:val="00A66248"/>
    <w:rsid w:val="00A66D85"/>
    <w:rsid w:val="00A673F4"/>
    <w:rsid w:val="00A71C2F"/>
    <w:rsid w:val="00A723EB"/>
    <w:rsid w:val="00A72673"/>
    <w:rsid w:val="00A728C5"/>
    <w:rsid w:val="00A72BF8"/>
    <w:rsid w:val="00A74662"/>
    <w:rsid w:val="00A75900"/>
    <w:rsid w:val="00A76551"/>
    <w:rsid w:val="00A769C4"/>
    <w:rsid w:val="00A76A49"/>
    <w:rsid w:val="00A80DAF"/>
    <w:rsid w:val="00A83823"/>
    <w:rsid w:val="00A84045"/>
    <w:rsid w:val="00A84590"/>
    <w:rsid w:val="00A85815"/>
    <w:rsid w:val="00A919F7"/>
    <w:rsid w:val="00A91F25"/>
    <w:rsid w:val="00A93DD2"/>
    <w:rsid w:val="00A941D4"/>
    <w:rsid w:val="00A94600"/>
    <w:rsid w:val="00A95593"/>
    <w:rsid w:val="00A96883"/>
    <w:rsid w:val="00A96A3C"/>
    <w:rsid w:val="00A96FD8"/>
    <w:rsid w:val="00A97A8E"/>
    <w:rsid w:val="00AA0328"/>
    <w:rsid w:val="00AA2E5C"/>
    <w:rsid w:val="00AA3CC8"/>
    <w:rsid w:val="00AA40DE"/>
    <w:rsid w:val="00AA4F99"/>
    <w:rsid w:val="00AA695D"/>
    <w:rsid w:val="00AA6A62"/>
    <w:rsid w:val="00AA7B81"/>
    <w:rsid w:val="00AA7F89"/>
    <w:rsid w:val="00AB0DF9"/>
    <w:rsid w:val="00AB3865"/>
    <w:rsid w:val="00AB3E24"/>
    <w:rsid w:val="00AB3F23"/>
    <w:rsid w:val="00AB407E"/>
    <w:rsid w:val="00AB4F2D"/>
    <w:rsid w:val="00AB59AE"/>
    <w:rsid w:val="00AC064F"/>
    <w:rsid w:val="00AC1B21"/>
    <w:rsid w:val="00AC1BBE"/>
    <w:rsid w:val="00AC269F"/>
    <w:rsid w:val="00AC3665"/>
    <w:rsid w:val="00AC3CB1"/>
    <w:rsid w:val="00AC499A"/>
    <w:rsid w:val="00AC4E4D"/>
    <w:rsid w:val="00AC5C8B"/>
    <w:rsid w:val="00AC5DF8"/>
    <w:rsid w:val="00AC6639"/>
    <w:rsid w:val="00AC6942"/>
    <w:rsid w:val="00AD063F"/>
    <w:rsid w:val="00AD144E"/>
    <w:rsid w:val="00AD2013"/>
    <w:rsid w:val="00AD2217"/>
    <w:rsid w:val="00AD3C16"/>
    <w:rsid w:val="00AD3D73"/>
    <w:rsid w:val="00AD41D4"/>
    <w:rsid w:val="00AE17B0"/>
    <w:rsid w:val="00AE21F5"/>
    <w:rsid w:val="00AE3108"/>
    <w:rsid w:val="00AE4A3D"/>
    <w:rsid w:val="00AE5439"/>
    <w:rsid w:val="00AE5A08"/>
    <w:rsid w:val="00AE74CA"/>
    <w:rsid w:val="00AF3FC1"/>
    <w:rsid w:val="00AF405B"/>
    <w:rsid w:val="00AF472E"/>
    <w:rsid w:val="00AF6227"/>
    <w:rsid w:val="00AF7ECD"/>
    <w:rsid w:val="00B00B71"/>
    <w:rsid w:val="00B036B3"/>
    <w:rsid w:val="00B06151"/>
    <w:rsid w:val="00B064C5"/>
    <w:rsid w:val="00B071D2"/>
    <w:rsid w:val="00B101B3"/>
    <w:rsid w:val="00B10B17"/>
    <w:rsid w:val="00B121D9"/>
    <w:rsid w:val="00B1229D"/>
    <w:rsid w:val="00B138C5"/>
    <w:rsid w:val="00B13E0F"/>
    <w:rsid w:val="00B15921"/>
    <w:rsid w:val="00B21A55"/>
    <w:rsid w:val="00B21AD5"/>
    <w:rsid w:val="00B22598"/>
    <w:rsid w:val="00B22B2E"/>
    <w:rsid w:val="00B25854"/>
    <w:rsid w:val="00B2641F"/>
    <w:rsid w:val="00B272D8"/>
    <w:rsid w:val="00B276D7"/>
    <w:rsid w:val="00B2792F"/>
    <w:rsid w:val="00B27B4F"/>
    <w:rsid w:val="00B30458"/>
    <w:rsid w:val="00B30BC7"/>
    <w:rsid w:val="00B3639E"/>
    <w:rsid w:val="00B40D8A"/>
    <w:rsid w:val="00B41A40"/>
    <w:rsid w:val="00B41B13"/>
    <w:rsid w:val="00B42CE3"/>
    <w:rsid w:val="00B50E67"/>
    <w:rsid w:val="00B52AF9"/>
    <w:rsid w:val="00B5783C"/>
    <w:rsid w:val="00B60A99"/>
    <w:rsid w:val="00B624E6"/>
    <w:rsid w:val="00B62C3E"/>
    <w:rsid w:val="00B633F0"/>
    <w:rsid w:val="00B63435"/>
    <w:rsid w:val="00B64713"/>
    <w:rsid w:val="00B64D31"/>
    <w:rsid w:val="00B6560F"/>
    <w:rsid w:val="00B65B7D"/>
    <w:rsid w:val="00B662DA"/>
    <w:rsid w:val="00B6699F"/>
    <w:rsid w:val="00B71C87"/>
    <w:rsid w:val="00B721A4"/>
    <w:rsid w:val="00B731A3"/>
    <w:rsid w:val="00B74C6B"/>
    <w:rsid w:val="00B75D11"/>
    <w:rsid w:val="00B75D87"/>
    <w:rsid w:val="00B76FA7"/>
    <w:rsid w:val="00B77CE2"/>
    <w:rsid w:val="00B83DC0"/>
    <w:rsid w:val="00B84134"/>
    <w:rsid w:val="00B843D6"/>
    <w:rsid w:val="00B85A2F"/>
    <w:rsid w:val="00B86D7B"/>
    <w:rsid w:val="00B87F9B"/>
    <w:rsid w:val="00B90B21"/>
    <w:rsid w:val="00B90FBA"/>
    <w:rsid w:val="00B92034"/>
    <w:rsid w:val="00B965A1"/>
    <w:rsid w:val="00B97104"/>
    <w:rsid w:val="00BA01C9"/>
    <w:rsid w:val="00BA0E05"/>
    <w:rsid w:val="00BA146C"/>
    <w:rsid w:val="00BA1E8C"/>
    <w:rsid w:val="00BA292E"/>
    <w:rsid w:val="00BA397E"/>
    <w:rsid w:val="00BA3EB2"/>
    <w:rsid w:val="00BA4538"/>
    <w:rsid w:val="00BA59C4"/>
    <w:rsid w:val="00BA7AD6"/>
    <w:rsid w:val="00BA7F58"/>
    <w:rsid w:val="00BA7FB6"/>
    <w:rsid w:val="00BB065F"/>
    <w:rsid w:val="00BB1189"/>
    <w:rsid w:val="00BB18A9"/>
    <w:rsid w:val="00BB4BC2"/>
    <w:rsid w:val="00BB5B64"/>
    <w:rsid w:val="00BB6A9D"/>
    <w:rsid w:val="00BC0014"/>
    <w:rsid w:val="00BC0246"/>
    <w:rsid w:val="00BC05C2"/>
    <w:rsid w:val="00BC1CD8"/>
    <w:rsid w:val="00BC2195"/>
    <w:rsid w:val="00BC3BC6"/>
    <w:rsid w:val="00BC464E"/>
    <w:rsid w:val="00BC4880"/>
    <w:rsid w:val="00BC5DB1"/>
    <w:rsid w:val="00BD1211"/>
    <w:rsid w:val="00BD1B8D"/>
    <w:rsid w:val="00BD1D8D"/>
    <w:rsid w:val="00BD381F"/>
    <w:rsid w:val="00BD4B3B"/>
    <w:rsid w:val="00BD55C7"/>
    <w:rsid w:val="00BD6D23"/>
    <w:rsid w:val="00BE132D"/>
    <w:rsid w:val="00BE3F2F"/>
    <w:rsid w:val="00BE49ED"/>
    <w:rsid w:val="00BE55BC"/>
    <w:rsid w:val="00BE57FB"/>
    <w:rsid w:val="00BE67E7"/>
    <w:rsid w:val="00BE725E"/>
    <w:rsid w:val="00BE73F7"/>
    <w:rsid w:val="00BE7637"/>
    <w:rsid w:val="00BF22FE"/>
    <w:rsid w:val="00BF2798"/>
    <w:rsid w:val="00BF334B"/>
    <w:rsid w:val="00BF3D2D"/>
    <w:rsid w:val="00BF4233"/>
    <w:rsid w:val="00BF49C9"/>
    <w:rsid w:val="00C004A8"/>
    <w:rsid w:val="00C02806"/>
    <w:rsid w:val="00C03F62"/>
    <w:rsid w:val="00C056B7"/>
    <w:rsid w:val="00C07A2F"/>
    <w:rsid w:val="00C07E84"/>
    <w:rsid w:val="00C110D5"/>
    <w:rsid w:val="00C11123"/>
    <w:rsid w:val="00C12611"/>
    <w:rsid w:val="00C12B30"/>
    <w:rsid w:val="00C13682"/>
    <w:rsid w:val="00C13E01"/>
    <w:rsid w:val="00C1433C"/>
    <w:rsid w:val="00C1497D"/>
    <w:rsid w:val="00C14C57"/>
    <w:rsid w:val="00C15F7B"/>
    <w:rsid w:val="00C1643E"/>
    <w:rsid w:val="00C223FE"/>
    <w:rsid w:val="00C25019"/>
    <w:rsid w:val="00C25C00"/>
    <w:rsid w:val="00C25F26"/>
    <w:rsid w:val="00C26016"/>
    <w:rsid w:val="00C266F5"/>
    <w:rsid w:val="00C26BE8"/>
    <w:rsid w:val="00C27C81"/>
    <w:rsid w:val="00C326B4"/>
    <w:rsid w:val="00C32A35"/>
    <w:rsid w:val="00C33551"/>
    <w:rsid w:val="00C34231"/>
    <w:rsid w:val="00C34E7B"/>
    <w:rsid w:val="00C37087"/>
    <w:rsid w:val="00C3745C"/>
    <w:rsid w:val="00C37BCD"/>
    <w:rsid w:val="00C402FF"/>
    <w:rsid w:val="00C42F85"/>
    <w:rsid w:val="00C4300F"/>
    <w:rsid w:val="00C430E4"/>
    <w:rsid w:val="00C46D9A"/>
    <w:rsid w:val="00C5278F"/>
    <w:rsid w:val="00C531F4"/>
    <w:rsid w:val="00C537AF"/>
    <w:rsid w:val="00C55DF3"/>
    <w:rsid w:val="00C57B55"/>
    <w:rsid w:val="00C57BD8"/>
    <w:rsid w:val="00C60E8A"/>
    <w:rsid w:val="00C625D4"/>
    <w:rsid w:val="00C63779"/>
    <w:rsid w:val="00C6386D"/>
    <w:rsid w:val="00C705B7"/>
    <w:rsid w:val="00C709B1"/>
    <w:rsid w:val="00C72935"/>
    <w:rsid w:val="00C734B5"/>
    <w:rsid w:val="00C737F8"/>
    <w:rsid w:val="00C73B91"/>
    <w:rsid w:val="00C75274"/>
    <w:rsid w:val="00C75C1C"/>
    <w:rsid w:val="00C763D7"/>
    <w:rsid w:val="00C77381"/>
    <w:rsid w:val="00C77D96"/>
    <w:rsid w:val="00C8002E"/>
    <w:rsid w:val="00C834E7"/>
    <w:rsid w:val="00C835FF"/>
    <w:rsid w:val="00C83E75"/>
    <w:rsid w:val="00C84A9E"/>
    <w:rsid w:val="00C84BB0"/>
    <w:rsid w:val="00C85B31"/>
    <w:rsid w:val="00C85EDA"/>
    <w:rsid w:val="00C8657F"/>
    <w:rsid w:val="00C8712E"/>
    <w:rsid w:val="00C911B7"/>
    <w:rsid w:val="00C920D0"/>
    <w:rsid w:val="00C94806"/>
    <w:rsid w:val="00C94CB3"/>
    <w:rsid w:val="00C94FE3"/>
    <w:rsid w:val="00C9584B"/>
    <w:rsid w:val="00C95CBB"/>
    <w:rsid w:val="00C95F2A"/>
    <w:rsid w:val="00CA0635"/>
    <w:rsid w:val="00CA0CB1"/>
    <w:rsid w:val="00CA1D08"/>
    <w:rsid w:val="00CA555D"/>
    <w:rsid w:val="00CA6069"/>
    <w:rsid w:val="00CA6BE2"/>
    <w:rsid w:val="00CA6D1E"/>
    <w:rsid w:val="00CA794F"/>
    <w:rsid w:val="00CB0940"/>
    <w:rsid w:val="00CB139B"/>
    <w:rsid w:val="00CB1954"/>
    <w:rsid w:val="00CB1F67"/>
    <w:rsid w:val="00CB399A"/>
    <w:rsid w:val="00CB6C31"/>
    <w:rsid w:val="00CB6F10"/>
    <w:rsid w:val="00CB7E8C"/>
    <w:rsid w:val="00CC0A5B"/>
    <w:rsid w:val="00CC2A51"/>
    <w:rsid w:val="00CC2EA5"/>
    <w:rsid w:val="00CC3F6A"/>
    <w:rsid w:val="00CC5BE2"/>
    <w:rsid w:val="00CC5D2D"/>
    <w:rsid w:val="00CC6F7A"/>
    <w:rsid w:val="00CD2029"/>
    <w:rsid w:val="00CD4D4E"/>
    <w:rsid w:val="00CD566B"/>
    <w:rsid w:val="00CD59CA"/>
    <w:rsid w:val="00CD6C08"/>
    <w:rsid w:val="00CD7473"/>
    <w:rsid w:val="00CE0E30"/>
    <w:rsid w:val="00CE1330"/>
    <w:rsid w:val="00CE15CD"/>
    <w:rsid w:val="00CE4E9B"/>
    <w:rsid w:val="00CE5C7B"/>
    <w:rsid w:val="00CF379A"/>
    <w:rsid w:val="00CF4356"/>
    <w:rsid w:val="00CF4DD1"/>
    <w:rsid w:val="00CF5795"/>
    <w:rsid w:val="00CF6B8A"/>
    <w:rsid w:val="00CF6E2D"/>
    <w:rsid w:val="00CF7860"/>
    <w:rsid w:val="00CF789F"/>
    <w:rsid w:val="00D01795"/>
    <w:rsid w:val="00D0223D"/>
    <w:rsid w:val="00D024F1"/>
    <w:rsid w:val="00D02801"/>
    <w:rsid w:val="00D03DF0"/>
    <w:rsid w:val="00D04385"/>
    <w:rsid w:val="00D06342"/>
    <w:rsid w:val="00D10270"/>
    <w:rsid w:val="00D103F4"/>
    <w:rsid w:val="00D10D3E"/>
    <w:rsid w:val="00D11707"/>
    <w:rsid w:val="00D141CA"/>
    <w:rsid w:val="00D14A33"/>
    <w:rsid w:val="00D16B5B"/>
    <w:rsid w:val="00D172D5"/>
    <w:rsid w:val="00D17653"/>
    <w:rsid w:val="00D21A2B"/>
    <w:rsid w:val="00D24595"/>
    <w:rsid w:val="00D2631A"/>
    <w:rsid w:val="00D26B96"/>
    <w:rsid w:val="00D26BA4"/>
    <w:rsid w:val="00D272EE"/>
    <w:rsid w:val="00D273AA"/>
    <w:rsid w:val="00D34334"/>
    <w:rsid w:val="00D35756"/>
    <w:rsid w:val="00D362CA"/>
    <w:rsid w:val="00D37274"/>
    <w:rsid w:val="00D37DD2"/>
    <w:rsid w:val="00D439D8"/>
    <w:rsid w:val="00D43D85"/>
    <w:rsid w:val="00D45435"/>
    <w:rsid w:val="00D45D90"/>
    <w:rsid w:val="00D47022"/>
    <w:rsid w:val="00D51568"/>
    <w:rsid w:val="00D532DF"/>
    <w:rsid w:val="00D53356"/>
    <w:rsid w:val="00D54BF2"/>
    <w:rsid w:val="00D57B07"/>
    <w:rsid w:val="00D6065F"/>
    <w:rsid w:val="00D60E33"/>
    <w:rsid w:val="00D66F1F"/>
    <w:rsid w:val="00D67B84"/>
    <w:rsid w:val="00D70530"/>
    <w:rsid w:val="00D72B43"/>
    <w:rsid w:val="00D7500A"/>
    <w:rsid w:val="00D768F8"/>
    <w:rsid w:val="00D7695D"/>
    <w:rsid w:val="00D77ABD"/>
    <w:rsid w:val="00D77E7E"/>
    <w:rsid w:val="00D838CD"/>
    <w:rsid w:val="00D83AE4"/>
    <w:rsid w:val="00D84239"/>
    <w:rsid w:val="00D85F1D"/>
    <w:rsid w:val="00D86069"/>
    <w:rsid w:val="00D8613D"/>
    <w:rsid w:val="00D865E1"/>
    <w:rsid w:val="00D87C9D"/>
    <w:rsid w:val="00D90692"/>
    <w:rsid w:val="00D91872"/>
    <w:rsid w:val="00D91CF7"/>
    <w:rsid w:val="00D923BE"/>
    <w:rsid w:val="00D94460"/>
    <w:rsid w:val="00D94A53"/>
    <w:rsid w:val="00D957BF"/>
    <w:rsid w:val="00D96680"/>
    <w:rsid w:val="00D96A86"/>
    <w:rsid w:val="00D97CD8"/>
    <w:rsid w:val="00DA032C"/>
    <w:rsid w:val="00DA0C88"/>
    <w:rsid w:val="00DA5125"/>
    <w:rsid w:val="00DA5151"/>
    <w:rsid w:val="00DA5724"/>
    <w:rsid w:val="00DA58AC"/>
    <w:rsid w:val="00DA6CE2"/>
    <w:rsid w:val="00DA6F10"/>
    <w:rsid w:val="00DB137A"/>
    <w:rsid w:val="00DB6147"/>
    <w:rsid w:val="00DB675D"/>
    <w:rsid w:val="00DB7757"/>
    <w:rsid w:val="00DC156F"/>
    <w:rsid w:val="00DC1D12"/>
    <w:rsid w:val="00DC2EBD"/>
    <w:rsid w:val="00DC51AC"/>
    <w:rsid w:val="00DC5C4E"/>
    <w:rsid w:val="00DC7502"/>
    <w:rsid w:val="00DD4D74"/>
    <w:rsid w:val="00DD7D02"/>
    <w:rsid w:val="00DE0273"/>
    <w:rsid w:val="00DE0D7C"/>
    <w:rsid w:val="00DE11AD"/>
    <w:rsid w:val="00DE29F6"/>
    <w:rsid w:val="00DE3F0C"/>
    <w:rsid w:val="00DE6C7F"/>
    <w:rsid w:val="00DE6D28"/>
    <w:rsid w:val="00DF054C"/>
    <w:rsid w:val="00DF12DC"/>
    <w:rsid w:val="00DF189F"/>
    <w:rsid w:val="00DF279A"/>
    <w:rsid w:val="00DF2876"/>
    <w:rsid w:val="00DF5212"/>
    <w:rsid w:val="00DF534B"/>
    <w:rsid w:val="00DF6805"/>
    <w:rsid w:val="00DF6C80"/>
    <w:rsid w:val="00DF787A"/>
    <w:rsid w:val="00DF7C44"/>
    <w:rsid w:val="00E00B1F"/>
    <w:rsid w:val="00E02089"/>
    <w:rsid w:val="00E03324"/>
    <w:rsid w:val="00E044BD"/>
    <w:rsid w:val="00E04E32"/>
    <w:rsid w:val="00E056E9"/>
    <w:rsid w:val="00E0587F"/>
    <w:rsid w:val="00E05F62"/>
    <w:rsid w:val="00E066DD"/>
    <w:rsid w:val="00E06A05"/>
    <w:rsid w:val="00E07040"/>
    <w:rsid w:val="00E078E0"/>
    <w:rsid w:val="00E10238"/>
    <w:rsid w:val="00E12554"/>
    <w:rsid w:val="00E12A26"/>
    <w:rsid w:val="00E12AEC"/>
    <w:rsid w:val="00E13C75"/>
    <w:rsid w:val="00E14A8B"/>
    <w:rsid w:val="00E157FF"/>
    <w:rsid w:val="00E17DBB"/>
    <w:rsid w:val="00E17E86"/>
    <w:rsid w:val="00E20E5B"/>
    <w:rsid w:val="00E21AF8"/>
    <w:rsid w:val="00E24A2B"/>
    <w:rsid w:val="00E25540"/>
    <w:rsid w:val="00E268FB"/>
    <w:rsid w:val="00E26978"/>
    <w:rsid w:val="00E307F5"/>
    <w:rsid w:val="00E3130A"/>
    <w:rsid w:val="00E31A51"/>
    <w:rsid w:val="00E32B45"/>
    <w:rsid w:val="00E35693"/>
    <w:rsid w:val="00E40195"/>
    <w:rsid w:val="00E408F4"/>
    <w:rsid w:val="00E409ED"/>
    <w:rsid w:val="00E411EC"/>
    <w:rsid w:val="00E4782A"/>
    <w:rsid w:val="00E50065"/>
    <w:rsid w:val="00E518EC"/>
    <w:rsid w:val="00E51C67"/>
    <w:rsid w:val="00E51DFD"/>
    <w:rsid w:val="00E52883"/>
    <w:rsid w:val="00E56063"/>
    <w:rsid w:val="00E621A2"/>
    <w:rsid w:val="00E6261B"/>
    <w:rsid w:val="00E635A9"/>
    <w:rsid w:val="00E64394"/>
    <w:rsid w:val="00E677B1"/>
    <w:rsid w:val="00E70687"/>
    <w:rsid w:val="00E70B8D"/>
    <w:rsid w:val="00E71E0E"/>
    <w:rsid w:val="00E73752"/>
    <w:rsid w:val="00E73DD9"/>
    <w:rsid w:val="00E74868"/>
    <w:rsid w:val="00E74AFB"/>
    <w:rsid w:val="00E76655"/>
    <w:rsid w:val="00E7759D"/>
    <w:rsid w:val="00E777E6"/>
    <w:rsid w:val="00E77FF6"/>
    <w:rsid w:val="00E8176A"/>
    <w:rsid w:val="00E82425"/>
    <w:rsid w:val="00E844D9"/>
    <w:rsid w:val="00E84A0B"/>
    <w:rsid w:val="00E84E96"/>
    <w:rsid w:val="00E85726"/>
    <w:rsid w:val="00E8626F"/>
    <w:rsid w:val="00E86756"/>
    <w:rsid w:val="00E86783"/>
    <w:rsid w:val="00E87970"/>
    <w:rsid w:val="00E9105C"/>
    <w:rsid w:val="00E913B3"/>
    <w:rsid w:val="00E91B21"/>
    <w:rsid w:val="00E92065"/>
    <w:rsid w:val="00E92C75"/>
    <w:rsid w:val="00E9360F"/>
    <w:rsid w:val="00E93DAB"/>
    <w:rsid w:val="00E93ECE"/>
    <w:rsid w:val="00E94B80"/>
    <w:rsid w:val="00E9695F"/>
    <w:rsid w:val="00E96C7A"/>
    <w:rsid w:val="00E96EE8"/>
    <w:rsid w:val="00EA04D2"/>
    <w:rsid w:val="00EA1456"/>
    <w:rsid w:val="00EA3B27"/>
    <w:rsid w:val="00EA76AB"/>
    <w:rsid w:val="00EB0192"/>
    <w:rsid w:val="00EB117C"/>
    <w:rsid w:val="00EB25A3"/>
    <w:rsid w:val="00EB2BF9"/>
    <w:rsid w:val="00EB393E"/>
    <w:rsid w:val="00EB473F"/>
    <w:rsid w:val="00EB4C0C"/>
    <w:rsid w:val="00EB5DD6"/>
    <w:rsid w:val="00EB605F"/>
    <w:rsid w:val="00EB6B05"/>
    <w:rsid w:val="00EC058C"/>
    <w:rsid w:val="00EC64A7"/>
    <w:rsid w:val="00EC7450"/>
    <w:rsid w:val="00ED114C"/>
    <w:rsid w:val="00ED43EE"/>
    <w:rsid w:val="00ED5A4D"/>
    <w:rsid w:val="00EE052E"/>
    <w:rsid w:val="00EE49AD"/>
    <w:rsid w:val="00EE4C42"/>
    <w:rsid w:val="00EE6A4E"/>
    <w:rsid w:val="00EE7F28"/>
    <w:rsid w:val="00EF161E"/>
    <w:rsid w:val="00EF1BB3"/>
    <w:rsid w:val="00EF2170"/>
    <w:rsid w:val="00EF4AB3"/>
    <w:rsid w:val="00EF71F2"/>
    <w:rsid w:val="00EF7850"/>
    <w:rsid w:val="00EF7D6E"/>
    <w:rsid w:val="00F01058"/>
    <w:rsid w:val="00F018A8"/>
    <w:rsid w:val="00F02092"/>
    <w:rsid w:val="00F02BA8"/>
    <w:rsid w:val="00F039CC"/>
    <w:rsid w:val="00F03D91"/>
    <w:rsid w:val="00F054D0"/>
    <w:rsid w:val="00F06DC8"/>
    <w:rsid w:val="00F07611"/>
    <w:rsid w:val="00F07B1A"/>
    <w:rsid w:val="00F10271"/>
    <w:rsid w:val="00F10577"/>
    <w:rsid w:val="00F105FF"/>
    <w:rsid w:val="00F124D3"/>
    <w:rsid w:val="00F12934"/>
    <w:rsid w:val="00F12C03"/>
    <w:rsid w:val="00F13CA8"/>
    <w:rsid w:val="00F13E9E"/>
    <w:rsid w:val="00F15716"/>
    <w:rsid w:val="00F21AF9"/>
    <w:rsid w:val="00F235E7"/>
    <w:rsid w:val="00F23DE1"/>
    <w:rsid w:val="00F24DC0"/>
    <w:rsid w:val="00F26C2F"/>
    <w:rsid w:val="00F27198"/>
    <w:rsid w:val="00F273C6"/>
    <w:rsid w:val="00F32C94"/>
    <w:rsid w:val="00F33362"/>
    <w:rsid w:val="00F33607"/>
    <w:rsid w:val="00F365C5"/>
    <w:rsid w:val="00F3673E"/>
    <w:rsid w:val="00F37DE3"/>
    <w:rsid w:val="00F40CE8"/>
    <w:rsid w:val="00F41678"/>
    <w:rsid w:val="00F422F8"/>
    <w:rsid w:val="00F453F1"/>
    <w:rsid w:val="00F46E42"/>
    <w:rsid w:val="00F46E9A"/>
    <w:rsid w:val="00F472FB"/>
    <w:rsid w:val="00F47E21"/>
    <w:rsid w:val="00F504E4"/>
    <w:rsid w:val="00F50D4D"/>
    <w:rsid w:val="00F513C8"/>
    <w:rsid w:val="00F51C38"/>
    <w:rsid w:val="00F51ED6"/>
    <w:rsid w:val="00F530A1"/>
    <w:rsid w:val="00F53143"/>
    <w:rsid w:val="00F55791"/>
    <w:rsid w:val="00F61244"/>
    <w:rsid w:val="00F61624"/>
    <w:rsid w:val="00F6185A"/>
    <w:rsid w:val="00F62E8B"/>
    <w:rsid w:val="00F6440C"/>
    <w:rsid w:val="00F64945"/>
    <w:rsid w:val="00F64BFD"/>
    <w:rsid w:val="00F64F7E"/>
    <w:rsid w:val="00F666EF"/>
    <w:rsid w:val="00F713F2"/>
    <w:rsid w:val="00F72BDB"/>
    <w:rsid w:val="00F72FC2"/>
    <w:rsid w:val="00F7490A"/>
    <w:rsid w:val="00F779E6"/>
    <w:rsid w:val="00F814DF"/>
    <w:rsid w:val="00F81894"/>
    <w:rsid w:val="00F8353F"/>
    <w:rsid w:val="00F854E4"/>
    <w:rsid w:val="00F85CA6"/>
    <w:rsid w:val="00F862DC"/>
    <w:rsid w:val="00F869A8"/>
    <w:rsid w:val="00F902CA"/>
    <w:rsid w:val="00F90F9B"/>
    <w:rsid w:val="00F91B44"/>
    <w:rsid w:val="00F92124"/>
    <w:rsid w:val="00F9272C"/>
    <w:rsid w:val="00F94E3A"/>
    <w:rsid w:val="00F96EF7"/>
    <w:rsid w:val="00FA0C5E"/>
    <w:rsid w:val="00FA1739"/>
    <w:rsid w:val="00FA1879"/>
    <w:rsid w:val="00FA2D75"/>
    <w:rsid w:val="00FA3E4A"/>
    <w:rsid w:val="00FA48A2"/>
    <w:rsid w:val="00FA5EA5"/>
    <w:rsid w:val="00FB1DCA"/>
    <w:rsid w:val="00FB2653"/>
    <w:rsid w:val="00FB4CA4"/>
    <w:rsid w:val="00FB53CD"/>
    <w:rsid w:val="00FB5F47"/>
    <w:rsid w:val="00FB76AF"/>
    <w:rsid w:val="00FC2AAD"/>
    <w:rsid w:val="00FC3206"/>
    <w:rsid w:val="00FC339E"/>
    <w:rsid w:val="00FC3416"/>
    <w:rsid w:val="00FC491D"/>
    <w:rsid w:val="00FC5AB8"/>
    <w:rsid w:val="00FC629B"/>
    <w:rsid w:val="00FC62A8"/>
    <w:rsid w:val="00FC6524"/>
    <w:rsid w:val="00FC744B"/>
    <w:rsid w:val="00FD20D7"/>
    <w:rsid w:val="00FD3CEF"/>
    <w:rsid w:val="00FD4F65"/>
    <w:rsid w:val="00FE131D"/>
    <w:rsid w:val="00FE1632"/>
    <w:rsid w:val="00FE1F31"/>
    <w:rsid w:val="00FE2FB9"/>
    <w:rsid w:val="00FE528D"/>
    <w:rsid w:val="00FE5CEF"/>
    <w:rsid w:val="00FE6949"/>
    <w:rsid w:val="00FE7F71"/>
    <w:rsid w:val="00FF060A"/>
    <w:rsid w:val="00FF08BC"/>
    <w:rsid w:val="00FF1665"/>
    <w:rsid w:val="00FF27F2"/>
    <w:rsid w:val="00FF4134"/>
    <w:rsid w:val="00FF51F9"/>
    <w:rsid w:val="00FF55B4"/>
    <w:rsid w:val="00FF60C6"/>
    <w:rsid w:val="00FF6A2A"/>
    <w:rsid w:val="00FF7049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pis">
    <w:name w:val="podpis"/>
    <w:basedOn w:val="a"/>
    <w:uiPriority w:val="99"/>
    <w:rsid w:val="007D5E70"/>
    <w:pPr>
      <w:spacing w:before="15" w:after="15"/>
      <w:ind w:left="90" w:right="90"/>
      <w:jc w:val="both"/>
    </w:pPr>
    <w:rPr>
      <w:rFonts w:ascii="Arial" w:hAnsi="Arial" w:cs="Arial"/>
      <w:color w:val="666666"/>
      <w:sz w:val="18"/>
      <w:szCs w:val="18"/>
    </w:rPr>
  </w:style>
  <w:style w:type="paragraph" w:customStyle="1" w:styleId="c7">
    <w:name w:val="c7"/>
    <w:basedOn w:val="a"/>
    <w:rsid w:val="007D5E70"/>
    <w:pPr>
      <w:spacing w:before="61" w:after="61"/>
    </w:pPr>
  </w:style>
  <w:style w:type="character" w:customStyle="1" w:styleId="c1">
    <w:name w:val="c1"/>
    <w:basedOn w:val="a0"/>
    <w:rsid w:val="007D5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2014-06-03T05:12:00Z</cp:lastPrinted>
  <dcterms:created xsi:type="dcterms:W3CDTF">2013-01-10T17:13:00Z</dcterms:created>
  <dcterms:modified xsi:type="dcterms:W3CDTF">2014-06-03T05:15:00Z</dcterms:modified>
</cp:coreProperties>
</file>