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FE8" w:rsidRDefault="00416393">
      <w:pPr>
        <w:rPr>
          <w:rFonts w:ascii="Times New Roman" w:hAnsi="Times New Roman" w:cs="Times New Roman"/>
          <w:sz w:val="24"/>
          <w:szCs w:val="24"/>
        </w:rPr>
      </w:pPr>
      <w:r w:rsidRPr="00885D90">
        <w:rPr>
          <w:rFonts w:ascii="Times New Roman" w:hAnsi="Times New Roman" w:cs="Times New Roman"/>
          <w:sz w:val="28"/>
          <w:szCs w:val="28"/>
        </w:rPr>
        <w:t>Урок истории  в 7 классе (</w:t>
      </w:r>
      <w:proofErr w:type="gramStart"/>
      <w:r w:rsidRPr="00885D90">
        <w:rPr>
          <w:rFonts w:ascii="Times New Roman" w:hAnsi="Times New Roman" w:cs="Times New Roman"/>
          <w:sz w:val="28"/>
          <w:szCs w:val="28"/>
          <w:lang w:val="en-US"/>
        </w:rPr>
        <w:t>IIIV</w:t>
      </w:r>
      <w:proofErr w:type="gramEnd"/>
      <w:r w:rsidRPr="00885D90">
        <w:rPr>
          <w:rFonts w:ascii="Times New Roman" w:hAnsi="Times New Roman" w:cs="Times New Roman"/>
          <w:sz w:val="28"/>
          <w:szCs w:val="28"/>
        </w:rPr>
        <w:t>вида) на тему: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393">
        <w:rPr>
          <w:rFonts w:ascii="Times New Roman" w:hAnsi="Times New Roman" w:cs="Times New Roman"/>
          <w:b/>
          <w:sz w:val="24"/>
          <w:szCs w:val="24"/>
        </w:rPr>
        <w:t xml:space="preserve">«Наша родина </w:t>
      </w:r>
      <w:proofErr w:type="gramStart"/>
      <w:r w:rsidRPr="00416393">
        <w:rPr>
          <w:rFonts w:ascii="Times New Roman" w:hAnsi="Times New Roman" w:cs="Times New Roman"/>
          <w:b/>
          <w:sz w:val="24"/>
          <w:szCs w:val="24"/>
        </w:rPr>
        <w:t>–Р</w:t>
      </w:r>
      <w:proofErr w:type="gramEnd"/>
      <w:r w:rsidRPr="00416393">
        <w:rPr>
          <w:rFonts w:ascii="Times New Roman" w:hAnsi="Times New Roman" w:cs="Times New Roman"/>
          <w:b/>
          <w:sz w:val="24"/>
          <w:szCs w:val="24"/>
        </w:rPr>
        <w:t>оссия. Моя родословная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885D90"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</w:p>
    <w:p w:rsidR="006E04E1" w:rsidRDefault="006E04E1">
      <w:pPr>
        <w:rPr>
          <w:rFonts w:ascii="Times New Roman" w:hAnsi="Times New Roman" w:cs="Times New Roman"/>
          <w:sz w:val="24"/>
          <w:szCs w:val="24"/>
        </w:rPr>
      </w:pPr>
      <w:r w:rsidRPr="0084399D">
        <w:rPr>
          <w:rFonts w:ascii="Times New Roman" w:hAnsi="Times New Roman" w:cs="Times New Roman"/>
          <w:b/>
          <w:sz w:val="24"/>
          <w:szCs w:val="24"/>
        </w:rPr>
        <w:t>Цель:</w:t>
      </w:r>
      <w:r w:rsidR="008439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Закрепить и расширить общественно-историческое представление и первоначальное пон</w:t>
      </w:r>
      <w:r w:rsidR="0084399D">
        <w:rPr>
          <w:rFonts w:ascii="Times New Roman" w:hAnsi="Times New Roman" w:cs="Times New Roman"/>
          <w:sz w:val="24"/>
          <w:szCs w:val="24"/>
        </w:rPr>
        <w:t>ятие о нашей Родине, дать элементарные сведения о родословной человека.</w:t>
      </w:r>
    </w:p>
    <w:p w:rsidR="00871827" w:rsidRPr="00871827" w:rsidRDefault="0084399D" w:rsidP="00871827">
      <w:pPr>
        <w:pStyle w:val="a3"/>
        <w:rPr>
          <w:b/>
          <w:sz w:val="24"/>
          <w:szCs w:val="24"/>
        </w:rPr>
      </w:pPr>
      <w:r w:rsidRPr="00871827">
        <w:rPr>
          <w:b/>
          <w:sz w:val="24"/>
          <w:szCs w:val="24"/>
        </w:rPr>
        <w:t>Задачи:</w:t>
      </w:r>
      <w:r w:rsidR="00871827" w:rsidRPr="00871827">
        <w:rPr>
          <w:b/>
          <w:sz w:val="24"/>
          <w:szCs w:val="24"/>
        </w:rPr>
        <w:t xml:space="preserve"> </w:t>
      </w:r>
    </w:p>
    <w:p w:rsidR="0084399D" w:rsidRPr="00871827" w:rsidRDefault="00871827" w:rsidP="00871827">
      <w:pPr>
        <w:pStyle w:val="a3"/>
        <w:rPr>
          <w:rFonts w:ascii="Times New Roman" w:hAnsi="Times New Roman" w:cs="Times New Roman"/>
        </w:rPr>
      </w:pPr>
      <w:r w:rsidRPr="00871827">
        <w:rPr>
          <w:rFonts w:ascii="Times New Roman" w:hAnsi="Times New Roman" w:cs="Times New Roman"/>
          <w:b/>
          <w:sz w:val="24"/>
          <w:szCs w:val="24"/>
        </w:rPr>
        <w:t>Образовательные:</w:t>
      </w:r>
      <w:r w:rsidRPr="00871827">
        <w:rPr>
          <w:rFonts w:ascii="Times New Roman" w:hAnsi="Times New Roman" w:cs="Times New Roman"/>
          <w:sz w:val="24"/>
          <w:szCs w:val="24"/>
        </w:rPr>
        <w:t xml:space="preserve"> научить учащихся составлять генеалогическую таблицу своей семьи; показать, что личная история и история семьи каждого учащегося являются частью истории страны</w:t>
      </w:r>
      <w:r w:rsidRPr="00871827">
        <w:rPr>
          <w:rFonts w:ascii="Times New Roman" w:hAnsi="Times New Roman" w:cs="Times New Roman"/>
        </w:rPr>
        <w:t>.</w:t>
      </w:r>
    </w:p>
    <w:p w:rsidR="0084399D" w:rsidRDefault="00871827" w:rsidP="00871827">
      <w:pPr>
        <w:pStyle w:val="a3"/>
        <w:rPr>
          <w:rFonts w:ascii="Times New Roman" w:hAnsi="Times New Roman" w:cs="Times New Roman"/>
          <w:sz w:val="24"/>
          <w:szCs w:val="24"/>
        </w:rPr>
      </w:pPr>
      <w:r w:rsidRPr="00871827">
        <w:rPr>
          <w:rFonts w:ascii="Times New Roman" w:hAnsi="Times New Roman" w:cs="Times New Roman"/>
          <w:b/>
          <w:sz w:val="24"/>
          <w:szCs w:val="24"/>
        </w:rPr>
        <w:t>Коррекционн</w:t>
      </w:r>
      <w:proofErr w:type="gramStart"/>
      <w:r w:rsidRPr="00871827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871827">
        <w:rPr>
          <w:rFonts w:ascii="Times New Roman" w:hAnsi="Times New Roman" w:cs="Times New Roman"/>
          <w:b/>
          <w:sz w:val="24"/>
          <w:szCs w:val="24"/>
        </w:rPr>
        <w:t xml:space="preserve"> развивающие: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способствовать развитию внимания, памяти ,логического мышления; продолжать знакомство с учебником: работа с оглавлением, расположением материала в учебнике.</w:t>
      </w:r>
    </w:p>
    <w:p w:rsidR="00896D75" w:rsidRDefault="00896D75" w:rsidP="00871827">
      <w:pPr>
        <w:pStyle w:val="a3"/>
        <w:rPr>
          <w:rFonts w:ascii="Times New Roman" w:hAnsi="Times New Roman" w:cs="Times New Roman"/>
          <w:sz w:val="24"/>
          <w:szCs w:val="24"/>
        </w:rPr>
      </w:pPr>
      <w:r w:rsidRPr="00896D75">
        <w:rPr>
          <w:rFonts w:ascii="Times New Roman" w:hAnsi="Times New Roman" w:cs="Times New Roman"/>
          <w:b/>
          <w:sz w:val="24"/>
          <w:szCs w:val="24"/>
        </w:rPr>
        <w:t>Воспитательные:</w:t>
      </w:r>
      <w:r>
        <w:rPr>
          <w:rFonts w:ascii="Times New Roman" w:hAnsi="Times New Roman" w:cs="Times New Roman"/>
          <w:sz w:val="24"/>
          <w:szCs w:val="24"/>
        </w:rPr>
        <w:t xml:space="preserve"> воспитывать чувство любви к своей Родине, её людям и к своей семье.</w:t>
      </w:r>
    </w:p>
    <w:p w:rsidR="00896D75" w:rsidRDefault="00896D75" w:rsidP="0087182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96D75">
        <w:rPr>
          <w:rFonts w:ascii="Times New Roman" w:hAnsi="Times New Roman" w:cs="Times New Roman"/>
          <w:b/>
          <w:sz w:val="24"/>
          <w:szCs w:val="24"/>
        </w:rPr>
        <w:t>Основные знания</w:t>
      </w:r>
    </w:p>
    <w:p w:rsidR="00896D75" w:rsidRDefault="00896D75" w:rsidP="00871827">
      <w:pPr>
        <w:pStyle w:val="a3"/>
        <w:rPr>
          <w:rFonts w:ascii="Times New Roman" w:hAnsi="Times New Roman" w:cs="Times New Roman"/>
          <w:sz w:val="24"/>
          <w:szCs w:val="24"/>
        </w:rPr>
      </w:pPr>
      <w:r w:rsidRPr="00896D75">
        <w:rPr>
          <w:rFonts w:ascii="Times New Roman" w:hAnsi="Times New Roman" w:cs="Times New Roman"/>
          <w:sz w:val="24"/>
          <w:szCs w:val="24"/>
        </w:rPr>
        <w:t>Россия-страна</w:t>
      </w:r>
      <w:r>
        <w:rPr>
          <w:rFonts w:ascii="Times New Roman" w:hAnsi="Times New Roman" w:cs="Times New Roman"/>
          <w:sz w:val="24"/>
          <w:szCs w:val="24"/>
        </w:rPr>
        <w:t>, где мы живём, Москв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столица; генеалогия-родословная.</w:t>
      </w:r>
    </w:p>
    <w:p w:rsidR="00896D75" w:rsidRDefault="00896D75" w:rsidP="0087182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96D75">
        <w:rPr>
          <w:rFonts w:ascii="Times New Roman" w:hAnsi="Times New Roman" w:cs="Times New Roman"/>
          <w:b/>
          <w:sz w:val="24"/>
          <w:szCs w:val="24"/>
        </w:rPr>
        <w:t>Основные термины и понятия</w:t>
      </w:r>
    </w:p>
    <w:p w:rsidR="00896D75" w:rsidRDefault="00896D75" w:rsidP="00871827">
      <w:pPr>
        <w:pStyle w:val="a3"/>
        <w:rPr>
          <w:rFonts w:ascii="Times New Roman" w:hAnsi="Times New Roman" w:cs="Times New Roman"/>
          <w:sz w:val="24"/>
          <w:szCs w:val="24"/>
        </w:rPr>
      </w:pPr>
      <w:r w:rsidRPr="00896D75">
        <w:rPr>
          <w:rFonts w:ascii="Times New Roman" w:hAnsi="Times New Roman" w:cs="Times New Roman"/>
          <w:sz w:val="24"/>
          <w:szCs w:val="24"/>
        </w:rPr>
        <w:t>Россия</w:t>
      </w:r>
      <w:proofErr w:type="gramStart"/>
      <w:r w:rsidRPr="00896D75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Pr="00896D75">
        <w:rPr>
          <w:rFonts w:ascii="Times New Roman" w:hAnsi="Times New Roman" w:cs="Times New Roman"/>
          <w:sz w:val="24"/>
          <w:szCs w:val="24"/>
        </w:rPr>
        <w:t>оссияне,граница,столица,президент,флаг,герб.гимн,род,родословная,генеалогия.</w:t>
      </w:r>
    </w:p>
    <w:p w:rsidR="00896D75" w:rsidRDefault="00896D75" w:rsidP="0087182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Оборудование и материалы</w:t>
      </w:r>
    </w:p>
    <w:p w:rsidR="00896D75" w:rsidRDefault="00896D75" w:rsidP="0087182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Герб, флаг, гим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аудиозапись),схемы «Генеалогическое дерево семьи», карта «Народы Российской Федерации». портрет президента.</w:t>
      </w:r>
    </w:p>
    <w:p w:rsidR="00896D75" w:rsidRPr="00896D75" w:rsidRDefault="00896D75" w:rsidP="0087182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96D75">
        <w:rPr>
          <w:rFonts w:ascii="Times New Roman" w:hAnsi="Times New Roman" w:cs="Times New Roman"/>
          <w:b/>
          <w:sz w:val="24"/>
          <w:szCs w:val="24"/>
        </w:rPr>
        <w:t>Тип урока</w:t>
      </w:r>
    </w:p>
    <w:p w:rsidR="00896D75" w:rsidRDefault="00896D75" w:rsidP="0087182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Комбинированный.</w:t>
      </w:r>
    </w:p>
    <w:p w:rsidR="00896D75" w:rsidRDefault="00896D75" w:rsidP="0087182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896D75">
        <w:rPr>
          <w:rFonts w:ascii="Times New Roman" w:hAnsi="Times New Roman" w:cs="Times New Roman"/>
          <w:b/>
          <w:sz w:val="24"/>
          <w:szCs w:val="24"/>
        </w:rPr>
        <w:t>Ход урока</w:t>
      </w:r>
    </w:p>
    <w:tbl>
      <w:tblPr>
        <w:tblStyle w:val="a4"/>
        <w:tblW w:w="9579" w:type="dxa"/>
        <w:tblLook w:val="04A0" w:firstRow="1" w:lastRow="0" w:firstColumn="1" w:lastColumn="0" w:noHBand="0" w:noVBand="1"/>
      </w:tblPr>
      <w:tblGrid>
        <w:gridCol w:w="294"/>
        <w:gridCol w:w="1146"/>
        <w:gridCol w:w="652"/>
        <w:gridCol w:w="31"/>
        <w:gridCol w:w="6"/>
        <w:gridCol w:w="3509"/>
        <w:gridCol w:w="3930"/>
        <w:gridCol w:w="11"/>
      </w:tblGrid>
      <w:tr w:rsidR="00223EC0" w:rsidTr="00114094">
        <w:trPr>
          <w:gridAfter w:val="1"/>
          <w:wAfter w:w="11" w:type="dxa"/>
        </w:trPr>
        <w:tc>
          <w:tcPr>
            <w:tcW w:w="2092" w:type="dxa"/>
            <w:gridSpan w:val="3"/>
          </w:tcPr>
          <w:p w:rsidR="00896D75" w:rsidRDefault="00896D75" w:rsidP="006C6E2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3546" w:type="dxa"/>
            <w:gridSpan w:val="3"/>
          </w:tcPr>
          <w:p w:rsidR="00896D75" w:rsidRDefault="00896D75" w:rsidP="006C6E2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930" w:type="dxa"/>
          </w:tcPr>
          <w:p w:rsidR="00896D75" w:rsidRDefault="00896D75" w:rsidP="006C6E2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</w:tr>
      <w:tr w:rsidR="00B00AE0" w:rsidTr="00114094">
        <w:trPr>
          <w:gridAfter w:val="1"/>
          <w:wAfter w:w="11" w:type="dxa"/>
        </w:trPr>
        <w:tc>
          <w:tcPr>
            <w:tcW w:w="2092" w:type="dxa"/>
            <w:gridSpan w:val="3"/>
          </w:tcPr>
          <w:p w:rsidR="00D85B69" w:rsidRPr="00D85B69" w:rsidRDefault="00D85B69" w:rsidP="006C6E2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Оргмомент</w:t>
            </w:r>
            <w:proofErr w:type="spellEnd"/>
          </w:p>
        </w:tc>
        <w:tc>
          <w:tcPr>
            <w:tcW w:w="3546" w:type="dxa"/>
            <w:gridSpan w:val="3"/>
          </w:tcPr>
          <w:p w:rsidR="00D85B69" w:rsidRDefault="00D85B69" w:rsidP="006C6E2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0" w:type="dxa"/>
          </w:tcPr>
          <w:p w:rsidR="00D85B69" w:rsidRDefault="00D85B69" w:rsidP="006C6E2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0AE0" w:rsidTr="00114094">
        <w:trPr>
          <w:gridAfter w:val="1"/>
          <w:wAfter w:w="11" w:type="dxa"/>
        </w:trPr>
        <w:tc>
          <w:tcPr>
            <w:tcW w:w="2092" w:type="dxa"/>
            <w:gridSpan w:val="3"/>
          </w:tcPr>
          <w:p w:rsidR="00D85B69" w:rsidRPr="009A555B" w:rsidRDefault="009A555B" w:rsidP="006C6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555B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3546" w:type="dxa"/>
            <w:gridSpan w:val="3"/>
          </w:tcPr>
          <w:p w:rsidR="00D85B69" w:rsidRDefault="009A555B" w:rsidP="006C6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555B">
              <w:rPr>
                <w:rFonts w:ascii="Times New Roman" w:hAnsi="Times New Roman" w:cs="Times New Roman"/>
                <w:sz w:val="24"/>
                <w:szCs w:val="24"/>
              </w:rPr>
              <w:t>- Какую тему изучали на предыдущем уроке?</w:t>
            </w:r>
          </w:p>
          <w:p w:rsidR="009A555B" w:rsidRDefault="009A555B" w:rsidP="006C6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-Соотнесите виды исторических памятников с предметами, относящимися к ним.</w:t>
            </w:r>
          </w:p>
          <w:p w:rsidR="009A555B" w:rsidRPr="009A555B" w:rsidRDefault="009A555B" w:rsidP="006C6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Соедините стрелками.</w:t>
            </w:r>
          </w:p>
        </w:tc>
        <w:tc>
          <w:tcPr>
            <w:tcW w:w="3930" w:type="dxa"/>
          </w:tcPr>
          <w:p w:rsidR="00D85B69" w:rsidRDefault="009A555B" w:rsidP="006C6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Вспоминают тему и содержание предыдущего материала.</w:t>
            </w:r>
          </w:p>
          <w:p w:rsidR="009A555B" w:rsidRDefault="009A555B" w:rsidP="006C6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Перечисляют виды исторических источников.</w:t>
            </w:r>
          </w:p>
          <w:p w:rsidR="009A555B" w:rsidRDefault="009A555B" w:rsidP="006C6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задание.</w:t>
            </w:r>
          </w:p>
          <w:p w:rsidR="009A555B" w:rsidRPr="009A555B" w:rsidRDefault="009A555B" w:rsidP="006C6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Дают ответ или выполняют тест.</w:t>
            </w:r>
          </w:p>
        </w:tc>
      </w:tr>
      <w:tr w:rsidR="009A555B" w:rsidTr="006C6E2A">
        <w:trPr>
          <w:gridAfter w:val="1"/>
          <w:wAfter w:w="11" w:type="dxa"/>
        </w:trPr>
        <w:tc>
          <w:tcPr>
            <w:tcW w:w="9568" w:type="dxa"/>
            <w:gridSpan w:val="7"/>
          </w:tcPr>
          <w:p w:rsidR="009A555B" w:rsidRDefault="00C75B93" w:rsidP="006C6E2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Памятники                                               Предметы</w:t>
            </w:r>
          </w:p>
          <w:p w:rsidR="00C75B93" w:rsidRDefault="00C75B93" w:rsidP="006C6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Pr="00C75B93">
              <w:rPr>
                <w:rFonts w:ascii="Times New Roman" w:hAnsi="Times New Roman" w:cs="Times New Roman"/>
                <w:sz w:val="24"/>
                <w:szCs w:val="24"/>
              </w:rPr>
              <w:t>Вещественные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Берестяные грамоты</w:t>
            </w:r>
          </w:p>
          <w:p w:rsidR="00C75B93" w:rsidRDefault="00C75B93" w:rsidP="006C6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B93" w:rsidRDefault="00C75B93" w:rsidP="006C6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Письменные                                             Песни, предания, легенды,</w:t>
            </w:r>
          </w:p>
          <w:p w:rsidR="00C75B93" w:rsidRDefault="00C75B93" w:rsidP="006C6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исторические, сказания, былины</w:t>
            </w:r>
          </w:p>
          <w:p w:rsidR="00C75B93" w:rsidRDefault="00C75B93" w:rsidP="006C6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B93" w:rsidRDefault="00C75B93" w:rsidP="006C6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Устные                                                       Одежда, посуда, орудия труда,</w:t>
            </w:r>
          </w:p>
          <w:p w:rsidR="00C75B93" w:rsidRPr="00C75B93" w:rsidRDefault="00C75B93" w:rsidP="006C6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Монеты.</w:t>
            </w:r>
          </w:p>
        </w:tc>
      </w:tr>
      <w:tr w:rsidR="00223EC0" w:rsidTr="00114094">
        <w:trPr>
          <w:gridAfter w:val="1"/>
          <w:wAfter w:w="11" w:type="dxa"/>
        </w:trPr>
        <w:tc>
          <w:tcPr>
            <w:tcW w:w="2129" w:type="dxa"/>
            <w:gridSpan w:val="5"/>
          </w:tcPr>
          <w:p w:rsidR="00B4631C" w:rsidRDefault="00B4631C" w:rsidP="006C6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B4631C" w:rsidRDefault="00BE1BEB" w:rsidP="006C6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 называется наука, которая изучает прошлое человечества по вещественным памятникам?</w:t>
            </w:r>
          </w:p>
          <w:p w:rsidR="00BE1BEB" w:rsidRDefault="00BE1BEB" w:rsidP="006C6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Археология, история, палеонтология.</w:t>
            </w:r>
          </w:p>
          <w:p w:rsidR="00BE1BEB" w:rsidRDefault="00BE1BEB" w:rsidP="006C6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Люди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каких профессий изучают прошлое по сохранившимся в земле предметам?</w:t>
            </w:r>
          </w:p>
          <w:p w:rsidR="00305420" w:rsidRDefault="00305420" w:rsidP="006C6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Землекопы, археологи, реставраторы.</w:t>
            </w:r>
          </w:p>
          <w:p w:rsidR="00305420" w:rsidRPr="00305420" w:rsidRDefault="00305420" w:rsidP="006C6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Задание.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Составьте кроссворд  на тему: «Инструменты археолога». Ключевое слово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нструмент.</w:t>
            </w:r>
          </w:p>
          <w:p w:rsidR="00305420" w:rsidRDefault="00305420" w:rsidP="006C6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</w:tcPr>
          <w:p w:rsidR="00B4631C" w:rsidRDefault="00B4631C" w:rsidP="006C6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420" w:rsidRDefault="00305420" w:rsidP="006C6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420" w:rsidRDefault="00305420" w:rsidP="006C6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420" w:rsidRDefault="00305420" w:rsidP="006C6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420" w:rsidRDefault="00305420" w:rsidP="006C6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420" w:rsidRDefault="00305420" w:rsidP="006C6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420" w:rsidRDefault="00305420" w:rsidP="006C6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420" w:rsidRDefault="00305420" w:rsidP="006C6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420" w:rsidRDefault="00305420" w:rsidP="006C6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420" w:rsidRDefault="00305420" w:rsidP="006C6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420" w:rsidRDefault="00305420" w:rsidP="006C6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Составляют кроссворд в тетради.</w:t>
            </w:r>
            <w:r w:rsidR="00AE5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Ученики называют инструменты, которые поместили в кроссворд</w:t>
            </w:r>
            <w:r w:rsidR="00CC7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73C4" w:rsidRDefault="00CC73C4" w:rsidP="006C6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л</w:t>
            </w:r>
          </w:p>
          <w:p w:rsidR="00CC73C4" w:rsidRDefault="00CC73C4" w:rsidP="006C6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о</w:t>
            </w:r>
          </w:p>
          <w:p w:rsidR="00CC73C4" w:rsidRDefault="00CC73C4" w:rsidP="006C6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к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CC73C4" w:rsidRDefault="00CC73C4" w:rsidP="006C6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        и              а</w:t>
            </w:r>
          </w:p>
          <w:p w:rsidR="00CC73C4" w:rsidRDefault="00CC73C4" w:rsidP="006C6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н с 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м е н т</w:t>
            </w:r>
          </w:p>
          <w:p w:rsidR="00CC73C4" w:rsidRDefault="00CC73C4" w:rsidP="006C6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 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к              а</w:t>
            </w:r>
          </w:p>
          <w:p w:rsidR="00CC73C4" w:rsidRDefault="00CC73C4" w:rsidP="006C6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  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  а</w:t>
            </w:r>
          </w:p>
          <w:p w:rsidR="00CC73C4" w:rsidRDefault="00CC73C4" w:rsidP="006C6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proofErr w:type="gramEnd"/>
          </w:p>
          <w:p w:rsidR="00CC73C4" w:rsidRDefault="00CC73C4" w:rsidP="006C6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к</w:t>
            </w:r>
          </w:p>
          <w:p w:rsidR="00CC73C4" w:rsidRDefault="00CC73C4" w:rsidP="006C6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CC73C4" w:rsidRDefault="00CC73C4" w:rsidP="006C6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CC73C4" w:rsidRDefault="00CC73C4" w:rsidP="006C6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E2A" w:rsidTr="00114094">
        <w:trPr>
          <w:gridAfter w:val="1"/>
          <w:wAfter w:w="11" w:type="dxa"/>
        </w:trPr>
        <w:tc>
          <w:tcPr>
            <w:tcW w:w="2129" w:type="dxa"/>
            <w:gridSpan w:val="5"/>
          </w:tcPr>
          <w:p w:rsidR="00226EFD" w:rsidRDefault="00391B3F" w:rsidP="006C6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Актуализация знаний, объявление новой темы</w:t>
            </w:r>
          </w:p>
        </w:tc>
        <w:tc>
          <w:tcPr>
            <w:tcW w:w="3509" w:type="dxa"/>
          </w:tcPr>
          <w:p w:rsidR="00226EFD" w:rsidRDefault="00E80A36" w:rsidP="006C6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слово учителя.</w:t>
            </w:r>
          </w:p>
          <w:p w:rsidR="00E80A36" w:rsidRDefault="00E80A36" w:rsidP="006C6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каждого человека есть </w:t>
            </w:r>
            <w:r w:rsidR="00AE5D42">
              <w:rPr>
                <w:rFonts w:ascii="Times New Roman" w:hAnsi="Times New Roman" w:cs="Times New Roman"/>
                <w:sz w:val="24"/>
                <w:szCs w:val="24"/>
              </w:rPr>
              <w:t>Родина, которую он любит, которой он дорожит и гордится. Много раз наша Родина меняла свое название, правителей, границы, столицу.</w:t>
            </w:r>
            <w:r w:rsidR="006D6A0E">
              <w:rPr>
                <w:rFonts w:ascii="Times New Roman" w:hAnsi="Times New Roman" w:cs="Times New Roman"/>
                <w:sz w:val="24"/>
                <w:szCs w:val="24"/>
              </w:rPr>
              <w:t xml:space="preserve"> Она содрогалась от войн и невзгод, одерживала победы над врагами. Много славных людей насчитывает наша Родина. Долгом каждого гражданина является знание истории своей Родины, своей семьи.</w:t>
            </w:r>
          </w:p>
          <w:p w:rsidR="008200DE" w:rsidRDefault="008200DE" w:rsidP="006C6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темы урока: «Наша Родина-Россия. Моя родословная».</w:t>
            </w:r>
          </w:p>
        </w:tc>
        <w:tc>
          <w:tcPr>
            <w:tcW w:w="3930" w:type="dxa"/>
          </w:tcPr>
          <w:p w:rsidR="00226EFD" w:rsidRDefault="00226EFD" w:rsidP="006C6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198" w:rsidRDefault="00774198" w:rsidP="006C6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198" w:rsidRDefault="00774198" w:rsidP="006C6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198" w:rsidRDefault="00774198" w:rsidP="006C6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198" w:rsidRDefault="00774198" w:rsidP="006C6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198" w:rsidRDefault="00774198" w:rsidP="006C6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198" w:rsidRDefault="00774198" w:rsidP="006C6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198" w:rsidRDefault="00774198" w:rsidP="006C6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198" w:rsidRDefault="00774198" w:rsidP="006C6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198" w:rsidRDefault="00774198" w:rsidP="006C6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198" w:rsidRDefault="00774198" w:rsidP="006C6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198" w:rsidRDefault="00774198" w:rsidP="006C6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198" w:rsidRDefault="00774198" w:rsidP="006C6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198" w:rsidRDefault="00774198" w:rsidP="006C6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198" w:rsidRDefault="00774198" w:rsidP="006C6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198" w:rsidRDefault="00774198" w:rsidP="006C6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тему урока в тетрадь.</w:t>
            </w:r>
          </w:p>
        </w:tc>
      </w:tr>
      <w:tr w:rsidR="004B3032" w:rsidTr="00114094">
        <w:trPr>
          <w:gridAfter w:val="1"/>
          <w:wAfter w:w="11" w:type="dxa"/>
        </w:trPr>
        <w:tc>
          <w:tcPr>
            <w:tcW w:w="2129" w:type="dxa"/>
            <w:gridSpan w:val="5"/>
          </w:tcPr>
          <w:p w:rsidR="004B3032" w:rsidRDefault="004B3032" w:rsidP="006C6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509" w:type="dxa"/>
          </w:tcPr>
          <w:p w:rsidR="004B3032" w:rsidRDefault="004B3032" w:rsidP="006C6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 называется наука, которую мы начинаем изучать?</w:t>
            </w:r>
          </w:p>
          <w:p w:rsidR="004B3032" w:rsidRDefault="004B3032" w:rsidP="006C6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начинаем изучать историю нашей Родины.</w:t>
            </w:r>
          </w:p>
          <w:p w:rsidR="004B3032" w:rsidRDefault="004B3032" w:rsidP="006C6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 учебника.</w:t>
            </w:r>
          </w:p>
          <w:p w:rsidR="004B3032" w:rsidRDefault="004B3032" w:rsidP="006C6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Родина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?(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Родина-это страна ,в которой мы живём)</w:t>
            </w:r>
            <w:r w:rsidR="00B115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1564" w:rsidRDefault="00B11564" w:rsidP="006C6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Посмотрите на карту. Учитель сопровождает слово показом на карте.</w:t>
            </w:r>
          </w:p>
          <w:p w:rsidR="00B11564" w:rsidRDefault="00B11564" w:rsidP="006C6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Наша страна занимает огромную территорию. На севере Россию омывают воды Северного Ледовитого океана.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востоке-просторы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Тихого океана. На юге граница идёт по крупным рекам, высоким горам, Каспийскому и Чёрному морям.</w:t>
            </w:r>
            <w:r w:rsidR="000862A8">
              <w:rPr>
                <w:rFonts w:ascii="Times New Roman" w:hAnsi="Times New Roman" w:cs="Times New Roman"/>
                <w:sz w:val="24"/>
                <w:szCs w:val="24"/>
              </w:rPr>
              <w:t xml:space="preserve"> На западе большая часть границы проходит по </w:t>
            </w:r>
            <w:r w:rsidR="000862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суше и Балтийскому морю.</w:t>
            </w:r>
          </w:p>
          <w:p w:rsidR="000862A8" w:rsidRDefault="000862A8" w:rsidP="006C6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Найдите на карте и покажите, какие народы населяют нашу страну?</w:t>
            </w:r>
          </w:p>
          <w:p w:rsidR="000862A8" w:rsidRDefault="000862A8" w:rsidP="006C6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называется наша Родина?</w:t>
            </w:r>
          </w:p>
          <w:p w:rsidR="000862A8" w:rsidRDefault="000862A8" w:rsidP="006C6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Какой город является столицей нашей Родины?</w:t>
            </w:r>
          </w:p>
          <w:p w:rsidR="000862A8" w:rsidRDefault="000862A8" w:rsidP="006C6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индивидуального задания: поговорки о Родине.</w:t>
            </w:r>
          </w:p>
          <w:p w:rsidR="00097E5A" w:rsidRDefault="00097E5A" w:rsidP="006C6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E5A" w:rsidRDefault="00097E5A" w:rsidP="006C6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E5A" w:rsidRDefault="00097E5A" w:rsidP="006C6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E5A" w:rsidRDefault="00097E5A" w:rsidP="006C6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E5A" w:rsidRDefault="00097E5A" w:rsidP="006C6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E5A" w:rsidRDefault="00097E5A" w:rsidP="006C6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E5A" w:rsidRDefault="00097E5A" w:rsidP="006C6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E5A" w:rsidRDefault="00097E5A" w:rsidP="006C6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E5A" w:rsidRDefault="00097E5A" w:rsidP="006C6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E5A" w:rsidRDefault="00097E5A" w:rsidP="006C6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переходит к следующей части темы: «Моя родословная». На протяжении столетий живут, постепенно сменяя друг друга, поколения. История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семьи-родословная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5DD0" w:rsidRDefault="00205DD0" w:rsidP="006C6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Генеалогия с греческого языка означает «родословная». Контролирует выполнение задания.</w:t>
            </w:r>
          </w:p>
          <w:p w:rsidR="00205DD0" w:rsidRDefault="00205DD0" w:rsidP="006C6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использует сведения одного ученика, рассказывает и составляет генеалогическое древо семьи.</w:t>
            </w:r>
          </w:p>
          <w:p w:rsidR="00205DD0" w:rsidRDefault="00205DD0" w:rsidP="006C6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иллюстрацию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Генеалогическое древо Рюриковичей».</w:t>
            </w:r>
          </w:p>
          <w:p w:rsidR="00205DD0" w:rsidRDefault="00205DD0" w:rsidP="006C6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Руси продолжение рода прослеживается по мужской линии.</w:t>
            </w:r>
          </w:p>
          <w:p w:rsidR="00B00AE0" w:rsidRDefault="00B00AE0" w:rsidP="006C6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по вопросам.</w:t>
            </w:r>
          </w:p>
          <w:p w:rsidR="00B00AE0" w:rsidRDefault="00B00AE0" w:rsidP="006C6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-Чью фамилию вы носите?</w:t>
            </w:r>
          </w:p>
          <w:p w:rsidR="00B00AE0" w:rsidRDefault="00B00AE0" w:rsidP="006C6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_Кто из ваших родственников носит такую же  фамилию?</w:t>
            </w:r>
          </w:p>
          <w:p w:rsidR="00B00AE0" w:rsidRDefault="00B00AE0" w:rsidP="006C6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повторяет и записывает понятие; сын,                 отец, дед, прадед,  внук.</w:t>
            </w:r>
          </w:p>
          <w:p w:rsidR="00B00AE0" w:rsidRDefault="00B00AE0" w:rsidP="006C6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Контролирует выполнение задания.</w:t>
            </w:r>
          </w:p>
          <w:p w:rsidR="00B00AE0" w:rsidRDefault="00B00AE0" w:rsidP="006C6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даёт краткое сообщение о личных именах, отчествах, фамилиях людей. Делают вывод по теме.</w:t>
            </w:r>
          </w:p>
          <w:p w:rsidR="00205DD0" w:rsidRPr="000862A8" w:rsidRDefault="00205DD0" w:rsidP="006C6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</w:tcPr>
          <w:p w:rsidR="004B3032" w:rsidRDefault="00F96E9F" w:rsidP="006C6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Один ученик читает указанные учителем абзацы, остальные следят по тексту учебника.</w:t>
            </w:r>
          </w:p>
          <w:p w:rsidR="00F96E9F" w:rsidRDefault="00F96E9F" w:rsidP="006C6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Находят ответ в тексте учебника. Записывают в тетрадь. Слушают и следят за показом на карте.</w:t>
            </w:r>
          </w:p>
          <w:p w:rsidR="00F96E9F" w:rsidRDefault="00F96E9F" w:rsidP="006C6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6" w:rsidRDefault="00086826" w:rsidP="006C6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6" w:rsidRDefault="00086826" w:rsidP="006C6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6" w:rsidRDefault="00086826" w:rsidP="006C6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6" w:rsidRDefault="00086826" w:rsidP="006C6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6" w:rsidRDefault="00086826" w:rsidP="006C6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6" w:rsidRDefault="00086826" w:rsidP="006C6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6" w:rsidRDefault="00086826" w:rsidP="006C6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6" w:rsidRDefault="00086826" w:rsidP="006C6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6" w:rsidRDefault="00086826" w:rsidP="006C6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6" w:rsidRDefault="00086826" w:rsidP="006C6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6" w:rsidRDefault="00086826" w:rsidP="006C6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6" w:rsidRDefault="00086826" w:rsidP="006C6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6" w:rsidRDefault="00086826" w:rsidP="006C6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6" w:rsidRDefault="00086826" w:rsidP="006C6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6" w:rsidRDefault="00086826" w:rsidP="006C6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рассматривают карту и перечисляют народы, которые живут на территории России.</w:t>
            </w:r>
          </w:p>
          <w:p w:rsidR="00223EC0" w:rsidRDefault="00223EC0" w:rsidP="006C6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записывают в тетрадь: Родина, Отечество, Отчизна,</w:t>
            </w:r>
          </w:p>
          <w:p w:rsidR="00086826" w:rsidRDefault="00223EC0" w:rsidP="006C6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Российская Федерация.</w:t>
            </w:r>
          </w:p>
          <w:p w:rsidR="00223EC0" w:rsidRDefault="00223EC0" w:rsidP="006C6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зачитывают поговорки о Родине:</w:t>
            </w:r>
          </w:p>
          <w:p w:rsidR="00223EC0" w:rsidRDefault="00223EC0" w:rsidP="006C6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«Дома и стены помогают».</w:t>
            </w:r>
          </w:p>
          <w:p w:rsidR="00223EC0" w:rsidRDefault="00223EC0" w:rsidP="006C6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«Каждому свой край сладок».</w:t>
            </w:r>
          </w:p>
          <w:p w:rsidR="00223EC0" w:rsidRDefault="00223EC0" w:rsidP="006C6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родной стороне и камешек знаком».</w:t>
            </w:r>
          </w:p>
          <w:p w:rsidR="00223EC0" w:rsidRDefault="00223EC0" w:rsidP="006C6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«Родная сторона-мать, чужая-мачеха».</w:t>
            </w:r>
          </w:p>
          <w:p w:rsidR="00223EC0" w:rsidRDefault="00223EC0" w:rsidP="006C6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учителя. Записывают в тетрадь.</w:t>
            </w:r>
          </w:p>
          <w:p w:rsidR="00097E5A" w:rsidRDefault="00097E5A" w:rsidP="006C6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Генеалогия-родословная. Выполняют задание. Ученики по просьбе учителя собрали сведения о своих родителях, бабушках, дедушках и записывают в тетрадь.</w:t>
            </w:r>
          </w:p>
          <w:p w:rsidR="00545FBF" w:rsidRDefault="00545FBF" w:rsidP="006C6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FBF" w:rsidRDefault="00545FBF" w:rsidP="006C6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FBF" w:rsidRDefault="00545FBF" w:rsidP="006C6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FBF" w:rsidRDefault="00545FBF" w:rsidP="006C6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FBF" w:rsidRDefault="00545FBF" w:rsidP="006C6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FBF" w:rsidRDefault="00545FBF" w:rsidP="006C6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FBF" w:rsidRDefault="00545FBF" w:rsidP="006C6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FBF" w:rsidRDefault="00545FBF" w:rsidP="006C6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FBF" w:rsidRDefault="00545FBF" w:rsidP="006C6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FBF" w:rsidRDefault="00545FBF" w:rsidP="006C6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FBF" w:rsidRDefault="00545FBF" w:rsidP="006C6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FBF" w:rsidRDefault="00545FBF" w:rsidP="006C6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FBF" w:rsidRDefault="00545FBF" w:rsidP="006C6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FBF" w:rsidRDefault="00545FBF" w:rsidP="006C6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FBF" w:rsidRDefault="00545FBF" w:rsidP="006C6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FBF" w:rsidRDefault="00545FBF" w:rsidP="006C6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FBF" w:rsidRDefault="00545FBF" w:rsidP="006C6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Дают ответ:</w:t>
            </w:r>
          </w:p>
          <w:p w:rsidR="00545FBF" w:rsidRDefault="00545FBF" w:rsidP="006C6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Принимают участие в разборе понятий: сын, отец, внук, прадед.</w:t>
            </w:r>
          </w:p>
          <w:p w:rsidR="00545FBF" w:rsidRDefault="00545FBF" w:rsidP="006C6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учителя.</w:t>
            </w:r>
          </w:p>
        </w:tc>
      </w:tr>
      <w:tr w:rsidR="00AF3E81" w:rsidTr="00114094">
        <w:trPr>
          <w:gridAfter w:val="1"/>
          <w:wAfter w:w="11" w:type="dxa"/>
          <w:trHeight w:val="4416"/>
        </w:trPr>
        <w:tc>
          <w:tcPr>
            <w:tcW w:w="2129" w:type="dxa"/>
            <w:gridSpan w:val="5"/>
            <w:tcBorders>
              <w:bottom w:val="nil"/>
            </w:tcBorders>
          </w:tcPr>
          <w:p w:rsidR="00AF3E81" w:rsidRDefault="00AF3E81" w:rsidP="006C6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Первичное закрепление нового материала</w:t>
            </w:r>
          </w:p>
        </w:tc>
        <w:tc>
          <w:tcPr>
            <w:tcW w:w="3509" w:type="dxa"/>
            <w:tcBorders>
              <w:bottom w:val="nil"/>
            </w:tcBorders>
          </w:tcPr>
          <w:p w:rsidR="00AF3E81" w:rsidRDefault="00AF3E81" w:rsidP="006C6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такое Родина?</w:t>
            </w:r>
          </w:p>
          <w:p w:rsidR="00AF3E81" w:rsidRDefault="00AF3E81" w:rsidP="006C6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 называется наша страна?</w:t>
            </w:r>
          </w:p>
          <w:p w:rsidR="00AF3E81" w:rsidRDefault="00AF3E81" w:rsidP="006C6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означает слово «генеалогия»?</w:t>
            </w:r>
          </w:p>
          <w:p w:rsidR="00AF3E81" w:rsidRDefault="00AF3E81" w:rsidP="006C6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-Почему человек должен знать свою родословную?</w:t>
            </w:r>
          </w:p>
          <w:p w:rsidR="00AF3E81" w:rsidRDefault="00AF3E81" w:rsidP="006C6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Решите ребус. Как называется наша Родина?</w:t>
            </w:r>
          </w:p>
          <w:p w:rsidR="00AF3E81" w:rsidRDefault="00AF3E81" w:rsidP="006C6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Р1а-Родин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Россия)</w:t>
            </w:r>
          </w:p>
          <w:p w:rsidR="00AF3E81" w:rsidRDefault="00AF3E81" w:rsidP="006C6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100лица-столица (Москва).</w:t>
            </w:r>
          </w:p>
          <w:p w:rsidR="00AF3E81" w:rsidRDefault="00AF3E81" w:rsidP="006C6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Составьте пословицы из частей. Найдите и соедините стрелкой начало и продолжение каждой пословицы.</w:t>
            </w:r>
          </w:p>
          <w:p w:rsidR="00AF3E81" w:rsidRPr="00FD34B9" w:rsidRDefault="00AF3E81" w:rsidP="006C6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  <w:tcBorders>
              <w:bottom w:val="nil"/>
            </w:tcBorders>
          </w:tcPr>
          <w:p w:rsidR="00AF3E81" w:rsidRDefault="00AF3E81" w:rsidP="006C6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Участвуют в каждой беседе.</w:t>
            </w:r>
          </w:p>
          <w:p w:rsidR="00AF3E81" w:rsidRDefault="00AF3E81" w:rsidP="006C6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E81" w:rsidRDefault="00AF3E81" w:rsidP="006C6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E81" w:rsidRDefault="00AF3E81" w:rsidP="006C6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E81" w:rsidRDefault="00AF3E81" w:rsidP="006C6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E81" w:rsidRDefault="00AF3E81" w:rsidP="006C6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E81" w:rsidRDefault="00AF3E81" w:rsidP="006C6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E81" w:rsidRDefault="00AF3E81" w:rsidP="006C6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E81" w:rsidRDefault="00AF3E81" w:rsidP="006C6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E81" w:rsidRDefault="00AF3E81" w:rsidP="006C6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E81" w:rsidRDefault="00AF3E81" w:rsidP="006C6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задание в тетради.</w:t>
            </w:r>
          </w:p>
        </w:tc>
      </w:tr>
      <w:tr w:rsidR="00FD34B9" w:rsidTr="006C6E2A">
        <w:trPr>
          <w:gridAfter w:val="1"/>
          <w:wAfter w:w="11" w:type="dxa"/>
        </w:trPr>
        <w:tc>
          <w:tcPr>
            <w:tcW w:w="9568" w:type="dxa"/>
            <w:gridSpan w:val="7"/>
            <w:tcBorders>
              <w:top w:val="nil"/>
              <w:bottom w:val="nil"/>
            </w:tcBorders>
          </w:tcPr>
          <w:p w:rsidR="00E47159" w:rsidRDefault="00E47159" w:rsidP="006C6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Человек без Родины                            мать родимая</w:t>
            </w:r>
          </w:p>
          <w:p w:rsidR="00E47159" w:rsidRDefault="00E47159" w:rsidP="006C6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Родина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любимая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а красна блинами</w:t>
            </w:r>
          </w:p>
          <w:p w:rsidR="00FD34B9" w:rsidRDefault="00E47159" w:rsidP="006C6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Не красна  изба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углами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что соловей без песни.             </w:t>
            </w:r>
          </w:p>
        </w:tc>
      </w:tr>
      <w:tr w:rsidR="00AF3E81" w:rsidTr="006C6E2A">
        <w:trPr>
          <w:gridAfter w:val="1"/>
          <w:wAfter w:w="11" w:type="dxa"/>
        </w:trPr>
        <w:tc>
          <w:tcPr>
            <w:tcW w:w="9568" w:type="dxa"/>
            <w:gridSpan w:val="7"/>
            <w:tcBorders>
              <w:top w:val="nil"/>
              <w:bottom w:val="nil"/>
            </w:tcBorders>
          </w:tcPr>
          <w:p w:rsidR="00AF3E81" w:rsidRDefault="00AF3E81" w:rsidP="006C6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E81" w:rsidTr="006C6E2A">
        <w:trPr>
          <w:gridAfter w:val="1"/>
          <w:wAfter w:w="11" w:type="dxa"/>
        </w:trPr>
        <w:tc>
          <w:tcPr>
            <w:tcW w:w="9568" w:type="dxa"/>
            <w:gridSpan w:val="7"/>
            <w:tcBorders>
              <w:top w:val="nil"/>
              <w:bottom w:val="nil"/>
            </w:tcBorders>
          </w:tcPr>
          <w:p w:rsidR="00AF3E81" w:rsidRDefault="00AF3E81" w:rsidP="006C6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4B9" w:rsidTr="00114094">
        <w:trPr>
          <w:gridAfter w:val="1"/>
          <w:wAfter w:w="11" w:type="dxa"/>
        </w:trPr>
        <w:tc>
          <w:tcPr>
            <w:tcW w:w="2129" w:type="dxa"/>
            <w:gridSpan w:val="5"/>
            <w:tcBorders>
              <w:top w:val="nil"/>
              <w:bottom w:val="nil"/>
            </w:tcBorders>
          </w:tcPr>
          <w:p w:rsidR="00FD34B9" w:rsidRDefault="00FD34B9" w:rsidP="006C6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nil"/>
              <w:bottom w:val="nil"/>
            </w:tcBorders>
          </w:tcPr>
          <w:p w:rsidR="00FD34B9" w:rsidRDefault="00BA4A52" w:rsidP="006C6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Отгадайте крос</w:t>
            </w:r>
            <w:r w:rsidR="00AF3E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ворд</w:t>
            </w:r>
          </w:p>
          <w:p w:rsidR="00BA4A52" w:rsidRDefault="00BA4A52" w:rsidP="006C6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1.Название нашей Родины</w:t>
            </w:r>
            <w:r w:rsidR="00AF3E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3E81" w:rsidRDefault="00AF3E81" w:rsidP="006C6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2.Главный исторический памятник в центре Москвы.</w:t>
            </w:r>
          </w:p>
          <w:p w:rsidR="00AF3E81" w:rsidRDefault="00AF3E81" w:rsidP="006C6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3.Столица России</w:t>
            </w:r>
          </w:p>
          <w:p w:rsidR="00AF3E81" w:rsidRDefault="00AF3E81" w:rsidP="006C6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AF3E81" w:rsidRDefault="00AF3E81" w:rsidP="006C6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F3E81" w:rsidRDefault="00AF3E81" w:rsidP="006C6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AF3E81" w:rsidRDefault="00AF3E81" w:rsidP="006C6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AF3E81" w:rsidRDefault="00AF3E81" w:rsidP="006C6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AF3E81" w:rsidRDefault="00AF3E81" w:rsidP="006C6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AF3E81" w:rsidRDefault="00AF3E81" w:rsidP="006C6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Вспомните и распределите по колонкам фамилии,  образовались:</w:t>
            </w:r>
          </w:p>
          <w:p w:rsidR="00AF3E81" w:rsidRDefault="00AF3E81" w:rsidP="006C6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 профессий;</w:t>
            </w:r>
          </w:p>
          <w:p w:rsidR="00AF3E81" w:rsidRDefault="00AF3E81" w:rsidP="006C6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 наружности и черт характера;</w:t>
            </w:r>
          </w:p>
          <w:p w:rsidR="00AF3E81" w:rsidRPr="00AF3E81" w:rsidRDefault="00AF3E81" w:rsidP="006C6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 названий животных или растений.</w:t>
            </w:r>
          </w:p>
        </w:tc>
        <w:tc>
          <w:tcPr>
            <w:tcW w:w="3930" w:type="dxa"/>
            <w:tcBorders>
              <w:top w:val="nil"/>
              <w:bottom w:val="nil"/>
            </w:tcBorders>
          </w:tcPr>
          <w:p w:rsidR="00FD34B9" w:rsidRDefault="00FD34B9" w:rsidP="006C6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E81" w:rsidRDefault="00AF3E81" w:rsidP="006C6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E81" w:rsidRDefault="00AF3E81" w:rsidP="006C6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E81" w:rsidRDefault="00AF3E81" w:rsidP="006C6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E81" w:rsidRDefault="00AF3E81" w:rsidP="006C6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E81" w:rsidRDefault="00AF3E81" w:rsidP="006C6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E81" w:rsidRDefault="00AF3E81" w:rsidP="006C6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E81" w:rsidRDefault="00AF3E81" w:rsidP="006C6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E81" w:rsidRDefault="00AF3E81" w:rsidP="006C6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E81" w:rsidRDefault="00AF3E81" w:rsidP="006C6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E81" w:rsidRDefault="00AF3E81" w:rsidP="006C6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E81" w:rsidRDefault="00AF3E81" w:rsidP="006C6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выполняют индивидуально-письменно в тетради</w:t>
            </w:r>
          </w:p>
        </w:tc>
      </w:tr>
      <w:tr w:rsidR="00114094" w:rsidTr="001353A7">
        <w:trPr>
          <w:gridAfter w:val="1"/>
          <w:wAfter w:w="11" w:type="dxa"/>
        </w:trPr>
        <w:tc>
          <w:tcPr>
            <w:tcW w:w="2129" w:type="dxa"/>
            <w:gridSpan w:val="5"/>
            <w:tcBorders>
              <w:top w:val="nil"/>
              <w:bottom w:val="single" w:sz="4" w:space="0" w:color="auto"/>
            </w:tcBorders>
          </w:tcPr>
          <w:p w:rsidR="00114094" w:rsidRDefault="00114094" w:rsidP="006C6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9" w:type="dxa"/>
            <w:gridSpan w:val="2"/>
            <w:tcBorders>
              <w:top w:val="nil"/>
              <w:bottom w:val="single" w:sz="4" w:space="0" w:color="auto"/>
            </w:tcBorders>
          </w:tcPr>
          <w:p w:rsidR="00114094" w:rsidRDefault="00114094" w:rsidP="006C6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094" w:rsidTr="00114094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2123" w:type="dxa"/>
            <w:gridSpan w:val="4"/>
            <w:vMerge w:val="restart"/>
            <w:tcBorders>
              <w:top w:val="nil"/>
            </w:tcBorders>
          </w:tcPr>
          <w:p w:rsidR="00114094" w:rsidRDefault="00114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</w:t>
            </w:r>
          </w:p>
          <w:p w:rsidR="00B30637" w:rsidRDefault="00B30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0637" w:rsidRDefault="00B30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0637" w:rsidRDefault="00B30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0637" w:rsidRDefault="00B30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C22611" w:rsidRDefault="00C22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2611" w:rsidRDefault="00C22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4714" w:rsidRDefault="001047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2611" w:rsidRPr="00EE7CF1" w:rsidRDefault="00C2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Индивидуальное задание</w:t>
            </w:r>
          </w:p>
        </w:tc>
        <w:tc>
          <w:tcPr>
            <w:tcW w:w="351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14094" w:rsidRPr="00EE7CF1" w:rsidRDefault="001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Комментарии, объявление оценок за работу</w:t>
            </w:r>
          </w:p>
        </w:tc>
        <w:tc>
          <w:tcPr>
            <w:tcW w:w="394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14094" w:rsidRPr="00EE7CF1" w:rsidRDefault="001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комментарии учителя</w:t>
            </w:r>
          </w:p>
        </w:tc>
      </w:tr>
      <w:tr w:rsidR="00B30637" w:rsidTr="00114094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2123" w:type="dxa"/>
            <w:gridSpan w:val="4"/>
            <w:vMerge/>
            <w:tcBorders>
              <w:top w:val="nil"/>
            </w:tcBorders>
          </w:tcPr>
          <w:p w:rsidR="00B30637" w:rsidRDefault="00B30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B30637" w:rsidRPr="00EE7CF1" w:rsidRDefault="00B30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B30637" w:rsidRDefault="00B30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637" w:rsidTr="00114094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2123" w:type="dxa"/>
            <w:gridSpan w:val="4"/>
            <w:vMerge/>
            <w:tcBorders>
              <w:top w:val="nil"/>
            </w:tcBorders>
          </w:tcPr>
          <w:p w:rsidR="00B30637" w:rsidRDefault="00B30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B30637" w:rsidRDefault="00B30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637" w:rsidRDefault="00B30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текст учебника. Написать историю своего имени.</w:t>
            </w:r>
          </w:p>
          <w:p w:rsidR="005C1131" w:rsidRDefault="005C1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131" w:rsidRDefault="005C1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индивидуального задания.</w:t>
            </w:r>
          </w:p>
          <w:p w:rsidR="005C1131" w:rsidRDefault="005C1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Прочитать выделенные учителем абзацы, дать ответы на указанные вопросы.</w:t>
            </w:r>
          </w:p>
          <w:p w:rsidR="005C1131" w:rsidRPr="00EE7CF1" w:rsidRDefault="005C1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Подберите пословицы, поговорки о Родине, семье.</w:t>
            </w:r>
          </w:p>
        </w:tc>
        <w:tc>
          <w:tcPr>
            <w:tcW w:w="394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B30637" w:rsidRDefault="00B30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094" w:rsidTr="00114094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2123" w:type="dxa"/>
            <w:gridSpan w:val="4"/>
            <w:vMerge/>
            <w:tcBorders>
              <w:top w:val="nil"/>
              <w:bottom w:val="single" w:sz="4" w:space="0" w:color="auto"/>
            </w:tcBorders>
          </w:tcPr>
          <w:p w:rsidR="00114094" w:rsidRDefault="00114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14094" w:rsidRPr="00EE7CF1" w:rsidRDefault="00114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14094" w:rsidRDefault="00114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094" w:rsidTr="0011409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94" w:type="dxa"/>
          <w:wAfter w:w="11" w:type="dxa"/>
          <w:trHeight w:val="100"/>
        </w:trPr>
        <w:tc>
          <w:tcPr>
            <w:tcW w:w="1146" w:type="dxa"/>
            <w:tcBorders>
              <w:top w:val="single" w:sz="4" w:space="0" w:color="auto"/>
            </w:tcBorders>
          </w:tcPr>
          <w:p w:rsidR="00114094" w:rsidRDefault="00114094" w:rsidP="006C6E2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8" w:type="dxa"/>
            <w:gridSpan w:val="5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114094" w:rsidRDefault="00114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C6E2A" w:rsidRDefault="006C6E2A" w:rsidP="0087182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C6E2A" w:rsidRDefault="006C6E2A" w:rsidP="0087182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C6E2A" w:rsidRDefault="006C6E2A" w:rsidP="0087182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C6E2A" w:rsidRDefault="006C6E2A" w:rsidP="0087182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C6E2A" w:rsidRDefault="006C6E2A" w:rsidP="0087182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96D75" w:rsidRPr="00896D75" w:rsidRDefault="00896D75" w:rsidP="0087182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896D75" w:rsidRPr="00896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13A"/>
    <w:rsid w:val="000862A8"/>
    <w:rsid w:val="00086826"/>
    <w:rsid w:val="00097E5A"/>
    <w:rsid w:val="00104714"/>
    <w:rsid w:val="00114094"/>
    <w:rsid w:val="00151758"/>
    <w:rsid w:val="00205DD0"/>
    <w:rsid w:val="00223EC0"/>
    <w:rsid w:val="00226EFD"/>
    <w:rsid w:val="00276F6A"/>
    <w:rsid w:val="00305420"/>
    <w:rsid w:val="00391B3F"/>
    <w:rsid w:val="003A1BBB"/>
    <w:rsid w:val="00416393"/>
    <w:rsid w:val="004B3032"/>
    <w:rsid w:val="00545FBF"/>
    <w:rsid w:val="005C1131"/>
    <w:rsid w:val="0065113A"/>
    <w:rsid w:val="006B7FE8"/>
    <w:rsid w:val="006C6E2A"/>
    <w:rsid w:val="006D6A0E"/>
    <w:rsid w:val="006E04E1"/>
    <w:rsid w:val="00774198"/>
    <w:rsid w:val="008200DE"/>
    <w:rsid w:val="0084399D"/>
    <w:rsid w:val="00871827"/>
    <w:rsid w:val="00885D90"/>
    <w:rsid w:val="00896D75"/>
    <w:rsid w:val="008A52EF"/>
    <w:rsid w:val="009A555B"/>
    <w:rsid w:val="00AE5D42"/>
    <w:rsid w:val="00AF3E81"/>
    <w:rsid w:val="00B00AE0"/>
    <w:rsid w:val="00B11564"/>
    <w:rsid w:val="00B30637"/>
    <w:rsid w:val="00B4631C"/>
    <w:rsid w:val="00BA4A52"/>
    <w:rsid w:val="00BE1BEB"/>
    <w:rsid w:val="00C22611"/>
    <w:rsid w:val="00C75B93"/>
    <w:rsid w:val="00CC73C4"/>
    <w:rsid w:val="00D85B69"/>
    <w:rsid w:val="00E47159"/>
    <w:rsid w:val="00E80A36"/>
    <w:rsid w:val="00E94DCD"/>
    <w:rsid w:val="00EE7CF1"/>
    <w:rsid w:val="00F96E9F"/>
    <w:rsid w:val="00FD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1827"/>
    <w:pPr>
      <w:spacing w:after="0" w:line="240" w:lineRule="auto"/>
    </w:pPr>
  </w:style>
  <w:style w:type="table" w:styleId="a4">
    <w:name w:val="Table Grid"/>
    <w:basedOn w:val="a1"/>
    <w:uiPriority w:val="59"/>
    <w:rsid w:val="00896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1827"/>
    <w:pPr>
      <w:spacing w:after="0" w:line="240" w:lineRule="auto"/>
    </w:pPr>
  </w:style>
  <w:style w:type="table" w:styleId="a4">
    <w:name w:val="Table Grid"/>
    <w:basedOn w:val="a1"/>
    <w:uiPriority w:val="59"/>
    <w:rsid w:val="00896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41</cp:revision>
  <dcterms:created xsi:type="dcterms:W3CDTF">2014-05-07T18:12:00Z</dcterms:created>
  <dcterms:modified xsi:type="dcterms:W3CDTF">2014-05-07T20:44:00Z</dcterms:modified>
</cp:coreProperties>
</file>