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380" w:rsidRDefault="007B6380" w:rsidP="007B638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B2975">
        <w:rPr>
          <w:b/>
          <w:sz w:val="28"/>
          <w:szCs w:val="28"/>
        </w:rPr>
        <w:t>Музейная педагогика в системе образования</w:t>
      </w:r>
    </w:p>
    <w:p w:rsidR="00D10734" w:rsidRDefault="00D10734" w:rsidP="00D10734">
      <w:pPr>
        <w:spacing w:line="360" w:lineRule="auto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Пахмутова Вера Биктубаевна</w:t>
      </w:r>
    </w:p>
    <w:p w:rsidR="007B6380" w:rsidRPr="004B2975" w:rsidRDefault="007B6380" w:rsidP="007B638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B6380" w:rsidRDefault="007B6380" w:rsidP="007B63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Современное образование требует всесторонне развитую личность, которая хорошо знает не только настоящее, но и разбирается в прошлом. Большая роль в этом отводится школьному музею. Музей способствует формированию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 патриотизма, развивает познавательный интерес, творческую активность, расширяет кругозор, помогает школьникам овладевать поисковой и исследовательской деятельностью.</w:t>
      </w:r>
    </w:p>
    <w:p w:rsidR="007B6380" w:rsidRDefault="007B6380" w:rsidP="007B63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Мир музея — это своеобразный мир духовности, где каждая вещь может о себе что-нибудь рассказать, каждый предмет имеет историю. А история любой вещи или предмета вызывает подъём к творческому поиску. Музей формирует интерес к прошлому, развивает национальную культуру, помогает понять лучше настоящее, опираясь на прошедшее. Ведь каждый предмет в музее связан с   культурой, бытом, историей жизни  прошлого поколения. Именно здесь, в музее, можно увидеть и даже прикоснуться  к предметам старины. Школьный музей напрямую связан с образовательным процессом, он заинтересован учебно-воспитательной работой. Сотрудничество с учителями позволяет разрабатывать новые проекты, создавать различные экспозиции, пополнять коллекции, тем самым заинтересовывать детей увлекательной работой. Собранный материал  также остаётся в фонде музея.</w:t>
      </w:r>
    </w:p>
    <w:p w:rsidR="007B6380" w:rsidRDefault="007B6380" w:rsidP="007B63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развития познавательной деятельности проводятся уроки в музее. Урок в музее — это своеобразный диалог с прошлым. На основе такого урока появляется желание к самостоятельному изучению родного края, школьники приобщаются к  материальным, духовным ценностям. Только здесь наглядный образ сочетается со словесной характеристикой. Документальные материалы, используемые на уроках, оживляют учебный процесс, оказывают большое эмоциональное воздействие.</w:t>
      </w:r>
    </w:p>
    <w:p w:rsidR="007B6380" w:rsidRDefault="007B6380" w:rsidP="007B63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в музее — это тоже толчок к появлению новой мысли и желание  понять мир прошлого. Школьники, всматриваясь в музейный </w:t>
      </w:r>
      <w:r>
        <w:rPr>
          <w:sz w:val="28"/>
          <w:szCs w:val="28"/>
        </w:rPr>
        <w:lastRenderedPageBreak/>
        <w:t>экспонат, учатся понимать, как много сил и души вложили предки, создавая тот или иной предмет. В современном мире научно-технического прогресса, раскрыть душевные ценности прошлого поколения можно наглядно только в музее. В этом помогают  и праздники, и беседы, с приглашением старожилов и разные тематические мероприятия, приуроченные к  той или иной дате.</w:t>
      </w:r>
    </w:p>
    <w:p w:rsidR="007B6380" w:rsidRDefault="007B6380" w:rsidP="007B63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стороне не остаются и экскурсии. Экскурсоводами могут быть сами дети. Они, прочитав дополнительную литературу, собирая материал у старожилов, или под руководством учителя, совместно готовят выступление. Здесь   на лицо индивидуальная работа для подготовки экскурсоводов.</w:t>
      </w:r>
    </w:p>
    <w:p w:rsidR="007B6380" w:rsidRDefault="007B6380" w:rsidP="007B63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работе школьного музея ведётся сотрудничество не только с учителями-предметниками, но и с родителями, с жителями посёлка, Центром детского творчества. Школьный музей — это не только хранитель собранного материала, но связывающее звено между учителем, школой и обучающимся.</w:t>
      </w:r>
    </w:p>
    <w:p w:rsidR="007B6380" w:rsidRDefault="007B6380" w:rsidP="007B63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Музей включает такие направления:</w:t>
      </w:r>
    </w:p>
    <w:p w:rsidR="007B6380" w:rsidRDefault="007B6380" w:rsidP="007B63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 поисковое;</w:t>
      </w:r>
    </w:p>
    <w:p w:rsidR="007B6380" w:rsidRDefault="007B6380" w:rsidP="007B63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 краеведческое;</w:t>
      </w:r>
    </w:p>
    <w:p w:rsidR="007B6380" w:rsidRDefault="007B6380" w:rsidP="007B63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 образовательно-познавательное;</w:t>
      </w:r>
    </w:p>
    <w:p w:rsidR="007B6380" w:rsidRDefault="007B6380" w:rsidP="007B63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 учебно-исследовательское;</w:t>
      </w:r>
    </w:p>
    <w:p w:rsidR="007B6380" w:rsidRDefault="007B6380" w:rsidP="007B63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 индивидуальное;</w:t>
      </w:r>
    </w:p>
    <w:p w:rsidR="007B6380" w:rsidRDefault="007B6380" w:rsidP="007B63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 методическое;</w:t>
      </w:r>
    </w:p>
    <w:p w:rsidR="007B6380" w:rsidRDefault="007B6380" w:rsidP="007B63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 фондовое.</w:t>
      </w:r>
    </w:p>
    <w:p w:rsidR="007B6380" w:rsidRDefault="007B6380" w:rsidP="007B63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Только в школьном музее  все эти направления взаимосвязаны с учебно-воспитательным процессом и плодотворно влияют на подрастающее поколение. Современный мир, который полон новинками технического прогресса, только в музее может показать жизнь наших предков. Только зная  прошлое, мы можем идти вперёд, к будущему, взяв с собой самые прекрасные духовные качества.</w:t>
      </w:r>
    </w:p>
    <w:p w:rsidR="007B6380" w:rsidRDefault="007B6380" w:rsidP="007B6380">
      <w:pPr>
        <w:spacing w:line="360" w:lineRule="auto"/>
        <w:ind w:firstLine="709"/>
        <w:jc w:val="both"/>
        <w:rPr>
          <w:sz w:val="28"/>
          <w:szCs w:val="28"/>
        </w:rPr>
      </w:pPr>
    </w:p>
    <w:p w:rsidR="007B6380" w:rsidRDefault="007B6380" w:rsidP="007B63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Музей хранит историю веков</w:t>
      </w:r>
    </w:p>
    <w:p w:rsidR="007B6380" w:rsidRDefault="007B6380" w:rsidP="007B63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мысли в прошлое уходят снова.</w:t>
      </w:r>
    </w:p>
    <w:p w:rsidR="007B6380" w:rsidRDefault="007B6380" w:rsidP="007B63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Здесь оживает радость и любовь,</w:t>
      </w:r>
    </w:p>
    <w:p w:rsidR="007B6380" w:rsidRDefault="007B6380" w:rsidP="007B63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Здесь ближе и добрее звучит слово.</w:t>
      </w:r>
    </w:p>
    <w:p w:rsidR="007B6380" w:rsidRDefault="007B6380" w:rsidP="007B6380">
      <w:pPr>
        <w:spacing w:line="360" w:lineRule="auto"/>
        <w:ind w:firstLine="709"/>
        <w:jc w:val="both"/>
        <w:rPr>
          <w:sz w:val="28"/>
          <w:szCs w:val="28"/>
        </w:rPr>
      </w:pPr>
    </w:p>
    <w:p w:rsidR="007B6380" w:rsidRDefault="007B6380" w:rsidP="007B63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Музей  хранитель тайн и старины,</w:t>
      </w:r>
    </w:p>
    <w:p w:rsidR="007B6380" w:rsidRDefault="007B6380" w:rsidP="007B63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каждой вещи есть своё начало.</w:t>
      </w:r>
    </w:p>
    <w:p w:rsidR="007B6380" w:rsidRDefault="007B6380" w:rsidP="007B63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Музейным  духом мы  покорены</w:t>
      </w:r>
    </w:p>
    <w:p w:rsidR="007B6380" w:rsidRDefault="007B6380" w:rsidP="007B63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стариной, что ближе стала.</w:t>
      </w:r>
    </w:p>
    <w:p w:rsidR="007B6380" w:rsidRDefault="007B6380" w:rsidP="007B6380">
      <w:pPr>
        <w:spacing w:line="360" w:lineRule="auto"/>
        <w:ind w:firstLine="709"/>
        <w:jc w:val="both"/>
        <w:rPr>
          <w:sz w:val="28"/>
          <w:szCs w:val="28"/>
        </w:rPr>
      </w:pPr>
    </w:p>
    <w:p w:rsidR="007B6380" w:rsidRDefault="007B6380" w:rsidP="007B63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дети, слушая, вникая в суть всего,</w:t>
      </w:r>
    </w:p>
    <w:p w:rsidR="007B6380" w:rsidRDefault="007B6380" w:rsidP="007B63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музее узнают предметы, лица.</w:t>
      </w:r>
    </w:p>
    <w:p w:rsidR="007B6380" w:rsidRDefault="007B6380" w:rsidP="007B63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Здесь зарождается у них в душе  добро,</w:t>
      </w:r>
    </w:p>
    <w:p w:rsidR="007B6380" w:rsidRDefault="007B6380" w:rsidP="007B63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Здесь поколение, которым мы гордимся!</w:t>
      </w:r>
    </w:p>
    <w:p w:rsidR="007B6380" w:rsidRDefault="007B6380" w:rsidP="007B6380">
      <w:pPr>
        <w:spacing w:line="360" w:lineRule="auto"/>
        <w:ind w:firstLine="709"/>
        <w:jc w:val="both"/>
        <w:rPr>
          <w:sz w:val="28"/>
          <w:szCs w:val="28"/>
        </w:rPr>
      </w:pPr>
    </w:p>
    <w:p w:rsidR="007B6380" w:rsidRDefault="007B6380" w:rsidP="007B6380">
      <w:pPr>
        <w:spacing w:line="360" w:lineRule="auto"/>
        <w:ind w:firstLine="709"/>
        <w:jc w:val="both"/>
        <w:rPr>
          <w:sz w:val="28"/>
          <w:szCs w:val="28"/>
        </w:rPr>
      </w:pPr>
    </w:p>
    <w:p w:rsidR="007B6380" w:rsidRDefault="007B6380" w:rsidP="007B6380">
      <w:pPr>
        <w:spacing w:line="360" w:lineRule="auto"/>
        <w:ind w:firstLine="709"/>
        <w:jc w:val="both"/>
        <w:rPr>
          <w:sz w:val="28"/>
          <w:szCs w:val="28"/>
        </w:rPr>
      </w:pPr>
    </w:p>
    <w:p w:rsidR="007B6380" w:rsidRDefault="007B6380" w:rsidP="007B6380"/>
    <w:p w:rsidR="002E0FD9" w:rsidRDefault="002E0FD9"/>
    <w:sectPr w:rsidR="002E0FD9" w:rsidSect="009E7F2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B6380"/>
    <w:rsid w:val="000F2225"/>
    <w:rsid w:val="002E0FD9"/>
    <w:rsid w:val="004800A1"/>
    <w:rsid w:val="007B6380"/>
    <w:rsid w:val="00A17064"/>
    <w:rsid w:val="00AF5304"/>
    <w:rsid w:val="00C56AF2"/>
    <w:rsid w:val="00D10734"/>
    <w:rsid w:val="00EB4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38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4DB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4DB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caption"/>
    <w:basedOn w:val="a"/>
    <w:next w:val="a"/>
    <w:unhideWhenUsed/>
    <w:qFormat/>
    <w:rsid w:val="00EB4DBB"/>
    <w:pPr>
      <w:spacing w:after="200"/>
    </w:pPr>
    <w:rPr>
      <w:b/>
      <w:bCs/>
      <w:color w:val="4F81BD" w:themeColor="accent1"/>
      <w:sz w:val="18"/>
      <w:szCs w:val="18"/>
    </w:rPr>
  </w:style>
  <w:style w:type="character" w:styleId="a4">
    <w:name w:val="Emphasis"/>
    <w:basedOn w:val="a0"/>
    <w:qFormat/>
    <w:rsid w:val="00EB4DBB"/>
    <w:rPr>
      <w:i/>
      <w:iCs/>
    </w:rPr>
  </w:style>
  <w:style w:type="paragraph" w:styleId="a5">
    <w:name w:val="No Spacing"/>
    <w:uiPriority w:val="1"/>
    <w:qFormat/>
    <w:rsid w:val="00EB4DBB"/>
    <w:rPr>
      <w:rFonts w:ascii="Calibri" w:eastAsia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EB4DB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554</Words>
  <Characters>3161</Characters>
  <Application>Microsoft Office Word</Application>
  <DocSecurity>0</DocSecurity>
  <Lines>26</Lines>
  <Paragraphs>7</Paragraphs>
  <ScaleCrop>false</ScaleCrop>
  <Company>Microsoft</Company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2013-11-07T18:53:00Z</dcterms:created>
  <dcterms:modified xsi:type="dcterms:W3CDTF">2013-11-07T19:14:00Z</dcterms:modified>
</cp:coreProperties>
</file>