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7B" w:rsidRPr="00611229" w:rsidRDefault="003E787B" w:rsidP="006112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11229">
        <w:rPr>
          <w:rFonts w:ascii="Times New Roman" w:hAnsi="Times New Roman" w:cs="Times New Roman"/>
          <w:sz w:val="28"/>
          <w:szCs w:val="28"/>
        </w:rPr>
        <w:t>Обособленное подразделение Филиал муниципального общеобразовательного учреждения «Средняя общеобразовательная школа №1 р.п</w:t>
      </w:r>
      <w:proofErr w:type="gramStart"/>
      <w:r w:rsidRPr="0061122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11229">
        <w:rPr>
          <w:rFonts w:ascii="Times New Roman" w:hAnsi="Times New Roman" w:cs="Times New Roman"/>
          <w:sz w:val="28"/>
          <w:szCs w:val="28"/>
        </w:rPr>
        <w:t xml:space="preserve">атищево» в </w:t>
      </w:r>
      <w:proofErr w:type="spellStart"/>
      <w:r w:rsidRPr="00611229">
        <w:rPr>
          <w:rFonts w:ascii="Times New Roman" w:hAnsi="Times New Roman" w:cs="Times New Roman"/>
          <w:sz w:val="28"/>
          <w:szCs w:val="28"/>
        </w:rPr>
        <w:t>д.Македоновка</w:t>
      </w:r>
      <w:proofErr w:type="spellEnd"/>
    </w:p>
    <w:p w:rsidR="003E787B" w:rsidRPr="00611229" w:rsidRDefault="003E787B" w:rsidP="006112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E787B" w:rsidRPr="00611229" w:rsidRDefault="003E787B" w:rsidP="006112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E787B" w:rsidRPr="00611229" w:rsidRDefault="003E787B" w:rsidP="006112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E787B" w:rsidRPr="00611229" w:rsidRDefault="003E787B" w:rsidP="006112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E787B" w:rsidRPr="00611229" w:rsidRDefault="003E787B" w:rsidP="006112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E787B" w:rsidRPr="00611229" w:rsidRDefault="003E787B" w:rsidP="006112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E787B" w:rsidRPr="00611229" w:rsidRDefault="003E787B" w:rsidP="006112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E787B" w:rsidRPr="00611229" w:rsidRDefault="003E787B" w:rsidP="006112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Праздничная</w:t>
      </w:r>
      <w:r w:rsidRPr="00611229">
        <w:rPr>
          <w:rFonts w:ascii="Times New Roman" w:hAnsi="Times New Roman" w:cs="Times New Roman"/>
          <w:sz w:val="28"/>
          <w:szCs w:val="28"/>
        </w:rPr>
        <w:t xml:space="preserve"> программа, посвященная Дню </w:t>
      </w:r>
      <w:r>
        <w:rPr>
          <w:rFonts w:ascii="Times New Roman" w:hAnsi="Times New Roman" w:cs="Times New Roman"/>
          <w:sz w:val="28"/>
          <w:szCs w:val="28"/>
        </w:rPr>
        <w:t>Защитника Отечества</w:t>
      </w:r>
      <w:r w:rsidRPr="0061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7B" w:rsidRPr="00611229" w:rsidRDefault="003E787B" w:rsidP="006112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11229">
        <w:rPr>
          <w:rFonts w:ascii="Times New Roman" w:hAnsi="Times New Roman" w:cs="Times New Roman"/>
          <w:sz w:val="28"/>
          <w:szCs w:val="28"/>
        </w:rPr>
        <w:t xml:space="preserve">5-9 классы </w:t>
      </w:r>
    </w:p>
    <w:p w:rsidR="003E787B" w:rsidRPr="00611229" w:rsidRDefault="003E787B" w:rsidP="00611229">
      <w:pPr>
        <w:spacing w:before="100" w:beforeAutospacing="1" w:after="100" w:afterAutospacing="1"/>
        <w:ind w:left="4962"/>
        <w:rPr>
          <w:rFonts w:ascii="Times New Roman" w:hAnsi="Times New Roman" w:cs="Times New Roman"/>
          <w:sz w:val="28"/>
          <w:szCs w:val="28"/>
        </w:rPr>
      </w:pPr>
      <w:r w:rsidRPr="00611229">
        <w:rPr>
          <w:rFonts w:ascii="Times New Roman" w:hAnsi="Times New Roman" w:cs="Times New Roman"/>
          <w:sz w:val="28"/>
          <w:szCs w:val="28"/>
        </w:rPr>
        <w:t>Собянин Сергей Семёнович, учитель истории и обществознания</w:t>
      </w:r>
    </w:p>
    <w:p w:rsidR="003E787B" w:rsidRPr="00611229" w:rsidRDefault="003E787B" w:rsidP="006112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E787B" w:rsidRPr="00611229" w:rsidRDefault="003E787B" w:rsidP="006112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E787B" w:rsidRPr="00611229" w:rsidRDefault="003E787B" w:rsidP="006112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E787B" w:rsidRPr="00611229" w:rsidRDefault="003E787B" w:rsidP="006112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E787B" w:rsidRDefault="003E787B" w:rsidP="00611229">
      <w:pPr>
        <w:spacing w:before="100" w:beforeAutospacing="1" w:after="100" w:afterAutospacing="1"/>
        <w:rPr>
          <w:sz w:val="28"/>
          <w:szCs w:val="28"/>
        </w:rPr>
      </w:pPr>
    </w:p>
    <w:p w:rsidR="003E787B" w:rsidRDefault="003E787B" w:rsidP="00611229">
      <w:pPr>
        <w:spacing w:before="100" w:beforeAutospacing="1" w:after="100" w:afterAutospacing="1"/>
        <w:rPr>
          <w:sz w:val="28"/>
          <w:szCs w:val="28"/>
        </w:rPr>
      </w:pPr>
    </w:p>
    <w:p w:rsidR="003E787B" w:rsidRDefault="003E787B" w:rsidP="00611229">
      <w:pPr>
        <w:spacing w:before="100" w:beforeAutospacing="1" w:after="100" w:afterAutospacing="1"/>
        <w:rPr>
          <w:sz w:val="28"/>
          <w:szCs w:val="28"/>
        </w:rPr>
      </w:pPr>
    </w:p>
    <w:p w:rsidR="003E787B" w:rsidRDefault="003E787B" w:rsidP="00611229">
      <w:pPr>
        <w:spacing w:before="100" w:beforeAutospacing="1" w:after="100" w:afterAutospacing="1"/>
        <w:rPr>
          <w:sz w:val="28"/>
          <w:szCs w:val="28"/>
        </w:rPr>
      </w:pPr>
    </w:p>
    <w:p w:rsidR="003E787B" w:rsidRDefault="003E787B" w:rsidP="00611229">
      <w:pPr>
        <w:spacing w:before="100" w:beforeAutospacing="1" w:after="100" w:afterAutospacing="1"/>
        <w:rPr>
          <w:sz w:val="28"/>
          <w:szCs w:val="28"/>
        </w:rPr>
      </w:pPr>
    </w:p>
    <w:p w:rsidR="003E787B" w:rsidRPr="00611229" w:rsidRDefault="003E787B" w:rsidP="0061122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11229">
        <w:rPr>
          <w:rFonts w:ascii="Times New Roman" w:hAnsi="Times New Roman" w:cs="Times New Roman"/>
          <w:sz w:val="28"/>
          <w:szCs w:val="28"/>
        </w:rPr>
        <w:t>2014</w:t>
      </w:r>
    </w:p>
    <w:p w:rsidR="003E787B" w:rsidRDefault="003E787B" w:rsidP="00611229">
      <w:pPr>
        <w:spacing w:before="100" w:beforeAutospacing="1" w:after="100" w:afterAutospacing="1"/>
        <w:rPr>
          <w:sz w:val="28"/>
          <w:szCs w:val="28"/>
        </w:rPr>
      </w:pPr>
    </w:p>
    <w:p w:rsidR="003E787B" w:rsidRPr="00611229" w:rsidRDefault="003E787B" w:rsidP="00D94C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1229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3E787B" w:rsidRPr="00611229" w:rsidRDefault="003E787B" w:rsidP="00D94CC5">
      <w:pPr>
        <w:rPr>
          <w:rFonts w:ascii="Times New Roman" w:hAnsi="Times New Roman" w:cs="Times New Roman"/>
          <w:sz w:val="28"/>
          <w:szCs w:val="28"/>
        </w:rPr>
      </w:pPr>
      <w:r w:rsidRPr="00611229">
        <w:rPr>
          <w:rFonts w:ascii="Times New Roman" w:hAnsi="Times New Roman" w:cs="Times New Roman"/>
          <w:sz w:val="28"/>
          <w:szCs w:val="28"/>
        </w:rPr>
        <w:t>Воспитание общечеловеческих и нравственных ценностей, духа патриотизма и любви к Родине.</w:t>
      </w:r>
    </w:p>
    <w:p w:rsidR="003E787B" w:rsidRPr="00611229" w:rsidRDefault="003E787B" w:rsidP="00D94CC5">
      <w:pPr>
        <w:rPr>
          <w:rFonts w:ascii="Times New Roman" w:hAnsi="Times New Roman" w:cs="Times New Roman"/>
          <w:sz w:val="28"/>
          <w:szCs w:val="28"/>
        </w:rPr>
      </w:pPr>
      <w:r w:rsidRPr="00611229">
        <w:rPr>
          <w:rFonts w:ascii="Times New Roman" w:hAnsi="Times New Roman" w:cs="Times New Roman"/>
          <w:sz w:val="28"/>
          <w:szCs w:val="28"/>
        </w:rPr>
        <w:t xml:space="preserve"> Формирование и расширение представлений учащихся о русском солдате, формирование сознания необходимости защищать Отечество; воспитание гордости за наших солдат, уважения и благодарного отношения к погибшим героям военных действий.</w:t>
      </w:r>
    </w:p>
    <w:p w:rsidR="003E787B" w:rsidRPr="00611229" w:rsidRDefault="003E787B" w:rsidP="00D94CC5">
      <w:pPr>
        <w:rPr>
          <w:rFonts w:ascii="Times New Roman" w:hAnsi="Times New Roman" w:cs="Times New Roman"/>
          <w:sz w:val="28"/>
          <w:szCs w:val="28"/>
        </w:rPr>
      </w:pPr>
      <w:r w:rsidRPr="00611229">
        <w:rPr>
          <w:rFonts w:ascii="Times New Roman" w:hAnsi="Times New Roman" w:cs="Times New Roman"/>
          <w:sz w:val="28"/>
          <w:szCs w:val="28"/>
        </w:rPr>
        <w:t xml:space="preserve"> Развитие умений работать в команде, сплочение коллектива. </w:t>
      </w:r>
    </w:p>
    <w:p w:rsidR="003E787B" w:rsidRPr="00611229" w:rsidRDefault="003E787B" w:rsidP="00D94CC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112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Выходят девочки старших классов</w:t>
      </w:r>
      <w:r w:rsidRPr="0061122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E787B" w:rsidRPr="00611229" w:rsidRDefault="003E787B" w:rsidP="00D94CC5">
      <w:pPr>
        <w:rPr>
          <w:rFonts w:ascii="Times New Roman" w:hAnsi="Times New Roman" w:cs="Times New Roman"/>
          <w:sz w:val="28"/>
          <w:szCs w:val="28"/>
        </w:rPr>
      </w:pPr>
      <w:r w:rsidRPr="00611229">
        <w:rPr>
          <w:rFonts w:ascii="Times New Roman" w:hAnsi="Times New Roman" w:cs="Times New Roman"/>
          <w:sz w:val="28"/>
          <w:szCs w:val="28"/>
        </w:rPr>
        <w:t xml:space="preserve">В зимний день, прозрачный и морозный,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На заставах, кораблях, в полках,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Мы встречаем праздник силы грозной,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Щит и меч, </w:t>
      </w:r>
      <w:proofErr w:type="spellStart"/>
      <w:proofErr w:type="gramStart"/>
      <w:r w:rsidRPr="0061122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11229">
        <w:rPr>
          <w:rFonts w:ascii="Times New Roman" w:hAnsi="Times New Roman" w:cs="Times New Roman"/>
          <w:sz w:val="28"/>
          <w:szCs w:val="28"/>
        </w:rPr>
        <w:t>жимающей</w:t>
      </w:r>
      <w:proofErr w:type="spellEnd"/>
      <w:r w:rsidRPr="00611229">
        <w:rPr>
          <w:rFonts w:ascii="Times New Roman" w:hAnsi="Times New Roman" w:cs="Times New Roman"/>
          <w:sz w:val="28"/>
          <w:szCs w:val="28"/>
        </w:rPr>
        <w:t xml:space="preserve"> в руках. </w:t>
      </w:r>
      <w:r w:rsidRPr="00611229">
        <w:rPr>
          <w:rFonts w:ascii="Times New Roman" w:hAnsi="Times New Roman" w:cs="Times New Roman"/>
          <w:sz w:val="28"/>
          <w:szCs w:val="28"/>
        </w:rPr>
        <w:br/>
      </w:r>
      <w:r w:rsidRPr="00611229">
        <w:rPr>
          <w:rFonts w:ascii="Times New Roman" w:hAnsi="Times New Roman" w:cs="Times New Roman"/>
          <w:sz w:val="28"/>
          <w:szCs w:val="28"/>
        </w:rPr>
        <w:br/>
        <w:t>И сегодня берегут рассветы</w:t>
      </w:r>
      <w:proofErr w:type="gramStart"/>
      <w:r w:rsidRPr="00611229">
        <w:rPr>
          <w:rFonts w:ascii="Times New Roman" w:hAnsi="Times New Roman" w:cs="Times New Roman"/>
          <w:sz w:val="28"/>
          <w:szCs w:val="28"/>
        </w:rPr>
        <w:t xml:space="preserve"> </w:t>
      </w:r>
      <w:r w:rsidRPr="00611229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611229">
        <w:rPr>
          <w:rFonts w:ascii="Times New Roman" w:hAnsi="Times New Roman" w:cs="Times New Roman"/>
          <w:sz w:val="28"/>
          <w:szCs w:val="28"/>
        </w:rPr>
        <w:t xml:space="preserve">т чужого злобного огня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Бьющие без промаха ракеты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И сердец надежная броня. </w:t>
      </w:r>
      <w:r w:rsidRPr="00611229">
        <w:rPr>
          <w:rFonts w:ascii="Times New Roman" w:hAnsi="Times New Roman" w:cs="Times New Roman"/>
          <w:sz w:val="28"/>
          <w:szCs w:val="28"/>
        </w:rPr>
        <w:br/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96 лет назад под Нарвой и Псковом 23 февраля 1918 года первые отряды Красной Армии вступили в бой с войсками германского кайзера. Позже был издан декрет о праздновании Дня Рабоче-крестьянской Красной Армии и Красного флота, затем он был переименован в День Советской Армии и Военно-морского Флота, а теперь празднуется как День Защитника Отечества. Издавна в России профессия военного была одной из самых уважаемых и почётных. Служить Отечеству - это оберегать мирную жизнь нашего народа, это хранить честь и достоинство своей Родины. </w:t>
      </w:r>
      <w:r w:rsidRPr="00611229">
        <w:rPr>
          <w:rFonts w:ascii="Times New Roman" w:hAnsi="Times New Roman" w:cs="Times New Roman"/>
          <w:sz w:val="28"/>
          <w:szCs w:val="28"/>
        </w:rPr>
        <w:br/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Покой всех городов и сел старинных,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Стерег дозор богатырей былинных.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Пускай те дни прошли, но слава вам, </w:t>
      </w:r>
      <w:r w:rsidRPr="00611229">
        <w:rPr>
          <w:rFonts w:ascii="Times New Roman" w:hAnsi="Times New Roman" w:cs="Times New Roman"/>
          <w:sz w:val="28"/>
          <w:szCs w:val="28"/>
        </w:rPr>
        <w:br/>
        <w:t>Не сдавшим Русь врагу богатырям!</w:t>
      </w:r>
    </w:p>
    <w:p w:rsidR="003E787B" w:rsidRPr="00611229" w:rsidRDefault="003E787B" w:rsidP="00D94CC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11229">
        <w:rPr>
          <w:rFonts w:ascii="Times New Roman" w:hAnsi="Times New Roman" w:cs="Times New Roman"/>
          <w:i/>
          <w:iCs/>
          <w:sz w:val="28"/>
          <w:szCs w:val="28"/>
        </w:rPr>
        <w:t>«Защитникам Отечества» Ирина Асеева</w:t>
      </w:r>
    </w:p>
    <w:p w:rsidR="003E787B" w:rsidRPr="00611229" w:rsidRDefault="003E787B" w:rsidP="00D94CC5">
      <w:pPr>
        <w:rPr>
          <w:rFonts w:ascii="Times New Roman" w:hAnsi="Times New Roman" w:cs="Times New Roman"/>
          <w:sz w:val="28"/>
          <w:szCs w:val="28"/>
        </w:rPr>
      </w:pPr>
      <w:r w:rsidRPr="00611229">
        <w:rPr>
          <w:rFonts w:ascii="Times New Roman" w:hAnsi="Times New Roman" w:cs="Times New Roman"/>
          <w:sz w:val="28"/>
          <w:szCs w:val="28"/>
        </w:rPr>
        <w:t>Слово "армия" происходит от латинского слова "</w:t>
      </w:r>
      <w:proofErr w:type="spellStart"/>
      <w:r w:rsidRPr="00611229">
        <w:rPr>
          <w:rFonts w:ascii="Times New Roman" w:hAnsi="Times New Roman" w:cs="Times New Roman"/>
          <w:sz w:val="28"/>
          <w:szCs w:val="28"/>
        </w:rPr>
        <w:t>arno</w:t>
      </w:r>
      <w:proofErr w:type="spellEnd"/>
      <w:r w:rsidRPr="00611229">
        <w:rPr>
          <w:rFonts w:ascii="Times New Roman" w:hAnsi="Times New Roman" w:cs="Times New Roman"/>
          <w:sz w:val="28"/>
          <w:szCs w:val="28"/>
        </w:rPr>
        <w:t xml:space="preserve">" "вооружаю".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Но не только оружием сильна армия, она сильна стойкостью и храбростью </w:t>
      </w:r>
      <w:r w:rsidRPr="00611229">
        <w:rPr>
          <w:rFonts w:ascii="Times New Roman" w:hAnsi="Times New Roman" w:cs="Times New Roman"/>
          <w:sz w:val="28"/>
          <w:szCs w:val="28"/>
        </w:rPr>
        <w:lastRenderedPageBreak/>
        <w:t xml:space="preserve">своих солдат. Почти семьдесят лет назад наша Советская Армия разгромила войска Гитлера и освободила Европу от фашистских захватчиков. Эта война затронула каждую семью. </w:t>
      </w:r>
      <w:r w:rsidRPr="00611229">
        <w:rPr>
          <w:rFonts w:ascii="Times New Roman" w:hAnsi="Times New Roman" w:cs="Times New Roman"/>
          <w:sz w:val="28"/>
          <w:szCs w:val="28"/>
        </w:rPr>
        <w:br/>
      </w:r>
      <w:r w:rsidRPr="00611229">
        <w:rPr>
          <w:rFonts w:ascii="Times New Roman" w:hAnsi="Times New Roman" w:cs="Times New Roman"/>
          <w:sz w:val="28"/>
          <w:szCs w:val="28"/>
        </w:rPr>
        <w:br/>
        <w:t>Те времена покрылись сединой</w:t>
      </w:r>
      <w:proofErr w:type="gramStart"/>
      <w:r w:rsidRPr="00611229">
        <w:rPr>
          <w:rFonts w:ascii="Times New Roman" w:hAnsi="Times New Roman" w:cs="Times New Roman"/>
          <w:sz w:val="28"/>
          <w:szCs w:val="28"/>
        </w:rPr>
        <w:t xml:space="preserve"> </w:t>
      </w:r>
      <w:r w:rsidRPr="0061122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11229">
        <w:rPr>
          <w:rFonts w:ascii="Times New Roman" w:hAnsi="Times New Roman" w:cs="Times New Roman"/>
          <w:sz w:val="28"/>
          <w:szCs w:val="28"/>
        </w:rPr>
        <w:t xml:space="preserve"> встарь ушли смертельною тропой,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Храня в кладовой памяти своей, </w:t>
      </w:r>
      <w:r w:rsidRPr="00611229">
        <w:rPr>
          <w:rFonts w:ascii="Times New Roman" w:hAnsi="Times New Roman" w:cs="Times New Roman"/>
          <w:sz w:val="28"/>
          <w:szCs w:val="28"/>
        </w:rPr>
        <w:br/>
        <w:t>Святые подвиги российских сыновей.</w:t>
      </w:r>
    </w:p>
    <w:p w:rsidR="003E787B" w:rsidRPr="00611229" w:rsidRDefault="003E787B" w:rsidP="00885301">
      <w:pPr>
        <w:rPr>
          <w:rFonts w:ascii="Times New Roman" w:hAnsi="Times New Roman" w:cs="Times New Roman"/>
          <w:sz w:val="28"/>
          <w:szCs w:val="28"/>
        </w:rPr>
      </w:pPr>
      <w:r w:rsidRPr="00611229">
        <w:rPr>
          <w:rFonts w:ascii="Times New Roman" w:hAnsi="Times New Roman" w:cs="Times New Roman"/>
          <w:sz w:val="28"/>
          <w:szCs w:val="28"/>
        </w:rPr>
        <w:t xml:space="preserve"> «</w:t>
      </w:r>
      <w:r w:rsidRPr="00611229">
        <w:rPr>
          <w:rFonts w:ascii="Times New Roman" w:hAnsi="Times New Roman" w:cs="Times New Roman"/>
          <w:i/>
          <w:iCs/>
          <w:sz w:val="28"/>
          <w:szCs w:val="28"/>
        </w:rPr>
        <w:t>Защитникам Отечества посвящается» С.Н.Скакун</w:t>
      </w:r>
    </w:p>
    <w:p w:rsidR="003E787B" w:rsidRPr="00283B53" w:rsidRDefault="003E787B" w:rsidP="00885301">
      <w:pPr>
        <w:rPr>
          <w:rStyle w:val="a3"/>
          <w:b/>
          <w:i/>
          <w:iCs/>
          <w:sz w:val="28"/>
          <w:szCs w:val="28"/>
        </w:rPr>
      </w:pPr>
      <w:r w:rsidRPr="00283B53">
        <w:rPr>
          <w:rFonts w:ascii="Times New Roman" w:hAnsi="Times New Roman" w:cs="Times New Roman"/>
          <w:b/>
          <w:i/>
          <w:iCs/>
          <w:sz w:val="28"/>
          <w:szCs w:val="28"/>
        </w:rPr>
        <w:t>Песня «От героев былых времен» из кинофильма «Офицеры»</w:t>
      </w:r>
      <w:r w:rsidRPr="00283B53">
        <w:rPr>
          <w:rStyle w:val="a3"/>
          <w:b/>
          <w:i/>
          <w:iCs/>
          <w:sz w:val="28"/>
          <w:szCs w:val="28"/>
        </w:rPr>
        <w:t xml:space="preserve"> </w:t>
      </w:r>
    </w:p>
    <w:p w:rsidR="003E787B" w:rsidRPr="00611229" w:rsidRDefault="003E787B" w:rsidP="0088530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1229">
        <w:rPr>
          <w:rStyle w:val="yt-ui-ellipsis-wrapper1"/>
          <w:rFonts w:ascii="Times New Roman" w:hAnsi="Times New Roman" w:cs="Times New Roman"/>
          <w:i/>
          <w:iCs/>
          <w:sz w:val="28"/>
          <w:szCs w:val="28"/>
        </w:rPr>
        <w:t xml:space="preserve">Автор текста: </w:t>
      </w:r>
      <w:proofErr w:type="spellStart"/>
      <w:r w:rsidRPr="00611229">
        <w:rPr>
          <w:rStyle w:val="yt-ui-ellipsis-wrapper1"/>
          <w:rFonts w:ascii="Times New Roman" w:hAnsi="Times New Roman" w:cs="Times New Roman"/>
          <w:i/>
          <w:iCs/>
          <w:sz w:val="28"/>
          <w:szCs w:val="28"/>
        </w:rPr>
        <w:t>Агранович</w:t>
      </w:r>
      <w:proofErr w:type="spellEnd"/>
      <w:r w:rsidRPr="00611229">
        <w:rPr>
          <w:rStyle w:val="yt-ui-ellipsis-wrapper1"/>
          <w:rFonts w:ascii="Times New Roman" w:hAnsi="Times New Roman" w:cs="Times New Roman"/>
          <w:i/>
          <w:iCs/>
          <w:sz w:val="28"/>
          <w:szCs w:val="28"/>
        </w:rPr>
        <w:t xml:space="preserve"> Е. Композитор: </w:t>
      </w:r>
      <w:proofErr w:type="spellStart"/>
      <w:r w:rsidRPr="00611229">
        <w:rPr>
          <w:rStyle w:val="yt-ui-ellipsis-wrapper1"/>
          <w:rFonts w:ascii="Times New Roman" w:hAnsi="Times New Roman" w:cs="Times New Roman"/>
          <w:i/>
          <w:iCs/>
          <w:sz w:val="28"/>
          <w:szCs w:val="28"/>
        </w:rPr>
        <w:t>Хозак</w:t>
      </w:r>
      <w:proofErr w:type="spellEnd"/>
      <w:r w:rsidRPr="00611229">
        <w:rPr>
          <w:rStyle w:val="yt-ui-ellipsis-wrapper1"/>
          <w:rFonts w:ascii="Times New Roman" w:hAnsi="Times New Roman" w:cs="Times New Roman"/>
          <w:i/>
          <w:iCs/>
          <w:sz w:val="28"/>
          <w:szCs w:val="28"/>
        </w:rPr>
        <w:t xml:space="preserve"> Р.</w:t>
      </w:r>
    </w:p>
    <w:p w:rsidR="003E787B" w:rsidRPr="00611229" w:rsidRDefault="003E787B" w:rsidP="00D94CC5">
      <w:pPr>
        <w:rPr>
          <w:rFonts w:ascii="Times New Roman" w:hAnsi="Times New Roman" w:cs="Times New Roman"/>
          <w:sz w:val="28"/>
          <w:szCs w:val="28"/>
        </w:rPr>
      </w:pPr>
      <w:r w:rsidRPr="00611229">
        <w:rPr>
          <w:rFonts w:ascii="Times New Roman" w:hAnsi="Times New Roman" w:cs="Times New Roman"/>
          <w:sz w:val="28"/>
          <w:szCs w:val="28"/>
        </w:rPr>
        <w:t xml:space="preserve">Жива их память, слава не забыта!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Мы помним всех героев прошлых лет.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Их подвиг – нашей Родины защита!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Их дело – мир и множество побед!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Пусть светит солнце в мирном небе,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И не зовет труба в поход.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Чтоб только на учениях солдаты,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В атаку шли всегда вперед. </w:t>
      </w:r>
      <w:r w:rsidRPr="00611229">
        <w:rPr>
          <w:rFonts w:ascii="Times New Roman" w:hAnsi="Times New Roman" w:cs="Times New Roman"/>
          <w:sz w:val="28"/>
          <w:szCs w:val="28"/>
        </w:rPr>
        <w:br/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Здоровья крепкого и счастья,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Всем тем, кто мир наш отстоял.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И кто его сегодня охраняет,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И кто сполна долг Родине отдал! </w:t>
      </w:r>
    </w:p>
    <w:p w:rsidR="00283B53" w:rsidRPr="00283B53" w:rsidRDefault="003E787B" w:rsidP="00D94CC5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11229">
        <w:rPr>
          <w:rFonts w:ascii="Times New Roman" w:hAnsi="Times New Roman" w:cs="Times New Roman"/>
          <w:sz w:val="28"/>
          <w:szCs w:val="28"/>
        </w:rPr>
        <w:t xml:space="preserve">Защитник Отечества – мир на Земле,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Вода в роднике, свежий хлеб на столе,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Надежда, уверенность в завтрашнем дне,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Стабильность и счастье в огромной стране. </w:t>
      </w:r>
      <w:r w:rsidRPr="00611229">
        <w:rPr>
          <w:rFonts w:ascii="Times New Roman" w:hAnsi="Times New Roman" w:cs="Times New Roman"/>
          <w:sz w:val="28"/>
          <w:szCs w:val="28"/>
        </w:rPr>
        <w:br/>
      </w:r>
      <w:r w:rsidRPr="00611229">
        <w:rPr>
          <w:rFonts w:ascii="Times New Roman" w:hAnsi="Times New Roman" w:cs="Times New Roman"/>
          <w:sz w:val="28"/>
          <w:szCs w:val="28"/>
        </w:rPr>
        <w:br/>
      </w:r>
      <w:r w:rsidRPr="00283B53">
        <w:rPr>
          <w:rFonts w:ascii="Times New Roman" w:hAnsi="Times New Roman" w:cs="Times New Roman"/>
          <w:b/>
          <w:i/>
          <w:iCs/>
          <w:sz w:val="28"/>
          <w:szCs w:val="28"/>
        </w:rPr>
        <w:t>Песня «Мужчины»</w:t>
      </w:r>
    </w:p>
    <w:p w:rsidR="003E787B" w:rsidRPr="00611229" w:rsidRDefault="003E787B" w:rsidP="00D94CC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112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112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Автор текста: Солоухин В. Композитор: Колмановский Э.</w:t>
      </w:r>
    </w:p>
    <w:p w:rsidR="003E787B" w:rsidRPr="00611229" w:rsidRDefault="003E787B" w:rsidP="00D94CC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12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Выходят мальчики начальных классов</w:t>
      </w:r>
    </w:p>
    <w:p w:rsidR="003E787B" w:rsidRPr="00283B53" w:rsidRDefault="003E787B" w:rsidP="00D94CC5">
      <w:pPr>
        <w:rPr>
          <w:rFonts w:ascii="Times New Roman" w:hAnsi="Times New Roman" w:cs="Times New Roman"/>
          <w:b/>
          <w:sz w:val="28"/>
          <w:szCs w:val="28"/>
        </w:rPr>
      </w:pPr>
      <w:r w:rsidRPr="00611229">
        <w:rPr>
          <w:rFonts w:ascii="Times New Roman" w:hAnsi="Times New Roman" w:cs="Times New Roman"/>
          <w:sz w:val="28"/>
          <w:szCs w:val="28"/>
        </w:rPr>
        <w:t xml:space="preserve">Пока мы мальчишки, но лет через десять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Мы будем за Родину нашу стоять!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Мы силы накопим, и знанья накопим,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И те, кто постарше, и девочки наши, </w:t>
      </w:r>
      <w:r w:rsidRPr="00611229">
        <w:rPr>
          <w:rFonts w:ascii="Times New Roman" w:hAnsi="Times New Roman" w:cs="Times New Roman"/>
          <w:sz w:val="28"/>
          <w:szCs w:val="28"/>
        </w:rPr>
        <w:br/>
      </w:r>
      <w:r w:rsidRPr="00611229">
        <w:rPr>
          <w:rFonts w:ascii="Times New Roman" w:hAnsi="Times New Roman" w:cs="Times New Roman"/>
          <w:sz w:val="28"/>
          <w:szCs w:val="28"/>
        </w:rPr>
        <w:lastRenderedPageBreak/>
        <w:t xml:space="preserve">– Все будут дома спокойно спать. </w:t>
      </w:r>
      <w:r w:rsidRPr="00611229">
        <w:rPr>
          <w:rFonts w:ascii="Times New Roman" w:hAnsi="Times New Roman" w:cs="Times New Roman"/>
          <w:sz w:val="28"/>
          <w:szCs w:val="28"/>
        </w:rPr>
        <w:br/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Земля России – наше достоянье,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Её защита – это долг и честь.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И будет мир, как яркое сиянье,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Пока солдаты у России есть! </w:t>
      </w:r>
      <w:r w:rsidRPr="00611229">
        <w:rPr>
          <w:rFonts w:ascii="Times New Roman" w:hAnsi="Times New Roman" w:cs="Times New Roman"/>
          <w:sz w:val="28"/>
          <w:szCs w:val="28"/>
        </w:rPr>
        <w:br/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Нашей армии любимой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День рождения в феврале.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Слава ей, непобедимой,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Слава миру на Земле! </w:t>
      </w:r>
      <w:r w:rsidRPr="00611229">
        <w:rPr>
          <w:rFonts w:ascii="Times New Roman" w:hAnsi="Times New Roman" w:cs="Times New Roman"/>
          <w:sz w:val="28"/>
          <w:szCs w:val="28"/>
        </w:rPr>
        <w:br/>
      </w:r>
      <w:r w:rsidRPr="00611229">
        <w:rPr>
          <w:rFonts w:ascii="Times New Roman" w:hAnsi="Times New Roman" w:cs="Times New Roman"/>
          <w:sz w:val="28"/>
          <w:szCs w:val="28"/>
        </w:rPr>
        <w:br/>
        <w:t>Наша Армия родная</w:t>
      </w:r>
      <w:proofErr w:type="gramStart"/>
      <w:r w:rsidRPr="00611229">
        <w:rPr>
          <w:rFonts w:ascii="Times New Roman" w:hAnsi="Times New Roman" w:cs="Times New Roman"/>
          <w:sz w:val="28"/>
          <w:szCs w:val="28"/>
        </w:rPr>
        <w:t xml:space="preserve"> </w:t>
      </w:r>
      <w:r w:rsidRPr="0061122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11229">
        <w:rPr>
          <w:rFonts w:ascii="Times New Roman" w:hAnsi="Times New Roman" w:cs="Times New Roman"/>
          <w:sz w:val="28"/>
          <w:szCs w:val="28"/>
        </w:rPr>
        <w:t xml:space="preserve"> отважна, и сильна. </w:t>
      </w:r>
      <w:r w:rsidRPr="0061122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11229">
        <w:rPr>
          <w:rFonts w:ascii="Times New Roman" w:hAnsi="Times New Roman" w:cs="Times New Roman"/>
          <w:sz w:val="28"/>
          <w:szCs w:val="28"/>
        </w:rPr>
        <w:t>Никому</w:t>
      </w:r>
      <w:proofErr w:type="gramEnd"/>
      <w:r w:rsidRPr="00611229">
        <w:rPr>
          <w:rFonts w:ascii="Times New Roman" w:hAnsi="Times New Roman" w:cs="Times New Roman"/>
          <w:sz w:val="28"/>
          <w:szCs w:val="28"/>
        </w:rPr>
        <w:t xml:space="preserve"> не угрожая,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Охраняет нас она. </w:t>
      </w:r>
      <w:r w:rsidRPr="00611229">
        <w:rPr>
          <w:rFonts w:ascii="Times New Roman" w:hAnsi="Times New Roman" w:cs="Times New Roman"/>
          <w:sz w:val="28"/>
          <w:szCs w:val="28"/>
        </w:rPr>
        <w:br/>
        <w:t>Оттого мы любим с детства</w:t>
      </w:r>
      <w:proofErr w:type="gramStart"/>
      <w:r w:rsidRPr="00611229">
        <w:rPr>
          <w:rFonts w:ascii="Times New Roman" w:hAnsi="Times New Roman" w:cs="Times New Roman"/>
          <w:sz w:val="28"/>
          <w:szCs w:val="28"/>
        </w:rPr>
        <w:t xml:space="preserve"> </w:t>
      </w:r>
      <w:r w:rsidRPr="00611229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611229">
        <w:rPr>
          <w:rFonts w:ascii="Times New Roman" w:hAnsi="Times New Roman" w:cs="Times New Roman"/>
          <w:sz w:val="28"/>
          <w:szCs w:val="28"/>
        </w:rPr>
        <w:t xml:space="preserve">тот праздник в феврале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Слава Армии любимой –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Самой лучшей на земле! </w:t>
      </w:r>
      <w:r w:rsidRPr="00611229">
        <w:rPr>
          <w:rFonts w:ascii="Times New Roman" w:hAnsi="Times New Roman" w:cs="Times New Roman"/>
          <w:sz w:val="28"/>
          <w:szCs w:val="28"/>
        </w:rPr>
        <w:br/>
      </w:r>
      <w:r w:rsidRPr="00611229">
        <w:rPr>
          <w:rFonts w:ascii="Times New Roman" w:hAnsi="Times New Roman" w:cs="Times New Roman"/>
          <w:sz w:val="28"/>
          <w:szCs w:val="28"/>
        </w:rPr>
        <w:br/>
      </w:r>
      <w:r w:rsidRPr="00283B53">
        <w:rPr>
          <w:rFonts w:ascii="Times New Roman" w:hAnsi="Times New Roman" w:cs="Times New Roman"/>
          <w:b/>
          <w:i/>
          <w:iCs/>
          <w:sz w:val="28"/>
          <w:szCs w:val="28"/>
        </w:rPr>
        <w:t>Песня «Родилась ты под знаменем алым»</w:t>
      </w:r>
      <w:r w:rsidRPr="00283B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87B" w:rsidRPr="00611229" w:rsidRDefault="003E787B" w:rsidP="00D94CC5">
      <w:pPr>
        <w:rPr>
          <w:rFonts w:ascii="Times New Roman" w:hAnsi="Times New Roman" w:cs="Times New Roman"/>
          <w:sz w:val="28"/>
          <w:szCs w:val="28"/>
        </w:rPr>
      </w:pPr>
      <w:r w:rsidRPr="00611229">
        <w:rPr>
          <w:rStyle w:val="yt-ui-ellipsis-wrapper1"/>
          <w:rFonts w:ascii="Times New Roman" w:hAnsi="Times New Roman" w:cs="Times New Roman"/>
          <w:i/>
          <w:iCs/>
          <w:sz w:val="28"/>
          <w:szCs w:val="28"/>
        </w:rPr>
        <w:t xml:space="preserve">Автор текста: </w:t>
      </w:r>
      <w:proofErr w:type="spellStart"/>
      <w:r w:rsidRPr="006112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Колычев</w:t>
      </w:r>
      <w:proofErr w:type="spellEnd"/>
      <w:r w:rsidRPr="006112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О. Композитор: Александров А.</w:t>
      </w:r>
    </w:p>
    <w:p w:rsidR="003E787B" w:rsidRPr="00611229" w:rsidRDefault="003E787B" w:rsidP="00611229">
      <w:pPr>
        <w:pStyle w:val="a4"/>
        <w:jc w:val="center"/>
        <w:rPr>
          <w:sz w:val="28"/>
          <w:szCs w:val="28"/>
        </w:rPr>
      </w:pPr>
      <w:r w:rsidRPr="00611229">
        <w:rPr>
          <w:b/>
          <w:bCs/>
          <w:sz w:val="28"/>
          <w:szCs w:val="28"/>
        </w:rPr>
        <w:t>Конкурсная программа</w:t>
      </w:r>
      <w:r w:rsidRPr="00611229">
        <w:rPr>
          <w:sz w:val="28"/>
          <w:szCs w:val="28"/>
        </w:rPr>
        <w:t>.</w:t>
      </w:r>
    </w:p>
    <w:p w:rsidR="003E787B" w:rsidRPr="00611229" w:rsidRDefault="003E787B" w:rsidP="00611229">
      <w:pPr>
        <w:pStyle w:val="a4"/>
        <w:rPr>
          <w:sz w:val="28"/>
          <w:szCs w:val="28"/>
        </w:rPr>
      </w:pPr>
      <w:r w:rsidRPr="00611229">
        <w:rPr>
          <w:sz w:val="28"/>
          <w:szCs w:val="28"/>
        </w:rPr>
        <w:t>Участников чётное количество. Учёт баллов производится по занятым в конкурсе местам.</w:t>
      </w:r>
      <w:r w:rsidRPr="00611229">
        <w:rPr>
          <w:sz w:val="28"/>
          <w:szCs w:val="28"/>
        </w:rPr>
        <w:br/>
      </w:r>
      <w:r w:rsidRPr="00611229">
        <w:rPr>
          <w:b/>
          <w:bCs/>
          <w:sz w:val="28"/>
          <w:szCs w:val="28"/>
        </w:rPr>
        <w:t>Самолётостроители</w:t>
      </w:r>
      <w:r w:rsidRPr="00611229">
        <w:rPr>
          <w:sz w:val="28"/>
          <w:szCs w:val="28"/>
        </w:rPr>
        <w:t xml:space="preserve"> (конкурс-жеребьёвка). Каждому участнику выдаётся лист бумаги. По команде участники делают бумажный самолётик и бросают вперёд. Побеждает тот, чей самолёт улетел дальше, он выбирает порядковый номер своих выступлений. Затем следующий.</w:t>
      </w:r>
      <w:r w:rsidRPr="00611229">
        <w:rPr>
          <w:sz w:val="28"/>
          <w:szCs w:val="28"/>
        </w:rPr>
        <w:br/>
      </w:r>
      <w:r w:rsidRPr="00611229">
        <w:rPr>
          <w:sz w:val="28"/>
          <w:szCs w:val="28"/>
        </w:rPr>
        <w:br/>
      </w:r>
      <w:r w:rsidRPr="00611229">
        <w:rPr>
          <w:b/>
          <w:bCs/>
          <w:sz w:val="28"/>
          <w:szCs w:val="28"/>
        </w:rPr>
        <w:t>Сапёры.</w:t>
      </w:r>
      <w:r w:rsidRPr="00611229">
        <w:rPr>
          <w:sz w:val="28"/>
          <w:szCs w:val="28"/>
        </w:rPr>
        <w:t xml:space="preserve"> Участники попарно с завязанными глазами «снимают мины» (кегли), важно не уронить и набрать больше. </w:t>
      </w:r>
      <w:r w:rsidRPr="00611229">
        <w:rPr>
          <w:sz w:val="28"/>
          <w:szCs w:val="28"/>
        </w:rPr>
        <w:br/>
      </w:r>
      <w:r w:rsidRPr="00611229">
        <w:rPr>
          <w:sz w:val="28"/>
          <w:szCs w:val="28"/>
        </w:rPr>
        <w:br/>
      </w:r>
      <w:r w:rsidRPr="00611229">
        <w:rPr>
          <w:b/>
          <w:bCs/>
          <w:sz w:val="28"/>
          <w:szCs w:val="28"/>
        </w:rPr>
        <w:t>Конкурс на самого меткого гранатомётчика</w:t>
      </w:r>
      <w:r w:rsidRPr="00611229">
        <w:rPr>
          <w:sz w:val="28"/>
          <w:szCs w:val="28"/>
        </w:rPr>
        <w:t>. Задача участников – забросить в ящик, стоящий на расстоянии 7 м, кегли.</w:t>
      </w:r>
    </w:p>
    <w:p w:rsidR="003E787B" w:rsidRPr="00611229" w:rsidRDefault="003E787B" w:rsidP="00611229">
      <w:pPr>
        <w:pStyle w:val="a4"/>
        <w:rPr>
          <w:sz w:val="28"/>
          <w:szCs w:val="28"/>
        </w:rPr>
      </w:pPr>
      <w:r w:rsidRPr="00611229">
        <w:rPr>
          <w:b/>
          <w:bCs/>
          <w:sz w:val="28"/>
          <w:szCs w:val="28"/>
        </w:rPr>
        <w:t>Конкурс на скорость</w:t>
      </w:r>
      <w:r w:rsidRPr="00611229">
        <w:rPr>
          <w:sz w:val="28"/>
          <w:szCs w:val="28"/>
        </w:rPr>
        <w:t>. Участники по одному прыгают на скакалке  (количество раз в минуту)</w:t>
      </w:r>
    </w:p>
    <w:p w:rsidR="003E787B" w:rsidRPr="00611229" w:rsidRDefault="003E787B" w:rsidP="00611229">
      <w:pPr>
        <w:rPr>
          <w:rFonts w:ascii="Times New Roman" w:hAnsi="Times New Roman" w:cs="Times New Roman"/>
          <w:sz w:val="28"/>
          <w:szCs w:val="28"/>
        </w:rPr>
      </w:pPr>
      <w:r w:rsidRPr="006112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Командир.</w:t>
      </w:r>
      <w:r w:rsidRPr="00611229">
        <w:rPr>
          <w:rFonts w:ascii="Times New Roman" w:hAnsi="Times New Roman" w:cs="Times New Roman"/>
          <w:sz w:val="28"/>
          <w:szCs w:val="28"/>
        </w:rPr>
        <w:t xml:space="preserve"> Всем известны слова А. В. Суворова: "Плох тот солдат, который не мечтает стать генералом". А что за генерал без командного голоса? Участники по очереди выступают в роли командира воинского подразделения: с помощью команд привести отряд участников в нужное место (чем меньше команд, тем лучше). </w:t>
      </w:r>
    </w:p>
    <w:p w:rsidR="003E787B" w:rsidRPr="00611229" w:rsidRDefault="003E787B" w:rsidP="00611229">
      <w:pPr>
        <w:rPr>
          <w:rFonts w:ascii="Times New Roman" w:hAnsi="Times New Roman" w:cs="Times New Roman"/>
          <w:sz w:val="28"/>
          <w:szCs w:val="28"/>
        </w:rPr>
      </w:pPr>
      <w:r w:rsidRPr="00611229">
        <w:rPr>
          <w:rFonts w:ascii="Times New Roman" w:hAnsi="Times New Roman" w:cs="Times New Roman"/>
          <w:b/>
          <w:bCs/>
          <w:sz w:val="28"/>
          <w:szCs w:val="28"/>
        </w:rPr>
        <w:t>Разборка, сборка автомата</w:t>
      </w:r>
      <w:r w:rsidRPr="00611229">
        <w:rPr>
          <w:rFonts w:ascii="Times New Roman" w:hAnsi="Times New Roman" w:cs="Times New Roman"/>
          <w:sz w:val="28"/>
          <w:szCs w:val="28"/>
        </w:rPr>
        <w:t xml:space="preserve"> на время. Каждая ошибка прибавляет 5 секунд.</w:t>
      </w:r>
      <w:r w:rsidRPr="00611229">
        <w:rPr>
          <w:rFonts w:ascii="Times New Roman" w:hAnsi="Times New Roman" w:cs="Times New Roman"/>
          <w:sz w:val="28"/>
          <w:szCs w:val="28"/>
        </w:rPr>
        <w:br/>
      </w:r>
      <w:r w:rsidRPr="00611229">
        <w:rPr>
          <w:rFonts w:ascii="Times New Roman" w:hAnsi="Times New Roman" w:cs="Times New Roman"/>
          <w:b/>
          <w:bCs/>
          <w:sz w:val="28"/>
          <w:szCs w:val="28"/>
        </w:rPr>
        <w:t>Стрельба</w:t>
      </w:r>
      <w:r w:rsidRPr="00611229">
        <w:rPr>
          <w:rFonts w:ascii="Times New Roman" w:hAnsi="Times New Roman" w:cs="Times New Roman"/>
          <w:sz w:val="28"/>
          <w:szCs w:val="28"/>
        </w:rPr>
        <w:t xml:space="preserve"> из пневматической винтовки по кубикам</w:t>
      </w:r>
      <w:r w:rsidRPr="00611229">
        <w:rPr>
          <w:rFonts w:ascii="Times New Roman" w:hAnsi="Times New Roman" w:cs="Times New Roman"/>
          <w:sz w:val="28"/>
          <w:szCs w:val="28"/>
        </w:rPr>
        <w:br/>
      </w:r>
      <w:r w:rsidRPr="00611229">
        <w:rPr>
          <w:rFonts w:ascii="Times New Roman" w:hAnsi="Times New Roman" w:cs="Times New Roman"/>
          <w:b/>
          <w:bCs/>
          <w:sz w:val="28"/>
          <w:szCs w:val="28"/>
        </w:rPr>
        <w:t>Викторина.</w:t>
      </w:r>
      <w:r w:rsidRPr="00611229">
        <w:rPr>
          <w:rFonts w:ascii="Times New Roman" w:hAnsi="Times New Roman" w:cs="Times New Roman"/>
          <w:sz w:val="28"/>
          <w:szCs w:val="28"/>
        </w:rPr>
        <w:t xml:space="preserve">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1. Назовите воинские звания (по очереди).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2. Назовите имена русских полководцев и военачальников, с которыми связаны победы русского оружия (по очереди).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3. Назовите виды холодного оружия. </w:t>
      </w:r>
      <w:r w:rsidRPr="00611229">
        <w:rPr>
          <w:rFonts w:ascii="Times New Roman" w:hAnsi="Times New Roman" w:cs="Times New Roman"/>
          <w:sz w:val="28"/>
          <w:szCs w:val="28"/>
        </w:rPr>
        <w:br/>
        <w:t>4. Назовите виды огнестрельного оружия</w:t>
      </w:r>
      <w:r w:rsidRPr="00611229">
        <w:rPr>
          <w:rFonts w:ascii="Times New Roman" w:hAnsi="Times New Roman" w:cs="Times New Roman"/>
          <w:sz w:val="28"/>
          <w:szCs w:val="28"/>
        </w:rPr>
        <w:br/>
        <w:t>5. Назовите типы боевой техники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6. Назовите города-герои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7. Назовите имя героя Великой Отечественной и подвиг им совершенный. </w:t>
      </w:r>
      <w:r w:rsidRPr="00611229">
        <w:rPr>
          <w:rFonts w:ascii="Times New Roman" w:hAnsi="Times New Roman" w:cs="Times New Roman"/>
          <w:sz w:val="28"/>
          <w:szCs w:val="28"/>
        </w:rPr>
        <w:br/>
        <w:t xml:space="preserve">8. Назовите выдающихся конструкторов и что они создали </w:t>
      </w:r>
      <w:r w:rsidRPr="00611229">
        <w:rPr>
          <w:rFonts w:ascii="Times New Roman" w:hAnsi="Times New Roman" w:cs="Times New Roman"/>
          <w:sz w:val="28"/>
          <w:szCs w:val="28"/>
        </w:rPr>
        <w:br/>
      </w:r>
    </w:p>
    <w:p w:rsidR="003E787B" w:rsidRPr="00611229" w:rsidRDefault="003E787B" w:rsidP="00611229">
      <w:pPr>
        <w:rPr>
          <w:rFonts w:ascii="Times New Roman" w:hAnsi="Times New Roman" w:cs="Times New Roman"/>
          <w:sz w:val="28"/>
          <w:szCs w:val="28"/>
        </w:rPr>
      </w:pPr>
    </w:p>
    <w:p w:rsidR="003E787B" w:rsidRPr="000E7F41" w:rsidRDefault="003E787B" w:rsidP="00D94CC5">
      <w:pPr>
        <w:rPr>
          <w:rFonts w:ascii="Times New Roman" w:hAnsi="Times New Roman" w:cs="Times New Roman"/>
          <w:sz w:val="24"/>
          <w:szCs w:val="24"/>
        </w:rPr>
      </w:pPr>
      <w:r w:rsidRPr="000E7F41">
        <w:rPr>
          <w:rFonts w:ascii="Times New Roman" w:hAnsi="Times New Roman" w:cs="Times New Roman"/>
          <w:sz w:val="24"/>
          <w:szCs w:val="24"/>
        </w:rPr>
        <w:br/>
      </w:r>
    </w:p>
    <w:p w:rsidR="003E787B" w:rsidRDefault="003E787B" w:rsidP="00D94CC5">
      <w:pPr>
        <w:rPr>
          <w:rFonts w:ascii="Times New Roman" w:hAnsi="Times New Roman" w:cs="Times New Roman"/>
          <w:sz w:val="24"/>
          <w:szCs w:val="24"/>
        </w:rPr>
      </w:pPr>
    </w:p>
    <w:p w:rsidR="003E787B" w:rsidRDefault="003E787B" w:rsidP="00611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87B" w:rsidRDefault="003E787B" w:rsidP="00611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87B" w:rsidRDefault="003E787B" w:rsidP="00611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87B" w:rsidRDefault="003E787B" w:rsidP="00611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87B" w:rsidRDefault="003E787B" w:rsidP="00611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87B" w:rsidRDefault="003E787B" w:rsidP="00611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87B" w:rsidRDefault="003E787B" w:rsidP="00611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87B" w:rsidRDefault="003E787B" w:rsidP="00611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87B" w:rsidRDefault="003E787B" w:rsidP="00611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87B" w:rsidRDefault="003E787B" w:rsidP="00611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87B" w:rsidRPr="00611229" w:rsidRDefault="003E787B" w:rsidP="006112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22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 и источников:</w:t>
      </w:r>
    </w:p>
    <w:p w:rsidR="003E787B" w:rsidRPr="00611229" w:rsidRDefault="003E787B" w:rsidP="00611229">
      <w:pPr>
        <w:rPr>
          <w:rFonts w:ascii="Times New Roman" w:hAnsi="Times New Roman" w:cs="Times New Roman"/>
          <w:sz w:val="28"/>
          <w:szCs w:val="28"/>
        </w:rPr>
      </w:pPr>
      <w:r w:rsidRPr="00611229">
        <w:rPr>
          <w:rFonts w:ascii="Times New Roman" w:hAnsi="Times New Roman" w:cs="Times New Roman"/>
          <w:sz w:val="28"/>
          <w:szCs w:val="28"/>
        </w:rPr>
        <w:t>1. Внеклассные мероприятия: 5 – 11 классы</w:t>
      </w:r>
      <w:proofErr w:type="gramStart"/>
      <w:r w:rsidRPr="00611229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611229">
        <w:rPr>
          <w:rFonts w:ascii="Times New Roman" w:hAnsi="Times New Roman" w:cs="Times New Roman"/>
          <w:sz w:val="28"/>
          <w:szCs w:val="28"/>
        </w:rPr>
        <w:t xml:space="preserve">вт. – сост.: Е.В.Савченко, </w:t>
      </w:r>
      <w:proofErr w:type="spellStart"/>
      <w:r w:rsidRPr="00611229">
        <w:rPr>
          <w:rFonts w:ascii="Times New Roman" w:hAnsi="Times New Roman" w:cs="Times New Roman"/>
          <w:sz w:val="28"/>
          <w:szCs w:val="28"/>
        </w:rPr>
        <w:t>О.Е.Жиренко</w:t>
      </w:r>
      <w:proofErr w:type="spellEnd"/>
      <w:r w:rsidRPr="00611229">
        <w:rPr>
          <w:rFonts w:ascii="Times New Roman" w:hAnsi="Times New Roman" w:cs="Times New Roman"/>
          <w:sz w:val="28"/>
          <w:szCs w:val="28"/>
        </w:rPr>
        <w:t>, С.И.Лобачёва. – М.:ВАКО, 2007.</w:t>
      </w:r>
    </w:p>
    <w:p w:rsidR="003E787B" w:rsidRPr="00611229" w:rsidRDefault="003E787B" w:rsidP="00611229">
      <w:pPr>
        <w:rPr>
          <w:rFonts w:ascii="Times New Roman" w:hAnsi="Times New Roman" w:cs="Times New Roman"/>
          <w:sz w:val="28"/>
          <w:szCs w:val="28"/>
        </w:rPr>
      </w:pPr>
      <w:r w:rsidRPr="00611229">
        <w:rPr>
          <w:rFonts w:ascii="Times New Roman" w:hAnsi="Times New Roman" w:cs="Times New Roman"/>
          <w:sz w:val="28"/>
          <w:szCs w:val="28"/>
        </w:rPr>
        <w:t>2.Праздники в начальной школе. Авт. /сост.: С.В.Савинова. – Волгоград, «Учитель», 2002.</w:t>
      </w:r>
    </w:p>
    <w:p w:rsidR="003E787B" w:rsidRPr="00611229" w:rsidRDefault="003E787B" w:rsidP="00611229">
      <w:pPr>
        <w:rPr>
          <w:rFonts w:ascii="Times New Roman" w:hAnsi="Times New Roman" w:cs="Times New Roman"/>
          <w:sz w:val="28"/>
          <w:szCs w:val="28"/>
        </w:rPr>
      </w:pPr>
      <w:r w:rsidRPr="00611229">
        <w:rPr>
          <w:rFonts w:ascii="Times New Roman" w:hAnsi="Times New Roman" w:cs="Times New Roman"/>
          <w:sz w:val="28"/>
          <w:szCs w:val="28"/>
        </w:rPr>
        <w:t xml:space="preserve">3. Внеклассные мероприятия: 2 класс/. Авт. – сост.: Л.Н. Яровая, О.Е. </w:t>
      </w:r>
      <w:proofErr w:type="spellStart"/>
      <w:r w:rsidRPr="00611229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611229">
        <w:rPr>
          <w:rFonts w:ascii="Times New Roman" w:hAnsi="Times New Roman" w:cs="Times New Roman"/>
          <w:sz w:val="28"/>
          <w:szCs w:val="28"/>
        </w:rPr>
        <w:t xml:space="preserve">, Л.П. </w:t>
      </w:r>
      <w:proofErr w:type="spellStart"/>
      <w:r w:rsidRPr="00611229"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 w:rsidRPr="00611229">
        <w:rPr>
          <w:rFonts w:ascii="Times New Roman" w:hAnsi="Times New Roman" w:cs="Times New Roman"/>
          <w:sz w:val="28"/>
          <w:szCs w:val="28"/>
        </w:rPr>
        <w:t>, Л.Н.Обухова. – М.:ВАКО, 2005</w:t>
      </w:r>
    </w:p>
    <w:p w:rsidR="003E787B" w:rsidRPr="00611229" w:rsidRDefault="003E787B" w:rsidP="00611229">
      <w:pPr>
        <w:spacing w:before="281" w:after="281"/>
        <w:rPr>
          <w:rFonts w:ascii="Times New Roman" w:hAnsi="Times New Roman" w:cs="Times New Roman"/>
          <w:sz w:val="28"/>
          <w:szCs w:val="28"/>
        </w:rPr>
      </w:pPr>
      <w:r w:rsidRPr="00611229">
        <w:rPr>
          <w:rFonts w:ascii="Times New Roman" w:hAnsi="Times New Roman" w:cs="Times New Roman"/>
          <w:sz w:val="28"/>
          <w:szCs w:val="28"/>
        </w:rPr>
        <w:t>4. 30 детских утренников для начальной школы. /</w:t>
      </w:r>
      <w:proofErr w:type="spellStart"/>
      <w:r w:rsidRPr="00611229">
        <w:rPr>
          <w:rFonts w:ascii="Times New Roman" w:hAnsi="Times New Roman" w:cs="Times New Roman"/>
          <w:sz w:val="28"/>
          <w:szCs w:val="28"/>
        </w:rPr>
        <w:t>Авт.-</w:t>
      </w:r>
      <w:proofErr w:type="gramStart"/>
      <w:r w:rsidRPr="00611229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proofErr w:type="gramEnd"/>
      <w:r w:rsidRPr="00611229">
        <w:rPr>
          <w:rFonts w:ascii="Times New Roman" w:hAnsi="Times New Roman" w:cs="Times New Roman"/>
          <w:sz w:val="28"/>
          <w:szCs w:val="28"/>
        </w:rPr>
        <w:t xml:space="preserve">  М.М..Давыдова – М.: «АКВАРИУМ ЛТД»,2001.</w:t>
      </w:r>
    </w:p>
    <w:p w:rsidR="003E787B" w:rsidRPr="00611229" w:rsidRDefault="003E787B" w:rsidP="00D94CC5">
      <w:pPr>
        <w:rPr>
          <w:rFonts w:ascii="Times New Roman" w:hAnsi="Times New Roman" w:cs="Times New Roman"/>
          <w:sz w:val="28"/>
          <w:szCs w:val="28"/>
        </w:rPr>
      </w:pPr>
      <w:r w:rsidRPr="00611229">
        <w:rPr>
          <w:rFonts w:ascii="Times New Roman" w:hAnsi="Times New Roman" w:cs="Times New Roman"/>
          <w:sz w:val="28"/>
          <w:szCs w:val="28"/>
        </w:rPr>
        <w:t xml:space="preserve">5. </w:t>
      </w:r>
      <w:hyperlink r:id="rId4" w:history="1">
        <w:r w:rsidRPr="00611229">
          <w:rPr>
            <w:rStyle w:val="a3"/>
            <w:rFonts w:ascii="Times New Roman" w:hAnsi="Times New Roman" w:cs="Times New Roman"/>
            <w:sz w:val="28"/>
            <w:szCs w:val="28"/>
          </w:rPr>
          <w:t>http://nsportal.ru/nachalnaya-shkola/vospitatelnaya-rabota/den-zashchitnikov-otechestva-1</w:t>
        </w:r>
      </w:hyperlink>
    </w:p>
    <w:p w:rsidR="00283B53" w:rsidRPr="00611229" w:rsidRDefault="003E787B" w:rsidP="00283B53">
      <w:pPr>
        <w:rPr>
          <w:rFonts w:ascii="Times New Roman" w:hAnsi="Times New Roman" w:cs="Times New Roman"/>
          <w:sz w:val="28"/>
          <w:szCs w:val="28"/>
        </w:rPr>
      </w:pPr>
      <w:r w:rsidRPr="00611229">
        <w:rPr>
          <w:rFonts w:ascii="Times New Roman" w:hAnsi="Times New Roman" w:cs="Times New Roman"/>
          <w:sz w:val="28"/>
          <w:szCs w:val="28"/>
        </w:rPr>
        <w:t xml:space="preserve">6. </w:t>
      </w:r>
      <w:hyperlink r:id="rId5" w:history="1">
        <w:r w:rsidR="00283B53" w:rsidRPr="00611229">
          <w:rPr>
            <w:rStyle w:val="a3"/>
            <w:rFonts w:ascii="Times New Roman" w:hAnsi="Times New Roman" w:cs="Times New Roman"/>
            <w:sz w:val="28"/>
            <w:szCs w:val="28"/>
          </w:rPr>
          <w:t>http://www.prodlenka.org/stcenarii-k-23-fevralia/sluzhit-rossii-suzhdeno-tebe-i-mne-den-zashchitnika-otechestva.html</w:t>
        </w:r>
      </w:hyperlink>
    </w:p>
    <w:p w:rsidR="00283B53" w:rsidRPr="00611229" w:rsidRDefault="00283B53" w:rsidP="00283B53">
      <w:pPr>
        <w:rPr>
          <w:rFonts w:ascii="Times New Roman" w:hAnsi="Times New Roman" w:cs="Times New Roman"/>
          <w:sz w:val="28"/>
          <w:szCs w:val="28"/>
        </w:rPr>
      </w:pPr>
    </w:p>
    <w:p w:rsidR="003E787B" w:rsidRPr="00611229" w:rsidRDefault="003E787B" w:rsidP="00D94CC5">
      <w:pPr>
        <w:rPr>
          <w:rFonts w:ascii="Times New Roman" w:hAnsi="Times New Roman" w:cs="Times New Roman"/>
          <w:sz w:val="28"/>
          <w:szCs w:val="28"/>
        </w:rPr>
      </w:pPr>
    </w:p>
    <w:p w:rsidR="003E787B" w:rsidRDefault="003E787B" w:rsidP="00D94CC5">
      <w:pPr>
        <w:rPr>
          <w:rFonts w:ascii="Times New Roman" w:hAnsi="Times New Roman" w:cs="Times New Roman"/>
          <w:sz w:val="24"/>
          <w:szCs w:val="24"/>
        </w:rPr>
      </w:pPr>
    </w:p>
    <w:p w:rsidR="003E787B" w:rsidRPr="006C5A97" w:rsidRDefault="003E787B" w:rsidP="00D94CC5">
      <w:pPr>
        <w:rPr>
          <w:rFonts w:ascii="Times New Roman" w:hAnsi="Times New Roman" w:cs="Times New Roman"/>
          <w:sz w:val="24"/>
          <w:szCs w:val="24"/>
        </w:rPr>
      </w:pPr>
    </w:p>
    <w:p w:rsidR="003E787B" w:rsidRDefault="003E787B" w:rsidP="00292757">
      <w:pPr>
        <w:pStyle w:val="a4"/>
        <w:jc w:val="center"/>
      </w:pPr>
      <w:r w:rsidRPr="006C5A97">
        <w:br/>
      </w:r>
    </w:p>
    <w:p w:rsidR="003E787B" w:rsidRDefault="003E787B">
      <w:pPr>
        <w:rPr>
          <w:rFonts w:ascii="Times New Roman" w:hAnsi="Times New Roman" w:cs="Times New Roman"/>
          <w:sz w:val="24"/>
          <w:szCs w:val="24"/>
        </w:rPr>
      </w:pPr>
    </w:p>
    <w:p w:rsidR="003E787B" w:rsidRDefault="003E787B">
      <w:pPr>
        <w:rPr>
          <w:rFonts w:ascii="Times New Roman" w:hAnsi="Times New Roman" w:cs="Times New Roman"/>
          <w:sz w:val="24"/>
          <w:szCs w:val="24"/>
        </w:rPr>
      </w:pPr>
    </w:p>
    <w:p w:rsidR="003E787B" w:rsidRDefault="003E787B">
      <w:pPr>
        <w:rPr>
          <w:rFonts w:ascii="Times New Roman" w:hAnsi="Times New Roman" w:cs="Times New Roman"/>
          <w:sz w:val="24"/>
          <w:szCs w:val="24"/>
        </w:rPr>
      </w:pPr>
    </w:p>
    <w:p w:rsidR="003E787B" w:rsidRDefault="003E787B">
      <w:pPr>
        <w:rPr>
          <w:rFonts w:ascii="Times New Roman" w:hAnsi="Times New Roman" w:cs="Times New Roman"/>
          <w:sz w:val="24"/>
          <w:szCs w:val="24"/>
        </w:rPr>
      </w:pPr>
    </w:p>
    <w:p w:rsidR="003E787B" w:rsidRDefault="003E787B">
      <w:pPr>
        <w:rPr>
          <w:rFonts w:ascii="Times New Roman" w:hAnsi="Times New Roman" w:cs="Times New Roman"/>
          <w:sz w:val="24"/>
          <w:szCs w:val="24"/>
        </w:rPr>
      </w:pPr>
    </w:p>
    <w:p w:rsidR="003E787B" w:rsidRDefault="003E787B">
      <w:pPr>
        <w:rPr>
          <w:rFonts w:ascii="Times New Roman" w:hAnsi="Times New Roman" w:cs="Times New Roman"/>
          <w:sz w:val="24"/>
          <w:szCs w:val="24"/>
        </w:rPr>
      </w:pPr>
    </w:p>
    <w:p w:rsidR="003E787B" w:rsidRDefault="003E787B">
      <w:pPr>
        <w:rPr>
          <w:rFonts w:ascii="Times New Roman" w:hAnsi="Times New Roman" w:cs="Times New Roman"/>
          <w:sz w:val="24"/>
          <w:szCs w:val="24"/>
        </w:rPr>
      </w:pPr>
    </w:p>
    <w:p w:rsidR="003E787B" w:rsidRDefault="003E78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E787B">
        <w:tc>
          <w:tcPr>
            <w:tcW w:w="4785" w:type="dxa"/>
          </w:tcPr>
          <w:p w:rsidR="003E787B" w:rsidRPr="008C78F8" w:rsidRDefault="003E787B" w:rsidP="008C7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Пусть вороны гибель вещали</w:t>
            </w:r>
            <w:proofErr w:type="gramStart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кони топтали жнивье,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Мужскими считались вещами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Кольчуга, седло и копье.</w:t>
            </w:r>
          </w:p>
          <w:p w:rsidR="003E787B" w:rsidRPr="008C78F8" w:rsidRDefault="003E787B" w:rsidP="008C7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время военной кручины</w:t>
            </w:r>
            <w:proofErr w:type="gramStart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полях, в ковылях, на снегу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Мужчины, Мужчины, Мужчины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Пути заступали врагу.</w:t>
            </w:r>
          </w:p>
          <w:p w:rsidR="003E787B" w:rsidRPr="008C78F8" w:rsidRDefault="003E787B" w:rsidP="008C7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Пусть жены в ночи голосили</w:t>
            </w:r>
            <w:proofErr w:type="gramStart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пролитой крови не счесть,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Мужской принадлежностью были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Мужская отвага и честь.</w:t>
            </w:r>
          </w:p>
          <w:p w:rsidR="003E787B" w:rsidRPr="008C78F8" w:rsidRDefault="003E787B" w:rsidP="008C7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Таится лицо под </w:t>
            </w:r>
            <w:proofErr w:type="gramStart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личиной</w:t>
            </w:r>
            <w:proofErr w:type="gramEnd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 глаз пистолета свинцов.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Мужчины, Мужчины, Мужчины</w:t>
            </w:r>
            <w:proofErr w:type="gramStart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барьеру вели </w:t>
            </w:r>
            <w:proofErr w:type="spellStart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подлецов</w:t>
            </w:r>
            <w:proofErr w:type="spellEnd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787B" w:rsidRPr="008C78F8" w:rsidRDefault="003E787B" w:rsidP="008C7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если звезда не светила</w:t>
            </w:r>
            <w:proofErr w:type="gramStart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решкой ложилась судьба,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Мужским достоянием было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Короткое слово — борьба.</w:t>
            </w:r>
          </w:p>
          <w:p w:rsidR="003E787B" w:rsidRPr="008C78F8" w:rsidRDefault="003E787B" w:rsidP="008C7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Пусть небо черно, как овчина,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проблеска нету вдали,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Мужчины, Мужчины, Мужчины</w:t>
            </w:r>
            <w:proofErr w:type="gramStart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остроги сибирские шли.</w:t>
            </w:r>
          </w:p>
          <w:p w:rsidR="003E787B" w:rsidRPr="008C78F8" w:rsidRDefault="003E787B" w:rsidP="008C7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слухам нелепым не верю,—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Мужчины теперь, говорят,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присутствии сильных немеют,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присутствии женщин сидят.</w:t>
            </w:r>
          </w:p>
          <w:p w:rsidR="003E787B" w:rsidRPr="008C78F8" w:rsidRDefault="003E787B" w:rsidP="008C7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сердце щемит без причины,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сила ушла из плеча.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Мужчины, Мужчины, Мужчины,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 помните тяжесть меча?</w:t>
            </w:r>
          </w:p>
          <w:p w:rsidR="003E787B" w:rsidRPr="008C78F8" w:rsidRDefault="003E787B" w:rsidP="008C7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Врага, показавшего спину,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Стрелы и копья острие,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Мужчины, Мужчины, Мужчины,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 помните званье свое?</w:t>
            </w:r>
          </w:p>
          <w:p w:rsidR="003E787B" w:rsidRPr="008C78F8" w:rsidRDefault="003E787B" w:rsidP="008C7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женщина — женщиной будет: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мать, и сестра, и жена,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Уложит она, и разбудит,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даст на дорогу вина.</w:t>
            </w:r>
          </w:p>
          <w:p w:rsidR="003E787B" w:rsidRPr="008C78F8" w:rsidRDefault="003E787B" w:rsidP="008C7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 и мужа и сына,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Обнимет на самом краю...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Мужчины, Мужчины, Мужчины,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 слышите песню мою?</w:t>
            </w:r>
          </w:p>
        </w:tc>
        <w:tc>
          <w:tcPr>
            <w:tcW w:w="4786" w:type="dxa"/>
          </w:tcPr>
          <w:p w:rsidR="003E787B" w:rsidRPr="008C78F8" w:rsidRDefault="003E787B" w:rsidP="008C7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Пусть вороны гибель вещали</w:t>
            </w:r>
            <w:proofErr w:type="gramStart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кони топтали жнивье,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Мужскими считались вещами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Кольчуга, седло и копье.</w:t>
            </w:r>
          </w:p>
          <w:p w:rsidR="003E787B" w:rsidRPr="008C78F8" w:rsidRDefault="003E787B" w:rsidP="008C7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время военной кручины</w:t>
            </w:r>
            <w:proofErr w:type="gramStart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полях, в ковылях, на снегу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Мужчины, Мужчины, Мужчины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Пути заступали врагу.</w:t>
            </w:r>
          </w:p>
          <w:p w:rsidR="003E787B" w:rsidRPr="008C78F8" w:rsidRDefault="003E787B" w:rsidP="008C7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Пусть жены в ночи голосили</w:t>
            </w:r>
            <w:proofErr w:type="gramStart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пролитой крови не счесть,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Мужской принадлежностью были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Мужская отвага и честь.</w:t>
            </w:r>
          </w:p>
          <w:p w:rsidR="003E787B" w:rsidRPr="008C78F8" w:rsidRDefault="003E787B" w:rsidP="008C7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Таится лицо под </w:t>
            </w:r>
            <w:proofErr w:type="gramStart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личиной</w:t>
            </w:r>
            <w:proofErr w:type="gramEnd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 глаз пистолета свинцов.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Мужчины, Мужчины, Мужчины</w:t>
            </w:r>
            <w:proofErr w:type="gramStart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барьеру вели </w:t>
            </w:r>
            <w:proofErr w:type="spellStart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подлецов</w:t>
            </w:r>
            <w:proofErr w:type="spellEnd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787B" w:rsidRPr="008C78F8" w:rsidRDefault="003E787B" w:rsidP="008C7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если звезда не светила</w:t>
            </w:r>
            <w:proofErr w:type="gramStart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решкой ложилась судьба,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Мужским достоянием было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Короткое слово — борьба.</w:t>
            </w:r>
          </w:p>
          <w:p w:rsidR="003E787B" w:rsidRPr="008C78F8" w:rsidRDefault="003E787B" w:rsidP="008C7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Пусть небо черно, как овчина,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проблеска нету вдали,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Мужчины, Мужчины, Мужчины</w:t>
            </w:r>
            <w:proofErr w:type="gramStart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остроги сибирские шли.</w:t>
            </w:r>
          </w:p>
          <w:p w:rsidR="003E787B" w:rsidRPr="008C78F8" w:rsidRDefault="003E787B" w:rsidP="008C7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слухам нелепым не верю,—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Мужчины теперь, говорят,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присутствии сильных немеют,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присутствии женщин сидят.</w:t>
            </w:r>
          </w:p>
          <w:p w:rsidR="003E787B" w:rsidRPr="008C78F8" w:rsidRDefault="003E787B" w:rsidP="008C7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сердце щемит без причины,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сила ушла из плеча.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Мужчины, Мужчины, Мужчины,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 помните тяжесть меча?</w:t>
            </w:r>
          </w:p>
          <w:p w:rsidR="003E787B" w:rsidRPr="008C78F8" w:rsidRDefault="003E787B" w:rsidP="008C7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Врага, показавшего спину,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Стрелы и копья острие,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Мужчины, Мужчины, Мужчины,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 помните званье свое?</w:t>
            </w:r>
          </w:p>
          <w:p w:rsidR="003E787B" w:rsidRPr="008C78F8" w:rsidRDefault="003E787B" w:rsidP="008C7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женщина — женщиной будет: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мать, и сестра, и жена,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Уложит она, и разбудит,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даст на дорогу вина.</w:t>
            </w:r>
          </w:p>
          <w:p w:rsidR="003E787B" w:rsidRPr="008C78F8" w:rsidRDefault="003E787B" w:rsidP="008C78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 и мужа и сына,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Обнимет на самом краю...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Мужчины, Мужчины, Мужчины,</w:t>
            </w:r>
            <w:r w:rsidRPr="008C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 слышите песню мою?</w:t>
            </w:r>
          </w:p>
        </w:tc>
      </w:tr>
    </w:tbl>
    <w:p w:rsidR="003E787B" w:rsidRDefault="003E787B" w:rsidP="00126175">
      <w:pPr>
        <w:spacing w:before="100" w:beforeAutospacing="1" w:after="100" w:afterAutospacing="1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E787B">
        <w:tc>
          <w:tcPr>
            <w:tcW w:w="4785" w:type="dxa"/>
          </w:tcPr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 тобою шумят, как знамена,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наших великих побед.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Солнцем славных боев </w:t>
            </w:r>
            <w:proofErr w:type="gramStart"/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озаренный</w:t>
            </w:r>
            <w:proofErr w:type="gramEnd"/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твой путь в наших песнях воспет.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Несокрушимая и легендарная,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боях познавшая радость побед,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Тебе, любимая, родная армия,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Шлет наша Родина песню-привет,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Шлет наша Родина песню-привет!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Родилась ты под знаменем алым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восемнадцатом грозном году.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врагов ты всегда побеждала,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Победила фашистов орду.</w:t>
            </w:r>
          </w:p>
          <w:p w:rsidR="003E787B" w:rsidRPr="008C78F8" w:rsidRDefault="003E787B" w:rsidP="008C78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Над тобою шумят, как знамена,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наших великих побед.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Солнцем славных боев </w:t>
            </w:r>
            <w:proofErr w:type="gramStart"/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озаренный</w:t>
            </w:r>
            <w:proofErr w:type="gramEnd"/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твой путь в наших песнях воспет.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Несокрушимая и легендарная,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боях познавшая радость побед,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Тебе, любимая, родная армия,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Шлет наша Родина песню-привет,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Шлет наша Родина песню-привет!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Родилась ты под знаменем алым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восемнадцатом грозном году.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врагов ты всегда побеждала,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Победила фашистов орду.</w:t>
            </w:r>
          </w:p>
          <w:p w:rsidR="003E787B" w:rsidRDefault="003E787B" w:rsidP="008C78F8">
            <w:pPr>
              <w:spacing w:before="100" w:beforeAutospacing="1" w:after="100" w:afterAutospacing="1" w:line="240" w:lineRule="auto"/>
            </w:pPr>
          </w:p>
        </w:tc>
      </w:tr>
      <w:tr w:rsidR="003E787B">
        <w:tc>
          <w:tcPr>
            <w:tcW w:w="4785" w:type="dxa"/>
          </w:tcPr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Над тобою шумят, как знамена,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наших великих побед.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Солнцем славных боев </w:t>
            </w:r>
            <w:proofErr w:type="gramStart"/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озаренный</w:t>
            </w:r>
            <w:proofErr w:type="gramEnd"/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твой путь в наших песнях воспет.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Несокрушимая и легендарная,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боях познавшая радость побед,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Тебе, любимая, родная армия,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Шлет наша Родина песню-привет,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Шлет наша Родина песню-привет!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Родилась ты под знаменем алым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восемнадцатом грозном году.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врагов ты всегда побеждала,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Победила фашистов орду.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Над тобою шумят, как знамена,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наших великих побед.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Солнцем славных боев </w:t>
            </w:r>
            <w:proofErr w:type="gramStart"/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озаренный</w:t>
            </w:r>
            <w:proofErr w:type="gramEnd"/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твой путь в наших песнях воспет.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Несокрушимая и легендарная,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боях познавшая радость побед,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Тебе, любимая, родная армия,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Шлет наша Родина песню-привет,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Шлет наша Родина песню-привет!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Родилась ты под знаменем алым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восемнадцатом грозном году.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врагов ты всегда побеждала,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Победила фашистов орду.</w:t>
            </w:r>
          </w:p>
          <w:p w:rsidR="003E787B" w:rsidRDefault="003E787B" w:rsidP="008C78F8">
            <w:pPr>
              <w:spacing w:before="100" w:beforeAutospacing="1" w:after="100" w:afterAutospacing="1" w:line="240" w:lineRule="auto"/>
            </w:pPr>
          </w:p>
        </w:tc>
      </w:tr>
      <w:tr w:rsidR="003E787B">
        <w:tc>
          <w:tcPr>
            <w:tcW w:w="4785" w:type="dxa"/>
          </w:tcPr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Над тобою шумят, как знамена,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наших великих побед.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Солнцем славных боев </w:t>
            </w:r>
            <w:proofErr w:type="gramStart"/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озаренный</w:t>
            </w:r>
            <w:proofErr w:type="gramEnd"/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твой путь в наших песнях воспет.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Несокрушимая и легендарная,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боях познавшая радость побед,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Тебе, любимая, родная армия,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Шлет наша Родина песню-привет,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Шлет наша Родина песню-привет!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Родилась ты под знаменем алым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восемнадцатом грозном году.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врагов ты всегда побеждала,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Победила фашистов орду.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Над тобою шумят, как знамена,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наших великих побед.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Солнцем славных боев </w:t>
            </w:r>
            <w:proofErr w:type="gramStart"/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озаренный</w:t>
            </w:r>
            <w:proofErr w:type="gramEnd"/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твой путь в наших песнях воспет.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Несокрушимая и легендарная,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боях познавшая радость побед,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Тебе, любимая, родная армия,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Шлет наша Родина песню-привет,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Шлет наша Родина песню-привет!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Родилась ты под знаменем алым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восемнадцатом грозном году.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врагов ты всегда побеждала,</w:t>
            </w:r>
          </w:p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Победила фашистов орду.</w:t>
            </w:r>
          </w:p>
          <w:p w:rsidR="003E787B" w:rsidRDefault="003E787B" w:rsidP="008C78F8">
            <w:pPr>
              <w:spacing w:before="100" w:beforeAutospacing="1" w:after="100" w:afterAutospacing="1" w:line="240" w:lineRule="auto"/>
            </w:pPr>
          </w:p>
        </w:tc>
      </w:tr>
      <w:tr w:rsidR="003E787B">
        <w:tc>
          <w:tcPr>
            <w:tcW w:w="4785" w:type="dxa"/>
          </w:tcPr>
          <w:p w:rsidR="003E787B" w:rsidRPr="008C78F8" w:rsidRDefault="003E787B" w:rsidP="008C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787B" w:rsidRDefault="003E787B" w:rsidP="008C78F8">
            <w:pPr>
              <w:spacing w:before="100" w:beforeAutospacing="1" w:after="100" w:afterAutospacing="1" w:line="240" w:lineRule="auto"/>
            </w:pPr>
          </w:p>
        </w:tc>
      </w:tr>
    </w:tbl>
    <w:p w:rsidR="003E787B" w:rsidRPr="006C5A97" w:rsidRDefault="003E787B" w:rsidP="00126175">
      <w:pPr>
        <w:spacing w:before="100" w:beforeAutospacing="1" w:after="100" w:afterAutospacing="1" w:line="240" w:lineRule="auto"/>
      </w:pPr>
    </w:p>
    <w:sectPr w:rsidR="003E787B" w:rsidRPr="006C5A97" w:rsidSect="005A2EA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4B4"/>
    <w:rsid w:val="00052C7A"/>
    <w:rsid w:val="000E7F41"/>
    <w:rsid w:val="000F20EC"/>
    <w:rsid w:val="00126175"/>
    <w:rsid w:val="00127120"/>
    <w:rsid w:val="00161BAB"/>
    <w:rsid w:val="0017222E"/>
    <w:rsid w:val="00176459"/>
    <w:rsid w:val="00200E1D"/>
    <w:rsid w:val="002034B4"/>
    <w:rsid w:val="00283B53"/>
    <w:rsid w:val="00285A75"/>
    <w:rsid w:val="00292757"/>
    <w:rsid w:val="002945C3"/>
    <w:rsid w:val="002A3A72"/>
    <w:rsid w:val="002E7AD3"/>
    <w:rsid w:val="003E787B"/>
    <w:rsid w:val="005A2EAB"/>
    <w:rsid w:val="005F472A"/>
    <w:rsid w:val="00611229"/>
    <w:rsid w:val="00672619"/>
    <w:rsid w:val="00686128"/>
    <w:rsid w:val="006C5A97"/>
    <w:rsid w:val="006C7AD9"/>
    <w:rsid w:val="00706BD9"/>
    <w:rsid w:val="00763D9F"/>
    <w:rsid w:val="007B795E"/>
    <w:rsid w:val="00885301"/>
    <w:rsid w:val="008860D3"/>
    <w:rsid w:val="008A43F1"/>
    <w:rsid w:val="008C78F8"/>
    <w:rsid w:val="0090689D"/>
    <w:rsid w:val="00956B5C"/>
    <w:rsid w:val="009741A7"/>
    <w:rsid w:val="00A07E6A"/>
    <w:rsid w:val="00A167B3"/>
    <w:rsid w:val="00A2161F"/>
    <w:rsid w:val="00A54A69"/>
    <w:rsid w:val="00B65A7F"/>
    <w:rsid w:val="00C10AED"/>
    <w:rsid w:val="00C257BD"/>
    <w:rsid w:val="00CC7896"/>
    <w:rsid w:val="00CD2B62"/>
    <w:rsid w:val="00CF7902"/>
    <w:rsid w:val="00D070E0"/>
    <w:rsid w:val="00D07CF7"/>
    <w:rsid w:val="00D07F46"/>
    <w:rsid w:val="00D44C84"/>
    <w:rsid w:val="00D670BD"/>
    <w:rsid w:val="00D762B1"/>
    <w:rsid w:val="00D94CC5"/>
    <w:rsid w:val="00DB3850"/>
    <w:rsid w:val="00E54564"/>
    <w:rsid w:val="00EF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2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34B4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20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2034B4"/>
    <w:rPr>
      <w:b/>
      <w:bCs/>
    </w:rPr>
  </w:style>
  <w:style w:type="paragraph" w:customStyle="1" w:styleId="diarytext">
    <w:name w:val="diarytext"/>
    <w:basedOn w:val="a"/>
    <w:uiPriority w:val="99"/>
    <w:rsid w:val="00A07E6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12617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t-ui-ellipsis-wrapper1">
    <w:name w:val="yt-ui-ellipsis-wrapper1"/>
    <w:basedOn w:val="a0"/>
    <w:uiPriority w:val="99"/>
    <w:rsid w:val="00885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5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91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54625912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5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dlenka.org/stcenarii-k-23-fevralia/sluzhit-rossii-suzhdeno-tebe-i-mne-den-zashchitnika-otechestva.html" TargetMode="External"/><Relationship Id="rId4" Type="http://schemas.openxmlformats.org/officeDocument/2006/relationships/hyperlink" Target="http://nsportal.ru/nachalnaya-shkola/vospitatelnaya-rabota/den-zashchitnikov-otechestva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1474</Words>
  <Characters>9234</Characters>
  <Application>Microsoft Office Word</Application>
  <DocSecurity>0</DocSecurity>
  <Lines>76</Lines>
  <Paragraphs>21</Paragraphs>
  <ScaleCrop>false</ScaleCrop>
  <Company>BEST XP Edition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2014-01-15T09:26:00Z</dcterms:created>
  <dcterms:modified xsi:type="dcterms:W3CDTF">2014-03-06T05:57:00Z</dcterms:modified>
</cp:coreProperties>
</file>