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01" w:rsidRPr="0072292D" w:rsidRDefault="00FD6901" w:rsidP="00FD6901">
      <w:pPr>
        <w:pStyle w:val="a3"/>
        <w:tabs>
          <w:tab w:val="left" w:pos="660"/>
          <w:tab w:val="center" w:pos="5405"/>
        </w:tabs>
        <w:spacing w:before="0" w:beforeAutospacing="0" w:after="0" w:afterAutospacing="0"/>
        <w:jc w:val="center"/>
        <w:textAlignment w:val="top"/>
        <w:rPr>
          <w:b/>
          <w:u w:val="single"/>
        </w:rPr>
      </w:pPr>
      <w:r w:rsidRPr="0072292D">
        <w:rPr>
          <w:b/>
          <w:u w:val="single"/>
        </w:rPr>
        <w:t>Пояснительная записка к учебной</w:t>
      </w:r>
      <w:r>
        <w:rPr>
          <w:b/>
          <w:u w:val="single"/>
        </w:rPr>
        <w:t xml:space="preserve"> программе по физике в 7</w:t>
      </w:r>
      <w:r w:rsidR="008D0EDA">
        <w:rPr>
          <w:b/>
          <w:u w:val="single"/>
        </w:rPr>
        <w:t>-9</w:t>
      </w:r>
      <w:r>
        <w:rPr>
          <w:b/>
          <w:u w:val="single"/>
        </w:rPr>
        <w:t xml:space="preserve"> классе</w:t>
      </w:r>
    </w:p>
    <w:p w:rsidR="00FD6901" w:rsidRPr="00DF3EDD" w:rsidRDefault="00FD6901" w:rsidP="00FD6901">
      <w:pPr>
        <w:pStyle w:val="a3"/>
        <w:tabs>
          <w:tab w:val="left" w:pos="660"/>
          <w:tab w:val="center" w:pos="5405"/>
        </w:tabs>
        <w:spacing w:before="0" w:beforeAutospacing="0" w:after="0" w:afterAutospacing="0"/>
        <w:jc w:val="both"/>
        <w:textAlignment w:val="top"/>
        <w:rPr>
          <w:szCs w:val="28"/>
          <w:u w:val="single"/>
        </w:rPr>
      </w:pPr>
    </w:p>
    <w:p w:rsidR="00FD6901" w:rsidRDefault="00FD6901" w:rsidP="00FD6901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DF3EDD">
        <w:rPr>
          <w:rFonts w:ascii="Times New Roman" w:hAnsi="Times New Roman"/>
          <w:sz w:val="24"/>
          <w:szCs w:val="28"/>
        </w:rPr>
        <w:t>Данная рабочая прог</w:t>
      </w:r>
      <w:r>
        <w:rPr>
          <w:rFonts w:ascii="Times New Roman" w:hAnsi="Times New Roman"/>
          <w:sz w:val="24"/>
          <w:szCs w:val="28"/>
        </w:rPr>
        <w:t>рамма по физике составлена для 7</w:t>
      </w:r>
      <w:r w:rsidR="008D0EDA">
        <w:rPr>
          <w:rFonts w:ascii="Times New Roman" w:hAnsi="Times New Roman"/>
          <w:sz w:val="24"/>
          <w:szCs w:val="28"/>
        </w:rPr>
        <w:t>-9</w:t>
      </w:r>
      <w:r w:rsidRPr="00DF3EDD">
        <w:rPr>
          <w:rFonts w:ascii="Times New Roman" w:hAnsi="Times New Roman"/>
          <w:sz w:val="24"/>
          <w:szCs w:val="28"/>
        </w:rPr>
        <w:t xml:space="preserve"> класса на основе: «Примерной программы основного общего образования по физике 7-9 классы» под редакцией </w:t>
      </w:r>
      <w:proofErr w:type="spellStart"/>
      <w:r w:rsidRPr="00DF3EDD">
        <w:rPr>
          <w:rFonts w:ascii="Times New Roman" w:hAnsi="Times New Roman"/>
          <w:sz w:val="24"/>
          <w:szCs w:val="28"/>
        </w:rPr>
        <w:t>В.А.Орлова</w:t>
      </w:r>
      <w:proofErr w:type="spellEnd"/>
      <w:r w:rsidRPr="00DF3EDD">
        <w:rPr>
          <w:rFonts w:ascii="Times New Roman" w:hAnsi="Times New Roman"/>
          <w:sz w:val="24"/>
          <w:szCs w:val="28"/>
        </w:rPr>
        <w:t xml:space="preserve">, О.Ф. </w:t>
      </w:r>
      <w:proofErr w:type="spellStart"/>
      <w:r w:rsidRPr="00DF3EDD">
        <w:rPr>
          <w:rFonts w:ascii="Times New Roman" w:hAnsi="Times New Roman"/>
          <w:sz w:val="24"/>
          <w:szCs w:val="28"/>
        </w:rPr>
        <w:t>Кабардина</w:t>
      </w:r>
      <w:proofErr w:type="spellEnd"/>
      <w:r w:rsidRPr="00DF3EDD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DF3EDD">
        <w:rPr>
          <w:rFonts w:ascii="Times New Roman" w:hAnsi="Times New Roman"/>
          <w:sz w:val="24"/>
          <w:szCs w:val="28"/>
        </w:rPr>
        <w:t>В.А.Коровина</w:t>
      </w:r>
      <w:proofErr w:type="spellEnd"/>
      <w:r w:rsidRPr="00DF3EDD">
        <w:rPr>
          <w:rFonts w:ascii="Times New Roman" w:hAnsi="Times New Roman"/>
          <w:sz w:val="24"/>
          <w:szCs w:val="28"/>
        </w:rPr>
        <w:t xml:space="preserve">;   авторской программы «Физика 7-9классы» под редакцией  Е.М. </w:t>
      </w:r>
      <w:proofErr w:type="spellStart"/>
      <w:r w:rsidRPr="00DF3EDD">
        <w:rPr>
          <w:rFonts w:ascii="Times New Roman" w:hAnsi="Times New Roman"/>
          <w:sz w:val="24"/>
          <w:szCs w:val="28"/>
        </w:rPr>
        <w:t>Гутник</w:t>
      </w:r>
      <w:proofErr w:type="spellEnd"/>
      <w:r w:rsidRPr="00DF3EDD">
        <w:rPr>
          <w:rFonts w:ascii="Times New Roman" w:hAnsi="Times New Roman"/>
          <w:sz w:val="24"/>
          <w:szCs w:val="28"/>
        </w:rPr>
        <w:t xml:space="preserve">,  А.В. </w:t>
      </w:r>
      <w:proofErr w:type="spellStart"/>
      <w:r w:rsidRPr="00DF3EDD">
        <w:rPr>
          <w:rFonts w:ascii="Times New Roman" w:hAnsi="Times New Roman"/>
          <w:sz w:val="24"/>
          <w:szCs w:val="28"/>
        </w:rPr>
        <w:t>Перышкина</w:t>
      </w:r>
      <w:proofErr w:type="spellEnd"/>
      <w:r w:rsidRPr="00DF3EDD">
        <w:rPr>
          <w:rFonts w:ascii="Times New Roman" w:hAnsi="Times New Roman"/>
          <w:sz w:val="24"/>
          <w:szCs w:val="28"/>
        </w:rPr>
        <w:t>;     федерального компонента государственного стандарта основного общ</w:t>
      </w:r>
      <w:r>
        <w:rPr>
          <w:rFonts w:ascii="Times New Roman" w:hAnsi="Times New Roman"/>
          <w:sz w:val="24"/>
          <w:szCs w:val="28"/>
        </w:rPr>
        <w:t>его образования по физике 2008г</w:t>
      </w:r>
      <w:proofErr w:type="gramStart"/>
      <w:r>
        <w:rPr>
          <w:rFonts w:ascii="Times New Roman" w:hAnsi="Times New Roman"/>
          <w:sz w:val="24"/>
          <w:szCs w:val="28"/>
        </w:rPr>
        <w:t xml:space="preserve"> .</w:t>
      </w:r>
      <w:proofErr w:type="gramEnd"/>
    </w:p>
    <w:p w:rsidR="00FD6901" w:rsidRPr="00A97337" w:rsidRDefault="00FD6901" w:rsidP="00FD69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A97337">
        <w:rPr>
          <w:rFonts w:ascii="Times New Roman" w:eastAsia="Times New Roman" w:hAnsi="Times New Roman"/>
          <w:b/>
          <w:sz w:val="24"/>
          <w:szCs w:val="28"/>
          <w:u w:val="single"/>
          <w:lang w:eastAsia="ar-SA"/>
        </w:rPr>
        <w:t>Перечень учебно-методических средств обучения.</w:t>
      </w:r>
    </w:p>
    <w:p w:rsidR="00FD6901" w:rsidRPr="00A97337" w:rsidRDefault="00FD6901" w:rsidP="00FD6901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FD6901" w:rsidRDefault="00FD6901" w:rsidP="00FD690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 </w:t>
      </w:r>
      <w:proofErr w:type="spellStart"/>
      <w:r>
        <w:rPr>
          <w:rFonts w:ascii="Times New Roman" w:hAnsi="Times New Roman"/>
          <w:sz w:val="24"/>
          <w:szCs w:val="28"/>
        </w:rPr>
        <w:t>Гутник</w:t>
      </w:r>
      <w:proofErr w:type="spellEnd"/>
      <w:r>
        <w:rPr>
          <w:rFonts w:ascii="Times New Roman" w:hAnsi="Times New Roman"/>
          <w:sz w:val="24"/>
          <w:szCs w:val="28"/>
        </w:rPr>
        <w:t xml:space="preserve"> Е. М. Физика. 7</w:t>
      </w:r>
      <w:r w:rsidRPr="00A9733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A97337">
        <w:rPr>
          <w:rFonts w:ascii="Times New Roman" w:hAnsi="Times New Roman"/>
          <w:sz w:val="24"/>
          <w:szCs w:val="28"/>
        </w:rPr>
        <w:t>кл</w:t>
      </w:r>
      <w:proofErr w:type="spellEnd"/>
      <w:r w:rsidRPr="00A97337">
        <w:rPr>
          <w:rFonts w:ascii="Times New Roman" w:hAnsi="Times New Roman"/>
          <w:sz w:val="24"/>
          <w:szCs w:val="28"/>
        </w:rPr>
        <w:t>.: тематическое и поурочное планирование к уче</w:t>
      </w:r>
      <w:r>
        <w:rPr>
          <w:rFonts w:ascii="Times New Roman" w:hAnsi="Times New Roman"/>
          <w:sz w:val="24"/>
          <w:szCs w:val="28"/>
        </w:rPr>
        <w:t xml:space="preserve">бнику А. В. </w:t>
      </w:r>
      <w:proofErr w:type="spellStart"/>
      <w:r>
        <w:rPr>
          <w:rFonts w:ascii="Times New Roman" w:hAnsi="Times New Roman"/>
          <w:sz w:val="24"/>
          <w:szCs w:val="28"/>
        </w:rPr>
        <w:t>Перышкина</w:t>
      </w:r>
      <w:proofErr w:type="spellEnd"/>
      <w:r>
        <w:rPr>
          <w:rFonts w:ascii="Times New Roman" w:hAnsi="Times New Roman"/>
          <w:sz w:val="24"/>
          <w:szCs w:val="28"/>
        </w:rPr>
        <w:t xml:space="preserve"> «Физика. 7</w:t>
      </w:r>
      <w:r w:rsidRPr="00A97337">
        <w:rPr>
          <w:rFonts w:ascii="Times New Roman" w:hAnsi="Times New Roman"/>
          <w:sz w:val="24"/>
          <w:szCs w:val="28"/>
        </w:rPr>
        <w:t xml:space="preserve"> класс» / Е. М. </w:t>
      </w:r>
      <w:proofErr w:type="spellStart"/>
      <w:r w:rsidRPr="00A97337">
        <w:rPr>
          <w:rFonts w:ascii="Times New Roman" w:hAnsi="Times New Roman"/>
          <w:sz w:val="24"/>
          <w:szCs w:val="28"/>
        </w:rPr>
        <w:t>Гутник</w:t>
      </w:r>
      <w:proofErr w:type="spellEnd"/>
      <w:r w:rsidRPr="00A97337">
        <w:rPr>
          <w:rFonts w:ascii="Times New Roman" w:hAnsi="Times New Roman"/>
          <w:sz w:val="24"/>
          <w:szCs w:val="28"/>
        </w:rPr>
        <w:t xml:space="preserve">, Е. В. Рыбакова. Под ред. Е. М. </w:t>
      </w:r>
      <w:proofErr w:type="spellStart"/>
      <w:r w:rsidRPr="00A97337">
        <w:rPr>
          <w:rFonts w:ascii="Times New Roman" w:hAnsi="Times New Roman"/>
          <w:sz w:val="24"/>
          <w:szCs w:val="28"/>
        </w:rPr>
        <w:t>Гутник</w:t>
      </w:r>
      <w:proofErr w:type="spellEnd"/>
      <w:r w:rsidRPr="00A97337">
        <w:rPr>
          <w:rFonts w:ascii="Times New Roman" w:hAnsi="Times New Roman"/>
          <w:sz w:val="24"/>
          <w:szCs w:val="28"/>
        </w:rPr>
        <w:t xml:space="preserve">. – М.: Дрофа, 2008. </w:t>
      </w:r>
    </w:p>
    <w:p w:rsidR="00FD6901" w:rsidRPr="00A97337" w:rsidRDefault="00FD6901" w:rsidP="00FD690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</w:t>
      </w:r>
      <w:r w:rsidRPr="00A97337">
        <w:rPr>
          <w:rFonts w:ascii="Times New Roman" w:hAnsi="Times New Roman"/>
          <w:sz w:val="24"/>
          <w:szCs w:val="28"/>
        </w:rPr>
        <w:t xml:space="preserve"> . </w:t>
      </w:r>
      <w:proofErr w:type="spellStart"/>
      <w:r>
        <w:rPr>
          <w:rFonts w:ascii="Times New Roman" w:hAnsi="Times New Roman"/>
          <w:sz w:val="24"/>
          <w:szCs w:val="28"/>
        </w:rPr>
        <w:t>Лукашик</w:t>
      </w:r>
      <w:proofErr w:type="spellEnd"/>
      <w:r>
        <w:rPr>
          <w:rFonts w:ascii="Times New Roman" w:hAnsi="Times New Roman"/>
          <w:sz w:val="24"/>
          <w:szCs w:val="28"/>
        </w:rPr>
        <w:t xml:space="preserve"> В.И. «Сборник задач по </w:t>
      </w:r>
      <w:proofErr w:type="spellStart"/>
      <w:r>
        <w:rPr>
          <w:rFonts w:ascii="Times New Roman" w:hAnsi="Times New Roman"/>
          <w:sz w:val="24"/>
          <w:szCs w:val="28"/>
        </w:rPr>
        <w:t>физике»</w:t>
      </w:r>
      <w:proofErr w:type="gramStart"/>
      <w:r>
        <w:rPr>
          <w:rFonts w:ascii="Times New Roman" w:hAnsi="Times New Roman"/>
          <w:sz w:val="24"/>
          <w:szCs w:val="28"/>
        </w:rPr>
        <w:t>.у</w:t>
      </w:r>
      <w:proofErr w:type="gramEnd"/>
      <w:r>
        <w:rPr>
          <w:rFonts w:ascii="Times New Roman" w:hAnsi="Times New Roman"/>
          <w:sz w:val="24"/>
          <w:szCs w:val="28"/>
        </w:rPr>
        <w:t>чебное</w:t>
      </w:r>
      <w:proofErr w:type="spellEnd"/>
      <w:r>
        <w:rPr>
          <w:rFonts w:ascii="Times New Roman" w:hAnsi="Times New Roman"/>
          <w:sz w:val="24"/>
          <w:szCs w:val="28"/>
        </w:rPr>
        <w:t xml:space="preserve"> пособие для учащихся 7-9 </w:t>
      </w:r>
      <w:proofErr w:type="spellStart"/>
      <w:r>
        <w:rPr>
          <w:rFonts w:ascii="Times New Roman" w:hAnsi="Times New Roman"/>
          <w:sz w:val="24"/>
          <w:szCs w:val="28"/>
        </w:rPr>
        <w:t>кл</w:t>
      </w:r>
      <w:proofErr w:type="spellEnd"/>
      <w:r>
        <w:rPr>
          <w:rFonts w:ascii="Times New Roman" w:hAnsi="Times New Roman"/>
          <w:sz w:val="24"/>
          <w:szCs w:val="28"/>
        </w:rPr>
        <w:t xml:space="preserve">. </w:t>
      </w:r>
      <w:proofErr w:type="spellStart"/>
      <w:r>
        <w:rPr>
          <w:rFonts w:ascii="Times New Roman" w:hAnsi="Times New Roman"/>
          <w:sz w:val="24"/>
          <w:szCs w:val="28"/>
        </w:rPr>
        <w:t>сред.школы</w:t>
      </w:r>
      <w:proofErr w:type="spellEnd"/>
      <w:r>
        <w:rPr>
          <w:rFonts w:ascii="Times New Roman" w:hAnsi="Times New Roman"/>
          <w:sz w:val="24"/>
          <w:szCs w:val="28"/>
        </w:rPr>
        <w:t xml:space="preserve"> 2010.</w:t>
      </w:r>
    </w:p>
    <w:p w:rsidR="00FD6901" w:rsidRPr="00A97337" w:rsidRDefault="00FD6901" w:rsidP="00FD690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</w:t>
      </w:r>
      <w:r w:rsidRPr="00A97337">
        <w:rPr>
          <w:rFonts w:ascii="Times New Roman" w:hAnsi="Times New Roman"/>
          <w:sz w:val="24"/>
          <w:szCs w:val="28"/>
        </w:rPr>
        <w:t>. Газета «1сентября» приложение «Физика»</w:t>
      </w:r>
    </w:p>
    <w:p w:rsidR="00FD6901" w:rsidRPr="00A97337" w:rsidRDefault="00FD6901" w:rsidP="00FD690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4. </w:t>
      </w:r>
      <w:proofErr w:type="spellStart"/>
      <w:r>
        <w:rPr>
          <w:rFonts w:ascii="Times New Roman" w:hAnsi="Times New Roman"/>
          <w:sz w:val="24"/>
          <w:szCs w:val="28"/>
        </w:rPr>
        <w:t>Перышкин</w:t>
      </w:r>
      <w:proofErr w:type="spellEnd"/>
      <w:r>
        <w:rPr>
          <w:rFonts w:ascii="Times New Roman" w:hAnsi="Times New Roman"/>
          <w:sz w:val="24"/>
          <w:szCs w:val="28"/>
        </w:rPr>
        <w:t xml:space="preserve"> А. В., « Физика. 7 </w:t>
      </w:r>
      <w:proofErr w:type="spellStart"/>
      <w:r>
        <w:rPr>
          <w:rFonts w:ascii="Times New Roman" w:hAnsi="Times New Roman"/>
          <w:sz w:val="24"/>
          <w:szCs w:val="28"/>
        </w:rPr>
        <w:t>кл</w:t>
      </w:r>
      <w:proofErr w:type="spellEnd"/>
      <w:r>
        <w:rPr>
          <w:rFonts w:ascii="Times New Roman" w:hAnsi="Times New Roman"/>
          <w:sz w:val="24"/>
          <w:szCs w:val="28"/>
        </w:rPr>
        <w:t>»: Учеб</w:t>
      </w:r>
      <w:proofErr w:type="gramStart"/>
      <w:r>
        <w:rPr>
          <w:rFonts w:ascii="Times New Roman" w:hAnsi="Times New Roman"/>
          <w:sz w:val="24"/>
          <w:szCs w:val="28"/>
        </w:rPr>
        <w:t>.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/>
          <w:sz w:val="24"/>
          <w:szCs w:val="28"/>
        </w:rPr>
        <w:t>д</w:t>
      </w:r>
      <w:proofErr w:type="gramEnd"/>
      <w:r>
        <w:rPr>
          <w:rFonts w:ascii="Times New Roman" w:hAnsi="Times New Roman"/>
          <w:sz w:val="24"/>
          <w:szCs w:val="28"/>
        </w:rPr>
        <w:t xml:space="preserve">ля </w:t>
      </w:r>
      <w:proofErr w:type="spellStart"/>
      <w:r>
        <w:rPr>
          <w:rFonts w:ascii="Times New Roman" w:hAnsi="Times New Roman"/>
          <w:sz w:val="24"/>
          <w:szCs w:val="28"/>
        </w:rPr>
        <w:t>общ</w:t>
      </w:r>
      <w:r w:rsidRPr="00A97337">
        <w:rPr>
          <w:rFonts w:ascii="Times New Roman" w:hAnsi="Times New Roman"/>
          <w:sz w:val="24"/>
          <w:szCs w:val="28"/>
        </w:rPr>
        <w:t>еобразоват</w:t>
      </w:r>
      <w:proofErr w:type="spellEnd"/>
      <w:r w:rsidRPr="00A97337">
        <w:rPr>
          <w:rFonts w:ascii="Times New Roman" w:hAnsi="Times New Roman"/>
          <w:sz w:val="24"/>
          <w:szCs w:val="28"/>
        </w:rPr>
        <w:t xml:space="preserve"> у</w:t>
      </w:r>
      <w:r>
        <w:rPr>
          <w:rFonts w:ascii="Times New Roman" w:hAnsi="Times New Roman"/>
          <w:sz w:val="24"/>
          <w:szCs w:val="28"/>
        </w:rPr>
        <w:t>чеб. заведений. М.: Дрофа, 2010</w:t>
      </w:r>
    </w:p>
    <w:p w:rsidR="00FD6901" w:rsidRDefault="00FD6901" w:rsidP="00FD6901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A97337">
        <w:rPr>
          <w:rFonts w:ascii="Times New Roman" w:eastAsia="Times New Roman" w:hAnsi="Times New Roman"/>
          <w:sz w:val="24"/>
          <w:szCs w:val="28"/>
          <w:lang w:eastAsia="ru-RU"/>
        </w:rPr>
        <w:t xml:space="preserve">. Астахова Т.В. «Лабораторные работы и контрольные задания по физике»,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Pr="00A97337">
        <w:rPr>
          <w:rFonts w:ascii="Times New Roman" w:eastAsia="Times New Roman" w:hAnsi="Times New Roman"/>
          <w:sz w:val="24"/>
          <w:szCs w:val="28"/>
          <w:lang w:eastAsia="ru-RU"/>
        </w:rPr>
        <w:t>класс, Саратов, лицей 2011г</w:t>
      </w:r>
    </w:p>
    <w:p w:rsidR="008D0EDA" w:rsidRDefault="008D0EDA" w:rsidP="00FD6901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6. 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Перышкин</w:t>
      </w:r>
      <w:proofErr w:type="spellEnd"/>
      <w:r>
        <w:rPr>
          <w:rFonts w:ascii="Times New Roman" w:hAnsi="Times New Roman"/>
          <w:sz w:val="24"/>
          <w:szCs w:val="28"/>
        </w:rPr>
        <w:t xml:space="preserve"> А. В. « Физика. 8 </w:t>
      </w:r>
      <w:proofErr w:type="spellStart"/>
      <w:r>
        <w:rPr>
          <w:rFonts w:ascii="Times New Roman" w:hAnsi="Times New Roman"/>
          <w:sz w:val="24"/>
          <w:szCs w:val="28"/>
        </w:rPr>
        <w:t>кл</w:t>
      </w:r>
      <w:proofErr w:type="spellEnd"/>
      <w:r>
        <w:rPr>
          <w:rFonts w:ascii="Times New Roman" w:hAnsi="Times New Roman"/>
          <w:sz w:val="24"/>
          <w:szCs w:val="28"/>
        </w:rPr>
        <w:t>»: Учеб</w:t>
      </w:r>
      <w:proofErr w:type="gramStart"/>
      <w:r>
        <w:rPr>
          <w:rFonts w:ascii="Times New Roman" w:hAnsi="Times New Roman"/>
          <w:sz w:val="24"/>
          <w:szCs w:val="28"/>
        </w:rPr>
        <w:t>.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/>
          <w:sz w:val="24"/>
          <w:szCs w:val="28"/>
        </w:rPr>
        <w:t>д</w:t>
      </w:r>
      <w:proofErr w:type="gramEnd"/>
      <w:r>
        <w:rPr>
          <w:rFonts w:ascii="Times New Roman" w:hAnsi="Times New Roman"/>
          <w:sz w:val="24"/>
          <w:szCs w:val="28"/>
        </w:rPr>
        <w:t xml:space="preserve">ля </w:t>
      </w:r>
      <w:proofErr w:type="spellStart"/>
      <w:r>
        <w:rPr>
          <w:rFonts w:ascii="Times New Roman" w:hAnsi="Times New Roman"/>
          <w:sz w:val="24"/>
          <w:szCs w:val="28"/>
        </w:rPr>
        <w:t>общ</w:t>
      </w:r>
      <w:r w:rsidRPr="00A97337">
        <w:rPr>
          <w:rFonts w:ascii="Times New Roman" w:hAnsi="Times New Roman"/>
          <w:sz w:val="24"/>
          <w:szCs w:val="28"/>
        </w:rPr>
        <w:t>еобразоват</w:t>
      </w:r>
      <w:proofErr w:type="spellEnd"/>
      <w:r w:rsidRPr="00A97337">
        <w:rPr>
          <w:rFonts w:ascii="Times New Roman" w:hAnsi="Times New Roman"/>
          <w:sz w:val="24"/>
          <w:szCs w:val="28"/>
        </w:rPr>
        <w:t xml:space="preserve"> у</w:t>
      </w:r>
      <w:r>
        <w:rPr>
          <w:rFonts w:ascii="Times New Roman" w:hAnsi="Times New Roman"/>
          <w:sz w:val="24"/>
          <w:szCs w:val="28"/>
        </w:rPr>
        <w:t>чеб. заведений. М.: Дрофа, 2010</w:t>
      </w:r>
      <w:r w:rsidR="00FD690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FD6901" w:rsidRDefault="008D0EDA" w:rsidP="00FD690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7. </w:t>
      </w:r>
      <w:r w:rsidR="00FD6901">
        <w:rPr>
          <w:rFonts w:ascii="Times New Roman" w:eastAsia="Times New Roman" w:hAnsi="Times New Roman"/>
          <w:sz w:val="24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. 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Перышкин</w:t>
      </w:r>
      <w:proofErr w:type="spellEnd"/>
      <w:r>
        <w:rPr>
          <w:rFonts w:ascii="Times New Roman" w:hAnsi="Times New Roman"/>
          <w:sz w:val="24"/>
          <w:szCs w:val="28"/>
        </w:rPr>
        <w:t xml:space="preserve"> А. В., </w:t>
      </w:r>
      <w:proofErr w:type="spellStart"/>
      <w:r>
        <w:rPr>
          <w:rFonts w:ascii="Times New Roman" w:hAnsi="Times New Roman"/>
          <w:sz w:val="24"/>
          <w:szCs w:val="28"/>
        </w:rPr>
        <w:t>Н.М.Гутник</w:t>
      </w:r>
      <w:proofErr w:type="spellEnd"/>
      <w:r>
        <w:rPr>
          <w:rFonts w:ascii="Times New Roman" w:hAnsi="Times New Roman"/>
          <w:sz w:val="24"/>
          <w:szCs w:val="28"/>
        </w:rPr>
        <w:t xml:space="preserve"> « Физика. 9 </w:t>
      </w:r>
      <w:proofErr w:type="spellStart"/>
      <w:r>
        <w:rPr>
          <w:rFonts w:ascii="Times New Roman" w:hAnsi="Times New Roman"/>
          <w:sz w:val="24"/>
          <w:szCs w:val="28"/>
        </w:rPr>
        <w:t>кл</w:t>
      </w:r>
      <w:proofErr w:type="spellEnd"/>
      <w:r>
        <w:rPr>
          <w:rFonts w:ascii="Times New Roman" w:hAnsi="Times New Roman"/>
          <w:sz w:val="24"/>
          <w:szCs w:val="28"/>
        </w:rPr>
        <w:t>»: Учеб</w:t>
      </w:r>
      <w:proofErr w:type="gramStart"/>
      <w:r>
        <w:rPr>
          <w:rFonts w:ascii="Times New Roman" w:hAnsi="Times New Roman"/>
          <w:sz w:val="24"/>
          <w:szCs w:val="28"/>
        </w:rPr>
        <w:t>.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/>
          <w:sz w:val="24"/>
          <w:szCs w:val="28"/>
        </w:rPr>
        <w:t>д</w:t>
      </w:r>
      <w:proofErr w:type="gramEnd"/>
      <w:r>
        <w:rPr>
          <w:rFonts w:ascii="Times New Roman" w:hAnsi="Times New Roman"/>
          <w:sz w:val="24"/>
          <w:szCs w:val="28"/>
        </w:rPr>
        <w:t xml:space="preserve">ля </w:t>
      </w:r>
      <w:proofErr w:type="spellStart"/>
      <w:r>
        <w:rPr>
          <w:rFonts w:ascii="Times New Roman" w:hAnsi="Times New Roman"/>
          <w:sz w:val="24"/>
          <w:szCs w:val="28"/>
        </w:rPr>
        <w:t>общ</w:t>
      </w:r>
      <w:r w:rsidRPr="00A97337">
        <w:rPr>
          <w:rFonts w:ascii="Times New Roman" w:hAnsi="Times New Roman"/>
          <w:sz w:val="24"/>
          <w:szCs w:val="28"/>
        </w:rPr>
        <w:t>еобразоват</w:t>
      </w:r>
      <w:proofErr w:type="spellEnd"/>
      <w:r w:rsidRPr="00A97337">
        <w:rPr>
          <w:rFonts w:ascii="Times New Roman" w:hAnsi="Times New Roman"/>
          <w:sz w:val="24"/>
          <w:szCs w:val="28"/>
        </w:rPr>
        <w:t xml:space="preserve"> у</w:t>
      </w:r>
      <w:r>
        <w:rPr>
          <w:rFonts w:ascii="Times New Roman" w:hAnsi="Times New Roman"/>
          <w:sz w:val="24"/>
          <w:szCs w:val="28"/>
        </w:rPr>
        <w:t>чеб. заведений. М.: Дрофа, 2010</w:t>
      </w:r>
    </w:p>
    <w:p w:rsidR="00756B50" w:rsidRDefault="00756B50" w:rsidP="00756B50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</w:rPr>
        <w:t xml:space="preserve">8. </w:t>
      </w:r>
      <w:r w:rsidRPr="00756B5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A97337">
        <w:rPr>
          <w:rFonts w:ascii="Times New Roman" w:eastAsia="Times New Roman" w:hAnsi="Times New Roman"/>
          <w:sz w:val="24"/>
          <w:szCs w:val="28"/>
          <w:lang w:eastAsia="ru-RU"/>
        </w:rPr>
        <w:t xml:space="preserve">Астахова Т.В. «Лабораторные работы и контрольные задания по физике»,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8 </w:t>
      </w:r>
      <w:r w:rsidRPr="00A97337">
        <w:rPr>
          <w:rFonts w:ascii="Times New Roman" w:eastAsia="Times New Roman" w:hAnsi="Times New Roman"/>
          <w:sz w:val="24"/>
          <w:szCs w:val="28"/>
          <w:lang w:eastAsia="ru-RU"/>
        </w:rPr>
        <w:t>класс, Саратов, лицей 2011г</w:t>
      </w:r>
    </w:p>
    <w:p w:rsidR="00756B50" w:rsidRDefault="00756B50" w:rsidP="00756B50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</w:rPr>
        <w:t xml:space="preserve">9. . </w:t>
      </w:r>
      <w:r w:rsidRPr="00756B5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A97337">
        <w:rPr>
          <w:rFonts w:ascii="Times New Roman" w:eastAsia="Times New Roman" w:hAnsi="Times New Roman"/>
          <w:sz w:val="24"/>
          <w:szCs w:val="28"/>
          <w:lang w:eastAsia="ru-RU"/>
        </w:rPr>
        <w:t xml:space="preserve">Астахова Т.В. «Лабораторные работы и контрольные задания по физике»,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9 </w:t>
      </w:r>
      <w:r w:rsidRPr="00A97337">
        <w:rPr>
          <w:rFonts w:ascii="Times New Roman" w:eastAsia="Times New Roman" w:hAnsi="Times New Roman"/>
          <w:sz w:val="24"/>
          <w:szCs w:val="28"/>
          <w:lang w:eastAsia="ru-RU"/>
        </w:rPr>
        <w:t>класс, Саратов, лицей 2011г</w:t>
      </w:r>
    </w:p>
    <w:p w:rsidR="00756B50" w:rsidRPr="008D0EDA" w:rsidRDefault="00756B50" w:rsidP="00FD6901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FD6901" w:rsidRDefault="00FD6901" w:rsidP="00FD6901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D6901" w:rsidRPr="003570FF" w:rsidRDefault="00FD6901" w:rsidP="00FD6901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</w:pPr>
      <w:r w:rsidRPr="003570FF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Общая характеристика учебного курса</w:t>
      </w:r>
    </w:p>
    <w:p w:rsidR="00FD6901" w:rsidRDefault="00FD6901" w:rsidP="00FD6901">
      <w:pPr>
        <w:spacing w:after="0"/>
        <w:jc w:val="both"/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</w:pPr>
    </w:p>
    <w:p w:rsidR="00FD6901" w:rsidRPr="003570FF" w:rsidRDefault="00FD6901" w:rsidP="00FD6901">
      <w:pPr>
        <w:spacing w:after="0"/>
        <w:jc w:val="both"/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</w:pPr>
    </w:p>
    <w:tbl>
      <w:tblPr>
        <w:tblW w:w="6493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4"/>
        <w:gridCol w:w="4331"/>
      </w:tblGrid>
      <w:tr w:rsidR="00FD6901" w:rsidRPr="008A252D" w:rsidTr="0055693C">
        <w:trPr>
          <w:tblCellSpacing w:w="0" w:type="dxa"/>
        </w:trPr>
        <w:tc>
          <w:tcPr>
            <w:tcW w:w="3867" w:type="pct"/>
            <w:tcMar>
              <w:top w:w="0" w:type="dxa"/>
              <w:left w:w="150" w:type="dxa"/>
              <w:bottom w:w="0" w:type="dxa"/>
              <w:right w:w="300" w:type="dxa"/>
            </w:tcMar>
          </w:tcPr>
          <w:p w:rsidR="00FD6901" w:rsidRPr="008A252D" w:rsidRDefault="00FD6901" w:rsidP="0055693C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A252D">
              <w:rPr>
                <w:rFonts w:ascii="Times New Roman" w:hAnsi="Times New Roman"/>
                <w:b/>
                <w:sz w:val="24"/>
                <w:szCs w:val="28"/>
              </w:rPr>
              <w:t>Цели изучения физики</w:t>
            </w:r>
          </w:p>
          <w:p w:rsidR="00FD6901" w:rsidRPr="008A252D" w:rsidRDefault="00FD6901" w:rsidP="0055693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A252D">
              <w:rPr>
                <w:rFonts w:ascii="Times New Roman" w:hAnsi="Times New Roman"/>
                <w:sz w:val="24"/>
                <w:szCs w:val="28"/>
              </w:rPr>
              <w:t>Изучение физики в образовательных учреждениях основного общего образования направлено на достижение следующих целей:</w:t>
            </w:r>
          </w:p>
          <w:p w:rsidR="00FD6901" w:rsidRPr="008A252D" w:rsidRDefault="00FD6901" w:rsidP="0055693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A252D">
              <w:rPr>
                <w:rFonts w:ascii="Times New Roman" w:hAnsi="Times New Roman"/>
                <w:sz w:val="24"/>
                <w:szCs w:val="28"/>
              </w:rPr>
              <w:t>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      </w:r>
          </w:p>
          <w:p w:rsidR="00FD6901" w:rsidRPr="008A252D" w:rsidRDefault="00FD6901" w:rsidP="0055693C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8A252D">
              <w:rPr>
                <w:rFonts w:ascii="Times New Roman" w:hAnsi="Times New Roman"/>
                <w:sz w:val="24"/>
                <w:szCs w:val="28"/>
              </w:rPr>
              <w:lastRenderedPageBreak/>
      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      </w:r>
            <w:proofErr w:type="gramEnd"/>
          </w:p>
          <w:p w:rsidR="00FD6901" w:rsidRPr="008A252D" w:rsidRDefault="00FD6901" w:rsidP="0055693C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A252D">
              <w:rPr>
                <w:rFonts w:ascii="Times New Roman" w:hAnsi="Times New Roman"/>
                <w:sz w:val="24"/>
                <w:szCs w:val="28"/>
              </w:rPr>
              <w:t>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      </w:r>
          </w:p>
          <w:p w:rsidR="00FD6901" w:rsidRPr="008A252D" w:rsidRDefault="00FD6901" w:rsidP="0055693C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A252D">
              <w:rPr>
                <w:rFonts w:ascii="Times New Roman" w:hAnsi="Times New Roman"/>
                <w:sz w:val="24"/>
                <w:szCs w:val="28"/>
              </w:rPr>
              <w:t xml:space="preserve"> 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      </w:r>
          </w:p>
          <w:p w:rsidR="00FD6901" w:rsidRPr="008A252D" w:rsidRDefault="00FD6901" w:rsidP="0055693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A252D">
              <w:rPr>
                <w:rFonts w:ascii="Times New Roman" w:hAnsi="Times New Roman"/>
                <w:sz w:val="24"/>
                <w:szCs w:val="28"/>
              </w:rPr>
              <w:t>применение полученных знаний и умений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      </w:r>
          </w:p>
          <w:p w:rsidR="00FD6901" w:rsidRPr="008A252D" w:rsidRDefault="00FD6901" w:rsidP="00556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2776E" w:rsidRPr="00682502" w:rsidRDefault="0052776E" w:rsidP="0052776E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682502">
              <w:rPr>
                <w:rFonts w:ascii="Times New Roman" w:hAnsi="Times New Roman"/>
                <w:b/>
                <w:sz w:val="24"/>
                <w:szCs w:val="28"/>
              </w:rPr>
              <w:t>– выработка компетенций:</w:t>
            </w:r>
          </w:p>
          <w:p w:rsidR="0052776E" w:rsidRPr="00DF3EDD" w:rsidRDefault="0052776E" w:rsidP="0052776E">
            <w:pPr>
              <w:numPr>
                <w:ilvl w:val="0"/>
                <w:numId w:val="5"/>
              </w:numPr>
              <w:tabs>
                <w:tab w:val="num" w:pos="360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3EDD">
              <w:rPr>
                <w:rFonts w:ascii="Times New Roman" w:hAnsi="Times New Roman"/>
                <w:sz w:val="24"/>
                <w:szCs w:val="28"/>
              </w:rPr>
              <w:t>общеобразовательных:</w:t>
            </w:r>
          </w:p>
          <w:p w:rsidR="0052776E" w:rsidRDefault="0052776E" w:rsidP="0052776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3EDD">
              <w:rPr>
                <w:rFonts w:ascii="Times New Roman" w:hAnsi="Times New Roman"/>
                <w:sz w:val="24"/>
                <w:szCs w:val="28"/>
              </w:rPr>
              <w:t xml:space="preserve">- умения самостоятельно и мотивированно организовывать свою познавательную деятельность (от постановки до получения и оценки результата); </w:t>
            </w:r>
          </w:p>
          <w:p w:rsidR="0052776E" w:rsidRPr="00DF3EDD" w:rsidRDefault="0052776E" w:rsidP="0052776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3EDD">
              <w:rPr>
                <w:rFonts w:ascii="Times New Roman" w:hAnsi="Times New Roman"/>
                <w:sz w:val="24"/>
                <w:szCs w:val="28"/>
              </w:rPr>
              <w:t>-  умения использовать элементы причинно-следственного и структурно-функционального анализа, определять сущностные характеристики изучаемого объекта, развернуто обосновывать суждения, давать определения, приводить доказательства;</w:t>
            </w:r>
          </w:p>
          <w:p w:rsidR="0052776E" w:rsidRPr="00DF3EDD" w:rsidRDefault="0052776E" w:rsidP="0052776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3EDD">
              <w:rPr>
                <w:rFonts w:ascii="Times New Roman" w:hAnsi="Times New Roman"/>
                <w:sz w:val="24"/>
                <w:szCs w:val="28"/>
              </w:rPr>
              <w:t>- умения использовать мультимедийные ресурсы и компьютерные технологии для обработки и презентации результатов познавательной и практической деятельности;</w:t>
            </w:r>
          </w:p>
          <w:p w:rsidR="0052776E" w:rsidRPr="00DF3EDD" w:rsidRDefault="0052776E" w:rsidP="0052776E">
            <w:pPr>
              <w:numPr>
                <w:ilvl w:val="0"/>
                <w:numId w:val="5"/>
              </w:numPr>
              <w:tabs>
                <w:tab w:val="num" w:pos="360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3EDD">
              <w:rPr>
                <w:rFonts w:ascii="Times New Roman" w:hAnsi="Times New Roman"/>
                <w:sz w:val="24"/>
                <w:szCs w:val="28"/>
              </w:rPr>
              <w:t>предметно-ориентированных:</w:t>
            </w:r>
          </w:p>
          <w:p w:rsidR="0052776E" w:rsidRPr="00DF3EDD" w:rsidRDefault="0052776E" w:rsidP="0052776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3EDD">
              <w:rPr>
                <w:rFonts w:ascii="Times New Roman" w:hAnsi="Times New Roman"/>
                <w:sz w:val="24"/>
                <w:szCs w:val="28"/>
              </w:rPr>
              <w:t>-  понимать возрастающую роль науки, усиление взаимосвязи и взаимного влияния науки и техники, превращения науки в непосредственную производительную силу общества: осознавать взаимодействие человека с окружающей средой, возможности и способы охраны природы;</w:t>
            </w:r>
          </w:p>
          <w:p w:rsidR="0052776E" w:rsidRPr="00DF3EDD" w:rsidRDefault="0052776E" w:rsidP="0052776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3EDD">
              <w:rPr>
                <w:rFonts w:ascii="Times New Roman" w:hAnsi="Times New Roman"/>
                <w:sz w:val="24"/>
                <w:szCs w:val="28"/>
              </w:rPr>
              <w:lastRenderedPageBreak/>
              <w:t>-  развивать познавательные интересы и интеллектуальные способности в процессе самостоятельного приобретения физических знаний с использований различных источников информации, в том числе компьютерных;</w:t>
            </w:r>
          </w:p>
          <w:p w:rsidR="0052776E" w:rsidRPr="00DF3EDD" w:rsidRDefault="0052776E" w:rsidP="0052776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3EDD">
              <w:rPr>
                <w:rFonts w:ascii="Times New Roman" w:hAnsi="Times New Roman"/>
                <w:sz w:val="24"/>
                <w:szCs w:val="28"/>
              </w:rPr>
              <w:t>- воспитывать убежденность в позитивной роли физики в жизни современного общества, понимание перспектив развития энергетики, транспорта, сре</w:t>
            </w:r>
            <w:proofErr w:type="gramStart"/>
            <w:r w:rsidRPr="00DF3EDD">
              <w:rPr>
                <w:rFonts w:ascii="Times New Roman" w:hAnsi="Times New Roman"/>
                <w:sz w:val="24"/>
                <w:szCs w:val="28"/>
              </w:rPr>
              <w:t>дств св</w:t>
            </w:r>
            <w:proofErr w:type="gramEnd"/>
            <w:r w:rsidRPr="00DF3EDD">
              <w:rPr>
                <w:rFonts w:ascii="Times New Roman" w:hAnsi="Times New Roman"/>
                <w:sz w:val="24"/>
                <w:szCs w:val="28"/>
              </w:rPr>
              <w:t>язи и др.; овладевать умениями применять полученные знания для получения разнообразных физических явлений;</w:t>
            </w:r>
          </w:p>
          <w:p w:rsidR="0052776E" w:rsidRPr="00DF3EDD" w:rsidRDefault="0052776E" w:rsidP="0052776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3EDD">
              <w:rPr>
                <w:rFonts w:ascii="Times New Roman" w:hAnsi="Times New Roman"/>
                <w:sz w:val="24"/>
                <w:szCs w:val="28"/>
              </w:rPr>
              <w:t>-  применять полученные знания и умения для безопасного использования 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  <w:p w:rsidR="0052776E" w:rsidRPr="00DF3EDD" w:rsidRDefault="0052776E" w:rsidP="0052776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3EDD">
              <w:rPr>
                <w:rFonts w:ascii="Times New Roman" w:hAnsi="Times New Roman"/>
                <w:sz w:val="24"/>
                <w:szCs w:val="28"/>
              </w:rPr>
              <w:t xml:space="preserve">Программа направлена на реализацию личностно-ориентированного, </w:t>
            </w:r>
            <w:proofErr w:type="spellStart"/>
            <w:r w:rsidRPr="00DF3EDD">
              <w:rPr>
                <w:rFonts w:ascii="Times New Roman" w:hAnsi="Times New Roman"/>
                <w:sz w:val="24"/>
                <w:szCs w:val="28"/>
              </w:rPr>
              <w:t>деятельностного</w:t>
            </w:r>
            <w:proofErr w:type="spellEnd"/>
            <w:r w:rsidRPr="00DF3EDD">
              <w:rPr>
                <w:rFonts w:ascii="Times New Roman" w:hAnsi="Times New Roman"/>
                <w:sz w:val="24"/>
                <w:szCs w:val="28"/>
              </w:rPr>
              <w:t>, проблемно-поискового подходов; освоение учащимися интеллектуальной и практической деятельности.</w:t>
            </w:r>
          </w:p>
          <w:p w:rsidR="00FD6901" w:rsidRPr="008A252D" w:rsidRDefault="00FD6901" w:rsidP="00556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D6901" w:rsidRPr="008A252D" w:rsidRDefault="00FD6901" w:rsidP="005569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8A252D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Описание места учебного курса в учебном плане</w:t>
            </w:r>
          </w:p>
          <w:p w:rsidR="00FD6901" w:rsidRPr="008A252D" w:rsidRDefault="00FD6901" w:rsidP="0055693C">
            <w:pPr>
              <w:jc w:val="both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</w:p>
          <w:p w:rsidR="00FD6901" w:rsidRPr="008A252D" w:rsidRDefault="00FD6901" w:rsidP="0055693C">
            <w:pPr>
              <w:jc w:val="both"/>
              <w:rPr>
                <w:rFonts w:ascii="Times New Roman" w:eastAsia="Batang" w:hAnsi="Times New Roman"/>
                <w:sz w:val="24"/>
                <w:szCs w:val="28"/>
              </w:rPr>
            </w:pPr>
            <w:r w:rsidRPr="008A252D">
              <w:rPr>
                <w:rFonts w:ascii="Times New Roman" w:eastAsia="Batang" w:hAnsi="Times New Roman"/>
                <w:sz w:val="24"/>
                <w:szCs w:val="28"/>
              </w:rPr>
              <w:t xml:space="preserve">Количество учебных часов, на которое рассчитана рабочая программа: 68 часов </w:t>
            </w:r>
            <w:proofErr w:type="gramStart"/>
            <w:r w:rsidRPr="008A252D">
              <w:rPr>
                <w:rFonts w:ascii="Times New Roman" w:eastAsia="Batang" w:hAnsi="Times New Roman"/>
                <w:sz w:val="24"/>
                <w:szCs w:val="28"/>
              </w:rPr>
              <w:t xml:space="preserve">( </w:t>
            </w:r>
            <w:proofErr w:type="gramEnd"/>
            <w:r w:rsidRPr="008A252D">
              <w:rPr>
                <w:rFonts w:ascii="Times New Roman" w:eastAsia="Batang" w:hAnsi="Times New Roman"/>
                <w:sz w:val="24"/>
                <w:szCs w:val="28"/>
              </w:rPr>
              <w:t>2 часа в неделю).</w:t>
            </w:r>
          </w:p>
          <w:p w:rsidR="0052776E" w:rsidRDefault="008D0EDA" w:rsidP="0055693C">
            <w:pPr>
              <w:ind w:firstLine="851"/>
              <w:jc w:val="both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7 класс                                                             8 класс                                                                                    9 класс</w:t>
            </w:r>
          </w:p>
          <w:p w:rsidR="00FD6901" w:rsidRPr="008A252D" w:rsidRDefault="00FD6901" w:rsidP="0055693C">
            <w:pPr>
              <w:ind w:firstLine="851"/>
              <w:jc w:val="both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1. Контрольные работы – 3</w:t>
            </w:r>
            <w:r w:rsidR="008D0EDA">
              <w:rPr>
                <w:rFonts w:ascii="Times New Roman" w:eastAsia="Batang" w:hAnsi="Times New Roman"/>
                <w:sz w:val="24"/>
                <w:szCs w:val="28"/>
              </w:rPr>
              <w:t xml:space="preserve">                           1. Контрольные работы –4                                          </w:t>
            </w:r>
            <w:r w:rsidR="00756B50">
              <w:rPr>
                <w:rFonts w:ascii="Times New Roman" w:eastAsia="Batang" w:hAnsi="Times New Roman"/>
                <w:sz w:val="24"/>
                <w:szCs w:val="28"/>
              </w:rPr>
              <w:t xml:space="preserve">      1.  Контрольные работы – </w:t>
            </w:r>
            <w:r w:rsidR="00A337A8">
              <w:rPr>
                <w:rFonts w:ascii="Times New Roman" w:eastAsia="Batang" w:hAnsi="Times New Roman"/>
                <w:sz w:val="24"/>
                <w:szCs w:val="28"/>
              </w:rPr>
              <w:t>5</w:t>
            </w:r>
            <w:r w:rsidR="008D0EDA">
              <w:rPr>
                <w:rFonts w:ascii="Times New Roman" w:eastAsia="Batang" w:hAnsi="Times New Roman"/>
                <w:sz w:val="24"/>
                <w:szCs w:val="28"/>
              </w:rPr>
              <w:t xml:space="preserve"> </w:t>
            </w:r>
          </w:p>
          <w:p w:rsidR="00FD6901" w:rsidRPr="008A252D" w:rsidRDefault="00FD6901" w:rsidP="0055693C">
            <w:pPr>
              <w:ind w:firstLine="851"/>
              <w:jc w:val="both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2.Лабораторные работы – 10</w:t>
            </w:r>
            <w:r w:rsidR="008D0EDA">
              <w:rPr>
                <w:rFonts w:ascii="Times New Roman" w:eastAsia="Batang" w:hAnsi="Times New Roman"/>
                <w:sz w:val="24"/>
                <w:szCs w:val="28"/>
              </w:rPr>
              <w:t xml:space="preserve">                        2.Лабораторные работы – 8                                                 2. Лабораторные работы –</w:t>
            </w:r>
            <w:r w:rsidR="00A337A8">
              <w:rPr>
                <w:rFonts w:ascii="Times New Roman" w:eastAsia="Batang" w:hAnsi="Times New Roman"/>
                <w:sz w:val="24"/>
                <w:szCs w:val="28"/>
              </w:rPr>
              <w:t>4</w:t>
            </w:r>
          </w:p>
          <w:p w:rsidR="00FD6901" w:rsidRPr="008A252D" w:rsidRDefault="00FD6901" w:rsidP="0055693C">
            <w:pPr>
              <w:ind w:firstLine="851"/>
              <w:jc w:val="both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FD6901" w:rsidRPr="008A252D" w:rsidRDefault="00FD6901" w:rsidP="0055693C">
            <w:pPr>
              <w:ind w:firstLine="851"/>
              <w:jc w:val="both"/>
              <w:rPr>
                <w:rFonts w:ascii="Times New Roman" w:eastAsia="Batang" w:hAnsi="Times New Roman"/>
                <w:b/>
                <w:sz w:val="24"/>
                <w:szCs w:val="28"/>
              </w:rPr>
            </w:pPr>
          </w:p>
          <w:p w:rsidR="00FD6901" w:rsidRPr="008A252D" w:rsidRDefault="00FD6901" w:rsidP="0055693C">
            <w:pPr>
              <w:ind w:firstLine="851"/>
              <w:jc w:val="both"/>
              <w:rPr>
                <w:rFonts w:ascii="Times New Roman" w:eastAsia="Batang" w:hAnsi="Times New Roman"/>
                <w:b/>
                <w:sz w:val="24"/>
                <w:szCs w:val="28"/>
              </w:rPr>
            </w:pPr>
            <w:r w:rsidRPr="008A252D">
              <w:rPr>
                <w:rFonts w:ascii="Times New Roman" w:eastAsia="Batang" w:hAnsi="Times New Roman"/>
                <w:b/>
                <w:sz w:val="24"/>
                <w:szCs w:val="28"/>
              </w:rPr>
              <w:t>Инструментарий проверки:</w:t>
            </w:r>
          </w:p>
          <w:p w:rsidR="00FD6901" w:rsidRPr="008A252D" w:rsidRDefault="00FD6901" w:rsidP="0055693C">
            <w:pPr>
              <w:ind w:firstLine="851"/>
              <w:jc w:val="both"/>
              <w:rPr>
                <w:rFonts w:ascii="Times New Roman" w:eastAsia="Batang" w:hAnsi="Times New Roman"/>
                <w:b/>
                <w:sz w:val="24"/>
                <w:szCs w:val="28"/>
              </w:rPr>
            </w:pPr>
            <w:r w:rsidRPr="008A252D">
              <w:rPr>
                <w:rFonts w:ascii="Times New Roman" w:eastAsia="Batang" w:hAnsi="Times New Roman"/>
                <w:b/>
                <w:sz w:val="24"/>
                <w:szCs w:val="28"/>
              </w:rPr>
              <w:t xml:space="preserve"> Критерии оценки  ответов учащихся</w:t>
            </w:r>
          </w:p>
          <w:p w:rsidR="00FD6901" w:rsidRPr="008A252D" w:rsidRDefault="00FD6901" w:rsidP="00556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52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Оценка</w:t>
            </w:r>
            <w:r w:rsidRPr="008A252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5</w:t>
            </w:r>
            <w:r w:rsidRPr="008A252D">
              <w:rPr>
                <w:rFonts w:ascii="Times New Roman" w:hAnsi="Times New Roman"/>
                <w:sz w:val="24"/>
                <w:szCs w:val="24"/>
              </w:rPr>
      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      </w:r>
            <w:r w:rsidRPr="008A252D">
              <w:rPr>
                <w:rFonts w:ascii="Times New Roman" w:hAnsi="Times New Roman"/>
                <w:sz w:val="24"/>
                <w:szCs w:val="24"/>
              </w:rPr>
              <w:br/>
            </w:r>
            <w:r w:rsidRPr="008A252D">
              <w:rPr>
                <w:rFonts w:ascii="Times New Roman" w:hAnsi="Times New Roman"/>
                <w:sz w:val="24"/>
                <w:szCs w:val="24"/>
              </w:rPr>
              <w:br/>
            </w:r>
            <w:r w:rsidRPr="008A252D">
              <w:rPr>
                <w:rFonts w:ascii="Times New Roman" w:hAnsi="Times New Roman"/>
                <w:sz w:val="24"/>
                <w:szCs w:val="24"/>
                <w:u w:val="single"/>
              </w:rPr>
              <w:t>Оценка</w:t>
            </w:r>
            <w:r w:rsidRPr="008A252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4</w:t>
            </w:r>
            <w:r w:rsidRPr="008A252D">
              <w:rPr>
                <w:rFonts w:ascii="Times New Roman" w:hAnsi="Times New Roman"/>
                <w:sz w:val="24"/>
                <w:szCs w:val="24"/>
              </w:rPr>
              <w:t xml:space="preserve"> ставится, если ответ </w:t>
            </w:r>
            <w:proofErr w:type="gramStart"/>
            <w:r w:rsidRPr="008A252D">
              <w:rPr>
                <w:rFonts w:ascii="Times New Roman" w:hAnsi="Times New Roman"/>
                <w:sz w:val="24"/>
                <w:szCs w:val="24"/>
              </w:rPr>
              <w:t>ученике</w:t>
            </w:r>
            <w:proofErr w:type="gramEnd"/>
            <w:r w:rsidRPr="008A252D">
              <w:rPr>
                <w:rFonts w:ascii="Times New Roman" w:hAnsi="Times New Roman"/>
                <w:sz w:val="24"/>
                <w:szCs w:val="24"/>
              </w:rPr>
              <w:t xml:space="preserve">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      </w:r>
            <w:r w:rsidRPr="008A252D">
              <w:rPr>
                <w:rFonts w:ascii="Times New Roman" w:hAnsi="Times New Roman"/>
                <w:sz w:val="24"/>
                <w:szCs w:val="24"/>
              </w:rPr>
              <w:br/>
            </w:r>
            <w:r w:rsidRPr="008A252D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A252D">
              <w:rPr>
                <w:rFonts w:ascii="Times New Roman" w:hAnsi="Times New Roman"/>
                <w:sz w:val="24"/>
                <w:szCs w:val="24"/>
                <w:u w:val="single"/>
              </w:rPr>
              <w:t>Оценка</w:t>
            </w:r>
            <w:r w:rsidRPr="008A252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3</w:t>
            </w:r>
            <w:r w:rsidRPr="008A252D">
              <w:rPr>
                <w:rFonts w:ascii="Times New Roman" w:hAnsi="Times New Roman"/>
                <w:sz w:val="24"/>
                <w:szCs w:val="24"/>
              </w:rPr>
              <w:t xml:space="preserve"> ставится,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программного материала;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</w:t>
            </w:r>
            <w:proofErr w:type="gramEnd"/>
            <w:r w:rsidRPr="008A2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A252D">
              <w:rPr>
                <w:rFonts w:ascii="Times New Roman" w:hAnsi="Times New Roman"/>
                <w:sz w:val="24"/>
                <w:szCs w:val="24"/>
              </w:rPr>
              <w:t>допустил не более одной</w:t>
            </w:r>
            <w:proofErr w:type="gramEnd"/>
            <w:r w:rsidRPr="008A252D">
              <w:rPr>
                <w:rFonts w:ascii="Times New Roman" w:hAnsi="Times New Roman"/>
                <w:sz w:val="24"/>
                <w:szCs w:val="24"/>
              </w:rPr>
              <w:t xml:space="preserve">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      </w:r>
            <w:r w:rsidRPr="008A252D">
              <w:rPr>
                <w:rFonts w:ascii="Times New Roman" w:hAnsi="Times New Roman"/>
                <w:sz w:val="24"/>
                <w:szCs w:val="24"/>
              </w:rPr>
              <w:br/>
            </w:r>
            <w:r w:rsidRPr="008A252D">
              <w:rPr>
                <w:rFonts w:ascii="Times New Roman" w:hAnsi="Times New Roman"/>
                <w:sz w:val="24"/>
                <w:szCs w:val="24"/>
              </w:rPr>
              <w:br/>
            </w:r>
            <w:r w:rsidRPr="008A252D">
              <w:rPr>
                <w:rFonts w:ascii="Times New Roman" w:hAnsi="Times New Roman"/>
                <w:sz w:val="24"/>
                <w:szCs w:val="24"/>
                <w:u w:val="single"/>
              </w:rPr>
              <w:t>Оценка</w:t>
            </w:r>
            <w:r w:rsidRPr="008A252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2</w:t>
            </w:r>
            <w:r w:rsidRPr="008A252D">
              <w:rPr>
                <w:rFonts w:ascii="Times New Roman" w:hAnsi="Times New Roman"/>
                <w:sz w:val="24"/>
                <w:szCs w:val="24"/>
              </w:rPr>
      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      </w:r>
            <w:r w:rsidRPr="008A252D">
              <w:rPr>
                <w:rFonts w:ascii="Times New Roman" w:hAnsi="Times New Roman"/>
                <w:sz w:val="24"/>
                <w:szCs w:val="24"/>
              </w:rPr>
              <w:br/>
            </w:r>
            <w:r w:rsidRPr="008A252D">
              <w:rPr>
                <w:rFonts w:ascii="Times New Roman" w:hAnsi="Times New Roman"/>
                <w:sz w:val="24"/>
                <w:szCs w:val="24"/>
              </w:rPr>
              <w:br/>
            </w:r>
            <w:r w:rsidRPr="008A252D">
              <w:rPr>
                <w:rFonts w:ascii="Times New Roman" w:hAnsi="Times New Roman"/>
                <w:sz w:val="24"/>
                <w:szCs w:val="24"/>
                <w:u w:val="single"/>
              </w:rPr>
              <w:t>Оценка</w:t>
            </w:r>
            <w:proofErr w:type="gramStart"/>
            <w:r w:rsidRPr="008A252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proofErr w:type="gramEnd"/>
            <w:r w:rsidRPr="008A252D">
              <w:rPr>
                <w:rFonts w:ascii="Times New Roman" w:hAnsi="Times New Roman"/>
                <w:sz w:val="24"/>
                <w:szCs w:val="24"/>
              </w:rPr>
              <w:t xml:space="preserve"> ставится в том случае, если ученик не может ответить ни на один из поставленных вопросов.</w:t>
            </w:r>
            <w:r w:rsidRPr="008A252D">
              <w:rPr>
                <w:rFonts w:ascii="Times New Roman" w:hAnsi="Times New Roman"/>
                <w:sz w:val="24"/>
                <w:szCs w:val="24"/>
              </w:rPr>
              <w:br/>
            </w:r>
            <w:r w:rsidRPr="008A252D">
              <w:rPr>
                <w:rFonts w:ascii="Times New Roman" w:hAnsi="Times New Roman"/>
                <w:sz w:val="24"/>
                <w:szCs w:val="24"/>
              </w:rPr>
              <w:br/>
              <w:t>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учащихся, а также структурных элементов некоторых видов знаний и умений, усвоение которых целесообразно считать обязательными результатами обучения.</w:t>
            </w:r>
          </w:p>
          <w:p w:rsidR="00FD6901" w:rsidRPr="008A252D" w:rsidRDefault="00FD6901" w:rsidP="0055693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</w:p>
          <w:p w:rsidR="00FD6901" w:rsidRPr="008A252D" w:rsidRDefault="00FD6901" w:rsidP="0055693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8A252D">
              <w:rPr>
                <w:rFonts w:ascii="Times New Roman" w:hAnsi="Times New Roman"/>
                <w:b/>
                <w:sz w:val="24"/>
                <w:szCs w:val="28"/>
                <w:u w:val="single"/>
              </w:rPr>
              <w:lastRenderedPageBreak/>
              <w:t>Требования к уровню подготовки ученика</w:t>
            </w:r>
          </w:p>
          <w:p w:rsidR="00FD6901" w:rsidRPr="008A252D" w:rsidRDefault="00FD6901" w:rsidP="0055693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 результате изучения физики в 7</w:t>
            </w:r>
            <w:r w:rsidRPr="008A252D">
              <w:rPr>
                <w:rFonts w:ascii="Times New Roman" w:hAnsi="Times New Roman"/>
                <w:b/>
                <w:sz w:val="24"/>
                <w:szCs w:val="28"/>
              </w:rPr>
              <w:t xml:space="preserve"> классе ученик должен</w:t>
            </w:r>
          </w:p>
          <w:p w:rsidR="00FD6901" w:rsidRDefault="00FD6901" w:rsidP="0055693C">
            <w:pPr>
              <w:spacing w:after="0"/>
              <w:jc w:val="both"/>
              <w:rPr>
                <w:rFonts w:ascii="Times New Roman" w:eastAsia="Batang" w:hAnsi="Times New Roman"/>
                <w:b/>
                <w:sz w:val="24"/>
                <w:szCs w:val="28"/>
              </w:rPr>
            </w:pPr>
            <w:r w:rsidRPr="008A252D">
              <w:rPr>
                <w:rFonts w:ascii="Times New Roman" w:eastAsia="Batang" w:hAnsi="Times New Roman"/>
                <w:b/>
                <w:sz w:val="24"/>
                <w:szCs w:val="28"/>
              </w:rPr>
              <w:t>знать/понимать:</w:t>
            </w:r>
          </w:p>
          <w:p w:rsidR="0052776E" w:rsidRPr="00DF3EDD" w:rsidRDefault="0052776E" w:rsidP="0052776E">
            <w:pPr>
              <w:pStyle w:val="31"/>
              <w:ind w:left="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52776E" w:rsidRPr="00DF3EDD" w:rsidRDefault="0052776E" w:rsidP="0052776E">
            <w:pPr>
              <w:pStyle w:val="31"/>
              <w:numPr>
                <w:ilvl w:val="0"/>
                <w:numId w:val="3"/>
              </w:numPr>
              <w:tabs>
                <w:tab w:val="clear" w:pos="1260"/>
                <w:tab w:val="num" w:pos="720"/>
                <w:tab w:val="left" w:pos="900"/>
              </w:tabs>
              <w:ind w:left="0" w:firstLine="540"/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DF3EDD">
              <w:rPr>
                <w:rFonts w:ascii="Times New Roman" w:hAnsi="Times New Roman" w:cs="Times New Roman"/>
                <w:b w:val="0"/>
                <w:sz w:val="24"/>
                <w:szCs w:val="28"/>
              </w:rPr>
              <w:t>смысл понятий: физическое явление, физический закон, вещество, взаимодействие;</w:t>
            </w:r>
          </w:p>
          <w:p w:rsidR="0052776E" w:rsidRPr="00DF3EDD" w:rsidRDefault="0052776E" w:rsidP="0052776E">
            <w:pPr>
              <w:pStyle w:val="31"/>
              <w:numPr>
                <w:ilvl w:val="0"/>
                <w:numId w:val="3"/>
              </w:numPr>
              <w:tabs>
                <w:tab w:val="clear" w:pos="1260"/>
                <w:tab w:val="num" w:pos="720"/>
                <w:tab w:val="left" w:pos="900"/>
              </w:tabs>
              <w:ind w:left="0" w:firstLine="540"/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proofErr w:type="gramStart"/>
            <w:r w:rsidRPr="00DF3EDD">
              <w:rPr>
                <w:rFonts w:ascii="Times New Roman" w:hAnsi="Times New Roman" w:cs="Times New Roman"/>
                <w:b w:val="0"/>
                <w:sz w:val="24"/>
                <w:szCs w:val="28"/>
              </w:rPr>
              <w:t>смысл физических величин: путь, скорость, масса, плотность, сила, давление, работа, мощность, кинетическая энергия, потенциальная энергия, коэффициент полезного действия;</w:t>
            </w:r>
            <w:proofErr w:type="gramEnd"/>
          </w:p>
          <w:p w:rsidR="0052776E" w:rsidRPr="00DF3EDD" w:rsidRDefault="0052776E" w:rsidP="0052776E">
            <w:pPr>
              <w:pStyle w:val="31"/>
              <w:numPr>
                <w:ilvl w:val="0"/>
                <w:numId w:val="3"/>
              </w:numPr>
              <w:tabs>
                <w:tab w:val="clear" w:pos="1260"/>
                <w:tab w:val="num" w:pos="720"/>
                <w:tab w:val="left" w:pos="900"/>
              </w:tabs>
              <w:ind w:left="0" w:firstLine="540"/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DF3EDD">
              <w:rPr>
                <w:rFonts w:ascii="Times New Roman" w:hAnsi="Times New Roman" w:cs="Times New Roman"/>
                <w:b w:val="0"/>
                <w:sz w:val="24"/>
                <w:szCs w:val="28"/>
              </w:rPr>
              <w:t>смысл физических законов: Паскаля, Архимеда;</w:t>
            </w:r>
          </w:p>
          <w:p w:rsidR="0052776E" w:rsidRPr="00DF3EDD" w:rsidRDefault="0052776E" w:rsidP="0052776E">
            <w:pPr>
              <w:pStyle w:val="31"/>
              <w:ind w:left="0" w:firstLine="540"/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DF3EDD">
              <w:rPr>
                <w:rFonts w:ascii="Times New Roman" w:hAnsi="Times New Roman" w:cs="Times New Roman"/>
                <w:b w:val="0"/>
                <w:sz w:val="24"/>
                <w:szCs w:val="28"/>
              </w:rPr>
              <w:t>уметь</w:t>
            </w:r>
          </w:p>
          <w:p w:rsidR="0052776E" w:rsidRPr="00DF3EDD" w:rsidRDefault="0052776E" w:rsidP="0052776E">
            <w:pPr>
              <w:pStyle w:val="31"/>
              <w:numPr>
                <w:ilvl w:val="0"/>
                <w:numId w:val="4"/>
              </w:numPr>
              <w:tabs>
                <w:tab w:val="clear" w:pos="1260"/>
                <w:tab w:val="num" w:pos="900"/>
              </w:tabs>
              <w:ind w:left="0" w:firstLine="540"/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DF3EDD">
              <w:rPr>
                <w:rFonts w:ascii="Times New Roman" w:hAnsi="Times New Roman" w:cs="Times New Roman"/>
                <w:b w:val="0"/>
                <w:sz w:val="24"/>
                <w:szCs w:val="28"/>
              </w:rPr>
              <w:t>описывать и объяснять физические явления: равномерное прямолинейное движение, передачу давления жидкостями и газами, плавание тел, диффузию;</w:t>
            </w:r>
          </w:p>
          <w:p w:rsidR="0052776E" w:rsidRPr="00DF3EDD" w:rsidRDefault="0052776E" w:rsidP="0052776E">
            <w:pPr>
              <w:pStyle w:val="31"/>
              <w:numPr>
                <w:ilvl w:val="0"/>
                <w:numId w:val="4"/>
              </w:numPr>
              <w:tabs>
                <w:tab w:val="clear" w:pos="1260"/>
                <w:tab w:val="num" w:pos="900"/>
              </w:tabs>
              <w:ind w:left="0" w:firstLine="540"/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DF3EDD">
              <w:rPr>
                <w:rFonts w:ascii="Times New Roman" w:hAnsi="Times New Roman" w:cs="Times New Roman"/>
                <w:b w:val="0"/>
                <w:sz w:val="24"/>
                <w:szCs w:val="28"/>
              </w:rPr>
              <w:t>использовать физические приборы и измерительные инструменты для измерения физических величин: расстояния, промежутка времени, массы, силы, давления;</w:t>
            </w:r>
          </w:p>
          <w:p w:rsidR="0052776E" w:rsidRPr="00DF3EDD" w:rsidRDefault="0052776E" w:rsidP="0052776E">
            <w:pPr>
              <w:pStyle w:val="31"/>
              <w:numPr>
                <w:ilvl w:val="0"/>
                <w:numId w:val="4"/>
              </w:numPr>
              <w:tabs>
                <w:tab w:val="clear" w:pos="1260"/>
                <w:tab w:val="num" w:pos="900"/>
              </w:tabs>
              <w:ind w:left="0" w:firstLine="540"/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DF3EDD">
              <w:rPr>
                <w:rFonts w:ascii="Times New Roman" w:hAnsi="Times New Roman" w:cs="Times New Roman"/>
                <w:b w:val="0"/>
                <w:sz w:val="24"/>
                <w:szCs w:val="28"/>
              </w:rPr>
              <w:t>представлять результаты измерений с помощью таблиц, графиков и выявлять на этой основе эмпирические зависимости: пути от времени, силы трения от силы нормального давления, силы упругости от удлинения пружины;</w:t>
            </w:r>
          </w:p>
          <w:p w:rsidR="0052776E" w:rsidRPr="00DF3EDD" w:rsidRDefault="0052776E" w:rsidP="0052776E">
            <w:pPr>
              <w:pStyle w:val="31"/>
              <w:numPr>
                <w:ilvl w:val="0"/>
                <w:numId w:val="4"/>
              </w:numPr>
              <w:tabs>
                <w:tab w:val="clear" w:pos="1260"/>
                <w:tab w:val="num" w:pos="900"/>
              </w:tabs>
              <w:ind w:left="0" w:firstLine="540"/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DF3EDD">
              <w:rPr>
                <w:rFonts w:ascii="Times New Roman" w:hAnsi="Times New Roman" w:cs="Times New Roman"/>
                <w:b w:val="0"/>
                <w:sz w:val="24"/>
                <w:szCs w:val="28"/>
              </w:rPr>
              <w:t>выражать результаты измерений и расчетов в единицах Международной системы;</w:t>
            </w:r>
          </w:p>
          <w:p w:rsidR="0052776E" w:rsidRPr="00DF3EDD" w:rsidRDefault="0052776E" w:rsidP="0052776E">
            <w:pPr>
              <w:pStyle w:val="31"/>
              <w:numPr>
                <w:ilvl w:val="0"/>
                <w:numId w:val="4"/>
              </w:numPr>
              <w:tabs>
                <w:tab w:val="clear" w:pos="1260"/>
                <w:tab w:val="num" w:pos="900"/>
              </w:tabs>
              <w:ind w:left="0" w:firstLine="540"/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DF3EDD">
              <w:rPr>
                <w:rFonts w:ascii="Times New Roman" w:hAnsi="Times New Roman" w:cs="Times New Roman"/>
                <w:b w:val="0"/>
                <w:sz w:val="24"/>
                <w:szCs w:val="28"/>
              </w:rPr>
              <w:t>приводить примеры практического использования физических знаний о механических явлениях;</w:t>
            </w:r>
          </w:p>
          <w:p w:rsidR="0052776E" w:rsidRPr="00DF3EDD" w:rsidRDefault="0052776E" w:rsidP="0052776E">
            <w:pPr>
              <w:pStyle w:val="31"/>
              <w:numPr>
                <w:ilvl w:val="0"/>
                <w:numId w:val="4"/>
              </w:numPr>
              <w:tabs>
                <w:tab w:val="clear" w:pos="1260"/>
                <w:tab w:val="num" w:pos="900"/>
              </w:tabs>
              <w:ind w:left="0" w:firstLine="540"/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DF3EDD">
              <w:rPr>
                <w:rFonts w:ascii="Times New Roman" w:hAnsi="Times New Roman" w:cs="Times New Roman"/>
                <w:b w:val="0"/>
                <w:sz w:val="24"/>
                <w:szCs w:val="28"/>
              </w:rPr>
              <w:t>решать задачи на применение изученных физических законов;</w:t>
            </w:r>
          </w:p>
          <w:p w:rsidR="0052776E" w:rsidRPr="00DF3EDD" w:rsidRDefault="0052776E" w:rsidP="0052776E">
            <w:pPr>
              <w:pStyle w:val="31"/>
              <w:numPr>
                <w:ilvl w:val="0"/>
                <w:numId w:val="4"/>
              </w:numPr>
              <w:tabs>
                <w:tab w:val="clear" w:pos="1260"/>
                <w:tab w:val="num" w:pos="900"/>
              </w:tabs>
              <w:ind w:left="0" w:firstLine="540"/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DF3EDD">
              <w:rPr>
                <w:rFonts w:ascii="Times New Roman" w:hAnsi="Times New Roman" w:cs="Times New Roman"/>
                <w:b w:val="0"/>
                <w:sz w:val="24"/>
                <w:szCs w:val="28"/>
              </w:rPr>
      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      </w:r>
          </w:p>
          <w:p w:rsidR="0052776E" w:rsidRDefault="0052776E" w:rsidP="0052776E">
            <w:pPr>
              <w:pStyle w:val="31"/>
              <w:numPr>
                <w:ilvl w:val="0"/>
                <w:numId w:val="4"/>
              </w:numPr>
              <w:tabs>
                <w:tab w:val="clear" w:pos="1260"/>
                <w:tab w:val="num" w:pos="900"/>
              </w:tabs>
              <w:ind w:left="0" w:firstLine="540"/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DF3EDD">
              <w:rPr>
                <w:rFonts w:ascii="Times New Roman" w:hAnsi="Times New Roman" w:cs="Times New Roman"/>
                <w:b w:val="0"/>
                <w:sz w:val="24"/>
                <w:szCs w:val="28"/>
              </w:rPr>
              <w:t>использовать приобретенные знания и умения в практической деятельности и повседневной жизни для рационального использования простых механизмов, обеспечения безопасности в процессе использования транспортных средств.</w:t>
            </w:r>
          </w:p>
          <w:p w:rsidR="0052776E" w:rsidRDefault="0052776E" w:rsidP="0052776E">
            <w:pPr>
              <w:pStyle w:val="31"/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FD6901" w:rsidRPr="008A252D" w:rsidRDefault="00FD6901" w:rsidP="0052776E">
            <w:pPr>
              <w:spacing w:after="0"/>
              <w:jc w:val="both"/>
              <w:rPr>
                <w:rFonts w:ascii="Times New Roman" w:eastAsia="Batang" w:hAnsi="Times New Roman"/>
                <w:b/>
                <w:sz w:val="24"/>
                <w:szCs w:val="28"/>
              </w:rPr>
            </w:pPr>
            <w:r w:rsidRPr="008A252D">
              <w:rPr>
                <w:rFonts w:ascii="Times New Roman" w:eastAsia="Batang" w:hAnsi="Times New Roman"/>
                <w:b/>
                <w:sz w:val="24"/>
                <w:szCs w:val="28"/>
              </w:rPr>
              <w:t xml:space="preserve">уметь: </w:t>
            </w:r>
          </w:p>
          <w:p w:rsidR="00FD6901" w:rsidRPr="004033A4" w:rsidRDefault="00FD6901" w:rsidP="0055693C">
            <w:pPr>
              <w:shd w:val="clear" w:color="auto" w:fill="FFFFFF"/>
              <w:spacing w:before="60" w:after="0" w:line="336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33A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выражать результаты измерений и расчетов в единицах Международной системы;</w:t>
            </w:r>
          </w:p>
          <w:p w:rsidR="00FD6901" w:rsidRPr="004033A4" w:rsidRDefault="00FD6901" w:rsidP="0055693C">
            <w:pPr>
              <w:shd w:val="clear" w:color="auto" w:fill="FFFFFF"/>
              <w:spacing w:before="60" w:after="0" w:line="336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33A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приводить примеры практического использования физических</w:t>
            </w:r>
            <w:r w:rsidRPr="004033A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33A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знаний</w:t>
            </w:r>
            <w:r w:rsidRPr="004033A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033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механических, тепловых, электромагнитных и квантовых       явлениях;</w:t>
            </w:r>
            <w:r w:rsidRPr="004033A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D6901" w:rsidRDefault="00FD6901" w:rsidP="0055693C">
            <w:pPr>
              <w:shd w:val="clear" w:color="auto" w:fill="FFFFFF"/>
              <w:spacing w:before="60" w:after="0" w:line="336" w:lineRule="auto"/>
              <w:ind w:left="3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33A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осуществлять самостоятельный поиск</w:t>
            </w:r>
            <w:r w:rsidRPr="004033A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033A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информации</w:t>
            </w:r>
            <w:r w:rsidRPr="004033A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033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 </w:t>
            </w:r>
            <w:r w:rsidRPr="004033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использовать приобретенные знания и умения в практичес</w:t>
            </w:r>
            <w:r w:rsidR="005277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кой деятельности и повседневной жизни.</w:t>
            </w:r>
          </w:p>
          <w:p w:rsidR="008D0EDA" w:rsidRPr="008A252D" w:rsidRDefault="008D0EDA" w:rsidP="008D0ED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 результате изучения физики в 8</w:t>
            </w:r>
            <w:r w:rsidRPr="008A252D">
              <w:rPr>
                <w:rFonts w:ascii="Times New Roman" w:hAnsi="Times New Roman"/>
                <w:b/>
                <w:sz w:val="24"/>
                <w:szCs w:val="28"/>
              </w:rPr>
              <w:t xml:space="preserve"> классе ученик должен</w:t>
            </w:r>
          </w:p>
          <w:p w:rsidR="008D0EDA" w:rsidRDefault="008D0EDA" w:rsidP="008D0EDA">
            <w:pPr>
              <w:spacing w:after="0"/>
              <w:jc w:val="both"/>
              <w:rPr>
                <w:rFonts w:ascii="Times New Roman" w:eastAsia="Batang" w:hAnsi="Times New Roman"/>
                <w:b/>
                <w:sz w:val="24"/>
                <w:szCs w:val="28"/>
              </w:rPr>
            </w:pPr>
            <w:r w:rsidRPr="008A252D">
              <w:rPr>
                <w:rFonts w:ascii="Times New Roman" w:eastAsia="Batang" w:hAnsi="Times New Roman"/>
                <w:b/>
                <w:sz w:val="24"/>
                <w:szCs w:val="28"/>
              </w:rPr>
              <w:t>знать/понимать:</w:t>
            </w:r>
          </w:p>
          <w:p w:rsidR="008D0EDA" w:rsidRPr="00DF3EDD" w:rsidRDefault="008D0EDA" w:rsidP="008D0E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F3EDD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1. Тепловые явления.</w:t>
            </w:r>
          </w:p>
          <w:p w:rsidR="008D0EDA" w:rsidRPr="00682502" w:rsidRDefault="008D0EDA" w:rsidP="008D0E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</w:pPr>
            <w:r w:rsidRPr="00682502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 xml:space="preserve">Учащиеся должны </w:t>
            </w:r>
            <w:r w:rsidRPr="00682502">
              <w:rPr>
                <w:rFonts w:ascii="Times New Roman" w:eastAsia="Times New Roman" w:hAnsi="Times New Roman"/>
                <w:bCs/>
                <w:iCs/>
                <w:sz w:val="24"/>
                <w:szCs w:val="28"/>
                <w:u w:val="single"/>
                <w:lang w:eastAsia="ru-RU"/>
              </w:rPr>
              <w:t>знать</w:t>
            </w:r>
          </w:p>
          <w:p w:rsidR="008D0EDA" w:rsidRPr="00DF3EDD" w:rsidRDefault="008D0EDA" w:rsidP="008D0E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F3E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Понятия: внутренняя энергия; работа как способ изменения внутренней энергии; теплопередача (теплопроводность, конвекция, излучение)</w:t>
            </w:r>
            <w:proofErr w:type="gramStart"/>
            <w:r w:rsidRPr="00DF3E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;</w:t>
            </w:r>
            <w:proofErr w:type="gramEnd"/>
            <w:r w:rsidRPr="00DF3E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количество теплоты, удельная теплоемкость вещества, удельная теплота сгорания топлива; температура плавления и кристаллизации; удельная теплота плавления, удельная теплота парообразования. </w:t>
            </w:r>
          </w:p>
          <w:p w:rsidR="008D0EDA" w:rsidRPr="00DF3EDD" w:rsidRDefault="008D0EDA" w:rsidP="008D0E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F3E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Формулы для вычисления количества теплоты, выделяемого или поглощаемого при изменении температуры тела, выделяемого при сгорании топлива, при изменении агрегатных состояний вещества.</w:t>
            </w:r>
          </w:p>
          <w:p w:rsidR="008D0EDA" w:rsidRPr="00DF3EDD" w:rsidRDefault="008D0EDA" w:rsidP="008D0E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F3E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Применение изученных тепловых процессов в тепловых двигателях, технических устройствах и приборах.</w:t>
            </w:r>
          </w:p>
          <w:p w:rsidR="008D0EDA" w:rsidRPr="00682502" w:rsidRDefault="008D0EDA" w:rsidP="008D0E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</w:pPr>
            <w:r w:rsidRPr="00682502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 xml:space="preserve">Учащиеся должны </w:t>
            </w:r>
            <w:r w:rsidRPr="00682502">
              <w:rPr>
                <w:rFonts w:ascii="Times New Roman" w:eastAsia="Times New Roman" w:hAnsi="Times New Roman"/>
                <w:bCs/>
                <w:iCs/>
                <w:sz w:val="24"/>
                <w:szCs w:val="28"/>
                <w:u w:val="single"/>
                <w:lang w:eastAsia="ru-RU"/>
              </w:rPr>
              <w:t>уметь</w:t>
            </w:r>
          </w:p>
          <w:p w:rsidR="008D0EDA" w:rsidRPr="00DF3EDD" w:rsidRDefault="008D0EDA" w:rsidP="008D0E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F3E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Применять основные положения молекулярно-кинетической теории для объяснения понятия внутренней энергии, изменения внутренней энергии, изменения внутренней энергии при изменении температуры тела, конвекции, теплопроводности (жидкости и газа), плавления тел, испарения жидкостей, охлаждения жидкости при испарении. Пользоваться термометром и калориметром. </w:t>
            </w:r>
          </w:p>
          <w:p w:rsidR="008D0EDA" w:rsidRPr="00DF3EDD" w:rsidRDefault="008D0EDA" w:rsidP="008D0E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F3E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Читать графики изменения температуры тел при нагревании, плавлении, парообразовании. Решать качественные задачи с использованием знаний о способах изменения внутренней энергии и различных способах теплопередачи.</w:t>
            </w:r>
          </w:p>
          <w:p w:rsidR="008D0EDA" w:rsidRPr="00DF3EDD" w:rsidRDefault="008D0EDA" w:rsidP="008D0E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F3E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Находить по таблицам значения удельной теплоемкости вещества. Удельной теплоты сгорания топлива, удельной теплоты плавления и </w:t>
            </w:r>
            <w:r w:rsidRPr="00DF3E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удельной теплоты парообразования. Решать задачи с применением формул: Q=</w:t>
            </w:r>
            <w:proofErr w:type="spellStart"/>
            <w:r w:rsidRPr="00DF3E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qm</w:t>
            </w:r>
            <w:proofErr w:type="spellEnd"/>
            <w:r w:rsidRPr="00DF3E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; Q=</w:t>
            </w:r>
            <w:proofErr w:type="spellStart"/>
            <w:r w:rsidRPr="00DF3E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λm</w:t>
            </w:r>
            <w:proofErr w:type="spellEnd"/>
            <w:r w:rsidRPr="00DF3E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; Q=</w:t>
            </w:r>
            <w:proofErr w:type="spellStart"/>
            <w:r w:rsidRPr="00DF3E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Lm</w:t>
            </w:r>
            <w:proofErr w:type="spellEnd"/>
            <w:r w:rsidRPr="00DF3E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 Q=</w:t>
            </w:r>
            <w:proofErr w:type="spellStart"/>
            <w:r w:rsidRPr="00DF3E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cm</w:t>
            </w:r>
            <w:proofErr w:type="spellEnd"/>
            <w:r w:rsidRPr="00DF3E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(t2-t1);</w:t>
            </w:r>
          </w:p>
          <w:p w:rsidR="008D0EDA" w:rsidRPr="00DF3EDD" w:rsidRDefault="008D0EDA" w:rsidP="008D0E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F3EDD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2. Электрические и электромагнитные явления</w:t>
            </w:r>
          </w:p>
          <w:p w:rsidR="008D0EDA" w:rsidRPr="00682502" w:rsidRDefault="008D0EDA" w:rsidP="008D0E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</w:pPr>
            <w:r w:rsidRPr="00682502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 xml:space="preserve">Учащийся </w:t>
            </w:r>
            <w:r w:rsidRPr="00682502">
              <w:rPr>
                <w:rFonts w:ascii="Times New Roman" w:eastAsia="Times New Roman" w:hAnsi="Times New Roman"/>
                <w:bCs/>
                <w:sz w:val="24"/>
                <w:szCs w:val="28"/>
                <w:u w:val="single"/>
                <w:lang w:eastAsia="ru-RU"/>
              </w:rPr>
              <w:t>должен</w:t>
            </w:r>
            <w:r w:rsidRPr="00682502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 xml:space="preserve"> </w:t>
            </w:r>
            <w:r w:rsidRPr="00682502">
              <w:rPr>
                <w:rFonts w:ascii="Times New Roman" w:eastAsia="Times New Roman" w:hAnsi="Times New Roman"/>
                <w:bCs/>
                <w:sz w:val="24"/>
                <w:szCs w:val="28"/>
                <w:u w:val="single"/>
                <w:lang w:eastAsia="ru-RU"/>
              </w:rPr>
              <w:t>знать</w:t>
            </w:r>
            <w:r w:rsidRPr="00682502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.</w:t>
            </w:r>
          </w:p>
          <w:p w:rsidR="008D0EDA" w:rsidRPr="00DF3EDD" w:rsidRDefault="008D0EDA" w:rsidP="008D0E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F3E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Понятия: электрический ток в металлах, направление электрического тока, электрическая цепь, сила тока, электрическое напряжение, электрическое сопротивление, удельное электрическое сопротивление.</w:t>
            </w:r>
          </w:p>
          <w:p w:rsidR="008D0EDA" w:rsidRPr="00DF3EDD" w:rsidRDefault="008D0EDA" w:rsidP="008D0E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F3E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Закон Ома для участка цепи.</w:t>
            </w:r>
          </w:p>
          <w:p w:rsidR="008D0EDA" w:rsidRPr="00DF3EDD" w:rsidRDefault="008D0EDA" w:rsidP="008D0E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F3E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Формулы для вычисления сопротивления проводника из известного материала по его длине и площади поперечного сечения; работы и мощности электрического тока; количества теплоты, выделяемого проводником с током.</w:t>
            </w:r>
          </w:p>
          <w:p w:rsidR="008D0EDA" w:rsidRPr="00DF3EDD" w:rsidRDefault="008D0EDA" w:rsidP="008D0E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F3E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Практическое применение названных понятий и закона в электронагревательных приборах (электромагнитах, электродвигателях, электроизмерительных приборах).</w:t>
            </w:r>
          </w:p>
          <w:p w:rsidR="008D0EDA" w:rsidRPr="00DF3EDD" w:rsidRDefault="008D0EDA" w:rsidP="008D0E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82502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 xml:space="preserve">Учащийся должен </w:t>
            </w:r>
            <w:r w:rsidRPr="00682502">
              <w:rPr>
                <w:rFonts w:ascii="Times New Roman" w:eastAsia="Times New Roman" w:hAnsi="Times New Roman"/>
                <w:bCs/>
                <w:sz w:val="24"/>
                <w:szCs w:val="28"/>
                <w:u w:val="single"/>
                <w:lang w:eastAsia="ru-RU"/>
              </w:rPr>
              <w:t>уметь</w:t>
            </w:r>
            <w:r w:rsidRPr="00DF3E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  <w:p w:rsidR="008D0EDA" w:rsidRPr="00DF3EDD" w:rsidRDefault="008D0EDA" w:rsidP="008D0E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F3E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Применять положения электронной теории для объяснения электризации тел при их соприкосновении, существования проводников и диэлектриков, электрического тока в металлах, причины электрического сопротивления, нагревание проводника электрическим током.</w:t>
            </w:r>
          </w:p>
          <w:p w:rsidR="008D0EDA" w:rsidRPr="00DF3EDD" w:rsidRDefault="008D0EDA" w:rsidP="008D0E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F3E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Чертить схемы простейших электрических цепей; собирать электрическую цепь по схеме; измерять силу тока в электрической цепи, напряжение на концах проводника (резистора), определять сопротивление проводника с помощью амперметра и вольтметра; пользоваться реостатом.</w:t>
            </w:r>
          </w:p>
          <w:p w:rsidR="008D0EDA" w:rsidRPr="00DF3EDD" w:rsidRDefault="008D0EDA" w:rsidP="008D0E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DF3E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Решать задачи на вычисление силы тока, электрического напряжения и сопротивления, длины проводника и площади его поперечного сечения; работы и мощности электрического тока, количества теплоты, выделяемого проводником с током, стоимости израсходованной электроэнергии (при известном тарифе); определять силу тока и напряжение по графику зависимости между этими величинами и по нему же – сопротивление проводника.</w:t>
            </w:r>
            <w:proofErr w:type="gramEnd"/>
          </w:p>
          <w:p w:rsidR="008D0EDA" w:rsidRPr="00DF3EDD" w:rsidRDefault="008D0EDA" w:rsidP="008D0E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F3E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Находить по таблице удельное сопротивление проводника.</w:t>
            </w:r>
          </w:p>
          <w:p w:rsidR="008D0EDA" w:rsidRPr="00DF3EDD" w:rsidRDefault="008D0EDA" w:rsidP="008D0E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F3E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Решать задачи с применением закона Ома для участка электрической цепи и следующих формул: R=</w:t>
            </w:r>
            <w:proofErr w:type="spellStart"/>
            <w:r w:rsidRPr="00DF3E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ρl</w:t>
            </w:r>
            <w:proofErr w:type="spellEnd"/>
            <w:r w:rsidRPr="00DF3E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/s; </w:t>
            </w:r>
            <w:proofErr w:type="spellStart"/>
            <w:proofErr w:type="gramStart"/>
            <w:r w:rsidRPr="00DF3E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I</w:t>
            </w:r>
            <w:proofErr w:type="gramEnd"/>
            <w:r w:rsidRPr="00DF3E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пс</w:t>
            </w:r>
            <w:proofErr w:type="spellEnd"/>
            <w:r w:rsidRPr="00DF3E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=I1=I2; </w:t>
            </w:r>
            <w:proofErr w:type="spellStart"/>
            <w:r w:rsidRPr="00DF3E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Uпс</w:t>
            </w:r>
            <w:proofErr w:type="spellEnd"/>
            <w:r w:rsidRPr="00DF3E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=U1+U2; </w:t>
            </w:r>
            <w:proofErr w:type="spellStart"/>
            <w:r w:rsidRPr="00DF3E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Rпс</w:t>
            </w:r>
            <w:proofErr w:type="spellEnd"/>
            <w:r w:rsidRPr="00DF3E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=R1+R2; </w:t>
            </w:r>
            <w:proofErr w:type="spellStart"/>
            <w:r w:rsidRPr="00DF3E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Iпр</w:t>
            </w:r>
            <w:proofErr w:type="spellEnd"/>
            <w:r w:rsidRPr="00DF3E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=I1+I2; </w:t>
            </w:r>
            <w:proofErr w:type="spellStart"/>
            <w:r w:rsidRPr="00DF3E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Uпр</w:t>
            </w:r>
            <w:proofErr w:type="spellEnd"/>
            <w:r w:rsidRPr="00DF3E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=U1=U2; A=</w:t>
            </w:r>
            <w:proofErr w:type="spellStart"/>
            <w:r w:rsidRPr="00DF3E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IUt</w:t>
            </w:r>
            <w:proofErr w:type="spellEnd"/>
            <w:r w:rsidRPr="00DF3E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; P=IU; Q=I²Rt</w:t>
            </w:r>
          </w:p>
          <w:p w:rsidR="008D0EDA" w:rsidRPr="00DF3EDD" w:rsidRDefault="008D0EDA" w:rsidP="008D0E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F3EDD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3. Световые явления</w:t>
            </w:r>
          </w:p>
          <w:p w:rsidR="008D0EDA" w:rsidRPr="00682502" w:rsidRDefault="008D0EDA" w:rsidP="008D0E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</w:pPr>
            <w:r w:rsidRPr="00682502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 xml:space="preserve">Учащийся должен </w:t>
            </w:r>
            <w:r w:rsidRPr="00682502">
              <w:rPr>
                <w:rFonts w:ascii="Times New Roman" w:eastAsia="Times New Roman" w:hAnsi="Times New Roman"/>
                <w:bCs/>
                <w:sz w:val="24"/>
                <w:szCs w:val="28"/>
                <w:u w:val="single"/>
                <w:lang w:eastAsia="ru-RU"/>
              </w:rPr>
              <w:t>знать</w:t>
            </w:r>
            <w:r w:rsidRPr="00682502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.</w:t>
            </w:r>
          </w:p>
          <w:p w:rsidR="008D0EDA" w:rsidRPr="00DF3EDD" w:rsidRDefault="008D0EDA" w:rsidP="008D0E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F3E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Понятия: прямолинейность распространения света, отражение и преломление света, фокусное расстояние линзы, оптическая сила линзы.</w:t>
            </w:r>
          </w:p>
          <w:p w:rsidR="008D0EDA" w:rsidRPr="00DF3EDD" w:rsidRDefault="008D0EDA" w:rsidP="008D0E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F3E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Закон отражения света.</w:t>
            </w:r>
          </w:p>
          <w:p w:rsidR="008D0EDA" w:rsidRPr="00DF3EDD" w:rsidRDefault="008D0EDA" w:rsidP="008D0E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F3E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Практическое применение основных понятий и законов в изученных оптических приборах.</w:t>
            </w:r>
          </w:p>
          <w:p w:rsidR="008D0EDA" w:rsidRPr="00682502" w:rsidRDefault="008D0EDA" w:rsidP="008D0E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</w:pPr>
            <w:r w:rsidRPr="00682502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 xml:space="preserve">Учащийся должен </w:t>
            </w:r>
            <w:r w:rsidRPr="00682502">
              <w:rPr>
                <w:rFonts w:ascii="Times New Roman" w:eastAsia="Times New Roman" w:hAnsi="Times New Roman"/>
                <w:bCs/>
                <w:sz w:val="24"/>
                <w:szCs w:val="28"/>
                <w:u w:val="single"/>
                <w:lang w:eastAsia="ru-RU"/>
              </w:rPr>
              <w:t>уметь</w:t>
            </w:r>
            <w:r w:rsidRPr="00682502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.</w:t>
            </w:r>
          </w:p>
          <w:p w:rsidR="008D0EDA" w:rsidRPr="00DF3EDD" w:rsidRDefault="008D0EDA" w:rsidP="008D0E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F3E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Получать изображение с помощью линзы.</w:t>
            </w:r>
          </w:p>
          <w:p w:rsidR="008D0EDA" w:rsidRPr="00DF3EDD" w:rsidRDefault="008D0EDA" w:rsidP="008D0E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F3E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Строить изображения предмета в плоском зеркале и в тонкой линзе.</w:t>
            </w:r>
          </w:p>
          <w:p w:rsidR="008D0EDA" w:rsidRPr="00DF3EDD" w:rsidRDefault="008D0EDA" w:rsidP="008D0E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F3ED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Решать качественные и расчетные задачи на законы отражения света. </w:t>
            </w:r>
          </w:p>
          <w:p w:rsidR="00A337A8" w:rsidRPr="008A252D" w:rsidRDefault="008D0EDA" w:rsidP="00A337A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A337A8" w:rsidRPr="008A252D">
              <w:rPr>
                <w:rFonts w:ascii="Times New Roman" w:hAnsi="Times New Roman"/>
                <w:b/>
                <w:sz w:val="24"/>
                <w:szCs w:val="28"/>
              </w:rPr>
              <w:t>В результате изучения физики в 9 классе ученик должен</w:t>
            </w:r>
          </w:p>
          <w:p w:rsidR="00A337A8" w:rsidRPr="008A252D" w:rsidRDefault="00A337A8" w:rsidP="00A337A8">
            <w:pPr>
              <w:spacing w:after="0"/>
              <w:jc w:val="both"/>
              <w:rPr>
                <w:rFonts w:ascii="Times New Roman" w:eastAsia="Batang" w:hAnsi="Times New Roman"/>
                <w:b/>
                <w:sz w:val="24"/>
                <w:szCs w:val="28"/>
              </w:rPr>
            </w:pPr>
            <w:r w:rsidRPr="008A252D">
              <w:rPr>
                <w:rFonts w:ascii="Times New Roman" w:eastAsia="Batang" w:hAnsi="Times New Roman"/>
                <w:b/>
                <w:sz w:val="24"/>
                <w:szCs w:val="28"/>
              </w:rPr>
              <w:t>знать/понимать:</w:t>
            </w:r>
          </w:p>
          <w:p w:rsidR="00A337A8" w:rsidRPr="008A252D" w:rsidRDefault="00A337A8" w:rsidP="00A337A8">
            <w:pPr>
              <w:spacing w:after="0" w:line="240" w:lineRule="auto"/>
              <w:ind w:left="360"/>
              <w:jc w:val="both"/>
              <w:rPr>
                <w:rFonts w:ascii="Times New Roman" w:eastAsia="Batang" w:hAnsi="Times New Roman"/>
                <w:sz w:val="24"/>
                <w:szCs w:val="28"/>
              </w:rPr>
            </w:pPr>
            <w:r w:rsidRPr="008A252D">
              <w:rPr>
                <w:rFonts w:ascii="Times New Roman" w:eastAsia="Batang" w:hAnsi="Times New Roman"/>
                <w:sz w:val="24"/>
                <w:szCs w:val="28"/>
              </w:rPr>
              <w:t>смысл понятий: физическое явление, физический закон. Взаимодействие, электрическое поле, магнитное поле, волна, атом, атомное ядро;</w:t>
            </w:r>
          </w:p>
          <w:p w:rsidR="00A337A8" w:rsidRPr="008A252D" w:rsidRDefault="00A337A8" w:rsidP="00A337A8">
            <w:pPr>
              <w:spacing w:after="0" w:line="240" w:lineRule="auto"/>
              <w:ind w:left="360"/>
              <w:jc w:val="both"/>
              <w:rPr>
                <w:rFonts w:ascii="Times New Roman" w:eastAsia="Batang" w:hAnsi="Times New Roman"/>
                <w:sz w:val="24"/>
                <w:szCs w:val="28"/>
              </w:rPr>
            </w:pPr>
            <w:r w:rsidRPr="008A252D">
              <w:rPr>
                <w:rFonts w:ascii="Times New Roman" w:eastAsia="Batang" w:hAnsi="Times New Roman"/>
                <w:sz w:val="24"/>
                <w:szCs w:val="28"/>
              </w:rPr>
              <w:t>смысл величин: путь, скорость</w:t>
            </w:r>
            <w:proofErr w:type="gramStart"/>
            <w:r w:rsidRPr="008A252D">
              <w:rPr>
                <w:rFonts w:ascii="Times New Roman" w:eastAsia="Batang" w:hAnsi="Times New Roman"/>
                <w:sz w:val="24"/>
                <w:szCs w:val="28"/>
              </w:rPr>
              <w:t>.</w:t>
            </w:r>
            <w:proofErr w:type="gramEnd"/>
            <w:r w:rsidRPr="008A252D">
              <w:rPr>
                <w:rFonts w:ascii="Times New Roman" w:eastAsia="Batang" w:hAnsi="Times New Roman"/>
                <w:sz w:val="24"/>
                <w:szCs w:val="28"/>
              </w:rPr>
              <w:t xml:space="preserve"> </w:t>
            </w:r>
            <w:proofErr w:type="gramStart"/>
            <w:r w:rsidRPr="008A252D">
              <w:rPr>
                <w:rFonts w:ascii="Times New Roman" w:eastAsia="Batang" w:hAnsi="Times New Roman"/>
                <w:sz w:val="24"/>
                <w:szCs w:val="28"/>
              </w:rPr>
              <w:t>у</w:t>
            </w:r>
            <w:proofErr w:type="gramEnd"/>
            <w:r w:rsidRPr="008A252D">
              <w:rPr>
                <w:rFonts w:ascii="Times New Roman" w:eastAsia="Batang" w:hAnsi="Times New Roman"/>
                <w:sz w:val="24"/>
                <w:szCs w:val="28"/>
              </w:rPr>
              <w:t>скорение. импульс. кинетическая энергия, потенциальная энергия;</w:t>
            </w:r>
          </w:p>
          <w:p w:rsidR="00A337A8" w:rsidRPr="008A252D" w:rsidRDefault="00A337A8" w:rsidP="00A337A8">
            <w:pPr>
              <w:spacing w:after="0" w:line="240" w:lineRule="auto"/>
              <w:ind w:left="360"/>
              <w:jc w:val="both"/>
              <w:rPr>
                <w:rFonts w:ascii="Times New Roman" w:eastAsia="Batang" w:hAnsi="Times New Roman"/>
                <w:sz w:val="24"/>
                <w:szCs w:val="28"/>
              </w:rPr>
            </w:pPr>
            <w:r w:rsidRPr="008A252D">
              <w:rPr>
                <w:rFonts w:ascii="Times New Roman" w:eastAsia="Batang" w:hAnsi="Times New Roman"/>
                <w:sz w:val="24"/>
                <w:szCs w:val="28"/>
              </w:rPr>
              <w:t>смысл физических законов: Ньютона</w:t>
            </w:r>
            <w:proofErr w:type="gramStart"/>
            <w:r w:rsidRPr="008A252D">
              <w:rPr>
                <w:rFonts w:ascii="Times New Roman" w:eastAsia="Batang" w:hAnsi="Times New Roman"/>
                <w:sz w:val="24"/>
                <w:szCs w:val="28"/>
              </w:rPr>
              <w:t>.</w:t>
            </w:r>
            <w:proofErr w:type="gramEnd"/>
            <w:r w:rsidRPr="008A252D">
              <w:rPr>
                <w:rFonts w:ascii="Times New Roman" w:eastAsia="Batang" w:hAnsi="Times New Roman"/>
                <w:sz w:val="24"/>
                <w:szCs w:val="28"/>
              </w:rPr>
              <w:t xml:space="preserve"> </w:t>
            </w:r>
            <w:proofErr w:type="gramStart"/>
            <w:r w:rsidRPr="008A252D">
              <w:rPr>
                <w:rFonts w:ascii="Times New Roman" w:eastAsia="Batang" w:hAnsi="Times New Roman"/>
                <w:sz w:val="24"/>
                <w:szCs w:val="28"/>
              </w:rPr>
              <w:t>в</w:t>
            </w:r>
            <w:proofErr w:type="gramEnd"/>
            <w:r w:rsidRPr="008A252D">
              <w:rPr>
                <w:rFonts w:ascii="Times New Roman" w:eastAsia="Batang" w:hAnsi="Times New Roman"/>
                <w:sz w:val="24"/>
                <w:szCs w:val="28"/>
              </w:rPr>
              <w:t>семирного тяготения, сохранения импульса, и механической энергии;</w:t>
            </w:r>
          </w:p>
          <w:p w:rsidR="00A337A8" w:rsidRPr="008A252D" w:rsidRDefault="00A337A8" w:rsidP="00A337A8">
            <w:pPr>
              <w:spacing w:after="0"/>
              <w:ind w:left="360"/>
              <w:jc w:val="both"/>
              <w:rPr>
                <w:rFonts w:ascii="Times New Roman" w:eastAsia="Batang" w:hAnsi="Times New Roman"/>
                <w:b/>
                <w:sz w:val="24"/>
                <w:szCs w:val="28"/>
              </w:rPr>
            </w:pPr>
            <w:r w:rsidRPr="008A252D">
              <w:rPr>
                <w:rFonts w:ascii="Times New Roman" w:eastAsia="Batang" w:hAnsi="Times New Roman"/>
                <w:b/>
                <w:sz w:val="24"/>
                <w:szCs w:val="28"/>
              </w:rPr>
              <w:t xml:space="preserve">уметь: </w:t>
            </w:r>
          </w:p>
          <w:p w:rsidR="00A337A8" w:rsidRPr="008A252D" w:rsidRDefault="00A337A8" w:rsidP="00A337A8">
            <w:pPr>
              <w:spacing w:after="0" w:line="240" w:lineRule="auto"/>
              <w:ind w:left="360"/>
              <w:jc w:val="both"/>
              <w:rPr>
                <w:rFonts w:ascii="Times New Roman" w:eastAsia="Batang" w:hAnsi="Times New Roman"/>
                <w:sz w:val="24"/>
                <w:szCs w:val="28"/>
              </w:rPr>
            </w:pPr>
            <w:r w:rsidRPr="008A252D">
              <w:rPr>
                <w:rFonts w:ascii="Times New Roman" w:eastAsia="Batang" w:hAnsi="Times New Roman"/>
                <w:sz w:val="24"/>
                <w:szCs w:val="28"/>
              </w:rPr>
              <w:t>описывать и объяснять физические явления: равномерное прямолинейное движение. равноускоренное прямолинейное движение</w:t>
            </w:r>
            <w:proofErr w:type="gramStart"/>
            <w:r w:rsidRPr="008A252D">
              <w:rPr>
                <w:rFonts w:ascii="Times New Roman" w:eastAsia="Batang" w:hAnsi="Times New Roman"/>
                <w:sz w:val="24"/>
                <w:szCs w:val="28"/>
              </w:rPr>
              <w:t xml:space="preserve">., </w:t>
            </w:r>
            <w:proofErr w:type="gramEnd"/>
            <w:r w:rsidRPr="008A252D">
              <w:rPr>
                <w:rFonts w:ascii="Times New Roman" w:eastAsia="Batang" w:hAnsi="Times New Roman"/>
                <w:sz w:val="24"/>
                <w:szCs w:val="28"/>
              </w:rPr>
              <w:lastRenderedPageBreak/>
              <w:t>механические колебания и волны.. действие магнитного поля на проводник с током, электромагнитную индукцию;</w:t>
            </w:r>
          </w:p>
          <w:p w:rsidR="00A337A8" w:rsidRPr="008A252D" w:rsidRDefault="00A337A8" w:rsidP="00A337A8">
            <w:pPr>
              <w:spacing w:after="0" w:line="240" w:lineRule="auto"/>
              <w:ind w:left="360"/>
              <w:jc w:val="both"/>
              <w:rPr>
                <w:rFonts w:ascii="Times New Roman" w:eastAsia="Batang" w:hAnsi="Times New Roman"/>
                <w:sz w:val="24"/>
                <w:szCs w:val="28"/>
              </w:rPr>
            </w:pPr>
            <w:r w:rsidRPr="008A252D">
              <w:rPr>
                <w:rFonts w:ascii="Times New Roman" w:eastAsia="Batang" w:hAnsi="Times New Roman"/>
                <w:sz w:val="24"/>
                <w:szCs w:val="28"/>
              </w:rPr>
              <w:t>использовать физические приборы для измерения для измерения физических величин: расстояния</w:t>
            </w:r>
            <w:proofErr w:type="gramStart"/>
            <w:r w:rsidRPr="008A252D">
              <w:rPr>
                <w:rFonts w:ascii="Times New Roman" w:eastAsia="Batang" w:hAnsi="Times New Roman"/>
                <w:sz w:val="24"/>
                <w:szCs w:val="28"/>
              </w:rPr>
              <w:t>.</w:t>
            </w:r>
            <w:proofErr w:type="gramEnd"/>
            <w:r w:rsidRPr="008A252D">
              <w:rPr>
                <w:rFonts w:ascii="Times New Roman" w:eastAsia="Batang" w:hAnsi="Times New Roman"/>
                <w:sz w:val="24"/>
                <w:szCs w:val="28"/>
              </w:rPr>
              <w:t xml:space="preserve"> </w:t>
            </w:r>
            <w:proofErr w:type="gramStart"/>
            <w:r w:rsidRPr="008A252D">
              <w:rPr>
                <w:rFonts w:ascii="Times New Roman" w:eastAsia="Batang" w:hAnsi="Times New Roman"/>
                <w:sz w:val="24"/>
                <w:szCs w:val="28"/>
              </w:rPr>
              <w:t>п</w:t>
            </w:r>
            <w:proofErr w:type="gramEnd"/>
            <w:r w:rsidRPr="008A252D">
              <w:rPr>
                <w:rFonts w:ascii="Times New Roman" w:eastAsia="Batang" w:hAnsi="Times New Roman"/>
                <w:sz w:val="24"/>
                <w:szCs w:val="28"/>
              </w:rPr>
              <w:t>ромежутка времени;</w:t>
            </w:r>
          </w:p>
          <w:p w:rsidR="00A337A8" w:rsidRPr="008A252D" w:rsidRDefault="00A337A8" w:rsidP="00A337A8">
            <w:pPr>
              <w:spacing w:after="0" w:line="240" w:lineRule="auto"/>
              <w:ind w:left="360"/>
              <w:jc w:val="both"/>
              <w:rPr>
                <w:rFonts w:ascii="Times New Roman" w:eastAsia="Batang" w:hAnsi="Times New Roman"/>
                <w:sz w:val="24"/>
                <w:szCs w:val="28"/>
              </w:rPr>
            </w:pPr>
            <w:r w:rsidRPr="008A252D">
              <w:rPr>
                <w:rFonts w:ascii="Times New Roman" w:eastAsia="Batang" w:hAnsi="Times New Roman"/>
                <w:sz w:val="24"/>
                <w:szCs w:val="28"/>
              </w:rPr>
              <w:t>представлять результаты измерений с помощью таблиц, графиков и выявлять на это основе эмпирические зависимости: пути от времени</w:t>
            </w:r>
            <w:proofErr w:type="gramStart"/>
            <w:r w:rsidRPr="008A252D">
              <w:rPr>
                <w:rFonts w:ascii="Times New Roman" w:eastAsia="Batang" w:hAnsi="Times New Roman"/>
                <w:sz w:val="24"/>
                <w:szCs w:val="28"/>
              </w:rPr>
              <w:t>.</w:t>
            </w:r>
            <w:proofErr w:type="gramEnd"/>
            <w:r w:rsidRPr="008A252D">
              <w:rPr>
                <w:rFonts w:ascii="Times New Roman" w:eastAsia="Batang" w:hAnsi="Times New Roman"/>
                <w:sz w:val="24"/>
                <w:szCs w:val="28"/>
              </w:rPr>
              <w:t xml:space="preserve"> </w:t>
            </w:r>
            <w:proofErr w:type="gramStart"/>
            <w:r w:rsidRPr="008A252D">
              <w:rPr>
                <w:rFonts w:ascii="Times New Roman" w:eastAsia="Batang" w:hAnsi="Times New Roman"/>
                <w:sz w:val="24"/>
                <w:szCs w:val="28"/>
              </w:rPr>
              <w:t>п</w:t>
            </w:r>
            <w:proofErr w:type="gramEnd"/>
            <w:r w:rsidRPr="008A252D">
              <w:rPr>
                <w:rFonts w:ascii="Times New Roman" w:eastAsia="Batang" w:hAnsi="Times New Roman"/>
                <w:sz w:val="24"/>
                <w:szCs w:val="28"/>
              </w:rPr>
              <w:t>ериода колебаний от длины нити маятника;</w:t>
            </w:r>
          </w:p>
          <w:p w:rsidR="00A337A8" w:rsidRPr="008A252D" w:rsidRDefault="00A337A8" w:rsidP="00A337A8">
            <w:pPr>
              <w:spacing w:after="0" w:line="240" w:lineRule="auto"/>
              <w:ind w:left="360"/>
              <w:jc w:val="both"/>
              <w:rPr>
                <w:rFonts w:ascii="Times New Roman" w:eastAsia="Batang" w:hAnsi="Times New Roman"/>
                <w:sz w:val="24"/>
                <w:szCs w:val="28"/>
              </w:rPr>
            </w:pPr>
            <w:r w:rsidRPr="008A252D">
              <w:rPr>
                <w:rFonts w:ascii="Times New Roman" w:eastAsia="Batang" w:hAnsi="Times New Roman"/>
                <w:sz w:val="24"/>
                <w:szCs w:val="28"/>
              </w:rPr>
              <w:t>выражать результаты измерений и расчетов в системе СИ;</w:t>
            </w:r>
          </w:p>
          <w:p w:rsidR="00A337A8" w:rsidRPr="008A252D" w:rsidRDefault="00A337A8" w:rsidP="00A337A8">
            <w:pPr>
              <w:spacing w:after="0" w:line="240" w:lineRule="auto"/>
              <w:ind w:left="360"/>
              <w:jc w:val="both"/>
              <w:rPr>
                <w:rFonts w:ascii="Times New Roman" w:eastAsia="Batang" w:hAnsi="Times New Roman"/>
                <w:sz w:val="24"/>
                <w:szCs w:val="28"/>
              </w:rPr>
            </w:pPr>
            <w:r w:rsidRPr="008A252D">
              <w:rPr>
                <w:rFonts w:ascii="Times New Roman" w:eastAsia="Batang" w:hAnsi="Times New Roman"/>
                <w:sz w:val="24"/>
                <w:szCs w:val="28"/>
              </w:rPr>
              <w:t xml:space="preserve">приводить примеры практического использования физических знаний </w:t>
            </w:r>
            <w:proofErr w:type="gramStart"/>
            <w:r w:rsidRPr="008A252D">
              <w:rPr>
                <w:rFonts w:ascii="Times New Roman" w:eastAsia="Batang" w:hAnsi="Times New Roman"/>
                <w:sz w:val="24"/>
                <w:szCs w:val="28"/>
              </w:rPr>
              <w:t>о</w:t>
            </w:r>
            <w:proofErr w:type="gramEnd"/>
            <w:r w:rsidRPr="008A252D">
              <w:rPr>
                <w:rFonts w:ascii="Times New Roman" w:eastAsia="Batang" w:hAnsi="Times New Roman"/>
                <w:sz w:val="24"/>
                <w:szCs w:val="28"/>
              </w:rPr>
              <w:t xml:space="preserve"> механических, электромагнитных и квантовых представлений;</w:t>
            </w:r>
          </w:p>
          <w:p w:rsidR="00A337A8" w:rsidRPr="008A252D" w:rsidRDefault="00A337A8" w:rsidP="00A337A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A252D">
              <w:rPr>
                <w:rFonts w:ascii="Times New Roman" w:eastAsia="Batang" w:hAnsi="Times New Roman"/>
                <w:sz w:val="24"/>
                <w:szCs w:val="28"/>
              </w:rPr>
              <w:t>решать задачи на применение изученных законов и использовать знания и умения в практической и повседневной жизни.</w:t>
            </w:r>
          </w:p>
          <w:p w:rsidR="00A337A8" w:rsidRPr="004033A4" w:rsidRDefault="00A337A8" w:rsidP="00A337A8">
            <w:pPr>
              <w:shd w:val="clear" w:color="auto" w:fill="FFFFFF"/>
              <w:spacing w:before="60" w:after="0" w:line="336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33A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выражать результаты измерений и расчетов в единицах Международной системы;</w:t>
            </w:r>
          </w:p>
          <w:p w:rsidR="00A337A8" w:rsidRPr="004033A4" w:rsidRDefault="00A337A8" w:rsidP="00A337A8">
            <w:pPr>
              <w:shd w:val="clear" w:color="auto" w:fill="FFFFFF"/>
              <w:spacing w:before="60" w:after="0" w:line="336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33A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приводить примеры практического использования физических</w:t>
            </w:r>
            <w:r w:rsidRPr="004033A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33A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знаний</w:t>
            </w:r>
            <w:r w:rsidRPr="004033A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033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механических, тепловых, электромагнитных и квантовых       явлениях;</w:t>
            </w:r>
            <w:r w:rsidRPr="004033A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4033A4" w:rsidRDefault="00A337A8" w:rsidP="00A337A8">
            <w:pPr>
              <w:shd w:val="clear" w:color="auto" w:fill="FFFFFF"/>
              <w:spacing w:before="60" w:after="0" w:line="336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33A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осуществлять самостоятельный поиск</w:t>
            </w:r>
            <w:r w:rsidRPr="004033A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033A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информации</w:t>
            </w:r>
            <w:r w:rsidRPr="004033A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033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 </w:t>
            </w:r>
            <w:r w:rsidRPr="004033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4033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4033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4033A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before="60" w:after="0" w:line="336" w:lineRule="auto"/>
              <w:ind w:left="567" w:hanging="567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·            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обеспечения безопасности в процессе использования транспортных средств, электробытовых приборов, электронной техники;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before="60" w:after="0" w:line="336" w:lineRule="auto"/>
              <w:ind w:left="567" w:hanging="567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·            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исправностью электропроводки, водопровода, сантехники и газовых приборов в квартире;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before="60" w:after="0" w:line="336" w:lineRule="auto"/>
              <w:ind w:left="567" w:hanging="567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·            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рационального применения простых механизмов;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before="60" w:after="0" w:line="336" w:lineRule="auto"/>
              <w:ind w:left="567" w:hanging="567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·            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оценки безопасности радиационного фона.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D6901" w:rsidRPr="00A713BA" w:rsidRDefault="00A337A8" w:rsidP="007A1F4C">
            <w:pPr>
              <w:shd w:val="clear" w:color="auto" w:fill="FFFFFF"/>
              <w:spacing w:after="0" w:line="336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6901"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    </w:t>
            </w:r>
            <w:r w:rsidR="00FD6901"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A1F4C" w:rsidRDefault="00FD6901" w:rsidP="007A1F4C">
            <w:pPr>
              <w:shd w:val="clear" w:color="auto" w:fill="FFFFFF"/>
              <w:spacing w:after="0" w:line="336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A1F4C" w:rsidRDefault="007A1F4C" w:rsidP="007A1F4C">
            <w:pPr>
              <w:shd w:val="clear" w:color="auto" w:fill="FFFFFF"/>
              <w:spacing w:after="0" w:line="336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A1F4C" w:rsidRDefault="007A1F4C" w:rsidP="007A1F4C">
            <w:pPr>
              <w:shd w:val="clear" w:color="auto" w:fill="FFFFFF"/>
              <w:spacing w:after="0" w:line="336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A1F4C" w:rsidRDefault="007A1F4C" w:rsidP="007A1F4C">
            <w:pPr>
              <w:shd w:val="clear" w:color="auto" w:fill="FFFFFF"/>
              <w:spacing w:after="0" w:line="336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A1F4C" w:rsidRDefault="007A1F4C" w:rsidP="007A1F4C">
            <w:pPr>
              <w:shd w:val="clear" w:color="auto" w:fill="FFFFFF"/>
              <w:spacing w:after="0" w:line="336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A1F4C" w:rsidRDefault="007A1F4C" w:rsidP="007A1F4C">
            <w:pPr>
              <w:shd w:val="clear" w:color="auto" w:fill="FFFFFF"/>
              <w:spacing w:after="0" w:line="336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D6901" w:rsidRPr="008A252D" w:rsidRDefault="00FD6901" w:rsidP="007A1F4C">
            <w:pPr>
              <w:shd w:val="clear" w:color="auto" w:fill="FFFFFF"/>
              <w:spacing w:after="0" w:line="336" w:lineRule="auto"/>
              <w:jc w:val="both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8A252D">
              <w:rPr>
                <w:rFonts w:ascii="Times New Roman" w:hAnsi="Times New Roman"/>
                <w:b/>
                <w:sz w:val="24"/>
                <w:szCs w:val="28"/>
                <w:u w:val="single"/>
              </w:rPr>
              <w:lastRenderedPageBreak/>
              <w:t>Содержание программы</w:t>
            </w:r>
          </w:p>
          <w:p w:rsidR="00FD6901" w:rsidRDefault="00FD6901" w:rsidP="0055693C">
            <w:pPr>
              <w:ind w:firstLine="53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337A8" w:rsidRPr="00A337A8" w:rsidRDefault="00A337A8" w:rsidP="0055693C">
            <w:pPr>
              <w:ind w:firstLine="539"/>
              <w:jc w:val="both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A337A8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7 класс</w:t>
            </w:r>
          </w:p>
          <w:p w:rsidR="00FD6901" w:rsidRPr="00FD6901" w:rsidRDefault="00FD6901" w:rsidP="00FD6901">
            <w:pPr>
              <w:pStyle w:val="a5"/>
              <w:spacing w:line="240" w:lineRule="auto"/>
              <w:ind w:left="0" w:firstLine="540"/>
              <w:rPr>
                <w:b/>
                <w:sz w:val="24"/>
                <w:szCs w:val="28"/>
              </w:rPr>
            </w:pPr>
            <w:r w:rsidRPr="00FD6901">
              <w:rPr>
                <w:b/>
                <w:sz w:val="24"/>
                <w:szCs w:val="28"/>
              </w:rPr>
              <w:t>Введение (4ч)</w:t>
            </w:r>
          </w:p>
          <w:p w:rsidR="00FD6901" w:rsidRPr="00DF3EDD" w:rsidRDefault="00FD6901" w:rsidP="00FD6901">
            <w:pPr>
              <w:pStyle w:val="a5"/>
              <w:spacing w:line="240" w:lineRule="auto"/>
              <w:ind w:left="0" w:firstLine="540"/>
              <w:rPr>
                <w:sz w:val="24"/>
                <w:szCs w:val="28"/>
              </w:rPr>
            </w:pPr>
            <w:r w:rsidRPr="00DF3EDD">
              <w:rPr>
                <w:sz w:val="24"/>
                <w:szCs w:val="28"/>
              </w:rPr>
              <w:t>Физика – наука о природе. Наблюдение и описание физических явлений. Физические приборы. Физические величины и их измерение. Погрешности измерений. Международная система единиц. Физика и техника. Физика и развитие представлений о материальном мире.</w:t>
            </w:r>
          </w:p>
          <w:p w:rsidR="00FD6901" w:rsidRPr="00DF3EDD" w:rsidRDefault="00FD6901" w:rsidP="00FD6901">
            <w:pPr>
              <w:pStyle w:val="a5"/>
              <w:spacing w:line="240" w:lineRule="auto"/>
              <w:ind w:left="0" w:firstLine="540"/>
              <w:rPr>
                <w:sz w:val="24"/>
                <w:szCs w:val="28"/>
              </w:rPr>
            </w:pPr>
            <w:r w:rsidRPr="00DF3EDD">
              <w:rPr>
                <w:sz w:val="24"/>
                <w:szCs w:val="28"/>
              </w:rPr>
              <w:t xml:space="preserve">Демонстрации. </w:t>
            </w:r>
          </w:p>
          <w:p w:rsidR="00FD6901" w:rsidRPr="00DF3EDD" w:rsidRDefault="00FD6901" w:rsidP="00FD6901">
            <w:pPr>
              <w:pStyle w:val="a5"/>
              <w:spacing w:line="240" w:lineRule="auto"/>
              <w:ind w:left="0" w:firstLine="540"/>
              <w:rPr>
                <w:sz w:val="24"/>
                <w:szCs w:val="28"/>
              </w:rPr>
            </w:pPr>
            <w:r w:rsidRPr="00DF3EDD">
              <w:rPr>
                <w:sz w:val="24"/>
                <w:szCs w:val="28"/>
              </w:rPr>
              <w:t>Примеры механических, тепловых, электрических, магнитных и световых явлений. Физические приборы.</w:t>
            </w:r>
          </w:p>
          <w:p w:rsidR="00FD6901" w:rsidRPr="00DF3EDD" w:rsidRDefault="00FD6901" w:rsidP="00FD6901">
            <w:pPr>
              <w:pStyle w:val="a5"/>
              <w:spacing w:line="240" w:lineRule="auto"/>
              <w:ind w:left="0"/>
              <w:rPr>
                <w:sz w:val="24"/>
                <w:szCs w:val="28"/>
              </w:rPr>
            </w:pPr>
            <w:r w:rsidRPr="00DF3EDD">
              <w:rPr>
                <w:spacing w:val="40"/>
                <w:sz w:val="24"/>
                <w:szCs w:val="28"/>
              </w:rPr>
              <w:t xml:space="preserve"> </w:t>
            </w:r>
            <w:r w:rsidRPr="00DF3EDD">
              <w:rPr>
                <w:sz w:val="24"/>
                <w:szCs w:val="28"/>
              </w:rPr>
              <w:t>Лабораторные работы и опыты.</w:t>
            </w:r>
          </w:p>
          <w:p w:rsidR="00FD6901" w:rsidRPr="00DF3EDD" w:rsidRDefault="00FD6901" w:rsidP="00FD6901">
            <w:pPr>
              <w:pStyle w:val="a5"/>
              <w:spacing w:line="240" w:lineRule="auto"/>
              <w:ind w:left="0"/>
              <w:rPr>
                <w:sz w:val="24"/>
                <w:szCs w:val="28"/>
              </w:rPr>
            </w:pPr>
            <w:r w:rsidRPr="00DF3EDD">
              <w:rPr>
                <w:sz w:val="24"/>
                <w:szCs w:val="28"/>
              </w:rPr>
              <w:t>Измерение физических величин с учетом абсолютной погрешности. Измерение длины. Измерение температуры.</w:t>
            </w:r>
          </w:p>
          <w:p w:rsidR="00FD6901" w:rsidRPr="00FD6901" w:rsidRDefault="00FD6901" w:rsidP="00FD6901">
            <w:pPr>
              <w:pStyle w:val="a5"/>
              <w:spacing w:line="240" w:lineRule="auto"/>
              <w:ind w:left="0" w:firstLine="540"/>
              <w:rPr>
                <w:b/>
                <w:sz w:val="24"/>
                <w:szCs w:val="28"/>
              </w:rPr>
            </w:pPr>
            <w:r w:rsidRPr="00FD6901">
              <w:rPr>
                <w:b/>
                <w:sz w:val="24"/>
                <w:szCs w:val="28"/>
              </w:rPr>
              <w:t>Первоначальные сведения о строении вещества. (4 ч)</w:t>
            </w:r>
          </w:p>
          <w:p w:rsidR="00FD6901" w:rsidRPr="00DF3EDD" w:rsidRDefault="00FD6901" w:rsidP="00FD6901">
            <w:pPr>
              <w:pStyle w:val="a5"/>
              <w:spacing w:line="240" w:lineRule="auto"/>
              <w:ind w:left="0" w:firstLine="540"/>
              <w:rPr>
                <w:sz w:val="24"/>
                <w:szCs w:val="28"/>
              </w:rPr>
            </w:pPr>
            <w:r w:rsidRPr="00DF3EDD">
              <w:rPr>
                <w:sz w:val="24"/>
                <w:szCs w:val="28"/>
              </w:rPr>
              <w:t xml:space="preserve">Строение вещества. Диффузия. Взаимодействие частиц вещества. Модели строения газов, жидкостей и твердых тел и объяснение свойств вещества на основе этих моделей. </w:t>
            </w:r>
          </w:p>
          <w:p w:rsidR="00FD6901" w:rsidRPr="00DF3EDD" w:rsidRDefault="00FD6901" w:rsidP="00FD6901">
            <w:pPr>
              <w:pStyle w:val="a5"/>
              <w:spacing w:line="240" w:lineRule="auto"/>
              <w:ind w:left="0" w:firstLine="540"/>
              <w:rPr>
                <w:sz w:val="24"/>
                <w:szCs w:val="28"/>
              </w:rPr>
            </w:pPr>
            <w:r w:rsidRPr="00DF3EDD">
              <w:rPr>
                <w:sz w:val="24"/>
                <w:szCs w:val="28"/>
              </w:rPr>
              <w:t xml:space="preserve">Демонстрации. </w:t>
            </w:r>
          </w:p>
          <w:p w:rsidR="00FD6901" w:rsidRPr="00DF3EDD" w:rsidRDefault="00FD6901" w:rsidP="00FD6901">
            <w:pPr>
              <w:pStyle w:val="a5"/>
              <w:spacing w:line="240" w:lineRule="auto"/>
              <w:ind w:left="0" w:firstLine="540"/>
              <w:rPr>
                <w:sz w:val="24"/>
                <w:szCs w:val="28"/>
              </w:rPr>
            </w:pPr>
            <w:r w:rsidRPr="00DF3EDD">
              <w:rPr>
                <w:sz w:val="24"/>
                <w:szCs w:val="28"/>
              </w:rPr>
              <w:t xml:space="preserve">Диффузия в газах и жидкостях. Сохранение объема жидкости при изменении формы сосуда. Сцепление свинцовых цилиндров. </w:t>
            </w:r>
          </w:p>
          <w:p w:rsidR="00FD6901" w:rsidRPr="00DF3EDD" w:rsidRDefault="00FD6901" w:rsidP="00FD6901">
            <w:pPr>
              <w:pStyle w:val="a5"/>
              <w:spacing w:line="240" w:lineRule="auto"/>
              <w:ind w:left="0" w:firstLine="540"/>
              <w:rPr>
                <w:sz w:val="24"/>
                <w:szCs w:val="28"/>
              </w:rPr>
            </w:pPr>
            <w:r w:rsidRPr="00DF3EDD">
              <w:rPr>
                <w:sz w:val="24"/>
                <w:szCs w:val="28"/>
              </w:rPr>
              <w:t>Лабораторная работа. Измерение размеров малых тел.</w:t>
            </w:r>
          </w:p>
          <w:p w:rsidR="00FD6901" w:rsidRPr="00FD6901" w:rsidRDefault="00FD6901" w:rsidP="00FD6901">
            <w:pPr>
              <w:pStyle w:val="a5"/>
              <w:spacing w:line="240" w:lineRule="auto"/>
              <w:ind w:left="0" w:firstLine="54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Взаимодействие тел. (20</w:t>
            </w:r>
            <w:r w:rsidRPr="00FD6901">
              <w:rPr>
                <w:b/>
                <w:sz w:val="24"/>
                <w:szCs w:val="28"/>
              </w:rPr>
              <w:t xml:space="preserve"> ч)</w:t>
            </w:r>
          </w:p>
          <w:p w:rsidR="00FD6901" w:rsidRPr="00DF3EDD" w:rsidRDefault="00FD6901" w:rsidP="00FD6901">
            <w:pPr>
              <w:pStyle w:val="a5"/>
              <w:spacing w:line="240" w:lineRule="auto"/>
              <w:ind w:left="0" w:firstLine="540"/>
              <w:rPr>
                <w:sz w:val="24"/>
                <w:szCs w:val="28"/>
              </w:rPr>
            </w:pPr>
            <w:r w:rsidRPr="00DF3EDD">
              <w:rPr>
                <w:sz w:val="24"/>
                <w:szCs w:val="28"/>
              </w:rPr>
              <w:t>Механическое движение. Относительность механического движения. Траектория. Путь. Прямолинейное равномерное движение. Скорость равномерного прямолинейного движения. Неравномерное движение. Явление инерции. Масса тела. Измерение массы тела с помощью  весов. Плотность вещества. Методы измерения массы и плотности. Взаимодействие тел. Сила. Правило сложения сил, действующих по одной прямой. Сила упругости. Закон Гука. Методы измерения силы. Динамометр. Графическое изображение силы.  Явление тяготения. Сила тяжести. Связь между силой тяжести и массой. Вес тела. Сила трения. Трение скольжения, качения, покоя. Подшипники. Центр тяжести тела.</w:t>
            </w:r>
          </w:p>
          <w:p w:rsidR="00FD6901" w:rsidRPr="00DF3EDD" w:rsidRDefault="00FD6901" w:rsidP="00FD6901">
            <w:pPr>
              <w:pStyle w:val="a5"/>
              <w:spacing w:line="240" w:lineRule="auto"/>
              <w:ind w:left="0" w:firstLine="540"/>
              <w:rPr>
                <w:sz w:val="24"/>
                <w:szCs w:val="28"/>
              </w:rPr>
            </w:pPr>
            <w:r w:rsidRPr="00DF3EDD">
              <w:rPr>
                <w:sz w:val="24"/>
                <w:szCs w:val="28"/>
              </w:rPr>
              <w:t xml:space="preserve">Демонстрации. </w:t>
            </w:r>
          </w:p>
          <w:p w:rsidR="00FD6901" w:rsidRPr="00DF3EDD" w:rsidRDefault="00FD6901" w:rsidP="00FD6901">
            <w:pPr>
              <w:pStyle w:val="a5"/>
              <w:spacing w:line="240" w:lineRule="auto"/>
              <w:ind w:left="0" w:firstLine="540"/>
              <w:rPr>
                <w:sz w:val="24"/>
                <w:szCs w:val="28"/>
              </w:rPr>
            </w:pPr>
            <w:r w:rsidRPr="00DF3EDD">
              <w:rPr>
                <w:sz w:val="24"/>
                <w:szCs w:val="28"/>
              </w:rPr>
              <w:t xml:space="preserve">Равномерное прямолинейное движение. Относительность движения. Явление инерции. Взаимодействие тел. Сложение сил. Сила трения. </w:t>
            </w:r>
          </w:p>
          <w:p w:rsidR="00FD6901" w:rsidRPr="00DF3EDD" w:rsidRDefault="00FD6901" w:rsidP="00FD6901">
            <w:pPr>
              <w:pStyle w:val="a5"/>
              <w:spacing w:line="240" w:lineRule="auto"/>
              <w:ind w:left="0" w:firstLine="540"/>
              <w:rPr>
                <w:sz w:val="24"/>
                <w:szCs w:val="28"/>
              </w:rPr>
            </w:pPr>
            <w:r w:rsidRPr="00DF3EDD">
              <w:rPr>
                <w:sz w:val="24"/>
                <w:szCs w:val="28"/>
              </w:rPr>
              <w:t xml:space="preserve">Лабораторные работы. </w:t>
            </w:r>
          </w:p>
          <w:p w:rsidR="00FD6901" w:rsidRPr="00DF3EDD" w:rsidRDefault="00FD6901" w:rsidP="00FD6901">
            <w:pPr>
              <w:pStyle w:val="a5"/>
              <w:spacing w:line="240" w:lineRule="auto"/>
              <w:ind w:left="0" w:firstLine="540"/>
              <w:rPr>
                <w:sz w:val="24"/>
                <w:szCs w:val="28"/>
              </w:rPr>
            </w:pPr>
            <w:r w:rsidRPr="00DF3EDD">
              <w:rPr>
                <w:sz w:val="24"/>
                <w:szCs w:val="28"/>
              </w:rPr>
              <w:t xml:space="preserve">Измерение массы тела на рычажных весах. Измерение объема твердого тела. Измерение плотности твердого тела. Исследование зависимости силы упругости от удлинения пружины. Измерение жесткости пружины. Исследование зависимости силы трения скольжения </w:t>
            </w:r>
            <w:r w:rsidRPr="00DF3EDD">
              <w:rPr>
                <w:sz w:val="24"/>
                <w:szCs w:val="28"/>
              </w:rPr>
              <w:lastRenderedPageBreak/>
              <w:t xml:space="preserve">от силы нормального давления. Определение центра тяжести плоской пластины. </w:t>
            </w:r>
          </w:p>
          <w:p w:rsidR="00FD6901" w:rsidRPr="00FD6901" w:rsidRDefault="00FD6901" w:rsidP="00FD6901">
            <w:pPr>
              <w:pStyle w:val="a5"/>
              <w:spacing w:line="240" w:lineRule="auto"/>
              <w:ind w:left="0" w:firstLine="540"/>
              <w:rPr>
                <w:b/>
                <w:sz w:val="24"/>
                <w:szCs w:val="28"/>
              </w:rPr>
            </w:pPr>
            <w:r w:rsidRPr="00FD6901">
              <w:rPr>
                <w:b/>
                <w:sz w:val="24"/>
                <w:szCs w:val="28"/>
              </w:rPr>
              <w:t>Давление твердых тел, газов, жидкостей. (25 ч)</w:t>
            </w:r>
          </w:p>
          <w:p w:rsidR="00FD6901" w:rsidRPr="00DF3EDD" w:rsidRDefault="00FD6901" w:rsidP="00FD6901">
            <w:pPr>
              <w:pStyle w:val="a5"/>
              <w:spacing w:line="240" w:lineRule="auto"/>
              <w:ind w:left="0" w:firstLine="540"/>
              <w:rPr>
                <w:sz w:val="24"/>
                <w:szCs w:val="28"/>
              </w:rPr>
            </w:pPr>
            <w:r w:rsidRPr="00DF3EDD">
              <w:rPr>
                <w:sz w:val="24"/>
                <w:szCs w:val="28"/>
              </w:rPr>
              <w:t xml:space="preserve">Давление. Давление твердых тел. Давление газа. Объяснение давления на основе молекулярно-кинетических представлений. Закон Паскаля. Давление в жидкости и газе. Сообщающиеся сосуды. Шлюзы. Гидравлический пресс. Гидравлический тормоз. </w:t>
            </w:r>
          </w:p>
          <w:p w:rsidR="00FD6901" w:rsidRPr="00DF3EDD" w:rsidRDefault="00FD6901" w:rsidP="00FD6901">
            <w:pPr>
              <w:pStyle w:val="a5"/>
              <w:spacing w:line="240" w:lineRule="auto"/>
              <w:ind w:left="0" w:firstLine="540"/>
              <w:rPr>
                <w:sz w:val="24"/>
                <w:szCs w:val="28"/>
              </w:rPr>
            </w:pPr>
            <w:r w:rsidRPr="00DF3EDD">
              <w:rPr>
                <w:sz w:val="24"/>
                <w:szCs w:val="28"/>
              </w:rPr>
              <w:t xml:space="preserve"> Атмосферное давление. Опыт Торричелли. Методы измерения давления. Барометр-анероид. Изменение атмосферного давления с высотой. Манометр. Насос.</w:t>
            </w:r>
          </w:p>
          <w:p w:rsidR="00FD6901" w:rsidRPr="00DF3EDD" w:rsidRDefault="00FD6901" w:rsidP="00FD6901">
            <w:pPr>
              <w:pStyle w:val="a5"/>
              <w:spacing w:line="240" w:lineRule="auto"/>
              <w:ind w:left="0" w:firstLine="540"/>
              <w:rPr>
                <w:sz w:val="24"/>
                <w:szCs w:val="28"/>
              </w:rPr>
            </w:pPr>
            <w:r w:rsidRPr="00DF3EDD">
              <w:rPr>
                <w:sz w:val="24"/>
                <w:szCs w:val="28"/>
              </w:rPr>
              <w:t>Закон Архимеда. Условие плавания тел. Плавание тел. Воздухоплавание.</w:t>
            </w:r>
          </w:p>
          <w:p w:rsidR="00FD6901" w:rsidRPr="00DF3EDD" w:rsidRDefault="00FD6901" w:rsidP="00FD6901">
            <w:pPr>
              <w:pStyle w:val="a5"/>
              <w:spacing w:line="240" w:lineRule="auto"/>
              <w:ind w:left="0" w:firstLine="540"/>
              <w:rPr>
                <w:sz w:val="24"/>
                <w:szCs w:val="28"/>
              </w:rPr>
            </w:pPr>
            <w:r w:rsidRPr="00DF3EDD">
              <w:rPr>
                <w:sz w:val="24"/>
                <w:szCs w:val="28"/>
              </w:rPr>
              <w:t>Демонстрации. Зависимость давления твердого тела на опору от действующей силы и площади опоры. Обнаружение атмосферного давления. Измерение атмосферного давления барометром-анероидом. Закон Паскаля. Гидравлический пресс. Закон Архимеда.</w:t>
            </w:r>
          </w:p>
          <w:p w:rsidR="00FD6901" w:rsidRPr="00DF3EDD" w:rsidRDefault="00FD6901" w:rsidP="00FD6901">
            <w:pPr>
              <w:pStyle w:val="a5"/>
              <w:spacing w:line="240" w:lineRule="auto"/>
              <w:ind w:left="0" w:firstLine="540"/>
              <w:rPr>
                <w:sz w:val="24"/>
                <w:szCs w:val="28"/>
              </w:rPr>
            </w:pPr>
            <w:r w:rsidRPr="00DF3EDD">
              <w:rPr>
                <w:sz w:val="24"/>
                <w:szCs w:val="28"/>
              </w:rPr>
              <w:t xml:space="preserve">Лабораторные работы. </w:t>
            </w:r>
          </w:p>
          <w:p w:rsidR="00FD6901" w:rsidRPr="00DF3EDD" w:rsidRDefault="00FD6901" w:rsidP="00FD6901">
            <w:pPr>
              <w:pStyle w:val="a5"/>
              <w:spacing w:line="240" w:lineRule="auto"/>
              <w:ind w:left="0" w:firstLine="540"/>
              <w:rPr>
                <w:sz w:val="24"/>
                <w:szCs w:val="28"/>
              </w:rPr>
            </w:pPr>
            <w:r w:rsidRPr="00DF3EDD">
              <w:rPr>
                <w:sz w:val="24"/>
                <w:szCs w:val="28"/>
              </w:rPr>
              <w:t>Измерение давления твердого тела на опору. Измерение выталкивающей силы, действующей на погруженное в жидкость тело. Выяснение условий плавания тела в жидкости.</w:t>
            </w:r>
          </w:p>
          <w:p w:rsidR="00FD6901" w:rsidRPr="00FD6901" w:rsidRDefault="00FD6901" w:rsidP="00FD6901">
            <w:pPr>
              <w:pStyle w:val="a5"/>
              <w:spacing w:line="240" w:lineRule="auto"/>
              <w:ind w:left="0" w:firstLine="540"/>
              <w:rPr>
                <w:b/>
                <w:sz w:val="24"/>
                <w:szCs w:val="28"/>
              </w:rPr>
            </w:pPr>
            <w:r w:rsidRPr="00FD6901">
              <w:rPr>
                <w:b/>
                <w:sz w:val="24"/>
                <w:szCs w:val="28"/>
              </w:rPr>
              <w:t>Работа и мощность. Энергия. (13 ч)</w:t>
            </w:r>
          </w:p>
          <w:p w:rsidR="00FD6901" w:rsidRPr="00DF3EDD" w:rsidRDefault="00FD6901" w:rsidP="00FD6901">
            <w:pPr>
              <w:pStyle w:val="a5"/>
              <w:spacing w:line="240" w:lineRule="auto"/>
              <w:ind w:left="0" w:firstLine="540"/>
              <w:rPr>
                <w:sz w:val="24"/>
                <w:szCs w:val="28"/>
              </w:rPr>
            </w:pPr>
            <w:r w:rsidRPr="00DF3EDD">
              <w:rPr>
                <w:sz w:val="24"/>
                <w:szCs w:val="28"/>
              </w:rPr>
              <w:t xml:space="preserve">Работа силы, действующей по направлению движения тела. Мощность. Кинетическая энергия движущегося тела. Потенциальная энергия тел. Превращение одного вида механической энергии в другой.  Методы измерения работы, мощности и энергии. </w:t>
            </w:r>
          </w:p>
          <w:p w:rsidR="00FD6901" w:rsidRPr="00DF3EDD" w:rsidRDefault="00FD6901" w:rsidP="00FD6901">
            <w:pPr>
              <w:pStyle w:val="a5"/>
              <w:spacing w:line="240" w:lineRule="auto"/>
              <w:ind w:left="0" w:firstLine="540"/>
              <w:rPr>
                <w:sz w:val="24"/>
                <w:szCs w:val="28"/>
              </w:rPr>
            </w:pPr>
            <w:r w:rsidRPr="00DF3EDD">
              <w:rPr>
                <w:sz w:val="24"/>
                <w:szCs w:val="28"/>
              </w:rPr>
              <w:t xml:space="preserve">Простые механизмы. Условия равновесия рычага. Момент силы. Равновесие тела с закрепленной осью вращения. Виды равновесия тел. «Золотое правило» механики. Коэффициент полезного действия. </w:t>
            </w:r>
          </w:p>
          <w:p w:rsidR="00FD6901" w:rsidRPr="00DF3EDD" w:rsidRDefault="00FD6901" w:rsidP="00FD6901">
            <w:pPr>
              <w:pStyle w:val="a5"/>
              <w:spacing w:line="240" w:lineRule="auto"/>
              <w:ind w:left="0" w:firstLine="540"/>
              <w:rPr>
                <w:sz w:val="24"/>
                <w:szCs w:val="28"/>
              </w:rPr>
            </w:pPr>
            <w:r w:rsidRPr="00DF3EDD">
              <w:rPr>
                <w:sz w:val="24"/>
                <w:szCs w:val="28"/>
              </w:rPr>
              <w:t>Демонстрации. Простые механизмы.</w:t>
            </w:r>
          </w:p>
          <w:p w:rsidR="00FD6901" w:rsidRPr="00DF3EDD" w:rsidRDefault="00FD6901" w:rsidP="00FD6901">
            <w:pPr>
              <w:pStyle w:val="a5"/>
              <w:spacing w:line="240" w:lineRule="auto"/>
              <w:ind w:left="0" w:firstLine="540"/>
              <w:rPr>
                <w:sz w:val="24"/>
                <w:szCs w:val="28"/>
              </w:rPr>
            </w:pPr>
            <w:r w:rsidRPr="00DF3EDD">
              <w:rPr>
                <w:sz w:val="24"/>
                <w:szCs w:val="28"/>
              </w:rPr>
              <w:t>Лабораторные работы.</w:t>
            </w:r>
          </w:p>
          <w:p w:rsidR="00FD6901" w:rsidRPr="00DF3EDD" w:rsidRDefault="00FD6901" w:rsidP="00FD6901">
            <w:pPr>
              <w:pStyle w:val="a5"/>
              <w:spacing w:line="240" w:lineRule="auto"/>
              <w:ind w:left="0" w:firstLine="540"/>
              <w:rPr>
                <w:sz w:val="24"/>
                <w:szCs w:val="28"/>
              </w:rPr>
            </w:pPr>
            <w:r w:rsidRPr="00DF3EDD">
              <w:rPr>
                <w:sz w:val="24"/>
                <w:szCs w:val="28"/>
              </w:rPr>
              <w:t>Выяснение условия равновесия рычага. Измерение КПД при подъеме тела по наклонной плоскости.</w:t>
            </w:r>
          </w:p>
          <w:p w:rsidR="00FD6901" w:rsidRPr="00FD6901" w:rsidRDefault="00FD6901" w:rsidP="00FD6901">
            <w:pPr>
              <w:pStyle w:val="a5"/>
              <w:spacing w:line="240" w:lineRule="auto"/>
              <w:ind w:left="0" w:firstLine="540"/>
              <w:rPr>
                <w:b/>
                <w:sz w:val="24"/>
                <w:szCs w:val="28"/>
              </w:rPr>
            </w:pPr>
            <w:r w:rsidRPr="00FD6901">
              <w:rPr>
                <w:b/>
                <w:sz w:val="24"/>
                <w:szCs w:val="28"/>
              </w:rPr>
              <w:t>Резерв(2ч)</w:t>
            </w:r>
          </w:p>
          <w:p w:rsidR="00FD6901" w:rsidRPr="00DF3EDD" w:rsidRDefault="00FD6901" w:rsidP="00FD6901">
            <w:pPr>
              <w:pStyle w:val="a5"/>
              <w:spacing w:line="240" w:lineRule="auto"/>
              <w:ind w:left="0" w:firstLine="540"/>
              <w:rPr>
                <w:sz w:val="24"/>
                <w:szCs w:val="28"/>
              </w:rPr>
            </w:pPr>
            <w:r w:rsidRPr="00DF3EDD">
              <w:rPr>
                <w:sz w:val="24"/>
                <w:szCs w:val="28"/>
              </w:rPr>
              <w:t xml:space="preserve"> </w:t>
            </w:r>
          </w:p>
          <w:p w:rsidR="00FD6901" w:rsidRPr="00A337A8" w:rsidRDefault="00A337A8" w:rsidP="00FD6901">
            <w:pPr>
              <w:pStyle w:val="31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A337A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8 класс</w:t>
            </w:r>
          </w:p>
          <w:p w:rsidR="00A337A8" w:rsidRPr="00BD1BCC" w:rsidRDefault="00A337A8" w:rsidP="00A337A8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33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1B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Тепловые  явления (21ч)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Тепловое движение. Внутренняя энергия. Способы изменения внутренней энергии. Количество теплоты. Удельная теплоемкость. Энергия топлива. Агрегатные состояния вещества. Плавление и кристаллизация. Испарение. Кипение. Влажность воздуха и способы её определения. Работа газа. Тепловые двигатели. КПД тепловых двигателей.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Фронтальные лабораторные работы.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ind w:left="360" w:hanging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1.    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Сравнение количеств теплоты при смешивании воды разной температуры.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ind w:left="360" w:hanging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2.    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 удельной теплоёмкости твёрдого тела.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BD1BCC" w:rsidRDefault="00A337A8" w:rsidP="00A337A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Batang" w:hAnsi="Times New Roman"/>
                <w:b/>
                <w:sz w:val="24"/>
                <w:szCs w:val="28"/>
              </w:rPr>
            </w:pPr>
            <w:r w:rsidRPr="00BD1BCC">
              <w:rPr>
                <w:rFonts w:ascii="Times New Roman" w:eastAsia="Batang" w:hAnsi="Times New Roman"/>
                <w:b/>
                <w:sz w:val="24"/>
                <w:szCs w:val="28"/>
              </w:rPr>
              <w:t>Электрические явления-27ч</w:t>
            </w:r>
          </w:p>
          <w:p w:rsidR="00A337A8" w:rsidRPr="00BD1BCC" w:rsidRDefault="00A337A8" w:rsidP="00A337A8">
            <w:pPr>
              <w:shd w:val="clear" w:color="auto" w:fill="FFFFFF"/>
              <w:spacing w:after="0" w:line="33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B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Два рода зарядов.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Взаимодействие заряженных тел. Проводники и диэлектрики. Электрическое поле. Строение атомов. Электрический ток. Электрическая цепь. Действие электрического тока. Сила тока. Амперметр. Напряжение. Измерение напряжения. Электрическое сопротивление. Закон Ома для участка цепи. Последовательное и параллельное соединения проводников. Работа и мощность тока. Закон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Джоуля-Ленца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Короткое замыкание. </w:t>
            </w:r>
          </w:p>
          <w:p w:rsidR="00A337A8" w:rsidRPr="008C5E94" w:rsidRDefault="00A337A8" w:rsidP="00A337A8">
            <w:pPr>
              <w:shd w:val="clear" w:color="auto" w:fill="FFFFFF"/>
              <w:spacing w:after="0" w:line="336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C5E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Фронтальная лабораторная  работа.</w:t>
            </w:r>
            <w:r w:rsidRPr="008C5E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Default="00A337A8" w:rsidP="00A337A8">
            <w:pPr>
              <w:shd w:val="clear" w:color="auto" w:fill="FFFFFF"/>
              <w:spacing w:after="0" w:line="33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3,4. </w:t>
            </w:r>
            <w:r w:rsidRPr="00BD1B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Сборка электрической цепи и измерение силы тока и напряжения в её различных участках.</w:t>
            </w:r>
          </w:p>
          <w:p w:rsidR="00A337A8" w:rsidRDefault="00A337A8" w:rsidP="00A337A8">
            <w:pPr>
              <w:shd w:val="clear" w:color="auto" w:fill="FFFFFF"/>
              <w:spacing w:after="0" w:line="33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BD1B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Регулирование силы тока реостатом.</w:t>
            </w:r>
          </w:p>
          <w:p w:rsidR="00A337A8" w:rsidRDefault="00A337A8" w:rsidP="00A337A8">
            <w:pPr>
              <w:shd w:val="clear" w:color="auto" w:fill="FFFFFF"/>
              <w:spacing w:after="0" w:line="33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Измерение сопротивления проводника при помощи амперметра и вольтметра.</w:t>
            </w:r>
          </w:p>
          <w:p w:rsidR="00A337A8" w:rsidRPr="00BD1BCC" w:rsidRDefault="00A337A8" w:rsidP="00A337A8">
            <w:pPr>
              <w:shd w:val="clear" w:color="auto" w:fill="FFFFFF"/>
              <w:spacing w:after="0" w:line="33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 измерение мощности и работы тока в электрической лампе.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1C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Электромагнитные явления (5</w:t>
            </w:r>
            <w:r w:rsidRPr="00A713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Однородное и неоднородное магнитное поле.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тока и направление линий его магнитного поля. Правило буравчика.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Обнаружение магнитного поля. Правило левой руки.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Индукция магнитного поля Магнитный поток. Электромагнитная индукция.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Генератор переменного тока. Преобразования энергии в электрогенераторах. Экологические проблемы, связанные с тепловыми и гидроэлектростанциями.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Электромагнитное поле. Электромагнитные волны. Скорость распространения электромагнитных волн. Электромагнитная природа света.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8C5E94" w:rsidRDefault="00A337A8" w:rsidP="00A337A8">
            <w:pPr>
              <w:shd w:val="clear" w:color="auto" w:fill="FFFFFF"/>
              <w:spacing w:after="0" w:line="336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C5E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Фронтальная лабораторная работа.</w:t>
            </w:r>
            <w:r w:rsidRPr="008C5E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ind w:left="360" w:hanging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4.    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явления электромагнитной индукции.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 w:rsidRPr="00A713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Строение атома и атомного ядра (14 ч)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Радиоактивность как свидетельство сложного строения атомов. Альф</w:t>
            </w:r>
            <w:proofErr w:type="gramStart"/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бета и гамма-излучения.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Опыты Резерфорда. Ядерная модель атома.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Радиоактивные превращения атомных ядер.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Протонно-нейтронная модель ядра. Зарядовое и массовое числа.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Ядерные реакции. Деление и синтез ядер. Сохранение зарядового и массового чисел при ядерных реакциях.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Энергия связи частиц в ядре. Выделение энергии при делении и синтезе ядер. Излучение звёзд. Ядерная энергетика. Экологические проблемы работы атомных электростанций.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наблюдения и регистрации частиц в ядерной физике. Дозиметрия.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B57A03" w:rsidRDefault="00A337A8" w:rsidP="00A337A8">
            <w:pPr>
              <w:shd w:val="clear" w:color="auto" w:fill="FFFFFF"/>
              <w:spacing w:after="0" w:line="336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A0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Фронтальные лабораторные работы.</w:t>
            </w:r>
            <w:r w:rsidRPr="00B57A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ind w:left="360" w:hanging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5.    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треков заряженных частиц по готовым фотографиям.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ind w:left="360" w:hanging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6.    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деления ядра урана по фотографии треков.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Default="00A337A8" w:rsidP="00A337A8">
            <w:pPr>
              <w:shd w:val="clear" w:color="auto" w:fill="FFFFFF"/>
              <w:spacing w:after="0" w:line="33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Обобщающее повторение - резерв (3 ч)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D6901" w:rsidRDefault="00FD6901" w:rsidP="00FD6901">
            <w:pPr>
              <w:pStyle w:val="31"/>
              <w:ind w:left="0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D6901" w:rsidRDefault="00A337A8" w:rsidP="0055693C">
            <w:pPr>
              <w:ind w:firstLine="539"/>
              <w:jc w:val="both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A337A8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9 класс</w:t>
            </w:r>
          </w:p>
          <w:p w:rsidR="00A337A8" w:rsidRPr="00C206D7" w:rsidRDefault="00A337A8" w:rsidP="00A337A8">
            <w:pPr>
              <w:shd w:val="clear" w:color="auto" w:fill="FFFFFF"/>
              <w:spacing w:after="0" w:line="33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A713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206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Законы взаимодействия и движения тел (30 ч)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Материальная точка. Система отсчёта.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Перемещение. Скорость прямолинейного равномерного движения.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Прямолинейное равноускоренное движение: мгновенная скорость, ускорение, перемещение.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Графики зависимости кинематических величин от времени при равномерном и равноускоренном движении.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Относительность механического движения.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Инерциальные системы отсчёта. Первый, второй и третий законы Ньютона.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Свободное падение. Закон всемирного тяготения. Искусственные спутники Земли.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Импульс. Закон сохранения импульса. Ракеты.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337A8" w:rsidRDefault="00A337A8" w:rsidP="00A337A8">
            <w:pPr>
              <w:shd w:val="clear" w:color="auto" w:fill="FFFFFF"/>
              <w:spacing w:after="0" w:line="336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37A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Фронтальные лабораторные работы.</w:t>
            </w:r>
            <w:r w:rsidRPr="00A337A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ind w:left="360" w:hanging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1.    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Исследование равноускоренного движения без начальной скорости.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ind w:left="360" w:hanging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2.    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Измерение ускорения свободного падения.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A713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Механические колебания и волны. Звук (10 ч)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Колебательное движение. Колебания груза на пружине. Свободные колебания. Колебательная система. Маятник. Амплитуда, период, частота колебаний.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Превращения энергии при колебательном движении. Затухающие колебания. Вынужденные колебания.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Распространение колебаний в упругих средах. Поперечные и продольные волны. Связь длины волны со скоростью её распространения и периодом (частотой).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Звуковые волны. Скорость звука. Высота и громкость звука. Эхо.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8C5E94" w:rsidRDefault="00A337A8" w:rsidP="00A337A8">
            <w:pPr>
              <w:shd w:val="clear" w:color="auto" w:fill="FFFFFF"/>
              <w:spacing w:after="0" w:line="336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C5E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Фронтальная лабораторная  работа.</w:t>
            </w:r>
            <w:r w:rsidRPr="008C5E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ind w:left="360" w:hanging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3.    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Исследование зависимости периода и частоты свободных колебаний маятника от его длины.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A713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Электромагнитные явления (11 ч)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Однородное и неоднородное магнитное поле.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тока и направление линий его магнитного поля. Правило буравчика.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Обнаружение магнитного поля. Правило левой руки.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Индукция магнитного поля Магнитный поток. Электромагнитная индукция.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Генератор переменного тока. Преобразования энергии в электрогенераторах. Экологические проблемы, связанные с тепловыми и гидроэлектростанциями.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Электромагнитное поле. Электромагнитные волны. Скорость распространения электромагнитных волн. Электромагнитная природа света.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8C5E94" w:rsidRDefault="00A337A8" w:rsidP="00A337A8">
            <w:pPr>
              <w:shd w:val="clear" w:color="auto" w:fill="FFFFFF"/>
              <w:spacing w:after="0" w:line="336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C5E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Фронтальная лабораторная работа.</w:t>
            </w:r>
            <w:r w:rsidRPr="008C5E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ind w:left="360" w:hanging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4.    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явления электромагнитной индукции.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 w:rsidRPr="00A713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Строение атома и атомного ядра (14 ч)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Радиоактивность как свидетельство сложного строения атомов. Альф</w:t>
            </w:r>
            <w:proofErr w:type="gramStart"/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бета и гамма-излучения.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Опыты Резерфорда. Ядерная модель атома.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Радиоактивные превращения атомных ядер.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Протонно-нейтронная модель ядра. Зарядовое и массовое числа.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Ядерные реакции. Деление и синтез ядер. Сохранение зарядового и массового чисел при ядерных реакциях.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Энергия связи частиц в ядре. Выделение энергии при делении и синтезе ядер. Излучение звёзд. Ядерная энергетика. Экологические проблемы работы атомных электростанций.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наблюдения и регистрации частиц в ядерной физике. Дозиметрия.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B57A03" w:rsidRDefault="00A337A8" w:rsidP="00A337A8">
            <w:pPr>
              <w:shd w:val="clear" w:color="auto" w:fill="FFFFFF"/>
              <w:spacing w:after="0" w:line="336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7A0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Фронтальные лабораторные работы.</w:t>
            </w:r>
            <w:r w:rsidRPr="00B57A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ind w:left="360" w:hanging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5.    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треков заряженных частиц по готовым фотографиям.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ind w:left="360" w:hanging="36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6.    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13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деления ядра урана по фотографии треков.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37A8" w:rsidRPr="00A713BA" w:rsidRDefault="00A337A8" w:rsidP="00A337A8">
            <w:pPr>
              <w:shd w:val="clear" w:color="auto" w:fill="FFFFFF"/>
              <w:spacing w:after="0" w:line="33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D6901" w:rsidRPr="007A1F4C" w:rsidRDefault="00A337A8" w:rsidP="007A1F4C">
            <w:pPr>
              <w:shd w:val="clear" w:color="auto" w:fill="FFFFFF"/>
              <w:spacing w:after="0" w:line="33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3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Обобщающее повторение - резерв (3 ч)</w:t>
            </w:r>
            <w:r w:rsidRPr="00A713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hyperlink r:id="rId8" w:anchor="top" w:tooltip="В начало страницы" w:history="1"/>
            <w:hyperlink r:id="rId9" w:tooltip="В начало сайта" w:history="1"/>
          </w:p>
        </w:tc>
        <w:tc>
          <w:tcPr>
            <w:tcW w:w="1133" w:type="pct"/>
          </w:tcPr>
          <w:p w:rsidR="00FD6901" w:rsidRPr="008A252D" w:rsidRDefault="00FD6901" w:rsidP="0055693C">
            <w:pPr>
              <w:jc w:val="both"/>
              <w:textAlignment w:val="top"/>
              <w:rPr>
                <w:rFonts w:ascii="Times New Roman" w:hAnsi="Times New Roman"/>
                <w:sz w:val="24"/>
                <w:szCs w:val="28"/>
              </w:rPr>
            </w:pPr>
          </w:p>
          <w:p w:rsidR="00FD6901" w:rsidRPr="008A252D" w:rsidRDefault="00FD6901" w:rsidP="0055693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D6901" w:rsidRPr="008A252D" w:rsidRDefault="00FD6901" w:rsidP="0055693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D6901" w:rsidRPr="008A252D" w:rsidRDefault="00FD6901" w:rsidP="0055693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D6901" w:rsidRPr="008A252D" w:rsidRDefault="00FD6901" w:rsidP="0055693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D6901" w:rsidRPr="008A252D" w:rsidRDefault="00FD6901" w:rsidP="0055693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D6901" w:rsidRPr="008A252D" w:rsidRDefault="00FD6901" w:rsidP="0055693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7A1F4C" w:rsidRDefault="007A1F4C" w:rsidP="0052776E">
      <w:pPr>
        <w:pStyle w:val="a4"/>
        <w:shd w:val="clear" w:color="auto" w:fill="FFFFFF"/>
        <w:spacing w:after="0" w:line="336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FD6901" w:rsidRDefault="00FD6901" w:rsidP="0052776E">
      <w:pPr>
        <w:pStyle w:val="a4"/>
        <w:shd w:val="clear" w:color="auto" w:fill="FFFFFF"/>
        <w:spacing w:after="0" w:line="336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37125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lastRenderedPageBreak/>
        <w:t>Тематическое планирование</w:t>
      </w:r>
    </w:p>
    <w:p w:rsidR="00FD6901" w:rsidRPr="004033A4" w:rsidRDefault="00FD6901" w:rsidP="00FD6901">
      <w:pPr>
        <w:pStyle w:val="a4"/>
        <w:shd w:val="clear" w:color="auto" w:fill="FFFFFF"/>
        <w:spacing w:after="0" w:line="336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A337A8" w:rsidRDefault="00A337A8" w:rsidP="005277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7 класс</w:t>
      </w:r>
    </w:p>
    <w:tbl>
      <w:tblPr>
        <w:tblStyle w:val="ab"/>
        <w:tblW w:w="14850" w:type="dxa"/>
        <w:tblLayout w:type="fixed"/>
        <w:tblLook w:val="04A0" w:firstRow="1" w:lastRow="0" w:firstColumn="1" w:lastColumn="0" w:noHBand="0" w:noVBand="1"/>
      </w:tblPr>
      <w:tblGrid>
        <w:gridCol w:w="846"/>
        <w:gridCol w:w="6066"/>
        <w:gridCol w:w="1701"/>
        <w:gridCol w:w="3402"/>
        <w:gridCol w:w="2835"/>
      </w:tblGrid>
      <w:tr w:rsidR="0052776E" w:rsidTr="007A1F4C">
        <w:tc>
          <w:tcPr>
            <w:tcW w:w="846" w:type="dxa"/>
          </w:tcPr>
          <w:p w:rsidR="0052776E" w:rsidRDefault="0052776E" w:rsidP="0055693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207FB6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урока/№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неде</w:t>
            </w:r>
            <w:proofErr w:type="spellEnd"/>
          </w:p>
          <w:p w:rsidR="0052776E" w:rsidRPr="00207FB6" w:rsidRDefault="0052776E" w:rsidP="0055693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ли</w:t>
            </w:r>
          </w:p>
        </w:tc>
        <w:tc>
          <w:tcPr>
            <w:tcW w:w="6066" w:type="dxa"/>
          </w:tcPr>
          <w:p w:rsidR="0052776E" w:rsidRPr="00207FB6" w:rsidRDefault="0052776E" w:rsidP="0055693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Тема урока</w:t>
            </w:r>
          </w:p>
        </w:tc>
        <w:tc>
          <w:tcPr>
            <w:tcW w:w="1701" w:type="dxa"/>
          </w:tcPr>
          <w:p w:rsidR="0052776E" w:rsidRPr="00207FB6" w:rsidRDefault="0052776E" w:rsidP="0055693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207FB6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Количество часов</w:t>
            </w:r>
          </w:p>
        </w:tc>
        <w:tc>
          <w:tcPr>
            <w:tcW w:w="3402" w:type="dxa"/>
          </w:tcPr>
          <w:p w:rsidR="0052776E" w:rsidRPr="00207FB6" w:rsidRDefault="00DF4203" w:rsidP="0055693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2835" w:type="dxa"/>
          </w:tcPr>
          <w:p w:rsidR="0052776E" w:rsidRDefault="00DF4203" w:rsidP="0055693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Возможные виды деятельности</w:t>
            </w:r>
          </w:p>
        </w:tc>
      </w:tr>
      <w:tr w:rsidR="00F64803" w:rsidTr="007A1F4C">
        <w:tc>
          <w:tcPr>
            <w:tcW w:w="846" w:type="dxa"/>
          </w:tcPr>
          <w:p w:rsidR="00F64803" w:rsidRDefault="00F64803" w:rsidP="0055693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6066" w:type="dxa"/>
          </w:tcPr>
          <w:p w:rsidR="00F64803" w:rsidRPr="00207FB6" w:rsidRDefault="00F64803" w:rsidP="007A1F4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701" w:type="dxa"/>
          </w:tcPr>
          <w:p w:rsidR="00F64803" w:rsidRPr="00207FB6" w:rsidRDefault="00F64803" w:rsidP="0055693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207FB6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</w:tcPr>
          <w:p w:rsidR="00F64803" w:rsidRPr="0094507E" w:rsidRDefault="0094507E" w:rsidP="007A1F4C">
            <w:pP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4507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Знать /понимать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смысл понятий физическое тело, вещество,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материя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меть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определять цену деления шкалы прибора</w:t>
            </w:r>
          </w:p>
        </w:tc>
        <w:tc>
          <w:tcPr>
            <w:tcW w:w="2835" w:type="dxa"/>
            <w:vMerge w:val="restart"/>
          </w:tcPr>
          <w:p w:rsidR="00F64803" w:rsidRPr="00941032" w:rsidRDefault="00941032" w:rsidP="007A1F4C">
            <w:pP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41032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Бе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седа, наблюдение, лабораторная работа, работа с тестом, работа с таблицей, с различными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приборами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имеющими шкалу</w:t>
            </w:r>
          </w:p>
        </w:tc>
      </w:tr>
      <w:tr w:rsidR="00F64803" w:rsidTr="007A1F4C">
        <w:tc>
          <w:tcPr>
            <w:tcW w:w="846" w:type="dxa"/>
          </w:tcPr>
          <w:p w:rsidR="00F64803" w:rsidRPr="00207FB6" w:rsidRDefault="00F64803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1/1</w:t>
            </w:r>
          </w:p>
        </w:tc>
        <w:tc>
          <w:tcPr>
            <w:tcW w:w="6066" w:type="dxa"/>
          </w:tcPr>
          <w:p w:rsidR="00F64803" w:rsidRPr="00207FB6" w:rsidRDefault="00F64803" w:rsidP="007A1F4C">
            <w:pP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207FB6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Что изучает физика</w:t>
            </w:r>
          </w:p>
        </w:tc>
        <w:tc>
          <w:tcPr>
            <w:tcW w:w="1701" w:type="dxa"/>
          </w:tcPr>
          <w:p w:rsidR="00F64803" w:rsidRPr="00207FB6" w:rsidRDefault="00F64803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F64803" w:rsidRPr="0094507E" w:rsidRDefault="00F64803" w:rsidP="007A1F4C">
            <w:pP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F64803" w:rsidRPr="00941032" w:rsidRDefault="00F64803" w:rsidP="007A1F4C">
            <w:pP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  <w:tr w:rsidR="00F64803" w:rsidTr="007A1F4C">
        <w:tc>
          <w:tcPr>
            <w:tcW w:w="846" w:type="dxa"/>
          </w:tcPr>
          <w:p w:rsidR="00F64803" w:rsidRPr="00207FB6" w:rsidRDefault="00F64803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207FB6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2/1</w:t>
            </w:r>
          </w:p>
        </w:tc>
        <w:tc>
          <w:tcPr>
            <w:tcW w:w="6066" w:type="dxa"/>
          </w:tcPr>
          <w:p w:rsidR="00F64803" w:rsidRPr="00207FB6" w:rsidRDefault="00F64803" w:rsidP="007A1F4C">
            <w:pP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Наблюдения и опыты. Некоторые физические термины.</w:t>
            </w:r>
          </w:p>
        </w:tc>
        <w:tc>
          <w:tcPr>
            <w:tcW w:w="1701" w:type="dxa"/>
          </w:tcPr>
          <w:p w:rsidR="00F64803" w:rsidRPr="00207FB6" w:rsidRDefault="00F64803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F64803" w:rsidRPr="0094507E" w:rsidRDefault="00F64803" w:rsidP="007A1F4C">
            <w:pP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F64803" w:rsidRPr="00941032" w:rsidRDefault="00F64803" w:rsidP="007A1F4C">
            <w:pP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  <w:tr w:rsidR="00F64803" w:rsidTr="007A1F4C">
        <w:tc>
          <w:tcPr>
            <w:tcW w:w="846" w:type="dxa"/>
          </w:tcPr>
          <w:p w:rsidR="00F64803" w:rsidRPr="00207FB6" w:rsidRDefault="00F64803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3/2</w:t>
            </w:r>
          </w:p>
        </w:tc>
        <w:tc>
          <w:tcPr>
            <w:tcW w:w="6066" w:type="dxa"/>
          </w:tcPr>
          <w:p w:rsidR="00F64803" w:rsidRPr="00207FB6" w:rsidRDefault="00F64803" w:rsidP="007A1F4C">
            <w:pP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Физические величины и их измерение</w:t>
            </w:r>
          </w:p>
        </w:tc>
        <w:tc>
          <w:tcPr>
            <w:tcW w:w="1701" w:type="dxa"/>
          </w:tcPr>
          <w:p w:rsidR="00F64803" w:rsidRPr="00207FB6" w:rsidRDefault="00F64803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F64803" w:rsidRPr="0094507E" w:rsidRDefault="00F64803" w:rsidP="007A1F4C">
            <w:pP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F64803" w:rsidRPr="00941032" w:rsidRDefault="00F64803" w:rsidP="007A1F4C">
            <w:pP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  <w:tr w:rsidR="00F64803" w:rsidTr="007A1F4C">
        <w:tc>
          <w:tcPr>
            <w:tcW w:w="846" w:type="dxa"/>
          </w:tcPr>
          <w:p w:rsidR="00F64803" w:rsidRPr="00207FB6" w:rsidRDefault="00F64803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4/2</w:t>
            </w:r>
          </w:p>
        </w:tc>
        <w:tc>
          <w:tcPr>
            <w:tcW w:w="6066" w:type="dxa"/>
          </w:tcPr>
          <w:p w:rsidR="00F64803" w:rsidRDefault="00F64803" w:rsidP="007A1F4C">
            <w:pP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Лабораторная работа №1</w:t>
            </w:r>
          </w:p>
          <w:p w:rsidR="00F64803" w:rsidRPr="00207FB6" w:rsidRDefault="00F64803" w:rsidP="007A1F4C">
            <w:pP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«Определение цены деления измерительного прибора»</w:t>
            </w:r>
          </w:p>
        </w:tc>
        <w:tc>
          <w:tcPr>
            <w:tcW w:w="1701" w:type="dxa"/>
          </w:tcPr>
          <w:p w:rsidR="00F64803" w:rsidRPr="00207FB6" w:rsidRDefault="00F64803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F64803" w:rsidRPr="0094507E" w:rsidRDefault="00F64803" w:rsidP="007A1F4C">
            <w:pP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F64803" w:rsidRPr="00941032" w:rsidRDefault="00F64803" w:rsidP="007A1F4C">
            <w:pP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  <w:tr w:rsidR="00F64803" w:rsidTr="007A1F4C">
        <w:tc>
          <w:tcPr>
            <w:tcW w:w="846" w:type="dxa"/>
          </w:tcPr>
          <w:p w:rsidR="00F64803" w:rsidRPr="00207FB6" w:rsidRDefault="00F64803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6066" w:type="dxa"/>
          </w:tcPr>
          <w:p w:rsidR="00F64803" w:rsidRPr="007A1F4C" w:rsidRDefault="00F64803" w:rsidP="007A1F4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Первоначальные сведения о строении вещества</w:t>
            </w:r>
          </w:p>
        </w:tc>
        <w:tc>
          <w:tcPr>
            <w:tcW w:w="1701" w:type="dxa"/>
          </w:tcPr>
          <w:p w:rsidR="00F64803" w:rsidRPr="00160E88" w:rsidRDefault="00F64803" w:rsidP="0055693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160E88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</w:tcPr>
          <w:p w:rsidR="00F64803" w:rsidRPr="0094507E" w:rsidRDefault="00941032" w:rsidP="007A1F4C">
            <w:pP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Знать определение диффузии, строение, свойства, взаимодействие молекул твердых тел, жидкостей, газов</w:t>
            </w:r>
          </w:p>
        </w:tc>
        <w:tc>
          <w:tcPr>
            <w:tcW w:w="2835" w:type="dxa"/>
            <w:vMerge w:val="restart"/>
          </w:tcPr>
          <w:p w:rsidR="00F64803" w:rsidRDefault="00941032" w:rsidP="007A1F4C">
            <w:pP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Презентация</w:t>
            </w:r>
          </w:p>
          <w:p w:rsidR="00941032" w:rsidRDefault="00941032" w:rsidP="007A1F4C">
            <w:pP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Работа с таблицей, </w:t>
            </w:r>
          </w:p>
          <w:p w:rsidR="00941032" w:rsidRPr="00941032" w:rsidRDefault="00941032" w:rsidP="007A1F4C">
            <w:pP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Проверочный тест</w:t>
            </w:r>
          </w:p>
        </w:tc>
      </w:tr>
      <w:tr w:rsidR="00F64803" w:rsidTr="007A1F4C">
        <w:tc>
          <w:tcPr>
            <w:tcW w:w="846" w:type="dxa"/>
          </w:tcPr>
          <w:p w:rsidR="00F64803" w:rsidRPr="00207FB6" w:rsidRDefault="00F64803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5/3</w:t>
            </w:r>
          </w:p>
        </w:tc>
        <w:tc>
          <w:tcPr>
            <w:tcW w:w="6066" w:type="dxa"/>
          </w:tcPr>
          <w:p w:rsidR="00F64803" w:rsidRPr="00160E88" w:rsidRDefault="00F64803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0E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Строение вещества. Молекулы</w:t>
            </w:r>
          </w:p>
        </w:tc>
        <w:tc>
          <w:tcPr>
            <w:tcW w:w="1701" w:type="dxa"/>
          </w:tcPr>
          <w:p w:rsidR="00F64803" w:rsidRPr="00160E88" w:rsidRDefault="00F64803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160E88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F64803" w:rsidRPr="00207FB6" w:rsidRDefault="00F64803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F64803" w:rsidRPr="00207FB6" w:rsidRDefault="00F64803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F64803" w:rsidTr="007A1F4C">
        <w:tc>
          <w:tcPr>
            <w:tcW w:w="846" w:type="dxa"/>
          </w:tcPr>
          <w:p w:rsidR="00F64803" w:rsidRPr="00207FB6" w:rsidRDefault="00F64803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6/3</w:t>
            </w:r>
          </w:p>
        </w:tc>
        <w:tc>
          <w:tcPr>
            <w:tcW w:w="6066" w:type="dxa"/>
          </w:tcPr>
          <w:p w:rsidR="00F64803" w:rsidRPr="00160E88" w:rsidRDefault="00F64803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0E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Диффузия 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жидкостях, газах и твердых телах</w:t>
            </w:r>
          </w:p>
        </w:tc>
        <w:tc>
          <w:tcPr>
            <w:tcW w:w="1701" w:type="dxa"/>
          </w:tcPr>
          <w:p w:rsidR="00F64803" w:rsidRPr="00C95E93" w:rsidRDefault="00F64803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C95E93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F64803" w:rsidRPr="00207FB6" w:rsidRDefault="00F64803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F64803" w:rsidRPr="00207FB6" w:rsidRDefault="00F64803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F64803" w:rsidTr="007A1F4C">
        <w:tc>
          <w:tcPr>
            <w:tcW w:w="846" w:type="dxa"/>
          </w:tcPr>
          <w:p w:rsidR="00F64803" w:rsidRPr="00207FB6" w:rsidRDefault="00F64803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7/4</w:t>
            </w:r>
          </w:p>
        </w:tc>
        <w:tc>
          <w:tcPr>
            <w:tcW w:w="6066" w:type="dxa"/>
          </w:tcPr>
          <w:p w:rsidR="00F64803" w:rsidRPr="00160E88" w:rsidRDefault="00F64803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Взаимодействие молекул</w:t>
            </w:r>
          </w:p>
        </w:tc>
        <w:tc>
          <w:tcPr>
            <w:tcW w:w="1701" w:type="dxa"/>
          </w:tcPr>
          <w:p w:rsidR="00F64803" w:rsidRPr="00C95E93" w:rsidRDefault="00F64803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F64803" w:rsidRPr="00207FB6" w:rsidRDefault="00F64803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F64803" w:rsidRPr="00207FB6" w:rsidRDefault="00F64803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F64803" w:rsidTr="007A1F4C">
        <w:tc>
          <w:tcPr>
            <w:tcW w:w="846" w:type="dxa"/>
          </w:tcPr>
          <w:p w:rsidR="00F64803" w:rsidRPr="00207FB6" w:rsidRDefault="00F64803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8/4</w:t>
            </w:r>
          </w:p>
        </w:tc>
        <w:tc>
          <w:tcPr>
            <w:tcW w:w="6066" w:type="dxa"/>
          </w:tcPr>
          <w:p w:rsidR="00F64803" w:rsidRPr="00160E88" w:rsidRDefault="00F64803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Три состояния вещества</w:t>
            </w:r>
          </w:p>
        </w:tc>
        <w:tc>
          <w:tcPr>
            <w:tcW w:w="1701" w:type="dxa"/>
          </w:tcPr>
          <w:p w:rsidR="00F64803" w:rsidRPr="00C95E93" w:rsidRDefault="00F64803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F64803" w:rsidRPr="00207FB6" w:rsidRDefault="00F64803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F64803" w:rsidRPr="00207FB6" w:rsidRDefault="00F64803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941032" w:rsidTr="007A1F4C">
        <w:tc>
          <w:tcPr>
            <w:tcW w:w="846" w:type="dxa"/>
          </w:tcPr>
          <w:p w:rsidR="00941032" w:rsidRPr="00207FB6" w:rsidRDefault="00941032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6066" w:type="dxa"/>
          </w:tcPr>
          <w:p w:rsidR="00941032" w:rsidRPr="00C95E93" w:rsidRDefault="00941032" w:rsidP="007A1F4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Взаимодействие тел</w:t>
            </w:r>
          </w:p>
        </w:tc>
        <w:tc>
          <w:tcPr>
            <w:tcW w:w="1701" w:type="dxa"/>
          </w:tcPr>
          <w:p w:rsidR="00941032" w:rsidRPr="00C95E93" w:rsidRDefault="00941032" w:rsidP="0055693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5E9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2" w:type="dxa"/>
            <w:vMerge w:val="restart"/>
          </w:tcPr>
          <w:p w:rsidR="00941032" w:rsidRDefault="00941032" w:rsidP="007A1F4C">
            <w:pP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41032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Знать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определение скорости, </w:t>
            </w:r>
            <w:r w:rsidR="004027E3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явления инерции, веса тела, невесомости, равнодействующей силы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  <w:r w:rsidR="004027E3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.</w:t>
            </w:r>
            <w:proofErr w:type="gramEnd"/>
          </w:p>
          <w:p w:rsidR="004027E3" w:rsidRPr="00941032" w:rsidRDefault="004027E3" w:rsidP="007A1F4C">
            <w:pP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Уметь решать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вычислитель-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и графические задачи на скорость, путь при равномерном и </w:t>
            </w:r>
            <w:r w:rsidR="001566E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неравномерном движении, на силу тяжести, силу упругости, </w:t>
            </w:r>
            <w:r w:rsidR="001566E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lastRenderedPageBreak/>
              <w:t>вес тела, силу трения, равнодействующую нескольких сил</w:t>
            </w:r>
          </w:p>
        </w:tc>
        <w:tc>
          <w:tcPr>
            <w:tcW w:w="2835" w:type="dxa"/>
            <w:vMerge w:val="restart"/>
          </w:tcPr>
          <w:p w:rsidR="001566E1" w:rsidRDefault="001566E1" w:rsidP="007A1F4C">
            <w:pP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</w:p>
          <w:p w:rsidR="001566E1" w:rsidRDefault="001566E1" w:rsidP="007A1F4C">
            <w:pP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</w:p>
          <w:p w:rsidR="00941032" w:rsidRDefault="001566E1" w:rsidP="007A1F4C">
            <w:pP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1566E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Лабораторн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ая работа</w:t>
            </w:r>
          </w:p>
          <w:p w:rsidR="001566E1" w:rsidRDefault="001566E1" w:rsidP="007A1F4C">
            <w:pP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Решение задач</w:t>
            </w:r>
          </w:p>
          <w:p w:rsidR="001566E1" w:rsidRDefault="001566E1" w:rsidP="007A1F4C">
            <w:pP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Тест</w:t>
            </w:r>
          </w:p>
          <w:p w:rsidR="001566E1" w:rsidRDefault="001566E1" w:rsidP="007A1F4C">
            <w:pP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Работа с графиками</w:t>
            </w:r>
          </w:p>
          <w:p w:rsidR="001566E1" w:rsidRPr="001566E1" w:rsidRDefault="001566E1" w:rsidP="007A1F4C">
            <w:pP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Подготовка сообщений, презентаций,</w:t>
            </w:r>
          </w:p>
        </w:tc>
      </w:tr>
      <w:tr w:rsidR="00941032" w:rsidTr="007A1F4C">
        <w:tc>
          <w:tcPr>
            <w:tcW w:w="846" w:type="dxa"/>
          </w:tcPr>
          <w:p w:rsidR="00941032" w:rsidRPr="00207FB6" w:rsidRDefault="00941032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9/5</w:t>
            </w:r>
          </w:p>
        </w:tc>
        <w:tc>
          <w:tcPr>
            <w:tcW w:w="6066" w:type="dxa"/>
          </w:tcPr>
          <w:p w:rsidR="00941032" w:rsidRPr="00160E88" w:rsidRDefault="00941032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Механическое движение</w:t>
            </w:r>
          </w:p>
        </w:tc>
        <w:tc>
          <w:tcPr>
            <w:tcW w:w="1701" w:type="dxa"/>
          </w:tcPr>
          <w:p w:rsidR="00941032" w:rsidRPr="00C95E93" w:rsidRDefault="00941032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941032" w:rsidRPr="00207FB6" w:rsidRDefault="00941032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941032" w:rsidRPr="00207FB6" w:rsidRDefault="00941032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941032" w:rsidTr="007A1F4C">
        <w:tc>
          <w:tcPr>
            <w:tcW w:w="846" w:type="dxa"/>
          </w:tcPr>
          <w:p w:rsidR="00941032" w:rsidRPr="00207FB6" w:rsidRDefault="00941032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10/5</w:t>
            </w:r>
          </w:p>
        </w:tc>
        <w:tc>
          <w:tcPr>
            <w:tcW w:w="6066" w:type="dxa"/>
          </w:tcPr>
          <w:p w:rsidR="00941032" w:rsidRPr="00160E88" w:rsidRDefault="00941032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Скорость. Единицы скорости</w:t>
            </w:r>
          </w:p>
        </w:tc>
        <w:tc>
          <w:tcPr>
            <w:tcW w:w="1701" w:type="dxa"/>
          </w:tcPr>
          <w:p w:rsidR="00941032" w:rsidRPr="00C95E93" w:rsidRDefault="00941032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941032" w:rsidRPr="00207FB6" w:rsidRDefault="00941032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941032" w:rsidRPr="00207FB6" w:rsidRDefault="00941032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941032" w:rsidTr="007A1F4C">
        <w:tc>
          <w:tcPr>
            <w:tcW w:w="846" w:type="dxa"/>
          </w:tcPr>
          <w:p w:rsidR="00941032" w:rsidRPr="00207FB6" w:rsidRDefault="00941032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11/6</w:t>
            </w:r>
          </w:p>
        </w:tc>
        <w:tc>
          <w:tcPr>
            <w:tcW w:w="6066" w:type="dxa"/>
          </w:tcPr>
          <w:p w:rsidR="00941032" w:rsidRPr="00160E88" w:rsidRDefault="00941032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Расчет пути и времени движения</w:t>
            </w:r>
          </w:p>
        </w:tc>
        <w:tc>
          <w:tcPr>
            <w:tcW w:w="1701" w:type="dxa"/>
          </w:tcPr>
          <w:p w:rsidR="00941032" w:rsidRPr="00C95E93" w:rsidRDefault="00941032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941032" w:rsidRPr="00207FB6" w:rsidRDefault="00941032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941032" w:rsidRPr="00207FB6" w:rsidRDefault="00941032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941032" w:rsidTr="007A1F4C">
        <w:tc>
          <w:tcPr>
            <w:tcW w:w="846" w:type="dxa"/>
          </w:tcPr>
          <w:p w:rsidR="00941032" w:rsidRPr="00207FB6" w:rsidRDefault="00941032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12/6</w:t>
            </w:r>
          </w:p>
        </w:tc>
        <w:tc>
          <w:tcPr>
            <w:tcW w:w="6066" w:type="dxa"/>
          </w:tcPr>
          <w:p w:rsidR="00941032" w:rsidRPr="00160E88" w:rsidRDefault="00941032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701" w:type="dxa"/>
          </w:tcPr>
          <w:p w:rsidR="00941032" w:rsidRPr="00C95E93" w:rsidRDefault="00941032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941032" w:rsidRPr="00207FB6" w:rsidRDefault="00941032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941032" w:rsidRPr="00207FB6" w:rsidRDefault="00941032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941032" w:rsidTr="007A1F4C">
        <w:tc>
          <w:tcPr>
            <w:tcW w:w="846" w:type="dxa"/>
          </w:tcPr>
          <w:p w:rsidR="00941032" w:rsidRPr="00207FB6" w:rsidRDefault="00941032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13/7</w:t>
            </w:r>
          </w:p>
        </w:tc>
        <w:tc>
          <w:tcPr>
            <w:tcW w:w="6066" w:type="dxa"/>
          </w:tcPr>
          <w:p w:rsidR="00941032" w:rsidRPr="00160E88" w:rsidRDefault="00941032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Инерция</w:t>
            </w:r>
          </w:p>
        </w:tc>
        <w:tc>
          <w:tcPr>
            <w:tcW w:w="1701" w:type="dxa"/>
          </w:tcPr>
          <w:p w:rsidR="00941032" w:rsidRPr="00C95E93" w:rsidRDefault="00941032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941032" w:rsidRPr="00207FB6" w:rsidRDefault="00941032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941032" w:rsidRPr="00207FB6" w:rsidRDefault="00941032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941032" w:rsidTr="007A1F4C">
        <w:tc>
          <w:tcPr>
            <w:tcW w:w="846" w:type="dxa"/>
          </w:tcPr>
          <w:p w:rsidR="00941032" w:rsidRPr="00207FB6" w:rsidRDefault="00941032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14/7</w:t>
            </w:r>
          </w:p>
        </w:tc>
        <w:tc>
          <w:tcPr>
            <w:tcW w:w="6066" w:type="dxa"/>
          </w:tcPr>
          <w:p w:rsidR="00941032" w:rsidRPr="00160E88" w:rsidRDefault="00941032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Взаимодействие тел. Масса</w:t>
            </w:r>
          </w:p>
        </w:tc>
        <w:tc>
          <w:tcPr>
            <w:tcW w:w="1701" w:type="dxa"/>
          </w:tcPr>
          <w:p w:rsidR="00941032" w:rsidRPr="00C95E93" w:rsidRDefault="00941032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941032" w:rsidRPr="00207FB6" w:rsidRDefault="00941032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941032" w:rsidRPr="00207FB6" w:rsidRDefault="00941032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941032" w:rsidTr="007A1F4C">
        <w:tc>
          <w:tcPr>
            <w:tcW w:w="846" w:type="dxa"/>
          </w:tcPr>
          <w:p w:rsidR="00941032" w:rsidRPr="00207FB6" w:rsidRDefault="00941032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15/8</w:t>
            </w:r>
          </w:p>
        </w:tc>
        <w:tc>
          <w:tcPr>
            <w:tcW w:w="6066" w:type="dxa"/>
          </w:tcPr>
          <w:p w:rsidR="00941032" w:rsidRPr="00160E88" w:rsidRDefault="00941032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Лабораторная работа№3 «Измерение массы тела на рычажных весах»</w:t>
            </w:r>
          </w:p>
        </w:tc>
        <w:tc>
          <w:tcPr>
            <w:tcW w:w="1701" w:type="dxa"/>
          </w:tcPr>
          <w:p w:rsidR="00941032" w:rsidRPr="00C95E93" w:rsidRDefault="00941032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941032" w:rsidRPr="00207FB6" w:rsidRDefault="00941032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941032" w:rsidRPr="00207FB6" w:rsidRDefault="00941032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941032" w:rsidTr="007A1F4C">
        <w:tc>
          <w:tcPr>
            <w:tcW w:w="846" w:type="dxa"/>
          </w:tcPr>
          <w:p w:rsidR="00941032" w:rsidRPr="00207FB6" w:rsidRDefault="00941032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16/8</w:t>
            </w:r>
          </w:p>
        </w:tc>
        <w:tc>
          <w:tcPr>
            <w:tcW w:w="6066" w:type="dxa"/>
          </w:tcPr>
          <w:p w:rsidR="00941032" w:rsidRPr="00160E88" w:rsidRDefault="00941032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Плотность вещества</w:t>
            </w:r>
          </w:p>
        </w:tc>
        <w:tc>
          <w:tcPr>
            <w:tcW w:w="1701" w:type="dxa"/>
          </w:tcPr>
          <w:p w:rsidR="00941032" w:rsidRPr="00C95E93" w:rsidRDefault="00941032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941032" w:rsidRPr="00207FB6" w:rsidRDefault="00941032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941032" w:rsidRPr="00207FB6" w:rsidRDefault="00941032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941032" w:rsidTr="007A1F4C">
        <w:tc>
          <w:tcPr>
            <w:tcW w:w="846" w:type="dxa"/>
          </w:tcPr>
          <w:p w:rsidR="00941032" w:rsidRPr="00207FB6" w:rsidRDefault="00941032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lastRenderedPageBreak/>
              <w:t>17/9</w:t>
            </w:r>
          </w:p>
        </w:tc>
        <w:tc>
          <w:tcPr>
            <w:tcW w:w="6066" w:type="dxa"/>
          </w:tcPr>
          <w:p w:rsidR="00941032" w:rsidRPr="00160E88" w:rsidRDefault="00941032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Лабораторная работа №4,5 «Расчет объема и плотности тела»</w:t>
            </w:r>
          </w:p>
        </w:tc>
        <w:tc>
          <w:tcPr>
            <w:tcW w:w="1701" w:type="dxa"/>
          </w:tcPr>
          <w:p w:rsidR="00941032" w:rsidRPr="00C95E93" w:rsidRDefault="00941032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941032" w:rsidRPr="00207FB6" w:rsidRDefault="00941032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941032" w:rsidRPr="00207FB6" w:rsidRDefault="00941032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941032" w:rsidTr="007A1F4C">
        <w:tc>
          <w:tcPr>
            <w:tcW w:w="846" w:type="dxa"/>
          </w:tcPr>
          <w:p w:rsidR="00941032" w:rsidRPr="00207FB6" w:rsidRDefault="00941032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lastRenderedPageBreak/>
              <w:t>18/9</w:t>
            </w:r>
          </w:p>
        </w:tc>
        <w:tc>
          <w:tcPr>
            <w:tcW w:w="6066" w:type="dxa"/>
          </w:tcPr>
          <w:p w:rsidR="00941032" w:rsidRPr="00160E88" w:rsidRDefault="00941032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701" w:type="dxa"/>
          </w:tcPr>
          <w:p w:rsidR="00941032" w:rsidRPr="00C95E93" w:rsidRDefault="00941032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941032" w:rsidRPr="00207FB6" w:rsidRDefault="00941032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941032" w:rsidRPr="00207FB6" w:rsidRDefault="00941032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941032" w:rsidTr="007A1F4C">
        <w:tc>
          <w:tcPr>
            <w:tcW w:w="846" w:type="dxa"/>
          </w:tcPr>
          <w:p w:rsidR="00941032" w:rsidRPr="00207FB6" w:rsidRDefault="00941032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19/10</w:t>
            </w:r>
          </w:p>
        </w:tc>
        <w:tc>
          <w:tcPr>
            <w:tcW w:w="6066" w:type="dxa"/>
          </w:tcPr>
          <w:p w:rsidR="00941032" w:rsidRPr="00160E88" w:rsidRDefault="00941032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Сила. Сила тяжести. Единицы силы</w:t>
            </w:r>
          </w:p>
        </w:tc>
        <w:tc>
          <w:tcPr>
            <w:tcW w:w="1701" w:type="dxa"/>
          </w:tcPr>
          <w:p w:rsidR="00941032" w:rsidRPr="00C95E93" w:rsidRDefault="00941032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941032" w:rsidRPr="00207FB6" w:rsidRDefault="00941032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941032" w:rsidRPr="00207FB6" w:rsidRDefault="00941032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941032" w:rsidTr="007A1F4C">
        <w:tc>
          <w:tcPr>
            <w:tcW w:w="846" w:type="dxa"/>
          </w:tcPr>
          <w:p w:rsidR="00941032" w:rsidRPr="00207FB6" w:rsidRDefault="00941032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20/10</w:t>
            </w:r>
          </w:p>
        </w:tc>
        <w:tc>
          <w:tcPr>
            <w:tcW w:w="6066" w:type="dxa"/>
          </w:tcPr>
          <w:p w:rsidR="00941032" w:rsidRPr="00160E88" w:rsidRDefault="00941032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Сила упругости. Закон Гука</w:t>
            </w:r>
          </w:p>
        </w:tc>
        <w:tc>
          <w:tcPr>
            <w:tcW w:w="1701" w:type="dxa"/>
          </w:tcPr>
          <w:p w:rsidR="00941032" w:rsidRPr="00C95E93" w:rsidRDefault="00941032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941032" w:rsidRPr="00207FB6" w:rsidRDefault="00941032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941032" w:rsidRPr="00207FB6" w:rsidRDefault="00941032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941032" w:rsidTr="007A1F4C">
        <w:tc>
          <w:tcPr>
            <w:tcW w:w="846" w:type="dxa"/>
          </w:tcPr>
          <w:p w:rsidR="00941032" w:rsidRPr="00207FB6" w:rsidRDefault="00941032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21/11</w:t>
            </w:r>
          </w:p>
        </w:tc>
        <w:tc>
          <w:tcPr>
            <w:tcW w:w="6066" w:type="dxa"/>
          </w:tcPr>
          <w:p w:rsidR="00941032" w:rsidRPr="00160E88" w:rsidRDefault="00941032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Вес тела. Невесомость</w:t>
            </w:r>
          </w:p>
        </w:tc>
        <w:tc>
          <w:tcPr>
            <w:tcW w:w="1701" w:type="dxa"/>
          </w:tcPr>
          <w:p w:rsidR="00941032" w:rsidRPr="00C95E93" w:rsidRDefault="00941032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941032" w:rsidRPr="00207FB6" w:rsidRDefault="00941032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941032" w:rsidRPr="00207FB6" w:rsidRDefault="00941032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941032" w:rsidTr="007A1F4C">
        <w:tc>
          <w:tcPr>
            <w:tcW w:w="846" w:type="dxa"/>
          </w:tcPr>
          <w:p w:rsidR="00941032" w:rsidRPr="00207FB6" w:rsidRDefault="00941032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22/11</w:t>
            </w:r>
          </w:p>
        </w:tc>
        <w:tc>
          <w:tcPr>
            <w:tcW w:w="6066" w:type="dxa"/>
          </w:tcPr>
          <w:p w:rsidR="00941032" w:rsidRPr="00160E88" w:rsidRDefault="00941032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Связь между силой тяжести и массой</w:t>
            </w:r>
          </w:p>
        </w:tc>
        <w:tc>
          <w:tcPr>
            <w:tcW w:w="1701" w:type="dxa"/>
          </w:tcPr>
          <w:p w:rsidR="00941032" w:rsidRPr="00C95E93" w:rsidRDefault="00941032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941032" w:rsidRPr="00207FB6" w:rsidRDefault="00941032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941032" w:rsidRPr="00207FB6" w:rsidRDefault="00941032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941032" w:rsidTr="007A1F4C">
        <w:tc>
          <w:tcPr>
            <w:tcW w:w="846" w:type="dxa"/>
          </w:tcPr>
          <w:p w:rsidR="00941032" w:rsidRPr="00207FB6" w:rsidRDefault="00941032" w:rsidP="0055693C">
            <w:pP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23/12</w:t>
            </w:r>
          </w:p>
        </w:tc>
        <w:tc>
          <w:tcPr>
            <w:tcW w:w="6066" w:type="dxa"/>
          </w:tcPr>
          <w:p w:rsidR="00941032" w:rsidRPr="00160E88" w:rsidRDefault="00941032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Лабораторная работа№6 «Динамометр»</w:t>
            </w:r>
          </w:p>
        </w:tc>
        <w:tc>
          <w:tcPr>
            <w:tcW w:w="1701" w:type="dxa"/>
          </w:tcPr>
          <w:p w:rsidR="00941032" w:rsidRPr="00C95E93" w:rsidRDefault="00941032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941032" w:rsidRPr="00207FB6" w:rsidRDefault="00941032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941032" w:rsidRPr="00207FB6" w:rsidRDefault="00941032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941032" w:rsidTr="007A1F4C">
        <w:tc>
          <w:tcPr>
            <w:tcW w:w="846" w:type="dxa"/>
          </w:tcPr>
          <w:p w:rsidR="00941032" w:rsidRDefault="00941032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24/12</w:t>
            </w:r>
          </w:p>
        </w:tc>
        <w:tc>
          <w:tcPr>
            <w:tcW w:w="6066" w:type="dxa"/>
          </w:tcPr>
          <w:p w:rsidR="00941032" w:rsidRPr="00160E88" w:rsidRDefault="00941032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Равнодействующая сила</w:t>
            </w:r>
          </w:p>
        </w:tc>
        <w:tc>
          <w:tcPr>
            <w:tcW w:w="1701" w:type="dxa"/>
          </w:tcPr>
          <w:p w:rsidR="00941032" w:rsidRPr="00C95E93" w:rsidRDefault="00941032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941032" w:rsidRPr="00207FB6" w:rsidRDefault="00941032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941032" w:rsidRPr="00207FB6" w:rsidRDefault="00941032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941032" w:rsidTr="007A1F4C">
        <w:tc>
          <w:tcPr>
            <w:tcW w:w="846" w:type="dxa"/>
          </w:tcPr>
          <w:p w:rsidR="00941032" w:rsidRDefault="00941032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25/13</w:t>
            </w:r>
          </w:p>
        </w:tc>
        <w:tc>
          <w:tcPr>
            <w:tcW w:w="6066" w:type="dxa"/>
          </w:tcPr>
          <w:p w:rsidR="00941032" w:rsidRPr="00160E88" w:rsidRDefault="00941032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Сила трения.</w:t>
            </w:r>
          </w:p>
        </w:tc>
        <w:tc>
          <w:tcPr>
            <w:tcW w:w="1701" w:type="dxa"/>
          </w:tcPr>
          <w:p w:rsidR="00941032" w:rsidRPr="00C95E93" w:rsidRDefault="00941032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941032" w:rsidRPr="00207FB6" w:rsidRDefault="00941032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941032" w:rsidRPr="00207FB6" w:rsidRDefault="00941032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941032" w:rsidTr="007A1F4C">
        <w:tc>
          <w:tcPr>
            <w:tcW w:w="846" w:type="dxa"/>
          </w:tcPr>
          <w:p w:rsidR="00941032" w:rsidRDefault="00941032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26/13</w:t>
            </w:r>
          </w:p>
        </w:tc>
        <w:tc>
          <w:tcPr>
            <w:tcW w:w="6066" w:type="dxa"/>
          </w:tcPr>
          <w:p w:rsidR="00941032" w:rsidRPr="00160E88" w:rsidRDefault="00941032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Трение покоя. Трение в природе и технике</w:t>
            </w:r>
          </w:p>
        </w:tc>
        <w:tc>
          <w:tcPr>
            <w:tcW w:w="1701" w:type="dxa"/>
          </w:tcPr>
          <w:p w:rsidR="00941032" w:rsidRPr="00C95E93" w:rsidRDefault="00941032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941032" w:rsidRPr="00207FB6" w:rsidRDefault="00941032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941032" w:rsidRPr="00207FB6" w:rsidRDefault="00941032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941032" w:rsidTr="007A1F4C">
        <w:tc>
          <w:tcPr>
            <w:tcW w:w="846" w:type="dxa"/>
          </w:tcPr>
          <w:p w:rsidR="00941032" w:rsidRDefault="00941032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27/14</w:t>
            </w:r>
          </w:p>
        </w:tc>
        <w:tc>
          <w:tcPr>
            <w:tcW w:w="6066" w:type="dxa"/>
          </w:tcPr>
          <w:p w:rsidR="00941032" w:rsidRPr="00160E88" w:rsidRDefault="00941032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701" w:type="dxa"/>
          </w:tcPr>
          <w:p w:rsidR="00941032" w:rsidRPr="00C95E93" w:rsidRDefault="00941032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941032" w:rsidRPr="00207FB6" w:rsidRDefault="00941032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941032" w:rsidRPr="00207FB6" w:rsidRDefault="00941032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941032" w:rsidTr="007A1F4C">
        <w:tc>
          <w:tcPr>
            <w:tcW w:w="846" w:type="dxa"/>
          </w:tcPr>
          <w:p w:rsidR="00941032" w:rsidRDefault="00941032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28/14</w:t>
            </w:r>
          </w:p>
        </w:tc>
        <w:tc>
          <w:tcPr>
            <w:tcW w:w="6066" w:type="dxa"/>
          </w:tcPr>
          <w:p w:rsidR="00941032" w:rsidRPr="00160E88" w:rsidRDefault="00941032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1701" w:type="dxa"/>
          </w:tcPr>
          <w:p w:rsidR="00941032" w:rsidRPr="00C95E93" w:rsidRDefault="00941032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941032" w:rsidRPr="00207FB6" w:rsidRDefault="00941032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941032" w:rsidRPr="00207FB6" w:rsidRDefault="00941032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7A1F4C" w:rsidTr="007A1F4C">
        <w:tc>
          <w:tcPr>
            <w:tcW w:w="846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6066" w:type="dxa"/>
          </w:tcPr>
          <w:p w:rsidR="007A1F4C" w:rsidRPr="0036519B" w:rsidRDefault="007A1F4C" w:rsidP="007A1F4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519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Давление твердых тел и газов</w:t>
            </w:r>
          </w:p>
        </w:tc>
        <w:tc>
          <w:tcPr>
            <w:tcW w:w="1701" w:type="dxa"/>
          </w:tcPr>
          <w:p w:rsidR="007A1F4C" w:rsidRPr="0036519B" w:rsidRDefault="007A1F4C" w:rsidP="0055693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519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02" w:type="dxa"/>
            <w:vMerge w:val="restart"/>
          </w:tcPr>
          <w:p w:rsidR="007A1F4C" w:rsidRDefault="007A1F4C" w:rsidP="007A1F4C">
            <w:pP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1566E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Знать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/ понимать определение давления, сообщающихся сосудов, 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выталкиваю-щей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силы, условие плавания тел.</w:t>
            </w:r>
          </w:p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Уметь рассчитывать давление твердых тел, жидкостей на дно и стенки сосудов, атмосферное давление с помощью барометра-анероида, определять давление на высоте, архимедову силу.</w:t>
            </w:r>
          </w:p>
        </w:tc>
        <w:tc>
          <w:tcPr>
            <w:tcW w:w="2835" w:type="dxa"/>
            <w:vMerge w:val="restart"/>
          </w:tcPr>
          <w:p w:rsidR="007A1F4C" w:rsidRDefault="007A1F4C" w:rsidP="007A1F4C">
            <w:pP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</w:p>
          <w:p w:rsidR="007A1F4C" w:rsidRDefault="007A1F4C" w:rsidP="007A1F4C">
            <w:pP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</w:p>
          <w:p w:rsidR="007A1F4C" w:rsidRDefault="007A1F4C" w:rsidP="007A1F4C">
            <w:pP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</w:p>
          <w:p w:rsidR="007A1F4C" w:rsidRDefault="007A1F4C" w:rsidP="007A1F4C">
            <w:pP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D5AFF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Лабораторные работы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, презентации, сообщения, фронтальный опрос, решение задач.</w:t>
            </w:r>
          </w:p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Демонстрационный эксперимент</w:t>
            </w:r>
          </w:p>
        </w:tc>
      </w:tr>
      <w:tr w:rsidR="007A1F4C" w:rsidTr="007A1F4C">
        <w:tc>
          <w:tcPr>
            <w:tcW w:w="846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29/15</w:t>
            </w:r>
          </w:p>
        </w:tc>
        <w:tc>
          <w:tcPr>
            <w:tcW w:w="6066" w:type="dxa"/>
          </w:tcPr>
          <w:p w:rsidR="007A1F4C" w:rsidRPr="00160E88" w:rsidRDefault="007A1F4C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Давление. Единицы давления. Способы уменьшения и увеличения давления.</w:t>
            </w:r>
          </w:p>
        </w:tc>
        <w:tc>
          <w:tcPr>
            <w:tcW w:w="1701" w:type="dxa"/>
          </w:tcPr>
          <w:p w:rsidR="007A1F4C" w:rsidRPr="00C95E93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7A1F4C" w:rsidTr="007A1F4C">
        <w:tc>
          <w:tcPr>
            <w:tcW w:w="846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30/15</w:t>
            </w:r>
          </w:p>
        </w:tc>
        <w:tc>
          <w:tcPr>
            <w:tcW w:w="6066" w:type="dxa"/>
          </w:tcPr>
          <w:p w:rsidR="007A1F4C" w:rsidRPr="00160E88" w:rsidRDefault="007A1F4C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Давление газа</w:t>
            </w:r>
          </w:p>
        </w:tc>
        <w:tc>
          <w:tcPr>
            <w:tcW w:w="1701" w:type="dxa"/>
          </w:tcPr>
          <w:p w:rsidR="007A1F4C" w:rsidRPr="00C95E93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7A1F4C" w:rsidTr="007A1F4C">
        <w:tc>
          <w:tcPr>
            <w:tcW w:w="846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31/16</w:t>
            </w:r>
          </w:p>
        </w:tc>
        <w:tc>
          <w:tcPr>
            <w:tcW w:w="6066" w:type="dxa"/>
          </w:tcPr>
          <w:p w:rsidR="007A1F4C" w:rsidRPr="00160E88" w:rsidRDefault="007A1F4C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Закон Паскаля</w:t>
            </w:r>
          </w:p>
        </w:tc>
        <w:tc>
          <w:tcPr>
            <w:tcW w:w="1701" w:type="dxa"/>
          </w:tcPr>
          <w:p w:rsidR="007A1F4C" w:rsidRPr="00C95E93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7A1F4C" w:rsidRPr="005D5AFF" w:rsidTr="007A1F4C">
        <w:tc>
          <w:tcPr>
            <w:tcW w:w="846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32/16</w:t>
            </w:r>
          </w:p>
        </w:tc>
        <w:tc>
          <w:tcPr>
            <w:tcW w:w="6066" w:type="dxa"/>
          </w:tcPr>
          <w:p w:rsidR="007A1F4C" w:rsidRPr="00160E88" w:rsidRDefault="007A1F4C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Давление жидкости и газа</w:t>
            </w:r>
          </w:p>
        </w:tc>
        <w:tc>
          <w:tcPr>
            <w:tcW w:w="1701" w:type="dxa"/>
          </w:tcPr>
          <w:p w:rsidR="007A1F4C" w:rsidRPr="00C95E93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7A1F4C" w:rsidRPr="001566E1" w:rsidRDefault="007A1F4C" w:rsidP="007A1F4C">
            <w:pP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7A1F4C" w:rsidRPr="005D5AFF" w:rsidRDefault="007A1F4C" w:rsidP="007A1F4C">
            <w:pP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  <w:tr w:rsidR="007A1F4C" w:rsidTr="007A1F4C">
        <w:tc>
          <w:tcPr>
            <w:tcW w:w="846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33/17</w:t>
            </w:r>
          </w:p>
        </w:tc>
        <w:tc>
          <w:tcPr>
            <w:tcW w:w="6066" w:type="dxa"/>
          </w:tcPr>
          <w:p w:rsidR="007A1F4C" w:rsidRPr="00160E88" w:rsidRDefault="007A1F4C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Расчет давления на дно и стенки сосуда</w:t>
            </w:r>
          </w:p>
        </w:tc>
        <w:tc>
          <w:tcPr>
            <w:tcW w:w="1701" w:type="dxa"/>
          </w:tcPr>
          <w:p w:rsidR="007A1F4C" w:rsidRPr="00C95E93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7A1F4C" w:rsidTr="007A1F4C">
        <w:tc>
          <w:tcPr>
            <w:tcW w:w="846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34/17</w:t>
            </w:r>
          </w:p>
        </w:tc>
        <w:tc>
          <w:tcPr>
            <w:tcW w:w="6066" w:type="dxa"/>
          </w:tcPr>
          <w:p w:rsidR="007A1F4C" w:rsidRDefault="007A1F4C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701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7A1F4C" w:rsidTr="007A1F4C">
        <w:tc>
          <w:tcPr>
            <w:tcW w:w="846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35/18</w:t>
            </w:r>
          </w:p>
        </w:tc>
        <w:tc>
          <w:tcPr>
            <w:tcW w:w="6066" w:type="dxa"/>
          </w:tcPr>
          <w:p w:rsidR="007A1F4C" w:rsidRDefault="007A1F4C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Давление на дне морей и океанов</w:t>
            </w:r>
          </w:p>
        </w:tc>
        <w:tc>
          <w:tcPr>
            <w:tcW w:w="1701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7A1F4C" w:rsidTr="007A1F4C">
        <w:tc>
          <w:tcPr>
            <w:tcW w:w="846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36/18</w:t>
            </w:r>
          </w:p>
        </w:tc>
        <w:tc>
          <w:tcPr>
            <w:tcW w:w="6066" w:type="dxa"/>
          </w:tcPr>
          <w:p w:rsidR="007A1F4C" w:rsidRDefault="007A1F4C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Сообщающиеся сосуды</w:t>
            </w:r>
          </w:p>
        </w:tc>
        <w:tc>
          <w:tcPr>
            <w:tcW w:w="1701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7A1F4C" w:rsidTr="007A1F4C">
        <w:tc>
          <w:tcPr>
            <w:tcW w:w="846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37/19</w:t>
            </w:r>
          </w:p>
        </w:tc>
        <w:tc>
          <w:tcPr>
            <w:tcW w:w="6066" w:type="dxa"/>
          </w:tcPr>
          <w:p w:rsidR="007A1F4C" w:rsidRDefault="007A1F4C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Вес воздуха. Атмосферное давление</w:t>
            </w:r>
          </w:p>
        </w:tc>
        <w:tc>
          <w:tcPr>
            <w:tcW w:w="1701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7A1F4C" w:rsidTr="007A1F4C">
        <w:tc>
          <w:tcPr>
            <w:tcW w:w="846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38/19</w:t>
            </w:r>
          </w:p>
        </w:tc>
        <w:tc>
          <w:tcPr>
            <w:tcW w:w="6066" w:type="dxa"/>
          </w:tcPr>
          <w:p w:rsidR="007A1F4C" w:rsidRDefault="007A1F4C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Измерение атмосферного давления</w:t>
            </w:r>
          </w:p>
        </w:tc>
        <w:tc>
          <w:tcPr>
            <w:tcW w:w="1701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7A1F4C" w:rsidTr="007A1F4C">
        <w:tc>
          <w:tcPr>
            <w:tcW w:w="846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39/20</w:t>
            </w:r>
          </w:p>
        </w:tc>
        <w:tc>
          <w:tcPr>
            <w:tcW w:w="6066" w:type="dxa"/>
          </w:tcPr>
          <w:p w:rsidR="007A1F4C" w:rsidRDefault="007A1F4C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Барометр-анероид</w:t>
            </w:r>
          </w:p>
        </w:tc>
        <w:tc>
          <w:tcPr>
            <w:tcW w:w="1701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7A1F4C" w:rsidTr="007A1F4C">
        <w:tc>
          <w:tcPr>
            <w:tcW w:w="846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40/20</w:t>
            </w:r>
          </w:p>
        </w:tc>
        <w:tc>
          <w:tcPr>
            <w:tcW w:w="6066" w:type="dxa"/>
          </w:tcPr>
          <w:p w:rsidR="007A1F4C" w:rsidRDefault="007A1F4C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Атмосферное давление на различных высотах</w:t>
            </w:r>
          </w:p>
        </w:tc>
        <w:tc>
          <w:tcPr>
            <w:tcW w:w="1701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7A1F4C" w:rsidTr="007A1F4C">
        <w:tc>
          <w:tcPr>
            <w:tcW w:w="846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41/21</w:t>
            </w:r>
          </w:p>
        </w:tc>
        <w:tc>
          <w:tcPr>
            <w:tcW w:w="6066" w:type="dxa"/>
          </w:tcPr>
          <w:p w:rsidR="007A1F4C" w:rsidRDefault="007A1F4C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701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7A1F4C" w:rsidTr="007A1F4C">
        <w:tc>
          <w:tcPr>
            <w:tcW w:w="846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42/21</w:t>
            </w:r>
          </w:p>
        </w:tc>
        <w:tc>
          <w:tcPr>
            <w:tcW w:w="6066" w:type="dxa"/>
          </w:tcPr>
          <w:p w:rsidR="007A1F4C" w:rsidRDefault="007A1F4C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Манометр </w:t>
            </w:r>
          </w:p>
        </w:tc>
        <w:tc>
          <w:tcPr>
            <w:tcW w:w="1701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7A1F4C" w:rsidTr="007A1F4C">
        <w:tc>
          <w:tcPr>
            <w:tcW w:w="846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43/22</w:t>
            </w:r>
          </w:p>
        </w:tc>
        <w:tc>
          <w:tcPr>
            <w:tcW w:w="6066" w:type="dxa"/>
          </w:tcPr>
          <w:p w:rsidR="007A1F4C" w:rsidRDefault="007A1F4C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Поршневой жидкостный насос</w:t>
            </w:r>
          </w:p>
        </w:tc>
        <w:tc>
          <w:tcPr>
            <w:tcW w:w="1701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7A1F4C" w:rsidTr="007A1F4C">
        <w:tc>
          <w:tcPr>
            <w:tcW w:w="846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44/22</w:t>
            </w:r>
          </w:p>
        </w:tc>
        <w:tc>
          <w:tcPr>
            <w:tcW w:w="6066" w:type="dxa"/>
          </w:tcPr>
          <w:p w:rsidR="007A1F4C" w:rsidRDefault="007A1F4C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Гидравлический пресс</w:t>
            </w:r>
          </w:p>
        </w:tc>
        <w:tc>
          <w:tcPr>
            <w:tcW w:w="1701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7A1F4C" w:rsidTr="007A1F4C">
        <w:tc>
          <w:tcPr>
            <w:tcW w:w="846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lastRenderedPageBreak/>
              <w:t>45/23</w:t>
            </w:r>
          </w:p>
        </w:tc>
        <w:tc>
          <w:tcPr>
            <w:tcW w:w="6066" w:type="dxa"/>
          </w:tcPr>
          <w:p w:rsidR="007A1F4C" w:rsidRDefault="007A1F4C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701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7A1F4C" w:rsidTr="007A1F4C">
        <w:tc>
          <w:tcPr>
            <w:tcW w:w="846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46/23</w:t>
            </w:r>
          </w:p>
        </w:tc>
        <w:tc>
          <w:tcPr>
            <w:tcW w:w="6066" w:type="dxa"/>
          </w:tcPr>
          <w:p w:rsidR="007A1F4C" w:rsidRDefault="007A1F4C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Архимедова сила</w:t>
            </w:r>
          </w:p>
        </w:tc>
        <w:tc>
          <w:tcPr>
            <w:tcW w:w="1701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7A1F4C" w:rsidTr="007A1F4C">
        <w:tc>
          <w:tcPr>
            <w:tcW w:w="846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47/24</w:t>
            </w:r>
          </w:p>
        </w:tc>
        <w:tc>
          <w:tcPr>
            <w:tcW w:w="6066" w:type="dxa"/>
          </w:tcPr>
          <w:p w:rsidR="007A1F4C" w:rsidRDefault="007A1F4C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Лабораторная работа №7 «Определение выталкивающей силы, действующей на погруженное в жидкость тело»</w:t>
            </w:r>
          </w:p>
        </w:tc>
        <w:tc>
          <w:tcPr>
            <w:tcW w:w="1701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7A1F4C" w:rsidTr="007A1F4C">
        <w:tc>
          <w:tcPr>
            <w:tcW w:w="846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48/24</w:t>
            </w:r>
          </w:p>
        </w:tc>
        <w:tc>
          <w:tcPr>
            <w:tcW w:w="6066" w:type="dxa"/>
          </w:tcPr>
          <w:p w:rsidR="007A1F4C" w:rsidRDefault="007A1F4C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701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7A1F4C" w:rsidTr="007A1F4C">
        <w:tc>
          <w:tcPr>
            <w:tcW w:w="846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49/25</w:t>
            </w:r>
          </w:p>
        </w:tc>
        <w:tc>
          <w:tcPr>
            <w:tcW w:w="6066" w:type="dxa"/>
          </w:tcPr>
          <w:p w:rsidR="007A1F4C" w:rsidRDefault="007A1F4C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Плавание тел. Плавание судов</w:t>
            </w:r>
          </w:p>
        </w:tc>
        <w:tc>
          <w:tcPr>
            <w:tcW w:w="1701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7A1F4C" w:rsidTr="007A1F4C">
        <w:tc>
          <w:tcPr>
            <w:tcW w:w="846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50/25</w:t>
            </w:r>
          </w:p>
        </w:tc>
        <w:tc>
          <w:tcPr>
            <w:tcW w:w="6066" w:type="dxa"/>
          </w:tcPr>
          <w:p w:rsidR="007A1F4C" w:rsidRDefault="007A1F4C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Воздухоплавание</w:t>
            </w:r>
          </w:p>
        </w:tc>
        <w:tc>
          <w:tcPr>
            <w:tcW w:w="1701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7A1F4C" w:rsidTr="007A1F4C">
        <w:tc>
          <w:tcPr>
            <w:tcW w:w="846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51/26</w:t>
            </w:r>
          </w:p>
        </w:tc>
        <w:tc>
          <w:tcPr>
            <w:tcW w:w="6066" w:type="dxa"/>
          </w:tcPr>
          <w:p w:rsidR="007A1F4C" w:rsidRDefault="007A1F4C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Лабораторная работа №8 «Выяснение условия плавания тела в жидкости»</w:t>
            </w:r>
          </w:p>
        </w:tc>
        <w:tc>
          <w:tcPr>
            <w:tcW w:w="1701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7A1F4C" w:rsidTr="007A1F4C">
        <w:tc>
          <w:tcPr>
            <w:tcW w:w="846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52/26</w:t>
            </w:r>
          </w:p>
        </w:tc>
        <w:tc>
          <w:tcPr>
            <w:tcW w:w="6066" w:type="dxa"/>
          </w:tcPr>
          <w:p w:rsidR="007A1F4C" w:rsidRDefault="007A1F4C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701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7A1F4C" w:rsidTr="007A1F4C">
        <w:tc>
          <w:tcPr>
            <w:tcW w:w="846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53/27</w:t>
            </w:r>
          </w:p>
        </w:tc>
        <w:tc>
          <w:tcPr>
            <w:tcW w:w="6066" w:type="dxa"/>
          </w:tcPr>
          <w:p w:rsidR="007A1F4C" w:rsidRDefault="007A1F4C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1701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7A1F4C" w:rsidTr="007A1F4C">
        <w:tc>
          <w:tcPr>
            <w:tcW w:w="846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6066" w:type="dxa"/>
          </w:tcPr>
          <w:p w:rsidR="007A1F4C" w:rsidRPr="00920557" w:rsidRDefault="007A1F4C" w:rsidP="007A1F4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205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 и мощность. Энергия.</w:t>
            </w:r>
          </w:p>
        </w:tc>
        <w:tc>
          <w:tcPr>
            <w:tcW w:w="1701" w:type="dxa"/>
          </w:tcPr>
          <w:p w:rsidR="007A1F4C" w:rsidRPr="00920557" w:rsidRDefault="007A1F4C" w:rsidP="0055693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205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2" w:type="dxa"/>
            <w:vMerge w:val="restart"/>
          </w:tcPr>
          <w:p w:rsidR="007A1F4C" w:rsidRDefault="007A1F4C" w:rsidP="007A1F4C">
            <w:pP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D5AFF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Знать/понимать</w:t>
            </w:r>
          </w:p>
          <w:p w:rsidR="007A1F4C" w:rsidRPr="005D5AFF" w:rsidRDefault="007A1F4C" w:rsidP="007A1F4C">
            <w:pP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Определение работы, мощности, условие </w:t>
            </w:r>
          </w:p>
          <w:p w:rsidR="007A1F4C" w:rsidRDefault="007A1F4C" w:rsidP="007A1F4C">
            <w:pP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равновесия рычага, правило моментов, работу блока, наклонной плоскости, энерг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ии и ее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видов, КПД</w:t>
            </w:r>
          </w:p>
          <w:p w:rsidR="007A1F4C" w:rsidRPr="005D5AFF" w:rsidRDefault="007A1F4C" w:rsidP="007A1F4C">
            <w:pP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Уметь решать задачи на КПД,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,р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ычаг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, работу, мощность</w:t>
            </w:r>
          </w:p>
        </w:tc>
        <w:tc>
          <w:tcPr>
            <w:tcW w:w="2835" w:type="dxa"/>
            <w:vMerge w:val="restart"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0D51C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Лабораторная работа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, решение задач, демонстрационный эксперимент, тест,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презента-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ции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, наблюдение</w:t>
            </w:r>
          </w:p>
        </w:tc>
      </w:tr>
      <w:tr w:rsidR="007A1F4C" w:rsidTr="007A1F4C">
        <w:tc>
          <w:tcPr>
            <w:tcW w:w="846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54/27</w:t>
            </w:r>
          </w:p>
        </w:tc>
        <w:tc>
          <w:tcPr>
            <w:tcW w:w="6066" w:type="dxa"/>
          </w:tcPr>
          <w:p w:rsidR="007A1F4C" w:rsidRDefault="007A1F4C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Механическая работа</w:t>
            </w:r>
          </w:p>
        </w:tc>
        <w:tc>
          <w:tcPr>
            <w:tcW w:w="1701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7A1F4C" w:rsidTr="007A1F4C">
        <w:tc>
          <w:tcPr>
            <w:tcW w:w="846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55/28</w:t>
            </w:r>
          </w:p>
        </w:tc>
        <w:tc>
          <w:tcPr>
            <w:tcW w:w="6066" w:type="dxa"/>
          </w:tcPr>
          <w:p w:rsidR="007A1F4C" w:rsidRDefault="007A1F4C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1701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7A1F4C" w:rsidTr="007A1F4C">
        <w:tc>
          <w:tcPr>
            <w:tcW w:w="846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56/28</w:t>
            </w:r>
          </w:p>
        </w:tc>
        <w:tc>
          <w:tcPr>
            <w:tcW w:w="6066" w:type="dxa"/>
          </w:tcPr>
          <w:p w:rsidR="007A1F4C" w:rsidRDefault="007A1F4C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701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7A1F4C" w:rsidTr="007A1F4C">
        <w:tc>
          <w:tcPr>
            <w:tcW w:w="846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57/29</w:t>
            </w:r>
          </w:p>
        </w:tc>
        <w:tc>
          <w:tcPr>
            <w:tcW w:w="6066" w:type="dxa"/>
          </w:tcPr>
          <w:p w:rsidR="007A1F4C" w:rsidRDefault="007A1F4C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Простые механизмы. Рычаг </w:t>
            </w:r>
          </w:p>
        </w:tc>
        <w:tc>
          <w:tcPr>
            <w:tcW w:w="1701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7A1F4C" w:rsidTr="007A1F4C">
        <w:tc>
          <w:tcPr>
            <w:tcW w:w="846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58/29</w:t>
            </w:r>
          </w:p>
        </w:tc>
        <w:tc>
          <w:tcPr>
            <w:tcW w:w="6066" w:type="dxa"/>
          </w:tcPr>
          <w:p w:rsidR="007A1F4C" w:rsidRDefault="007A1F4C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Момент силы</w:t>
            </w:r>
          </w:p>
        </w:tc>
        <w:tc>
          <w:tcPr>
            <w:tcW w:w="1701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7A1F4C" w:rsidRPr="005D5AFF" w:rsidRDefault="007A1F4C" w:rsidP="007A1F4C">
            <w:pP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7A1F4C" w:rsidRPr="000D51C1" w:rsidRDefault="007A1F4C" w:rsidP="007A1F4C">
            <w:pP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  <w:tr w:rsidR="007A1F4C" w:rsidTr="007A1F4C">
        <w:tc>
          <w:tcPr>
            <w:tcW w:w="846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59/30</w:t>
            </w:r>
          </w:p>
        </w:tc>
        <w:tc>
          <w:tcPr>
            <w:tcW w:w="6066" w:type="dxa"/>
          </w:tcPr>
          <w:p w:rsidR="007A1F4C" w:rsidRDefault="007A1F4C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Лабораторная работа №9 «Выяснение условий равновесия  рычага»</w:t>
            </w:r>
          </w:p>
        </w:tc>
        <w:tc>
          <w:tcPr>
            <w:tcW w:w="1701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7A1F4C" w:rsidTr="007A1F4C">
        <w:tc>
          <w:tcPr>
            <w:tcW w:w="846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60/30</w:t>
            </w:r>
          </w:p>
        </w:tc>
        <w:tc>
          <w:tcPr>
            <w:tcW w:w="6066" w:type="dxa"/>
          </w:tcPr>
          <w:p w:rsidR="007A1F4C" w:rsidRDefault="007A1F4C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Блок </w:t>
            </w:r>
          </w:p>
        </w:tc>
        <w:tc>
          <w:tcPr>
            <w:tcW w:w="1701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7A1F4C" w:rsidTr="007A1F4C">
        <w:tc>
          <w:tcPr>
            <w:tcW w:w="846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61/31</w:t>
            </w:r>
          </w:p>
        </w:tc>
        <w:tc>
          <w:tcPr>
            <w:tcW w:w="6066" w:type="dxa"/>
          </w:tcPr>
          <w:p w:rsidR="007A1F4C" w:rsidRDefault="007A1F4C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Коэффициент полезного действия</w:t>
            </w:r>
          </w:p>
        </w:tc>
        <w:tc>
          <w:tcPr>
            <w:tcW w:w="1701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7A1F4C" w:rsidTr="007A1F4C">
        <w:tc>
          <w:tcPr>
            <w:tcW w:w="846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62/31 </w:t>
            </w:r>
          </w:p>
        </w:tc>
        <w:tc>
          <w:tcPr>
            <w:tcW w:w="6066" w:type="dxa"/>
          </w:tcPr>
          <w:p w:rsidR="007A1F4C" w:rsidRDefault="007A1F4C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Лабораторная работа №10 «Определение КПД при подъеме тела по наклонной плоскости»</w:t>
            </w:r>
          </w:p>
        </w:tc>
        <w:tc>
          <w:tcPr>
            <w:tcW w:w="1701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7A1F4C" w:rsidTr="007A1F4C">
        <w:tc>
          <w:tcPr>
            <w:tcW w:w="846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63/32</w:t>
            </w:r>
          </w:p>
        </w:tc>
        <w:tc>
          <w:tcPr>
            <w:tcW w:w="6066" w:type="dxa"/>
          </w:tcPr>
          <w:p w:rsidR="007A1F4C" w:rsidRDefault="007A1F4C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Энергия </w:t>
            </w:r>
          </w:p>
        </w:tc>
        <w:tc>
          <w:tcPr>
            <w:tcW w:w="1701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7A1F4C" w:rsidTr="007A1F4C">
        <w:tc>
          <w:tcPr>
            <w:tcW w:w="846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64/32</w:t>
            </w:r>
          </w:p>
        </w:tc>
        <w:tc>
          <w:tcPr>
            <w:tcW w:w="6066" w:type="dxa"/>
          </w:tcPr>
          <w:p w:rsidR="007A1F4C" w:rsidRDefault="007A1F4C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Потенциальная и кинетическая энергия.  Превращение энергии</w:t>
            </w:r>
          </w:p>
        </w:tc>
        <w:tc>
          <w:tcPr>
            <w:tcW w:w="1701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7A1F4C" w:rsidTr="007A1F4C">
        <w:tc>
          <w:tcPr>
            <w:tcW w:w="846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65/33</w:t>
            </w:r>
          </w:p>
        </w:tc>
        <w:tc>
          <w:tcPr>
            <w:tcW w:w="6066" w:type="dxa"/>
          </w:tcPr>
          <w:p w:rsidR="007A1F4C" w:rsidRDefault="007A1F4C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701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7A1F4C" w:rsidTr="007A1F4C">
        <w:tc>
          <w:tcPr>
            <w:tcW w:w="846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66/33</w:t>
            </w:r>
          </w:p>
        </w:tc>
        <w:tc>
          <w:tcPr>
            <w:tcW w:w="6066" w:type="dxa"/>
          </w:tcPr>
          <w:p w:rsidR="007A1F4C" w:rsidRDefault="007A1F4C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Контрольная работа №3 «Работа и мощность. Энергия »</w:t>
            </w:r>
          </w:p>
        </w:tc>
        <w:tc>
          <w:tcPr>
            <w:tcW w:w="1701" w:type="dxa"/>
          </w:tcPr>
          <w:p w:rsidR="007A1F4C" w:rsidRDefault="007A1F4C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7A1F4C" w:rsidRPr="00207FB6" w:rsidRDefault="007A1F4C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1566E1" w:rsidTr="007A1F4C">
        <w:tc>
          <w:tcPr>
            <w:tcW w:w="846" w:type="dxa"/>
          </w:tcPr>
          <w:p w:rsidR="001566E1" w:rsidRDefault="001566E1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6066" w:type="dxa"/>
          </w:tcPr>
          <w:p w:rsidR="001566E1" w:rsidRPr="00E36989" w:rsidRDefault="001566E1" w:rsidP="007A1F4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698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Повторение </w:t>
            </w:r>
          </w:p>
        </w:tc>
        <w:tc>
          <w:tcPr>
            <w:tcW w:w="1701" w:type="dxa"/>
          </w:tcPr>
          <w:p w:rsidR="001566E1" w:rsidRPr="00E36989" w:rsidRDefault="001566E1" w:rsidP="0055693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698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1566E1" w:rsidRPr="00207FB6" w:rsidRDefault="001566E1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566E1" w:rsidRPr="00207FB6" w:rsidRDefault="001566E1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1566E1" w:rsidTr="007A1F4C">
        <w:tc>
          <w:tcPr>
            <w:tcW w:w="846" w:type="dxa"/>
          </w:tcPr>
          <w:p w:rsidR="001566E1" w:rsidRDefault="001566E1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67/34</w:t>
            </w:r>
          </w:p>
        </w:tc>
        <w:tc>
          <w:tcPr>
            <w:tcW w:w="6066" w:type="dxa"/>
          </w:tcPr>
          <w:p w:rsidR="001566E1" w:rsidRDefault="001566E1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701" w:type="dxa"/>
          </w:tcPr>
          <w:p w:rsidR="001566E1" w:rsidRDefault="001566E1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1566E1" w:rsidRPr="00207FB6" w:rsidRDefault="001566E1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566E1" w:rsidRPr="00207FB6" w:rsidRDefault="001566E1" w:rsidP="007A1F4C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1566E1" w:rsidTr="007A1F4C">
        <w:tc>
          <w:tcPr>
            <w:tcW w:w="846" w:type="dxa"/>
          </w:tcPr>
          <w:p w:rsidR="001566E1" w:rsidRDefault="001566E1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68/34</w:t>
            </w:r>
          </w:p>
        </w:tc>
        <w:tc>
          <w:tcPr>
            <w:tcW w:w="6066" w:type="dxa"/>
          </w:tcPr>
          <w:p w:rsidR="001566E1" w:rsidRDefault="001566E1" w:rsidP="007A1F4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1701" w:type="dxa"/>
          </w:tcPr>
          <w:p w:rsidR="001566E1" w:rsidRDefault="001566E1" w:rsidP="0055693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1566E1" w:rsidRPr="00207FB6" w:rsidRDefault="001566E1" w:rsidP="0055693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566E1" w:rsidRPr="00207FB6" w:rsidRDefault="001566E1" w:rsidP="0055693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</w:tbl>
    <w:p w:rsidR="00A337A8" w:rsidRPr="00A337A8" w:rsidRDefault="00A337A8" w:rsidP="00A337A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37A8">
        <w:rPr>
          <w:rFonts w:ascii="Times New Roman" w:hAnsi="Times New Roman"/>
          <w:b/>
          <w:sz w:val="24"/>
          <w:szCs w:val="24"/>
          <w:u w:val="single"/>
        </w:rPr>
        <w:lastRenderedPageBreak/>
        <w:t>8 класс</w:t>
      </w: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962"/>
        <w:gridCol w:w="5950"/>
        <w:gridCol w:w="1701"/>
        <w:gridCol w:w="3402"/>
        <w:gridCol w:w="2835"/>
      </w:tblGrid>
      <w:tr w:rsidR="00CC39AB" w:rsidTr="007A1F4C">
        <w:tc>
          <w:tcPr>
            <w:tcW w:w="962" w:type="dxa"/>
          </w:tcPr>
          <w:p w:rsidR="00CC39AB" w:rsidRPr="007A1F4C" w:rsidRDefault="00CC39AB" w:rsidP="007A1F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F4C">
              <w:rPr>
                <w:rFonts w:ascii="Times New Roman" w:hAnsi="Times New Roman"/>
                <w:b/>
                <w:sz w:val="24"/>
                <w:szCs w:val="24"/>
              </w:rPr>
              <w:t>№ урока/ № недели</w:t>
            </w:r>
          </w:p>
        </w:tc>
        <w:tc>
          <w:tcPr>
            <w:tcW w:w="5950" w:type="dxa"/>
          </w:tcPr>
          <w:p w:rsidR="00CC39AB" w:rsidRPr="007A1F4C" w:rsidRDefault="00CC39AB" w:rsidP="001104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39AB" w:rsidRPr="007A1F4C" w:rsidRDefault="00CC39AB" w:rsidP="001104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F4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CC39AB" w:rsidRPr="007A1F4C" w:rsidRDefault="00CC39AB" w:rsidP="001104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F4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</w:tcPr>
          <w:p w:rsidR="00CC39AB" w:rsidRPr="007A1F4C" w:rsidRDefault="00CC39AB" w:rsidP="001104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F4C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2835" w:type="dxa"/>
          </w:tcPr>
          <w:p w:rsidR="00CC39AB" w:rsidRPr="007A1F4C" w:rsidRDefault="00CC39AB" w:rsidP="001104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F4C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Возможные виды деятельности</w:t>
            </w:r>
          </w:p>
        </w:tc>
      </w:tr>
      <w:tr w:rsidR="007A1F4C" w:rsidRPr="00677024" w:rsidTr="007A1F4C">
        <w:tc>
          <w:tcPr>
            <w:tcW w:w="962" w:type="dxa"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0" w:type="dxa"/>
          </w:tcPr>
          <w:p w:rsidR="007A1F4C" w:rsidRPr="007A1F4C" w:rsidRDefault="007A1F4C" w:rsidP="001104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F4C">
              <w:rPr>
                <w:rFonts w:ascii="Times New Roman" w:hAnsi="Times New Roman"/>
                <w:b/>
                <w:sz w:val="24"/>
                <w:szCs w:val="24"/>
              </w:rPr>
              <w:t>Тепловые явления</w:t>
            </w:r>
          </w:p>
        </w:tc>
        <w:tc>
          <w:tcPr>
            <w:tcW w:w="1701" w:type="dxa"/>
          </w:tcPr>
          <w:p w:rsidR="007A1F4C" w:rsidRPr="007A1F4C" w:rsidRDefault="007A1F4C" w:rsidP="001104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F4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402" w:type="dxa"/>
            <w:vMerge w:val="restart"/>
          </w:tcPr>
          <w:p w:rsidR="007A1F4C" w:rsidRDefault="007A1F4C" w:rsidP="00CC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9AB">
              <w:rPr>
                <w:rFonts w:ascii="Times New Roman" w:hAnsi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/понимать  </w:t>
            </w:r>
          </w:p>
          <w:p w:rsidR="007A1F4C" w:rsidRDefault="007A1F4C" w:rsidP="00CC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внутренней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теплопередачи, удельной теплоемкости, удельной теплоты парообразования, плавления, сгорания топлива, понимать графики тепловых процессов.</w:t>
            </w:r>
          </w:p>
          <w:p w:rsidR="007A1F4C" w:rsidRPr="00CC39AB" w:rsidRDefault="007A1F4C" w:rsidP="00CC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определять влажность воздуха</w:t>
            </w:r>
          </w:p>
        </w:tc>
        <w:tc>
          <w:tcPr>
            <w:tcW w:w="2835" w:type="dxa"/>
            <w:vMerge w:val="restart"/>
          </w:tcPr>
          <w:p w:rsidR="007A1F4C" w:rsidRPr="00677024" w:rsidRDefault="007A1F4C" w:rsidP="00110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F4C" w:rsidRPr="00677024" w:rsidRDefault="007A1F4C" w:rsidP="00110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F4C" w:rsidRDefault="007A1F4C" w:rsidP="00110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работа, самостоятельная проверочная работа, работа с графиками, таблицей, выполнение презентаций, подготовка сообщений,</w:t>
            </w:r>
          </w:p>
          <w:p w:rsidR="007A1F4C" w:rsidRPr="00677024" w:rsidRDefault="007A1F4C" w:rsidP="00110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Эвристическая беседа</w:t>
            </w:r>
          </w:p>
        </w:tc>
      </w:tr>
      <w:tr w:rsidR="007A1F4C" w:rsidRPr="00677024" w:rsidTr="007A1F4C">
        <w:tc>
          <w:tcPr>
            <w:tcW w:w="962" w:type="dxa"/>
          </w:tcPr>
          <w:p w:rsidR="007A1F4C" w:rsidRPr="001C27AC" w:rsidRDefault="007A1F4C" w:rsidP="00110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5950" w:type="dxa"/>
          </w:tcPr>
          <w:p w:rsidR="007A1F4C" w:rsidRPr="007A1F4C" w:rsidRDefault="007A1F4C" w:rsidP="001104DE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Значение тепловых явлений</w:t>
            </w:r>
          </w:p>
        </w:tc>
        <w:tc>
          <w:tcPr>
            <w:tcW w:w="1701" w:type="dxa"/>
          </w:tcPr>
          <w:p w:rsidR="007A1F4C" w:rsidRPr="007A1F4C" w:rsidRDefault="007A1F4C" w:rsidP="00110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A1F4C" w:rsidRPr="00677024" w:rsidRDefault="007A1F4C" w:rsidP="00110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F4C" w:rsidRPr="00677024" w:rsidTr="007A1F4C">
        <w:tc>
          <w:tcPr>
            <w:tcW w:w="962" w:type="dxa"/>
          </w:tcPr>
          <w:p w:rsidR="007A1F4C" w:rsidRPr="001C27AC" w:rsidRDefault="007A1F4C" w:rsidP="00110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5950" w:type="dxa"/>
          </w:tcPr>
          <w:p w:rsidR="007A1F4C" w:rsidRPr="007A1F4C" w:rsidRDefault="007A1F4C" w:rsidP="001104DE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Внутренняя энергия</w:t>
            </w:r>
          </w:p>
        </w:tc>
        <w:tc>
          <w:tcPr>
            <w:tcW w:w="1701" w:type="dxa"/>
          </w:tcPr>
          <w:p w:rsidR="007A1F4C" w:rsidRPr="007A1F4C" w:rsidRDefault="007A1F4C" w:rsidP="00110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A1F4C" w:rsidRPr="00677024" w:rsidRDefault="007A1F4C" w:rsidP="00110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F4C" w:rsidTr="007A1F4C">
        <w:tc>
          <w:tcPr>
            <w:tcW w:w="962" w:type="dxa"/>
          </w:tcPr>
          <w:p w:rsidR="007A1F4C" w:rsidRPr="001C27AC" w:rsidRDefault="007A1F4C" w:rsidP="00110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5950" w:type="dxa"/>
          </w:tcPr>
          <w:p w:rsidR="007A1F4C" w:rsidRPr="007A1F4C" w:rsidRDefault="007A1F4C" w:rsidP="001104DE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 xml:space="preserve">Теплопроводность </w:t>
            </w:r>
          </w:p>
        </w:tc>
        <w:tc>
          <w:tcPr>
            <w:tcW w:w="1701" w:type="dxa"/>
          </w:tcPr>
          <w:p w:rsidR="007A1F4C" w:rsidRPr="007A1F4C" w:rsidRDefault="007A1F4C" w:rsidP="00110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F4C" w:rsidTr="007A1F4C">
        <w:tc>
          <w:tcPr>
            <w:tcW w:w="962" w:type="dxa"/>
          </w:tcPr>
          <w:p w:rsidR="007A1F4C" w:rsidRPr="001C27AC" w:rsidRDefault="007A1F4C" w:rsidP="00110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</w:t>
            </w:r>
          </w:p>
        </w:tc>
        <w:tc>
          <w:tcPr>
            <w:tcW w:w="5950" w:type="dxa"/>
          </w:tcPr>
          <w:p w:rsidR="007A1F4C" w:rsidRPr="007A1F4C" w:rsidRDefault="007A1F4C" w:rsidP="001104DE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Конвекция, излучение</w:t>
            </w:r>
          </w:p>
        </w:tc>
        <w:tc>
          <w:tcPr>
            <w:tcW w:w="1701" w:type="dxa"/>
          </w:tcPr>
          <w:p w:rsidR="007A1F4C" w:rsidRPr="007A1F4C" w:rsidRDefault="007A1F4C" w:rsidP="00110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F4C" w:rsidTr="007A1F4C">
        <w:tc>
          <w:tcPr>
            <w:tcW w:w="962" w:type="dxa"/>
          </w:tcPr>
          <w:p w:rsidR="007A1F4C" w:rsidRPr="001C27AC" w:rsidRDefault="007A1F4C" w:rsidP="00110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5/3</w:t>
            </w:r>
          </w:p>
        </w:tc>
        <w:tc>
          <w:tcPr>
            <w:tcW w:w="5950" w:type="dxa"/>
          </w:tcPr>
          <w:p w:rsidR="007A1F4C" w:rsidRPr="007A1F4C" w:rsidRDefault="007A1F4C" w:rsidP="001104DE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Количество теплоты. Удельная теплоемкость.</w:t>
            </w:r>
          </w:p>
        </w:tc>
        <w:tc>
          <w:tcPr>
            <w:tcW w:w="1701" w:type="dxa"/>
          </w:tcPr>
          <w:p w:rsidR="007A1F4C" w:rsidRPr="007A1F4C" w:rsidRDefault="007A1F4C" w:rsidP="00110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F4C" w:rsidTr="007A1F4C">
        <w:tc>
          <w:tcPr>
            <w:tcW w:w="962" w:type="dxa"/>
          </w:tcPr>
          <w:p w:rsidR="007A1F4C" w:rsidRPr="001C27AC" w:rsidRDefault="007A1F4C" w:rsidP="00110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6/3</w:t>
            </w:r>
          </w:p>
        </w:tc>
        <w:tc>
          <w:tcPr>
            <w:tcW w:w="5950" w:type="dxa"/>
          </w:tcPr>
          <w:p w:rsidR="007A1F4C" w:rsidRPr="007A1F4C" w:rsidRDefault="007A1F4C" w:rsidP="001104DE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Лабораторная работа №1 «Сравнение количеств теплоты при смешивании воды разной температуры»</w:t>
            </w:r>
          </w:p>
        </w:tc>
        <w:tc>
          <w:tcPr>
            <w:tcW w:w="1701" w:type="dxa"/>
          </w:tcPr>
          <w:p w:rsidR="007A1F4C" w:rsidRPr="007A1F4C" w:rsidRDefault="007A1F4C" w:rsidP="00110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F4C" w:rsidTr="007A1F4C">
        <w:tc>
          <w:tcPr>
            <w:tcW w:w="962" w:type="dxa"/>
          </w:tcPr>
          <w:p w:rsidR="007A1F4C" w:rsidRDefault="007A1F4C" w:rsidP="00110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7/4</w:t>
            </w:r>
          </w:p>
        </w:tc>
        <w:tc>
          <w:tcPr>
            <w:tcW w:w="5950" w:type="dxa"/>
          </w:tcPr>
          <w:p w:rsidR="007A1F4C" w:rsidRPr="007A1F4C" w:rsidRDefault="007A1F4C" w:rsidP="001104DE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Лабораторная работа №2 «Измерение удельной теплоемкости твердого тела»</w:t>
            </w:r>
          </w:p>
        </w:tc>
        <w:tc>
          <w:tcPr>
            <w:tcW w:w="1701" w:type="dxa"/>
          </w:tcPr>
          <w:p w:rsidR="007A1F4C" w:rsidRPr="007A1F4C" w:rsidRDefault="007A1F4C" w:rsidP="00110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F4C" w:rsidTr="007A1F4C">
        <w:tc>
          <w:tcPr>
            <w:tcW w:w="962" w:type="dxa"/>
          </w:tcPr>
          <w:p w:rsidR="007A1F4C" w:rsidRDefault="007A1F4C" w:rsidP="00110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8/4</w:t>
            </w:r>
          </w:p>
        </w:tc>
        <w:tc>
          <w:tcPr>
            <w:tcW w:w="5950" w:type="dxa"/>
          </w:tcPr>
          <w:p w:rsidR="007A1F4C" w:rsidRPr="007A1F4C" w:rsidRDefault="007A1F4C" w:rsidP="001104DE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Расчет количества теплоты</w:t>
            </w:r>
          </w:p>
        </w:tc>
        <w:tc>
          <w:tcPr>
            <w:tcW w:w="1701" w:type="dxa"/>
          </w:tcPr>
          <w:p w:rsidR="007A1F4C" w:rsidRPr="007A1F4C" w:rsidRDefault="007A1F4C" w:rsidP="00110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F4C" w:rsidTr="007A1F4C">
        <w:tc>
          <w:tcPr>
            <w:tcW w:w="962" w:type="dxa"/>
          </w:tcPr>
          <w:p w:rsidR="007A1F4C" w:rsidRDefault="007A1F4C" w:rsidP="00110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9/5</w:t>
            </w:r>
          </w:p>
        </w:tc>
        <w:tc>
          <w:tcPr>
            <w:tcW w:w="5950" w:type="dxa"/>
          </w:tcPr>
          <w:p w:rsidR="007A1F4C" w:rsidRPr="007A1F4C" w:rsidRDefault="007A1F4C" w:rsidP="001104DE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Энергия топлива</w:t>
            </w:r>
          </w:p>
        </w:tc>
        <w:tc>
          <w:tcPr>
            <w:tcW w:w="1701" w:type="dxa"/>
          </w:tcPr>
          <w:p w:rsidR="007A1F4C" w:rsidRPr="007A1F4C" w:rsidRDefault="007A1F4C" w:rsidP="00110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F4C" w:rsidTr="007A1F4C">
        <w:tc>
          <w:tcPr>
            <w:tcW w:w="962" w:type="dxa"/>
          </w:tcPr>
          <w:p w:rsidR="007A1F4C" w:rsidRDefault="007A1F4C" w:rsidP="00110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10/5</w:t>
            </w:r>
          </w:p>
        </w:tc>
        <w:tc>
          <w:tcPr>
            <w:tcW w:w="5950" w:type="dxa"/>
          </w:tcPr>
          <w:p w:rsidR="007A1F4C" w:rsidRPr="007A1F4C" w:rsidRDefault="007A1F4C" w:rsidP="001104DE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Закон сохранения энергии</w:t>
            </w:r>
          </w:p>
        </w:tc>
        <w:tc>
          <w:tcPr>
            <w:tcW w:w="1701" w:type="dxa"/>
          </w:tcPr>
          <w:p w:rsidR="007A1F4C" w:rsidRPr="007A1F4C" w:rsidRDefault="007A1F4C" w:rsidP="00110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F4C" w:rsidTr="007A1F4C">
        <w:tc>
          <w:tcPr>
            <w:tcW w:w="962" w:type="dxa"/>
          </w:tcPr>
          <w:p w:rsidR="007A1F4C" w:rsidRDefault="007A1F4C" w:rsidP="00110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11/6</w:t>
            </w:r>
          </w:p>
        </w:tc>
        <w:tc>
          <w:tcPr>
            <w:tcW w:w="5950" w:type="dxa"/>
          </w:tcPr>
          <w:p w:rsidR="007A1F4C" w:rsidRPr="007A1F4C" w:rsidRDefault="007A1F4C" w:rsidP="001104DE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7A1F4C" w:rsidRPr="007A1F4C" w:rsidRDefault="007A1F4C" w:rsidP="00110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F4C" w:rsidTr="007A1F4C">
        <w:tc>
          <w:tcPr>
            <w:tcW w:w="962" w:type="dxa"/>
          </w:tcPr>
          <w:p w:rsidR="007A1F4C" w:rsidRDefault="007A1F4C" w:rsidP="00110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12/6</w:t>
            </w:r>
          </w:p>
        </w:tc>
        <w:tc>
          <w:tcPr>
            <w:tcW w:w="5950" w:type="dxa"/>
          </w:tcPr>
          <w:p w:rsidR="007A1F4C" w:rsidRPr="007A1F4C" w:rsidRDefault="007A1F4C" w:rsidP="001104DE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Агрегатные состояния</w:t>
            </w:r>
          </w:p>
        </w:tc>
        <w:tc>
          <w:tcPr>
            <w:tcW w:w="1701" w:type="dxa"/>
          </w:tcPr>
          <w:p w:rsidR="007A1F4C" w:rsidRPr="007A1F4C" w:rsidRDefault="007A1F4C" w:rsidP="00110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F4C" w:rsidTr="007A1F4C">
        <w:tc>
          <w:tcPr>
            <w:tcW w:w="962" w:type="dxa"/>
          </w:tcPr>
          <w:p w:rsidR="007A1F4C" w:rsidRDefault="007A1F4C" w:rsidP="00110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13/7</w:t>
            </w:r>
          </w:p>
        </w:tc>
        <w:tc>
          <w:tcPr>
            <w:tcW w:w="5950" w:type="dxa"/>
          </w:tcPr>
          <w:p w:rsidR="007A1F4C" w:rsidRPr="007A1F4C" w:rsidRDefault="007A1F4C" w:rsidP="001104DE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Графики процессов плавления и отвердевания. Удельная теплота плавления.</w:t>
            </w:r>
          </w:p>
        </w:tc>
        <w:tc>
          <w:tcPr>
            <w:tcW w:w="1701" w:type="dxa"/>
          </w:tcPr>
          <w:p w:rsidR="007A1F4C" w:rsidRPr="007A1F4C" w:rsidRDefault="007A1F4C" w:rsidP="00110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F4C" w:rsidTr="007A1F4C">
        <w:tc>
          <w:tcPr>
            <w:tcW w:w="962" w:type="dxa"/>
          </w:tcPr>
          <w:p w:rsidR="007A1F4C" w:rsidRDefault="007A1F4C" w:rsidP="00110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14/7</w:t>
            </w:r>
          </w:p>
        </w:tc>
        <w:tc>
          <w:tcPr>
            <w:tcW w:w="5950" w:type="dxa"/>
          </w:tcPr>
          <w:p w:rsidR="007A1F4C" w:rsidRPr="007A1F4C" w:rsidRDefault="007A1F4C" w:rsidP="001104DE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Испарение и конденсация</w:t>
            </w:r>
          </w:p>
        </w:tc>
        <w:tc>
          <w:tcPr>
            <w:tcW w:w="1701" w:type="dxa"/>
          </w:tcPr>
          <w:p w:rsidR="007A1F4C" w:rsidRPr="007A1F4C" w:rsidRDefault="007A1F4C" w:rsidP="00110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F4C" w:rsidTr="007A1F4C">
        <w:tc>
          <w:tcPr>
            <w:tcW w:w="962" w:type="dxa"/>
          </w:tcPr>
          <w:p w:rsidR="007A1F4C" w:rsidRDefault="007A1F4C" w:rsidP="00110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15/8</w:t>
            </w:r>
          </w:p>
        </w:tc>
        <w:tc>
          <w:tcPr>
            <w:tcW w:w="5950" w:type="dxa"/>
          </w:tcPr>
          <w:p w:rsidR="007A1F4C" w:rsidRPr="007A1F4C" w:rsidRDefault="007A1F4C" w:rsidP="001104DE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Насыщенные и ненасыщенные пары.</w:t>
            </w:r>
          </w:p>
        </w:tc>
        <w:tc>
          <w:tcPr>
            <w:tcW w:w="1701" w:type="dxa"/>
          </w:tcPr>
          <w:p w:rsidR="007A1F4C" w:rsidRPr="007A1F4C" w:rsidRDefault="007A1F4C" w:rsidP="00110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39AB" w:rsidTr="007A1F4C">
        <w:tc>
          <w:tcPr>
            <w:tcW w:w="962" w:type="dxa"/>
          </w:tcPr>
          <w:p w:rsidR="00CC39AB" w:rsidRDefault="00CC39AB" w:rsidP="00110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16/8</w:t>
            </w:r>
          </w:p>
        </w:tc>
        <w:tc>
          <w:tcPr>
            <w:tcW w:w="5950" w:type="dxa"/>
          </w:tcPr>
          <w:p w:rsidR="00CC39AB" w:rsidRPr="007A1F4C" w:rsidRDefault="00CC39AB" w:rsidP="001104DE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Кипение.</w:t>
            </w:r>
          </w:p>
        </w:tc>
        <w:tc>
          <w:tcPr>
            <w:tcW w:w="1701" w:type="dxa"/>
          </w:tcPr>
          <w:p w:rsidR="00CC39AB" w:rsidRPr="007A1F4C" w:rsidRDefault="00CC39AB" w:rsidP="00110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CC39AB" w:rsidRPr="00677024" w:rsidRDefault="00677024" w:rsidP="00110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024">
              <w:rPr>
                <w:rFonts w:ascii="Times New Roman" w:hAnsi="Times New Roman"/>
                <w:sz w:val="24"/>
                <w:szCs w:val="24"/>
              </w:rPr>
              <w:t>Уметь решать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КПД тепловых двигателей</w:t>
            </w:r>
          </w:p>
        </w:tc>
        <w:tc>
          <w:tcPr>
            <w:tcW w:w="2835" w:type="dxa"/>
            <w:vMerge w:val="restart"/>
          </w:tcPr>
          <w:p w:rsidR="00CC39AB" w:rsidRDefault="00CC39AB" w:rsidP="001104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39AB" w:rsidTr="007A1F4C">
        <w:tc>
          <w:tcPr>
            <w:tcW w:w="962" w:type="dxa"/>
          </w:tcPr>
          <w:p w:rsidR="00CC39AB" w:rsidRDefault="00CC39AB" w:rsidP="00110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17/9</w:t>
            </w:r>
          </w:p>
        </w:tc>
        <w:tc>
          <w:tcPr>
            <w:tcW w:w="5950" w:type="dxa"/>
          </w:tcPr>
          <w:p w:rsidR="00CC39AB" w:rsidRPr="007A1F4C" w:rsidRDefault="00CC39AB" w:rsidP="001104DE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 xml:space="preserve">Удельная теплота парообразования. </w:t>
            </w:r>
          </w:p>
        </w:tc>
        <w:tc>
          <w:tcPr>
            <w:tcW w:w="1701" w:type="dxa"/>
          </w:tcPr>
          <w:p w:rsidR="00CC39AB" w:rsidRPr="007A1F4C" w:rsidRDefault="00CC39AB" w:rsidP="00110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CC39AB" w:rsidRDefault="00CC39AB" w:rsidP="001104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C39AB" w:rsidRDefault="00CC39AB" w:rsidP="001104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39AB" w:rsidTr="007A1F4C">
        <w:tc>
          <w:tcPr>
            <w:tcW w:w="962" w:type="dxa"/>
          </w:tcPr>
          <w:p w:rsidR="00CC39AB" w:rsidRDefault="00CC39AB" w:rsidP="00110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18/9</w:t>
            </w:r>
          </w:p>
        </w:tc>
        <w:tc>
          <w:tcPr>
            <w:tcW w:w="5950" w:type="dxa"/>
          </w:tcPr>
          <w:p w:rsidR="00CC39AB" w:rsidRPr="007A1F4C" w:rsidRDefault="00CC39AB" w:rsidP="001104DE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Влажность воздуха</w:t>
            </w:r>
          </w:p>
        </w:tc>
        <w:tc>
          <w:tcPr>
            <w:tcW w:w="1701" w:type="dxa"/>
          </w:tcPr>
          <w:p w:rsidR="00CC39AB" w:rsidRPr="007A1F4C" w:rsidRDefault="00CC39AB" w:rsidP="00110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CC39AB" w:rsidRDefault="00CC39AB" w:rsidP="001104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C39AB" w:rsidRDefault="00CC39AB" w:rsidP="001104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39AB" w:rsidTr="007A1F4C">
        <w:tc>
          <w:tcPr>
            <w:tcW w:w="962" w:type="dxa"/>
          </w:tcPr>
          <w:p w:rsidR="00CC39AB" w:rsidRDefault="00CC39AB" w:rsidP="00110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19/10</w:t>
            </w:r>
          </w:p>
        </w:tc>
        <w:tc>
          <w:tcPr>
            <w:tcW w:w="5950" w:type="dxa"/>
          </w:tcPr>
          <w:p w:rsidR="00CC39AB" w:rsidRPr="007A1F4C" w:rsidRDefault="00CC39AB" w:rsidP="001104DE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Работа газа. Тепловые двигатели и их КПД.</w:t>
            </w:r>
          </w:p>
        </w:tc>
        <w:tc>
          <w:tcPr>
            <w:tcW w:w="1701" w:type="dxa"/>
          </w:tcPr>
          <w:p w:rsidR="00CC39AB" w:rsidRPr="007A1F4C" w:rsidRDefault="00CC39AB" w:rsidP="00110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CC39AB" w:rsidRDefault="00CC39AB" w:rsidP="001104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C39AB" w:rsidRDefault="00CC39AB" w:rsidP="001104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39AB" w:rsidTr="007A1F4C">
        <w:tc>
          <w:tcPr>
            <w:tcW w:w="962" w:type="dxa"/>
          </w:tcPr>
          <w:p w:rsidR="00CC39AB" w:rsidRDefault="00CC39AB" w:rsidP="00110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20/10</w:t>
            </w:r>
          </w:p>
        </w:tc>
        <w:tc>
          <w:tcPr>
            <w:tcW w:w="5950" w:type="dxa"/>
          </w:tcPr>
          <w:p w:rsidR="00CC39AB" w:rsidRPr="007A1F4C" w:rsidRDefault="00CC39AB" w:rsidP="001104DE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CC39AB" w:rsidRPr="007A1F4C" w:rsidRDefault="00CC39AB" w:rsidP="00110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CC39AB" w:rsidRDefault="00CC39AB" w:rsidP="001104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C39AB" w:rsidRDefault="00CC39AB" w:rsidP="001104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39AB" w:rsidTr="007A1F4C">
        <w:tc>
          <w:tcPr>
            <w:tcW w:w="962" w:type="dxa"/>
          </w:tcPr>
          <w:p w:rsidR="00CC39AB" w:rsidRDefault="00CC39AB" w:rsidP="00110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21/11</w:t>
            </w:r>
          </w:p>
        </w:tc>
        <w:tc>
          <w:tcPr>
            <w:tcW w:w="5950" w:type="dxa"/>
          </w:tcPr>
          <w:p w:rsidR="00CC39AB" w:rsidRPr="007A1F4C" w:rsidRDefault="00CC39AB" w:rsidP="001104DE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701" w:type="dxa"/>
          </w:tcPr>
          <w:p w:rsidR="00CC39AB" w:rsidRPr="007A1F4C" w:rsidRDefault="00CC39AB" w:rsidP="00110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CC39AB" w:rsidRDefault="00CC39AB" w:rsidP="001104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C39AB" w:rsidRDefault="00CC39AB" w:rsidP="001104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F4C" w:rsidTr="007A1F4C">
        <w:tc>
          <w:tcPr>
            <w:tcW w:w="962" w:type="dxa"/>
          </w:tcPr>
          <w:p w:rsidR="007A1F4C" w:rsidRDefault="007A1F4C" w:rsidP="001104DE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7A1F4C" w:rsidRPr="007A1F4C" w:rsidRDefault="007A1F4C" w:rsidP="001104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1F4C">
              <w:rPr>
                <w:rFonts w:ascii="Times New Roman" w:hAnsi="Times New Roman"/>
                <w:b/>
                <w:sz w:val="24"/>
                <w:szCs w:val="24"/>
              </w:rPr>
              <w:t>Электрические явления</w:t>
            </w:r>
          </w:p>
        </w:tc>
        <w:tc>
          <w:tcPr>
            <w:tcW w:w="1701" w:type="dxa"/>
          </w:tcPr>
          <w:p w:rsidR="007A1F4C" w:rsidRPr="007A1F4C" w:rsidRDefault="007A1F4C" w:rsidP="001104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F4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402" w:type="dxa"/>
            <w:vMerge w:val="restart"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  <w:p w:rsidR="007A1F4C" w:rsidRDefault="007A1F4C" w:rsidP="00B012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строение атома, устройство и назначение</w:t>
            </w:r>
          </w:p>
          <w:p w:rsidR="007A1F4C" w:rsidRDefault="007A1F4C" w:rsidP="00B012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электрометра, электроскопа,</w:t>
            </w:r>
          </w:p>
          <w:p w:rsidR="007A1F4C" w:rsidRDefault="007A1F4C" w:rsidP="00B012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силы тока, формулы</w:t>
            </w:r>
          </w:p>
          <w:p w:rsidR="007A1F4C" w:rsidRDefault="007A1F4C" w:rsidP="00B012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напряжения, сопротивления, закона Ома для участка цепи.</w:t>
            </w:r>
          </w:p>
          <w:p w:rsidR="007A1F4C" w:rsidRDefault="007A1F4C" w:rsidP="00771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решать задачи на соединение сопротивлений</w:t>
            </w:r>
          </w:p>
          <w:p w:rsidR="007A1F4C" w:rsidRPr="00B012C0" w:rsidRDefault="007A1F4C" w:rsidP="00771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схемы электрических цепей</w:t>
            </w:r>
          </w:p>
        </w:tc>
        <w:tc>
          <w:tcPr>
            <w:tcW w:w="2835" w:type="dxa"/>
            <w:vMerge w:val="restart"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  <w:p w:rsidR="007A1F4C" w:rsidRDefault="007A1F4C" w:rsidP="00771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работа, самостоятельная проверочная работа, работа с графиками, таблицей, выполнение презентаций, подготовка сообщений,</w:t>
            </w:r>
          </w:p>
          <w:p w:rsidR="007A1F4C" w:rsidRDefault="007A1F4C" w:rsidP="00771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Эвристическая беседа</w:t>
            </w:r>
          </w:p>
        </w:tc>
      </w:tr>
      <w:tr w:rsidR="007A1F4C" w:rsidTr="007A1F4C">
        <w:tc>
          <w:tcPr>
            <w:tcW w:w="962" w:type="dxa"/>
          </w:tcPr>
          <w:p w:rsidR="007A1F4C" w:rsidRDefault="007A1F4C" w:rsidP="00110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22/11</w:t>
            </w:r>
          </w:p>
        </w:tc>
        <w:tc>
          <w:tcPr>
            <w:tcW w:w="5950" w:type="dxa"/>
          </w:tcPr>
          <w:p w:rsidR="007A1F4C" w:rsidRPr="007A1F4C" w:rsidRDefault="007A1F4C" w:rsidP="001104DE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Явление электризации</w:t>
            </w:r>
          </w:p>
        </w:tc>
        <w:tc>
          <w:tcPr>
            <w:tcW w:w="1701" w:type="dxa"/>
          </w:tcPr>
          <w:p w:rsidR="007A1F4C" w:rsidRPr="007A1F4C" w:rsidRDefault="007A1F4C" w:rsidP="00110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F4C" w:rsidTr="007A1F4C">
        <w:tc>
          <w:tcPr>
            <w:tcW w:w="962" w:type="dxa"/>
          </w:tcPr>
          <w:p w:rsidR="007A1F4C" w:rsidRDefault="007A1F4C" w:rsidP="00110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23/12</w:t>
            </w:r>
          </w:p>
        </w:tc>
        <w:tc>
          <w:tcPr>
            <w:tcW w:w="5950" w:type="dxa"/>
          </w:tcPr>
          <w:p w:rsidR="007A1F4C" w:rsidRPr="007A1F4C" w:rsidRDefault="007A1F4C" w:rsidP="001104DE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Два рода зарядов</w:t>
            </w:r>
          </w:p>
        </w:tc>
        <w:tc>
          <w:tcPr>
            <w:tcW w:w="1701" w:type="dxa"/>
          </w:tcPr>
          <w:p w:rsidR="007A1F4C" w:rsidRPr="007A1F4C" w:rsidRDefault="007A1F4C" w:rsidP="00110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F4C" w:rsidTr="007A1F4C">
        <w:tc>
          <w:tcPr>
            <w:tcW w:w="962" w:type="dxa"/>
          </w:tcPr>
          <w:p w:rsidR="007A1F4C" w:rsidRDefault="007A1F4C" w:rsidP="00110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24/12</w:t>
            </w:r>
          </w:p>
        </w:tc>
        <w:tc>
          <w:tcPr>
            <w:tcW w:w="5950" w:type="dxa"/>
          </w:tcPr>
          <w:p w:rsidR="007A1F4C" w:rsidRPr="007A1F4C" w:rsidRDefault="007A1F4C" w:rsidP="001104DE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 xml:space="preserve">Электроскоп </w:t>
            </w:r>
          </w:p>
        </w:tc>
        <w:tc>
          <w:tcPr>
            <w:tcW w:w="1701" w:type="dxa"/>
          </w:tcPr>
          <w:p w:rsidR="007A1F4C" w:rsidRPr="007A1F4C" w:rsidRDefault="007A1F4C" w:rsidP="00110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F4C" w:rsidTr="007A1F4C">
        <w:tc>
          <w:tcPr>
            <w:tcW w:w="962" w:type="dxa"/>
          </w:tcPr>
          <w:p w:rsidR="007A1F4C" w:rsidRDefault="007A1F4C" w:rsidP="00110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25/13</w:t>
            </w:r>
          </w:p>
        </w:tc>
        <w:tc>
          <w:tcPr>
            <w:tcW w:w="5950" w:type="dxa"/>
          </w:tcPr>
          <w:p w:rsidR="007A1F4C" w:rsidRPr="007A1F4C" w:rsidRDefault="007A1F4C" w:rsidP="001104DE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 xml:space="preserve">Электрическое поле </w:t>
            </w:r>
          </w:p>
        </w:tc>
        <w:tc>
          <w:tcPr>
            <w:tcW w:w="1701" w:type="dxa"/>
          </w:tcPr>
          <w:p w:rsidR="007A1F4C" w:rsidRPr="007A1F4C" w:rsidRDefault="007A1F4C" w:rsidP="00110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F4C" w:rsidTr="007A1F4C">
        <w:tc>
          <w:tcPr>
            <w:tcW w:w="962" w:type="dxa"/>
          </w:tcPr>
          <w:p w:rsidR="007A1F4C" w:rsidRDefault="007A1F4C" w:rsidP="00110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26/13</w:t>
            </w:r>
          </w:p>
        </w:tc>
        <w:tc>
          <w:tcPr>
            <w:tcW w:w="5950" w:type="dxa"/>
          </w:tcPr>
          <w:p w:rsidR="007A1F4C" w:rsidRPr="007A1F4C" w:rsidRDefault="007A1F4C" w:rsidP="001104DE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 xml:space="preserve">Делимость заряда. Электрон </w:t>
            </w:r>
          </w:p>
        </w:tc>
        <w:tc>
          <w:tcPr>
            <w:tcW w:w="1701" w:type="dxa"/>
          </w:tcPr>
          <w:p w:rsidR="007A1F4C" w:rsidRPr="007A1F4C" w:rsidRDefault="007A1F4C" w:rsidP="00110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F4C" w:rsidTr="007A1F4C">
        <w:tc>
          <w:tcPr>
            <w:tcW w:w="962" w:type="dxa"/>
          </w:tcPr>
          <w:p w:rsidR="007A1F4C" w:rsidRDefault="007A1F4C" w:rsidP="00110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27/14</w:t>
            </w:r>
          </w:p>
        </w:tc>
        <w:tc>
          <w:tcPr>
            <w:tcW w:w="5950" w:type="dxa"/>
          </w:tcPr>
          <w:p w:rsidR="007A1F4C" w:rsidRPr="007A1F4C" w:rsidRDefault="007A1F4C" w:rsidP="001104DE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 xml:space="preserve">Строение атома. Объяснение электризации </w:t>
            </w:r>
          </w:p>
        </w:tc>
        <w:tc>
          <w:tcPr>
            <w:tcW w:w="1701" w:type="dxa"/>
          </w:tcPr>
          <w:p w:rsidR="007A1F4C" w:rsidRPr="007A1F4C" w:rsidRDefault="007A1F4C" w:rsidP="00110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F4C" w:rsidTr="007A1F4C">
        <w:tc>
          <w:tcPr>
            <w:tcW w:w="962" w:type="dxa"/>
          </w:tcPr>
          <w:p w:rsidR="007A1F4C" w:rsidRDefault="007A1F4C" w:rsidP="00110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28/14</w:t>
            </w:r>
          </w:p>
        </w:tc>
        <w:tc>
          <w:tcPr>
            <w:tcW w:w="5950" w:type="dxa"/>
          </w:tcPr>
          <w:p w:rsidR="007A1F4C" w:rsidRPr="007A1F4C" w:rsidRDefault="007A1F4C" w:rsidP="001104DE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Электрический ток. Источники тока</w:t>
            </w:r>
          </w:p>
        </w:tc>
        <w:tc>
          <w:tcPr>
            <w:tcW w:w="1701" w:type="dxa"/>
          </w:tcPr>
          <w:p w:rsidR="007A1F4C" w:rsidRPr="007A1F4C" w:rsidRDefault="007A1F4C" w:rsidP="00110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F4C" w:rsidTr="007A1F4C">
        <w:tc>
          <w:tcPr>
            <w:tcW w:w="962" w:type="dxa"/>
          </w:tcPr>
          <w:p w:rsidR="007A1F4C" w:rsidRDefault="007A1F4C" w:rsidP="00110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29/15</w:t>
            </w:r>
          </w:p>
        </w:tc>
        <w:tc>
          <w:tcPr>
            <w:tcW w:w="5950" w:type="dxa"/>
          </w:tcPr>
          <w:p w:rsidR="007A1F4C" w:rsidRPr="007A1F4C" w:rsidRDefault="007A1F4C" w:rsidP="001104DE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 xml:space="preserve">Ток в металлах. Действия тока. </w:t>
            </w:r>
          </w:p>
        </w:tc>
        <w:tc>
          <w:tcPr>
            <w:tcW w:w="1701" w:type="dxa"/>
          </w:tcPr>
          <w:p w:rsidR="007A1F4C" w:rsidRPr="007A1F4C" w:rsidRDefault="007A1F4C" w:rsidP="00110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F4C" w:rsidTr="007A1F4C">
        <w:tc>
          <w:tcPr>
            <w:tcW w:w="962" w:type="dxa"/>
          </w:tcPr>
          <w:p w:rsidR="007A1F4C" w:rsidRDefault="007A1F4C" w:rsidP="00110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30/15</w:t>
            </w:r>
          </w:p>
        </w:tc>
        <w:tc>
          <w:tcPr>
            <w:tcW w:w="5950" w:type="dxa"/>
          </w:tcPr>
          <w:p w:rsidR="007A1F4C" w:rsidRPr="007A1F4C" w:rsidRDefault="007A1F4C" w:rsidP="001104DE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 xml:space="preserve">Сила тока. Амперметр  </w:t>
            </w:r>
          </w:p>
        </w:tc>
        <w:tc>
          <w:tcPr>
            <w:tcW w:w="1701" w:type="dxa"/>
          </w:tcPr>
          <w:p w:rsidR="007A1F4C" w:rsidRPr="007A1F4C" w:rsidRDefault="007A1F4C" w:rsidP="00110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F4C" w:rsidTr="007A1F4C">
        <w:tc>
          <w:tcPr>
            <w:tcW w:w="962" w:type="dxa"/>
          </w:tcPr>
          <w:p w:rsidR="007A1F4C" w:rsidRDefault="007A1F4C" w:rsidP="00110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31/16</w:t>
            </w:r>
          </w:p>
        </w:tc>
        <w:tc>
          <w:tcPr>
            <w:tcW w:w="5950" w:type="dxa"/>
          </w:tcPr>
          <w:p w:rsidR="007A1F4C" w:rsidRPr="007A1F4C" w:rsidRDefault="007A1F4C" w:rsidP="001104DE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 xml:space="preserve">Напряжение. Вольтметр </w:t>
            </w:r>
          </w:p>
        </w:tc>
        <w:tc>
          <w:tcPr>
            <w:tcW w:w="1701" w:type="dxa"/>
          </w:tcPr>
          <w:p w:rsidR="007A1F4C" w:rsidRPr="007A1F4C" w:rsidRDefault="007A1F4C" w:rsidP="00110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F4C" w:rsidTr="007A1F4C">
        <w:tc>
          <w:tcPr>
            <w:tcW w:w="962" w:type="dxa"/>
          </w:tcPr>
          <w:p w:rsidR="007A1F4C" w:rsidRDefault="007A1F4C" w:rsidP="00110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32/16</w:t>
            </w:r>
          </w:p>
        </w:tc>
        <w:tc>
          <w:tcPr>
            <w:tcW w:w="5950" w:type="dxa"/>
          </w:tcPr>
          <w:p w:rsidR="007A1F4C" w:rsidRPr="007A1F4C" w:rsidRDefault="007A1F4C" w:rsidP="001104DE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Электрическое сопротивление</w:t>
            </w:r>
          </w:p>
        </w:tc>
        <w:tc>
          <w:tcPr>
            <w:tcW w:w="1701" w:type="dxa"/>
          </w:tcPr>
          <w:p w:rsidR="007A1F4C" w:rsidRPr="007A1F4C" w:rsidRDefault="007A1F4C" w:rsidP="00110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F4C" w:rsidTr="007A1F4C">
        <w:tc>
          <w:tcPr>
            <w:tcW w:w="962" w:type="dxa"/>
          </w:tcPr>
          <w:p w:rsidR="007A1F4C" w:rsidRDefault="007A1F4C" w:rsidP="00110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33/17</w:t>
            </w:r>
          </w:p>
        </w:tc>
        <w:tc>
          <w:tcPr>
            <w:tcW w:w="5950" w:type="dxa"/>
          </w:tcPr>
          <w:p w:rsidR="007A1F4C" w:rsidRPr="007A1F4C" w:rsidRDefault="007A1F4C" w:rsidP="001104DE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Закон Ома</w:t>
            </w:r>
          </w:p>
        </w:tc>
        <w:tc>
          <w:tcPr>
            <w:tcW w:w="1701" w:type="dxa"/>
          </w:tcPr>
          <w:p w:rsidR="007A1F4C" w:rsidRPr="007A1F4C" w:rsidRDefault="007A1F4C" w:rsidP="00110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F4C" w:rsidTr="007A1F4C">
        <w:tc>
          <w:tcPr>
            <w:tcW w:w="962" w:type="dxa"/>
          </w:tcPr>
          <w:p w:rsidR="007A1F4C" w:rsidRDefault="007A1F4C" w:rsidP="00110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34/17</w:t>
            </w:r>
          </w:p>
        </w:tc>
        <w:tc>
          <w:tcPr>
            <w:tcW w:w="5950" w:type="dxa"/>
          </w:tcPr>
          <w:p w:rsidR="007A1F4C" w:rsidRPr="007A1F4C" w:rsidRDefault="007A1F4C" w:rsidP="001104DE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 xml:space="preserve">Удельное сопротивление. Реостат </w:t>
            </w:r>
          </w:p>
        </w:tc>
        <w:tc>
          <w:tcPr>
            <w:tcW w:w="1701" w:type="dxa"/>
          </w:tcPr>
          <w:p w:rsidR="007A1F4C" w:rsidRPr="007A1F4C" w:rsidRDefault="007A1F4C" w:rsidP="00110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F4C" w:rsidTr="007A1F4C">
        <w:tc>
          <w:tcPr>
            <w:tcW w:w="962" w:type="dxa"/>
          </w:tcPr>
          <w:p w:rsidR="007A1F4C" w:rsidRDefault="007A1F4C" w:rsidP="00110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35/18</w:t>
            </w:r>
          </w:p>
        </w:tc>
        <w:tc>
          <w:tcPr>
            <w:tcW w:w="5950" w:type="dxa"/>
          </w:tcPr>
          <w:p w:rsidR="007A1F4C" w:rsidRPr="007A1F4C" w:rsidRDefault="007A1F4C" w:rsidP="001104DE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Соединение сопротивлений.</w:t>
            </w:r>
          </w:p>
        </w:tc>
        <w:tc>
          <w:tcPr>
            <w:tcW w:w="1701" w:type="dxa"/>
          </w:tcPr>
          <w:p w:rsidR="007A1F4C" w:rsidRPr="007A1F4C" w:rsidRDefault="007A1F4C" w:rsidP="00110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F4C" w:rsidTr="007A1F4C">
        <w:tc>
          <w:tcPr>
            <w:tcW w:w="962" w:type="dxa"/>
          </w:tcPr>
          <w:p w:rsidR="007A1F4C" w:rsidRDefault="007A1F4C" w:rsidP="00110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36/18</w:t>
            </w:r>
          </w:p>
        </w:tc>
        <w:tc>
          <w:tcPr>
            <w:tcW w:w="5950" w:type="dxa"/>
          </w:tcPr>
          <w:p w:rsidR="007A1F4C" w:rsidRPr="007A1F4C" w:rsidRDefault="007A1F4C" w:rsidP="001104DE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7A1F4C" w:rsidRPr="007A1F4C" w:rsidRDefault="007A1F4C" w:rsidP="00110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F4C" w:rsidTr="007A1F4C">
        <w:tc>
          <w:tcPr>
            <w:tcW w:w="962" w:type="dxa"/>
          </w:tcPr>
          <w:p w:rsidR="007A1F4C" w:rsidRDefault="007A1F4C" w:rsidP="00110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37/19</w:t>
            </w:r>
          </w:p>
        </w:tc>
        <w:tc>
          <w:tcPr>
            <w:tcW w:w="5950" w:type="dxa"/>
          </w:tcPr>
          <w:p w:rsidR="007A1F4C" w:rsidRPr="007A1F4C" w:rsidRDefault="007A1F4C" w:rsidP="001104DE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7A1F4C" w:rsidRPr="007A1F4C" w:rsidRDefault="007A1F4C" w:rsidP="00110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F4C" w:rsidTr="007A1F4C">
        <w:tc>
          <w:tcPr>
            <w:tcW w:w="962" w:type="dxa"/>
          </w:tcPr>
          <w:p w:rsidR="007A1F4C" w:rsidRDefault="007A1F4C" w:rsidP="00110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38/19</w:t>
            </w:r>
          </w:p>
        </w:tc>
        <w:tc>
          <w:tcPr>
            <w:tcW w:w="5950" w:type="dxa"/>
          </w:tcPr>
          <w:p w:rsidR="007A1F4C" w:rsidRPr="007A1F4C" w:rsidRDefault="007A1F4C" w:rsidP="001104DE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Лабораторная работа №3,4 «Сборка электрической цепи и измерение силы тока в ее различных участках», «Измерение напряжения на различных участках цепи»</w:t>
            </w:r>
          </w:p>
        </w:tc>
        <w:tc>
          <w:tcPr>
            <w:tcW w:w="1701" w:type="dxa"/>
          </w:tcPr>
          <w:p w:rsidR="007A1F4C" w:rsidRPr="007A1F4C" w:rsidRDefault="007A1F4C" w:rsidP="00110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F4C" w:rsidTr="007A1F4C">
        <w:tc>
          <w:tcPr>
            <w:tcW w:w="962" w:type="dxa"/>
          </w:tcPr>
          <w:p w:rsidR="007A1F4C" w:rsidRDefault="007A1F4C" w:rsidP="00110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39/20</w:t>
            </w:r>
          </w:p>
        </w:tc>
        <w:tc>
          <w:tcPr>
            <w:tcW w:w="5950" w:type="dxa"/>
          </w:tcPr>
          <w:p w:rsidR="007A1F4C" w:rsidRPr="007A1F4C" w:rsidRDefault="007A1F4C" w:rsidP="001104DE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Лабораторная работа №5,6 «Регулирование силы тока реостатом», «Измерение сопротивления проводника при помощи амперметра и вольтметра»</w:t>
            </w:r>
          </w:p>
        </w:tc>
        <w:tc>
          <w:tcPr>
            <w:tcW w:w="1701" w:type="dxa"/>
          </w:tcPr>
          <w:p w:rsidR="007A1F4C" w:rsidRPr="007A1F4C" w:rsidRDefault="007A1F4C" w:rsidP="00110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A1F4C" w:rsidRDefault="007A1F4C" w:rsidP="001104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F4C" w:rsidTr="007A1F4C">
        <w:tc>
          <w:tcPr>
            <w:tcW w:w="962" w:type="dxa"/>
          </w:tcPr>
          <w:p w:rsidR="007A1F4C" w:rsidRDefault="007A1F4C" w:rsidP="00771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40/20</w:t>
            </w:r>
          </w:p>
        </w:tc>
        <w:tc>
          <w:tcPr>
            <w:tcW w:w="5950" w:type="dxa"/>
          </w:tcPr>
          <w:p w:rsidR="007A1F4C" w:rsidRPr="007A1F4C" w:rsidRDefault="007A1F4C" w:rsidP="00771345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Работа тока.</w:t>
            </w:r>
          </w:p>
        </w:tc>
        <w:tc>
          <w:tcPr>
            <w:tcW w:w="1701" w:type="dxa"/>
          </w:tcPr>
          <w:p w:rsidR="007A1F4C" w:rsidRPr="007A1F4C" w:rsidRDefault="007A1F4C" w:rsidP="00771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7A1F4C" w:rsidRPr="00771345" w:rsidRDefault="007A1F4C" w:rsidP="00771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45">
              <w:rPr>
                <w:rFonts w:ascii="Times New Roman" w:hAnsi="Times New Roman"/>
                <w:sz w:val="24"/>
                <w:szCs w:val="24"/>
              </w:rPr>
              <w:t>Уметь решать задачи на работу и мощность тока,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Джоуля-Ленца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определять стоимость электрической энергии</w:t>
            </w:r>
          </w:p>
        </w:tc>
        <w:tc>
          <w:tcPr>
            <w:tcW w:w="2835" w:type="dxa"/>
            <w:vMerge/>
          </w:tcPr>
          <w:p w:rsidR="007A1F4C" w:rsidRDefault="007A1F4C" w:rsidP="007713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F4C" w:rsidTr="007A1F4C">
        <w:tc>
          <w:tcPr>
            <w:tcW w:w="962" w:type="dxa"/>
          </w:tcPr>
          <w:p w:rsidR="007A1F4C" w:rsidRDefault="007A1F4C" w:rsidP="00771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41/21</w:t>
            </w:r>
          </w:p>
        </w:tc>
        <w:tc>
          <w:tcPr>
            <w:tcW w:w="5950" w:type="dxa"/>
          </w:tcPr>
          <w:p w:rsidR="007A1F4C" w:rsidRPr="007A1F4C" w:rsidRDefault="007A1F4C" w:rsidP="00771345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Мощность тока</w:t>
            </w:r>
          </w:p>
        </w:tc>
        <w:tc>
          <w:tcPr>
            <w:tcW w:w="1701" w:type="dxa"/>
          </w:tcPr>
          <w:p w:rsidR="007A1F4C" w:rsidRPr="007A1F4C" w:rsidRDefault="007A1F4C" w:rsidP="00771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A1F4C" w:rsidRDefault="007A1F4C" w:rsidP="007713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A1F4C" w:rsidRDefault="007A1F4C" w:rsidP="007713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F4C" w:rsidTr="007A1F4C">
        <w:tc>
          <w:tcPr>
            <w:tcW w:w="962" w:type="dxa"/>
          </w:tcPr>
          <w:p w:rsidR="007A1F4C" w:rsidRDefault="007A1F4C" w:rsidP="00771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42/21</w:t>
            </w:r>
          </w:p>
        </w:tc>
        <w:tc>
          <w:tcPr>
            <w:tcW w:w="5950" w:type="dxa"/>
          </w:tcPr>
          <w:p w:rsidR="007A1F4C" w:rsidRPr="007A1F4C" w:rsidRDefault="007A1F4C" w:rsidP="00771345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7A1F4C" w:rsidRPr="007A1F4C" w:rsidRDefault="007A1F4C" w:rsidP="00771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A1F4C" w:rsidRDefault="007A1F4C" w:rsidP="007713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A1F4C" w:rsidRDefault="007A1F4C" w:rsidP="007713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F4C" w:rsidTr="007A1F4C">
        <w:tc>
          <w:tcPr>
            <w:tcW w:w="962" w:type="dxa"/>
          </w:tcPr>
          <w:p w:rsidR="007A1F4C" w:rsidRDefault="007A1F4C" w:rsidP="00771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43/22</w:t>
            </w:r>
          </w:p>
        </w:tc>
        <w:tc>
          <w:tcPr>
            <w:tcW w:w="5950" w:type="dxa"/>
          </w:tcPr>
          <w:p w:rsidR="007A1F4C" w:rsidRPr="007A1F4C" w:rsidRDefault="007A1F4C" w:rsidP="00771345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proofErr w:type="gramStart"/>
            <w:r w:rsidRPr="007A1F4C">
              <w:rPr>
                <w:rFonts w:ascii="Times New Roman" w:hAnsi="Times New Roman"/>
                <w:sz w:val="24"/>
                <w:szCs w:val="24"/>
              </w:rPr>
              <w:t>Джоуля-Ленца</w:t>
            </w:r>
            <w:proofErr w:type="gramEnd"/>
          </w:p>
        </w:tc>
        <w:tc>
          <w:tcPr>
            <w:tcW w:w="1701" w:type="dxa"/>
          </w:tcPr>
          <w:p w:rsidR="007A1F4C" w:rsidRPr="007A1F4C" w:rsidRDefault="007A1F4C" w:rsidP="00771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A1F4C" w:rsidRDefault="007A1F4C" w:rsidP="007713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A1F4C" w:rsidRDefault="007A1F4C" w:rsidP="007713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F4C" w:rsidTr="007A1F4C">
        <w:tc>
          <w:tcPr>
            <w:tcW w:w="962" w:type="dxa"/>
          </w:tcPr>
          <w:p w:rsidR="007A1F4C" w:rsidRDefault="007A1F4C" w:rsidP="00771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44/22</w:t>
            </w:r>
          </w:p>
        </w:tc>
        <w:tc>
          <w:tcPr>
            <w:tcW w:w="5950" w:type="dxa"/>
          </w:tcPr>
          <w:p w:rsidR="007A1F4C" w:rsidRPr="007A1F4C" w:rsidRDefault="007A1F4C" w:rsidP="00771345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Нагревательные приборы</w:t>
            </w:r>
          </w:p>
        </w:tc>
        <w:tc>
          <w:tcPr>
            <w:tcW w:w="1701" w:type="dxa"/>
          </w:tcPr>
          <w:p w:rsidR="007A1F4C" w:rsidRPr="007A1F4C" w:rsidRDefault="007A1F4C" w:rsidP="00771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A1F4C" w:rsidRDefault="007A1F4C" w:rsidP="007713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A1F4C" w:rsidRDefault="007A1F4C" w:rsidP="007713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F4C" w:rsidTr="007A1F4C">
        <w:tc>
          <w:tcPr>
            <w:tcW w:w="962" w:type="dxa"/>
          </w:tcPr>
          <w:p w:rsidR="007A1F4C" w:rsidRDefault="007A1F4C" w:rsidP="00771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45/23</w:t>
            </w:r>
          </w:p>
        </w:tc>
        <w:tc>
          <w:tcPr>
            <w:tcW w:w="5950" w:type="dxa"/>
          </w:tcPr>
          <w:p w:rsidR="007A1F4C" w:rsidRPr="007A1F4C" w:rsidRDefault="007A1F4C" w:rsidP="00771345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 xml:space="preserve">Короткое замыкание. Предохранители  </w:t>
            </w:r>
          </w:p>
        </w:tc>
        <w:tc>
          <w:tcPr>
            <w:tcW w:w="1701" w:type="dxa"/>
          </w:tcPr>
          <w:p w:rsidR="007A1F4C" w:rsidRPr="007A1F4C" w:rsidRDefault="007A1F4C" w:rsidP="00771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A1F4C" w:rsidRDefault="007A1F4C" w:rsidP="007713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A1F4C" w:rsidRDefault="007A1F4C" w:rsidP="007713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F4C" w:rsidTr="007A1F4C">
        <w:tc>
          <w:tcPr>
            <w:tcW w:w="962" w:type="dxa"/>
          </w:tcPr>
          <w:p w:rsidR="007A1F4C" w:rsidRDefault="007A1F4C" w:rsidP="00771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46/23</w:t>
            </w:r>
          </w:p>
        </w:tc>
        <w:tc>
          <w:tcPr>
            <w:tcW w:w="5950" w:type="dxa"/>
          </w:tcPr>
          <w:p w:rsidR="007A1F4C" w:rsidRPr="007A1F4C" w:rsidRDefault="007A1F4C" w:rsidP="00771345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Лабораторная работа №7 «Измерение мощности и работы тока в электрической лампе»</w:t>
            </w:r>
          </w:p>
        </w:tc>
        <w:tc>
          <w:tcPr>
            <w:tcW w:w="1701" w:type="dxa"/>
          </w:tcPr>
          <w:p w:rsidR="007A1F4C" w:rsidRPr="007A1F4C" w:rsidRDefault="007A1F4C" w:rsidP="00771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A1F4C" w:rsidRDefault="007A1F4C" w:rsidP="007713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A1F4C" w:rsidRDefault="007A1F4C" w:rsidP="007713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F4C" w:rsidTr="007A1F4C">
        <w:tc>
          <w:tcPr>
            <w:tcW w:w="962" w:type="dxa"/>
          </w:tcPr>
          <w:p w:rsidR="007A1F4C" w:rsidRDefault="007A1F4C" w:rsidP="00771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47/24</w:t>
            </w:r>
          </w:p>
        </w:tc>
        <w:tc>
          <w:tcPr>
            <w:tcW w:w="5950" w:type="dxa"/>
          </w:tcPr>
          <w:p w:rsidR="007A1F4C" w:rsidRPr="007A1F4C" w:rsidRDefault="007A1F4C" w:rsidP="00771345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701" w:type="dxa"/>
          </w:tcPr>
          <w:p w:rsidR="007A1F4C" w:rsidRPr="007A1F4C" w:rsidRDefault="007A1F4C" w:rsidP="00771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A1F4C" w:rsidRDefault="007A1F4C" w:rsidP="007713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A1F4C" w:rsidRDefault="007A1F4C" w:rsidP="007713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F4C" w:rsidTr="007A1F4C">
        <w:tc>
          <w:tcPr>
            <w:tcW w:w="962" w:type="dxa"/>
          </w:tcPr>
          <w:p w:rsidR="007A1F4C" w:rsidRDefault="007A1F4C" w:rsidP="00771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48/24</w:t>
            </w:r>
          </w:p>
        </w:tc>
        <w:tc>
          <w:tcPr>
            <w:tcW w:w="5950" w:type="dxa"/>
          </w:tcPr>
          <w:p w:rsidR="007A1F4C" w:rsidRPr="007A1F4C" w:rsidRDefault="007A1F4C" w:rsidP="00771345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701" w:type="dxa"/>
          </w:tcPr>
          <w:p w:rsidR="007A1F4C" w:rsidRPr="007A1F4C" w:rsidRDefault="007A1F4C" w:rsidP="00771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A1F4C" w:rsidRDefault="007A1F4C" w:rsidP="007713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A1F4C" w:rsidRDefault="007A1F4C" w:rsidP="007713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1345" w:rsidRPr="00771345" w:rsidTr="007A1F4C">
        <w:tc>
          <w:tcPr>
            <w:tcW w:w="962" w:type="dxa"/>
          </w:tcPr>
          <w:p w:rsidR="00771345" w:rsidRDefault="00771345" w:rsidP="00771345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771345" w:rsidRPr="007A1F4C" w:rsidRDefault="00771345" w:rsidP="007713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1F4C">
              <w:rPr>
                <w:rFonts w:ascii="Times New Roman" w:hAnsi="Times New Roman"/>
                <w:b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1701" w:type="dxa"/>
          </w:tcPr>
          <w:p w:rsidR="00771345" w:rsidRPr="007A1F4C" w:rsidRDefault="00771345" w:rsidP="007713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F4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vMerge w:val="restart"/>
          </w:tcPr>
          <w:p w:rsidR="00771345" w:rsidRDefault="00771345" w:rsidP="00771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45">
              <w:rPr>
                <w:rFonts w:ascii="Times New Roman" w:hAnsi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понимать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чем порождается магнитное поле, картину силовых линий, электромагниты.</w:t>
            </w:r>
          </w:p>
          <w:p w:rsidR="00771345" w:rsidRPr="00771345" w:rsidRDefault="00771345" w:rsidP="00771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определять направление магнитных линий.</w:t>
            </w:r>
          </w:p>
        </w:tc>
        <w:tc>
          <w:tcPr>
            <w:tcW w:w="2835" w:type="dxa"/>
            <w:vMerge w:val="restart"/>
          </w:tcPr>
          <w:p w:rsidR="00771345" w:rsidRPr="00771345" w:rsidRDefault="00771345" w:rsidP="00771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7322" w:rsidRDefault="00771345" w:rsidP="00D47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диски, презентации, решение качественных </w:t>
            </w:r>
            <w:r w:rsidR="00D47322" w:rsidRPr="00771345">
              <w:rPr>
                <w:rFonts w:ascii="Times New Roman" w:hAnsi="Times New Roman"/>
                <w:sz w:val="24"/>
                <w:szCs w:val="24"/>
              </w:rPr>
              <w:t>Демонстрационный</w:t>
            </w:r>
            <w:r w:rsidR="00D47322">
              <w:rPr>
                <w:rFonts w:ascii="Times New Roman" w:hAnsi="Times New Roman"/>
                <w:sz w:val="24"/>
                <w:szCs w:val="24"/>
              </w:rPr>
              <w:t xml:space="preserve"> эксперимент</w:t>
            </w:r>
          </w:p>
          <w:p w:rsidR="00771345" w:rsidRPr="00771345" w:rsidRDefault="00771345" w:rsidP="00771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</w:tr>
      <w:tr w:rsidR="00771345" w:rsidRPr="00771345" w:rsidTr="007A1F4C">
        <w:tc>
          <w:tcPr>
            <w:tcW w:w="962" w:type="dxa"/>
          </w:tcPr>
          <w:p w:rsidR="00771345" w:rsidRDefault="00771345" w:rsidP="00771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49/25</w:t>
            </w:r>
          </w:p>
        </w:tc>
        <w:tc>
          <w:tcPr>
            <w:tcW w:w="5950" w:type="dxa"/>
          </w:tcPr>
          <w:p w:rsidR="00771345" w:rsidRPr="007A1F4C" w:rsidRDefault="00771345" w:rsidP="00771345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Магнитное поле тока</w:t>
            </w:r>
          </w:p>
        </w:tc>
        <w:tc>
          <w:tcPr>
            <w:tcW w:w="1701" w:type="dxa"/>
          </w:tcPr>
          <w:p w:rsidR="00771345" w:rsidRPr="007A1F4C" w:rsidRDefault="00771345" w:rsidP="00771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71345" w:rsidRDefault="00771345" w:rsidP="007713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71345" w:rsidRPr="00771345" w:rsidRDefault="00771345" w:rsidP="00771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345" w:rsidRPr="00771345" w:rsidTr="007A1F4C">
        <w:tc>
          <w:tcPr>
            <w:tcW w:w="962" w:type="dxa"/>
          </w:tcPr>
          <w:p w:rsidR="00771345" w:rsidRDefault="00771345" w:rsidP="00771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50/25</w:t>
            </w:r>
          </w:p>
        </w:tc>
        <w:tc>
          <w:tcPr>
            <w:tcW w:w="5950" w:type="dxa"/>
          </w:tcPr>
          <w:p w:rsidR="00771345" w:rsidRPr="007A1F4C" w:rsidRDefault="00771345" w:rsidP="00771345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Постоянные магниты. Магнитное поле Земли</w:t>
            </w:r>
          </w:p>
        </w:tc>
        <w:tc>
          <w:tcPr>
            <w:tcW w:w="1701" w:type="dxa"/>
          </w:tcPr>
          <w:p w:rsidR="00771345" w:rsidRPr="007A1F4C" w:rsidRDefault="00771345" w:rsidP="00771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71345" w:rsidRDefault="00771345" w:rsidP="007713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71345" w:rsidRPr="00771345" w:rsidRDefault="00771345" w:rsidP="00771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345" w:rsidTr="007A1F4C">
        <w:tc>
          <w:tcPr>
            <w:tcW w:w="962" w:type="dxa"/>
          </w:tcPr>
          <w:p w:rsidR="00771345" w:rsidRDefault="00771345" w:rsidP="00771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51/26</w:t>
            </w:r>
          </w:p>
        </w:tc>
        <w:tc>
          <w:tcPr>
            <w:tcW w:w="5950" w:type="dxa"/>
          </w:tcPr>
          <w:p w:rsidR="00771345" w:rsidRPr="007A1F4C" w:rsidRDefault="00771345" w:rsidP="00771345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Действие магнитного поля на проводник с током</w:t>
            </w:r>
          </w:p>
        </w:tc>
        <w:tc>
          <w:tcPr>
            <w:tcW w:w="1701" w:type="dxa"/>
          </w:tcPr>
          <w:p w:rsidR="00771345" w:rsidRPr="007A1F4C" w:rsidRDefault="00771345" w:rsidP="00771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71345" w:rsidRDefault="00771345" w:rsidP="007713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71345" w:rsidRDefault="00771345" w:rsidP="007713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1345" w:rsidTr="007A1F4C">
        <w:tc>
          <w:tcPr>
            <w:tcW w:w="962" w:type="dxa"/>
          </w:tcPr>
          <w:p w:rsidR="00771345" w:rsidRDefault="00771345" w:rsidP="00771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52/26</w:t>
            </w:r>
          </w:p>
        </w:tc>
        <w:tc>
          <w:tcPr>
            <w:tcW w:w="5950" w:type="dxa"/>
          </w:tcPr>
          <w:p w:rsidR="00771345" w:rsidRPr="007A1F4C" w:rsidRDefault="00771345" w:rsidP="00771345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771345" w:rsidRPr="007A1F4C" w:rsidRDefault="00771345" w:rsidP="00771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71345" w:rsidRDefault="00771345" w:rsidP="007713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71345" w:rsidRDefault="00771345" w:rsidP="007713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1345" w:rsidTr="007A1F4C">
        <w:tc>
          <w:tcPr>
            <w:tcW w:w="962" w:type="dxa"/>
          </w:tcPr>
          <w:p w:rsidR="00771345" w:rsidRDefault="00771345" w:rsidP="00771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53/27</w:t>
            </w:r>
          </w:p>
        </w:tc>
        <w:tc>
          <w:tcPr>
            <w:tcW w:w="5950" w:type="dxa"/>
          </w:tcPr>
          <w:p w:rsidR="00771345" w:rsidRPr="007A1F4C" w:rsidRDefault="00771345" w:rsidP="00771345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Проверочный тест</w:t>
            </w:r>
          </w:p>
        </w:tc>
        <w:tc>
          <w:tcPr>
            <w:tcW w:w="1701" w:type="dxa"/>
          </w:tcPr>
          <w:p w:rsidR="00771345" w:rsidRPr="007A1F4C" w:rsidRDefault="00771345" w:rsidP="00771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71345" w:rsidRDefault="00771345" w:rsidP="007713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71345" w:rsidRDefault="00771345" w:rsidP="007713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F4C" w:rsidTr="007A1F4C">
        <w:tc>
          <w:tcPr>
            <w:tcW w:w="962" w:type="dxa"/>
          </w:tcPr>
          <w:p w:rsidR="007A1F4C" w:rsidRDefault="007A1F4C" w:rsidP="00771345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7A1F4C" w:rsidRPr="007A1F4C" w:rsidRDefault="007A1F4C" w:rsidP="007713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1F4C">
              <w:rPr>
                <w:rFonts w:ascii="Times New Roman" w:hAnsi="Times New Roman"/>
                <w:b/>
                <w:sz w:val="24"/>
                <w:szCs w:val="24"/>
              </w:rPr>
              <w:t>Световые явления</w:t>
            </w:r>
          </w:p>
        </w:tc>
        <w:tc>
          <w:tcPr>
            <w:tcW w:w="1701" w:type="dxa"/>
          </w:tcPr>
          <w:p w:rsidR="007A1F4C" w:rsidRPr="007A1F4C" w:rsidRDefault="007A1F4C" w:rsidP="007713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F4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  <w:vMerge w:val="restart"/>
          </w:tcPr>
          <w:p w:rsidR="007A1F4C" w:rsidRPr="00771345" w:rsidRDefault="007A1F4C" w:rsidP="00771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45">
              <w:rPr>
                <w:rFonts w:ascii="Times New Roman" w:hAnsi="Times New Roman"/>
                <w:sz w:val="24"/>
                <w:szCs w:val="24"/>
              </w:rPr>
              <w:t>Знать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отражение, преломления, образование тени, полутени</w:t>
            </w:r>
          </w:p>
          <w:p w:rsidR="007A1F4C" w:rsidRPr="00771345" w:rsidRDefault="007A1F4C" w:rsidP="00771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строить изображения в линзах, ход луча в призмах</w:t>
            </w:r>
          </w:p>
        </w:tc>
        <w:tc>
          <w:tcPr>
            <w:tcW w:w="2835" w:type="dxa"/>
            <w:vMerge w:val="restart"/>
          </w:tcPr>
          <w:p w:rsidR="007A1F4C" w:rsidRDefault="007A1F4C" w:rsidP="00D47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диски, презентации, решение качественных </w:t>
            </w:r>
            <w:r w:rsidRPr="00771345">
              <w:rPr>
                <w:rFonts w:ascii="Times New Roman" w:hAnsi="Times New Roman"/>
                <w:sz w:val="24"/>
                <w:szCs w:val="24"/>
              </w:rPr>
              <w:t>Демонстрационный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эксперимент</w:t>
            </w:r>
          </w:p>
          <w:p w:rsidR="007A1F4C" w:rsidRDefault="007A1F4C" w:rsidP="00D47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</w:tr>
      <w:tr w:rsidR="007A1F4C" w:rsidTr="007A1F4C">
        <w:tc>
          <w:tcPr>
            <w:tcW w:w="962" w:type="dxa"/>
          </w:tcPr>
          <w:p w:rsidR="007A1F4C" w:rsidRDefault="007A1F4C" w:rsidP="00771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54/27</w:t>
            </w:r>
          </w:p>
        </w:tc>
        <w:tc>
          <w:tcPr>
            <w:tcW w:w="5950" w:type="dxa"/>
          </w:tcPr>
          <w:p w:rsidR="007A1F4C" w:rsidRPr="007A1F4C" w:rsidRDefault="007A1F4C" w:rsidP="00771345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Источники света</w:t>
            </w:r>
          </w:p>
        </w:tc>
        <w:tc>
          <w:tcPr>
            <w:tcW w:w="1701" w:type="dxa"/>
          </w:tcPr>
          <w:p w:rsidR="007A1F4C" w:rsidRPr="007A1F4C" w:rsidRDefault="007A1F4C" w:rsidP="00771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A1F4C" w:rsidRDefault="007A1F4C" w:rsidP="007713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A1F4C" w:rsidRDefault="007A1F4C" w:rsidP="00D473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F4C" w:rsidTr="007A1F4C">
        <w:tc>
          <w:tcPr>
            <w:tcW w:w="962" w:type="dxa"/>
          </w:tcPr>
          <w:p w:rsidR="007A1F4C" w:rsidRDefault="007A1F4C" w:rsidP="00771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55/28</w:t>
            </w:r>
          </w:p>
        </w:tc>
        <w:tc>
          <w:tcPr>
            <w:tcW w:w="5950" w:type="dxa"/>
          </w:tcPr>
          <w:p w:rsidR="007A1F4C" w:rsidRPr="007A1F4C" w:rsidRDefault="007A1F4C" w:rsidP="00771345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Тень, полутень</w:t>
            </w:r>
          </w:p>
        </w:tc>
        <w:tc>
          <w:tcPr>
            <w:tcW w:w="1701" w:type="dxa"/>
          </w:tcPr>
          <w:p w:rsidR="007A1F4C" w:rsidRPr="007A1F4C" w:rsidRDefault="007A1F4C" w:rsidP="00771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A1F4C" w:rsidRDefault="007A1F4C" w:rsidP="007713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A1F4C" w:rsidRDefault="007A1F4C" w:rsidP="00D473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F4C" w:rsidTr="007A1F4C">
        <w:tc>
          <w:tcPr>
            <w:tcW w:w="962" w:type="dxa"/>
          </w:tcPr>
          <w:p w:rsidR="007A1F4C" w:rsidRDefault="007A1F4C" w:rsidP="00771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56/28</w:t>
            </w:r>
          </w:p>
        </w:tc>
        <w:tc>
          <w:tcPr>
            <w:tcW w:w="5950" w:type="dxa"/>
          </w:tcPr>
          <w:p w:rsidR="007A1F4C" w:rsidRPr="007A1F4C" w:rsidRDefault="007A1F4C" w:rsidP="00771345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Отражение света</w:t>
            </w:r>
          </w:p>
        </w:tc>
        <w:tc>
          <w:tcPr>
            <w:tcW w:w="1701" w:type="dxa"/>
          </w:tcPr>
          <w:p w:rsidR="007A1F4C" w:rsidRPr="007A1F4C" w:rsidRDefault="007A1F4C" w:rsidP="00771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A1F4C" w:rsidRDefault="007A1F4C" w:rsidP="007713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A1F4C" w:rsidRDefault="007A1F4C" w:rsidP="00D473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F4C" w:rsidTr="007A1F4C">
        <w:tc>
          <w:tcPr>
            <w:tcW w:w="962" w:type="dxa"/>
          </w:tcPr>
          <w:p w:rsidR="007A1F4C" w:rsidRDefault="007A1F4C" w:rsidP="00771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57/29</w:t>
            </w:r>
          </w:p>
        </w:tc>
        <w:tc>
          <w:tcPr>
            <w:tcW w:w="5950" w:type="dxa"/>
          </w:tcPr>
          <w:p w:rsidR="007A1F4C" w:rsidRPr="007A1F4C" w:rsidRDefault="007A1F4C" w:rsidP="00771345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Преломление света</w:t>
            </w:r>
          </w:p>
        </w:tc>
        <w:tc>
          <w:tcPr>
            <w:tcW w:w="1701" w:type="dxa"/>
          </w:tcPr>
          <w:p w:rsidR="007A1F4C" w:rsidRPr="007A1F4C" w:rsidRDefault="007A1F4C" w:rsidP="00771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A1F4C" w:rsidRDefault="007A1F4C" w:rsidP="007713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A1F4C" w:rsidRDefault="007A1F4C" w:rsidP="00D473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F4C" w:rsidTr="007A1F4C">
        <w:tc>
          <w:tcPr>
            <w:tcW w:w="962" w:type="dxa"/>
          </w:tcPr>
          <w:p w:rsidR="007A1F4C" w:rsidRDefault="007A1F4C" w:rsidP="00771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58/29</w:t>
            </w:r>
          </w:p>
        </w:tc>
        <w:tc>
          <w:tcPr>
            <w:tcW w:w="5950" w:type="dxa"/>
          </w:tcPr>
          <w:p w:rsidR="007A1F4C" w:rsidRPr="007A1F4C" w:rsidRDefault="007A1F4C" w:rsidP="00771345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 xml:space="preserve">Линзы </w:t>
            </w:r>
          </w:p>
          <w:p w:rsidR="007A1F4C" w:rsidRPr="007A1F4C" w:rsidRDefault="007A1F4C" w:rsidP="00771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1F4C" w:rsidRPr="007A1F4C" w:rsidRDefault="007A1F4C" w:rsidP="00771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A1F4C" w:rsidRDefault="007A1F4C" w:rsidP="007713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A1F4C" w:rsidRDefault="007A1F4C" w:rsidP="00D473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F4C" w:rsidTr="007A1F4C">
        <w:tc>
          <w:tcPr>
            <w:tcW w:w="962" w:type="dxa"/>
          </w:tcPr>
          <w:p w:rsidR="007A1F4C" w:rsidRDefault="007A1F4C" w:rsidP="00771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59/30</w:t>
            </w:r>
          </w:p>
        </w:tc>
        <w:tc>
          <w:tcPr>
            <w:tcW w:w="5950" w:type="dxa"/>
          </w:tcPr>
          <w:p w:rsidR="007A1F4C" w:rsidRPr="007A1F4C" w:rsidRDefault="007A1F4C" w:rsidP="00771345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Построение изображения в линзе</w:t>
            </w:r>
          </w:p>
        </w:tc>
        <w:tc>
          <w:tcPr>
            <w:tcW w:w="1701" w:type="dxa"/>
          </w:tcPr>
          <w:p w:rsidR="007A1F4C" w:rsidRPr="007A1F4C" w:rsidRDefault="007A1F4C" w:rsidP="00771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A1F4C" w:rsidRPr="00D47322" w:rsidRDefault="007A1F4C" w:rsidP="00771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A1F4C" w:rsidRDefault="007A1F4C" w:rsidP="00D473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F4C" w:rsidTr="007A1F4C">
        <w:tc>
          <w:tcPr>
            <w:tcW w:w="962" w:type="dxa"/>
          </w:tcPr>
          <w:p w:rsidR="007A1F4C" w:rsidRDefault="007A1F4C" w:rsidP="00771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60/30</w:t>
            </w:r>
          </w:p>
        </w:tc>
        <w:tc>
          <w:tcPr>
            <w:tcW w:w="5950" w:type="dxa"/>
          </w:tcPr>
          <w:p w:rsidR="007A1F4C" w:rsidRPr="007A1F4C" w:rsidRDefault="007A1F4C" w:rsidP="00771345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7A1F4C" w:rsidRPr="007A1F4C" w:rsidRDefault="007A1F4C" w:rsidP="00771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A1F4C" w:rsidRDefault="007A1F4C" w:rsidP="007713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A1F4C" w:rsidRDefault="007A1F4C" w:rsidP="007713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F4C" w:rsidTr="007A1F4C">
        <w:tc>
          <w:tcPr>
            <w:tcW w:w="962" w:type="dxa"/>
          </w:tcPr>
          <w:p w:rsidR="007A1F4C" w:rsidRDefault="007A1F4C" w:rsidP="00771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61/31</w:t>
            </w:r>
          </w:p>
        </w:tc>
        <w:tc>
          <w:tcPr>
            <w:tcW w:w="5950" w:type="dxa"/>
          </w:tcPr>
          <w:p w:rsidR="007A1F4C" w:rsidRPr="007A1F4C" w:rsidRDefault="007A1F4C" w:rsidP="00771345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Лабораторная работа №10 «Получение изображения при помощи линзы»</w:t>
            </w:r>
          </w:p>
        </w:tc>
        <w:tc>
          <w:tcPr>
            <w:tcW w:w="1701" w:type="dxa"/>
          </w:tcPr>
          <w:p w:rsidR="007A1F4C" w:rsidRPr="007A1F4C" w:rsidRDefault="007A1F4C" w:rsidP="00771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A1F4C" w:rsidRDefault="007A1F4C" w:rsidP="007713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A1F4C" w:rsidRDefault="007A1F4C" w:rsidP="007713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1F4C" w:rsidTr="007A1F4C">
        <w:tc>
          <w:tcPr>
            <w:tcW w:w="962" w:type="dxa"/>
          </w:tcPr>
          <w:p w:rsidR="007A1F4C" w:rsidRDefault="007A1F4C" w:rsidP="00771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62/31</w:t>
            </w:r>
          </w:p>
        </w:tc>
        <w:tc>
          <w:tcPr>
            <w:tcW w:w="5950" w:type="dxa"/>
          </w:tcPr>
          <w:p w:rsidR="007A1F4C" w:rsidRPr="007A1F4C" w:rsidRDefault="007A1F4C" w:rsidP="00771345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701" w:type="dxa"/>
          </w:tcPr>
          <w:p w:rsidR="007A1F4C" w:rsidRPr="007A1F4C" w:rsidRDefault="007A1F4C" w:rsidP="00771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7A1F4C" w:rsidRDefault="007A1F4C" w:rsidP="007713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A1F4C" w:rsidRDefault="007A1F4C" w:rsidP="007713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1345" w:rsidTr="007A1F4C">
        <w:tc>
          <w:tcPr>
            <w:tcW w:w="962" w:type="dxa"/>
          </w:tcPr>
          <w:p w:rsidR="00771345" w:rsidRDefault="00771345" w:rsidP="00771345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771345" w:rsidRPr="007A1F4C" w:rsidRDefault="00771345" w:rsidP="007713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1F4C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771345" w:rsidRPr="007A1F4C" w:rsidRDefault="00771345" w:rsidP="007713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F4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71345" w:rsidRDefault="00771345" w:rsidP="007713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71345" w:rsidRDefault="00771345" w:rsidP="007713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1345" w:rsidTr="007A1F4C">
        <w:tc>
          <w:tcPr>
            <w:tcW w:w="962" w:type="dxa"/>
          </w:tcPr>
          <w:p w:rsidR="00771345" w:rsidRDefault="00771345" w:rsidP="00771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63/32</w:t>
            </w:r>
          </w:p>
        </w:tc>
        <w:tc>
          <w:tcPr>
            <w:tcW w:w="5950" w:type="dxa"/>
          </w:tcPr>
          <w:p w:rsidR="00771345" w:rsidRPr="007A1F4C" w:rsidRDefault="00771345" w:rsidP="00771345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701" w:type="dxa"/>
          </w:tcPr>
          <w:p w:rsidR="00771345" w:rsidRPr="007A1F4C" w:rsidRDefault="00771345" w:rsidP="00771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1345" w:rsidRDefault="00771345" w:rsidP="007713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71345" w:rsidRDefault="00771345" w:rsidP="007713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1345" w:rsidTr="007A1F4C">
        <w:tc>
          <w:tcPr>
            <w:tcW w:w="962" w:type="dxa"/>
          </w:tcPr>
          <w:p w:rsidR="00771345" w:rsidRDefault="00771345" w:rsidP="00771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64/32</w:t>
            </w:r>
          </w:p>
        </w:tc>
        <w:tc>
          <w:tcPr>
            <w:tcW w:w="5950" w:type="dxa"/>
          </w:tcPr>
          <w:p w:rsidR="00771345" w:rsidRPr="007A1F4C" w:rsidRDefault="00771345" w:rsidP="00771345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701" w:type="dxa"/>
          </w:tcPr>
          <w:p w:rsidR="00771345" w:rsidRPr="007A1F4C" w:rsidRDefault="00771345" w:rsidP="00771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1345" w:rsidRDefault="00771345" w:rsidP="007713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71345" w:rsidRDefault="00771345" w:rsidP="007713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1345" w:rsidTr="007A1F4C">
        <w:tc>
          <w:tcPr>
            <w:tcW w:w="962" w:type="dxa"/>
          </w:tcPr>
          <w:p w:rsidR="00771345" w:rsidRDefault="00771345" w:rsidP="00771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65/33</w:t>
            </w:r>
          </w:p>
          <w:p w:rsidR="00771345" w:rsidRDefault="00771345" w:rsidP="00771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66/33</w:t>
            </w:r>
          </w:p>
        </w:tc>
        <w:tc>
          <w:tcPr>
            <w:tcW w:w="5950" w:type="dxa"/>
          </w:tcPr>
          <w:p w:rsidR="00771345" w:rsidRPr="007A1F4C" w:rsidRDefault="00771345" w:rsidP="00771345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1701" w:type="dxa"/>
          </w:tcPr>
          <w:p w:rsidR="00771345" w:rsidRPr="007A1F4C" w:rsidRDefault="00771345" w:rsidP="00771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71345" w:rsidRDefault="00771345" w:rsidP="007713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71345" w:rsidRDefault="00771345" w:rsidP="007713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1345" w:rsidTr="007A1F4C">
        <w:tc>
          <w:tcPr>
            <w:tcW w:w="962" w:type="dxa"/>
          </w:tcPr>
          <w:p w:rsidR="00771345" w:rsidRDefault="00771345" w:rsidP="00771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67/34,</w:t>
            </w:r>
          </w:p>
          <w:p w:rsidR="00771345" w:rsidRDefault="00771345" w:rsidP="00771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68/34</w:t>
            </w:r>
          </w:p>
        </w:tc>
        <w:tc>
          <w:tcPr>
            <w:tcW w:w="5950" w:type="dxa"/>
          </w:tcPr>
          <w:p w:rsidR="00771345" w:rsidRPr="007A1F4C" w:rsidRDefault="00771345" w:rsidP="00771345">
            <w:pPr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701" w:type="dxa"/>
          </w:tcPr>
          <w:p w:rsidR="00771345" w:rsidRPr="007A1F4C" w:rsidRDefault="00771345" w:rsidP="00771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71345" w:rsidRDefault="00771345" w:rsidP="007713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71345" w:rsidRDefault="00771345" w:rsidP="0077134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337A8" w:rsidRDefault="00C206D7" w:rsidP="00C206D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206D7">
        <w:rPr>
          <w:rFonts w:ascii="Times New Roman" w:hAnsi="Times New Roman"/>
          <w:b/>
          <w:sz w:val="24"/>
          <w:szCs w:val="24"/>
          <w:u w:val="single"/>
        </w:rPr>
        <w:lastRenderedPageBreak/>
        <w:t>9 класс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6056"/>
        <w:gridCol w:w="1701"/>
        <w:gridCol w:w="3402"/>
        <w:gridCol w:w="2835"/>
      </w:tblGrid>
      <w:tr w:rsidR="00C206D7" w:rsidRPr="008A252D" w:rsidTr="007A1F4C">
        <w:trPr>
          <w:trHeight w:val="1284"/>
        </w:trPr>
        <w:tc>
          <w:tcPr>
            <w:tcW w:w="856" w:type="dxa"/>
            <w:shd w:val="clear" w:color="auto" w:fill="auto"/>
          </w:tcPr>
          <w:p w:rsidR="00C206D7" w:rsidRPr="007A1F4C" w:rsidRDefault="00C206D7" w:rsidP="00AC35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1F4C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056" w:type="dxa"/>
            <w:shd w:val="clear" w:color="auto" w:fill="auto"/>
          </w:tcPr>
          <w:p w:rsidR="00C206D7" w:rsidRPr="007A1F4C" w:rsidRDefault="00C206D7" w:rsidP="00AC3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F4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shd w:val="clear" w:color="auto" w:fill="auto"/>
          </w:tcPr>
          <w:p w:rsidR="00C206D7" w:rsidRPr="007A1F4C" w:rsidRDefault="00C206D7" w:rsidP="00AC3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F4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  <w:shd w:val="clear" w:color="auto" w:fill="auto"/>
          </w:tcPr>
          <w:p w:rsidR="00C206D7" w:rsidRPr="007A1F4C" w:rsidRDefault="00C206D7" w:rsidP="00AC3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F4C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835" w:type="dxa"/>
            <w:shd w:val="clear" w:color="auto" w:fill="auto"/>
          </w:tcPr>
          <w:p w:rsidR="00C206D7" w:rsidRPr="007A1F4C" w:rsidRDefault="00C206D7" w:rsidP="00AC35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F4C">
              <w:rPr>
                <w:rFonts w:ascii="Times New Roman" w:hAnsi="Times New Roman"/>
                <w:b/>
                <w:sz w:val="24"/>
                <w:szCs w:val="24"/>
              </w:rPr>
              <w:t>Возможные виды деятельности</w:t>
            </w:r>
          </w:p>
        </w:tc>
      </w:tr>
      <w:tr w:rsidR="007A1F4C" w:rsidRPr="008A252D" w:rsidTr="007A1F4C">
        <w:tc>
          <w:tcPr>
            <w:tcW w:w="8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F4C">
              <w:rPr>
                <w:rFonts w:ascii="Times New Roman" w:hAnsi="Times New Roman"/>
                <w:b/>
                <w:sz w:val="24"/>
                <w:szCs w:val="24"/>
              </w:rPr>
              <w:t>Законы движения и взаимодействия тел</w:t>
            </w:r>
          </w:p>
        </w:tc>
        <w:tc>
          <w:tcPr>
            <w:tcW w:w="1701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F4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A1F4C" w:rsidRPr="007A1F4C" w:rsidRDefault="007A1F4C" w:rsidP="007A1F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F4C" w:rsidRPr="007A1F4C" w:rsidRDefault="007A1F4C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знать/понимать  смысл физических величин: путь, скорость, масса,   сила, импульс тела; уметь описывать  и  объяснять физические  явления: равномерное прямолинейное движение; равноускоренное прямолинейное движение</w:t>
            </w:r>
          </w:p>
          <w:p w:rsidR="007A1F4C" w:rsidRPr="007A1F4C" w:rsidRDefault="007A1F4C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Уметь решать задачи на закон сохранения импульса, реактивное движение, графики равноускоренного и равномерного движений, законы Ньютона, закон всемирного тяготения, равномерное движение тела по окружности.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F4C" w:rsidRPr="007A1F4C" w:rsidRDefault="007A1F4C" w:rsidP="007A1F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Эвристическая беседа</w:t>
            </w:r>
          </w:p>
          <w:p w:rsidR="007A1F4C" w:rsidRPr="007A1F4C" w:rsidRDefault="007A1F4C" w:rsidP="007A1F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  <w:p w:rsidR="007A1F4C" w:rsidRPr="007A1F4C" w:rsidRDefault="007A1F4C" w:rsidP="007A1F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7A1F4C" w:rsidRPr="007A1F4C" w:rsidRDefault="007A1F4C" w:rsidP="007A1F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Выполнение презентаций</w:t>
            </w:r>
          </w:p>
          <w:p w:rsidR="007A1F4C" w:rsidRPr="007A1F4C" w:rsidRDefault="007A1F4C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F4C" w:rsidRPr="007A1F4C" w:rsidRDefault="007A1F4C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F4C" w:rsidRPr="007A1F4C" w:rsidRDefault="007A1F4C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F4C" w:rsidRPr="007A1F4C" w:rsidRDefault="007A1F4C" w:rsidP="007A1F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7A1F4C" w:rsidRPr="007A1F4C" w:rsidRDefault="007A1F4C" w:rsidP="007A1F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 с текстом</w:t>
            </w:r>
          </w:p>
          <w:p w:rsidR="007A1F4C" w:rsidRPr="007A1F4C" w:rsidRDefault="007A1F4C" w:rsidP="007A1F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F4C" w:rsidRPr="007A1F4C" w:rsidRDefault="007A1F4C" w:rsidP="007A1F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Решение задач качественных, вычислительных,</w:t>
            </w:r>
          </w:p>
          <w:p w:rsidR="007A1F4C" w:rsidRPr="007A1F4C" w:rsidRDefault="007A1F4C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lastRenderedPageBreak/>
              <w:t>графических.</w:t>
            </w:r>
          </w:p>
          <w:p w:rsidR="007A1F4C" w:rsidRPr="007A1F4C" w:rsidRDefault="007A1F4C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7A1F4C" w:rsidRPr="007A1F4C" w:rsidRDefault="007A1F4C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7A1F4C" w:rsidRPr="008A252D" w:rsidTr="007A1F4C">
        <w:tc>
          <w:tcPr>
            <w:tcW w:w="8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60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Материальная точка. Система отсчета</w:t>
            </w:r>
          </w:p>
        </w:tc>
        <w:tc>
          <w:tcPr>
            <w:tcW w:w="1701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F4C" w:rsidRPr="008A252D" w:rsidTr="007A1F4C">
        <w:tc>
          <w:tcPr>
            <w:tcW w:w="8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60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 xml:space="preserve">Перемещение </w:t>
            </w:r>
          </w:p>
        </w:tc>
        <w:tc>
          <w:tcPr>
            <w:tcW w:w="1701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F4C" w:rsidRPr="008A252D" w:rsidTr="007A1F4C">
        <w:tc>
          <w:tcPr>
            <w:tcW w:w="8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60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Определение координаты движущегося тела</w:t>
            </w:r>
          </w:p>
        </w:tc>
        <w:tc>
          <w:tcPr>
            <w:tcW w:w="1701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F4C" w:rsidRPr="008A252D" w:rsidTr="007A1F4C">
        <w:tc>
          <w:tcPr>
            <w:tcW w:w="8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4/2</w:t>
            </w:r>
          </w:p>
        </w:tc>
        <w:tc>
          <w:tcPr>
            <w:tcW w:w="60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Прямолинейное равномерное движение</w:t>
            </w:r>
          </w:p>
        </w:tc>
        <w:tc>
          <w:tcPr>
            <w:tcW w:w="1701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F4C" w:rsidRPr="008A252D" w:rsidTr="007A1F4C">
        <w:tc>
          <w:tcPr>
            <w:tcW w:w="8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5/3</w:t>
            </w:r>
          </w:p>
        </w:tc>
        <w:tc>
          <w:tcPr>
            <w:tcW w:w="60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F4C" w:rsidRPr="008A252D" w:rsidTr="007A1F4C">
        <w:tc>
          <w:tcPr>
            <w:tcW w:w="8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6/3</w:t>
            </w:r>
          </w:p>
        </w:tc>
        <w:tc>
          <w:tcPr>
            <w:tcW w:w="60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Прямолинейное равноускоренное движение</w:t>
            </w:r>
          </w:p>
        </w:tc>
        <w:tc>
          <w:tcPr>
            <w:tcW w:w="1701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F4C" w:rsidRPr="008A252D" w:rsidTr="007A1F4C">
        <w:tc>
          <w:tcPr>
            <w:tcW w:w="8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7/4</w:t>
            </w:r>
          </w:p>
        </w:tc>
        <w:tc>
          <w:tcPr>
            <w:tcW w:w="60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Скорость равноускоренного движения</w:t>
            </w:r>
          </w:p>
        </w:tc>
        <w:tc>
          <w:tcPr>
            <w:tcW w:w="1701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F4C" w:rsidRPr="008A252D" w:rsidTr="007A1F4C">
        <w:tc>
          <w:tcPr>
            <w:tcW w:w="8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8/4</w:t>
            </w:r>
          </w:p>
        </w:tc>
        <w:tc>
          <w:tcPr>
            <w:tcW w:w="60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Перемещение при равноускоренном движении</w:t>
            </w:r>
          </w:p>
        </w:tc>
        <w:tc>
          <w:tcPr>
            <w:tcW w:w="1701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F4C" w:rsidRPr="008A252D" w:rsidTr="007A1F4C">
        <w:tc>
          <w:tcPr>
            <w:tcW w:w="8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9/5</w:t>
            </w:r>
          </w:p>
        </w:tc>
        <w:tc>
          <w:tcPr>
            <w:tcW w:w="60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F4C" w:rsidRPr="008A252D" w:rsidTr="007A1F4C">
        <w:tc>
          <w:tcPr>
            <w:tcW w:w="8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10/5</w:t>
            </w:r>
          </w:p>
        </w:tc>
        <w:tc>
          <w:tcPr>
            <w:tcW w:w="60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F4C" w:rsidRPr="008A252D" w:rsidTr="007A1F4C">
        <w:tc>
          <w:tcPr>
            <w:tcW w:w="8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11/6</w:t>
            </w:r>
          </w:p>
        </w:tc>
        <w:tc>
          <w:tcPr>
            <w:tcW w:w="60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Лабораторная работа№1 «Исследование равноускоренного движения без начальной скорости»</w:t>
            </w:r>
          </w:p>
        </w:tc>
        <w:tc>
          <w:tcPr>
            <w:tcW w:w="1701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F4C" w:rsidRPr="008A252D" w:rsidTr="007A1F4C">
        <w:tc>
          <w:tcPr>
            <w:tcW w:w="8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12/6</w:t>
            </w:r>
          </w:p>
        </w:tc>
        <w:tc>
          <w:tcPr>
            <w:tcW w:w="60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Контрольная работа№1</w:t>
            </w:r>
          </w:p>
        </w:tc>
        <w:tc>
          <w:tcPr>
            <w:tcW w:w="1701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F4C" w:rsidRPr="008A252D" w:rsidTr="007A1F4C">
        <w:tc>
          <w:tcPr>
            <w:tcW w:w="8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13/7</w:t>
            </w:r>
          </w:p>
        </w:tc>
        <w:tc>
          <w:tcPr>
            <w:tcW w:w="60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Относительность движения</w:t>
            </w:r>
          </w:p>
        </w:tc>
        <w:tc>
          <w:tcPr>
            <w:tcW w:w="1701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F4C" w:rsidRPr="008A252D" w:rsidTr="007A1F4C">
        <w:tc>
          <w:tcPr>
            <w:tcW w:w="8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lastRenderedPageBreak/>
              <w:t>14/7</w:t>
            </w:r>
          </w:p>
        </w:tc>
        <w:tc>
          <w:tcPr>
            <w:tcW w:w="60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 закон Ньютона</w:t>
            </w:r>
          </w:p>
        </w:tc>
        <w:tc>
          <w:tcPr>
            <w:tcW w:w="1701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F4C" w:rsidRPr="008A252D" w:rsidTr="007A1F4C">
        <w:tc>
          <w:tcPr>
            <w:tcW w:w="8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lastRenderedPageBreak/>
              <w:t>15/8</w:t>
            </w:r>
          </w:p>
        </w:tc>
        <w:tc>
          <w:tcPr>
            <w:tcW w:w="60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2 закон Ньютона</w:t>
            </w:r>
          </w:p>
        </w:tc>
        <w:tc>
          <w:tcPr>
            <w:tcW w:w="1701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F4C" w:rsidRPr="008A252D" w:rsidTr="007A1F4C">
        <w:tc>
          <w:tcPr>
            <w:tcW w:w="8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16/8</w:t>
            </w:r>
          </w:p>
        </w:tc>
        <w:tc>
          <w:tcPr>
            <w:tcW w:w="60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3 закон Ньютона</w:t>
            </w:r>
          </w:p>
        </w:tc>
        <w:tc>
          <w:tcPr>
            <w:tcW w:w="1701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F4C" w:rsidRPr="008A252D" w:rsidTr="007A1F4C">
        <w:tc>
          <w:tcPr>
            <w:tcW w:w="8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17/9</w:t>
            </w:r>
          </w:p>
        </w:tc>
        <w:tc>
          <w:tcPr>
            <w:tcW w:w="60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F4C" w:rsidRPr="008A252D" w:rsidTr="007A1F4C">
        <w:tc>
          <w:tcPr>
            <w:tcW w:w="8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18/9</w:t>
            </w:r>
          </w:p>
        </w:tc>
        <w:tc>
          <w:tcPr>
            <w:tcW w:w="60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Закон всемирного тяготения</w:t>
            </w:r>
          </w:p>
        </w:tc>
        <w:tc>
          <w:tcPr>
            <w:tcW w:w="1701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F4C" w:rsidRPr="008A252D" w:rsidTr="007A1F4C">
        <w:tc>
          <w:tcPr>
            <w:tcW w:w="8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19/10</w:t>
            </w:r>
          </w:p>
        </w:tc>
        <w:tc>
          <w:tcPr>
            <w:tcW w:w="60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Свободное падение тел</w:t>
            </w:r>
          </w:p>
        </w:tc>
        <w:tc>
          <w:tcPr>
            <w:tcW w:w="1701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F4C" w:rsidRPr="008A252D" w:rsidTr="007A1F4C">
        <w:tc>
          <w:tcPr>
            <w:tcW w:w="8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20/10</w:t>
            </w:r>
          </w:p>
        </w:tc>
        <w:tc>
          <w:tcPr>
            <w:tcW w:w="60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F4C" w:rsidRPr="008A252D" w:rsidTr="007A1F4C">
        <w:tc>
          <w:tcPr>
            <w:tcW w:w="8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21/11</w:t>
            </w:r>
          </w:p>
        </w:tc>
        <w:tc>
          <w:tcPr>
            <w:tcW w:w="60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01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F4C" w:rsidRPr="008A252D" w:rsidTr="007A1F4C">
        <w:tc>
          <w:tcPr>
            <w:tcW w:w="8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22/11</w:t>
            </w:r>
          </w:p>
        </w:tc>
        <w:tc>
          <w:tcPr>
            <w:tcW w:w="60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Равномерное движение по окружности</w:t>
            </w:r>
          </w:p>
        </w:tc>
        <w:tc>
          <w:tcPr>
            <w:tcW w:w="1701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F4C" w:rsidRPr="008A252D" w:rsidTr="007A1F4C">
        <w:tc>
          <w:tcPr>
            <w:tcW w:w="8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23/12</w:t>
            </w:r>
          </w:p>
        </w:tc>
        <w:tc>
          <w:tcPr>
            <w:tcW w:w="60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F4C" w:rsidRPr="008A252D" w:rsidTr="007A1F4C">
        <w:tc>
          <w:tcPr>
            <w:tcW w:w="8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24/12</w:t>
            </w:r>
          </w:p>
        </w:tc>
        <w:tc>
          <w:tcPr>
            <w:tcW w:w="60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Искусственные спутники Земли</w:t>
            </w:r>
          </w:p>
        </w:tc>
        <w:tc>
          <w:tcPr>
            <w:tcW w:w="1701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F4C" w:rsidRPr="008A252D" w:rsidTr="007A1F4C">
        <w:tc>
          <w:tcPr>
            <w:tcW w:w="8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25/13</w:t>
            </w:r>
          </w:p>
        </w:tc>
        <w:tc>
          <w:tcPr>
            <w:tcW w:w="60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F4C" w:rsidRPr="008A252D" w:rsidTr="007A1F4C">
        <w:tc>
          <w:tcPr>
            <w:tcW w:w="8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26/13</w:t>
            </w:r>
          </w:p>
        </w:tc>
        <w:tc>
          <w:tcPr>
            <w:tcW w:w="60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Импульс тела. Закон сохранения импульса</w:t>
            </w:r>
          </w:p>
        </w:tc>
        <w:tc>
          <w:tcPr>
            <w:tcW w:w="1701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F4C" w:rsidRPr="008A252D" w:rsidTr="007A1F4C">
        <w:tc>
          <w:tcPr>
            <w:tcW w:w="8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27/14</w:t>
            </w:r>
          </w:p>
        </w:tc>
        <w:tc>
          <w:tcPr>
            <w:tcW w:w="60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Реактивное движение</w:t>
            </w:r>
          </w:p>
        </w:tc>
        <w:tc>
          <w:tcPr>
            <w:tcW w:w="1701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F4C" w:rsidRPr="008A252D" w:rsidTr="007A1F4C">
        <w:tc>
          <w:tcPr>
            <w:tcW w:w="8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28/14</w:t>
            </w:r>
          </w:p>
        </w:tc>
        <w:tc>
          <w:tcPr>
            <w:tcW w:w="60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F4C" w:rsidRPr="008A252D" w:rsidTr="007A1F4C">
        <w:tc>
          <w:tcPr>
            <w:tcW w:w="8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29/15</w:t>
            </w:r>
          </w:p>
        </w:tc>
        <w:tc>
          <w:tcPr>
            <w:tcW w:w="60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F4C" w:rsidRPr="008A252D" w:rsidTr="007A1F4C">
        <w:tc>
          <w:tcPr>
            <w:tcW w:w="8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30/15</w:t>
            </w:r>
          </w:p>
        </w:tc>
        <w:tc>
          <w:tcPr>
            <w:tcW w:w="6056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701" w:type="dxa"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A1F4C" w:rsidRPr="007A1F4C" w:rsidRDefault="007A1F4C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6D7" w:rsidRPr="008A252D" w:rsidTr="007A1F4C">
        <w:tc>
          <w:tcPr>
            <w:tcW w:w="8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1F4C">
              <w:rPr>
                <w:rFonts w:ascii="Times New Roman" w:hAnsi="Times New Roman"/>
                <w:b/>
                <w:sz w:val="24"/>
                <w:szCs w:val="24"/>
              </w:rPr>
              <w:t>Механические колебания и волны. Звук</w:t>
            </w:r>
          </w:p>
        </w:tc>
        <w:tc>
          <w:tcPr>
            <w:tcW w:w="1701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F4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lastRenderedPageBreak/>
              <w:t>Знать/понимать смысл физических величин: период, частота, линейная скорость, длина волны, амплитуда.</w:t>
            </w:r>
          </w:p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 xml:space="preserve">Уметь объяснять и применять закон сохранения и превращения энергии при колебаниях, явление резонанса. Знать характеристики </w:t>
            </w:r>
            <w:proofErr w:type="gramStart"/>
            <w:r w:rsidRPr="007A1F4C">
              <w:rPr>
                <w:rFonts w:ascii="Times New Roman" w:hAnsi="Times New Roman"/>
                <w:sz w:val="24"/>
                <w:szCs w:val="24"/>
              </w:rPr>
              <w:t>звука-громкость</w:t>
            </w:r>
            <w:proofErr w:type="gramEnd"/>
            <w:r w:rsidRPr="007A1F4C">
              <w:rPr>
                <w:rFonts w:ascii="Times New Roman" w:hAnsi="Times New Roman"/>
                <w:sz w:val="24"/>
                <w:szCs w:val="24"/>
              </w:rPr>
              <w:t>, высота, тембр</w:t>
            </w:r>
          </w:p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работа, лабораторная работа,</w:t>
            </w:r>
          </w:p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C206D7" w:rsidRPr="008A252D" w:rsidTr="007A1F4C">
        <w:tc>
          <w:tcPr>
            <w:tcW w:w="8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lastRenderedPageBreak/>
              <w:t>31/16</w:t>
            </w:r>
          </w:p>
        </w:tc>
        <w:tc>
          <w:tcPr>
            <w:tcW w:w="60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Колебательные системы</w:t>
            </w:r>
          </w:p>
        </w:tc>
        <w:tc>
          <w:tcPr>
            <w:tcW w:w="1701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6D7" w:rsidRPr="008A252D" w:rsidTr="007A1F4C">
        <w:tc>
          <w:tcPr>
            <w:tcW w:w="8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lastRenderedPageBreak/>
              <w:t>32/16</w:t>
            </w:r>
          </w:p>
        </w:tc>
        <w:tc>
          <w:tcPr>
            <w:tcW w:w="60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Величины, характеризующие колебательное движение</w:t>
            </w:r>
          </w:p>
        </w:tc>
        <w:tc>
          <w:tcPr>
            <w:tcW w:w="1701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6D7" w:rsidRPr="008A252D" w:rsidTr="007A1F4C">
        <w:tc>
          <w:tcPr>
            <w:tcW w:w="8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33/17</w:t>
            </w:r>
          </w:p>
        </w:tc>
        <w:tc>
          <w:tcPr>
            <w:tcW w:w="60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Превращение энергии при колебаниях</w:t>
            </w:r>
          </w:p>
        </w:tc>
        <w:tc>
          <w:tcPr>
            <w:tcW w:w="1701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6D7" w:rsidRPr="008A252D" w:rsidTr="007A1F4C">
        <w:tc>
          <w:tcPr>
            <w:tcW w:w="8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34/17</w:t>
            </w:r>
          </w:p>
        </w:tc>
        <w:tc>
          <w:tcPr>
            <w:tcW w:w="60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Волны</w:t>
            </w:r>
          </w:p>
        </w:tc>
        <w:tc>
          <w:tcPr>
            <w:tcW w:w="1701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6D7" w:rsidRPr="008A252D" w:rsidTr="007A1F4C">
        <w:tc>
          <w:tcPr>
            <w:tcW w:w="8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35/18</w:t>
            </w:r>
          </w:p>
        </w:tc>
        <w:tc>
          <w:tcPr>
            <w:tcW w:w="60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Скорость волны. Длина волны</w:t>
            </w:r>
          </w:p>
        </w:tc>
        <w:tc>
          <w:tcPr>
            <w:tcW w:w="1701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6D7" w:rsidRPr="008A252D" w:rsidTr="007A1F4C">
        <w:tc>
          <w:tcPr>
            <w:tcW w:w="8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36/18</w:t>
            </w:r>
          </w:p>
        </w:tc>
        <w:tc>
          <w:tcPr>
            <w:tcW w:w="60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</w:p>
        </w:tc>
        <w:tc>
          <w:tcPr>
            <w:tcW w:w="1701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6D7" w:rsidRPr="008A252D" w:rsidTr="007A1F4C">
        <w:tc>
          <w:tcPr>
            <w:tcW w:w="8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37/19</w:t>
            </w:r>
          </w:p>
        </w:tc>
        <w:tc>
          <w:tcPr>
            <w:tcW w:w="60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Характеристики звука</w:t>
            </w:r>
          </w:p>
        </w:tc>
        <w:tc>
          <w:tcPr>
            <w:tcW w:w="1701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6D7" w:rsidRPr="008A252D" w:rsidTr="007A1F4C">
        <w:tc>
          <w:tcPr>
            <w:tcW w:w="8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38/19</w:t>
            </w:r>
          </w:p>
        </w:tc>
        <w:tc>
          <w:tcPr>
            <w:tcW w:w="60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Звуковой резонанс</w:t>
            </w:r>
          </w:p>
        </w:tc>
        <w:tc>
          <w:tcPr>
            <w:tcW w:w="1701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6D7" w:rsidRPr="008A252D" w:rsidTr="007A1F4C">
        <w:tc>
          <w:tcPr>
            <w:tcW w:w="8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39/20</w:t>
            </w:r>
          </w:p>
        </w:tc>
        <w:tc>
          <w:tcPr>
            <w:tcW w:w="60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Лабораторная работа №2 «Исследование зависимости периода и частоты колебаний маятника от его длины»</w:t>
            </w:r>
          </w:p>
        </w:tc>
        <w:tc>
          <w:tcPr>
            <w:tcW w:w="1701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6D7" w:rsidRPr="008A252D" w:rsidTr="007A1F4C">
        <w:tc>
          <w:tcPr>
            <w:tcW w:w="8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40/20</w:t>
            </w:r>
          </w:p>
        </w:tc>
        <w:tc>
          <w:tcPr>
            <w:tcW w:w="60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701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6D7" w:rsidRPr="008A252D" w:rsidTr="007A1F4C">
        <w:tc>
          <w:tcPr>
            <w:tcW w:w="8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1F4C">
              <w:rPr>
                <w:rFonts w:ascii="Times New Roman" w:hAnsi="Times New Roman"/>
                <w:b/>
                <w:sz w:val="24"/>
                <w:szCs w:val="24"/>
              </w:rPr>
              <w:t>Электромагнитное поле</w:t>
            </w:r>
          </w:p>
        </w:tc>
        <w:tc>
          <w:tcPr>
            <w:tcW w:w="1701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F4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 xml:space="preserve">Знать определение магнитного поля, индукции магнитного поля, силы Ампера, Лоренца, электромагнитного поля </w:t>
            </w:r>
          </w:p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Уметь применять правило буравчика, правило левой руки. Знать в чем заключается явление электромагнитной индукции, различные способы получения переменного тока.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Контрольная работа, лабораторная работа,</w:t>
            </w:r>
          </w:p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7A1F4C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презентаций</w:t>
            </w:r>
          </w:p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Подготовка сообщений</w:t>
            </w:r>
          </w:p>
        </w:tc>
      </w:tr>
      <w:tr w:rsidR="00C206D7" w:rsidRPr="008A252D" w:rsidTr="007A1F4C">
        <w:tc>
          <w:tcPr>
            <w:tcW w:w="8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41/21</w:t>
            </w:r>
          </w:p>
        </w:tc>
        <w:tc>
          <w:tcPr>
            <w:tcW w:w="60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Магнитное поле</w:t>
            </w:r>
          </w:p>
        </w:tc>
        <w:tc>
          <w:tcPr>
            <w:tcW w:w="1701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6D7" w:rsidRPr="008A252D" w:rsidTr="007A1F4C">
        <w:tc>
          <w:tcPr>
            <w:tcW w:w="8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42/21</w:t>
            </w:r>
          </w:p>
        </w:tc>
        <w:tc>
          <w:tcPr>
            <w:tcW w:w="60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Магнитное поле тока</w:t>
            </w:r>
          </w:p>
        </w:tc>
        <w:tc>
          <w:tcPr>
            <w:tcW w:w="1701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6D7" w:rsidRPr="008A252D" w:rsidTr="007A1F4C">
        <w:tc>
          <w:tcPr>
            <w:tcW w:w="8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43/22</w:t>
            </w:r>
          </w:p>
        </w:tc>
        <w:tc>
          <w:tcPr>
            <w:tcW w:w="60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Силы, действующие на проводник с током</w:t>
            </w:r>
          </w:p>
        </w:tc>
        <w:tc>
          <w:tcPr>
            <w:tcW w:w="1701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6D7" w:rsidRPr="008A252D" w:rsidTr="007A1F4C">
        <w:tc>
          <w:tcPr>
            <w:tcW w:w="8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44/22</w:t>
            </w:r>
          </w:p>
        </w:tc>
        <w:tc>
          <w:tcPr>
            <w:tcW w:w="60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Индукция магнитного поля</w:t>
            </w:r>
          </w:p>
        </w:tc>
        <w:tc>
          <w:tcPr>
            <w:tcW w:w="1701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6D7" w:rsidRPr="008A252D" w:rsidTr="007A1F4C">
        <w:tc>
          <w:tcPr>
            <w:tcW w:w="8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45/23</w:t>
            </w:r>
          </w:p>
        </w:tc>
        <w:tc>
          <w:tcPr>
            <w:tcW w:w="60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Магнитный поток</w:t>
            </w:r>
          </w:p>
        </w:tc>
        <w:tc>
          <w:tcPr>
            <w:tcW w:w="1701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6D7" w:rsidRPr="008A252D" w:rsidTr="007A1F4C">
        <w:tc>
          <w:tcPr>
            <w:tcW w:w="8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46/23</w:t>
            </w:r>
          </w:p>
        </w:tc>
        <w:tc>
          <w:tcPr>
            <w:tcW w:w="60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Явление электромагнитной индукции</w:t>
            </w:r>
          </w:p>
        </w:tc>
        <w:tc>
          <w:tcPr>
            <w:tcW w:w="1701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6D7" w:rsidRPr="008A252D" w:rsidTr="007A1F4C">
        <w:tc>
          <w:tcPr>
            <w:tcW w:w="8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lastRenderedPageBreak/>
              <w:t>47/24</w:t>
            </w:r>
          </w:p>
        </w:tc>
        <w:tc>
          <w:tcPr>
            <w:tcW w:w="60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Лабораторная работа №3 «Изучение явления электромагнитной индукции»</w:t>
            </w:r>
          </w:p>
        </w:tc>
        <w:tc>
          <w:tcPr>
            <w:tcW w:w="1701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6D7" w:rsidRPr="008A252D" w:rsidTr="007A1F4C">
        <w:tc>
          <w:tcPr>
            <w:tcW w:w="8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lastRenderedPageBreak/>
              <w:t>48/24</w:t>
            </w:r>
          </w:p>
        </w:tc>
        <w:tc>
          <w:tcPr>
            <w:tcW w:w="60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Получение переменного тока</w:t>
            </w:r>
          </w:p>
        </w:tc>
        <w:tc>
          <w:tcPr>
            <w:tcW w:w="1701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6D7" w:rsidRPr="008A252D" w:rsidTr="007A1F4C">
        <w:tc>
          <w:tcPr>
            <w:tcW w:w="8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49/25</w:t>
            </w:r>
          </w:p>
        </w:tc>
        <w:tc>
          <w:tcPr>
            <w:tcW w:w="60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Электромагнитное поле и волны</w:t>
            </w:r>
          </w:p>
        </w:tc>
        <w:tc>
          <w:tcPr>
            <w:tcW w:w="1701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6D7" w:rsidRPr="008A252D" w:rsidTr="007A1F4C">
        <w:tc>
          <w:tcPr>
            <w:tcW w:w="8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50/25</w:t>
            </w:r>
          </w:p>
        </w:tc>
        <w:tc>
          <w:tcPr>
            <w:tcW w:w="60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701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6D7" w:rsidRPr="008A252D" w:rsidTr="007A1F4C">
        <w:tc>
          <w:tcPr>
            <w:tcW w:w="8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51/26</w:t>
            </w:r>
          </w:p>
        </w:tc>
        <w:tc>
          <w:tcPr>
            <w:tcW w:w="60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701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6D7" w:rsidRPr="008A252D" w:rsidTr="007A1F4C">
        <w:tc>
          <w:tcPr>
            <w:tcW w:w="8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1F4C">
              <w:rPr>
                <w:rFonts w:ascii="Times New Roman" w:hAnsi="Times New Roman"/>
                <w:b/>
                <w:sz w:val="24"/>
                <w:szCs w:val="24"/>
              </w:rPr>
              <w:t>Строение атома и атомного ядра</w:t>
            </w:r>
          </w:p>
        </w:tc>
        <w:tc>
          <w:tcPr>
            <w:tcW w:w="1701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F4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Знать модель атома, состав атома, атомного ядра. Уметь составлять уравнения ядерных реакций, уравнения альфа</w:t>
            </w:r>
            <w:proofErr w:type="gramStart"/>
            <w:r w:rsidRPr="007A1F4C">
              <w:rPr>
                <w:rFonts w:ascii="Times New Roman" w:hAnsi="Times New Roman"/>
                <w:sz w:val="24"/>
                <w:szCs w:val="24"/>
              </w:rPr>
              <w:t>,-</w:t>
            </w:r>
            <w:proofErr w:type="gramEnd"/>
            <w:r w:rsidRPr="007A1F4C">
              <w:rPr>
                <w:rFonts w:ascii="Times New Roman" w:hAnsi="Times New Roman"/>
                <w:sz w:val="24"/>
                <w:szCs w:val="24"/>
              </w:rPr>
              <w:t>бета,-распада, решать задачи на энергию связи атомных ядер.</w:t>
            </w:r>
          </w:p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Знать определения радиоактивности, термоядерных реакций, методы регистрации заряженных частиц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Контрольная работа, лабораторная работа,</w:t>
            </w:r>
          </w:p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Выполнение презентаций</w:t>
            </w:r>
          </w:p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Подготовка сообщений</w:t>
            </w:r>
          </w:p>
        </w:tc>
      </w:tr>
      <w:tr w:rsidR="00C206D7" w:rsidRPr="008A252D" w:rsidTr="007A1F4C">
        <w:tc>
          <w:tcPr>
            <w:tcW w:w="8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52/26</w:t>
            </w:r>
          </w:p>
        </w:tc>
        <w:tc>
          <w:tcPr>
            <w:tcW w:w="60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 xml:space="preserve">Радиоактивность </w:t>
            </w:r>
          </w:p>
        </w:tc>
        <w:tc>
          <w:tcPr>
            <w:tcW w:w="1701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6D7" w:rsidRPr="008A252D" w:rsidTr="007A1F4C">
        <w:tc>
          <w:tcPr>
            <w:tcW w:w="8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53/27</w:t>
            </w:r>
          </w:p>
        </w:tc>
        <w:tc>
          <w:tcPr>
            <w:tcW w:w="60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 xml:space="preserve">Опыт Резерфорда </w:t>
            </w:r>
          </w:p>
        </w:tc>
        <w:tc>
          <w:tcPr>
            <w:tcW w:w="1701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6D7" w:rsidRPr="008A252D" w:rsidTr="007A1F4C">
        <w:tc>
          <w:tcPr>
            <w:tcW w:w="8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54/27</w:t>
            </w:r>
          </w:p>
        </w:tc>
        <w:tc>
          <w:tcPr>
            <w:tcW w:w="60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Радиоактивные превращения атомных ядер</w:t>
            </w:r>
          </w:p>
        </w:tc>
        <w:tc>
          <w:tcPr>
            <w:tcW w:w="1701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6D7" w:rsidRPr="008A252D" w:rsidTr="007A1F4C">
        <w:tc>
          <w:tcPr>
            <w:tcW w:w="8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55/28</w:t>
            </w:r>
          </w:p>
        </w:tc>
        <w:tc>
          <w:tcPr>
            <w:tcW w:w="60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Методы исследования частиц</w:t>
            </w:r>
          </w:p>
        </w:tc>
        <w:tc>
          <w:tcPr>
            <w:tcW w:w="1701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6D7" w:rsidRPr="008A252D" w:rsidTr="007A1F4C">
        <w:tc>
          <w:tcPr>
            <w:tcW w:w="8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56/28</w:t>
            </w:r>
          </w:p>
        </w:tc>
        <w:tc>
          <w:tcPr>
            <w:tcW w:w="60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Состав ядра атома</w:t>
            </w:r>
          </w:p>
        </w:tc>
        <w:tc>
          <w:tcPr>
            <w:tcW w:w="1701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6D7" w:rsidRPr="008A252D" w:rsidTr="007A1F4C">
        <w:tc>
          <w:tcPr>
            <w:tcW w:w="8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57/29</w:t>
            </w:r>
          </w:p>
        </w:tc>
        <w:tc>
          <w:tcPr>
            <w:tcW w:w="60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Энергия связи</w:t>
            </w:r>
          </w:p>
        </w:tc>
        <w:tc>
          <w:tcPr>
            <w:tcW w:w="1701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6D7" w:rsidRPr="008A252D" w:rsidTr="007A1F4C">
        <w:tc>
          <w:tcPr>
            <w:tcW w:w="8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58/29</w:t>
            </w:r>
          </w:p>
        </w:tc>
        <w:tc>
          <w:tcPr>
            <w:tcW w:w="60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6D7" w:rsidRPr="008A252D" w:rsidTr="007A1F4C">
        <w:tc>
          <w:tcPr>
            <w:tcW w:w="8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59/30</w:t>
            </w:r>
          </w:p>
        </w:tc>
        <w:tc>
          <w:tcPr>
            <w:tcW w:w="60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Деление ядер урана</w:t>
            </w:r>
          </w:p>
        </w:tc>
        <w:tc>
          <w:tcPr>
            <w:tcW w:w="1701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6D7" w:rsidRPr="008A252D" w:rsidTr="007A1F4C">
        <w:tc>
          <w:tcPr>
            <w:tcW w:w="8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60/30</w:t>
            </w:r>
          </w:p>
        </w:tc>
        <w:tc>
          <w:tcPr>
            <w:tcW w:w="60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Ядерный реактор</w:t>
            </w:r>
          </w:p>
        </w:tc>
        <w:tc>
          <w:tcPr>
            <w:tcW w:w="1701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6D7" w:rsidRPr="008A252D" w:rsidTr="007A1F4C">
        <w:tc>
          <w:tcPr>
            <w:tcW w:w="8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61/31</w:t>
            </w:r>
          </w:p>
        </w:tc>
        <w:tc>
          <w:tcPr>
            <w:tcW w:w="60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Атомная энергетика</w:t>
            </w:r>
          </w:p>
        </w:tc>
        <w:tc>
          <w:tcPr>
            <w:tcW w:w="1701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6D7" w:rsidRPr="008A252D" w:rsidTr="007A1F4C">
        <w:tc>
          <w:tcPr>
            <w:tcW w:w="8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62/31</w:t>
            </w:r>
          </w:p>
        </w:tc>
        <w:tc>
          <w:tcPr>
            <w:tcW w:w="60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Термоядерные реакции</w:t>
            </w:r>
          </w:p>
        </w:tc>
        <w:tc>
          <w:tcPr>
            <w:tcW w:w="1701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6D7" w:rsidRPr="008A252D" w:rsidTr="007A1F4C">
        <w:tc>
          <w:tcPr>
            <w:tcW w:w="8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lastRenderedPageBreak/>
              <w:t>63/32</w:t>
            </w:r>
          </w:p>
        </w:tc>
        <w:tc>
          <w:tcPr>
            <w:tcW w:w="60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Лабораторная работа №4 «Изучение деления ядра атома урана по фотографии треков»</w:t>
            </w:r>
          </w:p>
        </w:tc>
        <w:tc>
          <w:tcPr>
            <w:tcW w:w="1701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206D7" w:rsidRPr="007A1F4C" w:rsidRDefault="00C206D7" w:rsidP="007A1F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6D7" w:rsidRPr="008A252D" w:rsidTr="007A1F4C">
        <w:tc>
          <w:tcPr>
            <w:tcW w:w="8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64/32</w:t>
            </w:r>
          </w:p>
        </w:tc>
        <w:tc>
          <w:tcPr>
            <w:tcW w:w="60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701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6D7" w:rsidRPr="008A252D" w:rsidTr="007A1F4C">
        <w:tc>
          <w:tcPr>
            <w:tcW w:w="8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65/33</w:t>
            </w:r>
          </w:p>
        </w:tc>
        <w:tc>
          <w:tcPr>
            <w:tcW w:w="60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1701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6D7" w:rsidRPr="008A252D" w:rsidTr="007A1F4C">
        <w:tc>
          <w:tcPr>
            <w:tcW w:w="8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1F4C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701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F4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6D7" w:rsidRPr="008A252D" w:rsidTr="007A1F4C">
        <w:tc>
          <w:tcPr>
            <w:tcW w:w="8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66-68</w:t>
            </w:r>
          </w:p>
        </w:tc>
        <w:tc>
          <w:tcPr>
            <w:tcW w:w="6056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701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206D7" w:rsidRPr="007A1F4C" w:rsidRDefault="00C206D7" w:rsidP="00AC35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206D7" w:rsidRPr="00C206D7" w:rsidRDefault="00C206D7" w:rsidP="00C206D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5693C" w:rsidRPr="0055693C" w:rsidRDefault="0055693C" w:rsidP="0055693C">
      <w:pPr>
        <w:pStyle w:val="a4"/>
        <w:numPr>
          <w:ilvl w:val="0"/>
          <w:numId w:val="7"/>
        </w:numPr>
        <w:shd w:val="clear" w:color="auto" w:fill="FFFFFF"/>
        <w:spacing w:after="0" w:line="336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55693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Материально-техническое и информационн</w:t>
      </w:r>
      <w:proofErr w:type="gramStart"/>
      <w:r w:rsidRPr="0055693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о-</w:t>
      </w:r>
      <w:proofErr w:type="gramEnd"/>
      <w:r w:rsidRPr="0055693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техническое обеспечение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033"/>
      </w:tblGrid>
      <w:tr w:rsidR="0055693C" w:rsidRPr="0055693C" w:rsidTr="007A1F4C">
        <w:tc>
          <w:tcPr>
            <w:tcW w:w="851" w:type="dxa"/>
            <w:shd w:val="clear" w:color="auto" w:fill="auto"/>
          </w:tcPr>
          <w:p w:rsidR="0055693C" w:rsidRPr="0055693C" w:rsidRDefault="0055693C" w:rsidP="0055693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55693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4033" w:type="dxa"/>
            <w:shd w:val="clear" w:color="auto" w:fill="auto"/>
          </w:tcPr>
          <w:p w:rsidR="0055693C" w:rsidRPr="0055693C" w:rsidRDefault="0055693C" w:rsidP="0055693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55693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Наименование</w:t>
            </w:r>
          </w:p>
        </w:tc>
      </w:tr>
      <w:tr w:rsidR="0055693C" w:rsidRPr="0055693C" w:rsidTr="007A1F4C">
        <w:tc>
          <w:tcPr>
            <w:tcW w:w="851" w:type="dxa"/>
            <w:shd w:val="clear" w:color="auto" w:fill="auto"/>
          </w:tcPr>
          <w:p w:rsidR="0055693C" w:rsidRPr="0055693C" w:rsidRDefault="0055693C" w:rsidP="0055693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5693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033" w:type="dxa"/>
            <w:shd w:val="clear" w:color="auto" w:fill="auto"/>
          </w:tcPr>
          <w:p w:rsidR="0055693C" w:rsidRPr="0055693C" w:rsidRDefault="0055693C" w:rsidP="0055693C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5693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Рабочее место</w:t>
            </w:r>
          </w:p>
        </w:tc>
      </w:tr>
      <w:tr w:rsidR="0055693C" w:rsidRPr="0055693C" w:rsidTr="007A1F4C">
        <w:tc>
          <w:tcPr>
            <w:tcW w:w="851" w:type="dxa"/>
            <w:shd w:val="clear" w:color="auto" w:fill="auto"/>
          </w:tcPr>
          <w:p w:rsidR="0055693C" w:rsidRPr="0055693C" w:rsidRDefault="0055693C" w:rsidP="0055693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5693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033" w:type="dxa"/>
            <w:shd w:val="clear" w:color="auto" w:fill="auto"/>
          </w:tcPr>
          <w:p w:rsidR="0055693C" w:rsidRPr="0055693C" w:rsidRDefault="0055693C" w:rsidP="0055693C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5693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Проектор</w:t>
            </w:r>
          </w:p>
        </w:tc>
      </w:tr>
      <w:tr w:rsidR="0055693C" w:rsidRPr="0055693C" w:rsidTr="007A1F4C">
        <w:tc>
          <w:tcPr>
            <w:tcW w:w="851" w:type="dxa"/>
            <w:shd w:val="clear" w:color="auto" w:fill="auto"/>
          </w:tcPr>
          <w:p w:rsidR="0055693C" w:rsidRPr="0055693C" w:rsidRDefault="0055693C" w:rsidP="0055693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5693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4033" w:type="dxa"/>
            <w:shd w:val="clear" w:color="auto" w:fill="auto"/>
          </w:tcPr>
          <w:p w:rsidR="0055693C" w:rsidRPr="0055693C" w:rsidRDefault="0055693C" w:rsidP="0055693C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5693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Таблица</w:t>
            </w:r>
          </w:p>
        </w:tc>
      </w:tr>
      <w:tr w:rsidR="0055693C" w:rsidRPr="0055693C" w:rsidTr="007A1F4C">
        <w:tc>
          <w:tcPr>
            <w:tcW w:w="851" w:type="dxa"/>
            <w:shd w:val="clear" w:color="auto" w:fill="auto"/>
          </w:tcPr>
          <w:p w:rsidR="0055693C" w:rsidRPr="0055693C" w:rsidRDefault="0055693C" w:rsidP="0055693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5693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4033" w:type="dxa"/>
            <w:shd w:val="clear" w:color="auto" w:fill="auto"/>
          </w:tcPr>
          <w:p w:rsidR="0055693C" w:rsidRPr="0055693C" w:rsidRDefault="0055693C" w:rsidP="0055693C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5693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DVD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Физика 1С: школа 7 класс под ред.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Н.К.Ханнова</w:t>
            </w:r>
            <w:proofErr w:type="spellEnd"/>
          </w:p>
        </w:tc>
      </w:tr>
      <w:tr w:rsidR="0055693C" w:rsidRPr="0055693C" w:rsidTr="007A1F4C">
        <w:tc>
          <w:tcPr>
            <w:tcW w:w="851" w:type="dxa"/>
            <w:shd w:val="clear" w:color="auto" w:fill="auto"/>
          </w:tcPr>
          <w:p w:rsidR="0055693C" w:rsidRPr="0055693C" w:rsidRDefault="0055693C" w:rsidP="0055693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5693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4033" w:type="dxa"/>
            <w:shd w:val="clear" w:color="auto" w:fill="auto"/>
          </w:tcPr>
          <w:p w:rsidR="0055693C" w:rsidRPr="0055693C" w:rsidRDefault="0055693C" w:rsidP="0055693C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5693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Интернет</w:t>
            </w:r>
            <w:r w:rsidR="00D473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55693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ресурсы коллекции ЦОР</w:t>
            </w:r>
          </w:p>
        </w:tc>
      </w:tr>
      <w:tr w:rsidR="0055693C" w:rsidRPr="0055693C" w:rsidTr="007A1F4C">
        <w:tc>
          <w:tcPr>
            <w:tcW w:w="851" w:type="dxa"/>
            <w:shd w:val="clear" w:color="auto" w:fill="auto"/>
          </w:tcPr>
          <w:p w:rsidR="0055693C" w:rsidRPr="0055693C" w:rsidRDefault="0055693C" w:rsidP="0055693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5693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4033" w:type="dxa"/>
            <w:shd w:val="clear" w:color="auto" w:fill="auto"/>
          </w:tcPr>
          <w:p w:rsidR="0055693C" w:rsidRPr="0055693C" w:rsidRDefault="0055693C" w:rsidP="00FE5FE6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5693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Лабораторное оборудование № 1: </w:t>
            </w:r>
            <w:r w:rsidR="00FE5FE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измерительный цилиндр, амперметр, миллиамперметр, вольтметр, линейка, рулетка</w:t>
            </w:r>
          </w:p>
        </w:tc>
      </w:tr>
      <w:tr w:rsidR="0055693C" w:rsidRPr="0055693C" w:rsidTr="007A1F4C">
        <w:tc>
          <w:tcPr>
            <w:tcW w:w="851" w:type="dxa"/>
            <w:shd w:val="clear" w:color="auto" w:fill="auto"/>
          </w:tcPr>
          <w:p w:rsidR="0055693C" w:rsidRPr="0055693C" w:rsidRDefault="0055693C" w:rsidP="0055693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5693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4033" w:type="dxa"/>
            <w:shd w:val="clear" w:color="auto" w:fill="auto"/>
          </w:tcPr>
          <w:p w:rsidR="0055693C" w:rsidRPr="0055693C" w:rsidRDefault="0055693C" w:rsidP="00FE5FE6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5693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Лабораторное оборудование №2: </w:t>
            </w:r>
            <w:r w:rsidR="00FE5FE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весы с разновесами, цилиндрические тела разной массы</w:t>
            </w:r>
          </w:p>
        </w:tc>
      </w:tr>
      <w:tr w:rsidR="0055693C" w:rsidRPr="0055693C" w:rsidTr="007A1F4C">
        <w:tc>
          <w:tcPr>
            <w:tcW w:w="851" w:type="dxa"/>
            <w:shd w:val="clear" w:color="auto" w:fill="auto"/>
          </w:tcPr>
          <w:p w:rsidR="0055693C" w:rsidRPr="0055693C" w:rsidRDefault="0055693C" w:rsidP="0055693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5693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4033" w:type="dxa"/>
            <w:shd w:val="clear" w:color="auto" w:fill="auto"/>
          </w:tcPr>
          <w:p w:rsidR="0055693C" w:rsidRPr="0055693C" w:rsidRDefault="0055693C" w:rsidP="00FE5FE6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5693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Лабораторное оборудование №3: </w:t>
            </w:r>
            <w:r w:rsidR="00FE5FE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измерительный цилиндр, весы с разновесами, тела разной плотности цилиндрической формы</w:t>
            </w:r>
          </w:p>
        </w:tc>
      </w:tr>
      <w:tr w:rsidR="0055693C" w:rsidRPr="0055693C" w:rsidTr="007A1F4C">
        <w:tc>
          <w:tcPr>
            <w:tcW w:w="851" w:type="dxa"/>
            <w:shd w:val="clear" w:color="auto" w:fill="auto"/>
          </w:tcPr>
          <w:p w:rsidR="0055693C" w:rsidRPr="0055693C" w:rsidRDefault="0055693C" w:rsidP="0055693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5693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4033" w:type="dxa"/>
            <w:shd w:val="clear" w:color="auto" w:fill="auto"/>
          </w:tcPr>
          <w:p w:rsidR="0055693C" w:rsidRPr="0055693C" w:rsidRDefault="0055693C" w:rsidP="00FE5FE6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5693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Лабораторное оборудование № 4: </w:t>
            </w:r>
            <w:r w:rsidR="00FE5FE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динамометр, штатив,</w:t>
            </w:r>
            <w:r w:rsidR="00C117F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набор грузов массой 102г</w:t>
            </w:r>
          </w:p>
        </w:tc>
      </w:tr>
      <w:tr w:rsidR="00C117F7" w:rsidRPr="0055693C" w:rsidTr="007A1F4C">
        <w:tc>
          <w:tcPr>
            <w:tcW w:w="851" w:type="dxa"/>
            <w:shd w:val="clear" w:color="auto" w:fill="auto"/>
          </w:tcPr>
          <w:p w:rsidR="00C117F7" w:rsidRPr="0055693C" w:rsidRDefault="00C117F7" w:rsidP="0055693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4033" w:type="dxa"/>
            <w:shd w:val="clear" w:color="auto" w:fill="auto"/>
          </w:tcPr>
          <w:p w:rsidR="00C117F7" w:rsidRPr="0055693C" w:rsidRDefault="00C117F7" w:rsidP="00FE5FE6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Лабораторное оборудование №5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динамометр, штатив, два тела разного объема, раствор соли</w:t>
            </w:r>
          </w:p>
        </w:tc>
      </w:tr>
      <w:tr w:rsidR="00C117F7" w:rsidRPr="0055693C" w:rsidTr="007A1F4C">
        <w:tc>
          <w:tcPr>
            <w:tcW w:w="851" w:type="dxa"/>
            <w:shd w:val="clear" w:color="auto" w:fill="auto"/>
          </w:tcPr>
          <w:p w:rsidR="00C117F7" w:rsidRDefault="00C117F7" w:rsidP="0055693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4033" w:type="dxa"/>
            <w:shd w:val="clear" w:color="auto" w:fill="auto"/>
          </w:tcPr>
          <w:p w:rsidR="00C117F7" w:rsidRDefault="00C117F7" w:rsidP="00FE5FE6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Лабораторное оборудование №6:  рычаг на штативе, набор грузов, измерительная линейка, динамометр</w:t>
            </w:r>
          </w:p>
        </w:tc>
      </w:tr>
      <w:tr w:rsidR="00C117F7" w:rsidRPr="0055693C" w:rsidTr="007A1F4C">
        <w:tc>
          <w:tcPr>
            <w:tcW w:w="851" w:type="dxa"/>
            <w:shd w:val="clear" w:color="auto" w:fill="auto"/>
          </w:tcPr>
          <w:p w:rsidR="00C117F7" w:rsidRDefault="00C117F7" w:rsidP="0055693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4033" w:type="dxa"/>
            <w:shd w:val="clear" w:color="auto" w:fill="auto"/>
          </w:tcPr>
          <w:p w:rsidR="00C117F7" w:rsidRDefault="00C117F7" w:rsidP="00FE5FE6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Лабораторное оборудование №7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доска, динамометр, линейка, брусок, штатив</w:t>
            </w:r>
            <w:r w:rsidR="00D473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(</w:t>
            </w:r>
            <w:proofErr w:type="spellStart"/>
            <w:r w:rsidR="00D473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трибометр</w:t>
            </w:r>
            <w:proofErr w:type="spellEnd"/>
            <w:r w:rsidR="00D473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)</w:t>
            </w:r>
          </w:p>
        </w:tc>
      </w:tr>
      <w:tr w:rsidR="00D47322" w:rsidRPr="0055693C" w:rsidTr="007A1F4C">
        <w:tc>
          <w:tcPr>
            <w:tcW w:w="851" w:type="dxa"/>
            <w:shd w:val="clear" w:color="auto" w:fill="auto"/>
          </w:tcPr>
          <w:p w:rsidR="00D47322" w:rsidRDefault="00D47322" w:rsidP="0055693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4033" w:type="dxa"/>
            <w:shd w:val="clear" w:color="auto" w:fill="auto"/>
          </w:tcPr>
          <w:p w:rsidR="00D47322" w:rsidRDefault="00D47322" w:rsidP="00FE5FE6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Лабораторное оборудование №8: калориметр, мензурка, термометр,</w:t>
            </w:r>
            <w:r w:rsidR="004C75E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стакан</w:t>
            </w:r>
          </w:p>
        </w:tc>
      </w:tr>
      <w:tr w:rsidR="00D47322" w:rsidRPr="0055693C" w:rsidTr="007A1F4C">
        <w:tc>
          <w:tcPr>
            <w:tcW w:w="851" w:type="dxa"/>
            <w:shd w:val="clear" w:color="auto" w:fill="auto"/>
          </w:tcPr>
          <w:p w:rsidR="00D47322" w:rsidRDefault="004C75E5" w:rsidP="0055693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4033" w:type="dxa"/>
            <w:shd w:val="clear" w:color="auto" w:fill="auto"/>
          </w:tcPr>
          <w:p w:rsidR="00D47322" w:rsidRDefault="004C75E5" w:rsidP="00FE5FE6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Лабораторное оборудование №9:источник питания, амперметр, вольтметр, ключ, резистор, реостат, соединительные провода</w:t>
            </w:r>
          </w:p>
        </w:tc>
      </w:tr>
      <w:tr w:rsidR="00D47322" w:rsidRPr="0055693C" w:rsidTr="007A1F4C">
        <w:tc>
          <w:tcPr>
            <w:tcW w:w="851" w:type="dxa"/>
            <w:shd w:val="clear" w:color="auto" w:fill="auto"/>
          </w:tcPr>
          <w:p w:rsidR="00D47322" w:rsidRDefault="004C75E5" w:rsidP="0055693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4033" w:type="dxa"/>
            <w:shd w:val="clear" w:color="auto" w:fill="auto"/>
          </w:tcPr>
          <w:p w:rsidR="00D47322" w:rsidRDefault="004C75E5" w:rsidP="00FE5FE6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Лабораторное оборудование №10: модель электродвигателя, источник питания, ключ, соединительные провода</w:t>
            </w:r>
          </w:p>
        </w:tc>
      </w:tr>
      <w:tr w:rsidR="004C75E5" w:rsidRPr="0055693C" w:rsidTr="007A1F4C">
        <w:trPr>
          <w:trHeight w:val="480"/>
        </w:trPr>
        <w:tc>
          <w:tcPr>
            <w:tcW w:w="851" w:type="dxa"/>
            <w:shd w:val="clear" w:color="auto" w:fill="auto"/>
          </w:tcPr>
          <w:p w:rsidR="004C75E5" w:rsidRDefault="004C75E5" w:rsidP="0055693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14033" w:type="dxa"/>
            <w:shd w:val="clear" w:color="auto" w:fill="auto"/>
          </w:tcPr>
          <w:p w:rsidR="004C75E5" w:rsidRDefault="004C75E5" w:rsidP="00FE5FE6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Лабораторное оборудование №11: собирающая линза, экран, лампа с колпачком, линейка</w:t>
            </w:r>
          </w:p>
        </w:tc>
      </w:tr>
      <w:tr w:rsidR="004C75E5" w:rsidRPr="008A252D" w:rsidTr="007A1F4C">
        <w:tc>
          <w:tcPr>
            <w:tcW w:w="851" w:type="dxa"/>
          </w:tcPr>
          <w:p w:rsidR="004C75E5" w:rsidRPr="008A252D" w:rsidRDefault="004C75E5" w:rsidP="004C75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14033" w:type="dxa"/>
            <w:shd w:val="clear" w:color="auto" w:fill="auto"/>
          </w:tcPr>
          <w:p w:rsidR="004C75E5" w:rsidRPr="008A252D" w:rsidRDefault="004C75E5" w:rsidP="001104DE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52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Лабораторное оборудование № 1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  <w:r w:rsidRPr="008A252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: желоб лабораторный металлический, шарик металлический, метроном, измерительная лента, металлический цилиндр</w:t>
            </w:r>
          </w:p>
        </w:tc>
      </w:tr>
      <w:tr w:rsidR="004C75E5" w:rsidRPr="008A252D" w:rsidTr="007A1F4C">
        <w:tc>
          <w:tcPr>
            <w:tcW w:w="851" w:type="dxa"/>
          </w:tcPr>
          <w:p w:rsidR="004C75E5" w:rsidRPr="008A252D" w:rsidRDefault="004C75E5" w:rsidP="004C75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4033" w:type="dxa"/>
            <w:shd w:val="clear" w:color="auto" w:fill="auto"/>
          </w:tcPr>
          <w:p w:rsidR="004C75E5" w:rsidRPr="008A252D" w:rsidRDefault="004C75E5" w:rsidP="001104DE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Лабораторное оборудование №13</w:t>
            </w:r>
            <w:r w:rsidRPr="008A252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: штатив с муфтой и лапкой, шарик с прикрепленной к нему нитью, метроном.</w:t>
            </w:r>
          </w:p>
        </w:tc>
      </w:tr>
      <w:tr w:rsidR="004C75E5" w:rsidRPr="008A252D" w:rsidTr="007A1F4C">
        <w:tc>
          <w:tcPr>
            <w:tcW w:w="851" w:type="dxa"/>
          </w:tcPr>
          <w:p w:rsidR="004C75E5" w:rsidRPr="008A252D" w:rsidRDefault="004C75E5" w:rsidP="004C75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14033" w:type="dxa"/>
            <w:shd w:val="clear" w:color="auto" w:fill="auto"/>
          </w:tcPr>
          <w:p w:rsidR="004C75E5" w:rsidRPr="008A252D" w:rsidRDefault="004C75E5" w:rsidP="001104DE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A252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Лабораторное оборудование №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14: миллиамперметр, катушка-моток</w:t>
            </w:r>
            <w:r w:rsidRPr="008A252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магнит дугообразный, источник питания,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8A252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реостат, ключ, провода соединительные, модель генератора электрического тока.</w:t>
            </w:r>
          </w:p>
        </w:tc>
      </w:tr>
      <w:tr w:rsidR="004C75E5" w:rsidRPr="008A252D" w:rsidTr="007A1F4C">
        <w:tc>
          <w:tcPr>
            <w:tcW w:w="851" w:type="dxa"/>
          </w:tcPr>
          <w:p w:rsidR="004C75E5" w:rsidRPr="008A252D" w:rsidRDefault="004C75E5" w:rsidP="004C75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4033" w:type="dxa"/>
            <w:shd w:val="clear" w:color="auto" w:fill="auto"/>
          </w:tcPr>
          <w:p w:rsidR="004C75E5" w:rsidRPr="008A252D" w:rsidRDefault="004C75E5" w:rsidP="001104DE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Лабораторное оборудование № 15</w:t>
            </w:r>
            <w:r w:rsidRPr="008A252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: фотография треков заряженных частиц.</w:t>
            </w:r>
          </w:p>
        </w:tc>
      </w:tr>
    </w:tbl>
    <w:p w:rsidR="0055693C" w:rsidRDefault="0055693C"/>
    <w:sectPr w:rsidR="0055693C" w:rsidSect="0052776E"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C7" w:rsidRDefault="007168C7" w:rsidP="0052776E">
      <w:pPr>
        <w:spacing w:after="0" w:line="240" w:lineRule="auto"/>
      </w:pPr>
      <w:r>
        <w:separator/>
      </w:r>
    </w:p>
  </w:endnote>
  <w:endnote w:type="continuationSeparator" w:id="0">
    <w:p w:rsidR="007168C7" w:rsidRDefault="007168C7" w:rsidP="0052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278661"/>
      <w:docPartObj>
        <w:docPartGallery w:val="Page Numbers (Bottom of Page)"/>
        <w:docPartUnique/>
      </w:docPartObj>
    </w:sdtPr>
    <w:sdtEndPr/>
    <w:sdtContent>
      <w:p w:rsidR="008D0EDA" w:rsidRDefault="008D0ED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F4C">
          <w:rPr>
            <w:noProof/>
          </w:rPr>
          <w:t>20</w:t>
        </w:r>
        <w:r>
          <w:fldChar w:fldCharType="end"/>
        </w:r>
      </w:p>
    </w:sdtContent>
  </w:sdt>
  <w:p w:rsidR="008D0EDA" w:rsidRDefault="008D0E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C7" w:rsidRDefault="007168C7" w:rsidP="0052776E">
      <w:pPr>
        <w:spacing w:after="0" w:line="240" w:lineRule="auto"/>
      </w:pPr>
      <w:r>
        <w:separator/>
      </w:r>
    </w:p>
  </w:footnote>
  <w:footnote w:type="continuationSeparator" w:id="0">
    <w:p w:rsidR="007168C7" w:rsidRDefault="007168C7" w:rsidP="00527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CB1"/>
    <w:multiLevelType w:val="hybridMultilevel"/>
    <w:tmpl w:val="DAD6F9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D3617"/>
    <w:multiLevelType w:val="hybridMultilevel"/>
    <w:tmpl w:val="81340572"/>
    <w:lvl w:ilvl="0" w:tplc="09F411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27944"/>
    <w:multiLevelType w:val="hybridMultilevel"/>
    <w:tmpl w:val="B18E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C3A9A"/>
    <w:multiLevelType w:val="hybridMultilevel"/>
    <w:tmpl w:val="66229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12068"/>
    <w:multiLevelType w:val="hybridMultilevel"/>
    <w:tmpl w:val="B18E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F442E"/>
    <w:multiLevelType w:val="hybridMultilevel"/>
    <w:tmpl w:val="B18E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F3BC9"/>
    <w:multiLevelType w:val="hybridMultilevel"/>
    <w:tmpl w:val="BC9C3B86"/>
    <w:lvl w:ilvl="0" w:tplc="E162F20C">
      <w:start w:val="1"/>
      <w:numFmt w:val="bullet"/>
      <w:lvlText w:val=""/>
      <w:lvlJc w:val="left"/>
      <w:pPr>
        <w:tabs>
          <w:tab w:val="num" w:pos="153"/>
        </w:tabs>
        <w:ind w:left="454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F1435F"/>
    <w:multiLevelType w:val="hybridMultilevel"/>
    <w:tmpl w:val="BCDCE74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4A82088"/>
    <w:multiLevelType w:val="hybridMultilevel"/>
    <w:tmpl w:val="7AC44C6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68"/>
    <w:rsid w:val="000D51C1"/>
    <w:rsid w:val="00113168"/>
    <w:rsid w:val="001566E1"/>
    <w:rsid w:val="003C1AC8"/>
    <w:rsid w:val="004027E3"/>
    <w:rsid w:val="004235FD"/>
    <w:rsid w:val="004C75E5"/>
    <w:rsid w:val="00514842"/>
    <w:rsid w:val="0052776E"/>
    <w:rsid w:val="0055693C"/>
    <w:rsid w:val="005861A2"/>
    <w:rsid w:val="005D5AFF"/>
    <w:rsid w:val="00677024"/>
    <w:rsid w:val="007168C7"/>
    <w:rsid w:val="00756B50"/>
    <w:rsid w:val="00771345"/>
    <w:rsid w:val="007A1F4C"/>
    <w:rsid w:val="008D0EDA"/>
    <w:rsid w:val="008F22A5"/>
    <w:rsid w:val="00941032"/>
    <w:rsid w:val="0094507E"/>
    <w:rsid w:val="00A337A8"/>
    <w:rsid w:val="00B012C0"/>
    <w:rsid w:val="00C117F7"/>
    <w:rsid w:val="00C206D7"/>
    <w:rsid w:val="00CC39AB"/>
    <w:rsid w:val="00D47322"/>
    <w:rsid w:val="00DF4203"/>
    <w:rsid w:val="00F64803"/>
    <w:rsid w:val="00FD6901"/>
    <w:rsid w:val="00FE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69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6901"/>
    <w:pPr>
      <w:ind w:left="720"/>
      <w:contextualSpacing/>
    </w:pPr>
  </w:style>
  <w:style w:type="paragraph" w:styleId="a5">
    <w:name w:val="Body Text Indent"/>
    <w:basedOn w:val="a"/>
    <w:link w:val="a6"/>
    <w:rsid w:val="00FD6901"/>
    <w:pPr>
      <w:spacing w:after="0" w:line="360" w:lineRule="auto"/>
      <w:ind w:left="1413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FD690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FD6901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527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776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27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776E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527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69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6901"/>
    <w:pPr>
      <w:ind w:left="720"/>
      <w:contextualSpacing/>
    </w:pPr>
  </w:style>
  <w:style w:type="paragraph" w:styleId="a5">
    <w:name w:val="Body Text Indent"/>
    <w:basedOn w:val="a"/>
    <w:link w:val="a6"/>
    <w:rsid w:val="00FD6901"/>
    <w:pPr>
      <w:spacing w:after="0" w:line="360" w:lineRule="auto"/>
      <w:ind w:left="1413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FD690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FD6901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527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776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27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776E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527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xeyvv79.siteedit.ru/page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lexeyvv79.siteedit.ru/h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27</Pages>
  <Words>6065</Words>
  <Characters>34575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2014-04-18T08:56:00Z</dcterms:created>
  <dcterms:modified xsi:type="dcterms:W3CDTF">2014-04-19T04:52:00Z</dcterms:modified>
</cp:coreProperties>
</file>