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99" w:rsidRPr="00651851" w:rsidRDefault="00644AA4" w:rsidP="00651851">
      <w:pPr>
        <w:snapToGrid w:val="0"/>
        <w:jc w:val="center"/>
        <w:rPr>
          <w:b/>
          <w:u w:val="single"/>
        </w:rPr>
      </w:pPr>
      <w:r w:rsidRPr="00651851">
        <w:rPr>
          <w:b/>
        </w:rPr>
        <w:t xml:space="preserve">         </w:t>
      </w:r>
      <w:r w:rsidR="00564099" w:rsidRPr="00651851">
        <w:rPr>
          <w:b/>
        </w:rPr>
        <w:t>ПЛАН-КОНСПЕКТ УРОКА</w:t>
      </w:r>
      <w:r w:rsidR="005F7B5A" w:rsidRPr="00651851">
        <w:rPr>
          <w:b/>
        </w:rPr>
        <w:t>.</w:t>
      </w:r>
    </w:p>
    <w:p w:rsidR="00564099" w:rsidRPr="00651851" w:rsidRDefault="00D31634" w:rsidP="00651851">
      <w:pPr>
        <w:ind w:firstLine="709"/>
        <w:jc w:val="center"/>
        <w:rPr>
          <w:b/>
          <w:i/>
        </w:rPr>
      </w:pPr>
      <w:r w:rsidRPr="00651851">
        <w:rPr>
          <w:b/>
          <w:i/>
        </w:rPr>
        <w:t xml:space="preserve">Тема урока: </w:t>
      </w:r>
      <w:r w:rsidR="00E63085" w:rsidRPr="00651851">
        <w:rPr>
          <w:b/>
          <w:i/>
        </w:rPr>
        <w:t>Геометрическая прогрессия</w:t>
      </w:r>
      <w:r w:rsidR="005F7B5A" w:rsidRPr="00651851">
        <w:rPr>
          <w:b/>
          <w:i/>
        </w:rPr>
        <w:t>.</w:t>
      </w:r>
    </w:p>
    <w:p w:rsidR="00D31634" w:rsidRPr="00651851" w:rsidRDefault="00D31634" w:rsidP="00651851">
      <w:pPr>
        <w:ind w:firstLine="709"/>
        <w:jc w:val="both"/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564099" w:rsidRPr="00651851">
        <w:tc>
          <w:tcPr>
            <w:tcW w:w="1008" w:type="dxa"/>
            <w:shd w:val="clear" w:color="auto" w:fill="auto"/>
          </w:tcPr>
          <w:p w:rsidR="00564099" w:rsidRPr="00651851" w:rsidRDefault="00564099" w:rsidP="00651851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564099" w:rsidRPr="00651851" w:rsidRDefault="00564099" w:rsidP="00651851">
            <w:pPr>
              <w:ind w:left="180"/>
              <w:jc w:val="both"/>
              <w:rPr>
                <w:b/>
                <w:i/>
              </w:rPr>
            </w:pPr>
            <w:r w:rsidRPr="00651851">
              <w:rPr>
                <w:b/>
                <w:i/>
              </w:rPr>
              <w:t>ФИО (полн</w:t>
            </w:r>
            <w:r w:rsidRPr="00651851">
              <w:rPr>
                <w:b/>
                <w:i/>
              </w:rPr>
              <w:t>о</w:t>
            </w:r>
            <w:r w:rsidRPr="00651851">
              <w:rPr>
                <w:b/>
                <w:i/>
              </w:rPr>
              <w:t>стью)</w:t>
            </w:r>
          </w:p>
        </w:tc>
        <w:tc>
          <w:tcPr>
            <w:tcW w:w="6043" w:type="dxa"/>
            <w:shd w:val="clear" w:color="auto" w:fill="auto"/>
          </w:tcPr>
          <w:p w:rsidR="00564099" w:rsidRPr="00651851" w:rsidRDefault="00651851" w:rsidP="00651851">
            <w:pPr>
              <w:ind w:left="16"/>
              <w:jc w:val="both"/>
            </w:pPr>
            <w:r>
              <w:t xml:space="preserve"> Зудина Наталия Ивановна</w:t>
            </w:r>
          </w:p>
        </w:tc>
      </w:tr>
      <w:tr w:rsidR="00564099" w:rsidRPr="00651851">
        <w:tc>
          <w:tcPr>
            <w:tcW w:w="1008" w:type="dxa"/>
            <w:shd w:val="clear" w:color="auto" w:fill="auto"/>
          </w:tcPr>
          <w:p w:rsidR="00564099" w:rsidRPr="00651851" w:rsidRDefault="00564099" w:rsidP="00651851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564099" w:rsidRPr="00651851" w:rsidRDefault="00564099" w:rsidP="00651851">
            <w:pPr>
              <w:ind w:left="180"/>
              <w:jc w:val="both"/>
              <w:rPr>
                <w:b/>
                <w:i/>
              </w:rPr>
            </w:pPr>
            <w:r w:rsidRPr="00651851">
              <w:rPr>
                <w:b/>
                <w:i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564099" w:rsidRPr="00651851" w:rsidRDefault="00AB06C1" w:rsidP="00AB06C1">
            <w:pPr>
              <w:ind w:left="16"/>
              <w:jc w:val="both"/>
            </w:pPr>
            <w:r>
              <w:t>МБОУ « СОШ имени Р.З. Сагдеева»</w:t>
            </w:r>
          </w:p>
        </w:tc>
      </w:tr>
      <w:tr w:rsidR="00564099" w:rsidRPr="00651851">
        <w:tc>
          <w:tcPr>
            <w:tcW w:w="1008" w:type="dxa"/>
            <w:shd w:val="clear" w:color="auto" w:fill="auto"/>
          </w:tcPr>
          <w:p w:rsidR="00564099" w:rsidRPr="00651851" w:rsidRDefault="00564099" w:rsidP="00651851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564099" w:rsidRPr="00651851" w:rsidRDefault="00564099" w:rsidP="00651851">
            <w:pPr>
              <w:ind w:left="180"/>
              <w:jc w:val="both"/>
              <w:rPr>
                <w:b/>
                <w:i/>
              </w:rPr>
            </w:pPr>
            <w:r w:rsidRPr="00651851">
              <w:rPr>
                <w:b/>
                <w:i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564099" w:rsidRPr="00651851" w:rsidRDefault="00564099" w:rsidP="00651851">
            <w:pPr>
              <w:ind w:left="16"/>
              <w:jc w:val="both"/>
            </w:pPr>
            <w:r w:rsidRPr="00651851">
              <w:t>Учитель математики</w:t>
            </w:r>
            <w:r w:rsidR="005F7B5A" w:rsidRPr="00651851">
              <w:t>.</w:t>
            </w:r>
          </w:p>
        </w:tc>
      </w:tr>
      <w:tr w:rsidR="00564099" w:rsidRPr="00651851">
        <w:tc>
          <w:tcPr>
            <w:tcW w:w="1008" w:type="dxa"/>
            <w:shd w:val="clear" w:color="auto" w:fill="auto"/>
          </w:tcPr>
          <w:p w:rsidR="00564099" w:rsidRPr="00651851" w:rsidRDefault="00564099" w:rsidP="00651851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564099" w:rsidRPr="00651851" w:rsidRDefault="00564099" w:rsidP="00651851">
            <w:pPr>
              <w:ind w:left="180"/>
              <w:jc w:val="both"/>
              <w:rPr>
                <w:b/>
                <w:i/>
              </w:rPr>
            </w:pPr>
            <w:r w:rsidRPr="00651851">
              <w:rPr>
                <w:b/>
                <w:i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564099" w:rsidRPr="00651851" w:rsidRDefault="00E63085" w:rsidP="00651851">
            <w:pPr>
              <w:ind w:left="16"/>
              <w:jc w:val="both"/>
            </w:pPr>
            <w:r w:rsidRPr="00651851">
              <w:t>Алгебра</w:t>
            </w:r>
            <w:r w:rsidR="005F7B5A" w:rsidRPr="00651851">
              <w:t>.</w:t>
            </w:r>
          </w:p>
        </w:tc>
      </w:tr>
      <w:tr w:rsidR="00564099" w:rsidRPr="00651851">
        <w:tc>
          <w:tcPr>
            <w:tcW w:w="1008" w:type="dxa"/>
            <w:shd w:val="clear" w:color="auto" w:fill="auto"/>
          </w:tcPr>
          <w:p w:rsidR="00564099" w:rsidRPr="00651851" w:rsidRDefault="00564099" w:rsidP="00651851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564099" w:rsidRPr="00651851" w:rsidRDefault="00564099" w:rsidP="00651851">
            <w:pPr>
              <w:ind w:left="180"/>
              <w:jc w:val="both"/>
              <w:rPr>
                <w:b/>
                <w:i/>
              </w:rPr>
            </w:pPr>
            <w:r w:rsidRPr="00651851">
              <w:rPr>
                <w:b/>
                <w:i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564099" w:rsidRPr="00651851" w:rsidRDefault="00E63085" w:rsidP="00651851">
            <w:pPr>
              <w:ind w:left="16"/>
              <w:jc w:val="both"/>
            </w:pPr>
            <w:r w:rsidRPr="00651851">
              <w:t>9</w:t>
            </w:r>
            <w:r w:rsidR="005F7B5A" w:rsidRPr="00651851">
              <w:t>.</w:t>
            </w:r>
          </w:p>
        </w:tc>
      </w:tr>
      <w:tr w:rsidR="00564099" w:rsidRPr="00651851">
        <w:tc>
          <w:tcPr>
            <w:tcW w:w="1008" w:type="dxa"/>
            <w:shd w:val="clear" w:color="auto" w:fill="auto"/>
          </w:tcPr>
          <w:p w:rsidR="00564099" w:rsidRPr="00651851" w:rsidRDefault="00564099" w:rsidP="00651851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564099" w:rsidRPr="00651851" w:rsidRDefault="00564099" w:rsidP="00651851">
            <w:pPr>
              <w:ind w:left="180"/>
              <w:jc w:val="both"/>
              <w:rPr>
                <w:b/>
                <w:i/>
              </w:rPr>
            </w:pPr>
            <w:r w:rsidRPr="00651851">
              <w:rPr>
                <w:b/>
                <w:i/>
              </w:rPr>
              <w:t>Тема и номер урока в теме</w:t>
            </w:r>
            <w:r w:rsidR="005F7B5A" w:rsidRPr="00651851">
              <w:rPr>
                <w:b/>
                <w:i/>
              </w:rPr>
              <w:t xml:space="preserve"> № 1</w:t>
            </w:r>
          </w:p>
        </w:tc>
        <w:tc>
          <w:tcPr>
            <w:tcW w:w="6043" w:type="dxa"/>
            <w:shd w:val="clear" w:color="auto" w:fill="auto"/>
          </w:tcPr>
          <w:p w:rsidR="00564099" w:rsidRPr="00651851" w:rsidRDefault="00E63085" w:rsidP="00651851">
            <w:pPr>
              <w:snapToGrid w:val="0"/>
              <w:ind w:left="16"/>
              <w:jc w:val="both"/>
            </w:pPr>
            <w:r w:rsidRPr="00651851">
              <w:t>Геометрическая прогрессия</w:t>
            </w:r>
            <w:r w:rsidR="005F7B5A" w:rsidRPr="00651851">
              <w:t>.</w:t>
            </w:r>
          </w:p>
        </w:tc>
      </w:tr>
      <w:tr w:rsidR="00564099" w:rsidRPr="00651851">
        <w:tc>
          <w:tcPr>
            <w:tcW w:w="1008" w:type="dxa"/>
            <w:shd w:val="clear" w:color="auto" w:fill="auto"/>
          </w:tcPr>
          <w:p w:rsidR="00564099" w:rsidRPr="00651851" w:rsidRDefault="00564099" w:rsidP="00651851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564099" w:rsidRPr="00651851" w:rsidRDefault="00564099" w:rsidP="00651851">
            <w:pPr>
              <w:ind w:left="180"/>
              <w:jc w:val="both"/>
              <w:rPr>
                <w:b/>
                <w:i/>
              </w:rPr>
            </w:pPr>
            <w:r w:rsidRPr="00651851">
              <w:rPr>
                <w:b/>
                <w:i/>
              </w:rPr>
              <w:t>Базовый учебник</w:t>
            </w:r>
            <w:r w:rsidR="005125D2" w:rsidRPr="00651851">
              <w:rPr>
                <w:b/>
                <w:i/>
              </w:rPr>
              <w:t xml:space="preserve">    </w:t>
            </w:r>
          </w:p>
        </w:tc>
        <w:tc>
          <w:tcPr>
            <w:tcW w:w="6043" w:type="dxa"/>
            <w:shd w:val="clear" w:color="auto" w:fill="auto"/>
          </w:tcPr>
          <w:p w:rsidR="00564099" w:rsidRPr="00651851" w:rsidRDefault="005125D2" w:rsidP="00651851">
            <w:pPr>
              <w:snapToGrid w:val="0"/>
              <w:ind w:left="16"/>
              <w:jc w:val="both"/>
            </w:pPr>
            <w:r w:rsidRPr="00651851">
              <w:t>Учебник для общеобразовательных учреждений под редакцией Г.В.Дорофеева</w:t>
            </w:r>
            <w:r w:rsidR="00D31634" w:rsidRPr="00651851">
              <w:t xml:space="preserve"> «Алгебра 9»</w:t>
            </w:r>
            <w:r w:rsidRPr="00651851">
              <w:t xml:space="preserve"> </w:t>
            </w:r>
            <w:r w:rsidR="005F7B5A" w:rsidRPr="00651851">
              <w:t>.</w:t>
            </w:r>
            <w:r w:rsidR="00D31634" w:rsidRPr="00651851">
              <w:t xml:space="preserve"> </w:t>
            </w:r>
          </w:p>
        </w:tc>
      </w:tr>
    </w:tbl>
    <w:p w:rsidR="00564099" w:rsidRPr="00651851" w:rsidRDefault="00564099" w:rsidP="00651851">
      <w:pPr>
        <w:ind w:left="540"/>
        <w:jc w:val="both"/>
        <w:rPr>
          <w:b/>
          <w:i/>
        </w:rPr>
      </w:pPr>
    </w:p>
    <w:p w:rsidR="005125D2" w:rsidRPr="00651851" w:rsidRDefault="00564099" w:rsidP="00651851">
      <w:pPr>
        <w:numPr>
          <w:ilvl w:val="0"/>
          <w:numId w:val="1"/>
        </w:numPr>
        <w:snapToGrid w:val="0"/>
        <w:jc w:val="both"/>
        <w:rPr>
          <w:b/>
          <w:i/>
        </w:rPr>
      </w:pPr>
      <w:r w:rsidRPr="00651851">
        <w:rPr>
          <w:b/>
          <w:i/>
        </w:rPr>
        <w:t>Цел</w:t>
      </w:r>
      <w:r w:rsidR="005125D2" w:rsidRPr="00651851">
        <w:rPr>
          <w:b/>
          <w:i/>
        </w:rPr>
        <w:t>и</w:t>
      </w:r>
      <w:r w:rsidRPr="00651851">
        <w:rPr>
          <w:b/>
          <w:i/>
        </w:rPr>
        <w:t xml:space="preserve"> урока</w:t>
      </w:r>
      <w:r w:rsidR="002D1CB4" w:rsidRPr="00651851">
        <w:rPr>
          <w:b/>
          <w:i/>
        </w:rPr>
        <w:t xml:space="preserve">: </w:t>
      </w:r>
      <w:r w:rsidR="000E498D" w:rsidRPr="00651851">
        <w:t>Сформировать новые знания, умения и навыки по теме: «Ге</w:t>
      </w:r>
      <w:r w:rsidR="000E498D" w:rsidRPr="00651851">
        <w:t>о</w:t>
      </w:r>
      <w:r w:rsidR="000E498D" w:rsidRPr="00651851">
        <w:t>метрическая прогрессия».</w:t>
      </w:r>
    </w:p>
    <w:p w:rsidR="000E498D" w:rsidRPr="00651851" w:rsidRDefault="000E498D" w:rsidP="00651851">
      <w:pPr>
        <w:numPr>
          <w:ilvl w:val="0"/>
          <w:numId w:val="1"/>
        </w:numPr>
        <w:snapToGrid w:val="0"/>
        <w:jc w:val="both"/>
        <w:rPr>
          <w:b/>
          <w:i/>
        </w:rPr>
      </w:pPr>
      <w:r w:rsidRPr="00651851">
        <w:rPr>
          <w:b/>
          <w:i/>
        </w:rPr>
        <w:t>Задачи:</w:t>
      </w:r>
    </w:p>
    <w:p w:rsidR="005125D2" w:rsidRPr="00651851" w:rsidRDefault="005125D2" w:rsidP="00651851">
      <w:pPr>
        <w:tabs>
          <w:tab w:val="left" w:pos="900"/>
        </w:tabs>
        <w:snapToGrid w:val="0"/>
        <w:ind w:left="900"/>
        <w:jc w:val="both"/>
      </w:pPr>
      <w:r w:rsidRPr="00651851">
        <w:rPr>
          <w:i/>
          <w:u w:val="single"/>
        </w:rPr>
        <w:t>Образовательные:</w:t>
      </w:r>
      <w:r w:rsidR="00D31634" w:rsidRPr="00651851">
        <w:t xml:space="preserve"> </w:t>
      </w:r>
      <w:r w:rsidR="005F7B5A" w:rsidRPr="00651851">
        <w:t>О</w:t>
      </w:r>
      <w:r w:rsidR="00D31634" w:rsidRPr="00651851">
        <w:t>беспечить в ходе урока усвоение нового понятия: ге</w:t>
      </w:r>
      <w:r w:rsidR="00D31634" w:rsidRPr="00651851">
        <w:t>о</w:t>
      </w:r>
      <w:r w:rsidR="00D31634" w:rsidRPr="00651851">
        <w:t>метрическая прогрессия</w:t>
      </w:r>
      <w:r w:rsidR="00E927A8" w:rsidRPr="00651851">
        <w:t xml:space="preserve">. </w:t>
      </w:r>
      <w:r w:rsidR="00D31634" w:rsidRPr="00651851">
        <w:t>С</w:t>
      </w:r>
      <w:r w:rsidR="00E927A8" w:rsidRPr="00651851">
        <w:t>формировать навыки решения  элементарных з</w:t>
      </w:r>
      <w:r w:rsidR="00E927A8" w:rsidRPr="00651851">
        <w:t>а</w:t>
      </w:r>
      <w:r w:rsidR="00E927A8" w:rsidRPr="00651851">
        <w:t>даний по данной теме.</w:t>
      </w:r>
    </w:p>
    <w:p w:rsidR="00D31634" w:rsidRPr="00651851" w:rsidRDefault="00D31634" w:rsidP="00651851">
      <w:pPr>
        <w:tabs>
          <w:tab w:val="left" w:pos="900"/>
        </w:tabs>
        <w:snapToGrid w:val="0"/>
        <w:ind w:left="900"/>
        <w:jc w:val="both"/>
      </w:pPr>
      <w:r w:rsidRPr="00651851">
        <w:rPr>
          <w:i/>
          <w:u w:val="single"/>
        </w:rPr>
        <w:t>Развивающие:</w:t>
      </w:r>
      <w:r w:rsidRPr="00651851">
        <w:t xml:space="preserve"> </w:t>
      </w:r>
      <w:r w:rsidR="005F7B5A" w:rsidRPr="00651851">
        <w:t>У</w:t>
      </w:r>
      <w:r w:rsidRPr="00651851">
        <w:t>читься наблюдать, сравнивать, выявлять общее и отлич</w:t>
      </w:r>
      <w:r w:rsidRPr="00651851">
        <w:t>и</w:t>
      </w:r>
      <w:r w:rsidRPr="00651851">
        <w:t>тельное.</w:t>
      </w:r>
    </w:p>
    <w:p w:rsidR="00D31634" w:rsidRPr="00651851" w:rsidRDefault="00D31634" w:rsidP="00651851">
      <w:pPr>
        <w:tabs>
          <w:tab w:val="left" w:pos="900"/>
        </w:tabs>
        <w:snapToGrid w:val="0"/>
        <w:ind w:left="900"/>
        <w:jc w:val="both"/>
      </w:pPr>
      <w:r w:rsidRPr="00651851">
        <w:rPr>
          <w:i/>
          <w:u w:val="single"/>
        </w:rPr>
        <w:t>Воспитательные:</w:t>
      </w:r>
      <w:r w:rsidRPr="00651851">
        <w:t xml:space="preserve"> </w:t>
      </w:r>
      <w:r w:rsidR="005F7B5A" w:rsidRPr="00651851">
        <w:t>Р</w:t>
      </w:r>
      <w:r w:rsidRPr="00651851">
        <w:t>азвивать навыки самостоятельного труда и самоконтроля.</w:t>
      </w:r>
    </w:p>
    <w:p w:rsidR="00564099" w:rsidRPr="00651851" w:rsidRDefault="00564099" w:rsidP="00651851">
      <w:pPr>
        <w:numPr>
          <w:ilvl w:val="0"/>
          <w:numId w:val="1"/>
        </w:numPr>
        <w:snapToGrid w:val="0"/>
        <w:jc w:val="both"/>
        <w:rPr>
          <w:b/>
        </w:rPr>
      </w:pPr>
      <w:r w:rsidRPr="00651851">
        <w:rPr>
          <w:b/>
          <w:i/>
        </w:rPr>
        <w:t>Формы работы учащихся</w:t>
      </w:r>
      <w:r w:rsidR="00D31634" w:rsidRPr="00651851">
        <w:rPr>
          <w:b/>
          <w:i/>
        </w:rPr>
        <w:t>:</w:t>
      </w:r>
      <w:r w:rsidR="00BD2AF1" w:rsidRPr="00651851">
        <w:rPr>
          <w:b/>
          <w:i/>
        </w:rPr>
        <w:t xml:space="preserve">   </w:t>
      </w:r>
      <w:r w:rsidR="00BD2AF1" w:rsidRPr="00651851">
        <w:t>Ф</w:t>
      </w:r>
      <w:r w:rsidR="002D1CB4" w:rsidRPr="00651851">
        <w:t>ронтальная и индивидуальная работа с ЭОР</w:t>
      </w:r>
      <w:r w:rsidR="00D31634" w:rsidRPr="00651851">
        <w:t>.</w:t>
      </w:r>
    </w:p>
    <w:p w:rsidR="00564099" w:rsidRPr="00651851" w:rsidRDefault="00564099" w:rsidP="00651851">
      <w:pPr>
        <w:pStyle w:val="a5"/>
        <w:numPr>
          <w:ilvl w:val="0"/>
          <w:numId w:val="1"/>
        </w:numPr>
        <w:jc w:val="both"/>
        <w:rPr>
          <w:b/>
          <w:i/>
        </w:rPr>
      </w:pPr>
      <w:r w:rsidRPr="00651851">
        <w:rPr>
          <w:b/>
          <w:i/>
        </w:rPr>
        <w:t>Необходимое техническое оборудование</w:t>
      </w:r>
      <w:r w:rsidR="00D31634" w:rsidRPr="00651851">
        <w:rPr>
          <w:b/>
          <w:i/>
        </w:rPr>
        <w:t xml:space="preserve">: </w:t>
      </w:r>
      <w:r w:rsidR="002D1CB4" w:rsidRPr="00651851">
        <w:rPr>
          <w:b/>
          <w:i/>
        </w:rPr>
        <w:t xml:space="preserve"> </w:t>
      </w:r>
      <w:r w:rsidR="00BD2AF1" w:rsidRPr="00651851">
        <w:t>К</w:t>
      </w:r>
      <w:r w:rsidR="002D1CB4" w:rsidRPr="00651851">
        <w:t>омпьютер, мульт</w:t>
      </w:r>
      <w:r w:rsidR="00D31634" w:rsidRPr="00651851">
        <w:t>и</w:t>
      </w:r>
      <w:r w:rsidR="002D1CB4" w:rsidRPr="00651851">
        <w:t>меди</w:t>
      </w:r>
      <w:r w:rsidR="00D31634" w:rsidRPr="00651851">
        <w:t>а</w:t>
      </w:r>
      <w:r w:rsidR="002D1CB4" w:rsidRPr="00651851">
        <w:t xml:space="preserve"> прое</w:t>
      </w:r>
      <w:r w:rsidR="002D1CB4" w:rsidRPr="00651851">
        <w:t>к</w:t>
      </w:r>
      <w:r w:rsidR="002D1CB4" w:rsidRPr="00651851">
        <w:t>тор</w:t>
      </w:r>
      <w:r w:rsidR="00BD2AF1" w:rsidRPr="00651851">
        <w:t>, мультимедиа доска.</w:t>
      </w:r>
    </w:p>
    <w:p w:rsidR="00D31634" w:rsidRPr="00651851" w:rsidRDefault="00D31634" w:rsidP="00651851">
      <w:pPr>
        <w:numPr>
          <w:ilvl w:val="0"/>
          <w:numId w:val="1"/>
        </w:numPr>
        <w:jc w:val="both"/>
        <w:rPr>
          <w:b/>
          <w:i/>
        </w:rPr>
      </w:pPr>
      <w:r w:rsidRPr="00651851">
        <w:rPr>
          <w:b/>
          <w:i/>
        </w:rPr>
        <w:t xml:space="preserve">Тип урока: </w:t>
      </w:r>
      <w:r w:rsidR="00BD2AF1" w:rsidRPr="00651851">
        <w:t>И</w:t>
      </w:r>
      <w:r w:rsidRPr="00651851">
        <w:t>зучение нового материала.</w:t>
      </w:r>
    </w:p>
    <w:p w:rsidR="00564099" w:rsidRPr="00651851" w:rsidRDefault="00564099" w:rsidP="00651851">
      <w:pPr>
        <w:numPr>
          <w:ilvl w:val="0"/>
          <w:numId w:val="1"/>
        </w:numPr>
        <w:jc w:val="both"/>
        <w:rPr>
          <w:b/>
          <w:i/>
        </w:rPr>
      </w:pPr>
      <w:r w:rsidRPr="00651851">
        <w:rPr>
          <w:b/>
          <w:i/>
        </w:rPr>
        <w:t>Структура и ход  урока</w:t>
      </w:r>
      <w:r w:rsidR="003F1D78" w:rsidRPr="00651851">
        <w:rPr>
          <w:b/>
          <w:i/>
        </w:rPr>
        <w:t xml:space="preserve"> </w:t>
      </w:r>
    </w:p>
    <w:p w:rsidR="003F1D78" w:rsidRPr="00651851" w:rsidRDefault="00644AA4" w:rsidP="00651851">
      <w:pPr>
        <w:tabs>
          <w:tab w:val="num" w:pos="1429"/>
        </w:tabs>
        <w:ind w:left="540"/>
        <w:jc w:val="both"/>
        <w:rPr>
          <w:bCs/>
        </w:rPr>
      </w:pPr>
      <w:r w:rsidRPr="00651851">
        <w:t xml:space="preserve">      </w:t>
      </w:r>
      <w:r w:rsidR="003F1D78" w:rsidRPr="00651851">
        <w:t>Обучение ведется по учебнику</w:t>
      </w:r>
      <w:proofErr w:type="gramStart"/>
      <w:r w:rsidR="003F1D78" w:rsidRPr="00651851">
        <w:rPr>
          <w:bCs/>
        </w:rPr>
        <w:t>«А</w:t>
      </w:r>
      <w:proofErr w:type="gramEnd"/>
      <w:r w:rsidR="003F1D78" w:rsidRPr="00651851">
        <w:rPr>
          <w:bCs/>
        </w:rPr>
        <w:t>лгебра 9»,</w:t>
      </w:r>
      <w:r w:rsidR="003F1D78" w:rsidRPr="00651851">
        <w:t xml:space="preserve"> Г.В.Дорофеева</w:t>
      </w:r>
      <w:r w:rsidR="003F1D78" w:rsidRPr="00651851">
        <w:rPr>
          <w:bCs/>
        </w:rPr>
        <w:t xml:space="preserve"> и др. соответс</w:t>
      </w:r>
      <w:r w:rsidR="003F1D78" w:rsidRPr="00651851">
        <w:rPr>
          <w:bCs/>
        </w:rPr>
        <w:t>т</w:t>
      </w:r>
      <w:r w:rsidR="003F1D78" w:rsidRPr="00651851">
        <w:rPr>
          <w:bCs/>
        </w:rPr>
        <w:t>вующая</w:t>
      </w:r>
    </w:p>
    <w:p w:rsidR="003F1D78" w:rsidRPr="00651851" w:rsidRDefault="003F1D78" w:rsidP="00651851">
      <w:pPr>
        <w:tabs>
          <w:tab w:val="num" w:pos="1429"/>
        </w:tabs>
        <w:ind w:left="540"/>
        <w:jc w:val="both"/>
        <w:rPr>
          <w:b/>
        </w:rPr>
      </w:pPr>
      <w:r w:rsidRPr="00651851">
        <w:rPr>
          <w:bCs/>
        </w:rPr>
        <w:t>программа предполагает, что данный материал является для учащихся новым.</w:t>
      </w:r>
    </w:p>
    <w:p w:rsidR="003F1D78" w:rsidRPr="00651851" w:rsidRDefault="003F1D78" w:rsidP="00651851">
      <w:pPr>
        <w:ind w:left="900"/>
        <w:jc w:val="center"/>
      </w:pPr>
    </w:p>
    <w:p w:rsidR="003F1D78" w:rsidRPr="00651851" w:rsidRDefault="003F1D78" w:rsidP="00651851">
      <w:pPr>
        <w:ind w:left="540"/>
        <w:jc w:val="both"/>
        <w:rPr>
          <w:b/>
          <w:i/>
        </w:rPr>
      </w:pPr>
    </w:p>
    <w:p w:rsidR="003F1D78" w:rsidRPr="00651851" w:rsidRDefault="003F1D78" w:rsidP="00651851">
      <w:pPr>
        <w:tabs>
          <w:tab w:val="num" w:pos="1429"/>
        </w:tabs>
        <w:rPr>
          <w:b/>
          <w:i/>
        </w:rPr>
      </w:pPr>
    </w:p>
    <w:p w:rsidR="003F1D78" w:rsidRPr="00651851" w:rsidRDefault="003F1D78" w:rsidP="00651851">
      <w:pPr>
        <w:tabs>
          <w:tab w:val="num" w:pos="1429"/>
        </w:tabs>
        <w:rPr>
          <w:b/>
          <w:i/>
        </w:rPr>
      </w:pPr>
    </w:p>
    <w:p w:rsidR="003F1D78" w:rsidRPr="00651851" w:rsidRDefault="003F1D78" w:rsidP="00651851">
      <w:pPr>
        <w:tabs>
          <w:tab w:val="num" w:pos="1429"/>
        </w:tabs>
        <w:rPr>
          <w:b/>
          <w:i/>
        </w:rPr>
      </w:pPr>
    </w:p>
    <w:p w:rsidR="003F1D78" w:rsidRPr="00651851" w:rsidRDefault="003F1D78" w:rsidP="00651851">
      <w:pPr>
        <w:tabs>
          <w:tab w:val="num" w:pos="1429"/>
        </w:tabs>
        <w:rPr>
          <w:b/>
          <w:i/>
        </w:rPr>
      </w:pPr>
    </w:p>
    <w:p w:rsidR="003F1D78" w:rsidRPr="00651851" w:rsidRDefault="003F1D78" w:rsidP="00651851">
      <w:pPr>
        <w:tabs>
          <w:tab w:val="num" w:pos="1429"/>
        </w:tabs>
        <w:rPr>
          <w:b/>
          <w:i/>
        </w:rPr>
      </w:pPr>
    </w:p>
    <w:p w:rsidR="003F1D78" w:rsidRPr="00651851" w:rsidRDefault="003F1D78" w:rsidP="00651851">
      <w:pPr>
        <w:tabs>
          <w:tab w:val="num" w:pos="1429"/>
        </w:tabs>
        <w:rPr>
          <w:b/>
          <w:i/>
        </w:rPr>
      </w:pPr>
    </w:p>
    <w:p w:rsidR="00293840" w:rsidRPr="00651851" w:rsidRDefault="00293840" w:rsidP="00651851">
      <w:pPr>
        <w:tabs>
          <w:tab w:val="num" w:pos="1429"/>
        </w:tabs>
        <w:rPr>
          <w:b/>
          <w:i/>
        </w:rPr>
      </w:pPr>
    </w:p>
    <w:p w:rsidR="00651851" w:rsidRDefault="00651851" w:rsidP="00651851">
      <w:pPr>
        <w:tabs>
          <w:tab w:val="num" w:pos="1429"/>
        </w:tabs>
        <w:rPr>
          <w:b/>
          <w:i/>
        </w:rPr>
      </w:pPr>
    </w:p>
    <w:p w:rsidR="00651851" w:rsidRDefault="00651851" w:rsidP="00651851">
      <w:pPr>
        <w:tabs>
          <w:tab w:val="num" w:pos="1429"/>
        </w:tabs>
        <w:rPr>
          <w:b/>
          <w:i/>
        </w:rPr>
      </w:pPr>
    </w:p>
    <w:p w:rsidR="00651851" w:rsidRDefault="00651851" w:rsidP="00651851">
      <w:pPr>
        <w:tabs>
          <w:tab w:val="num" w:pos="1429"/>
        </w:tabs>
        <w:rPr>
          <w:b/>
          <w:i/>
        </w:rPr>
      </w:pPr>
    </w:p>
    <w:p w:rsidR="00651851" w:rsidRDefault="00651851" w:rsidP="00651851">
      <w:pPr>
        <w:tabs>
          <w:tab w:val="num" w:pos="1429"/>
        </w:tabs>
        <w:rPr>
          <w:b/>
          <w:i/>
        </w:rPr>
      </w:pPr>
    </w:p>
    <w:p w:rsidR="00651851" w:rsidRDefault="00651851" w:rsidP="00651851">
      <w:pPr>
        <w:tabs>
          <w:tab w:val="num" w:pos="1429"/>
        </w:tabs>
        <w:rPr>
          <w:b/>
          <w:i/>
        </w:rPr>
      </w:pPr>
    </w:p>
    <w:p w:rsidR="00651851" w:rsidRDefault="00651851" w:rsidP="00651851">
      <w:pPr>
        <w:tabs>
          <w:tab w:val="num" w:pos="1429"/>
        </w:tabs>
        <w:rPr>
          <w:b/>
          <w:i/>
        </w:rPr>
      </w:pPr>
    </w:p>
    <w:p w:rsidR="00564099" w:rsidRPr="00651851" w:rsidRDefault="00564099" w:rsidP="00651851">
      <w:pPr>
        <w:tabs>
          <w:tab w:val="num" w:pos="1429"/>
        </w:tabs>
        <w:rPr>
          <w:b/>
          <w:i/>
        </w:rPr>
      </w:pPr>
      <w:r w:rsidRPr="00651851">
        <w:rPr>
          <w:b/>
          <w:i/>
        </w:rPr>
        <w:lastRenderedPageBreak/>
        <w:t>Таблица 1.</w:t>
      </w:r>
    </w:p>
    <w:tbl>
      <w:tblPr>
        <w:tblW w:w="10461" w:type="dxa"/>
        <w:tblInd w:w="-5" w:type="dxa"/>
        <w:tblLayout w:type="fixed"/>
        <w:tblLook w:val="0000"/>
      </w:tblPr>
      <w:tblGrid>
        <w:gridCol w:w="651"/>
        <w:gridCol w:w="1163"/>
        <w:gridCol w:w="1985"/>
        <w:gridCol w:w="2631"/>
        <w:gridCol w:w="3181"/>
        <w:gridCol w:w="850"/>
      </w:tblGrid>
      <w:tr w:rsidR="008611C1" w:rsidRPr="00651851" w:rsidTr="00651851">
        <w:trPr>
          <w:tblHeader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Pr="00651851" w:rsidRDefault="008611C1" w:rsidP="00651851">
            <w:pPr>
              <w:snapToGrid w:val="0"/>
              <w:jc w:val="center"/>
              <w:rPr>
                <w:b/>
              </w:rPr>
            </w:pPr>
            <w:r w:rsidRPr="00651851">
              <w:rPr>
                <w:b/>
              </w:rPr>
              <w:t>№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Pr="00651851" w:rsidRDefault="008611C1" w:rsidP="00651851">
            <w:pPr>
              <w:snapToGrid w:val="0"/>
              <w:jc w:val="center"/>
              <w:rPr>
                <w:b/>
              </w:rPr>
            </w:pPr>
            <w:r w:rsidRPr="00651851">
              <w:rPr>
                <w:b/>
              </w:rPr>
              <w:t>Этап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Pr="00651851" w:rsidRDefault="008611C1" w:rsidP="00651851">
            <w:pPr>
              <w:snapToGrid w:val="0"/>
              <w:jc w:val="center"/>
              <w:rPr>
                <w:b/>
              </w:rPr>
            </w:pPr>
            <w:r w:rsidRPr="00651851">
              <w:rPr>
                <w:b/>
              </w:rPr>
              <w:t xml:space="preserve">Название </w:t>
            </w:r>
            <w:proofErr w:type="gramStart"/>
            <w:r w:rsidRPr="00651851">
              <w:rPr>
                <w:b/>
              </w:rPr>
              <w:t>ис</w:t>
            </w:r>
            <w:r w:rsidRPr="00651851">
              <w:rPr>
                <w:b/>
              </w:rPr>
              <w:softHyphen/>
              <w:t>пользуемых</w:t>
            </w:r>
            <w:proofErr w:type="gramEnd"/>
            <w:r w:rsidRPr="00651851">
              <w:rPr>
                <w:b/>
              </w:rPr>
              <w:t xml:space="preserve"> ЭОР</w:t>
            </w:r>
          </w:p>
          <w:p w:rsidR="008611C1" w:rsidRPr="00651851" w:rsidRDefault="008611C1" w:rsidP="00651851">
            <w:pPr>
              <w:jc w:val="center"/>
              <w:rPr>
                <w:i/>
              </w:rPr>
            </w:pPr>
            <w:r w:rsidRPr="00651851">
              <w:rPr>
                <w:i/>
              </w:rPr>
              <w:t>(с указанием  по</w:t>
            </w:r>
            <w:r w:rsidRPr="00651851">
              <w:rPr>
                <w:i/>
              </w:rPr>
              <w:softHyphen/>
              <w:t>рядкового номера из Таблицы 2)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1C1" w:rsidRPr="00651851" w:rsidRDefault="008611C1" w:rsidP="00651851">
            <w:pPr>
              <w:snapToGrid w:val="0"/>
              <w:jc w:val="center"/>
              <w:rPr>
                <w:b/>
              </w:rPr>
            </w:pPr>
            <w:r w:rsidRPr="00651851">
              <w:rPr>
                <w:b/>
              </w:rPr>
              <w:t>Деятельность учи</w:t>
            </w:r>
            <w:r w:rsidRPr="00651851">
              <w:rPr>
                <w:b/>
              </w:rPr>
              <w:softHyphen/>
              <w:t>теля</w:t>
            </w:r>
          </w:p>
          <w:p w:rsidR="008611C1" w:rsidRPr="00651851" w:rsidRDefault="008611C1" w:rsidP="00651851">
            <w:pPr>
              <w:jc w:val="center"/>
              <w:rPr>
                <w:i/>
              </w:rPr>
            </w:pPr>
            <w:r w:rsidRPr="00651851">
              <w:rPr>
                <w:i/>
              </w:rPr>
              <w:t>(с указанием дей</w:t>
            </w:r>
            <w:r w:rsidRPr="00651851">
              <w:rPr>
                <w:i/>
              </w:rPr>
              <w:softHyphen/>
              <w:t>ствий с ЭОР, н</w:t>
            </w:r>
            <w:r w:rsidRPr="00651851">
              <w:rPr>
                <w:i/>
              </w:rPr>
              <w:t>а</w:t>
            </w:r>
            <w:r w:rsidRPr="00651851">
              <w:rPr>
                <w:i/>
              </w:rPr>
              <w:t>при</w:t>
            </w:r>
            <w:r w:rsidRPr="00651851">
              <w:rPr>
                <w:i/>
              </w:rPr>
              <w:softHyphen/>
              <w:t>мер, демонс</w:t>
            </w:r>
            <w:r w:rsidRPr="00651851">
              <w:rPr>
                <w:i/>
              </w:rPr>
              <w:t>т</w:t>
            </w:r>
            <w:r w:rsidRPr="00651851">
              <w:rPr>
                <w:i/>
              </w:rPr>
              <w:t>рация)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1C1" w:rsidRPr="00651851" w:rsidRDefault="008611C1" w:rsidP="00651851">
            <w:pPr>
              <w:snapToGrid w:val="0"/>
              <w:jc w:val="center"/>
              <w:rPr>
                <w:b/>
              </w:rPr>
            </w:pPr>
            <w:r w:rsidRPr="00651851">
              <w:rPr>
                <w:b/>
              </w:rPr>
              <w:t>Деятельность ученика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1C1" w:rsidRPr="00651851" w:rsidRDefault="008611C1" w:rsidP="00651851">
            <w:pPr>
              <w:snapToGrid w:val="0"/>
              <w:jc w:val="center"/>
              <w:rPr>
                <w:b/>
              </w:rPr>
            </w:pPr>
            <w:r w:rsidRPr="00651851">
              <w:rPr>
                <w:b/>
              </w:rPr>
              <w:t>Время</w:t>
            </w:r>
          </w:p>
          <w:p w:rsidR="008611C1" w:rsidRPr="00651851" w:rsidRDefault="008611C1" w:rsidP="00651851">
            <w:pPr>
              <w:jc w:val="center"/>
              <w:rPr>
                <w:i/>
              </w:rPr>
            </w:pPr>
            <w:r w:rsidRPr="00651851">
              <w:rPr>
                <w:i/>
              </w:rPr>
              <w:t>(</w:t>
            </w:r>
            <w:proofErr w:type="gramStart"/>
            <w:r w:rsidRPr="00651851">
              <w:rPr>
                <w:i/>
              </w:rPr>
              <w:t>в</w:t>
            </w:r>
            <w:proofErr w:type="gramEnd"/>
            <w:r w:rsidRPr="00651851">
              <w:rPr>
                <w:i/>
              </w:rPr>
              <w:t xml:space="preserve"> мин.)</w:t>
            </w:r>
          </w:p>
          <w:p w:rsidR="008611C1" w:rsidRPr="00651851" w:rsidRDefault="008611C1" w:rsidP="00651851">
            <w:pPr>
              <w:jc w:val="center"/>
              <w:rPr>
                <w:b/>
              </w:rPr>
            </w:pPr>
          </w:p>
        </w:tc>
      </w:tr>
      <w:tr w:rsidR="008611C1" w:rsidRPr="00651851" w:rsidTr="00651851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Pr="00651851" w:rsidRDefault="008611C1" w:rsidP="00651851">
            <w:pPr>
              <w:snapToGrid w:val="0"/>
              <w:spacing w:before="60" w:after="60"/>
              <w:jc w:val="center"/>
            </w:pPr>
            <w:r w:rsidRPr="00651851"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Pr="00651851" w:rsidRDefault="008611C1" w:rsidP="00651851">
            <w:pPr>
              <w:snapToGrid w:val="0"/>
              <w:spacing w:before="60" w:after="60"/>
              <w:jc w:val="center"/>
            </w:pPr>
            <w:r w:rsidRPr="00651851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Pr="00651851" w:rsidRDefault="008611C1" w:rsidP="00651851">
            <w:pPr>
              <w:snapToGrid w:val="0"/>
              <w:jc w:val="center"/>
            </w:pPr>
            <w:r w:rsidRPr="00651851"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Pr="00651851" w:rsidRDefault="005925F1" w:rsidP="00651851">
            <w:pPr>
              <w:snapToGrid w:val="0"/>
              <w:rPr>
                <w:lang w:val="en-US"/>
              </w:rPr>
            </w:pPr>
            <w:r w:rsidRPr="00651851">
              <w:rPr>
                <w:lang w:val="en-US"/>
              </w:rPr>
              <w:t>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1C1" w:rsidRPr="00651851" w:rsidRDefault="005925F1" w:rsidP="00651851">
            <w:pPr>
              <w:snapToGrid w:val="0"/>
              <w:jc w:val="center"/>
              <w:rPr>
                <w:lang w:val="en-US"/>
              </w:rPr>
            </w:pPr>
            <w:r w:rsidRPr="00651851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1C1" w:rsidRPr="00651851" w:rsidRDefault="005925F1" w:rsidP="00651851">
            <w:pPr>
              <w:snapToGrid w:val="0"/>
              <w:jc w:val="center"/>
              <w:rPr>
                <w:lang w:val="en-US"/>
              </w:rPr>
            </w:pPr>
            <w:r w:rsidRPr="00651851">
              <w:rPr>
                <w:lang w:val="en-US"/>
              </w:rPr>
              <w:t>6</w:t>
            </w:r>
          </w:p>
        </w:tc>
      </w:tr>
      <w:tr w:rsidR="008611C1" w:rsidRPr="00651851" w:rsidTr="00651851">
        <w:trPr>
          <w:trHeight w:val="16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98D" w:rsidRPr="00651851" w:rsidRDefault="000E498D" w:rsidP="00651851">
            <w:pPr>
              <w:snapToGrid w:val="0"/>
              <w:spacing w:before="60" w:after="60"/>
              <w:jc w:val="center"/>
              <w:rPr>
                <w:b/>
                <w:lang w:val="en-US"/>
              </w:rPr>
            </w:pPr>
            <w:r w:rsidRPr="00651851">
              <w:rPr>
                <w:b/>
                <w:lang w:val="en-US"/>
              </w:rPr>
              <w:t>1</w:t>
            </w:r>
          </w:p>
          <w:p w:rsidR="000E498D" w:rsidRPr="00651851" w:rsidRDefault="000E498D" w:rsidP="00651851">
            <w:pPr>
              <w:snapToGrid w:val="0"/>
              <w:spacing w:before="60" w:after="60"/>
              <w:jc w:val="center"/>
              <w:rPr>
                <w:b/>
                <w:lang w:val="en-US"/>
              </w:rPr>
            </w:pPr>
          </w:p>
          <w:p w:rsidR="000E498D" w:rsidRPr="00651851" w:rsidRDefault="000E498D" w:rsidP="00651851">
            <w:pPr>
              <w:snapToGrid w:val="0"/>
              <w:spacing w:before="60" w:after="60"/>
              <w:jc w:val="center"/>
              <w:rPr>
                <w:b/>
                <w:lang w:val="en-US"/>
              </w:rPr>
            </w:pPr>
          </w:p>
          <w:p w:rsidR="000E498D" w:rsidRPr="00651851" w:rsidRDefault="000E498D" w:rsidP="00651851">
            <w:pPr>
              <w:snapToGrid w:val="0"/>
              <w:spacing w:before="60" w:after="60"/>
              <w:jc w:val="center"/>
              <w:rPr>
                <w:b/>
                <w:lang w:val="en-US"/>
              </w:rPr>
            </w:pPr>
          </w:p>
          <w:p w:rsidR="008611C1" w:rsidRPr="00651851" w:rsidRDefault="008611C1" w:rsidP="00651851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98D" w:rsidRPr="00651851" w:rsidRDefault="000E498D" w:rsidP="00651851">
            <w:pPr>
              <w:snapToGrid w:val="0"/>
              <w:spacing w:before="60" w:after="60"/>
              <w:jc w:val="center"/>
              <w:rPr>
                <w:b/>
                <w:bCs/>
              </w:rPr>
            </w:pPr>
            <w:r w:rsidRPr="00651851">
              <w:rPr>
                <w:b/>
              </w:rPr>
              <w:t>Орг</w:t>
            </w:r>
            <w:r w:rsidRPr="00651851">
              <w:rPr>
                <w:b/>
              </w:rPr>
              <w:t>а</w:t>
            </w:r>
            <w:r w:rsidRPr="00651851">
              <w:rPr>
                <w:b/>
              </w:rPr>
              <w:t>низ</w:t>
            </w:r>
            <w:r w:rsidRPr="00651851">
              <w:rPr>
                <w:b/>
              </w:rPr>
              <w:t>а</w:t>
            </w:r>
            <w:r w:rsidRPr="00651851">
              <w:rPr>
                <w:b/>
              </w:rPr>
              <w:t>цио</w:t>
            </w:r>
            <w:r w:rsidRPr="00651851">
              <w:rPr>
                <w:b/>
              </w:rPr>
              <w:t>н</w:t>
            </w:r>
            <w:r w:rsidRPr="00651851">
              <w:rPr>
                <w:b/>
              </w:rPr>
              <w:t>ный момент</w:t>
            </w:r>
          </w:p>
          <w:p w:rsidR="000E498D" w:rsidRPr="00651851" w:rsidRDefault="000E498D" w:rsidP="00651851">
            <w:pPr>
              <w:snapToGrid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:rsidR="000E498D" w:rsidRPr="00651851" w:rsidRDefault="000E498D" w:rsidP="00651851">
            <w:pPr>
              <w:snapToGrid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:rsidR="008611C1" w:rsidRPr="00651851" w:rsidRDefault="008611C1" w:rsidP="00651851">
            <w:pPr>
              <w:snapToGrid w:val="0"/>
              <w:spacing w:before="60" w:after="6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98D" w:rsidRPr="00651851" w:rsidRDefault="000E498D" w:rsidP="00651851">
            <w:pPr>
              <w:snapToGrid w:val="0"/>
              <w:jc w:val="center"/>
              <w:rPr>
                <w:b/>
              </w:rPr>
            </w:pPr>
            <w:bookmarkStart w:id="0" w:name="закладка1"/>
          </w:p>
          <w:p w:rsidR="000E498D" w:rsidRPr="00651851" w:rsidRDefault="000E498D" w:rsidP="00651851">
            <w:pPr>
              <w:snapToGrid w:val="0"/>
              <w:jc w:val="center"/>
              <w:rPr>
                <w:b/>
              </w:rPr>
            </w:pPr>
          </w:p>
          <w:p w:rsidR="000E498D" w:rsidRPr="00651851" w:rsidRDefault="000E498D" w:rsidP="00651851">
            <w:pPr>
              <w:snapToGrid w:val="0"/>
              <w:jc w:val="center"/>
              <w:rPr>
                <w:b/>
              </w:rPr>
            </w:pPr>
          </w:p>
          <w:bookmarkEnd w:id="0"/>
          <w:p w:rsidR="00064406" w:rsidRPr="00651851" w:rsidRDefault="00064406" w:rsidP="00651851">
            <w:pPr>
              <w:snapToGrid w:val="0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1C1" w:rsidRPr="00651851" w:rsidRDefault="000E498D" w:rsidP="00651851">
            <w:pPr>
              <w:pStyle w:val="a5"/>
              <w:snapToGrid w:val="0"/>
              <w:ind w:left="0"/>
            </w:pPr>
            <w:r w:rsidRPr="00651851">
              <w:t>Приветствует уч</w:t>
            </w:r>
            <w:r w:rsidRPr="00651851">
              <w:t>а</w:t>
            </w:r>
            <w:r w:rsidRPr="00651851">
              <w:t>щихся. Сообщает цель и задачи ур</w:t>
            </w:r>
            <w:r w:rsidRPr="00651851">
              <w:t>о</w:t>
            </w:r>
            <w:r w:rsidRPr="00651851">
              <w:t>ка.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11C1" w:rsidRPr="00651851" w:rsidRDefault="000E498D" w:rsidP="00651851">
            <w:pPr>
              <w:pStyle w:val="a5"/>
              <w:snapToGrid w:val="0"/>
              <w:ind w:left="0"/>
              <w:jc w:val="both"/>
            </w:pPr>
            <w:r w:rsidRPr="00651851">
              <w:t>Приветствуют учителя. Воспринимают инфо</w:t>
            </w:r>
            <w:r w:rsidRPr="00651851">
              <w:t>р</w:t>
            </w:r>
            <w:r w:rsidRPr="00651851">
              <w:t>мацию, сообщаемую учителем.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1C1" w:rsidRPr="00651851" w:rsidRDefault="000E498D" w:rsidP="00651851">
            <w:pPr>
              <w:snapToGrid w:val="0"/>
              <w:jc w:val="center"/>
              <w:rPr>
                <w:lang w:val="en-US"/>
              </w:rPr>
            </w:pPr>
            <w:r w:rsidRPr="00651851">
              <w:rPr>
                <w:lang w:val="en-US"/>
              </w:rPr>
              <w:t>1</w:t>
            </w:r>
          </w:p>
        </w:tc>
      </w:tr>
      <w:tr w:rsidR="00516D1B" w:rsidRPr="00651851" w:rsidTr="00651851">
        <w:trPr>
          <w:trHeight w:val="775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D1B" w:rsidRPr="00651851" w:rsidRDefault="00516D1B" w:rsidP="00651851">
            <w:pPr>
              <w:snapToGrid w:val="0"/>
              <w:spacing w:before="60" w:after="60"/>
              <w:jc w:val="center"/>
              <w:rPr>
                <w:b/>
                <w:lang w:val="en-US"/>
              </w:rPr>
            </w:pPr>
          </w:p>
          <w:p w:rsidR="00516D1B" w:rsidRPr="00651851" w:rsidRDefault="00516D1B" w:rsidP="00651851">
            <w:pPr>
              <w:snapToGrid w:val="0"/>
              <w:spacing w:before="60" w:after="60"/>
              <w:jc w:val="center"/>
              <w:rPr>
                <w:b/>
              </w:rPr>
            </w:pPr>
            <w:r w:rsidRPr="00651851">
              <w:rPr>
                <w:b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D1B" w:rsidRPr="00651851" w:rsidRDefault="00516D1B" w:rsidP="00651851">
            <w:pPr>
              <w:snapToGrid w:val="0"/>
              <w:spacing w:before="60" w:after="60"/>
              <w:jc w:val="both"/>
              <w:rPr>
                <w:b/>
                <w:bCs/>
                <w:lang w:val="en-US"/>
              </w:rPr>
            </w:pPr>
            <w:r w:rsidRPr="00651851">
              <w:rPr>
                <w:b/>
                <w:bCs/>
              </w:rPr>
              <w:t>Мот</w:t>
            </w:r>
            <w:r w:rsidRPr="00651851">
              <w:rPr>
                <w:b/>
                <w:bCs/>
              </w:rPr>
              <w:t>и</w:t>
            </w:r>
            <w:r w:rsidRPr="00651851">
              <w:rPr>
                <w:b/>
                <w:bCs/>
              </w:rPr>
              <w:t>вация уче</w:t>
            </w:r>
            <w:r w:rsidRPr="00651851">
              <w:rPr>
                <w:b/>
                <w:bCs/>
              </w:rPr>
              <w:t>б</w:t>
            </w:r>
            <w:r w:rsidRPr="00651851">
              <w:rPr>
                <w:b/>
                <w:bCs/>
              </w:rPr>
              <w:t>ной де</w:t>
            </w:r>
            <w:r w:rsidRPr="00651851">
              <w:rPr>
                <w:b/>
                <w:bCs/>
              </w:rPr>
              <w:t>я</w:t>
            </w:r>
            <w:r w:rsidRPr="00651851">
              <w:rPr>
                <w:b/>
                <w:bCs/>
              </w:rPr>
              <w:t>тел</w:t>
            </w:r>
            <w:r w:rsidRPr="00651851">
              <w:rPr>
                <w:b/>
                <w:bCs/>
              </w:rPr>
              <w:t>ь</w:t>
            </w:r>
            <w:r w:rsidRPr="00651851">
              <w:rPr>
                <w:b/>
                <w:bCs/>
              </w:rPr>
              <w:t>ности</w:t>
            </w:r>
          </w:p>
          <w:p w:rsidR="00516D1B" w:rsidRPr="00651851" w:rsidRDefault="00516D1B" w:rsidP="00651851">
            <w:pPr>
              <w:snapToGrid w:val="0"/>
              <w:spacing w:before="60" w:after="60"/>
              <w:jc w:val="both"/>
              <w:rPr>
                <w:b/>
                <w:bCs/>
                <w:lang w:val="en-US"/>
              </w:rPr>
            </w:pPr>
          </w:p>
          <w:p w:rsidR="00516D1B" w:rsidRPr="00651851" w:rsidRDefault="00516D1B" w:rsidP="00651851">
            <w:pPr>
              <w:snapToGrid w:val="0"/>
              <w:spacing w:before="60" w:after="6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D1B" w:rsidRPr="00651851" w:rsidRDefault="00A43514" w:rsidP="00651851">
            <w:pPr>
              <w:snapToGrid w:val="0"/>
              <w:jc w:val="center"/>
              <w:rPr>
                <w:lang w:val="en-US"/>
              </w:rPr>
            </w:pPr>
            <w:hyperlink r:id="rId5" w:history="1">
              <w:r w:rsidR="00FD75AA" w:rsidRPr="00651851">
                <w:rPr>
                  <w:rStyle w:val="a3"/>
                </w:rPr>
                <w:t>презентация</w:t>
              </w:r>
            </w:hyperlink>
          </w:p>
          <w:p w:rsidR="005925F1" w:rsidRPr="00651851" w:rsidRDefault="005925F1" w:rsidP="00651851">
            <w:pPr>
              <w:snapToGrid w:val="0"/>
              <w:jc w:val="center"/>
            </w:pPr>
            <w:r w:rsidRPr="00651851">
              <w:t>«Легенда о шахматах»</w:t>
            </w:r>
          </w:p>
          <w:p w:rsidR="005925F1" w:rsidRPr="00651851" w:rsidRDefault="004A507F" w:rsidP="00651851">
            <w:pPr>
              <w:snapToGrid w:val="0"/>
              <w:jc w:val="center"/>
              <w:rPr>
                <w:lang w:val="en-US"/>
              </w:rPr>
            </w:pPr>
            <w:r w:rsidRPr="00651851">
              <w:rPr>
                <w:noProof/>
              </w:rPr>
              <w:drawing>
                <wp:inline distT="0" distB="0" distL="0" distR="0">
                  <wp:extent cx="926797" cy="741872"/>
                  <wp:effectExtent l="19050" t="0" r="6653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81" cy="74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D1B" w:rsidRPr="00651851" w:rsidRDefault="005925F1" w:rsidP="00651851">
            <w:pPr>
              <w:pStyle w:val="a5"/>
              <w:snapToGrid w:val="0"/>
              <w:ind w:left="0"/>
            </w:pPr>
            <w:r w:rsidRPr="00651851">
              <w:t>Учитель мотивир</w:t>
            </w:r>
            <w:r w:rsidRPr="00651851">
              <w:t>у</w:t>
            </w:r>
            <w:r w:rsidRPr="00651851">
              <w:t xml:space="preserve">ет учащихся, </w:t>
            </w:r>
            <w:proofErr w:type="gramStart"/>
            <w:r w:rsidRPr="00651851">
              <w:t>д</w:t>
            </w:r>
            <w:r w:rsidRPr="00651851">
              <w:t>е</w:t>
            </w:r>
            <w:r w:rsidRPr="00651851">
              <w:t>монстрируя презе</w:t>
            </w:r>
            <w:r w:rsidRPr="00651851">
              <w:t>н</w:t>
            </w:r>
            <w:r w:rsidRPr="00651851">
              <w:t>тацию и активиз</w:t>
            </w:r>
            <w:r w:rsidRPr="00651851">
              <w:t>и</w:t>
            </w:r>
            <w:r w:rsidRPr="00651851">
              <w:t>рует</w:t>
            </w:r>
            <w:proofErr w:type="gramEnd"/>
            <w:r w:rsidRPr="00651851">
              <w:t xml:space="preserve"> внимание д</w:t>
            </w:r>
            <w:r w:rsidRPr="00651851">
              <w:t>е</w:t>
            </w:r>
            <w:r w:rsidRPr="00651851">
              <w:t>тей, подводит уч</w:t>
            </w:r>
            <w:r w:rsidRPr="00651851">
              <w:t>а</w:t>
            </w:r>
            <w:r w:rsidRPr="00651851">
              <w:t>щихся к рассужд</w:t>
            </w:r>
            <w:r w:rsidRPr="00651851">
              <w:t>е</w:t>
            </w:r>
            <w:r w:rsidRPr="00651851">
              <w:t>ниям по данной т</w:t>
            </w:r>
            <w:r w:rsidRPr="00651851">
              <w:t>е</w:t>
            </w:r>
            <w:r w:rsidRPr="00651851">
              <w:t>ме.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D1B" w:rsidRPr="00651851" w:rsidRDefault="005925F1" w:rsidP="00651851">
            <w:pPr>
              <w:pStyle w:val="a5"/>
              <w:snapToGrid w:val="0"/>
              <w:ind w:left="0"/>
              <w:jc w:val="both"/>
            </w:pPr>
            <w:r w:rsidRPr="00651851">
              <w:t>Учащиеся восприним</w:t>
            </w:r>
            <w:r w:rsidRPr="00651851">
              <w:t>а</w:t>
            </w:r>
            <w:r w:rsidRPr="00651851">
              <w:t>ют информацию учит</w:t>
            </w:r>
            <w:r w:rsidRPr="00651851">
              <w:t>е</w:t>
            </w:r>
            <w:r w:rsidRPr="00651851">
              <w:t>ля, отвечают на его в</w:t>
            </w:r>
            <w:r w:rsidRPr="00651851">
              <w:t>о</w:t>
            </w:r>
            <w:r w:rsidRPr="00651851">
              <w:t>просы.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D1B" w:rsidRPr="00651851" w:rsidRDefault="00BF07A8" w:rsidP="00651851">
            <w:pPr>
              <w:snapToGrid w:val="0"/>
              <w:jc w:val="center"/>
            </w:pPr>
            <w:r w:rsidRPr="00651851">
              <w:t>4</w:t>
            </w:r>
          </w:p>
        </w:tc>
      </w:tr>
      <w:tr w:rsidR="00C84F6A" w:rsidRPr="00651851" w:rsidTr="00651851">
        <w:trPr>
          <w:trHeight w:val="1942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F6A" w:rsidRPr="00651851" w:rsidRDefault="00C84F6A" w:rsidP="00651851">
            <w:pPr>
              <w:snapToGrid w:val="0"/>
              <w:spacing w:before="60" w:after="60"/>
              <w:jc w:val="center"/>
              <w:rPr>
                <w:b/>
              </w:rPr>
            </w:pPr>
            <w:r w:rsidRPr="00651851">
              <w:rPr>
                <w:b/>
              </w:rPr>
              <w:t>3</w:t>
            </w:r>
          </w:p>
          <w:p w:rsidR="00C84F6A" w:rsidRPr="00651851" w:rsidRDefault="00C84F6A" w:rsidP="00651851">
            <w:pPr>
              <w:snapToGrid w:val="0"/>
              <w:spacing w:before="60" w:after="60"/>
              <w:jc w:val="center"/>
              <w:rPr>
                <w:b/>
                <w:lang w:val="en-US"/>
              </w:rPr>
            </w:pPr>
          </w:p>
          <w:p w:rsidR="00C84F6A" w:rsidRPr="00651851" w:rsidRDefault="00C84F6A" w:rsidP="00651851">
            <w:pPr>
              <w:snapToGrid w:val="0"/>
              <w:spacing w:before="60" w:after="60"/>
              <w:jc w:val="center"/>
              <w:rPr>
                <w:b/>
                <w:lang w:val="en-US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84F6A" w:rsidRPr="00651851" w:rsidRDefault="00C84F6A" w:rsidP="00651851">
            <w:pPr>
              <w:snapToGrid w:val="0"/>
              <w:spacing w:before="60" w:after="60"/>
              <w:rPr>
                <w:b/>
              </w:rPr>
            </w:pPr>
            <w:r w:rsidRPr="00651851">
              <w:rPr>
                <w:b/>
              </w:rPr>
              <w:t>Фо</w:t>
            </w:r>
            <w:r w:rsidRPr="00651851">
              <w:rPr>
                <w:b/>
              </w:rPr>
              <w:t>р</w:t>
            </w:r>
            <w:r w:rsidRPr="00651851">
              <w:rPr>
                <w:b/>
              </w:rPr>
              <w:t>мир</w:t>
            </w:r>
            <w:r w:rsidRPr="00651851">
              <w:rPr>
                <w:b/>
              </w:rPr>
              <w:t>о</w:t>
            </w:r>
            <w:r w:rsidRPr="00651851">
              <w:rPr>
                <w:b/>
              </w:rPr>
              <w:t>вание новых зн</w:t>
            </w:r>
            <w:r w:rsidRPr="00651851">
              <w:rPr>
                <w:b/>
              </w:rPr>
              <w:t>а</w:t>
            </w:r>
            <w:r w:rsidRPr="00651851">
              <w:rPr>
                <w:b/>
              </w:rPr>
              <w:t>ний:</w:t>
            </w:r>
          </w:p>
          <w:p w:rsidR="00C84F6A" w:rsidRPr="00651851" w:rsidRDefault="00C84F6A" w:rsidP="00651851">
            <w:pPr>
              <w:snapToGrid w:val="0"/>
              <w:spacing w:before="60" w:after="60"/>
            </w:pPr>
          </w:p>
          <w:p w:rsidR="00C84F6A" w:rsidRPr="00651851" w:rsidRDefault="00C84F6A" w:rsidP="00651851">
            <w:pPr>
              <w:snapToGrid w:val="0"/>
              <w:spacing w:before="60" w:after="60"/>
            </w:pPr>
          </w:p>
          <w:p w:rsidR="00C84F6A" w:rsidRPr="00651851" w:rsidRDefault="00C84F6A" w:rsidP="00651851">
            <w:pPr>
              <w:snapToGrid w:val="0"/>
              <w:spacing w:before="60" w:after="60"/>
            </w:pPr>
          </w:p>
          <w:p w:rsidR="00C84F6A" w:rsidRPr="00651851" w:rsidRDefault="00C84F6A" w:rsidP="00651851">
            <w:pPr>
              <w:snapToGrid w:val="0"/>
              <w:spacing w:before="60" w:after="60"/>
            </w:pPr>
          </w:p>
          <w:p w:rsidR="00C84F6A" w:rsidRPr="00651851" w:rsidRDefault="00C84F6A" w:rsidP="00651851">
            <w:pPr>
              <w:snapToGrid w:val="0"/>
              <w:spacing w:before="60" w:after="60"/>
              <w:ind w:left="205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A" w:rsidRPr="00651851" w:rsidRDefault="00A43514" w:rsidP="00651851">
            <w:pPr>
              <w:snapToGrid w:val="0"/>
              <w:jc w:val="center"/>
              <w:rPr>
                <w:b/>
              </w:rPr>
            </w:pPr>
            <w:hyperlink r:id="rId7" w:history="1">
              <w:r w:rsidR="00C84F6A" w:rsidRPr="00651851">
                <w:rPr>
                  <w:rStyle w:val="a3"/>
                  <w:b/>
                </w:rPr>
                <w:t>Ресурс № 1</w:t>
              </w:r>
            </w:hyperlink>
          </w:p>
          <w:p w:rsidR="00C84F6A" w:rsidRPr="00651851" w:rsidRDefault="00C84F6A" w:rsidP="00651851">
            <w:pPr>
              <w:snapToGrid w:val="0"/>
              <w:jc w:val="center"/>
            </w:pPr>
            <w:r w:rsidRPr="00651851">
              <w:t xml:space="preserve">«Понятие и примеры </w:t>
            </w:r>
            <w:proofErr w:type="gramStart"/>
            <w:r w:rsidRPr="00651851">
              <w:t>ге</w:t>
            </w:r>
            <w:r w:rsidRPr="00651851">
              <w:t>о</w:t>
            </w:r>
            <w:r w:rsidRPr="00651851">
              <w:t>метрической</w:t>
            </w:r>
            <w:proofErr w:type="gramEnd"/>
          </w:p>
          <w:p w:rsidR="00C84F6A" w:rsidRPr="00651851" w:rsidRDefault="00C84F6A" w:rsidP="00651851">
            <w:pPr>
              <w:snapToGrid w:val="0"/>
              <w:jc w:val="center"/>
            </w:pPr>
            <w:r w:rsidRPr="00651851">
              <w:t xml:space="preserve"> прогрессии»</w:t>
            </w:r>
          </w:p>
          <w:p w:rsidR="00C84F6A" w:rsidRPr="00651851" w:rsidRDefault="00CC6703" w:rsidP="00651851">
            <w:pPr>
              <w:snapToGrid w:val="0"/>
              <w:jc w:val="center"/>
              <w:rPr>
                <w:b/>
              </w:rPr>
            </w:pPr>
            <w:r w:rsidRPr="00651851">
              <w:rPr>
                <w:b/>
                <w:noProof/>
              </w:rPr>
              <w:drawing>
                <wp:inline distT="0" distB="0" distL="0" distR="0">
                  <wp:extent cx="969904" cy="776378"/>
                  <wp:effectExtent l="19050" t="0" r="1646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306" cy="77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A" w:rsidRPr="00651851" w:rsidRDefault="00C84F6A" w:rsidP="00651851">
            <w:pPr>
              <w:pStyle w:val="a5"/>
              <w:snapToGrid w:val="0"/>
              <w:ind w:left="0"/>
            </w:pPr>
            <w:r w:rsidRPr="00651851">
              <w:t>Учитель демонс</w:t>
            </w:r>
            <w:r w:rsidRPr="00651851">
              <w:t>т</w:t>
            </w:r>
            <w:r w:rsidRPr="00651851">
              <w:t>рирует ресу</w:t>
            </w:r>
            <w:proofErr w:type="gramStart"/>
            <w:r w:rsidRPr="00651851">
              <w:t>рс с пр</w:t>
            </w:r>
            <w:proofErr w:type="gramEnd"/>
            <w:r w:rsidRPr="00651851">
              <w:t>имерами геоме</w:t>
            </w:r>
            <w:r w:rsidRPr="00651851">
              <w:t>т</w:t>
            </w:r>
            <w:r w:rsidRPr="00651851">
              <w:t>рической прогре</w:t>
            </w:r>
            <w:r w:rsidRPr="00651851">
              <w:t>с</w:t>
            </w:r>
            <w:r w:rsidRPr="00651851">
              <w:t>сии.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A" w:rsidRPr="00651851" w:rsidRDefault="00C84F6A" w:rsidP="00651851">
            <w:pPr>
              <w:pStyle w:val="a5"/>
              <w:snapToGrid w:val="0"/>
              <w:ind w:left="0"/>
              <w:jc w:val="both"/>
            </w:pPr>
            <w:r w:rsidRPr="00651851">
              <w:t>Учащиеся восприним</w:t>
            </w:r>
            <w:r w:rsidRPr="00651851">
              <w:t>а</w:t>
            </w:r>
            <w:r w:rsidRPr="00651851">
              <w:t>ют информацию учит</w:t>
            </w:r>
            <w:r w:rsidRPr="00651851">
              <w:t>е</w:t>
            </w:r>
            <w:r w:rsidRPr="00651851">
              <w:t xml:space="preserve">ля, отвечают на вопросы учителя.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F6A" w:rsidRPr="00651851" w:rsidRDefault="00C84F6A" w:rsidP="00651851">
            <w:pPr>
              <w:snapToGrid w:val="0"/>
              <w:jc w:val="center"/>
            </w:pPr>
            <w:r w:rsidRPr="00651851">
              <w:t>5</w:t>
            </w:r>
          </w:p>
        </w:tc>
      </w:tr>
      <w:tr w:rsidR="00C84F6A" w:rsidRPr="00651851" w:rsidTr="00651851">
        <w:trPr>
          <w:trHeight w:val="1794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84F6A" w:rsidRPr="00651851" w:rsidRDefault="00C84F6A" w:rsidP="00651851">
            <w:pPr>
              <w:snapToGri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4F6A" w:rsidRPr="00651851" w:rsidRDefault="00C84F6A" w:rsidP="00651851">
            <w:pPr>
              <w:snapToGrid w:val="0"/>
              <w:spacing w:before="60" w:after="60"/>
              <w:ind w:left="205"/>
            </w:pPr>
          </w:p>
        </w:tc>
        <w:bookmarkStart w:id="1" w:name="закладка2"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Pr="00651851" w:rsidRDefault="00A43514" w:rsidP="00651851">
            <w:pPr>
              <w:snapToGrid w:val="0"/>
              <w:jc w:val="center"/>
              <w:rPr>
                <w:b/>
              </w:rPr>
            </w:pPr>
            <w:r w:rsidRPr="00651851">
              <w:rPr>
                <w:b/>
              </w:rPr>
              <w:fldChar w:fldCharType="begin"/>
            </w:r>
            <w:r w:rsidR="00C84F6A" w:rsidRPr="00651851">
              <w:rPr>
                <w:b/>
              </w:rPr>
              <w:instrText xml:space="preserve"> HYPERLINK "http://school-collection.edu.ru/catalog/rubr/73bc8240-49f3-44c6-8991-a547d457a20f/112772/" </w:instrText>
            </w:r>
            <w:r w:rsidRPr="00651851">
              <w:rPr>
                <w:b/>
              </w:rPr>
              <w:fldChar w:fldCharType="separate"/>
            </w:r>
            <w:r w:rsidR="00C84F6A" w:rsidRPr="00651851">
              <w:rPr>
                <w:rStyle w:val="a3"/>
                <w:b/>
              </w:rPr>
              <w:t>Ресурс №2</w:t>
            </w:r>
            <w:r w:rsidRPr="00651851">
              <w:rPr>
                <w:b/>
              </w:rPr>
              <w:fldChar w:fldCharType="end"/>
            </w:r>
          </w:p>
          <w:bookmarkEnd w:id="1"/>
          <w:p w:rsidR="00C84F6A" w:rsidRPr="00651851" w:rsidRDefault="00C84F6A" w:rsidP="00651851">
            <w:pPr>
              <w:snapToGrid w:val="0"/>
              <w:jc w:val="center"/>
              <w:rPr>
                <w:color w:val="000000"/>
              </w:rPr>
            </w:pPr>
            <w:r w:rsidRPr="00651851">
              <w:rPr>
                <w:color w:val="000000"/>
              </w:rPr>
              <w:t xml:space="preserve">«Определение </w:t>
            </w:r>
          </w:p>
          <w:p w:rsidR="00C84F6A" w:rsidRPr="00651851" w:rsidRDefault="00C84F6A" w:rsidP="00651851">
            <w:pPr>
              <w:snapToGrid w:val="0"/>
              <w:jc w:val="center"/>
              <w:rPr>
                <w:color w:val="000000"/>
              </w:rPr>
            </w:pPr>
            <w:r w:rsidRPr="00651851">
              <w:rPr>
                <w:color w:val="000000"/>
              </w:rPr>
              <w:t>геометрич</w:t>
            </w:r>
            <w:r w:rsidRPr="00651851">
              <w:rPr>
                <w:color w:val="000000"/>
              </w:rPr>
              <w:t>е</w:t>
            </w:r>
            <w:r w:rsidRPr="00651851">
              <w:rPr>
                <w:color w:val="000000"/>
              </w:rPr>
              <w:t xml:space="preserve">ской </w:t>
            </w:r>
          </w:p>
          <w:p w:rsidR="00C84F6A" w:rsidRPr="00651851" w:rsidRDefault="00C84F6A" w:rsidP="00651851">
            <w:pPr>
              <w:snapToGrid w:val="0"/>
              <w:jc w:val="center"/>
              <w:rPr>
                <w:color w:val="000000"/>
              </w:rPr>
            </w:pPr>
            <w:r w:rsidRPr="00651851">
              <w:rPr>
                <w:color w:val="000000"/>
              </w:rPr>
              <w:t>прогрессии»</w:t>
            </w:r>
          </w:p>
          <w:p w:rsidR="00C84F6A" w:rsidRPr="00651851" w:rsidRDefault="00293840" w:rsidP="00651851">
            <w:pPr>
              <w:snapToGrid w:val="0"/>
              <w:jc w:val="center"/>
              <w:rPr>
                <w:b/>
              </w:rPr>
            </w:pPr>
            <w:r w:rsidRPr="00651851">
              <w:rPr>
                <w:b/>
                <w:noProof/>
              </w:rPr>
              <w:drawing>
                <wp:inline distT="0" distB="0" distL="0" distR="0">
                  <wp:extent cx="959123" cy="7677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68" cy="768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Pr="00651851" w:rsidRDefault="00C84F6A" w:rsidP="00651851">
            <w:r w:rsidRPr="00651851">
              <w:t>Учитель формул</w:t>
            </w:r>
            <w:r w:rsidRPr="00651851">
              <w:t>и</w:t>
            </w:r>
            <w:r w:rsidRPr="00651851">
              <w:t>рует определение геометрической прогрессии, демо</w:t>
            </w:r>
            <w:r w:rsidRPr="00651851">
              <w:t>н</w:t>
            </w:r>
            <w:r w:rsidRPr="00651851">
              <w:t>стрируя ресурс.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Pr="00651851" w:rsidRDefault="00C84F6A" w:rsidP="00651851">
            <w:pPr>
              <w:snapToGrid w:val="0"/>
            </w:pPr>
            <w:r w:rsidRPr="00651851">
              <w:t>Учащиеся записывают в  тетрадь определение.</w:t>
            </w:r>
          </w:p>
          <w:p w:rsidR="00C84F6A" w:rsidRPr="00651851" w:rsidRDefault="00C84F6A" w:rsidP="00651851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F6A" w:rsidRPr="00651851" w:rsidRDefault="00C84F6A" w:rsidP="00651851">
            <w:pPr>
              <w:snapToGrid w:val="0"/>
              <w:jc w:val="center"/>
            </w:pPr>
          </w:p>
          <w:p w:rsidR="00C84F6A" w:rsidRPr="00651851" w:rsidRDefault="00C84F6A" w:rsidP="00651851">
            <w:pPr>
              <w:snapToGrid w:val="0"/>
              <w:jc w:val="center"/>
            </w:pPr>
          </w:p>
          <w:p w:rsidR="00C84F6A" w:rsidRPr="00651851" w:rsidRDefault="00BD2AF1" w:rsidP="00651851">
            <w:pPr>
              <w:snapToGrid w:val="0"/>
              <w:jc w:val="center"/>
            </w:pPr>
            <w:r w:rsidRPr="00651851">
              <w:t>3</w:t>
            </w:r>
          </w:p>
          <w:p w:rsidR="00C84F6A" w:rsidRPr="00651851" w:rsidRDefault="00C84F6A" w:rsidP="00651851">
            <w:pPr>
              <w:snapToGrid w:val="0"/>
              <w:jc w:val="center"/>
            </w:pPr>
          </w:p>
          <w:p w:rsidR="00C84F6A" w:rsidRPr="00651851" w:rsidRDefault="00C84F6A" w:rsidP="00651851">
            <w:pPr>
              <w:snapToGrid w:val="0"/>
              <w:jc w:val="center"/>
            </w:pPr>
          </w:p>
        </w:tc>
      </w:tr>
      <w:tr w:rsidR="00C84F6A" w:rsidRPr="00651851" w:rsidTr="00651851">
        <w:trPr>
          <w:trHeight w:val="1835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84F6A" w:rsidRPr="00651851" w:rsidRDefault="00C84F6A" w:rsidP="00651851">
            <w:pPr>
              <w:snapToGri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4F6A" w:rsidRPr="00651851" w:rsidRDefault="00C84F6A" w:rsidP="00651851">
            <w:pPr>
              <w:snapToGrid w:val="0"/>
              <w:spacing w:before="60" w:after="60"/>
              <w:ind w:left="20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Pr="00651851" w:rsidRDefault="00A43514" w:rsidP="00651851">
            <w:pPr>
              <w:snapToGrid w:val="0"/>
              <w:jc w:val="center"/>
              <w:rPr>
                <w:b/>
              </w:rPr>
            </w:pPr>
            <w:hyperlink r:id="rId10" w:history="1">
              <w:r w:rsidR="00C84F6A" w:rsidRPr="00651851">
                <w:rPr>
                  <w:rStyle w:val="a3"/>
                  <w:b/>
                </w:rPr>
                <w:t>Ресурс №3</w:t>
              </w:r>
            </w:hyperlink>
          </w:p>
          <w:p w:rsidR="00C84F6A" w:rsidRPr="00651851" w:rsidRDefault="00C84F6A" w:rsidP="00651851">
            <w:pPr>
              <w:snapToGrid w:val="0"/>
              <w:jc w:val="center"/>
            </w:pPr>
            <w:r w:rsidRPr="00651851">
              <w:t>«Определение знаменателя геометрич</w:t>
            </w:r>
            <w:r w:rsidRPr="00651851">
              <w:t>е</w:t>
            </w:r>
            <w:r w:rsidRPr="00651851">
              <w:t>ской прогре</w:t>
            </w:r>
            <w:r w:rsidRPr="00651851">
              <w:t>с</w:t>
            </w:r>
            <w:r w:rsidRPr="00651851">
              <w:t>сии. Обозн</w:t>
            </w:r>
            <w:r w:rsidRPr="00651851">
              <w:t>а</w:t>
            </w:r>
            <w:r w:rsidRPr="00651851">
              <w:t>чения»</w:t>
            </w:r>
          </w:p>
          <w:p w:rsidR="00293840" w:rsidRPr="00651851" w:rsidRDefault="00293840" w:rsidP="00651851">
            <w:pPr>
              <w:snapToGrid w:val="0"/>
              <w:jc w:val="center"/>
              <w:rPr>
                <w:b/>
              </w:rPr>
            </w:pPr>
            <w:r w:rsidRPr="00651851">
              <w:rPr>
                <w:b/>
                <w:noProof/>
              </w:rPr>
              <w:drawing>
                <wp:inline distT="0" distB="0" distL="0" distR="0">
                  <wp:extent cx="1026795" cy="819785"/>
                  <wp:effectExtent l="1905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84F6A" w:rsidRPr="00651851" w:rsidRDefault="00C84F6A" w:rsidP="00651851">
            <w:r w:rsidRPr="00651851">
              <w:t>Учитель, демонс</w:t>
            </w:r>
            <w:r w:rsidRPr="00651851">
              <w:t>т</w:t>
            </w:r>
            <w:r w:rsidRPr="00651851">
              <w:t>рируя ресурс, зн</w:t>
            </w:r>
            <w:r w:rsidRPr="00651851">
              <w:t>а</w:t>
            </w:r>
            <w:r w:rsidRPr="00651851">
              <w:t>комит детей с об</w:t>
            </w:r>
            <w:r w:rsidRPr="00651851">
              <w:t>о</w:t>
            </w:r>
            <w:r w:rsidRPr="00651851">
              <w:t>значением знамен</w:t>
            </w:r>
            <w:r w:rsidRPr="00651851">
              <w:t>а</w:t>
            </w:r>
            <w:r w:rsidRPr="00651851">
              <w:t>теля геометрич</w:t>
            </w:r>
            <w:r w:rsidRPr="00651851">
              <w:t>е</w:t>
            </w:r>
            <w:r w:rsidRPr="00651851">
              <w:t xml:space="preserve">ской прогрессии, формулой </w:t>
            </w:r>
            <w:r w:rsidRPr="00651851">
              <w:rPr>
                <w:lang w:val="en-US"/>
              </w:rPr>
              <w:t>n</w:t>
            </w:r>
            <w:r w:rsidRPr="00651851">
              <w:t>-го чл</w:t>
            </w:r>
            <w:r w:rsidRPr="00651851">
              <w:t>е</w:t>
            </w:r>
            <w:r w:rsidRPr="00651851">
              <w:t>на геометрической прогрессии.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2AF1" w:rsidRPr="00651851" w:rsidRDefault="00C84F6A" w:rsidP="00651851">
            <w:pPr>
              <w:snapToGrid w:val="0"/>
            </w:pPr>
            <w:r w:rsidRPr="00651851">
              <w:t>Учащиеся записывают в тетрадь формулу знам</w:t>
            </w:r>
            <w:r w:rsidRPr="00651851">
              <w:t>е</w:t>
            </w:r>
            <w:r w:rsidRPr="00651851">
              <w:t xml:space="preserve">нателя геометрической прогрессии, и формулу </w:t>
            </w:r>
            <w:r w:rsidRPr="00651851">
              <w:rPr>
                <w:lang w:val="en-US"/>
              </w:rPr>
              <w:t>n</w:t>
            </w:r>
            <w:r w:rsidRPr="00651851">
              <w:t>-го члена геометрич</w:t>
            </w:r>
            <w:r w:rsidRPr="00651851">
              <w:t>е</w:t>
            </w:r>
            <w:r w:rsidRPr="00651851">
              <w:t xml:space="preserve">ской </w:t>
            </w:r>
            <w:r w:rsidR="00BD2AF1" w:rsidRPr="00651851">
              <w:t>прогресс</w:t>
            </w:r>
          </w:p>
          <w:p w:rsidR="00BD2AF1" w:rsidRPr="00651851" w:rsidRDefault="00BD2AF1" w:rsidP="00651851">
            <w:pPr>
              <w:snapToGrid w:val="0"/>
            </w:pPr>
          </w:p>
          <w:p w:rsidR="00C84F6A" w:rsidRPr="00651851" w:rsidRDefault="00C84F6A" w:rsidP="00651851">
            <w:pPr>
              <w:snapToGrid w:val="0"/>
            </w:pPr>
            <w:r w:rsidRPr="00651851">
              <w:t>сии.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F6A" w:rsidRPr="00651851" w:rsidRDefault="00BD2AF1" w:rsidP="00651851">
            <w:pPr>
              <w:snapToGrid w:val="0"/>
              <w:jc w:val="center"/>
            </w:pPr>
            <w:r w:rsidRPr="00651851">
              <w:t>3</w:t>
            </w:r>
          </w:p>
        </w:tc>
      </w:tr>
      <w:tr w:rsidR="00C84F6A" w:rsidRPr="00651851" w:rsidTr="00651851">
        <w:trPr>
          <w:trHeight w:val="1740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F6A" w:rsidRPr="00651851" w:rsidRDefault="00C84F6A" w:rsidP="00651851">
            <w:pPr>
              <w:snapToGri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Pr="00651851" w:rsidRDefault="00C84F6A" w:rsidP="00651851">
            <w:pPr>
              <w:snapToGrid w:val="0"/>
              <w:spacing w:before="60" w:after="60"/>
              <w:ind w:left="20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Pr="00651851" w:rsidRDefault="00A43514" w:rsidP="00651851">
            <w:pPr>
              <w:snapToGrid w:val="0"/>
              <w:jc w:val="center"/>
              <w:rPr>
                <w:b/>
              </w:rPr>
            </w:pPr>
            <w:hyperlink r:id="rId12" w:history="1">
              <w:r w:rsidR="00C84F6A" w:rsidRPr="00651851">
                <w:rPr>
                  <w:rStyle w:val="a3"/>
                  <w:b/>
                </w:rPr>
                <w:t>Ресурс № 4</w:t>
              </w:r>
            </w:hyperlink>
          </w:p>
          <w:p w:rsidR="00C84F6A" w:rsidRPr="00651851" w:rsidRDefault="00C84F6A" w:rsidP="00651851">
            <w:pPr>
              <w:snapToGrid w:val="0"/>
              <w:jc w:val="center"/>
            </w:pPr>
            <w:r w:rsidRPr="00651851">
              <w:t xml:space="preserve">«Формула </w:t>
            </w:r>
            <w:r w:rsidRPr="00651851">
              <w:rPr>
                <w:lang w:val="en-US"/>
              </w:rPr>
              <w:t>n</w:t>
            </w:r>
            <w:r w:rsidRPr="00651851">
              <w:t>-го члена геоме</w:t>
            </w:r>
            <w:r w:rsidRPr="00651851">
              <w:t>т</w:t>
            </w:r>
            <w:r w:rsidRPr="00651851">
              <w:t>рической пр</w:t>
            </w:r>
            <w:r w:rsidRPr="00651851">
              <w:t>о</w:t>
            </w:r>
            <w:r w:rsidRPr="00651851">
              <w:t>грессии»</w:t>
            </w:r>
          </w:p>
          <w:p w:rsidR="00C84F6A" w:rsidRPr="00651851" w:rsidRDefault="00293840" w:rsidP="00651851">
            <w:pPr>
              <w:snapToGrid w:val="0"/>
              <w:jc w:val="center"/>
            </w:pPr>
            <w:r w:rsidRPr="00651851">
              <w:rPr>
                <w:noProof/>
              </w:rPr>
              <w:drawing>
                <wp:inline distT="0" distB="0" distL="0" distR="0">
                  <wp:extent cx="927951" cy="742795"/>
                  <wp:effectExtent l="19050" t="0" r="5499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951" cy="74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Pr="00651851" w:rsidRDefault="00C84F6A" w:rsidP="00651851"/>
        </w:tc>
        <w:tc>
          <w:tcPr>
            <w:tcW w:w="31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F6A" w:rsidRPr="00651851" w:rsidRDefault="00C84F6A" w:rsidP="00651851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F6A" w:rsidRPr="00651851" w:rsidRDefault="00C84F6A" w:rsidP="00651851">
            <w:pPr>
              <w:snapToGrid w:val="0"/>
              <w:jc w:val="center"/>
            </w:pPr>
          </w:p>
        </w:tc>
      </w:tr>
      <w:tr w:rsidR="00644AA4" w:rsidRPr="00651851" w:rsidTr="00651851">
        <w:trPr>
          <w:trHeight w:val="1995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4AA4" w:rsidRPr="00651851" w:rsidRDefault="00644AA4" w:rsidP="00651851">
            <w:pPr>
              <w:snapToGrid w:val="0"/>
              <w:spacing w:before="60" w:after="60"/>
              <w:jc w:val="center"/>
              <w:rPr>
                <w:b/>
              </w:rPr>
            </w:pPr>
            <w:r w:rsidRPr="00651851">
              <w:rPr>
                <w:b/>
              </w:rPr>
              <w:t>4</w:t>
            </w:r>
          </w:p>
          <w:p w:rsidR="00644AA4" w:rsidRPr="00651851" w:rsidRDefault="00644AA4" w:rsidP="00651851">
            <w:pPr>
              <w:snapToGri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AA4" w:rsidRPr="00651851" w:rsidRDefault="00644AA4" w:rsidP="00651851">
            <w:pPr>
              <w:snapToGrid w:val="0"/>
              <w:spacing w:before="60" w:after="60"/>
              <w:rPr>
                <w:b/>
                <w:bCs/>
              </w:rPr>
            </w:pPr>
            <w:r w:rsidRPr="00651851">
              <w:rPr>
                <w:b/>
                <w:bCs/>
              </w:rPr>
              <w:t>Пе</w:t>
            </w:r>
            <w:r w:rsidRPr="00651851">
              <w:rPr>
                <w:b/>
                <w:bCs/>
              </w:rPr>
              <w:t>р</w:t>
            </w:r>
            <w:r w:rsidRPr="00651851">
              <w:rPr>
                <w:b/>
                <w:bCs/>
              </w:rPr>
              <w:t>вичная пр</w:t>
            </w:r>
            <w:r w:rsidRPr="00651851">
              <w:rPr>
                <w:b/>
                <w:bCs/>
              </w:rPr>
              <w:t>о</w:t>
            </w:r>
            <w:r w:rsidRPr="00651851">
              <w:rPr>
                <w:b/>
                <w:bCs/>
              </w:rPr>
              <w:t>верка усво</w:t>
            </w:r>
            <w:r w:rsidRPr="00651851">
              <w:rPr>
                <w:b/>
                <w:bCs/>
              </w:rPr>
              <w:t>е</w:t>
            </w:r>
            <w:r w:rsidRPr="00651851">
              <w:rPr>
                <w:b/>
                <w:bCs/>
              </w:rPr>
              <w:t>ния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AA4" w:rsidRPr="00651851" w:rsidRDefault="00A43514" w:rsidP="00651851">
            <w:pPr>
              <w:snapToGrid w:val="0"/>
              <w:jc w:val="center"/>
              <w:rPr>
                <w:b/>
              </w:rPr>
            </w:pPr>
            <w:hyperlink r:id="rId14" w:history="1">
              <w:r w:rsidR="00644AA4" w:rsidRPr="00651851">
                <w:rPr>
                  <w:rStyle w:val="a3"/>
                  <w:b/>
                </w:rPr>
                <w:t>Ресурс №5</w:t>
              </w:r>
            </w:hyperlink>
          </w:p>
          <w:p w:rsidR="00644AA4" w:rsidRPr="00651851" w:rsidRDefault="00644AA4" w:rsidP="00651851">
            <w:pPr>
              <w:snapToGrid w:val="0"/>
              <w:jc w:val="center"/>
              <w:rPr>
                <w:noProof/>
              </w:rPr>
            </w:pPr>
            <w:r w:rsidRPr="00651851">
              <w:rPr>
                <w:noProof/>
              </w:rPr>
              <w:t xml:space="preserve">«Нахождение </w:t>
            </w:r>
            <w:r w:rsidRPr="00651851">
              <w:rPr>
                <w:noProof/>
                <w:lang w:val="en-US"/>
              </w:rPr>
              <w:t>n</w:t>
            </w:r>
            <w:r w:rsidRPr="00651851">
              <w:rPr>
                <w:noProof/>
              </w:rPr>
              <w:t>-го члена по первому члену и знаменателю»</w:t>
            </w:r>
          </w:p>
          <w:p w:rsidR="00644AA4" w:rsidRPr="00651851" w:rsidRDefault="00293840" w:rsidP="00651851">
            <w:pPr>
              <w:snapToGrid w:val="0"/>
              <w:jc w:val="center"/>
              <w:rPr>
                <w:b/>
              </w:rPr>
            </w:pPr>
            <w:r w:rsidRPr="00651851">
              <w:rPr>
                <w:b/>
                <w:noProof/>
              </w:rPr>
              <w:drawing>
                <wp:inline distT="0" distB="0" distL="0" distR="0">
                  <wp:extent cx="1046727" cy="681487"/>
                  <wp:effectExtent l="19050" t="0" r="1023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20126" b="35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874" cy="681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4AA4" w:rsidRPr="00651851" w:rsidRDefault="00644AA4" w:rsidP="00651851">
            <w:pPr>
              <w:snapToGrid w:val="0"/>
            </w:pPr>
            <w:r w:rsidRPr="00651851">
              <w:t>Учитель организует работу с учебным модулем, вызывая к доске учащихся по очереди, предлагает учащимся решить задания, предста</w:t>
            </w:r>
            <w:r w:rsidRPr="00651851">
              <w:t>в</w:t>
            </w:r>
            <w:r w:rsidRPr="00651851">
              <w:t>ленные в тренаж</w:t>
            </w:r>
            <w:r w:rsidRPr="00651851">
              <w:t>ё</w:t>
            </w:r>
            <w:r w:rsidRPr="00651851">
              <w:t>ре, при этом он о</w:t>
            </w:r>
            <w:r w:rsidRPr="00651851">
              <w:t>т</w:t>
            </w:r>
            <w:r w:rsidRPr="00651851">
              <w:t>вечает на вопросы учащихся, напра</w:t>
            </w:r>
            <w:r w:rsidRPr="00651851">
              <w:t>в</w:t>
            </w:r>
            <w:r w:rsidRPr="00651851">
              <w:t>ляет их деятел</w:t>
            </w:r>
            <w:r w:rsidRPr="00651851">
              <w:t>ь</w:t>
            </w:r>
            <w:r w:rsidRPr="00651851">
              <w:t>ность, корректирует работу учащихся, контролирует ход выполнения зад</w:t>
            </w:r>
            <w:r w:rsidRPr="00651851">
              <w:t>а</w:t>
            </w:r>
            <w:r w:rsidRPr="00651851">
              <w:t>ний.</w:t>
            </w:r>
          </w:p>
          <w:p w:rsidR="00644AA4" w:rsidRPr="00651851" w:rsidRDefault="00644AA4" w:rsidP="00651851">
            <w:pPr>
              <w:snapToGrid w:val="0"/>
            </w:pPr>
            <w:r w:rsidRPr="00651851">
              <w:t xml:space="preserve"> </w:t>
            </w:r>
          </w:p>
          <w:p w:rsidR="00644AA4" w:rsidRPr="00651851" w:rsidRDefault="00644AA4" w:rsidP="00651851">
            <w:pPr>
              <w:snapToGrid w:val="0"/>
            </w:pPr>
          </w:p>
          <w:p w:rsidR="00644AA4" w:rsidRPr="00651851" w:rsidRDefault="00644AA4" w:rsidP="00651851">
            <w:pPr>
              <w:snapToGrid w:val="0"/>
            </w:pP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AA4" w:rsidRPr="00651851" w:rsidRDefault="00644AA4" w:rsidP="00651851">
            <w:pPr>
              <w:snapToGrid w:val="0"/>
              <w:jc w:val="both"/>
            </w:pPr>
            <w:r w:rsidRPr="00651851">
              <w:lastRenderedPageBreak/>
              <w:t>Учащиеся предлагают различные варианты решения задачи. При з</w:t>
            </w:r>
            <w:r w:rsidRPr="00651851">
              <w:t>а</w:t>
            </w:r>
            <w:r w:rsidRPr="00651851">
              <w:t>труднении решения з</w:t>
            </w:r>
            <w:r w:rsidRPr="00651851">
              <w:t>а</w:t>
            </w:r>
            <w:r w:rsidRPr="00651851">
              <w:t>дачи можно воспольз</w:t>
            </w:r>
            <w:r w:rsidRPr="00651851">
              <w:t>о</w:t>
            </w:r>
            <w:r w:rsidRPr="00651851">
              <w:t>ваться подсказкой. Один ученик работает у до</w:t>
            </w:r>
            <w:r w:rsidRPr="00651851">
              <w:t>с</w:t>
            </w:r>
            <w:r w:rsidRPr="00651851">
              <w:t>ки, остальные в тетради. Полученный ответ  вв</w:t>
            </w:r>
            <w:r w:rsidRPr="00651851">
              <w:t>о</w:t>
            </w:r>
            <w:r w:rsidRPr="00651851">
              <w:t>дят  в «окно для ответа» ЭОР на экран.</w:t>
            </w:r>
          </w:p>
          <w:p w:rsidR="00644AA4" w:rsidRPr="00651851" w:rsidRDefault="00644AA4" w:rsidP="00651851">
            <w:pPr>
              <w:snapToGrid w:val="0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AA4" w:rsidRPr="00651851" w:rsidRDefault="00644AA4" w:rsidP="00651851">
            <w:pPr>
              <w:snapToGrid w:val="0"/>
            </w:pPr>
          </w:p>
          <w:p w:rsidR="00644AA4" w:rsidRPr="00651851" w:rsidRDefault="00644AA4" w:rsidP="00651851">
            <w:pPr>
              <w:snapToGrid w:val="0"/>
              <w:jc w:val="center"/>
            </w:pPr>
          </w:p>
          <w:p w:rsidR="00644AA4" w:rsidRPr="00651851" w:rsidRDefault="00644AA4" w:rsidP="00651851">
            <w:pPr>
              <w:snapToGrid w:val="0"/>
              <w:jc w:val="center"/>
            </w:pPr>
          </w:p>
          <w:p w:rsidR="00644AA4" w:rsidRPr="00651851" w:rsidRDefault="00644AA4" w:rsidP="00651851">
            <w:pPr>
              <w:snapToGrid w:val="0"/>
              <w:jc w:val="center"/>
            </w:pPr>
          </w:p>
          <w:p w:rsidR="00644AA4" w:rsidRPr="00651851" w:rsidRDefault="00BF07A8" w:rsidP="00651851">
            <w:pPr>
              <w:snapToGrid w:val="0"/>
              <w:jc w:val="center"/>
            </w:pPr>
            <w:r w:rsidRPr="00651851">
              <w:t>12</w:t>
            </w:r>
          </w:p>
          <w:p w:rsidR="00644AA4" w:rsidRPr="00651851" w:rsidRDefault="00644AA4" w:rsidP="00651851">
            <w:pPr>
              <w:snapToGrid w:val="0"/>
              <w:jc w:val="center"/>
            </w:pPr>
          </w:p>
          <w:p w:rsidR="00644AA4" w:rsidRPr="00651851" w:rsidRDefault="00644AA4" w:rsidP="00651851">
            <w:pPr>
              <w:snapToGrid w:val="0"/>
              <w:jc w:val="center"/>
            </w:pPr>
          </w:p>
          <w:p w:rsidR="00644AA4" w:rsidRPr="00651851" w:rsidRDefault="00644AA4" w:rsidP="00651851">
            <w:pPr>
              <w:snapToGrid w:val="0"/>
              <w:jc w:val="center"/>
            </w:pPr>
          </w:p>
          <w:p w:rsidR="00644AA4" w:rsidRPr="00651851" w:rsidRDefault="00644AA4" w:rsidP="00651851">
            <w:pPr>
              <w:snapToGrid w:val="0"/>
              <w:jc w:val="center"/>
            </w:pPr>
          </w:p>
          <w:p w:rsidR="00644AA4" w:rsidRPr="00651851" w:rsidRDefault="00644AA4" w:rsidP="00651851">
            <w:pPr>
              <w:snapToGrid w:val="0"/>
              <w:jc w:val="center"/>
            </w:pPr>
          </w:p>
          <w:p w:rsidR="00644AA4" w:rsidRPr="00651851" w:rsidRDefault="00644AA4" w:rsidP="00651851">
            <w:pPr>
              <w:snapToGrid w:val="0"/>
              <w:jc w:val="center"/>
            </w:pPr>
          </w:p>
          <w:p w:rsidR="00644AA4" w:rsidRPr="00651851" w:rsidRDefault="00644AA4" w:rsidP="00651851">
            <w:pPr>
              <w:snapToGrid w:val="0"/>
              <w:jc w:val="center"/>
            </w:pPr>
          </w:p>
          <w:p w:rsidR="00644AA4" w:rsidRPr="00651851" w:rsidRDefault="00644AA4" w:rsidP="00651851">
            <w:pPr>
              <w:snapToGrid w:val="0"/>
              <w:jc w:val="center"/>
            </w:pPr>
          </w:p>
          <w:p w:rsidR="00644AA4" w:rsidRPr="00651851" w:rsidRDefault="00644AA4" w:rsidP="00651851">
            <w:pPr>
              <w:snapToGrid w:val="0"/>
              <w:jc w:val="center"/>
            </w:pPr>
          </w:p>
        </w:tc>
      </w:tr>
      <w:tr w:rsidR="00644AA4" w:rsidRPr="00651851" w:rsidTr="00651851">
        <w:trPr>
          <w:trHeight w:val="1982"/>
        </w:trPr>
        <w:tc>
          <w:tcPr>
            <w:tcW w:w="6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AA4" w:rsidRPr="00651851" w:rsidRDefault="00644AA4" w:rsidP="00651851">
            <w:pPr>
              <w:snapToGri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AA4" w:rsidRPr="00651851" w:rsidRDefault="00644AA4" w:rsidP="00651851">
            <w:pPr>
              <w:snapToGrid w:val="0"/>
              <w:spacing w:before="60" w:after="6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AA4" w:rsidRPr="00651851" w:rsidRDefault="00A43514" w:rsidP="00651851">
            <w:pPr>
              <w:snapToGrid w:val="0"/>
              <w:jc w:val="center"/>
              <w:rPr>
                <w:b/>
              </w:rPr>
            </w:pPr>
            <w:hyperlink r:id="rId16" w:history="1">
              <w:r w:rsidR="00644AA4" w:rsidRPr="00651851">
                <w:rPr>
                  <w:rStyle w:val="a3"/>
                  <w:b/>
                </w:rPr>
                <w:t>Ресурс 6</w:t>
              </w:r>
            </w:hyperlink>
          </w:p>
          <w:p w:rsidR="00644AA4" w:rsidRPr="00651851" w:rsidRDefault="00644AA4" w:rsidP="00651851">
            <w:pPr>
              <w:snapToGrid w:val="0"/>
              <w:jc w:val="center"/>
              <w:rPr>
                <w:noProof/>
              </w:rPr>
            </w:pPr>
            <w:r w:rsidRPr="00651851">
              <w:rPr>
                <w:noProof/>
              </w:rPr>
              <w:t xml:space="preserve">«Нахождение первого члена по </w:t>
            </w:r>
            <w:r w:rsidRPr="00651851">
              <w:rPr>
                <w:noProof/>
                <w:lang w:val="en-US"/>
              </w:rPr>
              <w:t>n</w:t>
            </w:r>
            <w:r w:rsidRPr="00651851">
              <w:rPr>
                <w:noProof/>
              </w:rPr>
              <w:t>-му члену и знаменателю»</w:t>
            </w:r>
          </w:p>
          <w:p w:rsidR="00644AA4" w:rsidRPr="00651851" w:rsidRDefault="00293840" w:rsidP="00651851">
            <w:pPr>
              <w:snapToGrid w:val="0"/>
              <w:jc w:val="center"/>
              <w:rPr>
                <w:b/>
              </w:rPr>
            </w:pPr>
            <w:r w:rsidRPr="00651851">
              <w:rPr>
                <w:b/>
                <w:noProof/>
              </w:rPr>
              <w:drawing>
                <wp:inline distT="0" distB="0" distL="0" distR="0">
                  <wp:extent cx="1049991" cy="685521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r="20126" b="34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38" cy="68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4AA4" w:rsidRPr="00651851" w:rsidRDefault="00644AA4" w:rsidP="00651851">
            <w:pPr>
              <w:snapToGrid w:val="0"/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AA4" w:rsidRPr="00651851" w:rsidRDefault="00644AA4" w:rsidP="00651851">
            <w:pPr>
              <w:snapToGri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AA4" w:rsidRPr="00651851" w:rsidRDefault="00644AA4" w:rsidP="00651851">
            <w:pPr>
              <w:snapToGrid w:val="0"/>
              <w:jc w:val="center"/>
            </w:pPr>
          </w:p>
        </w:tc>
      </w:tr>
      <w:tr w:rsidR="00644AA4" w:rsidRPr="00651851" w:rsidTr="00651851">
        <w:trPr>
          <w:trHeight w:val="1811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4AA4" w:rsidRPr="00651851" w:rsidRDefault="00644AA4" w:rsidP="00651851">
            <w:pPr>
              <w:snapToGri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AA4" w:rsidRPr="00651851" w:rsidRDefault="00644AA4" w:rsidP="00651851">
            <w:pPr>
              <w:snapToGrid w:val="0"/>
              <w:spacing w:before="60" w:after="6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AA4" w:rsidRPr="00651851" w:rsidRDefault="00A43514" w:rsidP="00651851">
            <w:pPr>
              <w:snapToGrid w:val="0"/>
              <w:jc w:val="center"/>
              <w:rPr>
                <w:b/>
              </w:rPr>
            </w:pPr>
            <w:hyperlink r:id="rId18" w:history="1">
              <w:r w:rsidR="00644AA4" w:rsidRPr="00651851">
                <w:rPr>
                  <w:rStyle w:val="a3"/>
                  <w:b/>
                </w:rPr>
                <w:t>Ресурс 7</w:t>
              </w:r>
            </w:hyperlink>
          </w:p>
          <w:p w:rsidR="00644AA4" w:rsidRPr="00651851" w:rsidRDefault="00644AA4" w:rsidP="00651851">
            <w:pPr>
              <w:snapToGrid w:val="0"/>
              <w:jc w:val="center"/>
              <w:rPr>
                <w:noProof/>
              </w:rPr>
            </w:pPr>
            <w:r w:rsidRPr="00651851">
              <w:rPr>
                <w:noProof/>
              </w:rPr>
              <w:t xml:space="preserve">«Нахождение </w:t>
            </w:r>
            <w:r w:rsidRPr="00651851">
              <w:rPr>
                <w:noProof/>
                <w:lang w:val="en-US"/>
              </w:rPr>
              <w:t>n</w:t>
            </w:r>
            <w:r w:rsidRPr="00651851">
              <w:rPr>
                <w:noProof/>
              </w:rPr>
              <w:t>-го члена по двум членам»</w:t>
            </w:r>
          </w:p>
          <w:p w:rsidR="00644AA4" w:rsidRPr="00651851" w:rsidRDefault="00293840" w:rsidP="00651851">
            <w:pPr>
              <w:snapToGrid w:val="0"/>
              <w:jc w:val="center"/>
            </w:pPr>
            <w:r w:rsidRPr="00651851">
              <w:rPr>
                <w:noProof/>
              </w:rPr>
              <w:drawing>
                <wp:inline distT="0" distB="0" distL="0" distR="0">
                  <wp:extent cx="1050625" cy="680876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r="19981" b="35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772" cy="680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4AA4" w:rsidRPr="00651851" w:rsidRDefault="00644AA4" w:rsidP="00651851">
            <w:pPr>
              <w:snapToGrid w:val="0"/>
            </w:pPr>
          </w:p>
        </w:tc>
        <w:tc>
          <w:tcPr>
            <w:tcW w:w="3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AA4" w:rsidRPr="00651851" w:rsidRDefault="00644AA4" w:rsidP="00651851">
            <w:pPr>
              <w:snapToGrid w:val="0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AA4" w:rsidRPr="00651851" w:rsidRDefault="00644AA4" w:rsidP="00651851">
            <w:pPr>
              <w:snapToGrid w:val="0"/>
              <w:jc w:val="center"/>
            </w:pPr>
          </w:p>
        </w:tc>
      </w:tr>
      <w:tr w:rsidR="0038264B" w:rsidRPr="00651851" w:rsidTr="00651851">
        <w:trPr>
          <w:trHeight w:val="1994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264B" w:rsidRPr="00651851" w:rsidRDefault="0038264B" w:rsidP="00651851">
            <w:pPr>
              <w:snapToGrid w:val="0"/>
              <w:spacing w:before="60" w:after="60"/>
              <w:jc w:val="center"/>
              <w:rPr>
                <w:b/>
              </w:rPr>
            </w:pPr>
            <w:r w:rsidRPr="00651851">
              <w:rPr>
                <w:b/>
              </w:rPr>
              <w:lastRenderedPageBreak/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B" w:rsidRPr="00651851" w:rsidRDefault="0038264B" w:rsidP="00651851">
            <w:pPr>
              <w:snapToGrid w:val="0"/>
              <w:spacing w:before="60" w:after="60"/>
              <w:rPr>
                <w:b/>
                <w:bCs/>
              </w:rPr>
            </w:pPr>
            <w:r w:rsidRPr="00651851">
              <w:rPr>
                <w:b/>
                <w:bCs/>
              </w:rPr>
              <w:t>Пе</w:t>
            </w:r>
            <w:r w:rsidRPr="00651851">
              <w:rPr>
                <w:b/>
                <w:bCs/>
              </w:rPr>
              <w:t>р</w:t>
            </w:r>
            <w:r w:rsidRPr="00651851">
              <w:rPr>
                <w:b/>
                <w:bCs/>
              </w:rPr>
              <w:t>вичное закр</w:t>
            </w:r>
            <w:r w:rsidRPr="00651851">
              <w:rPr>
                <w:b/>
                <w:bCs/>
              </w:rPr>
              <w:t>е</w:t>
            </w:r>
            <w:r w:rsidRPr="00651851">
              <w:rPr>
                <w:b/>
                <w:bCs/>
              </w:rPr>
              <w:t>пл</w:t>
            </w:r>
            <w:r w:rsidRPr="00651851">
              <w:rPr>
                <w:b/>
                <w:bCs/>
              </w:rPr>
              <w:t>е</w:t>
            </w:r>
            <w:r w:rsidRPr="00651851">
              <w:rPr>
                <w:b/>
                <w:bCs/>
              </w:rPr>
              <w:t>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00C1" w:rsidRPr="00651851" w:rsidRDefault="00A43514" w:rsidP="00651851">
            <w:pPr>
              <w:snapToGrid w:val="0"/>
              <w:jc w:val="center"/>
            </w:pPr>
            <w:hyperlink r:id="rId20" w:history="1">
              <w:r w:rsidR="006600C1" w:rsidRPr="00651851">
                <w:rPr>
                  <w:rStyle w:val="a3"/>
                </w:rPr>
                <w:t>Ресурс 8</w:t>
              </w:r>
            </w:hyperlink>
          </w:p>
          <w:p w:rsidR="006600C1" w:rsidRPr="00651851" w:rsidRDefault="006600C1" w:rsidP="00651851">
            <w:pPr>
              <w:snapToGrid w:val="0"/>
              <w:jc w:val="center"/>
              <w:rPr>
                <w:u w:val="single"/>
              </w:rPr>
            </w:pPr>
            <w:r w:rsidRPr="00651851">
              <w:t>«Тест»</w:t>
            </w:r>
          </w:p>
          <w:p w:rsidR="0038264B" w:rsidRPr="00651851" w:rsidRDefault="00293840" w:rsidP="00651851">
            <w:pPr>
              <w:snapToGrid w:val="0"/>
              <w:jc w:val="center"/>
              <w:rPr>
                <w:u w:val="single"/>
              </w:rPr>
            </w:pPr>
            <w:r w:rsidRPr="00651851">
              <w:rPr>
                <w:noProof/>
                <w:u w:val="single"/>
              </w:rPr>
              <w:drawing>
                <wp:inline distT="0" distB="0" distL="0" distR="0">
                  <wp:extent cx="1097596" cy="698740"/>
                  <wp:effectExtent l="19050" t="0" r="7304" b="0"/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t="16009" r="-66" b="4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596" cy="69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264B" w:rsidRPr="00651851" w:rsidRDefault="0038264B" w:rsidP="00651851">
            <w:pPr>
              <w:snapToGrid w:val="0"/>
              <w:jc w:val="both"/>
            </w:pPr>
            <w:r w:rsidRPr="00651851">
              <w:t>Учитель организует работу учащихся по решению тренир</w:t>
            </w:r>
            <w:r w:rsidRPr="00651851">
              <w:t>о</w:t>
            </w:r>
            <w:r w:rsidRPr="00651851">
              <w:t>вочных упражн</w:t>
            </w:r>
            <w:r w:rsidRPr="00651851">
              <w:t>е</w:t>
            </w:r>
            <w:r w:rsidRPr="00651851">
              <w:t>ний из учеб</w:t>
            </w:r>
            <w:r w:rsidR="006600C1" w:rsidRPr="00651851">
              <w:t>н</w:t>
            </w:r>
            <w:r w:rsidR="006600C1" w:rsidRPr="00651851">
              <w:t>и</w:t>
            </w:r>
            <w:r w:rsidR="006600C1" w:rsidRPr="00651851">
              <w:t>ка</w:t>
            </w:r>
            <w:r w:rsidRPr="00651851">
              <w:t>(№644)</w:t>
            </w:r>
            <w:r w:rsidR="006600C1" w:rsidRPr="00651851">
              <w:t xml:space="preserve"> и тест из ЭОР.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B" w:rsidRPr="00651851" w:rsidRDefault="0038264B" w:rsidP="00651851">
            <w:pPr>
              <w:snapToGrid w:val="0"/>
              <w:jc w:val="both"/>
            </w:pPr>
            <w:r w:rsidRPr="00651851">
              <w:t>Учащиеся решают у</w:t>
            </w:r>
            <w:r w:rsidRPr="00651851">
              <w:t>п</w:t>
            </w:r>
            <w:r w:rsidRPr="00651851">
              <w:t>ражнения из учебника, тренируя новые понятия в практической деятел</w:t>
            </w:r>
            <w:r w:rsidRPr="00651851">
              <w:t>ь</w:t>
            </w:r>
            <w:r w:rsidRPr="00651851">
              <w:t xml:space="preserve">ности.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7A8" w:rsidRPr="00651851" w:rsidRDefault="00BF07A8" w:rsidP="00651851">
            <w:pPr>
              <w:snapToGrid w:val="0"/>
              <w:jc w:val="center"/>
            </w:pPr>
          </w:p>
          <w:p w:rsidR="00BF07A8" w:rsidRPr="00651851" w:rsidRDefault="00BF07A8" w:rsidP="00651851">
            <w:pPr>
              <w:jc w:val="center"/>
            </w:pPr>
          </w:p>
          <w:p w:rsidR="00BF07A8" w:rsidRPr="00651851" w:rsidRDefault="00BF07A8" w:rsidP="00651851">
            <w:pPr>
              <w:jc w:val="center"/>
            </w:pPr>
          </w:p>
          <w:p w:rsidR="00BF07A8" w:rsidRPr="00651851" w:rsidRDefault="00BF07A8" w:rsidP="00651851">
            <w:pPr>
              <w:jc w:val="center"/>
            </w:pPr>
            <w:r w:rsidRPr="00651851">
              <w:t>5</w:t>
            </w:r>
          </w:p>
          <w:p w:rsidR="00BF07A8" w:rsidRPr="00651851" w:rsidRDefault="00BF07A8" w:rsidP="00651851">
            <w:pPr>
              <w:jc w:val="center"/>
            </w:pPr>
          </w:p>
          <w:p w:rsidR="00BF07A8" w:rsidRPr="00651851" w:rsidRDefault="00BF07A8" w:rsidP="00651851">
            <w:pPr>
              <w:jc w:val="center"/>
            </w:pPr>
          </w:p>
          <w:p w:rsidR="00BF07A8" w:rsidRPr="00651851" w:rsidRDefault="00BF07A8" w:rsidP="00651851">
            <w:pPr>
              <w:jc w:val="center"/>
            </w:pPr>
          </w:p>
          <w:p w:rsidR="0038264B" w:rsidRPr="00651851" w:rsidRDefault="0038264B" w:rsidP="00651851">
            <w:pPr>
              <w:jc w:val="center"/>
            </w:pPr>
          </w:p>
        </w:tc>
      </w:tr>
      <w:tr w:rsidR="0038264B" w:rsidRPr="00651851" w:rsidTr="00651851">
        <w:trPr>
          <w:trHeight w:val="1457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264B" w:rsidRPr="00651851" w:rsidRDefault="0038264B" w:rsidP="00651851">
            <w:pPr>
              <w:snapToGrid w:val="0"/>
              <w:spacing w:before="60" w:after="60"/>
              <w:jc w:val="center"/>
              <w:rPr>
                <w:b/>
              </w:rPr>
            </w:pPr>
            <w:r w:rsidRPr="00651851">
              <w:rPr>
                <w:b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264B" w:rsidRPr="00651851" w:rsidRDefault="0038264B" w:rsidP="00651851">
            <w:pPr>
              <w:snapToGrid w:val="0"/>
              <w:spacing w:before="60" w:after="60"/>
              <w:rPr>
                <w:b/>
                <w:bCs/>
              </w:rPr>
            </w:pPr>
            <w:r w:rsidRPr="00651851">
              <w:rPr>
                <w:b/>
                <w:bCs/>
              </w:rPr>
              <w:t>Ко</w:t>
            </w:r>
            <w:r w:rsidRPr="00651851">
              <w:rPr>
                <w:b/>
                <w:bCs/>
              </w:rPr>
              <w:t>н</w:t>
            </w:r>
            <w:r w:rsidRPr="00651851">
              <w:rPr>
                <w:b/>
                <w:bCs/>
              </w:rPr>
              <w:t>троль и с</w:t>
            </w:r>
            <w:r w:rsidRPr="00651851">
              <w:rPr>
                <w:b/>
                <w:bCs/>
              </w:rPr>
              <w:t>а</w:t>
            </w:r>
            <w:r w:rsidRPr="00651851">
              <w:rPr>
                <w:b/>
                <w:bCs/>
              </w:rPr>
              <w:t>мопр</w:t>
            </w:r>
            <w:r w:rsidRPr="00651851">
              <w:rPr>
                <w:b/>
                <w:bCs/>
              </w:rPr>
              <w:t>о</w:t>
            </w:r>
            <w:r w:rsidRPr="00651851">
              <w:rPr>
                <w:b/>
                <w:bCs/>
              </w:rPr>
              <w:t>верка зн</w:t>
            </w:r>
            <w:r w:rsidRPr="00651851">
              <w:rPr>
                <w:b/>
                <w:bCs/>
              </w:rPr>
              <w:t>а</w:t>
            </w:r>
            <w:r w:rsidRPr="00651851">
              <w:rPr>
                <w:b/>
                <w:bCs/>
              </w:rPr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264B" w:rsidRPr="00651851" w:rsidRDefault="00A43514" w:rsidP="00651851">
            <w:pPr>
              <w:snapToGrid w:val="0"/>
              <w:jc w:val="center"/>
              <w:rPr>
                <w:u w:val="single"/>
              </w:rPr>
            </w:pPr>
            <w:hyperlink r:id="rId22" w:history="1">
              <w:r w:rsidR="0038264B" w:rsidRPr="00651851">
                <w:rPr>
                  <w:rStyle w:val="a3"/>
                </w:rPr>
                <w:t xml:space="preserve">Ресурс </w:t>
              </w:r>
              <w:r w:rsidR="006600C1" w:rsidRPr="00651851">
                <w:rPr>
                  <w:rStyle w:val="a3"/>
                </w:rPr>
                <w:t>9</w:t>
              </w:r>
            </w:hyperlink>
          </w:p>
          <w:p w:rsidR="0038264B" w:rsidRPr="00651851" w:rsidRDefault="0038264B" w:rsidP="00651851">
            <w:pPr>
              <w:snapToGrid w:val="0"/>
              <w:jc w:val="center"/>
            </w:pPr>
            <w:r w:rsidRPr="00651851">
              <w:t>«Контрольный тест»</w:t>
            </w:r>
          </w:p>
          <w:p w:rsidR="006600C1" w:rsidRPr="00651851" w:rsidRDefault="00293840" w:rsidP="00651851">
            <w:pPr>
              <w:snapToGrid w:val="0"/>
              <w:jc w:val="center"/>
              <w:rPr>
                <w:u w:val="single"/>
              </w:rPr>
            </w:pPr>
            <w:r w:rsidRPr="00651851">
              <w:rPr>
                <w:noProof/>
                <w:u w:val="single"/>
              </w:rPr>
              <w:drawing>
                <wp:inline distT="0" distB="0" distL="0" distR="0">
                  <wp:extent cx="1018708" cy="655608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14156" r="-11" b="5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046" cy="654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264B" w:rsidRPr="00651851" w:rsidRDefault="00F16143" w:rsidP="00651851">
            <w:pPr>
              <w:snapToGrid w:val="0"/>
              <w:jc w:val="both"/>
            </w:pPr>
            <w:r w:rsidRPr="00651851">
              <w:t>Учитель предла</w:t>
            </w:r>
            <w:r w:rsidRPr="00651851">
              <w:softHyphen/>
              <w:t>гает учащимся решить контрольный тест из ЭОР.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4B" w:rsidRPr="00651851" w:rsidRDefault="00F16143" w:rsidP="00651851">
            <w:pPr>
              <w:snapToGrid w:val="0"/>
              <w:jc w:val="both"/>
            </w:pPr>
            <w:r w:rsidRPr="00651851">
              <w:t>Учащиеся решают ко</w:t>
            </w:r>
            <w:r w:rsidRPr="00651851">
              <w:t>н</w:t>
            </w:r>
            <w:r w:rsidRPr="00651851">
              <w:t xml:space="preserve">трольный тест, проверяя свои знания.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64B" w:rsidRPr="00651851" w:rsidRDefault="00BF07A8" w:rsidP="00651851">
            <w:pPr>
              <w:jc w:val="center"/>
            </w:pPr>
            <w:r w:rsidRPr="00651851">
              <w:t>5</w:t>
            </w:r>
          </w:p>
        </w:tc>
      </w:tr>
      <w:tr w:rsidR="008611C1" w:rsidRPr="00651851" w:rsidTr="00651851">
        <w:trPr>
          <w:trHeight w:val="266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C1" w:rsidRPr="00651851" w:rsidRDefault="00BF07A8" w:rsidP="00651851">
            <w:pPr>
              <w:snapToGrid w:val="0"/>
              <w:spacing w:before="60" w:after="60"/>
              <w:jc w:val="center"/>
              <w:rPr>
                <w:b/>
              </w:rPr>
            </w:pPr>
            <w:r w:rsidRPr="00651851">
              <w:rPr>
                <w:b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C1" w:rsidRPr="00651851" w:rsidRDefault="00BF07A8" w:rsidP="00651851">
            <w:pPr>
              <w:snapToGrid w:val="0"/>
              <w:spacing w:before="60" w:after="60"/>
              <w:jc w:val="both"/>
              <w:rPr>
                <w:b/>
                <w:noProof/>
              </w:rPr>
            </w:pPr>
            <w:r w:rsidRPr="00651851">
              <w:rPr>
                <w:b/>
                <w:noProof/>
              </w:rPr>
              <w:t>Итоги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C1" w:rsidRPr="00651851" w:rsidRDefault="008611C1" w:rsidP="0065185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C1" w:rsidRPr="00651851" w:rsidRDefault="00BF07A8" w:rsidP="00651851">
            <w:pPr>
              <w:snapToGrid w:val="0"/>
            </w:pPr>
            <w:r w:rsidRPr="00651851">
              <w:t>Учитель задаёт в</w:t>
            </w:r>
            <w:r w:rsidRPr="00651851">
              <w:t>о</w:t>
            </w:r>
            <w:r w:rsidRPr="00651851">
              <w:t>просы по пройде</w:t>
            </w:r>
            <w:r w:rsidRPr="00651851">
              <w:t>н</w:t>
            </w:r>
            <w:r w:rsidRPr="00651851">
              <w:t xml:space="preserve">ной теме. </w:t>
            </w:r>
            <w:r w:rsidRPr="00651851">
              <w:rPr>
                <w:kern w:val="0"/>
              </w:rPr>
              <w:t>Оценив</w:t>
            </w:r>
            <w:r w:rsidRPr="00651851">
              <w:rPr>
                <w:kern w:val="0"/>
              </w:rPr>
              <w:t>а</w:t>
            </w:r>
            <w:r w:rsidRPr="00651851">
              <w:rPr>
                <w:kern w:val="0"/>
              </w:rPr>
              <w:t>ет работу учащи</w:t>
            </w:r>
            <w:r w:rsidRPr="00651851">
              <w:rPr>
                <w:kern w:val="0"/>
              </w:rPr>
              <w:t>х</w:t>
            </w:r>
            <w:r w:rsidRPr="00651851">
              <w:rPr>
                <w:kern w:val="0"/>
              </w:rPr>
              <w:t>ся.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C1" w:rsidRPr="00651851" w:rsidRDefault="00BF07A8" w:rsidP="00651851">
            <w:pPr>
              <w:snapToGrid w:val="0"/>
              <w:jc w:val="both"/>
            </w:pPr>
            <w:r w:rsidRPr="00651851">
              <w:rPr>
                <w:kern w:val="0"/>
              </w:rPr>
              <w:t>Отвечая на вопросы учителя, формулируют выводы. Анализируют свою работу на уроке, свои успехи и неудачи.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C1" w:rsidRPr="00651851" w:rsidRDefault="00BF07A8" w:rsidP="00651851">
            <w:pPr>
              <w:snapToGrid w:val="0"/>
              <w:jc w:val="center"/>
            </w:pPr>
            <w:r w:rsidRPr="00651851">
              <w:t>2</w:t>
            </w:r>
          </w:p>
        </w:tc>
      </w:tr>
    </w:tbl>
    <w:p w:rsidR="001E5FD6" w:rsidRPr="00651851" w:rsidRDefault="001E5FD6" w:rsidP="00651851">
      <w:pPr>
        <w:tabs>
          <w:tab w:val="num" w:pos="1429"/>
        </w:tabs>
      </w:pPr>
    </w:p>
    <w:p w:rsidR="00293840" w:rsidRPr="00651851" w:rsidRDefault="00293840" w:rsidP="00651851">
      <w:pPr>
        <w:tabs>
          <w:tab w:val="num" w:pos="1429"/>
        </w:tabs>
      </w:pPr>
    </w:p>
    <w:p w:rsidR="00651851" w:rsidRDefault="00651851" w:rsidP="00651851">
      <w:pPr>
        <w:tabs>
          <w:tab w:val="num" w:pos="1429"/>
        </w:tabs>
        <w:jc w:val="center"/>
      </w:pPr>
    </w:p>
    <w:p w:rsidR="00651851" w:rsidRDefault="00651851" w:rsidP="00651851">
      <w:pPr>
        <w:tabs>
          <w:tab w:val="num" w:pos="1429"/>
        </w:tabs>
        <w:jc w:val="center"/>
      </w:pPr>
    </w:p>
    <w:p w:rsidR="00651851" w:rsidRDefault="00651851" w:rsidP="00651851">
      <w:pPr>
        <w:tabs>
          <w:tab w:val="num" w:pos="1429"/>
        </w:tabs>
        <w:jc w:val="center"/>
      </w:pPr>
    </w:p>
    <w:p w:rsidR="00651851" w:rsidRDefault="00651851" w:rsidP="00651851">
      <w:pPr>
        <w:tabs>
          <w:tab w:val="num" w:pos="1429"/>
        </w:tabs>
        <w:jc w:val="center"/>
      </w:pPr>
    </w:p>
    <w:p w:rsidR="00651851" w:rsidRDefault="00651851" w:rsidP="00651851">
      <w:pPr>
        <w:tabs>
          <w:tab w:val="num" w:pos="1429"/>
        </w:tabs>
        <w:jc w:val="center"/>
      </w:pPr>
    </w:p>
    <w:p w:rsidR="00651851" w:rsidRDefault="00651851" w:rsidP="00651851">
      <w:pPr>
        <w:tabs>
          <w:tab w:val="num" w:pos="1429"/>
        </w:tabs>
        <w:jc w:val="center"/>
      </w:pPr>
    </w:p>
    <w:p w:rsidR="00564099" w:rsidRPr="00651851" w:rsidRDefault="00564099" w:rsidP="00651851">
      <w:pPr>
        <w:tabs>
          <w:tab w:val="num" w:pos="1429"/>
        </w:tabs>
        <w:jc w:val="center"/>
      </w:pPr>
      <w:r w:rsidRPr="00651851">
        <w:lastRenderedPageBreak/>
        <w:t>Приложение к плану-конспекту урока</w:t>
      </w:r>
    </w:p>
    <w:p w:rsidR="00E32F4C" w:rsidRPr="00651851" w:rsidRDefault="00564099" w:rsidP="00651851">
      <w:pPr>
        <w:snapToGrid w:val="0"/>
        <w:jc w:val="center"/>
        <w:rPr>
          <w:b/>
          <w:u w:val="single"/>
        </w:rPr>
      </w:pPr>
      <w:r w:rsidRPr="00651851">
        <w:rPr>
          <w:b/>
        </w:rPr>
        <w:t>_</w:t>
      </w:r>
      <w:r w:rsidR="00E32F4C" w:rsidRPr="00651851">
        <w:rPr>
          <w:b/>
          <w:u w:val="single"/>
        </w:rPr>
        <w:t>«</w:t>
      </w:r>
      <w:r w:rsidR="008B2B36" w:rsidRPr="00651851">
        <w:rPr>
          <w:b/>
          <w:u w:val="single"/>
        </w:rPr>
        <w:t>Геометрическая прогрессия</w:t>
      </w:r>
      <w:r w:rsidR="00E32F4C" w:rsidRPr="00651851">
        <w:rPr>
          <w:b/>
          <w:u w:val="single"/>
        </w:rPr>
        <w:t>»</w:t>
      </w:r>
    </w:p>
    <w:p w:rsidR="00564099" w:rsidRPr="00651851" w:rsidRDefault="00564099" w:rsidP="00651851">
      <w:pPr>
        <w:tabs>
          <w:tab w:val="num" w:pos="1429"/>
        </w:tabs>
        <w:jc w:val="right"/>
        <w:rPr>
          <w:b/>
          <w:i/>
        </w:rPr>
      </w:pPr>
      <w:r w:rsidRPr="00651851">
        <w:rPr>
          <w:b/>
          <w:i/>
        </w:rPr>
        <w:t>Таблица 2.</w:t>
      </w:r>
    </w:p>
    <w:p w:rsidR="00564099" w:rsidRPr="00651851" w:rsidRDefault="00564099" w:rsidP="00651851">
      <w:pPr>
        <w:tabs>
          <w:tab w:val="num" w:pos="1429"/>
        </w:tabs>
        <w:jc w:val="center"/>
        <w:rPr>
          <w:b/>
          <w:i/>
        </w:rPr>
      </w:pPr>
      <w:r w:rsidRPr="00651851">
        <w:rPr>
          <w:b/>
        </w:rPr>
        <w:t xml:space="preserve">ПЕРЕЧЕНЬ </w:t>
      </w:r>
      <w:proofErr w:type="gramStart"/>
      <w:r w:rsidRPr="00651851">
        <w:rPr>
          <w:b/>
        </w:rPr>
        <w:t>ИСПОЛЬЗУЕМЫХ</w:t>
      </w:r>
      <w:proofErr w:type="gramEnd"/>
      <w:r w:rsidRPr="00651851">
        <w:rPr>
          <w:b/>
        </w:rPr>
        <w:t xml:space="preserve"> НА ДАННОМ УРОКЕ ЭОР</w:t>
      </w:r>
    </w:p>
    <w:tbl>
      <w:tblPr>
        <w:tblW w:w="110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74"/>
        <w:gridCol w:w="1670"/>
        <w:gridCol w:w="2069"/>
        <w:gridCol w:w="5119"/>
      </w:tblGrid>
      <w:tr w:rsidR="00564099" w:rsidRPr="00651851" w:rsidTr="006600C1">
        <w:trPr>
          <w:trHeight w:val="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99" w:rsidRPr="00651851" w:rsidRDefault="00564099" w:rsidP="00651851">
            <w:pPr>
              <w:jc w:val="center"/>
              <w:rPr>
                <w:b/>
              </w:rPr>
            </w:pPr>
            <w:r w:rsidRPr="00651851">
              <w:rPr>
                <w:b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99" w:rsidRPr="00651851" w:rsidRDefault="00564099" w:rsidP="00651851">
            <w:pPr>
              <w:jc w:val="center"/>
              <w:rPr>
                <w:b/>
              </w:rPr>
            </w:pPr>
            <w:r w:rsidRPr="00651851">
              <w:rPr>
                <w:b/>
              </w:rPr>
              <w:t>Название ресурса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99" w:rsidRPr="00651851" w:rsidRDefault="00564099" w:rsidP="00651851">
            <w:pPr>
              <w:jc w:val="center"/>
              <w:rPr>
                <w:b/>
              </w:rPr>
            </w:pPr>
            <w:r w:rsidRPr="00651851">
              <w:rPr>
                <w:b/>
              </w:rPr>
              <w:t xml:space="preserve">Тип, вид ресурса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99" w:rsidRPr="00651851" w:rsidRDefault="00564099" w:rsidP="00651851">
            <w:pPr>
              <w:jc w:val="center"/>
              <w:rPr>
                <w:b/>
              </w:rPr>
            </w:pPr>
            <w:proofErr w:type="gramStart"/>
            <w:r w:rsidRPr="00651851">
              <w:rPr>
                <w:b/>
              </w:rPr>
              <w:t>Форма пред</w:t>
            </w:r>
            <w:r w:rsidRPr="00651851">
              <w:rPr>
                <w:b/>
              </w:rPr>
              <w:t>ъ</w:t>
            </w:r>
            <w:r w:rsidRPr="00651851">
              <w:rPr>
                <w:b/>
              </w:rPr>
              <w:t>явления и</w:t>
            </w:r>
            <w:r w:rsidRPr="00651851">
              <w:rPr>
                <w:b/>
              </w:rPr>
              <w:t>н</w:t>
            </w:r>
            <w:r w:rsidRPr="00651851">
              <w:rPr>
                <w:b/>
              </w:rPr>
              <w:t xml:space="preserve">формации </w:t>
            </w:r>
            <w:r w:rsidRPr="00651851">
              <w:rPr>
                <w:i/>
              </w:rPr>
              <w:t>(и</w:t>
            </w:r>
            <w:r w:rsidRPr="00651851">
              <w:rPr>
                <w:i/>
              </w:rPr>
              <w:t>л</w:t>
            </w:r>
            <w:r w:rsidRPr="00651851">
              <w:rPr>
                <w:i/>
              </w:rPr>
              <w:t>люстрация, презентация, видеофра</w:t>
            </w:r>
            <w:r w:rsidRPr="00651851">
              <w:rPr>
                <w:i/>
              </w:rPr>
              <w:t>г</w:t>
            </w:r>
            <w:r w:rsidRPr="00651851">
              <w:rPr>
                <w:i/>
              </w:rPr>
              <w:t>менты, тест, модель и т.д.)</w:t>
            </w:r>
            <w:proofErr w:type="gramEnd"/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99" w:rsidRPr="00651851" w:rsidRDefault="00564099" w:rsidP="00651851">
            <w:pPr>
              <w:jc w:val="center"/>
              <w:rPr>
                <w:b/>
              </w:rPr>
            </w:pPr>
            <w:r w:rsidRPr="00651851">
              <w:rPr>
                <w:b/>
              </w:rPr>
              <w:t>Гиперссылка на ресурс, обеспеч</w:t>
            </w:r>
            <w:r w:rsidRPr="00651851">
              <w:rPr>
                <w:b/>
              </w:rPr>
              <w:t>и</w:t>
            </w:r>
            <w:r w:rsidRPr="00651851">
              <w:rPr>
                <w:b/>
              </w:rPr>
              <w:t>вающий доступ к ЭОР</w:t>
            </w:r>
          </w:p>
        </w:tc>
      </w:tr>
      <w:tr w:rsidR="00564099" w:rsidRPr="00651851" w:rsidTr="006600C1">
        <w:trPr>
          <w:trHeight w:val="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99" w:rsidRPr="00651851" w:rsidRDefault="00CC093E" w:rsidP="00651851">
            <w:pPr>
              <w:jc w:val="both"/>
            </w:pPr>
            <w:r w:rsidRPr="00651851"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6" w:rsidRPr="00651851" w:rsidRDefault="00064406" w:rsidP="00651851">
            <w:pPr>
              <w:snapToGrid w:val="0"/>
              <w:jc w:val="center"/>
            </w:pPr>
            <w:r w:rsidRPr="00651851">
              <w:t xml:space="preserve">«Понятие и примеры </w:t>
            </w:r>
            <w:proofErr w:type="gramStart"/>
            <w:r w:rsidRPr="00651851">
              <w:t>геометр</w:t>
            </w:r>
            <w:r w:rsidRPr="00651851">
              <w:t>и</w:t>
            </w:r>
            <w:r w:rsidRPr="00651851">
              <w:t>ческой</w:t>
            </w:r>
            <w:proofErr w:type="gramEnd"/>
          </w:p>
          <w:p w:rsidR="00064406" w:rsidRPr="00651851" w:rsidRDefault="00064406" w:rsidP="00651851">
            <w:pPr>
              <w:snapToGrid w:val="0"/>
              <w:jc w:val="center"/>
            </w:pPr>
            <w:r w:rsidRPr="00651851">
              <w:t xml:space="preserve"> прогре</w:t>
            </w:r>
            <w:r w:rsidRPr="00651851">
              <w:t>с</w:t>
            </w:r>
            <w:r w:rsidRPr="00651851">
              <w:t>сии»</w:t>
            </w:r>
          </w:p>
          <w:p w:rsidR="00564099" w:rsidRPr="00651851" w:rsidRDefault="00564099" w:rsidP="00651851">
            <w:pPr>
              <w:jc w:val="both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99" w:rsidRPr="00651851" w:rsidRDefault="000328CA" w:rsidP="00651851">
            <w:pPr>
              <w:jc w:val="both"/>
            </w:pPr>
            <w:r w:rsidRPr="00651851">
              <w:t>Интера</w:t>
            </w:r>
            <w:r w:rsidRPr="00651851">
              <w:t>к</w:t>
            </w:r>
            <w:r w:rsidRPr="00651851">
              <w:t xml:space="preserve">тивное </w:t>
            </w:r>
            <w:r w:rsidR="006600C1" w:rsidRPr="00651851">
              <w:t xml:space="preserve">   </w:t>
            </w:r>
            <w:r w:rsidRPr="00651851">
              <w:t>задание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99" w:rsidRPr="00651851" w:rsidRDefault="000C6AB8" w:rsidP="00651851">
            <w:pPr>
              <w:jc w:val="both"/>
            </w:pPr>
            <w:r w:rsidRPr="00651851">
              <w:t>Слайды эле</w:t>
            </w:r>
            <w:r w:rsidRPr="00651851">
              <w:t>к</w:t>
            </w:r>
            <w:r w:rsidRPr="00651851">
              <w:t>тронной пр</w:t>
            </w:r>
            <w:r w:rsidRPr="00651851">
              <w:t>е</w:t>
            </w:r>
            <w:r w:rsidRPr="00651851">
              <w:t>зентации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99" w:rsidRPr="00651851" w:rsidRDefault="00A43514" w:rsidP="00651851">
            <w:pPr>
              <w:jc w:val="both"/>
            </w:pPr>
            <w:hyperlink r:id="rId24" w:history="1">
              <w:r w:rsidR="00064406" w:rsidRPr="00651851">
                <w:rPr>
                  <w:rStyle w:val="a3"/>
                </w:rPr>
                <w:t>http://school-collection.edu.ru/catalog/rubr/73bc8240-49f3-44c6-8991-a547d457a20f/112772/</w:t>
              </w:r>
            </w:hyperlink>
          </w:p>
        </w:tc>
      </w:tr>
      <w:tr w:rsidR="00640649" w:rsidRPr="00651851" w:rsidTr="006600C1">
        <w:trPr>
          <w:trHeight w:val="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651851" w:rsidRDefault="00CE0F8A" w:rsidP="00651851">
            <w:pPr>
              <w:jc w:val="both"/>
            </w:pPr>
            <w:r w:rsidRPr="00651851"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6" w:rsidRPr="00651851" w:rsidRDefault="00064406" w:rsidP="00651851">
            <w:pPr>
              <w:snapToGrid w:val="0"/>
              <w:jc w:val="center"/>
              <w:rPr>
                <w:color w:val="000000"/>
              </w:rPr>
            </w:pPr>
            <w:r w:rsidRPr="00651851">
              <w:rPr>
                <w:color w:val="000000"/>
              </w:rPr>
              <w:t>«Определ</w:t>
            </w:r>
            <w:r w:rsidRPr="00651851">
              <w:rPr>
                <w:color w:val="000000"/>
              </w:rPr>
              <w:t>е</w:t>
            </w:r>
            <w:r w:rsidRPr="00651851">
              <w:rPr>
                <w:color w:val="000000"/>
              </w:rPr>
              <w:t xml:space="preserve">ние </w:t>
            </w:r>
          </w:p>
          <w:p w:rsidR="00064406" w:rsidRPr="00651851" w:rsidRDefault="00064406" w:rsidP="00651851">
            <w:pPr>
              <w:snapToGrid w:val="0"/>
              <w:jc w:val="center"/>
              <w:rPr>
                <w:color w:val="000000"/>
              </w:rPr>
            </w:pPr>
            <w:r w:rsidRPr="00651851">
              <w:rPr>
                <w:color w:val="000000"/>
              </w:rPr>
              <w:t>геометр</w:t>
            </w:r>
            <w:r w:rsidRPr="00651851">
              <w:rPr>
                <w:color w:val="000000"/>
              </w:rPr>
              <w:t>и</w:t>
            </w:r>
            <w:r w:rsidRPr="00651851">
              <w:rPr>
                <w:color w:val="000000"/>
              </w:rPr>
              <w:t xml:space="preserve">ческой </w:t>
            </w:r>
          </w:p>
          <w:p w:rsidR="00064406" w:rsidRPr="00651851" w:rsidRDefault="00064406" w:rsidP="00651851">
            <w:pPr>
              <w:snapToGrid w:val="0"/>
              <w:jc w:val="center"/>
              <w:rPr>
                <w:color w:val="000000"/>
              </w:rPr>
            </w:pPr>
            <w:r w:rsidRPr="00651851">
              <w:rPr>
                <w:color w:val="000000"/>
              </w:rPr>
              <w:t>прогре</w:t>
            </w:r>
            <w:r w:rsidRPr="00651851">
              <w:rPr>
                <w:color w:val="000000"/>
              </w:rPr>
              <w:t>с</w:t>
            </w:r>
            <w:r w:rsidRPr="00651851">
              <w:rPr>
                <w:color w:val="000000"/>
              </w:rPr>
              <w:t>сии»</w:t>
            </w:r>
          </w:p>
          <w:p w:rsidR="00640649" w:rsidRPr="00651851" w:rsidRDefault="00640649" w:rsidP="00651851">
            <w:pPr>
              <w:jc w:val="center"/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651851" w:rsidRDefault="000328CA" w:rsidP="00651851">
            <w:pPr>
              <w:jc w:val="both"/>
              <w:rPr>
                <w:b/>
              </w:rPr>
            </w:pPr>
            <w:r w:rsidRPr="00651851">
              <w:t>Интера</w:t>
            </w:r>
            <w:r w:rsidRPr="00651851">
              <w:t>к</w:t>
            </w:r>
            <w:r w:rsidRPr="00651851">
              <w:t xml:space="preserve">тивное </w:t>
            </w:r>
            <w:r w:rsidR="006600C1" w:rsidRPr="00651851">
              <w:t xml:space="preserve">   </w:t>
            </w:r>
            <w:r w:rsidRPr="00651851">
              <w:t>задание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651851" w:rsidRDefault="000C6AB8" w:rsidP="00651851">
            <w:pPr>
              <w:jc w:val="both"/>
            </w:pPr>
            <w:r w:rsidRPr="00651851">
              <w:t>Слайды эле</w:t>
            </w:r>
            <w:r w:rsidRPr="00651851">
              <w:t>к</w:t>
            </w:r>
            <w:r w:rsidRPr="00651851">
              <w:t>тронной пр</w:t>
            </w:r>
            <w:r w:rsidRPr="00651851">
              <w:t>е</w:t>
            </w:r>
            <w:r w:rsidRPr="00651851">
              <w:t>зентации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651851" w:rsidRDefault="00A43514" w:rsidP="00651851">
            <w:pPr>
              <w:jc w:val="both"/>
            </w:pPr>
            <w:hyperlink r:id="rId25" w:history="1">
              <w:r w:rsidR="00064406" w:rsidRPr="00651851">
                <w:rPr>
                  <w:rStyle w:val="a3"/>
                </w:rPr>
                <w:t>http://school-collection.edu.ru/catalog/rubr/73bc8240-49f3-44c6-8991-a547d457a20f/112772/</w:t>
              </w:r>
            </w:hyperlink>
          </w:p>
        </w:tc>
      </w:tr>
      <w:tr w:rsidR="00640649" w:rsidRPr="00651851" w:rsidTr="006600C1">
        <w:trPr>
          <w:trHeight w:val="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651851" w:rsidRDefault="00CE0F8A" w:rsidP="00651851">
            <w:pPr>
              <w:jc w:val="both"/>
            </w:pPr>
            <w:r w:rsidRPr="00651851"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651851" w:rsidRDefault="000328CA" w:rsidP="00651851">
            <w:pPr>
              <w:jc w:val="center"/>
              <w:rPr>
                <w:b/>
              </w:rPr>
            </w:pPr>
            <w:r w:rsidRPr="00651851">
              <w:t>«Определ</w:t>
            </w:r>
            <w:r w:rsidRPr="00651851">
              <w:t>е</w:t>
            </w:r>
            <w:r w:rsidRPr="00651851">
              <w:t>ние знам</w:t>
            </w:r>
            <w:r w:rsidRPr="00651851">
              <w:t>е</w:t>
            </w:r>
            <w:r w:rsidRPr="00651851">
              <w:t>нателя ге</w:t>
            </w:r>
            <w:r w:rsidRPr="00651851">
              <w:t>о</w:t>
            </w:r>
            <w:r w:rsidRPr="00651851">
              <w:t>метрич</w:t>
            </w:r>
            <w:r w:rsidRPr="00651851">
              <w:t>е</w:t>
            </w:r>
            <w:r w:rsidRPr="00651851">
              <w:t>ской пр</w:t>
            </w:r>
            <w:r w:rsidRPr="00651851">
              <w:t>о</w:t>
            </w:r>
            <w:r w:rsidRPr="00651851">
              <w:t>грессии. Обознач</w:t>
            </w:r>
            <w:r w:rsidRPr="00651851">
              <w:t>е</w:t>
            </w:r>
            <w:r w:rsidRPr="00651851">
              <w:t>ния»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651851" w:rsidRDefault="000328CA" w:rsidP="00651851">
            <w:pPr>
              <w:jc w:val="both"/>
              <w:rPr>
                <w:b/>
              </w:rPr>
            </w:pPr>
            <w:r w:rsidRPr="00651851">
              <w:t>Интера</w:t>
            </w:r>
            <w:r w:rsidRPr="00651851">
              <w:t>к</w:t>
            </w:r>
            <w:r w:rsidRPr="00651851">
              <w:t xml:space="preserve">тивное </w:t>
            </w:r>
            <w:r w:rsidR="006600C1" w:rsidRPr="00651851">
              <w:t xml:space="preserve">   </w:t>
            </w:r>
            <w:r w:rsidRPr="00651851">
              <w:t>задание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651851" w:rsidRDefault="000C6AB8" w:rsidP="00651851">
            <w:pPr>
              <w:jc w:val="both"/>
            </w:pPr>
            <w:r w:rsidRPr="00651851">
              <w:t>Слайды эле</w:t>
            </w:r>
            <w:r w:rsidRPr="00651851">
              <w:t>к</w:t>
            </w:r>
            <w:r w:rsidRPr="00651851">
              <w:t>тронной пр</w:t>
            </w:r>
            <w:r w:rsidRPr="00651851">
              <w:t>е</w:t>
            </w:r>
            <w:r w:rsidRPr="00651851">
              <w:t>зентации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651851" w:rsidRDefault="00A43514" w:rsidP="00651851">
            <w:pPr>
              <w:jc w:val="both"/>
            </w:pPr>
            <w:hyperlink r:id="rId26" w:history="1">
              <w:r w:rsidR="00064406" w:rsidRPr="00651851">
                <w:rPr>
                  <w:rStyle w:val="a3"/>
                </w:rPr>
                <w:t>http://school-collection.edu.ru/catalog/rubr/73bc8240-49f3-44c6-8991-a547d457a20f/112772/</w:t>
              </w:r>
            </w:hyperlink>
          </w:p>
        </w:tc>
      </w:tr>
      <w:tr w:rsidR="00640649" w:rsidRPr="00651851" w:rsidTr="006600C1">
        <w:trPr>
          <w:trHeight w:val="11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651851" w:rsidRDefault="00CE0F8A" w:rsidP="00651851">
            <w:pPr>
              <w:jc w:val="both"/>
            </w:pPr>
            <w:r w:rsidRPr="00651851"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0328CA" w:rsidP="00651851">
            <w:pPr>
              <w:snapToGrid w:val="0"/>
              <w:jc w:val="center"/>
            </w:pPr>
            <w:r w:rsidRPr="00651851">
              <w:t xml:space="preserve">«Формула </w:t>
            </w:r>
            <w:r w:rsidRPr="00651851">
              <w:rPr>
                <w:lang w:val="en-US"/>
              </w:rPr>
              <w:t>n</w:t>
            </w:r>
            <w:r w:rsidRPr="00651851">
              <w:t>-го члена геометр</w:t>
            </w:r>
            <w:r w:rsidRPr="00651851">
              <w:t>и</w:t>
            </w:r>
            <w:r w:rsidRPr="00651851">
              <w:t>ческой пр</w:t>
            </w:r>
            <w:r w:rsidRPr="00651851">
              <w:t>о</w:t>
            </w:r>
            <w:r w:rsidRPr="00651851">
              <w:t>грессии»</w:t>
            </w:r>
          </w:p>
          <w:p w:rsidR="00640649" w:rsidRPr="00651851" w:rsidRDefault="00640649" w:rsidP="00651851">
            <w:pPr>
              <w:jc w:val="center"/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651851" w:rsidRDefault="000328CA" w:rsidP="00651851">
            <w:pPr>
              <w:jc w:val="both"/>
              <w:rPr>
                <w:b/>
              </w:rPr>
            </w:pPr>
            <w:r w:rsidRPr="00651851">
              <w:t>Интера</w:t>
            </w:r>
            <w:r w:rsidRPr="00651851">
              <w:t>к</w:t>
            </w:r>
            <w:r w:rsidRPr="00651851">
              <w:t xml:space="preserve">тивное </w:t>
            </w:r>
            <w:r w:rsidR="006600C1" w:rsidRPr="00651851">
              <w:t xml:space="preserve">   </w:t>
            </w:r>
            <w:r w:rsidRPr="00651851">
              <w:t>задание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651851" w:rsidRDefault="000C6AB8" w:rsidP="00651851">
            <w:pPr>
              <w:jc w:val="both"/>
            </w:pPr>
            <w:r w:rsidRPr="00651851">
              <w:t>Слайды эле</w:t>
            </w:r>
            <w:r w:rsidRPr="00651851">
              <w:t>к</w:t>
            </w:r>
            <w:r w:rsidRPr="00651851">
              <w:t>тронной пр</w:t>
            </w:r>
            <w:r w:rsidRPr="00651851">
              <w:t>е</w:t>
            </w:r>
            <w:r w:rsidRPr="00651851">
              <w:t>зентации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Pr="00651851" w:rsidRDefault="00A43514" w:rsidP="00651851">
            <w:pPr>
              <w:jc w:val="both"/>
            </w:pPr>
            <w:hyperlink r:id="rId27" w:history="1">
              <w:r w:rsidR="00064406" w:rsidRPr="00651851">
                <w:rPr>
                  <w:rStyle w:val="a3"/>
                </w:rPr>
                <w:t>http://school-collection.edu.ru/catalog/rubr/73bc8240-49f3-44c6-8991-a547d457a20f/112772/</w:t>
              </w:r>
            </w:hyperlink>
          </w:p>
        </w:tc>
      </w:tr>
      <w:tr w:rsidR="000328CA" w:rsidRPr="00651851" w:rsidTr="006600C1">
        <w:trPr>
          <w:trHeight w:val="10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0328CA" w:rsidP="00651851">
            <w:pPr>
              <w:jc w:val="both"/>
            </w:pPr>
            <w:r w:rsidRPr="00651851"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0328CA" w:rsidP="00651851">
            <w:pPr>
              <w:jc w:val="center"/>
            </w:pPr>
            <w:r w:rsidRPr="00651851">
              <w:rPr>
                <w:noProof/>
              </w:rPr>
              <w:t xml:space="preserve">«Нахождение </w:t>
            </w:r>
            <w:r w:rsidRPr="00651851">
              <w:rPr>
                <w:noProof/>
                <w:lang w:val="en-US"/>
              </w:rPr>
              <w:t>n</w:t>
            </w:r>
            <w:r w:rsidRPr="00651851">
              <w:rPr>
                <w:noProof/>
              </w:rPr>
              <w:t>-го члена по первому члену и знаменател</w:t>
            </w:r>
            <w:r w:rsidRPr="00651851">
              <w:rPr>
                <w:noProof/>
              </w:rPr>
              <w:lastRenderedPageBreak/>
              <w:t>ю»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0328CA" w:rsidP="00651851">
            <w:pPr>
              <w:jc w:val="both"/>
            </w:pPr>
            <w:r w:rsidRPr="00651851">
              <w:lastRenderedPageBreak/>
              <w:t>Интера</w:t>
            </w:r>
            <w:r w:rsidRPr="00651851">
              <w:t>к</w:t>
            </w:r>
            <w:r w:rsidRPr="00651851">
              <w:t xml:space="preserve">тивное </w:t>
            </w:r>
            <w:r w:rsidR="006600C1" w:rsidRPr="00651851">
              <w:t xml:space="preserve">   </w:t>
            </w:r>
            <w:r w:rsidRPr="00651851">
              <w:t>задание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B8" w:rsidRPr="00651851" w:rsidRDefault="004A507F" w:rsidP="00651851">
            <w:pPr>
              <w:jc w:val="both"/>
            </w:pPr>
            <w:r w:rsidRPr="00651851">
              <w:t>Тренажёр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A43514" w:rsidP="00651851">
            <w:pPr>
              <w:jc w:val="both"/>
            </w:pPr>
            <w:hyperlink r:id="rId28" w:history="1">
              <w:r w:rsidR="000328CA" w:rsidRPr="00651851">
                <w:rPr>
                  <w:rStyle w:val="a3"/>
                  <w:lang w:val="en-US"/>
                </w:rPr>
                <w:t>http</w:t>
              </w:r>
              <w:r w:rsidR="000328CA" w:rsidRPr="00651851">
                <w:rPr>
                  <w:rStyle w:val="a3"/>
                </w:rPr>
                <w:t>://</w:t>
              </w:r>
              <w:r w:rsidR="000328CA" w:rsidRPr="00651851">
                <w:rPr>
                  <w:rStyle w:val="a3"/>
                  <w:lang w:val="en-US"/>
                </w:rPr>
                <w:t>school</w:t>
              </w:r>
              <w:r w:rsidR="000328CA" w:rsidRPr="00651851">
                <w:rPr>
                  <w:rStyle w:val="a3"/>
                </w:rPr>
                <w:t>-</w:t>
              </w:r>
              <w:r w:rsidR="000328CA" w:rsidRPr="00651851">
                <w:rPr>
                  <w:rStyle w:val="a3"/>
                  <w:lang w:val="en-US"/>
                </w:rPr>
                <w:t>collection</w:t>
              </w:r>
              <w:r w:rsidR="000328CA" w:rsidRPr="00651851">
                <w:rPr>
                  <w:rStyle w:val="a3"/>
                </w:rPr>
                <w:t>.</w:t>
              </w:r>
              <w:proofErr w:type="spellStart"/>
              <w:r w:rsidR="000328CA" w:rsidRPr="00651851">
                <w:rPr>
                  <w:rStyle w:val="a3"/>
                  <w:lang w:val="en-US"/>
                </w:rPr>
                <w:t>edu</w:t>
              </w:r>
              <w:proofErr w:type="spellEnd"/>
              <w:r w:rsidR="000328CA" w:rsidRPr="00651851">
                <w:rPr>
                  <w:rStyle w:val="a3"/>
                </w:rPr>
                <w:t>.</w:t>
              </w:r>
              <w:proofErr w:type="spellStart"/>
              <w:r w:rsidR="000328CA" w:rsidRPr="00651851">
                <w:rPr>
                  <w:rStyle w:val="a3"/>
                  <w:lang w:val="en-US"/>
                </w:rPr>
                <w:t>ru</w:t>
              </w:r>
              <w:proofErr w:type="spellEnd"/>
              <w:r w:rsidR="000328CA" w:rsidRPr="00651851">
                <w:rPr>
                  <w:rStyle w:val="a3"/>
                </w:rPr>
                <w:t>/</w:t>
              </w:r>
              <w:r w:rsidR="000328CA" w:rsidRPr="00651851">
                <w:rPr>
                  <w:rStyle w:val="a3"/>
                  <w:lang w:val="en-US"/>
                </w:rPr>
                <w:t>catalog</w:t>
              </w:r>
              <w:r w:rsidR="000328CA" w:rsidRPr="00651851">
                <w:rPr>
                  <w:rStyle w:val="a3"/>
                </w:rPr>
                <w:t>/</w:t>
              </w:r>
              <w:proofErr w:type="spellStart"/>
              <w:r w:rsidR="000328CA" w:rsidRPr="00651851">
                <w:rPr>
                  <w:rStyle w:val="a3"/>
                  <w:lang w:val="en-US"/>
                </w:rPr>
                <w:t>rubr</w:t>
              </w:r>
              <w:proofErr w:type="spellEnd"/>
              <w:r w:rsidR="000328CA" w:rsidRPr="00651851">
                <w:rPr>
                  <w:rStyle w:val="a3"/>
                </w:rPr>
                <w:t>/73</w:t>
              </w:r>
              <w:proofErr w:type="spellStart"/>
              <w:r w:rsidR="000328CA" w:rsidRPr="00651851">
                <w:rPr>
                  <w:rStyle w:val="a3"/>
                  <w:lang w:val="en-US"/>
                </w:rPr>
                <w:t>bc</w:t>
              </w:r>
              <w:proofErr w:type="spellEnd"/>
              <w:r w:rsidR="000328CA" w:rsidRPr="00651851">
                <w:rPr>
                  <w:rStyle w:val="a3"/>
                </w:rPr>
                <w:t>8240-49</w:t>
              </w:r>
              <w:r w:rsidR="000328CA" w:rsidRPr="00651851">
                <w:rPr>
                  <w:rStyle w:val="a3"/>
                  <w:lang w:val="en-US"/>
                </w:rPr>
                <w:t>f</w:t>
              </w:r>
              <w:r w:rsidR="000328CA" w:rsidRPr="00651851">
                <w:rPr>
                  <w:rStyle w:val="a3"/>
                </w:rPr>
                <w:t>3-44</w:t>
              </w:r>
              <w:r w:rsidR="000328CA" w:rsidRPr="00651851">
                <w:rPr>
                  <w:rStyle w:val="a3"/>
                  <w:lang w:val="en-US"/>
                </w:rPr>
                <w:t>c</w:t>
              </w:r>
              <w:r w:rsidR="000328CA" w:rsidRPr="00651851">
                <w:rPr>
                  <w:rStyle w:val="a3"/>
                </w:rPr>
                <w:t>6-8991-</w:t>
              </w:r>
              <w:r w:rsidR="000328CA" w:rsidRPr="00651851">
                <w:rPr>
                  <w:rStyle w:val="a3"/>
                  <w:lang w:val="en-US"/>
                </w:rPr>
                <w:t>a</w:t>
              </w:r>
              <w:r w:rsidR="000328CA" w:rsidRPr="00651851">
                <w:rPr>
                  <w:rStyle w:val="a3"/>
                </w:rPr>
                <w:t>547</w:t>
              </w:r>
              <w:r w:rsidR="000328CA" w:rsidRPr="00651851">
                <w:rPr>
                  <w:rStyle w:val="a3"/>
                  <w:lang w:val="en-US"/>
                </w:rPr>
                <w:t>d</w:t>
              </w:r>
              <w:r w:rsidR="000328CA" w:rsidRPr="00651851">
                <w:rPr>
                  <w:rStyle w:val="a3"/>
                </w:rPr>
                <w:t>457</w:t>
              </w:r>
              <w:r w:rsidR="000328CA" w:rsidRPr="00651851">
                <w:rPr>
                  <w:rStyle w:val="a3"/>
                  <w:lang w:val="en-US"/>
                </w:rPr>
                <w:t>a</w:t>
              </w:r>
              <w:r w:rsidR="000328CA" w:rsidRPr="00651851">
                <w:rPr>
                  <w:rStyle w:val="a3"/>
                </w:rPr>
                <w:t>20</w:t>
              </w:r>
              <w:r w:rsidR="000328CA" w:rsidRPr="00651851">
                <w:rPr>
                  <w:rStyle w:val="a3"/>
                  <w:lang w:val="en-US"/>
                </w:rPr>
                <w:t>f</w:t>
              </w:r>
              <w:r w:rsidR="000328CA" w:rsidRPr="00651851">
                <w:rPr>
                  <w:rStyle w:val="a3"/>
                </w:rPr>
                <w:t>/112772/</w:t>
              </w:r>
            </w:hyperlink>
          </w:p>
        </w:tc>
      </w:tr>
      <w:tr w:rsidR="000328CA" w:rsidRPr="00651851" w:rsidTr="006600C1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0328CA" w:rsidP="00651851">
            <w:pPr>
              <w:jc w:val="both"/>
            </w:pPr>
            <w:r w:rsidRPr="00651851">
              <w:lastRenderedPageBreak/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0328CA" w:rsidP="00651851">
            <w:pPr>
              <w:snapToGrid w:val="0"/>
              <w:jc w:val="center"/>
              <w:rPr>
                <w:noProof/>
              </w:rPr>
            </w:pPr>
            <w:r w:rsidRPr="00651851">
              <w:rPr>
                <w:noProof/>
              </w:rPr>
              <w:t xml:space="preserve">«Нахождение первого члена по </w:t>
            </w:r>
            <w:r w:rsidRPr="00651851">
              <w:rPr>
                <w:noProof/>
                <w:lang w:val="en-US"/>
              </w:rPr>
              <w:t>n</w:t>
            </w:r>
            <w:r w:rsidRPr="00651851">
              <w:rPr>
                <w:noProof/>
              </w:rPr>
              <w:t>-му члену и знаменателю»</w:t>
            </w:r>
          </w:p>
          <w:p w:rsidR="000328CA" w:rsidRPr="00651851" w:rsidRDefault="000328CA" w:rsidP="00651851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0328CA" w:rsidP="00651851">
            <w:pPr>
              <w:jc w:val="both"/>
            </w:pPr>
            <w:r w:rsidRPr="00651851">
              <w:t>Интера</w:t>
            </w:r>
            <w:r w:rsidRPr="00651851">
              <w:t>к</w:t>
            </w:r>
            <w:r w:rsidRPr="00651851">
              <w:t xml:space="preserve">тивное </w:t>
            </w:r>
            <w:r w:rsidR="006600C1" w:rsidRPr="00651851">
              <w:t xml:space="preserve">   </w:t>
            </w:r>
            <w:r w:rsidRPr="00651851">
              <w:t>задание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4A507F" w:rsidP="00651851">
            <w:pPr>
              <w:jc w:val="both"/>
            </w:pPr>
            <w:r w:rsidRPr="00651851">
              <w:t>Тренажёр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A43514" w:rsidP="00651851">
            <w:pPr>
              <w:jc w:val="both"/>
            </w:pPr>
            <w:hyperlink r:id="rId29" w:history="1">
              <w:r w:rsidR="000328CA" w:rsidRPr="00651851">
                <w:rPr>
                  <w:rStyle w:val="a3"/>
                </w:rPr>
                <w:t>http://school-collection.edu.ru/catalog/rubr/73bc8240-49f3-44c6-8991-a547d457a20f/112772/</w:t>
              </w:r>
            </w:hyperlink>
          </w:p>
        </w:tc>
      </w:tr>
      <w:tr w:rsidR="000328CA" w:rsidRPr="00651851" w:rsidTr="006600C1">
        <w:trPr>
          <w:trHeight w:val="1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0328CA" w:rsidP="00651851">
            <w:pPr>
              <w:jc w:val="both"/>
            </w:pPr>
            <w:r w:rsidRPr="00651851"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0328CA" w:rsidP="00651851">
            <w:pPr>
              <w:snapToGrid w:val="0"/>
              <w:jc w:val="center"/>
              <w:rPr>
                <w:noProof/>
              </w:rPr>
            </w:pPr>
            <w:r w:rsidRPr="00651851">
              <w:rPr>
                <w:noProof/>
              </w:rPr>
              <w:t xml:space="preserve">«Нахождение </w:t>
            </w:r>
            <w:r w:rsidRPr="00651851">
              <w:rPr>
                <w:noProof/>
                <w:lang w:val="en-US"/>
              </w:rPr>
              <w:t>n</w:t>
            </w:r>
            <w:r w:rsidRPr="00651851">
              <w:rPr>
                <w:noProof/>
              </w:rPr>
              <w:t>-го члена по двум членам»</w:t>
            </w:r>
          </w:p>
          <w:p w:rsidR="000328CA" w:rsidRPr="00651851" w:rsidRDefault="000328CA" w:rsidP="00651851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0328CA" w:rsidP="00651851">
            <w:pPr>
              <w:jc w:val="both"/>
            </w:pPr>
            <w:r w:rsidRPr="00651851">
              <w:t>Интера</w:t>
            </w:r>
            <w:r w:rsidRPr="00651851">
              <w:t>к</w:t>
            </w:r>
            <w:r w:rsidRPr="00651851">
              <w:t xml:space="preserve">тивное </w:t>
            </w:r>
            <w:r w:rsidR="006600C1" w:rsidRPr="00651851">
              <w:t xml:space="preserve">   </w:t>
            </w:r>
            <w:r w:rsidRPr="00651851">
              <w:t>задание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4A507F" w:rsidP="00651851">
            <w:pPr>
              <w:jc w:val="both"/>
            </w:pPr>
            <w:r w:rsidRPr="00651851">
              <w:t>Тренажёр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A43514" w:rsidP="00651851">
            <w:pPr>
              <w:jc w:val="both"/>
            </w:pPr>
            <w:hyperlink r:id="rId30" w:history="1">
              <w:r w:rsidR="000328CA" w:rsidRPr="00651851">
                <w:rPr>
                  <w:rStyle w:val="a3"/>
                </w:rPr>
                <w:t>http://school-collection.edu.ru/catalog/rubr/73bc8240-49f3-44c6-8991-a547d457a20f/112772/</w:t>
              </w:r>
            </w:hyperlink>
          </w:p>
        </w:tc>
      </w:tr>
      <w:tr w:rsidR="000328CA" w:rsidRPr="00651851" w:rsidTr="006600C1">
        <w:trPr>
          <w:trHeight w:val="10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0328CA" w:rsidP="00651851">
            <w:pPr>
              <w:jc w:val="both"/>
            </w:pPr>
            <w:r w:rsidRPr="00651851"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0328CA" w:rsidP="00651851">
            <w:pPr>
              <w:jc w:val="center"/>
            </w:pPr>
            <w:r w:rsidRPr="00651851">
              <w:t>«</w:t>
            </w:r>
            <w:r w:rsidR="006600C1" w:rsidRPr="00651851">
              <w:t>Т</w:t>
            </w:r>
            <w:r w:rsidRPr="00651851">
              <w:t>ест»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0328CA" w:rsidP="00651851">
            <w:pPr>
              <w:jc w:val="both"/>
            </w:pPr>
            <w:r w:rsidRPr="00651851">
              <w:t>Практич</w:t>
            </w:r>
            <w:r w:rsidRPr="00651851">
              <w:t>е</w:t>
            </w:r>
            <w:r w:rsidRPr="00651851">
              <w:t>ский ресурс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CA" w:rsidRPr="00651851" w:rsidRDefault="00743EAF" w:rsidP="00651851">
            <w:pPr>
              <w:jc w:val="both"/>
            </w:pPr>
            <w:r w:rsidRPr="00651851">
              <w:t>Тест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C1" w:rsidRPr="00651851" w:rsidRDefault="00A43514" w:rsidP="00651851">
            <w:pPr>
              <w:jc w:val="both"/>
            </w:pPr>
            <w:hyperlink r:id="rId31" w:history="1">
              <w:r w:rsidR="006600C1" w:rsidRPr="00651851">
                <w:rPr>
                  <w:rStyle w:val="a3"/>
                </w:rPr>
                <w:t>http://files.school-collection.edu.ru/dlrstore/4ade42a7-f9e7-46bd-be17-3f13cda4c203/index.html</w:t>
              </w:r>
            </w:hyperlink>
          </w:p>
        </w:tc>
      </w:tr>
      <w:tr w:rsidR="006600C1" w:rsidRPr="00651851" w:rsidTr="006600C1">
        <w:trPr>
          <w:trHeight w:val="9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C1" w:rsidRPr="00651851" w:rsidRDefault="006600C1" w:rsidP="00651851">
            <w:pPr>
              <w:jc w:val="both"/>
            </w:pPr>
            <w:r w:rsidRPr="00651851"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C1" w:rsidRPr="00651851" w:rsidRDefault="006600C1" w:rsidP="00651851">
            <w:pPr>
              <w:jc w:val="center"/>
            </w:pPr>
            <w:r w:rsidRPr="00651851">
              <w:t>«Контрол</w:t>
            </w:r>
            <w:r w:rsidRPr="00651851">
              <w:t>ь</w:t>
            </w:r>
            <w:r w:rsidRPr="00651851">
              <w:t>ный тест»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C1" w:rsidRPr="00651851" w:rsidRDefault="006600C1" w:rsidP="00651851">
            <w:pPr>
              <w:jc w:val="both"/>
            </w:pPr>
            <w:r w:rsidRPr="00651851">
              <w:t>Контрол</w:t>
            </w:r>
            <w:r w:rsidRPr="00651851">
              <w:t>ь</w:t>
            </w:r>
            <w:r w:rsidRPr="00651851">
              <w:t>ный ресурс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C1" w:rsidRPr="00651851" w:rsidRDefault="00743EAF" w:rsidP="00651851">
            <w:pPr>
              <w:jc w:val="both"/>
            </w:pPr>
            <w:r w:rsidRPr="00651851">
              <w:t>Тест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C1" w:rsidRPr="00651851" w:rsidRDefault="00A43514" w:rsidP="00651851">
            <w:pPr>
              <w:jc w:val="both"/>
            </w:pPr>
            <w:hyperlink r:id="rId32" w:history="1">
              <w:r w:rsidR="006600C1" w:rsidRPr="00651851">
                <w:rPr>
                  <w:rStyle w:val="a3"/>
                </w:rPr>
                <w:t>http://files.school-collection.edu.ru/dlrstore/0793f28d-d2e5-4f13-82e0-bbfeffcbe9d1/QPlayer.swf</w:t>
              </w:r>
            </w:hyperlink>
          </w:p>
        </w:tc>
      </w:tr>
    </w:tbl>
    <w:p w:rsidR="00564099" w:rsidRPr="00651851" w:rsidRDefault="00564099" w:rsidP="00651851"/>
    <w:sectPr w:rsidR="00564099" w:rsidRPr="00651851" w:rsidSect="006518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06BD"/>
    <w:multiLevelType w:val="hybridMultilevel"/>
    <w:tmpl w:val="6772E486"/>
    <w:lvl w:ilvl="0" w:tplc="041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">
    <w:nsid w:val="317A496E"/>
    <w:multiLevelType w:val="hybridMultilevel"/>
    <w:tmpl w:val="A7864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838A2"/>
    <w:multiLevelType w:val="hybridMultilevel"/>
    <w:tmpl w:val="A15CF680"/>
    <w:lvl w:ilvl="0" w:tplc="50C297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7091985"/>
    <w:multiLevelType w:val="hybridMultilevel"/>
    <w:tmpl w:val="87C8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characterSpacingControl w:val="doNotCompress"/>
  <w:compat/>
  <w:rsids>
    <w:rsidRoot w:val="00564099"/>
    <w:rsid w:val="000328CA"/>
    <w:rsid w:val="00064406"/>
    <w:rsid w:val="000A2751"/>
    <w:rsid w:val="000C6AB8"/>
    <w:rsid w:val="000E498D"/>
    <w:rsid w:val="00171399"/>
    <w:rsid w:val="001A315C"/>
    <w:rsid w:val="001E5FD6"/>
    <w:rsid w:val="00274C06"/>
    <w:rsid w:val="00293840"/>
    <w:rsid w:val="002D1CB4"/>
    <w:rsid w:val="0032739C"/>
    <w:rsid w:val="003432B3"/>
    <w:rsid w:val="0038264B"/>
    <w:rsid w:val="003F1D78"/>
    <w:rsid w:val="0049798F"/>
    <w:rsid w:val="004A507F"/>
    <w:rsid w:val="004F24B8"/>
    <w:rsid w:val="005125D2"/>
    <w:rsid w:val="00516D1B"/>
    <w:rsid w:val="00521863"/>
    <w:rsid w:val="00564099"/>
    <w:rsid w:val="0056708F"/>
    <w:rsid w:val="005800B3"/>
    <w:rsid w:val="00581BE7"/>
    <w:rsid w:val="005925F1"/>
    <w:rsid w:val="005F7B5A"/>
    <w:rsid w:val="005F7DD1"/>
    <w:rsid w:val="00613654"/>
    <w:rsid w:val="006341F8"/>
    <w:rsid w:val="00640649"/>
    <w:rsid w:val="00644AA4"/>
    <w:rsid w:val="00651851"/>
    <w:rsid w:val="006600C1"/>
    <w:rsid w:val="00695BB9"/>
    <w:rsid w:val="006B2125"/>
    <w:rsid w:val="006D4482"/>
    <w:rsid w:val="00735C96"/>
    <w:rsid w:val="00743EAF"/>
    <w:rsid w:val="008262B0"/>
    <w:rsid w:val="008611C1"/>
    <w:rsid w:val="00876AD5"/>
    <w:rsid w:val="00882847"/>
    <w:rsid w:val="008B2B36"/>
    <w:rsid w:val="009127F9"/>
    <w:rsid w:val="00A43514"/>
    <w:rsid w:val="00AB06C1"/>
    <w:rsid w:val="00BB130D"/>
    <w:rsid w:val="00BD2AF1"/>
    <w:rsid w:val="00BF07A8"/>
    <w:rsid w:val="00C84F6A"/>
    <w:rsid w:val="00C94BA6"/>
    <w:rsid w:val="00CA1FA8"/>
    <w:rsid w:val="00CC093E"/>
    <w:rsid w:val="00CC5909"/>
    <w:rsid w:val="00CC6703"/>
    <w:rsid w:val="00CE0F8A"/>
    <w:rsid w:val="00D31634"/>
    <w:rsid w:val="00DF2CA8"/>
    <w:rsid w:val="00E32F4C"/>
    <w:rsid w:val="00E5209B"/>
    <w:rsid w:val="00E63085"/>
    <w:rsid w:val="00E927A8"/>
    <w:rsid w:val="00E97095"/>
    <w:rsid w:val="00F16143"/>
    <w:rsid w:val="00F3781E"/>
    <w:rsid w:val="00F541B5"/>
    <w:rsid w:val="00FD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099"/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649"/>
    <w:rPr>
      <w:color w:val="0000FF"/>
      <w:u w:val="single"/>
    </w:rPr>
  </w:style>
  <w:style w:type="character" w:styleId="a4">
    <w:name w:val="FollowedHyperlink"/>
    <w:basedOn w:val="a0"/>
    <w:rsid w:val="00CE0F8A"/>
    <w:rPr>
      <w:color w:val="800080"/>
      <w:u w:val="single"/>
    </w:rPr>
  </w:style>
  <w:style w:type="paragraph" w:styleId="a5">
    <w:name w:val="List Paragraph"/>
    <w:basedOn w:val="a"/>
    <w:qFormat/>
    <w:rsid w:val="003F1D78"/>
    <w:pPr>
      <w:ind w:left="720"/>
      <w:contextualSpacing/>
    </w:pPr>
  </w:style>
  <w:style w:type="paragraph" w:styleId="a6">
    <w:name w:val="Normal (Web)"/>
    <w:basedOn w:val="a"/>
    <w:rsid w:val="008611C1"/>
    <w:rPr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rsid w:val="008611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11C1"/>
    <w:rPr>
      <w:rFonts w:ascii="Tahoma" w:hAnsi="Tahoma" w:cs="Tahoma"/>
      <w:kern w:val="1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school-collection.edu.ru/catalog/rubr/73bc8240-49f3-44c6-8991-a547d457a20f/112772/" TargetMode="External"/><Relationship Id="rId26" Type="http://schemas.openxmlformats.org/officeDocument/2006/relationships/hyperlink" Target="http://school-collection.edu.ru/catalog/rubr/73bc8240-49f3-44c6-8991-a547d457a20f/112772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hyperlink" Target="http://school-collection.edu.ru/catalog/rubr/73bc8240-49f3-44c6-8991-a547d457a20f/112772/" TargetMode="External"/><Relationship Id="rId12" Type="http://schemas.openxmlformats.org/officeDocument/2006/relationships/hyperlink" Target="http://school-collection.edu.ru/catalog/rubr/73bc8240-49f3-44c6-8991-a547d457a20f/112772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://school-collection.edu.ru/catalog/rubr/73bc8240-49f3-44c6-8991-a547d457a20f/112772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73bc8240-49f3-44c6-8991-a547d457a20f/112772/" TargetMode="External"/><Relationship Id="rId20" Type="http://schemas.openxmlformats.org/officeDocument/2006/relationships/hyperlink" Target="http://files.school-collection.edu.ru/dlrstore/4ade42a7-f9e7-46bd-be17-3f13cda4c203/index.html" TargetMode="External"/><Relationship Id="rId29" Type="http://schemas.openxmlformats.org/officeDocument/2006/relationships/hyperlink" Target="http://school-collection.edu.ru/catalog/rubr/73bc8240-49f3-44c6-8991-a547d457a20f/11277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http://school-collection.edu.ru/catalog/rubr/73bc8240-49f3-44c6-8991-a547d457a20f/112772/" TargetMode="External"/><Relationship Id="rId32" Type="http://schemas.openxmlformats.org/officeDocument/2006/relationships/hyperlink" Target="http://files.school-collection.edu.ru/dlrstore/0793f28d-d2e5-4f13-82e0-bbfeffcbe9d1/QPlayer.swf" TargetMode="External"/><Relationship Id="rId5" Type="http://schemas.openxmlformats.org/officeDocument/2006/relationships/hyperlink" Target="&#1054;&#1087;&#1088;&#1077;&#1076;&#1077;&#1083;&#1077;&#1085;&#1080;&#1077;%20&#1075;&#1077;&#1086;&#1084;&#1077;&#1090;&#1088;&#1080;&#1095;&#1077;&#1089;&#1082;&#1086;&#1081;%20&#1087;&#1088;&#1086;&#1075;&#1088;&#1077;&#1089;&#1089;&#1080;&#1080;.ppt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school-collection.edu.ru/catalog/rubr/73bc8240-49f3-44c6-8991-a547d457a20f/112772/" TargetMode="External"/><Relationship Id="rId10" Type="http://schemas.openxmlformats.org/officeDocument/2006/relationships/hyperlink" Target="http://school-collection.edu.ru/catalog/rubr/73bc8240-49f3-44c6-8991-a547d457a20f/112772/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://files.school-collection.edu.ru/dlrstore/4ade42a7-f9e7-46bd-be17-3f13cda4c203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chool-collection.edu.ru/catalog/rubr/73bc8240-49f3-44c6-8991-a547d457a20f/112772/" TargetMode="External"/><Relationship Id="rId22" Type="http://schemas.openxmlformats.org/officeDocument/2006/relationships/hyperlink" Target="http://files.school-collection.edu.ru/dlrstore/0793f28d-d2e5-4f13-82e0-bbfeffcbe9d1/QPlayer.swf" TargetMode="External"/><Relationship Id="rId27" Type="http://schemas.openxmlformats.org/officeDocument/2006/relationships/hyperlink" Target="http://school-collection.edu.ru/catalog/rubr/73bc8240-49f3-44c6-8991-a547d457a20f/112772/" TargetMode="External"/><Relationship Id="rId30" Type="http://schemas.openxmlformats.org/officeDocument/2006/relationships/hyperlink" Target="http://school-collection.edu.ru/catalog/rubr/73bc8240-49f3-44c6-8991-a547d457a20f/1127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 </vt:lpstr>
    </vt:vector>
  </TitlesOfParts>
  <Company/>
  <LinksUpToDate>false</LinksUpToDate>
  <CharactersWithSpaces>7952</CharactersWithSpaces>
  <SharedDoc>false</SharedDoc>
  <HLinks>
    <vt:vector size="24" baseType="variant">
      <vt:variant>
        <vt:i4>4784137</vt:i4>
      </vt:variant>
      <vt:variant>
        <vt:i4>9</vt:i4>
      </vt:variant>
      <vt:variant>
        <vt:i4>0</vt:i4>
      </vt:variant>
      <vt:variant>
        <vt:i4>5</vt:i4>
      </vt:variant>
      <vt:variant>
        <vt:lpwstr>http://fcior.edu.ru/card/7092/primenenie-proizvodnoy-k-issledovaniyu-funkciy.html</vt:lpwstr>
      </vt:variant>
      <vt:variant>
        <vt:lpwstr/>
      </vt:variant>
      <vt:variant>
        <vt:i4>6619249</vt:i4>
      </vt:variant>
      <vt:variant>
        <vt:i4>6</vt:i4>
      </vt:variant>
      <vt:variant>
        <vt:i4>0</vt:i4>
      </vt:variant>
      <vt:variant>
        <vt:i4>5</vt:i4>
      </vt:variant>
      <vt:variant>
        <vt:lpwstr>http://fcior.edu.ru/card/12502/primenenie-proizvodnoy-k-issledovaniyu-funkciy.html</vt:lpwstr>
      </vt:variant>
      <vt:variant>
        <vt:lpwstr/>
      </vt:variant>
      <vt:variant>
        <vt:i4>5570635</vt:i4>
      </vt:variant>
      <vt:variant>
        <vt:i4>3</vt:i4>
      </vt:variant>
      <vt:variant>
        <vt:i4>0</vt:i4>
      </vt:variant>
      <vt:variant>
        <vt:i4>5</vt:i4>
      </vt:variant>
      <vt:variant>
        <vt:lpwstr>http://fcior.edu.ru/card/680/primenenie-proizvodnoy-k-issledovaniyu-funkciy.html</vt:lpwstr>
      </vt:variant>
      <vt:variant>
        <vt:lpwstr/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http://school-collection.edu.ru/catalog/res/926b7d4d-f658-49e7-802e-2384872129e7/?from=ef89b829-d575-4668-84e3-20f8abf11bcf&amp;interface=pupil&amp;class[]=53&amp;class[]=54&amp;subject=17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 </dc:title>
  <dc:subject/>
  <dc:creator>Zver</dc:creator>
  <cp:keywords/>
  <dc:description/>
  <cp:lastModifiedBy>Хозяин</cp:lastModifiedBy>
  <cp:revision>20</cp:revision>
  <dcterms:created xsi:type="dcterms:W3CDTF">2012-03-30T16:03:00Z</dcterms:created>
  <dcterms:modified xsi:type="dcterms:W3CDTF">2014-01-12T15:40:00Z</dcterms:modified>
</cp:coreProperties>
</file>