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0B" w:rsidRPr="00F66E87" w:rsidRDefault="00EB1847" w:rsidP="00EB184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6E87">
        <w:rPr>
          <w:rFonts w:ascii="Times New Roman" w:hAnsi="Times New Roman" w:cs="Times New Roman"/>
          <w:b/>
          <w:sz w:val="32"/>
          <w:szCs w:val="32"/>
        </w:rPr>
        <w:t>Праздник</w:t>
      </w:r>
      <w:r w:rsidRPr="00F66E87">
        <w:rPr>
          <w:rFonts w:ascii="Times New Roman" w:hAnsi="Times New Roman" w:cs="Times New Roman"/>
          <w:b/>
          <w:i/>
          <w:sz w:val="32"/>
          <w:szCs w:val="32"/>
        </w:rPr>
        <w:t xml:space="preserve"> «Прощание с Букварём»</w:t>
      </w:r>
    </w:p>
    <w:p w:rsidR="00EB1847" w:rsidRPr="00F66E87" w:rsidRDefault="00EB1847" w:rsidP="00EB184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(дети входят под музыку «Первоклашка»)</w:t>
      </w:r>
    </w:p>
    <w:p w:rsidR="00EB1847" w:rsidRPr="00F66E87" w:rsidRDefault="00EB1847" w:rsidP="00EB18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Мы сегодня выступаем </w:t>
      </w:r>
    </w:p>
    <w:p w:rsidR="00EB1847" w:rsidRPr="00F66E87" w:rsidRDefault="00EB1847" w:rsidP="00EB18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    Перед вами в первый раз!</w:t>
      </w:r>
    </w:p>
    <w:p w:rsidR="00EB1847" w:rsidRPr="00F66E87" w:rsidRDefault="00EB1847" w:rsidP="00EB18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    Мы сегодня представляем</w:t>
      </w:r>
    </w:p>
    <w:p w:rsidR="00EB1847" w:rsidRPr="00F66E87" w:rsidRDefault="00EB1847" w:rsidP="00EB18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    Целиком наш первый класс!</w:t>
      </w:r>
    </w:p>
    <w:p w:rsidR="00EB1847" w:rsidRPr="00F66E87" w:rsidRDefault="00EB1847" w:rsidP="00EB18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B1847" w:rsidRPr="00F66E87" w:rsidRDefault="00EB1847" w:rsidP="00EB18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дошкольниками были,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ходили в детский сад,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из глины мастерили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лошадок и зайчат!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847" w:rsidRPr="00F66E87" w:rsidRDefault="00EB1847" w:rsidP="00EB18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теперь, а теперь,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Открывает школа дверь!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Принимает школа нас – 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Принимает в первый класс!</w:t>
      </w:r>
    </w:p>
    <w:p w:rsidR="00EB1847" w:rsidRPr="00F66E87" w:rsidRDefault="00EB1847" w:rsidP="00EB184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EB18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Рано в школу мы идём, </w:t>
      </w:r>
    </w:p>
    <w:p w:rsidR="00EB1847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рассвете встали,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Сумки с книжками несём – 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Школьниками стали.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Позабыли мы про мячик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про игры во дворе.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Рассмотрели хорошенько 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Все картинки в «Букваре»!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наших новеньких портфелях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Книжки новые лежат.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Будем мы учиться в школе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«4» и на «5»!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директор наш, ребята,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первый класс ходил когда-то,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учительница наша,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Все ходили в первый класс.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Наша очередь сейчас!</w:t>
      </w:r>
    </w:p>
    <w:p w:rsidR="00797F11" w:rsidRPr="00F66E87" w:rsidRDefault="00797F11" w:rsidP="0079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Мы рано просыпаемся – 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Опаздывать нельзя!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Нас в школе дожидаются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Хорошие друзья.</w:t>
      </w:r>
    </w:p>
    <w:p w:rsidR="00797F11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E87" w:rsidRPr="00F66E87" w:rsidRDefault="00F66E87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>Здравствуй, родная школа!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Здравствуй, любимый класс!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Здравствуй, звонок весёлый!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Громче звени для нас!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(звенят колокольчики)</w:t>
      </w:r>
    </w:p>
    <w:p w:rsidR="00797F11" w:rsidRPr="00F66E87" w:rsidRDefault="00797F11" w:rsidP="00797F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66E87">
        <w:rPr>
          <w:rFonts w:ascii="Times New Roman" w:hAnsi="Times New Roman" w:cs="Times New Roman"/>
          <w:sz w:val="28"/>
          <w:szCs w:val="28"/>
        </w:rPr>
        <w:t xml:space="preserve"> Вот и прозвенел звонок на последний урок по «Букварю».</w:t>
      </w: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 xml:space="preserve">(вбегает Буратино с </w:t>
      </w:r>
      <w:proofErr w:type="spellStart"/>
      <w:r w:rsidRPr="00F66E87">
        <w:rPr>
          <w:rFonts w:ascii="Times New Roman" w:hAnsi="Times New Roman" w:cs="Times New Roman"/>
          <w:sz w:val="28"/>
          <w:szCs w:val="28"/>
          <w:u w:val="single"/>
        </w:rPr>
        <w:t>Мальвиной</w:t>
      </w:r>
      <w:proofErr w:type="spellEnd"/>
      <w:r w:rsidRPr="00F66E8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7F11" w:rsidRPr="00F66E87" w:rsidRDefault="00797F11" w:rsidP="00797F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  <w:proofErr w:type="spellStart"/>
      <w:r w:rsidRPr="00F66E87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F66E87">
        <w:rPr>
          <w:rFonts w:ascii="Times New Roman" w:hAnsi="Times New Roman" w:cs="Times New Roman"/>
          <w:b/>
          <w:sz w:val="28"/>
          <w:szCs w:val="28"/>
        </w:rPr>
        <w:t xml:space="preserve"> и Буратино.</w:t>
      </w:r>
    </w:p>
    <w:p w:rsidR="00797F11" w:rsidRPr="00F66E87" w:rsidRDefault="00797F11" w:rsidP="00797F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(строго) Вытащите из-под себя ногу и опустите её под стол. Не ешьте руками, для этого есть ложки и вилки. Кто вас воспитывает, скажите, пожалуйста?</w:t>
      </w:r>
    </w:p>
    <w:p w:rsidR="00797F11" w:rsidRPr="00F66E87" w:rsidRDefault="00797F11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>Когда папа Карло воспитывает, а когда никто.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(угрожающе). Теперь я займусь вашим воспитанием, будьте спокойны.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>(в сторону). Вот так попал!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Теперь сядьте, положите руки перед собой. Не горбитесь. Мы займёмся арифметикой. У вас в кармане два яблока.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 xml:space="preserve"> (хлопает по карманам). Врёте, ни одного.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(терпеливо). Я говорю: предположим, что у вас в кармане два яблока. Некто взял у вас одно яблоко. Сколько осталось яблок?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>(уверенно). Два!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(умоляюще). Подумайте хорошенько!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>Два!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>(с удивлением). Почему?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 xml:space="preserve">Я же не отдам 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Некту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 xml:space="preserve">  яблок, хоть он дерись!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F66E87">
        <w:rPr>
          <w:rFonts w:ascii="Times New Roman" w:hAnsi="Times New Roman" w:cs="Times New Roman"/>
          <w:sz w:val="28"/>
          <w:szCs w:val="28"/>
        </w:rPr>
        <w:t xml:space="preserve">У вас нет никаких способностей к математике. Займёмся диктантом. Пишите: «А роза упала на лапу 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Азора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 xml:space="preserve"> …». Написали? Теперь прочтите эту волшебную фразу наоборот. Но тут ничего нет! Вы гадкий шалун, вы должны быть наказаны!</w:t>
      </w: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2C6F" w:rsidRPr="00F66E87" w:rsidRDefault="00782C6F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F66E87">
        <w:rPr>
          <w:rFonts w:ascii="Times New Roman" w:hAnsi="Times New Roman" w:cs="Times New Roman"/>
          <w:sz w:val="28"/>
          <w:szCs w:val="28"/>
        </w:rPr>
        <w:t>Нашлась воспитательница, подумаешь! У самой фарфоровая голова, туловище ватой набито</w:t>
      </w:r>
      <w:r w:rsidR="00791232" w:rsidRPr="00F66E87">
        <w:rPr>
          <w:rFonts w:ascii="Times New Roman" w:hAnsi="Times New Roman" w:cs="Times New Roman"/>
          <w:sz w:val="28"/>
          <w:szCs w:val="28"/>
        </w:rPr>
        <w:t>.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 xml:space="preserve">Успокойся, Буратино, не надо ссориться. Приходи к нам на занятия и всему научишься. Грамоте учиться – всегда пригодиться! 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У нас большая радость – все дети научились  читать, и сегодня мы прощаемся с первым полюбившимся всем учебником «Букварь». И мы вас приглашаем на наш праздник.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Праздник уже начался, а самого главного гостя «Букваря» и нет. Давайте, ребята, позовём его.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Ребята: </w:t>
      </w:r>
      <w:r w:rsidRPr="00F66E87">
        <w:rPr>
          <w:rFonts w:ascii="Times New Roman" w:hAnsi="Times New Roman" w:cs="Times New Roman"/>
          <w:sz w:val="28"/>
          <w:szCs w:val="28"/>
        </w:rPr>
        <w:t>Букварь, Букварь мы ждём тебя!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 xml:space="preserve"> Не идёт. Давайте позовём его по-другому. Пусть буквы встанут так, чтобы получилось слово «Букварь». А мы все громко захлопаем после этого в ладоши.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(под музыку входит «Букварь»</w:t>
      </w:r>
      <w:r w:rsidRPr="00F66E87">
        <w:rPr>
          <w:rFonts w:ascii="Times New Roman" w:hAnsi="Times New Roman" w:cs="Times New Roman"/>
          <w:sz w:val="28"/>
          <w:szCs w:val="28"/>
        </w:rPr>
        <w:t>)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Букварь: 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Я – Букварь, учу читать</w:t>
      </w:r>
    </w:p>
    <w:p w:rsidR="00791232" w:rsidRPr="00F66E87" w:rsidRDefault="00791232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Меня никак нельзя ни знать</w:t>
      </w:r>
      <w:r w:rsidR="001F5E35" w:rsidRPr="00F66E87">
        <w:rPr>
          <w:rFonts w:ascii="Times New Roman" w:hAnsi="Times New Roman" w:cs="Times New Roman"/>
          <w:sz w:val="28"/>
          <w:szCs w:val="28"/>
        </w:rPr>
        <w:t>.</w:t>
      </w: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Меня изучишь хорошо – </w:t>
      </w: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сможешь ты тогда</w:t>
      </w: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797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Букварь – ты книга первая моя, 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Как не любить мне за это тебя.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Складывать буквы меня ты учил,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Радость открытий ты мне подарил.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Букварь: </w:t>
      </w:r>
      <w:r w:rsidRPr="00F66E87">
        <w:rPr>
          <w:rFonts w:ascii="Times New Roman" w:hAnsi="Times New Roman" w:cs="Times New Roman"/>
          <w:sz w:val="28"/>
          <w:szCs w:val="28"/>
        </w:rPr>
        <w:t>Спасибо за тёплые слова.</w:t>
      </w:r>
    </w:p>
    <w:p w:rsidR="001F5E35" w:rsidRPr="00F66E87" w:rsidRDefault="001F5E35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>Давайте, ребята, покажем сейчас, как же проходит наш обычный учебный день.</w:t>
      </w:r>
    </w:p>
    <w:p w:rsidR="001F5E35" w:rsidRDefault="001F5E35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6E87" w:rsidRPr="00F66E87" w:rsidRDefault="00F66E87" w:rsidP="001F5E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 xml:space="preserve"> Мы с тобою день за днём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Ходим в школу с букварём.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с тобой его читали,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Всё о буквах мы узнали.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теперь настал тот час,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Скоро он уйдёт от нас.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Буквы с вами изучали,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Много нового узнали.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Например, что буква </w:t>
      </w:r>
      <w:r w:rsidRPr="00F66E87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Это звуки </w:t>
      </w:r>
      <w:proofErr w:type="spellStart"/>
      <w:r w:rsidRPr="00F66E87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F6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E87">
        <w:rPr>
          <w:rFonts w:ascii="Times New Roman" w:hAnsi="Times New Roman" w:cs="Times New Roman"/>
          <w:sz w:val="28"/>
          <w:szCs w:val="28"/>
        </w:rPr>
        <w:t xml:space="preserve">и </w:t>
      </w:r>
      <w:r w:rsidRPr="00F66E87">
        <w:rPr>
          <w:rFonts w:ascii="Times New Roman" w:hAnsi="Times New Roman" w:cs="Times New Roman"/>
          <w:b/>
          <w:sz w:val="28"/>
          <w:szCs w:val="28"/>
        </w:rPr>
        <w:t>э.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Сколько информации с вами получили,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Как же это в голове всё уместили?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Еле-еле слог читал,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Смысла слов не понимал.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теперь могу я сам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Прочитать для пап и мам.</w:t>
      </w:r>
    </w:p>
    <w:p w:rsidR="001F5E35" w:rsidRPr="00F66E87" w:rsidRDefault="001F5E35" w:rsidP="001F5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35" w:rsidRPr="00F66E87" w:rsidRDefault="001F5E35" w:rsidP="001F5E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</w:t>
      </w:r>
      <w:r w:rsidR="008B3A7F" w:rsidRPr="00F66E87">
        <w:rPr>
          <w:rFonts w:ascii="Times New Roman" w:hAnsi="Times New Roman" w:cs="Times New Roman"/>
          <w:sz w:val="28"/>
          <w:szCs w:val="28"/>
        </w:rPr>
        <w:t>Быстро время полетело,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 вами мы Букварь прошли.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Стали мы уже большими,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Книжки в руки взяли мы.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теперь уже мы с вами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Их читаем дружно сами.</w:t>
      </w:r>
    </w:p>
    <w:p w:rsidR="00F66E87" w:rsidRPr="00F66E87" w:rsidRDefault="00F66E87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7F" w:rsidRPr="00F66E87" w:rsidRDefault="008B3A7F" w:rsidP="008B3A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Как хорошо уметь читать!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надо бабушку трясти: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«Прочти, пожалуйста, прочти!»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«Ну, прочитай ещё страницу!»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можно взять и почитать!</w:t>
      </w:r>
    </w:p>
    <w:p w:rsidR="008B3A7F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2D" w:rsidRDefault="00AA652D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2D" w:rsidRPr="00F66E87" w:rsidRDefault="00AA652D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7F" w:rsidRPr="00F66E87" w:rsidRDefault="008B3A7F" w:rsidP="008B3A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66E87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F66E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6E87">
        <w:rPr>
          <w:rFonts w:ascii="Times New Roman" w:hAnsi="Times New Roman" w:cs="Times New Roman"/>
          <w:sz w:val="28"/>
          <w:szCs w:val="28"/>
        </w:rPr>
        <w:t>Сейчас проверим это умение.</w:t>
      </w:r>
    </w:p>
    <w:p w:rsidR="008B3A7F" w:rsidRPr="00F66E87" w:rsidRDefault="008B3A7F" w:rsidP="008B3A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3A7F" w:rsidRPr="00F66E87" w:rsidRDefault="008B3A7F" w:rsidP="008B3A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Узнаем буквы на ощупь: </w:t>
      </w:r>
      <w:r w:rsidRPr="00F66E87">
        <w:rPr>
          <w:rFonts w:ascii="Times New Roman" w:hAnsi="Times New Roman" w:cs="Times New Roman"/>
          <w:i/>
          <w:sz w:val="28"/>
          <w:szCs w:val="28"/>
        </w:rPr>
        <w:t xml:space="preserve">е, э, </w:t>
      </w:r>
      <w:proofErr w:type="spellStart"/>
      <w:r w:rsidRPr="00F66E87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Pr="00F66E8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66E87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 w:rsidRPr="00F66E87">
        <w:rPr>
          <w:rFonts w:ascii="Times New Roman" w:hAnsi="Times New Roman" w:cs="Times New Roman"/>
          <w:i/>
          <w:sz w:val="28"/>
          <w:szCs w:val="28"/>
        </w:rPr>
        <w:t>, о.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Какая буква лишняя? Почему?</w:t>
      </w:r>
    </w:p>
    <w:p w:rsidR="00621D72" w:rsidRPr="00F66E87" w:rsidRDefault="00621D72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A7F" w:rsidRPr="00F66E87" w:rsidRDefault="008B3A7F" w:rsidP="008B3A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Загадаем загадки о буквах.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К единице три приставим – 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 xml:space="preserve">Что за букву мы составим?   </w:t>
      </w:r>
      <w:r w:rsidRPr="00F66E87">
        <w:rPr>
          <w:rFonts w:ascii="Times New Roman" w:hAnsi="Times New Roman" w:cs="Times New Roman"/>
          <w:i/>
          <w:sz w:val="28"/>
          <w:szCs w:val="28"/>
        </w:rPr>
        <w:t>(В)</w:t>
      </w:r>
    </w:p>
    <w:p w:rsidR="008B3A7F" w:rsidRPr="00F66E87" w:rsidRDefault="008B3A7F" w:rsidP="008B3A7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3A7F" w:rsidRPr="00F66E87" w:rsidRDefault="008B3A7F" w:rsidP="008B3A7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Шура сено ворошил, вилы на сене позабыл.   </w:t>
      </w:r>
      <w:r w:rsidRPr="00F66E87">
        <w:rPr>
          <w:rFonts w:ascii="Times New Roman" w:hAnsi="Times New Roman" w:cs="Times New Roman"/>
          <w:i/>
          <w:sz w:val="28"/>
          <w:szCs w:val="28"/>
        </w:rPr>
        <w:t>(Ш)</w:t>
      </w:r>
    </w:p>
    <w:p w:rsidR="00621D72" w:rsidRPr="00F66E87" w:rsidRDefault="00621D72" w:rsidP="008B3A7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21D72" w:rsidRPr="00F66E87" w:rsidRDefault="00621D72" w:rsidP="00621D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Я футбольный судья, целый день с мальчишками.</w:t>
      </w:r>
    </w:p>
    <w:p w:rsidR="00621D72" w:rsidRPr="00F66E87" w:rsidRDefault="00621D72" w:rsidP="00621D7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Два футбольных мяча у меня под мышками.   </w:t>
      </w:r>
      <w:r w:rsidRPr="00F66E87">
        <w:rPr>
          <w:rFonts w:ascii="Times New Roman" w:hAnsi="Times New Roman" w:cs="Times New Roman"/>
          <w:i/>
          <w:sz w:val="28"/>
          <w:szCs w:val="28"/>
        </w:rPr>
        <w:t>(Ф)</w:t>
      </w:r>
    </w:p>
    <w:p w:rsidR="00621D72" w:rsidRPr="00F66E87" w:rsidRDefault="00621D72" w:rsidP="00621D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D72" w:rsidRPr="00F66E87" w:rsidRDefault="00621D72" w:rsidP="00621D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Вы посмотрите, кто такой, загородив дорогу</w:t>
      </w:r>
    </w:p>
    <w:p w:rsidR="00621D72" w:rsidRPr="00F66E87" w:rsidRDefault="00621D72" w:rsidP="00621D7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Стоит с протянутой рукой, согнув баранкой ногу.  </w:t>
      </w:r>
      <w:r w:rsidRPr="00F66E87">
        <w:rPr>
          <w:rFonts w:ascii="Times New Roman" w:hAnsi="Times New Roman" w:cs="Times New Roman"/>
          <w:i/>
          <w:sz w:val="28"/>
          <w:szCs w:val="28"/>
        </w:rPr>
        <w:t>(Б)</w:t>
      </w:r>
    </w:p>
    <w:p w:rsidR="00621D72" w:rsidRPr="00F66E87" w:rsidRDefault="00621D72" w:rsidP="00621D7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1D72" w:rsidRPr="00F66E87" w:rsidRDefault="00621D72" w:rsidP="00621D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Какие виды спорта или спортивные занятия начинаются на эти буквы:</w:t>
      </w:r>
    </w:p>
    <w:p w:rsidR="00621D72" w:rsidRPr="00F66E87" w:rsidRDefault="00621D72" w:rsidP="00621D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букву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>? (волейбол)</w:t>
      </w:r>
    </w:p>
    <w:p w:rsidR="00621D72" w:rsidRPr="00F66E87" w:rsidRDefault="00621D72" w:rsidP="00621D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букву Ф? (футбол)</w:t>
      </w:r>
    </w:p>
    <w:p w:rsidR="00621D72" w:rsidRPr="00F66E87" w:rsidRDefault="00621D72" w:rsidP="00621D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 букву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>? (баскетбол)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Ой, это мои любимые занятия.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Давайте отдохнём. Проведём физкультминутку.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Встали.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Поднимаем руки класс – это раз.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Повернулась голова – это два.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Руки вниз, вперёд смотри – это три.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Руки в стороны, 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 xml:space="preserve"> развернули на четыре.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Самого себя обнять – это пять.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Всем ребятам дружно сесть – это шесть.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Громко хлопнуть надо всем – это семь.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А когда мы скажем восемь – 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Значит, тишины попросим.</w:t>
      </w:r>
    </w:p>
    <w:p w:rsidR="00621D72" w:rsidRPr="00F66E87" w:rsidRDefault="00621D7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D72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мы проверим ваше умение читать и составлять слова.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Поставьте буквы в правильном порядке, чтобы получились слова.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A2F" w:rsidRPr="00F66E87" w:rsidRDefault="0016047C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 ИК</w:t>
      </w:r>
      <w:r w:rsidR="001D0A2F" w:rsidRPr="00F66E87">
        <w:rPr>
          <w:rFonts w:ascii="Times New Roman" w:hAnsi="Times New Roman" w:cs="Times New Roman"/>
          <w:sz w:val="28"/>
          <w:szCs w:val="28"/>
        </w:rPr>
        <w:t xml:space="preserve"> (санки)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К Л О 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 xml:space="preserve"> А (школа)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 Н Ч У И К А (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>)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6E87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F66E87">
        <w:rPr>
          <w:rFonts w:ascii="Times New Roman" w:hAnsi="Times New Roman" w:cs="Times New Roman"/>
          <w:b/>
          <w:sz w:val="28"/>
          <w:szCs w:val="28"/>
        </w:rPr>
        <w:t>: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Раз вы такие 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 xml:space="preserve">может и </w:t>
      </w:r>
      <w:r w:rsidRPr="00F66E87">
        <w:rPr>
          <w:rFonts w:ascii="Times New Roman" w:hAnsi="Times New Roman" w:cs="Times New Roman"/>
          <w:b/>
          <w:sz w:val="28"/>
          <w:szCs w:val="28"/>
        </w:rPr>
        <w:t>танцевать умеете</w:t>
      </w:r>
      <w:proofErr w:type="gramEnd"/>
      <w:r w:rsidRPr="00F66E87">
        <w:rPr>
          <w:rFonts w:ascii="Times New Roman" w:hAnsi="Times New Roman" w:cs="Times New Roman"/>
          <w:b/>
          <w:sz w:val="28"/>
          <w:szCs w:val="28"/>
        </w:rPr>
        <w:t>?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Покажите.</w:t>
      </w:r>
    </w:p>
    <w:p w:rsidR="001D0A2F" w:rsidRPr="00F66E87" w:rsidRDefault="001D0A2F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A56052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F66E87">
        <w:rPr>
          <w:rFonts w:ascii="Times New Roman" w:hAnsi="Times New Roman" w:cs="Times New Roman"/>
          <w:sz w:val="28"/>
          <w:szCs w:val="28"/>
        </w:rPr>
        <w:t>возьмите меня в свой класс учиться.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6E87">
        <w:rPr>
          <w:rFonts w:ascii="Times New Roman" w:hAnsi="Times New Roman" w:cs="Times New Roman"/>
          <w:b/>
          <w:i/>
          <w:sz w:val="28"/>
          <w:szCs w:val="28"/>
        </w:rPr>
        <w:t>Поздравления от родителей: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>А сейчас слово предоставляется вашим дорогим и любимым родителям.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>а теперь немножко грустная нотка в нашем празднике.</w:t>
      </w:r>
    </w:p>
    <w:p w:rsidR="002773D9" w:rsidRPr="00F66E87" w:rsidRDefault="002773D9" w:rsidP="00621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3D9" w:rsidRPr="00F66E87" w:rsidRDefault="002773D9" w:rsidP="002773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Беру Букварь в последний раз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Несу Букварь в просторный класс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И дорогому Букварю</w:t>
      </w:r>
    </w:p>
    <w:p w:rsidR="002773D9" w:rsidRPr="00F66E87" w:rsidRDefault="002773D9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Я говорю «Благодарю»!</w:t>
      </w:r>
    </w:p>
    <w:p w:rsidR="00185496" w:rsidRDefault="00185496" w:rsidP="002773D9">
      <w:pPr>
        <w:pStyle w:val="a3"/>
        <w:spacing w:after="0" w:line="240" w:lineRule="auto"/>
      </w:pPr>
    </w:p>
    <w:p w:rsidR="002773D9" w:rsidRDefault="00185496" w:rsidP="002773D9">
      <w:pPr>
        <w:pStyle w:val="a3"/>
        <w:spacing w:after="0" w:line="240" w:lineRule="auto"/>
        <w:rPr>
          <w:i/>
          <w:iCs/>
        </w:rPr>
      </w:pPr>
      <w:r>
        <w:t>Если ты его отточишь,</w:t>
      </w:r>
      <w:r>
        <w:br/>
        <w:t>Нарисуешь все, что хочешь!</w:t>
      </w:r>
      <w:r>
        <w:br/>
        <w:t>Солнце, море, горы, пляж.</w:t>
      </w:r>
      <w:r>
        <w:br/>
        <w:t>Что же это?..</w:t>
      </w:r>
      <w:r>
        <w:br/>
      </w:r>
      <w:r>
        <w:rPr>
          <w:i/>
          <w:iCs/>
        </w:rPr>
        <w:t>(Карандаш)</w:t>
      </w:r>
    </w:p>
    <w:p w:rsidR="00185496" w:rsidRDefault="00185496" w:rsidP="002773D9">
      <w:pPr>
        <w:pStyle w:val="a3"/>
        <w:spacing w:after="0" w:line="240" w:lineRule="auto"/>
        <w:rPr>
          <w:i/>
          <w:iCs/>
        </w:rPr>
      </w:pPr>
      <w:r>
        <w:t>Стоит чудесная скамья,</w:t>
      </w:r>
      <w:r>
        <w:br/>
        <w:t>На ней уселись ты да я.</w:t>
      </w:r>
      <w:r>
        <w:br/>
        <w:t>Скамья ведет обоих нас</w:t>
      </w:r>
      <w:proofErr w:type="gramStart"/>
      <w:r>
        <w:br/>
        <w:t>И</w:t>
      </w:r>
      <w:proofErr w:type="gramEnd"/>
      <w:r>
        <w:t>з года в год,</w:t>
      </w:r>
      <w:r>
        <w:br/>
        <w:t>Из класса в класс.</w:t>
      </w:r>
      <w:r>
        <w:br/>
      </w:r>
      <w:r>
        <w:rPr>
          <w:i/>
          <w:iCs/>
        </w:rPr>
        <w:t>(Парта)</w:t>
      </w:r>
    </w:p>
    <w:p w:rsidR="00185496" w:rsidRDefault="00185496" w:rsidP="002773D9">
      <w:pPr>
        <w:pStyle w:val="a3"/>
        <w:spacing w:after="0" w:line="240" w:lineRule="auto"/>
        <w:rPr>
          <w:i/>
          <w:iCs/>
        </w:rPr>
      </w:pPr>
    </w:p>
    <w:p w:rsidR="00185496" w:rsidRDefault="00185496" w:rsidP="002773D9">
      <w:pPr>
        <w:pStyle w:val="a3"/>
        <w:spacing w:after="0" w:line="240" w:lineRule="auto"/>
        <w:rPr>
          <w:i/>
          <w:iCs/>
        </w:rPr>
      </w:pPr>
      <w:r>
        <w:t>По черному белым</w:t>
      </w:r>
      <w:proofErr w:type="gramStart"/>
      <w:r>
        <w:br/>
        <w:t>П</w:t>
      </w:r>
      <w:proofErr w:type="gramEnd"/>
      <w:r>
        <w:t>ишут то и дело.</w:t>
      </w:r>
      <w:r>
        <w:br/>
        <w:t>Потрут тряпицей –</w:t>
      </w:r>
      <w:r>
        <w:br/>
        <w:t>Чиста страница.</w:t>
      </w:r>
      <w:r>
        <w:br/>
      </w:r>
      <w:proofErr w:type="gramStart"/>
      <w:r>
        <w:rPr>
          <w:i/>
          <w:iCs/>
        </w:rPr>
        <w:t>(Школьная доска</w:t>
      </w:r>
      <w:proofErr w:type="gramEnd"/>
    </w:p>
    <w:p w:rsidR="00185496" w:rsidRDefault="00185496" w:rsidP="002773D9">
      <w:pPr>
        <w:pStyle w:val="a3"/>
        <w:spacing w:after="0" w:line="240" w:lineRule="auto"/>
        <w:rPr>
          <w:i/>
          <w:iCs/>
        </w:rPr>
      </w:pPr>
    </w:p>
    <w:p w:rsidR="00185496" w:rsidRDefault="00185496" w:rsidP="002773D9">
      <w:pPr>
        <w:pStyle w:val="a3"/>
        <w:spacing w:after="0" w:line="240" w:lineRule="auto"/>
        <w:rPr>
          <w:i/>
          <w:iCs/>
        </w:rPr>
      </w:pPr>
      <w:r>
        <w:t>То я в клетку, то в линейку.</w:t>
      </w:r>
      <w:r>
        <w:br/>
        <w:t>Написать по ним сумей-ка!</w:t>
      </w:r>
      <w:r>
        <w:br/>
      </w:r>
      <w:r>
        <w:rPr>
          <w:i/>
          <w:iCs/>
        </w:rPr>
        <w:t>(Тетрадь)</w:t>
      </w:r>
    </w:p>
    <w:p w:rsidR="00185496" w:rsidRDefault="00185496" w:rsidP="002773D9">
      <w:pPr>
        <w:pStyle w:val="a3"/>
        <w:spacing w:after="0" w:line="240" w:lineRule="auto"/>
        <w:rPr>
          <w:i/>
          <w:iCs/>
        </w:rPr>
      </w:pPr>
      <w:r>
        <w:t>Если ей работу дашь –</w:t>
      </w:r>
      <w:r>
        <w:br/>
        <w:t>Зря трудился карандаш.</w:t>
      </w:r>
      <w:r>
        <w:br/>
      </w:r>
      <w:r>
        <w:rPr>
          <w:i/>
          <w:iCs/>
        </w:rPr>
        <w:t>(Резинка)</w:t>
      </w:r>
    </w:p>
    <w:p w:rsidR="00185496" w:rsidRDefault="00185496" w:rsidP="002773D9">
      <w:pPr>
        <w:pStyle w:val="a3"/>
        <w:spacing w:after="0" w:line="240" w:lineRule="auto"/>
        <w:rPr>
          <w:i/>
          <w:iCs/>
        </w:rPr>
      </w:pPr>
      <w:r>
        <w:t>Свою косичку без опаски</w:t>
      </w:r>
      <w:r>
        <w:br/>
        <w:t>Она обмакивает в краски.</w:t>
      </w:r>
      <w:r>
        <w:br/>
        <w:t>Потом окрашенной косичкой</w:t>
      </w:r>
      <w:proofErr w:type="gramStart"/>
      <w:r>
        <w:br/>
        <w:t>В</w:t>
      </w:r>
      <w:proofErr w:type="gramEnd"/>
      <w:r>
        <w:t xml:space="preserve"> альбоме водит по страничке.</w:t>
      </w:r>
      <w:r>
        <w:br/>
      </w:r>
      <w:r>
        <w:rPr>
          <w:i/>
          <w:iCs/>
        </w:rPr>
        <w:t>(Кисточка)</w:t>
      </w:r>
    </w:p>
    <w:p w:rsidR="00185496" w:rsidRPr="00F66E87" w:rsidRDefault="00185496" w:rsidP="002773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Линию прямую, ну-ка,</w:t>
      </w:r>
      <w:r>
        <w:br/>
        <w:t>Сам нарисовать сумей-ка!</w:t>
      </w:r>
      <w:r>
        <w:br/>
        <w:t>Это сложная наука!</w:t>
      </w:r>
      <w:r>
        <w:br/>
        <w:t>Пригодится здесь…</w:t>
      </w:r>
      <w:r>
        <w:br/>
      </w:r>
      <w:r>
        <w:rPr>
          <w:i/>
          <w:iCs/>
        </w:rPr>
        <w:t>(Линейка)</w:t>
      </w:r>
    </w:p>
    <w:p w:rsidR="00140A09" w:rsidRPr="00185496" w:rsidRDefault="00185496" w:rsidP="001854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85496">
        <w:rPr>
          <w:rFonts w:ascii="Times New Roman" w:hAnsi="Times New Roman" w:cs="Times New Roman"/>
          <w:b/>
          <w:sz w:val="28"/>
          <w:szCs w:val="28"/>
        </w:rPr>
        <w:t>Б</w:t>
      </w:r>
      <w:r w:rsidR="00140A09" w:rsidRPr="00185496">
        <w:rPr>
          <w:rFonts w:ascii="Times New Roman" w:hAnsi="Times New Roman" w:cs="Times New Roman"/>
          <w:b/>
          <w:sz w:val="28"/>
          <w:szCs w:val="28"/>
        </w:rPr>
        <w:t>укварь: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Вы отлично отвечали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Все загадки отгадали.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 вами я хочу проститься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Обещайте не лениться,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Старших слушаться всегда, 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шалить лишь иногда.</w:t>
      </w:r>
    </w:p>
    <w:p w:rsidR="00A56052" w:rsidRDefault="00A56052" w:rsidP="00A5605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052" w:rsidRDefault="00A56052" w:rsidP="00A56052">
      <w:pPr>
        <w:pStyle w:val="a4"/>
      </w:pPr>
      <w:proofErr w:type="gramStart"/>
      <w:r>
        <w:lastRenderedPageBreak/>
        <w:t>Игра «Живые буквы» (Составить слова:</w:t>
      </w:r>
      <w:proofErr w:type="gramEnd"/>
      <w:r>
        <w:t xml:space="preserve"> </w:t>
      </w:r>
      <w:proofErr w:type="gramStart"/>
      <w:r>
        <w:t>Родина, букварь, школа, ученик)</w:t>
      </w:r>
      <w:proofErr w:type="gramEnd"/>
    </w:p>
    <w:p w:rsidR="00A56052" w:rsidRDefault="00A56052" w:rsidP="00A56052">
      <w:pPr>
        <w:pStyle w:val="a4"/>
      </w:pPr>
      <w:r>
        <w:t xml:space="preserve">Конкурс для родителей: «Детский лепет» (от класса выходят по одному родителю): дети с экрана рассказывают о своей школе, родители должны догадаться, о чем идет речь. </w:t>
      </w:r>
      <w:r>
        <w:br/>
      </w:r>
      <w:r>
        <w:br/>
        <w:t xml:space="preserve">1. Там много мальчиков и девочек, они получают двойки и пятерки. Им включают музыку, и они становятся умными, добрыми и вежливыми (Школа) </w:t>
      </w:r>
      <w:r>
        <w:br/>
        <w:t>2. Он не умеет читать и писать. Он учится писать, рисовать, клеить, читать книжки</w:t>
      </w:r>
      <w:proofErr w:type="gramStart"/>
      <w:r>
        <w:t>.(</w:t>
      </w:r>
      <w:proofErr w:type="gramEnd"/>
      <w:r>
        <w:t xml:space="preserve">Первоклассник) </w:t>
      </w:r>
      <w:r>
        <w:br/>
        <w:t xml:space="preserve">3. На него все бегут. Когда он идет, на нем тихо сидят, слушают, пишут. (Урок) </w:t>
      </w:r>
      <w:r>
        <w:br/>
        <w:t xml:space="preserve">4. На ней нельзя рисовать, нельзя </w:t>
      </w:r>
      <w:proofErr w:type="spellStart"/>
      <w:r>
        <w:t>корябать</w:t>
      </w:r>
      <w:proofErr w:type="spellEnd"/>
      <w:r>
        <w:t xml:space="preserve">. Но некоторые даже умудряются за ней спать (Парта) </w:t>
      </w:r>
      <w:r>
        <w:br/>
        <w:t xml:space="preserve">5. Это бывает и летом, и зимой. В это время можно долго смотреть телевизор или читать книжку (Каникулы) </w:t>
      </w:r>
      <w:r>
        <w:br/>
        <w:t xml:space="preserve">6. Это маленькое удовольствие. Иногда дети спрашивают, когда она будет, а учитель </w:t>
      </w:r>
      <w:proofErr w:type="gramStart"/>
      <w:r>
        <w:t>на них ругается</w:t>
      </w:r>
      <w:proofErr w:type="gramEnd"/>
      <w:r>
        <w:t xml:space="preserve">, потому что урок только начался, а иногда на уроке ученик просится в туалет, а учитель говорит: «Когда она была, тогда и надо было ходить» (Перемена) </w:t>
      </w:r>
      <w:r>
        <w:br/>
        <w:t xml:space="preserve">7. Он говорит, говорит и не перестает говорить даже тогда, когда мы уже устали (Учитель) </w:t>
      </w:r>
      <w:r>
        <w:br/>
        <w:t xml:space="preserve">8. Его надо всегда носить в школу, даже когда не хочется. Его смотрят родители, учителя его просят, а он иногда теряется (Дневник) </w:t>
      </w:r>
      <w:r>
        <w:br/>
        <w:t xml:space="preserve">9. Это урок, на который всегда все хотят идти, даже если у них нет для него одежды (Физкультура) </w:t>
      </w:r>
      <w:r>
        <w:br/>
        <w:t>10. На ней надо писать, но мы до нее еще не достаем (Школьная доска).</w:t>
      </w:r>
    </w:p>
    <w:p w:rsidR="00A56052" w:rsidRDefault="00A56052" w:rsidP="00A56052">
      <w:pPr>
        <w:pStyle w:val="a4"/>
      </w:pPr>
      <w:r>
        <w:t> </w:t>
      </w:r>
    </w:p>
    <w:p w:rsidR="00A56052" w:rsidRDefault="00A56052" w:rsidP="00A56052">
      <w:pPr>
        <w:pStyle w:val="a4"/>
      </w:pPr>
      <w:r>
        <w:t>УЧИТЕЛЬ:</w:t>
      </w:r>
      <w:r>
        <w:br/>
        <w:t xml:space="preserve">- Ребята, </w:t>
      </w:r>
      <w:proofErr w:type="gramStart"/>
      <w:r>
        <w:t>правда</w:t>
      </w:r>
      <w:proofErr w:type="gramEnd"/>
      <w:r>
        <w:t xml:space="preserve"> умные у нас родители? А сейчас задания для ребят. Сказки вы читаете? Названия тоже знаете? Вот сейчас посмотрим. А я специально в названиях сказок все запутаю и перепутаю. </w:t>
      </w:r>
      <w:r>
        <w:br/>
      </w:r>
      <w:r>
        <w:br/>
        <w:t>"Снежная принцесса" ("Снежная королева")</w:t>
      </w:r>
      <w:r>
        <w:br/>
        <w:t xml:space="preserve">"Красная </w:t>
      </w:r>
      <w:proofErr w:type="spellStart"/>
      <w:r>
        <w:t>Кепочка</w:t>
      </w:r>
      <w:proofErr w:type="spellEnd"/>
      <w:r>
        <w:t>" ("Красная Шапочка")</w:t>
      </w:r>
      <w:r>
        <w:br/>
        <w:t>"Илья-Царевич и Серый волк" ("Иван-Царевич и Серый волк")</w:t>
      </w:r>
      <w:r>
        <w:br/>
        <w:t xml:space="preserve">"Мальчик и </w:t>
      </w:r>
      <w:proofErr w:type="spellStart"/>
      <w:r>
        <w:t>Карлсон</w:t>
      </w:r>
      <w:proofErr w:type="spellEnd"/>
      <w:r>
        <w:t xml:space="preserve">" ("Малыш и </w:t>
      </w:r>
      <w:proofErr w:type="spellStart"/>
      <w:r>
        <w:t>Карлсон</w:t>
      </w:r>
      <w:proofErr w:type="spellEnd"/>
      <w:r>
        <w:t>")</w:t>
      </w:r>
      <w:r>
        <w:br/>
        <w:t>"Стойкий железный солдатик" ("Стойкий оловянный солдатик")</w:t>
      </w:r>
      <w:r>
        <w:br/>
        <w:t>"Гадкий цыпленок" ("Гадкий утенок")</w:t>
      </w:r>
      <w:r>
        <w:br/>
        <w:t>"Сказка о рыбаке и рыбачке" ("Сказка о рыбаке и рыбке")</w:t>
      </w:r>
      <w:r>
        <w:br/>
        <w:t>"Конь-горбун" ("Конек-Горбунок")</w:t>
      </w:r>
      <w:r>
        <w:br/>
        <w:t>"Луковый мальчик" ("</w:t>
      </w:r>
      <w:proofErr w:type="spellStart"/>
      <w:r>
        <w:t>Чипполино</w:t>
      </w:r>
      <w:proofErr w:type="spellEnd"/>
      <w:r>
        <w:t>").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>А теперь мы хотим подарить Букварю частушки.</w:t>
      </w:r>
    </w:p>
    <w:p w:rsidR="00140A09" w:rsidRPr="00F66E87" w:rsidRDefault="00140A09" w:rsidP="00140A0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частушки запоём,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Запоём мы звонко,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Затыкайте ваши уши – </w:t>
      </w:r>
    </w:p>
    <w:p w:rsidR="00140A09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Лопнут перепонки.</w:t>
      </w:r>
    </w:p>
    <w:p w:rsidR="00A226BB" w:rsidRPr="00F66E87" w:rsidRDefault="00A226BB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Начался учебный год,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 xml:space="preserve">Часики 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Ну, а нас вопрос гнетёт:</w:t>
      </w:r>
    </w:p>
    <w:p w:rsidR="00140A09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Скоро ли каникулы?</w:t>
      </w:r>
    </w:p>
    <w:p w:rsidR="00A226BB" w:rsidRPr="00F66E87" w:rsidRDefault="00A226BB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Форма новая надета,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Белая рубашечка,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Полюбуйтесь на меня – 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Какой я </w:t>
      </w:r>
      <w:proofErr w:type="spellStart"/>
      <w:r w:rsidRPr="00F66E87"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 w:rsidRPr="00F66E87">
        <w:rPr>
          <w:rFonts w:ascii="Times New Roman" w:hAnsi="Times New Roman" w:cs="Times New Roman"/>
          <w:sz w:val="28"/>
          <w:szCs w:val="28"/>
        </w:rPr>
        <w:t>!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140A09" w:rsidP="00140A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Мы немножко пошумели – 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окнах стёкла зазвенели.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Мы сказали: «Тишина!» - 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школе треснула стена.</w:t>
      </w:r>
    </w:p>
    <w:p w:rsidR="00140A09" w:rsidRPr="00F66E87" w:rsidRDefault="00140A09" w:rsidP="00140A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A09" w:rsidRPr="00F66E87" w:rsidRDefault="00C84CEE" w:rsidP="00140A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Саша долго ранец тряс,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Чтоб найти тетрадки,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Но тетрадки каждый раз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 ним играли в прятки.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CEE" w:rsidRPr="00F66E87" w:rsidRDefault="00C84CEE" w:rsidP="00C84CE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частушки вам пропели,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Хорошо ли, плохо ли,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Чтоб вы нам похлопали. </w:t>
      </w:r>
    </w:p>
    <w:p w:rsidR="00C84CEE" w:rsidRPr="00F66E87" w:rsidRDefault="00C84CEE" w:rsidP="00C84C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66E87">
        <w:rPr>
          <w:rFonts w:ascii="Times New Roman" w:hAnsi="Times New Roman" w:cs="Times New Roman"/>
          <w:sz w:val="28"/>
          <w:szCs w:val="28"/>
        </w:rPr>
        <w:t>Прощай, Букварь!</w:t>
      </w:r>
    </w:p>
    <w:p w:rsidR="00185496" w:rsidRPr="00F66E87" w:rsidRDefault="00185496" w:rsidP="0018549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5496" w:rsidRPr="00F66E87" w:rsidRDefault="00185496" w:rsidP="001854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букварь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«Расстаемся с букварем!»</w:t>
      </w:r>
    </w:p>
    <w:p w:rsidR="00185496" w:rsidRDefault="00185496" w:rsidP="00185496">
      <w:pPr>
        <w:pStyle w:val="a4"/>
      </w:pPr>
      <w:r>
        <w:t>Мой букварь, мой друг надёжный,</w:t>
      </w:r>
      <w:r>
        <w:br/>
        <w:t>Расстаёмся мы теперь.</w:t>
      </w:r>
      <w:r>
        <w:br/>
        <w:t>В новый мир большой и сложный</w:t>
      </w:r>
      <w:proofErr w:type="gramStart"/>
      <w:r>
        <w:br/>
        <w:t>Д</w:t>
      </w:r>
      <w:proofErr w:type="gramEnd"/>
      <w:r>
        <w:t xml:space="preserve">ля меня открыл ты дверь. </w:t>
      </w:r>
    </w:p>
    <w:p w:rsidR="00185496" w:rsidRDefault="00185496" w:rsidP="00185496">
      <w:pPr>
        <w:pStyle w:val="a4"/>
      </w:pPr>
      <w:r>
        <w:t>Припев:</w:t>
      </w:r>
      <w:r>
        <w:br/>
        <w:t>Расстаёмся с букварём,</w:t>
      </w:r>
      <w:r>
        <w:br/>
        <w:t>Песню мы о нём поём! (2 раза)</w:t>
      </w:r>
      <w:r>
        <w:br/>
      </w:r>
      <w:r>
        <w:br/>
        <w:t>Много радостных событий</w:t>
      </w:r>
      <w:r>
        <w:br/>
        <w:t>Ты мне щедро подарил.</w:t>
      </w:r>
      <w:r>
        <w:br/>
        <w:t>К миру радостных открытий</w:t>
      </w:r>
      <w:r>
        <w:br/>
        <w:t xml:space="preserve">Ты ступенькой послужил. </w:t>
      </w:r>
    </w:p>
    <w:p w:rsidR="00185496" w:rsidRDefault="00185496" w:rsidP="00185496">
      <w:pPr>
        <w:pStyle w:val="a4"/>
      </w:pPr>
      <w:r>
        <w:t xml:space="preserve"> Припев: </w:t>
      </w:r>
    </w:p>
    <w:p w:rsidR="00185496" w:rsidRDefault="00185496" w:rsidP="00185496">
      <w:pPr>
        <w:pStyle w:val="a4"/>
      </w:pPr>
      <w:r>
        <w:t>Раскрывал тебя как чудо,</w:t>
      </w:r>
      <w:r>
        <w:br/>
        <w:t>Наступил прощанья срок.</w:t>
      </w:r>
      <w:r>
        <w:br/>
        <w:t>Никогда я не забуду</w:t>
      </w:r>
      <w:proofErr w:type="gramStart"/>
      <w:r>
        <w:br/>
      </w:r>
      <w:r>
        <w:lastRenderedPageBreak/>
        <w:t>П</w:t>
      </w:r>
      <w:proofErr w:type="gramEnd"/>
      <w:r>
        <w:t>ервый твой большой урок.</w:t>
      </w:r>
      <w:r>
        <w:br/>
      </w:r>
      <w:r>
        <w:br/>
        <w:t xml:space="preserve">Припев: 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Букварь: 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Ах! Забыл совсем, друзья,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Что представить должен Я,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Кто на смену мне придёт,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Дальше вас учить начнёт.</w:t>
      </w:r>
    </w:p>
    <w:p w:rsidR="00C84CEE" w:rsidRPr="00F66E87" w:rsidRDefault="00C84CEE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4CEE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(выходит книга по чтению)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0C66" w:rsidRPr="00F66E87" w:rsidRDefault="00A226BB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250C66" w:rsidRPr="00F66E87">
        <w:rPr>
          <w:rFonts w:ascii="Times New Roman" w:hAnsi="Times New Roman" w:cs="Times New Roman"/>
          <w:b/>
          <w:sz w:val="28"/>
          <w:szCs w:val="28"/>
        </w:rPr>
        <w:t xml:space="preserve">тение: 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Вам моё почтение (кланяется)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Я – книга для чтения,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Полистай мои страницы;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Здесь стихи и небылицы, 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Сказки, басни, прибаутки,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Поговорки, даже шутки.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Я от Букваря </w:t>
      </w:r>
      <w:proofErr w:type="gramStart"/>
      <w:r w:rsidRPr="00F66E87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F66E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Что вы знаете немало.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Любознательных люблю,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Щедро знание дарю.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Всем, кто хочет много знать,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Хорошо надо читать.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6E87">
        <w:rPr>
          <w:rFonts w:ascii="Times New Roman" w:hAnsi="Times New Roman" w:cs="Times New Roman"/>
          <w:sz w:val="28"/>
          <w:szCs w:val="28"/>
        </w:rPr>
        <w:t xml:space="preserve">Сегодня, ребята, у нас особенный день. Мы попрощались с Букварём и вступаем в большую семью читателей. Успехов, удачи, радости вам на этом трудном, но очень интересном пути. Вы с честью справились со всеми испытаниями и конечно, за свой труд заслужили дипломы. </w:t>
      </w: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0C66" w:rsidRPr="00F66E87" w:rsidRDefault="00250C66" w:rsidP="00C84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250C66" w:rsidRPr="00F66E87" w:rsidRDefault="00250C66" w:rsidP="00AA65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Мы Букварь прочли до корки.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Нам по чтению – пятёрки!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Позади нелёгкий путь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Слогового чтения,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Нам сегодня выдают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     Удостоверения!</w:t>
      </w:r>
    </w:p>
    <w:p w:rsidR="00250C66" w:rsidRPr="00F66E87" w:rsidRDefault="00250C66" w:rsidP="00250C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0C66" w:rsidRPr="00F66E87" w:rsidRDefault="00250C66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C66" w:rsidRPr="00F66E87" w:rsidRDefault="00250C66" w:rsidP="00250C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66E87">
        <w:rPr>
          <w:rFonts w:ascii="Times New Roman" w:hAnsi="Times New Roman" w:cs="Times New Roman"/>
          <w:sz w:val="28"/>
          <w:szCs w:val="28"/>
          <w:u w:val="single"/>
        </w:rPr>
        <w:t>(вручение дипломов и медалей)</w:t>
      </w:r>
    </w:p>
    <w:p w:rsidR="00250C66" w:rsidRPr="00F66E87" w:rsidRDefault="00250C66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E87">
        <w:rPr>
          <w:rFonts w:ascii="Times New Roman" w:hAnsi="Times New Roman" w:cs="Times New Roman"/>
          <w:b/>
          <w:sz w:val="28"/>
          <w:szCs w:val="28"/>
        </w:rPr>
        <w:t>Песня на мотив песни «Голубой вагон»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Праздник наш сегодня завершается, 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lastRenderedPageBreak/>
        <w:t>С Букварём простились мы сейчас.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Наши мамы пусть не беспокоятся,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 радостью мы ходим в первый класс!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Припев: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Солнышко ласково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 небе улыбается,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Детские песенки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Слышим там и тут.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Дружные, дружные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C617AB" w:rsidRPr="00F66E87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 xml:space="preserve">Радостно учатся, </w:t>
      </w:r>
    </w:p>
    <w:p w:rsidR="00C617AB" w:rsidRDefault="00C617AB" w:rsidP="00250C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87">
        <w:rPr>
          <w:rFonts w:ascii="Times New Roman" w:hAnsi="Times New Roman" w:cs="Times New Roman"/>
          <w:sz w:val="28"/>
          <w:szCs w:val="28"/>
        </w:rPr>
        <w:t>Весело живут.</w:t>
      </w:r>
    </w:p>
    <w:sectPr w:rsidR="00C617AB" w:rsidSect="00BE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5D5"/>
    <w:multiLevelType w:val="hybridMultilevel"/>
    <w:tmpl w:val="E44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6AC3"/>
    <w:multiLevelType w:val="hybridMultilevel"/>
    <w:tmpl w:val="E58A6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E33D7F"/>
    <w:multiLevelType w:val="hybridMultilevel"/>
    <w:tmpl w:val="08AE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F0666"/>
    <w:multiLevelType w:val="hybridMultilevel"/>
    <w:tmpl w:val="2C42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847"/>
    <w:rsid w:val="000E4B42"/>
    <w:rsid w:val="00140A09"/>
    <w:rsid w:val="0016047C"/>
    <w:rsid w:val="00185496"/>
    <w:rsid w:val="001D0A2F"/>
    <w:rsid w:val="001F0431"/>
    <w:rsid w:val="001F5E35"/>
    <w:rsid w:val="00250C66"/>
    <w:rsid w:val="002773D9"/>
    <w:rsid w:val="0047191A"/>
    <w:rsid w:val="005705C3"/>
    <w:rsid w:val="00621D72"/>
    <w:rsid w:val="00782C6F"/>
    <w:rsid w:val="00791232"/>
    <w:rsid w:val="00797F11"/>
    <w:rsid w:val="008B3A7F"/>
    <w:rsid w:val="00A226BB"/>
    <w:rsid w:val="00A56052"/>
    <w:rsid w:val="00AA652D"/>
    <w:rsid w:val="00BE3C0B"/>
    <w:rsid w:val="00C617AB"/>
    <w:rsid w:val="00C84CEE"/>
    <w:rsid w:val="00EB1847"/>
    <w:rsid w:val="00F5618C"/>
    <w:rsid w:val="00F6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58695-D1BE-4784-9126-C0B58CA7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Мамочка</cp:lastModifiedBy>
  <cp:revision>5</cp:revision>
  <dcterms:created xsi:type="dcterms:W3CDTF">2014-04-14T15:29:00Z</dcterms:created>
  <dcterms:modified xsi:type="dcterms:W3CDTF">2014-04-14T15:51:00Z</dcterms:modified>
</cp:coreProperties>
</file>