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3" w:type="dxa"/>
        <w:jc w:val="center"/>
        <w:tblCellSpacing w:w="-8" w:type="dxa"/>
        <w:tblInd w:w="-8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5"/>
        <w:gridCol w:w="2175"/>
        <w:gridCol w:w="736"/>
        <w:gridCol w:w="998"/>
        <w:gridCol w:w="2889"/>
        <w:gridCol w:w="2702"/>
        <w:gridCol w:w="2662"/>
        <w:gridCol w:w="660"/>
        <w:gridCol w:w="916"/>
      </w:tblGrid>
      <w:tr w:rsidR="00D254B7" w:rsidTr="00D254B7">
        <w:trPr>
          <w:tblCellSpacing w:w="-8" w:type="dxa"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4B7" w:rsidRDefault="00D254B7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4B7" w:rsidRDefault="00D254B7" w:rsidP="00D254B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4B7" w:rsidRDefault="00D254B7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0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4B7" w:rsidRDefault="00D254B7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4B7" w:rsidRDefault="00D254B7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учащихся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54B7" w:rsidRDefault="00D254B7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54B7" w:rsidRDefault="00D254B7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</w:tr>
      <w:tr w:rsidR="00D254B7" w:rsidTr="00D254B7">
        <w:trPr>
          <w:trHeight w:val="635"/>
          <w:tblCellSpacing w:w="-8" w:type="dxa"/>
          <w:jc w:val="center"/>
        </w:trPr>
        <w:tc>
          <w:tcPr>
            <w:tcW w:w="6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4B7" w:rsidRDefault="00D254B7" w:rsidP="00135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4B7" w:rsidRDefault="00D254B7" w:rsidP="00135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4B7" w:rsidRDefault="00D254B7" w:rsidP="00135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4B7" w:rsidRDefault="00D254B7" w:rsidP="00135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4B7" w:rsidRDefault="00D254B7" w:rsidP="00135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4B7" w:rsidRPr="00D254B7" w:rsidRDefault="00D254B7" w:rsidP="00135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4B7" w:rsidRDefault="00D254B7" w:rsidP="00135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4B7" w:rsidRDefault="00D254B7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54B7" w:rsidRDefault="00D254B7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436611" w:rsidTr="00D254B7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611" w:rsidRDefault="00436611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611" w:rsidRDefault="00436611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611" w:rsidRDefault="00436611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611" w:rsidRDefault="00436611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611" w:rsidRDefault="00436611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611" w:rsidRDefault="00436611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611" w:rsidRDefault="00436611" w:rsidP="00D254B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611" w:rsidRDefault="00436611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6611" w:rsidRDefault="00436611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6611" w:rsidTr="00436611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611" w:rsidRPr="00436611" w:rsidRDefault="00436611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 четверть</w:t>
            </w:r>
          </w:p>
        </w:tc>
      </w:tr>
      <w:tr w:rsidR="00436611" w:rsidTr="00436611">
        <w:trPr>
          <w:trHeight w:val="334"/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611" w:rsidRPr="00436611" w:rsidRDefault="00436611" w:rsidP="00436611">
            <w:pPr>
              <w:pStyle w:val="20"/>
              <w:shd w:val="clear" w:color="auto" w:fill="auto"/>
              <w:spacing w:line="21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870D0B">
              <w:rPr>
                <w:rFonts w:ascii="Times New Roman" w:hAnsi="Times New Roman" w:cs="Times New Roman"/>
                <w:b/>
                <w:sz w:val="24"/>
                <w:szCs w:val="24"/>
              </w:rPr>
              <w:t>Узнаём, как работают мастера</w:t>
            </w:r>
            <w:r w:rsidRPr="00870D0B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870D0B">
              <w:rPr>
                <w:rStyle w:val="21"/>
                <w:rFonts w:eastAsia="Arial"/>
                <w:sz w:val="24"/>
                <w:szCs w:val="24"/>
              </w:rPr>
              <w:t xml:space="preserve"> час)</w:t>
            </w:r>
          </w:p>
        </w:tc>
      </w:tr>
      <w:tr w:rsidR="00436611" w:rsidTr="007E026B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611" w:rsidRDefault="00436611" w:rsidP="0043661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611" w:rsidRPr="003D0515" w:rsidRDefault="00436611" w:rsidP="0043661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</w:rPr>
              <w:t>Знакомство с учебным предме</w:t>
            </w:r>
            <w:r w:rsidRPr="003D0515">
              <w:rPr>
                <w:rFonts w:ascii="Times New Roman" w:hAnsi="Times New Roman" w:cs="Times New Roman"/>
              </w:rPr>
              <w:softHyphen/>
              <w:t>том и учебно- методическим комплектом по технологии. Об</w:t>
            </w:r>
            <w:r w:rsidRPr="003D0515">
              <w:rPr>
                <w:rFonts w:ascii="Times New Roman" w:hAnsi="Times New Roman" w:cs="Times New Roman"/>
              </w:rPr>
              <w:softHyphen/>
              <w:t>щий обзор всего материала учеб</w:t>
            </w:r>
            <w:r w:rsidRPr="003D0515">
              <w:rPr>
                <w:rFonts w:ascii="Times New Roman" w:hAnsi="Times New Roman" w:cs="Times New Roman"/>
              </w:rPr>
              <w:softHyphen/>
              <w:t>ника.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611" w:rsidRPr="003D0515" w:rsidRDefault="00436611" w:rsidP="0043661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11" w:rsidRPr="003D0515" w:rsidRDefault="00436611" w:rsidP="00436611">
            <w:pPr>
              <w:pStyle w:val="40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Урок- путеше</w:t>
            </w:r>
            <w:r w:rsidRPr="003D0515">
              <w:rPr>
                <w:rFonts w:ascii="Times New Roman" w:hAnsi="Times New Roman" w:cs="Times New Roman"/>
              </w:rPr>
              <w:softHyphen/>
              <w:t>ствие.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11" w:rsidRPr="003D0515" w:rsidRDefault="00436611" w:rsidP="00436611">
            <w:pPr>
              <w:pStyle w:val="1"/>
              <w:shd w:val="clear" w:color="auto" w:fill="auto"/>
              <w:spacing w:before="0"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Знакомятся с основными правилами поведения и ра</w:t>
            </w:r>
            <w:r w:rsidRPr="003D0515">
              <w:rPr>
                <w:rFonts w:ascii="Times New Roman" w:hAnsi="Times New Roman" w:cs="Times New Roman"/>
              </w:rPr>
              <w:softHyphen/>
              <w:t>боты на уроках технологии, с учебником. Выслушивают краткую информацию учите</w:t>
            </w:r>
            <w:r w:rsidRPr="003D0515">
              <w:rPr>
                <w:rFonts w:ascii="Times New Roman" w:hAnsi="Times New Roman" w:cs="Times New Roman"/>
              </w:rPr>
              <w:softHyphen/>
              <w:t>ля о предмете, подготовке к уроку, поддержании порядка на рабочем месте в течение урока и его уборке. Обсуж</w:t>
            </w:r>
            <w:r w:rsidRPr="003D0515">
              <w:rPr>
                <w:rFonts w:ascii="Times New Roman" w:hAnsi="Times New Roman" w:cs="Times New Roman"/>
              </w:rPr>
              <w:softHyphen/>
              <w:t>дают информацию. Рас</w:t>
            </w:r>
            <w:r w:rsidRPr="003D0515">
              <w:rPr>
                <w:rFonts w:ascii="Times New Roman" w:hAnsi="Times New Roman" w:cs="Times New Roman"/>
              </w:rPr>
              <w:softHyphen/>
              <w:t>сматривают учебник и рабо</w:t>
            </w:r>
            <w:r w:rsidRPr="003D0515">
              <w:rPr>
                <w:rFonts w:ascii="Times New Roman" w:hAnsi="Times New Roman" w:cs="Times New Roman"/>
              </w:rPr>
              <w:softHyphen/>
              <w:t>чие тетради.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11" w:rsidRPr="003D0515" w:rsidRDefault="00436611" w:rsidP="00436611">
            <w:pPr>
              <w:pStyle w:val="1"/>
              <w:shd w:val="clear" w:color="auto" w:fill="auto"/>
              <w:spacing w:before="0"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рассказывать, какие изделия приходилось изготав</w:t>
            </w:r>
            <w:r w:rsidRPr="003D0515">
              <w:rPr>
                <w:rFonts w:ascii="Times New Roman" w:hAnsi="Times New Roman" w:cs="Times New Roman"/>
              </w:rPr>
              <w:softHyphen/>
              <w:t>ливать своими руками в дет-. ском саду и дома. Выполнять упражнения в подготовке рабо</w:t>
            </w:r>
            <w:r w:rsidRPr="003D0515">
              <w:rPr>
                <w:rFonts w:ascii="Times New Roman" w:hAnsi="Times New Roman" w:cs="Times New Roman"/>
              </w:rPr>
              <w:softHyphen/>
              <w:t>чего места к уроку. Выполнять упражнения в обращении с отдельными инструментами (например, как правильно дер</w:t>
            </w:r>
            <w:r w:rsidRPr="003D0515">
              <w:rPr>
                <w:rFonts w:ascii="Times New Roman" w:hAnsi="Times New Roman" w:cs="Times New Roman"/>
              </w:rPr>
              <w:softHyphen/>
              <w:t>жать ножницы при резании бумаги, как их передавать).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11" w:rsidRPr="003D0515" w:rsidRDefault="00436611" w:rsidP="00436611">
            <w:pPr>
              <w:pStyle w:val="1"/>
              <w:shd w:val="clear" w:color="auto" w:fill="auto"/>
              <w:spacing w:before="0" w:line="226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ориентироваться </w:t>
            </w:r>
            <w:r w:rsidRPr="003D0515">
              <w:rPr>
                <w:rFonts w:ascii="Times New Roman" w:hAnsi="Times New Roman" w:cs="Times New Roman"/>
              </w:rPr>
              <w:t>в учебнике, воспринимать и анализировать учебную информацию (условные обозначения, содержание, рубрики, расположение на странице, рисунки, схемы, словарь).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611" w:rsidRDefault="003D0515" w:rsidP="0043661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6611" w:rsidRDefault="00436611" w:rsidP="0043661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11" w:rsidTr="00436611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6611" w:rsidRDefault="00436611" w:rsidP="00436611">
            <w:pPr>
              <w:pStyle w:val="20"/>
              <w:shd w:val="clear" w:color="auto" w:fill="auto"/>
              <w:spacing w:line="21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870D0B">
              <w:rPr>
                <w:rFonts w:ascii="Times New Roman" w:hAnsi="Times New Roman" w:cs="Times New Roman"/>
                <w:b/>
                <w:sz w:val="24"/>
                <w:szCs w:val="24"/>
              </w:rPr>
              <w:t>Учимся работать с разными материалами</w:t>
            </w:r>
            <w:r w:rsidRPr="00870D0B">
              <w:rPr>
                <w:rStyle w:val="21"/>
                <w:rFonts w:eastAsia="Arial"/>
                <w:sz w:val="24"/>
                <w:szCs w:val="24"/>
              </w:rPr>
              <w:t xml:space="preserve"> (10часов)</w:t>
            </w:r>
          </w:p>
        </w:tc>
      </w:tr>
      <w:tr w:rsidR="00DE049D" w:rsidTr="00322DAC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before="0" w:line="226" w:lineRule="exact"/>
              <w:ind w:left="12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Лепим из пласти</w:t>
            </w:r>
            <w:r w:rsidRPr="003D0515">
              <w:rPr>
                <w:rFonts w:ascii="Times New Roman" w:hAnsi="Times New Roman" w:cs="Times New Roman"/>
              </w:rPr>
              <w:softHyphen/>
              <w:t>лина. «Чудо- дерево», «Мыши</w:t>
            </w:r>
            <w:r w:rsidRPr="003D0515">
              <w:rPr>
                <w:rFonts w:ascii="Times New Roman" w:hAnsi="Times New Roman" w:cs="Times New Roman"/>
              </w:rPr>
              <w:softHyphen/>
              <w:t>ное семейство».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Pr="003D0515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40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изу</w:t>
            </w:r>
            <w:r w:rsidRPr="003D0515">
              <w:rPr>
                <w:rFonts w:ascii="Times New Roman" w:hAnsi="Times New Roman" w:cs="Times New Roman"/>
              </w:rPr>
              <w:softHyphen/>
              <w:t>чения нового мате</w:t>
            </w:r>
            <w:r w:rsidRPr="003D0515">
              <w:rPr>
                <w:rFonts w:ascii="Times New Roman" w:hAnsi="Times New Roman" w:cs="Times New Roman"/>
              </w:rPr>
              <w:softHyphen/>
              <w:t>риала.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before="0"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Знакомятся с приемами леп</w:t>
            </w:r>
            <w:r w:rsidRPr="003D0515">
              <w:rPr>
                <w:rFonts w:ascii="Times New Roman" w:hAnsi="Times New Roman" w:cs="Times New Roman"/>
              </w:rPr>
              <w:softHyphen/>
              <w:t>ки. Изготавливают изделия из простых форм. Осваива</w:t>
            </w:r>
            <w:r w:rsidRPr="003D0515">
              <w:rPr>
                <w:rFonts w:ascii="Times New Roman" w:hAnsi="Times New Roman" w:cs="Times New Roman"/>
              </w:rPr>
              <w:softHyphen/>
              <w:t>ют способы уборки рабочего места. Формирование ком</w:t>
            </w:r>
            <w:r w:rsidRPr="003D0515">
              <w:rPr>
                <w:rFonts w:ascii="Times New Roman" w:hAnsi="Times New Roman" w:cs="Times New Roman"/>
              </w:rPr>
              <w:softHyphen/>
              <w:t>муникативных умений.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before="0"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готовить к работе ма</w:t>
            </w:r>
            <w:r w:rsidRPr="003D0515">
              <w:rPr>
                <w:rFonts w:ascii="Times New Roman" w:hAnsi="Times New Roman" w:cs="Times New Roman"/>
              </w:rPr>
              <w:softHyphen/>
              <w:t>териалы, инструменты и в це</w:t>
            </w:r>
            <w:r w:rsidRPr="003D0515">
              <w:rPr>
                <w:rFonts w:ascii="Times New Roman" w:hAnsi="Times New Roman" w:cs="Times New Roman"/>
              </w:rPr>
              <w:softHyphen/>
              <w:t>лом рабочее место. Упраж</w:t>
            </w:r>
            <w:r w:rsidRPr="003D0515">
              <w:rPr>
                <w:rFonts w:ascii="Times New Roman" w:hAnsi="Times New Roman" w:cs="Times New Roman"/>
              </w:rPr>
              <w:softHyphen/>
              <w:t>няться в подготовке пластили</w:t>
            </w:r>
            <w:r w:rsidRPr="003D0515">
              <w:rPr>
                <w:rFonts w:ascii="Times New Roman" w:hAnsi="Times New Roman" w:cs="Times New Roman"/>
              </w:rPr>
              <w:softHyphen/>
              <w:t>на к работе. Упражняться в смешивании пластилина раз</w:t>
            </w:r>
            <w:r w:rsidRPr="003D0515">
              <w:rPr>
                <w:rFonts w:ascii="Times New Roman" w:hAnsi="Times New Roman" w:cs="Times New Roman"/>
              </w:rPr>
              <w:softHyphen/>
              <w:t>ных цветов и лепке простых форм. Приводить в порядок рабочие приспособления и рабочее место.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before="0" w:line="226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Анализировать</w:t>
            </w:r>
            <w:r w:rsidRPr="003D0515">
              <w:rPr>
                <w:rFonts w:ascii="Times New Roman" w:hAnsi="Times New Roman" w:cs="Times New Roman"/>
              </w:rPr>
              <w:t xml:space="preserve"> информа</w:t>
            </w:r>
            <w:r w:rsidRPr="003D0515">
              <w:rPr>
                <w:rFonts w:ascii="Times New Roman" w:hAnsi="Times New Roman" w:cs="Times New Roman"/>
              </w:rPr>
              <w:softHyphen/>
              <w:t>цию в учебнике.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Планиро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вать</w:t>
            </w:r>
            <w:r w:rsidRPr="003D0515">
              <w:rPr>
                <w:rFonts w:ascii="Times New Roman" w:hAnsi="Times New Roman" w:cs="Times New Roman"/>
              </w:rPr>
              <w:t xml:space="preserve"> работу, обсуждать ее с товарищем.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Распре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делять</w:t>
            </w:r>
            <w:r w:rsidRPr="003D0515">
              <w:rPr>
                <w:rFonts w:ascii="Times New Roman" w:hAnsi="Times New Roman" w:cs="Times New Roman"/>
              </w:rPr>
              <w:t xml:space="preserve"> общий объем ра</w:t>
            </w:r>
            <w:r w:rsidRPr="003D0515">
              <w:rPr>
                <w:rFonts w:ascii="Times New Roman" w:hAnsi="Times New Roman" w:cs="Times New Roman"/>
              </w:rPr>
              <w:softHyphen/>
              <w:t>боты.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3D0515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9D" w:rsidTr="00322DAC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«Дары осени».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Pr="003D0515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40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форми</w:t>
            </w:r>
            <w:r w:rsidRPr="003D0515">
              <w:rPr>
                <w:rFonts w:ascii="Times New Roman" w:hAnsi="Times New Roman" w:cs="Times New Roman"/>
              </w:rPr>
              <w:softHyphen/>
              <w:t>рования умений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Подбирают пластилин соот</w:t>
            </w:r>
            <w:r w:rsidRPr="003D0515">
              <w:rPr>
                <w:rFonts w:ascii="Times New Roman" w:hAnsi="Times New Roman" w:cs="Times New Roman"/>
              </w:rPr>
              <w:softHyphen/>
              <w:t>ветствующих цветов для изготовления изделия. Используют освоенные приемы лепки для получе</w:t>
            </w:r>
            <w:r w:rsidRPr="003D0515">
              <w:rPr>
                <w:rFonts w:ascii="Times New Roman" w:hAnsi="Times New Roman" w:cs="Times New Roman"/>
              </w:rPr>
              <w:softHyphen/>
              <w:t>ния соответствующих форм и изготовления изделий.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before="0"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пользоваться стеками для формовки деталей из пла</w:t>
            </w:r>
            <w:r w:rsidRPr="003D0515">
              <w:rPr>
                <w:rFonts w:ascii="Times New Roman" w:hAnsi="Times New Roman" w:cs="Times New Roman"/>
              </w:rPr>
              <w:softHyphen/>
              <w:t>стилина и декорирования из</w:t>
            </w:r>
            <w:r w:rsidRPr="003D0515">
              <w:rPr>
                <w:rFonts w:ascii="Times New Roman" w:hAnsi="Times New Roman" w:cs="Times New Roman"/>
              </w:rPr>
              <w:softHyphen/>
              <w:t>делия.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before="0"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Анализировать</w:t>
            </w:r>
            <w:r w:rsidRPr="003D0515">
              <w:rPr>
                <w:rFonts w:ascii="Times New Roman" w:hAnsi="Times New Roman" w:cs="Times New Roman"/>
              </w:rPr>
              <w:t xml:space="preserve"> образцы, обсуждать их и сравни</w:t>
            </w:r>
            <w:r w:rsidRPr="003D0515">
              <w:rPr>
                <w:rFonts w:ascii="Times New Roman" w:hAnsi="Times New Roman" w:cs="Times New Roman"/>
              </w:rPr>
              <w:softHyphen/>
              <w:t>вать.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Производить</w:t>
            </w:r>
            <w:r w:rsidRPr="003D0515">
              <w:rPr>
                <w:rFonts w:ascii="Times New Roman" w:hAnsi="Times New Roman" w:cs="Times New Roman"/>
              </w:rPr>
              <w:t xml:space="preserve"> оценку выполненной работы (своей и товарищей).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3D0515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9D" w:rsidTr="00322DAC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before="0" w:line="226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Учимся работать с бумагой. Скла</w:t>
            </w:r>
            <w:r w:rsidRPr="003D0515">
              <w:rPr>
                <w:rFonts w:ascii="Times New Roman" w:hAnsi="Times New Roman" w:cs="Times New Roman"/>
              </w:rPr>
              <w:softHyphen/>
              <w:t>дывание простых</w:t>
            </w:r>
            <w:r w:rsidRPr="003D0515">
              <w:rPr>
                <w:rFonts w:ascii="Times New Roman" w:hAnsi="Times New Roman" w:cs="Times New Roman"/>
              </w:rPr>
              <w:t xml:space="preserve"> форм из бумаги. Складывание тюльпана. «Цве</w:t>
            </w:r>
            <w:r w:rsidRPr="003D0515">
              <w:rPr>
                <w:rFonts w:ascii="Times New Roman" w:hAnsi="Times New Roman" w:cs="Times New Roman"/>
              </w:rPr>
              <w:softHyphen/>
              <w:t>тущий луг».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Pr="003D0515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40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изу</w:t>
            </w:r>
            <w:r w:rsidRPr="003D0515">
              <w:rPr>
                <w:rFonts w:ascii="Times New Roman" w:hAnsi="Times New Roman" w:cs="Times New Roman"/>
              </w:rPr>
              <w:softHyphen/>
              <w:t>чения нового</w:t>
            </w:r>
            <w:r w:rsidRPr="003D0515">
              <w:rPr>
                <w:rFonts w:ascii="Times New Roman" w:hAnsi="Times New Roman" w:cs="Times New Roman"/>
              </w:rPr>
              <w:t xml:space="preserve"> мате</w:t>
            </w:r>
            <w:r w:rsidRPr="003D0515">
              <w:rPr>
                <w:rFonts w:ascii="Times New Roman" w:hAnsi="Times New Roman" w:cs="Times New Roman"/>
              </w:rPr>
              <w:softHyphen/>
              <w:t>риала.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Знакомятся с правилами безопасной работы с ножни</w:t>
            </w:r>
            <w:r w:rsidRPr="003D0515">
              <w:rPr>
                <w:rFonts w:ascii="Times New Roman" w:hAnsi="Times New Roman" w:cs="Times New Roman"/>
              </w:rPr>
              <w:softHyphen/>
              <w:t>цами; осваивают способы</w:t>
            </w:r>
            <w:r w:rsidRPr="003D0515">
              <w:rPr>
                <w:rFonts w:ascii="Times New Roman" w:hAnsi="Times New Roman" w:cs="Times New Roman"/>
              </w:rPr>
              <w:t xml:space="preserve"> сгибания и складывания бумаги для получения новых форм.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Поддерживать порядок на ра</w:t>
            </w:r>
            <w:r w:rsidRPr="003D0515">
              <w:rPr>
                <w:rFonts w:ascii="Times New Roman" w:hAnsi="Times New Roman" w:cs="Times New Roman"/>
              </w:rPr>
              <w:softHyphen/>
              <w:t>бочем месте. Подбирать бума</w:t>
            </w:r>
            <w:r w:rsidRPr="003D0515">
              <w:rPr>
                <w:rFonts w:ascii="Times New Roman" w:hAnsi="Times New Roman" w:cs="Times New Roman"/>
              </w:rPr>
              <w:softHyphen/>
              <w:t>гу нужных цветов для декора</w:t>
            </w:r>
            <w:r w:rsidRPr="003D0515">
              <w:rPr>
                <w:rFonts w:ascii="Times New Roman" w:hAnsi="Times New Roman" w:cs="Times New Roman"/>
              </w:rPr>
              <w:t>тивно-художественных работ.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before="0" w:line="230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Анализировать</w:t>
            </w:r>
            <w:r w:rsidRPr="003D0515">
              <w:rPr>
                <w:rFonts w:ascii="Times New Roman" w:hAnsi="Times New Roman" w:cs="Times New Roman"/>
              </w:rPr>
              <w:t xml:space="preserve"> и сравни</w:t>
            </w:r>
            <w:r w:rsidRPr="003D0515">
              <w:rPr>
                <w:rFonts w:ascii="Times New Roman" w:hAnsi="Times New Roman" w:cs="Times New Roman"/>
              </w:rPr>
              <w:softHyphen/>
              <w:t>вать образцы.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Анализиро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вать</w:t>
            </w:r>
            <w:r w:rsidRPr="003D0515">
              <w:rPr>
                <w:rFonts w:ascii="Times New Roman" w:hAnsi="Times New Roman" w:cs="Times New Roman"/>
              </w:rPr>
              <w:t xml:space="preserve"> информацию, пред</w:t>
            </w:r>
            <w:r w:rsidRPr="003D0515">
              <w:rPr>
                <w:rFonts w:ascii="Times New Roman" w:hAnsi="Times New Roman" w:cs="Times New Roman"/>
              </w:rPr>
              <w:t xml:space="preserve"> ложенную в графической инструкции.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3D0515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9D" w:rsidTr="00BC412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«Собачка. Весе</w:t>
            </w:r>
            <w:r w:rsidRPr="003D0515">
              <w:rPr>
                <w:rFonts w:ascii="Times New Roman" w:hAnsi="Times New Roman" w:cs="Times New Roman"/>
              </w:rPr>
              <w:softHyphen/>
              <w:t>лые друзья».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Pr="003D0515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3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примене</w:t>
            </w:r>
            <w:r w:rsidRPr="003D0515">
              <w:rPr>
                <w:rFonts w:ascii="Times New Roman" w:hAnsi="Times New Roman" w:cs="Times New Roman"/>
              </w:rPr>
              <w:softHyphen/>
              <w:t>ния уме</w:t>
            </w:r>
            <w:r w:rsidRPr="003D0515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Знакомятся с особенностями засушенных растений как поделочного материала; осваивают способы работы и декоративно- художественные качества материала.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Рассматривать листья, анали</w:t>
            </w:r>
            <w:r w:rsidRPr="003D0515">
              <w:rPr>
                <w:rFonts w:ascii="Times New Roman" w:hAnsi="Times New Roman" w:cs="Times New Roman"/>
              </w:rPr>
              <w:softHyphen/>
              <w:t>зировать их форму и окраску. Умение сравнивать листья. Отбирать материал для рабо</w:t>
            </w:r>
            <w:r w:rsidRPr="003D0515">
              <w:rPr>
                <w:rFonts w:ascii="Times New Roman" w:hAnsi="Times New Roman" w:cs="Times New Roman"/>
              </w:rPr>
              <w:softHyphen/>
              <w:t>ты. Осваивать новые приемы работы, наклеивать листья на картон.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Определять</w:t>
            </w:r>
            <w:r w:rsidRPr="003D0515">
              <w:rPr>
                <w:rFonts w:ascii="Times New Roman" w:hAnsi="Times New Roman" w:cs="Times New Roman"/>
              </w:rPr>
              <w:t xml:space="preserve"> наиболее выразительное располо</w:t>
            </w:r>
            <w:r w:rsidRPr="003D0515">
              <w:rPr>
                <w:rFonts w:ascii="Times New Roman" w:hAnsi="Times New Roman" w:cs="Times New Roman"/>
              </w:rPr>
              <w:softHyphen/>
              <w:t>жение листьев в формате фона.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Создавать</w:t>
            </w:r>
            <w:r w:rsidRPr="003D0515">
              <w:rPr>
                <w:rFonts w:ascii="Times New Roman" w:hAnsi="Times New Roman" w:cs="Times New Roman"/>
              </w:rPr>
              <w:t xml:space="preserve"> в вооб</w:t>
            </w:r>
            <w:r w:rsidRPr="003D0515">
              <w:rPr>
                <w:rFonts w:ascii="Times New Roman" w:hAnsi="Times New Roman" w:cs="Times New Roman"/>
              </w:rPr>
              <w:softHyphen/>
              <w:t xml:space="preserve">ражении выразительный художественный образ. </w:t>
            </w:r>
            <w:r w:rsidRPr="003D0515">
              <w:rPr>
                <w:rStyle w:val="a4"/>
                <w:rFonts w:ascii="Times New Roman" w:hAnsi="Times New Roman" w:cs="Times New Roman"/>
              </w:rPr>
              <w:t>Оценивать</w:t>
            </w:r>
            <w:r w:rsidRPr="003D0515">
              <w:rPr>
                <w:rFonts w:ascii="Times New Roman" w:hAnsi="Times New Roman" w:cs="Times New Roman"/>
              </w:rPr>
              <w:t xml:space="preserve"> результаты выполненной работы.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3D0515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3D0515" w:rsidRDefault="003D0515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9D" w:rsidTr="00BC412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Аппликация из засушенных ли</w:t>
            </w:r>
            <w:r w:rsidRPr="003D0515">
              <w:rPr>
                <w:rFonts w:ascii="Times New Roman" w:hAnsi="Times New Roman" w:cs="Times New Roman"/>
              </w:rPr>
              <w:softHyphen/>
              <w:t>стьев. «Золотая осень».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Pr="003D0515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3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примене</w:t>
            </w:r>
            <w:r w:rsidRPr="003D0515">
              <w:rPr>
                <w:rFonts w:ascii="Times New Roman" w:hAnsi="Times New Roman" w:cs="Times New Roman"/>
              </w:rPr>
              <w:softHyphen/>
              <w:t>ния уме</w:t>
            </w:r>
            <w:r w:rsidRPr="003D0515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Осваивают способы работы и декоративно- художественные качества материала.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сравнивать листья. Отбирать материал для рабо</w:t>
            </w:r>
            <w:r w:rsidRPr="003D0515">
              <w:rPr>
                <w:rFonts w:ascii="Times New Roman" w:hAnsi="Times New Roman" w:cs="Times New Roman"/>
              </w:rPr>
              <w:softHyphen/>
              <w:t>ты. Осваивать новые приемы работы, наклеивать листья на картон.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Определять</w:t>
            </w:r>
            <w:r w:rsidRPr="003D0515">
              <w:rPr>
                <w:rFonts w:ascii="Times New Roman" w:hAnsi="Times New Roman" w:cs="Times New Roman"/>
              </w:rPr>
              <w:t xml:space="preserve"> наиболее выразительное располо</w:t>
            </w:r>
            <w:r w:rsidRPr="003D0515">
              <w:rPr>
                <w:rFonts w:ascii="Times New Roman" w:hAnsi="Times New Roman" w:cs="Times New Roman"/>
              </w:rPr>
              <w:softHyphen/>
              <w:t>жение листьев в формате фона.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Оценивать</w:t>
            </w:r>
            <w:r w:rsidRPr="003D0515">
              <w:rPr>
                <w:rFonts w:ascii="Times New Roman" w:hAnsi="Times New Roman" w:cs="Times New Roman"/>
              </w:rPr>
              <w:t xml:space="preserve"> резуль</w:t>
            </w:r>
            <w:r w:rsidRPr="003D0515">
              <w:rPr>
                <w:rFonts w:ascii="Times New Roman" w:hAnsi="Times New Roman" w:cs="Times New Roman"/>
              </w:rPr>
              <w:softHyphen/>
              <w:t>таты выполненной работы.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3D0515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9D" w:rsidTr="006A419F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«Образы осени».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Pr="003D0515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3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примене</w:t>
            </w:r>
            <w:r w:rsidRPr="003D0515">
              <w:rPr>
                <w:rFonts w:ascii="Times New Roman" w:hAnsi="Times New Roman" w:cs="Times New Roman"/>
              </w:rPr>
              <w:softHyphen/>
              <w:t>ния уме</w:t>
            </w:r>
            <w:r w:rsidRPr="003D0515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Осваивают способы работы и декоративно- художественные качества материала.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сравнивать листья. Отбирать материал для рабо</w:t>
            </w:r>
            <w:r w:rsidRPr="003D0515">
              <w:rPr>
                <w:rFonts w:ascii="Times New Roman" w:hAnsi="Times New Roman" w:cs="Times New Roman"/>
              </w:rPr>
              <w:softHyphen/>
              <w:t>ты. Осваивать новые приемы работы, наклеивать листья на картон.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Определять</w:t>
            </w:r>
            <w:r w:rsidRPr="003D0515">
              <w:rPr>
                <w:rFonts w:ascii="Times New Roman" w:hAnsi="Times New Roman" w:cs="Times New Roman"/>
              </w:rPr>
              <w:t xml:space="preserve"> наиболее выразительное располо</w:t>
            </w:r>
            <w:r w:rsidRPr="003D0515">
              <w:rPr>
                <w:rFonts w:ascii="Times New Roman" w:hAnsi="Times New Roman" w:cs="Times New Roman"/>
              </w:rPr>
              <w:softHyphen/>
              <w:t>жение листьев в формате фона.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Оценивать</w:t>
            </w:r>
            <w:r w:rsidRPr="003D0515">
              <w:rPr>
                <w:rFonts w:ascii="Times New Roman" w:hAnsi="Times New Roman" w:cs="Times New Roman"/>
              </w:rPr>
              <w:t xml:space="preserve"> резуль</w:t>
            </w:r>
            <w:r w:rsidRPr="003D0515">
              <w:rPr>
                <w:rFonts w:ascii="Times New Roman" w:hAnsi="Times New Roman" w:cs="Times New Roman"/>
              </w:rPr>
              <w:softHyphen/>
              <w:t>таты выполненной работы.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3D0515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9D" w:rsidTr="006A419F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Работаем с яич</w:t>
            </w:r>
            <w:r w:rsidRPr="003D0515">
              <w:rPr>
                <w:rFonts w:ascii="Times New Roman" w:hAnsi="Times New Roman" w:cs="Times New Roman"/>
              </w:rPr>
              <w:softHyphen/>
              <w:t>ной скорлупкой.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Pr="003D0515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3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изу</w:t>
            </w:r>
            <w:r w:rsidRPr="003D0515">
              <w:rPr>
                <w:rFonts w:ascii="Times New Roman" w:hAnsi="Times New Roman" w:cs="Times New Roman"/>
              </w:rPr>
              <w:softHyphen/>
              <w:t>чения нового мате</w:t>
            </w:r>
            <w:r w:rsidRPr="003D0515">
              <w:rPr>
                <w:rFonts w:ascii="Times New Roman" w:hAnsi="Times New Roman" w:cs="Times New Roman"/>
              </w:rPr>
              <w:softHyphen/>
              <w:t>риала.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Осваивают приемы работы с пустой яичной скорлупкой. Создают образы на основе готовой формы (по ассоциа</w:t>
            </w:r>
            <w:r w:rsidRPr="003D0515">
              <w:rPr>
                <w:rFonts w:ascii="Times New Roman" w:hAnsi="Times New Roman" w:cs="Times New Roman"/>
              </w:rPr>
              <w:softHyphen/>
              <w:t>ции).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рассматривать, анали</w:t>
            </w:r>
            <w:r w:rsidRPr="003D0515">
              <w:rPr>
                <w:rFonts w:ascii="Times New Roman" w:hAnsi="Times New Roman" w:cs="Times New Roman"/>
              </w:rPr>
              <w:softHyphen/>
              <w:t>зировать форму. Осваивать новые приемы работы.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Оценивать</w:t>
            </w:r>
            <w:r w:rsidRPr="003D0515">
              <w:rPr>
                <w:rFonts w:ascii="Times New Roman" w:hAnsi="Times New Roman" w:cs="Times New Roman"/>
              </w:rPr>
              <w:t xml:space="preserve"> материал с точки зрения художест</w:t>
            </w:r>
            <w:r w:rsidRPr="003D0515">
              <w:rPr>
                <w:rFonts w:ascii="Times New Roman" w:hAnsi="Times New Roman" w:cs="Times New Roman"/>
              </w:rPr>
              <w:softHyphen/>
              <w:t>венно-эстетической выра</w:t>
            </w:r>
            <w:r w:rsidRPr="003D0515">
              <w:rPr>
                <w:rFonts w:ascii="Times New Roman" w:hAnsi="Times New Roman" w:cs="Times New Roman"/>
              </w:rPr>
              <w:softHyphen/>
              <w:t>зительности.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Находить </w:t>
            </w:r>
            <w:r w:rsidRPr="003D0515">
              <w:rPr>
                <w:rFonts w:ascii="Times New Roman" w:hAnsi="Times New Roman" w:cs="Times New Roman"/>
              </w:rPr>
              <w:t xml:space="preserve">ассоциативно-образные </w:t>
            </w:r>
            <w:r w:rsidRPr="003D0515">
              <w:rPr>
                <w:rFonts w:ascii="Times New Roman" w:hAnsi="Times New Roman" w:cs="Times New Roman"/>
              </w:rPr>
              <w:lastRenderedPageBreak/>
              <w:t xml:space="preserve">связи формы с другими знакомыми образами. </w:t>
            </w:r>
            <w:r w:rsidRPr="003D0515">
              <w:rPr>
                <w:rStyle w:val="a4"/>
                <w:rFonts w:ascii="Times New Roman" w:hAnsi="Times New Roman" w:cs="Times New Roman"/>
              </w:rPr>
              <w:t>Создавать</w:t>
            </w:r>
            <w:r w:rsidRPr="003D0515">
              <w:rPr>
                <w:rFonts w:ascii="Times New Roman" w:hAnsi="Times New Roman" w:cs="Times New Roman"/>
              </w:rPr>
              <w:t xml:space="preserve"> в воображении выразительный художест</w:t>
            </w:r>
            <w:r w:rsidRPr="003D0515">
              <w:rPr>
                <w:rFonts w:ascii="Times New Roman" w:hAnsi="Times New Roman" w:cs="Times New Roman"/>
              </w:rPr>
              <w:softHyphen/>
              <w:t>венный образ.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Подбирать</w:t>
            </w:r>
            <w:r w:rsidRPr="003D0515">
              <w:rPr>
                <w:rFonts w:ascii="Times New Roman" w:hAnsi="Times New Roman" w:cs="Times New Roman"/>
              </w:rPr>
              <w:t xml:space="preserve"> средства и способы соз</w:t>
            </w:r>
            <w:r w:rsidRPr="003D0515">
              <w:rPr>
                <w:rFonts w:ascii="Times New Roman" w:hAnsi="Times New Roman" w:cs="Times New Roman"/>
              </w:rPr>
              <w:softHyphen/>
              <w:t>дания художественного образа.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Оценивать</w:t>
            </w:r>
            <w:r w:rsidRPr="003D0515">
              <w:rPr>
                <w:rFonts w:ascii="Times New Roman" w:hAnsi="Times New Roman" w:cs="Times New Roman"/>
              </w:rPr>
              <w:t xml:space="preserve"> ре</w:t>
            </w:r>
            <w:r w:rsidRPr="003D0515">
              <w:rPr>
                <w:rFonts w:ascii="Times New Roman" w:hAnsi="Times New Roman" w:cs="Times New Roman"/>
              </w:rPr>
              <w:softHyphen/>
              <w:t>зультаты выполненной работы.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3D0515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515" w:rsidTr="003D0515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0515" w:rsidRPr="003D0515" w:rsidRDefault="003D0515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5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 четверть</w:t>
            </w:r>
          </w:p>
        </w:tc>
      </w:tr>
      <w:tr w:rsidR="00DE049D" w:rsidTr="0015508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Лепим из фольги. Разные формы. Ёлочные укра</w:t>
            </w:r>
            <w:r w:rsidRPr="003D0515">
              <w:rPr>
                <w:rFonts w:ascii="Times New Roman" w:hAnsi="Times New Roman" w:cs="Times New Roman"/>
              </w:rPr>
              <w:softHyphen/>
              <w:t>шения.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Pr="003D0515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40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форми</w:t>
            </w:r>
            <w:r w:rsidRPr="003D0515">
              <w:rPr>
                <w:rFonts w:ascii="Times New Roman" w:hAnsi="Times New Roman" w:cs="Times New Roman"/>
              </w:rPr>
              <w:softHyphen/>
              <w:t>рования умений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Осваивают приёмы работы с фольгой как с поделочным материалом, знакомятся с её конструктивными и деко- ративно-художественными возможностями.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обрабатывать матери</w:t>
            </w:r>
            <w:r w:rsidRPr="003D0515">
              <w:rPr>
                <w:rFonts w:ascii="Times New Roman" w:hAnsi="Times New Roman" w:cs="Times New Roman"/>
              </w:rPr>
              <w:softHyphen/>
              <w:t>ал, осваивать новые приемы работы. Оценивать конструк</w:t>
            </w:r>
            <w:r w:rsidRPr="003D0515">
              <w:rPr>
                <w:rFonts w:ascii="Times New Roman" w:hAnsi="Times New Roman" w:cs="Times New Roman"/>
              </w:rPr>
              <w:softHyphen/>
              <w:t>тивные и декоративно- художественные возможности фольги. Рассматривать и ана</w:t>
            </w:r>
            <w:r w:rsidRPr="003D0515">
              <w:rPr>
                <w:rFonts w:ascii="Times New Roman" w:hAnsi="Times New Roman" w:cs="Times New Roman"/>
              </w:rPr>
              <w:softHyphen/>
              <w:t>лизировать образцы.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Анализировать, сравни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вать</w:t>
            </w:r>
            <w:r w:rsidRPr="003D0515">
              <w:rPr>
                <w:rFonts w:ascii="Times New Roman" w:hAnsi="Times New Roman" w:cs="Times New Roman"/>
              </w:rPr>
              <w:t xml:space="preserve"> выполненные дейст</w:t>
            </w:r>
            <w:r w:rsidRPr="003D0515">
              <w:rPr>
                <w:rFonts w:ascii="Times New Roman" w:hAnsi="Times New Roman" w:cs="Times New Roman"/>
              </w:rPr>
              <w:softHyphen/>
              <w:t>вия и полученные резуль</w:t>
            </w:r>
            <w:r w:rsidRPr="003D0515">
              <w:rPr>
                <w:rFonts w:ascii="Times New Roman" w:hAnsi="Times New Roman" w:cs="Times New Roman"/>
              </w:rPr>
              <w:softHyphen/>
              <w:t>таты.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3D0515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9D" w:rsidTr="0015508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«Серебряный паучок».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Pr="003D0515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40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за</w:t>
            </w:r>
            <w:r w:rsidRPr="003D0515">
              <w:rPr>
                <w:rFonts w:ascii="Times New Roman" w:hAnsi="Times New Roman" w:cs="Times New Roman"/>
              </w:rPr>
              <w:softHyphen/>
              <w:t>крепле</w:t>
            </w:r>
            <w:r w:rsidRPr="003D0515">
              <w:rPr>
                <w:rFonts w:ascii="Times New Roman" w:hAnsi="Times New Roman" w:cs="Times New Roman"/>
              </w:rPr>
              <w:softHyphen/>
              <w:t>ния уме</w:t>
            </w:r>
            <w:r w:rsidRPr="003D0515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Учатся приемам обработки фольги. Создают образы на основе готовой формы (по ассоциации).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обрабатывать матери</w:t>
            </w:r>
            <w:r w:rsidRPr="003D0515">
              <w:rPr>
                <w:rFonts w:ascii="Times New Roman" w:hAnsi="Times New Roman" w:cs="Times New Roman"/>
              </w:rPr>
              <w:softHyphen/>
              <w:t>ал, осваивать новые приемы работы. Оценивать конструк</w:t>
            </w:r>
            <w:r w:rsidRPr="003D0515">
              <w:rPr>
                <w:rFonts w:ascii="Times New Roman" w:hAnsi="Times New Roman" w:cs="Times New Roman"/>
              </w:rPr>
              <w:softHyphen/>
              <w:t>тивные и декоративно- художественные возможности фольги. Рассматривать и ана</w:t>
            </w:r>
            <w:r w:rsidRPr="003D0515">
              <w:rPr>
                <w:rFonts w:ascii="Times New Roman" w:hAnsi="Times New Roman" w:cs="Times New Roman"/>
              </w:rPr>
              <w:softHyphen/>
              <w:t>лизировать образцы.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Создавать</w:t>
            </w:r>
            <w:r w:rsidRPr="003D0515">
              <w:rPr>
                <w:rFonts w:ascii="Times New Roman" w:hAnsi="Times New Roman" w:cs="Times New Roman"/>
              </w:rPr>
              <w:t xml:space="preserve"> в воображении выразительный образ из</w:t>
            </w:r>
            <w:r w:rsidRPr="003D0515">
              <w:rPr>
                <w:rFonts w:ascii="Times New Roman" w:hAnsi="Times New Roman" w:cs="Times New Roman"/>
              </w:rPr>
              <w:softHyphen/>
              <w:t>делия.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Оценивать</w:t>
            </w:r>
            <w:r w:rsidRPr="003D0515">
              <w:rPr>
                <w:rFonts w:ascii="Times New Roman" w:hAnsi="Times New Roman" w:cs="Times New Roman"/>
              </w:rPr>
              <w:t xml:space="preserve"> ре</w:t>
            </w:r>
            <w:r w:rsidRPr="003D0515">
              <w:rPr>
                <w:rFonts w:ascii="Times New Roman" w:hAnsi="Times New Roman" w:cs="Times New Roman"/>
              </w:rPr>
              <w:softHyphen/>
              <w:t>зультаты выполненной работы.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3D0515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9D" w:rsidTr="0015508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Размечаем дета</w:t>
            </w:r>
            <w:r w:rsidRPr="003D0515">
              <w:rPr>
                <w:rFonts w:ascii="Times New Roman" w:hAnsi="Times New Roman" w:cs="Times New Roman"/>
              </w:rPr>
              <w:softHyphen/>
              <w:t>ли по шаблону. Аппликация «Снеговик».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Pr="003D0515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40"/>
              <w:shd w:val="clear" w:color="auto" w:fill="auto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изу</w:t>
            </w:r>
            <w:r w:rsidRPr="003D0515">
              <w:rPr>
                <w:rFonts w:ascii="Times New Roman" w:hAnsi="Times New Roman" w:cs="Times New Roman"/>
              </w:rPr>
              <w:softHyphen/>
              <w:t>чения нового мате</w:t>
            </w:r>
            <w:r w:rsidRPr="003D0515">
              <w:rPr>
                <w:rFonts w:ascii="Times New Roman" w:hAnsi="Times New Roman" w:cs="Times New Roman"/>
              </w:rPr>
              <w:softHyphen/>
              <w:t>риала.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Знакомятся с новым приспо</w:t>
            </w:r>
            <w:r w:rsidRPr="003D0515">
              <w:rPr>
                <w:rFonts w:ascii="Times New Roman" w:hAnsi="Times New Roman" w:cs="Times New Roman"/>
              </w:rPr>
              <w:softHyphen/>
              <w:t>соблением для разметки деталей - шаблоном, его назначением и приемами разметки деталей с помо</w:t>
            </w:r>
            <w:r w:rsidRPr="003D0515">
              <w:rPr>
                <w:rFonts w:ascii="Times New Roman" w:hAnsi="Times New Roman" w:cs="Times New Roman"/>
              </w:rPr>
              <w:softHyphen/>
              <w:t xml:space="preserve">щью шаблона; с правилами рациональной разметки. Повторяют и закрепляют </w:t>
            </w:r>
            <w:r w:rsidRPr="003D0515">
              <w:rPr>
                <w:rFonts w:ascii="Times New Roman" w:hAnsi="Times New Roman" w:cs="Times New Roman"/>
              </w:rPr>
              <w:lastRenderedPageBreak/>
              <w:t>правила безопасной и акку</w:t>
            </w:r>
            <w:r w:rsidRPr="003D0515">
              <w:rPr>
                <w:rFonts w:ascii="Times New Roman" w:hAnsi="Times New Roman" w:cs="Times New Roman"/>
              </w:rPr>
              <w:softHyphen/>
              <w:t>ратной работы с бумагой.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lastRenderedPageBreak/>
              <w:t>Умение выполнять разметки с помощью шаблона; соблюдать правила аккуратного выреза</w:t>
            </w:r>
            <w:r w:rsidRPr="003D0515">
              <w:rPr>
                <w:rFonts w:ascii="Times New Roman" w:hAnsi="Times New Roman" w:cs="Times New Roman"/>
              </w:rPr>
              <w:softHyphen/>
              <w:t>ния деталей с криволинейным контуром.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9D" w:rsidRPr="003D0515" w:rsidRDefault="00DE049D" w:rsidP="00DE049D">
            <w:pPr>
              <w:pStyle w:val="1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Воспринимать</w:t>
            </w:r>
            <w:r w:rsidRPr="003D0515">
              <w:rPr>
                <w:rFonts w:ascii="Times New Roman" w:hAnsi="Times New Roman" w:cs="Times New Roman"/>
              </w:rPr>
              <w:t xml:space="preserve"> объясне</w:t>
            </w:r>
            <w:r w:rsidRPr="003D0515">
              <w:rPr>
                <w:rFonts w:ascii="Times New Roman" w:hAnsi="Times New Roman" w:cs="Times New Roman"/>
              </w:rPr>
              <w:softHyphen/>
              <w:t xml:space="preserve">ния и инструкции учителя. </w:t>
            </w:r>
            <w:r w:rsidRPr="003D0515">
              <w:rPr>
                <w:rStyle w:val="a4"/>
                <w:rFonts w:ascii="Times New Roman" w:hAnsi="Times New Roman" w:cs="Times New Roman"/>
              </w:rPr>
              <w:t>Анализировать</w:t>
            </w:r>
            <w:r w:rsidRPr="003D0515">
              <w:rPr>
                <w:rFonts w:ascii="Times New Roman" w:hAnsi="Times New Roman" w:cs="Times New Roman"/>
              </w:rPr>
              <w:t xml:space="preserve"> информа</w:t>
            </w:r>
            <w:r w:rsidRPr="003D0515">
              <w:rPr>
                <w:rFonts w:ascii="Times New Roman" w:hAnsi="Times New Roman" w:cs="Times New Roman"/>
              </w:rPr>
              <w:softHyphen/>
              <w:t>цию в учебнике.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Анализи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ровать</w:t>
            </w:r>
            <w:r w:rsidRPr="003D0515">
              <w:rPr>
                <w:rFonts w:ascii="Times New Roman" w:hAnsi="Times New Roman" w:cs="Times New Roman"/>
              </w:rPr>
              <w:t xml:space="preserve"> образцы, обсуж</w:t>
            </w:r>
            <w:r w:rsidRPr="003D0515">
              <w:rPr>
                <w:rFonts w:ascii="Times New Roman" w:hAnsi="Times New Roman" w:cs="Times New Roman"/>
              </w:rPr>
              <w:softHyphen/>
              <w:t xml:space="preserve">дать их и сравнивать. </w:t>
            </w:r>
            <w:r w:rsidRPr="003D0515">
              <w:rPr>
                <w:rStyle w:val="a4"/>
                <w:rFonts w:ascii="Times New Roman" w:hAnsi="Times New Roman" w:cs="Times New Roman"/>
              </w:rPr>
              <w:t>Планировать</w:t>
            </w:r>
            <w:r w:rsidRPr="003D0515">
              <w:rPr>
                <w:rFonts w:ascii="Times New Roman" w:hAnsi="Times New Roman" w:cs="Times New Roman"/>
              </w:rPr>
              <w:t xml:space="preserve"> работу, об</w:t>
            </w:r>
            <w:r w:rsidRPr="003D0515">
              <w:rPr>
                <w:rFonts w:ascii="Times New Roman" w:hAnsi="Times New Roman" w:cs="Times New Roman"/>
              </w:rPr>
              <w:softHyphen/>
              <w:t xml:space="preserve">суждать ее с товарищем. </w:t>
            </w:r>
            <w:r w:rsidRPr="003D0515">
              <w:rPr>
                <w:rStyle w:val="a4"/>
                <w:rFonts w:ascii="Times New Roman" w:hAnsi="Times New Roman" w:cs="Times New Roman"/>
              </w:rPr>
              <w:t>Распределять</w:t>
            </w:r>
            <w:r w:rsidRPr="003D0515">
              <w:rPr>
                <w:rFonts w:ascii="Times New Roman" w:hAnsi="Times New Roman" w:cs="Times New Roman"/>
              </w:rPr>
              <w:t xml:space="preserve"> </w:t>
            </w:r>
            <w:r w:rsidRPr="003D0515">
              <w:rPr>
                <w:rFonts w:ascii="Times New Roman" w:hAnsi="Times New Roman" w:cs="Times New Roman"/>
              </w:rPr>
              <w:lastRenderedPageBreak/>
              <w:t>общий объем работы.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Анализи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ровать</w:t>
            </w:r>
            <w:r w:rsidRPr="003D0515">
              <w:rPr>
                <w:rFonts w:ascii="Times New Roman" w:hAnsi="Times New Roman" w:cs="Times New Roman"/>
              </w:rPr>
              <w:t xml:space="preserve"> и оценивать полу</w:t>
            </w:r>
            <w:r w:rsidRPr="003D0515">
              <w:rPr>
                <w:rFonts w:ascii="Times New Roman" w:hAnsi="Times New Roman" w:cs="Times New Roman"/>
              </w:rPr>
              <w:softHyphen/>
              <w:t>ченные результаты.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9D" w:rsidRDefault="003D0515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049D" w:rsidRDefault="00DE049D" w:rsidP="00DE049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9D" w:rsidTr="00DE049D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49D" w:rsidRPr="003D0515" w:rsidRDefault="00CD0255" w:rsidP="00CD0255">
            <w:pPr>
              <w:pStyle w:val="30"/>
              <w:shd w:val="clear" w:color="auto" w:fill="auto"/>
              <w:spacing w:line="21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Поднимаемся по ступенькам мастерства</w:t>
            </w:r>
            <w:r w:rsidRPr="003D0515">
              <w:rPr>
                <w:rStyle w:val="31"/>
                <w:rFonts w:eastAsia="Arial"/>
                <w:sz w:val="24"/>
                <w:szCs w:val="24"/>
              </w:rPr>
              <w:t xml:space="preserve"> (9 часов)</w:t>
            </w:r>
          </w:p>
        </w:tc>
      </w:tr>
      <w:tr w:rsidR="00CD0255" w:rsidTr="007B144E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Pr="003D051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</w:rPr>
              <w:t>Размечаем по линейке и сгибанием. Цепь из полос бумаги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Pr="003D051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40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форми</w:t>
            </w:r>
            <w:r w:rsidRPr="003D0515">
              <w:rPr>
                <w:rFonts w:ascii="Times New Roman" w:hAnsi="Times New Roman" w:cs="Times New Roman"/>
              </w:rPr>
              <w:softHyphen/>
              <w:t>рования умений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Используют линейку как разметочное (направляю</w:t>
            </w:r>
            <w:r w:rsidRPr="003D0515">
              <w:rPr>
                <w:rFonts w:ascii="Times New Roman" w:hAnsi="Times New Roman" w:cs="Times New Roman"/>
              </w:rPr>
              <w:softHyphen/>
              <w:t>щее) приспособление. Со</w:t>
            </w:r>
            <w:r w:rsidRPr="003D0515">
              <w:rPr>
                <w:rFonts w:ascii="Times New Roman" w:hAnsi="Times New Roman" w:cs="Times New Roman"/>
              </w:rPr>
              <w:softHyphen/>
              <w:t>вершенствуют приемы раз</w:t>
            </w:r>
            <w:r w:rsidRPr="003D0515">
              <w:rPr>
                <w:rFonts w:ascii="Times New Roman" w:hAnsi="Times New Roman" w:cs="Times New Roman"/>
              </w:rPr>
              <w:softHyphen/>
              <w:t>метки бумаги способом сги</w:t>
            </w:r>
            <w:r w:rsidRPr="003D0515">
              <w:rPr>
                <w:rFonts w:ascii="Times New Roman" w:hAnsi="Times New Roman" w:cs="Times New Roman"/>
              </w:rPr>
              <w:softHyphen/>
              <w:t>бания.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выполнять разметки с помощью линейки; разметки сгибанием бумаги. Мысленно трансформировать объемные изделия в двумерные заготовки.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Воспринимать</w:t>
            </w:r>
            <w:r w:rsidRPr="003D0515">
              <w:rPr>
                <w:rFonts w:ascii="Times New Roman" w:hAnsi="Times New Roman" w:cs="Times New Roman"/>
              </w:rPr>
              <w:t xml:space="preserve"> объяснения и инструкции учителя.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Ана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лизировать</w:t>
            </w:r>
            <w:r w:rsidRPr="003D0515">
              <w:rPr>
                <w:rFonts w:ascii="Times New Roman" w:hAnsi="Times New Roman" w:cs="Times New Roman"/>
              </w:rPr>
              <w:t xml:space="preserve"> информацию в учебнике.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Анализировать </w:t>
            </w:r>
            <w:r w:rsidRPr="003D0515">
              <w:rPr>
                <w:rFonts w:ascii="Times New Roman" w:hAnsi="Times New Roman" w:cs="Times New Roman"/>
              </w:rPr>
              <w:t>образцы, обсуждать их и сравнивать.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Анализиро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вать</w:t>
            </w:r>
            <w:r w:rsidRPr="003D0515">
              <w:rPr>
                <w:rFonts w:ascii="Times New Roman" w:hAnsi="Times New Roman" w:cs="Times New Roman"/>
              </w:rPr>
              <w:t xml:space="preserve"> и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оценивать</w:t>
            </w:r>
            <w:r w:rsidRPr="003D0515">
              <w:rPr>
                <w:rFonts w:ascii="Times New Roman" w:hAnsi="Times New Roman" w:cs="Times New Roman"/>
              </w:rPr>
              <w:t xml:space="preserve"> полу</w:t>
            </w:r>
            <w:r w:rsidRPr="003D0515">
              <w:rPr>
                <w:rFonts w:ascii="Times New Roman" w:hAnsi="Times New Roman" w:cs="Times New Roman"/>
              </w:rPr>
              <w:softHyphen/>
              <w:t>ченные результаты.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Default="003D051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025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55" w:rsidTr="007664B0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after="540" w:line="230" w:lineRule="exact"/>
              <w:ind w:left="12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Образы зимней сказки. «Новогод</w:t>
            </w:r>
            <w:r w:rsidRPr="003D0515">
              <w:rPr>
                <w:rFonts w:ascii="Times New Roman" w:hAnsi="Times New Roman" w:cs="Times New Roman"/>
              </w:rPr>
              <w:softHyphen/>
              <w:t>няя ёлка», «Сказочный заяц».</w:t>
            </w:r>
          </w:p>
          <w:p w:rsidR="00CD0255" w:rsidRPr="003D0515" w:rsidRDefault="00CD0255" w:rsidP="00CD0255">
            <w:pPr>
              <w:pStyle w:val="1"/>
              <w:shd w:val="clear" w:color="auto" w:fill="auto"/>
              <w:spacing w:before="540" w:line="240" w:lineRule="auto"/>
              <w:ind w:left="62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Pr="003D051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30"/>
              <w:shd w:val="clear" w:color="auto" w:fill="auto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форми</w:t>
            </w:r>
            <w:r w:rsidRPr="003D0515">
              <w:rPr>
                <w:rFonts w:ascii="Times New Roman" w:hAnsi="Times New Roman" w:cs="Times New Roman"/>
              </w:rPr>
              <w:softHyphen/>
              <w:t>рования умений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Осваивают новые приемы лепки. Совершенствуют приемы разметки бумаги способом сгибания.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использовать освоен</w:t>
            </w:r>
            <w:r w:rsidRPr="003D0515">
              <w:rPr>
                <w:rFonts w:ascii="Times New Roman" w:hAnsi="Times New Roman" w:cs="Times New Roman"/>
              </w:rPr>
              <w:softHyphen/>
              <w:t>ные приемы лепки для получе</w:t>
            </w:r>
            <w:r w:rsidRPr="003D0515">
              <w:rPr>
                <w:rFonts w:ascii="Times New Roman" w:hAnsi="Times New Roman" w:cs="Times New Roman"/>
              </w:rPr>
              <w:softHyphen/>
              <w:t>ния соответствующих форм и изготовления изделий. Подби</w:t>
            </w:r>
            <w:r w:rsidRPr="003D0515">
              <w:rPr>
                <w:rFonts w:ascii="Times New Roman" w:hAnsi="Times New Roman" w:cs="Times New Roman"/>
              </w:rPr>
              <w:softHyphen/>
              <w:t>рать и смешивать пластилин для получения соответствую</w:t>
            </w:r>
            <w:r w:rsidRPr="003D0515">
              <w:rPr>
                <w:rFonts w:ascii="Times New Roman" w:hAnsi="Times New Roman" w:cs="Times New Roman"/>
              </w:rPr>
              <w:softHyphen/>
              <w:t>щих цветов.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Анализировать</w:t>
            </w:r>
            <w:r w:rsidRPr="003D0515">
              <w:rPr>
                <w:rFonts w:ascii="Times New Roman" w:hAnsi="Times New Roman" w:cs="Times New Roman"/>
              </w:rPr>
              <w:t xml:space="preserve"> информа</w:t>
            </w:r>
            <w:r w:rsidRPr="003D0515">
              <w:rPr>
                <w:rFonts w:ascii="Times New Roman" w:hAnsi="Times New Roman" w:cs="Times New Roman"/>
              </w:rPr>
              <w:softHyphen/>
              <w:t>цию в учебнике.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Анализи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ровать</w:t>
            </w:r>
            <w:r w:rsidRPr="003D0515">
              <w:rPr>
                <w:rFonts w:ascii="Times New Roman" w:hAnsi="Times New Roman" w:cs="Times New Roman"/>
              </w:rPr>
              <w:t xml:space="preserve"> образцы, обсуж</w:t>
            </w:r>
            <w:r w:rsidRPr="003D0515">
              <w:rPr>
                <w:rFonts w:ascii="Times New Roman" w:hAnsi="Times New Roman" w:cs="Times New Roman"/>
              </w:rPr>
              <w:softHyphen/>
              <w:t xml:space="preserve">дать их и сравнивать. </w:t>
            </w:r>
            <w:r w:rsidRPr="003D0515">
              <w:rPr>
                <w:rStyle w:val="a4"/>
                <w:rFonts w:ascii="Times New Roman" w:hAnsi="Times New Roman" w:cs="Times New Roman"/>
              </w:rPr>
              <w:t>Создавать</w:t>
            </w:r>
            <w:r w:rsidRPr="003D0515">
              <w:rPr>
                <w:rFonts w:ascii="Times New Roman" w:hAnsi="Times New Roman" w:cs="Times New Roman"/>
              </w:rPr>
              <w:t xml:space="preserve"> в воображении выразительный образ из</w:t>
            </w:r>
            <w:r w:rsidRPr="003D0515">
              <w:rPr>
                <w:rFonts w:ascii="Times New Roman" w:hAnsi="Times New Roman" w:cs="Times New Roman"/>
              </w:rPr>
              <w:softHyphen/>
              <w:t>делия.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Производить </w:t>
            </w:r>
            <w:r w:rsidRPr="003D0515">
              <w:rPr>
                <w:rFonts w:ascii="Times New Roman" w:hAnsi="Times New Roman" w:cs="Times New Roman"/>
              </w:rPr>
              <w:t>оценку выполненной рабо</w:t>
            </w:r>
            <w:r w:rsidRPr="003D0515">
              <w:rPr>
                <w:rFonts w:ascii="Times New Roman" w:hAnsi="Times New Roman" w:cs="Times New Roman"/>
              </w:rPr>
              <w:softHyphen/>
              <w:t>ты (своей и товарищей).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Default="003D051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025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3B" w:rsidTr="007664B0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3B" w:rsidRDefault="00D8373B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3D0515" w:rsidRDefault="00D8373B" w:rsidP="00135AEF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Учимся сгибать картон и плотную бумагу. Открытка к Дню защитника Отечества.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3B" w:rsidRPr="003D0515" w:rsidRDefault="00D8373B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3D0515" w:rsidRDefault="00D8373B" w:rsidP="00135AEF">
            <w:pPr>
              <w:pStyle w:val="3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форми</w:t>
            </w:r>
            <w:r w:rsidRPr="003D0515">
              <w:rPr>
                <w:rFonts w:ascii="Times New Roman" w:hAnsi="Times New Roman" w:cs="Times New Roman"/>
              </w:rPr>
              <w:softHyphen/>
              <w:t>рования умений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3D0515" w:rsidRDefault="00D8373B" w:rsidP="00135AEF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Знакомятся со свойствами плотной бумаги и картона, особенностями их обработки.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3D0515" w:rsidRDefault="00D8373B" w:rsidP="00135AEF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обрабатывать картон, осваивать новые приемы ра</w:t>
            </w:r>
            <w:r w:rsidRPr="003D0515">
              <w:rPr>
                <w:rFonts w:ascii="Times New Roman" w:hAnsi="Times New Roman" w:cs="Times New Roman"/>
              </w:rPr>
              <w:softHyphen/>
              <w:t>боты.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3D0515" w:rsidRDefault="00D8373B" w:rsidP="00135AEF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Анализировать</w:t>
            </w:r>
            <w:r w:rsidRPr="003D0515">
              <w:rPr>
                <w:rFonts w:ascii="Times New Roman" w:hAnsi="Times New Roman" w:cs="Times New Roman"/>
              </w:rPr>
              <w:t xml:space="preserve"> информа</w:t>
            </w:r>
            <w:r w:rsidRPr="003D0515">
              <w:rPr>
                <w:rFonts w:ascii="Times New Roman" w:hAnsi="Times New Roman" w:cs="Times New Roman"/>
              </w:rPr>
              <w:softHyphen/>
              <w:t>цию в учебнике.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Обсуж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дать,</w:t>
            </w:r>
            <w:r w:rsidRPr="003D0515">
              <w:rPr>
                <w:rFonts w:ascii="Times New Roman" w:hAnsi="Times New Roman" w:cs="Times New Roman"/>
              </w:rPr>
              <w:t xml:space="preserve"> размышлять о смысле праздников (Дня защитника Отечества, Международного женского дня).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3B" w:rsidRDefault="00D8373B" w:rsidP="00D8373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373B" w:rsidRDefault="00D8373B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3B" w:rsidTr="007664B0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3B" w:rsidRDefault="00D8373B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3D0515" w:rsidRDefault="00D8373B" w:rsidP="00135AEF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Работаем с кре- пированной бу</w:t>
            </w:r>
            <w:r w:rsidRPr="003D0515">
              <w:rPr>
                <w:rFonts w:ascii="Times New Roman" w:hAnsi="Times New Roman" w:cs="Times New Roman"/>
              </w:rPr>
              <w:softHyphen/>
              <w:t>магой. «Вьюнок».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3B" w:rsidRPr="003D0515" w:rsidRDefault="00D8373B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3D0515" w:rsidRDefault="00D8373B" w:rsidP="00135AEF">
            <w:pPr>
              <w:pStyle w:val="3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за</w:t>
            </w:r>
            <w:r w:rsidRPr="003D0515">
              <w:rPr>
                <w:rFonts w:ascii="Times New Roman" w:hAnsi="Times New Roman" w:cs="Times New Roman"/>
              </w:rPr>
              <w:softHyphen/>
              <w:t>крепле</w:t>
            </w:r>
            <w:r w:rsidRPr="003D0515">
              <w:rPr>
                <w:rFonts w:ascii="Times New Roman" w:hAnsi="Times New Roman" w:cs="Times New Roman"/>
              </w:rPr>
              <w:softHyphen/>
              <w:t>ния уме</w:t>
            </w:r>
            <w:r w:rsidRPr="003D0515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3D0515" w:rsidRDefault="00D8373B" w:rsidP="00135AEF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Знакомятся с новым поде</w:t>
            </w:r>
            <w:r w:rsidRPr="003D0515">
              <w:rPr>
                <w:rFonts w:ascii="Times New Roman" w:hAnsi="Times New Roman" w:cs="Times New Roman"/>
              </w:rPr>
              <w:softHyphen/>
              <w:t>лочным материалом, изуча</w:t>
            </w:r>
            <w:r w:rsidRPr="003D0515">
              <w:rPr>
                <w:rFonts w:ascii="Times New Roman" w:hAnsi="Times New Roman" w:cs="Times New Roman"/>
              </w:rPr>
              <w:softHyphen/>
              <w:t>ют его декоративно- художественные свойства.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3D0515" w:rsidRDefault="00D8373B" w:rsidP="00135AEF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обрабатывать матери</w:t>
            </w:r>
            <w:r w:rsidRPr="003D0515">
              <w:rPr>
                <w:rFonts w:ascii="Times New Roman" w:hAnsi="Times New Roman" w:cs="Times New Roman"/>
              </w:rPr>
              <w:softHyphen/>
              <w:t>ал, осваивать новые приемы работы.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3D0515" w:rsidRDefault="00D8373B" w:rsidP="00135AEF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Анализировать, сравни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вать</w:t>
            </w:r>
            <w:r w:rsidRPr="003D0515">
              <w:rPr>
                <w:rFonts w:ascii="Times New Roman" w:hAnsi="Times New Roman" w:cs="Times New Roman"/>
              </w:rPr>
              <w:t xml:space="preserve"> выполненные дей</w:t>
            </w:r>
            <w:r w:rsidRPr="003D0515">
              <w:rPr>
                <w:rFonts w:ascii="Times New Roman" w:hAnsi="Times New Roman" w:cs="Times New Roman"/>
              </w:rPr>
              <w:softHyphen/>
              <w:t>ствия и полученные ре</w:t>
            </w:r>
            <w:r w:rsidRPr="003D0515">
              <w:rPr>
                <w:rFonts w:ascii="Times New Roman" w:hAnsi="Times New Roman" w:cs="Times New Roman"/>
              </w:rPr>
              <w:softHyphen/>
              <w:t>зультаты.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3B" w:rsidRDefault="00D8373B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373B" w:rsidRDefault="00D8373B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3B" w:rsidTr="007664B0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3B" w:rsidRDefault="00D8373B" w:rsidP="00D8373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D8373B" w:rsidRDefault="00D8373B" w:rsidP="00D8373B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D8373B">
              <w:rPr>
                <w:rFonts w:ascii="Times New Roman" w:hAnsi="Times New Roman" w:cs="Times New Roman"/>
              </w:rPr>
              <w:t>Открытка для мамы.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3B" w:rsidRPr="00D8373B" w:rsidRDefault="00D8373B" w:rsidP="00D8373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D8373B" w:rsidRDefault="00D8373B" w:rsidP="00D8373B">
            <w:pPr>
              <w:pStyle w:val="3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D8373B">
              <w:rPr>
                <w:rFonts w:ascii="Times New Roman" w:hAnsi="Times New Roman" w:cs="Times New Roman"/>
              </w:rPr>
              <w:t>Урок за</w:t>
            </w:r>
            <w:r w:rsidRPr="00D8373B">
              <w:rPr>
                <w:rFonts w:ascii="Times New Roman" w:hAnsi="Times New Roman" w:cs="Times New Roman"/>
              </w:rPr>
              <w:softHyphen/>
              <w:t>крепле</w:t>
            </w:r>
            <w:r w:rsidRPr="00D8373B">
              <w:rPr>
                <w:rFonts w:ascii="Times New Roman" w:hAnsi="Times New Roman" w:cs="Times New Roman"/>
              </w:rPr>
              <w:softHyphen/>
              <w:t>ния уме</w:t>
            </w:r>
            <w:r w:rsidRPr="00D8373B">
              <w:rPr>
                <w:rFonts w:ascii="Times New Roman" w:hAnsi="Times New Roman" w:cs="Times New Roman"/>
              </w:rPr>
              <w:softHyphen/>
              <w:t xml:space="preserve">ний и </w:t>
            </w:r>
            <w:r w:rsidRPr="00D8373B">
              <w:rPr>
                <w:rFonts w:ascii="Times New Roman" w:hAnsi="Times New Roman" w:cs="Times New Roman"/>
              </w:rPr>
              <w:lastRenderedPageBreak/>
              <w:t>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D8373B" w:rsidRDefault="00D8373B" w:rsidP="00D8373B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D8373B">
              <w:rPr>
                <w:rFonts w:ascii="Times New Roman" w:hAnsi="Times New Roman" w:cs="Times New Roman"/>
              </w:rPr>
              <w:lastRenderedPageBreak/>
              <w:t>Обучаются приему предва</w:t>
            </w:r>
            <w:r w:rsidRPr="00D8373B">
              <w:rPr>
                <w:rFonts w:ascii="Times New Roman" w:hAnsi="Times New Roman" w:cs="Times New Roman"/>
              </w:rPr>
              <w:softHyphen/>
              <w:t>рительной проработки сги</w:t>
            </w:r>
            <w:r w:rsidRPr="00D8373B">
              <w:rPr>
                <w:rFonts w:ascii="Times New Roman" w:hAnsi="Times New Roman" w:cs="Times New Roman"/>
              </w:rPr>
              <w:softHyphen/>
              <w:t xml:space="preserve">бов и аккуратного сгибания бумаги и </w:t>
            </w:r>
            <w:r w:rsidRPr="00D8373B">
              <w:rPr>
                <w:rFonts w:ascii="Times New Roman" w:hAnsi="Times New Roman" w:cs="Times New Roman"/>
              </w:rPr>
              <w:lastRenderedPageBreak/>
              <w:t>картона; развитие сенсомоторной сферы, во</w:t>
            </w:r>
            <w:r w:rsidRPr="00D8373B">
              <w:rPr>
                <w:rFonts w:ascii="Times New Roman" w:hAnsi="Times New Roman" w:cs="Times New Roman"/>
              </w:rPr>
              <w:softHyphen/>
              <w:t>ображения, художественно- творческих способностей, вкуса.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D8373B" w:rsidRDefault="00D8373B" w:rsidP="00D8373B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D8373B">
              <w:rPr>
                <w:rFonts w:ascii="Times New Roman" w:hAnsi="Times New Roman" w:cs="Times New Roman"/>
              </w:rPr>
              <w:lastRenderedPageBreak/>
              <w:t>Рассматривать и анализиро</w:t>
            </w:r>
            <w:r w:rsidRPr="00D8373B">
              <w:rPr>
                <w:rFonts w:ascii="Times New Roman" w:hAnsi="Times New Roman" w:cs="Times New Roman"/>
              </w:rPr>
              <w:softHyphen/>
              <w:t xml:space="preserve">вать образцы. Решать задачи на мысленную </w:t>
            </w:r>
            <w:r w:rsidRPr="00D8373B">
              <w:rPr>
                <w:rFonts w:ascii="Times New Roman" w:hAnsi="Times New Roman" w:cs="Times New Roman"/>
              </w:rPr>
              <w:lastRenderedPageBreak/>
              <w:t>трансформацию формы.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D8373B" w:rsidRDefault="00D8373B" w:rsidP="00D8373B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D8373B">
              <w:rPr>
                <w:rStyle w:val="a4"/>
                <w:rFonts w:ascii="Times New Roman" w:hAnsi="Times New Roman" w:cs="Times New Roman"/>
              </w:rPr>
              <w:lastRenderedPageBreak/>
              <w:t>Создавать</w:t>
            </w:r>
            <w:r w:rsidRPr="00D8373B">
              <w:rPr>
                <w:rFonts w:ascii="Times New Roman" w:hAnsi="Times New Roman" w:cs="Times New Roman"/>
              </w:rPr>
              <w:t xml:space="preserve"> в воображении выразительный образ из</w:t>
            </w:r>
            <w:r w:rsidRPr="00D8373B">
              <w:rPr>
                <w:rFonts w:ascii="Times New Roman" w:hAnsi="Times New Roman" w:cs="Times New Roman"/>
              </w:rPr>
              <w:softHyphen/>
              <w:t>делия.</w:t>
            </w:r>
            <w:r w:rsidRPr="00D8373B">
              <w:rPr>
                <w:rStyle w:val="a4"/>
                <w:rFonts w:ascii="Times New Roman" w:hAnsi="Times New Roman" w:cs="Times New Roman"/>
              </w:rPr>
              <w:t xml:space="preserve"> Оценивать</w:t>
            </w:r>
            <w:r w:rsidRPr="00D8373B">
              <w:rPr>
                <w:rFonts w:ascii="Times New Roman" w:hAnsi="Times New Roman" w:cs="Times New Roman"/>
              </w:rPr>
              <w:t xml:space="preserve"> ре</w:t>
            </w:r>
            <w:r w:rsidRPr="00D8373B">
              <w:rPr>
                <w:rFonts w:ascii="Times New Roman" w:hAnsi="Times New Roman" w:cs="Times New Roman"/>
              </w:rPr>
              <w:softHyphen/>
            </w:r>
            <w:r w:rsidRPr="00D8373B">
              <w:rPr>
                <w:rFonts w:ascii="Times New Roman" w:hAnsi="Times New Roman" w:cs="Times New Roman"/>
              </w:rPr>
              <w:lastRenderedPageBreak/>
              <w:t>зультаты выполненной работы.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3B" w:rsidRDefault="00D8373B" w:rsidP="00D8373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373B" w:rsidRDefault="00D8373B" w:rsidP="00D8373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3B" w:rsidTr="007664B0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3B" w:rsidRDefault="00D8373B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3D0515" w:rsidRDefault="00D8373B" w:rsidP="00135AEF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«Цветок кактуса».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3B" w:rsidRPr="003D0515" w:rsidRDefault="00D8373B" w:rsidP="00135A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3D0515" w:rsidRDefault="00D8373B" w:rsidP="00135AEF">
            <w:pPr>
              <w:pStyle w:val="30"/>
              <w:shd w:val="clear" w:color="auto" w:fill="auto"/>
              <w:spacing w:line="226" w:lineRule="exact"/>
              <w:ind w:left="60"/>
              <w:jc w:val="left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примене</w:t>
            </w:r>
            <w:r w:rsidRPr="003D0515">
              <w:rPr>
                <w:rFonts w:ascii="Times New Roman" w:hAnsi="Times New Roman" w:cs="Times New Roman"/>
              </w:rPr>
              <w:softHyphen/>
              <w:t>ния уме</w:t>
            </w:r>
            <w:r w:rsidRPr="003D0515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3D0515" w:rsidRDefault="00D8373B" w:rsidP="00135AEF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Осваивают новые приемы обработки материала. Изго</w:t>
            </w:r>
            <w:r w:rsidRPr="003D0515">
              <w:rPr>
                <w:rFonts w:ascii="Times New Roman" w:hAnsi="Times New Roman" w:cs="Times New Roman"/>
              </w:rPr>
              <w:softHyphen/>
              <w:t>тавливают поделки.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3D0515" w:rsidRDefault="00D8373B" w:rsidP="00135AEF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анализировать и оце</w:t>
            </w:r>
            <w:r w:rsidRPr="003D0515">
              <w:rPr>
                <w:rFonts w:ascii="Times New Roman" w:hAnsi="Times New Roman" w:cs="Times New Roman"/>
              </w:rPr>
              <w:softHyphen/>
              <w:t>нивать конструктивные и деко</w:t>
            </w:r>
            <w:r w:rsidRPr="003D0515">
              <w:rPr>
                <w:rFonts w:ascii="Times New Roman" w:hAnsi="Times New Roman" w:cs="Times New Roman"/>
              </w:rPr>
              <w:softHyphen/>
              <w:t>ративно-художественные воз</w:t>
            </w:r>
            <w:r w:rsidRPr="003D0515">
              <w:rPr>
                <w:rFonts w:ascii="Times New Roman" w:hAnsi="Times New Roman" w:cs="Times New Roman"/>
              </w:rPr>
              <w:softHyphen/>
              <w:t>можности крепированной бума</w:t>
            </w:r>
            <w:r w:rsidRPr="003D0515">
              <w:rPr>
                <w:rFonts w:ascii="Times New Roman" w:hAnsi="Times New Roman" w:cs="Times New Roman"/>
              </w:rPr>
              <w:softHyphen/>
              <w:t>ги. Рассматривать и анализи</w:t>
            </w:r>
            <w:r w:rsidRPr="003D0515">
              <w:rPr>
                <w:rFonts w:ascii="Times New Roman" w:hAnsi="Times New Roman" w:cs="Times New Roman"/>
              </w:rPr>
              <w:softHyphen/>
              <w:t>ровать образцы.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73B" w:rsidRPr="003D0515" w:rsidRDefault="00D8373B" w:rsidP="00135AEF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Создавать в</w:t>
            </w:r>
            <w:r w:rsidRPr="003D0515">
              <w:rPr>
                <w:rFonts w:ascii="Times New Roman" w:hAnsi="Times New Roman" w:cs="Times New Roman"/>
              </w:rPr>
              <w:t xml:space="preserve"> воображении выразительный образ из</w:t>
            </w:r>
            <w:r w:rsidRPr="003D0515">
              <w:rPr>
                <w:rFonts w:ascii="Times New Roman" w:hAnsi="Times New Roman" w:cs="Times New Roman"/>
              </w:rPr>
              <w:softHyphen/>
              <w:t>делия.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Оценивать</w:t>
            </w:r>
            <w:r w:rsidRPr="003D0515">
              <w:rPr>
                <w:rFonts w:ascii="Times New Roman" w:hAnsi="Times New Roman" w:cs="Times New Roman"/>
              </w:rPr>
              <w:t xml:space="preserve"> ре</w:t>
            </w:r>
            <w:r w:rsidRPr="003D0515">
              <w:rPr>
                <w:rFonts w:ascii="Times New Roman" w:hAnsi="Times New Roman" w:cs="Times New Roman"/>
              </w:rPr>
              <w:softHyphen/>
              <w:t>зультаты выполненной работы.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73B" w:rsidRDefault="00D8373B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373B" w:rsidRDefault="00D8373B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3B" w:rsidTr="00D8373B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373B" w:rsidRPr="00D8373B" w:rsidRDefault="00D8373B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 четверть</w:t>
            </w:r>
          </w:p>
        </w:tc>
      </w:tr>
      <w:tr w:rsidR="00CD0255" w:rsidTr="007D7DCC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Пришивание пу</w:t>
            </w:r>
            <w:r w:rsidRPr="003D0515">
              <w:rPr>
                <w:rFonts w:ascii="Times New Roman" w:hAnsi="Times New Roman" w:cs="Times New Roman"/>
              </w:rPr>
              <w:softHyphen/>
              <w:t>говиц.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Pr="003D051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30"/>
              <w:shd w:val="clear" w:color="auto" w:fill="auto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форми</w:t>
            </w:r>
            <w:r w:rsidRPr="003D0515">
              <w:rPr>
                <w:rFonts w:ascii="Times New Roman" w:hAnsi="Times New Roman" w:cs="Times New Roman"/>
              </w:rPr>
              <w:softHyphen/>
              <w:t>рования умений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Осваивают приемы исполь</w:t>
            </w:r>
            <w:r w:rsidRPr="003D0515">
              <w:rPr>
                <w:rFonts w:ascii="Times New Roman" w:hAnsi="Times New Roman" w:cs="Times New Roman"/>
              </w:rPr>
              <w:softHyphen/>
              <w:t>зования нитей в различных видах декоративно- прикладных изделий.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Вырезать детали сложной формы, используя специаль</w:t>
            </w:r>
            <w:r w:rsidRPr="003D0515">
              <w:rPr>
                <w:rFonts w:ascii="Times New Roman" w:hAnsi="Times New Roman" w:cs="Times New Roman"/>
              </w:rPr>
              <w:softHyphen/>
              <w:t>ные приемы работы.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Анализировать</w:t>
            </w:r>
            <w:r w:rsidRPr="003D0515">
              <w:rPr>
                <w:rFonts w:ascii="Times New Roman" w:hAnsi="Times New Roman" w:cs="Times New Roman"/>
              </w:rPr>
              <w:t xml:space="preserve"> информа</w:t>
            </w:r>
            <w:r w:rsidRPr="003D0515">
              <w:rPr>
                <w:rFonts w:ascii="Times New Roman" w:hAnsi="Times New Roman" w:cs="Times New Roman"/>
              </w:rPr>
              <w:softHyphen/>
              <w:t>цию в учебнике.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Анализи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ровать,</w:t>
            </w:r>
            <w:r w:rsidRPr="003D0515">
              <w:rPr>
                <w:rFonts w:ascii="Times New Roman" w:hAnsi="Times New Roman" w:cs="Times New Roman"/>
              </w:rPr>
              <w:t xml:space="preserve"> сравнивать вы</w:t>
            </w:r>
            <w:r w:rsidRPr="003D0515">
              <w:rPr>
                <w:rFonts w:ascii="Times New Roman" w:hAnsi="Times New Roman" w:cs="Times New Roman"/>
              </w:rPr>
              <w:softHyphen/>
              <w:t>полненные действия и полученные результаты.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Default="00D8373B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025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55" w:rsidTr="007D7DCC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Лучистая рамка.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Pr="003D051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30"/>
              <w:shd w:val="clear" w:color="auto" w:fill="auto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форми</w:t>
            </w:r>
            <w:r w:rsidRPr="003D0515">
              <w:rPr>
                <w:rFonts w:ascii="Times New Roman" w:hAnsi="Times New Roman" w:cs="Times New Roman"/>
              </w:rPr>
              <w:softHyphen/>
              <w:t>рования умений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Осваивают правила и прие</w:t>
            </w:r>
            <w:r w:rsidRPr="003D0515">
              <w:rPr>
                <w:rFonts w:ascii="Times New Roman" w:hAnsi="Times New Roman" w:cs="Times New Roman"/>
              </w:rPr>
              <w:softHyphen/>
              <w:t>мы безопасной и аккуратной работы с нитками и иглой. Осваивают приемы отмери</w:t>
            </w:r>
            <w:r w:rsidRPr="003D0515">
              <w:rPr>
                <w:rFonts w:ascii="Times New Roman" w:hAnsi="Times New Roman" w:cs="Times New Roman"/>
              </w:rPr>
              <w:softHyphen/>
              <w:t>вания нити нужной длины для работы; пришивания пуговиц.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создавать тематиче</w:t>
            </w:r>
            <w:r w:rsidRPr="003D0515">
              <w:rPr>
                <w:rFonts w:ascii="Times New Roman" w:hAnsi="Times New Roman" w:cs="Times New Roman"/>
              </w:rPr>
              <w:softHyphen/>
              <w:t>скую композицию на плоскости: сюжет, цвет, образ. Декориро</w:t>
            </w:r>
            <w:r w:rsidRPr="003D0515">
              <w:rPr>
                <w:rFonts w:ascii="Times New Roman" w:hAnsi="Times New Roman" w:cs="Times New Roman"/>
              </w:rPr>
              <w:softHyphen/>
              <w:t>вать изделие нитками.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Создавать</w:t>
            </w:r>
            <w:r w:rsidRPr="003D0515">
              <w:rPr>
                <w:rFonts w:ascii="Times New Roman" w:hAnsi="Times New Roman" w:cs="Times New Roman"/>
              </w:rPr>
              <w:t xml:space="preserve"> в воображении выразительный образ из</w:t>
            </w:r>
            <w:r w:rsidRPr="003D0515">
              <w:rPr>
                <w:rFonts w:ascii="Times New Roman" w:hAnsi="Times New Roman" w:cs="Times New Roman"/>
              </w:rPr>
              <w:softHyphen/>
              <w:t>делия.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Оценивать</w:t>
            </w:r>
            <w:r w:rsidRPr="003D0515">
              <w:rPr>
                <w:rFonts w:ascii="Times New Roman" w:hAnsi="Times New Roman" w:cs="Times New Roman"/>
              </w:rPr>
              <w:t xml:space="preserve"> ре</w:t>
            </w:r>
            <w:r w:rsidRPr="003D0515">
              <w:rPr>
                <w:rFonts w:ascii="Times New Roman" w:hAnsi="Times New Roman" w:cs="Times New Roman"/>
              </w:rPr>
              <w:softHyphen/>
              <w:t>зультаты выполненной работы.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Default="00D8373B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025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55" w:rsidTr="00262D25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Pr="003D051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515">
              <w:rPr>
                <w:rFonts w:ascii="Times New Roman" w:hAnsi="Times New Roman" w:cs="Times New Roman"/>
                <w:sz w:val="20"/>
                <w:szCs w:val="20"/>
              </w:rPr>
              <w:t>Аппликация из геометрических фигур «Парус</w:t>
            </w:r>
            <w:r w:rsidRPr="003D0515">
              <w:rPr>
                <w:rFonts w:ascii="Times New Roman" w:hAnsi="Times New Roman" w:cs="Times New Roman"/>
                <w:sz w:val="20"/>
                <w:szCs w:val="20"/>
              </w:rPr>
              <w:softHyphen/>
              <w:t>ник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Pr="003D051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Совершенствуют навыки работы с бумагой, закреп</w:t>
            </w:r>
            <w:r w:rsidRPr="003D0515">
              <w:rPr>
                <w:rFonts w:ascii="Times New Roman" w:hAnsi="Times New Roman" w:cs="Times New Roman"/>
              </w:rPr>
              <w:softHyphen/>
              <w:t>ляют приемы работы с клеем.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разрезать бумагу по прямолинейной разметке. Со</w:t>
            </w:r>
            <w:r w:rsidRPr="003D0515">
              <w:rPr>
                <w:rFonts w:ascii="Times New Roman" w:hAnsi="Times New Roman" w:cs="Times New Roman"/>
              </w:rPr>
              <w:softHyphen/>
              <w:t>ставлять композиции на плос</w:t>
            </w:r>
            <w:r w:rsidRPr="003D0515">
              <w:rPr>
                <w:rFonts w:ascii="Times New Roman" w:hAnsi="Times New Roman" w:cs="Times New Roman"/>
              </w:rPr>
              <w:softHyphen/>
              <w:t>кости в заданном формате. Наклеивать детали на основу.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Производить</w:t>
            </w:r>
            <w:r w:rsidRPr="003D0515">
              <w:rPr>
                <w:rFonts w:ascii="Times New Roman" w:hAnsi="Times New Roman" w:cs="Times New Roman"/>
              </w:rPr>
              <w:t xml:space="preserve"> мысленное комбинирование и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со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ставление</w:t>
            </w:r>
            <w:r w:rsidRPr="003D0515">
              <w:rPr>
                <w:rFonts w:ascii="Times New Roman" w:hAnsi="Times New Roman" w:cs="Times New Roman"/>
              </w:rPr>
              <w:t xml:space="preserve"> форм из гео</w:t>
            </w:r>
            <w:r w:rsidRPr="003D0515">
              <w:rPr>
                <w:rFonts w:ascii="Times New Roman" w:hAnsi="Times New Roman" w:cs="Times New Roman"/>
              </w:rPr>
              <w:softHyphen/>
              <w:t>метрических фигур.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Ре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шать</w:t>
            </w:r>
            <w:r w:rsidRPr="003D0515">
              <w:rPr>
                <w:rFonts w:ascii="Times New Roman" w:hAnsi="Times New Roman" w:cs="Times New Roman"/>
              </w:rPr>
              <w:t xml:space="preserve"> задачи на плоскост</w:t>
            </w:r>
            <w:r w:rsidRPr="003D0515">
              <w:rPr>
                <w:rFonts w:ascii="Times New Roman" w:hAnsi="Times New Roman" w:cs="Times New Roman"/>
              </w:rPr>
              <w:softHyphen/>
              <w:t xml:space="preserve">ное конструирование. </w:t>
            </w:r>
            <w:r w:rsidRPr="003D0515">
              <w:rPr>
                <w:rStyle w:val="a4"/>
                <w:rFonts w:ascii="Times New Roman" w:hAnsi="Times New Roman" w:cs="Times New Roman"/>
              </w:rPr>
              <w:t>Анализировать</w:t>
            </w:r>
            <w:r w:rsidRPr="003D0515">
              <w:rPr>
                <w:rFonts w:ascii="Times New Roman" w:hAnsi="Times New Roman" w:cs="Times New Roman"/>
              </w:rPr>
              <w:t xml:space="preserve"> информа</w:t>
            </w:r>
            <w:r w:rsidRPr="003D0515">
              <w:rPr>
                <w:rFonts w:ascii="Times New Roman" w:hAnsi="Times New Roman" w:cs="Times New Roman"/>
              </w:rPr>
              <w:softHyphen/>
              <w:t>цию в учебнике.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Оцени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вать</w:t>
            </w:r>
            <w:r w:rsidRPr="003D0515">
              <w:rPr>
                <w:rFonts w:ascii="Times New Roman" w:hAnsi="Times New Roman" w:cs="Times New Roman"/>
              </w:rPr>
              <w:t xml:space="preserve"> результаты выпол</w:t>
            </w:r>
            <w:r w:rsidRPr="003D0515">
              <w:rPr>
                <w:rFonts w:ascii="Times New Roman" w:hAnsi="Times New Roman" w:cs="Times New Roman"/>
              </w:rPr>
              <w:softHyphen/>
              <w:t>ненной работы.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55" w:rsidRPr="003D0515" w:rsidRDefault="00CD0255" w:rsidP="00CD0255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Совершенствуют навыки работы с бумагой, закреп</w:t>
            </w:r>
            <w:r w:rsidRPr="003D0515">
              <w:rPr>
                <w:rFonts w:ascii="Times New Roman" w:hAnsi="Times New Roman" w:cs="Times New Roman"/>
              </w:rPr>
              <w:softHyphen/>
              <w:t>ляют приемы работы с клеем.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55" w:rsidRDefault="00D8373B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0255" w:rsidRDefault="00CD0255" w:rsidP="00CD0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55" w:rsidTr="00CD0255">
        <w:trPr>
          <w:tblCellSpacing w:w="-8" w:type="dxa"/>
          <w:jc w:val="center"/>
        </w:trPr>
        <w:tc>
          <w:tcPr>
            <w:tcW w:w="1435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0255" w:rsidRDefault="00CD0255" w:rsidP="00CD0255">
            <w:pPr>
              <w:pStyle w:val="20"/>
              <w:shd w:val="clear" w:color="auto" w:fill="auto"/>
              <w:spacing w:line="21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870D0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Конструируем и решаем задачи</w:t>
            </w:r>
            <w:r w:rsidRPr="00870D0B">
              <w:rPr>
                <w:rStyle w:val="21"/>
                <w:rFonts w:eastAsia="Arial"/>
                <w:sz w:val="24"/>
                <w:szCs w:val="24"/>
              </w:rPr>
              <w:t xml:space="preserve"> (4 часа)</w:t>
            </w:r>
          </w:p>
        </w:tc>
      </w:tr>
      <w:tr w:rsidR="009534E1" w:rsidRPr="003D0515" w:rsidTr="00FA7676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4E1" w:rsidRPr="003D0515" w:rsidRDefault="009534E1" w:rsidP="009534E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4E1" w:rsidRPr="003D0515" w:rsidRDefault="009534E1" w:rsidP="009534E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0"/>
                <w:szCs w:val="20"/>
              </w:rPr>
              <w:t>Узор из симмет</w:t>
            </w:r>
            <w:r w:rsidRPr="003D0515">
              <w:rPr>
                <w:rFonts w:ascii="Times New Roman" w:hAnsi="Times New Roman" w:cs="Times New Roman"/>
                <w:sz w:val="20"/>
                <w:szCs w:val="20"/>
              </w:rPr>
              <w:softHyphen/>
              <w:t>ричных деталей</w:t>
            </w:r>
            <w:r w:rsidRPr="003D0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4E1" w:rsidRPr="003D0515" w:rsidRDefault="009534E1" w:rsidP="009534E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1" w:rsidRPr="003D0515" w:rsidRDefault="009534E1" w:rsidP="009534E1">
            <w:pPr>
              <w:pStyle w:val="30"/>
              <w:shd w:val="clear" w:color="auto" w:fill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изу</w:t>
            </w:r>
            <w:r w:rsidRPr="003D0515">
              <w:rPr>
                <w:rFonts w:ascii="Times New Roman" w:hAnsi="Times New Roman" w:cs="Times New Roman"/>
              </w:rPr>
              <w:softHyphen/>
              <w:t>чения нового мате</w:t>
            </w:r>
            <w:r w:rsidRPr="003D0515">
              <w:rPr>
                <w:rFonts w:ascii="Times New Roman" w:hAnsi="Times New Roman" w:cs="Times New Roman"/>
              </w:rPr>
              <w:softHyphen/>
              <w:t>риала.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1" w:rsidRPr="003D0515" w:rsidRDefault="009534E1" w:rsidP="009534E1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Знакомятся с приемами разметки симметричных деталей по шаблону и от руки. Закрепляют правила и приемы вырезания деталей с криволинейным контуром.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1" w:rsidRPr="003D0515" w:rsidRDefault="009534E1" w:rsidP="009534E1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вырезать симметрич</w:t>
            </w:r>
            <w:r w:rsidRPr="003D0515">
              <w:rPr>
                <w:rFonts w:ascii="Times New Roman" w:hAnsi="Times New Roman" w:cs="Times New Roman"/>
              </w:rPr>
              <w:softHyphen/>
              <w:t>ные детали по разметке. Ана</w:t>
            </w:r>
            <w:r w:rsidRPr="003D0515">
              <w:rPr>
                <w:rFonts w:ascii="Times New Roman" w:hAnsi="Times New Roman" w:cs="Times New Roman"/>
              </w:rPr>
              <w:softHyphen/>
              <w:t>лизировать и сравнивать об</w:t>
            </w:r>
            <w:r w:rsidRPr="003D0515">
              <w:rPr>
                <w:rFonts w:ascii="Times New Roman" w:hAnsi="Times New Roman" w:cs="Times New Roman"/>
              </w:rPr>
              <w:softHyphen/>
              <w:t>разцы по форме, цвету, распо</w:t>
            </w:r>
            <w:r w:rsidRPr="003D0515">
              <w:rPr>
                <w:rFonts w:ascii="Times New Roman" w:hAnsi="Times New Roman" w:cs="Times New Roman"/>
              </w:rPr>
              <w:softHyphen/>
              <w:t>ложению деталей. Упражнять</w:t>
            </w:r>
            <w:r w:rsidRPr="003D0515">
              <w:rPr>
                <w:rFonts w:ascii="Times New Roman" w:hAnsi="Times New Roman" w:cs="Times New Roman"/>
              </w:rPr>
              <w:softHyphen/>
              <w:t>ся в создании узоров в форма</w:t>
            </w:r>
            <w:r w:rsidRPr="003D0515">
              <w:rPr>
                <w:rFonts w:ascii="Times New Roman" w:hAnsi="Times New Roman" w:cs="Times New Roman"/>
              </w:rPr>
              <w:softHyphen/>
              <w:t>те квадрата и наклеивании деталей на основу.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1" w:rsidRPr="003D0515" w:rsidRDefault="009534E1" w:rsidP="009534E1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Решать</w:t>
            </w:r>
            <w:r w:rsidRPr="003D0515">
              <w:rPr>
                <w:rFonts w:ascii="Times New Roman" w:hAnsi="Times New Roman" w:cs="Times New Roman"/>
              </w:rPr>
              <w:t xml:space="preserve"> задачи на поиск закономерности в распо</w:t>
            </w:r>
            <w:r w:rsidRPr="003D0515">
              <w:rPr>
                <w:rFonts w:ascii="Times New Roman" w:hAnsi="Times New Roman" w:cs="Times New Roman"/>
              </w:rPr>
              <w:softHyphen/>
              <w:t>ложении деталей, плоско</w:t>
            </w:r>
            <w:r w:rsidRPr="003D0515">
              <w:rPr>
                <w:rFonts w:ascii="Times New Roman" w:hAnsi="Times New Roman" w:cs="Times New Roman"/>
              </w:rPr>
              <w:softHyphen/>
              <w:t xml:space="preserve">стное конструирование. </w:t>
            </w:r>
            <w:r w:rsidRPr="003D0515">
              <w:rPr>
                <w:rStyle w:val="a4"/>
                <w:rFonts w:ascii="Times New Roman" w:hAnsi="Times New Roman" w:cs="Times New Roman"/>
              </w:rPr>
              <w:t>Анализировать</w:t>
            </w:r>
            <w:r w:rsidRPr="003D0515">
              <w:rPr>
                <w:rFonts w:ascii="Times New Roman" w:hAnsi="Times New Roman" w:cs="Times New Roman"/>
              </w:rPr>
              <w:t xml:space="preserve"> информа</w:t>
            </w:r>
            <w:r w:rsidRPr="003D0515">
              <w:rPr>
                <w:rFonts w:ascii="Times New Roman" w:hAnsi="Times New Roman" w:cs="Times New Roman"/>
              </w:rPr>
              <w:softHyphen/>
              <w:t>цию в учебнике.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Оцени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вать</w:t>
            </w:r>
            <w:r w:rsidRPr="003D0515">
              <w:rPr>
                <w:rFonts w:ascii="Times New Roman" w:hAnsi="Times New Roman" w:cs="Times New Roman"/>
              </w:rPr>
              <w:t xml:space="preserve"> результаты выпол</w:t>
            </w:r>
            <w:r w:rsidRPr="003D0515">
              <w:rPr>
                <w:rFonts w:ascii="Times New Roman" w:hAnsi="Times New Roman" w:cs="Times New Roman"/>
              </w:rPr>
              <w:softHyphen/>
              <w:t>ненной работы.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4E1" w:rsidRPr="003D0515" w:rsidRDefault="00D8373B" w:rsidP="009534E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34E1" w:rsidRPr="003D0515" w:rsidRDefault="009534E1" w:rsidP="009534E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515" w:rsidRPr="003D0515" w:rsidTr="005F4B36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5" w:rsidRPr="003D0515" w:rsidRDefault="003D0515" w:rsidP="003D051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Аппликация- задача «Птица».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5" w:rsidRPr="003D0515" w:rsidRDefault="003D0515" w:rsidP="003D051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30"/>
              <w:shd w:val="clear" w:color="auto" w:fill="auto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за</w:t>
            </w:r>
            <w:r w:rsidRPr="003D0515">
              <w:rPr>
                <w:rFonts w:ascii="Times New Roman" w:hAnsi="Times New Roman" w:cs="Times New Roman"/>
              </w:rPr>
              <w:softHyphen/>
              <w:t>крепле</w:t>
            </w:r>
            <w:r w:rsidRPr="003D0515">
              <w:rPr>
                <w:rFonts w:ascii="Times New Roman" w:hAnsi="Times New Roman" w:cs="Times New Roman"/>
              </w:rPr>
              <w:softHyphen/>
              <w:t>ния уме</w:t>
            </w:r>
            <w:r w:rsidRPr="003D0515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Закрепляют правила и приемы разметки и выреза</w:t>
            </w:r>
            <w:r w:rsidRPr="003D0515">
              <w:rPr>
                <w:rFonts w:ascii="Times New Roman" w:hAnsi="Times New Roman" w:cs="Times New Roman"/>
              </w:rPr>
              <w:softHyphen/>
              <w:t>ния деталей с криволиней</w:t>
            </w:r>
            <w:r w:rsidRPr="003D0515">
              <w:rPr>
                <w:rFonts w:ascii="Times New Roman" w:hAnsi="Times New Roman" w:cs="Times New Roman"/>
              </w:rPr>
              <w:softHyphen/>
              <w:t>ным контуром.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сделать разметку по шаблону, выкраивать детали из бумаги, наклеивать детали на основу. Выполнять творче</w:t>
            </w:r>
            <w:r w:rsidRPr="003D0515">
              <w:rPr>
                <w:rFonts w:ascii="Times New Roman" w:hAnsi="Times New Roman" w:cs="Times New Roman"/>
              </w:rPr>
              <w:softHyphen/>
              <w:t>скую работу по созданию ху</w:t>
            </w:r>
            <w:r w:rsidRPr="003D0515">
              <w:rPr>
                <w:rFonts w:ascii="Times New Roman" w:hAnsi="Times New Roman" w:cs="Times New Roman"/>
              </w:rPr>
              <w:softHyphen/>
              <w:t>дожественной композиции. &gt;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Решать</w:t>
            </w:r>
            <w:r w:rsidRPr="003D0515">
              <w:rPr>
                <w:rFonts w:ascii="Times New Roman" w:hAnsi="Times New Roman" w:cs="Times New Roman"/>
              </w:rPr>
              <w:t xml:space="preserve"> логические зада</w:t>
            </w:r>
            <w:r w:rsidRPr="003D0515">
              <w:rPr>
                <w:rFonts w:ascii="Times New Roman" w:hAnsi="Times New Roman" w:cs="Times New Roman"/>
              </w:rPr>
              <w:softHyphen/>
              <w:t>чи: анализ графической информации, работа с моделями, поиск законо</w:t>
            </w:r>
            <w:r w:rsidRPr="003D0515">
              <w:rPr>
                <w:rFonts w:ascii="Times New Roman" w:hAnsi="Times New Roman" w:cs="Times New Roman"/>
              </w:rPr>
              <w:softHyphen/>
              <w:t>мерности в расположении деталей.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Анализировать </w:t>
            </w:r>
            <w:r w:rsidRPr="003D0515">
              <w:rPr>
                <w:rFonts w:ascii="Times New Roman" w:hAnsi="Times New Roman" w:cs="Times New Roman"/>
              </w:rPr>
              <w:t xml:space="preserve">информацию в учебнике. </w:t>
            </w:r>
            <w:r w:rsidRPr="003D0515">
              <w:rPr>
                <w:rStyle w:val="a4"/>
                <w:rFonts w:ascii="Times New Roman" w:hAnsi="Times New Roman" w:cs="Times New Roman"/>
              </w:rPr>
              <w:t>Оценивать</w:t>
            </w:r>
            <w:r w:rsidRPr="003D0515">
              <w:rPr>
                <w:rFonts w:ascii="Times New Roman" w:hAnsi="Times New Roman" w:cs="Times New Roman"/>
              </w:rPr>
              <w:t xml:space="preserve"> результаты выполненной работы.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5" w:rsidRPr="003D0515" w:rsidRDefault="00D8373B" w:rsidP="00956BB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  <w:r w:rsidR="00956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0515" w:rsidRPr="003D0515" w:rsidRDefault="003D0515" w:rsidP="003D051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515" w:rsidRPr="003D0515" w:rsidTr="005F4B36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5" w:rsidRPr="003D0515" w:rsidRDefault="003D0515" w:rsidP="003D051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Домик хитрого гнома.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5" w:rsidRPr="003D0515" w:rsidRDefault="003D0515" w:rsidP="003D051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30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примене</w:t>
            </w:r>
            <w:r w:rsidRPr="003D0515">
              <w:rPr>
                <w:rFonts w:ascii="Times New Roman" w:hAnsi="Times New Roman" w:cs="Times New Roman"/>
              </w:rPr>
              <w:softHyphen/>
              <w:t>ния уме</w:t>
            </w:r>
            <w:r w:rsidRPr="003D0515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Закрепляют правила и приемы разметки и выреза</w:t>
            </w:r>
            <w:r w:rsidRPr="003D0515">
              <w:rPr>
                <w:rFonts w:ascii="Times New Roman" w:hAnsi="Times New Roman" w:cs="Times New Roman"/>
              </w:rPr>
              <w:softHyphen/>
              <w:t>ния деталей из бумаги, зна</w:t>
            </w:r>
            <w:r w:rsidRPr="003D0515">
              <w:rPr>
                <w:rFonts w:ascii="Times New Roman" w:hAnsi="Times New Roman" w:cs="Times New Roman"/>
              </w:rPr>
              <w:softHyphen/>
              <w:t>комятся с новыми приемами обработки бумаги (надреза</w:t>
            </w:r>
            <w:r w:rsidRPr="003D0515">
              <w:rPr>
                <w:rFonts w:ascii="Times New Roman" w:hAnsi="Times New Roman" w:cs="Times New Roman"/>
              </w:rPr>
              <w:softHyphen/>
              <w:t>ние от сгиба, бумажная пла</w:t>
            </w:r>
            <w:r w:rsidRPr="003D0515">
              <w:rPr>
                <w:rFonts w:ascii="Times New Roman" w:hAnsi="Times New Roman" w:cs="Times New Roman"/>
              </w:rPr>
              <w:softHyphen/>
              <w:t>стика).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обрабатывать заготов</w:t>
            </w:r>
            <w:r w:rsidRPr="003D0515">
              <w:rPr>
                <w:rFonts w:ascii="Times New Roman" w:hAnsi="Times New Roman" w:cs="Times New Roman"/>
              </w:rPr>
              <w:softHyphen/>
              <w:t>ки из бумаги в соответствии с разметкой. Выполнять упраж</w:t>
            </w:r>
            <w:r w:rsidRPr="003D0515">
              <w:rPr>
                <w:rFonts w:ascii="Times New Roman" w:hAnsi="Times New Roman" w:cs="Times New Roman"/>
              </w:rPr>
              <w:softHyphen/>
              <w:t>нения по пластической транс</w:t>
            </w:r>
            <w:r w:rsidRPr="003D0515">
              <w:rPr>
                <w:rFonts w:ascii="Times New Roman" w:hAnsi="Times New Roman" w:cs="Times New Roman"/>
              </w:rPr>
              <w:softHyphen/>
              <w:t>формации листа. Вырезать и наклеивать дополнительные детали оформления на основу. Выполнять творческую работу по созданию художественной композиции.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t>Решать</w:t>
            </w:r>
            <w:r w:rsidRPr="003D0515">
              <w:rPr>
                <w:rFonts w:ascii="Times New Roman" w:hAnsi="Times New Roman" w:cs="Times New Roman"/>
              </w:rPr>
              <w:t xml:space="preserve"> логические зада</w:t>
            </w:r>
            <w:r w:rsidRPr="003D0515">
              <w:rPr>
                <w:rFonts w:ascii="Times New Roman" w:hAnsi="Times New Roman" w:cs="Times New Roman"/>
              </w:rPr>
              <w:softHyphen/>
              <w:t>чи: анализ образца, поиск закономерности в транс</w:t>
            </w:r>
            <w:r w:rsidRPr="003D0515">
              <w:rPr>
                <w:rFonts w:ascii="Times New Roman" w:hAnsi="Times New Roman" w:cs="Times New Roman"/>
              </w:rPr>
              <w:softHyphen/>
              <w:t>формации плоского листа в объемную форму.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Ана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лизировать</w:t>
            </w:r>
            <w:r w:rsidRPr="003D0515">
              <w:rPr>
                <w:rFonts w:ascii="Times New Roman" w:hAnsi="Times New Roman" w:cs="Times New Roman"/>
              </w:rPr>
              <w:t xml:space="preserve"> информацию в учебнике.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Оценивать </w:t>
            </w:r>
            <w:r w:rsidRPr="003D0515">
              <w:rPr>
                <w:rFonts w:ascii="Times New Roman" w:hAnsi="Times New Roman" w:cs="Times New Roman"/>
              </w:rPr>
              <w:t>результаты выполненной работы.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5" w:rsidRPr="003D0515" w:rsidRDefault="00956BB5" w:rsidP="003D051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0515" w:rsidRPr="003D0515" w:rsidRDefault="003D0515" w:rsidP="003D051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515" w:rsidRPr="003D0515" w:rsidTr="005F4B36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5" w:rsidRPr="003D0515" w:rsidRDefault="003D0515" w:rsidP="003D051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Разные образы - разные способы работы. Аппликация «Салют».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5" w:rsidRPr="003D0515" w:rsidRDefault="003D0515" w:rsidP="003D051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30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Урок примене</w:t>
            </w:r>
            <w:r w:rsidRPr="003D0515">
              <w:rPr>
                <w:rFonts w:ascii="Times New Roman" w:hAnsi="Times New Roman" w:cs="Times New Roman"/>
              </w:rPr>
              <w:softHyphen/>
              <w:t>ния уме</w:t>
            </w:r>
            <w:r w:rsidRPr="003D0515">
              <w:rPr>
                <w:rFonts w:ascii="Times New Roman" w:hAnsi="Times New Roman" w:cs="Times New Roman"/>
              </w:rPr>
              <w:softHyphen/>
              <w:t>ний и навыков.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Повторяют и закрепляют различные приемы выкраи</w:t>
            </w:r>
            <w:r w:rsidRPr="003D0515">
              <w:rPr>
                <w:rFonts w:ascii="Times New Roman" w:hAnsi="Times New Roman" w:cs="Times New Roman"/>
              </w:rPr>
              <w:softHyphen/>
              <w:t>вания деталей из бумаги, приемов работы с клеем.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Fonts w:ascii="Times New Roman" w:hAnsi="Times New Roman" w:cs="Times New Roman"/>
              </w:rPr>
              <w:t>Умение анализировать образ</w:t>
            </w:r>
            <w:r w:rsidRPr="003D0515">
              <w:rPr>
                <w:rFonts w:ascii="Times New Roman" w:hAnsi="Times New Roman" w:cs="Times New Roman"/>
              </w:rPr>
              <w:softHyphen/>
              <w:t>цы-аналоги, репродукции, ху</w:t>
            </w:r>
            <w:r w:rsidRPr="003D0515">
              <w:rPr>
                <w:rFonts w:ascii="Times New Roman" w:hAnsi="Times New Roman" w:cs="Times New Roman"/>
              </w:rPr>
              <w:softHyphen/>
              <w:t xml:space="preserve">дожественные фотографии, предметы окружающего мира. Создавать мысленные образы в соответствии с поставленной целью (по </w:t>
            </w:r>
            <w:r w:rsidRPr="003D0515">
              <w:rPr>
                <w:rFonts w:ascii="Times New Roman" w:hAnsi="Times New Roman" w:cs="Times New Roman"/>
              </w:rPr>
              <w:lastRenderedPageBreak/>
              <w:t>теме каждого урока: "Салют"). Анализировать и подбирать необходимые мате</w:t>
            </w:r>
            <w:r w:rsidRPr="003D0515">
              <w:rPr>
                <w:rFonts w:ascii="Times New Roman" w:hAnsi="Times New Roman" w:cs="Times New Roman"/>
              </w:rPr>
              <w:softHyphen/>
              <w:t>риалы.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  <w:r w:rsidRPr="003D0515">
              <w:rPr>
                <w:rStyle w:val="a4"/>
                <w:rFonts w:ascii="Times New Roman" w:hAnsi="Times New Roman" w:cs="Times New Roman"/>
              </w:rPr>
              <w:lastRenderedPageBreak/>
              <w:t>Анализировать</w:t>
            </w:r>
            <w:r w:rsidRPr="003D0515">
              <w:rPr>
                <w:rFonts w:ascii="Times New Roman" w:hAnsi="Times New Roman" w:cs="Times New Roman"/>
              </w:rPr>
              <w:t xml:space="preserve"> информа</w:t>
            </w:r>
            <w:r w:rsidRPr="003D0515">
              <w:rPr>
                <w:rFonts w:ascii="Times New Roman" w:hAnsi="Times New Roman" w:cs="Times New Roman"/>
              </w:rPr>
              <w:softHyphen/>
              <w:t>цию в учебнике.</w:t>
            </w:r>
            <w:r w:rsidRPr="003D0515">
              <w:rPr>
                <w:rStyle w:val="a4"/>
                <w:rFonts w:ascii="Times New Roman" w:hAnsi="Times New Roman" w:cs="Times New Roman"/>
              </w:rPr>
              <w:t xml:space="preserve"> Оцени</w:t>
            </w:r>
            <w:r w:rsidRPr="003D0515">
              <w:rPr>
                <w:rStyle w:val="a4"/>
                <w:rFonts w:ascii="Times New Roman" w:hAnsi="Times New Roman" w:cs="Times New Roman"/>
              </w:rPr>
              <w:softHyphen/>
              <w:t>вать</w:t>
            </w:r>
            <w:r w:rsidRPr="003D0515">
              <w:rPr>
                <w:rFonts w:ascii="Times New Roman" w:hAnsi="Times New Roman" w:cs="Times New Roman"/>
              </w:rPr>
              <w:t xml:space="preserve"> результаты выпол</w:t>
            </w:r>
            <w:r w:rsidRPr="003D0515">
              <w:rPr>
                <w:rFonts w:ascii="Times New Roman" w:hAnsi="Times New Roman" w:cs="Times New Roman"/>
              </w:rPr>
              <w:softHyphen/>
              <w:t>ненной работы.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5" w:rsidRPr="003D0515" w:rsidRDefault="00956BB5" w:rsidP="003D051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0515" w:rsidRPr="003D0515" w:rsidRDefault="003D0515" w:rsidP="003D051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515" w:rsidRPr="003D0515" w:rsidTr="005F4B36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5" w:rsidRPr="003D0515" w:rsidRDefault="003D0515" w:rsidP="003D051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956BB5" w:rsidP="003D0515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5" w:rsidRPr="003D0515" w:rsidRDefault="003D0515" w:rsidP="003D051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30"/>
              <w:shd w:val="clear" w:color="auto" w:fill="auto"/>
              <w:ind w:left="6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5" w:rsidRPr="003D0515" w:rsidRDefault="003D0515" w:rsidP="003D0515">
            <w:pPr>
              <w:pStyle w:val="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5" w:rsidRPr="003D0515" w:rsidRDefault="003D0515" w:rsidP="003D051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0515" w:rsidRPr="003D0515" w:rsidRDefault="003D0515" w:rsidP="003D051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515" w:rsidRPr="003D0515" w:rsidRDefault="003D0515">
      <w:pPr>
        <w:rPr>
          <w:rFonts w:ascii="Times New Roman" w:hAnsi="Times New Roman" w:cs="Times New Roman"/>
        </w:rPr>
      </w:pPr>
    </w:p>
    <w:sectPr w:rsidR="003D0515" w:rsidRPr="003D0515" w:rsidSect="00D254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0A7" w:rsidRDefault="00FA60A7" w:rsidP="004E1BB7">
      <w:pPr>
        <w:spacing w:after="0" w:line="240" w:lineRule="auto"/>
      </w:pPr>
      <w:r>
        <w:separator/>
      </w:r>
    </w:p>
  </w:endnote>
  <w:endnote w:type="continuationSeparator" w:id="0">
    <w:p w:rsidR="00FA60A7" w:rsidRDefault="00FA60A7" w:rsidP="004E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0A7" w:rsidRDefault="00FA60A7" w:rsidP="004E1BB7">
      <w:pPr>
        <w:spacing w:after="0" w:line="240" w:lineRule="auto"/>
      </w:pPr>
      <w:r>
        <w:separator/>
      </w:r>
    </w:p>
  </w:footnote>
  <w:footnote w:type="continuationSeparator" w:id="0">
    <w:p w:rsidR="00FA60A7" w:rsidRDefault="00FA60A7" w:rsidP="004E1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4B7"/>
    <w:rsid w:val="003A40E6"/>
    <w:rsid w:val="003D0515"/>
    <w:rsid w:val="00436611"/>
    <w:rsid w:val="004E1BB7"/>
    <w:rsid w:val="009534E1"/>
    <w:rsid w:val="00956BB5"/>
    <w:rsid w:val="00B713D3"/>
    <w:rsid w:val="00C85FFC"/>
    <w:rsid w:val="00CD0255"/>
    <w:rsid w:val="00D254B7"/>
    <w:rsid w:val="00D8373B"/>
    <w:rsid w:val="00DE049D"/>
    <w:rsid w:val="00FA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3661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6611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21">
    <w:name w:val="Основной текст (2) + Не полужирный"/>
    <w:basedOn w:val="2"/>
    <w:rsid w:val="00436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3">
    <w:name w:val="Основной текст_"/>
    <w:basedOn w:val="a0"/>
    <w:link w:val="1"/>
    <w:rsid w:val="0043661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3661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436611"/>
    <w:rPr>
      <w:i/>
      <w:iCs/>
    </w:rPr>
  </w:style>
  <w:style w:type="paragraph" w:customStyle="1" w:styleId="1">
    <w:name w:val="Основной текст1"/>
    <w:basedOn w:val="a"/>
    <w:link w:val="a3"/>
    <w:rsid w:val="00436611"/>
    <w:pPr>
      <w:shd w:val="clear" w:color="auto" w:fill="FFFFFF"/>
      <w:spacing w:before="60" w:after="0" w:line="0" w:lineRule="atLeas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436611"/>
    <w:pPr>
      <w:shd w:val="clear" w:color="auto" w:fill="FFFFFF"/>
      <w:spacing w:after="0" w:line="226" w:lineRule="exac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DE049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049D"/>
    <w:pPr>
      <w:shd w:val="clear" w:color="auto" w:fill="FFFFFF"/>
      <w:spacing w:after="0" w:line="230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31">
    <w:name w:val="Основной текст (3) + Не полужирный"/>
    <w:basedOn w:val="3"/>
    <w:rsid w:val="00CD02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E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1BB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E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1BB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cp:lastPrinted>2013-09-04T11:57:00Z</cp:lastPrinted>
  <dcterms:created xsi:type="dcterms:W3CDTF">2013-09-04T08:19:00Z</dcterms:created>
  <dcterms:modified xsi:type="dcterms:W3CDTF">2013-09-04T12:01:00Z</dcterms:modified>
</cp:coreProperties>
</file>