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43" w:rsidRPr="00411023" w:rsidRDefault="00BF7A43" w:rsidP="0041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1023">
        <w:rPr>
          <w:rFonts w:ascii="Times New Roman" w:hAnsi="Times New Roman" w:cs="Times New Roman"/>
          <w:b/>
          <w:sz w:val="28"/>
          <w:szCs w:val="28"/>
        </w:rPr>
        <w:t>Знакомство со сказкой  «</w:t>
      </w:r>
      <w:proofErr w:type="spellStart"/>
      <w:r w:rsidRPr="00411023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411023">
        <w:rPr>
          <w:rFonts w:ascii="Times New Roman" w:hAnsi="Times New Roman" w:cs="Times New Roman"/>
          <w:b/>
          <w:sz w:val="28"/>
          <w:szCs w:val="28"/>
        </w:rPr>
        <w:t xml:space="preserve"> избушка». Анализ сказки.</w:t>
      </w:r>
      <w:r w:rsidRPr="0041102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F7A43" w:rsidRPr="00411023" w:rsidRDefault="00BF7A43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Задачи:</w:t>
      </w:r>
    </w:p>
    <w:p w:rsidR="00BF7A43" w:rsidRPr="00411023" w:rsidRDefault="00BF7A43" w:rsidP="004110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Формирование выразительными средствами сказки целостного взгляда на мир</w:t>
      </w:r>
      <w:proofErr w:type="gramStart"/>
      <w:r w:rsidRPr="004110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7A43" w:rsidRPr="00411023" w:rsidRDefault="00BF7A43" w:rsidP="004110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Развитие этических чувств. Развивать мотивацию к творчеству</w:t>
      </w:r>
    </w:p>
    <w:p w:rsidR="00BF7A43" w:rsidRPr="00411023" w:rsidRDefault="00BF7A43" w:rsidP="004110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 xml:space="preserve">Развитие способности анализировать прочитанную сказку и высказывать своё мнение о </w:t>
      </w:r>
      <w:proofErr w:type="gramStart"/>
      <w:r w:rsidRPr="00411023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411023">
        <w:rPr>
          <w:rFonts w:ascii="Times New Roman" w:hAnsi="Times New Roman" w:cs="Times New Roman"/>
          <w:sz w:val="28"/>
          <w:szCs w:val="28"/>
        </w:rPr>
        <w:t>.</w:t>
      </w:r>
    </w:p>
    <w:p w:rsidR="00BF7A43" w:rsidRPr="00411023" w:rsidRDefault="00BF7A43" w:rsidP="004110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Развивать художественно-творческие способности</w:t>
      </w:r>
    </w:p>
    <w:p w:rsidR="00BF7A43" w:rsidRPr="00411023" w:rsidRDefault="00BF7A43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C5D86" w:rsidRPr="00411023" w:rsidRDefault="00BF7A43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b/>
          <w:sz w:val="28"/>
          <w:szCs w:val="28"/>
        </w:rPr>
        <w:t xml:space="preserve">1 . Эмоциональный настрой на работу со сказкой.  </w:t>
      </w:r>
      <w:proofErr w:type="spellStart"/>
      <w:r w:rsidRPr="00411023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411023">
        <w:rPr>
          <w:rFonts w:ascii="Times New Roman" w:hAnsi="Times New Roman" w:cs="Times New Roman"/>
          <w:sz w:val="28"/>
          <w:szCs w:val="28"/>
        </w:rPr>
        <w:t>.</w:t>
      </w:r>
    </w:p>
    <w:p w:rsidR="00543693" w:rsidRPr="00411023" w:rsidRDefault="00566BC4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 xml:space="preserve">На лесной опушке </w:t>
      </w:r>
    </w:p>
    <w:p w:rsidR="00566BC4" w:rsidRPr="00411023" w:rsidRDefault="00566BC4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Стояли две избушки.</w:t>
      </w:r>
    </w:p>
    <w:p w:rsidR="00566BC4" w:rsidRPr="00411023" w:rsidRDefault="00566BC4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 xml:space="preserve">Одна из </w:t>
      </w:r>
      <w:r w:rsidR="007914E2" w:rsidRPr="00411023">
        <w:rPr>
          <w:rFonts w:ascii="Times New Roman" w:hAnsi="Times New Roman" w:cs="Times New Roman"/>
          <w:sz w:val="28"/>
          <w:szCs w:val="28"/>
        </w:rPr>
        <w:t xml:space="preserve">них </w:t>
      </w:r>
      <w:r w:rsidRPr="00411023">
        <w:rPr>
          <w:rFonts w:ascii="Times New Roman" w:hAnsi="Times New Roman" w:cs="Times New Roman"/>
          <w:sz w:val="28"/>
          <w:szCs w:val="28"/>
        </w:rPr>
        <w:t>растаяла,</w:t>
      </w:r>
    </w:p>
    <w:p w:rsidR="00566BC4" w:rsidRPr="00411023" w:rsidRDefault="00566BC4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Одна стоит по-ст</w:t>
      </w:r>
      <w:r w:rsidR="007914E2" w:rsidRPr="00411023">
        <w:rPr>
          <w:rFonts w:ascii="Times New Roman" w:hAnsi="Times New Roman" w:cs="Times New Roman"/>
          <w:sz w:val="28"/>
          <w:szCs w:val="28"/>
        </w:rPr>
        <w:t>а</w:t>
      </w:r>
      <w:r w:rsidRPr="00411023">
        <w:rPr>
          <w:rFonts w:ascii="Times New Roman" w:hAnsi="Times New Roman" w:cs="Times New Roman"/>
          <w:sz w:val="28"/>
          <w:szCs w:val="28"/>
        </w:rPr>
        <w:t>рому.</w:t>
      </w:r>
    </w:p>
    <w:p w:rsidR="006B2CAD" w:rsidRPr="00411023" w:rsidRDefault="00566BC4" w:rsidP="004110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1023">
        <w:rPr>
          <w:rFonts w:ascii="Times New Roman" w:hAnsi="Times New Roman" w:cs="Times New Roman"/>
          <w:sz w:val="28"/>
          <w:szCs w:val="28"/>
        </w:rPr>
        <w:t>- Кто догадался,  с какой сказкой мы сегодня будем знакомиться?</w:t>
      </w:r>
      <w:r w:rsidR="006B2CAD" w:rsidRPr="004110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2CAD" w:rsidRPr="00411023" w:rsidRDefault="006B2CAD" w:rsidP="00411023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1023">
        <w:rPr>
          <w:rFonts w:ascii="Times New Roman" w:hAnsi="Times New Roman" w:cs="Times New Roman"/>
          <w:i/>
          <w:sz w:val="28"/>
          <w:szCs w:val="28"/>
          <w:lang w:eastAsia="ru-RU"/>
        </w:rPr>
        <w:t>Как от нашей деревушки</w:t>
      </w:r>
      <w:r w:rsidRPr="00411023">
        <w:rPr>
          <w:rFonts w:ascii="Times New Roman" w:hAnsi="Times New Roman" w:cs="Times New Roman"/>
          <w:i/>
          <w:sz w:val="28"/>
          <w:szCs w:val="28"/>
          <w:lang w:eastAsia="ru-RU"/>
        </w:rPr>
        <w:br/>
        <w:t>Тропка мерзнет вдоль опушки,</w:t>
      </w:r>
      <w:r w:rsidRPr="00411023">
        <w:rPr>
          <w:rFonts w:ascii="Times New Roman" w:hAnsi="Times New Roman" w:cs="Times New Roman"/>
          <w:i/>
          <w:sz w:val="28"/>
          <w:szCs w:val="28"/>
          <w:lang w:eastAsia="ru-RU"/>
        </w:rPr>
        <w:br/>
        <w:t>Вьюгою взъерошена,</w:t>
      </w:r>
      <w:r w:rsidRPr="00411023">
        <w:rPr>
          <w:rFonts w:ascii="Times New Roman" w:hAnsi="Times New Roman" w:cs="Times New Roman"/>
          <w:i/>
          <w:sz w:val="28"/>
          <w:szCs w:val="28"/>
          <w:lang w:eastAsia="ru-RU"/>
        </w:rPr>
        <w:br/>
        <w:t>Снегом запорошена.</w:t>
      </w:r>
      <w:r w:rsidRPr="00411023">
        <w:rPr>
          <w:rFonts w:ascii="Times New Roman" w:hAnsi="Times New Roman" w:cs="Times New Roman"/>
          <w:i/>
          <w:sz w:val="28"/>
          <w:szCs w:val="28"/>
          <w:lang w:eastAsia="ru-RU"/>
        </w:rPr>
        <w:br/>
        <w:t>Целый день метель метет,</w:t>
      </w:r>
      <w:r w:rsidRPr="00411023">
        <w:rPr>
          <w:rFonts w:ascii="Times New Roman" w:hAnsi="Times New Roman" w:cs="Times New Roman"/>
          <w:i/>
          <w:sz w:val="28"/>
          <w:szCs w:val="28"/>
          <w:lang w:eastAsia="ru-RU"/>
        </w:rPr>
        <w:br/>
        <w:t>Сказки добрые плетет.</w:t>
      </w:r>
      <w:r w:rsidRPr="00411023">
        <w:rPr>
          <w:rFonts w:ascii="Times New Roman" w:hAnsi="Times New Roman" w:cs="Times New Roman"/>
          <w:i/>
          <w:sz w:val="28"/>
          <w:szCs w:val="28"/>
          <w:lang w:eastAsia="ru-RU"/>
        </w:rPr>
        <w:br/>
        <w:t>Заплелась метель в косу –</w:t>
      </w:r>
      <w:r w:rsidRPr="00411023">
        <w:rPr>
          <w:rFonts w:ascii="Times New Roman" w:hAnsi="Times New Roman" w:cs="Times New Roman"/>
          <w:i/>
          <w:sz w:val="28"/>
          <w:szCs w:val="28"/>
          <w:lang w:eastAsia="ru-RU"/>
        </w:rPr>
        <w:br/>
        <w:t>Сказка будет про Лису.</w:t>
      </w:r>
    </w:p>
    <w:p w:rsidR="00566BC4" w:rsidRPr="00411023" w:rsidRDefault="00566BC4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14E2" w:rsidRPr="00411023" w:rsidRDefault="007914E2" w:rsidP="0041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1023">
        <w:rPr>
          <w:rFonts w:ascii="Times New Roman" w:hAnsi="Times New Roman" w:cs="Times New Roman"/>
          <w:b/>
          <w:sz w:val="28"/>
          <w:szCs w:val="28"/>
        </w:rPr>
        <w:t>2 Знакомство со сказкой</w:t>
      </w:r>
    </w:p>
    <w:p w:rsidR="007914E2" w:rsidRPr="00411023" w:rsidRDefault="007914E2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lastRenderedPageBreak/>
        <w:t>Сказку читает педагог. Можно использовать аудиозапись или презентацию.</w:t>
      </w:r>
    </w:p>
    <w:p w:rsidR="007914E2" w:rsidRPr="00411023" w:rsidRDefault="007914E2" w:rsidP="0041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1023">
        <w:rPr>
          <w:rFonts w:ascii="Times New Roman" w:hAnsi="Times New Roman" w:cs="Times New Roman"/>
          <w:b/>
          <w:sz w:val="28"/>
          <w:szCs w:val="28"/>
        </w:rPr>
        <w:t xml:space="preserve">3.  Работа над содержанием сказки. </w:t>
      </w:r>
    </w:p>
    <w:p w:rsidR="007914E2" w:rsidRPr="00411023" w:rsidRDefault="007914E2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- Понравилась ли вам сказка? Кто вам больше понравился? Почему?</w:t>
      </w:r>
    </w:p>
    <w:p w:rsidR="007914E2" w:rsidRPr="00411023" w:rsidRDefault="007914E2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- Поразмышляйте, заяц или лиса более основательно подготовились к зиме? Чья избушка крепче, теплее, надёжнее?</w:t>
      </w:r>
    </w:p>
    <w:p w:rsidR="00841CE8" w:rsidRPr="00411023" w:rsidRDefault="00841CE8" w:rsidP="0041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1023">
        <w:rPr>
          <w:rFonts w:ascii="Times New Roman" w:hAnsi="Times New Roman" w:cs="Times New Roman"/>
          <w:b/>
          <w:sz w:val="28"/>
          <w:szCs w:val="28"/>
        </w:rPr>
        <w:t>4. Игра «Расскажи сказку по кругу».</w:t>
      </w:r>
    </w:p>
    <w:p w:rsidR="00841CE8" w:rsidRPr="00411023" w:rsidRDefault="00841CE8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Детям предлагается пересказать сказку по очереди. Начинает рассказывать ребёнок, которому педагог передал Волшебный клубочек, потом клубок передаётся детьми по кругу и каждый продолжает пересказ.</w:t>
      </w:r>
    </w:p>
    <w:p w:rsidR="00411023" w:rsidRDefault="00841CE8" w:rsidP="0041102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023">
        <w:rPr>
          <w:rFonts w:ascii="Times New Roman" w:hAnsi="Times New Roman" w:cs="Times New Roman"/>
          <w:b/>
          <w:sz w:val="28"/>
          <w:szCs w:val="28"/>
        </w:rPr>
        <w:t>5</w:t>
      </w:r>
      <w:r w:rsidR="007914E2" w:rsidRPr="00411023">
        <w:rPr>
          <w:rFonts w:ascii="Times New Roman" w:hAnsi="Times New Roman" w:cs="Times New Roman"/>
          <w:b/>
          <w:sz w:val="28"/>
          <w:szCs w:val="28"/>
        </w:rPr>
        <w:t>. Составление характеристики главных персонажей сказки.</w:t>
      </w:r>
    </w:p>
    <w:p w:rsidR="007914E2" w:rsidRPr="00411023" w:rsidRDefault="007914E2" w:rsidP="0041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1023">
        <w:rPr>
          <w:rFonts w:ascii="Times New Roman" w:hAnsi="Times New Roman" w:cs="Times New Roman"/>
          <w:b/>
          <w:sz w:val="28"/>
          <w:szCs w:val="28"/>
        </w:rPr>
        <w:t xml:space="preserve"> Игра «О ком это?</w:t>
      </w:r>
      <w:r w:rsidR="00411023">
        <w:rPr>
          <w:rFonts w:ascii="Times New Roman" w:hAnsi="Times New Roman" w:cs="Times New Roman"/>
          <w:b/>
          <w:sz w:val="28"/>
          <w:szCs w:val="28"/>
        </w:rPr>
        <w:t>»</w:t>
      </w:r>
    </w:p>
    <w:p w:rsidR="00841CE8" w:rsidRPr="00411023" w:rsidRDefault="00841CE8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 xml:space="preserve">У детей на парте два кружка: оранжевый, модель лисички, и серый, модель зайца. </w:t>
      </w:r>
    </w:p>
    <w:p w:rsidR="00841CE8" w:rsidRPr="00411023" w:rsidRDefault="00841CE8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 xml:space="preserve">- Давайте поиграем. Игра называется «О ком это?».  Я буду называть черты характера одного из персонажей сказки, а вы постарайтесь догадаться, о ком это. </w:t>
      </w:r>
    </w:p>
    <w:p w:rsidR="00841CE8" w:rsidRPr="00411023" w:rsidRDefault="00841CE8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- Если я назову характеристику лисы, вы поднимите оранжевый круг, а если я назову качеств о зайчика, поднимите серый круг.</w:t>
      </w:r>
    </w:p>
    <w:p w:rsidR="00841CE8" w:rsidRPr="00411023" w:rsidRDefault="00841CE8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1023">
        <w:rPr>
          <w:rFonts w:ascii="Times New Roman" w:hAnsi="Times New Roman" w:cs="Times New Roman"/>
          <w:sz w:val="28"/>
          <w:szCs w:val="28"/>
        </w:rPr>
        <w:t xml:space="preserve">Педагог перечисляет:  хитрость, трудолюбие, коварство, наглость, дальновидность, </w:t>
      </w:r>
      <w:r w:rsidR="00A40321" w:rsidRPr="00411023">
        <w:rPr>
          <w:rFonts w:ascii="Times New Roman" w:hAnsi="Times New Roman" w:cs="Times New Roman"/>
          <w:sz w:val="28"/>
          <w:szCs w:val="28"/>
        </w:rPr>
        <w:t xml:space="preserve"> </w:t>
      </w:r>
      <w:r w:rsidRPr="00411023">
        <w:rPr>
          <w:rFonts w:ascii="Times New Roman" w:hAnsi="Times New Roman" w:cs="Times New Roman"/>
          <w:sz w:val="28"/>
          <w:szCs w:val="28"/>
        </w:rPr>
        <w:t xml:space="preserve">предусмотрительность, заботливость, агрессивность, доверчивость, дружелюбие, </w:t>
      </w:r>
      <w:r w:rsidR="00A40321" w:rsidRPr="00411023">
        <w:rPr>
          <w:rFonts w:ascii="Times New Roman" w:hAnsi="Times New Roman" w:cs="Times New Roman"/>
          <w:sz w:val="28"/>
          <w:szCs w:val="28"/>
        </w:rPr>
        <w:t>злоба, дружелюбие,  неприветливость</w:t>
      </w:r>
      <w:r w:rsidRPr="00411023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A40321" w:rsidRPr="00411023" w:rsidRDefault="00A40321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Подведение итогов игры.</w:t>
      </w:r>
    </w:p>
    <w:p w:rsidR="009E03E0" w:rsidRPr="00411023" w:rsidRDefault="009E03E0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- Кто из зверей по характеру вам больше нравится? С кем из них вы хотели бы подружиться, если попали бы в сказку?</w:t>
      </w:r>
    </w:p>
    <w:p w:rsidR="009E03E0" w:rsidRPr="00411023" w:rsidRDefault="009E03E0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lastRenderedPageBreak/>
        <w:t>-Каким нас учит быть сказка?</w:t>
      </w:r>
    </w:p>
    <w:p w:rsidR="00A40321" w:rsidRPr="00411023" w:rsidRDefault="00A40321" w:rsidP="0041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1023">
        <w:rPr>
          <w:rFonts w:ascii="Times New Roman" w:hAnsi="Times New Roman" w:cs="Times New Roman"/>
          <w:b/>
          <w:sz w:val="28"/>
          <w:szCs w:val="28"/>
        </w:rPr>
        <w:t xml:space="preserve">6.Работа по определению сказочного урока. </w:t>
      </w:r>
    </w:p>
    <w:p w:rsidR="00A40321" w:rsidRPr="00411023" w:rsidRDefault="00A40321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 xml:space="preserve">Проблемная ситуация. </w:t>
      </w:r>
    </w:p>
    <w:p w:rsidR="00A03574" w:rsidRPr="00411023" w:rsidRDefault="00A40321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-Давайте поразмышляем, почему никто из зверей не смог прогнать лису.</w:t>
      </w:r>
      <w:r w:rsidR="00A03574" w:rsidRPr="00411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574" w:rsidRPr="00411023" w:rsidRDefault="00A03574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 xml:space="preserve">- Подумайте, о ком эта загадка: </w:t>
      </w:r>
    </w:p>
    <w:p w:rsidR="00A03574" w:rsidRPr="00411023" w:rsidRDefault="00A03574" w:rsidP="0041102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1023">
        <w:rPr>
          <w:rFonts w:ascii="Times New Roman" w:hAnsi="Times New Roman" w:cs="Times New Roman"/>
          <w:i/>
          <w:sz w:val="28"/>
          <w:szCs w:val="28"/>
        </w:rPr>
        <w:t>Ночку крыльями прогоняет,</w:t>
      </w:r>
    </w:p>
    <w:p w:rsidR="00A03574" w:rsidRPr="00411023" w:rsidRDefault="00A03574" w:rsidP="0041102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1023">
        <w:rPr>
          <w:rFonts w:ascii="Times New Roman" w:hAnsi="Times New Roman" w:cs="Times New Roman"/>
          <w:i/>
          <w:sz w:val="28"/>
          <w:szCs w:val="28"/>
        </w:rPr>
        <w:t xml:space="preserve"> Первый лучик предвещает,</w:t>
      </w:r>
    </w:p>
    <w:p w:rsidR="00A03574" w:rsidRPr="00411023" w:rsidRDefault="00A03574" w:rsidP="0041102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1023">
        <w:rPr>
          <w:rFonts w:ascii="Times New Roman" w:hAnsi="Times New Roman" w:cs="Times New Roman"/>
          <w:i/>
          <w:sz w:val="28"/>
          <w:szCs w:val="28"/>
        </w:rPr>
        <w:t>Взлетит повыше, запоёт</w:t>
      </w:r>
    </w:p>
    <w:p w:rsidR="00A03574" w:rsidRPr="00411023" w:rsidRDefault="00A03574" w:rsidP="0041102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1023">
        <w:rPr>
          <w:rFonts w:ascii="Times New Roman" w:hAnsi="Times New Roman" w:cs="Times New Roman"/>
          <w:i/>
          <w:sz w:val="28"/>
          <w:szCs w:val="28"/>
        </w:rPr>
        <w:t>И солнышко  уже встаёт!</w:t>
      </w:r>
    </w:p>
    <w:p w:rsidR="00A03574" w:rsidRPr="00411023" w:rsidRDefault="00A03574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Значит петух пусть и не самый сильный, а смог прогнать лису.</w:t>
      </w:r>
    </w:p>
    <w:p w:rsidR="00A40321" w:rsidRPr="00411023" w:rsidRDefault="00A40321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 xml:space="preserve"> Для этого нужно вспомнить, в какое время года можно построить ледяную избушку?</w:t>
      </w:r>
    </w:p>
    <w:p w:rsidR="00FD7A41" w:rsidRPr="00411023" w:rsidRDefault="00FD7A41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 xml:space="preserve">- Зимой очень холодно, часто метёт снег, кругом сугробы, дуют ледяные ветры. </w:t>
      </w:r>
      <w:r w:rsidR="00A03574" w:rsidRPr="00411023">
        <w:rPr>
          <w:rFonts w:ascii="Times New Roman" w:hAnsi="Times New Roman" w:cs="Times New Roman"/>
          <w:sz w:val="28"/>
          <w:szCs w:val="28"/>
        </w:rPr>
        <w:t>Мы часто мечтаем о том, что пригреет солнышко и станет теплее, придёт весна. А весна приходит тогда, когда солнце светит ярче, больше.</w:t>
      </w:r>
    </w:p>
    <w:p w:rsidR="009E03E0" w:rsidRPr="00411023" w:rsidRDefault="009E03E0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- Значит русская народная сказка «</w:t>
      </w:r>
      <w:proofErr w:type="spellStart"/>
      <w:r w:rsidRPr="0041102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411023">
        <w:rPr>
          <w:rFonts w:ascii="Times New Roman" w:hAnsi="Times New Roman" w:cs="Times New Roman"/>
          <w:sz w:val="28"/>
          <w:szCs w:val="28"/>
        </w:rPr>
        <w:t xml:space="preserve"> избушка не только учит нас помогать слабым, не обижать их, а ещё напоминает нам о смене времён года. </w:t>
      </w:r>
      <w:r w:rsidR="00CE057A" w:rsidRPr="00411023">
        <w:rPr>
          <w:rFonts w:ascii="Times New Roman" w:hAnsi="Times New Roman" w:cs="Times New Roman"/>
          <w:sz w:val="28"/>
          <w:szCs w:val="28"/>
        </w:rPr>
        <w:t xml:space="preserve">- </w:t>
      </w:r>
      <w:r w:rsidRPr="00411023">
        <w:rPr>
          <w:rFonts w:ascii="Times New Roman" w:hAnsi="Times New Roman" w:cs="Times New Roman"/>
          <w:sz w:val="28"/>
          <w:szCs w:val="28"/>
        </w:rPr>
        <w:t>Итак, давайте вспомним, вслед за зимой наступает …</w:t>
      </w:r>
      <w:proofErr w:type="gramStart"/>
      <w:r w:rsidRPr="004110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1023">
        <w:rPr>
          <w:rFonts w:ascii="Times New Roman" w:hAnsi="Times New Roman" w:cs="Times New Roman"/>
          <w:sz w:val="28"/>
          <w:szCs w:val="28"/>
        </w:rPr>
        <w:t>весна), после весны приходит самое тёплое время года…(лето), после лета приходит …( осень) и снова …( зима).</w:t>
      </w:r>
      <w:r w:rsidR="00CE057A" w:rsidRPr="00411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57A" w:rsidRPr="00411023" w:rsidRDefault="00CE057A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Для данного вида работы целесообразно использовать сюжетные картинки по временам года.</w:t>
      </w:r>
    </w:p>
    <w:p w:rsidR="009E03E0" w:rsidRPr="00411023" w:rsidRDefault="009E03E0" w:rsidP="00411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1023">
        <w:rPr>
          <w:rFonts w:ascii="Times New Roman" w:hAnsi="Times New Roman" w:cs="Times New Roman"/>
          <w:b/>
          <w:sz w:val="28"/>
          <w:szCs w:val="28"/>
        </w:rPr>
        <w:t>7. Рефлексия.</w:t>
      </w:r>
    </w:p>
    <w:p w:rsidR="009E03E0" w:rsidRPr="00411023" w:rsidRDefault="009E03E0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3574" w:rsidRPr="00411023" w:rsidRDefault="009E03E0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lastRenderedPageBreak/>
        <w:t>- Что на сегодняшнем занятии вам п</w:t>
      </w:r>
      <w:r w:rsidR="00CE057A" w:rsidRPr="00411023">
        <w:rPr>
          <w:rFonts w:ascii="Times New Roman" w:hAnsi="Times New Roman" w:cs="Times New Roman"/>
          <w:sz w:val="28"/>
          <w:szCs w:val="28"/>
        </w:rPr>
        <w:t>онравилось? В какое время года в сказке «</w:t>
      </w:r>
      <w:proofErr w:type="spellStart"/>
      <w:r w:rsidR="00CE057A" w:rsidRPr="0041102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CE057A" w:rsidRPr="00411023">
        <w:rPr>
          <w:rFonts w:ascii="Times New Roman" w:hAnsi="Times New Roman" w:cs="Times New Roman"/>
          <w:sz w:val="28"/>
          <w:szCs w:val="28"/>
        </w:rPr>
        <w:t xml:space="preserve"> избушка»  лиса строит дом изо льда, когда тает избушка лисы</w:t>
      </w:r>
      <w:r w:rsidRPr="00411023">
        <w:rPr>
          <w:rFonts w:ascii="Times New Roman" w:hAnsi="Times New Roman" w:cs="Times New Roman"/>
          <w:sz w:val="28"/>
          <w:szCs w:val="28"/>
        </w:rPr>
        <w:t>?</w:t>
      </w:r>
      <w:r w:rsidR="00CE057A" w:rsidRPr="00411023">
        <w:rPr>
          <w:rFonts w:ascii="Times New Roman" w:hAnsi="Times New Roman" w:cs="Times New Roman"/>
          <w:sz w:val="28"/>
          <w:szCs w:val="28"/>
        </w:rPr>
        <w:t xml:space="preserve"> Какие времена года ещё вы знаете? Назовите времена года по порядку.</w:t>
      </w:r>
    </w:p>
    <w:p w:rsidR="009E03E0" w:rsidRPr="00411023" w:rsidRDefault="009E03E0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023">
        <w:rPr>
          <w:rFonts w:ascii="Times New Roman" w:hAnsi="Times New Roman" w:cs="Times New Roman"/>
          <w:sz w:val="28"/>
          <w:szCs w:val="28"/>
        </w:rPr>
        <w:t>Оцените смайликом своё настроение.</w:t>
      </w:r>
    </w:p>
    <w:p w:rsidR="00841CE8" w:rsidRPr="00411023" w:rsidRDefault="00841CE8" w:rsidP="00411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41CE8" w:rsidRPr="00411023" w:rsidSect="009C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2DD7"/>
    <w:multiLevelType w:val="hybridMultilevel"/>
    <w:tmpl w:val="79BCB648"/>
    <w:lvl w:ilvl="0" w:tplc="3462D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9"/>
  <w:proofState w:spelling="clean" w:grammar="clean"/>
  <w:defaultTabStop w:val="708"/>
  <w:characterSpacingControl w:val="doNotCompress"/>
  <w:compat/>
  <w:rsids>
    <w:rsidRoot w:val="00BF7A43"/>
    <w:rsid w:val="000057D4"/>
    <w:rsid w:val="0037292E"/>
    <w:rsid w:val="00411023"/>
    <w:rsid w:val="00543693"/>
    <w:rsid w:val="00566BC4"/>
    <w:rsid w:val="005D06A5"/>
    <w:rsid w:val="006B2CAD"/>
    <w:rsid w:val="007914E2"/>
    <w:rsid w:val="00841CE8"/>
    <w:rsid w:val="009C5D86"/>
    <w:rsid w:val="009C6A1E"/>
    <w:rsid w:val="009E03E0"/>
    <w:rsid w:val="009F0DF5"/>
    <w:rsid w:val="00A03574"/>
    <w:rsid w:val="00A40321"/>
    <w:rsid w:val="00BF7A43"/>
    <w:rsid w:val="00CE057A"/>
    <w:rsid w:val="00FD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A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B2C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2014-08-16T14:10:00Z</cp:lastPrinted>
  <dcterms:created xsi:type="dcterms:W3CDTF">2014-08-11T14:24:00Z</dcterms:created>
  <dcterms:modified xsi:type="dcterms:W3CDTF">2014-08-16T14:12:00Z</dcterms:modified>
</cp:coreProperties>
</file>