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A3" w:rsidRPr="00AE26A3" w:rsidRDefault="00AE26A3" w:rsidP="00AE26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26A3">
        <w:rPr>
          <w:rFonts w:ascii="Times New Roman" w:eastAsia="Calibri" w:hAnsi="Times New Roman" w:cs="Times New Roman"/>
          <w:sz w:val="24"/>
          <w:szCs w:val="24"/>
          <w:lang w:eastAsia="ru-RU"/>
        </w:rPr>
        <w:t>Русский язык</w:t>
      </w:r>
    </w:p>
    <w:p w:rsidR="00AE26A3" w:rsidRPr="00AE26A3" w:rsidRDefault="00AE26A3" w:rsidP="00AE26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26A3">
        <w:rPr>
          <w:rFonts w:ascii="Times New Roman" w:eastAsia="Calibri" w:hAnsi="Times New Roman" w:cs="Times New Roman"/>
          <w:sz w:val="24"/>
          <w:szCs w:val="24"/>
          <w:lang w:eastAsia="ru-RU"/>
        </w:rPr>
        <w:t>Класс: 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AE26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 развивающего обучения академика Л.В. </w:t>
      </w:r>
      <w:proofErr w:type="spellStart"/>
      <w:r w:rsidRPr="00AE26A3">
        <w:rPr>
          <w:rFonts w:ascii="Times New Roman" w:eastAsia="Calibri" w:hAnsi="Times New Roman" w:cs="Times New Roman"/>
          <w:sz w:val="24"/>
          <w:szCs w:val="24"/>
          <w:lang w:eastAsia="ru-RU"/>
        </w:rPr>
        <w:t>Занкова</w:t>
      </w:r>
      <w:proofErr w:type="spellEnd"/>
      <w:r w:rsidRPr="00AE26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</w:t>
      </w:r>
    </w:p>
    <w:p w:rsidR="00AE26A3" w:rsidRPr="00AE26A3" w:rsidRDefault="00AE26A3" w:rsidP="00AE26A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26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Дата: </w:t>
      </w:r>
      <w:r w:rsidRPr="00AE26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23.01</w:t>
      </w:r>
      <w:r w:rsidRPr="00AE26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.14</w:t>
      </w:r>
    </w:p>
    <w:p w:rsidR="00AE26A3" w:rsidRPr="00AE26A3" w:rsidRDefault="00AE26A3" w:rsidP="00AE26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26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Вид урока:</w:t>
      </w:r>
      <w:r w:rsidRPr="00AE26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урок открытия нового знания.</w:t>
      </w:r>
    </w:p>
    <w:p w:rsidR="00AE26A3" w:rsidRPr="00AE26A3" w:rsidRDefault="00AE26A3" w:rsidP="00AE2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  <w:r w:rsidRPr="00AE26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 урока:</w:t>
      </w:r>
      <w:r w:rsidRPr="00AE26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Pr="00AE26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Мягкий знак  после шипящих на конце существительных</w:t>
      </w:r>
      <w:r w:rsidRPr="00AE26A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E26A3" w:rsidRPr="00AE26A3" w:rsidRDefault="00AE26A3" w:rsidP="00AE26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6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Цель:</w:t>
      </w:r>
      <w:r w:rsidRPr="00AE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вывести алгоритм правописания имен существительных  с шипящим звуком на конце путем организации исследовательской работы учащихся.</w:t>
      </w:r>
    </w:p>
    <w:p w:rsidR="00AE26A3" w:rsidRPr="00AE26A3" w:rsidRDefault="00AE26A3" w:rsidP="00AE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AE26A3" w:rsidRPr="00AE26A3" w:rsidRDefault="00AE26A3" w:rsidP="00AE2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2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Образовательная                                                                                                                              </w:t>
      </w:r>
    </w:p>
    <w:p w:rsidR="00AE26A3" w:rsidRPr="00AE26A3" w:rsidRDefault="00AE26A3" w:rsidP="00AE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</w:t>
      </w:r>
      <w:r w:rsidRPr="00AE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ыработать алгоритм правописания имен существительных с  основой, оканчивающейся на шипящий </w:t>
      </w:r>
      <w:proofErr w:type="spellStart"/>
      <w:r w:rsidRPr="00AE26A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</w:t>
      </w:r>
      <w:proofErr w:type="gramStart"/>
      <w:r w:rsidRPr="00AE26A3">
        <w:rPr>
          <w:rFonts w:ascii="Times New Roman" w:eastAsia="Times New Roman" w:hAnsi="Times New Roman" w:cs="Times New Roman"/>
          <w:sz w:val="24"/>
          <w:szCs w:val="24"/>
          <w:lang w:eastAsia="ru-RU"/>
        </w:rPr>
        <w:t>;н</w:t>
      </w:r>
      <w:proofErr w:type="gramEnd"/>
      <w:r w:rsidRPr="00AE26A3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аучить</w:t>
      </w:r>
      <w:proofErr w:type="spellEnd"/>
      <w:r w:rsidRPr="00AE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на практике правило правописания мягкого знака на конце имён существительных после шипящих; формировать  орфографические навыки, информационные навыки; учить высказывать свои  мысли и понимать позицию  собеседника.</w:t>
      </w:r>
    </w:p>
    <w:p w:rsidR="00AE26A3" w:rsidRPr="00AE26A3" w:rsidRDefault="00AE26A3" w:rsidP="00AE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Развивающая </w:t>
      </w:r>
      <w:r w:rsidRPr="00AE2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- </w:t>
      </w:r>
      <w:r w:rsidRPr="00AE26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орфографическую зоркость, словесно-логическое  мышление, память, речь учащихся, интерес  к предмету, умение анализировать свою деятельность.</w:t>
      </w:r>
    </w:p>
    <w:p w:rsidR="00AE26A3" w:rsidRPr="00AE26A3" w:rsidRDefault="00AE26A3" w:rsidP="00AE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Воспитательная  </w:t>
      </w:r>
      <w:r w:rsidRPr="00AE2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- </w:t>
      </w:r>
      <w:r w:rsidRPr="00AE2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  любовь к родному языку, бережное отношение к окружающему миру, культуру общения, аккуратность, усердие, взаимовыручку.</w:t>
      </w:r>
    </w:p>
    <w:p w:rsidR="00AE26A3" w:rsidRPr="00AE26A3" w:rsidRDefault="00AE26A3" w:rsidP="00AE2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2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Оздоровительная                                                                                                                         </w:t>
      </w:r>
    </w:p>
    <w:p w:rsidR="00AE26A3" w:rsidRPr="00AE26A3" w:rsidRDefault="00AE26A3" w:rsidP="00AE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на уроке атмосферы непринужденности, психологического комфорта, предупреждение учебной перегрузки.</w:t>
      </w:r>
    </w:p>
    <w:p w:rsidR="00AE26A3" w:rsidRPr="00AE26A3" w:rsidRDefault="00AE26A3" w:rsidP="00AE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2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Компетенции: </w:t>
      </w:r>
    </w:p>
    <w:p w:rsidR="00AE26A3" w:rsidRPr="00AE26A3" w:rsidRDefault="00AE26A3" w:rsidP="00AE26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26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Учащиеся должны знать:</w:t>
      </w:r>
    </w:p>
    <w:p w:rsidR="00AE26A3" w:rsidRPr="00AE26A3" w:rsidRDefault="00AE26A3" w:rsidP="00AE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правописания слов с изученными орфограммами;</w:t>
      </w:r>
    </w:p>
    <w:p w:rsidR="00AE26A3" w:rsidRPr="00AE26A3" w:rsidRDefault="00AE26A3" w:rsidP="00AE26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26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Учащиеся должны уметь:</w:t>
      </w:r>
    </w:p>
    <w:p w:rsidR="00AE26A3" w:rsidRPr="00AE26A3" w:rsidRDefault="00AE26A3" w:rsidP="00AE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A3">
        <w:rPr>
          <w:rFonts w:ascii="Times New Roman" w:eastAsia="Times New Roman" w:hAnsi="Times New Roman" w:cs="Times New Roman"/>
          <w:sz w:val="24"/>
          <w:szCs w:val="24"/>
          <w:lang w:eastAsia="ru-RU"/>
        </w:rPr>
        <w:t>-видеть в словах изученные орфограммы, правильно писать слова с изученными орфограммами, графически обозначать орфограммы;</w:t>
      </w:r>
    </w:p>
    <w:p w:rsidR="00AE26A3" w:rsidRPr="00AE26A3" w:rsidRDefault="00AE26A3" w:rsidP="00AE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и исправлять ошибки в словах с изученными орфограммами;</w:t>
      </w:r>
    </w:p>
    <w:p w:rsidR="00AE26A3" w:rsidRPr="00AE26A3" w:rsidRDefault="00AE26A3" w:rsidP="00AE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писать имена существительные с шипящими на конце;</w:t>
      </w:r>
    </w:p>
    <w:p w:rsidR="00AE26A3" w:rsidRPr="00AE26A3" w:rsidRDefault="00AE26A3" w:rsidP="00AE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изученную орфограмму при написании имен существительных;</w:t>
      </w:r>
    </w:p>
    <w:p w:rsidR="00AE26A3" w:rsidRPr="00AE26A3" w:rsidRDefault="00AE26A3" w:rsidP="00AE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 списывать слова, предложения, проверять </w:t>
      </w:r>
      <w:proofErr w:type="gramStart"/>
      <w:r w:rsidRPr="00AE26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написанное</w:t>
      </w:r>
      <w:proofErr w:type="gramEnd"/>
      <w:r w:rsidRPr="00AE26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26A3" w:rsidRPr="00AE26A3" w:rsidRDefault="00AE26A3" w:rsidP="00AE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в  парах и группах;</w:t>
      </w:r>
    </w:p>
    <w:p w:rsidR="00AE26A3" w:rsidRPr="00AE26A3" w:rsidRDefault="00AE26A3" w:rsidP="00AE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A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самостоятельный диалог между собой по вопросам  решения учебной задачи.</w:t>
      </w:r>
    </w:p>
    <w:p w:rsidR="00AE26A3" w:rsidRPr="00AE26A3" w:rsidRDefault="00AE26A3" w:rsidP="00AE26A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AE26A3">
        <w:rPr>
          <w:rFonts w:ascii="Times New Roman" w:eastAsia="Calibri" w:hAnsi="Times New Roman" w:cs="Times New Roman"/>
          <w:b/>
          <w:i/>
          <w:sz w:val="28"/>
          <w:szCs w:val="28"/>
        </w:rPr>
        <w:t>Технологическая карта урока</w:t>
      </w:r>
    </w:p>
    <w:tbl>
      <w:tblPr>
        <w:tblW w:w="15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7"/>
        <w:gridCol w:w="5091"/>
        <w:gridCol w:w="4536"/>
        <w:gridCol w:w="3315"/>
      </w:tblGrid>
      <w:tr w:rsidR="00AE26A3" w:rsidRPr="00AE26A3" w:rsidTr="00534F09">
        <w:trPr>
          <w:trHeight w:val="429"/>
        </w:trPr>
        <w:tc>
          <w:tcPr>
            <w:tcW w:w="2847" w:type="dxa"/>
          </w:tcPr>
          <w:p w:rsidR="00AE26A3" w:rsidRPr="00AE26A3" w:rsidRDefault="00AE26A3" w:rsidP="00AE26A3">
            <w:pPr>
              <w:spacing w:after="0" w:line="240" w:lineRule="auto"/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5091" w:type="dxa"/>
          </w:tcPr>
          <w:p w:rsidR="00AE26A3" w:rsidRPr="00AE26A3" w:rsidRDefault="00AE26A3" w:rsidP="00AE26A3">
            <w:pPr>
              <w:spacing w:after="0" w:line="240" w:lineRule="auto"/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536" w:type="dxa"/>
          </w:tcPr>
          <w:p w:rsidR="00AE26A3" w:rsidRPr="00AE26A3" w:rsidRDefault="00AE26A3" w:rsidP="00AE26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3315" w:type="dxa"/>
          </w:tcPr>
          <w:p w:rsidR="00AE26A3" w:rsidRPr="00AE26A3" w:rsidRDefault="00AE26A3" w:rsidP="00AE26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УУД</w:t>
            </w:r>
          </w:p>
        </w:tc>
      </w:tr>
      <w:tr w:rsidR="00AE26A3" w:rsidRPr="00AE26A3" w:rsidTr="00534F09">
        <w:trPr>
          <w:trHeight w:val="1200"/>
        </w:trPr>
        <w:tc>
          <w:tcPr>
            <w:tcW w:w="2847" w:type="dxa"/>
          </w:tcPr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AE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.Организационный момент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26A3" w:rsidRPr="00AE26A3" w:rsidRDefault="00AE26A3" w:rsidP="00AE26A3">
            <w:pPr>
              <w:spacing w:after="0" w:line="240" w:lineRule="auto"/>
              <w:ind w:left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</w:tcPr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Побудительная мотивация.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Встряхнулись, потянулись, улыбнулись друг другу и настроились на серьёзную </w:t>
            </w:r>
            <w:proofErr w:type="spellStart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</w:t>
            </w:r>
            <w:proofErr w:type="gramStart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</w:t>
            </w:r>
            <w:proofErr w:type="spellEnd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 во многом зависит от вашей работы. 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Сегодня у нас на уроке гость. А кто? Вы 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узнаете, если правильно выполните задание.</w:t>
            </w: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класса к работе.  Настрой на дальнейшую работу. </w:t>
            </w:r>
          </w:p>
        </w:tc>
        <w:tc>
          <w:tcPr>
            <w:tcW w:w="3315" w:type="dxa"/>
          </w:tcPr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самоопределение;</w:t>
            </w: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планирование учебного сотрудничества с учителем и 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сверстниками </w:t>
            </w:r>
            <w:proofErr w:type="gramEnd"/>
          </w:p>
        </w:tc>
      </w:tr>
      <w:tr w:rsidR="00AE26A3" w:rsidRPr="00AE26A3" w:rsidTr="00534F09">
        <w:trPr>
          <w:trHeight w:val="409"/>
        </w:trPr>
        <w:tc>
          <w:tcPr>
            <w:tcW w:w="2847" w:type="dxa"/>
          </w:tcPr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E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II</w:t>
            </w:r>
            <w:r w:rsidRPr="00AE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Актуализация</w:t>
            </w:r>
          </w:p>
        </w:tc>
        <w:tc>
          <w:tcPr>
            <w:tcW w:w="5091" w:type="dxa"/>
          </w:tcPr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о ь – разделительном и ь </w:t>
            </w:r>
            <w:proofErr w:type="gramStart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оказателе мягкости согласных.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-Отгадайте загадки, отгадки напишите.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Висит за окошком кулёк ледяной,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Он полон капелью и пахнет весной</w:t>
            </w:r>
            <w:proofErr w:type="gramStart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осулька)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Каждый год я к вам лечу, зимовать у вас хочу.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И ещё красней зимой ярко-красный галстук мой</w:t>
            </w:r>
            <w:proofErr w:type="gramStart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негирь)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Рассыпала Лукерья серебряные перья,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Закрутила, замела, стала улица бела</w:t>
            </w:r>
            <w:proofErr w:type="gramStart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метель, вьюга)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В голубеньких рубашках 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Бегут по дну овражка</w:t>
            </w:r>
            <w:proofErr w:type="gramStart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учьи)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-Чем похожи эти слова?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Какую роль играет мягкий знак в написанных словах?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-Когда в словах пишется разделительный мягкий знак? 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Итак, кто же наш гость на уроке? 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Чистописание.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proofErr w:type="spellStart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ььььььь</w:t>
            </w:r>
            <w:proofErr w:type="spellEnd"/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что вы ещё знаете о мягком знаке? </w:t>
            </w:r>
          </w:p>
        </w:tc>
        <w:tc>
          <w:tcPr>
            <w:tcW w:w="4536" w:type="dxa"/>
          </w:tcPr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учащихся на изучение темы.</w:t>
            </w: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слов.</w:t>
            </w: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 всех словах пишется мягкий знак)</w:t>
            </w: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словах сосулька, снегирь, метель – ь указывает на мягкость предыдущего согласного, а в словах вьюга, ручьи он разделяет согласный звук от гласного, не давая им сливаться.)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в корне слова, перед гласными  </w:t>
            </w:r>
            <w:proofErr w:type="gramStart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  <w:proofErr w:type="gramEnd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-ё, -ю, -я, -и).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(мягкий знак)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Вывешивается карточка с  мягким знаком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(звука не обозначает)</w:t>
            </w:r>
          </w:p>
        </w:tc>
        <w:tc>
          <w:tcPr>
            <w:tcW w:w="3315" w:type="dxa"/>
          </w:tcPr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Предметные результаты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понимают задание, как его надо выполнить.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E2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AE2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результаты:</w:t>
            </w:r>
            <w:r w:rsidRPr="00AE2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Коммуникативные: 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сравнивают свои ответы с ответами одноклассников, внимательно слушают друг друга;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умеют выражать свои мысли в соответствии с задачами и условиями коммуникации.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самостоятельно учитывать выделенные учителем ориентиры действия</w:t>
            </w: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6A3" w:rsidRPr="00AE26A3" w:rsidTr="00534F09">
        <w:trPr>
          <w:trHeight w:val="1200"/>
        </w:trPr>
        <w:tc>
          <w:tcPr>
            <w:tcW w:w="2847" w:type="dxa"/>
          </w:tcPr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III</w:t>
            </w:r>
            <w:r w:rsidRPr="00AE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Сообщение цели. 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</w:tcPr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как вы думаете, всё ли мы знаем о мягком знаке</w:t>
            </w:r>
            <w:proofErr w:type="gramStart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?-</w:t>
            </w:r>
            <w:proofErr w:type="gramEnd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чем будем мы заниматься на сегодняшнем уроке?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Сегодня на уроке мы узнаем, какую ещё роль </w:t>
            </w:r>
            <w:proofErr w:type="gramStart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работу) выполняет Ь.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цели урока.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Будем развивать внимание, память, наблюдательность, умение анализировать, делать выводы, развивать речь; воспитывать аккуратность при работе в тетради, культуру общения и поведения на уроке.</w:t>
            </w: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AE2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результаты: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сформированный способ деятельности.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 результаты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самоопределение к деятельности, способность к самооценке на основе критерия успешности учебной деятельности.</w:t>
            </w:r>
          </w:p>
        </w:tc>
      </w:tr>
      <w:tr w:rsidR="00AE26A3" w:rsidRPr="00AE26A3" w:rsidTr="00534F09">
        <w:trPr>
          <w:trHeight w:val="1259"/>
        </w:trPr>
        <w:tc>
          <w:tcPr>
            <w:tcW w:w="2847" w:type="dxa"/>
          </w:tcPr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AE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Постановка и решение учебной задачи.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</w:tcPr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 мы узнаем, какую ещё работу может выполнять ь.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слова: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Рожь, меч, ночь, шалаш, </w:t>
            </w:r>
            <w:proofErr w:type="spellStart"/>
            <w:r w:rsidRPr="00AE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сторож</w:t>
            </w:r>
            <w:proofErr w:type="gramStart"/>
            <w:r w:rsidRPr="00AE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,д</w:t>
            </w:r>
            <w:proofErr w:type="gramEnd"/>
            <w:r w:rsidRPr="00AE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очь</w:t>
            </w:r>
            <w:proofErr w:type="spellEnd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E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ёж, чиж, мышь, стриж, </w:t>
            </w:r>
            <w:proofErr w:type="spellStart"/>
            <w:r w:rsidRPr="00AE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молодёжь,грач</w:t>
            </w:r>
            <w:proofErr w:type="spellEnd"/>
            <w:r w:rsidRPr="00AE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-Чем похожи эти слова?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Проблема: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у одних существительных с шипящими на конце пишется мягкий знак, а у других – нет?</w:t>
            </w:r>
          </w:p>
          <w:p w:rsidR="00AE26A3" w:rsidRPr="00AE26A3" w:rsidRDefault="00AE26A3" w:rsidP="00AE26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Можете дать ответ?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Вот эту проблему нам сегодня на уроке нужно решить.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Путешествие в “Страну существительных” (Чтение сказки учителем на фоне музыки “Голоса леса”, сопровождается размещением на доске полосок со словами, дети читают слова в полосках хором.</w:t>
            </w:r>
            <w:proofErr w:type="gramStart"/>
            <w:r w:rsidRPr="00AE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AE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Сказка. 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Мягкий знак отправился в путешествие. 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Вдруг он оказался в загадочном лесу. Там он увидел шалаш. У входа стоял сторож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Здравствуйте! Кто здесь живёт? – спросил Мягкий знак. 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Мы, существительные с шипящими на конце: ёж, чиж, стриж, грач?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 ты кто? – спросил сторож. 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Я – Мягкий Знак! Давайте дружить!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Нет! Ни в коем случае! Закричали все хором. Сторож даже поднял меч.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Уходи! Не будем с тобой дружить! Ведь тогда ребята будут получать двойки! – возмутился и замахал крыльями грач. 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Мягкий знак обиделся, заплакал и пошёл прочь. Он вышел к полю, на котором росла </w:t>
            </w:r>
            <w:proofErr w:type="spellStart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рожь</w:t>
            </w:r>
            <w:proofErr w:type="gramStart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</w:t>
            </w:r>
            <w:proofErr w:type="spellEnd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видит: у дороги сидит серая мышь.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 чём ты плачешь? – спросила она. 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Мягкий знак поведал свою печаль. 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Не горюй, я буду с тобой дружить!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И я, – пропищала из норки мышь.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И твоя дочь?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Мягкий знак обрадовался и не заметил, как наступила ночь.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Я тоже буду с тобой дружить, – прошептала тихо ночь. 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Тут вмешалась мышь. 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Пусть запомнит молодёжь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такую вещь: Мягкий знак - нам верный друг. 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Ребята, а вы ещё не догадались, почему одни слова прогоняли Ь, а другие называли его другом? 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Что общего в этих словах?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 какие группы вы разбили бы данные слова, используя какие-то закономерности, свойственные этим группам?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Молодцы, ребята, вы предложили несколько вариантов.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Я предлагаю мальчикам выписать имена существительные мужского рода, а девочкам </w:t>
            </w:r>
            <w:proofErr w:type="gramStart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–ж</w:t>
            </w:r>
            <w:proofErr w:type="gramEnd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енского рода.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-Сравните написание существительных.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-Когда имена существительные с шипящим на 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конце пишутся с мягким знаком?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-Значит, какова же новая роль (работа) мягкого знака? 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нужно уметь, чтобы правильно написать имена существительные с шипящими на конце? </w:t>
            </w:r>
          </w:p>
        </w:tc>
        <w:tc>
          <w:tcPr>
            <w:tcW w:w="4536" w:type="dxa"/>
          </w:tcPr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Высказывания учащихся.</w:t>
            </w: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(это имена существительные, оканчивающиеся на шипящий звук)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(дети сомневаются). </w:t>
            </w: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- предположения детей.)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 существительные, они оканчиваются на шипящий. 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(одушевлённые и неодушевлённые, мужского рода и женского рода, с мягким знаком на конце и без мягкого знака)</w:t>
            </w: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 учащихся.</w:t>
            </w: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(если они женского рода)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 указывает, что это существительные женского рода)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(уметь определять род имён существительных)</w:t>
            </w:r>
          </w:p>
        </w:tc>
        <w:tc>
          <w:tcPr>
            <w:tcW w:w="3315" w:type="dxa"/>
          </w:tcPr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Предметные результаты: 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формулировать тему урока, учебную задачу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Личностные: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проявлять любознательность при получении знаний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E2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AE2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результаты: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 -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самостоятельно искать способ решения проблемы поискового характера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 –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регулировать свои усилия для решения возникшей проблемы</w:t>
            </w: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6A3" w:rsidRPr="00AE26A3" w:rsidTr="00534F09">
        <w:trPr>
          <w:trHeight w:val="1200"/>
        </w:trPr>
        <w:tc>
          <w:tcPr>
            <w:tcW w:w="2847" w:type="dxa"/>
          </w:tcPr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V. Открытие детьми нового знания. (</w:t>
            </w:r>
            <w:r w:rsidRPr="00AE26A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 в группах)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091" w:type="dxa"/>
          </w:tcPr>
          <w:p w:rsidR="00AE26A3" w:rsidRPr="00AE26A3" w:rsidRDefault="00AE26A3" w:rsidP="00AE26A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в группах.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Объединитесь в группы. Прочитайте задание и, обсудив проблему, выполните его. Сделайте вывод, записав схематично.  </w:t>
            </w:r>
          </w:p>
          <w:p w:rsidR="00AE26A3" w:rsidRPr="00AE26A3" w:rsidRDefault="00AE26A3" w:rsidP="00AE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Алгоритм исследования:</w:t>
            </w:r>
          </w:p>
          <w:p w:rsidR="00AE26A3" w:rsidRPr="00AE26A3" w:rsidRDefault="00AE26A3" w:rsidP="00AE26A3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Прочитайте слово. </w:t>
            </w:r>
          </w:p>
          <w:p w:rsidR="00AE26A3" w:rsidRPr="00AE26A3" w:rsidRDefault="00AE26A3" w:rsidP="00AE26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Определите часть речи. </w:t>
            </w:r>
          </w:p>
          <w:p w:rsidR="00AE26A3" w:rsidRPr="00AE26A3" w:rsidRDefault="00AE26A3" w:rsidP="00AE26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звуки слышатся на конце слова? </w:t>
            </w:r>
          </w:p>
          <w:p w:rsidR="00AE26A3" w:rsidRPr="00AE26A3" w:rsidRDefault="00AE26A3" w:rsidP="00AE26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Определите грамматические значения слов. </w:t>
            </w:r>
          </w:p>
          <w:p w:rsidR="00AE26A3" w:rsidRPr="00AE26A3" w:rsidRDefault="00AE26A3" w:rsidP="00AE26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Определите, на какие группы можно распределить слова. </w:t>
            </w:r>
          </w:p>
          <w:p w:rsidR="00AE26A3" w:rsidRPr="00AE26A3" w:rsidRDefault="00AE26A3" w:rsidP="00AE26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Запишите слова, распределив их в группы. </w:t>
            </w:r>
          </w:p>
          <w:p w:rsidR="00AE26A3" w:rsidRPr="00AE26A3" w:rsidRDefault="00AE26A3" w:rsidP="00AE26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Понаблюдайте, где пишется ь знак, где не пишется. </w:t>
            </w:r>
          </w:p>
          <w:p w:rsidR="00AE26A3" w:rsidRPr="00AE26A3" w:rsidRDefault="00AE26A3" w:rsidP="00AE26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Сделайте вывод. 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на карточках: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Вещь, врач, плащ, ложь, еж, малыш, мелочь.</w:t>
            </w:r>
          </w:p>
          <w:p w:rsidR="00AE26A3" w:rsidRPr="00AE26A3" w:rsidRDefault="00AE26A3" w:rsidP="00AE26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Какова же работа ь знака в этих словах? </w:t>
            </w:r>
            <w:r w:rsidRPr="00AE2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AE2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Грамматическая</w:t>
            </w:r>
            <w:proofErr w:type="gramEnd"/>
            <w:r w:rsidRPr="00AE2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он указывает на род).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Как это показать схемой?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2.Составление правила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заданию в учебнике стр.27, упражнение 323.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Нам необходимо составить  совместный план действий – алгоритм.</w:t>
            </w:r>
          </w:p>
          <w:p w:rsidR="00AE26A3" w:rsidRPr="00AE26A3" w:rsidRDefault="00AE26A3" w:rsidP="00AE2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6936ACC" wp14:editId="7074EAF3">
                  <wp:extent cx="2314575" cy="1564422"/>
                  <wp:effectExtent l="0" t="0" r="0" b="0"/>
                  <wp:docPr id="1" name="Рисунок 1" descr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564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26A3" w:rsidRPr="00AE26A3" w:rsidRDefault="00AE26A3" w:rsidP="00AE2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Сформулируйте правило о правописании мягкого знака после шипящих на конце существительных.  </w:t>
            </w:r>
          </w:p>
        </w:tc>
        <w:tc>
          <w:tcPr>
            <w:tcW w:w="4536" w:type="dxa"/>
          </w:tcPr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в группах.</w:t>
            </w: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группа выполняет задание на листах. Пробуют сделать вывод, записав схематично. Защита своих выводов у доски.</w:t>
            </w: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 учащихся.</w:t>
            </w: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Обсуждение.</w:t>
            </w: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обсуждения “шаг за шагом” на доске появляется совместно выработанный алгоритм.</w:t>
            </w: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Идет озвучивание алгоритма детьми.</w:t>
            </w: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правило.</w:t>
            </w:r>
          </w:p>
          <w:p w:rsidR="00AE26A3" w:rsidRPr="00AE26A3" w:rsidRDefault="00AE26A3" w:rsidP="00AE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Метапредметные</w:t>
            </w:r>
            <w:proofErr w:type="spellEnd"/>
            <w:r w:rsidRPr="00AE2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результаты:</w:t>
            </w:r>
            <w:r w:rsidRPr="00AE2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Регулятивные:</w:t>
            </w:r>
            <w:r w:rsidRPr="00AE2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ход и результат выполнения задания; сравнивать свои ответы с ответами одноклассников.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осознанно и произвольно строить речевое высказывание в устной форме; самостоятельное создание алгоритма деятельности о правописании «ь» после шипящих;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уметь формулировать правило по написанию «ь».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Предметные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результаты: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выстраивают модель алгоритма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написанию имен существительных женского рода с шипящим на конце; формулируют правило</w:t>
            </w:r>
          </w:p>
        </w:tc>
      </w:tr>
      <w:tr w:rsidR="00AE26A3" w:rsidRPr="00AE26A3" w:rsidTr="00534F09">
        <w:trPr>
          <w:trHeight w:val="1200"/>
        </w:trPr>
        <w:tc>
          <w:tcPr>
            <w:tcW w:w="2847" w:type="dxa"/>
          </w:tcPr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VI</w:t>
            </w:r>
            <w:r w:rsidRPr="00AE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AE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AE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</w:tcPr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задание выполняли 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немножечко устали.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пришла пора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Отдохнуть нам всем,  друзья.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буду называть слова, а вы, если услышите слово женского рода, то хлопайте в ладоши, а мужского – топайте ногами.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Этаж, вещь, стриж, молодёжь, лещ, тишь, камыш, мелочь, шалаш, калач, кирпич, полночь, ёрш, матч, душ, печь.</w:t>
            </w:r>
            <w:proofErr w:type="gramEnd"/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напишите имена существительные женского рода с шипящими на конце?</w:t>
            </w:r>
          </w:p>
        </w:tc>
        <w:tc>
          <w:tcPr>
            <w:tcW w:w="4536" w:type="dxa"/>
          </w:tcPr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3315" w:type="dxa"/>
          </w:tcPr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AE2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результаты:</w:t>
            </w:r>
            <w:r w:rsidRPr="00AE2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Регулятивные</w:t>
            </w:r>
          </w:p>
        </w:tc>
      </w:tr>
      <w:tr w:rsidR="00AE26A3" w:rsidRPr="00AE26A3" w:rsidTr="00534F09">
        <w:trPr>
          <w:trHeight w:val="1200"/>
        </w:trPr>
        <w:tc>
          <w:tcPr>
            <w:tcW w:w="2847" w:type="dxa"/>
          </w:tcPr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AE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.Применение знаний в знакомой и незнакомой ситуации</w:t>
            </w:r>
            <w:proofErr w:type="gramStart"/>
            <w:r w:rsidRPr="00AE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</w:tcPr>
          <w:p w:rsidR="00AE26A3" w:rsidRPr="00AE26A3" w:rsidRDefault="00AE26A3" w:rsidP="00AE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Упражнение в правописании имён существительных с шипящими на конце.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1.Работа с </w:t>
            </w:r>
            <w:proofErr w:type="spellStart"/>
            <w:r w:rsidRPr="00AE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учебником</w:t>
            </w:r>
            <w:proofErr w:type="gramStart"/>
            <w:r w:rsidRPr="00AE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26, упр.320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-Назовите существительные с шипящими на конце.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 первом предложении найдите главные члены </w:t>
            </w:r>
            <w:proofErr w:type="spellStart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  <w:proofErr w:type="gramStart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пределите</w:t>
            </w:r>
            <w:proofErr w:type="spellEnd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речи.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 Работа по карточке в парах.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</w:t>
            </w:r>
            <w:proofErr w:type="gramEnd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одним словом и напиши слова с шипящим на конце: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Приспособление</w:t>
            </w:r>
            <w:proofErr w:type="gramEnd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которого открывается замок (ключ)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суток от вечера до утра (ночь)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 ребёнок (малыш)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с высшим образованием, который лечит больных (врач)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Каменное сооружение для отопления помещений (печь)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со свёклой и другими овощами (борщ)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Растение, из зёрен которого выпекают ржаной хлеб (рожь)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Прочитайте существительные с мягким знаком на </w:t>
            </w:r>
            <w:proofErr w:type="spellStart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</w:t>
            </w:r>
            <w:proofErr w:type="gramStart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очему</w:t>
            </w:r>
            <w:proofErr w:type="spellEnd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написали мягкий знак?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нужно уметь, чтобы грамотно писать существительные с шипящими на конце?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 одним из существительных составьте предложение и напишите его. - Чьё предложение вам понравилось?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numPr>
                <w:ilvl w:val="0"/>
                <w:numId w:val="3"/>
              </w:numPr>
              <w:tabs>
                <w:tab w:val="left" w:pos="306"/>
              </w:tabs>
              <w:spacing w:after="0" w:line="240" w:lineRule="auto"/>
              <w:ind w:left="2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Групповая работа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каждому имени существительному из левого столбика подбери близкие по значению существительные из правого столбика. У существительных с шипящим на конце определи род.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Трепет              экипаж…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Старики           товарищ…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                клич…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Команда          </w:t>
            </w:r>
            <w:proofErr w:type="spellStart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</w:t>
            </w:r>
            <w:proofErr w:type="spellEnd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Призыв            </w:t>
            </w:r>
            <w:proofErr w:type="spellStart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</w:t>
            </w:r>
            <w:proofErr w:type="spellEnd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                </w:t>
            </w:r>
            <w:proofErr w:type="spellStart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</w:t>
            </w:r>
            <w:proofErr w:type="spellEnd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тетрадях.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предложения с комментированием по цепочке. Указывают форму числа, род существительных.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Самопроверка.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 учащихся.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(уметь определять род имён существительных)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тетрадях.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чтение предложений.</w:t>
            </w: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тетрадях.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</w:t>
            </w: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Метапредметные</w:t>
            </w:r>
            <w:proofErr w:type="spellEnd"/>
            <w:r w:rsidRPr="00AE2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результаты: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Самоопределяются в УД.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 с информацией: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материалом учебника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искать и выделять необходимую информацию</w:t>
            </w:r>
          </w:p>
        </w:tc>
      </w:tr>
      <w:tr w:rsidR="00AE26A3" w:rsidRPr="00AE26A3" w:rsidTr="00534F09">
        <w:trPr>
          <w:trHeight w:val="1200"/>
        </w:trPr>
        <w:tc>
          <w:tcPr>
            <w:tcW w:w="2847" w:type="dxa"/>
          </w:tcPr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lastRenderedPageBreak/>
              <w:t>VIII</w:t>
            </w:r>
            <w:r w:rsidRPr="00AE26A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 Самостоятельное использование сформированных умений и навыков. </w:t>
            </w:r>
          </w:p>
        </w:tc>
        <w:tc>
          <w:tcPr>
            <w:tcW w:w="5091" w:type="dxa"/>
          </w:tcPr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Выявление уровня усвоения новых знаний</w:t>
            </w:r>
            <w:proofErr w:type="gramStart"/>
            <w:r w:rsidRPr="00AE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амостоятельная работа)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контроля усвоения темы урока я предлагаю вам выполнить задания разной степени трудности. Три уровня 1,2,3.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1уровень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 имена существительные в единственном числе, укажи род.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Чертежи, вещи, дочери, трубачи, гаражи, моржи, мелочи, богачи, коржи.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 уровень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Спиши, вставляя нужные слова с шипящей на конце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Перочинный …, холодный …, полярная …, душистый …, скорая …, звонкий …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 уровень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 мин</w:t>
            </w:r>
            <w:proofErr w:type="gramStart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 на тему «На реке», используя слова: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Петрович, пейзаж, луч, тишь, камыш, лещ, помощь.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Выберите задание. Прочитайте его внимательно, определите задачу и приступайте к её решению. О результатах работы вы узнаете на следующем уроке русского языка.</w:t>
            </w:r>
          </w:p>
        </w:tc>
        <w:tc>
          <w:tcPr>
            <w:tcW w:w="4536" w:type="dxa"/>
          </w:tcPr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тетрадях.</w:t>
            </w: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</w:t>
            </w: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AE2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результаты: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Самоопределяются в УД.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 результаты: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осознают смысл изучения правописания «ь» в словах, понимают значимость правильного написания «ь» в словах.</w:t>
            </w: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AE2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результаты: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сформированный способ деятельности.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 результаты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самоопределение к деятельности, способность к самооценке на основе критерия успешности учебной деятельности.</w:t>
            </w:r>
          </w:p>
          <w:p w:rsidR="00AE26A3" w:rsidRPr="00AE26A3" w:rsidRDefault="00AE26A3" w:rsidP="00AE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6A3" w:rsidRPr="00AE26A3" w:rsidTr="00534F09">
        <w:trPr>
          <w:trHeight w:val="1200"/>
        </w:trPr>
        <w:tc>
          <w:tcPr>
            <w:tcW w:w="2847" w:type="dxa"/>
          </w:tcPr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IX</w:t>
            </w:r>
            <w:r w:rsidRPr="00AE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Итог урока. Рефлексия.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</w:tcPr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вернёмся к проблеме урока: почему у одних имён существительных, оканчивающихся на шипящий, пишется мягкий знак, а у других нет?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какой новой функци</w:t>
            </w:r>
            <w:proofErr w:type="gramStart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работе) мягкого знака вы узнали сегодня на уроке?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Что нужно уметь, чтобы правильно писать 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существительные с шипящими на конце?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Кому было легко? - Кто испытывал затруднения? В чём? Где пригодятся знания, которые вы сегодня получили на уроке?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Кого можно отметить за работу на уроке?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 как вы работали на уроке?</w:t>
            </w:r>
          </w:p>
          <w:p w:rsidR="00AE26A3" w:rsidRPr="00AE26A3" w:rsidRDefault="00AE26A3" w:rsidP="00AE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Оцените свою работу по шкале успеха. </w:t>
            </w:r>
          </w:p>
        </w:tc>
        <w:tc>
          <w:tcPr>
            <w:tcW w:w="4536" w:type="dxa"/>
          </w:tcPr>
          <w:p w:rsidR="00AE26A3" w:rsidRPr="00AE26A3" w:rsidRDefault="00AE26A3" w:rsidP="00AE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Краткое повторение нового содержания, оценка личного вклада в урок.</w:t>
            </w: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(Мягкий знак на конце существительных после шипящих указывает, что они женского рода)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(уметь определять род имён 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существительных)</w:t>
            </w: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Самооценка.</w:t>
            </w: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Взаимооценка</w:t>
            </w:r>
            <w:proofErr w:type="spellEnd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15" w:type="dxa"/>
          </w:tcPr>
          <w:p w:rsidR="00AE26A3" w:rsidRPr="00AE26A3" w:rsidRDefault="00AE26A3" w:rsidP="00AE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Личностные результаты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Самооценка личного вклада в общий результат деятельности.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E2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AE2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результаты: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оценивать результат 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работы своих одноклассников.</w:t>
            </w:r>
          </w:p>
        </w:tc>
      </w:tr>
      <w:tr w:rsidR="00AE26A3" w:rsidRPr="00AE26A3" w:rsidTr="00534F09">
        <w:trPr>
          <w:trHeight w:val="1200"/>
        </w:trPr>
        <w:tc>
          <w:tcPr>
            <w:tcW w:w="2847" w:type="dxa"/>
          </w:tcPr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X</w:t>
            </w:r>
            <w:r w:rsidRPr="00AE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Инструктаж по выполнению домашнего задания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</w:tcPr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вы будете выполнять упражнение 321 на стр.26 учебника.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 </w:t>
            </w:r>
            <w:proofErr w:type="gramStart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</w:t>
            </w:r>
            <w:proofErr w:type="gramEnd"/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отгаданных в ребусах, вам нужно будет выбрать два существительных разного рода и изменить их форму по вопросам.</w:t>
            </w:r>
          </w:p>
          <w:p w:rsidR="00AE26A3" w:rsidRPr="00AE26A3" w:rsidRDefault="00AE26A3" w:rsidP="00AE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читают задание про себя.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Задают вопросы по выполнению задания.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Понимают, как надо выполнить домашнее задание.</w:t>
            </w:r>
          </w:p>
        </w:tc>
        <w:tc>
          <w:tcPr>
            <w:tcW w:w="3315" w:type="dxa"/>
          </w:tcPr>
          <w:p w:rsidR="00AE26A3" w:rsidRPr="00AE26A3" w:rsidRDefault="00AE26A3" w:rsidP="00AE26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AE2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результаты: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оценивать ход и результат выполнения задания; сравнивать свои ответы с ответами одноклассников.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 результаты:</w:t>
            </w:r>
            <w:r w:rsidRPr="00AE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осознавать смысл изучения правописания «ь» после шипящих на конце имён существительных женского рода</w:t>
            </w:r>
          </w:p>
        </w:tc>
      </w:tr>
    </w:tbl>
    <w:p w:rsidR="006C402A" w:rsidRDefault="006C402A"/>
    <w:sectPr w:rsidR="006C402A" w:rsidSect="00AE26A3">
      <w:pgSz w:w="16838" w:h="11906" w:orient="landscape"/>
      <w:pgMar w:top="568" w:right="113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B15D6"/>
    <w:multiLevelType w:val="multilevel"/>
    <w:tmpl w:val="E4BED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B44C2A"/>
    <w:multiLevelType w:val="hybridMultilevel"/>
    <w:tmpl w:val="433EFE66"/>
    <w:lvl w:ilvl="0" w:tplc="09E4D3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0259D"/>
    <w:multiLevelType w:val="hybridMultilevel"/>
    <w:tmpl w:val="860AB4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D2"/>
    <w:rsid w:val="000028FD"/>
    <w:rsid w:val="00003AD7"/>
    <w:rsid w:val="00011996"/>
    <w:rsid w:val="0002670A"/>
    <w:rsid w:val="000350C1"/>
    <w:rsid w:val="000411EA"/>
    <w:rsid w:val="00047770"/>
    <w:rsid w:val="0005055E"/>
    <w:rsid w:val="00062595"/>
    <w:rsid w:val="00064BA8"/>
    <w:rsid w:val="000708D9"/>
    <w:rsid w:val="00070FAC"/>
    <w:rsid w:val="00075B71"/>
    <w:rsid w:val="0008540A"/>
    <w:rsid w:val="00094C05"/>
    <w:rsid w:val="00095FB5"/>
    <w:rsid w:val="000B1201"/>
    <w:rsid w:val="000B6BBA"/>
    <w:rsid w:val="000C1E03"/>
    <w:rsid w:val="000C3D26"/>
    <w:rsid w:val="000C6D70"/>
    <w:rsid w:val="000D09B3"/>
    <w:rsid w:val="000D5C64"/>
    <w:rsid w:val="000E01C3"/>
    <w:rsid w:val="000E62B3"/>
    <w:rsid w:val="000F2C5A"/>
    <w:rsid w:val="000F62CF"/>
    <w:rsid w:val="000F7A98"/>
    <w:rsid w:val="00104A28"/>
    <w:rsid w:val="001147D5"/>
    <w:rsid w:val="00115E95"/>
    <w:rsid w:val="00122712"/>
    <w:rsid w:val="001251C3"/>
    <w:rsid w:val="0012612C"/>
    <w:rsid w:val="00131E2C"/>
    <w:rsid w:val="00132507"/>
    <w:rsid w:val="00132A3B"/>
    <w:rsid w:val="00142947"/>
    <w:rsid w:val="001606DA"/>
    <w:rsid w:val="00165827"/>
    <w:rsid w:val="001735B5"/>
    <w:rsid w:val="00181261"/>
    <w:rsid w:val="001822AC"/>
    <w:rsid w:val="00185119"/>
    <w:rsid w:val="001A2FF3"/>
    <w:rsid w:val="001A4E21"/>
    <w:rsid w:val="001A73D9"/>
    <w:rsid w:val="001B268B"/>
    <w:rsid w:val="001B2CA5"/>
    <w:rsid w:val="001B7A40"/>
    <w:rsid w:val="001C1D52"/>
    <w:rsid w:val="001C5E01"/>
    <w:rsid w:val="001C6234"/>
    <w:rsid w:val="001E1B2E"/>
    <w:rsid w:val="001E252A"/>
    <w:rsid w:val="001E40E1"/>
    <w:rsid w:val="001E64CE"/>
    <w:rsid w:val="001E7506"/>
    <w:rsid w:val="001E7780"/>
    <w:rsid w:val="00201CF3"/>
    <w:rsid w:val="00205FF6"/>
    <w:rsid w:val="002134E8"/>
    <w:rsid w:val="00213E03"/>
    <w:rsid w:val="00231AB2"/>
    <w:rsid w:val="00232C76"/>
    <w:rsid w:val="002365D3"/>
    <w:rsid w:val="00240840"/>
    <w:rsid w:val="00244F12"/>
    <w:rsid w:val="002507E8"/>
    <w:rsid w:val="0025437D"/>
    <w:rsid w:val="002611DC"/>
    <w:rsid w:val="0026295B"/>
    <w:rsid w:val="00274CBA"/>
    <w:rsid w:val="002800EC"/>
    <w:rsid w:val="00281D15"/>
    <w:rsid w:val="00281EEE"/>
    <w:rsid w:val="0028279C"/>
    <w:rsid w:val="002866E3"/>
    <w:rsid w:val="00286B2C"/>
    <w:rsid w:val="002918D5"/>
    <w:rsid w:val="00294689"/>
    <w:rsid w:val="002A3369"/>
    <w:rsid w:val="002A6175"/>
    <w:rsid w:val="002B38AB"/>
    <w:rsid w:val="002B3A9D"/>
    <w:rsid w:val="002C29AF"/>
    <w:rsid w:val="002C507A"/>
    <w:rsid w:val="002C5301"/>
    <w:rsid w:val="002D3B41"/>
    <w:rsid w:val="002D3EEC"/>
    <w:rsid w:val="002D4287"/>
    <w:rsid w:val="002D4964"/>
    <w:rsid w:val="002D5B85"/>
    <w:rsid w:val="002D6B41"/>
    <w:rsid w:val="002E010F"/>
    <w:rsid w:val="002E2700"/>
    <w:rsid w:val="002E3E4F"/>
    <w:rsid w:val="002E77AD"/>
    <w:rsid w:val="002E7849"/>
    <w:rsid w:val="002F29A3"/>
    <w:rsid w:val="002F4F6E"/>
    <w:rsid w:val="002F510F"/>
    <w:rsid w:val="00304438"/>
    <w:rsid w:val="00304D1D"/>
    <w:rsid w:val="003077C6"/>
    <w:rsid w:val="0031479A"/>
    <w:rsid w:val="003152A4"/>
    <w:rsid w:val="00315556"/>
    <w:rsid w:val="003207D2"/>
    <w:rsid w:val="00330E20"/>
    <w:rsid w:val="00340280"/>
    <w:rsid w:val="003426D7"/>
    <w:rsid w:val="0035030A"/>
    <w:rsid w:val="003525B1"/>
    <w:rsid w:val="003574C7"/>
    <w:rsid w:val="00360AB5"/>
    <w:rsid w:val="00362D92"/>
    <w:rsid w:val="00363D5B"/>
    <w:rsid w:val="00375B76"/>
    <w:rsid w:val="00376443"/>
    <w:rsid w:val="00377776"/>
    <w:rsid w:val="00383EBC"/>
    <w:rsid w:val="00385F19"/>
    <w:rsid w:val="00392E80"/>
    <w:rsid w:val="003A0967"/>
    <w:rsid w:val="003B3090"/>
    <w:rsid w:val="003B461A"/>
    <w:rsid w:val="003C5F22"/>
    <w:rsid w:val="003C6E32"/>
    <w:rsid w:val="003C7495"/>
    <w:rsid w:val="003D0EAA"/>
    <w:rsid w:val="003D1E3F"/>
    <w:rsid w:val="003D6641"/>
    <w:rsid w:val="003D67B9"/>
    <w:rsid w:val="003E06D0"/>
    <w:rsid w:val="003E534E"/>
    <w:rsid w:val="004005EB"/>
    <w:rsid w:val="00400FC4"/>
    <w:rsid w:val="00401D45"/>
    <w:rsid w:val="00414FEB"/>
    <w:rsid w:val="0041650A"/>
    <w:rsid w:val="00420632"/>
    <w:rsid w:val="00421D5E"/>
    <w:rsid w:val="00424E9C"/>
    <w:rsid w:val="00425B30"/>
    <w:rsid w:val="00427059"/>
    <w:rsid w:val="00433845"/>
    <w:rsid w:val="0044315B"/>
    <w:rsid w:val="00452E4E"/>
    <w:rsid w:val="00467AE9"/>
    <w:rsid w:val="00470242"/>
    <w:rsid w:val="00473C0F"/>
    <w:rsid w:val="00475099"/>
    <w:rsid w:val="00476485"/>
    <w:rsid w:val="0047755C"/>
    <w:rsid w:val="0048563A"/>
    <w:rsid w:val="00487D15"/>
    <w:rsid w:val="004915BA"/>
    <w:rsid w:val="00492149"/>
    <w:rsid w:val="00496D33"/>
    <w:rsid w:val="004A1727"/>
    <w:rsid w:val="004A42AE"/>
    <w:rsid w:val="004A5715"/>
    <w:rsid w:val="004A725B"/>
    <w:rsid w:val="004A753F"/>
    <w:rsid w:val="004B0622"/>
    <w:rsid w:val="004B0D42"/>
    <w:rsid w:val="004B66C1"/>
    <w:rsid w:val="004C13BF"/>
    <w:rsid w:val="004C29CD"/>
    <w:rsid w:val="004C76D5"/>
    <w:rsid w:val="004D1F02"/>
    <w:rsid w:val="004D3B2F"/>
    <w:rsid w:val="004D4C68"/>
    <w:rsid w:val="004E6CF2"/>
    <w:rsid w:val="004F128A"/>
    <w:rsid w:val="004F3F5D"/>
    <w:rsid w:val="00500230"/>
    <w:rsid w:val="00506CDA"/>
    <w:rsid w:val="005173C1"/>
    <w:rsid w:val="00520D03"/>
    <w:rsid w:val="00523416"/>
    <w:rsid w:val="0052565A"/>
    <w:rsid w:val="00533789"/>
    <w:rsid w:val="00541E74"/>
    <w:rsid w:val="00544D90"/>
    <w:rsid w:val="0054675B"/>
    <w:rsid w:val="0056428B"/>
    <w:rsid w:val="00566CEC"/>
    <w:rsid w:val="0057023D"/>
    <w:rsid w:val="0057365D"/>
    <w:rsid w:val="00573F40"/>
    <w:rsid w:val="00577566"/>
    <w:rsid w:val="005824FC"/>
    <w:rsid w:val="005843E4"/>
    <w:rsid w:val="005848BA"/>
    <w:rsid w:val="005866E0"/>
    <w:rsid w:val="00586FB5"/>
    <w:rsid w:val="005911B4"/>
    <w:rsid w:val="00592653"/>
    <w:rsid w:val="005B4D4C"/>
    <w:rsid w:val="005B50AE"/>
    <w:rsid w:val="005B5967"/>
    <w:rsid w:val="005B7842"/>
    <w:rsid w:val="005D2F3F"/>
    <w:rsid w:val="005D583B"/>
    <w:rsid w:val="005D6212"/>
    <w:rsid w:val="005D6AB4"/>
    <w:rsid w:val="005D7AB6"/>
    <w:rsid w:val="005E0818"/>
    <w:rsid w:val="005E2569"/>
    <w:rsid w:val="005E6210"/>
    <w:rsid w:val="005E6807"/>
    <w:rsid w:val="005F39A7"/>
    <w:rsid w:val="00610608"/>
    <w:rsid w:val="00614DDD"/>
    <w:rsid w:val="0062153A"/>
    <w:rsid w:val="00630495"/>
    <w:rsid w:val="00630F5B"/>
    <w:rsid w:val="0063267A"/>
    <w:rsid w:val="00636A94"/>
    <w:rsid w:val="006437A7"/>
    <w:rsid w:val="006438E3"/>
    <w:rsid w:val="006515EB"/>
    <w:rsid w:val="00654594"/>
    <w:rsid w:val="0066164A"/>
    <w:rsid w:val="0067084B"/>
    <w:rsid w:val="006714C4"/>
    <w:rsid w:val="006715F7"/>
    <w:rsid w:val="006764B3"/>
    <w:rsid w:val="0068535C"/>
    <w:rsid w:val="00687D34"/>
    <w:rsid w:val="00695699"/>
    <w:rsid w:val="00697F21"/>
    <w:rsid w:val="006A61F9"/>
    <w:rsid w:val="006B5E13"/>
    <w:rsid w:val="006C19A5"/>
    <w:rsid w:val="006C402A"/>
    <w:rsid w:val="006C5101"/>
    <w:rsid w:val="006C62E7"/>
    <w:rsid w:val="006D06F4"/>
    <w:rsid w:val="006D4522"/>
    <w:rsid w:val="006E2C7E"/>
    <w:rsid w:val="006E5181"/>
    <w:rsid w:val="006F4E16"/>
    <w:rsid w:val="00702B73"/>
    <w:rsid w:val="0070757D"/>
    <w:rsid w:val="00707B39"/>
    <w:rsid w:val="00714904"/>
    <w:rsid w:val="00721605"/>
    <w:rsid w:val="00721689"/>
    <w:rsid w:val="00722E8D"/>
    <w:rsid w:val="00732141"/>
    <w:rsid w:val="007329DC"/>
    <w:rsid w:val="007410E7"/>
    <w:rsid w:val="00744DBD"/>
    <w:rsid w:val="00757AE2"/>
    <w:rsid w:val="00766367"/>
    <w:rsid w:val="007811BA"/>
    <w:rsid w:val="00782ED1"/>
    <w:rsid w:val="00784CFF"/>
    <w:rsid w:val="00786476"/>
    <w:rsid w:val="0079667C"/>
    <w:rsid w:val="007A288F"/>
    <w:rsid w:val="007A604B"/>
    <w:rsid w:val="007B2F1E"/>
    <w:rsid w:val="007B45D1"/>
    <w:rsid w:val="007B581F"/>
    <w:rsid w:val="007B6F6F"/>
    <w:rsid w:val="007C6CA2"/>
    <w:rsid w:val="007D3A01"/>
    <w:rsid w:val="007D3D2D"/>
    <w:rsid w:val="007D4072"/>
    <w:rsid w:val="007D4820"/>
    <w:rsid w:val="007D5C4F"/>
    <w:rsid w:val="007E1C94"/>
    <w:rsid w:val="007E2B96"/>
    <w:rsid w:val="007E3784"/>
    <w:rsid w:val="007F45C4"/>
    <w:rsid w:val="007F5AEA"/>
    <w:rsid w:val="007F69EA"/>
    <w:rsid w:val="0081429C"/>
    <w:rsid w:val="00815108"/>
    <w:rsid w:val="00817722"/>
    <w:rsid w:val="00817F3E"/>
    <w:rsid w:val="008223B9"/>
    <w:rsid w:val="008263E0"/>
    <w:rsid w:val="008305D6"/>
    <w:rsid w:val="008322C9"/>
    <w:rsid w:val="008343AD"/>
    <w:rsid w:val="00841DD1"/>
    <w:rsid w:val="008556FB"/>
    <w:rsid w:val="00861388"/>
    <w:rsid w:val="00867BDB"/>
    <w:rsid w:val="008750E5"/>
    <w:rsid w:val="008845E5"/>
    <w:rsid w:val="00890902"/>
    <w:rsid w:val="008938A3"/>
    <w:rsid w:val="0089444C"/>
    <w:rsid w:val="008A4820"/>
    <w:rsid w:val="008A5366"/>
    <w:rsid w:val="008A5E62"/>
    <w:rsid w:val="008A7086"/>
    <w:rsid w:val="008A7E67"/>
    <w:rsid w:val="008B3764"/>
    <w:rsid w:val="008B657E"/>
    <w:rsid w:val="008C044C"/>
    <w:rsid w:val="008C113D"/>
    <w:rsid w:val="008C2856"/>
    <w:rsid w:val="008C520C"/>
    <w:rsid w:val="008C5AC2"/>
    <w:rsid w:val="008D222C"/>
    <w:rsid w:val="008E335C"/>
    <w:rsid w:val="008F207D"/>
    <w:rsid w:val="00905DFF"/>
    <w:rsid w:val="00910E2E"/>
    <w:rsid w:val="00914866"/>
    <w:rsid w:val="0091578E"/>
    <w:rsid w:val="009169C0"/>
    <w:rsid w:val="009203AD"/>
    <w:rsid w:val="00921443"/>
    <w:rsid w:val="0092319A"/>
    <w:rsid w:val="009233C9"/>
    <w:rsid w:val="00925C75"/>
    <w:rsid w:val="00937AF6"/>
    <w:rsid w:val="00941231"/>
    <w:rsid w:val="0094213F"/>
    <w:rsid w:val="00944581"/>
    <w:rsid w:val="0094700A"/>
    <w:rsid w:val="00947B7E"/>
    <w:rsid w:val="009616EA"/>
    <w:rsid w:val="00970F0D"/>
    <w:rsid w:val="00972053"/>
    <w:rsid w:val="00975E1B"/>
    <w:rsid w:val="00981517"/>
    <w:rsid w:val="00987110"/>
    <w:rsid w:val="0099061F"/>
    <w:rsid w:val="009919DD"/>
    <w:rsid w:val="00991CAD"/>
    <w:rsid w:val="0099770D"/>
    <w:rsid w:val="00997922"/>
    <w:rsid w:val="009A2AD7"/>
    <w:rsid w:val="009A31B8"/>
    <w:rsid w:val="009A3A39"/>
    <w:rsid w:val="009C5A3C"/>
    <w:rsid w:val="009C61A2"/>
    <w:rsid w:val="009D10E9"/>
    <w:rsid w:val="009D19EA"/>
    <w:rsid w:val="009D1EE1"/>
    <w:rsid w:val="009D2B68"/>
    <w:rsid w:val="009D6F72"/>
    <w:rsid w:val="009E171C"/>
    <w:rsid w:val="009E3CFB"/>
    <w:rsid w:val="009E7910"/>
    <w:rsid w:val="009F222D"/>
    <w:rsid w:val="009F2416"/>
    <w:rsid w:val="009F39CD"/>
    <w:rsid w:val="009F5B7C"/>
    <w:rsid w:val="009F5F4D"/>
    <w:rsid w:val="00A01A23"/>
    <w:rsid w:val="00A04634"/>
    <w:rsid w:val="00A0467C"/>
    <w:rsid w:val="00A31339"/>
    <w:rsid w:val="00A321B1"/>
    <w:rsid w:val="00A35739"/>
    <w:rsid w:val="00A6050B"/>
    <w:rsid w:val="00A61A38"/>
    <w:rsid w:val="00A61E8B"/>
    <w:rsid w:val="00A70552"/>
    <w:rsid w:val="00A77A3A"/>
    <w:rsid w:val="00A8367A"/>
    <w:rsid w:val="00A86967"/>
    <w:rsid w:val="00A86C80"/>
    <w:rsid w:val="00A919B4"/>
    <w:rsid w:val="00A945F0"/>
    <w:rsid w:val="00A96600"/>
    <w:rsid w:val="00A97BA3"/>
    <w:rsid w:val="00AA3DAD"/>
    <w:rsid w:val="00AA4E15"/>
    <w:rsid w:val="00AA7CE8"/>
    <w:rsid w:val="00AB3733"/>
    <w:rsid w:val="00AB3896"/>
    <w:rsid w:val="00AB586B"/>
    <w:rsid w:val="00AC1C07"/>
    <w:rsid w:val="00AD26CE"/>
    <w:rsid w:val="00AE26A3"/>
    <w:rsid w:val="00AF34A5"/>
    <w:rsid w:val="00AF597E"/>
    <w:rsid w:val="00B04E2A"/>
    <w:rsid w:val="00B05BC0"/>
    <w:rsid w:val="00B1764B"/>
    <w:rsid w:val="00B17B3B"/>
    <w:rsid w:val="00B17ED9"/>
    <w:rsid w:val="00B24C63"/>
    <w:rsid w:val="00B25D49"/>
    <w:rsid w:val="00B52C9A"/>
    <w:rsid w:val="00B54B1C"/>
    <w:rsid w:val="00B57C1A"/>
    <w:rsid w:val="00B60352"/>
    <w:rsid w:val="00B70415"/>
    <w:rsid w:val="00B7142D"/>
    <w:rsid w:val="00B746FA"/>
    <w:rsid w:val="00B74980"/>
    <w:rsid w:val="00B77F97"/>
    <w:rsid w:val="00B80AA3"/>
    <w:rsid w:val="00B82FF8"/>
    <w:rsid w:val="00B94E5F"/>
    <w:rsid w:val="00BA20EB"/>
    <w:rsid w:val="00BA7070"/>
    <w:rsid w:val="00BB48F4"/>
    <w:rsid w:val="00BB6764"/>
    <w:rsid w:val="00BB734F"/>
    <w:rsid w:val="00BB7DBB"/>
    <w:rsid w:val="00BC2076"/>
    <w:rsid w:val="00BD135C"/>
    <w:rsid w:val="00BD493F"/>
    <w:rsid w:val="00BE5A24"/>
    <w:rsid w:val="00BF1131"/>
    <w:rsid w:val="00BF49D6"/>
    <w:rsid w:val="00BF5DB0"/>
    <w:rsid w:val="00BF7763"/>
    <w:rsid w:val="00C01B39"/>
    <w:rsid w:val="00C01BFA"/>
    <w:rsid w:val="00C01C70"/>
    <w:rsid w:val="00C13676"/>
    <w:rsid w:val="00C14D6B"/>
    <w:rsid w:val="00C15369"/>
    <w:rsid w:val="00C23DD2"/>
    <w:rsid w:val="00C25FC7"/>
    <w:rsid w:val="00C3026B"/>
    <w:rsid w:val="00C354EE"/>
    <w:rsid w:val="00C375BC"/>
    <w:rsid w:val="00C40695"/>
    <w:rsid w:val="00C54563"/>
    <w:rsid w:val="00C55E55"/>
    <w:rsid w:val="00C60762"/>
    <w:rsid w:val="00C60983"/>
    <w:rsid w:val="00C65474"/>
    <w:rsid w:val="00C706AC"/>
    <w:rsid w:val="00C72601"/>
    <w:rsid w:val="00C74647"/>
    <w:rsid w:val="00C75C45"/>
    <w:rsid w:val="00C75C87"/>
    <w:rsid w:val="00C82975"/>
    <w:rsid w:val="00C979F7"/>
    <w:rsid w:val="00CA2D9F"/>
    <w:rsid w:val="00CA5197"/>
    <w:rsid w:val="00CA5842"/>
    <w:rsid w:val="00CA6176"/>
    <w:rsid w:val="00CA7EBE"/>
    <w:rsid w:val="00CB0F0E"/>
    <w:rsid w:val="00CC045A"/>
    <w:rsid w:val="00CC0AEB"/>
    <w:rsid w:val="00CC3406"/>
    <w:rsid w:val="00CC44E0"/>
    <w:rsid w:val="00CC5060"/>
    <w:rsid w:val="00CC7305"/>
    <w:rsid w:val="00CD6214"/>
    <w:rsid w:val="00CD6AFB"/>
    <w:rsid w:val="00CE5501"/>
    <w:rsid w:val="00CE67CF"/>
    <w:rsid w:val="00CE76A1"/>
    <w:rsid w:val="00CF02D8"/>
    <w:rsid w:val="00D037DC"/>
    <w:rsid w:val="00D03930"/>
    <w:rsid w:val="00D058E5"/>
    <w:rsid w:val="00D06D40"/>
    <w:rsid w:val="00D1126C"/>
    <w:rsid w:val="00D11B19"/>
    <w:rsid w:val="00D13BA4"/>
    <w:rsid w:val="00D13D12"/>
    <w:rsid w:val="00D166FE"/>
    <w:rsid w:val="00D23FA1"/>
    <w:rsid w:val="00D302B7"/>
    <w:rsid w:val="00D311DA"/>
    <w:rsid w:val="00D400E0"/>
    <w:rsid w:val="00D46C41"/>
    <w:rsid w:val="00D66560"/>
    <w:rsid w:val="00D70D78"/>
    <w:rsid w:val="00D73ED3"/>
    <w:rsid w:val="00D743BB"/>
    <w:rsid w:val="00D74CE5"/>
    <w:rsid w:val="00D863F0"/>
    <w:rsid w:val="00D87103"/>
    <w:rsid w:val="00D9187F"/>
    <w:rsid w:val="00D937EC"/>
    <w:rsid w:val="00D93F81"/>
    <w:rsid w:val="00DA0F85"/>
    <w:rsid w:val="00DA7FC9"/>
    <w:rsid w:val="00DB0027"/>
    <w:rsid w:val="00DB297A"/>
    <w:rsid w:val="00DB48BC"/>
    <w:rsid w:val="00DB661E"/>
    <w:rsid w:val="00DD15D4"/>
    <w:rsid w:val="00DD6B29"/>
    <w:rsid w:val="00DE4C74"/>
    <w:rsid w:val="00DE4E6F"/>
    <w:rsid w:val="00DF01B3"/>
    <w:rsid w:val="00E00038"/>
    <w:rsid w:val="00E0590F"/>
    <w:rsid w:val="00E150DB"/>
    <w:rsid w:val="00E15579"/>
    <w:rsid w:val="00E1565C"/>
    <w:rsid w:val="00E203B2"/>
    <w:rsid w:val="00E23007"/>
    <w:rsid w:val="00E339D3"/>
    <w:rsid w:val="00E407B5"/>
    <w:rsid w:val="00E41371"/>
    <w:rsid w:val="00E432CE"/>
    <w:rsid w:val="00E45D21"/>
    <w:rsid w:val="00E47389"/>
    <w:rsid w:val="00E53501"/>
    <w:rsid w:val="00E60756"/>
    <w:rsid w:val="00E613B4"/>
    <w:rsid w:val="00E6316A"/>
    <w:rsid w:val="00E754C0"/>
    <w:rsid w:val="00E76502"/>
    <w:rsid w:val="00E80887"/>
    <w:rsid w:val="00E80C84"/>
    <w:rsid w:val="00E86519"/>
    <w:rsid w:val="00EB655A"/>
    <w:rsid w:val="00EB69E3"/>
    <w:rsid w:val="00EC0A7F"/>
    <w:rsid w:val="00ED2F8A"/>
    <w:rsid w:val="00ED6EB1"/>
    <w:rsid w:val="00EE0EDB"/>
    <w:rsid w:val="00EE343C"/>
    <w:rsid w:val="00EF6310"/>
    <w:rsid w:val="00F02C6F"/>
    <w:rsid w:val="00F117F1"/>
    <w:rsid w:val="00F13859"/>
    <w:rsid w:val="00F14271"/>
    <w:rsid w:val="00F14E28"/>
    <w:rsid w:val="00F23BF3"/>
    <w:rsid w:val="00F32403"/>
    <w:rsid w:val="00F32839"/>
    <w:rsid w:val="00F35D33"/>
    <w:rsid w:val="00F36DBE"/>
    <w:rsid w:val="00F40FE5"/>
    <w:rsid w:val="00F425A5"/>
    <w:rsid w:val="00F427D0"/>
    <w:rsid w:val="00F43706"/>
    <w:rsid w:val="00F43BF0"/>
    <w:rsid w:val="00F441B5"/>
    <w:rsid w:val="00F4754B"/>
    <w:rsid w:val="00F56D6F"/>
    <w:rsid w:val="00F60A76"/>
    <w:rsid w:val="00F62926"/>
    <w:rsid w:val="00F639CD"/>
    <w:rsid w:val="00F7067B"/>
    <w:rsid w:val="00F7460D"/>
    <w:rsid w:val="00F75ED2"/>
    <w:rsid w:val="00F80D9D"/>
    <w:rsid w:val="00F81304"/>
    <w:rsid w:val="00F818DB"/>
    <w:rsid w:val="00F81C29"/>
    <w:rsid w:val="00FA0DCE"/>
    <w:rsid w:val="00FA263C"/>
    <w:rsid w:val="00FA3A9E"/>
    <w:rsid w:val="00FA44BE"/>
    <w:rsid w:val="00FA513C"/>
    <w:rsid w:val="00FB313C"/>
    <w:rsid w:val="00FB518C"/>
    <w:rsid w:val="00FC7533"/>
    <w:rsid w:val="00FD2190"/>
    <w:rsid w:val="00FE0704"/>
    <w:rsid w:val="00FE51EE"/>
    <w:rsid w:val="00FE796C"/>
    <w:rsid w:val="00FE7FBE"/>
    <w:rsid w:val="00FF661A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2153</Words>
  <Characters>12277</Characters>
  <Application>Microsoft Office Word</Application>
  <DocSecurity>0</DocSecurity>
  <Lines>102</Lines>
  <Paragraphs>28</Paragraphs>
  <ScaleCrop>false</ScaleCrop>
  <Company/>
  <LinksUpToDate>false</LinksUpToDate>
  <CharactersWithSpaces>14402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2015-01-31T12:12:00Z</dcterms:created>
  <dcterms:modified xsi:type="dcterms:W3CDTF">2015-01-31T12:17:00Z</dcterms:modified>
</cp:coreProperties>
</file>