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0C83" w:rsidP="00CE0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в 1 классе</w:t>
      </w:r>
    </w:p>
    <w:p w:rsidR="00CE0C83" w:rsidRDefault="00CE0C83" w:rsidP="00CE0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"Здравствуй, друг!"</w:t>
      </w:r>
    </w:p>
    <w:p w:rsidR="00CE0C83" w:rsidRDefault="00CE0C83" w:rsidP="00CE0C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0C83" w:rsidRDefault="00CE0C83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заложить основы эмоционально- положительного настроя в отношении друг с другом.</w:t>
      </w:r>
    </w:p>
    <w:p w:rsidR="00CE0C83" w:rsidRDefault="00CE0C83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закрепить знание понятий </w:t>
      </w:r>
      <w:r>
        <w:rPr>
          <w:rFonts w:ascii="Times New Roman" w:hAnsi="Times New Roman" w:cs="Times New Roman"/>
          <w:i/>
          <w:sz w:val="24"/>
          <w:szCs w:val="24"/>
        </w:rPr>
        <w:t>вежливо, невежливо, добрый, добрые дела;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понятиями </w:t>
      </w:r>
      <w:r w:rsidRPr="00CE0C83">
        <w:rPr>
          <w:rFonts w:ascii="Times New Roman" w:hAnsi="Times New Roman" w:cs="Times New Roman"/>
          <w:i/>
          <w:sz w:val="24"/>
          <w:szCs w:val="24"/>
        </w:rPr>
        <w:t>мимика</w:t>
      </w:r>
      <w:r>
        <w:rPr>
          <w:rFonts w:ascii="Times New Roman" w:hAnsi="Times New Roman" w:cs="Times New Roman"/>
          <w:i/>
          <w:sz w:val="24"/>
          <w:szCs w:val="24"/>
        </w:rPr>
        <w:t xml:space="preserve">, жест, пантомима; </w:t>
      </w:r>
      <w:r>
        <w:rPr>
          <w:rFonts w:ascii="Times New Roman" w:hAnsi="Times New Roman" w:cs="Times New Roman"/>
          <w:sz w:val="24"/>
          <w:szCs w:val="24"/>
        </w:rPr>
        <w:t>формировать необходимость в добрых, внимательных взаимоотношениях между людьми; приучать к выполнению норм уважительного отношения ко всем окружающим, в том числе и друзьям; вызывать желание улучшить настроение друга, сделав для него доброе дело</w:t>
      </w:r>
      <w:r w:rsidR="008045DE">
        <w:rPr>
          <w:rFonts w:ascii="Times New Roman" w:hAnsi="Times New Roman" w:cs="Times New Roman"/>
          <w:sz w:val="24"/>
          <w:szCs w:val="24"/>
        </w:rPr>
        <w:t>; учить умению просто и естественно выражать свои чувства.</w:t>
      </w:r>
    </w:p>
    <w:p w:rsidR="008045DE" w:rsidRDefault="008045D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i/>
          <w:sz w:val="24"/>
          <w:szCs w:val="24"/>
        </w:rPr>
        <w:t xml:space="preserve">у учителя: </w:t>
      </w:r>
      <w:r>
        <w:rPr>
          <w:rFonts w:ascii="Times New Roman" w:hAnsi="Times New Roman" w:cs="Times New Roman"/>
          <w:sz w:val="24"/>
          <w:szCs w:val="24"/>
        </w:rPr>
        <w:t xml:space="preserve">рисунок чуда-дерева, корзина вежливости с листочками; </w:t>
      </w:r>
      <w:r>
        <w:rPr>
          <w:rFonts w:ascii="Times New Roman" w:hAnsi="Times New Roman" w:cs="Times New Roman"/>
          <w:i/>
          <w:sz w:val="24"/>
          <w:szCs w:val="24"/>
        </w:rPr>
        <w:t xml:space="preserve"> у учеников: </w:t>
      </w:r>
      <w:r w:rsidRPr="008045DE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 тучек и солнышка; буквы слова </w:t>
      </w:r>
      <w:r>
        <w:rPr>
          <w:rFonts w:ascii="Times New Roman" w:hAnsi="Times New Roman" w:cs="Times New Roman"/>
          <w:i/>
          <w:sz w:val="24"/>
          <w:szCs w:val="24"/>
        </w:rPr>
        <w:t>здравствуйте;</w:t>
      </w:r>
      <w:r>
        <w:rPr>
          <w:rFonts w:ascii="Times New Roman" w:hAnsi="Times New Roman" w:cs="Times New Roman"/>
          <w:sz w:val="24"/>
          <w:szCs w:val="24"/>
        </w:rPr>
        <w:t xml:space="preserve"> рисунки на тему " Я мой друг".</w:t>
      </w:r>
    </w:p>
    <w:p w:rsidR="008045DE" w:rsidRDefault="008045DE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5DE" w:rsidRDefault="00EA250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2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A250E" w:rsidRDefault="00EA250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 , друзья!</w:t>
      </w:r>
    </w:p>
    <w:p w:rsidR="00EA250E" w:rsidRDefault="00EA250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встрече рада я!</w:t>
      </w:r>
    </w:p>
    <w:p w:rsidR="00EA250E" w:rsidRDefault="00EA250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вас обнять.</w:t>
      </w:r>
    </w:p>
    <w:p w:rsidR="00EA250E" w:rsidRDefault="00EA250E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удачи пожелать!</w:t>
      </w:r>
    </w:p>
    <w:p w:rsidR="00B71638" w:rsidRDefault="00B71638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638" w:rsidRDefault="00B71638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Какое у вас настроение? (Ученики показывают тучку или солнышко)</w:t>
      </w:r>
    </w:p>
    <w:p w:rsidR="00B71638" w:rsidRDefault="00B71638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638" w:rsidRDefault="00B71638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6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16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темы  и постановка учебных задач.</w:t>
      </w:r>
    </w:p>
    <w:p w:rsidR="00B71638" w:rsidRDefault="00B71638" w:rsidP="00CE0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ваше настроение поможет игра "Вежливо-невежливо" ( Ученики встают в круг. Если, то что говорит учитель вежливо - они хлопают, если невежливо - топают)</w:t>
      </w:r>
    </w:p>
    <w:p w:rsidR="00B71638" w:rsidRPr="00B1117F" w:rsidRDefault="00B1117F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7F">
        <w:rPr>
          <w:rFonts w:ascii="Times New Roman" w:hAnsi="Times New Roman" w:cs="Times New Roman"/>
          <w:sz w:val="24"/>
          <w:szCs w:val="24"/>
        </w:rPr>
        <w:t>- Поздороваться при встрече</w:t>
      </w:r>
      <w:r>
        <w:rPr>
          <w:rFonts w:ascii="Times New Roman" w:hAnsi="Times New Roman" w:cs="Times New Roman"/>
          <w:sz w:val="24"/>
          <w:szCs w:val="24"/>
        </w:rPr>
        <w:t>; уходя, попрощаться; перебивать говорящего; кричать в помещении; поблагодарить за помощь; отнять игрушку у малыша; поднять упавшую вещь; пропустить старшего в дверях; бегать на перемене в школе; обзывать товарищей; уступать место пожилому человеку в транспорте.</w:t>
      </w:r>
    </w:p>
    <w:p w:rsidR="00B71638" w:rsidRDefault="00B1117F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Посмотрите сценку из нашей школьной жизни.</w:t>
      </w:r>
    </w:p>
    <w:p w:rsidR="00B1117F" w:rsidRDefault="00B1117F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входит в класс, молча проходит к своей парте</w:t>
      </w:r>
      <w:r w:rsidR="004E3DCC">
        <w:rPr>
          <w:rFonts w:ascii="Times New Roman" w:hAnsi="Times New Roman" w:cs="Times New Roman"/>
          <w:sz w:val="24"/>
          <w:szCs w:val="24"/>
        </w:rPr>
        <w:t>, спрашивает какой будет урок, и готовится к уроку.</w:t>
      </w:r>
    </w:p>
    <w:p w:rsidR="004E3DCC" w:rsidRDefault="004E3DC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оцениваете поведение ученика? (Он забыл поздороваться.)</w:t>
      </w:r>
    </w:p>
    <w:p w:rsidR="004E3DCC" w:rsidRDefault="004E3DC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раздает ребятам буквы слова </w:t>
      </w:r>
      <w:r>
        <w:rPr>
          <w:rFonts w:ascii="Times New Roman" w:hAnsi="Times New Roman" w:cs="Times New Roman"/>
          <w:i/>
          <w:sz w:val="24"/>
          <w:szCs w:val="24"/>
        </w:rPr>
        <w:t>здравствуйте.</w:t>
      </w:r>
      <w:r>
        <w:rPr>
          <w:rFonts w:ascii="Times New Roman" w:hAnsi="Times New Roman" w:cs="Times New Roman"/>
          <w:sz w:val="24"/>
          <w:szCs w:val="24"/>
        </w:rPr>
        <w:t xml:space="preserve"> Они составляют слово.</w:t>
      </w:r>
    </w:p>
    <w:p w:rsidR="004E3DCC" w:rsidRDefault="004E3DC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смысл вы вкладываете в 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здравствуйте? </w:t>
      </w:r>
      <w:r>
        <w:rPr>
          <w:rFonts w:ascii="Times New Roman" w:hAnsi="Times New Roman" w:cs="Times New Roman"/>
          <w:sz w:val="24"/>
          <w:szCs w:val="24"/>
        </w:rPr>
        <w:t>(Пожелание здоровья, приветствие) Прочитайте тему занятия, записанную на доске.("Здравствуй, друг!") Как вы думаете, о чем пойдет речь на занятии? Что вы хотите узнать нового по теме? Я хочу, чтобы вы внимательно относились друг к другу, уважали своих друзей и помнили, что внимательным и вежливым людям самим становиться приятно и хорошо.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1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01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Разучим стихотворение "Здравствуй, друг!" (Ученики встают в круг и рассчитываются на первый-второй.) Они говорят хором: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Здравствуй, солнце, я твой лучик.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Здравствуй, я от сердца лучик!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номера поворачиваются налево и, глядя в глаза  партнерам, говорят: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Здравствуй, друг!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Здравствуй, друг,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прекрасней всех вокруг!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1B" w:rsidRDefault="00E0011B" w:rsidP="00E00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вторые номера поворачиваются налево и, глядя в глаза  партнерам, говорят:</w:t>
      </w:r>
    </w:p>
    <w:p w:rsidR="00E0011B" w:rsidRDefault="00E0011B" w:rsidP="00E00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1B" w:rsidRDefault="00E0011B" w:rsidP="00E00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Здравствуй, друг!</w:t>
      </w:r>
    </w:p>
    <w:p w:rsidR="00E0011B" w:rsidRDefault="00E0011B" w:rsidP="00E00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Здравствуй, друг,</w:t>
      </w:r>
    </w:p>
    <w:p w:rsidR="00E0011B" w:rsidRDefault="00E0011B" w:rsidP="00E00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прекрасней всех вокруг!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Придумайте на каждую букву слова </w:t>
      </w:r>
      <w:r w:rsidRPr="00E0011B">
        <w:rPr>
          <w:rFonts w:ascii="Times New Roman" w:hAnsi="Times New Roman" w:cs="Times New Roman"/>
          <w:i/>
          <w:sz w:val="24"/>
          <w:szCs w:val="24"/>
        </w:rPr>
        <w:t>здравствуйте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доброе слово или пожелание.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говорят слова-пожелания по очереди)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Мы узнали много добрых слов. На следующем занятии мы вернемся к этой игре, поговорим  о них еще.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Знакомство с друзьями.</w:t>
      </w:r>
    </w:p>
    <w:p w:rsidR="00E0011B" w:rsidRDefault="00E0011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каждого из вас в классе уже появился человек, который </w:t>
      </w:r>
      <w:r w:rsidR="00565C0C">
        <w:rPr>
          <w:rFonts w:ascii="Times New Roman" w:hAnsi="Times New Roman" w:cs="Times New Roman"/>
          <w:sz w:val="24"/>
          <w:szCs w:val="24"/>
        </w:rPr>
        <w:t>чем-то близок вам, стал для вас другом. Расскажите о нем.</w:t>
      </w:r>
    </w:p>
    <w:p w:rsidR="00565C0C" w:rsidRDefault="00565C0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Ученики прикрепляют к доске рисунки на тему " Я и мой друг" и рассказывают о своих друзьях.</w:t>
      </w:r>
    </w:p>
    <w:p w:rsidR="00565C0C" w:rsidRDefault="00565C0C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C0C" w:rsidRDefault="00565C0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Творческое задание.</w:t>
      </w:r>
    </w:p>
    <w:p w:rsidR="00565C0C" w:rsidRDefault="00565C0C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приветствие для своего друга, используя слова и жесты.</w:t>
      </w:r>
    </w:p>
    <w:p w:rsidR="00F41F00" w:rsidRPr="00565C0C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знакомит детей с понятиями </w:t>
      </w:r>
      <w:r w:rsidRPr="00F41F00">
        <w:rPr>
          <w:rFonts w:ascii="Times New Roman" w:hAnsi="Times New Roman" w:cs="Times New Roman"/>
          <w:i/>
          <w:sz w:val="24"/>
          <w:szCs w:val="24"/>
        </w:rPr>
        <w:t>жесты, мимика, пантомимика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C0C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 - движение рукой, телодвижение, выражающее что-либо или сопровождающее речь.</w:t>
      </w:r>
    </w:p>
    <w:p w:rsidR="00F41F00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Мимика - движение лица, выражающее внутреннее душевное состояние.</w:t>
      </w:r>
    </w:p>
    <w:p w:rsidR="00F41F00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Пантомимика - представление средствами мимики и жестов, без слов.</w:t>
      </w:r>
    </w:p>
    <w:p w:rsidR="00F41F00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00" w:rsidRDefault="00F41F00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предлагают различные формы представления с использованием жестов, мимики и </w:t>
      </w:r>
      <w:r w:rsidR="0008039A">
        <w:rPr>
          <w:rFonts w:ascii="Times New Roman" w:hAnsi="Times New Roman" w:cs="Times New Roman"/>
          <w:sz w:val="24"/>
          <w:szCs w:val="24"/>
        </w:rPr>
        <w:t>пантомимики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39A" w:rsidRDefault="0008039A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9A" w:rsidRDefault="0008039A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Игра "Чудо - дерево".</w:t>
      </w:r>
    </w:p>
    <w:p w:rsidR="0008039A" w:rsidRDefault="0008039A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Приходилось ли вам замечать плохое настроение у вашего друга? Что нужно сделать, чтобы оно улучшилось? (Сделать для друга доброе дело.)</w:t>
      </w:r>
    </w:p>
    <w:p w:rsidR="0008039A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Приходилось ли вам делать для друга доброе дела? Пусть тот кто делал их, возьмет из корзины вежливости листочек, прикрепит к чуду-дереву и расскажет об этом добром деле.</w:t>
      </w:r>
    </w:p>
    <w:p w:rsidR="00382A7B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7B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382A7B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у вас настроение в конце занятия? (Ученики показывают тучку или солнышко)</w:t>
      </w:r>
    </w:p>
    <w:p w:rsidR="00382A7B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знания вы получили? (Учащиеся рассказывают  о том, как они будут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друзьям).</w:t>
      </w:r>
    </w:p>
    <w:p w:rsidR="00382A7B" w:rsidRPr="00382A7B" w:rsidRDefault="00382A7B" w:rsidP="00CE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вы будите вежливы и внимательны к окружающим, будете замечать их настроение и стараться его улучшить, то станете настоящими друзьями. Всем с вами будет хорошо и приятно.  Оцените наше занятие. Если оно вам понравилось, то прикрепите к моему солнышку ваши солнышки, если нет - прикрепите тучки. </w:t>
      </w:r>
    </w:p>
    <w:p w:rsidR="0008039A" w:rsidRPr="0008039A" w:rsidRDefault="0008039A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9A" w:rsidRPr="00E0011B" w:rsidRDefault="0008039A" w:rsidP="00CE0C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039A" w:rsidRPr="00E0011B" w:rsidSect="00CE0C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CE0C83"/>
    <w:rsid w:val="0008039A"/>
    <w:rsid w:val="00382A7B"/>
    <w:rsid w:val="004E3DCC"/>
    <w:rsid w:val="00565C0C"/>
    <w:rsid w:val="008045DE"/>
    <w:rsid w:val="00B1117F"/>
    <w:rsid w:val="00B71638"/>
    <w:rsid w:val="00CE0C83"/>
    <w:rsid w:val="00E0011B"/>
    <w:rsid w:val="00EA250E"/>
    <w:rsid w:val="00F4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2014-07-12T10:42:00Z</dcterms:created>
  <dcterms:modified xsi:type="dcterms:W3CDTF">2014-07-12T14:54:00Z</dcterms:modified>
</cp:coreProperties>
</file>