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58B6" w:rsidRDefault="00DB58B6" w:rsidP="00FB6D7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3333"/>
          <w:sz w:val="26"/>
          <w:lang w:eastAsia="ru-RU"/>
        </w:rPr>
      </w:pPr>
    </w:p>
    <w:p w:rsidR="000241EE" w:rsidRDefault="000241EE" w:rsidP="00FB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Сценарий экологического утренника </w:t>
      </w:r>
    </w:p>
    <w:p w:rsidR="000241EE" w:rsidRDefault="000241EE" w:rsidP="00FB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«</w:t>
      </w:r>
      <w:r w:rsidR="004C0710" w:rsidRPr="004C071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Природа – твой дом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»</w:t>
      </w:r>
    </w:p>
    <w:p w:rsidR="00FB6D7F" w:rsidRPr="000241EE" w:rsidRDefault="000241EE" w:rsidP="00FB6D7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в 3 Б классе.</w:t>
      </w:r>
    </w:p>
    <w:p w:rsidR="000241EE" w:rsidRDefault="000241EE" w:rsidP="00C07CF6">
      <w:pPr>
        <w:pStyle w:val="c2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C07CF6" w:rsidRPr="00816F2E" w:rsidRDefault="00C07CF6" w:rsidP="00C07CF6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816F2E">
        <w:rPr>
          <w:rStyle w:val="c0"/>
          <w:b/>
          <w:bCs/>
          <w:color w:val="000000"/>
          <w:u w:val="single"/>
        </w:rPr>
        <w:t>Цели:</w:t>
      </w:r>
    </w:p>
    <w:p w:rsidR="00C07CF6" w:rsidRPr="00816F2E" w:rsidRDefault="00C07CF6" w:rsidP="00C07CF6">
      <w:pPr>
        <w:pStyle w:val="c2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816F2E">
        <w:rPr>
          <w:rStyle w:val="c0"/>
          <w:color w:val="000000"/>
        </w:rPr>
        <w:t>1. сформировать у детей представление о неразрывной связи человека с природой, сформировать знания о нормах правильного поведения в     природе;</w:t>
      </w:r>
    </w:p>
    <w:p w:rsidR="00C07CF6" w:rsidRPr="00816F2E" w:rsidRDefault="00C07CF6" w:rsidP="00C07CF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16F2E">
        <w:rPr>
          <w:rStyle w:val="c0"/>
          <w:color w:val="000000"/>
        </w:rPr>
        <w:t xml:space="preserve">     2. развитие экологической воспитанности учащихся;</w:t>
      </w:r>
    </w:p>
    <w:p w:rsidR="00C07CF6" w:rsidRPr="00816F2E" w:rsidRDefault="00C07CF6" w:rsidP="00C07CF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16F2E">
        <w:rPr>
          <w:rStyle w:val="c0"/>
          <w:color w:val="000000"/>
        </w:rPr>
        <w:t xml:space="preserve">     3. воспитывать любовь к живой природе, бережное отношение ко всем живым существам и чувство ответственности за свое поведение в природе.</w:t>
      </w:r>
    </w:p>
    <w:p w:rsidR="00336A1C" w:rsidRPr="00816F2E" w:rsidRDefault="00336A1C" w:rsidP="00FB6D7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A1C" w:rsidRPr="00816F2E" w:rsidRDefault="00336A1C" w:rsidP="00C07CF6">
      <w:pPr>
        <w:pStyle w:val="c2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  <w:u w:val="single"/>
        </w:rPr>
      </w:pPr>
      <w:r w:rsidRPr="00816F2E">
        <w:rPr>
          <w:rStyle w:val="c0"/>
          <w:b/>
          <w:color w:val="000000"/>
          <w:u w:val="single"/>
        </w:rPr>
        <w:t>Задачи:</w:t>
      </w:r>
      <w:r w:rsidR="00C07CF6" w:rsidRPr="00816F2E">
        <w:rPr>
          <w:rStyle w:val="c0"/>
          <w:b/>
          <w:bCs/>
          <w:color w:val="000000"/>
          <w:u w:val="single"/>
        </w:rPr>
        <w:t xml:space="preserve"> </w:t>
      </w:r>
    </w:p>
    <w:p w:rsidR="00336A1C" w:rsidRPr="00816F2E" w:rsidRDefault="00C07CF6" w:rsidP="00C07CF6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816F2E">
        <w:rPr>
          <w:rStyle w:val="c0"/>
          <w:bCs/>
          <w:color w:val="000000"/>
        </w:rPr>
        <w:t>ф</w:t>
      </w:r>
      <w:r w:rsidR="00336A1C" w:rsidRPr="00816F2E">
        <w:rPr>
          <w:rStyle w:val="c0"/>
          <w:bCs/>
          <w:color w:val="000000"/>
        </w:rPr>
        <w:t>ормировать культуру поведения в природе.</w:t>
      </w:r>
    </w:p>
    <w:p w:rsidR="00336A1C" w:rsidRPr="00816F2E" w:rsidRDefault="00C07CF6" w:rsidP="00C07CF6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816F2E">
        <w:rPr>
          <w:rStyle w:val="c0"/>
          <w:bCs/>
          <w:color w:val="000000"/>
        </w:rPr>
        <w:t>о</w:t>
      </w:r>
      <w:r w:rsidR="00336A1C" w:rsidRPr="00816F2E">
        <w:rPr>
          <w:rStyle w:val="c0"/>
          <w:bCs/>
          <w:color w:val="000000"/>
        </w:rPr>
        <w:t>богащать представления об окружающем мире.</w:t>
      </w:r>
    </w:p>
    <w:p w:rsidR="00336A1C" w:rsidRPr="00816F2E" w:rsidRDefault="00C07CF6" w:rsidP="00C07CF6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816F2E">
        <w:rPr>
          <w:rStyle w:val="c0"/>
          <w:bCs/>
          <w:color w:val="000000"/>
        </w:rPr>
        <w:t>р</w:t>
      </w:r>
      <w:r w:rsidR="00336A1C" w:rsidRPr="00816F2E">
        <w:rPr>
          <w:rStyle w:val="c0"/>
          <w:bCs/>
          <w:color w:val="000000"/>
        </w:rPr>
        <w:t>азвивать творческое воображение, познавательные возможности детей.</w:t>
      </w:r>
    </w:p>
    <w:p w:rsidR="00336A1C" w:rsidRPr="00816F2E" w:rsidRDefault="00C07CF6" w:rsidP="00C07CF6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816F2E">
        <w:rPr>
          <w:rStyle w:val="c0"/>
          <w:bCs/>
          <w:color w:val="000000"/>
        </w:rPr>
        <w:t>в</w:t>
      </w:r>
      <w:r w:rsidR="00336A1C" w:rsidRPr="00816F2E">
        <w:rPr>
          <w:rStyle w:val="c0"/>
          <w:bCs/>
          <w:color w:val="000000"/>
        </w:rPr>
        <w:t>оспитывать бережное отношение к окружающей среде, необходимость</w:t>
      </w:r>
      <w:r w:rsidRPr="00816F2E">
        <w:rPr>
          <w:rStyle w:val="c0"/>
          <w:bCs/>
          <w:color w:val="000000"/>
        </w:rPr>
        <w:t xml:space="preserve"> </w:t>
      </w:r>
      <w:r w:rsidR="00336A1C" w:rsidRPr="00816F2E">
        <w:rPr>
          <w:rStyle w:val="c0"/>
          <w:bCs/>
          <w:color w:val="000000"/>
        </w:rPr>
        <w:t>рационально относиться к компонентам неживой природы.</w:t>
      </w:r>
    </w:p>
    <w:p w:rsidR="00C07CF6" w:rsidRPr="00816F2E" w:rsidRDefault="00C07CF6" w:rsidP="00C07CF6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816F2E">
        <w:rPr>
          <w:rStyle w:val="c0"/>
          <w:bCs/>
          <w:color w:val="000000"/>
        </w:rPr>
        <w:t>учить детей быть ответственными за свои поступки.</w:t>
      </w:r>
    </w:p>
    <w:p w:rsidR="00336A1C" w:rsidRPr="00816F2E" w:rsidRDefault="00C07CF6" w:rsidP="00C07CF6">
      <w:pPr>
        <w:pStyle w:val="c2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816F2E">
        <w:rPr>
          <w:rStyle w:val="c0"/>
          <w:bCs/>
          <w:color w:val="000000"/>
        </w:rPr>
        <w:t>п</w:t>
      </w:r>
      <w:r w:rsidR="00336A1C" w:rsidRPr="00816F2E">
        <w:rPr>
          <w:rStyle w:val="c0"/>
          <w:bCs/>
          <w:color w:val="000000"/>
        </w:rPr>
        <w:t>рививать любовь к природе, желание о ней заботиться</w:t>
      </w:r>
      <w:r w:rsidRPr="00816F2E">
        <w:rPr>
          <w:rStyle w:val="c0"/>
          <w:bCs/>
          <w:color w:val="000000"/>
        </w:rPr>
        <w:t>.</w:t>
      </w:r>
    </w:p>
    <w:p w:rsidR="00C07CF6" w:rsidRPr="00816F2E" w:rsidRDefault="00C07CF6" w:rsidP="00C07CF6">
      <w:pPr>
        <w:pStyle w:val="c2"/>
        <w:spacing w:before="0" w:beforeAutospacing="0" w:after="0" w:afterAutospacing="0"/>
        <w:ind w:left="360"/>
        <w:jc w:val="both"/>
        <w:rPr>
          <w:rStyle w:val="c0"/>
          <w:b/>
          <w:color w:val="000000"/>
          <w:u w:val="single"/>
        </w:rPr>
      </w:pPr>
    </w:p>
    <w:p w:rsidR="00336A1C" w:rsidRPr="00816F2E" w:rsidRDefault="00336A1C" w:rsidP="00C07CF6">
      <w:pPr>
        <w:pStyle w:val="c2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  <w:u w:val="single"/>
        </w:rPr>
      </w:pPr>
      <w:r w:rsidRPr="00816F2E">
        <w:rPr>
          <w:rStyle w:val="c0"/>
          <w:b/>
          <w:color w:val="000000"/>
          <w:u w:val="single"/>
        </w:rPr>
        <w:t>Оборудование:</w:t>
      </w:r>
    </w:p>
    <w:p w:rsidR="00C07CF6" w:rsidRPr="00816F2E" w:rsidRDefault="00336A1C" w:rsidP="00A677E8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Красная книга,</w:t>
      </w:r>
    </w:p>
    <w:p w:rsidR="00012839" w:rsidRPr="005F3B3F" w:rsidRDefault="00012839" w:rsidP="00A677E8">
      <w:pPr>
        <w:pStyle w:val="a9"/>
        <w:numPr>
          <w:ilvl w:val="0"/>
          <w:numId w:val="7"/>
        </w:numPr>
        <w:shd w:val="clear" w:color="auto" w:fill="FFFFFF"/>
        <w:spacing w:before="100" w:beforeAutospacing="1" w:after="0" w:afterAutospacing="1" w:line="2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 «Правила поведения в лесу»,</w:t>
      </w:r>
      <w:r w:rsidR="006D37F0" w:rsidRPr="005F3B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36A1C" w:rsidRPr="00816F2E" w:rsidRDefault="00336A1C" w:rsidP="00A677E8">
      <w:pPr>
        <w:pStyle w:val="a9"/>
        <w:numPr>
          <w:ilvl w:val="0"/>
          <w:numId w:val="7"/>
        </w:num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выставка книг “Природа – твой дом”;</w:t>
      </w:r>
    </w:p>
    <w:p w:rsidR="00336A1C" w:rsidRPr="00816F2E" w:rsidRDefault="00336A1C" w:rsidP="00095744">
      <w:pPr>
        <w:pStyle w:val="a9"/>
        <w:numPr>
          <w:ilvl w:val="0"/>
          <w:numId w:val="7"/>
        </w:numPr>
        <w:shd w:val="clear" w:color="auto" w:fill="FFFFFF"/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стенда “Охрана окружающей среды”;</w:t>
      </w:r>
    </w:p>
    <w:p w:rsidR="00C07CF6" w:rsidRPr="00816F2E" w:rsidRDefault="00C07CF6" w:rsidP="00A677E8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магнитофон</w:t>
      </w:r>
      <w:r w:rsidR="00845CDE" w:rsidRPr="0081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минусовка  песни «Как прекрасен этот мир»</w:t>
      </w:r>
      <w:r w:rsidRPr="0081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B58B6" w:rsidRPr="00816F2E" w:rsidRDefault="00DB58B6" w:rsidP="00A677E8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фортепьяно;</w:t>
      </w:r>
    </w:p>
    <w:p w:rsidR="00DB58B6" w:rsidRPr="00816F2E" w:rsidRDefault="00A677E8" w:rsidP="00A677E8">
      <w:pPr>
        <w:pStyle w:val="c14"/>
        <w:numPr>
          <w:ilvl w:val="0"/>
          <w:numId w:val="7"/>
        </w:numPr>
        <w:spacing w:before="0" w:beforeAutospacing="0" w:after="0" w:afterAutospacing="0" w:line="328" w:lineRule="atLeast"/>
        <w:rPr>
          <w:color w:val="000000" w:themeColor="text1"/>
        </w:rPr>
      </w:pPr>
      <w:r w:rsidRPr="00816F2E">
        <w:rPr>
          <w:rStyle w:val="c11"/>
          <w:color w:val="000000" w:themeColor="text1"/>
        </w:rPr>
        <w:t>ф</w:t>
      </w:r>
      <w:r w:rsidR="00DB58B6" w:rsidRPr="00816F2E">
        <w:rPr>
          <w:rStyle w:val="c11"/>
          <w:color w:val="000000" w:themeColor="text1"/>
        </w:rPr>
        <w:t>отоаппарат</w:t>
      </w:r>
      <w:r w:rsidRPr="00816F2E">
        <w:rPr>
          <w:rStyle w:val="c11"/>
          <w:color w:val="000000" w:themeColor="text1"/>
        </w:rPr>
        <w:t>;</w:t>
      </w:r>
    </w:p>
    <w:p w:rsidR="00744611" w:rsidRPr="006D37F0" w:rsidRDefault="00A677E8" w:rsidP="006D37F0">
      <w:pPr>
        <w:pStyle w:val="c14"/>
        <w:numPr>
          <w:ilvl w:val="0"/>
          <w:numId w:val="7"/>
        </w:numPr>
        <w:spacing w:before="0" w:beforeAutospacing="0" w:after="0" w:afterAutospacing="0" w:line="328" w:lineRule="atLeast"/>
        <w:rPr>
          <w:rStyle w:val="apple-converted-space"/>
          <w:color w:val="000000" w:themeColor="text1"/>
        </w:rPr>
      </w:pPr>
      <w:r w:rsidRPr="00816F2E">
        <w:rPr>
          <w:rStyle w:val="c11"/>
          <w:color w:val="000000" w:themeColor="text1"/>
        </w:rPr>
        <w:t xml:space="preserve">декорации </w:t>
      </w:r>
      <w:r w:rsidR="00DB58B6" w:rsidRPr="00816F2E">
        <w:rPr>
          <w:rStyle w:val="c11"/>
          <w:color w:val="000000" w:themeColor="text1"/>
        </w:rPr>
        <w:t xml:space="preserve"> и костюмы</w:t>
      </w:r>
      <w:r w:rsidRPr="00816F2E">
        <w:rPr>
          <w:rStyle w:val="c11"/>
          <w:color w:val="000000" w:themeColor="text1"/>
        </w:rPr>
        <w:t xml:space="preserve"> </w:t>
      </w:r>
      <w:r w:rsidR="00DB58B6" w:rsidRPr="00816F2E">
        <w:rPr>
          <w:rStyle w:val="c11"/>
          <w:color w:val="000000" w:themeColor="text1"/>
        </w:rPr>
        <w:t xml:space="preserve"> для сказки</w:t>
      </w:r>
      <w:r w:rsidRPr="00816F2E">
        <w:rPr>
          <w:rStyle w:val="c11"/>
          <w:color w:val="000000" w:themeColor="text1"/>
        </w:rPr>
        <w:t>.</w:t>
      </w:r>
    </w:p>
    <w:p w:rsidR="00744611" w:rsidRPr="00816F2E" w:rsidRDefault="00744611" w:rsidP="00603BE9">
      <w:pPr>
        <w:rPr>
          <w:rFonts w:ascii="Times New Roman" w:hAnsi="Times New Roman" w:cs="Times New Roman"/>
          <w:b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br/>
      </w:r>
      <w:r w:rsidRPr="00816F2E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095744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- 1: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Много во Все</w:t>
      </w:r>
      <w:r w:rsidRPr="00816F2E">
        <w:rPr>
          <w:rFonts w:ascii="Times New Roman" w:hAnsi="Times New Roman" w:cs="Times New Roman"/>
          <w:sz w:val="24"/>
          <w:szCs w:val="24"/>
        </w:rPr>
        <w:softHyphen/>
        <w:t xml:space="preserve">ленной удивительных планет, но есть одна совершенно сказочная. 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- 2: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Куда ни по</w:t>
      </w:r>
      <w:r w:rsidRPr="00816F2E">
        <w:rPr>
          <w:rFonts w:ascii="Times New Roman" w:hAnsi="Times New Roman" w:cs="Times New Roman"/>
          <w:sz w:val="24"/>
          <w:szCs w:val="24"/>
        </w:rPr>
        <w:softHyphen/>
        <w:t>смотри — с одной стороны - юг, а с другой — север.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- 3: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И есть на этой планете океан, где встречаются вос</w:t>
      </w:r>
      <w:r w:rsidRPr="00816F2E">
        <w:rPr>
          <w:rFonts w:ascii="Times New Roman" w:hAnsi="Times New Roman" w:cs="Times New Roman"/>
          <w:sz w:val="24"/>
          <w:szCs w:val="24"/>
        </w:rPr>
        <w:softHyphen/>
        <w:t>ток и запад. И в какую бы сторону ни пошел человек, всегда вернется на прежнее место!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- 1: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 Есть на этой пла</w:t>
      </w:r>
      <w:r w:rsidRPr="00816F2E">
        <w:rPr>
          <w:rFonts w:ascii="Times New Roman" w:hAnsi="Times New Roman" w:cs="Times New Roman"/>
          <w:sz w:val="24"/>
          <w:szCs w:val="24"/>
        </w:rPr>
        <w:softHyphen/>
        <w:t>нете линия, где земля сходится с небом. А живут на этой планете все</w:t>
      </w:r>
      <w:r w:rsidRPr="00816F2E">
        <w:rPr>
          <w:rFonts w:ascii="Times New Roman" w:hAnsi="Times New Roman" w:cs="Times New Roman"/>
          <w:sz w:val="24"/>
          <w:szCs w:val="24"/>
        </w:rPr>
        <w:softHyphen/>
        <w:t>возможные существа: в чешуе, в перь</w:t>
      </w:r>
      <w:r w:rsidRPr="00816F2E">
        <w:rPr>
          <w:rFonts w:ascii="Times New Roman" w:hAnsi="Times New Roman" w:cs="Times New Roman"/>
          <w:sz w:val="24"/>
          <w:szCs w:val="24"/>
        </w:rPr>
        <w:softHyphen/>
        <w:t>ях, в шерсти и даже абсолютно голые.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- 4: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Это удивительная, загадочная, прекрасная планета</w:t>
      </w:r>
      <w:r w:rsidR="0041014B" w:rsidRPr="00816F2E">
        <w:rPr>
          <w:rFonts w:ascii="Times New Roman" w:hAnsi="Times New Roman" w:cs="Times New Roman"/>
          <w:sz w:val="24"/>
          <w:szCs w:val="24"/>
        </w:rPr>
        <w:t xml:space="preserve"> – наша планета Земля</w:t>
      </w:r>
      <w:r w:rsidRPr="00816F2E">
        <w:rPr>
          <w:rFonts w:ascii="Times New Roman" w:hAnsi="Times New Roman" w:cs="Times New Roman"/>
          <w:sz w:val="24"/>
          <w:szCs w:val="24"/>
        </w:rPr>
        <w:t>.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Здесь нас окружает приро</w:t>
      </w:r>
      <w:r w:rsidRPr="00816F2E">
        <w:rPr>
          <w:rFonts w:ascii="Times New Roman" w:hAnsi="Times New Roman" w:cs="Times New Roman"/>
          <w:sz w:val="24"/>
          <w:szCs w:val="24"/>
        </w:rPr>
        <w:softHyphen/>
        <w:t>да: солнечный свет, воздух, вода, растения, животные. Можно легко представить, насколько не похожи друг на друга растения, животные.</w:t>
      </w:r>
    </w:p>
    <w:p w:rsidR="00744611" w:rsidRPr="00816F2E" w:rsidRDefault="001A7AF8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lastRenderedPageBreak/>
        <w:t>Ученик 1.</w:t>
      </w:r>
      <w:r w:rsidR="00744611"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44611" w:rsidRPr="00816F2E">
        <w:rPr>
          <w:rFonts w:ascii="Times New Roman" w:hAnsi="Times New Roman" w:cs="Times New Roman"/>
          <w:sz w:val="24"/>
          <w:szCs w:val="24"/>
        </w:rPr>
        <w:t>Знают все взрослые, знают все дети,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         Что вместе с нами живут на планете…</w:t>
      </w:r>
    </w:p>
    <w:p w:rsidR="00744611" w:rsidRPr="00816F2E" w:rsidRDefault="001A7AF8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2.</w:t>
      </w:r>
      <w:r w:rsidRPr="00816F2E">
        <w:rPr>
          <w:rStyle w:val="apple-converted-space"/>
          <w:color w:val="000000" w:themeColor="text1"/>
          <w:sz w:val="24"/>
          <w:szCs w:val="24"/>
        </w:rPr>
        <w:t> </w:t>
      </w:r>
      <w:r w:rsidR="00744611" w:rsidRPr="00816F2E">
        <w:rPr>
          <w:rFonts w:ascii="Times New Roman" w:hAnsi="Times New Roman" w:cs="Times New Roman"/>
          <w:sz w:val="24"/>
          <w:szCs w:val="24"/>
        </w:rPr>
        <w:t>Лев и журавль, попугай и лисица.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          Волк и медведь, стрекоза и куница.</w:t>
      </w:r>
    </w:p>
    <w:p w:rsidR="00744611" w:rsidRPr="00816F2E" w:rsidRDefault="001A7AF8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3.</w:t>
      </w:r>
      <w:r w:rsidRPr="00816F2E">
        <w:rPr>
          <w:rStyle w:val="apple-converted-space"/>
          <w:color w:val="000000" w:themeColor="text1"/>
          <w:sz w:val="24"/>
          <w:szCs w:val="24"/>
        </w:rPr>
        <w:t> </w:t>
      </w:r>
      <w:r w:rsidR="00744611" w:rsidRPr="00816F2E">
        <w:rPr>
          <w:rFonts w:ascii="Times New Roman" w:hAnsi="Times New Roman" w:cs="Times New Roman"/>
          <w:sz w:val="24"/>
          <w:szCs w:val="24"/>
        </w:rPr>
        <w:t>Белые рощи, лесные дубравы,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          Болота, речушки, деревья и травы!</w:t>
      </w:r>
    </w:p>
    <w:p w:rsidR="00744611" w:rsidRPr="00816F2E" w:rsidRDefault="001A7AF8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4.</w:t>
      </w:r>
      <w:r w:rsidRPr="00816F2E">
        <w:rPr>
          <w:rStyle w:val="apple-converted-space"/>
          <w:color w:val="000000" w:themeColor="text1"/>
          <w:sz w:val="24"/>
          <w:szCs w:val="24"/>
        </w:rPr>
        <w:t> </w:t>
      </w:r>
      <w:r w:rsidR="00744611" w:rsidRPr="00816F2E">
        <w:rPr>
          <w:rFonts w:ascii="Times New Roman" w:hAnsi="Times New Roman" w:cs="Times New Roman"/>
          <w:sz w:val="24"/>
          <w:szCs w:val="24"/>
        </w:rPr>
        <w:t>Синее море, лесной ручеёк,</w:t>
      </w:r>
    </w:p>
    <w:p w:rsidR="001A7AF8" w:rsidRPr="00816F2E" w:rsidRDefault="00744611" w:rsidP="001A7AF8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         Все доверяют тебе, человек!</w:t>
      </w:r>
    </w:p>
    <w:p w:rsidR="001A7AF8" w:rsidRPr="00816F2E" w:rsidRDefault="001A7AF8" w:rsidP="001A7AF8">
      <w:pPr>
        <w:rPr>
          <w:rFonts w:ascii="Times New Roman" w:hAnsi="Times New Roman" w:cs="Times New Roman"/>
          <w:i/>
          <w:sz w:val="24"/>
          <w:szCs w:val="24"/>
        </w:rPr>
      </w:pPr>
      <w:r w:rsidRPr="00816F2E">
        <w:rPr>
          <w:rFonts w:ascii="Times New Roman" w:hAnsi="Times New Roman" w:cs="Times New Roman"/>
          <w:i/>
          <w:sz w:val="24"/>
          <w:szCs w:val="24"/>
        </w:rPr>
        <w:t xml:space="preserve"> Звучит песня «Как прекрасен этот мир»</w:t>
      </w:r>
    </w:p>
    <w:p w:rsidR="00744611" w:rsidRPr="00816F2E" w:rsidRDefault="001A7AF8" w:rsidP="00603BE9">
      <w:pPr>
        <w:rPr>
          <w:rFonts w:ascii="Times New Roman" w:hAnsi="Times New Roman" w:cs="Times New Roman"/>
          <w:i/>
          <w:sz w:val="24"/>
          <w:szCs w:val="24"/>
        </w:rPr>
      </w:pPr>
      <w:r w:rsidRPr="00816F2E">
        <w:rPr>
          <w:rFonts w:ascii="Times New Roman" w:hAnsi="Times New Roman" w:cs="Times New Roman"/>
          <w:i/>
          <w:sz w:val="24"/>
          <w:szCs w:val="24"/>
        </w:rPr>
        <w:t>Исполняют ученики 3 Б класса</w:t>
      </w:r>
      <w:proofErr w:type="gramStart"/>
      <w:r w:rsidRPr="00816F2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744611" w:rsidRPr="00816F2E" w:rsidRDefault="001A7AF8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5.</w:t>
      </w:r>
      <w:r w:rsidRPr="00816F2E">
        <w:rPr>
          <w:rStyle w:val="apple-converted-space"/>
          <w:color w:val="000000" w:themeColor="text1"/>
          <w:sz w:val="24"/>
          <w:szCs w:val="24"/>
        </w:rPr>
        <w:t> </w:t>
      </w:r>
      <w:r w:rsidR="00744611" w:rsidRPr="00816F2E">
        <w:rPr>
          <w:rFonts w:ascii="Times New Roman" w:hAnsi="Times New Roman" w:cs="Times New Roman"/>
          <w:sz w:val="24"/>
          <w:szCs w:val="24"/>
        </w:rPr>
        <w:t>Ты - самый умный, а значит, в ответе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          За всё живое, что есть на планете!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-3: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Человек прожил на Земле не более двух миллионов лет, и считает Землю своим домом.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-4: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Самой актуальной и необходимой из всех наук на земле сегодня является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экология.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Это слово включает два греческих корня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6F2E"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 w:rsidRPr="00816F2E">
        <w:rPr>
          <w:rFonts w:ascii="Times New Roman" w:hAnsi="Times New Roman" w:cs="Times New Roman"/>
          <w:sz w:val="24"/>
          <w:szCs w:val="24"/>
        </w:rPr>
        <w:t>»</w:t>
      </w:r>
      <w:r w:rsidRPr="00816F2E">
        <w:rPr>
          <w:rFonts w:ascii="Times New Roman" w:hAnsi="Times New Roman" w:cs="Times New Roman"/>
          <w:sz w:val="24"/>
          <w:szCs w:val="24"/>
        </w:rPr>
        <w:noBreakHyphen/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дом и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«логос»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- наука. Экология - наука о нашем общем доме, она ох</w:t>
      </w:r>
      <w:r w:rsidRPr="00816F2E">
        <w:rPr>
          <w:rFonts w:ascii="Times New Roman" w:hAnsi="Times New Roman" w:cs="Times New Roman"/>
          <w:sz w:val="24"/>
          <w:szCs w:val="24"/>
        </w:rPr>
        <w:softHyphen/>
        <w:t>ватывает жизнь на планете, в стране, регионе.     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ВЕДУЩИЙ-1: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Однако сейчас экологи бьют тревогу: «Земля в опасности!»</w:t>
      </w:r>
    </w:p>
    <w:p w:rsidR="00744611" w:rsidRPr="00816F2E" w:rsidRDefault="001A7AF8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816F2E">
        <w:rPr>
          <w:rStyle w:val="apple-converted-space"/>
          <w:color w:val="000000" w:themeColor="text1"/>
          <w:sz w:val="24"/>
          <w:szCs w:val="24"/>
        </w:rPr>
        <w:t> </w:t>
      </w:r>
      <w:r w:rsidR="00744611" w:rsidRPr="00816F2E">
        <w:rPr>
          <w:rFonts w:ascii="Times New Roman" w:hAnsi="Times New Roman" w:cs="Times New Roman"/>
          <w:sz w:val="24"/>
          <w:szCs w:val="24"/>
        </w:rPr>
        <w:t>Что же натворили мы с природой?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        Как теперь ей посмотреть в глаза?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 В темные отравленные воды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 В пахнувшие смертью небеса</w:t>
      </w:r>
    </w:p>
    <w:p w:rsidR="00744611" w:rsidRPr="00816F2E" w:rsidRDefault="001A7AF8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2.</w:t>
      </w:r>
      <w:r w:rsidRPr="00816F2E">
        <w:rPr>
          <w:rStyle w:val="apple-converted-space"/>
          <w:color w:val="000000" w:themeColor="text1"/>
          <w:sz w:val="24"/>
          <w:szCs w:val="24"/>
        </w:rPr>
        <w:t> </w:t>
      </w:r>
      <w:r w:rsidRPr="00816F2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4611" w:rsidRPr="00816F2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744611" w:rsidRPr="00816F2E">
        <w:rPr>
          <w:rFonts w:ascii="Times New Roman" w:hAnsi="Times New Roman" w:cs="Times New Roman"/>
          <w:sz w:val="24"/>
          <w:szCs w:val="24"/>
        </w:rPr>
        <w:t>Моя планета — человечий дом,            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 Но как ей жить под дымным колпаком,                                </w:t>
      </w:r>
    </w:p>
    <w:p w:rsidR="001A7AF8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 Где сточная канава — океан,                                  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</w:t>
      </w:r>
      <w:r w:rsidR="001A7AF8" w:rsidRPr="00816F2E">
        <w:rPr>
          <w:rFonts w:ascii="Times New Roman" w:hAnsi="Times New Roman" w:cs="Times New Roman"/>
          <w:b/>
          <w:sz w:val="24"/>
          <w:szCs w:val="24"/>
        </w:rPr>
        <w:t>Ученик  3.</w:t>
      </w:r>
      <w:r w:rsidR="001A7AF8" w:rsidRPr="00816F2E">
        <w:rPr>
          <w:rStyle w:val="apple-converted-space"/>
          <w:color w:val="000000" w:themeColor="text1"/>
          <w:sz w:val="24"/>
          <w:szCs w:val="24"/>
        </w:rPr>
        <w:t xml:space="preserve">  </w:t>
      </w:r>
      <w:r w:rsidRPr="00816F2E">
        <w:rPr>
          <w:rFonts w:ascii="Times New Roman" w:hAnsi="Times New Roman" w:cs="Times New Roman"/>
          <w:sz w:val="24"/>
          <w:szCs w:val="24"/>
        </w:rPr>
        <w:t>Где вся природа поймана в капкан,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 Где места нет ни аисту, ни льву,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 Где стонут травы: «Больше не могу!»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lastRenderedPageBreak/>
        <w:t>ВЕДУЩИЙ-4: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 Или человечество найдёт в себе силы и возможности в добром согласии с природой развивать и дальше свою техногенную цивилизацию, или по</w:t>
      </w:r>
      <w:r w:rsidRPr="00816F2E">
        <w:rPr>
          <w:rFonts w:ascii="Times New Roman" w:hAnsi="Times New Roman" w:cs="Times New Roman"/>
          <w:sz w:val="24"/>
          <w:szCs w:val="24"/>
        </w:rPr>
        <w:softHyphen/>
        <w:t>просту исчезнет, сойдёт в небытиё.</w:t>
      </w:r>
    </w:p>
    <w:p w:rsidR="00744611" w:rsidRPr="00816F2E" w:rsidRDefault="00744611" w:rsidP="00603BE9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ВЕДУЩИЙ-1</w:t>
      </w:r>
      <w:r w:rsidRPr="00816F2E">
        <w:rPr>
          <w:rFonts w:ascii="Times New Roman" w:hAnsi="Times New Roman" w:cs="Times New Roman"/>
          <w:sz w:val="24"/>
          <w:szCs w:val="24"/>
        </w:rPr>
        <w:t>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Другого сегодня нам не дано. Мы должны сохранить природу Земли. Человечество обя</w:t>
      </w:r>
      <w:r w:rsidRPr="00816F2E">
        <w:rPr>
          <w:rFonts w:ascii="Times New Roman" w:hAnsi="Times New Roman" w:cs="Times New Roman"/>
          <w:sz w:val="24"/>
          <w:szCs w:val="24"/>
        </w:rPr>
        <w:softHyphen/>
        <w:t>зано не допустить столь скорбного для него финала!</w:t>
      </w:r>
    </w:p>
    <w:p w:rsidR="0023077D" w:rsidRDefault="00845CDE" w:rsidP="000D0D5C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- 3:</w:t>
      </w:r>
      <w:r w:rsidRPr="00816F2E">
        <w:rPr>
          <w:rStyle w:val="apple-converted-space"/>
          <w:color w:val="000000" w:themeColor="text1"/>
          <w:sz w:val="24"/>
          <w:szCs w:val="24"/>
        </w:rPr>
        <w:t> </w:t>
      </w:r>
      <w:r w:rsidRPr="00466B67">
        <w:rPr>
          <w:rStyle w:val="apple-converted-space"/>
          <w:rFonts w:ascii="Times New Roman" w:hAnsi="Times New Roman" w:cs="Times New Roman"/>
          <w:sz w:val="24"/>
          <w:szCs w:val="24"/>
        </w:rPr>
        <w:t>А теперь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 посмотрите</w:t>
      </w:r>
      <w:r w:rsidR="00466B6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, пожалуйста,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сказку «Серая шапочка». </w:t>
      </w:r>
      <w:r w:rsidR="002307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Помните</w:t>
      </w:r>
      <w:r w:rsidR="00466B6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07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что сказал А.С.Пушкин о сказках?</w:t>
      </w:r>
    </w:p>
    <w:p w:rsidR="00DB58B6" w:rsidRPr="00816F2E" w:rsidRDefault="0023077D" w:rsidP="000D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- 2: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«Сказка ложь, да в ней намёк, добрым молодцам  урок!»</w:t>
      </w:r>
    </w:p>
    <w:p w:rsidR="00DE42E7" w:rsidRPr="00816F2E" w:rsidRDefault="00DB58B6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</w:t>
      </w:r>
      <w:r w:rsidR="00FB6D7F" w:rsidRPr="00816F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кологическая сказка</w:t>
      </w:r>
      <w:r w:rsidR="000D0D5C" w:rsidRPr="00816F2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FB6D7F" w:rsidRPr="00816F2E" w:rsidRDefault="00FB6D7F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Действующие лица:</w:t>
      </w:r>
    </w:p>
    <w:p w:rsidR="00FB6D7F" w:rsidRPr="00816F2E" w:rsidRDefault="007166FD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</w:t>
      </w:r>
    </w:p>
    <w:p w:rsidR="007166FD" w:rsidRPr="00816F2E" w:rsidRDefault="007166FD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</w:t>
      </w:r>
    </w:p>
    <w:p w:rsidR="00FB6D7F" w:rsidRPr="00816F2E" w:rsidRDefault="00FB6D7F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</w:t>
      </w:r>
    </w:p>
    <w:p w:rsidR="00FB6D7F" w:rsidRPr="00816F2E" w:rsidRDefault="00FB6D7F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Серая Шапка</w:t>
      </w:r>
    </w:p>
    <w:p w:rsidR="00FB6D7F" w:rsidRPr="00816F2E" w:rsidRDefault="00FB6D7F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Мать Серой Шапки</w:t>
      </w:r>
    </w:p>
    <w:p w:rsidR="00CA056E" w:rsidRPr="00816F2E" w:rsidRDefault="00CA056E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</w:t>
      </w:r>
    </w:p>
    <w:p w:rsidR="00FB6D7F" w:rsidRPr="00816F2E" w:rsidRDefault="00FB6D7F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Фотокорреспондент</w:t>
      </w:r>
      <w:r w:rsidR="00CA056E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</w:p>
    <w:p w:rsidR="00CA056E" w:rsidRPr="00816F2E" w:rsidRDefault="00CA056E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Фотокорреспондент 2</w:t>
      </w:r>
    </w:p>
    <w:p w:rsidR="00CA056E" w:rsidRPr="00816F2E" w:rsidRDefault="00CA056E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Лесные жители:</w:t>
      </w:r>
    </w:p>
    <w:p w:rsidR="00CA056E" w:rsidRPr="00816F2E" w:rsidRDefault="00CA056E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Ворона</w:t>
      </w:r>
    </w:p>
    <w:p w:rsidR="006D07FA" w:rsidRPr="00816F2E" w:rsidRDefault="006D07FA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Белка</w:t>
      </w:r>
    </w:p>
    <w:p w:rsidR="007166FD" w:rsidRPr="00816F2E" w:rsidRDefault="00CD665C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Львёнок</w:t>
      </w:r>
      <w:r w:rsidR="00CA056E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Ёжик</w:t>
      </w:r>
    </w:p>
    <w:p w:rsidR="007166FD" w:rsidRPr="00816F2E" w:rsidRDefault="007166FD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</w:t>
      </w:r>
    </w:p>
    <w:p w:rsidR="00FB6D7F" w:rsidRPr="00816F2E" w:rsidRDefault="00CA056E" w:rsidP="00845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Лисичка</w:t>
      </w:r>
    </w:p>
    <w:p w:rsidR="00CA056E" w:rsidRPr="00816F2E" w:rsidRDefault="00CA056E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ДЕЙСТВИЕ ПЕРВОЕ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действия: комната, где живут Се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рая Шапка и ее Мать.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Автор. </w:t>
      </w:r>
    </w:p>
    <w:p w:rsidR="00FB6D7F" w:rsidRPr="00816F2E" w:rsidRDefault="007166FD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детстве каждому из нас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Сказочку читали: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Красная Шапочка и Волк,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про них мы знали.</w:t>
      </w:r>
    </w:p>
    <w:p w:rsidR="00FB6D7F" w:rsidRPr="00816F2E" w:rsidRDefault="007166FD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Ведущая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E15E9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 — плохой, его убили,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Внучку с бабушкой любили…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 лет прошло с тех пор,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Волке с Шапочкой сегодня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будет разговор.</w:t>
      </w:r>
    </w:p>
    <w:p w:rsidR="00FB6D7F" w:rsidRPr="00816F2E" w:rsidRDefault="007166FD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Ведущий.</w:t>
      </w:r>
      <w:r w:rsidR="00845CDE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впрочем,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Послушайте все по порядку:</w:t>
      </w:r>
    </w:p>
    <w:p w:rsidR="00FB6D7F" w:rsidRPr="00816F2E" w:rsidRDefault="007166FD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Ведущая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845CDE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Жила-была девочка Серая Шапка,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 бабушка шапку вязала сама,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шерсть она с Серого Волка взяла.</w:t>
      </w:r>
    </w:p>
    <w:p w:rsidR="00FB6D7F" w:rsidRPr="00816F2E" w:rsidRDefault="007166FD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Ведущий.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бабушка? Красная Шапочка это,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Вон смотрит она молодая с портрета.</w:t>
      </w:r>
    </w:p>
    <w:p w:rsidR="00FB6D7F" w:rsidRPr="00816F2E" w:rsidRDefault="007166FD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Ведущая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845CDE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Волк — это правнук Серого Волка,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нрава другого,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Нестрашный нисколько.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лесу его любят, он лес охраняет,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бабушки с внучкой его защищает.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Мать.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Дочка, бабулю пойди навести.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Маслица, торт ей пора отнести,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минералочка, дай-ка пакет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не забудь, собери ей букет.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Серая Шапка.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Ладно, букет надеру ей большой,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Магнитофон прихвачу я с собой.</w:t>
      </w:r>
    </w:p>
    <w:p w:rsidR="00CA056E" w:rsidRPr="00816F2E" w:rsidRDefault="00CA056E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ДЕЙСТВИЕ ВТОРОЕ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действия: лесная поляна, усыпан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ная цветами, до и после посещения Серой Шапки.</w:t>
      </w:r>
    </w:p>
    <w:p w:rsidR="00FB6D7F" w:rsidRPr="00816F2E" w:rsidRDefault="007166FD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Ведущий.</w:t>
      </w:r>
      <w:r w:rsidR="00845CDE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 временем Волк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поляне лежал,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Красную книгу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вздохом листал.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Волк.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же люди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Всего истребили!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Редкие травы,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Зверюшек сгубили.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Красная книга.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спохватились.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Природу любить бы еще научились.</w:t>
      </w:r>
    </w:p>
    <w:p w:rsidR="00FB6D7F" w:rsidRPr="00816F2E" w:rsidRDefault="00CD665C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Мишка</w:t>
      </w:r>
      <w:r w:rsidR="00FB6D7F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Лежишь, размышляешь,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знаешь ли ты,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Серая Шапка рвет наши цветы?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два и ни три, а большую охапку.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Волк.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Ох, эта противная Серая Шапка!</w:t>
      </w:r>
    </w:p>
    <w:p w:rsidR="00FB6D7F" w:rsidRPr="00816F2E" w:rsidRDefault="00CD665C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Белка</w:t>
      </w:r>
      <w:r w:rsidR="00FB6D7F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Магнитофон на всю громкость включила,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Птенцов и зверюшек в лесу всполошила,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Конфеты жует, а обертки бросает…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Волк.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ветер по лесу их раздувает.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Пойду еще раз побеседую с ней.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Ворона.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Чего говорить, лучше съесть поскорей.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Волк.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Съесть — это плохо,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Воспитывать надо,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Учить соблюдать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Чистоту и порядок.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Ворона</w:t>
      </w:r>
      <w:r w:rsidR="0023077D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2307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вот и она.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Серая Шапка.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Волк, привет, как делишки?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все листаешь Красную книжку?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Волк.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Во-первых, потише музыку сделай,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корнем цветы рвать — это не дело,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Бумажки разбрасывать также нельзя.</w:t>
      </w:r>
    </w:p>
    <w:p w:rsidR="00FB6D7F" w:rsidRPr="00816F2E" w:rsidRDefault="006D07FA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Тигрёнок</w:t>
      </w:r>
      <w:r w:rsidR="00FB6D7F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Куда только смотрит бабка твоя?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Серая Шапка.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 вот. В лес придешь —</w:t>
      </w:r>
      <w:r w:rsidR="00845CDE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опять, и опять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 начинает морали читать.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 бабушка мне говорила,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без волков хорошо в лесу было.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истребляли, они не мешали,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спокойно в лесу отдыхали.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«Громко не пой, не бросай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не рви…»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Лес-то ведь общий, цветы не твои.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Волк.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 нотации — не ерунда,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Знаешь, наделала сколько вреда?</w:t>
      </w:r>
    </w:p>
    <w:p w:rsidR="00FB6D7F" w:rsidRPr="00816F2E" w:rsidRDefault="006D07FA" w:rsidP="006D0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Львёнок.</w:t>
      </w:r>
      <w:r w:rsidR="003B19E4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громче —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гнезд птицы взлетели,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гнездах птенцы —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долго не ели.</w:t>
      </w:r>
    </w:p>
    <w:p w:rsidR="00FB6D7F" w:rsidRPr="00816F2E" w:rsidRDefault="003B19E4" w:rsidP="003B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Лисичка.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Бабушке маслице кушать опасно —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Холестерин. Так что носишь напрасно.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Ворона.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ваши пакеты под каждым кустом?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ним без труда все найдут бабкин дом.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Ёжик.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пакетах остатки продуктов гниют,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Вредным микробам пищу дают.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вдоль тропинки, что к дому ведет,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Никто ни травы, ни цветка не найдет.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Серая Шапка.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я по тропинке другой побегу.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 еще больше назло наберу.</w:t>
      </w:r>
    </w:p>
    <w:p w:rsidR="00EE5677" w:rsidRPr="00816F2E" w:rsidRDefault="00EE5677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ДЕЙСТВИЕ ТРЕТЬЕ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действия: бабушкин домик, окру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женный мусором.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Серая Шапка.</w:t>
      </w:r>
      <w:r w:rsidR="003B19E4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Бабуля, привет!</w:t>
      </w:r>
    </w:p>
    <w:p w:rsidR="00FB6D7F" w:rsidRPr="00816F2E" w:rsidRDefault="003B19E4" w:rsidP="003B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Бабушка.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Здравствуй, милая внучка,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Давно не была, а одной мне так скучно.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Серая Шапка.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б раньше пришла,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Волк помешал,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 пожалел, мне морали читал: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Птиц не пугай, не бросайте пакеты…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Белка.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 дед бы его, съел давно бы за это.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Бабушка.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Охотников нет, вот ему бы задали,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Серую шкурку бы точно содрали.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Фотокорреспондент</w:t>
      </w:r>
      <w:r w:rsidR="003B19E4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1</w:t>
      </w: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Хозяйка, ответьте: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Волк проживает?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Бабушка.</w:t>
      </w:r>
      <w:r w:rsidR="006E15E9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 в этом лесу,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каждый здесь знает.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Серая Шапка.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вы кто? Охотник?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наконец-то!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Противного Волка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Поставят на место…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Фотокорреспондент 2.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специалисты по фотоохоте,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Готовим сюжет мы о нашей природе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Серая Шапка</w:t>
      </w:r>
      <w:proofErr w:type="gramStart"/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рихорашиваясь).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Снимите меня, вот природа, букет.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Фотокорреспондент 1.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(оглядываясь по сторо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нам).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чистого места, по-моему, нет,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корнями цветы.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зачем их в букет?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лучше поляны для них места нет.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Фотокорреспондент 2.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Снимаем мы тех,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с природою дружен,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тот, кто ей враг,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кому же он нужен?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Серая Шапка.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вот и ваш волк (обращаясь к Волку).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в мешке-то? Подарки?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Фу! Это пакеты, бумажки и банки…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Волк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(вздыхая, ставит мешок).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мусор по лесу ходил собирал.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вашего дома всех больше набрал…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Фотокорреспондент 1.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(обращаясь к Серой Шап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ке и Бабке).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Подарком для вас будет штраф, и большой,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засорение зоны лесной.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вы пример подаете потомкам?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Волк.</w:t>
      </w:r>
      <w:r w:rsidR="003B19E4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 им говорить, вы поверьте, без толку!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Фотокорреспондент 2.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Волк, уважаемый, просим. Пройдите,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Медаль за порядок в лесу получите.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Фотокорреспондент 1.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фотографию вашу на память.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Волк.</w:t>
      </w:r>
      <w:r w:rsidR="003B19E4"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что вы, зачем мне такое внимание?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 лес — это дом мой, а дом берегут,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нем не сорят, не ломают, не жгут.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Мышонок.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Жаль, бабка и внучка не понимают,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Покой и порядок в лесу нарушают.</w:t>
      </w:r>
    </w:p>
    <w:p w:rsidR="00FB6D7F" w:rsidRPr="00816F2E" w:rsidRDefault="003B19E4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Фотокорреспондент 1. 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им вручаем «Правила гостей леса»,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Пусть почитают для интереса.</w:t>
      </w:r>
    </w:p>
    <w:p w:rsidR="00FB6D7F" w:rsidRPr="00816F2E" w:rsidRDefault="00CA056E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Серая Шапка.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гости, а кто же хозяин в лесу?</w:t>
      </w:r>
    </w:p>
    <w:p w:rsidR="00FB6D7F" w:rsidRPr="00816F2E" w:rsidRDefault="00CA056E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Фотокорреспондент 2.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Хозяин же тот, кто его бережет.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защищает наш лес от невзгод.</w:t>
      </w:r>
    </w:p>
    <w:p w:rsidR="00CA056E" w:rsidRPr="00816F2E" w:rsidRDefault="00CA056E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ЭПИЛОГ</w:t>
      </w:r>
    </w:p>
    <w:p w:rsidR="00FB6D7F" w:rsidRPr="00816F2E" w:rsidRDefault="00CA056E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Ведущий.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Серая Шапка с бабулей, слыхали,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Волком друзьями хорошими стали.</w:t>
      </w:r>
    </w:p>
    <w:p w:rsidR="00FB6D7F" w:rsidRPr="00816F2E" w:rsidRDefault="00CA056E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Ведущая</w:t>
      </w: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FB6D7F"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настоящие хозяйки,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Себя в лесу ведут,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«Вестнике природы»</w:t>
      </w:r>
    </w:p>
    <w:p w:rsidR="00FB6D7F" w:rsidRPr="00816F2E" w:rsidRDefault="00FB6D7F" w:rsidP="00FB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Своих портретов ждут.</w:t>
      </w:r>
    </w:p>
    <w:p w:rsidR="0007226A" w:rsidRPr="00816F2E" w:rsidRDefault="0007226A" w:rsidP="0007226A">
      <w:pPr>
        <w:rPr>
          <w:rFonts w:ascii="Times New Roman" w:hAnsi="Times New Roman" w:cs="Times New Roman"/>
          <w:b/>
          <w:sz w:val="24"/>
          <w:szCs w:val="24"/>
        </w:rPr>
      </w:pPr>
    </w:p>
    <w:p w:rsidR="00EF7953" w:rsidRPr="00816F2E" w:rsidRDefault="00EF7953" w:rsidP="00EF7953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ВЕДУЩИЙ-2: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>Каждый из нас способен внести свой вклад в сохранение природы. Начать бережно относиться к природе нужно немедленно.</w:t>
      </w:r>
    </w:p>
    <w:p w:rsidR="00EF7953" w:rsidRPr="00816F2E" w:rsidRDefault="00EF7953" w:rsidP="00EF7953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ВЕДУЩИЙ-3: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 xml:space="preserve">Начните с малого: сохраните цветы </w:t>
      </w:r>
      <w:proofErr w:type="gramStart"/>
      <w:r w:rsidRPr="00816F2E">
        <w:rPr>
          <w:rFonts w:ascii="Times New Roman" w:hAnsi="Times New Roman" w:cs="Times New Roman"/>
          <w:sz w:val="24"/>
          <w:szCs w:val="24"/>
        </w:rPr>
        <w:t>растущими</w:t>
      </w:r>
      <w:proofErr w:type="gramEnd"/>
      <w:r w:rsidRPr="00816F2E">
        <w:rPr>
          <w:rFonts w:ascii="Times New Roman" w:hAnsi="Times New Roman" w:cs="Times New Roman"/>
          <w:sz w:val="24"/>
          <w:szCs w:val="24"/>
        </w:rPr>
        <w:t xml:space="preserve">, не ломайте ветви деревьев, а сажайте их, накормите холодной зимой птиц, уберите после себя мусор. </w:t>
      </w:r>
      <w:proofErr w:type="gramStart"/>
      <w:r w:rsidRPr="00816F2E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816F2E">
        <w:rPr>
          <w:rFonts w:ascii="Times New Roman" w:hAnsi="Times New Roman" w:cs="Times New Roman"/>
          <w:sz w:val="24"/>
          <w:szCs w:val="24"/>
        </w:rPr>
        <w:t xml:space="preserve"> несущественные, на первый взгляд, действия внесут свой вклад в сохранение природы Земли.</w:t>
      </w:r>
    </w:p>
    <w:p w:rsidR="00EF7953" w:rsidRPr="00816F2E" w:rsidRDefault="00EF7953" w:rsidP="00EF7953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ВЕДУЩИЙ-4:</w:t>
      </w:r>
      <w:r w:rsidRPr="00816F2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816F2E">
        <w:rPr>
          <w:rFonts w:ascii="Times New Roman" w:hAnsi="Times New Roman" w:cs="Times New Roman"/>
          <w:sz w:val="24"/>
          <w:szCs w:val="24"/>
        </w:rPr>
        <w:t xml:space="preserve">Очень важно, совершенно необходимо не дать сегодня погибнуть тем, кто еще жив, ибо махнув рукой на одних, мы создадим неизбежную цепь потерь, </w:t>
      </w:r>
      <w:proofErr w:type="gramStart"/>
      <w:r w:rsidRPr="00816F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16F2E">
        <w:rPr>
          <w:rFonts w:ascii="Times New Roman" w:hAnsi="Times New Roman" w:cs="Times New Roman"/>
          <w:sz w:val="24"/>
          <w:szCs w:val="24"/>
        </w:rPr>
        <w:t xml:space="preserve"> в конце концов  останемся в одиночестве и погибнем.</w:t>
      </w:r>
    </w:p>
    <w:p w:rsidR="00EF7953" w:rsidRPr="00816F2E" w:rsidRDefault="00AA6115" w:rsidP="00EF7953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EF7953" w:rsidRPr="00816F2E">
        <w:rPr>
          <w:rFonts w:ascii="Times New Roman" w:hAnsi="Times New Roman" w:cs="Times New Roman"/>
          <w:sz w:val="24"/>
          <w:szCs w:val="24"/>
        </w:rPr>
        <w:t>Ведь дом у нас у всех один — и этот дом зовется</w:t>
      </w:r>
      <w:r w:rsidR="00EF7953"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3077D" w:rsidRPr="0023077D">
        <w:rPr>
          <w:rFonts w:ascii="Times New Roman" w:hAnsi="Times New Roman" w:cs="Times New Roman"/>
          <w:b/>
          <w:sz w:val="24"/>
          <w:szCs w:val="24"/>
        </w:rPr>
        <w:t>З</w:t>
      </w:r>
      <w:r w:rsidR="00EF7953" w:rsidRPr="0023077D">
        <w:rPr>
          <w:rFonts w:ascii="Times New Roman" w:hAnsi="Times New Roman" w:cs="Times New Roman"/>
          <w:b/>
          <w:sz w:val="24"/>
          <w:szCs w:val="24"/>
        </w:rPr>
        <w:t>емлёй</w:t>
      </w:r>
      <w:r w:rsidR="00EF7953" w:rsidRPr="00816F2E">
        <w:rPr>
          <w:rFonts w:ascii="Times New Roman" w:hAnsi="Times New Roman" w:cs="Times New Roman"/>
          <w:sz w:val="24"/>
          <w:szCs w:val="24"/>
        </w:rPr>
        <w:t>!</w:t>
      </w:r>
    </w:p>
    <w:p w:rsidR="00EF7953" w:rsidRPr="00816F2E" w:rsidRDefault="00AA6115" w:rsidP="00EF7953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1.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F7953" w:rsidRPr="00816F2E">
        <w:rPr>
          <w:rFonts w:ascii="Times New Roman" w:hAnsi="Times New Roman" w:cs="Times New Roman"/>
          <w:sz w:val="24"/>
          <w:szCs w:val="24"/>
        </w:rPr>
        <w:t>Для дружбы, для улыбок и для встреч</w:t>
      </w:r>
    </w:p>
    <w:p w:rsidR="00EF7953" w:rsidRPr="00816F2E" w:rsidRDefault="00EF7953" w:rsidP="00EF7953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  В наследство получили мы планету</w:t>
      </w:r>
    </w:p>
    <w:p w:rsidR="00EF7953" w:rsidRPr="00816F2E" w:rsidRDefault="00EF7953" w:rsidP="00EF7953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lastRenderedPageBreak/>
        <w:t>               Нам этот мир завещано беречь</w:t>
      </w:r>
    </w:p>
    <w:p w:rsidR="00EF7953" w:rsidRPr="00816F2E" w:rsidRDefault="00EF7953" w:rsidP="00EF7953">
      <w:pPr>
        <w:rPr>
          <w:rFonts w:ascii="Times New Roman" w:hAnsi="Times New Roman" w:cs="Times New Roman"/>
          <w:sz w:val="24"/>
          <w:szCs w:val="24"/>
        </w:rPr>
      </w:pPr>
      <w:r w:rsidRPr="00816F2E">
        <w:rPr>
          <w:rFonts w:ascii="Times New Roman" w:hAnsi="Times New Roman" w:cs="Times New Roman"/>
          <w:sz w:val="24"/>
          <w:szCs w:val="24"/>
        </w:rPr>
        <w:t>               И землю удивительную эту!</w:t>
      </w:r>
    </w:p>
    <w:p w:rsidR="00EF7953" w:rsidRPr="00816F2E" w:rsidRDefault="00EF7953" w:rsidP="00EF79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2E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природа в большой опасности. Каждая сломанная попусту веточка, каждый сорванный цветок, каждая пойманная бабочка - это рана, нанесенная окружающей среде. Поступая так, люди, прежде всего, наносят огромный вред себе. Ведь природа дает нам воздух, воду, пищу, радует и восхищает своей красотой, охраняет наше здоровье.</w:t>
      </w:r>
    </w:p>
    <w:p w:rsidR="0007226A" w:rsidRPr="00816F2E" w:rsidRDefault="00AA6115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2.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226A"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 речь свою ведём о том,</w:t>
      </w:r>
    </w:p>
    <w:p w:rsidR="0007226A" w:rsidRPr="00816F2E" w:rsidRDefault="0007226A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вся Земля - наш общий дом –</w:t>
      </w:r>
    </w:p>
    <w:p w:rsidR="0007226A" w:rsidRPr="00816F2E" w:rsidRDefault="0007226A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добрый дом, просторный дом,</w:t>
      </w:r>
    </w:p>
    <w:p w:rsidR="0007226A" w:rsidRPr="00816F2E" w:rsidRDefault="0007226A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с рожденья в нём живём.</w:t>
      </w:r>
    </w:p>
    <w:p w:rsidR="0007226A" w:rsidRPr="00816F2E" w:rsidRDefault="00AA6115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3.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226A"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 том ведём мы речь,</w:t>
      </w:r>
    </w:p>
    <w:p w:rsidR="0007226A" w:rsidRPr="00816F2E" w:rsidRDefault="0007226A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наш дом должны беречь.</w:t>
      </w:r>
    </w:p>
    <w:p w:rsidR="0007226A" w:rsidRPr="00816F2E" w:rsidRDefault="0007226A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докажем, что не зря</w:t>
      </w:r>
    </w:p>
    <w:p w:rsidR="0007226A" w:rsidRPr="00816F2E" w:rsidRDefault="0007226A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надеется Земля.</w:t>
      </w:r>
    </w:p>
    <w:p w:rsidR="0007226A" w:rsidRPr="00816F2E" w:rsidRDefault="00AA6115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Ученик 4.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226A"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беречь планету,</w:t>
      </w:r>
    </w:p>
    <w:p w:rsidR="0007226A" w:rsidRPr="00816F2E" w:rsidRDefault="0007226A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такой на свете нет.</w:t>
      </w:r>
    </w:p>
    <w:p w:rsidR="0007226A" w:rsidRPr="00816F2E" w:rsidRDefault="0007226A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Развеем над нею и тучи и дым,</w:t>
      </w:r>
    </w:p>
    <w:p w:rsidR="0007226A" w:rsidRPr="00816F2E" w:rsidRDefault="0007226A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обиду её никому не дадим.</w:t>
      </w:r>
    </w:p>
    <w:p w:rsidR="0007226A" w:rsidRPr="00816F2E" w:rsidRDefault="00AA6115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- 1: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226A"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же беречь нашу Землю! Повсюду, на каждом шагу, все вместе и каждый в отдельности. Другой планеты у нас не будет! Земля с её биосферой – величайшее чудо, у нас она одна.</w:t>
      </w:r>
    </w:p>
    <w:p w:rsidR="0007226A" w:rsidRPr="00816F2E" w:rsidRDefault="00AA6115" w:rsidP="000722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hAnsi="Times New Roman" w:cs="Times New Roman"/>
          <w:b/>
          <w:sz w:val="24"/>
          <w:szCs w:val="24"/>
        </w:rPr>
        <w:t>ВЕДУЩИЙ - 2:</w:t>
      </w:r>
      <w:r w:rsidRPr="00816F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226A"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Давайте создадим чистоту и уют в нашей школе</w:t>
      </w:r>
      <w:proofErr w:type="gramStart"/>
      <w:r w:rsidR="0007226A"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7226A"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на своих улицах. Завтрашний день Земли будет таким, как мы создадим его сегодня.</w:t>
      </w:r>
    </w:p>
    <w:p w:rsidR="00816F2E" w:rsidRDefault="00816F2E" w:rsidP="00AA61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2E" w:rsidRDefault="00816F2E" w:rsidP="00AA61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2E" w:rsidRDefault="00816F2E" w:rsidP="00AA61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2E" w:rsidRDefault="00816F2E" w:rsidP="00AA61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2E" w:rsidRDefault="00816F2E" w:rsidP="00AA61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15" w:rsidRPr="00816F2E" w:rsidRDefault="00AA6115" w:rsidP="00AA611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Звучит песня «</w:t>
      </w:r>
      <w:r w:rsidR="004C0710" w:rsidRPr="00816F2E">
        <w:rPr>
          <w:rStyle w:val="c1"/>
          <w:rFonts w:ascii="Times New Roman" w:hAnsi="Times New Roman" w:cs="Times New Roman"/>
          <w:sz w:val="24"/>
          <w:szCs w:val="24"/>
        </w:rPr>
        <w:t>Мы друзья природы</w:t>
      </w:r>
      <w:r w:rsidR="004C0710" w:rsidRPr="00816F2E">
        <w:rPr>
          <w:rStyle w:val="c1"/>
          <w:sz w:val="24"/>
          <w:szCs w:val="24"/>
        </w:rPr>
        <w:t xml:space="preserve">  </w:t>
      </w:r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>» . Исполняют ученики 3</w:t>
      </w:r>
      <w:proofErr w:type="gramStart"/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1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музыкальное сопровождение учитель музыки  Мелкумова  Н.Г.</w:t>
      </w:r>
    </w:p>
    <w:p w:rsidR="0039512B" w:rsidRPr="00816F2E" w:rsidRDefault="0039512B" w:rsidP="0039512B">
      <w:pPr>
        <w:pStyle w:val="c7"/>
        <w:shd w:val="clear" w:color="auto" w:fill="FFFFFF"/>
        <w:spacing w:before="0" w:after="0" w:line="360" w:lineRule="auto"/>
      </w:pPr>
      <w:r w:rsidRPr="00816F2E">
        <w:rPr>
          <w:rStyle w:val="c3"/>
          <w:rFonts w:ascii="Arial" w:hAnsi="Arial" w:cs="Arial"/>
        </w:rPr>
        <w:t xml:space="preserve">  </w:t>
      </w:r>
      <w:r w:rsidRPr="00816F2E">
        <w:rPr>
          <w:rStyle w:val="c1"/>
        </w:rPr>
        <w:t>Мы друзья природы  </w:t>
      </w:r>
    </w:p>
    <w:p w:rsidR="0039512B" w:rsidRPr="00816F2E" w:rsidRDefault="0039512B" w:rsidP="0039512B">
      <w:pPr>
        <w:pStyle w:val="c7"/>
        <w:shd w:val="clear" w:color="auto" w:fill="FFFFFF"/>
        <w:spacing w:before="0" w:after="0" w:line="360" w:lineRule="auto"/>
        <w:rPr>
          <w:rStyle w:val="c9"/>
        </w:rPr>
      </w:pPr>
      <w:r w:rsidRPr="00816F2E">
        <w:rPr>
          <w:rStyle w:val="c1"/>
        </w:rPr>
        <w:t>   </w:t>
      </w:r>
      <w:r w:rsidRPr="00816F2E">
        <w:rPr>
          <w:rStyle w:val="c9"/>
        </w:rPr>
        <w:t>Слова   В. Степанова</w:t>
      </w:r>
      <w:r w:rsidRPr="00816F2E">
        <w:t xml:space="preserve">, </w:t>
      </w:r>
      <w:r w:rsidRPr="00816F2E">
        <w:rPr>
          <w:rStyle w:val="c9"/>
        </w:rPr>
        <w:t> муз.  Н.Г.Мелкумовой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39512B" w:rsidRPr="00816F2E" w:rsidTr="004C0710">
        <w:tc>
          <w:tcPr>
            <w:tcW w:w="4219" w:type="dxa"/>
          </w:tcPr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  <w:rPr>
                <w:rStyle w:val="c3"/>
              </w:rPr>
            </w:pPr>
            <w:r w:rsidRPr="00816F2E">
              <w:rPr>
                <w:rStyle w:val="c3"/>
              </w:rPr>
              <w:t>1.Стали мы давно друзьями  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</w:pPr>
            <w:r w:rsidRPr="00816F2E">
              <w:rPr>
                <w:rStyle w:val="c3"/>
              </w:rPr>
              <w:t>И с лугами, и с полями.              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</w:pPr>
            <w:r w:rsidRPr="00816F2E">
              <w:rPr>
                <w:rStyle w:val="c3"/>
              </w:rPr>
              <w:t>И летит со всех сторон  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  <w:rPr>
                <w:rStyle w:val="c3"/>
              </w:rPr>
            </w:pPr>
            <w:r w:rsidRPr="00816F2E">
              <w:rPr>
                <w:rStyle w:val="c3"/>
              </w:rPr>
              <w:t xml:space="preserve">К нам веселый птичий звон. 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  <w:rPr>
                <w:rStyle w:val="c3"/>
              </w:rPr>
            </w:pPr>
            <w:r w:rsidRPr="00816F2E">
              <w:rPr>
                <w:rStyle w:val="c1"/>
              </w:rPr>
              <w:t>ПРИПЕВ</w:t>
            </w:r>
            <w:r w:rsidR="0023077D">
              <w:rPr>
                <w:rStyle w:val="c3"/>
              </w:rPr>
              <w:t>: Зеленейте</w:t>
            </w:r>
            <w:r w:rsidRPr="00816F2E">
              <w:rPr>
                <w:rStyle w:val="c3"/>
              </w:rPr>
              <w:t xml:space="preserve">,  всходы, 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  <w:rPr>
                <w:rStyle w:val="c3"/>
              </w:rPr>
            </w:pPr>
            <w:r w:rsidRPr="00816F2E">
              <w:rPr>
                <w:rStyle w:val="c3"/>
              </w:rPr>
              <w:t xml:space="preserve">                  </w:t>
            </w:r>
            <w:r w:rsidR="004C0710" w:rsidRPr="00816F2E">
              <w:rPr>
                <w:rStyle w:val="c3"/>
              </w:rPr>
              <w:t xml:space="preserve"> И цвети, земля! </w:t>
            </w:r>
          </w:p>
          <w:p w:rsidR="0039512B" w:rsidRPr="00816F2E" w:rsidRDefault="004C0710" w:rsidP="0039512B">
            <w:pPr>
              <w:pStyle w:val="c7"/>
              <w:shd w:val="clear" w:color="auto" w:fill="FFFFFF"/>
              <w:spacing w:before="0" w:after="0" w:line="360" w:lineRule="auto"/>
            </w:pPr>
            <w:r w:rsidRPr="00816F2E">
              <w:rPr>
                <w:rStyle w:val="c3"/>
              </w:rPr>
              <w:t xml:space="preserve">                  </w:t>
            </w:r>
            <w:r w:rsidR="0039512B" w:rsidRPr="00816F2E">
              <w:rPr>
                <w:rStyle w:val="c3"/>
              </w:rPr>
              <w:t xml:space="preserve">Мы друзья природы </w:t>
            </w:r>
          </w:p>
          <w:p w:rsidR="0039512B" w:rsidRPr="00816F2E" w:rsidRDefault="004C0710" w:rsidP="004C0710">
            <w:pPr>
              <w:pStyle w:val="c7"/>
              <w:shd w:val="clear" w:color="auto" w:fill="FFFFFF"/>
              <w:spacing w:before="0" w:after="0" w:line="360" w:lineRule="auto"/>
            </w:pPr>
            <w:r w:rsidRPr="00816F2E">
              <w:rPr>
                <w:rStyle w:val="c3"/>
              </w:rPr>
              <w:t>                 </w:t>
            </w:r>
            <w:r w:rsidR="0039512B" w:rsidRPr="00816F2E">
              <w:rPr>
                <w:rStyle w:val="c3"/>
              </w:rPr>
              <w:t> Верные друзья.</w:t>
            </w:r>
          </w:p>
        </w:tc>
        <w:tc>
          <w:tcPr>
            <w:tcW w:w="5352" w:type="dxa"/>
          </w:tcPr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  <w:rPr>
                <w:rStyle w:val="c3"/>
              </w:rPr>
            </w:pPr>
            <w:r w:rsidRPr="00816F2E">
              <w:rPr>
                <w:rStyle w:val="c3"/>
              </w:rPr>
              <w:t xml:space="preserve">2.Пусть живут спокойно ели                       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  <w:rPr>
                <w:rStyle w:val="c3"/>
              </w:rPr>
            </w:pPr>
            <w:r w:rsidRPr="00816F2E">
              <w:rPr>
                <w:rStyle w:val="c3"/>
              </w:rPr>
              <w:t xml:space="preserve">И стрекозы, и олени!                                       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  <w:rPr>
                <w:rStyle w:val="c3"/>
              </w:rPr>
            </w:pPr>
            <w:r w:rsidRPr="00816F2E">
              <w:rPr>
                <w:rStyle w:val="c3"/>
              </w:rPr>
              <w:t xml:space="preserve">Никогда никто из нас                                       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  <w:rPr>
                <w:rStyle w:val="c3"/>
              </w:rPr>
            </w:pPr>
            <w:r w:rsidRPr="00816F2E">
              <w:rPr>
                <w:rStyle w:val="c3"/>
              </w:rPr>
              <w:t xml:space="preserve"> Обижать друзей не даст.                  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</w:pPr>
            <w:r w:rsidRPr="00816F2E">
              <w:rPr>
                <w:rStyle w:val="c1"/>
              </w:rPr>
              <w:t>ПРИПЕВ.</w:t>
            </w:r>
            <w:r w:rsidRPr="00816F2E">
              <w:rPr>
                <w:rStyle w:val="c3"/>
              </w:rPr>
              <w:t xml:space="preserve">            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</w:pPr>
            <w:r w:rsidRPr="00816F2E">
              <w:rPr>
                <w:rStyle w:val="c3"/>
              </w:rPr>
              <w:t>3.Для того, кто станет другом           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</w:pPr>
            <w:r w:rsidRPr="00816F2E">
              <w:rPr>
                <w:rStyle w:val="c3"/>
              </w:rPr>
              <w:t>И для леса, и для луга                                      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  <w:rPr>
                <w:rStyle w:val="c3"/>
              </w:rPr>
            </w:pPr>
            <w:r w:rsidRPr="00816F2E">
              <w:rPr>
                <w:rStyle w:val="c3"/>
              </w:rPr>
              <w:t xml:space="preserve">Будет солнышко теплей,                                   </w:t>
            </w:r>
          </w:p>
          <w:p w:rsidR="0039512B" w:rsidRPr="00816F2E" w:rsidRDefault="0039512B" w:rsidP="0039512B">
            <w:pPr>
              <w:pStyle w:val="c7"/>
              <w:shd w:val="clear" w:color="auto" w:fill="FFFFFF"/>
              <w:spacing w:before="0" w:after="0" w:line="360" w:lineRule="auto"/>
            </w:pPr>
            <w:r w:rsidRPr="00816F2E">
              <w:rPr>
                <w:rStyle w:val="c3"/>
              </w:rPr>
              <w:t>Будет небо голубей.                  </w:t>
            </w:r>
          </w:p>
        </w:tc>
      </w:tr>
    </w:tbl>
    <w:p w:rsidR="0039512B" w:rsidRPr="00816F2E" w:rsidRDefault="0039512B" w:rsidP="0039512B">
      <w:pPr>
        <w:pStyle w:val="c7"/>
        <w:shd w:val="clear" w:color="auto" w:fill="FFFFFF"/>
        <w:spacing w:before="0" w:after="0" w:line="360" w:lineRule="auto"/>
      </w:pPr>
    </w:p>
    <w:p w:rsidR="00EF7953" w:rsidRPr="00816F2E" w:rsidRDefault="00EF7953" w:rsidP="0039512B">
      <w:pPr>
        <w:pStyle w:val="c7"/>
        <w:shd w:val="clear" w:color="auto" w:fill="FFFFFF"/>
        <w:spacing w:before="0" w:after="0" w:line="360" w:lineRule="auto"/>
      </w:pPr>
      <w:r w:rsidRPr="00816F2E">
        <w:t> </w:t>
      </w:r>
      <w:r w:rsidRPr="00816F2E">
        <w:rPr>
          <w:b/>
        </w:rPr>
        <w:t>Учитель.</w:t>
      </w:r>
      <w:r w:rsidRPr="00816F2E">
        <w:t xml:space="preserve"> Дорогие ребята! Мы надеемся, что после нашего утренника вы будете бережнее относиться к Природе. И прежде чем сорвать цветочек в лесу или в поле, отломить ветку дерева, затоптать крапиву или репейник, вы задумайтесь: надо ли это делать? Ведь охраняя природу, вы охраняете Родину, заботитесь о своем здоровье и здоровье других! Всего вам доброго!  Всем спасибо за внимание!</w:t>
      </w:r>
    </w:p>
    <w:p w:rsidR="00FB6D7F" w:rsidRPr="00816F2E" w:rsidRDefault="00FB6D7F">
      <w:pPr>
        <w:rPr>
          <w:rFonts w:ascii="Times New Roman" w:hAnsi="Times New Roman" w:cs="Times New Roman"/>
          <w:sz w:val="24"/>
          <w:szCs w:val="24"/>
        </w:rPr>
      </w:pPr>
    </w:p>
    <w:sectPr w:rsidR="00FB6D7F" w:rsidRPr="00816F2E" w:rsidSect="0007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27C"/>
    <w:multiLevelType w:val="multilevel"/>
    <w:tmpl w:val="B2E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82F8E"/>
    <w:multiLevelType w:val="multilevel"/>
    <w:tmpl w:val="4672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82EF0"/>
    <w:multiLevelType w:val="multilevel"/>
    <w:tmpl w:val="CBF89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1C71"/>
    <w:multiLevelType w:val="multilevel"/>
    <w:tmpl w:val="A1A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16D2D"/>
    <w:multiLevelType w:val="multilevel"/>
    <w:tmpl w:val="D66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A4731"/>
    <w:multiLevelType w:val="hybridMultilevel"/>
    <w:tmpl w:val="C1D8E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5B5F4D"/>
    <w:multiLevelType w:val="hybridMultilevel"/>
    <w:tmpl w:val="ABE2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B6D7F"/>
    <w:rsid w:val="00012839"/>
    <w:rsid w:val="000241EE"/>
    <w:rsid w:val="0007226A"/>
    <w:rsid w:val="00072527"/>
    <w:rsid w:val="00095744"/>
    <w:rsid w:val="000C2E47"/>
    <w:rsid w:val="000D0D5C"/>
    <w:rsid w:val="000D4B58"/>
    <w:rsid w:val="001A7AF8"/>
    <w:rsid w:val="0023077D"/>
    <w:rsid w:val="00263DE3"/>
    <w:rsid w:val="002E58FC"/>
    <w:rsid w:val="00336A1C"/>
    <w:rsid w:val="0039512B"/>
    <w:rsid w:val="003B19E4"/>
    <w:rsid w:val="003B3C8C"/>
    <w:rsid w:val="0041014B"/>
    <w:rsid w:val="00455152"/>
    <w:rsid w:val="00466B67"/>
    <w:rsid w:val="004A693C"/>
    <w:rsid w:val="004C0710"/>
    <w:rsid w:val="005436EC"/>
    <w:rsid w:val="005533FC"/>
    <w:rsid w:val="005F3B3F"/>
    <w:rsid w:val="00603BE9"/>
    <w:rsid w:val="00613AD6"/>
    <w:rsid w:val="006237F1"/>
    <w:rsid w:val="00653B4C"/>
    <w:rsid w:val="0066241B"/>
    <w:rsid w:val="0067720C"/>
    <w:rsid w:val="006D07FA"/>
    <w:rsid w:val="006D37F0"/>
    <w:rsid w:val="006D56B7"/>
    <w:rsid w:val="006E15E9"/>
    <w:rsid w:val="007014F9"/>
    <w:rsid w:val="007162D9"/>
    <w:rsid w:val="007166FD"/>
    <w:rsid w:val="00744611"/>
    <w:rsid w:val="00816F2E"/>
    <w:rsid w:val="00844859"/>
    <w:rsid w:val="00845CDE"/>
    <w:rsid w:val="008E7377"/>
    <w:rsid w:val="009F2BB2"/>
    <w:rsid w:val="00A677E8"/>
    <w:rsid w:val="00AA6115"/>
    <w:rsid w:val="00C07CF6"/>
    <w:rsid w:val="00CA056E"/>
    <w:rsid w:val="00CD665C"/>
    <w:rsid w:val="00D17C88"/>
    <w:rsid w:val="00D779C6"/>
    <w:rsid w:val="00DB58B6"/>
    <w:rsid w:val="00DE42E7"/>
    <w:rsid w:val="00E252D7"/>
    <w:rsid w:val="00EE5677"/>
    <w:rsid w:val="00EF7953"/>
    <w:rsid w:val="00F60CF1"/>
    <w:rsid w:val="00FB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27"/>
  </w:style>
  <w:style w:type="paragraph" w:styleId="1">
    <w:name w:val="heading 1"/>
    <w:basedOn w:val="a"/>
    <w:link w:val="10"/>
    <w:uiPriority w:val="9"/>
    <w:qFormat/>
    <w:rsid w:val="00FB6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6D7F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FB6D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6D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googqs-tidbit">
    <w:name w:val="goog_qs-tidbit"/>
    <w:basedOn w:val="a0"/>
    <w:rsid w:val="00FB6D7F"/>
  </w:style>
  <w:style w:type="paragraph" w:styleId="a4">
    <w:name w:val="Balloon Text"/>
    <w:basedOn w:val="a"/>
    <w:link w:val="a5"/>
    <w:uiPriority w:val="99"/>
    <w:semiHidden/>
    <w:unhideWhenUsed/>
    <w:rsid w:val="00FB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B6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6D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ogqs-tidbit1">
    <w:name w:val="goog_qs-tidbit1"/>
    <w:basedOn w:val="a0"/>
    <w:rsid w:val="00FB6D7F"/>
    <w:rPr>
      <w:vanish w:val="0"/>
      <w:webHidden w:val="0"/>
      <w:specVanish w:val="0"/>
    </w:rPr>
  </w:style>
  <w:style w:type="paragraph" w:styleId="a6">
    <w:name w:val="Body Text"/>
    <w:basedOn w:val="a"/>
    <w:link w:val="a7"/>
    <w:uiPriority w:val="99"/>
    <w:semiHidden/>
    <w:unhideWhenUsed/>
    <w:rsid w:val="00FB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6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6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C88"/>
  </w:style>
  <w:style w:type="paragraph" w:customStyle="1" w:styleId="c14">
    <w:name w:val="c14"/>
    <w:basedOn w:val="a"/>
    <w:rsid w:val="00DB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58B6"/>
  </w:style>
  <w:style w:type="character" w:customStyle="1" w:styleId="apple-converted-space">
    <w:name w:val="apple-converted-space"/>
    <w:basedOn w:val="a0"/>
    <w:rsid w:val="00744611"/>
  </w:style>
  <w:style w:type="character" w:customStyle="1" w:styleId="c1">
    <w:name w:val="c1"/>
    <w:basedOn w:val="a0"/>
    <w:rsid w:val="006D56B7"/>
  </w:style>
  <w:style w:type="paragraph" w:styleId="a9">
    <w:name w:val="List Paragraph"/>
    <w:basedOn w:val="a"/>
    <w:uiPriority w:val="34"/>
    <w:qFormat/>
    <w:rsid w:val="00A677E8"/>
    <w:pPr>
      <w:ind w:left="720"/>
      <w:contextualSpacing/>
    </w:pPr>
  </w:style>
  <w:style w:type="paragraph" w:customStyle="1" w:styleId="c7">
    <w:name w:val="c7"/>
    <w:basedOn w:val="a"/>
    <w:rsid w:val="003951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12B"/>
  </w:style>
  <w:style w:type="character" w:customStyle="1" w:styleId="c9">
    <w:name w:val="c9"/>
    <w:basedOn w:val="a0"/>
    <w:rsid w:val="0039512B"/>
  </w:style>
  <w:style w:type="table" w:styleId="aa">
    <w:name w:val="Table Grid"/>
    <w:basedOn w:val="a1"/>
    <w:uiPriority w:val="59"/>
    <w:rsid w:val="00395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14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1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9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121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2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07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95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7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534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10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293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526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9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dcterms:created xsi:type="dcterms:W3CDTF">2014-03-23T13:05:00Z</dcterms:created>
  <dcterms:modified xsi:type="dcterms:W3CDTF">2014-03-25T18:44:00Z</dcterms:modified>
</cp:coreProperties>
</file>