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52" w:rsidRDefault="00734A52" w:rsidP="00734A5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</w:t>
      </w:r>
      <w:r w:rsidR="0041150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34A52">
        <w:rPr>
          <w:rFonts w:ascii="Times New Roman" w:hAnsi="Times New Roman" w:cs="Times New Roman"/>
          <w:b/>
          <w:bCs/>
          <w:caps/>
          <w:sz w:val="28"/>
          <w:szCs w:val="28"/>
        </w:rPr>
        <w:t>Дробные уравнения</w:t>
      </w:r>
      <w:r w:rsidR="00411501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411501" w:rsidRDefault="00411501" w:rsidP="00411501">
      <w:pPr>
        <w:keepNext/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пОДГОТОВИЛА  УЧИТЕЛЬ  МАТЕМАТКИ мБОУ сОШ № 13 Г. мУРОМА вЛАДИМИРСКОЙ  ОБЛАСТИ</w:t>
      </w:r>
    </w:p>
    <w:p w:rsidR="00411501" w:rsidRPr="00411501" w:rsidRDefault="00411501" w:rsidP="00411501">
      <w:pPr>
        <w:keepNext/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лИСОВА  тАТЬБЯНА  аНАТОЛЬЕВНА.</w:t>
      </w:r>
      <w:bookmarkStart w:id="0" w:name="_GoBack"/>
      <w:bookmarkEnd w:id="0"/>
    </w:p>
    <w:p w:rsidR="00734A52" w:rsidRPr="00734A52" w:rsidRDefault="00734A52" w:rsidP="00734A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A5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734A52">
        <w:rPr>
          <w:rFonts w:ascii="Times New Roman" w:hAnsi="Times New Roman" w:cs="Times New Roman"/>
          <w:sz w:val="28"/>
          <w:szCs w:val="28"/>
        </w:rPr>
        <w:t xml:space="preserve"> расширить знания обучающихся об уравнениях; рассмотреть дробные уравнения.</w:t>
      </w:r>
      <w:proofErr w:type="gramEnd"/>
    </w:p>
    <w:p w:rsidR="00734A52" w:rsidRPr="00734A52" w:rsidRDefault="00734A52" w:rsidP="00734A52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734A52" w:rsidRPr="00734A52" w:rsidRDefault="00734A52" w:rsidP="00734A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34A52" w:rsidRPr="00734A52" w:rsidRDefault="00734A52" w:rsidP="00734A5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 обучающихся.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pacing w:val="45"/>
          <w:sz w:val="28"/>
          <w:szCs w:val="28"/>
        </w:rPr>
        <w:t>Фронтальный опрос</w:t>
      </w:r>
      <w:r w:rsidRPr="00734A52">
        <w:rPr>
          <w:rFonts w:ascii="Times New Roman" w:hAnsi="Times New Roman" w:cs="Times New Roman"/>
          <w:sz w:val="28"/>
          <w:szCs w:val="28"/>
        </w:rPr>
        <w:t xml:space="preserve"> теории.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1. Какие выражения называются рациональными?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2. Виды рациональных выражений.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3. Приведите примеры иррациональных выражений.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 xml:space="preserve">4. </w:t>
      </w:r>
      <w:r w:rsidR="00411501">
        <w:rPr>
          <w:rFonts w:ascii="Times New Roman" w:hAnsi="Times New Roman" w:cs="Times New Roman"/>
          <w:sz w:val="28"/>
          <w:szCs w:val="28"/>
        </w:rPr>
        <w:t>Найдите о</w:t>
      </w:r>
      <w:r w:rsidRPr="00734A52">
        <w:rPr>
          <w:rFonts w:ascii="Times New Roman" w:hAnsi="Times New Roman" w:cs="Times New Roman"/>
          <w:sz w:val="28"/>
          <w:szCs w:val="28"/>
        </w:rPr>
        <w:t xml:space="preserve">бласть определения выражения: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5048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52">
        <w:rPr>
          <w:rFonts w:ascii="Times New Roman" w:hAnsi="Times New Roman" w:cs="Times New Roman"/>
          <w:sz w:val="28"/>
          <w:szCs w:val="28"/>
        </w:rPr>
        <w:t>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5. Алгоритм нахождения области определения дробного выражения.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6. Закончите предложение:</w:t>
      </w:r>
    </w:p>
    <w:p w:rsidR="00734A52" w:rsidRPr="00734A52" w:rsidRDefault="00734A52" w:rsidP="00734A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4A52">
        <w:rPr>
          <w:rFonts w:ascii="Times New Roman" w:hAnsi="Times New Roman" w:cs="Times New Roman"/>
          <w:i/>
          <w:iCs/>
          <w:sz w:val="28"/>
          <w:szCs w:val="28"/>
        </w:rPr>
        <w:t>Если одно рациональное выражение может быть получено из другого с помощью алгебраических преобразований, то такие рациональные выражения называют … 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 xml:space="preserve">7. Закончите предложение: </w:t>
      </w:r>
      <w:r w:rsidRPr="00734A52">
        <w:rPr>
          <w:rFonts w:ascii="Times New Roman" w:hAnsi="Times New Roman" w:cs="Times New Roman"/>
          <w:i/>
          <w:iCs/>
          <w:sz w:val="28"/>
          <w:szCs w:val="28"/>
        </w:rPr>
        <w:t>Алгебра – это наука и … 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 xml:space="preserve">8. Закончите предложение: </w:t>
      </w:r>
      <w:r w:rsidRPr="00734A52">
        <w:rPr>
          <w:rFonts w:ascii="Times New Roman" w:hAnsi="Times New Roman" w:cs="Times New Roman"/>
          <w:i/>
          <w:iCs/>
          <w:sz w:val="28"/>
          <w:szCs w:val="28"/>
        </w:rPr>
        <w:t>Тождество – это равенство … 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9. Какое уравнение называется целым? Приведите примеры.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10. Приемы решения уравнений.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11. К каждому уравнению подберите прием решения</w:t>
      </w:r>
      <w:r w:rsidR="00411501">
        <w:rPr>
          <w:rFonts w:ascii="Times New Roman" w:hAnsi="Times New Roman" w:cs="Times New Roman"/>
          <w:sz w:val="28"/>
          <w:szCs w:val="28"/>
        </w:rPr>
        <w:t xml:space="preserve"> (установите  соответствие)</w:t>
      </w:r>
      <w:r w:rsidRPr="00734A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0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9"/>
        <w:gridCol w:w="2811"/>
      </w:tblGrid>
      <w:tr w:rsidR="00734A52" w:rsidRPr="00734A52">
        <w:trPr>
          <w:tblCellSpacing w:w="0" w:type="dxa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34A52">
              <w:rPr>
                <w:rFonts w:ascii="Times New Roman" w:hAnsi="Times New Roman" w:cs="Times New Roman"/>
                <w:caps/>
                <w:sz w:val="28"/>
                <w:szCs w:val="28"/>
              </w:rPr>
              <w:t>р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азложить на множители;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1) 4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66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+ 1 = 0;</w:t>
            </w:r>
          </w:p>
        </w:tc>
      </w:tr>
      <w:tr w:rsidR="00734A52" w:rsidRPr="00734A52">
        <w:tblPrEx>
          <w:tblCellSpacing w:w="-8" w:type="dxa"/>
        </w:tblPrEx>
        <w:trPr>
          <w:tblCellSpacing w:w="-8" w:type="dxa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б) замена или подстановка переменной;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734A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734A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– 1 = 0;</w:t>
            </w:r>
          </w:p>
        </w:tc>
      </w:tr>
      <w:tr w:rsidR="00734A52" w:rsidRPr="00734A52">
        <w:tblPrEx>
          <w:tblCellSpacing w:w="-8" w:type="dxa"/>
        </w:tblPrEx>
        <w:trPr>
          <w:tblCellSpacing w:w="-8" w:type="dxa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в) группировка и разложение на множители;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3) 4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734A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= 0;</w:t>
            </w:r>
          </w:p>
        </w:tc>
      </w:tr>
      <w:tr w:rsidR="00734A52" w:rsidRPr="00734A52">
        <w:tblPrEx>
          <w:tblCellSpacing w:w="-8" w:type="dxa"/>
        </w:tblPrEx>
        <w:trPr>
          <w:tblCellSpacing w:w="-8" w:type="dxa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г) деление многочлена на многочлен</w:t>
            </w:r>
          </w:p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   и разложение на множители.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52" w:rsidRPr="00734A52" w:rsidRDefault="00734A52" w:rsidP="00734A5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>4) 3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734A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73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734A52">
              <w:rPr>
                <w:rFonts w:ascii="Times New Roman" w:hAnsi="Times New Roman" w:cs="Times New Roman"/>
                <w:sz w:val="28"/>
                <w:szCs w:val="28"/>
              </w:rPr>
              <w:t xml:space="preserve"> – 20.</w:t>
            </w:r>
          </w:p>
        </w:tc>
      </w:tr>
    </w:tbl>
    <w:p w:rsidR="00734A52" w:rsidRPr="00734A52" w:rsidRDefault="00734A52" w:rsidP="00734A52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12. № 393 (I вариант – а; II вариант – б).</w:t>
      </w:r>
    </w:p>
    <w:p w:rsidR="00734A52" w:rsidRPr="00734A52" w:rsidRDefault="00734A52" w:rsidP="00734A5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Изучение нового материала.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Общий способ решения дробных уравнений вводится с опорой на известный  учащимся  способ  решения  целых  уравнений,  содержащих дроби.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 xml:space="preserve">1) Решить уравнение: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95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52">
        <w:rPr>
          <w:rFonts w:ascii="Times New Roman" w:hAnsi="Times New Roman" w:cs="Times New Roman"/>
          <w:sz w:val="28"/>
          <w:szCs w:val="28"/>
        </w:rPr>
        <w:t>= 2.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2) </w:t>
      </w:r>
      <w:r w:rsidRPr="00734A52">
        <w:rPr>
          <w:rFonts w:ascii="Times New Roman" w:hAnsi="Times New Roman" w:cs="Times New Roman"/>
          <w:spacing w:val="45"/>
          <w:sz w:val="28"/>
          <w:szCs w:val="28"/>
        </w:rPr>
        <w:t>Обратить внимание</w:t>
      </w:r>
      <w:r w:rsidRPr="00734A52">
        <w:rPr>
          <w:rFonts w:ascii="Times New Roman" w:hAnsi="Times New Roman" w:cs="Times New Roman"/>
          <w:sz w:val="28"/>
          <w:szCs w:val="28"/>
        </w:rPr>
        <w:t>: найти область определения уравнения или сделать проверку найденных корней.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3) Прокомментировать понятие «посторонний корень».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4) Сделать вывод о том, что нужно помнить, чтобы решить дробное уравнение.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 xml:space="preserve">5) Совместная деятельность учителя и </w:t>
      </w:r>
      <w:proofErr w:type="gramStart"/>
      <w:r w:rsidRPr="00734A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4A52">
        <w:rPr>
          <w:rFonts w:ascii="Times New Roman" w:hAnsi="Times New Roman" w:cs="Times New Roman"/>
          <w:sz w:val="28"/>
          <w:szCs w:val="28"/>
        </w:rPr>
        <w:t>. Примеры 1, 2, 3, п. 3.3 учебника.</w:t>
      </w:r>
    </w:p>
    <w:p w:rsidR="00734A52" w:rsidRPr="00734A52" w:rsidRDefault="00734A52" w:rsidP="00734A5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z w:val="28"/>
          <w:szCs w:val="28"/>
        </w:rPr>
        <w:t>IV. Закрепление изученного материала.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№ 395 (д), № 396 (в).</w:t>
      </w:r>
    </w:p>
    <w:p w:rsidR="00734A52" w:rsidRPr="00734A52" w:rsidRDefault="00734A52" w:rsidP="00734A5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z w:val="28"/>
          <w:szCs w:val="28"/>
        </w:rPr>
        <w:t>V. Подведение итогов.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 xml:space="preserve">Выставить оценки </w:t>
      </w:r>
      <w:proofErr w:type="gramStart"/>
      <w:r w:rsidRPr="00734A5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4A52">
        <w:rPr>
          <w:rFonts w:ascii="Times New Roman" w:hAnsi="Times New Roman" w:cs="Times New Roman"/>
          <w:sz w:val="28"/>
          <w:szCs w:val="28"/>
        </w:rPr>
        <w:t xml:space="preserve"> за фронтальный опрос, активную работу на уроке.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52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734A52" w:rsidRPr="00734A52" w:rsidRDefault="00734A52" w:rsidP="00734A5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A52">
        <w:rPr>
          <w:rFonts w:ascii="Times New Roman" w:hAnsi="Times New Roman" w:cs="Times New Roman"/>
          <w:sz w:val="28"/>
          <w:szCs w:val="28"/>
        </w:rPr>
        <w:t>5П. 3.3; № 395 (а–в), № 398 (д), № 399 (а), № 401 (а).</w:t>
      </w:r>
    </w:p>
    <w:p w:rsidR="00EE4BC6" w:rsidRDefault="00EE4BC6"/>
    <w:sectPr w:rsidR="00EE4BC6" w:rsidSect="008211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A52"/>
    <w:rsid w:val="00411501"/>
    <w:rsid w:val="00734A52"/>
    <w:rsid w:val="00E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1725</Characters>
  <Application>Microsoft Office Word</Application>
  <DocSecurity>0</DocSecurity>
  <Lines>14</Lines>
  <Paragraphs>4</Paragraphs>
  <ScaleCrop>false</ScaleCrop>
  <Company>home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13</cp:lastModifiedBy>
  <cp:revision>2</cp:revision>
  <dcterms:created xsi:type="dcterms:W3CDTF">2014-01-15T16:08:00Z</dcterms:created>
  <dcterms:modified xsi:type="dcterms:W3CDTF">2014-01-17T08:44:00Z</dcterms:modified>
</cp:coreProperties>
</file>