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56" w:rsidRDefault="00FE7700" w:rsidP="00AF1B61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AC3656">
        <w:rPr>
          <w:color w:val="FF0000"/>
          <w:sz w:val="28"/>
          <w:szCs w:val="28"/>
        </w:rPr>
        <w:t>День Победы</w:t>
      </w:r>
      <w:r>
        <w:rPr>
          <w:sz w:val="16"/>
          <w:szCs w:val="16"/>
        </w:rPr>
        <w:t xml:space="preserve">                   </w:t>
      </w:r>
      <w:r w:rsidR="00AC3656">
        <w:rPr>
          <w:sz w:val="16"/>
          <w:szCs w:val="16"/>
        </w:rPr>
        <w:t xml:space="preserve">                               </w:t>
      </w:r>
    </w:p>
    <w:p w:rsidR="00AF1B61" w:rsidRPr="00FE7700" w:rsidRDefault="00AF1B61" w:rsidP="00AF1B61">
      <w:pPr>
        <w:rPr>
          <w:sz w:val="16"/>
          <w:szCs w:val="16"/>
        </w:rPr>
      </w:pPr>
      <w:r w:rsidRPr="00FE7700">
        <w:rPr>
          <w:sz w:val="16"/>
          <w:szCs w:val="16"/>
        </w:rPr>
        <w:t xml:space="preserve">Чтец. </w:t>
      </w:r>
    </w:p>
    <w:p w:rsidR="00AF1B61" w:rsidRDefault="00AF1B61" w:rsidP="00AF1B61">
      <w:r>
        <w:t xml:space="preserve"> Не </w:t>
      </w:r>
      <w:proofErr w:type="gramStart"/>
      <w:r>
        <w:t>обожженные</w:t>
      </w:r>
      <w:proofErr w:type="gramEnd"/>
      <w:r>
        <w:t xml:space="preserve"> сороковыми, </w:t>
      </w:r>
    </w:p>
    <w:p w:rsidR="00AF1B61" w:rsidRDefault="00AF1B61" w:rsidP="00AF1B61">
      <w:r>
        <w:t xml:space="preserve"> Сердцами </w:t>
      </w:r>
      <w:proofErr w:type="gramStart"/>
      <w:r>
        <w:t>вросшие</w:t>
      </w:r>
      <w:proofErr w:type="gramEnd"/>
      <w:r>
        <w:t xml:space="preserve"> в тишину, </w:t>
      </w:r>
    </w:p>
    <w:p w:rsidR="00AF1B61" w:rsidRDefault="00AF1B61" w:rsidP="00AF1B61">
      <w:r>
        <w:t xml:space="preserve"> Конечно, мы смотрим глазами иными </w:t>
      </w:r>
    </w:p>
    <w:p w:rsidR="00AF1B61" w:rsidRDefault="00AF1B61" w:rsidP="00AF1B61">
      <w:r>
        <w:t xml:space="preserve"> На вашу больную войну. </w:t>
      </w:r>
    </w:p>
    <w:p w:rsidR="00AF1B61" w:rsidRDefault="00AF1B61" w:rsidP="00AF1B61">
      <w:r>
        <w:t xml:space="preserve"> Мы знаем по сбивчивым, трудным рассказам </w:t>
      </w:r>
    </w:p>
    <w:p w:rsidR="00AF1B61" w:rsidRDefault="00AF1B61" w:rsidP="00AF1B61">
      <w:r>
        <w:t xml:space="preserve"> О горьком победном пути, </w:t>
      </w:r>
    </w:p>
    <w:p w:rsidR="00AF1B61" w:rsidRDefault="00AF1B61" w:rsidP="00AF1B61">
      <w:r>
        <w:t xml:space="preserve"> Поэтому должен хотя бы наш разум </w:t>
      </w:r>
    </w:p>
    <w:p w:rsidR="00AF1B61" w:rsidRDefault="00AF1B61" w:rsidP="00AF1B61">
      <w:r>
        <w:t xml:space="preserve"> Дорогой страдания пройти. </w:t>
      </w:r>
    </w:p>
    <w:p w:rsidR="00AF1B61" w:rsidRDefault="00AF1B61" w:rsidP="00AF1B61">
      <w:r>
        <w:t xml:space="preserve"> И мы разобраться обязаны сами </w:t>
      </w:r>
    </w:p>
    <w:p w:rsidR="00AF1B61" w:rsidRDefault="00AF1B61" w:rsidP="00AF1B61">
      <w:r>
        <w:t xml:space="preserve"> В той боли, что мир перенес. </w:t>
      </w:r>
    </w:p>
    <w:p w:rsidR="00AF1B61" w:rsidRDefault="00AF1B61" w:rsidP="00AF1B61">
      <w:r>
        <w:t xml:space="preserve"> Конечно, мы смотрим иными глазами </w:t>
      </w:r>
    </w:p>
    <w:p w:rsidR="00AF1B61" w:rsidRDefault="00AF1B61" w:rsidP="00AF1B61">
      <w:r>
        <w:t xml:space="preserve"> </w:t>
      </w:r>
      <w:proofErr w:type="gramStart"/>
      <w:r>
        <w:t>Такими</w:t>
      </w:r>
      <w:proofErr w:type="gramEnd"/>
      <w:r>
        <w:t xml:space="preserve"> же, полными слез. </w:t>
      </w:r>
    </w:p>
    <w:p w:rsidR="00AF1B61" w:rsidRPr="00FE7700" w:rsidRDefault="009B6AFB" w:rsidP="00AF1B61">
      <w:pPr>
        <w:rPr>
          <w:sz w:val="18"/>
          <w:szCs w:val="18"/>
        </w:rPr>
      </w:pPr>
      <w:r>
        <w:t xml:space="preserve">  </w:t>
      </w:r>
      <w:r w:rsidR="00AF1B61">
        <w:t xml:space="preserve"> </w:t>
      </w:r>
      <w:r w:rsidR="00AF1B61" w:rsidRPr="00FE7700">
        <w:rPr>
          <w:sz w:val="18"/>
          <w:szCs w:val="18"/>
        </w:rPr>
        <w:t xml:space="preserve">Чтец. </w:t>
      </w:r>
    </w:p>
    <w:p w:rsidR="00AF1B61" w:rsidRDefault="00AF1B61" w:rsidP="00AF1B61">
      <w:r>
        <w:t xml:space="preserve"> Россия, Русь — куда я ни взгляну, </w:t>
      </w:r>
    </w:p>
    <w:p w:rsidR="00AF1B61" w:rsidRDefault="00AF1B61" w:rsidP="00AF1B61">
      <w:r>
        <w:t xml:space="preserve"> За все твои страдания и битвы </w:t>
      </w:r>
    </w:p>
    <w:p w:rsidR="00AF1B61" w:rsidRDefault="00AF1B61" w:rsidP="00AF1B61">
      <w:r>
        <w:t xml:space="preserve"> Люблю твою, Россия, старину, </w:t>
      </w:r>
    </w:p>
    <w:p w:rsidR="00AF1B61" w:rsidRDefault="00AF1B61" w:rsidP="00AF1B61">
      <w:r>
        <w:t xml:space="preserve"> Твои леса, погосты и молитвы. </w:t>
      </w:r>
    </w:p>
    <w:p w:rsidR="00AF1B61" w:rsidRDefault="00AF1B61" w:rsidP="00AF1B61">
      <w:r>
        <w:t xml:space="preserve"> Люблю твои избушки и цветы, </w:t>
      </w:r>
    </w:p>
    <w:p w:rsidR="00AF1B61" w:rsidRDefault="00AF1B61" w:rsidP="00AF1B61">
      <w:r>
        <w:t xml:space="preserve"> И небеса, горящие от зноя, </w:t>
      </w:r>
    </w:p>
    <w:p w:rsidR="00AF1B61" w:rsidRDefault="00AF1B61" w:rsidP="00AF1B61">
      <w:r>
        <w:t xml:space="preserve"> И шепот ив у смутной воды, </w:t>
      </w:r>
    </w:p>
    <w:p w:rsidR="00AF1B61" w:rsidRDefault="00AF1B61" w:rsidP="00AF1B61">
      <w:r>
        <w:t xml:space="preserve"> Люблю навек, до вечного покоя. </w:t>
      </w:r>
    </w:p>
    <w:p w:rsidR="00AF1B61" w:rsidRPr="00A35CA1" w:rsidRDefault="00AF1B61" w:rsidP="00AF1B61">
      <w:pPr>
        <w:rPr>
          <w:sz w:val="16"/>
          <w:szCs w:val="16"/>
        </w:rPr>
      </w:pPr>
      <w:r>
        <w:t xml:space="preserve"> </w:t>
      </w:r>
      <w:r w:rsidRPr="00A35CA1">
        <w:rPr>
          <w:sz w:val="16"/>
          <w:szCs w:val="16"/>
        </w:rPr>
        <w:t xml:space="preserve">Исполняется песня «Ты Россия». </w:t>
      </w:r>
    </w:p>
    <w:p w:rsidR="00AF1B61" w:rsidRPr="00FE7700" w:rsidRDefault="00AF1B61" w:rsidP="00AF1B61">
      <w:pPr>
        <w:rPr>
          <w:sz w:val="18"/>
          <w:szCs w:val="18"/>
        </w:rPr>
      </w:pPr>
      <w:r w:rsidRPr="00FE7700">
        <w:rPr>
          <w:sz w:val="18"/>
          <w:szCs w:val="18"/>
        </w:rPr>
        <w:t xml:space="preserve"> Чтец. </w:t>
      </w:r>
    </w:p>
    <w:p w:rsidR="00AF1B61" w:rsidRDefault="00AF1B61" w:rsidP="00AF1B61">
      <w:r>
        <w:t xml:space="preserve"> Ой, да по-над Доном, батюшкой Доном </w:t>
      </w:r>
    </w:p>
    <w:p w:rsidR="00AF1B61" w:rsidRDefault="00AF1B61" w:rsidP="00AF1B61">
      <w:r>
        <w:t xml:space="preserve"> Небо загоралось алою зарей. </w:t>
      </w:r>
    </w:p>
    <w:p w:rsidR="00AF1B61" w:rsidRDefault="00AF1B61" w:rsidP="00AF1B61">
      <w:r>
        <w:t xml:space="preserve"> Шли казаки рысью, шли по эскадрону, </w:t>
      </w:r>
    </w:p>
    <w:p w:rsidR="00AF1B61" w:rsidRDefault="00AF1B61" w:rsidP="00AF1B61">
      <w:r>
        <w:t xml:space="preserve"> Зорко охраняя свой походный строй. </w:t>
      </w:r>
    </w:p>
    <w:p w:rsidR="00AF1B61" w:rsidRDefault="00AF1B61" w:rsidP="00AF1B61">
      <w:r>
        <w:lastRenderedPageBreak/>
        <w:t xml:space="preserve"> И плыла над Доном свежим ветром песня, </w:t>
      </w:r>
    </w:p>
    <w:p w:rsidR="00AF1B61" w:rsidRDefault="009F5DFA" w:rsidP="00AF1B61">
      <w:r>
        <w:t xml:space="preserve"> Вслед ей, подпевая</w:t>
      </w:r>
      <w:r w:rsidR="00AF1B61">
        <w:t xml:space="preserve">, вторила волна: </w:t>
      </w:r>
    </w:p>
    <w:p w:rsidR="00AF1B61" w:rsidRDefault="00AF1B61" w:rsidP="00AF1B61">
      <w:r>
        <w:t xml:space="preserve"> Славу боевую принесем мы честно, </w:t>
      </w:r>
    </w:p>
    <w:p w:rsidR="00AF1B61" w:rsidRDefault="00AF1B61" w:rsidP="00AF1B61">
      <w:r>
        <w:t xml:space="preserve"> Чтоб гордилась нашим подвигом страна. </w:t>
      </w:r>
    </w:p>
    <w:p w:rsidR="00AF1B61" w:rsidRDefault="00AF1B61" w:rsidP="00AF1B61">
      <w:r>
        <w:t xml:space="preserve">   </w:t>
      </w:r>
      <w:r w:rsidR="004B51EC">
        <w:t xml:space="preserve">                               </w:t>
      </w:r>
      <w:r>
        <w:t>Исполняется</w:t>
      </w:r>
      <w:r w:rsidR="004B51EC">
        <w:t xml:space="preserve">                              </w:t>
      </w:r>
      <w:r>
        <w:t xml:space="preserve"> </w:t>
      </w:r>
      <w:r w:rsidRPr="00A35CA1">
        <w:rPr>
          <w:sz w:val="16"/>
          <w:szCs w:val="16"/>
        </w:rPr>
        <w:t xml:space="preserve">казачья песня «Да в саду дерево цветет». </w:t>
      </w:r>
    </w:p>
    <w:p w:rsidR="00986A62" w:rsidRPr="00FE7700" w:rsidRDefault="00986A62" w:rsidP="00AF1B61">
      <w:pPr>
        <w:rPr>
          <w:sz w:val="16"/>
          <w:szCs w:val="16"/>
        </w:rPr>
      </w:pPr>
      <w:r w:rsidRPr="00FE7700">
        <w:rPr>
          <w:sz w:val="16"/>
          <w:szCs w:val="16"/>
        </w:rPr>
        <w:t>Чтец</w:t>
      </w:r>
    </w:p>
    <w:p w:rsidR="00986A62" w:rsidRDefault="00AA49A6" w:rsidP="00AF1B61">
      <w:r>
        <w:t>Мне о России надо говор</w:t>
      </w:r>
      <w:r w:rsidR="00986A62">
        <w:t>ить,</w:t>
      </w:r>
    </w:p>
    <w:p w:rsidR="00986A62" w:rsidRDefault="00986A62" w:rsidP="00AF1B61">
      <w:r>
        <w:t>Да так, чтоб вслух стихи произносили,</w:t>
      </w:r>
    </w:p>
    <w:p w:rsidR="00986A62" w:rsidRDefault="00986A62" w:rsidP="00AF1B61">
      <w:r>
        <w:t>Да так, чтоб захотелось повторить,</w:t>
      </w:r>
    </w:p>
    <w:p w:rsidR="00F80E47" w:rsidRDefault="00986A62" w:rsidP="00AF1B61">
      <w:r>
        <w:t xml:space="preserve">Сильнее всех имён сказать        </w:t>
      </w:r>
    </w:p>
    <w:p w:rsidR="00986A62" w:rsidRDefault="00986A62" w:rsidP="00AF1B61">
      <w:r>
        <w:t xml:space="preserve"> Все</w:t>
      </w:r>
      <w:r w:rsidR="00F80E47">
        <w:t>:</w:t>
      </w:r>
      <w:r>
        <w:t xml:space="preserve">  Россия!</w:t>
      </w:r>
    </w:p>
    <w:p w:rsidR="00986A62" w:rsidRPr="00FE7700" w:rsidRDefault="00AA49A6" w:rsidP="00AA49A6">
      <w:pPr>
        <w:rPr>
          <w:sz w:val="18"/>
          <w:szCs w:val="18"/>
        </w:rPr>
      </w:pPr>
      <w:r>
        <w:t xml:space="preserve">   </w:t>
      </w:r>
      <w:r w:rsidRPr="00FE7700">
        <w:rPr>
          <w:sz w:val="18"/>
          <w:szCs w:val="18"/>
        </w:rPr>
        <w:t>Чтец</w:t>
      </w:r>
    </w:p>
    <w:p w:rsidR="00AA49A6" w:rsidRDefault="00AA49A6" w:rsidP="00AA49A6">
      <w:r>
        <w:t>Россия! Я твоя росинка,</w:t>
      </w:r>
    </w:p>
    <w:p w:rsidR="00AA49A6" w:rsidRDefault="00AA49A6" w:rsidP="00AA49A6">
      <w:r>
        <w:t>Песчинка малая твоя.</w:t>
      </w:r>
    </w:p>
    <w:p w:rsidR="00AA49A6" w:rsidRDefault="00AA49A6" w:rsidP="00AA49A6">
      <w:r>
        <w:t>Когда метель – то я снежинка,</w:t>
      </w:r>
    </w:p>
    <w:p w:rsidR="00AA49A6" w:rsidRDefault="00AA49A6" w:rsidP="00AA49A6">
      <w:r>
        <w:t>В ручье – я капелька твоя!</w:t>
      </w:r>
    </w:p>
    <w:p w:rsidR="00AA49A6" w:rsidRPr="00FE7700" w:rsidRDefault="00AA49A6" w:rsidP="00AA49A6">
      <w:pPr>
        <w:rPr>
          <w:sz w:val="16"/>
          <w:szCs w:val="16"/>
        </w:rPr>
      </w:pPr>
      <w:r w:rsidRPr="00FE7700">
        <w:rPr>
          <w:sz w:val="16"/>
          <w:szCs w:val="16"/>
        </w:rPr>
        <w:t>Чтец</w:t>
      </w:r>
    </w:p>
    <w:p w:rsidR="00AA49A6" w:rsidRDefault="00AA49A6" w:rsidP="00AA49A6">
      <w:r>
        <w:t>Из этих капелек – росинок,</w:t>
      </w:r>
    </w:p>
    <w:p w:rsidR="00AA49A6" w:rsidRDefault="00AA49A6" w:rsidP="00AA49A6">
      <w:r>
        <w:t>Большие реки потекли,</w:t>
      </w:r>
    </w:p>
    <w:p w:rsidR="00AA49A6" w:rsidRDefault="00AA49A6" w:rsidP="00AA49A6">
      <w:r>
        <w:t>И если б не было песчинок,</w:t>
      </w:r>
    </w:p>
    <w:p w:rsidR="00AA49A6" w:rsidRDefault="000B1C4F" w:rsidP="00AA49A6">
      <w:r>
        <w:t>Тогда бы не было земли!</w:t>
      </w:r>
    </w:p>
    <w:p w:rsidR="000B1C4F" w:rsidRPr="00FE7700" w:rsidRDefault="000B1C4F" w:rsidP="00AA49A6">
      <w:pPr>
        <w:rPr>
          <w:sz w:val="16"/>
          <w:szCs w:val="16"/>
        </w:rPr>
      </w:pPr>
      <w:r w:rsidRPr="00FE7700">
        <w:rPr>
          <w:sz w:val="16"/>
          <w:szCs w:val="16"/>
        </w:rPr>
        <w:t>Песня «Русский вальс»</w:t>
      </w:r>
    </w:p>
    <w:p w:rsidR="000B1C4F" w:rsidRPr="00FE7700" w:rsidRDefault="000B1C4F" w:rsidP="00AA49A6">
      <w:pPr>
        <w:rPr>
          <w:sz w:val="16"/>
          <w:szCs w:val="16"/>
        </w:rPr>
      </w:pPr>
      <w:r w:rsidRPr="00FE7700">
        <w:rPr>
          <w:sz w:val="16"/>
          <w:szCs w:val="16"/>
        </w:rPr>
        <w:t>Чтец</w:t>
      </w:r>
    </w:p>
    <w:p w:rsidR="000B1C4F" w:rsidRDefault="000B1C4F" w:rsidP="00AA49A6">
      <w:r>
        <w:t>О тебе и песни, и сказанья,</w:t>
      </w:r>
    </w:p>
    <w:p w:rsidR="000B1C4F" w:rsidRDefault="00D344DB" w:rsidP="00AA49A6">
      <w:r>
        <w:t>Ты огни Москвы, огни Рязани,</w:t>
      </w:r>
    </w:p>
    <w:p w:rsidR="00D344DB" w:rsidRDefault="00D344DB" w:rsidP="00AA49A6">
      <w:r>
        <w:t>Медь колоколов седого Пскова</w:t>
      </w:r>
    </w:p>
    <w:p w:rsidR="00D344DB" w:rsidRDefault="00D344DB" w:rsidP="00AA49A6">
      <w:r>
        <w:t>И улыбки Братска молодого.</w:t>
      </w:r>
    </w:p>
    <w:p w:rsidR="00D344DB" w:rsidRDefault="00D344DB" w:rsidP="00AA49A6">
      <w:r>
        <w:t>Все Мой дом Россия» 2 раза</w:t>
      </w:r>
    </w:p>
    <w:p w:rsidR="00D344DB" w:rsidRPr="00FE7700" w:rsidRDefault="00D344DB" w:rsidP="00AA49A6">
      <w:pPr>
        <w:rPr>
          <w:sz w:val="16"/>
          <w:szCs w:val="16"/>
        </w:rPr>
      </w:pPr>
      <w:r w:rsidRPr="00FE7700">
        <w:rPr>
          <w:sz w:val="16"/>
          <w:szCs w:val="16"/>
        </w:rPr>
        <w:t>Песня «Даль великая»</w:t>
      </w:r>
    </w:p>
    <w:p w:rsidR="000E7B10" w:rsidRPr="00FE7700" w:rsidRDefault="000E7B10" w:rsidP="00AA49A6">
      <w:pPr>
        <w:rPr>
          <w:sz w:val="16"/>
          <w:szCs w:val="16"/>
        </w:rPr>
      </w:pPr>
      <w:r w:rsidRPr="00FE7700">
        <w:rPr>
          <w:sz w:val="16"/>
          <w:szCs w:val="16"/>
        </w:rPr>
        <w:t xml:space="preserve"> Чтец</w:t>
      </w:r>
    </w:p>
    <w:p w:rsidR="000E7B10" w:rsidRDefault="000E7B10" w:rsidP="00AA49A6">
      <w:r>
        <w:lastRenderedPageBreak/>
        <w:t>Я любуюсь красотой неброской:</w:t>
      </w:r>
    </w:p>
    <w:p w:rsidR="000E7B10" w:rsidRDefault="000E7B10" w:rsidP="00AA49A6">
      <w:r>
        <w:t>Затерялась во поле берёзка,</w:t>
      </w:r>
    </w:p>
    <w:p w:rsidR="000E7B10" w:rsidRDefault="000E7B10" w:rsidP="00AA49A6">
      <w:r>
        <w:t>Да о той берёзке, как о чуде,</w:t>
      </w:r>
    </w:p>
    <w:p w:rsidR="000E7B10" w:rsidRDefault="000E7B10" w:rsidP="00AA49A6">
      <w:r>
        <w:t>Песня жить в веках  и сердце будет.</w:t>
      </w:r>
    </w:p>
    <w:p w:rsidR="000E7B10" w:rsidRDefault="000E7B10" w:rsidP="00AA49A6">
      <w:r>
        <w:t>Ч слышу сердцем слова простые:</w:t>
      </w:r>
    </w:p>
    <w:p w:rsidR="000E7B10" w:rsidRDefault="000E7B10" w:rsidP="00AA49A6">
      <w:r>
        <w:t>Все: Мой дом Россия!  - 2 раза.</w:t>
      </w:r>
    </w:p>
    <w:p w:rsidR="00713D68" w:rsidRPr="003F03AA" w:rsidRDefault="00713D68" w:rsidP="00AA49A6">
      <w:pPr>
        <w:rPr>
          <w:i/>
          <w:sz w:val="18"/>
          <w:szCs w:val="18"/>
        </w:rPr>
      </w:pPr>
      <w:r w:rsidRPr="003F03AA">
        <w:rPr>
          <w:i/>
          <w:sz w:val="18"/>
          <w:szCs w:val="18"/>
        </w:rPr>
        <w:t>Песня «Гляжу в озёра синие»</w:t>
      </w:r>
      <w:r w:rsidR="003F03AA" w:rsidRPr="003F03AA">
        <w:rPr>
          <w:i/>
          <w:sz w:val="18"/>
          <w:szCs w:val="18"/>
        </w:rPr>
        <w:t xml:space="preserve"> </w:t>
      </w:r>
      <w:r w:rsidRPr="003F03AA">
        <w:rPr>
          <w:i/>
          <w:sz w:val="18"/>
          <w:szCs w:val="18"/>
        </w:rPr>
        <w:t xml:space="preserve"> Родная песенка.</w:t>
      </w:r>
    </w:p>
    <w:p w:rsidR="00713D68" w:rsidRPr="00FE7700" w:rsidRDefault="00713D68" w:rsidP="00AA49A6">
      <w:pPr>
        <w:rPr>
          <w:sz w:val="16"/>
          <w:szCs w:val="16"/>
        </w:rPr>
      </w:pPr>
      <w:r w:rsidRPr="00FE7700">
        <w:rPr>
          <w:sz w:val="16"/>
          <w:szCs w:val="16"/>
        </w:rPr>
        <w:t>Чтец</w:t>
      </w:r>
    </w:p>
    <w:p w:rsidR="00713D68" w:rsidRDefault="00713D68" w:rsidP="00AA49A6">
      <w:r>
        <w:t>Берегите Россию всею жизнью своей,</w:t>
      </w:r>
    </w:p>
    <w:p w:rsidR="00713D68" w:rsidRDefault="0098213E" w:rsidP="00AA49A6">
      <w:r>
        <w:t>От заклятых врагов, от неверных друзей.</w:t>
      </w:r>
    </w:p>
    <w:p w:rsidR="0098213E" w:rsidRPr="00FE7700" w:rsidRDefault="0098213E" w:rsidP="00AA49A6">
      <w:pPr>
        <w:rPr>
          <w:sz w:val="16"/>
          <w:szCs w:val="16"/>
        </w:rPr>
      </w:pPr>
      <w:r w:rsidRPr="00FE7700">
        <w:rPr>
          <w:sz w:val="16"/>
          <w:szCs w:val="16"/>
        </w:rPr>
        <w:t xml:space="preserve"> Чтец</w:t>
      </w:r>
    </w:p>
    <w:p w:rsidR="0098213E" w:rsidRDefault="0098213E" w:rsidP="00AA49A6">
      <w:r>
        <w:t>Берегите Россию, без неё нам не жить,</w:t>
      </w:r>
    </w:p>
    <w:p w:rsidR="0098213E" w:rsidRDefault="0098213E" w:rsidP="00AA49A6">
      <w:r>
        <w:t>Берегите её, чтобы вечной ей быть,</w:t>
      </w:r>
    </w:p>
    <w:p w:rsidR="0098213E" w:rsidRDefault="0098213E" w:rsidP="00AA49A6">
      <w:r>
        <w:t>Нашей правдой и силой,</w:t>
      </w:r>
    </w:p>
    <w:p w:rsidR="0098213E" w:rsidRDefault="0098213E" w:rsidP="00AA49A6">
      <w:r>
        <w:t>Нашей гордой судьбой</w:t>
      </w:r>
    </w:p>
    <w:p w:rsidR="00DD0F9C" w:rsidRDefault="00DD0F9C" w:rsidP="00AA49A6">
      <w:r>
        <w:t>Все: Берегите Россию – нет России другой!</w:t>
      </w:r>
    </w:p>
    <w:p w:rsidR="00DD0F9C" w:rsidRPr="00FE7700" w:rsidRDefault="00DD0F9C" w:rsidP="00AA49A6">
      <w:pPr>
        <w:rPr>
          <w:sz w:val="16"/>
          <w:szCs w:val="16"/>
        </w:rPr>
      </w:pPr>
      <w:r w:rsidRPr="00FE7700">
        <w:rPr>
          <w:sz w:val="16"/>
          <w:szCs w:val="16"/>
        </w:rPr>
        <w:t xml:space="preserve">Чтец </w:t>
      </w:r>
    </w:p>
    <w:p w:rsidR="00DD0F9C" w:rsidRDefault="00DD0F9C" w:rsidP="00AA49A6">
      <w:r>
        <w:t>Пусть она позабудет про меня без труда,</w:t>
      </w:r>
    </w:p>
    <w:p w:rsidR="00DD0F9C" w:rsidRDefault="00DD0F9C" w:rsidP="00AA49A6">
      <w:r>
        <w:t>Только пусть она будет</w:t>
      </w:r>
    </w:p>
    <w:p w:rsidR="00DD0F9C" w:rsidRDefault="00DD0F9C" w:rsidP="00AA49A6">
      <w:r>
        <w:t>Все: Навсегда, навсегда!</w:t>
      </w:r>
    </w:p>
    <w:p w:rsidR="00DD0F9C" w:rsidRPr="00FE7700" w:rsidRDefault="00DD0F9C" w:rsidP="00AA49A6">
      <w:pPr>
        <w:rPr>
          <w:sz w:val="16"/>
          <w:szCs w:val="16"/>
        </w:rPr>
      </w:pPr>
      <w:r w:rsidRPr="00FE7700">
        <w:rPr>
          <w:sz w:val="16"/>
          <w:szCs w:val="16"/>
        </w:rPr>
        <w:t xml:space="preserve">Чтец </w:t>
      </w:r>
    </w:p>
    <w:p w:rsidR="00DD0F9C" w:rsidRDefault="00DD0F9C" w:rsidP="00AA49A6">
      <w:r>
        <w:t>Быть бессмертной по силе</w:t>
      </w:r>
      <w:r w:rsidR="006B7E6E">
        <w:t>, но надежда моя</w:t>
      </w:r>
    </w:p>
    <w:p w:rsidR="006B7E6E" w:rsidRDefault="006B7E6E" w:rsidP="00AA49A6">
      <w:r>
        <w:t xml:space="preserve">Все: Если будет Россия- </w:t>
      </w:r>
    </w:p>
    <w:p w:rsidR="006B7E6E" w:rsidRDefault="006B7E6E" w:rsidP="00AA49A6">
      <w:r>
        <w:t>Значит, буду и я!</w:t>
      </w:r>
    </w:p>
    <w:p w:rsidR="001B0BB2" w:rsidRPr="00FE7700" w:rsidRDefault="001B0BB2" w:rsidP="00AA49A6">
      <w:pPr>
        <w:rPr>
          <w:sz w:val="16"/>
          <w:szCs w:val="16"/>
        </w:rPr>
      </w:pPr>
      <w:r w:rsidRPr="00FE7700">
        <w:rPr>
          <w:sz w:val="16"/>
          <w:szCs w:val="16"/>
        </w:rPr>
        <w:t>Песня</w:t>
      </w:r>
    </w:p>
    <w:p w:rsidR="00792EF7" w:rsidRDefault="00792EF7" w:rsidP="00AA49A6"/>
    <w:p w:rsidR="00792EF7" w:rsidRDefault="00792EF7" w:rsidP="00792EF7">
      <w:r>
        <w:t>Песня-печаль. Дальняя даль.</w:t>
      </w:r>
    </w:p>
    <w:p w:rsidR="00792EF7" w:rsidRDefault="00792EF7" w:rsidP="00792EF7">
      <w:r>
        <w:t xml:space="preserve"> Лица людей простые…</w:t>
      </w:r>
    </w:p>
    <w:p w:rsidR="00792EF7" w:rsidRDefault="00792EF7" w:rsidP="00792EF7">
      <w:r>
        <w:t xml:space="preserve"> Вера моя, совесть моя,</w:t>
      </w:r>
    </w:p>
    <w:p w:rsidR="00792EF7" w:rsidRDefault="00792EF7" w:rsidP="00792EF7">
      <w:r>
        <w:t xml:space="preserve"> Песня моя – Россия.</w:t>
      </w:r>
    </w:p>
    <w:p w:rsidR="00792EF7" w:rsidRDefault="00792EF7" w:rsidP="00792EF7">
      <w:r>
        <w:lastRenderedPageBreak/>
        <w:t xml:space="preserve"> Время дает горестный бал</w:t>
      </w:r>
    </w:p>
    <w:p w:rsidR="00792EF7" w:rsidRDefault="00792EF7" w:rsidP="00792EF7">
      <w:r>
        <w:t xml:space="preserve"> В Зимнем дворце тоски.</w:t>
      </w:r>
    </w:p>
    <w:p w:rsidR="00792EF7" w:rsidRDefault="00792EF7" w:rsidP="00792EF7">
      <w:r>
        <w:t xml:space="preserve"> Я прохожу в мраморный зал</w:t>
      </w:r>
    </w:p>
    <w:p w:rsidR="00792EF7" w:rsidRDefault="00792EF7" w:rsidP="00792EF7">
      <w:r>
        <w:t xml:space="preserve"> Белой твоей пурги.</w:t>
      </w:r>
    </w:p>
    <w:p w:rsidR="00792EF7" w:rsidRDefault="00792EF7" w:rsidP="00792EF7"/>
    <w:p w:rsidR="00792EF7" w:rsidRDefault="00792EF7" w:rsidP="00792EF7">
      <w:r>
        <w:t xml:space="preserve"> </w:t>
      </w:r>
      <w:proofErr w:type="spellStart"/>
      <w:r>
        <w:t>Рус</w:t>
      </w:r>
      <w:proofErr w:type="gramStart"/>
      <w:r>
        <w:t>c</w:t>
      </w:r>
      <w:proofErr w:type="gramEnd"/>
      <w:r>
        <w:t>кий</w:t>
      </w:r>
      <w:proofErr w:type="spellEnd"/>
      <w:r>
        <w:t xml:space="preserve"> вальс – трепетный круг солнца и вьюг.</w:t>
      </w:r>
    </w:p>
    <w:p w:rsidR="00792EF7" w:rsidRDefault="00792EF7" w:rsidP="00792EF7">
      <w:r>
        <w:t xml:space="preserve"> Милый друг, вот и прошли годы разлук…</w:t>
      </w:r>
    </w:p>
    <w:p w:rsidR="00792EF7" w:rsidRDefault="00792EF7" w:rsidP="00792EF7">
      <w:r>
        <w:t xml:space="preserve"> Милый друг, вот и пришли годы любви…</w:t>
      </w:r>
    </w:p>
    <w:p w:rsidR="00792EF7" w:rsidRDefault="00792EF7" w:rsidP="00792EF7">
      <w:r>
        <w:t xml:space="preserve"> </w:t>
      </w:r>
      <w:proofErr w:type="spellStart"/>
      <w:r>
        <w:t>Рус</w:t>
      </w:r>
      <w:proofErr w:type="gramStart"/>
      <w:r>
        <w:t>c</w:t>
      </w:r>
      <w:proofErr w:type="gramEnd"/>
      <w:r>
        <w:t>кий</w:t>
      </w:r>
      <w:proofErr w:type="spellEnd"/>
      <w:r>
        <w:t xml:space="preserve"> вальс, - нашу любовь благослови!</w:t>
      </w:r>
    </w:p>
    <w:p w:rsidR="00F043C3" w:rsidRDefault="00F043C3" w:rsidP="00792EF7"/>
    <w:p w:rsidR="00F043C3" w:rsidRDefault="00F043C3" w:rsidP="00792EF7"/>
    <w:p w:rsidR="00F043C3" w:rsidRDefault="00F043C3" w:rsidP="00F043C3">
      <w:r>
        <w:t>Музыка: Е.Птичкин Слова: Р.Рождественский</w:t>
      </w:r>
    </w:p>
    <w:p w:rsidR="00F043C3" w:rsidRDefault="00F043C3" w:rsidP="00F043C3">
      <w:r>
        <w:t>Даль великая, даль бескрайняя</w:t>
      </w:r>
    </w:p>
    <w:p w:rsidR="00F043C3" w:rsidRDefault="00F043C3" w:rsidP="00F043C3">
      <w:r>
        <w:t>За околицей и в судьбе.</w:t>
      </w:r>
    </w:p>
    <w:p w:rsidR="00F043C3" w:rsidRDefault="00F043C3" w:rsidP="00F043C3">
      <w:r>
        <w:t>Я тебе, земля, низко кланяюсь,</w:t>
      </w:r>
    </w:p>
    <w:p w:rsidR="00F043C3" w:rsidRDefault="00F043C3" w:rsidP="00F043C3">
      <w:r>
        <w:t>В пояс кланяюсь тебе.</w:t>
      </w:r>
    </w:p>
    <w:p w:rsidR="00F043C3" w:rsidRDefault="00F043C3" w:rsidP="00F043C3"/>
    <w:p w:rsidR="00F043C3" w:rsidRDefault="00F043C3" w:rsidP="00F043C3">
      <w:r>
        <w:t>Мой родимый край, место отчее,</w:t>
      </w:r>
    </w:p>
    <w:p w:rsidR="00F043C3" w:rsidRDefault="00F043C3" w:rsidP="00F043C3">
      <w:r>
        <w:t>Ты и праздник мой и броня.</w:t>
      </w:r>
    </w:p>
    <w:p w:rsidR="00F043C3" w:rsidRDefault="00F043C3" w:rsidP="00F043C3">
      <w:r>
        <w:t>Память общая, и песня общая</w:t>
      </w:r>
    </w:p>
    <w:p w:rsidR="00F043C3" w:rsidRDefault="00F043C3" w:rsidP="00F043C3">
      <w:r>
        <w:t>У земли моей и у меня.</w:t>
      </w:r>
    </w:p>
    <w:p w:rsidR="00F043C3" w:rsidRDefault="00F043C3" w:rsidP="00F043C3">
      <w:r>
        <w:t>Память общая, и песня общая</w:t>
      </w:r>
    </w:p>
    <w:p w:rsidR="00F043C3" w:rsidRDefault="00F043C3" w:rsidP="00F043C3">
      <w:r>
        <w:t>У земли моей и у меня.</w:t>
      </w:r>
    </w:p>
    <w:p w:rsidR="00AA49A6" w:rsidRDefault="00AA49A6" w:rsidP="00AF1B61"/>
    <w:p w:rsidR="00986A62" w:rsidRDefault="00986A62" w:rsidP="00AF1B61"/>
    <w:p w:rsidR="00986A62" w:rsidRDefault="00986A62" w:rsidP="00AF1B61"/>
    <w:p w:rsidR="00273740" w:rsidRDefault="00273740" w:rsidP="00AF1B61"/>
    <w:sectPr w:rsidR="00273740" w:rsidSect="0027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F1B61"/>
    <w:rsid w:val="0004358A"/>
    <w:rsid w:val="000B1C4F"/>
    <w:rsid w:val="000E7B10"/>
    <w:rsid w:val="001617A6"/>
    <w:rsid w:val="001B0BB2"/>
    <w:rsid w:val="00264256"/>
    <w:rsid w:val="00273740"/>
    <w:rsid w:val="00367D90"/>
    <w:rsid w:val="003A464E"/>
    <w:rsid w:val="003F03AA"/>
    <w:rsid w:val="00447BDC"/>
    <w:rsid w:val="004B51EC"/>
    <w:rsid w:val="005A2B46"/>
    <w:rsid w:val="006B7E6E"/>
    <w:rsid w:val="00713D68"/>
    <w:rsid w:val="00792EF7"/>
    <w:rsid w:val="0098213E"/>
    <w:rsid w:val="00986A62"/>
    <w:rsid w:val="009B6AFB"/>
    <w:rsid w:val="009F5DFA"/>
    <w:rsid w:val="00A35CA1"/>
    <w:rsid w:val="00AA49A6"/>
    <w:rsid w:val="00AC3656"/>
    <w:rsid w:val="00AF1B61"/>
    <w:rsid w:val="00B14661"/>
    <w:rsid w:val="00C77341"/>
    <w:rsid w:val="00C83CB2"/>
    <w:rsid w:val="00D344DB"/>
    <w:rsid w:val="00DD0F9C"/>
    <w:rsid w:val="00F043C3"/>
    <w:rsid w:val="00F80E47"/>
    <w:rsid w:val="00FE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Takmakov Igor</dc:creator>
  <cp:lastModifiedBy>Takmakov Igor</cp:lastModifiedBy>
  <cp:revision>7</cp:revision>
  <cp:lastPrinted>2012-04-18T13:57:00Z</cp:lastPrinted>
  <dcterms:created xsi:type="dcterms:W3CDTF">2012-04-08T12:00:00Z</dcterms:created>
  <dcterms:modified xsi:type="dcterms:W3CDTF">2014-10-10T05:16:00Z</dcterms:modified>
</cp:coreProperties>
</file>