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BA" w:rsidRPr="00024D2C" w:rsidRDefault="00024D2C" w:rsidP="00024D2C">
      <w:pPr>
        <w:pStyle w:val="HTML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4D2C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внеклассного мероприятия с родителями, посвященный Международному женскому дню</w:t>
      </w:r>
    </w:p>
    <w:p w:rsidR="00024D2C" w:rsidRPr="00024D2C" w:rsidRDefault="00024D2C" w:rsidP="00024D2C">
      <w:pPr>
        <w:pStyle w:val="HTML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567EB" w:rsidRPr="00024D2C" w:rsidRDefault="00024D2C" w:rsidP="006D4B9F">
      <w:pPr>
        <w:pStyle w:val="HTML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02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567EB" w:rsidRPr="00024D2C">
        <w:rPr>
          <w:rFonts w:ascii="Times New Roman" w:hAnsi="Times New Roman" w:cs="Times New Roman"/>
          <w:bCs/>
          <w:sz w:val="28"/>
          <w:szCs w:val="28"/>
        </w:rPr>
        <w:t>Д</w:t>
      </w:r>
      <w:r w:rsidRPr="0002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bCs/>
          <w:sz w:val="28"/>
          <w:szCs w:val="28"/>
        </w:rPr>
        <w:t>орогие</w:t>
      </w:r>
      <w:proofErr w:type="spellEnd"/>
      <w:proofErr w:type="gramEnd"/>
      <w:r w:rsidRPr="00024D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 мамочки, бабушки, девочки! Сегодня мы собрались здесь, чтобы </w:t>
      </w:r>
      <w:proofErr w:type="gramStart"/>
      <w:r w:rsidR="007567EB" w:rsidRPr="00024D2C">
        <w:rPr>
          <w:rFonts w:ascii="Times New Roman" w:hAnsi="Times New Roman" w:cs="Times New Roman"/>
          <w:bCs/>
          <w:sz w:val="28"/>
          <w:szCs w:val="28"/>
        </w:rPr>
        <w:t>высказать вам свою глубокую любовь</w:t>
      </w:r>
      <w:proofErr w:type="gramEnd"/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 </w:t>
      </w:r>
    </w:p>
    <w:p w:rsidR="008B44BA" w:rsidRPr="00024D2C" w:rsidRDefault="008B44BA" w:rsidP="006D4B9F">
      <w:pPr>
        <w:pStyle w:val="HTML"/>
        <w:ind w:left="-142" w:firstLine="142"/>
        <w:rPr>
          <w:rFonts w:ascii="Times New Roman" w:hAnsi="Times New Roman" w:cs="Times New Roman"/>
          <w:bCs/>
          <w:sz w:val="28"/>
          <w:szCs w:val="28"/>
        </w:rPr>
      </w:pPr>
    </w:p>
    <w:p w:rsidR="008B44BA" w:rsidRPr="00024D2C" w:rsidRDefault="007567EB" w:rsidP="008B44BA">
      <w:pPr>
        <w:pStyle w:val="HTML"/>
        <w:ind w:left="426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Дорогие мамы, бабушки и тёти,</w:t>
      </w:r>
      <w:r w:rsidRPr="00024D2C">
        <w:rPr>
          <w:rFonts w:ascii="Times New Roman" w:hAnsi="Times New Roman" w:cs="Times New Roman"/>
          <w:sz w:val="28"/>
          <w:szCs w:val="28"/>
        </w:rPr>
        <w:br/>
        <w:t>- Хорошо, что в этот час</w:t>
      </w:r>
      <w:r w:rsidRPr="00024D2C">
        <w:rPr>
          <w:rFonts w:ascii="Times New Roman" w:hAnsi="Times New Roman" w:cs="Times New Roman"/>
          <w:sz w:val="28"/>
          <w:szCs w:val="28"/>
        </w:rPr>
        <w:br/>
        <w:t>- Не на службе вы, не на работе,</w:t>
      </w:r>
      <w:r w:rsidRPr="00024D2C">
        <w:rPr>
          <w:rFonts w:ascii="Times New Roman" w:hAnsi="Times New Roman" w:cs="Times New Roman"/>
          <w:sz w:val="28"/>
          <w:szCs w:val="28"/>
        </w:rPr>
        <w:br/>
        <w:t>- В этом зале, смотрите на нас!</w:t>
      </w:r>
    </w:p>
    <w:p w:rsidR="008B44BA" w:rsidRPr="00024D2C" w:rsidRDefault="007567EB" w:rsidP="008B44BA">
      <w:pPr>
        <w:pStyle w:val="HTML"/>
        <w:ind w:left="426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- Мы вас любим очень, очень, очень,</w:t>
      </w:r>
      <w:r w:rsidRPr="00024D2C">
        <w:rPr>
          <w:rFonts w:ascii="Times New Roman" w:hAnsi="Times New Roman" w:cs="Times New Roman"/>
          <w:sz w:val="28"/>
          <w:szCs w:val="28"/>
        </w:rPr>
        <w:br/>
        <w:t>- Очень, бесконечно - это не секрет;</w:t>
      </w:r>
      <w:r w:rsidRPr="00024D2C">
        <w:rPr>
          <w:rFonts w:ascii="Times New Roman" w:hAnsi="Times New Roman" w:cs="Times New Roman"/>
          <w:sz w:val="28"/>
          <w:szCs w:val="28"/>
        </w:rPr>
        <w:br/>
        <w:t>- Впрочем, если говорить короче: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br/>
        <w:t xml:space="preserve">- Вас любимей не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567EB" w:rsidRPr="00024D2C" w:rsidRDefault="007567EB" w:rsidP="008B44BA">
      <w:pPr>
        <w:pStyle w:val="HTML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br/>
      </w: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Ученик 1: С праздником весенним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В светлый этот час,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Мамочки и бабушки родные,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Поздравляем вас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Ученик 2: Весна шагает по дворам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В лучах тепла и света.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Сегодня праздник наших мам,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И нам приятно это.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Ученик 3: Этот праздник послушанья,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Поздравленья и цветов.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Прилежанья, обожанья,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Праздник самых лучших слов.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Ученик 4: Капли солнечного света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Мы несем сегодня в дом,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Дарим бабушкам и мамам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Хором: Поздравляем с женским днем.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Ученик 5: Ночью темной мне светло,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В день морозный мне тепло,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Если мама рядом,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Смотрит нежным взглядом. </w:t>
      </w: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EB" w:rsidRPr="00024D2C" w:rsidRDefault="007567EB" w:rsidP="008B44BA">
      <w:pPr>
        <w:pStyle w:val="HTML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Солнца ярче для меня – мама! </w:t>
      </w:r>
    </w:p>
    <w:p w:rsidR="007567EB" w:rsidRPr="00024D2C" w:rsidRDefault="008B44BA" w:rsidP="008B44BA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Мир и счастье для меня - мама! </w:t>
      </w:r>
    </w:p>
    <w:p w:rsidR="007567EB" w:rsidRPr="00024D2C" w:rsidRDefault="008B44BA" w:rsidP="008B44BA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Шум ветвей, цветы полей – мама! </w:t>
      </w:r>
    </w:p>
    <w:p w:rsidR="007567EB" w:rsidRPr="00024D2C" w:rsidRDefault="008B44BA" w:rsidP="008B44BA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Зов летящих журавлей – мама! </w:t>
      </w:r>
    </w:p>
    <w:p w:rsidR="007567EB" w:rsidRPr="00024D2C" w:rsidRDefault="008B44BA" w:rsidP="006D4B9F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D2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567EB" w:rsidRPr="00024D2C">
        <w:rPr>
          <w:rFonts w:ascii="Times New Roman" w:hAnsi="Times New Roman" w:cs="Times New Roman"/>
          <w:bCs/>
          <w:sz w:val="28"/>
          <w:szCs w:val="28"/>
        </w:rPr>
        <w:t xml:space="preserve">В роднике чиста вода – мама! </w:t>
      </w:r>
    </w:p>
    <w:p w:rsidR="008B44BA" w:rsidRPr="00024D2C" w:rsidRDefault="008B44BA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178E" w:rsidRPr="00024D2C" w:rsidRDefault="008B44BA" w:rsidP="008B44B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к нам в гости пришли </w:t>
      </w:r>
      <w:r w:rsidR="00BD4DE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замечательные мамы и </w:t>
      </w:r>
      <w:r w:rsidR="0030178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прекрасные бабушки. Давайте встретим их </w:t>
      </w:r>
      <w:proofErr w:type="spellStart"/>
      <w:r w:rsidR="0030178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апплодисментами</w:t>
      </w:r>
      <w:proofErr w:type="spellEnd"/>
      <w:r w:rsidR="0030178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BA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ребята, какие замечательные у нас гости. К сожалению не все мамы и бабушки смогли прийти на наш праздник. А что если мы нарисуем коллективный портрет? 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I. </w:t>
      </w:r>
      <w:r w:rsidRPr="00024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"Коллективный портрет".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прикреплен лист ватмана. От каждой команды выходит участник и рисует один элемент портрета. Число элементов равно количеству детей: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1 - овал лица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4 - юбка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7 - левая рука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10 - стопа правой ноги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13 - прическа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16 - нос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19 - рот</w:t>
      </w:r>
    </w:p>
    <w:p w:rsid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22 - кофта 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2 - шея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5 - правая рука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8 - кисть левой руки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11 - левая нога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14 - левый глаз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17 - левое ухо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20 - правая бровь</w:t>
      </w:r>
    </w:p>
    <w:p w:rsid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23 - узор на юбке 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3 - верхняя часть туловища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6 - кисть правой руки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9 - правая нога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12 - стопа правой ноги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15 - правый глаз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18 - правое ухо</w:t>
      </w:r>
    </w:p>
    <w:p w:rsidR="0030178E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21 - левая бровь</w:t>
      </w:r>
    </w:p>
    <w:p w:rsidR="008B44BA" w:rsidRPr="00024D2C" w:rsidRDefault="0030178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Вот видите, дорогие гости, как хорошо рисуют наши дети! А </w:t>
      </w:r>
      <w:r w:rsidR="00095065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они у нас замечательно поют. </w:t>
      </w:r>
    </w:p>
    <w:p w:rsidR="00024D2C" w:rsidRPr="00024D2C" w:rsidRDefault="008B44BA" w:rsidP="00024D2C">
      <w:pPr>
        <w:spacing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МАМИНА УЛЫБКА</w:t>
      </w:r>
      <w:r w:rsid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30178E" w:rsidRPr="00024D2C" w:rsidRDefault="00024D2C" w:rsidP="00024D2C">
      <w:pPr>
        <w:spacing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BD4DE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D4DE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="00BD4DE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и бабушки всем хороши! А давайте-ка посмотрим, насколько расторопно они могут собрать ребенка в школу. Объявляю конкурс "Собери портфель".</w:t>
      </w:r>
      <w:r w:rsidR="0030178E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178E" w:rsidRPr="00024D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30178E" w:rsidRPr="00024D2C">
        <w:rPr>
          <w:rFonts w:ascii="Times New Roman" w:hAnsi="Times New Roman" w:cs="Times New Roman"/>
          <w:b/>
          <w:i/>
          <w:sz w:val="28"/>
          <w:szCs w:val="28"/>
        </w:rPr>
        <w:t>Конкурс "Собери портфель".</w:t>
      </w:r>
    </w:p>
    <w:p w:rsidR="0030178E" w:rsidRPr="00024D2C" w:rsidRDefault="0030178E" w:rsidP="008B44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На парте выложены абсолютно все учебники, тетради и школьные принадлежности</w:t>
      </w:r>
      <w:r w:rsidR="00BD4DEE" w:rsidRPr="00024D2C">
        <w:rPr>
          <w:rFonts w:ascii="Times New Roman" w:hAnsi="Times New Roman" w:cs="Times New Roman"/>
          <w:sz w:val="28"/>
          <w:szCs w:val="28"/>
        </w:rPr>
        <w:t xml:space="preserve"> (написано на бумаге)</w:t>
      </w:r>
      <w:r w:rsidRPr="00024D2C">
        <w:rPr>
          <w:rFonts w:ascii="Times New Roman" w:hAnsi="Times New Roman" w:cs="Times New Roman"/>
          <w:sz w:val="28"/>
          <w:szCs w:val="28"/>
        </w:rPr>
        <w:t xml:space="preserve">. Приглашаются мама и бабушка - участницы команд. Наугад они вытягивают листок с расписанием на определенный день  Нужно из всех принадлежностей выбрать те, которые подходят по расписанию, и укомплектовать портфель. Кто быстрее? Дети помогают подсказками. </w:t>
      </w:r>
    </w:p>
    <w:p w:rsidR="0030178E" w:rsidRPr="00024D2C" w:rsidRDefault="0030178E" w:rsidP="008B44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Да, мы видим, как отлично справились мамы и бабушки с этим заданием. Сразу видно, кто до сих пор собирает портфель ребенку!</w:t>
      </w:r>
    </w:p>
    <w:p w:rsidR="0030178E" w:rsidRPr="00024D2C" w:rsidRDefault="0030178E" w:rsidP="00024D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А сейчас узнаем, как наши детки знают своих мам….</w:t>
      </w:r>
    </w:p>
    <w:p w:rsidR="0030178E" w:rsidRPr="00024D2C" w:rsidRDefault="00024D2C" w:rsidP="00024D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30178E" w:rsidRPr="00024D2C">
        <w:rPr>
          <w:rFonts w:ascii="Times New Roman" w:hAnsi="Times New Roman" w:cs="Times New Roman"/>
          <w:b/>
          <w:i/>
          <w:sz w:val="28"/>
          <w:szCs w:val="28"/>
        </w:rPr>
        <w:t>Конкурс «Части тела»</w:t>
      </w:r>
      <w:r w:rsidR="00AE074C" w:rsidRPr="00024D2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AE074C" w:rsidRPr="00024D2C">
        <w:rPr>
          <w:rFonts w:ascii="Times New Roman" w:hAnsi="Times New Roman" w:cs="Times New Roman"/>
          <w:sz w:val="28"/>
          <w:szCs w:val="28"/>
        </w:rPr>
        <w:t>прикрепить части тела или органы с помощью прищепки</w:t>
      </w:r>
      <w:r w:rsidR="00BD4DEE" w:rsidRPr="00024D2C">
        <w:rPr>
          <w:rFonts w:ascii="Times New Roman" w:hAnsi="Times New Roman" w:cs="Times New Roman"/>
          <w:sz w:val="28"/>
          <w:szCs w:val="28"/>
        </w:rPr>
        <w:t>.</w:t>
      </w:r>
    </w:p>
    <w:p w:rsidR="00BD4DEE" w:rsidRPr="00024D2C" w:rsidRDefault="00BD4DE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хорошо вы знаете своих мам</w:t>
      </w:r>
    </w:p>
    <w:p w:rsidR="00BD4DEE" w:rsidRPr="00024D2C" w:rsidRDefault="00BD4DE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еще хорошо умеют делать наши мамы? Дети называют: готовят, делают уборку,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стирают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наши бабушки?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называют: вяжут, шьют, пекут пирожки, рассказывают сказки…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DEE" w:rsidRPr="00024D2C" w:rsidRDefault="00BD4DE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им помогаете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?....</w:t>
      </w:r>
      <w:proofErr w:type="gramEnd"/>
    </w:p>
    <w:p w:rsidR="00BD4DEE" w:rsidRPr="00024D2C" w:rsidRDefault="00BD4DEE" w:rsidP="006D4B9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«Помощь маме»</w:t>
      </w:r>
      <w:r w:rsidR="008B44BA" w:rsidRP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24D2C" w:rsidRDefault="00024D2C" w:rsidP="006D4B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</w:p>
    <w:p w:rsidR="00BD4DEE" w:rsidRPr="00024D2C" w:rsidRDefault="00BD4DEE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«помоги маме с покупками»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корзинки по камушкам.</w:t>
      </w:r>
    </w:p>
    <w:p w:rsidR="00024D2C" w:rsidRDefault="00024D2C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мам, а ведь бабушки тоже мамы?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и поэтому сейчас пришло время сказать добрые слова и для наших бабушек. 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праздником, бабушки, мамины мамы,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Женское сердце не может стареть,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 тревожат душевные раны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годах вам не стоит жалеть!</w:t>
      </w:r>
    </w:p>
    <w:p w:rsidR="008B44BA" w:rsidRPr="00024D2C" w:rsidRDefault="008B44BA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свою,</w:t>
      </w:r>
    </w:p>
    <w:p w:rsidR="00F51239" w:rsidRPr="00024D2C" w:rsidRDefault="00F51239" w:rsidP="008B44BA">
      <w:pPr>
        <w:tabs>
          <w:tab w:val="left" w:pos="3345"/>
        </w:tabs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мамину, люблю!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морщинок много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лбу седая прядь.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поцеловать!</w:t>
      </w:r>
    </w:p>
    <w:p w:rsidR="00E7193D" w:rsidRPr="00024D2C" w:rsidRDefault="00E7193D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бабушке не грублю,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бабушку я люблю!</w:t>
      </w:r>
    </w:p>
    <w:p w:rsidR="00F51239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бабушек поздравлять,</w:t>
      </w:r>
    </w:p>
    <w:p w:rsidR="00BD4DEE" w:rsidRPr="00024D2C" w:rsidRDefault="00F51239" w:rsidP="008B44BA">
      <w:pPr>
        <w:spacing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бабушкам не хворать!</w:t>
      </w:r>
    </w:p>
    <w:p w:rsidR="00E7193D" w:rsidRPr="00024D2C" w:rsidRDefault="00E7193D" w:rsidP="00E7193D">
      <w:pPr>
        <w:ind w:left="567"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 w:rsidRPr="00024D2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>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Она во всех затеях 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Мне все приятно в ней.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Но бабушкины руки 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.Ах, сколь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руки эти           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Чудесного творят!                          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Умеют все на свете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lastRenderedPageBreak/>
        <w:t>И шьют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и мастерят!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Как вкусно жарят гренки,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Как густо сыплют мак,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вымоют ступеньки,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приласкают как!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Много у бабушки с нами хлопот-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Шапочки теплые надо связать,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Сказку веселую нам рассказать.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Трудится бабушка целые дни.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Бабушка, милая,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отдохни!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Мы тебе песенку нашу споем…</w:t>
      </w:r>
    </w:p>
    <w:p w:rsidR="00E7193D" w:rsidRPr="00024D2C" w:rsidRDefault="00E7193D" w:rsidP="00E7193D">
      <w:pPr>
        <w:ind w:left="567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ПЕСНЯ «УЛЫБНУЛОСЬ СОЛНЫШКО»</w:t>
      </w:r>
    </w:p>
    <w:p w:rsidR="00D92A79" w:rsidRPr="00024D2C" w:rsidRDefault="00024D2C" w:rsidP="00E7193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  <w:r w:rsidR="00D92A7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предлагаю узнать, </w:t>
      </w:r>
      <w:proofErr w:type="gramStart"/>
      <w:r w:rsidR="00D92A7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D92A7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наши бабушки рассказывают сказки, и насколько внимательно внуки их слушают. Объявляю конкурс "Узнай сказки"! </w:t>
      </w:r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"Узнай сказки".</w:t>
      </w:r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3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сказки-перепутки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Бабушка вытягивает наугад листок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"Не пейте, а то козлятами станете!"(7 сказок: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"Колобок", "Курочка Ряба", "Волк и семеро козлят", "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Гензель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Гретель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"Гуси-лебеди", "Сестрица Алёнушка и братец Иванушка", "Руслан и Людмила") </w:t>
      </w:r>
      <w:proofErr w:type="gramEnd"/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Тянут-потянут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вытянуть не могут. Видно, лежит там Спящая красавица и ждет, когда Емеля ее поцелует.</w:t>
      </w:r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(7 сказок: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"Три медведя", "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избушка", "Теремок", "Баба Яга", "Репка", "Спящая красавица", "По щучьему веленью") </w:t>
      </w:r>
      <w:proofErr w:type="gramEnd"/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перышко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Финиста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Ясна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Увидал ее Черномор и утащил к себе в замок.</w:t>
      </w:r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(7 сказок: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"Царевна-Лягушка", "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Заюшина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избушка", "Золушка", "Руслан и Людмила") </w:t>
      </w:r>
      <w:proofErr w:type="gramEnd"/>
    </w:p>
    <w:p w:rsidR="00D92A79" w:rsidRPr="00024D2C" w:rsidRDefault="00D92A7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Молодцы, бабушки! Молодцы, ребята! наши бабушки лучше всех.</w:t>
      </w:r>
    </w:p>
    <w:p w:rsidR="00F51239" w:rsidRPr="00024D2C" w:rsidRDefault="00024D2C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 </w:t>
      </w:r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такой замечательной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предложить нашим мамам и бабушкам еще один конкурс. Согласны участвовать? Хорошо. 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5 яиц, 1 стакан сахара, 1 стакан муки, ч. ложка соли, ч. ложка соды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(тесто для бисквита)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стакана молока, 2 стакана муки, 2 яйца, 25 г сливочного масла, 0,5 ч. ложки сахара, 0,5 ч. ложки соли, мясной фарш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(тесто для блинчиков, блинчики с мясом)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гр. дрожжей, 1/2 ч.л. соли, 1 стакан молока, 2 ст. ложки сахара, 200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мягкого маргарина, ~3.5 ст. муки, яблочное повидло</w:t>
      </w:r>
      <w:proofErr w:type="gramEnd"/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(дрожжевое тесто для пирогов, пирожков с яблоками)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квашенная, огурцы солёные, лук, морковь отварная, свёкла отварная, картофель отварной, зелёный горошек, подсолнечное масло.</w:t>
      </w:r>
      <w:proofErr w:type="gramEnd"/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(винегрет)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5-й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яйцо варёное, лук репчатый, морковь отварная, свёкла отварная, картофель отварной, майонез, сельдь иваси.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(селёдка под шубой)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6-й рецепт: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майонез, лук, морковь отварная, яйцо варёное, картофель отварной, зелёный горошек, говядина отварная или колбаса докторская.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(салат "Оливье")</w:t>
      </w:r>
    </w:p>
    <w:p w:rsidR="00E7193D" w:rsidRPr="00024D2C" w:rsidRDefault="00E7193D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065" w:rsidRPr="00024D2C" w:rsidRDefault="00024D2C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ведь этот праздник не только мам, бабушек, но и наших девочек.</w:t>
      </w:r>
    </w:p>
    <w:p w:rsid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смотрю на вас девчонки, слышу ваши голоса</w:t>
      </w:r>
    </w:p>
    <w:p w:rsidR="00095065" w:rsidRPr="00024D2C" w:rsidRDefault="00024D2C" w:rsidP="00024D2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прекрасны, звонки, </w:t>
      </w:r>
    </w:p>
    <w:p w:rsidR="00095065" w:rsidRP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Лучезарные глаза</w:t>
      </w:r>
    </w:p>
    <w:p w:rsidR="00095065" w:rsidRP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них светиться весною</w:t>
      </w:r>
    </w:p>
    <w:p w:rsidR="00095065" w:rsidRP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Отражая небеса</w:t>
      </w:r>
    </w:p>
    <w:p w:rsidR="00095065" w:rsidRP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дивною порою</w:t>
      </w:r>
    </w:p>
    <w:p w:rsidR="00095065" w:rsidRPr="00024D2C" w:rsidRDefault="00095065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вас особая краса</w:t>
      </w:r>
    </w:p>
    <w:p w:rsidR="006B4C26" w:rsidRPr="00024D2C" w:rsidRDefault="006B4C26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же такими</w:t>
      </w:r>
    </w:p>
    <w:p w:rsidR="006B4C26" w:rsidRPr="00024D2C" w:rsidRDefault="006B4C26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Сохранив надолго свет</w:t>
      </w:r>
    </w:p>
    <w:p w:rsidR="006B4C26" w:rsidRPr="00024D2C" w:rsidRDefault="006B4C26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 любимы</w:t>
      </w:r>
    </w:p>
    <w:p w:rsidR="006B4C26" w:rsidRPr="00024D2C" w:rsidRDefault="006B4C26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 не было вам лет</w:t>
      </w:r>
    </w:p>
    <w:p w:rsidR="00E7193D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споем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8 марта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привет большой вам шлем.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93D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на работу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будильник не будил,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сегодня на ночь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отвентил</w:t>
      </w:r>
      <w:proofErr w:type="spell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мамой за руку хожу,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я держу,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 не боялась,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она не потерялась.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гастроли мы хотели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на Багамы.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 не отпускают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нас да мамы!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 месте не сидится,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мы повеселиться,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плясать и петь не лень,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плясали целый день!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для девчонок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Поздравления учил,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разволновался 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слова перезабыл.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был бы я девчонкой,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Чашки б мыл и вытирал,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бы я твоей сестренкой 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осколки собирал.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 бы я девчонкой,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вставал бы на заре,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 одни пятерки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дрался во дворе.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был бы я девчонкой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куда умнее был: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тогда не только руки,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шею тоже мыл.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мамы,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вас любить всегда!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вам частушки 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узнаем в них себя.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мама Люду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Вымыть грязную посуду. 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стала Люда </w:t>
      </w:r>
    </w:p>
    <w:p w:rsidR="00E7193D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грязной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посуда.</w:t>
      </w:r>
    </w:p>
    <w:p w:rsidR="00024D2C" w:rsidRPr="00024D2C" w:rsidRDefault="00024D2C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«Помогать я маме буду»,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Никита говорит. </w:t>
      </w:r>
    </w:p>
    <w:p w:rsid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надо мыть посуду,</w:t>
      </w:r>
    </w:p>
    <w:p w:rsidR="00E7193D" w:rsidRPr="00024D2C" w:rsidRDefault="00E7193D" w:rsidP="00E7193D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живот болит.</w:t>
      </w:r>
    </w:p>
    <w:p w:rsidR="006B4C26" w:rsidRPr="00024D2C" w:rsidRDefault="00E7193D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D2C" w:rsidRDefault="00024D2C" w:rsidP="006D4B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</w:t>
      </w:r>
    </w:p>
    <w:p w:rsidR="00095065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ПОДАРОК МАМЕ МЫ ПОДАРИМ В ЭТОТ ДЕНЬ</w:t>
      </w:r>
    </w:p>
    <w:p w:rsidR="00095065" w:rsidRPr="00024D2C" w:rsidRDefault="00095065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для этого немало фантастических идей.</w:t>
      </w:r>
    </w:p>
    <w:p w:rsidR="00095065" w:rsidRPr="00024D2C" w:rsidRDefault="00095065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сюрприз готовить маме — это очень интересно.</w:t>
      </w:r>
    </w:p>
    <w:p w:rsidR="00095065" w:rsidRPr="00024D2C" w:rsidRDefault="00095065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замесим тесто в ванной или выстираем кресло.</w:t>
      </w:r>
    </w:p>
    <w:p w:rsidR="00095065" w:rsidRPr="00024D2C" w:rsidRDefault="00095065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я в подарок маме разрисую шкаф цветами.</w:t>
      </w:r>
    </w:p>
    <w:p w:rsidR="00F51239" w:rsidRPr="00024D2C" w:rsidRDefault="00095065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 и потолок, жаль, что ростом невысок!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для мамы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такого,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всю работу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он толково.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стирал, и гладил,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Жарил и варил,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полы на кухне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Подметал и мыл.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мог заштопать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Рваные штанишки,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читал он на ночь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сестренкой книжки!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придя с работы,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удивится: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Никакой работы, </w:t>
      </w:r>
    </w:p>
    <w:p w:rsidR="00F51239" w:rsidRPr="00024D2C" w:rsidRDefault="00F51239" w:rsidP="006D4B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спать ложиться! </w:t>
      </w:r>
    </w:p>
    <w:p w:rsidR="003E0311" w:rsidRPr="00024D2C" w:rsidRDefault="00024D2C" w:rsidP="00024D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</w:t>
      </w:r>
      <w:r w:rsidR="00095065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239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радовать школьными успехами.</w:t>
      </w:r>
      <w:r w:rsidR="003E0311"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полюбуйся, Как светло кругом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сосульки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за окном.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идет упрямо, Раздвигая лед,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подарок мамам Солнышко встает.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засмеется, Дверь откроет в дом</w:t>
      </w:r>
    </w:p>
    <w:p w:rsid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посадит солнце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за столом.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Восьмое марта, С праздником весенним!</w:t>
      </w:r>
    </w:p>
    <w:p w:rsidR="003E0311" w:rsidRPr="00024D2C" w:rsidRDefault="003E0311" w:rsidP="003E03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радостным волненьем</w:t>
      </w:r>
      <w:proofErr w:type="gramStart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2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светлый час.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Ну-ка, полюбуйся, Как светло кругом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Зимние сосульки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>ают за окном.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Март идет упрямо, Раздвигая лед,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в подарок мамам Солнышко встает.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lastRenderedPageBreak/>
        <w:t>Мама засмеется, Дверь откроет в дом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посадит солнце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нами за столом.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 днем Восьмое марта, С праздником весенним!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>радостным</w:t>
      </w:r>
      <w:proofErr w:type="gramEnd"/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C">
        <w:rPr>
          <w:rFonts w:ascii="Times New Roman" w:hAnsi="Times New Roman" w:cs="Times New Roman"/>
          <w:sz w:val="28"/>
          <w:szCs w:val="28"/>
        </w:rPr>
        <w:t>волненьемВ</w:t>
      </w:r>
      <w:proofErr w:type="spellEnd"/>
      <w:r w:rsidRPr="00024D2C">
        <w:rPr>
          <w:rFonts w:ascii="Times New Roman" w:hAnsi="Times New Roman" w:cs="Times New Roman"/>
          <w:sz w:val="28"/>
          <w:szCs w:val="28"/>
        </w:rPr>
        <w:t xml:space="preserve"> этот светлый час.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.</w:t>
      </w:r>
      <w:r w:rsidRPr="00024D2C">
        <w:rPr>
          <w:rFonts w:ascii="Times New Roman" w:hAnsi="Times New Roman" w:cs="Times New Roman"/>
          <w:sz w:val="28"/>
          <w:szCs w:val="28"/>
        </w:rPr>
        <w:tab/>
        <w:t xml:space="preserve"> Девочки и мальчики!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маме: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песенки и сказки,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3E0311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новые игрушки!</w:t>
      </w:r>
    </w:p>
    <w:p w:rsidR="00024D2C" w:rsidRPr="00024D2C" w:rsidRDefault="00024D2C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 Девочки и мальчики</w:t>
      </w:r>
      <w:proofErr w:type="gramStart"/>
      <w:r w:rsidRPr="00024D2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маме: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книжки и считалки,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лыжи и скакалки,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За сладкое варенье, </w:t>
      </w:r>
    </w:p>
    <w:p w:rsidR="003E0311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За долгое терпенье!</w:t>
      </w:r>
    </w:p>
    <w:p w:rsidR="00024D2C" w:rsidRPr="00024D2C" w:rsidRDefault="00024D2C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 Девочки и мальчики!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Давайте мам   и бабушек</w:t>
      </w:r>
    </w:p>
    <w:p w:rsidR="003E0311" w:rsidRPr="00024D2C" w:rsidRDefault="003E0311" w:rsidP="003E03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Поздравим с женским днем!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Мы желаем мамам нашим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lastRenderedPageBreak/>
        <w:t>никогда не унывать,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 Вам желаем, дорогие,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Быть здоровыми всегда,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Чтоб вы долго- долго жили,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Не старея никогда!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Обойдут вас стороной,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Был для вас как выходной!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Мы хотим, чтоб без причины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Улыбались бы мужчины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Все от вашей красоты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Пусть для вас сияет солнце,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Лишь для вас цветет сирень,</w:t>
      </w:r>
    </w:p>
    <w:p w:rsidR="003E0311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И пусть долго- долго длится</w:t>
      </w:r>
    </w:p>
    <w:p w:rsidR="003E0311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Самый женский в мире день!</w:t>
      </w:r>
    </w:p>
    <w:p w:rsidR="00F97D85" w:rsidRPr="00024D2C" w:rsidRDefault="00F97D85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Мы вас всех поздравить рады,</w:t>
      </w:r>
    </w:p>
    <w:p w:rsidR="00F51239" w:rsidRPr="00024D2C" w:rsidRDefault="003E0311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 </w:t>
      </w:r>
      <w:r w:rsidR="00F51239" w:rsidRPr="00024D2C">
        <w:rPr>
          <w:rFonts w:ascii="Times New Roman" w:hAnsi="Times New Roman" w:cs="Times New Roman"/>
          <w:sz w:val="28"/>
          <w:szCs w:val="28"/>
        </w:rPr>
        <w:t>Наши бабушки и мамы,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Первыми цветами, добрыми делами.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Мы бабушкам и мамам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lastRenderedPageBreak/>
        <w:t>Сегодня пожелаем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Здоровья и удачи,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Веселья и любви.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Вы самые прекрасные,</w:t>
      </w:r>
    </w:p>
    <w:p w:rsidR="00F51239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Пусть сбудутся все ваши</w:t>
      </w:r>
    </w:p>
    <w:p w:rsidR="006B4C26" w:rsidRPr="00024D2C" w:rsidRDefault="00F51239" w:rsidP="003E031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Надежды и мечты!</w:t>
      </w:r>
    </w:p>
    <w:p w:rsidR="003E0311" w:rsidRPr="00024D2C" w:rsidRDefault="003E0311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C26" w:rsidRPr="00024D2C" w:rsidRDefault="00024D2C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B4C26" w:rsidRPr="00024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4C26" w:rsidRPr="00024D2C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6B4C26" w:rsidRPr="00024D2C">
        <w:rPr>
          <w:rFonts w:ascii="Times New Roman" w:hAnsi="Times New Roman" w:cs="Times New Roman"/>
          <w:sz w:val="28"/>
          <w:szCs w:val="28"/>
        </w:rPr>
        <w:t xml:space="preserve"> мы праздник закрываем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Что же вам еще сказать?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Разрешите на прощанье 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вам здоровья пожелать!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 xml:space="preserve">Не болейте, 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Не старейте,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6B4C26" w:rsidRPr="00024D2C" w:rsidRDefault="006B4C26" w:rsidP="006D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D2C">
        <w:rPr>
          <w:rFonts w:ascii="Times New Roman" w:hAnsi="Times New Roman" w:cs="Times New Roman"/>
          <w:sz w:val="28"/>
          <w:szCs w:val="28"/>
        </w:rPr>
        <w:t>Оставайтесь вы всегда!!!!</w:t>
      </w:r>
    </w:p>
    <w:p w:rsidR="00BD4DEE" w:rsidRPr="00024D2C" w:rsidRDefault="00BD4DEE" w:rsidP="00D92A79">
      <w:pPr>
        <w:rPr>
          <w:rFonts w:ascii="Times New Roman" w:hAnsi="Times New Roman" w:cs="Times New Roman"/>
          <w:sz w:val="28"/>
          <w:szCs w:val="28"/>
        </w:rPr>
      </w:pPr>
    </w:p>
    <w:p w:rsidR="005F1BE6" w:rsidRPr="00024D2C" w:rsidRDefault="005F1BE6" w:rsidP="00D92A79">
      <w:pPr>
        <w:rPr>
          <w:rFonts w:ascii="Times New Roman" w:hAnsi="Times New Roman" w:cs="Times New Roman"/>
          <w:sz w:val="28"/>
          <w:szCs w:val="28"/>
        </w:rPr>
      </w:pPr>
    </w:p>
    <w:sectPr w:rsidR="005F1BE6" w:rsidRPr="00024D2C" w:rsidSect="00024D2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B5"/>
    <w:rsid w:val="00024D2C"/>
    <w:rsid w:val="00095065"/>
    <w:rsid w:val="0030178E"/>
    <w:rsid w:val="00386A71"/>
    <w:rsid w:val="003E0311"/>
    <w:rsid w:val="004005B5"/>
    <w:rsid w:val="005F1BE6"/>
    <w:rsid w:val="006B4C26"/>
    <w:rsid w:val="006D4B9F"/>
    <w:rsid w:val="007567EB"/>
    <w:rsid w:val="0083053D"/>
    <w:rsid w:val="008B44BA"/>
    <w:rsid w:val="00AB3279"/>
    <w:rsid w:val="00AE074C"/>
    <w:rsid w:val="00BD4DEE"/>
    <w:rsid w:val="00D92A79"/>
    <w:rsid w:val="00E7193D"/>
    <w:rsid w:val="00F51239"/>
    <w:rsid w:val="00F9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6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7E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6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7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cp:lastPrinted>2012-03-01T06:39:00Z</cp:lastPrinted>
  <dcterms:created xsi:type="dcterms:W3CDTF">2012-03-05T10:25:00Z</dcterms:created>
  <dcterms:modified xsi:type="dcterms:W3CDTF">2014-11-23T11:27:00Z</dcterms:modified>
</cp:coreProperties>
</file>