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Look w:val="04A0"/>
      </w:tblPr>
      <w:tblGrid>
        <w:gridCol w:w="3119"/>
        <w:gridCol w:w="7053"/>
      </w:tblGrid>
      <w:tr w:rsidR="00997A27" w:rsidTr="00997A27">
        <w:tc>
          <w:tcPr>
            <w:tcW w:w="3119" w:type="dxa"/>
          </w:tcPr>
          <w:p w:rsidR="00997A27" w:rsidRDefault="00997A27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 14.01.2014</w:t>
            </w:r>
          </w:p>
        </w:tc>
        <w:tc>
          <w:tcPr>
            <w:tcW w:w="7053" w:type="dxa"/>
          </w:tcPr>
          <w:p w:rsidR="00997A27" w:rsidRDefault="00997A27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  4-Б</w:t>
            </w:r>
          </w:p>
        </w:tc>
      </w:tr>
      <w:tr w:rsidR="00997A27" w:rsidTr="00997A27">
        <w:tc>
          <w:tcPr>
            <w:tcW w:w="3119" w:type="dxa"/>
          </w:tcPr>
          <w:p w:rsidR="00997A27" w:rsidRDefault="00997A27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Название  предмета</w:t>
            </w:r>
          </w:p>
        </w:tc>
        <w:tc>
          <w:tcPr>
            <w:tcW w:w="7053" w:type="dxa"/>
          </w:tcPr>
          <w:p w:rsidR="00997A27" w:rsidRDefault="00997A27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Русский  язык</w:t>
            </w:r>
          </w:p>
        </w:tc>
      </w:tr>
      <w:tr w:rsidR="00997A27" w:rsidTr="00997A27">
        <w:tc>
          <w:tcPr>
            <w:tcW w:w="3119" w:type="dxa"/>
          </w:tcPr>
          <w:p w:rsidR="00997A27" w:rsidRDefault="00997A27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</w:t>
            </w:r>
          </w:p>
        </w:tc>
        <w:tc>
          <w:tcPr>
            <w:tcW w:w="7053" w:type="dxa"/>
          </w:tcPr>
          <w:p w:rsidR="00997A27" w:rsidRPr="007C47B0" w:rsidRDefault="00997A27" w:rsidP="00997A27">
            <w:pPr>
              <w:pStyle w:val="a3"/>
              <w:rPr>
                <w:b/>
                <w:sz w:val="24"/>
                <w:szCs w:val="24"/>
              </w:rPr>
            </w:pPr>
            <w:r w:rsidRPr="007C47B0">
              <w:rPr>
                <w:b/>
                <w:sz w:val="24"/>
                <w:szCs w:val="24"/>
              </w:rPr>
              <w:t>Правописание мягкого знака после букв шипящих в конце имён существительных</w:t>
            </w:r>
          </w:p>
        </w:tc>
      </w:tr>
      <w:tr w:rsidR="001D6024" w:rsidTr="00997A27">
        <w:tc>
          <w:tcPr>
            <w:tcW w:w="3119" w:type="dxa"/>
          </w:tcPr>
          <w:p w:rsidR="001D6024" w:rsidRDefault="001D6024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урока: </w:t>
            </w:r>
          </w:p>
        </w:tc>
        <w:tc>
          <w:tcPr>
            <w:tcW w:w="7053" w:type="dxa"/>
          </w:tcPr>
          <w:p w:rsidR="001D6024" w:rsidRDefault="001D6024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 знаний   учащихся по правописанию мягкого знака в конце имён  существительных , оканчивающихся на шипящий</w:t>
            </w:r>
          </w:p>
        </w:tc>
      </w:tr>
      <w:tr w:rsidR="001D6024" w:rsidTr="00997A27">
        <w:tc>
          <w:tcPr>
            <w:tcW w:w="3119" w:type="dxa"/>
          </w:tcPr>
          <w:p w:rsidR="001D6024" w:rsidRDefault="001D6024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7053" w:type="dxa"/>
          </w:tcPr>
          <w:p w:rsidR="001D6024" w:rsidRDefault="001D6024" w:rsidP="00997A2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Образовательные:</w:t>
            </w:r>
          </w:p>
          <w:p w:rsidR="001D6024" w:rsidRDefault="001D6024" w:rsidP="001D6024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Развивать умение определять склонение существительных по начальной форме слова и роду;</w:t>
            </w:r>
          </w:p>
          <w:p w:rsidR="001D6024" w:rsidRDefault="001D6024" w:rsidP="001D6024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Закрепить навык написания мягкого знака у сущест-</w:t>
            </w:r>
          </w:p>
          <w:p w:rsidR="001D6024" w:rsidRDefault="001D6024" w:rsidP="001D6024">
            <w:pPr>
              <w:pStyle w:val="a3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вительных 3 склонения;</w:t>
            </w:r>
          </w:p>
          <w:p w:rsidR="001D6024" w:rsidRDefault="001D6024" w:rsidP="001D6024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Развивать внимание, прилежание учащихся;</w:t>
            </w:r>
          </w:p>
          <w:p w:rsidR="001D6024" w:rsidRDefault="00644998" w:rsidP="001D602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Развивающие:</w:t>
            </w:r>
          </w:p>
          <w:p w:rsidR="00644998" w:rsidRDefault="00644998" w:rsidP="00644998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Создавать условия для развития познавательных и</w:t>
            </w:r>
          </w:p>
          <w:p w:rsidR="00644998" w:rsidRDefault="00644998" w:rsidP="00644998">
            <w:pPr>
              <w:pStyle w:val="a3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творческих   способностей   детей, умений работать в группах и индивидуально;</w:t>
            </w:r>
          </w:p>
          <w:p w:rsidR="00644998" w:rsidRDefault="00644998" w:rsidP="00644998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Повышать культуру и правильность речи;</w:t>
            </w:r>
          </w:p>
          <w:p w:rsidR="00644998" w:rsidRDefault="00644998" w:rsidP="0064499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Воспитательные:</w:t>
            </w:r>
          </w:p>
          <w:p w:rsidR="00644998" w:rsidRDefault="00644998" w:rsidP="00644998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Формировать интерес к изучению родного языка, умение прогнозировать, организовывать и оценивать свою деятельность;</w:t>
            </w:r>
          </w:p>
          <w:p w:rsidR="00644998" w:rsidRPr="00644998" w:rsidRDefault="00644998" w:rsidP="00644998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Воспитывать чувство взаимопомощи, формировать правильное понятие о дружбе.</w:t>
            </w:r>
          </w:p>
          <w:p w:rsidR="00644998" w:rsidRPr="001D6024" w:rsidRDefault="00644998" w:rsidP="00644998">
            <w:pPr>
              <w:pStyle w:val="a3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44998" w:rsidTr="00997A27">
        <w:tc>
          <w:tcPr>
            <w:tcW w:w="3119" w:type="dxa"/>
          </w:tcPr>
          <w:p w:rsidR="00644998" w:rsidRDefault="00644998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учителя по уроку:</w:t>
            </w:r>
          </w:p>
        </w:tc>
        <w:tc>
          <w:tcPr>
            <w:tcW w:w="7053" w:type="dxa"/>
          </w:tcPr>
          <w:p w:rsidR="00644998" w:rsidRDefault="00644998" w:rsidP="00644998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момент:</w:t>
            </w:r>
          </w:p>
          <w:p w:rsidR="00644998" w:rsidRDefault="0064499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на уроке  вы продолжите работать в </w:t>
            </w:r>
            <w:r w:rsidR="000B6BDB">
              <w:rPr>
                <w:sz w:val="24"/>
                <w:szCs w:val="24"/>
              </w:rPr>
              <w:t xml:space="preserve"> </w:t>
            </w:r>
            <w:r w:rsidR="007C47B0">
              <w:rPr>
                <w:sz w:val="24"/>
                <w:szCs w:val="24"/>
              </w:rPr>
              <w:t xml:space="preserve">парах, сядьте, кто с кем хочет, а потом будете работать в группах </w:t>
            </w:r>
            <w:r>
              <w:rPr>
                <w:sz w:val="24"/>
                <w:szCs w:val="24"/>
              </w:rPr>
              <w:t xml:space="preserve"> ( Деление</w:t>
            </w:r>
            <w:r w:rsidR="000B6BDB">
              <w:rPr>
                <w:sz w:val="24"/>
                <w:szCs w:val="24"/>
              </w:rPr>
              <w:t xml:space="preserve">  пар </w:t>
            </w:r>
            <w:r>
              <w:rPr>
                <w:sz w:val="24"/>
                <w:szCs w:val="24"/>
              </w:rPr>
              <w:t>на группы с помощью   цветных кругов: жёлтого , красного и зелё</w:t>
            </w:r>
            <w:r w:rsidR="007C47B0">
              <w:rPr>
                <w:sz w:val="24"/>
                <w:szCs w:val="24"/>
              </w:rPr>
              <w:t>ного  цветов)</w:t>
            </w:r>
          </w:p>
          <w:p w:rsidR="0064499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видеть всё вокруг,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быть внимательным.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нас мир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занимательный.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 листочек загляни,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Солнышку обрадуйся,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вокруг ты помоги,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Руку другу протяни-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замечательно!</w:t>
            </w:r>
          </w:p>
          <w:p w:rsidR="006559C8" w:rsidRDefault="006559C8" w:rsidP="00644998">
            <w:pPr>
              <w:pStyle w:val="a3"/>
              <w:rPr>
                <w:sz w:val="24"/>
                <w:szCs w:val="24"/>
              </w:rPr>
            </w:pPr>
          </w:p>
          <w:p w:rsidR="006559C8" w:rsidRDefault="006559C8" w:rsidP="006559C8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Минутка чистописания:</w:t>
            </w:r>
          </w:p>
          <w:p w:rsidR="006559C8" w:rsidRDefault="006559C8" w:rsidP="006559C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Отгадайте загадку  и вы узнаете, какую букву мы будем сегодня прописывать:</w:t>
            </w:r>
          </w:p>
          <w:p w:rsidR="006559C8" w:rsidRDefault="006559C8" w:rsidP="006559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Эта буква – хитрый знак,</w:t>
            </w:r>
          </w:p>
          <w:p w:rsidR="006559C8" w:rsidRDefault="006559C8" w:rsidP="006559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Не сказать её  никак.</w:t>
            </w:r>
          </w:p>
          <w:p w:rsidR="006559C8" w:rsidRDefault="006559C8" w:rsidP="006559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Он не произносится,</w:t>
            </w:r>
          </w:p>
          <w:p w:rsidR="006559C8" w:rsidRDefault="006559C8" w:rsidP="006559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Но в слово часто  просится. </w:t>
            </w:r>
          </w:p>
          <w:p w:rsidR="006559C8" w:rsidRDefault="006559C8" w:rsidP="006559C8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(</w:t>
            </w:r>
            <w:r>
              <w:rPr>
                <w:sz w:val="24"/>
                <w:szCs w:val="24"/>
              </w:rPr>
              <w:t xml:space="preserve"> Буква мягкий знак)</w:t>
            </w:r>
          </w:p>
          <w:p w:rsidR="006559C8" w:rsidRDefault="006559C8" w:rsidP="006559C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Прописывание этой буквы</w:t>
            </w:r>
          </w:p>
          <w:p w:rsidR="006559C8" w:rsidRDefault="006559C8" w:rsidP="006559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ЬЬЬ   ЬЬ   Ь</w:t>
            </w:r>
          </w:p>
          <w:p w:rsidR="006559C8" w:rsidRDefault="006559C8" w:rsidP="006559C8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  знаний. Работа со словами из словаря:</w:t>
            </w:r>
          </w:p>
          <w:p w:rsidR="006559C8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слова, записанные на доске,  поставьте ударение, объясните орфограммы:</w:t>
            </w:r>
          </w:p>
          <w:p w:rsidR="0066344E" w:rsidRPr="007C47B0" w:rsidRDefault="007C47B0" w:rsidP="0066344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ДОСКА: </w:t>
            </w:r>
            <w:r w:rsidR="0066344E">
              <w:rPr>
                <w:sz w:val="24"/>
                <w:szCs w:val="24"/>
              </w:rPr>
              <w:t xml:space="preserve">  </w:t>
            </w:r>
            <w:r w:rsidR="0066344E">
              <w:rPr>
                <w:i/>
                <w:sz w:val="24"/>
                <w:szCs w:val="24"/>
              </w:rPr>
              <w:t>К…мыш( ? ),  матч(? ),  п…де(ж,ш(?),  пр…сти(ж,ш)(?),мощ(?),</w:t>
            </w:r>
            <w:r>
              <w:rPr>
                <w:i/>
                <w:sz w:val="24"/>
                <w:szCs w:val="24"/>
              </w:rPr>
              <w:t>помощ(?), ро(ж,ш)(?).</w:t>
            </w:r>
          </w:p>
          <w:p w:rsidR="0066344E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объединяет все эти слова?  (Все они существительные и оканчиваются на шипящий согласный)</w:t>
            </w:r>
          </w:p>
          <w:p w:rsidR="0066344E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вы знаете шипящие? (Ж,Ш,Ч,Щ )</w:t>
            </w:r>
          </w:p>
          <w:p w:rsidR="0066344E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чем мы будем заниматься на уроке?( Работать</w:t>
            </w:r>
          </w:p>
          <w:p w:rsidR="0066344E" w:rsidRDefault="007C47B0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344E">
              <w:rPr>
                <w:sz w:val="24"/>
                <w:szCs w:val="24"/>
              </w:rPr>
              <w:t>ад правописанием  существительных с шипящим на конце)</w:t>
            </w:r>
          </w:p>
          <w:p w:rsidR="0066344E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чем отличаются записанные слова? ( В одних мягкий знак пишется, а в других нет; одни существительные мужского рода, а другие – женского)</w:t>
            </w:r>
          </w:p>
          <w:p w:rsidR="000B6BDB" w:rsidRDefault="0066344E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считаете, что нам предстоит   узнать на уроке?</w:t>
            </w:r>
            <w:r w:rsidR="000B6BDB">
              <w:rPr>
                <w:sz w:val="24"/>
                <w:szCs w:val="24"/>
              </w:rPr>
              <w:t>( У каких</w:t>
            </w:r>
          </w:p>
          <w:p w:rsidR="000B6BDB" w:rsidRDefault="000B6BDB" w:rsidP="006634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существительных на конце после  шипящих пишется мягкий знак)</w:t>
            </w:r>
          </w:p>
          <w:p w:rsidR="0066344E" w:rsidRPr="000B6BDB" w:rsidRDefault="000B6BDB" w:rsidP="000B6BDB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нового знания</w:t>
            </w:r>
            <w:r w:rsidR="00663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0B6BDB" w:rsidRDefault="000B6BDB" w:rsidP="000B6BDB">
            <w:pPr>
              <w:pStyle w:val="a3"/>
              <w:ind w:left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Проведём наблюдение над группой существительных.</w:t>
            </w:r>
          </w:p>
          <w:p w:rsidR="000B6BDB" w:rsidRDefault="000B6BDB" w:rsidP="000B6B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(Каждая пара получает карточки).</w:t>
            </w:r>
          </w:p>
          <w:p w:rsidR="00702E08" w:rsidRDefault="00702E08" w:rsidP="000B6B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Опираясь на свои знания, проведите наблюдение и исследо-</w:t>
            </w:r>
          </w:p>
          <w:p w:rsidR="00702E08" w:rsidRDefault="00702E08" w:rsidP="000B6B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вание  группы  существительных </w:t>
            </w:r>
            <w:r w:rsidR="007C47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карточкам, которые получили, а потом представьте результаты своей работы.</w:t>
            </w:r>
          </w:p>
          <w:p w:rsidR="00644998" w:rsidRPr="00644998" w:rsidRDefault="00644998" w:rsidP="00702E08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7861EF" w:rsidRDefault="007861EF" w:rsidP="00997A2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93"/>
        <w:gridCol w:w="1685"/>
        <w:gridCol w:w="1560"/>
        <w:gridCol w:w="1701"/>
      </w:tblGrid>
      <w:tr w:rsidR="00702E08" w:rsidTr="00A42123">
        <w:tc>
          <w:tcPr>
            <w:tcW w:w="2993" w:type="dxa"/>
          </w:tcPr>
          <w:p w:rsidR="00702E08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Существительное</w:t>
            </w:r>
          </w:p>
        </w:tc>
        <w:tc>
          <w:tcPr>
            <w:tcW w:w="1685" w:type="dxa"/>
          </w:tcPr>
          <w:p w:rsidR="00702E08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Род</w:t>
            </w:r>
          </w:p>
        </w:tc>
        <w:tc>
          <w:tcPr>
            <w:tcW w:w="1560" w:type="dxa"/>
          </w:tcPr>
          <w:p w:rsidR="00702E08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</w:t>
            </w:r>
          </w:p>
        </w:tc>
        <w:tc>
          <w:tcPr>
            <w:tcW w:w="1701" w:type="dxa"/>
          </w:tcPr>
          <w:p w:rsidR="00702E08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 Ь ?</w:t>
            </w: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Клич(?)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Существительное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Род</w:t>
            </w: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</w:t>
            </w: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 Ь?</w:t>
            </w: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Гореч(?)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Голыш(?)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Род</w:t>
            </w: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</w:t>
            </w: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 ли  Ь ?</w:t>
            </w: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Экипаж(?)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Роскош(?)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  <w:tr w:rsidR="00A42123" w:rsidTr="00A42123">
        <w:tc>
          <w:tcPr>
            <w:tcW w:w="299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Ковш(?)</w:t>
            </w:r>
          </w:p>
        </w:tc>
        <w:tc>
          <w:tcPr>
            <w:tcW w:w="1685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702E08" w:rsidRDefault="00702E08" w:rsidP="00997A2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119"/>
        <w:gridCol w:w="7053"/>
      </w:tblGrid>
      <w:tr w:rsidR="00A42123" w:rsidTr="00A42123">
        <w:tc>
          <w:tcPr>
            <w:tcW w:w="3119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42123" w:rsidRDefault="00A42123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 каждой группы по 1 представителю объясняют выполнение</w:t>
            </w:r>
          </w:p>
          <w:p w:rsidR="00A42123" w:rsidRDefault="007C47B0" w:rsidP="00997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,</w:t>
            </w:r>
            <w:r w:rsidR="00A42123">
              <w:rPr>
                <w:sz w:val="24"/>
                <w:szCs w:val="24"/>
              </w:rPr>
              <w:t xml:space="preserve"> остальные дети на слух проверяют.</w:t>
            </w:r>
          </w:p>
          <w:p w:rsidR="007C47B0" w:rsidRDefault="007C47B0" w:rsidP="00997A27">
            <w:pPr>
              <w:pStyle w:val="a3"/>
              <w:rPr>
                <w:sz w:val="24"/>
                <w:szCs w:val="24"/>
              </w:rPr>
            </w:pPr>
          </w:p>
          <w:p w:rsidR="00A42123" w:rsidRDefault="00A42123" w:rsidP="00A42123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ФИЗМИНУТКА</w:t>
            </w:r>
            <w:r w:rsidR="00667C75">
              <w:rPr>
                <w:b/>
                <w:sz w:val="24"/>
                <w:szCs w:val="24"/>
              </w:rPr>
              <w:t xml:space="preserve">  ДЛЯ ГЛАЗ: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Рисуй    глазами  треугольник</w:t>
            </w:r>
            <w:r w:rsidR="007C47B0">
              <w:rPr>
                <w:i/>
                <w:sz w:val="24"/>
                <w:szCs w:val="24"/>
              </w:rPr>
              <w:t xml:space="preserve">. 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Теперь его переверни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Вершиной вниз.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 вновь глазами  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Ты по  периметру  веди.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Рисуй  восьмёрку  вертикально.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Ты  головою  не  крути,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  лишь  глазами  осторожно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Ты  вдоль  по</w:t>
            </w:r>
            <w:r w:rsidR="007C47B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линиям  води.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 на  бочок её  клади.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Теперь  следи  горизонтально,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 в  центре ты  остановись.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Зажмурься  крепко, не  ленись.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Глаза   открываем мы  наконец.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Зарядка  окончилась .Ты – молодец!</w:t>
            </w:r>
          </w:p>
          <w:p w:rsidR="00667C75" w:rsidRDefault="00667C75" w:rsidP="00667C75">
            <w:pPr>
              <w:pStyle w:val="a3"/>
              <w:ind w:left="315"/>
              <w:rPr>
                <w:b/>
                <w:sz w:val="24"/>
                <w:szCs w:val="24"/>
              </w:rPr>
            </w:pPr>
          </w:p>
          <w:p w:rsidR="00667C75" w:rsidRDefault="00667C75" w:rsidP="00667C7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алгоритма по результатам  наблюдения:</w:t>
            </w:r>
          </w:p>
          <w:p w:rsidR="00667C75" w:rsidRDefault="00667C75" w:rsidP="00667C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имя существительное? (ДА)</w:t>
            </w:r>
          </w:p>
          <w:p w:rsidR="00667C75" w:rsidRDefault="00667C75" w:rsidP="00667C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шипящий на конце слова? (ДА)</w:t>
            </w:r>
          </w:p>
          <w:p w:rsidR="00667C75" w:rsidRDefault="00667C75" w:rsidP="00667C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стоит в начальной форме ? ( Да)</w:t>
            </w:r>
          </w:p>
          <w:p w:rsidR="00667C75" w:rsidRDefault="00667C75" w:rsidP="00667C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 род </w:t>
            </w:r>
            <w:r w:rsidR="007C47B0">
              <w:rPr>
                <w:sz w:val="24"/>
                <w:szCs w:val="24"/>
              </w:rPr>
              <w:t xml:space="preserve"> и склонение</w:t>
            </w:r>
            <w:r w:rsidR="00B0533E">
              <w:rPr>
                <w:sz w:val="24"/>
                <w:szCs w:val="24"/>
              </w:rPr>
              <w:t xml:space="preserve"> (ж.р.</w:t>
            </w:r>
            <w:r w:rsidR="007C47B0">
              <w:rPr>
                <w:sz w:val="24"/>
                <w:szCs w:val="24"/>
              </w:rPr>
              <w:t>, 3 склонение</w:t>
            </w:r>
            <w:r w:rsidR="00B0533E">
              <w:rPr>
                <w:sz w:val="24"/>
                <w:szCs w:val="24"/>
              </w:rPr>
              <w:t>- пишу Ь, если м.р. – то нет Ь)</w:t>
            </w:r>
          </w:p>
          <w:p w:rsidR="00B0533E" w:rsidRDefault="00B0533E" w:rsidP="00B0533E">
            <w:pPr>
              <w:pStyle w:val="a3"/>
              <w:ind w:left="1035"/>
              <w:rPr>
                <w:sz w:val="24"/>
                <w:szCs w:val="24"/>
              </w:rPr>
            </w:pPr>
          </w:p>
          <w:p w:rsidR="00B0533E" w:rsidRDefault="00B0533E" w:rsidP="00B0533E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Закрепление:</w:t>
            </w:r>
          </w:p>
          <w:p w:rsidR="00B0533E" w:rsidRDefault="00B0533E" w:rsidP="00B0533E">
            <w:pPr>
              <w:pStyle w:val="a3"/>
              <w:ind w:left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 Игра  «Корректор» ( Объяснение лексического значения</w:t>
            </w:r>
          </w:p>
          <w:p w:rsidR="00B0533E" w:rsidRDefault="00B0533E" w:rsidP="00B0533E">
            <w:pPr>
              <w:pStyle w:val="a3"/>
              <w:ind w:left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   КОРРЕКТОР)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вы в группах выполните задание, которое я приготовила для вас. Чтобы вы проверили, как научились писать слова с новой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орфограммой, вам надо найти  ошибки, допущенные в словах: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 гр.                       2 гр.                                 3 гр.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Лещь                           плащь                            помощ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Лучь                            мяч                                 грачь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Ночь                           ёрш                                 гаражь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                       стрижь                           врачь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выполнения коллективная проверка)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2). Работа  по учебнику</w:t>
            </w:r>
          </w:p>
          <w:p w:rsidR="00B0533E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B0533E">
              <w:rPr>
                <w:sz w:val="24"/>
                <w:szCs w:val="24"/>
              </w:rPr>
              <w:t>Самостоятельная работа .Упр. 179 (Учебник «Русский</w:t>
            </w:r>
          </w:p>
          <w:p w:rsidR="00B0533E" w:rsidRDefault="00B0533E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язык» ч. 2.   авт. Р.Н.Бунеева. Программа</w:t>
            </w:r>
            <w:r w:rsidR="00595433">
              <w:rPr>
                <w:sz w:val="24"/>
                <w:szCs w:val="24"/>
              </w:rPr>
              <w:t xml:space="preserve">   «Школа  2100»)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Узнать слова по их  толкованию, обозначить орфограмму.</w:t>
            </w:r>
          </w:p>
          <w:p w:rsidR="007C47B0" w:rsidRDefault="007C47B0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3) Дополнительное  творческое задание:</w:t>
            </w:r>
          </w:p>
          <w:p w:rsidR="007C47B0" w:rsidRDefault="007C47B0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Составьте группой и запишите   мини-сочинение, используя слова:</w:t>
            </w:r>
          </w:p>
          <w:p w:rsidR="007C47B0" w:rsidRDefault="00130B12" w:rsidP="00B0533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Дочь, ночь, дрожь, врач, помощь</w:t>
            </w:r>
          </w:p>
          <w:p w:rsidR="00130B12" w:rsidRDefault="00130B12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(Проверка составленных рассказов по группам)</w:t>
            </w:r>
          </w:p>
          <w:p w:rsidR="00130B12" w:rsidRDefault="00130B12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Чей рассказ был интереснее?</w:t>
            </w:r>
          </w:p>
          <w:p w:rsidR="00130B12" w:rsidRPr="00130B12" w:rsidRDefault="00130B12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чём особенность написания опорных слов?</w:t>
            </w:r>
          </w:p>
          <w:p w:rsidR="00595433" w:rsidRDefault="00595433" w:rsidP="00B053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8. Рефлексия: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Что нового узнали  на  уроке?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научились на  уроке?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задания показались трудными? Самыми интересными?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надо писать мягкий  знак у существительных с шипящей на конце?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группа  работала  лучше? А как работал ты в своей группе?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 свою работу  смайликом- настроения. ( Дети их прикрепляют на доску)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настроение преобладает у нас сегодня?</w:t>
            </w:r>
          </w:p>
          <w:p w:rsidR="00595433" w:rsidRDefault="00595433" w:rsidP="00B053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9. Домашнее задание: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Правило, с.  5. Упр. 176, словарь</w:t>
            </w:r>
          </w:p>
          <w:p w:rsidR="00F409F1" w:rsidRPr="00F409F1" w:rsidRDefault="00F409F1" w:rsidP="00B053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 Выставление  оценок за  урок.</w:t>
            </w:r>
          </w:p>
          <w:p w:rsidR="00595433" w:rsidRDefault="00595433" w:rsidP="00B0533E">
            <w:pPr>
              <w:pStyle w:val="a3"/>
              <w:rPr>
                <w:sz w:val="24"/>
                <w:szCs w:val="24"/>
              </w:rPr>
            </w:pPr>
          </w:p>
          <w:p w:rsidR="00595433" w:rsidRDefault="00595433" w:rsidP="00B053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 урока:</w:t>
            </w:r>
          </w:p>
          <w:p w:rsidR="00595433" w:rsidRPr="00595433" w:rsidRDefault="00595433" w:rsidP="00B053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Смайлики для поощрения; ТСО, карточки для исследовательской работы в паре; Учебник Р.Н.Бунеева  «Русский язык» 4 кл., ч.2;  карточки для игры  «Корректор»</w:t>
            </w:r>
            <w:r w:rsidR="00F409F1">
              <w:rPr>
                <w:sz w:val="24"/>
                <w:szCs w:val="24"/>
              </w:rPr>
              <w:t>.</w:t>
            </w:r>
          </w:p>
          <w:p w:rsid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</w:p>
          <w:p w:rsidR="00667C75" w:rsidRPr="00667C75" w:rsidRDefault="00667C75" w:rsidP="00667C75">
            <w:pPr>
              <w:pStyle w:val="a3"/>
              <w:ind w:left="315"/>
              <w:rPr>
                <w:i/>
                <w:sz w:val="24"/>
                <w:szCs w:val="24"/>
              </w:rPr>
            </w:pPr>
          </w:p>
          <w:p w:rsidR="00A42123" w:rsidRPr="00A42123" w:rsidRDefault="00A42123" w:rsidP="00667C75">
            <w:pPr>
              <w:pStyle w:val="a3"/>
              <w:ind w:left="675"/>
              <w:rPr>
                <w:b/>
                <w:sz w:val="24"/>
                <w:szCs w:val="24"/>
              </w:rPr>
            </w:pPr>
          </w:p>
        </w:tc>
      </w:tr>
    </w:tbl>
    <w:p w:rsidR="00A42123" w:rsidRPr="00997A27" w:rsidRDefault="00A42123" w:rsidP="00997A27">
      <w:pPr>
        <w:pStyle w:val="a3"/>
        <w:rPr>
          <w:sz w:val="24"/>
          <w:szCs w:val="24"/>
        </w:rPr>
      </w:pPr>
    </w:p>
    <w:sectPr w:rsidR="00A42123" w:rsidRPr="00997A27" w:rsidSect="007861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6D" w:rsidRDefault="005F076D" w:rsidP="00130B12">
      <w:pPr>
        <w:spacing w:after="0" w:line="240" w:lineRule="auto"/>
      </w:pPr>
      <w:r>
        <w:separator/>
      </w:r>
    </w:p>
  </w:endnote>
  <w:endnote w:type="continuationSeparator" w:id="1">
    <w:p w:rsidR="005F076D" w:rsidRDefault="005F076D" w:rsidP="0013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0469"/>
      <w:docPartObj>
        <w:docPartGallery w:val="Page Numbers (Bottom of Page)"/>
        <w:docPartUnique/>
      </w:docPartObj>
    </w:sdtPr>
    <w:sdtContent>
      <w:p w:rsidR="00130B12" w:rsidRDefault="00130B12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0B12" w:rsidRDefault="00130B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6D" w:rsidRDefault="005F076D" w:rsidP="00130B12">
      <w:pPr>
        <w:spacing w:after="0" w:line="240" w:lineRule="auto"/>
      </w:pPr>
      <w:r>
        <w:separator/>
      </w:r>
    </w:p>
  </w:footnote>
  <w:footnote w:type="continuationSeparator" w:id="1">
    <w:p w:rsidR="005F076D" w:rsidRDefault="005F076D" w:rsidP="0013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8C9"/>
    <w:multiLevelType w:val="hybridMultilevel"/>
    <w:tmpl w:val="E3721AD0"/>
    <w:lvl w:ilvl="0" w:tplc="20304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A0B98"/>
    <w:multiLevelType w:val="hybridMultilevel"/>
    <w:tmpl w:val="7FBE17CC"/>
    <w:lvl w:ilvl="0" w:tplc="1B4CAE1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57A941D4"/>
    <w:multiLevelType w:val="hybridMultilevel"/>
    <w:tmpl w:val="B53EB3B6"/>
    <w:lvl w:ilvl="0" w:tplc="7BB8CB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A27"/>
    <w:rsid w:val="000B6BDB"/>
    <w:rsid w:val="00130B12"/>
    <w:rsid w:val="001D6024"/>
    <w:rsid w:val="003C7ED1"/>
    <w:rsid w:val="00595433"/>
    <w:rsid w:val="005F076D"/>
    <w:rsid w:val="00644998"/>
    <w:rsid w:val="006559C8"/>
    <w:rsid w:val="0066344E"/>
    <w:rsid w:val="00667C75"/>
    <w:rsid w:val="00702E08"/>
    <w:rsid w:val="007861EF"/>
    <w:rsid w:val="007C47B0"/>
    <w:rsid w:val="00997A27"/>
    <w:rsid w:val="00A42123"/>
    <w:rsid w:val="00B0533E"/>
    <w:rsid w:val="00D21E0B"/>
    <w:rsid w:val="00F409F1"/>
    <w:rsid w:val="00F6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A27"/>
    <w:pPr>
      <w:spacing w:after="0" w:line="240" w:lineRule="auto"/>
    </w:pPr>
  </w:style>
  <w:style w:type="table" w:styleId="a4">
    <w:name w:val="Table Grid"/>
    <w:basedOn w:val="a1"/>
    <w:uiPriority w:val="59"/>
    <w:rsid w:val="0099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3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B12"/>
  </w:style>
  <w:style w:type="paragraph" w:styleId="a7">
    <w:name w:val="footer"/>
    <w:basedOn w:val="a"/>
    <w:link w:val="a8"/>
    <w:uiPriority w:val="99"/>
    <w:unhideWhenUsed/>
    <w:rsid w:val="0013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3116-E7A2-4221-91A5-CD02D14F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2014-11-22T09:35:00Z</dcterms:created>
  <dcterms:modified xsi:type="dcterms:W3CDTF">2014-11-22T12:45:00Z</dcterms:modified>
</cp:coreProperties>
</file>