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8A" w:rsidRPr="00E44011" w:rsidRDefault="002D0B8A" w:rsidP="002D0B8A">
      <w:pPr>
        <w:pStyle w:val="4"/>
        <w:shd w:val="clear" w:color="auto" w:fill="auto"/>
        <w:spacing w:before="240" w:after="120" w:line="240" w:lineRule="auto"/>
        <w:ind w:left="40" w:firstLine="340"/>
        <w:jc w:val="center"/>
        <w:rPr>
          <w:b/>
          <w:sz w:val="28"/>
          <w:szCs w:val="28"/>
        </w:rPr>
      </w:pPr>
      <w:r w:rsidRPr="00E44011">
        <w:rPr>
          <w:b/>
          <w:sz w:val="28"/>
          <w:szCs w:val="28"/>
        </w:rPr>
        <w:t>Учебно – методическое обеспечение курса</w:t>
      </w:r>
    </w:p>
    <w:p w:rsidR="002D0B8A" w:rsidRPr="00E44011" w:rsidRDefault="002D0B8A" w:rsidP="002D0B8A">
      <w:pPr>
        <w:spacing w:before="240" w:after="120" w:line="360" w:lineRule="auto"/>
        <w:ind w:left="23"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4011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РУССКИЙ ЯЗЫК</w:t>
      </w:r>
    </w:p>
    <w:p w:rsidR="002D0B8A" w:rsidRPr="00E44011" w:rsidRDefault="002D0B8A" w:rsidP="002D0B8A">
      <w:pPr>
        <w:spacing w:before="240" w:after="120" w:line="360" w:lineRule="auto"/>
        <w:ind w:left="23" w:firstLine="3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4011">
        <w:rPr>
          <w:rFonts w:ascii="Times New Roman" w:eastAsia="Times New Roman" w:hAnsi="Times New Roman" w:cs="Times New Roman"/>
          <w:b/>
          <w:sz w:val="28"/>
          <w:szCs w:val="28"/>
        </w:rPr>
        <w:t>Программа рассчитана на 165 часов (5 часов в неделю</w:t>
      </w:r>
      <w:r w:rsidRPr="00E4401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D0B8A" w:rsidRPr="00E44011" w:rsidRDefault="002D0B8A" w:rsidP="002D0B8A">
      <w:pPr>
        <w:numPr>
          <w:ilvl w:val="0"/>
          <w:numId w:val="2"/>
        </w:numPr>
        <w:tabs>
          <w:tab w:val="left" w:pos="548"/>
        </w:tabs>
        <w:spacing w:before="240" w:after="0" w:line="360" w:lineRule="auto"/>
        <w:ind w:left="720" w:right="20" w:hanging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44011">
        <w:rPr>
          <w:rFonts w:ascii="Times New Roman" w:eastAsia="Times New Roman" w:hAnsi="Times New Roman" w:cs="Times New Roman"/>
          <w:b/>
          <w:iCs/>
          <w:sz w:val="28"/>
          <w:szCs w:val="28"/>
        </w:rPr>
        <w:t>Русский язык</w:t>
      </w:r>
      <w:r w:rsidRPr="00E44011">
        <w:rPr>
          <w:rFonts w:ascii="Times New Roman" w:eastAsia="Times New Roman" w:hAnsi="Times New Roman" w:cs="Times New Roman"/>
          <w:iCs/>
          <w:sz w:val="28"/>
          <w:szCs w:val="28"/>
        </w:rPr>
        <w:t>: 3 класс: учебник для учащихся общеобразовательных учреж</w:t>
      </w:r>
      <w:r w:rsidRPr="00E44011">
        <w:rPr>
          <w:rFonts w:ascii="Times New Roman" w:eastAsia="Times New Roman" w:hAnsi="Times New Roman" w:cs="Times New Roman"/>
          <w:iCs/>
          <w:sz w:val="28"/>
          <w:szCs w:val="28"/>
        </w:rPr>
        <w:softHyphen/>
        <w:t xml:space="preserve">дений: в 2 ч. Иванов, С. В., Евдокимова А.О., Кузнецова М.И.  – 3-е изд., перераб.- </w:t>
      </w:r>
      <w:r w:rsidRPr="00E44011">
        <w:rPr>
          <w:rFonts w:ascii="Times New Roman" w:eastAsia="Times New Roman" w:hAnsi="Times New Roman" w:cs="Times New Roman"/>
          <w:iCs/>
          <w:spacing w:val="30"/>
          <w:sz w:val="28"/>
          <w:szCs w:val="28"/>
        </w:rPr>
        <w:t>М.:</w:t>
      </w:r>
      <w:r w:rsidRPr="00E44011">
        <w:rPr>
          <w:rFonts w:ascii="Times New Roman" w:eastAsia="Times New Roman" w:hAnsi="Times New Roman" w:cs="Times New Roman"/>
          <w:iCs/>
          <w:sz w:val="28"/>
          <w:szCs w:val="28"/>
        </w:rPr>
        <w:t>Вентана-Граф, 2012.</w:t>
      </w:r>
    </w:p>
    <w:p w:rsidR="002D0B8A" w:rsidRPr="00E44011" w:rsidRDefault="002D0B8A" w:rsidP="002D0B8A">
      <w:pPr>
        <w:numPr>
          <w:ilvl w:val="0"/>
          <w:numId w:val="2"/>
        </w:numPr>
        <w:tabs>
          <w:tab w:val="left" w:pos="558"/>
        </w:tabs>
        <w:spacing w:before="240" w:after="0" w:line="360" w:lineRule="auto"/>
        <w:ind w:left="720" w:right="20" w:hanging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44011">
        <w:rPr>
          <w:rFonts w:ascii="Times New Roman" w:eastAsia="Times New Roman" w:hAnsi="Times New Roman" w:cs="Times New Roman"/>
          <w:b/>
          <w:iCs/>
          <w:sz w:val="28"/>
          <w:szCs w:val="28"/>
        </w:rPr>
        <w:t>«Пишем грамотно»: рабочая тетрадь № 1,</w:t>
      </w:r>
      <w:r w:rsidRPr="00E44011">
        <w:rPr>
          <w:rFonts w:ascii="Times New Roman" w:eastAsia="Times New Roman" w:hAnsi="Times New Roman" w:cs="Times New Roman"/>
          <w:iCs/>
          <w:sz w:val="28"/>
          <w:szCs w:val="28"/>
        </w:rPr>
        <w:t xml:space="preserve"> 2  для учащихся общеобразова</w:t>
      </w:r>
      <w:r w:rsidRPr="00E44011">
        <w:rPr>
          <w:rFonts w:ascii="Times New Roman" w:eastAsia="Times New Roman" w:hAnsi="Times New Roman" w:cs="Times New Roman"/>
          <w:iCs/>
          <w:sz w:val="28"/>
          <w:szCs w:val="28"/>
        </w:rPr>
        <w:softHyphen/>
        <w:t>тельных учреждений. Кузнецова М.И.  Русский язык: 3 класс: / С. В. Иванов, А. О. Евдокимова, М. И. Кузнецова. - М. : Вентана-Граф, 2012.</w:t>
      </w:r>
    </w:p>
    <w:p w:rsidR="002D0B8A" w:rsidRPr="00E44011" w:rsidRDefault="002D0B8A" w:rsidP="002D0B8A">
      <w:pPr>
        <w:numPr>
          <w:ilvl w:val="0"/>
          <w:numId w:val="2"/>
        </w:numPr>
        <w:tabs>
          <w:tab w:val="left" w:pos="548"/>
        </w:tabs>
        <w:spacing w:before="240" w:after="0" w:line="360" w:lineRule="auto"/>
        <w:ind w:left="720" w:right="20" w:hanging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44011">
        <w:rPr>
          <w:rFonts w:ascii="Times New Roman" w:eastAsia="Times New Roman" w:hAnsi="Times New Roman" w:cs="Times New Roman"/>
          <w:b/>
          <w:iCs/>
          <w:sz w:val="28"/>
          <w:szCs w:val="28"/>
        </w:rPr>
        <w:t>Русский язык: 3 класс: комментарии к урокам</w:t>
      </w:r>
      <w:r w:rsidRPr="00E44011">
        <w:rPr>
          <w:rFonts w:ascii="Times New Roman" w:eastAsia="Times New Roman" w:hAnsi="Times New Roman" w:cs="Times New Roman"/>
          <w:iCs/>
          <w:sz w:val="28"/>
          <w:szCs w:val="28"/>
        </w:rPr>
        <w:t xml:space="preserve">. Иванов, С. В., Кузнецова М.И. / С. В. Иванов, А. О. Евдокимова, М. И. Кузнецова. - </w:t>
      </w:r>
      <w:r w:rsidRPr="00E44011">
        <w:rPr>
          <w:rFonts w:ascii="Times New Roman" w:eastAsia="Times New Roman" w:hAnsi="Times New Roman" w:cs="Times New Roman"/>
          <w:iCs/>
          <w:spacing w:val="30"/>
          <w:sz w:val="28"/>
          <w:szCs w:val="28"/>
        </w:rPr>
        <w:t>М.:</w:t>
      </w:r>
      <w:r w:rsidRPr="00E44011">
        <w:rPr>
          <w:rFonts w:ascii="Times New Roman" w:eastAsia="Times New Roman" w:hAnsi="Times New Roman" w:cs="Times New Roman"/>
          <w:iCs/>
          <w:sz w:val="28"/>
          <w:szCs w:val="28"/>
        </w:rPr>
        <w:t xml:space="preserve"> Вентана-Граф, 2012.</w:t>
      </w:r>
    </w:p>
    <w:p w:rsidR="002D0B8A" w:rsidRPr="00E44011" w:rsidRDefault="002D0B8A" w:rsidP="002D0B8A">
      <w:pPr>
        <w:numPr>
          <w:ilvl w:val="0"/>
          <w:numId w:val="2"/>
        </w:numPr>
        <w:tabs>
          <w:tab w:val="left" w:pos="558"/>
        </w:tabs>
        <w:spacing w:before="240" w:after="0" w:line="360" w:lineRule="auto"/>
        <w:ind w:left="720" w:right="20" w:hanging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44011">
        <w:rPr>
          <w:rFonts w:ascii="Times New Roman" w:eastAsia="Times New Roman" w:hAnsi="Times New Roman" w:cs="Times New Roman"/>
          <w:b/>
          <w:iCs/>
          <w:sz w:val="28"/>
          <w:szCs w:val="28"/>
        </w:rPr>
        <w:t>Контрольные и проверочные работы по русскому языку</w:t>
      </w:r>
      <w:r w:rsidRPr="00E44011">
        <w:rPr>
          <w:rFonts w:ascii="Times New Roman" w:eastAsia="Times New Roman" w:hAnsi="Times New Roman" w:cs="Times New Roman"/>
          <w:iCs/>
          <w:sz w:val="28"/>
          <w:szCs w:val="28"/>
        </w:rPr>
        <w:t>: 3 класс Кузнецова М.И.  -  М. : Вентана-Граф, 2012.</w:t>
      </w:r>
    </w:p>
    <w:p w:rsidR="002D0B8A" w:rsidRPr="00E44011" w:rsidRDefault="002D0B8A" w:rsidP="002D0B8A">
      <w:pPr>
        <w:tabs>
          <w:tab w:val="left" w:pos="548"/>
        </w:tabs>
        <w:spacing w:before="240" w:after="0" w:line="360" w:lineRule="auto"/>
        <w:ind w:right="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D0B8A" w:rsidRPr="008E55E0" w:rsidRDefault="002D0B8A" w:rsidP="002D0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5E0">
        <w:rPr>
          <w:rFonts w:ascii="Times New Roman" w:hAnsi="Times New Roman" w:cs="Times New Roman"/>
          <w:b/>
          <w:sz w:val="28"/>
          <w:szCs w:val="28"/>
        </w:rPr>
        <w:t>Контрольные работы</w:t>
      </w:r>
    </w:p>
    <w:p w:rsidR="002D0B8A" w:rsidRPr="008E55E0" w:rsidRDefault="002D0B8A" w:rsidP="002D0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5E0">
        <w:rPr>
          <w:rFonts w:ascii="Times New Roman" w:hAnsi="Times New Roman" w:cs="Times New Roman"/>
          <w:b/>
          <w:sz w:val="28"/>
          <w:szCs w:val="28"/>
        </w:rPr>
        <w:t>«Русский язык» 3 класс</w:t>
      </w:r>
    </w:p>
    <w:tbl>
      <w:tblPr>
        <w:tblStyle w:val="a3"/>
        <w:tblpPr w:leftFromText="180" w:rightFromText="180" w:vertAnchor="text" w:tblpX="-743" w:tblpY="1"/>
        <w:tblOverlap w:val="never"/>
        <w:tblW w:w="10314" w:type="dxa"/>
        <w:tblLayout w:type="fixed"/>
        <w:tblLook w:val="04A0"/>
      </w:tblPr>
      <w:tblGrid>
        <w:gridCol w:w="888"/>
        <w:gridCol w:w="780"/>
        <w:gridCol w:w="6520"/>
        <w:gridCol w:w="1134"/>
        <w:gridCol w:w="992"/>
      </w:tblGrid>
      <w:tr w:rsidR="002D0B8A" w:rsidTr="006A07A4">
        <w:tc>
          <w:tcPr>
            <w:tcW w:w="888" w:type="dxa"/>
          </w:tcPr>
          <w:p w:rsidR="002D0B8A" w:rsidRPr="00CB1D0E" w:rsidRDefault="002D0B8A" w:rsidP="006A07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E">
              <w:rPr>
                <w:rFonts w:ascii="Times New Roman" w:hAnsi="Times New Roman" w:cs="Times New Roman"/>
                <w:sz w:val="24"/>
                <w:szCs w:val="24"/>
              </w:rPr>
              <w:t>Номер к\р</w:t>
            </w:r>
          </w:p>
        </w:tc>
        <w:tc>
          <w:tcPr>
            <w:tcW w:w="780" w:type="dxa"/>
            <w:vAlign w:val="center"/>
          </w:tcPr>
          <w:p w:rsidR="002D0B8A" w:rsidRPr="002B2E9F" w:rsidRDefault="002D0B8A" w:rsidP="006A0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9F">
              <w:rPr>
                <w:rFonts w:ascii="Times New Roman" w:hAnsi="Times New Roman" w:cs="Times New Roman"/>
                <w:sz w:val="20"/>
                <w:szCs w:val="20"/>
              </w:rPr>
              <w:t>Номер урока в плане</w:t>
            </w:r>
          </w:p>
        </w:tc>
        <w:tc>
          <w:tcPr>
            <w:tcW w:w="6520" w:type="dxa"/>
            <w:vAlign w:val="center"/>
          </w:tcPr>
          <w:p w:rsidR="002D0B8A" w:rsidRPr="002B2E9F" w:rsidRDefault="002D0B8A" w:rsidP="006A0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E9F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134" w:type="dxa"/>
          </w:tcPr>
          <w:p w:rsidR="002D0B8A" w:rsidRPr="00CB1D0E" w:rsidRDefault="002D0B8A" w:rsidP="006A0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0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2D0B8A" w:rsidRPr="00CB1D0E" w:rsidRDefault="002D0B8A" w:rsidP="006A0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0E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992" w:type="dxa"/>
          </w:tcPr>
          <w:p w:rsidR="002D0B8A" w:rsidRDefault="002D0B8A" w:rsidP="006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2D0B8A" w:rsidTr="006A07A4">
        <w:tc>
          <w:tcPr>
            <w:tcW w:w="888" w:type="dxa"/>
          </w:tcPr>
          <w:p w:rsidR="002D0B8A" w:rsidRPr="00CB1D0E" w:rsidRDefault="002D0B8A" w:rsidP="006A07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D0B8A" w:rsidRDefault="002D0B8A" w:rsidP="006A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vAlign w:val="center"/>
          </w:tcPr>
          <w:p w:rsidR="002D0B8A" w:rsidRPr="0039731D" w:rsidRDefault="002D0B8A" w:rsidP="006A07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31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(административный)</w:t>
            </w:r>
          </w:p>
        </w:tc>
        <w:tc>
          <w:tcPr>
            <w:tcW w:w="1134" w:type="dxa"/>
          </w:tcPr>
          <w:p w:rsidR="002D0B8A" w:rsidRPr="00CB1D0E" w:rsidRDefault="002D0B8A" w:rsidP="006A07A4">
            <w:pPr>
              <w:rPr>
                <w:rFonts w:ascii="Times New Roman" w:hAnsi="Times New Roman"/>
                <w:sz w:val="20"/>
                <w:szCs w:val="20"/>
              </w:rPr>
            </w:pPr>
            <w:r w:rsidRPr="00CB1D0E">
              <w:rPr>
                <w:rFonts w:ascii="Times New Roman" w:hAnsi="Times New Roman"/>
                <w:sz w:val="20"/>
                <w:szCs w:val="20"/>
              </w:rPr>
              <w:t>Входной контроль</w:t>
            </w:r>
          </w:p>
        </w:tc>
        <w:tc>
          <w:tcPr>
            <w:tcW w:w="992" w:type="dxa"/>
          </w:tcPr>
          <w:p w:rsidR="002D0B8A" w:rsidRDefault="002D0B8A" w:rsidP="006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8A" w:rsidTr="006A07A4">
        <w:tc>
          <w:tcPr>
            <w:tcW w:w="888" w:type="dxa"/>
          </w:tcPr>
          <w:p w:rsidR="002D0B8A" w:rsidRPr="00CB1D0E" w:rsidRDefault="002D0B8A" w:rsidP="006A07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D0B8A" w:rsidRDefault="002D0B8A" w:rsidP="006A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  <w:vAlign w:val="center"/>
          </w:tcPr>
          <w:p w:rsidR="002D0B8A" w:rsidRPr="008E55E0" w:rsidRDefault="002D0B8A" w:rsidP="006A07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55E0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</w:t>
            </w:r>
            <w:r w:rsidRPr="008E55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E55E0">
              <w:rPr>
                <w:rFonts w:ascii="Times New Roman" w:hAnsi="Times New Roman"/>
                <w:b/>
                <w:sz w:val="24"/>
                <w:szCs w:val="24"/>
              </w:rPr>
              <w:t>фонетический анализ слова, разбор слова по составу.</w:t>
            </w:r>
            <w:r w:rsidRPr="008E5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D0B8A" w:rsidRPr="00CB1D0E" w:rsidRDefault="002D0B8A" w:rsidP="006A07A4">
            <w:pPr>
              <w:rPr>
                <w:rFonts w:ascii="Times New Roman" w:hAnsi="Times New Roman"/>
                <w:sz w:val="20"/>
                <w:szCs w:val="20"/>
              </w:rPr>
            </w:pPr>
            <w:r w:rsidRPr="00CB1D0E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</w:tcPr>
          <w:p w:rsidR="002D0B8A" w:rsidRDefault="002D0B8A" w:rsidP="006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8A" w:rsidTr="006A07A4">
        <w:tc>
          <w:tcPr>
            <w:tcW w:w="888" w:type="dxa"/>
          </w:tcPr>
          <w:p w:rsidR="002D0B8A" w:rsidRPr="00CB1D0E" w:rsidRDefault="002D0B8A" w:rsidP="006A07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D0B8A" w:rsidRDefault="002D0B8A" w:rsidP="006A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  <w:vAlign w:val="center"/>
          </w:tcPr>
          <w:p w:rsidR="002D0B8A" w:rsidRPr="0039731D" w:rsidRDefault="002D0B8A" w:rsidP="006A07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31D">
              <w:rPr>
                <w:rFonts w:ascii="Times New Roman" w:hAnsi="Times New Roman"/>
                <w:b/>
                <w:i/>
                <w:sz w:val="24"/>
                <w:szCs w:val="24"/>
              </w:rPr>
              <w:t>Диктант по теме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«О</w:t>
            </w:r>
            <w:r w:rsidRPr="0039731D">
              <w:rPr>
                <w:rFonts w:ascii="Times New Roman" w:hAnsi="Times New Roman"/>
                <w:b/>
                <w:i/>
                <w:sz w:val="24"/>
                <w:szCs w:val="24"/>
              </w:rPr>
              <w:t>рфограммы корня»</w:t>
            </w:r>
          </w:p>
        </w:tc>
        <w:tc>
          <w:tcPr>
            <w:tcW w:w="1134" w:type="dxa"/>
          </w:tcPr>
          <w:p w:rsidR="002D0B8A" w:rsidRPr="00CB1D0E" w:rsidRDefault="002D0B8A" w:rsidP="006A07A4">
            <w:pPr>
              <w:rPr>
                <w:rFonts w:ascii="Times New Roman" w:hAnsi="Times New Roman"/>
                <w:sz w:val="20"/>
                <w:szCs w:val="20"/>
              </w:rPr>
            </w:pPr>
            <w:r w:rsidRPr="00CB1D0E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</w:tcPr>
          <w:p w:rsidR="002D0B8A" w:rsidRDefault="002D0B8A" w:rsidP="006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8A" w:rsidTr="006A07A4">
        <w:tc>
          <w:tcPr>
            <w:tcW w:w="888" w:type="dxa"/>
          </w:tcPr>
          <w:p w:rsidR="002D0B8A" w:rsidRPr="00CB1D0E" w:rsidRDefault="002D0B8A" w:rsidP="006A07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D0B8A" w:rsidRDefault="002D0B8A" w:rsidP="006A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  <w:vAlign w:val="center"/>
          </w:tcPr>
          <w:p w:rsidR="002D0B8A" w:rsidRDefault="002D0B8A" w:rsidP="006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F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Контрольное списывание (административное)</w:t>
            </w:r>
          </w:p>
        </w:tc>
        <w:tc>
          <w:tcPr>
            <w:tcW w:w="1134" w:type="dxa"/>
          </w:tcPr>
          <w:p w:rsidR="002D0B8A" w:rsidRPr="00CB1D0E" w:rsidRDefault="002D0B8A" w:rsidP="006A0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0E">
              <w:rPr>
                <w:rFonts w:ascii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  <w:tc>
          <w:tcPr>
            <w:tcW w:w="992" w:type="dxa"/>
          </w:tcPr>
          <w:p w:rsidR="002D0B8A" w:rsidRDefault="002D0B8A" w:rsidP="006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8A" w:rsidTr="006A07A4">
        <w:tc>
          <w:tcPr>
            <w:tcW w:w="888" w:type="dxa"/>
          </w:tcPr>
          <w:p w:rsidR="002D0B8A" w:rsidRPr="00CB1D0E" w:rsidRDefault="002D0B8A" w:rsidP="006A07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D0B8A" w:rsidRDefault="002D0B8A" w:rsidP="006A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  <w:vAlign w:val="center"/>
          </w:tcPr>
          <w:p w:rsidR="002D0B8A" w:rsidRPr="00BB16FA" w:rsidRDefault="002D0B8A" w:rsidP="006A07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31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Pr="0039731D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административный)</w:t>
            </w:r>
            <w:r w:rsidRPr="0039731D">
              <w:rPr>
                <w:rFonts w:ascii="Times New Roman" w:hAnsi="Times New Roman"/>
                <w:i/>
                <w:sz w:val="24"/>
                <w:szCs w:val="24"/>
              </w:rPr>
              <w:t xml:space="preserve"> . </w:t>
            </w:r>
            <w:r w:rsidRPr="0039731D">
              <w:rPr>
                <w:rFonts w:ascii="Times New Roman" w:hAnsi="Times New Roman"/>
                <w:b/>
                <w:i/>
                <w:sz w:val="24"/>
                <w:szCs w:val="24"/>
              </w:rPr>
              <w:t>Тема: орфограммы, изученные во втором классе.</w:t>
            </w:r>
          </w:p>
        </w:tc>
        <w:tc>
          <w:tcPr>
            <w:tcW w:w="1134" w:type="dxa"/>
          </w:tcPr>
          <w:p w:rsidR="002D0B8A" w:rsidRPr="00CB1D0E" w:rsidRDefault="002D0B8A" w:rsidP="006A0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0E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</w:p>
        </w:tc>
        <w:tc>
          <w:tcPr>
            <w:tcW w:w="992" w:type="dxa"/>
          </w:tcPr>
          <w:p w:rsidR="002D0B8A" w:rsidRDefault="002D0B8A" w:rsidP="006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8A" w:rsidTr="006A07A4">
        <w:tc>
          <w:tcPr>
            <w:tcW w:w="888" w:type="dxa"/>
          </w:tcPr>
          <w:p w:rsidR="002D0B8A" w:rsidRPr="00CB1D0E" w:rsidRDefault="002D0B8A" w:rsidP="006A07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D0B8A" w:rsidRDefault="002D0B8A" w:rsidP="006A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0" w:type="dxa"/>
            <w:vAlign w:val="center"/>
          </w:tcPr>
          <w:p w:rsidR="002D0B8A" w:rsidRPr="00042493" w:rsidRDefault="002D0B8A" w:rsidP="006A07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</w:t>
            </w:r>
            <w:r w:rsidRPr="00042493">
              <w:rPr>
                <w:rFonts w:ascii="Times New Roman" w:hAnsi="Times New Roman"/>
                <w:b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42493">
              <w:rPr>
                <w:rFonts w:ascii="Times New Roman" w:hAnsi="Times New Roman"/>
                <w:b/>
                <w:sz w:val="24"/>
                <w:szCs w:val="24"/>
              </w:rPr>
              <w:t>: простое предложение.</w:t>
            </w:r>
          </w:p>
        </w:tc>
        <w:tc>
          <w:tcPr>
            <w:tcW w:w="1134" w:type="dxa"/>
          </w:tcPr>
          <w:p w:rsidR="002D0B8A" w:rsidRPr="00CB1D0E" w:rsidRDefault="002D0B8A" w:rsidP="006A07A4">
            <w:pPr>
              <w:rPr>
                <w:rFonts w:ascii="Times New Roman" w:hAnsi="Times New Roman"/>
                <w:sz w:val="20"/>
                <w:szCs w:val="20"/>
              </w:rPr>
            </w:pPr>
            <w:r w:rsidRPr="00CB1D0E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</w:tcPr>
          <w:p w:rsidR="002D0B8A" w:rsidRDefault="002D0B8A" w:rsidP="006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8A" w:rsidTr="006A07A4">
        <w:tc>
          <w:tcPr>
            <w:tcW w:w="888" w:type="dxa"/>
          </w:tcPr>
          <w:p w:rsidR="002D0B8A" w:rsidRPr="00CB1D0E" w:rsidRDefault="002D0B8A" w:rsidP="006A07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D0B8A" w:rsidRDefault="002D0B8A" w:rsidP="006A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20" w:type="dxa"/>
            <w:vAlign w:val="center"/>
          </w:tcPr>
          <w:p w:rsidR="002D0B8A" w:rsidRPr="00BB16FA" w:rsidRDefault="002D0B8A" w:rsidP="006A07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2C8E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27203E">
              <w:rPr>
                <w:rFonts w:ascii="Times New Roman" w:hAnsi="Times New Roman"/>
                <w:b/>
                <w:sz w:val="24"/>
                <w:szCs w:val="24"/>
              </w:rPr>
              <w:t>. Тема: простое предложение; члены простого предложения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D0B8A" w:rsidRPr="00CB1D0E" w:rsidRDefault="002D0B8A" w:rsidP="006A0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</w:tcPr>
          <w:p w:rsidR="002D0B8A" w:rsidRDefault="002D0B8A" w:rsidP="006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8A" w:rsidTr="006A07A4">
        <w:tc>
          <w:tcPr>
            <w:tcW w:w="888" w:type="dxa"/>
          </w:tcPr>
          <w:p w:rsidR="002D0B8A" w:rsidRPr="00CB1D0E" w:rsidRDefault="002D0B8A" w:rsidP="006A07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D0B8A" w:rsidRDefault="002D0B8A" w:rsidP="006A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0" w:type="dxa"/>
            <w:vAlign w:val="center"/>
          </w:tcPr>
          <w:p w:rsidR="002D0B8A" w:rsidRPr="00BB16FA" w:rsidRDefault="002D0B8A" w:rsidP="006A07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F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Диктант. Тема: правописание слов, образованных </w:t>
            </w:r>
            <w:r w:rsidRPr="00EE4F0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сложением; о-ё после шипящих; ы после ц</w:t>
            </w:r>
          </w:p>
        </w:tc>
        <w:tc>
          <w:tcPr>
            <w:tcW w:w="1134" w:type="dxa"/>
          </w:tcPr>
          <w:p w:rsidR="002D0B8A" w:rsidRPr="00CB1D0E" w:rsidRDefault="002D0B8A" w:rsidP="006A0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992" w:type="dxa"/>
          </w:tcPr>
          <w:p w:rsidR="002D0B8A" w:rsidRDefault="002D0B8A" w:rsidP="006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8A" w:rsidTr="006A07A4">
        <w:tc>
          <w:tcPr>
            <w:tcW w:w="888" w:type="dxa"/>
          </w:tcPr>
          <w:p w:rsidR="002D0B8A" w:rsidRPr="00CB1D0E" w:rsidRDefault="002D0B8A" w:rsidP="006A07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D0B8A" w:rsidRDefault="002D0B8A" w:rsidP="006A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520" w:type="dxa"/>
            <w:vAlign w:val="center"/>
          </w:tcPr>
          <w:p w:rsidR="002D0B8A" w:rsidRPr="00BB16FA" w:rsidRDefault="002D0B8A" w:rsidP="006A07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Контрольное списывание (административное)</w:t>
            </w:r>
          </w:p>
        </w:tc>
        <w:tc>
          <w:tcPr>
            <w:tcW w:w="1134" w:type="dxa"/>
          </w:tcPr>
          <w:p w:rsidR="002D0B8A" w:rsidRPr="00CB1D0E" w:rsidRDefault="002D0B8A" w:rsidP="006A0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0E">
              <w:rPr>
                <w:rFonts w:ascii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  <w:tc>
          <w:tcPr>
            <w:tcW w:w="992" w:type="dxa"/>
          </w:tcPr>
          <w:p w:rsidR="002D0B8A" w:rsidRDefault="002D0B8A" w:rsidP="006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8A" w:rsidTr="006A07A4">
        <w:tc>
          <w:tcPr>
            <w:tcW w:w="888" w:type="dxa"/>
          </w:tcPr>
          <w:p w:rsidR="002D0B8A" w:rsidRPr="00CB1D0E" w:rsidRDefault="002D0B8A" w:rsidP="006A07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D0B8A" w:rsidRDefault="002D0B8A" w:rsidP="006A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520" w:type="dxa"/>
            <w:vAlign w:val="center"/>
          </w:tcPr>
          <w:p w:rsidR="002D0B8A" w:rsidRPr="00231705" w:rsidRDefault="002D0B8A" w:rsidP="006A07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170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(административный)</w:t>
            </w:r>
          </w:p>
        </w:tc>
        <w:tc>
          <w:tcPr>
            <w:tcW w:w="1134" w:type="dxa"/>
          </w:tcPr>
          <w:p w:rsidR="002D0B8A" w:rsidRPr="00CB1D0E" w:rsidRDefault="002D0B8A" w:rsidP="006A07A4">
            <w:pPr>
              <w:rPr>
                <w:rFonts w:ascii="Times New Roman" w:hAnsi="Times New Roman"/>
                <w:sz w:val="20"/>
                <w:szCs w:val="20"/>
              </w:rPr>
            </w:pPr>
            <w:r w:rsidRPr="00CB1D0E">
              <w:rPr>
                <w:rFonts w:ascii="Times New Roman" w:hAnsi="Times New Roman"/>
                <w:sz w:val="20"/>
                <w:szCs w:val="20"/>
              </w:rPr>
              <w:t>Итоговый контроль</w:t>
            </w:r>
          </w:p>
        </w:tc>
        <w:tc>
          <w:tcPr>
            <w:tcW w:w="992" w:type="dxa"/>
          </w:tcPr>
          <w:p w:rsidR="002D0B8A" w:rsidRDefault="002D0B8A" w:rsidP="006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8A" w:rsidTr="006A07A4">
        <w:tc>
          <w:tcPr>
            <w:tcW w:w="888" w:type="dxa"/>
          </w:tcPr>
          <w:p w:rsidR="002D0B8A" w:rsidRPr="00CB1D0E" w:rsidRDefault="002D0B8A" w:rsidP="006A07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D0B8A" w:rsidRDefault="002D0B8A" w:rsidP="006A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520" w:type="dxa"/>
            <w:vAlign w:val="center"/>
          </w:tcPr>
          <w:p w:rsidR="002D0B8A" w:rsidRPr="000F07FA" w:rsidRDefault="002D0B8A" w:rsidP="006A07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07FA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за первое полугодие</w:t>
            </w:r>
          </w:p>
        </w:tc>
        <w:tc>
          <w:tcPr>
            <w:tcW w:w="1134" w:type="dxa"/>
          </w:tcPr>
          <w:p w:rsidR="002D0B8A" w:rsidRPr="00CB1D0E" w:rsidRDefault="002D0B8A" w:rsidP="006A07A4">
            <w:pPr>
              <w:rPr>
                <w:rFonts w:ascii="Times New Roman" w:hAnsi="Times New Roman"/>
                <w:sz w:val="20"/>
                <w:szCs w:val="20"/>
              </w:rPr>
            </w:pPr>
            <w:r w:rsidRPr="00CB1D0E">
              <w:rPr>
                <w:rFonts w:ascii="Times New Roman" w:hAnsi="Times New Roman"/>
                <w:sz w:val="20"/>
                <w:szCs w:val="20"/>
              </w:rPr>
              <w:t>Итоговый контроль</w:t>
            </w:r>
          </w:p>
        </w:tc>
        <w:tc>
          <w:tcPr>
            <w:tcW w:w="992" w:type="dxa"/>
          </w:tcPr>
          <w:p w:rsidR="002D0B8A" w:rsidRDefault="002D0B8A" w:rsidP="006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8A" w:rsidTr="006A07A4">
        <w:tc>
          <w:tcPr>
            <w:tcW w:w="888" w:type="dxa"/>
          </w:tcPr>
          <w:p w:rsidR="002D0B8A" w:rsidRPr="00CB1D0E" w:rsidRDefault="002D0B8A" w:rsidP="006A07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D0B8A" w:rsidRDefault="002D0B8A" w:rsidP="006A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520" w:type="dxa"/>
            <w:vAlign w:val="center"/>
          </w:tcPr>
          <w:p w:rsidR="002D0B8A" w:rsidRDefault="002D0B8A" w:rsidP="006A07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622B">
              <w:rPr>
                <w:rFonts w:ascii="Times New Roman" w:hAnsi="Times New Roman"/>
                <w:b/>
                <w:sz w:val="24"/>
                <w:szCs w:val="24"/>
              </w:rPr>
              <w:t>Контрольная работа. Тема: части речи, род и число имен существительных</w:t>
            </w:r>
          </w:p>
        </w:tc>
        <w:tc>
          <w:tcPr>
            <w:tcW w:w="1134" w:type="dxa"/>
          </w:tcPr>
          <w:p w:rsidR="002D0B8A" w:rsidRPr="00CB1D0E" w:rsidRDefault="002D0B8A" w:rsidP="006A0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0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</w:tcPr>
          <w:p w:rsidR="002D0B8A" w:rsidRDefault="002D0B8A" w:rsidP="006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8A" w:rsidTr="006A07A4">
        <w:tc>
          <w:tcPr>
            <w:tcW w:w="888" w:type="dxa"/>
          </w:tcPr>
          <w:p w:rsidR="002D0B8A" w:rsidRPr="00CB1D0E" w:rsidRDefault="002D0B8A" w:rsidP="006A07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D0B8A" w:rsidRDefault="002D0B8A" w:rsidP="006A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520" w:type="dxa"/>
            <w:vAlign w:val="center"/>
          </w:tcPr>
          <w:p w:rsidR="002D0B8A" w:rsidRDefault="002D0B8A" w:rsidP="006A07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622B">
              <w:rPr>
                <w:rFonts w:ascii="Times New Roman" w:hAnsi="Times New Roman"/>
                <w:b/>
                <w:i/>
                <w:sz w:val="24"/>
                <w:szCs w:val="24"/>
              </w:rPr>
              <w:t>Диктант. Тема: Ь после шипящих на конце имен существительных; удвоенные согласные; суффиксы существ.</w:t>
            </w:r>
          </w:p>
        </w:tc>
        <w:tc>
          <w:tcPr>
            <w:tcW w:w="1134" w:type="dxa"/>
          </w:tcPr>
          <w:p w:rsidR="002D0B8A" w:rsidRPr="00CB1D0E" w:rsidRDefault="002D0B8A" w:rsidP="006A0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0E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</w:tcPr>
          <w:p w:rsidR="002D0B8A" w:rsidRDefault="002D0B8A" w:rsidP="006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8A" w:rsidTr="006A07A4">
        <w:tc>
          <w:tcPr>
            <w:tcW w:w="888" w:type="dxa"/>
          </w:tcPr>
          <w:p w:rsidR="002D0B8A" w:rsidRPr="00CB1D0E" w:rsidRDefault="002D0B8A" w:rsidP="006A07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D0B8A" w:rsidRDefault="002D0B8A" w:rsidP="006A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520" w:type="dxa"/>
            <w:vAlign w:val="center"/>
          </w:tcPr>
          <w:p w:rsidR="002D0B8A" w:rsidRDefault="002D0B8A" w:rsidP="006A07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Контрольное списывание (административное)</w:t>
            </w:r>
          </w:p>
        </w:tc>
        <w:tc>
          <w:tcPr>
            <w:tcW w:w="1134" w:type="dxa"/>
          </w:tcPr>
          <w:p w:rsidR="002D0B8A" w:rsidRPr="00CB1D0E" w:rsidRDefault="002D0B8A" w:rsidP="006A0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0E">
              <w:rPr>
                <w:rFonts w:ascii="Times New Roman" w:hAnsi="Times New Roman"/>
                <w:sz w:val="20"/>
                <w:szCs w:val="20"/>
              </w:rPr>
              <w:t>Итоговый контрол</w:t>
            </w:r>
          </w:p>
        </w:tc>
        <w:tc>
          <w:tcPr>
            <w:tcW w:w="992" w:type="dxa"/>
          </w:tcPr>
          <w:p w:rsidR="002D0B8A" w:rsidRDefault="002D0B8A" w:rsidP="006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8A" w:rsidTr="006A07A4">
        <w:tc>
          <w:tcPr>
            <w:tcW w:w="888" w:type="dxa"/>
          </w:tcPr>
          <w:p w:rsidR="002D0B8A" w:rsidRPr="00CB1D0E" w:rsidRDefault="002D0B8A" w:rsidP="006A07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D0B8A" w:rsidRDefault="002D0B8A" w:rsidP="006A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520" w:type="dxa"/>
            <w:vAlign w:val="center"/>
          </w:tcPr>
          <w:p w:rsidR="002D0B8A" w:rsidRDefault="002D0B8A" w:rsidP="006A07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(административный)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. </w:t>
            </w:r>
          </w:p>
        </w:tc>
        <w:tc>
          <w:tcPr>
            <w:tcW w:w="1134" w:type="dxa"/>
          </w:tcPr>
          <w:p w:rsidR="002D0B8A" w:rsidRPr="00CB1D0E" w:rsidRDefault="002D0B8A" w:rsidP="006A0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0E">
              <w:rPr>
                <w:rFonts w:ascii="Times New Roman" w:hAnsi="Times New Roman"/>
                <w:sz w:val="20"/>
                <w:szCs w:val="20"/>
              </w:rPr>
              <w:t>Итоговый контроль</w:t>
            </w:r>
          </w:p>
        </w:tc>
        <w:tc>
          <w:tcPr>
            <w:tcW w:w="992" w:type="dxa"/>
          </w:tcPr>
          <w:p w:rsidR="002D0B8A" w:rsidRDefault="002D0B8A" w:rsidP="006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8A" w:rsidTr="006A07A4">
        <w:tc>
          <w:tcPr>
            <w:tcW w:w="888" w:type="dxa"/>
          </w:tcPr>
          <w:p w:rsidR="002D0B8A" w:rsidRPr="00CB1D0E" w:rsidRDefault="002D0B8A" w:rsidP="006A07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D0B8A" w:rsidRDefault="002D0B8A" w:rsidP="006A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520" w:type="dxa"/>
            <w:vAlign w:val="center"/>
          </w:tcPr>
          <w:p w:rsidR="002D0B8A" w:rsidRDefault="002D0B8A" w:rsidP="006A07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6463">
              <w:rPr>
                <w:rFonts w:ascii="Times New Roman" w:hAnsi="Times New Roman"/>
                <w:b/>
                <w:sz w:val="24"/>
                <w:szCs w:val="24"/>
              </w:rPr>
              <w:t>Контрольная работа (итоговая). Тема: род, число, падеж, склонение имен существительных</w:t>
            </w:r>
          </w:p>
        </w:tc>
        <w:tc>
          <w:tcPr>
            <w:tcW w:w="1134" w:type="dxa"/>
          </w:tcPr>
          <w:p w:rsidR="002D0B8A" w:rsidRPr="00CB1D0E" w:rsidRDefault="002D0B8A" w:rsidP="006A07A4">
            <w:pPr>
              <w:rPr>
                <w:rFonts w:ascii="Times New Roman" w:hAnsi="Times New Roman"/>
                <w:sz w:val="20"/>
                <w:szCs w:val="20"/>
              </w:rPr>
            </w:pPr>
            <w:r w:rsidRPr="00CB1D0E">
              <w:rPr>
                <w:rFonts w:ascii="Times New Roman" w:hAnsi="Times New Roman"/>
                <w:sz w:val="20"/>
                <w:szCs w:val="20"/>
              </w:rPr>
              <w:t>Итоговый контроль</w:t>
            </w:r>
          </w:p>
        </w:tc>
        <w:tc>
          <w:tcPr>
            <w:tcW w:w="992" w:type="dxa"/>
          </w:tcPr>
          <w:p w:rsidR="002D0B8A" w:rsidRDefault="002D0B8A" w:rsidP="006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8A" w:rsidTr="006A07A4">
        <w:tc>
          <w:tcPr>
            <w:tcW w:w="888" w:type="dxa"/>
          </w:tcPr>
          <w:p w:rsidR="002D0B8A" w:rsidRPr="00CB1D0E" w:rsidRDefault="002D0B8A" w:rsidP="006A07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D0B8A" w:rsidRDefault="002D0B8A" w:rsidP="006A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520" w:type="dxa"/>
            <w:vAlign w:val="center"/>
          </w:tcPr>
          <w:p w:rsidR="002D0B8A" w:rsidRPr="000A6463" w:rsidRDefault="002D0B8A" w:rsidP="006A07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6463">
              <w:rPr>
                <w:rFonts w:ascii="Times New Roman" w:hAnsi="Times New Roman"/>
                <w:b/>
                <w:i/>
                <w:sz w:val="24"/>
                <w:szCs w:val="24"/>
              </w:rPr>
              <w:t>Диктант. Тема: правописание слов с изученными орфограммами.</w:t>
            </w:r>
          </w:p>
        </w:tc>
        <w:tc>
          <w:tcPr>
            <w:tcW w:w="1134" w:type="dxa"/>
          </w:tcPr>
          <w:p w:rsidR="002D0B8A" w:rsidRPr="00CB1D0E" w:rsidRDefault="002D0B8A" w:rsidP="006A07A4">
            <w:pPr>
              <w:rPr>
                <w:rFonts w:ascii="Times New Roman" w:hAnsi="Times New Roman"/>
                <w:sz w:val="20"/>
                <w:szCs w:val="20"/>
              </w:rPr>
            </w:pPr>
            <w:r w:rsidRPr="00CB1D0E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</w:tcPr>
          <w:p w:rsidR="002D0B8A" w:rsidRDefault="002D0B8A" w:rsidP="006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8A" w:rsidTr="006A07A4">
        <w:tc>
          <w:tcPr>
            <w:tcW w:w="888" w:type="dxa"/>
          </w:tcPr>
          <w:p w:rsidR="002D0B8A" w:rsidRPr="00CB1D0E" w:rsidRDefault="002D0B8A" w:rsidP="006A07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D0B8A" w:rsidRDefault="002D0B8A" w:rsidP="006A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520" w:type="dxa"/>
            <w:vAlign w:val="center"/>
          </w:tcPr>
          <w:p w:rsidR="002D0B8A" w:rsidRPr="000A6463" w:rsidRDefault="002D0B8A" w:rsidP="006A07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6C06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73E86">
              <w:rPr>
                <w:rFonts w:ascii="Times New Roman" w:hAnsi="Times New Roman"/>
                <w:b/>
                <w:sz w:val="24"/>
                <w:szCs w:val="24"/>
              </w:rPr>
              <w:t>Повторение правописания безударных окончаний имен существительных</w:t>
            </w:r>
          </w:p>
        </w:tc>
        <w:tc>
          <w:tcPr>
            <w:tcW w:w="1134" w:type="dxa"/>
          </w:tcPr>
          <w:p w:rsidR="002D0B8A" w:rsidRPr="00CB1D0E" w:rsidRDefault="002D0B8A" w:rsidP="006A07A4">
            <w:pPr>
              <w:rPr>
                <w:rFonts w:ascii="Times New Roman" w:hAnsi="Times New Roman"/>
                <w:sz w:val="20"/>
                <w:szCs w:val="20"/>
              </w:rPr>
            </w:pPr>
            <w:r w:rsidRPr="00CB1D0E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</w:tcPr>
          <w:p w:rsidR="002D0B8A" w:rsidRDefault="002D0B8A" w:rsidP="006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8A" w:rsidTr="006A07A4">
        <w:tc>
          <w:tcPr>
            <w:tcW w:w="888" w:type="dxa"/>
          </w:tcPr>
          <w:p w:rsidR="002D0B8A" w:rsidRPr="00CB1D0E" w:rsidRDefault="002D0B8A" w:rsidP="006A07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D0B8A" w:rsidRDefault="002D0B8A" w:rsidP="006A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520" w:type="dxa"/>
            <w:vAlign w:val="center"/>
          </w:tcPr>
          <w:p w:rsidR="002D0B8A" w:rsidRPr="00BE6C06" w:rsidRDefault="002D0B8A" w:rsidP="006A07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Контрольное списывание (административное)</w:t>
            </w:r>
          </w:p>
        </w:tc>
        <w:tc>
          <w:tcPr>
            <w:tcW w:w="1134" w:type="dxa"/>
          </w:tcPr>
          <w:p w:rsidR="002D0B8A" w:rsidRPr="00CB1D0E" w:rsidRDefault="002D0B8A" w:rsidP="006A07A4">
            <w:pPr>
              <w:rPr>
                <w:rFonts w:ascii="Times New Roman" w:hAnsi="Times New Roman"/>
                <w:sz w:val="20"/>
                <w:szCs w:val="20"/>
              </w:rPr>
            </w:pPr>
            <w:r w:rsidRPr="00CB1D0E">
              <w:rPr>
                <w:rFonts w:ascii="Times New Roman" w:hAnsi="Times New Roman"/>
                <w:sz w:val="20"/>
                <w:szCs w:val="20"/>
              </w:rPr>
              <w:t>Итоговый контроль</w:t>
            </w:r>
          </w:p>
        </w:tc>
        <w:tc>
          <w:tcPr>
            <w:tcW w:w="992" w:type="dxa"/>
          </w:tcPr>
          <w:p w:rsidR="002D0B8A" w:rsidRDefault="002D0B8A" w:rsidP="006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8A" w:rsidTr="006A07A4">
        <w:tc>
          <w:tcPr>
            <w:tcW w:w="888" w:type="dxa"/>
          </w:tcPr>
          <w:p w:rsidR="002D0B8A" w:rsidRPr="00CB1D0E" w:rsidRDefault="002D0B8A" w:rsidP="006A07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D0B8A" w:rsidRDefault="002D0B8A" w:rsidP="006A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520" w:type="dxa"/>
            <w:vAlign w:val="center"/>
          </w:tcPr>
          <w:p w:rsidR="002D0B8A" w:rsidRPr="000A6463" w:rsidRDefault="002D0B8A" w:rsidP="006A07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646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Контрольное изложение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(административное)</w:t>
            </w:r>
          </w:p>
        </w:tc>
        <w:tc>
          <w:tcPr>
            <w:tcW w:w="1134" w:type="dxa"/>
          </w:tcPr>
          <w:p w:rsidR="002D0B8A" w:rsidRPr="00CB1D0E" w:rsidRDefault="002D0B8A" w:rsidP="006A07A4">
            <w:pPr>
              <w:rPr>
                <w:rFonts w:ascii="Times New Roman" w:hAnsi="Times New Roman"/>
                <w:sz w:val="20"/>
                <w:szCs w:val="20"/>
              </w:rPr>
            </w:pPr>
            <w:r w:rsidRPr="00CB1D0E">
              <w:rPr>
                <w:rFonts w:ascii="Times New Roman" w:hAnsi="Times New Roman"/>
                <w:sz w:val="20"/>
                <w:szCs w:val="20"/>
              </w:rPr>
              <w:t>Итоговый контроль</w:t>
            </w:r>
          </w:p>
        </w:tc>
        <w:tc>
          <w:tcPr>
            <w:tcW w:w="992" w:type="dxa"/>
          </w:tcPr>
          <w:p w:rsidR="002D0B8A" w:rsidRDefault="002D0B8A" w:rsidP="006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8A" w:rsidTr="006A07A4">
        <w:tc>
          <w:tcPr>
            <w:tcW w:w="888" w:type="dxa"/>
          </w:tcPr>
          <w:p w:rsidR="002D0B8A" w:rsidRPr="00CB1D0E" w:rsidRDefault="002D0B8A" w:rsidP="006A07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D0B8A" w:rsidRDefault="002D0B8A" w:rsidP="006A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520" w:type="dxa"/>
            <w:vAlign w:val="center"/>
          </w:tcPr>
          <w:p w:rsidR="002D0B8A" w:rsidRPr="000A6463" w:rsidRDefault="002D0B8A" w:rsidP="006A07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(административный)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</w:p>
        </w:tc>
        <w:tc>
          <w:tcPr>
            <w:tcW w:w="1134" w:type="dxa"/>
          </w:tcPr>
          <w:p w:rsidR="002D0B8A" w:rsidRPr="00CB1D0E" w:rsidRDefault="002D0B8A" w:rsidP="006A07A4">
            <w:pPr>
              <w:rPr>
                <w:rFonts w:ascii="Times New Roman" w:hAnsi="Times New Roman"/>
                <w:sz w:val="20"/>
                <w:szCs w:val="20"/>
              </w:rPr>
            </w:pPr>
            <w:r w:rsidRPr="00CB1D0E">
              <w:rPr>
                <w:rFonts w:ascii="Times New Roman" w:hAnsi="Times New Roman"/>
                <w:sz w:val="20"/>
                <w:szCs w:val="20"/>
              </w:rPr>
              <w:t>Итоговый контроль</w:t>
            </w:r>
          </w:p>
        </w:tc>
        <w:tc>
          <w:tcPr>
            <w:tcW w:w="992" w:type="dxa"/>
          </w:tcPr>
          <w:p w:rsidR="002D0B8A" w:rsidRDefault="002D0B8A" w:rsidP="006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8A" w:rsidTr="006A07A4">
        <w:tc>
          <w:tcPr>
            <w:tcW w:w="888" w:type="dxa"/>
          </w:tcPr>
          <w:p w:rsidR="002D0B8A" w:rsidRPr="00CB1D0E" w:rsidRDefault="002D0B8A" w:rsidP="006A07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D0B8A" w:rsidRDefault="002D0B8A" w:rsidP="006A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520" w:type="dxa"/>
            <w:vAlign w:val="center"/>
          </w:tcPr>
          <w:p w:rsidR="002D0B8A" w:rsidRPr="002B2E9F" w:rsidRDefault="002D0B8A" w:rsidP="006A07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2E9F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1134" w:type="dxa"/>
          </w:tcPr>
          <w:p w:rsidR="002D0B8A" w:rsidRPr="00CB1D0E" w:rsidRDefault="002D0B8A" w:rsidP="006A07A4">
            <w:pPr>
              <w:rPr>
                <w:rFonts w:ascii="Times New Roman" w:hAnsi="Times New Roman"/>
                <w:sz w:val="20"/>
                <w:szCs w:val="20"/>
              </w:rPr>
            </w:pPr>
            <w:r w:rsidRPr="00CB1D0E">
              <w:rPr>
                <w:rFonts w:ascii="Times New Roman" w:hAnsi="Times New Roman"/>
                <w:sz w:val="20"/>
                <w:szCs w:val="20"/>
              </w:rPr>
              <w:t>Итоговый контроль</w:t>
            </w:r>
          </w:p>
        </w:tc>
        <w:tc>
          <w:tcPr>
            <w:tcW w:w="992" w:type="dxa"/>
          </w:tcPr>
          <w:p w:rsidR="002D0B8A" w:rsidRDefault="002D0B8A" w:rsidP="006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8A" w:rsidTr="006A07A4">
        <w:tc>
          <w:tcPr>
            <w:tcW w:w="888" w:type="dxa"/>
          </w:tcPr>
          <w:p w:rsidR="002D0B8A" w:rsidRPr="00CB1D0E" w:rsidRDefault="002D0B8A" w:rsidP="006A07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D0B8A" w:rsidRDefault="002D0B8A" w:rsidP="006A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520" w:type="dxa"/>
            <w:vAlign w:val="center"/>
          </w:tcPr>
          <w:p w:rsidR="002D0B8A" w:rsidRPr="002B2E9F" w:rsidRDefault="002D0B8A" w:rsidP="006A07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37E4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134" w:type="dxa"/>
          </w:tcPr>
          <w:p w:rsidR="002D0B8A" w:rsidRPr="00CB1D0E" w:rsidRDefault="002D0B8A" w:rsidP="006A07A4">
            <w:pPr>
              <w:rPr>
                <w:rFonts w:ascii="Times New Roman" w:hAnsi="Times New Roman"/>
                <w:sz w:val="20"/>
                <w:szCs w:val="20"/>
              </w:rPr>
            </w:pPr>
            <w:r w:rsidRPr="00CB1D0E">
              <w:rPr>
                <w:rFonts w:ascii="Times New Roman" w:hAnsi="Times New Roman"/>
                <w:sz w:val="20"/>
                <w:szCs w:val="20"/>
              </w:rPr>
              <w:t>Итоговый контроль</w:t>
            </w:r>
          </w:p>
        </w:tc>
        <w:tc>
          <w:tcPr>
            <w:tcW w:w="992" w:type="dxa"/>
          </w:tcPr>
          <w:p w:rsidR="002D0B8A" w:rsidRDefault="002D0B8A" w:rsidP="006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8A" w:rsidTr="006A07A4">
        <w:tc>
          <w:tcPr>
            <w:tcW w:w="1668" w:type="dxa"/>
            <w:gridSpan w:val="2"/>
          </w:tcPr>
          <w:p w:rsidR="002D0B8A" w:rsidRDefault="002D0B8A" w:rsidP="006A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520" w:type="dxa"/>
            <w:vAlign w:val="center"/>
          </w:tcPr>
          <w:p w:rsidR="002D0B8A" w:rsidRDefault="002D0B8A" w:rsidP="006A07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Диктантов : 9</w:t>
            </w:r>
          </w:p>
          <w:p w:rsidR="002D0B8A" w:rsidRDefault="002D0B8A" w:rsidP="006A07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Списываний: 4</w:t>
            </w:r>
          </w:p>
          <w:p w:rsidR="002D0B8A" w:rsidRDefault="002D0B8A" w:rsidP="006A07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Контрольных работ:9</w:t>
            </w:r>
          </w:p>
          <w:p w:rsidR="002D0B8A" w:rsidRDefault="002D0B8A" w:rsidP="006A07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Изложений:1</w:t>
            </w:r>
          </w:p>
          <w:p w:rsidR="002D0B8A" w:rsidRPr="00FD37E4" w:rsidRDefault="002D0B8A" w:rsidP="006A07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B8A" w:rsidRPr="00CB1D0E" w:rsidRDefault="002D0B8A" w:rsidP="006A0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0B8A" w:rsidRDefault="002D0B8A" w:rsidP="006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B8A" w:rsidRDefault="002D0B8A" w:rsidP="002D0B8A">
      <w:pPr>
        <w:rPr>
          <w:rFonts w:ascii="Times New Roman" w:hAnsi="Times New Roman" w:cs="Times New Roman"/>
          <w:sz w:val="24"/>
          <w:szCs w:val="24"/>
        </w:rPr>
      </w:pPr>
    </w:p>
    <w:p w:rsidR="002D0B8A" w:rsidRPr="008C6755" w:rsidRDefault="002D0B8A" w:rsidP="002D0B8A">
      <w:pPr>
        <w:pStyle w:val="30"/>
        <w:shd w:val="clear" w:color="auto" w:fill="auto"/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textWrapping" w:clear="all"/>
      </w:r>
      <w:r w:rsidRPr="008C6755">
        <w:rPr>
          <w:b/>
          <w:sz w:val="28"/>
          <w:szCs w:val="28"/>
        </w:rPr>
        <w:t>Поурочно- тематическое планирование курса</w:t>
      </w:r>
    </w:p>
    <w:p w:rsidR="002D0B8A" w:rsidRPr="008C6755" w:rsidRDefault="002D0B8A" w:rsidP="002D0B8A">
      <w:pPr>
        <w:spacing w:before="120"/>
        <w:jc w:val="center"/>
        <w:rPr>
          <w:rFonts w:ascii="Times New Roman" w:hAnsi="Times New Roman"/>
          <w:b/>
          <w:szCs w:val="28"/>
        </w:rPr>
      </w:pPr>
      <w:r w:rsidRPr="008C6755">
        <w:rPr>
          <w:rFonts w:ascii="Times New Roman" w:hAnsi="Times New Roman"/>
          <w:b/>
          <w:szCs w:val="28"/>
        </w:rPr>
        <w:t xml:space="preserve">«Русский язык» </w:t>
      </w:r>
      <w:r>
        <w:rPr>
          <w:rFonts w:ascii="Times New Roman" w:hAnsi="Times New Roman"/>
          <w:b/>
          <w:szCs w:val="28"/>
        </w:rPr>
        <w:t>3</w:t>
      </w:r>
      <w:r w:rsidRPr="008C6755">
        <w:rPr>
          <w:rFonts w:ascii="Times New Roman" w:hAnsi="Times New Roman"/>
          <w:b/>
          <w:szCs w:val="28"/>
        </w:rPr>
        <w:t xml:space="preserve"> класс</w:t>
      </w:r>
    </w:p>
    <w:p w:rsidR="002D0B8A" w:rsidRDefault="002D0B8A" w:rsidP="002D0B8A">
      <w:pPr>
        <w:spacing w:after="0"/>
        <w:rPr>
          <w:rFonts w:ascii="Times New Roman" w:hAnsi="Times New Roman"/>
        </w:rPr>
      </w:pPr>
    </w:p>
    <w:tbl>
      <w:tblPr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168"/>
        <w:gridCol w:w="5495"/>
        <w:gridCol w:w="1275"/>
        <w:gridCol w:w="1133"/>
      </w:tblGrid>
      <w:tr w:rsidR="002D0B8A" w:rsidRPr="00DF3338" w:rsidTr="006A07A4">
        <w:trPr>
          <w:trHeight w:val="845"/>
        </w:trPr>
        <w:tc>
          <w:tcPr>
            <w:tcW w:w="675" w:type="dxa"/>
            <w:vAlign w:val="center"/>
          </w:tcPr>
          <w:p w:rsidR="002D0B8A" w:rsidRPr="0039731D" w:rsidRDefault="002D0B8A" w:rsidP="006A07A4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39731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N </w:t>
            </w:r>
            <w:r w:rsidRPr="0039731D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3338">
              <w:rPr>
                <w:rFonts w:ascii="Times New Roman" w:hAnsi="Times New Roman"/>
                <w:b/>
                <w:sz w:val="20"/>
                <w:szCs w:val="20"/>
              </w:rPr>
              <w:t>Номер урока</w:t>
            </w:r>
          </w:p>
        </w:tc>
        <w:tc>
          <w:tcPr>
            <w:tcW w:w="5495" w:type="dxa"/>
            <w:vAlign w:val="center"/>
          </w:tcPr>
          <w:p w:rsidR="002D0B8A" w:rsidRPr="00024115" w:rsidRDefault="002D0B8A" w:rsidP="006A07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24115">
              <w:rPr>
                <w:rFonts w:ascii="Times New Roman" w:hAnsi="Times New Roman"/>
                <w:b/>
                <w:szCs w:val="28"/>
              </w:rPr>
              <w:t>Тема урока</w:t>
            </w:r>
          </w:p>
        </w:tc>
        <w:tc>
          <w:tcPr>
            <w:tcW w:w="1275" w:type="dxa"/>
            <w:vAlign w:val="center"/>
          </w:tcPr>
          <w:p w:rsidR="002D0B8A" w:rsidRDefault="002D0B8A" w:rsidP="006A0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38">
              <w:rPr>
                <w:rFonts w:ascii="Times New Roman" w:hAnsi="Times New Roman"/>
                <w:b/>
                <w:sz w:val="20"/>
                <w:szCs w:val="20"/>
              </w:rPr>
              <w:t xml:space="preserve">Виды </w:t>
            </w:r>
          </w:p>
          <w:p w:rsidR="002D0B8A" w:rsidRPr="00DF3338" w:rsidRDefault="002D0B8A" w:rsidP="006A0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38">
              <w:rPr>
                <w:rFonts w:ascii="Times New Roman" w:hAnsi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1133" w:type="dxa"/>
            <w:vAlign w:val="center"/>
          </w:tcPr>
          <w:p w:rsidR="002D0B8A" w:rsidRPr="00DF3338" w:rsidRDefault="002D0B8A" w:rsidP="006A0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38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провед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Вводный урок. Знакомство с учебником «Русский язык»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Повторяем фонетику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2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Вспоминаем правило написания большой буквы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3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4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Вспоминаем правила переноса слов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5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Повторяем: текст, его признаки и типы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6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7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Повторяем правила обозначения гласных после шипящих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8 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Повторяем состав слова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</w:t>
            </w:r>
            <w:r w:rsidRPr="00DF333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иктант</w:t>
            </w: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9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Повторяем правописание безударных гласных в корне слова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10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Повторяем признаки и типы текстов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Default="002D0B8A" w:rsidP="006A07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95" w:type="dxa"/>
            <w:vAlign w:val="center"/>
          </w:tcPr>
          <w:p w:rsidR="002D0B8A" w:rsidRPr="0039731D" w:rsidRDefault="002D0B8A" w:rsidP="006A07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31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(административный)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133" w:type="dxa"/>
          </w:tcPr>
          <w:p w:rsidR="002D0B8A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11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12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Повторяем правила правописания согласных в корне слова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13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Повторяем словообразование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14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Повторяем правило правописания непроизнос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мых согласных в корне слова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95" w:type="dxa"/>
            <w:vAlign w:val="center"/>
          </w:tcPr>
          <w:p w:rsidR="002D0B8A" w:rsidRPr="00BB16FA" w:rsidRDefault="002D0B8A" w:rsidP="006A07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16FA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</w:t>
            </w:r>
            <w:r w:rsidRPr="00BB16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B16FA">
              <w:rPr>
                <w:rFonts w:ascii="Times New Roman" w:hAnsi="Times New Roman"/>
                <w:b/>
                <w:sz w:val="24"/>
                <w:szCs w:val="24"/>
              </w:rPr>
              <w:t>фонетический анализ слова, разбор слова по составу.</w:t>
            </w:r>
          </w:p>
        </w:tc>
        <w:tc>
          <w:tcPr>
            <w:tcW w:w="1275" w:type="dxa"/>
          </w:tcPr>
          <w:p w:rsidR="002D0B8A" w:rsidRPr="00BB16F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6FA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15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Работа над ошибками. Текст и его заг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овок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16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Разбор слова по составу и словообразование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95" w:type="dxa"/>
            <w:vAlign w:val="center"/>
          </w:tcPr>
          <w:p w:rsidR="002D0B8A" w:rsidRPr="0039731D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знаний. </w:t>
            </w:r>
            <w:r w:rsidRPr="0039731D">
              <w:rPr>
                <w:rFonts w:ascii="Times New Roman" w:hAnsi="Times New Roman"/>
                <w:b/>
                <w:i/>
                <w:sz w:val="24"/>
                <w:szCs w:val="24"/>
              </w:rPr>
              <w:t>Тест «Повторение  орфограмм корня».</w:t>
            </w:r>
          </w:p>
        </w:tc>
        <w:tc>
          <w:tcPr>
            <w:tcW w:w="1275" w:type="dxa"/>
          </w:tcPr>
          <w:p w:rsidR="002D0B8A" w:rsidRPr="00604C57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C57">
              <w:rPr>
                <w:rFonts w:ascii="Times New Roman" w:hAnsi="Times New Roman"/>
                <w:sz w:val="24"/>
                <w:szCs w:val="24"/>
              </w:rPr>
              <w:t>Диагн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4C5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онтро</w:t>
            </w:r>
            <w:r w:rsidRPr="00604C57">
              <w:rPr>
                <w:rFonts w:ascii="Times New Roman" w:hAnsi="Times New Roman"/>
                <w:sz w:val="24"/>
                <w:szCs w:val="24"/>
              </w:rPr>
              <w:t>ль</w:t>
            </w: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17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Вспоминаем правописание суффиксов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18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Повторяем правописание  приставок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Default="002D0B8A" w:rsidP="006A07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95" w:type="dxa"/>
            <w:vAlign w:val="center"/>
          </w:tcPr>
          <w:p w:rsidR="002D0B8A" w:rsidRPr="0039731D" w:rsidRDefault="002D0B8A" w:rsidP="006A07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31D">
              <w:rPr>
                <w:rFonts w:ascii="Times New Roman" w:hAnsi="Times New Roman"/>
                <w:b/>
                <w:i/>
                <w:sz w:val="24"/>
                <w:szCs w:val="24"/>
              </w:rPr>
              <w:t>Диктант по теме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«О</w:t>
            </w:r>
            <w:r w:rsidRPr="0039731D">
              <w:rPr>
                <w:rFonts w:ascii="Times New Roman" w:hAnsi="Times New Roman"/>
                <w:b/>
                <w:i/>
                <w:sz w:val="24"/>
                <w:szCs w:val="24"/>
              </w:rPr>
              <w:t>рфограммы корня»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19</w:t>
            </w:r>
          </w:p>
        </w:tc>
        <w:tc>
          <w:tcPr>
            <w:tcW w:w="5495" w:type="dxa"/>
            <w:vAlign w:val="center"/>
          </w:tcPr>
          <w:p w:rsidR="002D0B8A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Заглавие и начало текста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Сл. ди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тант</w:t>
            </w: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20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Предложение и его смысл. Слова в предложении.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21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 и инт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нации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22 Урок 23</w:t>
            </w:r>
          </w:p>
        </w:tc>
        <w:tc>
          <w:tcPr>
            <w:tcW w:w="5495" w:type="dxa"/>
            <w:vAlign w:val="center"/>
          </w:tcPr>
          <w:p w:rsidR="002D0B8A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Последовательность предложений в тексте</w:t>
            </w:r>
          </w:p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Деление текста на абзацы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24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Default="002D0B8A" w:rsidP="006A07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95" w:type="dxa"/>
            <w:vAlign w:val="center"/>
          </w:tcPr>
          <w:p w:rsidR="002D0B8A" w:rsidRPr="00BB16FA" w:rsidRDefault="002D0B8A" w:rsidP="006A07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6F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Контрольное списывание (административное)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133" w:type="dxa"/>
          </w:tcPr>
          <w:p w:rsidR="002D0B8A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25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Повторяем правописание разделительного тверд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го и разделительного мягкого знаков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26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95" w:type="dxa"/>
            <w:vAlign w:val="center"/>
          </w:tcPr>
          <w:p w:rsidR="002D0B8A" w:rsidRPr="0039731D" w:rsidRDefault="002D0B8A" w:rsidP="006A07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31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9731D">
              <w:rPr>
                <w:rFonts w:ascii="Times New Roman" w:hAnsi="Times New Roman"/>
                <w:b/>
                <w:i/>
                <w:sz w:val="24"/>
                <w:szCs w:val="24"/>
              </w:rPr>
              <w:t>(административный)</w:t>
            </w:r>
            <w:r w:rsidRPr="0039731D">
              <w:rPr>
                <w:rFonts w:ascii="Times New Roman" w:hAnsi="Times New Roman"/>
                <w:i/>
                <w:sz w:val="24"/>
                <w:szCs w:val="24"/>
              </w:rPr>
              <w:t xml:space="preserve"> . </w:t>
            </w:r>
            <w:r w:rsidRPr="0039731D">
              <w:rPr>
                <w:rFonts w:ascii="Times New Roman" w:hAnsi="Times New Roman"/>
                <w:b/>
                <w:i/>
                <w:sz w:val="24"/>
                <w:szCs w:val="24"/>
              </w:rPr>
              <w:t>Тема: орфограммы, изученные во втором классе.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27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Учимся писать приставки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28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 xml:space="preserve">Учимся писать приставки, оканчивающиеся на </w:t>
            </w:r>
            <w:r w:rsidRPr="00152158">
              <w:rPr>
                <w:rFonts w:ascii="Times New Roman" w:hAnsi="Times New Roman"/>
                <w:i/>
                <w:sz w:val="24"/>
                <w:szCs w:val="24"/>
              </w:rPr>
              <w:t>з//с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29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Подлежащее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30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Сказуемое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31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1275" w:type="dxa"/>
          </w:tcPr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338">
              <w:rPr>
                <w:rFonts w:ascii="Times New Roman" w:hAnsi="Times New Roman"/>
                <w:sz w:val="24"/>
                <w:szCs w:val="24"/>
              </w:rPr>
              <w:t>Сл.</w:t>
            </w:r>
          </w:p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33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иктант</w:t>
            </w: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32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Подлежащее и сказуемое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33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34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95" w:type="dxa"/>
            <w:vAlign w:val="center"/>
          </w:tcPr>
          <w:p w:rsidR="002D0B8A" w:rsidRPr="00042493" w:rsidRDefault="002D0B8A" w:rsidP="006A07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</w:t>
            </w:r>
            <w:r w:rsidRPr="00042493">
              <w:rPr>
                <w:rFonts w:ascii="Times New Roman" w:hAnsi="Times New Roman"/>
                <w:b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42493">
              <w:rPr>
                <w:rFonts w:ascii="Times New Roman" w:hAnsi="Times New Roman"/>
                <w:b/>
                <w:sz w:val="24"/>
                <w:szCs w:val="24"/>
              </w:rPr>
              <w:t>: простое предл</w:t>
            </w:r>
            <w:r w:rsidRPr="0004249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42493">
              <w:rPr>
                <w:rFonts w:ascii="Times New Roman" w:hAnsi="Times New Roman"/>
                <w:b/>
                <w:sz w:val="24"/>
                <w:szCs w:val="24"/>
              </w:rPr>
              <w:t>жение.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35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контрол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ь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ной работе. Обстоятельство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36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37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 xml:space="preserve">Учимся писать приставку </w:t>
            </w:r>
            <w:r w:rsidRPr="00152158">
              <w:rPr>
                <w:rFonts w:ascii="Times New Roman" w:hAnsi="Times New Roman"/>
                <w:i/>
                <w:sz w:val="24"/>
                <w:szCs w:val="24"/>
              </w:rPr>
              <w:t>с-</w:t>
            </w:r>
          </w:p>
        </w:tc>
        <w:tc>
          <w:tcPr>
            <w:tcW w:w="1275" w:type="dxa"/>
          </w:tcPr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Сл.</w:t>
            </w:r>
          </w:p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38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39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Определение. Роль определений в предложении.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40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41 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Учимся писать слова с двумя корнями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42</w:t>
            </w:r>
          </w:p>
        </w:tc>
        <w:tc>
          <w:tcPr>
            <w:tcW w:w="5495" w:type="dxa"/>
            <w:vAlign w:val="center"/>
          </w:tcPr>
          <w:p w:rsidR="002D0B8A" w:rsidRPr="00EE4F04" w:rsidRDefault="002D0B8A" w:rsidP="006A07A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 xml:space="preserve">Запоминаем соединительные гласные </w:t>
            </w:r>
            <w:r w:rsidRPr="00152158">
              <w:rPr>
                <w:rFonts w:ascii="Times New Roman" w:hAnsi="Times New Roman"/>
                <w:i/>
                <w:sz w:val="24"/>
                <w:szCs w:val="24"/>
              </w:rPr>
              <w:t>о, е</w:t>
            </w:r>
          </w:p>
        </w:tc>
        <w:tc>
          <w:tcPr>
            <w:tcW w:w="1275" w:type="dxa"/>
          </w:tcPr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Сам.</w:t>
            </w:r>
          </w:p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43 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44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Дополнение. Роль дополнений в предложении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45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Дополнение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46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 xml:space="preserve">Учимся писать буквы </w:t>
            </w:r>
            <w:r w:rsidRPr="00152158">
              <w:rPr>
                <w:rFonts w:ascii="Times New Roman" w:hAnsi="Times New Roman"/>
                <w:i/>
                <w:sz w:val="24"/>
                <w:szCs w:val="24"/>
              </w:rPr>
              <w:t xml:space="preserve">о, ё 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после шипящих в корне слова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2C8E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1622B">
              <w:rPr>
                <w:rFonts w:ascii="Times New Roman" w:hAnsi="Times New Roman"/>
                <w:b/>
                <w:sz w:val="24"/>
                <w:szCs w:val="24"/>
              </w:rPr>
              <w:t>Тема: простое предлож</w:t>
            </w:r>
            <w:r w:rsidRPr="0031622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1622B">
              <w:rPr>
                <w:rFonts w:ascii="Times New Roman" w:hAnsi="Times New Roman"/>
                <w:b/>
                <w:sz w:val="24"/>
                <w:szCs w:val="24"/>
              </w:rPr>
              <w:t>ние; члены простого предложения.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Диагн. </w:t>
            </w:r>
            <w:r w:rsidRPr="00604C5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онтро</w:t>
            </w:r>
            <w:r w:rsidRPr="00604C57">
              <w:rPr>
                <w:rFonts w:ascii="Times New Roman" w:hAnsi="Times New Roman"/>
                <w:sz w:val="24"/>
                <w:szCs w:val="24"/>
              </w:rPr>
              <w:t>ль</w:t>
            </w: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47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к/р.  Учи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м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 xml:space="preserve">ся писать буквы </w:t>
            </w:r>
            <w:r w:rsidRPr="00152158">
              <w:rPr>
                <w:rFonts w:ascii="Times New Roman" w:hAnsi="Times New Roman"/>
                <w:i/>
                <w:sz w:val="24"/>
                <w:szCs w:val="24"/>
              </w:rPr>
              <w:t xml:space="preserve">о, ё 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после шипящих в корне слова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48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49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50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Учимся обозначать звук [ ы ]  после звука [ ц ]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95" w:type="dxa"/>
            <w:vAlign w:val="center"/>
          </w:tcPr>
          <w:p w:rsidR="002D0B8A" w:rsidRDefault="002D0B8A" w:rsidP="006A07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F04">
              <w:rPr>
                <w:rFonts w:ascii="Times New Roman" w:hAnsi="Times New Roman"/>
                <w:b/>
                <w:i/>
                <w:sz w:val="24"/>
                <w:szCs w:val="24"/>
              </w:rPr>
              <w:t>Диктант. Тема: правописание слов, образова</w:t>
            </w:r>
            <w:r w:rsidRPr="00EE4F04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EE4F04">
              <w:rPr>
                <w:rFonts w:ascii="Times New Roman" w:hAnsi="Times New Roman"/>
                <w:b/>
                <w:i/>
                <w:sz w:val="24"/>
                <w:szCs w:val="24"/>
              </w:rPr>
              <w:t>ных сложением; о-ё после шипящих;</w:t>
            </w:r>
          </w:p>
          <w:p w:rsidR="002D0B8A" w:rsidRPr="00EE4F04" w:rsidRDefault="002D0B8A" w:rsidP="006A07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F04">
              <w:rPr>
                <w:rFonts w:ascii="Times New Roman" w:hAnsi="Times New Roman"/>
                <w:b/>
                <w:i/>
                <w:sz w:val="24"/>
                <w:szCs w:val="24"/>
              </w:rPr>
              <w:t>ы после ц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51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Однородные члены предложения.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52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д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53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1275" w:type="dxa"/>
          </w:tcPr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33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54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55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Учимся ставить знаки препинания в предложениях с однородными членами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56</w:t>
            </w:r>
          </w:p>
        </w:tc>
        <w:tc>
          <w:tcPr>
            <w:tcW w:w="5495" w:type="dxa"/>
            <w:vAlign w:val="center"/>
          </w:tcPr>
          <w:p w:rsidR="002D0B8A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  <w:p w:rsidR="002D0B8A" w:rsidRPr="0031622B" w:rsidRDefault="002D0B8A" w:rsidP="006A07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622B">
              <w:rPr>
                <w:rFonts w:ascii="Times New Roman" w:hAnsi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1275" w:type="dxa"/>
          </w:tcPr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Пров.</w:t>
            </w:r>
          </w:p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57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Учимся ставить знаки препинания в предложениях с однородными членами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58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59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Повторяем фонетику и состав слова</w:t>
            </w:r>
            <w:r>
              <w:rPr>
                <w:rFonts w:ascii="Times New Roman" w:hAnsi="Times New Roman"/>
                <w:sz w:val="24"/>
                <w:szCs w:val="24"/>
              </w:rPr>
              <w:t>. про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95" w:type="dxa"/>
            <w:vAlign w:val="center"/>
          </w:tcPr>
          <w:p w:rsidR="002D0B8A" w:rsidRPr="0011172A" w:rsidRDefault="002D0B8A" w:rsidP="006A07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411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Контрольное списывание (административное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60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Повторение изученных орфограмм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61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Default="002D0B8A" w:rsidP="006A07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95" w:type="dxa"/>
            <w:vAlign w:val="center"/>
          </w:tcPr>
          <w:p w:rsidR="002D0B8A" w:rsidRPr="00B53146" w:rsidRDefault="002D0B8A" w:rsidP="006A07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411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(административный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133" w:type="dxa"/>
          </w:tcPr>
          <w:p w:rsidR="002D0B8A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62</w:t>
            </w:r>
          </w:p>
        </w:tc>
        <w:tc>
          <w:tcPr>
            <w:tcW w:w="5495" w:type="dxa"/>
            <w:vAlign w:val="center"/>
          </w:tcPr>
          <w:p w:rsidR="002D0B8A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rPr>
          <w:trHeight w:val="85"/>
        </w:trPr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63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Закрепление по теме «Части речи»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64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Имя существительное. Классификация имен сущ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ствительных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65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Имя существительное. Повторение.</w:t>
            </w:r>
          </w:p>
        </w:tc>
        <w:tc>
          <w:tcPr>
            <w:tcW w:w="1275" w:type="dxa"/>
          </w:tcPr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Сл.</w:t>
            </w:r>
          </w:p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66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Учимся писать изложение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95" w:type="dxa"/>
            <w:vAlign w:val="center"/>
          </w:tcPr>
          <w:p w:rsidR="002D0B8A" w:rsidRPr="000F07FA" w:rsidRDefault="002D0B8A" w:rsidP="006A07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07FA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за первое пол</w:t>
            </w:r>
            <w:r w:rsidRPr="000F07FA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0F07FA">
              <w:rPr>
                <w:rFonts w:ascii="Times New Roman" w:hAnsi="Times New Roman"/>
                <w:b/>
                <w:sz w:val="24"/>
                <w:szCs w:val="24"/>
              </w:rPr>
              <w:t>годие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 xml:space="preserve"> Части речи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69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70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71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Правописание мягкого знака после шипящих на конце имен существительных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72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Правописание мягкого знака после шипящих на конце имен существительных. Закрепление.</w:t>
            </w:r>
          </w:p>
        </w:tc>
        <w:tc>
          <w:tcPr>
            <w:tcW w:w="1275" w:type="dxa"/>
          </w:tcPr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Сам. </w:t>
            </w:r>
          </w:p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73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74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75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 xml:space="preserve">Изменение имен существительных по числам, оканчивающихся на </w:t>
            </w:r>
            <w:r w:rsidRPr="00152158">
              <w:rPr>
                <w:rFonts w:ascii="Times New Roman" w:hAnsi="Times New Roman"/>
                <w:i/>
                <w:sz w:val="24"/>
                <w:szCs w:val="24"/>
              </w:rPr>
              <w:t>мя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Default="002D0B8A" w:rsidP="006A07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95" w:type="dxa"/>
            <w:vAlign w:val="center"/>
          </w:tcPr>
          <w:p w:rsidR="002D0B8A" w:rsidRPr="0031622B" w:rsidRDefault="002D0B8A" w:rsidP="006A07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622B">
              <w:rPr>
                <w:rFonts w:ascii="Times New Roman" w:hAnsi="Times New Roman"/>
                <w:b/>
                <w:sz w:val="24"/>
                <w:szCs w:val="24"/>
              </w:rPr>
              <w:t>Контрольная работа. Тема: части речи, род и число имен существительных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33" w:type="dxa"/>
          </w:tcPr>
          <w:p w:rsidR="002D0B8A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76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77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78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Падеж имен существительных. Знакомство с н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званиями падежей и вопросами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79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80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Учим слова с удвоенными согласными в корне слова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81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82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83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Учимся писать суффикс –ок- в именах существ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тельных</w:t>
            </w:r>
          </w:p>
        </w:tc>
        <w:tc>
          <w:tcPr>
            <w:tcW w:w="1275" w:type="dxa"/>
          </w:tcPr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</w:t>
            </w:r>
          </w:p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84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85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Учимся писать суффиксы –ец- и –иц- и сочетания –ичк- и –ечк-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86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Работаем с текстом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87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88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Учимся писать сочетания –инк- и –енк-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95" w:type="dxa"/>
            <w:vAlign w:val="center"/>
          </w:tcPr>
          <w:p w:rsidR="002D0B8A" w:rsidRPr="0031622B" w:rsidRDefault="002D0B8A" w:rsidP="006A07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622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Диктант. Тема: Ь после шипящих на конце </w:t>
            </w:r>
            <w:r w:rsidRPr="0031622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имен существительных; удвоенные согласные; суффиксы существ.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89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Склонение имен существительных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90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имен сущ. 1-го склонения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338">
              <w:rPr>
                <w:rFonts w:ascii="Times New Roman" w:hAnsi="Times New Roman"/>
                <w:sz w:val="24"/>
                <w:szCs w:val="24"/>
              </w:rPr>
              <w:t>Сл.</w:t>
            </w:r>
          </w:p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33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иктант</w:t>
            </w: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91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Работаем с текстом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92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Проверка знаний (</w:t>
            </w:r>
            <w:r w:rsidRPr="000F07FA">
              <w:rPr>
                <w:rFonts w:ascii="Times New Roman" w:hAnsi="Times New Roman"/>
                <w:b/>
                <w:sz w:val="24"/>
                <w:szCs w:val="24"/>
              </w:rPr>
              <w:t>Тест.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 xml:space="preserve"> 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части речи, 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 xml:space="preserve"> чис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 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имен существительных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4C57">
              <w:rPr>
                <w:rFonts w:ascii="Times New Roman" w:hAnsi="Times New Roman"/>
                <w:sz w:val="24"/>
                <w:szCs w:val="24"/>
              </w:rPr>
              <w:t>Диагн</w:t>
            </w:r>
            <w:r w:rsidRPr="00604C57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C57">
              <w:rPr>
                <w:rFonts w:ascii="Times New Roman" w:hAnsi="Times New Roman"/>
                <w:sz w:val="24"/>
                <w:szCs w:val="24"/>
              </w:rPr>
              <w:t>стич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4C5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604C57">
              <w:rPr>
                <w:rFonts w:ascii="Times New Roman" w:hAnsi="Times New Roman"/>
                <w:sz w:val="24"/>
                <w:szCs w:val="24"/>
              </w:rPr>
              <w:t>ль</w:t>
            </w: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93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имен сущ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ствительных 1-го склонения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94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Имена существительные одушевленные и неод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у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шевленные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95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Учимся писать безударные окончания имен сущ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ствительных 2-го склонения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96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97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Имена существительные одушевленные и неод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у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шевленные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98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Учимся писать безударные окончания имен сущ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ствительных 2-го склонения</w:t>
            </w:r>
          </w:p>
        </w:tc>
        <w:tc>
          <w:tcPr>
            <w:tcW w:w="1275" w:type="dxa"/>
          </w:tcPr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Сл.</w:t>
            </w:r>
          </w:p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99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Имена существительные собственные и нариц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тельные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28.02</w:t>
            </w: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100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r w:rsidRPr="005C6E8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C6E8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окончаниях имен существител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 xml:space="preserve">после шипящих и </w:t>
            </w:r>
            <w:r w:rsidRPr="00152158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Default="002D0B8A" w:rsidP="006A07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95" w:type="dxa"/>
            <w:vAlign w:val="center"/>
          </w:tcPr>
          <w:p w:rsidR="002D0B8A" w:rsidRPr="00FD47C0" w:rsidRDefault="002D0B8A" w:rsidP="006A07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Контрольное списывание (административное)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133" w:type="dxa"/>
          </w:tcPr>
          <w:p w:rsidR="002D0B8A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101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102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Способы образования имен существительных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Default="002D0B8A" w:rsidP="006A07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95" w:type="dxa"/>
            <w:vAlign w:val="center"/>
          </w:tcPr>
          <w:p w:rsidR="002D0B8A" w:rsidRPr="00263B88" w:rsidRDefault="002D0B8A" w:rsidP="006A07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(административный)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. 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103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Способы образования имен существительных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104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Учимся писать безударные окончания имен сущ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ствительных 3-го склонения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105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Учимся писать безударные окончания имен сущ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ствительных 3-го склоне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106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107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Повторяем фонетику и состав слова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95" w:type="dxa"/>
            <w:vAlign w:val="center"/>
          </w:tcPr>
          <w:p w:rsidR="002D0B8A" w:rsidRPr="000A6463" w:rsidRDefault="002D0B8A" w:rsidP="006A07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6463">
              <w:rPr>
                <w:rFonts w:ascii="Times New Roman" w:hAnsi="Times New Roman"/>
                <w:b/>
                <w:sz w:val="24"/>
                <w:szCs w:val="24"/>
              </w:rPr>
              <w:t>Контрольная работа (итоговая). Тема: род, чи</w:t>
            </w:r>
            <w:r w:rsidRPr="000A646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A6463">
              <w:rPr>
                <w:rFonts w:ascii="Times New Roman" w:hAnsi="Times New Roman"/>
                <w:b/>
                <w:sz w:val="24"/>
                <w:szCs w:val="24"/>
              </w:rPr>
              <w:t>ло, падеж, склонение имен существительных</w:t>
            </w:r>
          </w:p>
        </w:tc>
        <w:tc>
          <w:tcPr>
            <w:tcW w:w="1275" w:type="dxa"/>
          </w:tcPr>
          <w:p w:rsidR="002D0B8A" w:rsidRPr="00263B8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B88">
              <w:rPr>
                <w:rFonts w:ascii="Times New Roman" w:hAnsi="Times New Roman"/>
                <w:sz w:val="24"/>
                <w:szCs w:val="24"/>
              </w:rPr>
              <w:t>Диагн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стич</w:t>
            </w:r>
            <w:r w:rsidRPr="00263B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108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к/р.  П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вторяем правописание безударных окончаний имен сущ.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109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110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множественного числа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111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Повторение.  Работа с текстом.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1.04</w:t>
            </w: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112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Имя прилагательное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3</w:t>
            </w: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113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Повторяем правописание безударных окончаний имен существительных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4</w:t>
            </w: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Default="002D0B8A" w:rsidP="006A07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95" w:type="dxa"/>
            <w:vAlign w:val="center"/>
          </w:tcPr>
          <w:p w:rsidR="002D0B8A" w:rsidRPr="000A6463" w:rsidRDefault="002D0B8A" w:rsidP="006A07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6463">
              <w:rPr>
                <w:rFonts w:ascii="Times New Roman" w:hAnsi="Times New Roman"/>
                <w:b/>
                <w:i/>
                <w:sz w:val="24"/>
                <w:szCs w:val="24"/>
              </w:rPr>
              <w:t>Диктант. Тема: правописание слов с изученн</w:t>
            </w:r>
            <w:r w:rsidRPr="000A6463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r w:rsidRPr="000A6463">
              <w:rPr>
                <w:rFonts w:ascii="Times New Roman" w:hAnsi="Times New Roman"/>
                <w:b/>
                <w:i/>
                <w:sz w:val="24"/>
                <w:szCs w:val="24"/>
              </w:rPr>
              <w:t>ми орфограммами.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2</w:t>
            </w: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114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7.04</w:t>
            </w: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115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Правопис. окончаний имен существит.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 xml:space="preserve"> на –ий, -ия, -ие.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Сл.диктант</w:t>
            </w: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8</w:t>
            </w: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116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на –ий, -ия, -ие. Закрепление.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9</w:t>
            </w: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117</w:t>
            </w:r>
          </w:p>
        </w:tc>
        <w:tc>
          <w:tcPr>
            <w:tcW w:w="5495" w:type="dxa"/>
            <w:vAlign w:val="center"/>
          </w:tcPr>
          <w:p w:rsidR="002D0B8A" w:rsidRPr="000A6463" w:rsidRDefault="002D0B8A" w:rsidP="006A07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6463">
              <w:rPr>
                <w:rFonts w:ascii="Times New Roman" w:hAnsi="Times New Roman"/>
                <w:b/>
                <w:sz w:val="24"/>
                <w:szCs w:val="24"/>
              </w:rPr>
              <w:t>Контрольная работа. Повторение правописания безударных окончаний имен существительных</w:t>
            </w:r>
          </w:p>
        </w:tc>
        <w:tc>
          <w:tcPr>
            <w:tcW w:w="1275" w:type="dxa"/>
          </w:tcPr>
          <w:p w:rsidR="002D0B8A" w:rsidRPr="00FC125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55">
              <w:rPr>
                <w:rFonts w:ascii="Times New Roman" w:hAnsi="Times New Roman"/>
                <w:sz w:val="24"/>
                <w:szCs w:val="24"/>
              </w:rPr>
              <w:t>Диагност.</w:t>
            </w:r>
          </w:p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10</w:t>
            </w: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118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Качественные имена прилагательные. Значение имен прилагательных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11</w:t>
            </w: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119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Качественные имена прилагательные.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14.09</w:t>
            </w: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120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Изложение с элементами сочинения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121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122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Сл.диктант</w:t>
            </w: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123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124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Краткая форма качественных прилагательных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21</w:t>
            </w: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125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126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127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Относительные имена прилагательные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128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Правописание относительных прилагательных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Default="002D0B8A" w:rsidP="006A07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95" w:type="dxa"/>
            <w:vAlign w:val="center"/>
          </w:tcPr>
          <w:p w:rsidR="002D0B8A" w:rsidRPr="00BE6C06" w:rsidRDefault="002D0B8A" w:rsidP="006A07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Контрольное списывание (административное)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133" w:type="dxa"/>
          </w:tcPr>
          <w:p w:rsidR="002D0B8A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129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Как образуются относительные прилагательные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130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Правописание относительных прилагательных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95" w:type="dxa"/>
            <w:vAlign w:val="center"/>
          </w:tcPr>
          <w:p w:rsidR="002D0B8A" w:rsidRPr="000A6463" w:rsidRDefault="002D0B8A" w:rsidP="006A07A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A646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Контрольное изложение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(административное)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131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132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Правописание относительных прилагательных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133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95" w:type="dxa"/>
            <w:vAlign w:val="center"/>
          </w:tcPr>
          <w:p w:rsidR="002D0B8A" w:rsidRPr="00FC1255" w:rsidRDefault="002D0B8A" w:rsidP="006A07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(административный)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. 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134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Правописание притяжательных прилагательных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135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Повторение. Работа с текстом.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136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Повторяем фонетику и состав слова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137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Правописание краткой формы имен прилагател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ь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Default="002D0B8A" w:rsidP="006A07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95" w:type="dxa"/>
            <w:vAlign w:val="center"/>
          </w:tcPr>
          <w:p w:rsidR="002D0B8A" w:rsidRPr="00FD37E4" w:rsidRDefault="002D0B8A" w:rsidP="006A07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37E4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133" w:type="dxa"/>
          </w:tcPr>
          <w:p w:rsidR="002D0B8A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 xml:space="preserve"> Местоимение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138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Работаем с текстом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Конт.сл. .диктант</w:t>
            </w: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139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Личные местоимения. Местоимения и сова, кот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2158">
              <w:rPr>
                <w:rFonts w:ascii="Times New Roman" w:hAnsi="Times New Roman"/>
                <w:sz w:val="24"/>
                <w:szCs w:val="24"/>
              </w:rPr>
              <w:t>рые они заменяют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140</w:t>
            </w:r>
          </w:p>
        </w:tc>
        <w:tc>
          <w:tcPr>
            <w:tcW w:w="5495" w:type="dxa"/>
            <w:vAlign w:val="center"/>
          </w:tcPr>
          <w:p w:rsidR="002D0B8A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D0B8A" w:rsidRPr="00FD37E4" w:rsidRDefault="002D0B8A" w:rsidP="006A07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37E4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141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142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Как изменяются местоимения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143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144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158">
              <w:rPr>
                <w:rFonts w:ascii="Times New Roman" w:hAnsi="Times New Roman"/>
                <w:sz w:val="24"/>
                <w:szCs w:val="24"/>
              </w:rPr>
              <w:t>Как изменяются местоимения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Pr="00DF3338" w:rsidRDefault="002D0B8A" w:rsidP="006A07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145</w:t>
            </w:r>
          </w:p>
        </w:tc>
        <w:tc>
          <w:tcPr>
            <w:tcW w:w="5495" w:type="dxa"/>
            <w:vAlign w:val="center"/>
          </w:tcPr>
          <w:p w:rsidR="002D0B8A" w:rsidRPr="00152158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Default="002D0B8A" w:rsidP="006A07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95" w:type="dxa"/>
            <w:vAlign w:val="center"/>
          </w:tcPr>
          <w:p w:rsidR="002D0B8A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2D0B8A" w:rsidRPr="000C5D05" w:rsidTr="006A07A4">
        <w:tc>
          <w:tcPr>
            <w:tcW w:w="675" w:type="dxa"/>
          </w:tcPr>
          <w:p w:rsidR="002D0B8A" w:rsidRPr="0039731D" w:rsidRDefault="002D0B8A" w:rsidP="006A07A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0B8A" w:rsidRDefault="002D0B8A" w:rsidP="006A07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95" w:type="dxa"/>
            <w:vAlign w:val="center"/>
          </w:tcPr>
          <w:p w:rsidR="002D0B8A" w:rsidRDefault="002D0B8A" w:rsidP="006A0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1275" w:type="dxa"/>
          </w:tcPr>
          <w:p w:rsidR="002D0B8A" w:rsidRPr="00DF3338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0B8A" w:rsidRPr="00152158" w:rsidRDefault="002D0B8A" w:rsidP="006A07A4">
            <w:pPr>
              <w:spacing w:after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</w:tbl>
    <w:p w:rsidR="002D0B8A" w:rsidRDefault="002D0B8A" w:rsidP="002D0B8A">
      <w:pPr>
        <w:rPr>
          <w:rFonts w:ascii="Times New Roman" w:hAnsi="Times New Roman" w:cs="Times New Roman"/>
          <w:sz w:val="24"/>
          <w:szCs w:val="24"/>
        </w:rPr>
      </w:pPr>
    </w:p>
    <w:p w:rsidR="002D0B8A" w:rsidRPr="004D5DEE" w:rsidRDefault="002D0B8A" w:rsidP="002D0B8A">
      <w:pPr>
        <w:keepNext/>
        <w:keepLines/>
        <w:tabs>
          <w:tab w:val="left" w:pos="9214"/>
          <w:tab w:val="left" w:pos="9355"/>
        </w:tabs>
        <w:spacing w:after="0" w:line="240" w:lineRule="auto"/>
        <w:ind w:right="1580"/>
        <w:jc w:val="center"/>
        <w:outlineLvl w:val="0"/>
        <w:rPr>
          <w:rFonts w:ascii="Times New Roman" w:hAnsi="Times New Roman"/>
          <w:b/>
          <w:color w:val="2A1E22"/>
          <w:sz w:val="28"/>
          <w:szCs w:val="28"/>
        </w:rPr>
      </w:pPr>
      <w:r w:rsidRPr="004D5DEE">
        <w:rPr>
          <w:rFonts w:ascii="Times New Roman" w:hAnsi="Times New Roman"/>
          <w:b/>
          <w:color w:val="2A1E22"/>
          <w:sz w:val="28"/>
          <w:szCs w:val="28"/>
        </w:rPr>
        <w:t xml:space="preserve">Тематическое планирование курса </w:t>
      </w:r>
    </w:p>
    <w:p w:rsidR="002D0B8A" w:rsidRPr="004D5DEE" w:rsidRDefault="002D0B8A" w:rsidP="002D0B8A">
      <w:pPr>
        <w:keepNext/>
        <w:keepLines/>
        <w:tabs>
          <w:tab w:val="left" w:pos="9214"/>
          <w:tab w:val="left" w:pos="9355"/>
        </w:tabs>
        <w:spacing w:after="0" w:line="240" w:lineRule="auto"/>
        <w:ind w:right="1580"/>
        <w:jc w:val="center"/>
        <w:outlineLvl w:val="0"/>
        <w:rPr>
          <w:rFonts w:ascii="Times New Roman" w:hAnsi="Times New Roman"/>
          <w:b/>
          <w:color w:val="281D20"/>
          <w:sz w:val="28"/>
          <w:szCs w:val="28"/>
        </w:rPr>
      </w:pPr>
      <w:r w:rsidRPr="004D5DEE">
        <w:rPr>
          <w:rFonts w:ascii="Times New Roman" w:hAnsi="Times New Roman"/>
          <w:b/>
          <w:color w:val="2A1E22"/>
          <w:sz w:val="28"/>
          <w:szCs w:val="28"/>
        </w:rPr>
        <w:t>«Русский язык» 3класс (5 ч. в неделю; 170 ч.)</w:t>
      </w:r>
    </w:p>
    <w:p w:rsidR="002D0B8A" w:rsidRPr="004D5DEE" w:rsidRDefault="002D0B8A" w:rsidP="002D0B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332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2084"/>
        <w:gridCol w:w="827"/>
        <w:gridCol w:w="2966"/>
        <w:gridCol w:w="2486"/>
      </w:tblGrid>
      <w:tr w:rsidR="002D0B8A" w:rsidRPr="00304615" w:rsidTr="006A07A4">
        <w:trPr>
          <w:trHeight w:val="692"/>
        </w:trPr>
        <w:tc>
          <w:tcPr>
            <w:tcW w:w="903" w:type="pct"/>
            <w:vMerge w:val="restart"/>
            <w:vAlign w:val="center"/>
          </w:tcPr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615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615">
              <w:rPr>
                <w:rFonts w:ascii="Times New Roman" w:hAnsi="Times New Roman"/>
                <w:b/>
                <w:sz w:val="24"/>
                <w:szCs w:val="24"/>
              </w:rPr>
              <w:t>Содержател</w:t>
            </w:r>
            <w:r w:rsidRPr="00304615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304615">
              <w:rPr>
                <w:rFonts w:ascii="Times New Roman" w:hAnsi="Times New Roman"/>
                <w:b/>
                <w:sz w:val="24"/>
                <w:szCs w:val="24"/>
              </w:rPr>
              <w:t>ная линия</w:t>
            </w:r>
          </w:p>
        </w:tc>
        <w:tc>
          <w:tcPr>
            <w:tcW w:w="1021" w:type="pct"/>
            <w:vMerge w:val="restart"/>
            <w:vAlign w:val="center"/>
          </w:tcPr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615">
              <w:rPr>
                <w:rFonts w:ascii="Times New Roman" w:hAnsi="Times New Roman"/>
                <w:b/>
                <w:sz w:val="24"/>
                <w:szCs w:val="24"/>
              </w:rPr>
              <w:t>Учебный мат</w:t>
            </w:r>
            <w:r w:rsidRPr="0030461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04615">
              <w:rPr>
                <w:rFonts w:ascii="Times New Roman" w:hAnsi="Times New Roman"/>
                <w:b/>
                <w:sz w:val="24"/>
                <w:szCs w:val="24"/>
              </w:rPr>
              <w:t>риал</w:t>
            </w:r>
          </w:p>
        </w:tc>
        <w:tc>
          <w:tcPr>
            <w:tcW w:w="405" w:type="pct"/>
            <w:vMerge w:val="restart"/>
            <w:vAlign w:val="center"/>
          </w:tcPr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615">
              <w:rPr>
                <w:rFonts w:ascii="Times New Roman" w:hAnsi="Times New Roman"/>
                <w:b/>
                <w:sz w:val="24"/>
                <w:szCs w:val="24"/>
              </w:rPr>
              <w:t>К-во ч</w:t>
            </w:r>
            <w:r w:rsidRPr="0030461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04615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2671" w:type="pct"/>
            <w:gridSpan w:val="2"/>
            <w:vAlign w:val="center"/>
          </w:tcPr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2D0B8A" w:rsidRPr="00304615" w:rsidTr="006A07A4">
        <w:trPr>
          <w:trHeight w:val="692"/>
        </w:trPr>
        <w:tc>
          <w:tcPr>
            <w:tcW w:w="903" w:type="pct"/>
            <w:vMerge/>
            <w:vAlign w:val="center"/>
          </w:tcPr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vMerge/>
            <w:vAlign w:val="center"/>
          </w:tcPr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615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218" w:type="pct"/>
            <w:vAlign w:val="center"/>
          </w:tcPr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615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</w:tr>
      <w:tr w:rsidR="002D0B8A" w:rsidRPr="00304615" w:rsidTr="006A07A4">
        <w:trPr>
          <w:trHeight w:val="989"/>
        </w:trPr>
        <w:tc>
          <w:tcPr>
            <w:tcW w:w="903" w:type="pct"/>
          </w:tcPr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615">
              <w:rPr>
                <w:rFonts w:ascii="Times New Roman" w:hAnsi="Times New Roman"/>
                <w:b/>
                <w:sz w:val="24"/>
                <w:szCs w:val="24"/>
              </w:rPr>
              <w:t>«Как устроен наш язык»:</w:t>
            </w: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sz w:val="24"/>
                <w:szCs w:val="24"/>
              </w:rPr>
              <w:t xml:space="preserve">Фонетика </w:t>
            </w: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Морфология </w:t>
            </w: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sz w:val="24"/>
                <w:szCs w:val="24"/>
              </w:rPr>
              <w:t>Повторение из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у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ченного в 1-2 классах на основе вве</w:t>
            </w:r>
            <w:r w:rsidRPr="00304615">
              <w:rPr>
                <w:rFonts w:ascii="Times New Roman" w:hAnsi="Times New Roman"/>
                <w:sz w:val="24"/>
                <w:szCs w:val="24"/>
              </w:rPr>
              <w:softHyphen/>
              <w:t>дения фонет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и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ческого ана</w:t>
            </w:r>
            <w:r w:rsidRPr="00304615">
              <w:rPr>
                <w:rFonts w:ascii="Times New Roman" w:hAnsi="Times New Roman"/>
                <w:sz w:val="24"/>
                <w:szCs w:val="24"/>
              </w:rPr>
              <w:softHyphen/>
              <w:t>лиза слова.</w:t>
            </w: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sz w:val="24"/>
                <w:szCs w:val="24"/>
              </w:rPr>
              <w:t>Повторение из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у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ченного в 1-2 классах на основе вве</w:t>
            </w:r>
            <w:r w:rsidRPr="00304615">
              <w:rPr>
                <w:rFonts w:ascii="Times New Roman" w:hAnsi="Times New Roman"/>
                <w:sz w:val="24"/>
                <w:szCs w:val="24"/>
              </w:rPr>
              <w:softHyphen/>
              <w:t>дения разбора слова по составу.</w:t>
            </w: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sz w:val="24"/>
                <w:szCs w:val="24"/>
              </w:rPr>
              <w:t>Предложение. Главные члены предложения: под-</w:t>
            </w: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sz w:val="24"/>
                <w:szCs w:val="24"/>
              </w:rPr>
              <w:t>лежащее и ск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а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зуемое. Вто</w:t>
            </w: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sz w:val="24"/>
                <w:szCs w:val="24"/>
              </w:rPr>
              <w:t>ростепенные чл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е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ны пред-</w:t>
            </w: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sz w:val="24"/>
                <w:szCs w:val="24"/>
              </w:rPr>
              <w:t>ложения: допо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л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нение, оп</w:t>
            </w:r>
            <w:r w:rsidRPr="00304615">
              <w:rPr>
                <w:rFonts w:ascii="Times New Roman" w:hAnsi="Times New Roman"/>
                <w:sz w:val="24"/>
                <w:szCs w:val="24"/>
              </w:rPr>
              <w:softHyphen/>
              <w:t>ределение, о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б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стоятель-</w:t>
            </w: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sz w:val="24"/>
                <w:szCs w:val="24"/>
              </w:rPr>
              <w:t>ство. Однородные члены предлож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е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sz w:val="24"/>
                <w:szCs w:val="24"/>
              </w:rPr>
              <w:lastRenderedPageBreak/>
              <w:t>Части речи; дел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е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ние час</w:t>
            </w:r>
            <w:r w:rsidRPr="00304615">
              <w:rPr>
                <w:rFonts w:ascii="Times New Roman" w:hAnsi="Times New Roman"/>
                <w:sz w:val="24"/>
                <w:szCs w:val="24"/>
              </w:rPr>
              <w:softHyphen/>
              <w:t>тей речи на самостоятель</w:t>
            </w:r>
            <w:r w:rsidRPr="00304615">
              <w:rPr>
                <w:rFonts w:ascii="Times New Roman" w:hAnsi="Times New Roman"/>
                <w:sz w:val="24"/>
                <w:szCs w:val="24"/>
              </w:rPr>
              <w:softHyphen/>
              <w:t>ные и служебные. Имя сущемств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и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тельное: общее значение, род, число, па</w:t>
            </w:r>
            <w:r w:rsidRPr="00304615">
              <w:rPr>
                <w:rFonts w:ascii="Times New Roman" w:hAnsi="Times New Roman"/>
                <w:sz w:val="24"/>
                <w:szCs w:val="24"/>
              </w:rPr>
              <w:softHyphen/>
              <w:t>деж, склонение, сущ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е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ст</w:t>
            </w:r>
            <w:r w:rsidRPr="00304615">
              <w:rPr>
                <w:rFonts w:ascii="Times New Roman" w:hAnsi="Times New Roman"/>
                <w:sz w:val="24"/>
                <w:szCs w:val="24"/>
              </w:rPr>
              <w:softHyphen/>
              <w:t>вительные одушевленные и неодушевленные. Имя прилаг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а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тельное: общее значение. Изм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е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нение имен пр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и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лагательных по родам, числам, падежам. Место</w:t>
            </w:r>
            <w:r w:rsidRPr="00304615">
              <w:rPr>
                <w:rFonts w:ascii="Times New Roman" w:hAnsi="Times New Roman"/>
                <w:sz w:val="24"/>
                <w:szCs w:val="24"/>
              </w:rPr>
              <w:softHyphen/>
              <w:t>имения. Личные место</w:t>
            </w:r>
            <w:r w:rsidRPr="00304615">
              <w:rPr>
                <w:rFonts w:ascii="Times New Roman" w:hAnsi="Times New Roman"/>
                <w:sz w:val="24"/>
                <w:szCs w:val="24"/>
              </w:rPr>
              <w:softHyphen/>
              <w:t>имения. Употребление личных мест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о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имений в речи.</w:t>
            </w:r>
          </w:p>
        </w:tc>
        <w:tc>
          <w:tcPr>
            <w:tcW w:w="405" w:type="pct"/>
          </w:tcPr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5C44">
              <w:rPr>
                <w:rFonts w:ascii="Calibri" w:hAnsi="Calibri"/>
                <w:noProof/>
                <w:sz w:val="24"/>
                <w:szCs w:val="24"/>
              </w:rPr>
              <w:lastRenderedPageBreak/>
              <w:pict>
                <v:rect id="_x0000_s1026" style="position:absolute;margin-left:-5.3pt;margin-top:5.5pt;width:50.45pt;height:29pt;z-index:251658240;mso-position-horizontal-relative:text;mso-position-vertical-relative:text" stroked="f">
                  <v:fill opacity="0"/>
                  <v:textbox style="mso-next-textbox:#_x0000_s1026">
                    <w:txbxContent>
                      <w:p w:rsidR="002D0B8A" w:rsidRPr="00064EA2" w:rsidRDefault="002D0B8A" w:rsidP="002D0B8A">
                        <w:pPr>
                          <w:rPr>
                            <w:rFonts w:ascii="Times New Roman" w:hAnsi="Times New Roman"/>
                            <w:b/>
                            <w:szCs w:val="28"/>
                            <w:u w:val="single"/>
                          </w:rPr>
                        </w:pPr>
                        <w:r w:rsidRPr="00064EA2">
                          <w:rPr>
                            <w:rFonts w:ascii="Times New Roman" w:hAnsi="Times New Roman"/>
                            <w:b/>
                            <w:szCs w:val="28"/>
                            <w:u w:val="single"/>
                          </w:rPr>
                          <w:t>62 ч</w:t>
                        </w:r>
                        <w:r>
                          <w:rPr>
                            <w:rFonts w:ascii="Times New Roman" w:hAnsi="Times New Roman"/>
                            <w:b/>
                            <w:szCs w:val="28"/>
                            <w:u w:val="single"/>
                          </w:rPr>
                          <w:t>:</w:t>
                        </w:r>
                      </w:p>
                    </w:txbxContent>
                  </v:textbox>
                </v:rect>
              </w:pict>
            </w: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sz w:val="24"/>
                <w:szCs w:val="24"/>
              </w:rPr>
              <w:t>3 ч</w:t>
            </w: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sz w:val="24"/>
                <w:szCs w:val="24"/>
              </w:rPr>
              <w:t>4 ч</w:t>
            </w: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sz w:val="24"/>
                <w:szCs w:val="24"/>
              </w:rPr>
              <w:t>18 ч</w:t>
            </w: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sz w:val="24"/>
                <w:szCs w:val="24"/>
              </w:rPr>
              <w:t>37 ч</w:t>
            </w:r>
          </w:p>
        </w:tc>
        <w:tc>
          <w:tcPr>
            <w:tcW w:w="1453" w:type="pct"/>
          </w:tcPr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1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:</w:t>
            </w:r>
            <w:r w:rsidRPr="00304615">
              <w:rPr>
                <w:bCs/>
                <w:sz w:val="24"/>
                <w:szCs w:val="24"/>
              </w:rPr>
              <w:t xml:space="preserve"> </w:t>
            </w:r>
            <w:r w:rsidRPr="00304615">
              <w:rPr>
                <w:rFonts w:ascii="Times New Roman" w:hAnsi="Times New Roman"/>
                <w:bCs/>
                <w:sz w:val="24"/>
                <w:szCs w:val="24"/>
              </w:rPr>
              <w:t>Ценить и принимать следующие базо</w:t>
            </w:r>
            <w:r w:rsidRPr="00304615">
              <w:rPr>
                <w:rFonts w:ascii="Times New Roman" w:hAnsi="Times New Roman"/>
                <w:bCs/>
                <w:sz w:val="24"/>
                <w:szCs w:val="24"/>
              </w:rPr>
              <w:softHyphen/>
              <w:t>вые ценности:  «добро», «терп</w:t>
            </w:r>
            <w:r w:rsidRPr="0030461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04615">
              <w:rPr>
                <w:rFonts w:ascii="Times New Roman" w:hAnsi="Times New Roman"/>
                <w:bCs/>
                <w:sz w:val="24"/>
                <w:szCs w:val="24"/>
              </w:rPr>
              <w:t>ние», «ро</w:t>
            </w:r>
            <w:r w:rsidRPr="00304615">
              <w:rPr>
                <w:rFonts w:ascii="Times New Roman" w:hAnsi="Times New Roman"/>
                <w:bCs/>
                <w:sz w:val="24"/>
                <w:szCs w:val="24"/>
              </w:rPr>
              <w:softHyphen/>
              <w:t>дина», «прир</w:t>
            </w:r>
            <w:r w:rsidRPr="0030461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04615">
              <w:rPr>
                <w:rFonts w:ascii="Times New Roman" w:hAnsi="Times New Roman"/>
                <w:bCs/>
                <w:sz w:val="24"/>
                <w:szCs w:val="24"/>
              </w:rPr>
              <w:t>да», «семья», «мир», «на</w:t>
            </w:r>
            <w:r w:rsidRPr="00304615">
              <w:rPr>
                <w:rFonts w:ascii="Times New Roman" w:hAnsi="Times New Roman"/>
                <w:bCs/>
                <w:sz w:val="24"/>
                <w:szCs w:val="24"/>
              </w:rPr>
              <w:softHyphen/>
              <w:t>стоящий друг». Уважение к своему на</w:t>
            </w:r>
            <w:r w:rsidRPr="0030461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роду, к своей родине, к русскому языку.  Освоение личностного смысла учения, желания учиться. </w:t>
            </w:r>
          </w:p>
          <w:p w:rsidR="002D0B8A" w:rsidRPr="00304615" w:rsidRDefault="002D0B8A" w:rsidP="006A07A4">
            <w:pPr>
              <w:pStyle w:val="a6"/>
              <w:jc w:val="left"/>
              <w:rPr>
                <w:b w:val="0"/>
              </w:rPr>
            </w:pPr>
            <w:r w:rsidRPr="00304615">
              <w:t xml:space="preserve">Р: </w:t>
            </w:r>
            <w:r w:rsidRPr="00304615">
              <w:rPr>
                <w:b w:val="0"/>
              </w:rPr>
              <w:t>Самостоятельно орг</w:t>
            </w:r>
            <w:r w:rsidRPr="00304615">
              <w:rPr>
                <w:b w:val="0"/>
              </w:rPr>
              <w:t>а</w:t>
            </w:r>
            <w:r w:rsidRPr="00304615">
              <w:rPr>
                <w:b w:val="0"/>
              </w:rPr>
              <w:t>низовывать свое рабочее место; следовать режиму органи</w:t>
            </w:r>
            <w:r w:rsidRPr="00304615">
              <w:rPr>
                <w:b w:val="0"/>
              </w:rPr>
              <w:softHyphen/>
              <w:t>зации учебной де</w:t>
            </w:r>
            <w:r w:rsidRPr="00304615">
              <w:rPr>
                <w:b w:val="0"/>
              </w:rPr>
              <w:t>я</w:t>
            </w:r>
            <w:r w:rsidRPr="00304615">
              <w:rPr>
                <w:b w:val="0"/>
              </w:rPr>
              <w:t>тельности; определять цель учебной деятельн</w:t>
            </w:r>
            <w:r w:rsidRPr="00304615">
              <w:rPr>
                <w:b w:val="0"/>
              </w:rPr>
              <w:t>о</w:t>
            </w:r>
            <w:r w:rsidRPr="00304615">
              <w:rPr>
                <w:b w:val="0"/>
              </w:rPr>
              <w:t xml:space="preserve">сти с помощью учителя и самостоятельно. </w:t>
            </w: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: Ориентироваться в учебнике: опреде</w:t>
            </w:r>
            <w:r w:rsidRPr="00304615">
              <w:rPr>
                <w:rFonts w:ascii="Times New Roman" w:hAnsi="Times New Roman"/>
                <w:sz w:val="24"/>
                <w:szCs w:val="24"/>
              </w:rPr>
              <w:softHyphen/>
              <w:t>лять умения, которые будут сформиро</w:t>
            </w:r>
            <w:r w:rsidRPr="00304615">
              <w:rPr>
                <w:rFonts w:ascii="Times New Roman" w:hAnsi="Times New Roman"/>
                <w:sz w:val="24"/>
                <w:szCs w:val="24"/>
              </w:rPr>
              <w:softHyphen/>
              <w:t xml:space="preserve">ваны на основе </w:t>
            </w:r>
            <w:r w:rsidRPr="00304615">
              <w:rPr>
                <w:rFonts w:ascii="Times New Roman" w:hAnsi="Times New Roman"/>
                <w:sz w:val="24"/>
                <w:szCs w:val="24"/>
              </w:rPr>
              <w:lastRenderedPageBreak/>
              <w:t>изучения данного раз</w:t>
            </w:r>
            <w:r w:rsidRPr="00304615">
              <w:rPr>
                <w:rFonts w:ascii="Times New Roman" w:hAnsi="Times New Roman"/>
                <w:sz w:val="24"/>
                <w:szCs w:val="24"/>
              </w:rPr>
              <w:softHyphen/>
              <w:t>дела; определять круг своего незнания; перерабатывать полученную информа</w:t>
            </w:r>
            <w:r w:rsidRPr="00304615">
              <w:rPr>
                <w:rFonts w:ascii="Times New Roman" w:hAnsi="Times New Roman"/>
                <w:sz w:val="24"/>
                <w:szCs w:val="24"/>
              </w:rPr>
              <w:softHyphen/>
              <w:t>цию; находить необходимую информа</w:t>
            </w:r>
            <w:r w:rsidRPr="00304615">
              <w:rPr>
                <w:rFonts w:ascii="Times New Roman" w:hAnsi="Times New Roman"/>
                <w:sz w:val="24"/>
                <w:szCs w:val="24"/>
              </w:rPr>
              <w:softHyphen/>
              <w:t>цию,  как в уче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б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нике, так и в  словарях в учебнике; наблюдать и делать самостоя</w:t>
            </w:r>
            <w:r w:rsidRPr="00304615">
              <w:rPr>
                <w:rFonts w:ascii="Times New Roman" w:hAnsi="Times New Roman"/>
                <w:sz w:val="24"/>
                <w:szCs w:val="24"/>
              </w:rPr>
              <w:softHyphen/>
              <w:t>тельные   простые выводы</w:t>
            </w:r>
          </w:p>
          <w:p w:rsidR="002D0B8A" w:rsidRPr="00304615" w:rsidRDefault="002D0B8A" w:rsidP="006A07A4">
            <w:pPr>
              <w:pStyle w:val="a6"/>
              <w:jc w:val="left"/>
              <w:rPr>
                <w:b w:val="0"/>
              </w:rPr>
            </w:pPr>
            <w:r w:rsidRPr="00304615">
              <w:t>К</w:t>
            </w:r>
            <w:r w:rsidRPr="00304615">
              <w:rPr>
                <w:b w:val="0"/>
              </w:rPr>
              <w:t>: Участвовать в диалоге; слушать и по</w:t>
            </w:r>
            <w:r w:rsidRPr="00304615">
              <w:rPr>
                <w:b w:val="0"/>
              </w:rPr>
              <w:softHyphen/>
              <w:t>нимать др</w:t>
            </w:r>
            <w:r w:rsidRPr="00304615">
              <w:rPr>
                <w:b w:val="0"/>
              </w:rPr>
              <w:t>у</w:t>
            </w:r>
            <w:r w:rsidRPr="00304615">
              <w:rPr>
                <w:b w:val="0"/>
              </w:rPr>
              <w:t>гих, высказывать свою точку зрения на события, поступки.</w:t>
            </w: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sz w:val="24"/>
                <w:szCs w:val="24"/>
              </w:rPr>
              <w:t>лять свои мысли в устной и пись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менной речи с учетом своих учебных и жизненных речевых с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и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 xml:space="preserve">туаций. </w:t>
            </w: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: освоение личностного смысла учения, желания учиться; формирование интереса (мотивации) к учению.</w:t>
            </w: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: учиться высказывать свои преположе</w:t>
            </w:r>
            <w:r w:rsidRPr="00304615">
              <w:rPr>
                <w:rFonts w:ascii="Times New Roman" w:hAnsi="Times New Roman"/>
                <w:sz w:val="24"/>
                <w:szCs w:val="24"/>
              </w:rPr>
              <w:softHyphen/>
              <w:t>ния; ум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е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ние слушать и удерживать учеб</w:t>
            </w:r>
            <w:r w:rsidRPr="00304615">
              <w:rPr>
                <w:rFonts w:ascii="Times New Roman" w:hAnsi="Times New Roman"/>
                <w:sz w:val="24"/>
                <w:szCs w:val="24"/>
              </w:rPr>
              <w:softHyphen/>
              <w:t>ную задачу; сравн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и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вать работу с этало</w:t>
            </w:r>
            <w:r w:rsidRPr="00304615">
              <w:rPr>
                <w:rFonts w:ascii="Times New Roman" w:hAnsi="Times New Roman"/>
                <w:sz w:val="24"/>
                <w:szCs w:val="24"/>
              </w:rPr>
              <w:softHyphen/>
              <w:t>ном, находить различия, анал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и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зировать ошибки и и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с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правлять их</w:t>
            </w:r>
          </w:p>
          <w:p w:rsidR="002D0B8A" w:rsidRPr="00304615" w:rsidRDefault="002D0B8A" w:rsidP="006A07A4">
            <w:pPr>
              <w:pStyle w:val="a6"/>
              <w:jc w:val="left"/>
              <w:rPr>
                <w:b w:val="0"/>
              </w:rPr>
            </w:pPr>
            <w:r w:rsidRPr="00304615">
              <w:t xml:space="preserve">П: </w:t>
            </w:r>
            <w:r w:rsidRPr="00304615">
              <w:rPr>
                <w:b w:val="0"/>
              </w:rPr>
              <w:t>ориентироваться в учебнике: опреде</w:t>
            </w:r>
            <w:r w:rsidRPr="00304615">
              <w:rPr>
                <w:b w:val="0"/>
              </w:rPr>
              <w:softHyphen/>
              <w:t>лять умения, которые будут сформиро</w:t>
            </w:r>
            <w:r w:rsidRPr="00304615">
              <w:rPr>
                <w:b w:val="0"/>
              </w:rPr>
              <w:softHyphen/>
              <w:t>ваны на основе изучения данного раз</w:t>
            </w:r>
            <w:r w:rsidRPr="00304615">
              <w:rPr>
                <w:b w:val="0"/>
              </w:rPr>
              <w:softHyphen/>
              <w:t>дела; определять круг своего незна</w:t>
            </w:r>
            <w:r w:rsidRPr="00304615">
              <w:rPr>
                <w:b w:val="0"/>
              </w:rPr>
              <w:softHyphen/>
              <w:t>ния; отвечать на простые  и сложные во</w:t>
            </w:r>
            <w:r w:rsidRPr="00304615">
              <w:rPr>
                <w:b w:val="0"/>
              </w:rPr>
              <w:softHyphen/>
              <w:t>просы учителя, самим з</w:t>
            </w:r>
            <w:r w:rsidRPr="00304615">
              <w:rPr>
                <w:b w:val="0"/>
              </w:rPr>
              <w:t>а</w:t>
            </w:r>
            <w:r w:rsidRPr="00304615">
              <w:rPr>
                <w:b w:val="0"/>
              </w:rPr>
              <w:t>давать вопросы, нахо</w:t>
            </w:r>
            <w:r w:rsidRPr="00304615">
              <w:rPr>
                <w:b w:val="0"/>
              </w:rPr>
              <w:softHyphen/>
              <w:t>дить нужную информацию в учеб</w:t>
            </w:r>
            <w:r w:rsidRPr="00304615">
              <w:rPr>
                <w:b w:val="0"/>
              </w:rPr>
              <w:softHyphen/>
              <w:t>нике.</w:t>
            </w:r>
          </w:p>
          <w:p w:rsidR="002D0B8A" w:rsidRPr="00304615" w:rsidRDefault="002D0B8A" w:rsidP="006A07A4">
            <w:pPr>
              <w:pStyle w:val="a6"/>
              <w:jc w:val="left"/>
              <w:rPr>
                <w:b w:val="0"/>
              </w:rPr>
            </w:pPr>
            <w:r w:rsidRPr="00304615">
              <w:t>К</w:t>
            </w:r>
            <w:r w:rsidRPr="00304615">
              <w:rPr>
                <w:b w:val="0"/>
              </w:rPr>
              <w:t>: участвовать в диалоге; слушать и по</w:t>
            </w:r>
            <w:r w:rsidRPr="00304615">
              <w:rPr>
                <w:b w:val="0"/>
              </w:rPr>
              <w:softHyphen/>
              <w:t>нимать др</w:t>
            </w:r>
            <w:r w:rsidRPr="00304615">
              <w:rPr>
                <w:b w:val="0"/>
              </w:rPr>
              <w:t>у</w:t>
            </w:r>
            <w:r w:rsidRPr="00304615">
              <w:rPr>
                <w:b w:val="0"/>
              </w:rPr>
              <w:t>гих, высказывать свою точку зрения на события, поступки;</w:t>
            </w:r>
          </w:p>
          <w:p w:rsidR="002D0B8A" w:rsidRPr="00304615" w:rsidRDefault="002D0B8A" w:rsidP="006A07A4">
            <w:pPr>
              <w:pStyle w:val="a6"/>
              <w:jc w:val="left"/>
              <w:rPr>
                <w:b w:val="0"/>
              </w:rPr>
            </w:pPr>
            <w:r w:rsidRPr="00304615">
              <w:rPr>
                <w:b w:val="0"/>
              </w:rPr>
              <w:t xml:space="preserve">оформлять свои мысли в </w:t>
            </w:r>
            <w:r w:rsidRPr="00304615">
              <w:rPr>
                <w:b w:val="0"/>
              </w:rPr>
              <w:lastRenderedPageBreak/>
              <w:t>устной и пись</w:t>
            </w:r>
            <w:r w:rsidRPr="00304615">
              <w:rPr>
                <w:b w:val="0"/>
              </w:rPr>
              <w:softHyphen/>
              <w:t>менной речи с учетом своих учебных и жизненных речевых</w:t>
            </w: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b/>
                <w:sz w:val="24"/>
                <w:szCs w:val="24"/>
              </w:rPr>
              <w:t xml:space="preserve">Л: </w:t>
            </w:r>
            <w:r w:rsidRPr="0030461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воспринимать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речь учителя (одно</w:t>
            </w:r>
            <w:r w:rsidRPr="00304615">
              <w:rPr>
                <w:rFonts w:ascii="Times New Roman" w:hAnsi="Times New Roman"/>
                <w:sz w:val="24"/>
                <w:szCs w:val="24"/>
                <w:lang w:eastAsia="en-US"/>
              </w:rPr>
              <w:t>классн</w:t>
            </w:r>
            <w:r w:rsidRPr="0030461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04615">
              <w:rPr>
                <w:rFonts w:ascii="Times New Roman" w:hAnsi="Times New Roman"/>
                <w:sz w:val="24"/>
                <w:szCs w:val="24"/>
                <w:lang w:eastAsia="en-US"/>
              </w:rPr>
              <w:t>ков)</w:t>
            </w:r>
            <w:r w:rsidRPr="0030461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304615">
              <w:rPr>
                <w:sz w:val="24"/>
                <w:szCs w:val="24"/>
              </w:rPr>
              <w:t xml:space="preserve"> 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разви</w:t>
            </w:r>
            <w:r w:rsidRPr="00304615">
              <w:rPr>
                <w:rFonts w:ascii="Times New Roman" w:hAnsi="Times New Roman"/>
                <w:sz w:val="24"/>
                <w:szCs w:val="24"/>
              </w:rPr>
              <w:softHyphen/>
              <w:t>тие этических чувств — стыда,  со</w:t>
            </w:r>
            <w:r w:rsidRPr="00304615">
              <w:rPr>
                <w:rFonts w:ascii="Times New Roman" w:hAnsi="Times New Roman"/>
                <w:sz w:val="24"/>
                <w:szCs w:val="24"/>
              </w:rPr>
              <w:softHyphen/>
              <w:t>вести как регуляторов мо</w:t>
            </w:r>
            <w:r w:rsidRPr="00304615">
              <w:rPr>
                <w:rFonts w:ascii="Times New Roman" w:hAnsi="Times New Roman"/>
                <w:sz w:val="24"/>
                <w:szCs w:val="24"/>
              </w:rPr>
              <w:softHyphen/>
              <w:t>рального пове</w:t>
            </w:r>
            <w:r w:rsidRPr="00304615">
              <w:rPr>
                <w:rFonts w:ascii="Times New Roman" w:hAnsi="Times New Roman"/>
                <w:sz w:val="24"/>
                <w:szCs w:val="24"/>
              </w:rPr>
              <w:softHyphen/>
              <w:t>дения;</w:t>
            </w:r>
            <w:r w:rsidRPr="00304615">
              <w:rPr>
                <w:sz w:val="24"/>
                <w:szCs w:val="24"/>
              </w:rPr>
              <w:t xml:space="preserve"> 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аде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к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ватное понима</w:t>
            </w:r>
            <w:r w:rsidRPr="00304615">
              <w:rPr>
                <w:rFonts w:ascii="Times New Roman" w:hAnsi="Times New Roman"/>
                <w:sz w:val="24"/>
                <w:szCs w:val="24"/>
              </w:rPr>
              <w:softHyphen/>
              <w:t>ния причин успешн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о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сти/неуспешности уче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б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ной дея</w:t>
            </w:r>
            <w:r w:rsidRPr="00304615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тельности. </w:t>
            </w: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: принимать и сохранять учебную за</w:t>
            </w:r>
            <w:r w:rsidRPr="00304615">
              <w:rPr>
                <w:rFonts w:ascii="Times New Roman" w:hAnsi="Times New Roman"/>
                <w:sz w:val="24"/>
                <w:szCs w:val="24"/>
              </w:rPr>
              <w:softHyphen/>
              <w:t>дачу; учитывать выделенные учит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е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лем ориентиры действия в новом учебном материале в сотрудничестве с учителем; учитывать устано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в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ленные правила в пла</w:t>
            </w:r>
            <w:r w:rsidRPr="00304615">
              <w:rPr>
                <w:rFonts w:ascii="Times New Roman" w:hAnsi="Times New Roman"/>
                <w:sz w:val="24"/>
                <w:szCs w:val="24"/>
              </w:rPr>
              <w:softHyphen/>
              <w:t>нировании и контроле способа решения; аде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к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ватно воспринимать предложения и оценку учителей, товарищей, родит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е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лей и других людей;</w:t>
            </w:r>
          </w:p>
          <w:p w:rsidR="002D0B8A" w:rsidRPr="00304615" w:rsidRDefault="002D0B8A" w:rsidP="006A07A4">
            <w:pPr>
              <w:pStyle w:val="a6"/>
              <w:jc w:val="left"/>
              <w:rPr>
                <w:b w:val="0"/>
              </w:rPr>
            </w:pPr>
            <w:r w:rsidRPr="00304615">
              <w:t xml:space="preserve">П: </w:t>
            </w:r>
            <w:r w:rsidRPr="00304615">
              <w:rPr>
                <w:b w:val="0"/>
              </w:rPr>
              <w:t>Ориентироваться в учебнике: опреде</w:t>
            </w:r>
            <w:r w:rsidRPr="00304615">
              <w:rPr>
                <w:b w:val="0"/>
              </w:rPr>
              <w:softHyphen/>
              <w:t>лять умения, которые будут сформиро</w:t>
            </w:r>
            <w:r w:rsidRPr="00304615">
              <w:rPr>
                <w:b w:val="0"/>
              </w:rPr>
              <w:softHyphen/>
              <w:t>ваны на основе изучения данного раз</w:t>
            </w:r>
            <w:r w:rsidRPr="00304615">
              <w:rPr>
                <w:b w:val="0"/>
              </w:rPr>
              <w:softHyphen/>
              <w:t>дела; определять круг своего незнания; планировать свою работу по изучению незнакомого материала.  извлекать ин</w:t>
            </w:r>
            <w:r w:rsidRPr="00304615">
              <w:rPr>
                <w:b w:val="0"/>
              </w:rPr>
              <w:softHyphen/>
              <w:t>формацию, представленную в разных формах (текст, таблица, схемах,  памят</w:t>
            </w:r>
            <w:r w:rsidRPr="00304615">
              <w:rPr>
                <w:b w:val="0"/>
              </w:rPr>
              <w:softHyphen/>
              <w:t>ках)</w:t>
            </w:r>
          </w:p>
          <w:p w:rsidR="002D0B8A" w:rsidRPr="00304615" w:rsidRDefault="002D0B8A" w:rsidP="006A07A4">
            <w:pPr>
              <w:pStyle w:val="a6"/>
              <w:jc w:val="left"/>
              <w:rPr>
                <w:b w:val="0"/>
              </w:rPr>
            </w:pPr>
            <w:r w:rsidRPr="00304615">
              <w:t xml:space="preserve">К: </w:t>
            </w:r>
            <w:r w:rsidRPr="00304615">
              <w:rPr>
                <w:b w:val="0"/>
              </w:rPr>
              <w:t>оформлять свои мысли в устной и письменной речи с учетом своих уче</w:t>
            </w:r>
            <w:r w:rsidRPr="00304615">
              <w:rPr>
                <w:b w:val="0"/>
              </w:rPr>
              <w:t>б</w:t>
            </w:r>
            <w:r w:rsidRPr="00304615">
              <w:rPr>
                <w:b w:val="0"/>
              </w:rPr>
              <w:t>ных и жизненных речевых ситуаций; отстаи</w:t>
            </w:r>
            <w:r w:rsidRPr="00304615">
              <w:rPr>
                <w:b w:val="0"/>
              </w:rPr>
              <w:softHyphen/>
              <w:t>вать свою точку зрения, с</w:t>
            </w:r>
            <w:r w:rsidRPr="00304615">
              <w:rPr>
                <w:b w:val="0"/>
              </w:rPr>
              <w:t>о</w:t>
            </w:r>
            <w:r w:rsidRPr="00304615">
              <w:rPr>
                <w:b w:val="0"/>
              </w:rPr>
              <w:t>блюдая пра</w:t>
            </w:r>
            <w:r w:rsidRPr="00304615">
              <w:rPr>
                <w:b w:val="0"/>
              </w:rPr>
              <w:softHyphen/>
              <w:t>вила речевого этикета;понимать точку зрения друг</w:t>
            </w:r>
            <w:r w:rsidRPr="00304615">
              <w:rPr>
                <w:b w:val="0"/>
              </w:rPr>
              <w:t>о</w:t>
            </w:r>
            <w:r w:rsidRPr="00304615">
              <w:rPr>
                <w:b w:val="0"/>
              </w:rPr>
              <w:t xml:space="preserve">го;участвовать в </w:t>
            </w:r>
            <w:r w:rsidRPr="00304615">
              <w:rPr>
                <w:b w:val="0"/>
              </w:rPr>
              <w:lastRenderedPageBreak/>
              <w:t>работе группы, распределять р</w:t>
            </w:r>
            <w:r w:rsidRPr="00304615">
              <w:rPr>
                <w:b w:val="0"/>
              </w:rPr>
              <w:t>о</w:t>
            </w:r>
            <w:r w:rsidRPr="00304615">
              <w:rPr>
                <w:b w:val="0"/>
              </w:rPr>
              <w:t>ли, договари</w:t>
            </w:r>
            <w:r w:rsidRPr="00304615">
              <w:rPr>
                <w:b w:val="0"/>
              </w:rPr>
              <w:softHyphen/>
              <w:t xml:space="preserve">ваться друг с другом. </w:t>
            </w: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461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выражать </w:t>
            </w:r>
            <w:r w:rsidRPr="00304615">
              <w:rPr>
                <w:rFonts w:ascii="Times New Roman" w:hAnsi="Times New Roman"/>
                <w:sz w:val="24"/>
                <w:szCs w:val="24"/>
                <w:lang w:eastAsia="en-US"/>
              </w:rPr>
              <w:t>положител</w:t>
            </w:r>
            <w:r w:rsidRPr="00304615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304615">
              <w:rPr>
                <w:rFonts w:ascii="Times New Roman" w:hAnsi="Times New Roman"/>
                <w:sz w:val="24"/>
                <w:szCs w:val="24"/>
                <w:lang w:eastAsia="en-US"/>
              </w:rPr>
              <w:t>ное отношение к процессу познания: проявлять внимание, удивление, жел</w:t>
            </w:r>
            <w:r w:rsidRPr="00304615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304615">
              <w:rPr>
                <w:rFonts w:ascii="Times New Roman" w:hAnsi="Times New Roman"/>
                <w:sz w:val="24"/>
                <w:szCs w:val="24"/>
                <w:lang w:eastAsia="en-US"/>
              </w:rPr>
              <w:t>ние больше узнать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; осоз</w:t>
            </w:r>
            <w:r w:rsidRPr="00304615">
              <w:rPr>
                <w:rFonts w:ascii="Times New Roman" w:hAnsi="Times New Roman"/>
                <w:sz w:val="24"/>
                <w:szCs w:val="24"/>
              </w:rPr>
              <w:softHyphen/>
              <w:t>нании себя носителем русского языка, языка страны, где он живёт; формирова</w:t>
            </w:r>
            <w:r w:rsidRPr="00304615">
              <w:rPr>
                <w:rFonts w:ascii="Times New Roman" w:hAnsi="Times New Roman"/>
                <w:sz w:val="24"/>
                <w:szCs w:val="24"/>
              </w:rPr>
              <w:softHyphen/>
              <w:t>ние эмоци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о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нально-ценностного о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т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ноше</w:t>
            </w:r>
            <w:r w:rsidRPr="00304615">
              <w:rPr>
                <w:rFonts w:ascii="Times New Roman" w:hAnsi="Times New Roman"/>
                <w:sz w:val="24"/>
                <w:szCs w:val="24"/>
              </w:rPr>
              <w:softHyphen/>
              <w:t>ния к русскому яз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ы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ку, интерес к его изу</w:t>
            </w:r>
            <w:r w:rsidRPr="00304615">
              <w:rPr>
                <w:rFonts w:ascii="Times New Roman" w:hAnsi="Times New Roman"/>
                <w:sz w:val="24"/>
                <w:szCs w:val="24"/>
              </w:rPr>
              <w:softHyphen/>
              <w:t>чению, желание умело им пользоваться и в целом ответ</w:t>
            </w:r>
            <w:r w:rsidRPr="00304615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ственное отношение к своей речи. </w:t>
            </w:r>
          </w:p>
          <w:p w:rsidR="002D0B8A" w:rsidRPr="00304615" w:rsidRDefault="002D0B8A" w:rsidP="006A0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: использовать в работе на уроке сло</w:t>
            </w:r>
            <w:r w:rsidRPr="00304615">
              <w:rPr>
                <w:rFonts w:ascii="Times New Roman" w:hAnsi="Times New Roman"/>
                <w:sz w:val="24"/>
                <w:szCs w:val="24"/>
              </w:rPr>
              <w:softHyphen/>
              <w:t>вари, памятки; учиться корректир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о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вать выполнение задания; давать оценку сво</w:t>
            </w:r>
            <w:r w:rsidRPr="00304615">
              <w:rPr>
                <w:rFonts w:ascii="Times New Roman" w:hAnsi="Times New Roman"/>
                <w:sz w:val="24"/>
                <w:szCs w:val="24"/>
              </w:rPr>
              <w:softHyphen/>
              <w:t>его задания по следующим параметрам: легко выполнять, возникли сложн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о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сти;</w:t>
            </w:r>
            <w:r w:rsidRPr="00304615">
              <w:rPr>
                <w:sz w:val="24"/>
                <w:szCs w:val="24"/>
              </w:rPr>
              <w:t xml:space="preserve"> 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самостоятельно определять важность или  н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е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обходимость выполнения различных задания в учебном  процессе</w:t>
            </w:r>
          </w:p>
          <w:p w:rsidR="002D0B8A" w:rsidRPr="00304615" w:rsidRDefault="002D0B8A" w:rsidP="006A07A4">
            <w:pPr>
              <w:pStyle w:val="a6"/>
              <w:jc w:val="left"/>
              <w:rPr>
                <w:b w:val="0"/>
              </w:rPr>
            </w:pPr>
            <w:r w:rsidRPr="00304615">
              <w:rPr>
                <w:bCs w:val="0"/>
              </w:rPr>
              <w:t xml:space="preserve">П: </w:t>
            </w:r>
            <w:r w:rsidRPr="00304615">
              <w:rPr>
                <w:b w:val="0"/>
              </w:rPr>
              <w:t>ориентироваться в учебнике: опреде</w:t>
            </w:r>
            <w:r w:rsidRPr="00304615">
              <w:rPr>
                <w:b w:val="0"/>
              </w:rPr>
              <w:softHyphen/>
              <w:t>лять умения, которые будут сформиро-</w:t>
            </w:r>
          </w:p>
          <w:p w:rsidR="002D0B8A" w:rsidRPr="00304615" w:rsidRDefault="002D0B8A" w:rsidP="006A07A4">
            <w:pPr>
              <w:pStyle w:val="a6"/>
              <w:jc w:val="left"/>
              <w:rPr>
                <w:b w:val="0"/>
              </w:rPr>
            </w:pPr>
            <w:r w:rsidRPr="00304615">
              <w:rPr>
                <w:b w:val="0"/>
              </w:rPr>
              <w:t>ваны на основе изучения данного раз</w:t>
            </w:r>
            <w:r w:rsidRPr="00304615">
              <w:rPr>
                <w:b w:val="0"/>
              </w:rPr>
              <w:softHyphen/>
              <w:t>дела; опред</w:t>
            </w:r>
            <w:r w:rsidRPr="00304615">
              <w:rPr>
                <w:b w:val="0"/>
              </w:rPr>
              <w:t>е</w:t>
            </w:r>
            <w:r w:rsidRPr="00304615">
              <w:rPr>
                <w:b w:val="0"/>
              </w:rPr>
              <w:t>лять круг своего незнания; планировать свою работу по изучению незнакомого материала;   отбирать н</w:t>
            </w:r>
            <w:r w:rsidRPr="00304615">
              <w:rPr>
                <w:b w:val="0"/>
              </w:rPr>
              <w:t>е</w:t>
            </w:r>
            <w:r w:rsidRPr="00304615">
              <w:rPr>
                <w:b w:val="0"/>
              </w:rPr>
              <w:t>об</w:t>
            </w:r>
            <w:r w:rsidRPr="00304615">
              <w:rPr>
                <w:b w:val="0"/>
              </w:rPr>
              <w:softHyphen/>
              <w:t>ходимые  источники информации среди пре</w:t>
            </w:r>
            <w:r w:rsidRPr="00304615">
              <w:rPr>
                <w:b w:val="0"/>
              </w:rPr>
              <w:t>д</w:t>
            </w:r>
            <w:r w:rsidRPr="00304615">
              <w:rPr>
                <w:b w:val="0"/>
              </w:rPr>
              <w:t>ложенных учителем сл</w:t>
            </w:r>
            <w:r w:rsidRPr="00304615">
              <w:rPr>
                <w:b w:val="0"/>
              </w:rPr>
              <w:t>о</w:t>
            </w:r>
            <w:r w:rsidRPr="00304615">
              <w:rPr>
                <w:b w:val="0"/>
              </w:rPr>
              <w:t>варей, эн</w:t>
            </w:r>
            <w:r w:rsidRPr="00304615">
              <w:rPr>
                <w:b w:val="0"/>
              </w:rPr>
              <w:softHyphen/>
            </w:r>
            <w:r w:rsidRPr="00304615">
              <w:rPr>
                <w:b w:val="0"/>
              </w:rPr>
              <w:lastRenderedPageBreak/>
              <w:t>циклопедий, справочников.</w:t>
            </w:r>
          </w:p>
          <w:p w:rsidR="002D0B8A" w:rsidRPr="00304615" w:rsidRDefault="002D0B8A" w:rsidP="006A07A4">
            <w:pPr>
              <w:pStyle w:val="a6"/>
              <w:jc w:val="left"/>
              <w:rPr>
                <w:b w:val="0"/>
              </w:rPr>
            </w:pPr>
            <w:r w:rsidRPr="00304615">
              <w:t>К</w:t>
            </w:r>
            <w:r w:rsidRPr="00304615">
              <w:rPr>
                <w:b w:val="0"/>
              </w:rPr>
              <w:t>: выполняя различные роли в группе, сотрудн</w:t>
            </w:r>
            <w:r w:rsidRPr="00304615">
              <w:rPr>
                <w:b w:val="0"/>
              </w:rPr>
              <w:t>и</w:t>
            </w:r>
            <w:r w:rsidRPr="00304615">
              <w:rPr>
                <w:b w:val="0"/>
              </w:rPr>
              <w:t>чать в совместном реш</w:t>
            </w:r>
            <w:r w:rsidRPr="00304615">
              <w:rPr>
                <w:b w:val="0"/>
              </w:rPr>
              <w:t>е</w:t>
            </w:r>
            <w:r w:rsidRPr="00304615">
              <w:rPr>
                <w:b w:val="0"/>
              </w:rPr>
              <w:t xml:space="preserve">нии проблемы; </w:t>
            </w:r>
            <w:r w:rsidRPr="00304615">
              <w:rPr>
                <w:b w:val="0"/>
                <w:iCs/>
                <w:lang w:eastAsia="en-US"/>
              </w:rPr>
              <w:t xml:space="preserve">оформлять </w:t>
            </w:r>
            <w:r w:rsidRPr="00304615">
              <w:rPr>
                <w:b w:val="0"/>
                <w:lang w:eastAsia="en-US"/>
              </w:rPr>
              <w:t>диалогическое вы</w:t>
            </w:r>
            <w:r w:rsidRPr="00304615">
              <w:rPr>
                <w:b w:val="0"/>
                <w:lang w:eastAsia="en-US"/>
              </w:rPr>
              <w:softHyphen/>
              <w:t>сказывание в соответс</w:t>
            </w:r>
            <w:r w:rsidRPr="00304615">
              <w:rPr>
                <w:b w:val="0"/>
                <w:lang w:eastAsia="en-US"/>
              </w:rPr>
              <w:t>т</w:t>
            </w:r>
            <w:r w:rsidRPr="00304615">
              <w:rPr>
                <w:b w:val="0"/>
                <w:lang w:eastAsia="en-US"/>
              </w:rPr>
              <w:t xml:space="preserve">вии с </w:t>
            </w:r>
            <w:r w:rsidRPr="00304615">
              <w:rPr>
                <w:lang w:eastAsia="en-US"/>
              </w:rPr>
              <w:t>т</w:t>
            </w:r>
            <w:r w:rsidRPr="00304615">
              <w:rPr>
                <w:b w:val="0"/>
                <w:lang w:eastAsia="en-US"/>
              </w:rPr>
              <w:t>ребованиями реч</w:t>
            </w:r>
            <w:r w:rsidRPr="00304615">
              <w:rPr>
                <w:b w:val="0"/>
                <w:lang w:eastAsia="en-US"/>
              </w:rPr>
              <w:t>е</w:t>
            </w:r>
            <w:r w:rsidRPr="00304615">
              <w:rPr>
                <w:b w:val="0"/>
                <w:lang w:eastAsia="en-US"/>
              </w:rPr>
              <w:t>вого этикета;</w:t>
            </w:r>
            <w:r w:rsidRPr="00304615">
              <w:rPr>
                <w:b w:val="0"/>
                <w:iCs/>
                <w:lang w:eastAsia="en-US"/>
              </w:rPr>
              <w:t xml:space="preserve">различать </w:t>
            </w:r>
            <w:r w:rsidRPr="00304615">
              <w:rPr>
                <w:b w:val="0"/>
                <w:lang w:eastAsia="en-US"/>
              </w:rPr>
              <w:t>особенности диалогич</w:t>
            </w:r>
            <w:r w:rsidRPr="00304615">
              <w:rPr>
                <w:b w:val="0"/>
                <w:lang w:eastAsia="en-US"/>
              </w:rPr>
              <w:t>е</w:t>
            </w:r>
            <w:r w:rsidRPr="00304615">
              <w:rPr>
                <w:b w:val="0"/>
                <w:lang w:eastAsia="en-US"/>
              </w:rPr>
              <w:t>ской и монологической речи;</w:t>
            </w:r>
          </w:p>
        </w:tc>
        <w:tc>
          <w:tcPr>
            <w:tcW w:w="1218" w:type="pct"/>
            <w:vAlign w:val="center"/>
          </w:tcPr>
          <w:p w:rsidR="002D0B8A" w:rsidRPr="001E626A" w:rsidRDefault="002D0B8A" w:rsidP="006A07A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1E626A" w:rsidRDefault="002D0B8A" w:rsidP="006A07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1E626A" w:rsidRDefault="002D0B8A" w:rsidP="006A07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6A">
              <w:rPr>
                <w:rFonts w:ascii="Times New Roman" w:hAnsi="Times New Roman"/>
                <w:sz w:val="24"/>
                <w:szCs w:val="24"/>
              </w:rPr>
              <w:t xml:space="preserve">Знать понятия: </w:t>
            </w:r>
          </w:p>
          <w:p w:rsidR="002D0B8A" w:rsidRPr="001E626A" w:rsidRDefault="002D0B8A" w:rsidP="006A07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6A">
              <w:rPr>
                <w:rFonts w:ascii="Times New Roman" w:hAnsi="Times New Roman"/>
                <w:sz w:val="24"/>
                <w:szCs w:val="24"/>
              </w:rPr>
              <w:t>звук и буква , гласные и согласные зв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у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ки, твердые и мягкие соглас</w:t>
            </w:r>
            <w:r w:rsidRPr="001E626A">
              <w:rPr>
                <w:rFonts w:ascii="Times New Roman" w:hAnsi="Times New Roman"/>
                <w:sz w:val="24"/>
                <w:szCs w:val="24"/>
              </w:rPr>
              <w:softHyphen/>
              <w:t>ные звуки, ударные и безуда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р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ные гласные.</w:t>
            </w:r>
          </w:p>
          <w:p w:rsidR="002D0B8A" w:rsidRPr="001E626A" w:rsidRDefault="002D0B8A" w:rsidP="006A07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6A">
              <w:rPr>
                <w:rFonts w:ascii="Times New Roman" w:hAnsi="Times New Roman"/>
                <w:iCs/>
                <w:sz w:val="24"/>
                <w:szCs w:val="24"/>
              </w:rPr>
              <w:t xml:space="preserve"> Различать:</w:t>
            </w:r>
          </w:p>
          <w:p w:rsidR="002D0B8A" w:rsidRPr="001E626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6A">
              <w:rPr>
                <w:rFonts w:ascii="Times New Roman" w:hAnsi="Times New Roman"/>
                <w:sz w:val="24"/>
                <w:szCs w:val="24"/>
              </w:rPr>
              <w:t xml:space="preserve">  -  звуки  и  буквы,  гласные  и  согласные  звуки,  твёрдые  и  мягкие  согласные  звуки.</w:t>
            </w:r>
            <w:r w:rsidRPr="001E626A">
              <w:rPr>
                <w:rFonts w:ascii="Times New Roman" w:hAnsi="Times New Roman"/>
                <w:iCs/>
                <w:sz w:val="24"/>
                <w:szCs w:val="24"/>
              </w:rPr>
              <w:t xml:space="preserve">      Называть,  приводить  примеры:</w:t>
            </w:r>
          </w:p>
          <w:p w:rsidR="002D0B8A" w:rsidRPr="001E626A" w:rsidRDefault="002D0B8A" w:rsidP="006A07A4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626A">
              <w:rPr>
                <w:rFonts w:ascii="Times New Roman" w:hAnsi="Times New Roman"/>
                <w:iCs/>
                <w:sz w:val="24"/>
                <w:szCs w:val="24"/>
              </w:rPr>
              <w:t>звуков:     - гласных, согласных (мягких, твёрдых );</w:t>
            </w:r>
          </w:p>
          <w:p w:rsidR="002D0B8A" w:rsidRPr="001E626A" w:rsidRDefault="002D0B8A" w:rsidP="006A07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626A">
              <w:rPr>
                <w:rFonts w:ascii="Times New Roman" w:hAnsi="Times New Roman"/>
                <w:iCs/>
                <w:sz w:val="24"/>
                <w:szCs w:val="24"/>
              </w:rPr>
              <w:t>кратко  характериз</w:t>
            </w:r>
            <w:r w:rsidRPr="001E626A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E626A">
              <w:rPr>
                <w:rFonts w:ascii="Times New Roman" w:hAnsi="Times New Roman"/>
                <w:iCs/>
                <w:sz w:val="24"/>
                <w:szCs w:val="24"/>
              </w:rPr>
              <w:t>вать:</w:t>
            </w:r>
          </w:p>
          <w:p w:rsidR="002D0B8A" w:rsidRPr="001E626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6A">
              <w:rPr>
                <w:rFonts w:ascii="Times New Roman" w:hAnsi="Times New Roman"/>
                <w:sz w:val="24"/>
                <w:szCs w:val="24"/>
              </w:rPr>
              <w:t xml:space="preserve"> -  качественные  пр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и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 xml:space="preserve">знаки  звуков;                                                               </w:t>
            </w:r>
          </w:p>
          <w:p w:rsidR="002D0B8A" w:rsidRPr="001E626A" w:rsidRDefault="002D0B8A" w:rsidP="006A07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6A">
              <w:rPr>
                <w:rFonts w:ascii="Times New Roman" w:hAnsi="Times New Roman"/>
                <w:iCs/>
                <w:sz w:val="24"/>
                <w:szCs w:val="24"/>
              </w:rPr>
              <w:t xml:space="preserve">  -  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 xml:space="preserve">у          написания  буквы  гласного звука  после  мягких  и </w:t>
            </w:r>
            <w:r w:rsidRPr="001E626A">
              <w:rPr>
                <w:rFonts w:ascii="Times New Roman" w:hAnsi="Times New Roman"/>
                <w:sz w:val="24"/>
                <w:szCs w:val="24"/>
              </w:rPr>
              <w:lastRenderedPageBreak/>
              <w:t>твёрдых и мягких с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о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гласных.</w:t>
            </w:r>
          </w:p>
          <w:p w:rsidR="002D0B8A" w:rsidRPr="001E626A" w:rsidRDefault="002D0B8A" w:rsidP="006A07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626A">
              <w:rPr>
                <w:rFonts w:ascii="Times New Roman" w:hAnsi="Times New Roman"/>
                <w:iCs/>
                <w:sz w:val="24"/>
                <w:szCs w:val="24"/>
              </w:rPr>
              <w:t>Решать  учебные  и  практические  за</w:t>
            </w:r>
            <w:r w:rsidRPr="001E626A">
              <w:rPr>
                <w:rFonts w:ascii="Times New Roman" w:hAnsi="Times New Roman"/>
                <w:iCs/>
                <w:sz w:val="24"/>
                <w:szCs w:val="24"/>
              </w:rPr>
              <w:softHyphen/>
              <w:t>дачи:</w:t>
            </w:r>
          </w:p>
          <w:p w:rsidR="002D0B8A" w:rsidRPr="001E626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6A">
              <w:rPr>
                <w:rFonts w:ascii="Times New Roman" w:hAnsi="Times New Roman"/>
                <w:sz w:val="24"/>
                <w:szCs w:val="24"/>
              </w:rPr>
              <w:t xml:space="preserve"> -  проводить  звук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о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вой  анализ  и  стр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о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ить  модели  звуков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о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го  состава  четырёх  -  пяти звуковых  слов;</w:t>
            </w:r>
          </w:p>
          <w:p w:rsidR="002D0B8A" w:rsidRPr="001E626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1E626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1E626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1E626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1E626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1E626A" w:rsidRDefault="002D0B8A" w:rsidP="006A0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26A">
              <w:rPr>
                <w:rFonts w:ascii="Times New Roman" w:hAnsi="Times New Roman"/>
                <w:color w:val="000000"/>
                <w:sz w:val="24"/>
                <w:szCs w:val="24"/>
              </w:rPr>
              <w:t>Активизировать зн</w:t>
            </w:r>
            <w:r w:rsidRPr="001E62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E626A">
              <w:rPr>
                <w:rFonts w:ascii="Times New Roman" w:hAnsi="Times New Roman"/>
                <w:color w:val="000000"/>
                <w:sz w:val="24"/>
                <w:szCs w:val="24"/>
              </w:rPr>
              <w:t>ния о составе слова; уметь пользоваться алгоритмом полного разбора слова по со</w:t>
            </w:r>
            <w:r w:rsidRPr="001E626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ставу; уметь давать толкование лекси</w:t>
            </w:r>
            <w:r w:rsidRPr="001E626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ческого значения слова;</w:t>
            </w:r>
            <w:r w:rsidRPr="001E626A">
              <w:rPr>
                <w:rFonts w:ascii="TimesNewRoman" w:eastAsia="TimesNewRoman" w:hAnsi="Times New Roman" w:cs="TimesNewRoman"/>
                <w:sz w:val="24"/>
                <w:szCs w:val="24"/>
                <w:lang w:eastAsia="en-US"/>
              </w:rPr>
              <w:t xml:space="preserve"> </w:t>
            </w:r>
          </w:p>
          <w:p w:rsidR="002D0B8A" w:rsidRPr="001E626A" w:rsidRDefault="002D0B8A" w:rsidP="006A0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</w:pPr>
            <w:r w:rsidRPr="001E626A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формирование понятий: “корень”, “пр</w:t>
            </w:r>
            <w:r w:rsidRPr="001E626A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и</w:t>
            </w:r>
            <w:r w:rsidRPr="001E626A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ставка”, “суффикс”, “окончание”,</w:t>
            </w:r>
          </w:p>
          <w:p w:rsidR="002D0B8A" w:rsidRPr="001E626A" w:rsidRDefault="002D0B8A" w:rsidP="006A0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</w:pPr>
            <w:r w:rsidRPr="001E626A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- развитие предста</w:t>
            </w:r>
            <w:r w:rsidRPr="001E626A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в</w:t>
            </w:r>
            <w:r w:rsidRPr="001E626A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лений о взаимосвязи между лексическим значением слова и его морфемным с</w:t>
            </w:r>
            <w:r w:rsidRPr="001E626A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о</w:t>
            </w:r>
            <w:r w:rsidRPr="001E626A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ставом,</w:t>
            </w:r>
          </w:p>
          <w:p w:rsidR="002D0B8A" w:rsidRPr="001E626A" w:rsidRDefault="002D0B8A" w:rsidP="006A0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</w:pPr>
            <w:r w:rsidRPr="001E626A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- формирование н</w:t>
            </w:r>
            <w:r w:rsidRPr="001E626A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а</w:t>
            </w:r>
            <w:r w:rsidRPr="001E626A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выка правописания проверяемых бе</w:t>
            </w:r>
            <w:r w:rsidRPr="001E626A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з</w:t>
            </w:r>
            <w:r w:rsidRPr="001E626A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ударных гласных, парных звонких и глухих согласных в корне слова, слитного написания приставок,</w:t>
            </w:r>
          </w:p>
          <w:p w:rsidR="002D0B8A" w:rsidRPr="001E626A" w:rsidRDefault="002D0B8A" w:rsidP="006A0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</w:pPr>
            <w:r w:rsidRPr="001E626A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- развитие умений осознанно </w:t>
            </w:r>
            <w:r w:rsidRPr="001E626A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lastRenderedPageBreak/>
              <w:t>употре</w:t>
            </w:r>
            <w:r w:rsidRPr="001E626A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б</w:t>
            </w:r>
            <w:r w:rsidRPr="001E626A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лять в речи слова с приставками и су</w:t>
            </w:r>
            <w:r w:rsidRPr="001E626A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ф</w:t>
            </w:r>
            <w:r w:rsidRPr="001E626A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фиксами, объясняя значение слов.</w:t>
            </w:r>
          </w:p>
          <w:p w:rsidR="002D0B8A" w:rsidRPr="001E626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1E626A" w:rsidRDefault="002D0B8A" w:rsidP="006A07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1E626A" w:rsidRDefault="002D0B8A" w:rsidP="006A07A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1E626A">
              <w:rPr>
                <w:rFonts w:ascii="Times New Roman" w:hAnsi="Times New Roman"/>
                <w:sz w:val="24"/>
                <w:szCs w:val="24"/>
              </w:rPr>
              <w:t>Научится:</w:t>
            </w:r>
          </w:p>
          <w:p w:rsidR="002D0B8A" w:rsidRPr="001E626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6A">
              <w:rPr>
                <w:rFonts w:ascii="Times New Roman" w:hAnsi="Times New Roman"/>
                <w:sz w:val="24"/>
                <w:szCs w:val="24"/>
              </w:rPr>
              <w:t>различать предлож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е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ние, словосочетание, слово;</w:t>
            </w:r>
          </w:p>
          <w:p w:rsidR="002D0B8A" w:rsidRPr="001E626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6A">
              <w:rPr>
                <w:rFonts w:ascii="Times New Roman" w:hAnsi="Times New Roman"/>
                <w:sz w:val="24"/>
                <w:szCs w:val="24"/>
              </w:rPr>
              <w:t>находить главные и второстепенные чл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е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ны предложения;</w:t>
            </w:r>
          </w:p>
          <w:p w:rsidR="002D0B8A" w:rsidRPr="001E626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6A">
              <w:rPr>
                <w:rFonts w:ascii="Times New Roman" w:hAnsi="Times New Roman"/>
                <w:sz w:val="24"/>
                <w:szCs w:val="24"/>
              </w:rPr>
              <w:t>выделять предлож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е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ния с однородными членами.</w:t>
            </w:r>
          </w:p>
          <w:p w:rsidR="002D0B8A" w:rsidRPr="001E626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6A">
              <w:rPr>
                <w:rFonts w:ascii="Times New Roman" w:hAnsi="Times New Roman"/>
                <w:sz w:val="24"/>
                <w:szCs w:val="24"/>
              </w:rPr>
              <w:t>Получит возмо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ж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ность научиться:</w:t>
            </w:r>
          </w:p>
          <w:p w:rsidR="002D0B8A" w:rsidRPr="001E626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6A">
              <w:rPr>
                <w:rFonts w:ascii="Times New Roman" w:hAnsi="Times New Roman"/>
                <w:sz w:val="24"/>
                <w:szCs w:val="24"/>
              </w:rPr>
              <w:t>различать второст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е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пенные члены пре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д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ложения – определ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е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ния, дополнения, о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б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стоятельства;</w:t>
            </w:r>
          </w:p>
          <w:p w:rsidR="002D0B8A" w:rsidRPr="001E626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6A">
              <w:rPr>
                <w:rFonts w:ascii="Times New Roman" w:hAnsi="Times New Roman"/>
                <w:sz w:val="24"/>
                <w:szCs w:val="24"/>
              </w:rPr>
              <w:t>выполнять в соотве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т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ствии с предложе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н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ным в учебнике алг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о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ритмом разбор пр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о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стого предложения (по членам предл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о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жения, синтаксич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е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ский), оценивать пр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а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вильность разбора.</w:t>
            </w:r>
          </w:p>
          <w:p w:rsidR="002D0B8A" w:rsidRPr="001E626A" w:rsidRDefault="002D0B8A" w:rsidP="006A07A4">
            <w:pPr>
              <w:spacing w:line="240" w:lineRule="auto"/>
              <w:rPr>
                <w:sz w:val="24"/>
                <w:szCs w:val="24"/>
              </w:rPr>
            </w:pPr>
          </w:p>
          <w:p w:rsidR="002D0B8A" w:rsidRPr="001E626A" w:rsidRDefault="002D0B8A" w:rsidP="006A07A4">
            <w:pPr>
              <w:spacing w:line="240" w:lineRule="auto"/>
              <w:ind w:right="57"/>
              <w:rPr>
                <w:sz w:val="24"/>
                <w:szCs w:val="24"/>
              </w:rPr>
            </w:pPr>
          </w:p>
          <w:p w:rsidR="002D0B8A" w:rsidRPr="001E626A" w:rsidRDefault="002D0B8A" w:rsidP="006A07A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1E626A" w:rsidRDefault="002D0B8A" w:rsidP="006A07A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1E626A" w:rsidRDefault="002D0B8A" w:rsidP="006A07A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1E626A" w:rsidRDefault="002D0B8A" w:rsidP="006A07A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1E626A" w:rsidRDefault="002D0B8A" w:rsidP="006A07A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1E626A" w:rsidRDefault="002D0B8A" w:rsidP="006A07A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1E626A" w:rsidRDefault="002D0B8A" w:rsidP="006A07A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1E626A" w:rsidRDefault="002D0B8A" w:rsidP="006A07A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1E626A" w:rsidRDefault="002D0B8A" w:rsidP="006A07A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1E626A" w:rsidRDefault="002D0B8A" w:rsidP="006A07A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1E626A" w:rsidRDefault="002D0B8A" w:rsidP="006A07A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1E626A" w:rsidRDefault="002D0B8A" w:rsidP="006A07A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Default="002D0B8A" w:rsidP="006A07A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1E626A" w:rsidRDefault="002D0B8A" w:rsidP="006A07A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1E626A">
              <w:rPr>
                <w:rFonts w:ascii="Times New Roman" w:hAnsi="Times New Roman"/>
                <w:sz w:val="24"/>
                <w:szCs w:val="24"/>
              </w:rPr>
              <w:t>Научится:</w:t>
            </w:r>
          </w:p>
          <w:p w:rsidR="002D0B8A" w:rsidRPr="001E626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6A">
              <w:rPr>
                <w:rFonts w:ascii="Times New Roman" w:hAnsi="Times New Roman"/>
                <w:sz w:val="24"/>
                <w:szCs w:val="24"/>
              </w:rPr>
              <w:t>определять грамм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а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тические признаки имён существител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ь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ных — род, число, падеж, склонение;</w:t>
            </w:r>
          </w:p>
          <w:p w:rsidR="002D0B8A" w:rsidRPr="001E626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6A">
              <w:rPr>
                <w:rFonts w:ascii="Times New Roman" w:hAnsi="Times New Roman"/>
                <w:sz w:val="24"/>
                <w:szCs w:val="24"/>
              </w:rPr>
              <w:t>определять грамм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а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тические признаки имён прилагательных — род, число, падеж.</w:t>
            </w:r>
          </w:p>
          <w:p w:rsidR="002D0B8A" w:rsidRPr="001E626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6A">
              <w:rPr>
                <w:rFonts w:ascii="Times New Roman" w:hAnsi="Times New Roman"/>
                <w:sz w:val="24"/>
                <w:szCs w:val="24"/>
              </w:rPr>
              <w:t>Получит возмо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ж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ность научиться:</w:t>
            </w:r>
          </w:p>
          <w:p w:rsidR="002D0B8A" w:rsidRPr="001E626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6A">
              <w:rPr>
                <w:rFonts w:ascii="Times New Roman" w:hAnsi="Times New Roman"/>
                <w:sz w:val="24"/>
                <w:szCs w:val="24"/>
              </w:rPr>
              <w:t>проводить морфол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о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гический разбор имён существительных, имён прилагательных по предложенному в учебнике по алгори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т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му; оценивать правильность провед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е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ния морфологическ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о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го разбора.</w:t>
            </w:r>
          </w:p>
        </w:tc>
      </w:tr>
      <w:tr w:rsidR="002D0B8A" w:rsidRPr="00304615" w:rsidTr="006A07A4">
        <w:tc>
          <w:tcPr>
            <w:tcW w:w="903" w:type="pct"/>
          </w:tcPr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615">
              <w:rPr>
                <w:rFonts w:ascii="Times New Roman" w:hAnsi="Times New Roman"/>
                <w:b/>
                <w:sz w:val="24"/>
                <w:szCs w:val="24"/>
              </w:rPr>
              <w:t>Правописание</w:t>
            </w: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sz w:val="24"/>
                <w:szCs w:val="24"/>
              </w:rPr>
              <w:t>Повторение правил правопис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а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ния, изученных во 2-ом классе. Правописание падежных окончаний имен с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у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ществительных. Правописание суффиксов –ок-, -ец-, -иц-, -инк-, -енк-, сочетаний –ичк-, -ечк-. Правописание падежных оконч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а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ний имен прилагательных. П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о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становка запятой при однородных членах .</w:t>
            </w:r>
          </w:p>
        </w:tc>
        <w:tc>
          <w:tcPr>
            <w:tcW w:w="405" w:type="pct"/>
          </w:tcPr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046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53 ч</w:t>
            </w:r>
          </w:p>
        </w:tc>
        <w:tc>
          <w:tcPr>
            <w:tcW w:w="1453" w:type="pct"/>
          </w:tcPr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: ориентация в нравс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т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венном содержании и смысле, как собственных поступков, так и посту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п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ков окружающих людей;</w:t>
            </w: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: корректировать выпо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л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нение задания в соотве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т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ствии с планом, услови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я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ми выполнения, результ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а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том действий на опред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е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ленном этапе</w:t>
            </w:r>
            <w:r w:rsidRPr="00304615">
              <w:rPr>
                <w:sz w:val="24"/>
                <w:szCs w:val="24"/>
              </w:rPr>
              <w:t xml:space="preserve">; 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о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вом учебном материале в сотрудничестве с учит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е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лем;</w:t>
            </w: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: осознанно и произвольно строить сообщ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е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ния в устной и письме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н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ной форме; использовать приемы выполнения зада-</w:t>
            </w: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sz w:val="24"/>
                <w:szCs w:val="24"/>
              </w:rPr>
              <w:t>ния в соответствии с алгоритмом; ставить и форм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у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лировать проблему; ан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а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лизировать, сравнивать, группировать различные объекты, явления, факты.</w:t>
            </w:r>
          </w:p>
          <w:p w:rsidR="002D0B8A" w:rsidRPr="00304615" w:rsidRDefault="002D0B8A" w:rsidP="006A07A4">
            <w:pPr>
              <w:pStyle w:val="a6"/>
              <w:jc w:val="left"/>
              <w:rPr>
                <w:b w:val="0"/>
              </w:rPr>
            </w:pPr>
            <w:r w:rsidRPr="00304615">
              <w:t xml:space="preserve">К: </w:t>
            </w:r>
            <w:r w:rsidRPr="00304615">
              <w:rPr>
                <w:b w:val="0"/>
              </w:rPr>
              <w:t>Выполняя различные роли в группе, сотрудн</w:t>
            </w:r>
            <w:r w:rsidRPr="00304615">
              <w:rPr>
                <w:b w:val="0"/>
              </w:rPr>
              <w:t>и</w:t>
            </w:r>
            <w:r w:rsidRPr="00304615">
              <w:rPr>
                <w:b w:val="0"/>
              </w:rPr>
              <w:t>чать в совместном реш</w:t>
            </w:r>
            <w:r w:rsidRPr="00304615">
              <w:rPr>
                <w:b w:val="0"/>
              </w:rPr>
              <w:t>е</w:t>
            </w:r>
            <w:r w:rsidRPr="00304615">
              <w:rPr>
                <w:b w:val="0"/>
              </w:rPr>
              <w:t xml:space="preserve">нии проблемы (задачи); отстаивать свою точку зрения, соблюдая правила </w:t>
            </w:r>
            <w:r w:rsidRPr="00304615">
              <w:rPr>
                <w:b w:val="0"/>
              </w:rPr>
              <w:lastRenderedPageBreak/>
              <w:t>речевого этикета; крити</w:t>
            </w:r>
            <w:r w:rsidRPr="00304615">
              <w:rPr>
                <w:b w:val="0"/>
              </w:rPr>
              <w:t>ч</w:t>
            </w:r>
            <w:r w:rsidRPr="00304615">
              <w:rPr>
                <w:b w:val="0"/>
              </w:rPr>
              <w:t xml:space="preserve">но относиться к своему мнению;  понимать точку зрения другого </w:t>
            </w: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:rsidR="002D0B8A" w:rsidRPr="001E626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1E626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6A">
              <w:rPr>
                <w:rFonts w:ascii="Times New Roman" w:hAnsi="Times New Roman"/>
                <w:sz w:val="24"/>
                <w:szCs w:val="24"/>
              </w:rPr>
              <w:t>Получит возмо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ж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ность научиться:</w:t>
            </w:r>
          </w:p>
          <w:p w:rsidR="002D0B8A" w:rsidRPr="001E626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6A">
              <w:rPr>
                <w:rFonts w:ascii="Times New Roman" w:hAnsi="Times New Roman"/>
                <w:sz w:val="24"/>
                <w:szCs w:val="24"/>
              </w:rPr>
              <w:t>соблюдать нормы русского и родного литературного языка в собственной речи и оценивать соблюд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е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ние этих норм в речи собеседников (в об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ъ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ёме представленного в учебнике матери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а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ла);</w:t>
            </w:r>
          </w:p>
          <w:p w:rsidR="002D0B8A" w:rsidRPr="001E626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6A">
              <w:rPr>
                <w:rFonts w:ascii="Times New Roman" w:hAnsi="Times New Roman"/>
                <w:sz w:val="24"/>
                <w:szCs w:val="24"/>
              </w:rPr>
              <w:t>Применять правила правописания:</w:t>
            </w:r>
          </w:p>
          <w:p w:rsidR="002D0B8A" w:rsidRPr="001E626A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6A">
              <w:rPr>
                <w:rFonts w:ascii="Times New Roman" w:hAnsi="Times New Roman"/>
                <w:sz w:val="24"/>
                <w:szCs w:val="24"/>
              </w:rPr>
              <w:t>падежных окончаний имен существител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ь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ных; суффиксов имен сущ –онок-, -ек-, -ик-, -ость-; падежных окончаний имен прилагательных, слова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р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ных слов, определе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н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ных программой, постановки знаков препинания при одн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о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родных членах пре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д</w:t>
            </w:r>
            <w:r w:rsidRPr="001E626A">
              <w:rPr>
                <w:rFonts w:ascii="Times New Roman" w:hAnsi="Times New Roman"/>
                <w:sz w:val="24"/>
                <w:szCs w:val="24"/>
              </w:rPr>
              <w:t>ложения.</w:t>
            </w:r>
          </w:p>
        </w:tc>
      </w:tr>
      <w:tr w:rsidR="002D0B8A" w:rsidRPr="00304615" w:rsidTr="006A07A4">
        <w:tc>
          <w:tcPr>
            <w:tcW w:w="903" w:type="pct"/>
          </w:tcPr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615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021" w:type="pct"/>
          </w:tcPr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sz w:val="24"/>
                <w:szCs w:val="24"/>
              </w:rPr>
              <w:t>Работа над стру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к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турой текста: озаглавливание, написание собс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т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венных текстов по заголовку, с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о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ставление плана, написание текста по плану; опред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е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ление видов те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к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ста, знакомство с изложением и сочинением; знакомство с жанр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а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ми письма и п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о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здравительной открытки.</w:t>
            </w: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046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 ч</w:t>
            </w:r>
          </w:p>
        </w:tc>
        <w:tc>
          <w:tcPr>
            <w:tcW w:w="1453" w:type="pct"/>
          </w:tcPr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: ориентация на поним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а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о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нимание предложений и оценок учителей, товар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и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щей, родителей и других людей;</w:t>
            </w: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: различать способ де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я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тельности и результат; адекватно использовать речь для планирования и регуляции своей деятел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ь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ности; составлять план и последовательность де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й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ствий.</w:t>
            </w: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: учиться создавать собственные тексты и ко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р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ректировать заданные; сбор информации (извлечение необходимой и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н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формации из различных источников); анализ пол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у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ченной информации.</w:t>
            </w: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: задавать  вопросы, о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б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ращаться за помощью; осуществлять взаимный контроль, оказывать взаимную помощь; участв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о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вать в коллективном ди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а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логе; строить понятные высказывания.</w:t>
            </w: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:rsidR="002D0B8A" w:rsidRPr="00304615" w:rsidRDefault="002D0B8A" w:rsidP="006A07A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sz w:val="24"/>
                <w:szCs w:val="24"/>
              </w:rPr>
              <w:t>Научится:</w:t>
            </w:r>
          </w:p>
          <w:p w:rsidR="002D0B8A" w:rsidRPr="00304615" w:rsidRDefault="002D0B8A" w:rsidP="006A07A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sz w:val="24"/>
                <w:szCs w:val="24"/>
              </w:rPr>
              <w:t xml:space="preserve"> подбирать заголовок к данному тексту, озаглавливать собс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т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венный текст, опр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е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делять по заголовкам содержание текста;</w:t>
            </w: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sz w:val="24"/>
                <w:szCs w:val="24"/>
              </w:rPr>
              <w:t>Получит возмо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ж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ность научиться:</w:t>
            </w:r>
          </w:p>
          <w:p w:rsidR="002D0B8A" w:rsidRPr="00304615" w:rsidRDefault="002D0B8A" w:rsidP="006A07A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sz w:val="24"/>
                <w:szCs w:val="24"/>
              </w:rPr>
              <w:t>исправлять дефо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р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мированный текст ( с нарушенным поря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д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ком следования ча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с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тей);</w:t>
            </w:r>
          </w:p>
          <w:p w:rsidR="002D0B8A" w:rsidRPr="00304615" w:rsidRDefault="002D0B8A" w:rsidP="006A07A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sz w:val="24"/>
                <w:szCs w:val="24"/>
              </w:rPr>
              <w:t>составлять план текста; сочинять пис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ь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ма, поздравительные открытки, записки и другие небольшие тексты для конкре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т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ных ситуаций общ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е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2D0B8A" w:rsidRPr="00304615" w:rsidRDefault="002D0B8A" w:rsidP="006A07A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B8A" w:rsidRPr="00304615" w:rsidTr="006A07A4">
        <w:tc>
          <w:tcPr>
            <w:tcW w:w="903" w:type="pct"/>
          </w:tcPr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615">
              <w:rPr>
                <w:rFonts w:ascii="Times New Roman" w:hAnsi="Times New Roman"/>
                <w:b/>
                <w:sz w:val="24"/>
                <w:szCs w:val="24"/>
              </w:rPr>
              <w:t>Резервные уроки</w:t>
            </w:r>
          </w:p>
        </w:tc>
        <w:tc>
          <w:tcPr>
            <w:tcW w:w="1021" w:type="pct"/>
          </w:tcPr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sz w:val="24"/>
                <w:szCs w:val="24"/>
              </w:rPr>
              <w:t>Закрепление пройденного; повторение пройденного; проверочные и ко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н</w:t>
            </w:r>
            <w:r w:rsidRPr="00304615">
              <w:rPr>
                <w:rFonts w:ascii="Times New Roman" w:hAnsi="Times New Roman"/>
                <w:sz w:val="24"/>
                <w:szCs w:val="24"/>
              </w:rPr>
              <w:t>трольные работы.</w:t>
            </w:r>
          </w:p>
        </w:tc>
        <w:tc>
          <w:tcPr>
            <w:tcW w:w="405" w:type="pct"/>
          </w:tcPr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615">
              <w:rPr>
                <w:rFonts w:ascii="Times New Roman" w:hAnsi="Times New Roman"/>
                <w:b/>
                <w:sz w:val="24"/>
                <w:szCs w:val="24"/>
              </w:rPr>
              <w:t>25 ч</w:t>
            </w:r>
          </w:p>
        </w:tc>
        <w:tc>
          <w:tcPr>
            <w:tcW w:w="1453" w:type="pct"/>
          </w:tcPr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B8A" w:rsidRPr="00304615" w:rsidTr="006A07A4">
        <w:tc>
          <w:tcPr>
            <w:tcW w:w="903" w:type="pct"/>
          </w:tcPr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15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21" w:type="pct"/>
          </w:tcPr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046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170 ч</w:t>
            </w:r>
          </w:p>
        </w:tc>
        <w:tc>
          <w:tcPr>
            <w:tcW w:w="1453" w:type="pct"/>
          </w:tcPr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:rsidR="002D0B8A" w:rsidRPr="00304615" w:rsidRDefault="002D0B8A" w:rsidP="006A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0B8A" w:rsidRPr="00304615" w:rsidRDefault="002D0B8A" w:rsidP="002D0B8A">
      <w:pPr>
        <w:spacing w:line="240" w:lineRule="auto"/>
        <w:rPr>
          <w:sz w:val="24"/>
          <w:szCs w:val="24"/>
        </w:rPr>
      </w:pPr>
    </w:p>
    <w:p w:rsidR="002D0B8A" w:rsidRPr="008E55E0" w:rsidRDefault="002D0B8A" w:rsidP="002D0B8A">
      <w:pPr>
        <w:rPr>
          <w:rFonts w:ascii="Times New Roman" w:hAnsi="Times New Roman" w:cs="Times New Roman"/>
          <w:sz w:val="24"/>
          <w:szCs w:val="24"/>
        </w:rPr>
      </w:pPr>
    </w:p>
    <w:p w:rsidR="00450A39" w:rsidRDefault="00450A39"/>
    <w:sectPr w:rsidR="00450A39" w:rsidSect="002B2E9F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A39" w:rsidRDefault="00450A39" w:rsidP="002D0B8A">
      <w:pPr>
        <w:spacing w:after="0" w:line="240" w:lineRule="auto"/>
      </w:pPr>
      <w:r>
        <w:separator/>
      </w:r>
    </w:p>
  </w:endnote>
  <w:endnote w:type="continuationSeparator" w:id="1">
    <w:p w:rsidR="00450A39" w:rsidRDefault="00450A39" w:rsidP="002D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9204"/>
      <w:docPartObj>
        <w:docPartGallery w:val="Общ"/>
        <w:docPartUnique/>
      </w:docPartObj>
    </w:sdtPr>
    <w:sdtContent>
      <w:p w:rsidR="002D0B8A" w:rsidRDefault="002D0B8A">
        <w:pPr>
          <w:pStyle w:val="ad"/>
          <w:jc w:val="right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2D0B8A" w:rsidRDefault="002D0B8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A39" w:rsidRDefault="00450A39" w:rsidP="002D0B8A">
      <w:pPr>
        <w:spacing w:after="0" w:line="240" w:lineRule="auto"/>
      </w:pPr>
      <w:r>
        <w:separator/>
      </w:r>
    </w:p>
  </w:footnote>
  <w:footnote w:type="continuationSeparator" w:id="1">
    <w:p w:rsidR="00450A39" w:rsidRDefault="00450A39" w:rsidP="002D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D1594A"/>
    <w:multiLevelType w:val="hybridMultilevel"/>
    <w:tmpl w:val="86365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12132"/>
    <w:multiLevelType w:val="hybridMultilevel"/>
    <w:tmpl w:val="E6B8D81A"/>
    <w:lvl w:ilvl="0" w:tplc="9F366C16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3">
    <w:nsid w:val="364B0BDD"/>
    <w:multiLevelType w:val="hybridMultilevel"/>
    <w:tmpl w:val="AF248D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49B72585"/>
    <w:multiLevelType w:val="hybridMultilevel"/>
    <w:tmpl w:val="4A0C2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E64B21"/>
    <w:multiLevelType w:val="hybridMultilevel"/>
    <w:tmpl w:val="FFEA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C6D5B"/>
    <w:multiLevelType w:val="hybridMultilevel"/>
    <w:tmpl w:val="2068A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528FA"/>
    <w:multiLevelType w:val="hybridMultilevel"/>
    <w:tmpl w:val="7F2E6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F04A5"/>
    <w:multiLevelType w:val="hybridMultilevel"/>
    <w:tmpl w:val="68865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E273E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0B8A"/>
    <w:rsid w:val="002D0B8A"/>
    <w:rsid w:val="0045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0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D0B8A"/>
    <w:pPr>
      <w:ind w:left="720"/>
      <w:contextualSpacing/>
    </w:pPr>
  </w:style>
  <w:style w:type="character" w:customStyle="1" w:styleId="a5">
    <w:name w:val="Основной текст_"/>
    <w:basedOn w:val="a0"/>
    <w:link w:val="4"/>
    <w:rsid w:val="002D0B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5"/>
    <w:rsid w:val="002D0B8A"/>
    <w:pPr>
      <w:shd w:val="clear" w:color="auto" w:fill="FFFFFF"/>
      <w:spacing w:before="60" w:after="60" w:line="298" w:lineRule="exact"/>
      <w:ind w:hanging="1300"/>
      <w:jc w:val="both"/>
    </w:pPr>
    <w:rPr>
      <w:rFonts w:ascii="Times New Roman" w:eastAsia="Times New Roman" w:hAnsi="Times New Roman" w:cs="Times New Roman"/>
    </w:rPr>
  </w:style>
  <w:style w:type="paragraph" w:styleId="a6">
    <w:name w:val="Title"/>
    <w:basedOn w:val="a"/>
    <w:link w:val="a7"/>
    <w:uiPriority w:val="99"/>
    <w:qFormat/>
    <w:rsid w:val="002D0B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rsid w:val="002D0B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ody Text Indent"/>
    <w:basedOn w:val="a"/>
    <w:link w:val="a9"/>
    <w:uiPriority w:val="99"/>
    <w:semiHidden/>
    <w:rsid w:val="002D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D0B8A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99"/>
    <w:qFormat/>
    <w:rsid w:val="002D0B8A"/>
    <w:rPr>
      <w:rFonts w:cs="Times New Roman"/>
      <w:b/>
      <w:bCs/>
    </w:rPr>
  </w:style>
  <w:style w:type="character" w:customStyle="1" w:styleId="3">
    <w:name w:val="Основной текст (3)_"/>
    <w:basedOn w:val="a0"/>
    <w:link w:val="30"/>
    <w:rsid w:val="002D0B8A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0B8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styleId="ab">
    <w:name w:val="header"/>
    <w:basedOn w:val="a"/>
    <w:link w:val="ac"/>
    <w:uiPriority w:val="99"/>
    <w:semiHidden/>
    <w:unhideWhenUsed/>
    <w:rsid w:val="002D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D0B8A"/>
  </w:style>
  <w:style w:type="paragraph" w:styleId="ad">
    <w:name w:val="footer"/>
    <w:basedOn w:val="a"/>
    <w:link w:val="ae"/>
    <w:uiPriority w:val="99"/>
    <w:unhideWhenUsed/>
    <w:rsid w:val="002D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D0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3485</Words>
  <Characters>19871</Characters>
  <Application>Microsoft Office Word</Application>
  <DocSecurity>0</DocSecurity>
  <Lines>165</Lines>
  <Paragraphs>46</Paragraphs>
  <ScaleCrop>false</ScaleCrop>
  <Company/>
  <LinksUpToDate>false</LinksUpToDate>
  <CharactersWithSpaces>23310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2014-11-30T10:06:00Z</dcterms:created>
  <dcterms:modified xsi:type="dcterms:W3CDTF">2014-11-30T10:07:00Z</dcterms:modified>
</cp:coreProperties>
</file>