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tblW w:w="153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2134"/>
        <w:gridCol w:w="6520"/>
        <w:gridCol w:w="2835"/>
        <w:gridCol w:w="3119"/>
      </w:tblGrid>
      <w:tr w:rsidR="00B45FAC" w:rsidRPr="00774B69" w:rsidTr="001260E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  <w:jc w:val="center"/>
            </w:pPr>
            <w:r>
              <w:t>№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Pr="004451CB" w:rsidRDefault="00B45FAC" w:rsidP="001260E5">
            <w:pPr>
              <w:pStyle w:val="a3"/>
              <w:spacing w:line="360" w:lineRule="auto"/>
              <w:jc w:val="center"/>
              <w:rPr>
                <w:b/>
              </w:rPr>
            </w:pPr>
            <w:r w:rsidRPr="004451CB">
              <w:rPr>
                <w:b/>
              </w:rPr>
              <w:t>Этап урока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  <w:jc w:val="center"/>
            </w:pPr>
            <w:r>
              <w:t>Деятельность учителя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  <w:jc w:val="center"/>
            </w:pPr>
            <w:r>
              <w:t>Деятельность</w:t>
            </w:r>
          </w:p>
          <w:p w:rsidR="00B45FAC" w:rsidRDefault="00B45FAC" w:rsidP="001260E5">
            <w:pPr>
              <w:pStyle w:val="a3"/>
              <w:spacing w:line="360" w:lineRule="auto"/>
              <w:jc w:val="center"/>
            </w:pPr>
            <w:r>
              <w:t>ученика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FAC" w:rsidRPr="00774B69" w:rsidRDefault="00B45FAC" w:rsidP="001260E5">
            <w:pPr>
              <w:pStyle w:val="a3"/>
              <w:spacing w:line="360" w:lineRule="auto"/>
            </w:pPr>
            <w:r>
              <w:t xml:space="preserve">                    УУД</w:t>
            </w:r>
          </w:p>
        </w:tc>
      </w:tr>
      <w:tr w:rsidR="00B45FAC" w:rsidRPr="00774B69" w:rsidTr="001260E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  <w:jc w:val="center"/>
            </w:pPr>
            <w:r>
              <w:rPr>
                <w:lang w:val="en-US"/>
              </w:rPr>
              <w:t>1</w:t>
            </w:r>
          </w:p>
          <w:p w:rsidR="00B45FAC" w:rsidRDefault="00B45FAC" w:rsidP="001260E5">
            <w:pPr>
              <w:pStyle w:val="a3"/>
              <w:spacing w:line="360" w:lineRule="auto"/>
              <w:jc w:val="center"/>
            </w:pPr>
          </w:p>
          <w:p w:rsidR="00B45FAC" w:rsidRDefault="00B45FAC" w:rsidP="001260E5">
            <w:pPr>
              <w:pStyle w:val="a3"/>
              <w:spacing w:line="360" w:lineRule="auto"/>
              <w:jc w:val="center"/>
            </w:pPr>
          </w:p>
          <w:p w:rsidR="00B45FAC" w:rsidRDefault="00B45FAC" w:rsidP="001260E5">
            <w:pPr>
              <w:pStyle w:val="a3"/>
              <w:spacing w:line="360" w:lineRule="auto"/>
              <w:jc w:val="center"/>
            </w:pPr>
          </w:p>
          <w:p w:rsidR="00B45FAC" w:rsidRDefault="00B45FAC" w:rsidP="001260E5">
            <w:pPr>
              <w:pStyle w:val="a3"/>
              <w:spacing w:line="360" w:lineRule="auto"/>
              <w:jc w:val="center"/>
            </w:pPr>
          </w:p>
          <w:p w:rsidR="00B45FAC" w:rsidRDefault="00B45FAC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1260E5" w:rsidRDefault="001260E5" w:rsidP="001260E5">
            <w:pPr>
              <w:pStyle w:val="a3"/>
              <w:spacing w:line="360" w:lineRule="auto"/>
            </w:pPr>
          </w:p>
          <w:p w:rsidR="001260E5" w:rsidRDefault="001260E5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1260E5" w:rsidP="001260E5">
            <w:pPr>
              <w:pStyle w:val="a3"/>
              <w:spacing w:line="360" w:lineRule="auto"/>
            </w:pPr>
            <w:r>
              <w:t>2.</w:t>
            </w: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C550CC" w:rsidP="001260E5">
            <w:pPr>
              <w:pStyle w:val="a3"/>
              <w:spacing w:line="360" w:lineRule="auto"/>
            </w:pPr>
            <w:r>
              <w:t>3.</w:t>
            </w: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Pr="00B45FAC" w:rsidRDefault="004D0DAF" w:rsidP="001260E5">
            <w:pPr>
              <w:pStyle w:val="a3"/>
              <w:spacing w:line="360" w:lineRule="auto"/>
            </w:pPr>
            <w:r>
              <w:lastRenderedPageBreak/>
              <w:t>6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Pr="004451CB" w:rsidRDefault="001260E5" w:rsidP="001260E5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Вызов</w:t>
            </w:r>
          </w:p>
          <w:p w:rsidR="00B45FAC" w:rsidRPr="004451CB" w:rsidRDefault="00B45FAC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B45FAC" w:rsidRPr="004451CB" w:rsidRDefault="00B45FAC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B45FAC" w:rsidRDefault="00B45FAC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1260E5" w:rsidRPr="004451CB" w:rsidRDefault="001260E5" w:rsidP="001260E5">
            <w:pPr>
              <w:pStyle w:val="a3"/>
              <w:spacing w:line="360" w:lineRule="auto"/>
              <w:rPr>
                <w:b/>
              </w:rPr>
            </w:pPr>
          </w:p>
          <w:p w:rsidR="00B45FAC" w:rsidRPr="004451CB" w:rsidRDefault="00B45FAC" w:rsidP="001260E5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B45FAC" w:rsidRPr="004451CB" w:rsidRDefault="001260E5" w:rsidP="001260E5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45FAC" w:rsidRPr="004451CB">
              <w:rPr>
                <w:b/>
              </w:rPr>
              <w:t>Деление на группы</w:t>
            </w: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  <w:r w:rsidRPr="004451CB">
              <w:rPr>
                <w:b/>
              </w:rPr>
              <w:t>Индуктор</w:t>
            </w: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</w:p>
          <w:p w:rsidR="00CC42CF" w:rsidRDefault="00CC42CF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Pr="004451CB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C42CF" w:rsidRPr="004451CB" w:rsidRDefault="00CC42CF" w:rsidP="001260E5">
            <w:pPr>
              <w:pStyle w:val="a3"/>
              <w:spacing w:line="360" w:lineRule="auto"/>
              <w:rPr>
                <w:b/>
              </w:rPr>
            </w:pPr>
            <w:r w:rsidRPr="004451CB">
              <w:rPr>
                <w:b/>
              </w:rPr>
              <w:t>Социализация</w:t>
            </w:r>
          </w:p>
          <w:p w:rsidR="00CC42CF" w:rsidRPr="004451CB" w:rsidRDefault="00CC42CF" w:rsidP="001260E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4451CB">
              <w:rPr>
                <w:b/>
              </w:rPr>
              <w:t>Собери сказку</w:t>
            </w: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550CC" w:rsidRPr="004451CB" w:rsidRDefault="00C550CC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0D4181" w:rsidP="001260E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Инсценирование сказки</w:t>
            </w: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0D4181" w:rsidRDefault="000D4181" w:rsidP="001260E5">
            <w:pPr>
              <w:pStyle w:val="a3"/>
              <w:spacing w:line="360" w:lineRule="auto"/>
              <w:rPr>
                <w:b/>
              </w:rPr>
            </w:pPr>
          </w:p>
          <w:p w:rsidR="000D4181" w:rsidRPr="004451CB" w:rsidRDefault="000D418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4451CB">
              <w:rPr>
                <w:b/>
              </w:rPr>
              <w:t>Иллюстрирование</w:t>
            </w: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0D4181" w:rsidRDefault="000D4181" w:rsidP="001260E5">
            <w:pPr>
              <w:pStyle w:val="a3"/>
              <w:spacing w:line="360" w:lineRule="auto"/>
              <w:rPr>
                <w:b/>
              </w:rPr>
            </w:pPr>
          </w:p>
          <w:p w:rsidR="000D4181" w:rsidRPr="004451CB" w:rsidRDefault="000D4181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4451CB">
              <w:rPr>
                <w:b/>
              </w:rPr>
              <w:t>Сборка книжки</w:t>
            </w: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4D0DAF" w:rsidRPr="004451CB" w:rsidRDefault="004D0DAF" w:rsidP="001260E5">
            <w:pPr>
              <w:pStyle w:val="a3"/>
              <w:spacing w:line="360" w:lineRule="auto"/>
              <w:ind w:left="720"/>
              <w:rPr>
                <w:b/>
              </w:rPr>
            </w:pPr>
            <w:r w:rsidRPr="004451CB">
              <w:rPr>
                <w:b/>
              </w:rPr>
              <w:t>Рефлексия</w:t>
            </w:r>
          </w:p>
          <w:p w:rsidR="004D0DAF" w:rsidRPr="004451CB" w:rsidRDefault="004D0DAF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</w:p>
          <w:p w:rsidR="00CE3751" w:rsidRPr="004451CB" w:rsidRDefault="00CE3751" w:rsidP="001260E5">
            <w:pPr>
              <w:pStyle w:val="a3"/>
              <w:spacing w:line="360" w:lineRule="auto"/>
              <w:rPr>
                <w:b/>
              </w:rPr>
            </w:pPr>
            <w:r w:rsidRPr="004451CB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0E5" w:rsidRDefault="001260E5" w:rsidP="001260E5">
            <w:pPr>
              <w:pStyle w:val="a3"/>
              <w:spacing w:line="360" w:lineRule="auto"/>
            </w:pPr>
            <w:r>
              <w:lastRenderedPageBreak/>
              <w:t>Заходят в класс под музыку. Становятся около парты.</w:t>
            </w:r>
          </w:p>
          <w:p w:rsidR="001260E5" w:rsidRDefault="001260E5" w:rsidP="001260E5">
            <w:pPr>
              <w:pStyle w:val="a3"/>
              <w:spacing w:line="360" w:lineRule="auto"/>
            </w:pPr>
            <w:r>
              <w:t>-Сегодня мы с вами отправляемся работать в мастерскую.</w:t>
            </w:r>
          </w:p>
          <w:p w:rsidR="001260E5" w:rsidRDefault="001260E5" w:rsidP="001260E5">
            <w:pPr>
              <w:pStyle w:val="a3"/>
              <w:spacing w:line="360" w:lineRule="auto"/>
            </w:pPr>
            <w:r>
              <w:t>-Кто знает, что такое мастерская?</w:t>
            </w:r>
          </w:p>
          <w:p w:rsidR="001260E5" w:rsidRDefault="001260E5" w:rsidP="001260E5">
            <w:pPr>
              <w:pStyle w:val="a3"/>
              <w:spacing w:line="360" w:lineRule="auto"/>
            </w:pPr>
            <w:r>
              <w:t>Сегодня мы станем мастерами!</w:t>
            </w:r>
          </w:p>
          <w:p w:rsidR="00B45FAC" w:rsidRDefault="001260E5" w:rsidP="001260E5">
            <w:pPr>
              <w:pStyle w:val="a3"/>
              <w:spacing w:line="360" w:lineRule="auto"/>
            </w:pPr>
            <w:r>
              <w:t>-</w:t>
            </w:r>
            <w:r w:rsidR="00B45FAC">
              <w:t>Ребята, каждый из вас уже встречался в жизни со сказк</w:t>
            </w:r>
            <w:r>
              <w:t>ой. Когда вы были совсем малень</w:t>
            </w:r>
            <w:r w:rsidR="00B45FAC">
              <w:t>кими, вам рассказывали их мама или бабушка, а сейчас вы сами можете это сделать. Давайте попробуем устроить встречу со сказкой прямо сейчас</w:t>
            </w:r>
          </w:p>
          <w:p w:rsidR="00B45FAC" w:rsidRDefault="00B45FAC" w:rsidP="001260E5">
            <w:pPr>
              <w:pStyle w:val="a3"/>
              <w:spacing w:line="360" w:lineRule="auto"/>
            </w:pPr>
          </w:p>
          <w:p w:rsidR="00B45FAC" w:rsidRDefault="00B45FAC" w:rsidP="001260E5">
            <w:pPr>
              <w:pStyle w:val="a3"/>
              <w:spacing w:line="360" w:lineRule="auto"/>
            </w:pPr>
            <w:r>
              <w:t>На моем столе разложены волшебные листочки. Сейчас каждый из вас выберет для себя один из них</w:t>
            </w:r>
            <w:r w:rsidR="00680B38">
              <w:t xml:space="preserve">. </w:t>
            </w:r>
            <w:r>
              <w:t>Именно этот волшебный листочек помож</w:t>
            </w:r>
            <w:r w:rsidR="00CC42CF">
              <w:t xml:space="preserve">ет вам найти сначала свою </w:t>
            </w:r>
            <w:r>
              <w:t>группу</w:t>
            </w:r>
            <w:r w:rsidR="00CC42CF">
              <w:t>, а потом и сказку. Пожалуйста</w:t>
            </w:r>
            <w:r w:rsidR="001260E5">
              <w:t>,</w:t>
            </w:r>
            <w:r w:rsidR="00CC42CF">
              <w:t xml:space="preserve"> выбирайте.</w:t>
            </w:r>
          </w:p>
          <w:p w:rsidR="001260E5" w:rsidRDefault="001260E5" w:rsidP="001260E5">
            <w:pPr>
              <w:pStyle w:val="a3"/>
              <w:spacing w:line="360" w:lineRule="auto"/>
            </w:pPr>
          </w:p>
          <w:p w:rsidR="00C550CC" w:rsidRDefault="001260E5" w:rsidP="00C550CC">
            <w:pPr>
              <w:pStyle w:val="a3"/>
            </w:pPr>
            <w:r>
              <w:t>Итак, вы объединились в группы, напоминаю правила работы в группе:</w:t>
            </w:r>
            <w:r w:rsidR="00C550CC">
              <w:t>1.</w:t>
            </w:r>
            <w:r w:rsidR="00C550CC">
              <w:rPr>
                <w:rStyle w:val="c0"/>
              </w:rPr>
              <w:t xml:space="preserve">Говорите по </w:t>
            </w:r>
            <w:r w:rsidR="00680B38">
              <w:rPr>
                <w:rStyle w:val="c0"/>
              </w:rPr>
              <w:t>- о</w:t>
            </w:r>
            <w:r w:rsidR="00C550CC">
              <w:rPr>
                <w:rStyle w:val="c0"/>
              </w:rPr>
              <w:t>череди, не перебивая друг друга.</w:t>
            </w:r>
          </w:p>
          <w:p w:rsidR="00C550CC" w:rsidRDefault="00C550CC" w:rsidP="00C550CC">
            <w:pPr>
              <w:pStyle w:val="c8"/>
              <w:spacing w:after="0" w:afterAutospacing="0"/>
            </w:pPr>
            <w:r>
              <w:rPr>
                <w:rStyle w:val="c0"/>
              </w:rPr>
              <w:t>2.Когда скажешь свое мнение, предложение, спроси остальных: «Вы согласны?»</w:t>
            </w:r>
          </w:p>
          <w:p w:rsidR="00C550CC" w:rsidRDefault="00C550CC" w:rsidP="00C550CC">
            <w:pPr>
              <w:pStyle w:val="c8"/>
              <w:spacing w:after="0" w:afterAutospacing="0"/>
            </w:pPr>
            <w:r>
              <w:rPr>
                <w:rStyle w:val="c0"/>
              </w:rPr>
              <w:t>3.Следующий говорящий дополняет предыдущего (не повторяясь).</w:t>
            </w:r>
          </w:p>
          <w:p w:rsidR="00C550CC" w:rsidRDefault="00C550CC" w:rsidP="00C550CC">
            <w:pPr>
              <w:pStyle w:val="c8"/>
              <w:spacing w:after="0" w:afterAutospacing="0"/>
            </w:pPr>
            <w:r>
              <w:rPr>
                <w:rStyle w:val="c0"/>
              </w:rPr>
              <w:lastRenderedPageBreak/>
              <w:t>4.Высказывается обязательно каждый.</w:t>
            </w:r>
          </w:p>
          <w:p w:rsidR="001260E5" w:rsidRDefault="00C550CC" w:rsidP="001260E5">
            <w:pPr>
              <w:pStyle w:val="a3"/>
              <w:spacing w:line="360" w:lineRule="auto"/>
            </w:pPr>
            <w:r>
              <w:t>5.Выберите командира, который будет следить за порядком.</w:t>
            </w:r>
          </w:p>
          <w:p w:rsidR="00CC42CF" w:rsidRDefault="00CC42CF" w:rsidP="001260E5">
            <w:pPr>
              <w:pStyle w:val="a3"/>
              <w:spacing w:line="360" w:lineRule="auto"/>
            </w:pPr>
            <w:r>
              <w:t>-С какими сказками мы встретились?</w:t>
            </w:r>
          </w:p>
          <w:p w:rsidR="00CC42CF" w:rsidRDefault="00CC42CF" w:rsidP="001260E5">
            <w:pPr>
              <w:pStyle w:val="a3"/>
              <w:spacing w:line="360" w:lineRule="auto"/>
            </w:pPr>
            <w:r>
              <w:t>-Обсудите в группе</w:t>
            </w:r>
            <w:r w:rsidR="00680B38">
              <w:t xml:space="preserve">, </w:t>
            </w:r>
            <w:r>
              <w:t>как называется ваша сказка и кто её автор.</w:t>
            </w:r>
          </w:p>
          <w:p w:rsidR="00C550CC" w:rsidRDefault="00C550CC" w:rsidP="001260E5">
            <w:pPr>
              <w:pStyle w:val="a3"/>
              <w:spacing w:line="360" w:lineRule="auto"/>
            </w:pPr>
            <w:r>
              <w:t>Даю 30 секунд.</w:t>
            </w: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C42CF" w:rsidRDefault="00CC42CF" w:rsidP="001260E5">
            <w:pPr>
              <w:pStyle w:val="a3"/>
              <w:spacing w:line="360" w:lineRule="auto"/>
            </w:pPr>
          </w:p>
          <w:p w:rsidR="00C550CC" w:rsidRDefault="00C550CC" w:rsidP="001260E5">
            <w:pPr>
              <w:pStyle w:val="a3"/>
              <w:spacing w:line="360" w:lineRule="auto"/>
            </w:pPr>
            <w:r>
              <w:t xml:space="preserve">Сейчас каждой  группе я предлагаю собрать </w:t>
            </w:r>
            <w:r w:rsidR="00CC42CF">
              <w:t xml:space="preserve"> отрывок из своей сказки.</w:t>
            </w:r>
          </w:p>
          <w:p w:rsidR="00CC42CF" w:rsidRDefault="00C550CC" w:rsidP="001260E5">
            <w:pPr>
              <w:pStyle w:val="a3"/>
              <w:spacing w:line="360" w:lineRule="auto"/>
            </w:pPr>
            <w:r>
              <w:t>-</w:t>
            </w:r>
            <w:r w:rsidR="00CC42CF">
              <w:t xml:space="preserve">Прочитайте друг другу в группе </w:t>
            </w:r>
            <w:r w:rsidR="00CE3751">
              <w:t>отрывки и все вместе установите</w:t>
            </w:r>
            <w:r w:rsidR="00680B38">
              <w:t>,</w:t>
            </w:r>
            <w:r w:rsidR="00CE3751">
              <w:t xml:space="preserve"> в какой последовательности </w:t>
            </w:r>
            <w:r>
              <w:t xml:space="preserve"> они </w:t>
            </w:r>
            <w:r w:rsidR="00CE3751">
              <w:t xml:space="preserve">должны стоять. </w:t>
            </w:r>
            <w:r w:rsidR="00680B38">
              <w:t>Прикрепите их на листочки в нужной последовательности.</w:t>
            </w:r>
          </w:p>
          <w:p w:rsidR="00C550CC" w:rsidRDefault="00C550CC" w:rsidP="001260E5">
            <w:pPr>
              <w:pStyle w:val="a3"/>
              <w:spacing w:line="360" w:lineRule="auto"/>
            </w:pPr>
            <w:r>
              <w:t>3 минуты на эту работу. Договоритесь в группе</w:t>
            </w:r>
            <w:r w:rsidR="00680B38">
              <w:t>,</w:t>
            </w:r>
            <w:r>
              <w:t xml:space="preserve"> кто будет читать.</w:t>
            </w:r>
          </w:p>
          <w:p w:rsidR="00CE3751" w:rsidRDefault="00CE3751" w:rsidP="001260E5">
            <w:pPr>
              <w:pStyle w:val="a3"/>
              <w:spacing w:line="360" w:lineRule="auto"/>
            </w:pPr>
            <w:r>
              <w:t>Давайте проверим</w:t>
            </w:r>
          </w:p>
          <w:p w:rsidR="00CE3751" w:rsidRDefault="00680B38" w:rsidP="001260E5">
            <w:pPr>
              <w:pStyle w:val="a3"/>
              <w:spacing w:line="360" w:lineRule="auto"/>
            </w:pPr>
            <w:r>
              <w:t>Чтение отрывков.</w:t>
            </w:r>
            <w:bookmarkStart w:id="0" w:name="_GoBack"/>
            <w:bookmarkEnd w:id="0"/>
          </w:p>
          <w:p w:rsidR="00C550CC" w:rsidRDefault="00C550CC" w:rsidP="001260E5">
            <w:pPr>
              <w:pStyle w:val="a3"/>
              <w:spacing w:line="360" w:lineRule="auto"/>
            </w:pPr>
          </w:p>
          <w:p w:rsidR="00CE3751" w:rsidRDefault="00CE3751" w:rsidP="001260E5">
            <w:pPr>
              <w:pStyle w:val="a3"/>
              <w:spacing w:line="360" w:lineRule="auto"/>
            </w:pPr>
            <w:r>
              <w:t xml:space="preserve">Итак, мы установили  правильную последовательность. </w:t>
            </w:r>
            <w:r w:rsidR="00680B38">
              <w:t>А</w:t>
            </w:r>
            <w:r>
              <w:t xml:space="preserve"> получилась ли у нас сказка?</w:t>
            </w:r>
          </w:p>
          <w:p w:rsidR="00CE3751" w:rsidRDefault="000D4181" w:rsidP="001260E5">
            <w:pPr>
              <w:pStyle w:val="a3"/>
              <w:spacing w:line="360" w:lineRule="auto"/>
            </w:pPr>
            <w:r>
              <w:t>- А чего не хватает?</w:t>
            </w:r>
          </w:p>
          <w:p w:rsidR="00CE3751" w:rsidRDefault="000D4181" w:rsidP="001260E5">
            <w:pPr>
              <w:pStyle w:val="a3"/>
              <w:spacing w:line="360" w:lineRule="auto"/>
            </w:pPr>
            <w:r>
              <w:lastRenderedPageBreak/>
              <w:t>А как заканчиваются ваши сказки?</w:t>
            </w:r>
            <w:r>
              <w:br/>
              <w:t>а сейчас я предлагаю вам посмотреть сказку целиком,</w:t>
            </w:r>
          </w:p>
          <w:p w:rsidR="000D4181" w:rsidRDefault="000D4181" w:rsidP="001260E5">
            <w:pPr>
              <w:pStyle w:val="a3"/>
              <w:spacing w:line="360" w:lineRule="auto"/>
            </w:pPr>
            <w:r>
              <w:t>Инсценирование сказки «Теремок»</w:t>
            </w:r>
          </w:p>
          <w:p w:rsidR="00CE3751" w:rsidRDefault="00CE3751" w:rsidP="001260E5">
            <w:pPr>
              <w:pStyle w:val="a3"/>
              <w:spacing w:line="360" w:lineRule="auto"/>
            </w:pPr>
          </w:p>
          <w:p w:rsidR="000D4181" w:rsidRDefault="000D4181" w:rsidP="001260E5">
            <w:pPr>
              <w:pStyle w:val="a3"/>
              <w:spacing w:line="360" w:lineRule="auto"/>
            </w:pPr>
            <w:r>
              <w:t>Давайте смастерим свою книжку.</w:t>
            </w:r>
          </w:p>
          <w:p w:rsidR="000D4181" w:rsidRDefault="000D4181" w:rsidP="001260E5">
            <w:pPr>
              <w:pStyle w:val="a3"/>
              <w:spacing w:line="360" w:lineRule="auto"/>
            </w:pPr>
            <w:r>
              <w:t>Что у нас уже есть?</w:t>
            </w:r>
          </w:p>
          <w:p w:rsidR="00CE3751" w:rsidRDefault="00680B38" w:rsidP="001260E5">
            <w:pPr>
              <w:pStyle w:val="a3"/>
              <w:spacing w:line="360" w:lineRule="auto"/>
            </w:pPr>
            <w:r>
              <w:t xml:space="preserve">А сейчас я хочу обратиться к книжке, в которой живут сказки. </w:t>
            </w:r>
            <w:r w:rsidR="004861A1">
              <w:t>Посмотрите внимательно на её страницы и скажите</w:t>
            </w:r>
            <w:r>
              <w:t>:</w:t>
            </w:r>
            <w:r w:rsidR="004861A1">
              <w:t xml:space="preserve"> чего ещё в наших сказках не хватает?</w:t>
            </w:r>
          </w:p>
          <w:p w:rsidR="004861A1" w:rsidRDefault="004861A1" w:rsidP="001260E5">
            <w:pPr>
              <w:pStyle w:val="a3"/>
              <w:spacing w:line="360" w:lineRule="auto"/>
            </w:pPr>
            <w:r>
              <w:t>Давайте и мы с</w:t>
            </w:r>
            <w:r w:rsidR="000D4181">
              <w:t xml:space="preserve"> </w:t>
            </w:r>
            <w:r>
              <w:t>вами проиллюстрируем свои сказки. Вот ваши рисунки, выбирайте</w:t>
            </w:r>
            <w:r w:rsidR="00680B38" w:rsidRPr="00680B38">
              <w:t xml:space="preserve">  </w:t>
            </w:r>
            <w:r>
              <w:t>и  скрепим их с текстом.</w:t>
            </w:r>
          </w:p>
          <w:p w:rsidR="000D4181" w:rsidRDefault="00680B38" w:rsidP="001260E5">
            <w:pPr>
              <w:pStyle w:val="a3"/>
              <w:spacing w:line="360" w:lineRule="auto"/>
            </w:pPr>
            <w:r>
              <w:t>- Кто покажет нам книжки у доски, договоритесь в группе.</w:t>
            </w:r>
          </w:p>
          <w:p w:rsidR="000D4181" w:rsidRDefault="000D4181" w:rsidP="001260E5">
            <w:pPr>
              <w:pStyle w:val="a3"/>
              <w:spacing w:line="360" w:lineRule="auto"/>
            </w:pPr>
            <w:r>
              <w:t>Итак, ребята, кем мы сегодня были?</w:t>
            </w:r>
          </w:p>
          <w:p w:rsidR="004D0DAF" w:rsidRDefault="000D4181" w:rsidP="001260E5">
            <w:pPr>
              <w:pStyle w:val="a3"/>
              <w:spacing w:line="360" w:lineRule="auto"/>
            </w:pPr>
            <w:r>
              <w:t>Какой результат нашей работы в мастерской?</w:t>
            </w:r>
          </w:p>
          <w:p w:rsidR="00680B38" w:rsidRPr="00680B38" w:rsidRDefault="00680B38" w:rsidP="001260E5">
            <w:pPr>
              <w:pStyle w:val="a3"/>
              <w:spacing w:line="360" w:lineRule="auto"/>
            </w:pPr>
            <w:r>
              <w:t>Предлагаю начать собирать библиотеку в классе, эти книжечки будут в ней первыми.</w:t>
            </w:r>
          </w:p>
          <w:p w:rsidR="004D0DAF" w:rsidRDefault="004D0DAF" w:rsidP="001260E5">
            <w:pPr>
              <w:pStyle w:val="a3"/>
              <w:spacing w:line="360" w:lineRule="auto"/>
            </w:pPr>
          </w:p>
          <w:p w:rsidR="00564710" w:rsidRDefault="00564710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564710" w:rsidRDefault="00680B38" w:rsidP="001260E5">
            <w:pPr>
              <w:pStyle w:val="a3"/>
              <w:spacing w:line="360" w:lineRule="auto"/>
            </w:pPr>
            <w:r>
              <w:t>-Поднимите руки, кто любит сказки, я тоже очень люблю.</w:t>
            </w:r>
          </w:p>
          <w:p w:rsidR="00680B38" w:rsidRDefault="00680B38" w:rsidP="001260E5">
            <w:pPr>
              <w:pStyle w:val="a3"/>
              <w:spacing w:line="360" w:lineRule="auto"/>
            </w:pPr>
            <w:r>
              <w:t>А наши гости?</w:t>
            </w:r>
          </w:p>
          <w:p w:rsidR="004D0DAF" w:rsidRDefault="004D0DAF" w:rsidP="001260E5">
            <w:pPr>
              <w:pStyle w:val="a3"/>
              <w:spacing w:line="360" w:lineRule="auto"/>
            </w:pPr>
            <w:r>
              <w:t>-За что мы любим сказки?</w:t>
            </w:r>
          </w:p>
          <w:p w:rsidR="004D0DAF" w:rsidRDefault="004D0DAF" w:rsidP="001260E5">
            <w:pPr>
              <w:pStyle w:val="a3"/>
              <w:spacing w:line="360" w:lineRule="auto"/>
            </w:pPr>
            <w:r>
              <w:lastRenderedPageBreak/>
              <w:t>Чему нас учат сказки?</w:t>
            </w:r>
          </w:p>
          <w:p w:rsidR="00680B38" w:rsidRDefault="00680B38" w:rsidP="001260E5">
            <w:pPr>
              <w:pStyle w:val="a3"/>
              <w:spacing w:line="360" w:lineRule="auto"/>
            </w:pPr>
            <w:r>
              <w:t>А сейчас выберите кружок и поместите его в конверт на доске:</w:t>
            </w:r>
          </w:p>
          <w:p w:rsidR="00680B38" w:rsidRDefault="00680B38" w:rsidP="001260E5">
            <w:pPr>
              <w:pStyle w:val="a3"/>
              <w:spacing w:line="360" w:lineRule="auto"/>
            </w:pPr>
            <w:r>
              <w:t>-зелёный - если вам всё понравилось и было интересно</w:t>
            </w:r>
          </w:p>
          <w:p w:rsidR="00680B38" w:rsidRDefault="00680B38" w:rsidP="001260E5">
            <w:pPr>
              <w:pStyle w:val="a3"/>
              <w:spacing w:line="360" w:lineRule="auto"/>
            </w:pPr>
            <w:r>
              <w:t>-желтый - если вы не определились или сомневаетесь</w:t>
            </w:r>
          </w:p>
          <w:p w:rsidR="00680B38" w:rsidRDefault="00680B38" w:rsidP="001260E5">
            <w:pPr>
              <w:pStyle w:val="a3"/>
              <w:spacing w:line="360" w:lineRule="auto"/>
            </w:pPr>
            <w:r>
              <w:t>-красный - если вам было скучно и грустно.</w:t>
            </w:r>
          </w:p>
          <w:p w:rsidR="001E0BC8" w:rsidRDefault="001E0BC8" w:rsidP="001260E5">
            <w:pPr>
              <w:pStyle w:val="a3"/>
              <w:spacing w:line="360" w:lineRule="auto"/>
            </w:pPr>
            <w:r>
              <w:t xml:space="preserve">На этом наша сказочная мастерская </w:t>
            </w:r>
            <w:r w:rsidR="00680B38">
              <w:t>закрывается. Всех</w:t>
            </w:r>
            <w:r>
              <w:t xml:space="preserve"> благодарю за работу</w:t>
            </w:r>
          </w:p>
          <w:p w:rsidR="001E0BC8" w:rsidRDefault="001E0BC8" w:rsidP="001260E5">
            <w:pPr>
              <w:pStyle w:val="a3"/>
              <w:spacing w:line="360" w:lineRule="auto"/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  <w:jc w:val="center"/>
            </w:pPr>
          </w:p>
          <w:p w:rsidR="00CC42CF" w:rsidRDefault="00CC42CF" w:rsidP="001260E5">
            <w:pPr>
              <w:pStyle w:val="a3"/>
              <w:spacing w:line="360" w:lineRule="auto"/>
              <w:jc w:val="center"/>
            </w:pPr>
          </w:p>
          <w:p w:rsidR="00CC42CF" w:rsidRDefault="001260E5" w:rsidP="001260E5">
            <w:pPr>
              <w:pStyle w:val="a3"/>
              <w:spacing w:line="360" w:lineRule="auto"/>
              <w:jc w:val="center"/>
            </w:pPr>
            <w:r>
              <w:t xml:space="preserve">Там что </w:t>
            </w:r>
            <w:r w:rsidR="00680B38">
              <w:t>- т</w:t>
            </w:r>
            <w:r>
              <w:t>о мастерят</w:t>
            </w:r>
          </w:p>
          <w:p w:rsidR="001260E5" w:rsidRDefault="001260E5" w:rsidP="001260E5">
            <w:pPr>
              <w:pStyle w:val="a3"/>
              <w:spacing w:line="360" w:lineRule="auto"/>
              <w:jc w:val="center"/>
            </w:pPr>
          </w:p>
          <w:p w:rsidR="00CC42CF" w:rsidRDefault="00CC42CF" w:rsidP="001260E5">
            <w:pPr>
              <w:pStyle w:val="a3"/>
              <w:spacing w:line="360" w:lineRule="auto"/>
              <w:jc w:val="center"/>
            </w:pPr>
          </w:p>
          <w:p w:rsidR="00CC42CF" w:rsidRDefault="00CC42CF" w:rsidP="001260E5">
            <w:pPr>
              <w:pStyle w:val="a3"/>
              <w:spacing w:line="360" w:lineRule="auto"/>
              <w:jc w:val="center"/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</w:pPr>
          </w:p>
          <w:p w:rsidR="001260E5" w:rsidRDefault="001260E5" w:rsidP="001260E5">
            <w:pPr>
              <w:pStyle w:val="a3"/>
              <w:spacing w:line="360" w:lineRule="auto"/>
              <w:jc w:val="center"/>
            </w:pPr>
          </w:p>
          <w:p w:rsidR="00CC42CF" w:rsidRDefault="00CC42CF" w:rsidP="001260E5">
            <w:pPr>
              <w:pStyle w:val="a3"/>
              <w:spacing w:line="360" w:lineRule="auto"/>
              <w:jc w:val="center"/>
            </w:pPr>
          </w:p>
          <w:p w:rsidR="00CC42CF" w:rsidRDefault="00CC42CF" w:rsidP="001260E5">
            <w:pPr>
              <w:pStyle w:val="a3"/>
              <w:spacing w:line="360" w:lineRule="auto"/>
              <w:jc w:val="center"/>
            </w:pPr>
            <w:r>
              <w:t>Группы объединяются по принципу картинки из одной сказки.</w:t>
            </w: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550CC" w:rsidRDefault="00C550CC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  <w:r>
              <w:t xml:space="preserve">Читают отрывки, приклеивают на листочки, </w:t>
            </w: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0D4181" w:rsidP="001260E5">
            <w:pPr>
              <w:pStyle w:val="a3"/>
              <w:spacing w:line="360" w:lineRule="auto"/>
              <w:jc w:val="center"/>
            </w:pPr>
            <w:r>
              <w:t>нет, не получилась</w:t>
            </w:r>
          </w:p>
          <w:p w:rsidR="000D4181" w:rsidRDefault="000D4181" w:rsidP="001260E5">
            <w:pPr>
              <w:pStyle w:val="a3"/>
              <w:spacing w:line="360" w:lineRule="auto"/>
              <w:jc w:val="center"/>
            </w:pPr>
            <w:r>
              <w:t>нет начала и конца</w:t>
            </w:r>
          </w:p>
          <w:p w:rsidR="00CE3751" w:rsidRDefault="00CE3751" w:rsidP="001260E5">
            <w:pPr>
              <w:pStyle w:val="a3"/>
              <w:spacing w:line="360" w:lineRule="auto"/>
              <w:jc w:val="center"/>
            </w:pPr>
          </w:p>
          <w:p w:rsidR="00CE3751" w:rsidRDefault="00CE3751" w:rsidP="000D4181">
            <w:pPr>
              <w:pStyle w:val="a3"/>
              <w:spacing w:line="360" w:lineRule="auto"/>
            </w:pPr>
          </w:p>
          <w:p w:rsidR="004861A1" w:rsidRDefault="004861A1" w:rsidP="001260E5">
            <w:pPr>
              <w:pStyle w:val="a3"/>
              <w:spacing w:line="360" w:lineRule="auto"/>
              <w:jc w:val="center"/>
            </w:pPr>
          </w:p>
          <w:p w:rsidR="004861A1" w:rsidRDefault="004861A1" w:rsidP="001260E5">
            <w:pPr>
              <w:pStyle w:val="a3"/>
              <w:spacing w:line="360" w:lineRule="auto"/>
              <w:jc w:val="center"/>
            </w:pPr>
          </w:p>
          <w:p w:rsidR="004861A1" w:rsidRDefault="004861A1" w:rsidP="001260E5">
            <w:pPr>
              <w:pStyle w:val="a3"/>
              <w:spacing w:line="360" w:lineRule="auto"/>
              <w:jc w:val="center"/>
            </w:pPr>
          </w:p>
          <w:p w:rsidR="004861A1" w:rsidRDefault="004861A1" w:rsidP="001260E5">
            <w:pPr>
              <w:pStyle w:val="a3"/>
              <w:spacing w:line="360" w:lineRule="auto"/>
            </w:pPr>
          </w:p>
          <w:p w:rsidR="004D0DAF" w:rsidRDefault="000D4181" w:rsidP="001260E5">
            <w:pPr>
              <w:pStyle w:val="a3"/>
              <w:spacing w:line="360" w:lineRule="auto"/>
            </w:pPr>
            <w:r>
              <w:t>Обложка, текст,</w:t>
            </w: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4D0DAF" w:rsidRDefault="004D0DAF" w:rsidP="001260E5">
            <w:pPr>
              <w:pStyle w:val="a3"/>
              <w:spacing w:line="360" w:lineRule="auto"/>
            </w:pPr>
          </w:p>
          <w:p w:rsidR="000D4181" w:rsidRDefault="000D4181" w:rsidP="001260E5">
            <w:pPr>
              <w:pStyle w:val="a3"/>
              <w:spacing w:line="360" w:lineRule="auto"/>
            </w:pPr>
          </w:p>
          <w:p w:rsidR="000D4181" w:rsidRDefault="000D4181" w:rsidP="001260E5">
            <w:pPr>
              <w:pStyle w:val="a3"/>
              <w:spacing w:line="360" w:lineRule="auto"/>
            </w:pPr>
          </w:p>
          <w:p w:rsidR="000D4181" w:rsidRDefault="000D4181" w:rsidP="001260E5">
            <w:pPr>
              <w:pStyle w:val="a3"/>
              <w:spacing w:line="360" w:lineRule="auto"/>
            </w:pPr>
          </w:p>
          <w:p w:rsidR="000D4181" w:rsidRDefault="000D4181" w:rsidP="001260E5">
            <w:pPr>
              <w:pStyle w:val="a3"/>
              <w:spacing w:line="360" w:lineRule="auto"/>
            </w:pPr>
            <w:r>
              <w:t>Мастерами.</w:t>
            </w: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</w:p>
          <w:p w:rsidR="00680B38" w:rsidRDefault="00680B38" w:rsidP="001260E5">
            <w:pPr>
              <w:pStyle w:val="a3"/>
              <w:spacing w:line="360" w:lineRule="auto"/>
            </w:pPr>
            <w:r>
              <w:t>Высказывают свои варианты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FAC" w:rsidRDefault="00B45FAC" w:rsidP="001260E5">
            <w:pPr>
              <w:pStyle w:val="a3"/>
              <w:spacing w:line="360" w:lineRule="auto"/>
            </w:pPr>
          </w:p>
        </w:tc>
      </w:tr>
    </w:tbl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Default="004451CB" w:rsidP="004451CB">
      <w:pPr>
        <w:spacing w:line="360" w:lineRule="auto"/>
        <w:rPr>
          <w:b/>
          <w:bCs/>
        </w:rPr>
      </w:pPr>
    </w:p>
    <w:p w:rsidR="004451CB" w:rsidRPr="004451CB" w:rsidRDefault="004451CB" w:rsidP="004451CB">
      <w:pPr>
        <w:spacing w:line="360" w:lineRule="auto"/>
        <w:rPr>
          <w:u w:val="single"/>
        </w:rPr>
      </w:pPr>
      <w:r>
        <w:rPr>
          <w:b/>
          <w:bCs/>
        </w:rPr>
        <w:t xml:space="preserve">Тема занятия: </w:t>
      </w:r>
      <w:r w:rsidRPr="004451CB">
        <w:rPr>
          <w:bCs/>
          <w:u w:val="single"/>
        </w:rPr>
        <w:t>Что за прелесть эти сказки!</w:t>
      </w:r>
    </w:p>
    <w:p w:rsidR="004451CB" w:rsidRDefault="004451CB" w:rsidP="004451CB">
      <w:pPr>
        <w:spacing w:line="360" w:lineRule="auto"/>
        <w:ind w:left="284"/>
      </w:pPr>
      <w:r>
        <w:t>Класс: 1</w:t>
      </w:r>
    </w:p>
    <w:p w:rsidR="004451CB" w:rsidRDefault="004451CB" w:rsidP="004451CB">
      <w:pPr>
        <w:spacing w:line="360" w:lineRule="auto"/>
        <w:ind w:left="284"/>
      </w:pPr>
      <w:r>
        <w:t>УМК: Перспективная начальная школа</w:t>
      </w:r>
    </w:p>
    <w:p w:rsidR="004451CB" w:rsidRDefault="004451CB" w:rsidP="004451CB">
      <w:pPr>
        <w:spacing w:line="360" w:lineRule="auto"/>
        <w:ind w:left="284"/>
      </w:pPr>
      <w:r>
        <w:t>Продолжительность занятия: 35 минут</w:t>
      </w:r>
    </w:p>
    <w:p w:rsidR="004451CB" w:rsidRDefault="004451CB" w:rsidP="004451CB">
      <w:pPr>
        <w:spacing w:line="360" w:lineRule="auto"/>
        <w:ind w:left="284"/>
      </w:pPr>
      <w:r>
        <w:t>Тип учебного занятия: мастерская.</w:t>
      </w:r>
    </w:p>
    <w:p w:rsidR="004451CB" w:rsidRDefault="004451CB" w:rsidP="004451CB">
      <w:pPr>
        <w:spacing w:line="360" w:lineRule="auto"/>
        <w:ind w:left="284"/>
      </w:pPr>
      <w:r>
        <w:t>Методы обучения:</w:t>
      </w:r>
    </w:p>
    <w:p w:rsidR="004451CB" w:rsidRDefault="004451CB" w:rsidP="004451CB">
      <w:pPr>
        <w:spacing w:line="360" w:lineRule="auto"/>
        <w:ind w:left="284"/>
      </w:pPr>
      <w:r>
        <w:t>•</w:t>
      </w:r>
      <w:r>
        <w:tab/>
        <w:t>иллюстративно-словесный</w:t>
      </w:r>
    </w:p>
    <w:p w:rsidR="004451CB" w:rsidRDefault="004451CB" w:rsidP="004451CB">
      <w:pPr>
        <w:spacing w:line="360" w:lineRule="auto"/>
      </w:pPr>
      <w:r>
        <w:t xml:space="preserve">     Формы работы:</w:t>
      </w:r>
    </w:p>
    <w:p w:rsidR="004451CB" w:rsidRPr="004451CB" w:rsidRDefault="004451CB" w:rsidP="004451CB">
      <w:pPr>
        <w:spacing w:line="360" w:lineRule="auto"/>
        <w:ind w:left="284"/>
      </w:pPr>
      <w:r>
        <w:t>•</w:t>
      </w:r>
      <w:r>
        <w:tab/>
        <w:t>работа в парах</w:t>
      </w:r>
    </w:p>
    <w:p w:rsidR="004451CB" w:rsidRPr="004451CB" w:rsidRDefault="004451CB" w:rsidP="004451CB">
      <w:pPr>
        <w:spacing w:line="360" w:lineRule="auto"/>
        <w:ind w:left="284"/>
      </w:pPr>
      <w:r>
        <w:t>•</w:t>
      </w:r>
      <w:r>
        <w:tab/>
        <w:t>фронтальная работа</w:t>
      </w:r>
    </w:p>
    <w:p w:rsidR="004451CB" w:rsidRDefault="004451CB" w:rsidP="004451CB">
      <w:pPr>
        <w:spacing w:line="360" w:lineRule="auto"/>
        <w:ind w:left="284"/>
      </w:pPr>
      <w:r>
        <w:t>•</w:t>
      </w:r>
      <w:r>
        <w:tab/>
        <w:t>групповая</w:t>
      </w:r>
    </w:p>
    <w:p w:rsidR="001260E5" w:rsidRDefault="004451CB" w:rsidP="001260E5">
      <w:pPr>
        <w:spacing w:line="360" w:lineRule="auto"/>
      </w:pPr>
      <w:r>
        <w:tab/>
        <w:t>Цели</w:t>
      </w:r>
      <w:r w:rsidR="00680B38">
        <w:t>:</w:t>
      </w:r>
    </w:p>
    <w:p w:rsidR="004451CB" w:rsidRDefault="004451CB" w:rsidP="001260E5">
      <w:pPr>
        <w:pStyle w:val="a5"/>
        <w:numPr>
          <w:ilvl w:val="0"/>
          <w:numId w:val="2"/>
        </w:numPr>
        <w:spacing w:line="360" w:lineRule="auto"/>
      </w:pPr>
      <w:r>
        <w:t>Формировать у учащихся интерес к чтению.</w:t>
      </w:r>
      <w:r w:rsidR="001260E5">
        <w:t xml:space="preserve"> </w:t>
      </w:r>
      <w:r>
        <w:t>Развивать речь, вообра</w:t>
      </w:r>
      <w:r w:rsidR="001260E5">
        <w:t>жение и творческие способности учащихся.</w:t>
      </w:r>
    </w:p>
    <w:p w:rsidR="001260E5" w:rsidRDefault="001260E5" w:rsidP="001260E5">
      <w:pPr>
        <w:pStyle w:val="a5"/>
        <w:numPr>
          <w:ilvl w:val="0"/>
          <w:numId w:val="2"/>
        </w:numPr>
        <w:spacing w:line="360" w:lineRule="auto"/>
      </w:pPr>
      <w:r>
        <w:t>Познакомить учащихся с многообразием русских народных сказок.</w:t>
      </w:r>
    </w:p>
    <w:p w:rsidR="001260E5" w:rsidRDefault="001260E5" w:rsidP="001260E5">
      <w:pPr>
        <w:pStyle w:val="a5"/>
        <w:numPr>
          <w:ilvl w:val="0"/>
          <w:numId w:val="2"/>
        </w:numPr>
        <w:spacing w:line="360" w:lineRule="auto"/>
      </w:pPr>
      <w:r>
        <w:t>Учить работать в группе.</w:t>
      </w:r>
    </w:p>
    <w:p w:rsidR="001260E5" w:rsidRDefault="001260E5" w:rsidP="004451CB">
      <w:pPr>
        <w:spacing w:line="360" w:lineRule="auto"/>
        <w:ind w:left="284"/>
      </w:pPr>
    </w:p>
    <w:p w:rsidR="004451CB" w:rsidRDefault="004451CB" w:rsidP="004451CB">
      <w:pPr>
        <w:spacing w:line="360" w:lineRule="auto"/>
        <w:ind w:left="284"/>
      </w:pPr>
    </w:p>
    <w:p w:rsidR="004451CB" w:rsidRDefault="004451CB"/>
    <w:sectPr w:rsidR="004451CB" w:rsidSect="00B45F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4D5"/>
    <w:multiLevelType w:val="hybridMultilevel"/>
    <w:tmpl w:val="1E4E0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0C80"/>
    <w:multiLevelType w:val="hybridMultilevel"/>
    <w:tmpl w:val="31D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AC"/>
    <w:rsid w:val="000D4181"/>
    <w:rsid w:val="001260E5"/>
    <w:rsid w:val="001E0BC8"/>
    <w:rsid w:val="004451CB"/>
    <w:rsid w:val="004861A1"/>
    <w:rsid w:val="004D0DAF"/>
    <w:rsid w:val="00564710"/>
    <w:rsid w:val="00680B38"/>
    <w:rsid w:val="006F346D"/>
    <w:rsid w:val="007155BD"/>
    <w:rsid w:val="00B45FAC"/>
    <w:rsid w:val="00C550CC"/>
    <w:rsid w:val="00CC42CF"/>
    <w:rsid w:val="00C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5FAC"/>
    <w:pPr>
      <w:suppressLineNumbers/>
    </w:pPr>
  </w:style>
  <w:style w:type="character" w:styleId="a4">
    <w:name w:val="Hyperlink"/>
    <w:basedOn w:val="a0"/>
    <w:uiPriority w:val="99"/>
    <w:unhideWhenUsed/>
    <w:rsid w:val="004D0D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260E5"/>
    <w:pPr>
      <w:ind w:left="720"/>
      <w:contextualSpacing/>
    </w:pPr>
  </w:style>
  <w:style w:type="paragraph" w:customStyle="1" w:styleId="c8">
    <w:name w:val="c8"/>
    <w:basedOn w:val="a"/>
    <w:rsid w:val="00C55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C550CC"/>
  </w:style>
  <w:style w:type="paragraph" w:styleId="a6">
    <w:name w:val="Balloon Text"/>
    <w:basedOn w:val="a"/>
    <w:link w:val="a7"/>
    <w:uiPriority w:val="99"/>
    <w:semiHidden/>
    <w:unhideWhenUsed/>
    <w:rsid w:val="0071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5BD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5FAC"/>
    <w:pPr>
      <w:suppressLineNumbers/>
    </w:pPr>
  </w:style>
  <w:style w:type="character" w:styleId="a4">
    <w:name w:val="Hyperlink"/>
    <w:basedOn w:val="a0"/>
    <w:uiPriority w:val="99"/>
    <w:unhideWhenUsed/>
    <w:rsid w:val="004D0D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260E5"/>
    <w:pPr>
      <w:ind w:left="720"/>
      <w:contextualSpacing/>
    </w:pPr>
  </w:style>
  <w:style w:type="paragraph" w:customStyle="1" w:styleId="c8">
    <w:name w:val="c8"/>
    <w:basedOn w:val="a"/>
    <w:rsid w:val="00C55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C550CC"/>
  </w:style>
  <w:style w:type="paragraph" w:styleId="a6">
    <w:name w:val="Balloon Text"/>
    <w:basedOn w:val="a"/>
    <w:link w:val="a7"/>
    <w:uiPriority w:val="99"/>
    <w:semiHidden/>
    <w:unhideWhenUsed/>
    <w:rsid w:val="0071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5B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cp:lastPrinted>2014-11-10T03:01:00Z</cp:lastPrinted>
  <dcterms:created xsi:type="dcterms:W3CDTF">2014-11-07T17:44:00Z</dcterms:created>
  <dcterms:modified xsi:type="dcterms:W3CDTF">2014-11-10T03:04:00Z</dcterms:modified>
</cp:coreProperties>
</file>