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C2" w:rsidRDefault="005375C2" w:rsidP="005375C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DC249E" w:rsidRDefault="00DC249E" w:rsidP="00DC24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 883</w:t>
      </w:r>
    </w:p>
    <w:p w:rsidR="005375C2" w:rsidRDefault="005375C2" w:rsidP="00537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5C2" w:rsidRDefault="005375C2" w:rsidP="00537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5C2" w:rsidRDefault="005375C2" w:rsidP="00537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  <w:gridCol w:w="4643"/>
      </w:tblGrid>
      <w:tr w:rsidR="005375C2" w:rsidTr="005375C2">
        <w:tc>
          <w:tcPr>
            <w:tcW w:w="5778" w:type="dxa"/>
            <w:hideMark/>
          </w:tcPr>
          <w:p w:rsidR="005375C2" w:rsidRDefault="0053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5375C2" w:rsidRDefault="0053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4643" w:type="dxa"/>
            <w:hideMark/>
          </w:tcPr>
          <w:p w:rsidR="005375C2" w:rsidRDefault="0053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375C2" w:rsidRDefault="005375C2" w:rsidP="00D14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директора ГБОУ </w:t>
            </w:r>
            <w:r w:rsidR="00DC249E">
              <w:rPr>
                <w:rFonts w:ascii="Times New Roman" w:hAnsi="Times New Roman"/>
                <w:sz w:val="24"/>
                <w:szCs w:val="24"/>
              </w:rPr>
              <w:t>СОШ № 883</w:t>
            </w:r>
          </w:p>
        </w:tc>
      </w:tr>
      <w:tr w:rsidR="005375C2" w:rsidTr="005375C2">
        <w:tc>
          <w:tcPr>
            <w:tcW w:w="5778" w:type="dxa"/>
            <w:hideMark/>
          </w:tcPr>
          <w:p w:rsidR="005375C2" w:rsidRDefault="0053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«_____»__________________20___г.</w:t>
            </w:r>
          </w:p>
        </w:tc>
        <w:tc>
          <w:tcPr>
            <w:tcW w:w="4643" w:type="dxa"/>
            <w:hideMark/>
          </w:tcPr>
          <w:p w:rsidR="005375C2" w:rsidRDefault="0053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_________________(Короткова Н.И.)</w:t>
            </w:r>
          </w:p>
        </w:tc>
      </w:tr>
      <w:tr w:rsidR="005375C2" w:rsidTr="005375C2">
        <w:tc>
          <w:tcPr>
            <w:tcW w:w="5778" w:type="dxa"/>
            <w:hideMark/>
          </w:tcPr>
          <w:p w:rsidR="005375C2" w:rsidRDefault="0053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МО:</w:t>
            </w:r>
          </w:p>
        </w:tc>
        <w:tc>
          <w:tcPr>
            <w:tcW w:w="4643" w:type="dxa"/>
            <w:hideMark/>
          </w:tcPr>
          <w:p w:rsidR="005375C2" w:rsidRDefault="0053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«_____»_________________20____г.</w:t>
            </w:r>
          </w:p>
        </w:tc>
      </w:tr>
      <w:tr w:rsidR="005375C2" w:rsidTr="005375C2">
        <w:tc>
          <w:tcPr>
            <w:tcW w:w="5778" w:type="dxa"/>
            <w:hideMark/>
          </w:tcPr>
          <w:p w:rsidR="005375C2" w:rsidRDefault="0053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4643" w:type="dxa"/>
          </w:tcPr>
          <w:p w:rsidR="005375C2" w:rsidRDefault="0053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5C2" w:rsidRDefault="005375C2" w:rsidP="005375C2">
      <w:pPr>
        <w:jc w:val="center"/>
        <w:rPr>
          <w:rFonts w:ascii="Times New Roman" w:hAnsi="Times New Roman"/>
          <w:sz w:val="24"/>
          <w:szCs w:val="24"/>
        </w:rPr>
      </w:pPr>
    </w:p>
    <w:p w:rsidR="005375C2" w:rsidRDefault="005375C2" w:rsidP="005375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375C2" w:rsidRDefault="005375C2" w:rsidP="005375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ОКРУЖАЮЩЕМУ МИРУ 3 КЛАСС на 2014-2015 учебный год</w:t>
      </w:r>
    </w:p>
    <w:p w:rsidR="005375C2" w:rsidRPr="007D20E6" w:rsidRDefault="005375C2" w:rsidP="005375C2">
      <w:pPr>
        <w:jc w:val="both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>Класс</w:t>
      </w:r>
      <w:r w:rsidRPr="007D20E6">
        <w:rPr>
          <w:rFonts w:ascii="Times New Roman" w:hAnsi="Times New Roman"/>
          <w:b/>
          <w:sz w:val="28"/>
          <w:szCs w:val="28"/>
        </w:rPr>
        <w:t>: 3 «Д».</w:t>
      </w:r>
    </w:p>
    <w:p w:rsidR="005375C2" w:rsidRPr="007D20E6" w:rsidRDefault="005375C2" w:rsidP="005375C2">
      <w:pPr>
        <w:jc w:val="both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>Количество часов за год 68;  в неделю 2.</w:t>
      </w:r>
    </w:p>
    <w:p w:rsidR="005375C2" w:rsidRPr="007D20E6" w:rsidRDefault="005375C2" w:rsidP="005375C2">
      <w:pPr>
        <w:jc w:val="both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>Плановых контрольных работ:</w:t>
      </w:r>
    </w:p>
    <w:p w:rsidR="005375C2" w:rsidRPr="007D20E6" w:rsidRDefault="005375C2" w:rsidP="00537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>тестов 6</w:t>
      </w:r>
    </w:p>
    <w:p w:rsidR="005375C2" w:rsidRPr="007D20E6" w:rsidRDefault="005375C2" w:rsidP="005375C2">
      <w:pPr>
        <w:jc w:val="both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>Учебники: Плешаков А.А. «Окр</w:t>
      </w:r>
      <w:r w:rsidR="00AA7A4E" w:rsidRPr="007D20E6">
        <w:rPr>
          <w:rFonts w:ascii="Times New Roman" w:hAnsi="Times New Roman"/>
          <w:sz w:val="28"/>
          <w:szCs w:val="28"/>
        </w:rPr>
        <w:t>ужающий</w:t>
      </w:r>
      <w:r w:rsidRPr="007D20E6">
        <w:rPr>
          <w:rFonts w:ascii="Times New Roman" w:hAnsi="Times New Roman"/>
          <w:sz w:val="28"/>
          <w:szCs w:val="28"/>
        </w:rPr>
        <w:t xml:space="preserve"> мир 3 кл.» </w:t>
      </w:r>
      <w:r w:rsidR="00AA7A4E" w:rsidRPr="007D20E6">
        <w:rPr>
          <w:rFonts w:ascii="Times New Roman" w:hAnsi="Times New Roman"/>
          <w:sz w:val="28"/>
          <w:szCs w:val="28"/>
        </w:rPr>
        <w:t xml:space="preserve">М., </w:t>
      </w:r>
      <w:r w:rsidRPr="007D20E6">
        <w:rPr>
          <w:rFonts w:ascii="Times New Roman" w:hAnsi="Times New Roman"/>
          <w:sz w:val="28"/>
          <w:szCs w:val="28"/>
        </w:rPr>
        <w:t>Просвещение.</w:t>
      </w:r>
    </w:p>
    <w:p w:rsidR="005375C2" w:rsidRPr="007D20E6" w:rsidRDefault="005375C2" w:rsidP="005375C2">
      <w:pPr>
        <w:jc w:val="both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 xml:space="preserve">Плешаков А.А. </w:t>
      </w:r>
      <w:r w:rsidR="00AA7A4E" w:rsidRPr="007D20E6">
        <w:rPr>
          <w:rFonts w:ascii="Times New Roman" w:hAnsi="Times New Roman"/>
          <w:sz w:val="28"/>
          <w:szCs w:val="28"/>
        </w:rPr>
        <w:t>Окружающий</w:t>
      </w:r>
      <w:r w:rsidRPr="007D20E6">
        <w:rPr>
          <w:rFonts w:ascii="Times New Roman" w:hAnsi="Times New Roman"/>
          <w:sz w:val="28"/>
          <w:szCs w:val="28"/>
        </w:rPr>
        <w:t xml:space="preserve"> мир. 3 кл. Рабочая тетрадь в 2-х ч. </w:t>
      </w:r>
      <w:r w:rsidR="00AA7A4E" w:rsidRPr="007D20E6">
        <w:rPr>
          <w:rFonts w:ascii="Times New Roman" w:hAnsi="Times New Roman"/>
          <w:sz w:val="28"/>
          <w:szCs w:val="28"/>
        </w:rPr>
        <w:t xml:space="preserve">М., </w:t>
      </w:r>
      <w:r w:rsidRPr="007D20E6">
        <w:rPr>
          <w:rFonts w:ascii="Times New Roman" w:hAnsi="Times New Roman"/>
          <w:sz w:val="28"/>
          <w:szCs w:val="28"/>
        </w:rPr>
        <w:t>Просвещение.</w:t>
      </w:r>
    </w:p>
    <w:p w:rsidR="005375C2" w:rsidRPr="007D20E6" w:rsidRDefault="005375C2" w:rsidP="005375C2">
      <w:pPr>
        <w:jc w:val="both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 xml:space="preserve">Плешаков А.А. «Атлас-определитель. От земли до неба». </w:t>
      </w:r>
      <w:r w:rsidR="00AA7A4E" w:rsidRPr="007D20E6">
        <w:rPr>
          <w:rFonts w:ascii="Times New Roman" w:hAnsi="Times New Roman"/>
          <w:sz w:val="28"/>
          <w:szCs w:val="28"/>
        </w:rPr>
        <w:t xml:space="preserve">М., </w:t>
      </w:r>
      <w:r w:rsidRPr="007D20E6">
        <w:rPr>
          <w:rFonts w:ascii="Times New Roman" w:hAnsi="Times New Roman"/>
          <w:sz w:val="28"/>
          <w:szCs w:val="28"/>
        </w:rPr>
        <w:t>Просвещение.</w:t>
      </w:r>
    </w:p>
    <w:p w:rsidR="005375C2" w:rsidRPr="007D20E6" w:rsidRDefault="005375C2" w:rsidP="005375C2">
      <w:pPr>
        <w:jc w:val="both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>Плешаков А.А. «Тесты», 2014.</w:t>
      </w:r>
    </w:p>
    <w:p w:rsidR="005375C2" w:rsidRPr="007D20E6" w:rsidRDefault="005375C2" w:rsidP="005375C2">
      <w:pPr>
        <w:jc w:val="right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>Программа разработана учителем начальной школы</w:t>
      </w:r>
    </w:p>
    <w:p w:rsidR="00CF624A" w:rsidRPr="007D20E6" w:rsidRDefault="005375C2" w:rsidP="005375C2">
      <w:pPr>
        <w:jc w:val="right"/>
        <w:rPr>
          <w:rFonts w:ascii="Times New Roman" w:hAnsi="Times New Roman"/>
          <w:sz w:val="28"/>
          <w:szCs w:val="28"/>
        </w:rPr>
      </w:pPr>
      <w:r w:rsidRPr="007D20E6">
        <w:rPr>
          <w:rFonts w:ascii="Times New Roman" w:hAnsi="Times New Roman"/>
          <w:sz w:val="28"/>
          <w:szCs w:val="28"/>
        </w:rPr>
        <w:t xml:space="preserve"> Анохиной И.В.</w:t>
      </w:r>
    </w:p>
    <w:p w:rsidR="009C49D6" w:rsidRDefault="009C49D6" w:rsidP="005375C2">
      <w:pPr>
        <w:jc w:val="right"/>
        <w:rPr>
          <w:rFonts w:ascii="Times New Roman" w:hAnsi="Times New Roman"/>
          <w:sz w:val="24"/>
          <w:szCs w:val="24"/>
        </w:rPr>
      </w:pPr>
    </w:p>
    <w:p w:rsidR="009C49D6" w:rsidRDefault="009C49D6" w:rsidP="005375C2">
      <w:pPr>
        <w:jc w:val="right"/>
        <w:rPr>
          <w:rFonts w:ascii="Times New Roman" w:hAnsi="Times New Roman"/>
          <w:sz w:val="24"/>
          <w:szCs w:val="24"/>
        </w:rPr>
      </w:pPr>
    </w:p>
    <w:p w:rsidR="00DE15FA" w:rsidRPr="00735A63" w:rsidRDefault="00DE15FA" w:rsidP="00DE15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A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DE15FA" w:rsidRPr="00735A63" w:rsidRDefault="00DE15FA" w:rsidP="00DE15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5FA" w:rsidRPr="007D20E6" w:rsidRDefault="00DE15FA" w:rsidP="00DE15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20E6">
        <w:rPr>
          <w:rFonts w:ascii="Times New Roman" w:eastAsia="Times New Roman" w:hAnsi="Times New Roman"/>
          <w:sz w:val="28"/>
          <w:szCs w:val="28"/>
        </w:rPr>
        <w:t>Программа разработана на основе Федерального государ</w:t>
      </w:r>
      <w:r w:rsidRPr="007D20E6">
        <w:rPr>
          <w:rFonts w:ascii="Times New Roman" w:eastAsia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7D20E6">
        <w:rPr>
          <w:rFonts w:ascii="Times New Roman" w:eastAsia="Times New Roman" w:hAnsi="Times New Roman"/>
          <w:sz w:val="28"/>
          <w:szCs w:val="28"/>
        </w:rPr>
        <w:softHyphen/>
        <w:t xml:space="preserve">зования. </w:t>
      </w:r>
      <w:r w:rsidRPr="007D20E6">
        <w:rPr>
          <w:rFonts w:ascii="Times New Roman" w:hAnsi="Times New Roman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7D20E6">
        <w:rPr>
          <w:rFonts w:ascii="Times New Roman" w:eastAsia="Times New Roman" w:hAnsi="Times New Roman"/>
          <w:sz w:val="28"/>
          <w:szCs w:val="28"/>
        </w:rPr>
        <w:t xml:space="preserve"> Примерной образовательной программы начального общего образования, авторской программы А.А.Плешакова «Окружающий мир»</w:t>
      </w:r>
      <w:r w:rsidRPr="007D20E6">
        <w:rPr>
          <w:rFonts w:ascii="Times New Roman" w:hAnsi="Times New Roman"/>
          <w:color w:val="000000"/>
          <w:sz w:val="28"/>
          <w:szCs w:val="28"/>
        </w:rPr>
        <w:t xml:space="preserve"> 2013 г. М., «Просвещение».</w:t>
      </w:r>
    </w:p>
    <w:p w:rsidR="00DE15FA" w:rsidRPr="007D20E6" w:rsidRDefault="00DE15FA" w:rsidP="00DE15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7D20E6">
        <w:rPr>
          <w:rFonts w:ascii="Times New Roman" w:eastAsia="Times New Roman" w:hAnsi="Times New Roman"/>
          <w:b/>
          <w:i/>
          <w:sz w:val="28"/>
          <w:szCs w:val="28"/>
        </w:rPr>
        <w:t>Цели изучения курса:</w:t>
      </w:r>
    </w:p>
    <w:p w:rsidR="00DE15FA" w:rsidRPr="007D20E6" w:rsidRDefault="00DE15FA" w:rsidP="00DE15F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20E6">
        <w:rPr>
          <w:rFonts w:ascii="Times New Roman" w:eastAsia="Times New Roman" w:hAnsi="Times New Roman"/>
          <w:sz w:val="28"/>
          <w:szCs w:val="28"/>
        </w:rPr>
        <w:t>формирование целостной картины мира и осознание ме</w:t>
      </w:r>
      <w:r w:rsidRPr="007D20E6">
        <w:rPr>
          <w:rFonts w:ascii="Times New Roman" w:eastAsia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E15FA" w:rsidRPr="007D20E6" w:rsidRDefault="00DE15FA" w:rsidP="00DE15F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20E6">
        <w:rPr>
          <w:rFonts w:ascii="Times New Roman" w:eastAsia="Times New Roman" w:hAnsi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7D20E6">
        <w:rPr>
          <w:rFonts w:ascii="Times New Roman" w:eastAsia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DE15FA" w:rsidRPr="007D20E6" w:rsidRDefault="00DE15FA" w:rsidP="00DE15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7D20E6">
        <w:rPr>
          <w:rFonts w:ascii="Times New Roman" w:eastAsia="Times New Roman" w:hAnsi="Times New Roman"/>
          <w:b/>
          <w:i/>
          <w:sz w:val="28"/>
          <w:szCs w:val="28"/>
        </w:rPr>
        <w:t xml:space="preserve">Основные </w:t>
      </w:r>
      <w:r w:rsidRPr="007D20E6">
        <w:rPr>
          <w:rFonts w:ascii="Times New Roman" w:eastAsia="Times New Roman" w:hAnsi="Times New Roman"/>
          <w:b/>
          <w:bCs/>
          <w:i/>
          <w:sz w:val="28"/>
          <w:szCs w:val="28"/>
        </w:rPr>
        <w:t>задачи</w:t>
      </w:r>
      <w:r w:rsidRPr="007D20E6">
        <w:rPr>
          <w:rFonts w:ascii="Times New Roman" w:eastAsia="Times New Roman" w:hAnsi="Times New Roman"/>
          <w:b/>
          <w:i/>
          <w:sz w:val="28"/>
          <w:szCs w:val="28"/>
        </w:rPr>
        <w:t xml:space="preserve"> содержания курса: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20E6">
        <w:rPr>
          <w:rFonts w:ascii="Times New Roman" w:eastAsia="Times New Roman" w:hAnsi="Times New Roman"/>
          <w:sz w:val="28"/>
          <w:szCs w:val="28"/>
        </w:rPr>
        <w:t>формирование уважительного отношения к семье, насе</w:t>
      </w:r>
      <w:r w:rsidRPr="007D20E6">
        <w:rPr>
          <w:rFonts w:ascii="Times New Roman" w:eastAsia="Times New Roman" w:hAnsi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20E6">
        <w:rPr>
          <w:rFonts w:ascii="Times New Roman" w:eastAsia="Times New Roman" w:hAnsi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20E6">
        <w:rPr>
          <w:rFonts w:ascii="Times New Roman" w:eastAsia="Times New Roman" w:hAnsi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20E6">
        <w:rPr>
          <w:rFonts w:ascii="Times New Roman" w:eastAsia="Times New Roman" w:hAnsi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DE15FA" w:rsidRPr="00DE15FA" w:rsidRDefault="00DE15FA" w:rsidP="00DE15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15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 w:rsidRPr="00DE15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РЕБОВАНИЯ </w:t>
      </w:r>
      <w:r w:rsidRPr="00DE15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 УРОВНЮ ПОДГОТОВКИ УЧАЩИХСЯ</w:t>
      </w:r>
    </w:p>
    <w:p w:rsidR="00DE15FA" w:rsidRPr="007D20E6" w:rsidRDefault="00DE15FA" w:rsidP="00DE15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изучения окружающего мира третьеклассники </w:t>
      </w:r>
      <w:r w:rsidRPr="007D20E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научатся: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место человека в мире;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распознавать тела и вещества, твердые вещества, жидкости и газы;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называть основные свойства воздуха и воды;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объяснять круговорот воды в природе;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основные группы живого (растений, животные, грибы, бактерии); группы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грибы.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характеризовать системы органов человека (их части и назначение); правилам гигиены; основам здорового образа жизни;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правилам безопасного поведения </w:t>
      </w:r>
      <w:r w:rsidRPr="007D20E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быту и на улице,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распознавать основные дорожные знаки;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правилам противопожарной безопасности, основам экологической безопасности' называть потребности людей, товары и услуги;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роль природных богатств в экономике, роль денег в экономике; узнают основы семейного бюджета.</w:t>
      </w:r>
    </w:p>
    <w:p w:rsidR="00DE15FA" w:rsidRPr="007D20E6" w:rsidRDefault="00DE15FA" w:rsidP="00DE15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A7A4E" w:rsidRPr="007D20E6" w:rsidRDefault="00AA7A4E" w:rsidP="00DE15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E15FA" w:rsidRPr="007D20E6" w:rsidRDefault="00DE15FA" w:rsidP="00DE15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Третьеклассники </w:t>
      </w:r>
      <w:r w:rsidRPr="007D20E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получат возможность научиться: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распознавать природные объекты с помощью атласа-определителя; различать наи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более распространенные в данной местности   растения, животных, съедобные и несъедоб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грибы;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наблюдения природных тел и явлений, простейшие опыты и практиче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ские работы, фиксировать их результаты;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объяснять в пределах требований программы взаимосвязи в природе и между при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родой и человеком;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элементарными приемами чтения карты;</w:t>
      </w:r>
    </w:p>
    <w:p w:rsidR="00DE15FA" w:rsidRPr="007D20E6" w:rsidRDefault="00DE15FA" w:rsidP="00DE1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приводить примеры городов России, стран - соседей России, стран зарубежной Ев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ропы и их столиц.</w:t>
      </w:r>
    </w:p>
    <w:p w:rsidR="000E4EB7" w:rsidRPr="000E4EB7" w:rsidRDefault="000E4EB7" w:rsidP="000E4EB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4EB7">
        <w:rPr>
          <w:rFonts w:ascii="Times New Roman" w:eastAsia="Times New Roman" w:hAnsi="Times New Roman"/>
          <w:b/>
          <w:smallCap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естественно-научного, обществоведче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ского, исторического содержания, видеофильмы, звукозаписи.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содержанием программы, в классе желательно иметь: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таблицы (строение растения, организм человека, стадии развития животных и др.);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дожников, отражающих общественные явления, исторические события и др.);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портреты выдающихся людей России (политических деятелей, военачальников, ца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рей, писателей, художников, поэтов, композиторов, изобретателей и др.);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географические (физическую карту полушарий, карту России, природных зон) и исто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рические настенные карты, атлас географических и исторических карт; адаптированную кар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ту звёздного неба (по возможности); иллюстративные материалы (альбомы, комплекты от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крыток);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 дорожных знаков, транспортных средств, часов;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модель торса человека с внутренними органами;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муляжи грибов, фруктов и овощей;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макеты исторических памятников, старинных жилищ, оборонительных сооружений (по возможности);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разрезные плоскостные модели строения цветкового растения, цветка, реки; плоско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стные или объёмные модели молекул;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коллекции минералов, горных пород, полезных ископаемых, почв;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гербарии дикорастущих и культурных растений, наборы семян, плодов;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предметы старинного быта, одежды, элементы национальных узоров (народов род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края);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живые объекты (комнатные растения, животные живого уголка).</w:t>
      </w:r>
    </w:p>
    <w:p w:rsidR="000E4EB7" w:rsidRPr="007D20E6" w:rsidRDefault="000E4EB7" w:rsidP="000E4E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Оборудование для уголка </w:t>
      </w:r>
      <w:r w:rsidRPr="007D20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живой природы: </w:t>
      </w:r>
      <w:r w:rsidRPr="007D2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аквариум, клетка для птиц, предметы ухода за растениями и животными.</w:t>
      </w:r>
    </w:p>
    <w:p w:rsidR="000E4EB7" w:rsidRDefault="000E4EB7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0BB2" w:rsidRDefault="00860BB2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669" w:rsidRDefault="00423669" w:rsidP="000E4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0BB2" w:rsidRDefault="00860BB2" w:rsidP="00DE15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49D6" w:rsidRDefault="009C49D6" w:rsidP="009C49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60BB2" w:rsidRPr="00854EDB" w:rsidRDefault="00860BB2" w:rsidP="009C49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4958" w:type="dxa"/>
        <w:tblLayout w:type="fixed"/>
        <w:tblLook w:val="04A0"/>
      </w:tblPr>
      <w:tblGrid>
        <w:gridCol w:w="548"/>
        <w:gridCol w:w="3960"/>
        <w:gridCol w:w="660"/>
        <w:gridCol w:w="3300"/>
        <w:gridCol w:w="1430"/>
        <w:gridCol w:w="5060"/>
      </w:tblGrid>
      <w:tr w:rsidR="009C49D6" w:rsidTr="00AA7A4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D6" w:rsidRDefault="009C49D6" w:rsidP="00885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C49D6" w:rsidRDefault="009C49D6" w:rsidP="0088567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D6" w:rsidRDefault="009C49D6" w:rsidP="0088567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раздела, тем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D6" w:rsidRPr="009A77E3" w:rsidRDefault="009C49D6" w:rsidP="00885670">
            <w:pPr>
              <w:jc w:val="center"/>
              <w:rPr>
                <w:sz w:val="16"/>
                <w:szCs w:val="16"/>
              </w:rPr>
            </w:pPr>
            <w:r w:rsidRPr="009A77E3">
              <w:rPr>
                <w:rFonts w:ascii="Times New Roman" w:hAnsi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D6" w:rsidRDefault="009C49D6" w:rsidP="00885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</w:p>
          <w:p w:rsidR="009C49D6" w:rsidRDefault="009C49D6" w:rsidP="008856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аспекты урока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D6" w:rsidRPr="00A460E0" w:rsidRDefault="009C49D6" w:rsidP="00885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60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Материально-техническое</w:t>
            </w:r>
          </w:p>
          <w:p w:rsidR="009C49D6" w:rsidRDefault="009C49D6" w:rsidP="00885670">
            <w:pPr>
              <w:jc w:val="center"/>
              <w:rPr>
                <w:sz w:val="28"/>
                <w:szCs w:val="28"/>
              </w:rPr>
            </w:pPr>
            <w:r w:rsidRPr="00A460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 информационно-техническое обеспечение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D6" w:rsidRDefault="009C49D6" w:rsidP="0088567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885670" w:rsidTr="00AA7A4E">
        <w:tc>
          <w:tcPr>
            <w:tcW w:w="548" w:type="dxa"/>
          </w:tcPr>
          <w:p w:rsidR="00885670" w:rsidRPr="007F22FB" w:rsidRDefault="00885670" w:rsidP="00885670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hideMark/>
          </w:tcPr>
          <w:p w:rsidR="00885670" w:rsidRPr="00885670" w:rsidRDefault="00885670" w:rsidP="00885670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885670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Как устроен мир</w:t>
            </w:r>
          </w:p>
        </w:tc>
        <w:tc>
          <w:tcPr>
            <w:tcW w:w="660" w:type="dxa"/>
          </w:tcPr>
          <w:p w:rsidR="00885670" w:rsidRDefault="00885670" w:rsidP="00885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885670" w:rsidRDefault="00885670" w:rsidP="00885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85670" w:rsidRDefault="00885670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885670" w:rsidRPr="005E79B3" w:rsidRDefault="00885670" w:rsidP="00885670">
            <w:pPr>
              <w:pStyle w:val="a4"/>
              <w:rPr>
                <w:rFonts w:ascii="Times New Roman" w:hAnsi="Times New Roman"/>
              </w:rPr>
            </w:pPr>
          </w:p>
        </w:tc>
      </w:tr>
      <w:tr w:rsidR="009C49D6" w:rsidTr="00AA7A4E">
        <w:tc>
          <w:tcPr>
            <w:tcW w:w="548" w:type="dxa"/>
          </w:tcPr>
          <w:p w:rsidR="009C49D6" w:rsidRPr="007F22FB" w:rsidRDefault="009C49D6" w:rsidP="00885670">
            <w:pPr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1.</w:t>
            </w:r>
          </w:p>
        </w:tc>
        <w:tc>
          <w:tcPr>
            <w:tcW w:w="3960" w:type="dxa"/>
            <w:hideMark/>
          </w:tcPr>
          <w:p w:rsidR="00874A30" w:rsidRDefault="00874A30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 xml:space="preserve">Природа. </w:t>
            </w:r>
          </w:p>
          <w:p w:rsidR="009C49D6" w:rsidRPr="00874A30" w:rsidRDefault="00874A30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Ценность природы для людей.</w:t>
            </w:r>
          </w:p>
        </w:tc>
        <w:tc>
          <w:tcPr>
            <w:tcW w:w="660" w:type="dxa"/>
          </w:tcPr>
          <w:p w:rsidR="009C49D6" w:rsidRDefault="009C49D6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9C49D6" w:rsidRDefault="009C49D6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885670" w:rsidRDefault="00885670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9C49D6" w:rsidRDefault="009C49D6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9C49D6" w:rsidRDefault="00885670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885670" w:rsidRDefault="00885670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9C49D6" w:rsidRDefault="009C49D6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885670" w:rsidRPr="007F22FB" w:rsidRDefault="00885670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9C49D6" w:rsidRDefault="009C49D6" w:rsidP="00E45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Учебники, рабочая тетрадь.</w:t>
            </w:r>
          </w:p>
        </w:tc>
        <w:tc>
          <w:tcPr>
            <w:tcW w:w="5060" w:type="dxa"/>
          </w:tcPr>
          <w:p w:rsidR="009C49D6" w:rsidRPr="00DD11A1" w:rsidRDefault="00C97E05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 xml:space="preserve">Предметные: </w:t>
            </w:r>
            <w:r w:rsidRPr="00DD11A1">
              <w:rPr>
                <w:rFonts w:ascii="Times New Roman" w:hAnsi="Times New Roman"/>
              </w:rPr>
              <w:t>ориентироваться в учебных пособиях курса «Окружающий мир»; понимать разнообразие мира природы; осознавать ценность природы для человека.</w:t>
            </w:r>
          </w:p>
          <w:p w:rsidR="00C97E05" w:rsidRPr="00DD11A1" w:rsidRDefault="00C97E05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определять цели изучения раздела «Как устроен мир»; понимать учебную задачу урока, стремиться ее выполнить; оценивать достижения на уроке; осуществлять само- и взаимопроверку.</w:t>
            </w:r>
          </w:p>
          <w:p w:rsidR="00C97E05" w:rsidRPr="00DD11A1" w:rsidRDefault="00C97E05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DD11A1">
              <w:rPr>
                <w:rFonts w:ascii="Times New Roman" w:hAnsi="Times New Roman"/>
              </w:rPr>
              <w:t xml:space="preserve"> сравнивать и классифицировать объекты неживой  и живой природы;  перерабатывать полученную информацию: делать выводы на основе обобщения знаний.</w:t>
            </w:r>
          </w:p>
          <w:p w:rsidR="00C97E05" w:rsidRPr="00DD11A1" w:rsidRDefault="00C97E05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DD11A1">
              <w:rPr>
                <w:rFonts w:ascii="Times New Roman" w:hAnsi="Times New Roman"/>
              </w:rPr>
              <w:t xml:space="preserve">  работать в паре: анализировать текст учебника, извлекать нужную информацию; адекватно использовать речевые средства в рамках учебного диалога.</w:t>
            </w:r>
          </w:p>
          <w:p w:rsidR="00C97E05" w:rsidRPr="00DD11A1" w:rsidRDefault="00C97E05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Pr="00DD11A1">
              <w:rPr>
                <w:rFonts w:ascii="Times New Roman" w:hAnsi="Times New Roman"/>
              </w:rPr>
              <w:t xml:space="preserve"> понимать и принимать социальную роль обучающегося; проявлять целостное восприятие окружающего мира; бережно относиться к окружающему миру.</w:t>
            </w:r>
          </w:p>
        </w:tc>
      </w:tr>
      <w:tr w:rsidR="00B6591F" w:rsidRPr="005E79B3" w:rsidTr="00AA7A4E">
        <w:tc>
          <w:tcPr>
            <w:tcW w:w="548" w:type="dxa"/>
          </w:tcPr>
          <w:p w:rsidR="00B6591F" w:rsidRPr="007F22FB" w:rsidRDefault="00B6591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60" w:type="dxa"/>
            <w:hideMark/>
          </w:tcPr>
          <w:p w:rsidR="00B6591F" w:rsidRPr="00874A30" w:rsidRDefault="00B6591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660" w:type="dxa"/>
          </w:tcPr>
          <w:p w:rsidR="00B6591F" w:rsidRDefault="00B6591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B6591F" w:rsidRPr="007F22FB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AA7A4E" w:rsidRDefault="00B6591F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91F">
              <w:rPr>
                <w:rFonts w:ascii="Times New Roman" w:hAnsi="Times New Roman"/>
                <w:color w:val="000000"/>
                <w:sz w:val="20"/>
                <w:szCs w:val="20"/>
              </w:rPr>
              <w:t>Электрон</w:t>
            </w:r>
          </w:p>
          <w:p w:rsidR="00B6591F" w:rsidRPr="00B6591F" w:rsidRDefault="00B6591F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91F">
              <w:rPr>
                <w:rFonts w:ascii="Times New Roman" w:hAnsi="Times New Roman"/>
                <w:color w:val="000000"/>
                <w:sz w:val="20"/>
                <w:szCs w:val="20"/>
              </w:rPr>
              <w:t>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B6591F" w:rsidRPr="00DD11A1" w:rsidRDefault="00C97E05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Pr="00DD11A1">
              <w:rPr>
                <w:rFonts w:ascii="Times New Roman" w:hAnsi="Times New Roman"/>
              </w:rPr>
              <w:t xml:space="preserve"> находить сходства человека и других живых существ и отличия его от животных; различать внешность человека и его внутренний мир; анализировать проявления внутреннего мира человека; знать способы познания человеком окружающего мира.</w:t>
            </w:r>
          </w:p>
          <w:p w:rsidR="00C97E05" w:rsidRPr="00DD11A1" w:rsidRDefault="00C97E05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понимать учебную задачу урока, стремиться выполнить; оценивать достижения на уроке.</w:t>
            </w:r>
          </w:p>
          <w:p w:rsidR="00C97E05" w:rsidRPr="00DD11A1" w:rsidRDefault="00C97E05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DD11A1">
              <w:rPr>
                <w:rFonts w:ascii="Times New Roman" w:hAnsi="Times New Roman"/>
              </w:rPr>
              <w:t xml:space="preserve"> 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C97E05" w:rsidRPr="00DD11A1" w:rsidRDefault="00B332F7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lastRenderedPageBreak/>
              <w:t xml:space="preserve"> </w:t>
            </w:r>
            <w:r w:rsidR="00C97E05" w:rsidRPr="00DD11A1">
              <w:rPr>
                <w:rFonts w:ascii="Times New Roman" w:hAnsi="Times New Roman"/>
              </w:rPr>
              <w:t>п</w:t>
            </w:r>
            <w:r w:rsidRPr="00DD11A1">
              <w:rPr>
                <w:rFonts w:ascii="Times New Roman" w:hAnsi="Times New Roman"/>
              </w:rPr>
              <w:t xml:space="preserve">ерерабатывать полученную </w:t>
            </w:r>
            <w:r w:rsidR="00C97E05" w:rsidRPr="00DD11A1">
              <w:rPr>
                <w:rFonts w:ascii="Times New Roman" w:hAnsi="Times New Roman"/>
              </w:rPr>
              <w:t>информацию: делать выводы на основе обобщения знаний.</w:t>
            </w:r>
          </w:p>
          <w:p w:rsidR="00C97E05" w:rsidRDefault="00C97E05" w:rsidP="00C97E05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B332F7" w:rsidRPr="00DD11A1">
              <w:rPr>
                <w:rFonts w:ascii="Times New Roman" w:hAnsi="Times New Roman"/>
              </w:rPr>
              <w:t xml:space="preserve"> работать в паре: наблюдать и описывать проявления внутреннего мира человека; адекватно использовать речевые средства в рамках учебного диалога.</w:t>
            </w:r>
            <w:r w:rsidR="007D20E6">
              <w:rPr>
                <w:rFonts w:ascii="Times New Roman" w:hAnsi="Times New Roman"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B332F7" w:rsidRPr="00DD11A1">
              <w:rPr>
                <w:rFonts w:ascii="Times New Roman" w:hAnsi="Times New Roman"/>
              </w:rPr>
              <w:t xml:space="preserve"> проявлять целостный взгляд на мир; понимать ценность богатого внутреннего мира человека; проявлять начальные навыки адаптации в динамично меняющемся мире.</w:t>
            </w:r>
          </w:p>
          <w:p w:rsidR="0095419A" w:rsidRDefault="0095419A" w:rsidP="00C97E05">
            <w:pPr>
              <w:pStyle w:val="a4"/>
              <w:rPr>
                <w:rFonts w:ascii="Times New Roman" w:hAnsi="Times New Roman"/>
              </w:rPr>
            </w:pPr>
          </w:p>
          <w:p w:rsidR="0095419A" w:rsidRPr="00DD11A1" w:rsidRDefault="0095419A" w:rsidP="00C97E05">
            <w:pPr>
              <w:pStyle w:val="a4"/>
              <w:rPr>
                <w:rFonts w:ascii="Times New Roman" w:hAnsi="Times New Roman"/>
              </w:rPr>
            </w:pPr>
          </w:p>
        </w:tc>
      </w:tr>
      <w:tr w:rsidR="00B6591F" w:rsidRPr="005E79B3" w:rsidTr="00AA7A4E">
        <w:tc>
          <w:tcPr>
            <w:tcW w:w="548" w:type="dxa"/>
          </w:tcPr>
          <w:p w:rsidR="00B6591F" w:rsidRPr="007F22FB" w:rsidRDefault="00B6591F" w:rsidP="00860B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960" w:type="dxa"/>
            <w:hideMark/>
          </w:tcPr>
          <w:p w:rsidR="00B6591F" w:rsidRPr="00874A30" w:rsidRDefault="00B6591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Наши проекты:</w:t>
            </w:r>
          </w:p>
          <w:p w:rsidR="00B6591F" w:rsidRPr="00874A30" w:rsidRDefault="00B6591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 xml:space="preserve"> «Богатства, отданные людям».</w:t>
            </w:r>
          </w:p>
        </w:tc>
        <w:tc>
          <w:tcPr>
            <w:tcW w:w="660" w:type="dxa"/>
          </w:tcPr>
          <w:p w:rsidR="00B6591F" w:rsidRDefault="00B6591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B6591F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B6591F" w:rsidRPr="007F22FB" w:rsidRDefault="00B6591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B6591F" w:rsidRDefault="00893BBF" w:rsidP="00E45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</w:tc>
        <w:tc>
          <w:tcPr>
            <w:tcW w:w="5060" w:type="dxa"/>
          </w:tcPr>
          <w:p w:rsidR="00B332F7" w:rsidRPr="00DD11A1" w:rsidRDefault="00B332F7" w:rsidP="00B332F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Pr="00DD11A1">
              <w:rPr>
                <w:rFonts w:ascii="Times New Roman" w:hAnsi="Times New Roman"/>
              </w:rPr>
              <w:t xml:space="preserve"> определять цель и содержание проектной деятельности; оценивать вклад своих земляков в культуру, науку, искусство России.</w:t>
            </w:r>
          </w:p>
          <w:p w:rsidR="00B332F7" w:rsidRPr="00DD11A1" w:rsidRDefault="00B332F7" w:rsidP="00B332F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планировать проектную деятельность; оформлять проект;</w:t>
            </w:r>
          </w:p>
          <w:p w:rsidR="00B332F7" w:rsidRPr="00DD11A1" w:rsidRDefault="00B332F7" w:rsidP="00B332F7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подбирать иллюстративный материал, изготавливать недостающие иллюстрации.</w:t>
            </w:r>
          </w:p>
          <w:p w:rsidR="00B332F7" w:rsidRPr="00DD11A1" w:rsidRDefault="00B332F7" w:rsidP="00B332F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DD11A1">
              <w:rPr>
                <w:rFonts w:ascii="Times New Roman" w:hAnsi="Times New Roman"/>
              </w:rPr>
              <w:t xml:space="preserve"> перерабатывать полученную информацию: делать выводы на основе обобщения знаний.  Собирать материал в краеведческой литературе, при посещении музея, в ходе интервью, в Интернете.</w:t>
            </w:r>
          </w:p>
          <w:p w:rsidR="00B6591F" w:rsidRPr="007D20E6" w:rsidRDefault="00B332F7" w:rsidP="00885670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DD11A1">
              <w:rPr>
                <w:rFonts w:ascii="Times New Roman" w:hAnsi="Times New Roman"/>
              </w:rPr>
              <w:t xml:space="preserve"> распределять обязанности в группе;</w:t>
            </w:r>
            <w:r w:rsidR="007D20E6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Pr="00DD11A1">
              <w:rPr>
                <w:rFonts w:ascii="Times New Roman" w:hAnsi="Times New Roman"/>
              </w:rPr>
              <w:t xml:space="preserve"> испытывать чувство гордости за свою малую родину; принимать и осваивать социальную роль обучающегося, формировать мотивы и личностные смыслы учебной деятельности.</w:t>
            </w:r>
          </w:p>
        </w:tc>
      </w:tr>
      <w:tr w:rsidR="00893BBF" w:rsidRPr="005E79B3" w:rsidTr="00AA7A4E">
        <w:tc>
          <w:tcPr>
            <w:tcW w:w="548" w:type="dxa"/>
          </w:tcPr>
          <w:p w:rsidR="00893BBF" w:rsidRPr="007F22FB" w:rsidRDefault="00893BB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0" w:type="dxa"/>
            <w:hideMark/>
          </w:tcPr>
          <w:p w:rsidR="00893BBF" w:rsidRPr="00874A30" w:rsidRDefault="00893BB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</w:tc>
        <w:tc>
          <w:tcPr>
            <w:tcW w:w="660" w:type="dxa"/>
          </w:tcPr>
          <w:p w:rsidR="00893BBF" w:rsidRDefault="00893BB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893BBF" w:rsidRPr="007F22FB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893BBF" w:rsidRPr="00893BBF" w:rsidRDefault="00893BBF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6D3C48" w:rsidRPr="00DD11A1" w:rsidRDefault="00B332F7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6D3C48" w:rsidRPr="00DD11A1">
              <w:rPr>
                <w:rFonts w:ascii="Times New Roman" w:hAnsi="Times New Roman"/>
              </w:rPr>
              <w:t xml:space="preserve"> определять место человека в мире; характеризовать семью, народ, государство как части общества;</w:t>
            </w:r>
          </w:p>
          <w:p w:rsidR="00B332F7" w:rsidRPr="00DD11A1" w:rsidRDefault="006D3C48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сопоставлять формы правления в различных государствах мира; соотносить страны и народы.</w:t>
            </w:r>
          </w:p>
          <w:p w:rsidR="006D3C48" w:rsidRPr="00DD11A1" w:rsidRDefault="00B332F7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6D3C48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уроке;</w:t>
            </w:r>
          </w:p>
          <w:p w:rsidR="00B332F7" w:rsidRPr="00DD11A1" w:rsidRDefault="006D3C48" w:rsidP="006D3C4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осуществлять само- и взаимопроверку.</w:t>
            </w:r>
          </w:p>
          <w:p w:rsidR="00B332F7" w:rsidRPr="00DD11A1" w:rsidRDefault="00B332F7" w:rsidP="00B332F7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6D3C48" w:rsidRPr="00DD11A1">
              <w:rPr>
                <w:rFonts w:ascii="Times New Roman" w:hAnsi="Times New Roman"/>
              </w:rPr>
              <w:t xml:space="preserve"> работать в группе: извлекать информацию из текста учебника и таблицы, </w:t>
            </w:r>
            <w:r w:rsidR="006D3C48" w:rsidRPr="00DD11A1">
              <w:rPr>
                <w:rFonts w:ascii="Times New Roman" w:hAnsi="Times New Roman"/>
              </w:rPr>
              <w:lastRenderedPageBreak/>
              <w:t>рассуждать и делать выводы на основании информации учебника.</w:t>
            </w:r>
          </w:p>
          <w:p w:rsidR="006D3C48" w:rsidRPr="00DD11A1" w:rsidRDefault="00B332F7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6D3C48" w:rsidRPr="00DD11A1">
              <w:rPr>
                <w:rFonts w:ascii="Times New Roman" w:hAnsi="Times New Roman"/>
              </w:rPr>
              <w:t xml:space="preserve"> работать в группе;</w:t>
            </w:r>
          </w:p>
          <w:p w:rsidR="00893BBF" w:rsidRDefault="006D3C48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адекватно использовать речевые средства в рамках учебного диалога.</w:t>
            </w:r>
            <w:r w:rsid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B332F7"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Pr="00DD11A1">
              <w:rPr>
                <w:rFonts w:ascii="Times New Roman" w:hAnsi="Times New Roman"/>
              </w:rPr>
              <w:t xml:space="preserve"> понимать свою принадлежность к многонациональному народу России;</w:t>
            </w:r>
            <w:r w:rsidR="007D20E6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</w:rPr>
              <w:t>испытывать чувство гордости за свою Родину; проявлять целостный, социально ориентированный взгляд на мир.</w:t>
            </w:r>
          </w:p>
          <w:p w:rsidR="0095419A" w:rsidRDefault="0095419A" w:rsidP="00885670">
            <w:pPr>
              <w:pStyle w:val="a4"/>
              <w:rPr>
                <w:rFonts w:ascii="Times New Roman" w:hAnsi="Times New Roman"/>
              </w:rPr>
            </w:pPr>
          </w:p>
          <w:p w:rsidR="0095419A" w:rsidRDefault="0095419A" w:rsidP="00885670">
            <w:pPr>
              <w:pStyle w:val="a4"/>
              <w:rPr>
                <w:rFonts w:ascii="Times New Roman" w:hAnsi="Times New Roman"/>
              </w:rPr>
            </w:pPr>
          </w:p>
          <w:p w:rsidR="0095419A" w:rsidRPr="007D20E6" w:rsidRDefault="0095419A" w:rsidP="00885670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</w:tr>
      <w:tr w:rsidR="00893BBF" w:rsidRPr="005E79B3" w:rsidTr="00AA7A4E">
        <w:tc>
          <w:tcPr>
            <w:tcW w:w="548" w:type="dxa"/>
          </w:tcPr>
          <w:p w:rsidR="00893BBF" w:rsidRPr="007F22FB" w:rsidRDefault="00893BB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960" w:type="dxa"/>
            <w:hideMark/>
          </w:tcPr>
          <w:p w:rsidR="00893BBF" w:rsidRPr="00874A30" w:rsidRDefault="00893BB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660" w:type="dxa"/>
          </w:tcPr>
          <w:p w:rsidR="00893BBF" w:rsidRDefault="00893BB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893BBF" w:rsidRPr="007F22FB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893BBF" w:rsidRDefault="00893BBF" w:rsidP="00E45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</w:tc>
        <w:tc>
          <w:tcPr>
            <w:tcW w:w="5060" w:type="dxa"/>
          </w:tcPr>
          <w:p w:rsidR="006D3C48" w:rsidRPr="00DD11A1" w:rsidRDefault="006D3C48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Pr="00DD11A1">
              <w:rPr>
                <w:rFonts w:ascii="Times New Roman" w:hAnsi="Times New Roman"/>
              </w:rPr>
              <w:t xml:space="preserve"> устанавливать взаимосвязи в природе, между природой и человеком;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классифицировать экологические связи, приводить примеры.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оценивать достижения на уроке;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осуществлять само- и взаимопроверку.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DD11A1">
              <w:rPr>
                <w:rFonts w:ascii="Times New Roman" w:hAnsi="Times New Roman"/>
              </w:rPr>
              <w:t xml:space="preserve"> анализировать текст, схемы, иллюстрации учебника;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моделировать связи организмов с окружающей средой, оценивать модели.</w:t>
            </w:r>
          </w:p>
          <w:p w:rsidR="006D3C48" w:rsidRPr="007D20E6" w:rsidRDefault="006D3C48" w:rsidP="006D3C4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DD11A1">
              <w:rPr>
                <w:rFonts w:ascii="Times New Roman" w:hAnsi="Times New Roman"/>
              </w:rPr>
              <w:t xml:space="preserve"> высказывать и обосновывать предположения.</w:t>
            </w:r>
            <w:r w:rsidR="007D20E6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Pr="00DD11A1">
              <w:rPr>
                <w:rFonts w:ascii="Times New Roman" w:hAnsi="Times New Roman"/>
              </w:rPr>
              <w:t xml:space="preserve"> понимать целостность окружающего мира;</w:t>
            </w:r>
          </w:p>
          <w:p w:rsidR="00893BBF" w:rsidRPr="00DD11A1" w:rsidRDefault="006D3C48" w:rsidP="00885670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испытывать чувство ответственности за состояние окружающей среды.</w:t>
            </w:r>
          </w:p>
        </w:tc>
      </w:tr>
      <w:tr w:rsidR="00893BBF" w:rsidRPr="005E79B3" w:rsidTr="00AA7A4E">
        <w:tc>
          <w:tcPr>
            <w:tcW w:w="548" w:type="dxa"/>
          </w:tcPr>
          <w:p w:rsidR="00893BBF" w:rsidRPr="007F22FB" w:rsidRDefault="00893BB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960" w:type="dxa"/>
            <w:hideMark/>
          </w:tcPr>
          <w:p w:rsidR="00893BBF" w:rsidRDefault="00893BBF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Природа в опасности!</w:t>
            </w:r>
          </w:p>
          <w:p w:rsidR="00893BBF" w:rsidRPr="00874A30" w:rsidRDefault="00893BBF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 xml:space="preserve"> Охрана природы.</w:t>
            </w:r>
          </w:p>
        </w:tc>
        <w:tc>
          <w:tcPr>
            <w:tcW w:w="660" w:type="dxa"/>
          </w:tcPr>
          <w:p w:rsidR="00893BBF" w:rsidRDefault="00893BB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893BBF" w:rsidRPr="007F22FB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893BBF" w:rsidRDefault="00893BBF" w:rsidP="00E45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</w:tc>
        <w:tc>
          <w:tcPr>
            <w:tcW w:w="5060" w:type="dxa"/>
          </w:tcPr>
          <w:p w:rsidR="006D3C48" w:rsidRPr="00DD11A1" w:rsidRDefault="006D3C48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Pr="00DD11A1">
              <w:rPr>
                <w:rFonts w:ascii="Times New Roman" w:hAnsi="Times New Roman"/>
              </w:rPr>
              <w:t xml:space="preserve"> различать положительное и отрицательное влияние человека на природу, устанавливать причинно-следственные связи;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понимать особое место заповедников и национальных парков как охраняемых природных территорий.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уроке; осуществлять само- и взаимопроверку.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DD11A1">
              <w:rPr>
                <w:rFonts w:ascii="Times New Roman" w:hAnsi="Times New Roman"/>
              </w:rPr>
              <w:t xml:space="preserve"> работать со взрослыми: готовить сообщение, используя дополнительную литературу.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  <w:r w:rsidRPr="00DD11A1">
              <w:rPr>
                <w:rFonts w:ascii="Times New Roman" w:hAnsi="Times New Roman"/>
              </w:rPr>
              <w:t xml:space="preserve"> работать в группе: рассуждать, делать выводы, приводить примеры ответственного отношения к природе;</w:t>
            </w:r>
          </w:p>
          <w:p w:rsidR="006D3C48" w:rsidRPr="00DD11A1" w:rsidRDefault="006D3C48" w:rsidP="006D3C4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адекватно использовать речевые средства в рамках учебного диалога; работать со взрослыми.</w:t>
            </w:r>
          </w:p>
          <w:p w:rsidR="00893BBF" w:rsidRDefault="006D3C48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Pr="00DD11A1">
              <w:rPr>
                <w:rFonts w:ascii="Times New Roman" w:hAnsi="Times New Roman"/>
              </w:rPr>
              <w:t xml:space="preserve"> испытывать чувство ответственности за состояние окружающей среды; понимать свою роль в деле охраны окружающей среды.</w:t>
            </w:r>
          </w:p>
          <w:p w:rsidR="0095419A" w:rsidRDefault="0095419A" w:rsidP="00885670">
            <w:pPr>
              <w:pStyle w:val="a4"/>
              <w:rPr>
                <w:rFonts w:ascii="Times New Roman" w:hAnsi="Times New Roman"/>
              </w:rPr>
            </w:pPr>
          </w:p>
          <w:p w:rsidR="0095419A" w:rsidRDefault="0095419A" w:rsidP="00885670">
            <w:pPr>
              <w:pStyle w:val="a4"/>
              <w:rPr>
                <w:rFonts w:ascii="Times New Roman" w:hAnsi="Times New Roman"/>
              </w:rPr>
            </w:pPr>
          </w:p>
          <w:p w:rsidR="0095419A" w:rsidRPr="00DD11A1" w:rsidRDefault="0095419A" w:rsidP="00885670">
            <w:pPr>
              <w:pStyle w:val="a4"/>
              <w:rPr>
                <w:rFonts w:ascii="Times New Roman" w:hAnsi="Times New Roman"/>
              </w:rPr>
            </w:pPr>
          </w:p>
        </w:tc>
      </w:tr>
      <w:tr w:rsidR="00893BBF" w:rsidRPr="005E79B3" w:rsidTr="00AA7A4E">
        <w:tc>
          <w:tcPr>
            <w:tcW w:w="548" w:type="dxa"/>
          </w:tcPr>
          <w:p w:rsidR="00893BBF" w:rsidRPr="007F22FB" w:rsidRDefault="00893BB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960" w:type="dxa"/>
            <w:hideMark/>
          </w:tcPr>
          <w:p w:rsidR="00893BBF" w:rsidRPr="00874A30" w:rsidRDefault="00893BB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</w:t>
            </w:r>
          </w:p>
          <w:p w:rsidR="00893BBF" w:rsidRPr="00874A30" w:rsidRDefault="00893BB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«Как устроен мир». Проверочная работа.</w:t>
            </w:r>
          </w:p>
        </w:tc>
        <w:tc>
          <w:tcPr>
            <w:tcW w:w="660" w:type="dxa"/>
          </w:tcPr>
          <w:p w:rsidR="00893BBF" w:rsidRDefault="00893BB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893BBF" w:rsidRPr="007F22FB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893BBF" w:rsidRPr="00893BBF" w:rsidRDefault="00893BBF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93BBF">
              <w:rPr>
                <w:rFonts w:ascii="Times New Roman" w:hAnsi="Times New Roman"/>
                <w:color w:val="000000"/>
              </w:rPr>
              <w:t>КИМы</w:t>
            </w:r>
          </w:p>
        </w:tc>
        <w:tc>
          <w:tcPr>
            <w:tcW w:w="5060" w:type="dxa"/>
          </w:tcPr>
          <w:p w:rsidR="0050524E" w:rsidRPr="00DD11A1" w:rsidRDefault="0050524E" w:rsidP="0050524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Pr="00DD11A1">
              <w:rPr>
                <w:rFonts w:ascii="Times New Roman" w:hAnsi="Times New Roman"/>
              </w:rPr>
              <w:t xml:space="preserve"> оценивать свои знания и умения по разделу «Как устроен мир».</w:t>
            </w:r>
          </w:p>
          <w:p w:rsidR="0050524E" w:rsidRPr="00DD11A1" w:rsidRDefault="0050524E" w:rsidP="0050524E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уроке; оценивать свои знания и умения;</w:t>
            </w:r>
          </w:p>
          <w:p w:rsidR="0050524E" w:rsidRPr="00DD11A1" w:rsidRDefault="0050524E" w:rsidP="0050524E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понимать причины успехов и неудач;</w:t>
            </w:r>
          </w:p>
          <w:p w:rsidR="0050524E" w:rsidRPr="00DD11A1" w:rsidRDefault="0050524E" w:rsidP="0050524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видеть и исправлять ошибки.</w:t>
            </w:r>
          </w:p>
          <w:p w:rsidR="00893BBF" w:rsidRPr="007D20E6" w:rsidRDefault="0050524E" w:rsidP="00885670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DD11A1">
              <w:rPr>
                <w:rFonts w:ascii="Times New Roman" w:hAnsi="Times New Roman"/>
              </w:rPr>
              <w:t xml:space="preserve"> выполнять тесты с выбором ответа.</w:t>
            </w:r>
            <w:r w:rsidR="007D20E6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Pr="00DD11A1">
              <w:rPr>
                <w:rFonts w:ascii="Times New Roman" w:hAnsi="Times New Roman"/>
              </w:rPr>
              <w:t xml:space="preserve"> принимать социальную роль обучающегося; определять мотивы учебной деятельности; проявлять самостоятельность и ответственность за свои поступки.</w:t>
            </w:r>
          </w:p>
        </w:tc>
      </w:tr>
      <w:tr w:rsidR="00893BBF" w:rsidRPr="005E79B3" w:rsidTr="00AA7A4E">
        <w:tc>
          <w:tcPr>
            <w:tcW w:w="548" w:type="dxa"/>
          </w:tcPr>
          <w:p w:rsidR="00893BBF" w:rsidRDefault="00893BBF" w:rsidP="00885670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hideMark/>
          </w:tcPr>
          <w:p w:rsidR="00893BBF" w:rsidRPr="00885670" w:rsidRDefault="00893BBF" w:rsidP="00885670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  <w:r w:rsidRPr="00885670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660" w:type="dxa"/>
          </w:tcPr>
          <w:p w:rsidR="00893BBF" w:rsidRDefault="00893BBF" w:rsidP="00885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893BBF" w:rsidRPr="007F22FB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93BBF" w:rsidRDefault="00893BBF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893BBF" w:rsidRPr="00DD11A1" w:rsidRDefault="00893BBF" w:rsidP="00885670">
            <w:pPr>
              <w:pStyle w:val="a4"/>
              <w:rPr>
                <w:rFonts w:ascii="Times New Roman" w:hAnsi="Times New Roman"/>
              </w:rPr>
            </w:pPr>
          </w:p>
        </w:tc>
      </w:tr>
      <w:tr w:rsidR="00893BBF" w:rsidRPr="005E79B3" w:rsidTr="00AA7A4E">
        <w:tc>
          <w:tcPr>
            <w:tcW w:w="548" w:type="dxa"/>
          </w:tcPr>
          <w:p w:rsidR="00893BBF" w:rsidRPr="007F22FB" w:rsidRDefault="00893BB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960" w:type="dxa"/>
            <w:hideMark/>
          </w:tcPr>
          <w:p w:rsidR="00893BBF" w:rsidRPr="00874A30" w:rsidRDefault="00893BB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Тела, вещества, частицы.</w:t>
            </w:r>
          </w:p>
        </w:tc>
        <w:tc>
          <w:tcPr>
            <w:tcW w:w="660" w:type="dxa"/>
          </w:tcPr>
          <w:p w:rsidR="00893BBF" w:rsidRDefault="00893BB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893BBF" w:rsidRPr="007F22FB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893BBF" w:rsidRPr="00893BBF" w:rsidRDefault="00893BBF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AA7DE3" w:rsidRPr="00DD11A1" w:rsidRDefault="00AA7DE3" w:rsidP="00AA7DE3">
            <w:pPr>
              <w:pStyle w:val="a4"/>
              <w:rPr>
                <w:rFonts w:ascii="Times New Roman" w:eastAsiaTheme="minorHAnsi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Pr="00DD11A1">
              <w:rPr>
                <w:rFonts w:ascii="Times New Roman" w:eastAsiaTheme="minorHAnsi" w:hAnsi="Times New Roman"/>
              </w:rPr>
              <w:t xml:space="preserve">  характеризовать понятия «тела», «вещества», «частицы»; классифицировать тела и вещества, приводить примеры; </w:t>
            </w:r>
            <w:r w:rsidRPr="00DD11A1">
              <w:rPr>
                <w:rFonts w:ascii="Times New Roman" w:eastAsia="Times New Roman" w:hAnsi="Times New Roman"/>
                <w:lang w:eastAsia="ru-RU"/>
              </w:rPr>
              <w:t>моделировать расположение частиц в твердом, жидком, газообразном состоянии.</w:t>
            </w:r>
            <w:r w:rsidRPr="00DD11A1">
              <w:rPr>
                <w:rFonts w:ascii="Times New Roman" w:hAnsi="Times New Roman"/>
              </w:rPr>
              <w:t xml:space="preserve"> </w:t>
            </w:r>
          </w:p>
          <w:p w:rsidR="00AA7DE3" w:rsidRPr="00DD11A1" w:rsidRDefault="00AA7DE3" w:rsidP="00AA7DE3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определять цели изучения раздела «Эта удивительная природа»;</w:t>
            </w:r>
          </w:p>
          <w:p w:rsidR="00AA7DE3" w:rsidRPr="00DD11A1" w:rsidRDefault="00AA7DE3" w:rsidP="00AA7DE3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AA7DE3" w:rsidRPr="00DD11A1" w:rsidRDefault="00AA7DE3" w:rsidP="00AA7DE3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DD11A1">
              <w:rPr>
                <w:rFonts w:ascii="Times New Roman" w:hAnsi="Times New Roman"/>
              </w:rPr>
              <w:t xml:space="preserve"> работать с дополнительной литературой (рекомендованной учителем).</w:t>
            </w:r>
          </w:p>
          <w:p w:rsidR="00893BBF" w:rsidRPr="00DD11A1" w:rsidRDefault="00AA7DE3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DD11A1">
              <w:rPr>
                <w:rFonts w:ascii="Times New Roman" w:hAnsi="Times New Roman"/>
              </w:rPr>
              <w:t xml:space="preserve"> высказывать и доказывать предположения на основании наблюдения за результатами опыта; работать в группе: выполнять задания и самопроверку с помощью учебника. </w:t>
            </w:r>
            <w:r w:rsidRPr="00DD11A1">
              <w:rPr>
                <w:rFonts w:ascii="Times New Roman" w:hAnsi="Times New Roman"/>
                <w:b/>
                <w:i/>
              </w:rPr>
              <w:lastRenderedPageBreak/>
              <w:t>Личностные:</w:t>
            </w:r>
            <w:r w:rsidRPr="00DD11A1">
              <w:rPr>
                <w:rFonts w:ascii="Times New Roman" w:hAnsi="Times New Roman"/>
              </w:rPr>
              <w:t xml:space="preserve"> иметь представление о многообразии и целостности окружающего мира;</w:t>
            </w:r>
            <w:r w:rsidR="00DD11A1">
              <w:rPr>
                <w:rFonts w:ascii="Times New Roman" w:hAnsi="Times New Roman"/>
              </w:rPr>
              <w:t xml:space="preserve"> </w:t>
            </w:r>
            <w:r w:rsidRPr="00DD11A1">
              <w:rPr>
                <w:rFonts w:ascii="Times New Roman" w:hAnsi="Times New Roman"/>
              </w:rPr>
              <w:t>определять мотивы учебной деятельности.</w:t>
            </w:r>
          </w:p>
        </w:tc>
      </w:tr>
      <w:tr w:rsidR="00893BBF" w:rsidRPr="005E79B3" w:rsidTr="00AA7A4E">
        <w:tc>
          <w:tcPr>
            <w:tcW w:w="548" w:type="dxa"/>
          </w:tcPr>
          <w:p w:rsidR="00893BBF" w:rsidRPr="007F22FB" w:rsidRDefault="00893BB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960" w:type="dxa"/>
            <w:hideMark/>
          </w:tcPr>
          <w:p w:rsidR="00893BBF" w:rsidRPr="00874A30" w:rsidRDefault="00893BB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660" w:type="dxa"/>
          </w:tcPr>
          <w:p w:rsidR="00893BBF" w:rsidRDefault="00893BB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893BBF" w:rsidRPr="007F22FB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893BBF" w:rsidRPr="00893BBF" w:rsidRDefault="00893BBF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AA7DE3" w:rsidRPr="00DD11A1" w:rsidRDefault="00AA7DE3" w:rsidP="00AA7DE3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Pr="00DD11A1">
              <w:rPr>
                <w:rFonts w:ascii="Times New Roman" w:hAnsi="Times New Roman"/>
              </w:rPr>
              <w:t xml:space="preserve"> характеризовать свойства поваренной соли, сахара,  кислоты;</w:t>
            </w:r>
            <w:r w:rsidR="000337A1" w:rsidRPr="00DD11A1">
              <w:rPr>
                <w:rFonts w:ascii="Times New Roman" w:hAnsi="Times New Roman"/>
              </w:rPr>
              <w:t xml:space="preserve"> </w:t>
            </w:r>
            <w:r w:rsidRPr="00DD11A1">
              <w:rPr>
                <w:rFonts w:ascii="Times New Roman" w:hAnsi="Times New Roman"/>
              </w:rPr>
              <w:t>ставить опыты по обнаружению крахмала в продуктах питания;</w:t>
            </w:r>
            <w:r w:rsidR="000337A1" w:rsidRPr="00DD11A1">
              <w:rPr>
                <w:rFonts w:ascii="Times New Roman" w:hAnsi="Times New Roman"/>
              </w:rPr>
              <w:t xml:space="preserve"> </w:t>
            </w:r>
            <w:r w:rsidRPr="00DD11A1">
              <w:rPr>
                <w:rFonts w:ascii="Times New Roman" w:hAnsi="Times New Roman"/>
              </w:rPr>
              <w:t>различать сахар, соль, крахмал по характерным признакам.</w:t>
            </w:r>
          </w:p>
          <w:p w:rsidR="00AA7DE3" w:rsidRPr="00DD11A1" w:rsidRDefault="00AA7DE3" w:rsidP="00AA7DE3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</w:t>
            </w:r>
            <w:r w:rsidR="000337A1" w:rsidRPr="00DD11A1">
              <w:rPr>
                <w:rFonts w:ascii="Times New Roman" w:hAnsi="Times New Roman"/>
              </w:rPr>
              <w:t xml:space="preserve"> </w:t>
            </w:r>
            <w:r w:rsidRPr="00DD11A1">
              <w:rPr>
                <w:rFonts w:ascii="Times New Roman" w:hAnsi="Times New Roman"/>
              </w:rPr>
              <w:t>оценивать достижения на уроке</w:t>
            </w:r>
            <w:r w:rsidR="000337A1" w:rsidRPr="00DD11A1">
              <w:rPr>
                <w:rFonts w:ascii="Times New Roman" w:hAnsi="Times New Roman"/>
              </w:rPr>
              <w:t xml:space="preserve">. </w:t>
            </w: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0337A1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уроке.</w:t>
            </w:r>
          </w:p>
          <w:p w:rsidR="00893BBF" w:rsidRPr="00DD11A1" w:rsidRDefault="00AA7DE3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0337A1" w:rsidRPr="00DD11A1">
              <w:rPr>
                <w:rFonts w:ascii="Times New Roman" w:hAnsi="Times New Roman"/>
              </w:rPr>
              <w:t xml:space="preserve"> работать в группе: выполнять действия по алгоритму, выполнять практическую работу, описывать вещества по плану, работать с учебником.</w:t>
            </w:r>
            <w:r w:rsidR="000337A1" w:rsidRPr="00DD11A1">
              <w:rPr>
                <w:rFonts w:ascii="Times New Roman" w:hAnsi="Times New Roman"/>
                <w:b/>
                <w:i/>
              </w:rPr>
              <w:t xml:space="preserve"> 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0337A1" w:rsidRPr="00DD11A1">
              <w:rPr>
                <w:rFonts w:ascii="Times New Roman" w:hAnsi="Times New Roman"/>
              </w:rPr>
              <w:t xml:space="preserve"> иметь представление о многообразии и целостности окружающего мира; проявлять навыки адаптации в динамично меняющемся мире.</w:t>
            </w:r>
          </w:p>
        </w:tc>
      </w:tr>
      <w:tr w:rsidR="00893BBF" w:rsidRPr="005E79B3" w:rsidTr="00AA7A4E">
        <w:tc>
          <w:tcPr>
            <w:tcW w:w="548" w:type="dxa"/>
          </w:tcPr>
          <w:p w:rsidR="00893BBF" w:rsidRPr="007F22FB" w:rsidRDefault="00893BB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960" w:type="dxa"/>
            <w:hideMark/>
          </w:tcPr>
          <w:p w:rsidR="00893BBF" w:rsidRPr="00874A30" w:rsidRDefault="00893BBF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660" w:type="dxa"/>
          </w:tcPr>
          <w:p w:rsidR="00893BBF" w:rsidRDefault="00893BB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893BBF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893BBF" w:rsidRPr="007F22FB" w:rsidRDefault="00893BBF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893BBF" w:rsidRPr="00893BBF" w:rsidRDefault="00893BBF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0337A1" w:rsidRPr="00DD11A1" w:rsidRDefault="000337A1" w:rsidP="000337A1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Pr="00DD11A1">
              <w:rPr>
                <w:rFonts w:ascii="Times New Roman" w:hAnsi="Times New Roman"/>
              </w:rPr>
              <w:t xml:space="preserve"> знать состав и свойства воздуха; знать меры по охране воздуха.</w:t>
            </w:r>
          </w:p>
          <w:p w:rsidR="000337A1" w:rsidRPr="00DD11A1" w:rsidRDefault="000337A1" w:rsidP="000337A1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уроке; анализировать круговую диаграмму.</w:t>
            </w:r>
          </w:p>
          <w:p w:rsidR="000337A1" w:rsidRPr="00DD11A1" w:rsidRDefault="000337A1" w:rsidP="000337A1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DD11A1">
              <w:rPr>
                <w:rFonts w:ascii="Times New Roman" w:hAnsi="Times New Roman"/>
              </w:rPr>
              <w:t xml:space="preserve"> работать с дополнительной литературой, наблюдать опыт: понимать цель, ход опыта, делать вывод, фиксировать результаты.</w:t>
            </w:r>
          </w:p>
          <w:p w:rsidR="000337A1" w:rsidRPr="00DD11A1" w:rsidRDefault="000337A1" w:rsidP="000337A1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DD11A1">
              <w:rPr>
                <w:rFonts w:ascii="Times New Roman" w:hAnsi="Times New Roman"/>
              </w:rPr>
              <w:t xml:space="preserve"> работать в паре: извлекать информацию из текста учебника, выполнять задания, осуществлять самопроверку.</w:t>
            </w:r>
          </w:p>
          <w:p w:rsidR="00893BBF" w:rsidRPr="00DD11A1" w:rsidRDefault="000337A1" w:rsidP="000337A1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Pr="00DD11A1">
              <w:rPr>
                <w:rFonts w:ascii="Times New Roman" w:hAnsi="Times New Roman"/>
              </w:rPr>
              <w:t xml:space="preserve"> испытывать чувство ответственности за состояние окружающей среды;  понимать свою роль в деле охраны окружающей среды.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960" w:type="dxa"/>
            <w:hideMark/>
          </w:tcPr>
          <w:p w:rsidR="00E45AFA" w:rsidRPr="00874A30" w:rsidRDefault="00E45AFA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Вода.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P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A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Практическая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0337A1" w:rsidRPr="00DD11A1" w:rsidRDefault="000337A1" w:rsidP="000337A1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Pr="00DD11A1">
              <w:rPr>
                <w:rFonts w:ascii="Times New Roman" w:hAnsi="Times New Roman"/>
              </w:rPr>
              <w:t xml:space="preserve"> характеризовать воду как вещество; рассказывать о свойствах воды; рассказывать об использовании воды в быту как растворителя.</w:t>
            </w:r>
          </w:p>
          <w:p w:rsidR="000337A1" w:rsidRPr="00DD11A1" w:rsidRDefault="000337A1" w:rsidP="000337A1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</w:t>
            </w:r>
            <w:r w:rsidR="00D61578" w:rsidRPr="00DD11A1">
              <w:rPr>
                <w:rFonts w:ascii="Times New Roman" w:hAnsi="Times New Roman"/>
              </w:rPr>
              <w:t xml:space="preserve"> оценивать достижения на уроке.</w:t>
            </w:r>
          </w:p>
          <w:p w:rsidR="000337A1" w:rsidRPr="00DD11A1" w:rsidRDefault="000337A1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="00D61578" w:rsidRPr="00DD11A1">
              <w:rPr>
                <w:rFonts w:ascii="Times New Roman" w:hAnsi="Times New Roman"/>
              </w:rPr>
              <w:t xml:space="preserve"> работать дополнительной литературой; исследовать свойства воды (по инструкции в учебнике);  работать с текстом учебника: определять и раскрывать главную мысль, анализировать схемы.</w:t>
            </w:r>
          </w:p>
          <w:p w:rsidR="00E45AFA" w:rsidRDefault="000337A1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D61578" w:rsidRPr="00DD11A1">
              <w:rPr>
                <w:rFonts w:ascii="Times New Roman" w:hAnsi="Times New Roman"/>
              </w:rPr>
              <w:t xml:space="preserve"> работать с текстом в паре; формулировать понятные высказывания в рамках учебного  диалога.</w:t>
            </w:r>
            <w:r w:rsidR="00D61578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D61578" w:rsidRPr="00DD11A1">
              <w:rPr>
                <w:rFonts w:ascii="Times New Roman" w:hAnsi="Times New Roman"/>
              </w:rPr>
              <w:t xml:space="preserve"> испытывать чувство ответственности за состояние окружающей среды;</w:t>
            </w:r>
            <w:r w:rsidR="00D61578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D61578" w:rsidRPr="00DD11A1">
              <w:rPr>
                <w:rFonts w:ascii="Times New Roman" w:hAnsi="Times New Roman"/>
              </w:rPr>
              <w:t>понимать свою роль в деле охраны окружающей среды.</w:t>
            </w:r>
          </w:p>
          <w:p w:rsidR="0095419A" w:rsidRPr="00DD11A1" w:rsidRDefault="0095419A" w:rsidP="00885670">
            <w:pPr>
              <w:pStyle w:val="a4"/>
              <w:rPr>
                <w:rFonts w:ascii="Times New Roman" w:hAnsi="Times New Roman"/>
              </w:rPr>
            </w:pP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3960" w:type="dxa"/>
            <w:hideMark/>
          </w:tcPr>
          <w:p w:rsidR="00E45AFA" w:rsidRPr="00874A30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Превращения и круговорот 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Pr="00893BBF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F1210F" w:rsidRPr="00DD11A1" w:rsidRDefault="00D61578" w:rsidP="00F1210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F1210F" w:rsidRPr="00DD11A1">
              <w:rPr>
                <w:rFonts w:ascii="Times New Roman" w:hAnsi="Times New Roman"/>
              </w:rPr>
              <w:t xml:space="preserve"> различать три состояния воды;</w:t>
            </w:r>
          </w:p>
          <w:p w:rsidR="00D61578" w:rsidRPr="00DD11A1" w:rsidRDefault="00F1210F" w:rsidP="00F1210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понимать причины и процесс круговорота воды в природе.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F1210F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уроке.</w:t>
            </w:r>
          </w:p>
          <w:p w:rsidR="00D61578" w:rsidRPr="00DD11A1" w:rsidRDefault="00D61578" w:rsidP="00F1210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F1210F" w:rsidRPr="00DD11A1">
              <w:rPr>
                <w:rFonts w:ascii="Times New Roman" w:hAnsi="Times New Roman"/>
              </w:rPr>
              <w:t xml:space="preserve"> работать с дополнительной литературой; наблюдать учебный эксперимент, высказывать предположения, делать выводы; работать со схемами в учебнике: анализировать, объяснять, моделировать круговорот воды в природе. </w:t>
            </w:r>
          </w:p>
          <w:p w:rsidR="00D61578" w:rsidRPr="00DD11A1" w:rsidRDefault="00D61578" w:rsidP="00F1210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F1210F" w:rsidRPr="00DD11A1">
              <w:rPr>
                <w:rFonts w:ascii="Times New Roman" w:hAnsi="Times New Roman"/>
              </w:rPr>
              <w:t xml:space="preserve"> формулировать понятные высказывания в рамках учебного диалога.</w:t>
            </w:r>
          </w:p>
          <w:p w:rsidR="00E45AFA" w:rsidRPr="00DD11A1" w:rsidRDefault="00D61578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F1210F" w:rsidRPr="00DD11A1">
              <w:rPr>
                <w:rFonts w:ascii="Times New Roman" w:hAnsi="Times New Roman"/>
              </w:rPr>
              <w:t xml:space="preserve"> иметь представление о целостности окружающего мира; испытывать чувство ответственности за состояние окружающей среды; понимать свою роль в деле охраны окружающей среды.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960" w:type="dxa"/>
            <w:hideMark/>
          </w:tcPr>
          <w:p w:rsidR="00E45AFA" w:rsidRPr="00874A30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45AFA" w:rsidRDefault="00E45AFA" w:rsidP="00E45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по теме.</w:t>
            </w:r>
          </w:p>
          <w:p w:rsidR="00E45AFA" w:rsidRDefault="00E45AFA" w:rsidP="00E45A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AFA" w:rsidRPr="00893BBF" w:rsidRDefault="00E45AFA" w:rsidP="00E45A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</w:tcPr>
          <w:p w:rsidR="00D61578" w:rsidRPr="00DD11A1" w:rsidRDefault="00D61578" w:rsidP="00F1210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F1210F" w:rsidRPr="00DD11A1">
              <w:rPr>
                <w:rFonts w:ascii="Times New Roman" w:hAnsi="Times New Roman"/>
              </w:rPr>
              <w:t xml:space="preserve"> знать, почему и как нужно беречь воду; понимать способы экономного использования воды.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F1210F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уроке.</w:t>
            </w:r>
          </w:p>
          <w:p w:rsidR="00D61578" w:rsidRPr="00DD11A1" w:rsidRDefault="00D61578" w:rsidP="00F1210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F1210F" w:rsidRPr="00DD11A1">
              <w:rPr>
                <w:rFonts w:ascii="Times New Roman" w:hAnsi="Times New Roman"/>
              </w:rPr>
              <w:t xml:space="preserve"> анализировать схему, фотодокументы; работать дополнительной литературой.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F1210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F1210F" w:rsidRPr="00DD11A1">
              <w:rPr>
                <w:rFonts w:ascii="Times New Roman" w:hAnsi="Times New Roman"/>
              </w:rPr>
              <w:t xml:space="preserve">формулировать понятные </w:t>
            </w:r>
            <w:r w:rsidR="00F1210F" w:rsidRPr="00DD11A1">
              <w:rPr>
                <w:rFonts w:ascii="Times New Roman" w:hAnsi="Times New Roman"/>
              </w:rPr>
              <w:lastRenderedPageBreak/>
              <w:t>высказывания в рамках учебного диалога, высказывать предположения, проверять их с помощью учебника; работать в группе по алгоритму; интервьюировать взрослых.</w:t>
            </w:r>
          </w:p>
          <w:p w:rsidR="00E45AFA" w:rsidRPr="00DD11A1" w:rsidRDefault="00D61578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F1210F" w:rsidRPr="00DD11A1">
              <w:rPr>
                <w:rFonts w:ascii="Times New Roman" w:hAnsi="Times New Roman"/>
              </w:rPr>
              <w:t xml:space="preserve"> испытывать чувство ответственности за состояние окружающей среды;  понимать свою роль в деле охраны окружающей среды.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960" w:type="dxa"/>
            <w:hideMark/>
          </w:tcPr>
          <w:p w:rsidR="00E45AFA" w:rsidRPr="00874A30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Что такое почва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P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AF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F1210F" w:rsidRPr="00DD11A1" w:rsidRDefault="00D61578" w:rsidP="00F1210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F1210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F1210F" w:rsidRPr="00DD11A1">
              <w:rPr>
                <w:rFonts w:ascii="Times New Roman" w:hAnsi="Times New Roman"/>
              </w:rPr>
              <w:t>иметь представление о почве как верхнем плодородном слое земли;</w:t>
            </w:r>
          </w:p>
          <w:p w:rsidR="00D61578" w:rsidRPr="00DD11A1" w:rsidRDefault="00F1210F" w:rsidP="00F1210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знать состав почвы; характеризовать процессы образования и разрушения почвы, меры по охране почвы от разрушений.</w:t>
            </w:r>
          </w:p>
          <w:p w:rsidR="00F1210F" w:rsidRPr="00DD11A1" w:rsidRDefault="00D61578" w:rsidP="00F1210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F1210F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</w:t>
            </w:r>
          </w:p>
          <w:p w:rsidR="00D61578" w:rsidRPr="00DD11A1" w:rsidRDefault="00F1210F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оценивать достижения на уроке.</w:t>
            </w:r>
          </w:p>
          <w:p w:rsidR="00F1210F" w:rsidRPr="00DD11A1" w:rsidRDefault="00D61578" w:rsidP="00F1210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F1210F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</w:t>
            </w:r>
          </w:p>
          <w:p w:rsidR="00D61578" w:rsidRPr="00DD11A1" w:rsidRDefault="00F1210F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оценивать достижения на уроке.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801CF4" w:rsidRPr="00DD11A1">
              <w:rPr>
                <w:rFonts w:ascii="Times New Roman" w:hAnsi="Times New Roman"/>
              </w:rPr>
              <w:t xml:space="preserve"> высказывать и обосновывать свои предположения.</w:t>
            </w:r>
          </w:p>
          <w:p w:rsidR="00E45AFA" w:rsidRPr="00DD11A1" w:rsidRDefault="00D61578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801CF4" w:rsidRPr="00DD11A1">
              <w:rPr>
                <w:rFonts w:ascii="Times New Roman" w:hAnsi="Times New Roman"/>
              </w:rPr>
              <w:t xml:space="preserve"> иметь представление о целостности окружающего мира;</w:t>
            </w:r>
            <w:r w:rsidR="00A76CB7" w:rsidRPr="00DD11A1">
              <w:rPr>
                <w:rFonts w:ascii="Times New Roman" w:hAnsi="Times New Roman"/>
              </w:rPr>
              <w:t xml:space="preserve"> </w:t>
            </w:r>
            <w:r w:rsidR="00801CF4" w:rsidRPr="00DD11A1">
              <w:rPr>
                <w:rFonts w:ascii="Times New Roman" w:hAnsi="Times New Roman"/>
              </w:rPr>
              <w:t>испытывать чувство ответственности за состояние окружающей среды.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960" w:type="dxa"/>
            <w:hideMark/>
          </w:tcPr>
          <w:p w:rsidR="00E45AFA" w:rsidRPr="00874A30" w:rsidRDefault="00E45AFA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по теме.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AFA" w:rsidRPr="00893BBF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</w:tcPr>
          <w:p w:rsidR="00A76CB7" w:rsidRPr="00DD11A1" w:rsidRDefault="00D61578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A76CB7" w:rsidRPr="00DD11A1">
              <w:rPr>
                <w:rFonts w:ascii="Times New Roman" w:hAnsi="Times New Roman"/>
              </w:rPr>
              <w:t xml:space="preserve"> классифицировать растения;</w:t>
            </w:r>
          </w:p>
          <w:p w:rsidR="00D61578" w:rsidRPr="00DD11A1" w:rsidRDefault="00A76CB7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характеризовать группы растений; определять растения с помощью атласа – определителя; приводить примеры растений разных групп.</w:t>
            </w:r>
          </w:p>
          <w:p w:rsidR="00A76CB7" w:rsidRPr="00DD11A1" w:rsidRDefault="00D61578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A76CB7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</w:t>
            </w:r>
          </w:p>
          <w:p w:rsidR="00D61578" w:rsidRPr="00DD11A1" w:rsidRDefault="00A76CB7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оценивать достижения на уроке.</w:t>
            </w:r>
          </w:p>
          <w:p w:rsidR="00D61578" w:rsidRPr="00DD11A1" w:rsidRDefault="00D61578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A76CB7" w:rsidRPr="00DD11A1">
              <w:rPr>
                <w:rFonts w:ascii="Times New Roman" w:hAnsi="Times New Roman"/>
              </w:rPr>
              <w:t xml:space="preserve"> работать с текстом и рисунками учебника – доказывать свои предположения; работать с дополнительной литературой.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A76CB7" w:rsidRPr="00DD11A1">
              <w:rPr>
                <w:rFonts w:ascii="Times New Roman" w:hAnsi="Times New Roman"/>
              </w:rPr>
              <w:t xml:space="preserve"> работать в группе: классифицировать объекты, составлять задания, задавать вопросы, осуществлять само- и взаимопроверку.</w:t>
            </w:r>
          </w:p>
          <w:p w:rsidR="00A76CB7" w:rsidRPr="00DD11A1" w:rsidRDefault="00D61578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A76CB7" w:rsidRPr="00DD11A1">
              <w:rPr>
                <w:rFonts w:ascii="Times New Roman" w:hAnsi="Times New Roman"/>
              </w:rPr>
              <w:t xml:space="preserve"> иметь представление о целостности окружающего мира;</w:t>
            </w:r>
          </w:p>
          <w:p w:rsidR="00E45AFA" w:rsidRPr="00DD11A1" w:rsidRDefault="00A76CB7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 xml:space="preserve">принимать социальную роль обучающегося; </w:t>
            </w:r>
            <w:r w:rsidRPr="00DD11A1">
              <w:rPr>
                <w:rFonts w:ascii="Times New Roman" w:hAnsi="Times New Roman"/>
              </w:rPr>
              <w:lastRenderedPageBreak/>
              <w:t>оценивать свои достижения на уроке.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3960" w:type="dxa"/>
            <w:hideMark/>
          </w:tcPr>
          <w:p w:rsidR="00E45AFA" w:rsidRPr="00874A30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874A30">
              <w:rPr>
                <w:rFonts w:ascii="Times New Roman" w:hAnsi="Times New Roman"/>
                <w:sz w:val="24"/>
                <w:szCs w:val="24"/>
              </w:rPr>
              <w:t>Солнце, растения и мы с 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Pr="00893BBF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D61578" w:rsidRPr="00DD11A1" w:rsidRDefault="00D61578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A76CB7" w:rsidRPr="00DD11A1">
              <w:rPr>
                <w:rFonts w:ascii="Times New Roman" w:hAnsi="Times New Roman"/>
              </w:rPr>
              <w:t>понимать сходства и различия процессов питания и дыхания растений; знать роль листьев, стебля и корня в питании растений; понимать значение растений для жизни животных и человека.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A76CB7" w:rsidRPr="00DD11A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DD11A1" w:rsidRDefault="00D61578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A76CB7" w:rsidRPr="00DD11A1">
              <w:rPr>
                <w:rFonts w:ascii="Times New Roman" w:hAnsi="Times New Roman"/>
              </w:rPr>
              <w:t>анализировать схему: выявлять сходство и различие процессов; рассказывать с опорой на схему; моделировать процессы дыхания и питания растений.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A76CB7" w:rsidRPr="00DD11A1">
              <w:rPr>
                <w:rFonts w:ascii="Times New Roman" w:hAnsi="Times New Roman"/>
              </w:rPr>
              <w:t>работать в группе: обсуждать ответы на вопросы, определять затруднения; работать с текстом (находить в тексте ответы на вопросы).</w:t>
            </w:r>
          </w:p>
          <w:p w:rsidR="00A76CB7" w:rsidRPr="00DD11A1" w:rsidRDefault="00D61578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A76CB7" w:rsidRPr="00DD11A1">
              <w:rPr>
                <w:rFonts w:ascii="Times New Roman" w:hAnsi="Times New Roman"/>
              </w:rPr>
              <w:t xml:space="preserve"> иметь представление о целостности окружающего мира;</w:t>
            </w:r>
          </w:p>
          <w:p w:rsidR="007D20E6" w:rsidRPr="00DD11A1" w:rsidRDefault="00A76CB7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принимать социальную роль обучающегося.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960" w:type="dxa"/>
            <w:hideMark/>
          </w:tcPr>
          <w:p w:rsidR="00E45AFA" w:rsidRPr="00A217A7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217A7">
              <w:rPr>
                <w:rFonts w:ascii="Times New Roman" w:hAnsi="Times New Roman"/>
                <w:sz w:val="24"/>
                <w:szCs w:val="24"/>
              </w:rPr>
              <w:t>Размножение и развитие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Pr="00893BBF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D61578" w:rsidRPr="00DD11A1" w:rsidRDefault="00D61578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A76CB7" w:rsidRPr="00DD11A1">
              <w:rPr>
                <w:rFonts w:ascii="Times New Roman" w:hAnsi="Times New Roman"/>
              </w:rPr>
              <w:t>характеризовать условия, необходимые для размножения растений и их распространения; знать, как распространяются семена деревьев, роль человека и животных в размножении растений.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A76CB7" w:rsidRPr="00DD11A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DD11A1" w:rsidRDefault="00D61578" w:rsidP="00A76CB7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A76CB7" w:rsidRPr="00DD11A1">
              <w:rPr>
                <w:rFonts w:ascii="Times New Roman" w:hAnsi="Times New Roman"/>
              </w:rPr>
              <w:t>читать схему (характеризовать этапы развития растения из семени); выполнять практическую работу: делать выводы.</w:t>
            </w:r>
          </w:p>
          <w:p w:rsidR="00E45AFA" w:rsidRPr="00DD11A1" w:rsidRDefault="00D61578" w:rsidP="00885670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A76CB7" w:rsidRPr="00DD11A1">
              <w:rPr>
                <w:rFonts w:ascii="Times New Roman" w:hAnsi="Times New Roman"/>
              </w:rPr>
              <w:t>выполнять практическую работу в парах, высказывать предположения.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A76CB7" w:rsidRPr="00DD11A1">
              <w:rPr>
                <w:rFonts w:ascii="Times New Roman" w:hAnsi="Times New Roman"/>
              </w:rPr>
              <w:t xml:space="preserve"> иметь представление о целостности окружающего мира;</w:t>
            </w:r>
            <w:r w:rsidR="00A76CB7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A76CB7" w:rsidRPr="00DD11A1">
              <w:rPr>
                <w:rFonts w:ascii="Times New Roman" w:hAnsi="Times New Roman"/>
              </w:rPr>
              <w:t>принимать социальную роль обучающегося;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960" w:type="dxa"/>
            <w:hideMark/>
          </w:tcPr>
          <w:p w:rsidR="00E45AFA" w:rsidRPr="00A217A7" w:rsidRDefault="00E45AFA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A217A7"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по теме.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AFA" w:rsidRPr="00893BBF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</w:tcPr>
          <w:p w:rsidR="00D61578" w:rsidRPr="00DD11A1" w:rsidRDefault="00D61578" w:rsidP="004F6D7B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lastRenderedPageBreak/>
              <w:t>Предметные: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F6D7B" w:rsidRPr="00DD11A1">
              <w:rPr>
                <w:rFonts w:ascii="Times New Roman" w:hAnsi="Times New Roman"/>
              </w:rPr>
              <w:t>знать факторы отрицательного воздействия человека на природу; знать растения, нуждающиеся в охране; понимать меры по охране растений и правила поведения в природе.</w:t>
            </w:r>
          </w:p>
          <w:p w:rsidR="00E45AFA" w:rsidRDefault="00D61578" w:rsidP="004F6D7B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F6D7B" w:rsidRPr="00DD11A1">
              <w:rPr>
                <w:rFonts w:ascii="Times New Roman" w:hAnsi="Times New Roman"/>
              </w:rPr>
              <w:t xml:space="preserve">понимать учебную задачу урока, </w:t>
            </w:r>
            <w:r w:rsidR="004F6D7B" w:rsidRPr="00DD11A1">
              <w:rPr>
                <w:rFonts w:ascii="Times New Roman" w:hAnsi="Times New Roman"/>
              </w:rPr>
              <w:lastRenderedPageBreak/>
              <w:t>стремиться ее выполнить; оценивать достижения на уроке; формулировать выводы.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F6D7B" w:rsidRPr="00DD11A1">
              <w:rPr>
                <w:rFonts w:ascii="Times New Roman" w:hAnsi="Times New Roman"/>
              </w:rPr>
              <w:t>получать информацию из дополнительной научно-популярной литературы («Великан на поляне», «Зеленые страницы»).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 </w:t>
            </w: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F6D7B" w:rsidRPr="00DD11A1">
              <w:rPr>
                <w:rFonts w:ascii="Times New Roman" w:hAnsi="Times New Roman"/>
              </w:rPr>
              <w:t>высказывать и обосновывать свои предположения.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4F6D7B" w:rsidRPr="00DD11A1">
              <w:rPr>
                <w:rFonts w:ascii="Times New Roman" w:hAnsi="Times New Roman"/>
              </w:rPr>
              <w:t xml:space="preserve"> иметь представление о целостности окружающего мира;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F6D7B" w:rsidRPr="00DD11A1">
              <w:rPr>
                <w:rFonts w:ascii="Times New Roman" w:hAnsi="Times New Roman"/>
              </w:rPr>
              <w:t>принимать социальную роль обучающегося; проявлять чувство ответственности за состояние окружающей среды.</w:t>
            </w:r>
          </w:p>
          <w:p w:rsidR="0095419A" w:rsidRPr="00DD11A1" w:rsidRDefault="0095419A" w:rsidP="004F6D7B">
            <w:pPr>
              <w:pStyle w:val="a4"/>
              <w:rPr>
                <w:rFonts w:ascii="Times New Roman" w:hAnsi="Times New Roman"/>
              </w:rPr>
            </w:pP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3960" w:type="dxa"/>
            <w:hideMark/>
          </w:tcPr>
          <w:p w:rsidR="00E45AFA" w:rsidRPr="00A217A7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217A7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по теме.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AFA" w:rsidRPr="00893BBF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</w:tcPr>
          <w:p w:rsidR="00D61578" w:rsidRPr="00DD11A1" w:rsidRDefault="00D61578" w:rsidP="004F6D7B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F6D7B" w:rsidRPr="00DD11A1">
              <w:rPr>
                <w:rFonts w:ascii="Times New Roman" w:hAnsi="Times New Roman"/>
              </w:rPr>
              <w:t>классифицировать животных; приводить примеры животных различных групп; определять животных и относить их к определенной группе.</w:t>
            </w:r>
          </w:p>
          <w:p w:rsidR="00D61578" w:rsidRPr="00DD11A1" w:rsidRDefault="00D61578" w:rsidP="004F6D7B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4F6D7B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уроке. </w:t>
            </w: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95419A">
              <w:rPr>
                <w:rFonts w:ascii="Times New Roman" w:hAnsi="Times New Roman"/>
              </w:rPr>
              <w:t xml:space="preserve"> пользоваться атласом </w:t>
            </w:r>
            <w:r w:rsidR="004F6D7B" w:rsidRPr="00DD11A1">
              <w:rPr>
                <w:rFonts w:ascii="Times New Roman" w:hAnsi="Times New Roman"/>
              </w:rPr>
              <w:t>определителем; работать с текстом и рисунками учебника – доказывать свои предположения.</w:t>
            </w:r>
          </w:p>
          <w:p w:rsidR="004F6D7B" w:rsidRPr="00DD11A1" w:rsidRDefault="00D61578" w:rsidP="004F6D7B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F6D7B" w:rsidRPr="00DD11A1">
              <w:rPr>
                <w:rFonts w:ascii="Times New Roman" w:hAnsi="Times New Roman"/>
              </w:rPr>
              <w:t>работать в группе: классифицировать объекты, составлять задания, задавать вопросы, осуществлять взаимопроверку и самопроверку.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F6D7B" w:rsidRPr="00DD11A1">
              <w:rPr>
                <w:rFonts w:ascii="Times New Roman" w:hAnsi="Times New Roman"/>
              </w:rPr>
              <w:t>иметь представление о целостности окружающего мира;</w:t>
            </w:r>
          </w:p>
          <w:p w:rsidR="00E45AFA" w:rsidRPr="00DD11A1" w:rsidRDefault="004F6D7B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принимать социальную роль обучающегося.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960" w:type="dxa"/>
            <w:hideMark/>
          </w:tcPr>
          <w:p w:rsidR="00E45AFA" w:rsidRPr="00A217A7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217A7">
              <w:rPr>
                <w:rFonts w:ascii="Times New Roman" w:hAnsi="Times New Roman"/>
                <w:sz w:val="24"/>
                <w:szCs w:val="24"/>
              </w:rPr>
              <w:t>Кто что ест?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по теме.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AFA" w:rsidRPr="00893BBF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</w:tcPr>
          <w:p w:rsidR="00D61578" w:rsidRPr="00DD11A1" w:rsidRDefault="00D61578" w:rsidP="004F6D7B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F6D7B" w:rsidRPr="00DD11A1">
              <w:rPr>
                <w:rFonts w:ascii="Times New Roman" w:hAnsi="Times New Roman"/>
              </w:rPr>
              <w:t>классифицировать животных по типу питания; приводить примеры животных различных групп, анализировать цепи питания; знать защитные приспособления растений и животных; понимать роль хищников в поддержании равновесия в природе.</w:t>
            </w:r>
          </w:p>
          <w:p w:rsidR="006518F8" w:rsidRPr="00DD11A1" w:rsidRDefault="00D61578" w:rsidP="006518F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4F6D7B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6518F8" w:rsidRPr="00DD11A1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D61578" w:rsidRPr="00DD11A1" w:rsidRDefault="006518F8" w:rsidP="006518F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- оценивать достижения на уроке.</w:t>
            </w:r>
          </w:p>
          <w:p w:rsidR="006518F8" w:rsidRPr="00DD11A1" w:rsidRDefault="00D61578" w:rsidP="006518F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6518F8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6518F8" w:rsidRPr="00DD11A1">
              <w:rPr>
                <w:rFonts w:ascii="Times New Roman" w:hAnsi="Times New Roman"/>
              </w:rPr>
              <w:t xml:space="preserve">находить в краеведческой литературе материалы о природе родного края;  работать с дополнительной литературой (рекомендованной учителем); моделировать цепи питания.  </w:t>
            </w: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6518F8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6518F8" w:rsidRPr="00DD11A1">
              <w:rPr>
                <w:rFonts w:ascii="Times New Roman" w:hAnsi="Times New Roman"/>
              </w:rPr>
              <w:t xml:space="preserve">распределять роли </w:t>
            </w:r>
            <w:r w:rsidR="006518F8" w:rsidRPr="00DD11A1">
              <w:rPr>
                <w:rFonts w:ascii="Times New Roman" w:hAnsi="Times New Roman"/>
              </w:rPr>
              <w:lastRenderedPageBreak/>
              <w:t xml:space="preserve">и обязанности в группе. 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6518F8" w:rsidRPr="00DD11A1">
              <w:rPr>
                <w:rFonts w:ascii="Times New Roman" w:hAnsi="Times New Roman"/>
              </w:rPr>
              <w:t xml:space="preserve">  иметь представление о целостности окружающего мира;</w:t>
            </w:r>
          </w:p>
          <w:p w:rsidR="00E45AFA" w:rsidRPr="00DD11A1" w:rsidRDefault="006518F8" w:rsidP="006518F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принимать социальную роль обучающегося;  определять личностный смысл учения.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960" w:type="dxa"/>
            <w:hideMark/>
          </w:tcPr>
          <w:p w:rsidR="00E45AFA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217A7">
              <w:rPr>
                <w:rFonts w:ascii="Times New Roman" w:hAnsi="Times New Roman"/>
                <w:sz w:val="24"/>
                <w:szCs w:val="24"/>
              </w:rPr>
              <w:t xml:space="preserve">Наши проекты: </w:t>
            </w:r>
          </w:p>
          <w:p w:rsidR="00E45AFA" w:rsidRPr="00A217A7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217A7">
              <w:rPr>
                <w:rFonts w:ascii="Times New Roman" w:hAnsi="Times New Roman"/>
                <w:sz w:val="24"/>
                <w:szCs w:val="24"/>
              </w:rPr>
              <w:t>«Разнообразие природы родного края»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Pr="00E45AFA" w:rsidRDefault="00E45AFA" w:rsidP="00E45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45AFA">
              <w:rPr>
                <w:rFonts w:ascii="Times New Roman" w:hAnsi="Times New Roman"/>
                <w:color w:val="000000"/>
              </w:rPr>
              <w:t>Проект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60" w:type="dxa"/>
          </w:tcPr>
          <w:p w:rsidR="006518F8" w:rsidRPr="00DD11A1" w:rsidRDefault="00D61578" w:rsidP="006518F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6518F8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6518F8" w:rsidRPr="00DD11A1">
              <w:rPr>
                <w:rFonts w:ascii="Times New Roman" w:hAnsi="Times New Roman"/>
              </w:rPr>
              <w:t>анализировать цепи питания;</w:t>
            </w:r>
          </w:p>
          <w:p w:rsidR="00D61578" w:rsidRPr="00DD11A1" w:rsidRDefault="006518F8" w:rsidP="006518F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знать защитные приспособления растений и животных; понимать роль хищников в поддержании равновесия в природе.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6518F8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6518F8" w:rsidRPr="00DD11A1">
              <w:rPr>
                <w:rFonts w:ascii="Times New Roman" w:hAnsi="Times New Roman"/>
              </w:rPr>
              <w:t>определять цели и этапы работы над проектом; понимать учебную задачу урока, стремиться ее выполнить;</w:t>
            </w:r>
            <w:r w:rsidR="004449A6" w:rsidRPr="00DD11A1">
              <w:rPr>
                <w:rFonts w:ascii="Times New Roman" w:hAnsi="Times New Roman"/>
              </w:rPr>
              <w:t xml:space="preserve"> </w:t>
            </w:r>
            <w:r w:rsidR="006518F8" w:rsidRPr="00DD11A1">
              <w:rPr>
                <w:rFonts w:ascii="Times New Roman" w:hAnsi="Times New Roman"/>
              </w:rPr>
              <w:t>оценивать достижения на уроке.</w:t>
            </w:r>
            <w:r w:rsidR="004449A6" w:rsidRPr="00DD11A1">
              <w:rPr>
                <w:rFonts w:ascii="Times New Roman" w:hAnsi="Times New Roman"/>
              </w:rPr>
              <w:t xml:space="preserve">  </w:t>
            </w: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4449A6" w:rsidRPr="00DD11A1">
              <w:rPr>
                <w:rFonts w:ascii="Times New Roman" w:hAnsi="Times New Roman"/>
              </w:rPr>
              <w:t xml:space="preserve"> находить в краеведческой литературе материалы о природе родного края; работать с дополнительной литературой (рекомендованной учителем).</w:t>
            </w:r>
          </w:p>
          <w:p w:rsidR="00E45AFA" w:rsidRPr="00DD11A1" w:rsidRDefault="00D61578" w:rsidP="004449A6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работать в группе: классифицировать объекты, составлять задания, задавать вопросы, осуществлять взаимопроверку и самопроверку.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иметь представление о целостности окружающего мира; принимать социальную роль обучающегося; определять личностный смысл учения.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960" w:type="dxa"/>
            <w:hideMark/>
          </w:tcPr>
          <w:p w:rsidR="00E45AFA" w:rsidRPr="00AA24C1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Размножение и развитие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BBF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по теме.</w:t>
            </w:r>
          </w:p>
          <w:p w:rsidR="00E45AFA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AFA" w:rsidRPr="00893BBF" w:rsidRDefault="00E45AFA" w:rsidP="006D3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</w:tcPr>
          <w:p w:rsidR="004449A6" w:rsidRPr="00DD11A1" w:rsidRDefault="00D61578" w:rsidP="004449A6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характеризовать животных разных групп по способу размножения;</w:t>
            </w:r>
          </w:p>
          <w:p w:rsidR="00D61578" w:rsidRPr="00DD11A1" w:rsidRDefault="004449A6" w:rsidP="004449A6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моделировать стадии размножения животных; знать, как заботятся домашние животные о своем потомстве.</w:t>
            </w:r>
          </w:p>
          <w:p w:rsidR="00D61578" w:rsidRPr="00DD11A1" w:rsidRDefault="00D61578" w:rsidP="004449A6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уроке; моделировать процессы, происходящие в природе.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4449A6" w:rsidRPr="00DD11A1">
              <w:rPr>
                <w:rFonts w:ascii="Times New Roman" w:hAnsi="Times New Roman"/>
              </w:rPr>
              <w:t xml:space="preserve"> сопоставлять информацию, представленную на иллюстрациях и в тексте учебника;  извлекать информацию из дополнительной литературы.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работать в группе: обсуждать и представлять информацию.</w:t>
            </w:r>
          </w:p>
          <w:p w:rsidR="004449A6" w:rsidRPr="00DD11A1" w:rsidRDefault="00D61578" w:rsidP="004449A6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иметь представление о целостности окружающего мира;</w:t>
            </w:r>
          </w:p>
          <w:p w:rsidR="00E45AFA" w:rsidRDefault="004449A6" w:rsidP="004449A6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принимать социальную роль обучающегося.</w:t>
            </w:r>
          </w:p>
          <w:p w:rsidR="00423669" w:rsidRPr="00DD11A1" w:rsidRDefault="00423669" w:rsidP="004449A6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3960" w:type="dxa"/>
            <w:hideMark/>
          </w:tcPr>
          <w:p w:rsidR="00E45AFA" w:rsidRPr="00AA24C1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Default="00E45AFA" w:rsidP="00E45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по теме.</w:t>
            </w:r>
          </w:p>
          <w:p w:rsidR="00E45AFA" w:rsidRDefault="00E45AFA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4449A6" w:rsidRPr="00DD11A1" w:rsidRDefault="00D61578" w:rsidP="004449A6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 xml:space="preserve">знать факторы отрицательного воздействия человека на природу; знать животных, нуждающихся в охране; понимать меры по охране животных и правила поведения в природе. </w:t>
            </w: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4449A6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</w:t>
            </w:r>
          </w:p>
          <w:p w:rsidR="004449A6" w:rsidRPr="00DD11A1" w:rsidRDefault="004449A6" w:rsidP="004449A6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оценивать достижения на уроке;</w:t>
            </w:r>
          </w:p>
          <w:p w:rsidR="00D61578" w:rsidRPr="00DD11A1" w:rsidRDefault="004449A6" w:rsidP="004449A6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формулировать выводы.</w:t>
            </w:r>
          </w:p>
          <w:p w:rsidR="00E45AFA" w:rsidRPr="00DD11A1" w:rsidRDefault="00D61578" w:rsidP="004449A6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получать информацию из текста учебника, дополнительной научно популярной литературы («Великан на поляне», «Зеленые страницы», «Красная книга России»).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работать в группе: обсуждать и представлять информацию.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иметь представление о целостности окружающего мира;</w:t>
            </w:r>
            <w:r w:rsidR="004449A6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4449A6" w:rsidRPr="00DD11A1">
              <w:rPr>
                <w:rFonts w:ascii="Times New Roman" w:hAnsi="Times New Roman"/>
              </w:rPr>
              <w:t>принимать социальную роль обучающегося; проявлять чувство ответственности за состояние окружающей среды</w:t>
            </w:r>
            <w:r w:rsidR="00623EC7" w:rsidRPr="00DD11A1">
              <w:rPr>
                <w:rFonts w:ascii="Times New Roman" w:hAnsi="Times New Roman"/>
              </w:rPr>
              <w:t>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960" w:type="dxa"/>
            <w:hideMark/>
          </w:tcPr>
          <w:p w:rsidR="00E45AFA" w:rsidRPr="00AA24C1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 xml:space="preserve"> В царстве грибов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Default="00E45AFA" w:rsidP="00E45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по теме.</w:t>
            </w:r>
          </w:p>
          <w:p w:rsidR="00E45AFA" w:rsidRDefault="00E45AFA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D61578" w:rsidRPr="00DD11A1" w:rsidRDefault="00D61578" w:rsidP="009D40CE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>знать строение шляпочных грибов; различать съедобные, несъедобные и ядовитые грибы;  знать правила сбора грибов.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E45AFA" w:rsidRPr="00DD11A1" w:rsidRDefault="00D61578" w:rsidP="009D40CE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 xml:space="preserve">извлекать информацию из иллюстраций и текста учебника, дополнительной литературы; соотносить новые знания со своим опытом. </w:t>
            </w: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 xml:space="preserve">формулировать понятные высказывания в рамках учебного диалога.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9D40CE" w:rsidRPr="00DD11A1">
              <w:rPr>
                <w:rFonts w:ascii="Times New Roman" w:hAnsi="Times New Roman"/>
              </w:rPr>
              <w:t xml:space="preserve"> иметь представление о целостности окружающего мира; проявлять чувство ответственности за состояние окружающей среды.</w:t>
            </w:r>
          </w:p>
        </w:tc>
      </w:tr>
      <w:tr w:rsidR="00E45AFA" w:rsidRPr="005E79B3" w:rsidTr="00AA7A4E">
        <w:tc>
          <w:tcPr>
            <w:tcW w:w="548" w:type="dxa"/>
          </w:tcPr>
          <w:p w:rsidR="00E45AFA" w:rsidRPr="007F22FB" w:rsidRDefault="00E45AFA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960" w:type="dxa"/>
            <w:hideMark/>
          </w:tcPr>
          <w:p w:rsidR="00E45AFA" w:rsidRPr="00AA24C1" w:rsidRDefault="00E45AFA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Великий круговорот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E45AFA" w:rsidRDefault="00E45AFA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45AFA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Подведение итогов урока.</w:t>
            </w:r>
          </w:p>
          <w:p w:rsidR="00E45AFA" w:rsidRPr="007F22FB" w:rsidRDefault="00E45AFA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E45AFA" w:rsidRDefault="00E45AFA" w:rsidP="00E45A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Презентация по теме.</w:t>
            </w:r>
          </w:p>
          <w:p w:rsidR="00E45AFA" w:rsidRDefault="00E45AFA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D61578" w:rsidRPr="00DD11A1" w:rsidRDefault="00D61578" w:rsidP="009D40CE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>знать звенья круговорота веществ; понимать взаимосвязь всех звеньев круговорота веществ.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9D40CE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уроке.</w:t>
            </w:r>
          </w:p>
          <w:p w:rsidR="00E45AFA" w:rsidRPr="00DD11A1" w:rsidRDefault="00D61578" w:rsidP="009D40C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 </w:t>
            </w:r>
            <w:r w:rsidR="009D40CE" w:rsidRPr="00DD11A1">
              <w:rPr>
                <w:rFonts w:ascii="Times New Roman" w:hAnsi="Times New Roman"/>
              </w:rPr>
              <w:t xml:space="preserve">извлекать информацию из иллюстраций и текста учебника, дополнительной </w:t>
            </w:r>
            <w:r w:rsidR="009D40CE" w:rsidRPr="00DD11A1">
              <w:rPr>
                <w:rFonts w:ascii="Times New Roman" w:hAnsi="Times New Roman"/>
              </w:rPr>
              <w:lastRenderedPageBreak/>
              <w:t>литературы.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>формулировать понятные высказывания в рамках учебного диалога.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>иметь представление о целостности окружающего мира; проявлять чувство ответственности за состояние окружающей среды.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3960" w:type="dxa"/>
            <w:hideMark/>
          </w:tcPr>
          <w:p w:rsidR="00F5104C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</w:t>
            </w:r>
          </w:p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«Эта удивительная природа». 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Pr="00F5104C" w:rsidRDefault="00F5104C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5104C">
              <w:rPr>
                <w:rFonts w:ascii="Times New Roman" w:hAnsi="Times New Roman"/>
                <w:color w:val="000000"/>
              </w:rPr>
              <w:t>КИМы</w:t>
            </w:r>
          </w:p>
        </w:tc>
        <w:tc>
          <w:tcPr>
            <w:tcW w:w="5060" w:type="dxa"/>
          </w:tcPr>
          <w:p w:rsidR="00D61578" w:rsidRPr="00DD11A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>оценивать знания и умения по разделу «Эта удивительная природа»</w:t>
            </w:r>
            <w:r w:rsidR="009D40CE" w:rsidRPr="00DD11A1">
              <w:t>.</w:t>
            </w:r>
          </w:p>
          <w:p w:rsidR="009D40CE" w:rsidRPr="00DD11A1" w:rsidRDefault="00D61578" w:rsidP="009D40CE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9D40CE" w:rsidRPr="00DD11A1" w:rsidRDefault="009D40CE" w:rsidP="009D40CE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оценивать достижения на уроке; оценивать свои знания и умения;</w:t>
            </w:r>
          </w:p>
          <w:p w:rsidR="009D40CE" w:rsidRPr="00DD11A1" w:rsidRDefault="009D40CE" w:rsidP="009D40CE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понимать причины успехов и неудач;</w:t>
            </w:r>
          </w:p>
          <w:p w:rsidR="00D61578" w:rsidRPr="00DD11A1" w:rsidRDefault="009D40CE" w:rsidP="009D40C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видеть и исправлять ошибки.</w:t>
            </w:r>
          </w:p>
          <w:p w:rsidR="009D40CE" w:rsidRPr="00DD11A1" w:rsidRDefault="00D61578" w:rsidP="009D40CE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>выполнять тесты с выбором ответов.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9D40CE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9D40CE" w:rsidRPr="00DD11A1">
              <w:rPr>
                <w:rFonts w:ascii="Times New Roman" w:hAnsi="Times New Roman"/>
              </w:rPr>
              <w:t>принимать социальную роль обучающегося;</w:t>
            </w:r>
          </w:p>
          <w:p w:rsidR="00F5104C" w:rsidRPr="00DD11A1" w:rsidRDefault="009D40CE" w:rsidP="00885670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 xml:space="preserve"> определять мотивы учебной деятельности;  проявлять самостоятельность и ответственность за свои поступки.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Default="00F5104C" w:rsidP="00885670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hideMark/>
          </w:tcPr>
          <w:p w:rsidR="00F5104C" w:rsidRPr="00885670" w:rsidRDefault="00F5104C" w:rsidP="00885670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885670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Мы и наше здоровье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F5104C" w:rsidRDefault="00F5104C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F5104C" w:rsidRPr="005E79B3" w:rsidRDefault="00F5104C" w:rsidP="00885670">
            <w:pPr>
              <w:pStyle w:val="a4"/>
              <w:rPr>
                <w:rFonts w:ascii="Times New Roman" w:hAnsi="Times New Roman"/>
              </w:rPr>
            </w:pP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960" w:type="dxa"/>
            <w:hideMark/>
          </w:tcPr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Организм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Default="00F5104C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по теме.</w:t>
            </w:r>
          </w:p>
          <w:p w:rsidR="00F5104C" w:rsidRPr="00E45AFA" w:rsidRDefault="00F5104C" w:rsidP="006D3C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AF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D61578" w:rsidRPr="00DD11A1" w:rsidRDefault="00D61578" w:rsidP="00EF4D3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>знать системы органов человека;  иметь представления о науках, изучающих организм человека, их взаимосвязи; уметь показывать расположение внутренних органов на теле человека.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 xml:space="preserve">анализировать схемы в учебнике;  заполнять таблицу на основании текста учебника.  </w:t>
            </w: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>осуществлять практическую работу в парах.</w:t>
            </w:r>
          </w:p>
          <w:p w:rsidR="00F5104C" w:rsidRPr="00DD11A1" w:rsidRDefault="00D61578" w:rsidP="00EF4D3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>понимать значимость безопасного, здорового образа жизни; владеть начальными навыками адаптации в мире; определять личностный смысл учения.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960" w:type="dxa"/>
            <w:hideMark/>
          </w:tcPr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индивидуальная работа, работа по группам, работа в парах, фронтальный опрос, практические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Default="00F5104C" w:rsidP="00F51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Дидактический материал.</w:t>
            </w:r>
          </w:p>
          <w:p w:rsidR="00F5104C" w:rsidRDefault="00F5104C" w:rsidP="00F51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  <w:r>
              <w:rPr>
                <w:rFonts w:ascii="Times New Roman" w:hAnsi="Times New Roman"/>
              </w:rPr>
              <w:lastRenderedPageBreak/>
              <w:t>по теме.</w:t>
            </w:r>
          </w:p>
        </w:tc>
        <w:tc>
          <w:tcPr>
            <w:tcW w:w="5060" w:type="dxa"/>
          </w:tcPr>
          <w:p w:rsidR="00D61578" w:rsidRPr="00DD11A1" w:rsidRDefault="00D61578" w:rsidP="00EF4D3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lastRenderedPageBreak/>
              <w:t>Предметные: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>знать органы чувств человека и их роль в восприятии окружающего мира. Формулировать правила гигиены  органов чувств.</w:t>
            </w:r>
          </w:p>
          <w:p w:rsidR="00D61578" w:rsidRPr="00DD11A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DD11A1" w:rsidRDefault="00D61578" w:rsidP="00EF4D3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>извлекать информацию из иллюстраций и текста учебника, дополнительной литературы, готовить рассказ по предложенному плану; формулировать определения понятий.</w:t>
            </w:r>
          </w:p>
          <w:p w:rsidR="00EF4D3F" w:rsidRPr="00DD11A1" w:rsidRDefault="00D61578" w:rsidP="00EF4D3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>работать в группе: обсуждать и представлять информацию;</w:t>
            </w:r>
          </w:p>
          <w:p w:rsidR="00F5104C" w:rsidRPr="00DD11A1" w:rsidRDefault="00EF4D3F" w:rsidP="00EF4D3F">
            <w:pPr>
              <w:pStyle w:val="a4"/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>участвовать в учебном эксперименте: высказывать предположения, делать выводы.</w:t>
            </w:r>
            <w:r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D61578"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Pr="00DD11A1">
              <w:rPr>
                <w:rFonts w:ascii="Times New Roman" w:hAnsi="Times New Roman"/>
              </w:rPr>
              <w:t>понимать значимость безопасного, здорового образа жизни; владеть начальными навыками адаптации в мире; определять личностный смысл учения.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3960" w:type="dxa"/>
            <w:hideMark/>
          </w:tcPr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 xml:space="preserve"> Надежная защита организма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Default="00F5104C" w:rsidP="00F51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F5104C" w:rsidRDefault="00F5104C" w:rsidP="00F5104C">
            <w:pPr>
              <w:jc w:val="center"/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EF4D3F" w:rsidRPr="00DD11A1" w:rsidRDefault="00D61578" w:rsidP="00DD11A1">
            <w:pPr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EF4D3F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EF4D3F" w:rsidRPr="00DD11A1">
              <w:rPr>
                <w:rFonts w:ascii="Times New Roman" w:hAnsi="Times New Roman"/>
              </w:rPr>
              <w:t>знать свойства кожи;</w:t>
            </w:r>
          </w:p>
          <w:p w:rsidR="00D61578" w:rsidRPr="00DD11A1" w:rsidRDefault="00EF4D3F" w:rsidP="00DD11A1">
            <w:pPr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 xml:space="preserve"> знать средства гигиены и ухода за кожей; знать меры первой помощи при различных повреждениях кожи.</w:t>
            </w:r>
          </w:p>
          <w:p w:rsidR="00D61578" w:rsidRPr="00DD11A1" w:rsidRDefault="00D61578" w:rsidP="00DD11A1">
            <w:pPr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DD11A1" w:rsidRPr="00DD11A1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уроке.</w:t>
            </w:r>
          </w:p>
          <w:p w:rsidR="00DD11A1" w:rsidRPr="00DD11A1" w:rsidRDefault="00D61578" w:rsidP="00DD11A1">
            <w:pPr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DD11A1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DD11A1" w:rsidRPr="00DD11A1">
              <w:rPr>
                <w:rFonts w:ascii="Times New Roman" w:hAnsi="Times New Roman"/>
              </w:rPr>
              <w:t>заполнять таблицу с помощью текста учебника; извлекать информацию из иллюстраций и текста учебника, дополнительной литературы,</w:t>
            </w:r>
          </w:p>
          <w:p w:rsidR="00D61578" w:rsidRPr="00DD11A1" w:rsidRDefault="00DD11A1" w:rsidP="00DD11A1">
            <w:pPr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</w:rPr>
              <w:t>выполнять практическую работу.</w:t>
            </w:r>
          </w:p>
          <w:p w:rsidR="00D61578" w:rsidRPr="00DD11A1" w:rsidRDefault="00D61578" w:rsidP="00DD11A1">
            <w:pPr>
              <w:rPr>
                <w:rFonts w:ascii="Times New Roman" w:hAnsi="Times New Roman"/>
                <w:b/>
                <w:i/>
              </w:rPr>
            </w:pP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DD11A1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DD11A1" w:rsidRPr="00DD11A1">
              <w:rPr>
                <w:rFonts w:ascii="Times New Roman" w:hAnsi="Times New Roman"/>
              </w:rPr>
              <w:t>в паре осваивать приемы оказания первой помощи при повреждениях кожи.</w:t>
            </w:r>
          </w:p>
          <w:p w:rsidR="00DD11A1" w:rsidRPr="00DD11A1" w:rsidRDefault="00D61578" w:rsidP="00DD11A1">
            <w:pPr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  <w:r w:rsidR="00DD11A1" w:rsidRP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DD11A1" w:rsidRPr="00DD11A1">
              <w:rPr>
                <w:rFonts w:ascii="Times New Roman" w:hAnsi="Times New Roman"/>
              </w:rPr>
              <w:t>понимать значимость безопасного, здорового образа жизни;</w:t>
            </w:r>
          </w:p>
          <w:p w:rsidR="00F5104C" w:rsidRPr="00DD11A1" w:rsidRDefault="00DD11A1" w:rsidP="00DD11A1">
            <w:pPr>
              <w:rPr>
                <w:rFonts w:ascii="Times New Roman" w:hAnsi="Times New Roman"/>
              </w:rPr>
            </w:pPr>
            <w:r w:rsidRPr="00DD11A1">
              <w:rPr>
                <w:rFonts w:ascii="Times New Roman" w:hAnsi="Times New Roman"/>
              </w:rPr>
              <w:t xml:space="preserve"> владеть начальными навыками адаптации в мире; определять личностный смысл учения.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960" w:type="dxa"/>
            <w:hideMark/>
          </w:tcPr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Pr="00F5104C" w:rsidRDefault="00F5104C" w:rsidP="00F510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0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D61578" w:rsidRPr="00DD11A1" w:rsidRDefault="00D61578" w:rsidP="00DD1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1A1">
              <w:rPr>
                <w:rFonts w:ascii="Times New Roman" w:hAnsi="Times New Roman"/>
                <w:b/>
                <w:i/>
              </w:rPr>
              <w:t>Предметные:</w:t>
            </w:r>
            <w:r w:rsid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DD11A1">
              <w:rPr>
                <w:rFonts w:ascii="Times New Roman" w:hAnsi="Times New Roman"/>
                <w:sz w:val="24"/>
                <w:szCs w:val="24"/>
              </w:rPr>
              <w:t>знать строение опорно-двигательной системы;  знать части скелета человека; иметь представление о работе скелета и мышц; соблюдать правила выработки хорошей осанки.</w:t>
            </w:r>
          </w:p>
          <w:p w:rsidR="00DD11A1" w:rsidRDefault="00D61578" w:rsidP="00DD1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1A1">
              <w:rPr>
                <w:rFonts w:ascii="Times New Roman" w:hAnsi="Times New Roman"/>
                <w:b/>
                <w:i/>
              </w:rPr>
              <w:t>Регулятивные:</w:t>
            </w:r>
            <w:r w:rsidR="00DD11A1">
              <w:rPr>
                <w:rFonts w:ascii="Times New Roman" w:hAnsi="Times New Roman"/>
                <w:b/>
                <w:i/>
              </w:rPr>
              <w:t xml:space="preserve"> </w:t>
            </w:r>
            <w:r w:rsidR="00DD11A1">
              <w:rPr>
                <w:rFonts w:ascii="Times New Roman" w:hAnsi="Times New Roman"/>
                <w:sz w:val="24"/>
                <w:szCs w:val="24"/>
              </w:rPr>
              <w:t>понимать учебную задачу урока, стремиться ее выполнить;</w:t>
            </w:r>
          </w:p>
          <w:p w:rsidR="00D61578" w:rsidRPr="00DD11A1" w:rsidRDefault="00DD11A1" w:rsidP="00D61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достижения на уроке.</w:t>
            </w:r>
          </w:p>
          <w:p w:rsidR="00D61578" w:rsidRPr="007B37AB" w:rsidRDefault="00D61578" w:rsidP="00D61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1A1">
              <w:rPr>
                <w:rFonts w:ascii="Times New Roman" w:hAnsi="Times New Roman"/>
                <w:b/>
                <w:i/>
              </w:rPr>
              <w:t>Познавательные:</w:t>
            </w:r>
            <w:r w:rsidR="00DD11A1">
              <w:rPr>
                <w:rFonts w:ascii="Times New Roman" w:hAnsi="Times New Roman"/>
                <w:sz w:val="24"/>
                <w:szCs w:val="24"/>
              </w:rPr>
              <w:t xml:space="preserve"> переводить текстовую информацию в условные знаки и схему; извлекать информацию из иллюстраций и текста учебника, дополнительной литературы.</w:t>
            </w:r>
            <w:r w:rsidR="007B37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11A1">
              <w:rPr>
                <w:rFonts w:ascii="Times New Roman" w:hAnsi="Times New Roman"/>
                <w:b/>
                <w:i/>
              </w:rPr>
              <w:t>Коммуникативные:</w:t>
            </w:r>
            <w:r w:rsidR="007B37AB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понятные </w:t>
            </w:r>
            <w:r w:rsidR="00DD11A1" w:rsidRPr="00FD233C">
              <w:rPr>
                <w:rFonts w:ascii="Times New Roman" w:hAnsi="Times New Roman"/>
                <w:sz w:val="24"/>
                <w:szCs w:val="24"/>
              </w:rPr>
              <w:t>высказывания в рамках учебного диалога, используя термины;  приходить к общему мнению в совместной деятельности</w:t>
            </w:r>
            <w:r w:rsidR="007B37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11A1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7B37AB" w:rsidRDefault="007B37AB" w:rsidP="007B37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значимость безопасного, здорового образа жизни; владеть начальными навыками адаптации в мире;</w:t>
            </w:r>
          </w:p>
          <w:p w:rsidR="00F5104C" w:rsidRPr="005E79B3" w:rsidRDefault="007B37AB" w:rsidP="007B37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личностный смысл учения.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3960" w:type="dxa"/>
            <w:hideMark/>
          </w:tcPr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Наше питание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Default="00F5104C" w:rsidP="00F51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F5104C" w:rsidRDefault="00F5104C" w:rsidP="00F5104C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7B37AB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B37AB">
              <w:rPr>
                <w:rFonts w:ascii="Times New Roman" w:hAnsi="Times New Roman"/>
                <w:b/>
                <w:i/>
              </w:rPr>
              <w:t>Предметные:</w:t>
            </w:r>
            <w:r w:rsidR="007B37AB" w:rsidRPr="007B37AB">
              <w:rPr>
                <w:rFonts w:ascii="Times New Roman" w:hAnsi="Times New Roman"/>
                <w:b/>
                <w:i/>
              </w:rPr>
              <w:t xml:space="preserve"> </w:t>
            </w:r>
            <w:r w:rsidR="007B37AB" w:rsidRPr="007B37AB">
              <w:rPr>
                <w:rFonts w:ascii="Times New Roman" w:hAnsi="Times New Roman"/>
              </w:rPr>
              <w:t>знать строение и функции пищеварительной системы человека.</w:t>
            </w:r>
          </w:p>
          <w:p w:rsidR="00D61578" w:rsidRPr="007B37AB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7B37AB">
              <w:rPr>
                <w:rFonts w:ascii="Times New Roman" w:hAnsi="Times New Roman"/>
                <w:b/>
                <w:i/>
              </w:rPr>
              <w:t>Регулятивные:</w:t>
            </w:r>
            <w:r w:rsidR="007B37AB" w:rsidRPr="007B37AB">
              <w:rPr>
                <w:rFonts w:ascii="Times New Roman" w:hAnsi="Times New Roman"/>
              </w:rPr>
              <w:t xml:space="preserve"> понимать учебную задачу урока, стремиться ее выполнить; оценивать достижения на уроке.</w:t>
            </w:r>
          </w:p>
          <w:p w:rsidR="00F5104C" w:rsidRPr="007B37AB" w:rsidRDefault="00D61578" w:rsidP="00885670">
            <w:pPr>
              <w:pStyle w:val="a4"/>
              <w:rPr>
                <w:rFonts w:ascii="Times New Roman" w:hAnsi="Times New Roman"/>
              </w:rPr>
            </w:pPr>
            <w:r w:rsidRPr="007B37AB">
              <w:rPr>
                <w:rFonts w:ascii="Times New Roman" w:hAnsi="Times New Roman"/>
                <w:b/>
                <w:i/>
              </w:rPr>
              <w:t>Познавательные:</w:t>
            </w:r>
            <w:r w:rsidR="007B37AB" w:rsidRPr="007B37AB">
              <w:rPr>
                <w:rFonts w:ascii="Times New Roman" w:hAnsi="Times New Roman"/>
                <w:b/>
                <w:i/>
              </w:rPr>
              <w:t xml:space="preserve"> </w:t>
            </w:r>
            <w:r w:rsidR="007B37AB" w:rsidRPr="007B37AB">
              <w:rPr>
                <w:rFonts w:ascii="Times New Roman" w:hAnsi="Times New Roman"/>
              </w:rPr>
              <w:t xml:space="preserve">выполнять практическую работу по определению пищевой ценности продуктов; переводить текстовую информацию в таблицу. </w:t>
            </w:r>
            <w:r w:rsidRPr="007B37AB">
              <w:rPr>
                <w:rFonts w:ascii="Times New Roman" w:hAnsi="Times New Roman"/>
                <w:b/>
                <w:i/>
              </w:rPr>
              <w:t>Коммуникативные:</w:t>
            </w:r>
            <w:r w:rsidR="007B37AB" w:rsidRPr="007B37AB">
              <w:rPr>
                <w:rFonts w:ascii="Times New Roman" w:hAnsi="Times New Roman"/>
              </w:rPr>
              <w:t xml:space="preserve"> формулировать понятные высказывания в рамках учебного диалога, используя термины; приходить к общему мнению в совместной деятельности.</w:t>
            </w:r>
            <w:r w:rsidR="007B37AB">
              <w:rPr>
                <w:rFonts w:ascii="Times New Roman" w:hAnsi="Times New Roman"/>
              </w:rPr>
              <w:t xml:space="preserve"> </w:t>
            </w:r>
            <w:r w:rsidRPr="007B37AB">
              <w:rPr>
                <w:rFonts w:ascii="Times New Roman" w:hAnsi="Times New Roman"/>
                <w:b/>
                <w:i/>
              </w:rPr>
              <w:t>Личностные:</w:t>
            </w:r>
            <w:r w:rsidR="007B37AB" w:rsidRPr="007B37AB">
              <w:rPr>
                <w:rFonts w:ascii="Times New Roman" w:hAnsi="Times New Roman"/>
              </w:rPr>
              <w:t xml:space="preserve"> понимать значимость безопасного, здорового образа жизни;</w:t>
            </w:r>
            <w:r w:rsidR="007B37AB">
              <w:rPr>
                <w:rFonts w:ascii="Times New Roman" w:hAnsi="Times New Roman"/>
              </w:rPr>
              <w:t xml:space="preserve"> </w:t>
            </w:r>
            <w:r w:rsidR="007B37AB" w:rsidRPr="007B37AB">
              <w:rPr>
                <w:rFonts w:ascii="Times New Roman" w:hAnsi="Times New Roman"/>
              </w:rPr>
              <w:t>владеть начальными навыками адаптации в мире; определять личностный смысл учения.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960" w:type="dxa"/>
            <w:hideMark/>
          </w:tcPr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Наши проекты: «Школа кулинаров»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Default="00F5104C" w:rsidP="00F51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</w:p>
        </w:tc>
        <w:tc>
          <w:tcPr>
            <w:tcW w:w="5060" w:type="dxa"/>
          </w:tcPr>
          <w:p w:rsidR="00D61578" w:rsidRPr="007B37AB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B37AB">
              <w:rPr>
                <w:rFonts w:ascii="Times New Roman" w:hAnsi="Times New Roman"/>
                <w:b/>
                <w:i/>
              </w:rPr>
              <w:t>Предметные:</w:t>
            </w:r>
            <w:r w:rsidR="007B37AB" w:rsidRPr="007B37AB">
              <w:rPr>
                <w:rFonts w:ascii="Times New Roman" w:hAnsi="Times New Roman"/>
                <w:b/>
                <w:i/>
              </w:rPr>
              <w:t xml:space="preserve"> </w:t>
            </w:r>
            <w:r w:rsidR="007B37AB" w:rsidRPr="007B37AB">
              <w:rPr>
                <w:rFonts w:ascii="Times New Roman" w:hAnsi="Times New Roman"/>
              </w:rPr>
              <w:t>представлять результаты проектной деятельности.</w:t>
            </w:r>
          </w:p>
          <w:p w:rsidR="007B37AB" w:rsidRPr="007B37AB" w:rsidRDefault="00D61578" w:rsidP="007B37AB">
            <w:pPr>
              <w:pStyle w:val="a4"/>
              <w:rPr>
                <w:rFonts w:ascii="Times New Roman" w:hAnsi="Times New Roman"/>
              </w:rPr>
            </w:pPr>
            <w:r w:rsidRPr="007B37AB">
              <w:rPr>
                <w:rFonts w:ascii="Times New Roman" w:hAnsi="Times New Roman"/>
                <w:b/>
                <w:i/>
              </w:rPr>
              <w:t>Регулятивные:</w:t>
            </w:r>
            <w:r w:rsidR="007B37AB" w:rsidRPr="007B37AB">
              <w:rPr>
                <w:rFonts w:ascii="Times New Roman" w:hAnsi="Times New Roman"/>
              </w:rPr>
              <w:t xml:space="preserve"> понимать учебную задачу урока, стремиться ее выполнить;</w:t>
            </w:r>
          </w:p>
          <w:p w:rsidR="007B37AB" w:rsidRPr="007B37AB" w:rsidRDefault="007B37AB" w:rsidP="007B37AB">
            <w:pPr>
              <w:pStyle w:val="a4"/>
              <w:rPr>
                <w:rFonts w:ascii="Times New Roman" w:hAnsi="Times New Roman"/>
              </w:rPr>
            </w:pPr>
            <w:r w:rsidRPr="007B37AB">
              <w:rPr>
                <w:rFonts w:ascii="Times New Roman" w:hAnsi="Times New Roman"/>
              </w:rPr>
              <w:t>оценивать достижения на уроке;</w:t>
            </w:r>
          </w:p>
          <w:p w:rsidR="00D61578" w:rsidRPr="007B37AB" w:rsidRDefault="007B37AB" w:rsidP="00D61578">
            <w:pPr>
              <w:pStyle w:val="a4"/>
              <w:rPr>
                <w:rFonts w:ascii="Times New Roman" w:hAnsi="Times New Roman"/>
              </w:rPr>
            </w:pPr>
            <w:r w:rsidRPr="007B37AB">
              <w:rPr>
                <w:rFonts w:ascii="Times New Roman" w:hAnsi="Times New Roman"/>
              </w:rPr>
              <w:t>определять цель, задачи проекта, планировать проектную деятельность.</w:t>
            </w:r>
          </w:p>
          <w:p w:rsidR="00D61578" w:rsidRPr="007B37AB" w:rsidRDefault="00D61578" w:rsidP="007B37AB">
            <w:pPr>
              <w:pStyle w:val="a4"/>
              <w:rPr>
                <w:rFonts w:ascii="Times New Roman" w:hAnsi="Times New Roman"/>
              </w:rPr>
            </w:pPr>
            <w:r w:rsidRPr="007B37AB">
              <w:rPr>
                <w:rFonts w:ascii="Times New Roman" w:hAnsi="Times New Roman"/>
                <w:b/>
                <w:i/>
              </w:rPr>
              <w:t>Познавательные:</w:t>
            </w:r>
            <w:r w:rsidR="007B37AB" w:rsidRPr="007B37AB">
              <w:rPr>
                <w:rFonts w:ascii="Times New Roman" w:hAnsi="Times New Roman"/>
                <w:b/>
                <w:i/>
              </w:rPr>
              <w:t xml:space="preserve"> </w:t>
            </w:r>
            <w:r w:rsidR="007B37AB" w:rsidRPr="007B37AB">
              <w:rPr>
                <w:rFonts w:ascii="Times New Roman" w:hAnsi="Times New Roman"/>
              </w:rPr>
              <w:t>знать способы работы с информацией</w:t>
            </w:r>
            <w:r w:rsidR="007B37AB" w:rsidRPr="007B37AB">
              <w:rPr>
                <w:rFonts w:ascii="Times New Roman" w:hAnsi="Times New Roman"/>
                <w:b/>
                <w:i/>
              </w:rPr>
              <w:t xml:space="preserve">.  </w:t>
            </w:r>
            <w:r w:rsidRPr="007B37AB">
              <w:rPr>
                <w:rFonts w:ascii="Times New Roman" w:hAnsi="Times New Roman"/>
                <w:b/>
                <w:i/>
              </w:rPr>
              <w:t>Коммуникативные:</w:t>
            </w:r>
            <w:r w:rsidR="007B37AB" w:rsidRPr="007B37AB">
              <w:rPr>
                <w:rFonts w:ascii="Times New Roman" w:hAnsi="Times New Roman"/>
                <w:b/>
                <w:i/>
              </w:rPr>
              <w:t xml:space="preserve"> </w:t>
            </w:r>
            <w:r w:rsidR="007B37AB" w:rsidRPr="007B37AB">
              <w:rPr>
                <w:rFonts w:ascii="Times New Roman" w:hAnsi="Times New Roman"/>
              </w:rPr>
              <w:t xml:space="preserve">работать в паре; обсуждают свои рассуждения;  представлять </w:t>
            </w:r>
            <w:r w:rsidR="007B37AB" w:rsidRPr="007B37AB">
              <w:rPr>
                <w:rFonts w:ascii="Times New Roman" w:hAnsi="Times New Roman"/>
              </w:rPr>
              <w:lastRenderedPageBreak/>
              <w:t>результаты проектной деятельности.</w:t>
            </w:r>
          </w:p>
          <w:p w:rsidR="007B37AB" w:rsidRPr="007B37AB" w:rsidRDefault="00D61578" w:rsidP="007B37AB">
            <w:pPr>
              <w:pStyle w:val="a4"/>
              <w:rPr>
                <w:rFonts w:ascii="Times New Roman" w:hAnsi="Times New Roman"/>
              </w:rPr>
            </w:pPr>
            <w:r w:rsidRPr="007B37AB">
              <w:rPr>
                <w:rFonts w:ascii="Times New Roman" w:hAnsi="Times New Roman"/>
                <w:b/>
                <w:i/>
              </w:rPr>
              <w:t>Личностные:</w:t>
            </w:r>
            <w:r w:rsidR="007B37AB" w:rsidRPr="007B37AB">
              <w:rPr>
                <w:rFonts w:ascii="Times New Roman" w:hAnsi="Times New Roman"/>
                <w:b/>
                <w:i/>
              </w:rPr>
              <w:t xml:space="preserve"> </w:t>
            </w:r>
            <w:r w:rsidR="007B37AB" w:rsidRPr="007B37AB">
              <w:rPr>
                <w:rFonts w:ascii="Times New Roman" w:hAnsi="Times New Roman"/>
              </w:rPr>
              <w:t>понимать значимость безопасного, здорового образа жизни;</w:t>
            </w:r>
          </w:p>
          <w:p w:rsidR="00F5104C" w:rsidRPr="007B37AB" w:rsidRDefault="007B37AB" w:rsidP="007B37AB">
            <w:pPr>
              <w:pStyle w:val="a4"/>
              <w:rPr>
                <w:rFonts w:ascii="Times New Roman" w:hAnsi="Times New Roman"/>
              </w:rPr>
            </w:pPr>
            <w:r w:rsidRPr="007B37AB">
              <w:rPr>
                <w:rFonts w:ascii="Times New Roman" w:hAnsi="Times New Roman"/>
              </w:rPr>
              <w:t>владеть начальными навыками адаптации в мире; определять личностный смысл учения; осуществлять рефлексию проектной деятельности: понимать причины успехов и неудач, видеть и исправлять ошибки.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3960" w:type="dxa"/>
            <w:hideMark/>
          </w:tcPr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Дыхание и кровообращение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Default="00F5104C" w:rsidP="00F51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материал.</w:t>
            </w:r>
          </w:p>
        </w:tc>
        <w:tc>
          <w:tcPr>
            <w:tcW w:w="5060" w:type="dxa"/>
          </w:tcPr>
          <w:p w:rsidR="00D61578" w:rsidRPr="00FF225C" w:rsidRDefault="00D61578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Предметные:</w:t>
            </w:r>
            <w:r w:rsidR="00FF225C" w:rsidRPr="00FF225C">
              <w:rPr>
                <w:rFonts w:ascii="Times New Roman" w:hAnsi="Times New Roman"/>
              </w:rPr>
              <w:t xml:space="preserve"> иметь представление о строении дыхательной и кровеносной систем;  понимать функции, которые выполняют дыхательная и кровеносная системы в организме; иметь представление о взаимосвязи дыхательной и кровеносной систем организма, измерять пульс и соотносить его значение с нормой.</w:t>
            </w:r>
          </w:p>
          <w:p w:rsidR="00FF225C" w:rsidRPr="00FF225C" w:rsidRDefault="00D61578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Регулятивные:</w:t>
            </w:r>
            <w:r w:rsidR="00FF225C" w:rsidRPr="00FF225C">
              <w:rPr>
                <w:rFonts w:ascii="Times New Roman" w:hAnsi="Times New Roman"/>
              </w:rPr>
              <w:t xml:space="preserve"> понимать учебную задачу урока, стремиться ее выполнить;</w:t>
            </w:r>
          </w:p>
          <w:p w:rsidR="00D61578" w:rsidRPr="00FF225C" w:rsidRDefault="00FF225C" w:rsidP="00D61578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</w:rPr>
              <w:t>оценивать достижения на уроке.</w:t>
            </w:r>
          </w:p>
          <w:p w:rsidR="00D61578" w:rsidRPr="00FF225C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Познавательные:</w:t>
            </w:r>
            <w:r w:rsidR="00FF225C" w:rsidRPr="00FF225C">
              <w:rPr>
                <w:rFonts w:ascii="Times New Roman" w:hAnsi="Times New Roman"/>
              </w:rPr>
              <w:t xml:space="preserve"> устанавливать взаимосвязи в работе систем организма человека;   работать с разными дополнительными источниками информации;  соотносить информацию текста учебника и электронного приложения.  </w:t>
            </w:r>
            <w:r w:rsidRPr="00FF225C">
              <w:rPr>
                <w:rFonts w:ascii="Times New Roman" w:hAnsi="Times New Roman"/>
                <w:b/>
                <w:i/>
              </w:rPr>
              <w:t>Коммуникативные:</w:t>
            </w:r>
            <w:r w:rsidR="00FF225C" w:rsidRPr="00FF225C">
              <w:rPr>
                <w:rFonts w:ascii="Times New Roman" w:hAnsi="Times New Roman"/>
              </w:rPr>
              <w:t xml:space="preserve"> работать в группе: высказывать предположения, обсуждать ответы на вопросы, извлекать информацию из текста, приходить к общему мнению в совместной деятельности.  </w:t>
            </w:r>
            <w:r w:rsidRPr="00FF225C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FF225C" w:rsidRPr="00FF225C" w:rsidRDefault="00FF225C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</w:rPr>
              <w:t>понимать значимость безопасного, здорового образа жизни;  владеть начальными навыками адаптации в мире;</w:t>
            </w:r>
          </w:p>
          <w:p w:rsidR="00F5104C" w:rsidRPr="00FF225C" w:rsidRDefault="00FF225C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</w:rPr>
              <w:t>определять личностный смысл учения.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960" w:type="dxa"/>
            <w:hideMark/>
          </w:tcPr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Домашнее задание.</w:t>
            </w:r>
          </w:p>
        </w:tc>
        <w:tc>
          <w:tcPr>
            <w:tcW w:w="1430" w:type="dxa"/>
          </w:tcPr>
          <w:p w:rsidR="00F5104C" w:rsidRDefault="00F5104C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по теме.</w:t>
            </w:r>
          </w:p>
          <w:p w:rsidR="00F5104C" w:rsidRDefault="00F5104C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FF225C" w:rsidRDefault="00D61578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Предметные: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>знать факторы и правила закаливания;  иметь представление о причинах возникновения инфекционных заболеваний и мерах по их предупреждению;  знать правила поведения в случае заболевания.</w:t>
            </w:r>
          </w:p>
          <w:p w:rsidR="00D61578" w:rsidRPr="00FF225C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Регулятивные: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FF225C" w:rsidRPr="00FF225C" w:rsidRDefault="00D61578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Познавательные: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 xml:space="preserve">формулировать правила и на их </w:t>
            </w:r>
            <w:r w:rsidR="00FF225C" w:rsidRPr="00FF225C">
              <w:rPr>
                <w:rFonts w:ascii="Times New Roman" w:hAnsi="Times New Roman"/>
              </w:rPr>
              <w:lastRenderedPageBreak/>
              <w:t>основе составлять памятку;</w:t>
            </w:r>
          </w:p>
          <w:p w:rsidR="00D61578" w:rsidRPr="00FF225C" w:rsidRDefault="00FF225C" w:rsidP="00FF225C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FF225C">
              <w:rPr>
                <w:rFonts w:ascii="Times New Roman" w:hAnsi="Times New Roman"/>
              </w:rPr>
              <w:t xml:space="preserve"> работать с дополнительной литературой.</w:t>
            </w:r>
          </w:p>
          <w:p w:rsidR="00F5104C" w:rsidRDefault="00D61578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Коммуникативные: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 xml:space="preserve">работать в группе: обсуждать и делать выводы; приходить к общему мнению в совместной деятельности.  </w:t>
            </w:r>
            <w:r w:rsidRPr="00FF225C">
              <w:rPr>
                <w:rFonts w:ascii="Times New Roman" w:hAnsi="Times New Roman"/>
                <w:b/>
                <w:i/>
              </w:rPr>
              <w:t>Личностные: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>понимать значимость безопасного, здорового образа жизни;  владеть начальными навыками адаптации в мире;  определять личностный смысл учения.</w:t>
            </w:r>
          </w:p>
          <w:p w:rsidR="0095419A" w:rsidRDefault="0095419A" w:rsidP="00FF225C">
            <w:pPr>
              <w:pStyle w:val="a4"/>
              <w:rPr>
                <w:rFonts w:ascii="Times New Roman" w:hAnsi="Times New Roman"/>
              </w:rPr>
            </w:pPr>
          </w:p>
          <w:p w:rsidR="0095419A" w:rsidRDefault="0095419A" w:rsidP="00FF225C">
            <w:pPr>
              <w:pStyle w:val="a4"/>
              <w:rPr>
                <w:rFonts w:ascii="Times New Roman" w:hAnsi="Times New Roman"/>
              </w:rPr>
            </w:pPr>
          </w:p>
          <w:p w:rsidR="0095419A" w:rsidRPr="00FF225C" w:rsidRDefault="0095419A" w:rsidP="00FF225C">
            <w:pPr>
              <w:pStyle w:val="a4"/>
              <w:rPr>
                <w:rFonts w:ascii="Times New Roman" w:hAnsi="Times New Roman"/>
              </w:rPr>
            </w:pP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3960" w:type="dxa"/>
            <w:hideMark/>
          </w:tcPr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Default="00F5104C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D61578" w:rsidRPr="00FF225C" w:rsidRDefault="00D61578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Предметные: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>различать факторы, укрепляющие здоровье, и факторы, влияющие на него негативно;  знать правила здорового образа жизни.</w:t>
            </w:r>
          </w:p>
          <w:p w:rsidR="00D61578" w:rsidRPr="00FF225C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Регулятивные: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>понимать учебную задачу урока, стремиться ее выполнит  оценивать достижения на уроке.</w:t>
            </w:r>
          </w:p>
          <w:p w:rsidR="00D61578" w:rsidRPr="00FF225C" w:rsidRDefault="00D61578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Познавательные: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>структурировать материал с помощью схемы (кластера); работать с дополнительной литературой.</w:t>
            </w:r>
          </w:p>
          <w:p w:rsidR="00D61578" w:rsidRPr="00FF225C" w:rsidRDefault="00D61578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Коммуникативные: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>работать в группах, создавать памятку, приходить к общему мнению в совместной деятельности.</w:t>
            </w:r>
          </w:p>
          <w:p w:rsidR="00FF225C" w:rsidRPr="00FF225C" w:rsidRDefault="00D61578" w:rsidP="00FF225C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  <w:b/>
                <w:i/>
              </w:rPr>
              <w:t>Личностные:</w:t>
            </w:r>
            <w:r w:rsidR="00FF225C" w:rsidRPr="00FF225C">
              <w:rPr>
                <w:rFonts w:ascii="Times New Roman" w:hAnsi="Times New Roman"/>
                <w:b/>
                <w:i/>
              </w:rPr>
              <w:t xml:space="preserve"> </w:t>
            </w:r>
            <w:r w:rsidR="00FF225C" w:rsidRPr="00FF225C">
              <w:rPr>
                <w:rFonts w:ascii="Times New Roman" w:hAnsi="Times New Roman"/>
              </w:rPr>
              <w:t>понимать значимость безопасного, здорового образа жизни;</w:t>
            </w:r>
          </w:p>
          <w:p w:rsidR="00F5104C" w:rsidRPr="00FF225C" w:rsidRDefault="00FF225C" w:rsidP="00885670">
            <w:pPr>
              <w:pStyle w:val="a4"/>
              <w:rPr>
                <w:rFonts w:ascii="Times New Roman" w:hAnsi="Times New Roman"/>
              </w:rPr>
            </w:pPr>
            <w:r w:rsidRPr="00FF225C">
              <w:rPr>
                <w:rFonts w:ascii="Times New Roman" w:hAnsi="Times New Roman"/>
              </w:rPr>
              <w:t>владеть начальными навыками адаптации в мире;  определять личностный смысл учения.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Pr="007F22FB" w:rsidRDefault="00F5104C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960" w:type="dxa"/>
            <w:hideMark/>
          </w:tcPr>
          <w:p w:rsidR="00F5104C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</w:t>
            </w:r>
          </w:p>
          <w:p w:rsidR="00F5104C" w:rsidRPr="00AA24C1" w:rsidRDefault="00F5104C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A24C1">
              <w:rPr>
                <w:rFonts w:ascii="Times New Roman" w:hAnsi="Times New Roman"/>
                <w:sz w:val="24"/>
                <w:szCs w:val="24"/>
              </w:rPr>
              <w:t>«Мы и наше здоровье». 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5104C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F5104C" w:rsidRDefault="00F5104C" w:rsidP="00F51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КИМы.</w:t>
            </w:r>
          </w:p>
        </w:tc>
        <w:tc>
          <w:tcPr>
            <w:tcW w:w="5060" w:type="dxa"/>
          </w:tcPr>
          <w:p w:rsidR="00D61578" w:rsidRPr="007B37AB" w:rsidRDefault="00D61578" w:rsidP="007737EB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B37AB">
              <w:rPr>
                <w:rFonts w:ascii="Times New Roman" w:hAnsi="Times New Roman"/>
                <w:b/>
                <w:i/>
              </w:rPr>
              <w:t>Предметные:</w:t>
            </w:r>
            <w:r w:rsidR="007737EB">
              <w:rPr>
                <w:rFonts w:ascii="Times New Roman" w:hAnsi="Times New Roman"/>
                <w:sz w:val="24"/>
                <w:szCs w:val="24"/>
              </w:rPr>
              <w:t xml:space="preserve"> оценивать свои знания и умения по разделу «Мы и наше здоровье».</w:t>
            </w:r>
            <w:r w:rsidR="00FF225C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737EB" w:rsidRDefault="00D61578" w:rsidP="007737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37AB">
              <w:rPr>
                <w:rFonts w:ascii="Times New Roman" w:hAnsi="Times New Roman"/>
                <w:b/>
                <w:i/>
              </w:rPr>
              <w:t>Регулятивные:</w:t>
            </w:r>
            <w:r w:rsidR="007737EB">
              <w:rPr>
                <w:rFonts w:ascii="Times New Roman" w:hAnsi="Times New Roman"/>
                <w:b/>
                <w:i/>
              </w:rPr>
              <w:t xml:space="preserve"> </w:t>
            </w:r>
            <w:r w:rsidR="007737EB">
              <w:rPr>
                <w:rFonts w:ascii="Times New Roman" w:hAnsi="Times New Roman"/>
                <w:sz w:val="24"/>
                <w:szCs w:val="24"/>
              </w:rPr>
              <w:t>понимать учебную задачу урока, стремиться ее выполнить;</w:t>
            </w:r>
          </w:p>
          <w:p w:rsidR="007737EB" w:rsidRDefault="007737EB" w:rsidP="007737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достижения на уроке;</w:t>
            </w:r>
          </w:p>
          <w:p w:rsidR="007737EB" w:rsidRDefault="007737EB" w:rsidP="007737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знания и умения;</w:t>
            </w:r>
          </w:p>
          <w:p w:rsidR="007737EB" w:rsidRDefault="007737EB" w:rsidP="007737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понимать причины успехов и неудач;</w:t>
            </w:r>
          </w:p>
          <w:p w:rsidR="00D61578" w:rsidRPr="007B37AB" w:rsidRDefault="007737EB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видеть и исправлять ошибки.</w:t>
            </w:r>
          </w:p>
          <w:p w:rsidR="00D61578" w:rsidRPr="007B37AB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B37AB">
              <w:rPr>
                <w:rFonts w:ascii="Times New Roman" w:hAnsi="Times New Roman"/>
                <w:b/>
                <w:i/>
              </w:rPr>
              <w:t>Познавательные:</w:t>
            </w:r>
            <w:r w:rsidR="007737EB">
              <w:rPr>
                <w:rFonts w:ascii="Times New Roman" w:hAnsi="Times New Roman"/>
                <w:b/>
                <w:i/>
              </w:rPr>
              <w:t xml:space="preserve"> </w:t>
            </w:r>
            <w:r w:rsidR="007737EB">
              <w:rPr>
                <w:rFonts w:ascii="Times New Roman" w:hAnsi="Times New Roman"/>
                <w:sz w:val="24"/>
                <w:szCs w:val="24"/>
              </w:rPr>
              <w:t>выполнять тест.</w:t>
            </w:r>
          </w:p>
          <w:p w:rsidR="00F5104C" w:rsidRPr="007737EB" w:rsidRDefault="00D61578" w:rsidP="007737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37AB">
              <w:rPr>
                <w:rFonts w:ascii="Times New Roman" w:hAnsi="Times New Roman"/>
                <w:b/>
                <w:i/>
              </w:rPr>
              <w:t>Личностные:</w:t>
            </w:r>
            <w:r w:rsidR="007737EB">
              <w:rPr>
                <w:rFonts w:ascii="Times New Roman" w:hAnsi="Times New Roman"/>
                <w:sz w:val="24"/>
                <w:szCs w:val="24"/>
              </w:rPr>
              <w:t xml:space="preserve"> принимать социальную роль обучающегося; определять мотивы учебной деятельности;  проявлять самостоятельность и </w:t>
            </w:r>
            <w:r w:rsidR="007737EB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свои поступки.</w:t>
            </w:r>
          </w:p>
        </w:tc>
      </w:tr>
      <w:tr w:rsidR="00F5104C" w:rsidRPr="005E79B3" w:rsidTr="00AA7A4E">
        <w:tc>
          <w:tcPr>
            <w:tcW w:w="548" w:type="dxa"/>
          </w:tcPr>
          <w:p w:rsidR="00F5104C" w:rsidRDefault="00F5104C" w:rsidP="00885670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hideMark/>
          </w:tcPr>
          <w:p w:rsidR="00F5104C" w:rsidRPr="00885670" w:rsidRDefault="00F5104C" w:rsidP="00885670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567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Наша безопасность</w:t>
            </w:r>
          </w:p>
        </w:tc>
        <w:tc>
          <w:tcPr>
            <w:tcW w:w="660" w:type="dxa"/>
          </w:tcPr>
          <w:p w:rsidR="00F5104C" w:rsidRDefault="00F5104C" w:rsidP="00885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F5104C" w:rsidRPr="007F22FB" w:rsidRDefault="00F5104C" w:rsidP="00885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F5104C" w:rsidRDefault="00F5104C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F5104C" w:rsidRPr="007B37AB" w:rsidRDefault="00F5104C" w:rsidP="00885670">
            <w:pPr>
              <w:pStyle w:val="a4"/>
              <w:rPr>
                <w:rFonts w:ascii="Times New Roman" w:hAnsi="Times New Roman"/>
              </w:rPr>
            </w:pP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960" w:type="dxa"/>
            <w:hideMark/>
          </w:tcPr>
          <w:p w:rsidR="00D53299" w:rsidRPr="00065E5A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 xml:space="preserve"> Огонь, вода и газ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40332A" w:rsidRDefault="00D61578" w:rsidP="007737EB">
            <w:pPr>
              <w:pStyle w:val="a4"/>
              <w:rPr>
                <w:rFonts w:ascii="Times New Roman" w:hAnsi="Times New Roman"/>
              </w:rPr>
            </w:pPr>
            <w:r w:rsidRPr="0040332A">
              <w:rPr>
                <w:rFonts w:ascii="Times New Roman" w:hAnsi="Times New Roman"/>
                <w:b/>
                <w:i/>
              </w:rPr>
              <w:t>Предметные:</w:t>
            </w:r>
            <w:r w:rsidR="007737EB" w:rsidRPr="0040332A">
              <w:rPr>
                <w:rFonts w:ascii="Times New Roman" w:hAnsi="Times New Roman"/>
                <w:b/>
                <w:i/>
              </w:rPr>
              <w:t xml:space="preserve"> </w:t>
            </w:r>
            <w:r w:rsidR="007737EB" w:rsidRPr="0040332A">
              <w:rPr>
                <w:rFonts w:ascii="Times New Roman" w:hAnsi="Times New Roman"/>
              </w:rPr>
              <w:t>рассказывать о действиях при пожаре, аварии водопровода, утечке газа; знать телефоны экстренного вызова, родителей, соседей.</w:t>
            </w:r>
          </w:p>
          <w:p w:rsidR="007737EB" w:rsidRPr="0040332A" w:rsidRDefault="00D61578" w:rsidP="007737EB">
            <w:pPr>
              <w:pStyle w:val="a4"/>
              <w:rPr>
                <w:rFonts w:ascii="Times New Roman" w:hAnsi="Times New Roman"/>
              </w:rPr>
            </w:pPr>
            <w:r w:rsidRPr="0040332A">
              <w:rPr>
                <w:rFonts w:ascii="Times New Roman" w:hAnsi="Times New Roman"/>
                <w:b/>
                <w:i/>
              </w:rPr>
              <w:t>Регулятивные:</w:t>
            </w:r>
            <w:r w:rsidR="007737EB" w:rsidRPr="0040332A">
              <w:rPr>
                <w:rFonts w:ascii="Times New Roman" w:hAnsi="Times New Roman"/>
                <w:b/>
                <w:i/>
              </w:rPr>
              <w:t xml:space="preserve"> </w:t>
            </w:r>
            <w:r w:rsidR="007737EB" w:rsidRPr="0040332A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D61578" w:rsidRPr="0040332A" w:rsidRDefault="007737EB" w:rsidP="00D61578">
            <w:pPr>
              <w:pStyle w:val="a4"/>
              <w:rPr>
                <w:rFonts w:ascii="Times New Roman" w:hAnsi="Times New Roman"/>
              </w:rPr>
            </w:pPr>
            <w:r w:rsidRPr="0040332A">
              <w:rPr>
                <w:rFonts w:ascii="Times New Roman" w:hAnsi="Times New Roman"/>
              </w:rPr>
              <w:t>оценивать достижения на уроке.</w:t>
            </w:r>
          </w:p>
          <w:p w:rsidR="00D61578" w:rsidRPr="0040332A" w:rsidRDefault="00D61578" w:rsidP="007737EB">
            <w:pPr>
              <w:pStyle w:val="a4"/>
              <w:rPr>
                <w:rFonts w:ascii="Times New Roman" w:hAnsi="Times New Roman"/>
              </w:rPr>
            </w:pPr>
            <w:r w:rsidRPr="0040332A">
              <w:rPr>
                <w:rFonts w:ascii="Times New Roman" w:hAnsi="Times New Roman"/>
                <w:b/>
                <w:i/>
              </w:rPr>
              <w:t>Познавательные:</w:t>
            </w:r>
            <w:r w:rsidR="007737EB" w:rsidRPr="0040332A">
              <w:rPr>
                <w:rFonts w:ascii="Times New Roman" w:hAnsi="Times New Roman"/>
                <w:b/>
                <w:i/>
              </w:rPr>
              <w:t xml:space="preserve"> </w:t>
            </w:r>
            <w:r w:rsidR="007737EB" w:rsidRPr="0040332A">
              <w:rPr>
                <w:rFonts w:ascii="Times New Roman" w:hAnsi="Times New Roman"/>
              </w:rPr>
              <w:t>составлять алгоритм действий на основе текста; анализировать схему эвакуации из школы.</w:t>
            </w:r>
          </w:p>
          <w:p w:rsidR="007737EB" w:rsidRPr="0040332A" w:rsidRDefault="00D61578" w:rsidP="007737EB">
            <w:pPr>
              <w:pStyle w:val="a4"/>
              <w:rPr>
                <w:rFonts w:ascii="Times New Roman" w:hAnsi="Times New Roman"/>
              </w:rPr>
            </w:pPr>
            <w:r w:rsidRPr="0040332A">
              <w:rPr>
                <w:rFonts w:ascii="Times New Roman" w:hAnsi="Times New Roman"/>
                <w:b/>
                <w:i/>
              </w:rPr>
              <w:t>Коммуникативные:</w:t>
            </w:r>
            <w:r w:rsidR="007737EB" w:rsidRPr="0040332A">
              <w:rPr>
                <w:rFonts w:ascii="Times New Roman" w:hAnsi="Times New Roman"/>
                <w:b/>
                <w:i/>
              </w:rPr>
              <w:t xml:space="preserve"> </w:t>
            </w:r>
            <w:r w:rsidR="007737EB" w:rsidRPr="0040332A">
              <w:rPr>
                <w:rFonts w:ascii="Times New Roman" w:hAnsi="Times New Roman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D61578" w:rsidRPr="0040332A" w:rsidRDefault="007737EB" w:rsidP="007737EB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40332A">
              <w:rPr>
                <w:rFonts w:ascii="Times New Roman" w:hAnsi="Times New Roman"/>
              </w:rPr>
              <w:t>приходить к общему мнению в совместной деятельности.</w:t>
            </w:r>
          </w:p>
          <w:p w:rsidR="00D53299" w:rsidRPr="0040332A" w:rsidRDefault="00D61578" w:rsidP="0040332A">
            <w:pPr>
              <w:pStyle w:val="a4"/>
              <w:rPr>
                <w:rFonts w:ascii="Times New Roman" w:hAnsi="Times New Roman"/>
              </w:rPr>
            </w:pPr>
            <w:r w:rsidRPr="0040332A">
              <w:rPr>
                <w:rFonts w:ascii="Times New Roman" w:hAnsi="Times New Roman"/>
                <w:b/>
                <w:i/>
              </w:rPr>
              <w:t>Личностные:</w:t>
            </w:r>
            <w:r w:rsidR="007737EB" w:rsidRPr="0040332A">
              <w:rPr>
                <w:rFonts w:ascii="Times New Roman" w:hAnsi="Times New Roman"/>
                <w:b/>
                <w:i/>
              </w:rPr>
              <w:t xml:space="preserve"> </w:t>
            </w:r>
            <w:r w:rsidR="0040332A" w:rsidRPr="0040332A">
              <w:rPr>
                <w:rFonts w:ascii="Times New Roman" w:hAnsi="Times New Roman"/>
              </w:rPr>
              <w:t>проявлять навыки адаптации в динамично меняющемся мире; проявлять самостоятельность и ответственность за свои поступки;</w:t>
            </w:r>
            <w:r w:rsidR="0040332A">
              <w:rPr>
                <w:rFonts w:ascii="Times New Roman" w:hAnsi="Times New Roman"/>
              </w:rPr>
              <w:t xml:space="preserve"> </w:t>
            </w:r>
            <w:r w:rsidR="0040332A" w:rsidRPr="0040332A">
              <w:rPr>
                <w:rFonts w:ascii="Times New Roman" w:hAnsi="Times New Roman"/>
              </w:rPr>
              <w:t>определять мотивы учебной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960" w:type="dxa"/>
            <w:hideMark/>
          </w:tcPr>
          <w:p w:rsidR="00D53299" w:rsidRPr="00065E5A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>Чтобы путь был счастливым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Pr="00F5104C" w:rsidRDefault="00D53299" w:rsidP="006D3C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04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40332A" w:rsidRPr="00EC7271" w:rsidRDefault="00D61578" w:rsidP="0040332A">
            <w:pPr>
              <w:pStyle w:val="a4"/>
              <w:rPr>
                <w:rFonts w:ascii="Times New Roman" w:hAnsi="Times New Roman"/>
              </w:rPr>
            </w:pPr>
            <w:r w:rsidRPr="00EC7271">
              <w:rPr>
                <w:rFonts w:ascii="Times New Roman" w:hAnsi="Times New Roman"/>
                <w:b/>
                <w:i/>
              </w:rPr>
              <w:t>Предметные:</w:t>
            </w:r>
            <w:r w:rsidR="0040332A" w:rsidRPr="00EC7271">
              <w:rPr>
                <w:rFonts w:ascii="Times New Roman" w:hAnsi="Times New Roman"/>
                <w:b/>
                <w:i/>
              </w:rPr>
              <w:t xml:space="preserve"> </w:t>
            </w:r>
            <w:r w:rsidR="0040332A" w:rsidRPr="00EC7271">
              <w:rPr>
                <w:rFonts w:ascii="Times New Roman" w:hAnsi="Times New Roman"/>
              </w:rPr>
              <w:t>знать правила безопасного поведения на улице и в транспорте;</w:t>
            </w:r>
          </w:p>
          <w:p w:rsidR="00D61578" w:rsidRPr="00EC7271" w:rsidRDefault="0040332A" w:rsidP="0040332A">
            <w:pPr>
              <w:pStyle w:val="a4"/>
              <w:rPr>
                <w:rFonts w:ascii="Times New Roman" w:hAnsi="Times New Roman"/>
              </w:rPr>
            </w:pPr>
            <w:r w:rsidRPr="00EC7271">
              <w:rPr>
                <w:rFonts w:ascii="Times New Roman" w:hAnsi="Times New Roman"/>
              </w:rPr>
              <w:t>знать основные правила дорожного движения;  принимать решения в потенциально опасных ситуациях.</w:t>
            </w:r>
          </w:p>
          <w:p w:rsidR="0040332A" w:rsidRPr="00EC7271" w:rsidRDefault="00D61578" w:rsidP="0040332A">
            <w:pPr>
              <w:pStyle w:val="a4"/>
              <w:rPr>
                <w:rFonts w:ascii="Times New Roman" w:hAnsi="Times New Roman"/>
              </w:rPr>
            </w:pPr>
            <w:r w:rsidRPr="00EC7271">
              <w:rPr>
                <w:rFonts w:ascii="Times New Roman" w:hAnsi="Times New Roman"/>
                <w:b/>
                <w:i/>
              </w:rPr>
              <w:t>Регулятивные:</w:t>
            </w:r>
            <w:r w:rsidR="0040332A" w:rsidRPr="00EC7271">
              <w:rPr>
                <w:rFonts w:ascii="Times New Roman" w:hAnsi="Times New Roman"/>
                <w:b/>
                <w:i/>
              </w:rPr>
              <w:t xml:space="preserve"> </w:t>
            </w:r>
            <w:r w:rsidR="0040332A" w:rsidRPr="00EC7271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D61578" w:rsidRPr="00EC7271" w:rsidRDefault="0040332A" w:rsidP="00D61578">
            <w:pPr>
              <w:pStyle w:val="a4"/>
              <w:rPr>
                <w:rFonts w:ascii="Times New Roman" w:hAnsi="Times New Roman"/>
              </w:rPr>
            </w:pPr>
            <w:r w:rsidRPr="00EC7271">
              <w:rPr>
                <w:rFonts w:ascii="Times New Roman" w:hAnsi="Times New Roman"/>
              </w:rPr>
              <w:t>оценивать достижения на уроке.</w:t>
            </w:r>
          </w:p>
          <w:p w:rsidR="00D61578" w:rsidRPr="00EC727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C7271">
              <w:rPr>
                <w:rFonts w:ascii="Times New Roman" w:hAnsi="Times New Roman"/>
                <w:b/>
                <w:i/>
              </w:rPr>
              <w:t>Познавательные:</w:t>
            </w:r>
            <w:r w:rsidR="0040332A" w:rsidRPr="00EC7271">
              <w:rPr>
                <w:rFonts w:ascii="Times New Roman" w:hAnsi="Times New Roman"/>
                <w:b/>
                <w:i/>
              </w:rPr>
              <w:t xml:space="preserve"> </w:t>
            </w:r>
            <w:r w:rsidR="0040332A" w:rsidRPr="00EC7271">
              <w:rPr>
                <w:rFonts w:ascii="Times New Roman" w:hAnsi="Times New Roman"/>
              </w:rPr>
              <w:t>моделировать свои действия в ходе ролевой игры.</w:t>
            </w:r>
          </w:p>
          <w:p w:rsidR="00D61578" w:rsidRPr="00EC727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C7271">
              <w:rPr>
                <w:rFonts w:ascii="Times New Roman" w:hAnsi="Times New Roman"/>
                <w:b/>
                <w:i/>
              </w:rPr>
              <w:t>Коммуникативные:</w:t>
            </w:r>
            <w:r w:rsidR="0040332A" w:rsidRPr="00EC7271">
              <w:rPr>
                <w:rFonts w:ascii="Times New Roman" w:hAnsi="Times New Roman"/>
                <w:b/>
                <w:i/>
              </w:rPr>
              <w:t xml:space="preserve"> </w:t>
            </w:r>
            <w:r w:rsidR="0040332A" w:rsidRPr="00EC7271">
              <w:rPr>
                <w:rFonts w:ascii="Times New Roman" w:hAnsi="Times New Roman"/>
              </w:rPr>
              <w:t>работать в группе: обсуждать ситуации, принимать коллективное решение на основании анализа материалов учебника.</w:t>
            </w:r>
          </w:p>
          <w:p w:rsidR="00D53299" w:rsidRDefault="00D61578" w:rsidP="00EC7271">
            <w:pPr>
              <w:pStyle w:val="a4"/>
              <w:rPr>
                <w:rFonts w:ascii="Times New Roman" w:hAnsi="Times New Roman"/>
              </w:rPr>
            </w:pPr>
            <w:r w:rsidRPr="00EC7271">
              <w:rPr>
                <w:rFonts w:ascii="Times New Roman" w:hAnsi="Times New Roman"/>
                <w:b/>
                <w:i/>
              </w:rPr>
              <w:t>Личностные:</w:t>
            </w:r>
            <w:r w:rsidR="00EC7271" w:rsidRPr="00EC7271">
              <w:rPr>
                <w:rFonts w:ascii="Times New Roman" w:hAnsi="Times New Roman"/>
              </w:rPr>
              <w:t xml:space="preserve"> проявлять навыки адаптации в динамично меняющемся мире;  проявлять самостоятельность и ответственность за свои поступки;</w:t>
            </w:r>
            <w:r w:rsidR="00EC7271">
              <w:rPr>
                <w:rFonts w:ascii="Times New Roman" w:hAnsi="Times New Roman"/>
              </w:rPr>
              <w:t xml:space="preserve"> </w:t>
            </w:r>
            <w:r w:rsidR="00EC7271" w:rsidRPr="00EC7271">
              <w:rPr>
                <w:rFonts w:ascii="Times New Roman" w:hAnsi="Times New Roman"/>
              </w:rPr>
              <w:t>определять мотивы учебной деятельности.</w:t>
            </w:r>
          </w:p>
          <w:p w:rsidR="00423669" w:rsidRPr="00EC7271" w:rsidRDefault="00423669" w:rsidP="00EC7271">
            <w:pPr>
              <w:pStyle w:val="a4"/>
              <w:rPr>
                <w:rFonts w:ascii="Times New Roman" w:hAnsi="Times New Roman"/>
              </w:rPr>
            </w:pP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3960" w:type="dxa"/>
            <w:hideMark/>
          </w:tcPr>
          <w:p w:rsidR="00D53299" w:rsidRPr="001C55E4" w:rsidRDefault="00D53299" w:rsidP="00885670">
            <w:pPr>
              <w:rPr>
                <w:rFonts w:ascii="Times New Roman" w:hAnsi="Times New Roman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Pr="00F5104C" w:rsidRDefault="00D53299" w:rsidP="006D3C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04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D61578" w:rsidRPr="00EC7271" w:rsidRDefault="00D61578" w:rsidP="00EC7271">
            <w:pPr>
              <w:pStyle w:val="a4"/>
              <w:rPr>
                <w:rFonts w:ascii="Times New Roman" w:hAnsi="Times New Roman"/>
              </w:rPr>
            </w:pPr>
            <w:r w:rsidRPr="00EC7271">
              <w:rPr>
                <w:rFonts w:ascii="Times New Roman" w:hAnsi="Times New Roman"/>
                <w:b/>
                <w:i/>
              </w:rPr>
              <w:t>Предметные:</w:t>
            </w:r>
            <w:r w:rsidR="00EC7271" w:rsidRPr="00EC7271">
              <w:rPr>
                <w:rFonts w:ascii="Times New Roman" w:hAnsi="Times New Roman"/>
                <w:b/>
                <w:i/>
              </w:rPr>
              <w:t xml:space="preserve"> </w:t>
            </w:r>
            <w:r w:rsidR="00EC7271" w:rsidRPr="00EC7271">
              <w:rPr>
                <w:rFonts w:ascii="Times New Roman" w:hAnsi="Times New Roman"/>
              </w:rPr>
              <w:t>различать предупреждающие, запрещающие, предписывающие, информационно – указательные дорожные знаки и знаки сервиса; принимать роль дорожных знаков в организации дорожного движения.</w:t>
            </w:r>
          </w:p>
          <w:p w:rsidR="00EC7271" w:rsidRPr="00EC7271" w:rsidRDefault="00D61578" w:rsidP="00EC7271">
            <w:pPr>
              <w:pStyle w:val="a4"/>
              <w:rPr>
                <w:rFonts w:ascii="Times New Roman" w:hAnsi="Times New Roman"/>
              </w:rPr>
            </w:pPr>
            <w:r w:rsidRPr="00EC7271">
              <w:rPr>
                <w:rFonts w:ascii="Times New Roman" w:hAnsi="Times New Roman"/>
                <w:b/>
                <w:i/>
              </w:rPr>
              <w:t>Регулятивные:</w:t>
            </w:r>
            <w:r w:rsidR="00EC7271" w:rsidRPr="00EC7271">
              <w:rPr>
                <w:rFonts w:ascii="Times New Roman" w:hAnsi="Times New Roman"/>
                <w:b/>
                <w:i/>
              </w:rPr>
              <w:t xml:space="preserve"> </w:t>
            </w:r>
            <w:r w:rsidR="00EC7271" w:rsidRPr="00EC727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уроке;</w:t>
            </w:r>
          </w:p>
          <w:p w:rsidR="00D61578" w:rsidRPr="00EC7271" w:rsidRDefault="00EC7271" w:rsidP="00EC7271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C7271">
              <w:rPr>
                <w:rFonts w:ascii="Times New Roman" w:hAnsi="Times New Roman"/>
              </w:rPr>
              <w:t xml:space="preserve"> выполнять тест.</w:t>
            </w:r>
          </w:p>
          <w:p w:rsidR="00D61578" w:rsidRPr="00EC7271" w:rsidRDefault="00D61578" w:rsidP="00EC7271">
            <w:pPr>
              <w:pStyle w:val="a4"/>
              <w:rPr>
                <w:rFonts w:ascii="Times New Roman" w:hAnsi="Times New Roman"/>
              </w:rPr>
            </w:pPr>
            <w:r w:rsidRPr="00EC7271">
              <w:rPr>
                <w:rFonts w:ascii="Times New Roman" w:hAnsi="Times New Roman"/>
                <w:b/>
                <w:i/>
              </w:rPr>
              <w:t>Познавательные:</w:t>
            </w:r>
            <w:r w:rsidR="00EC7271" w:rsidRPr="00EC7271">
              <w:rPr>
                <w:rFonts w:ascii="Times New Roman" w:hAnsi="Times New Roman"/>
                <w:b/>
                <w:i/>
              </w:rPr>
              <w:t xml:space="preserve"> </w:t>
            </w:r>
            <w:r w:rsidR="00EC7271" w:rsidRPr="00EC7271">
              <w:rPr>
                <w:rFonts w:ascii="Times New Roman" w:hAnsi="Times New Roman"/>
              </w:rPr>
              <w:t>анализировать дорожные</w:t>
            </w:r>
            <w:r w:rsidR="00EC7271">
              <w:rPr>
                <w:rFonts w:ascii="Times New Roman" w:hAnsi="Times New Roman"/>
              </w:rPr>
              <w:t xml:space="preserve"> знаки, по цвету и форме делать </w:t>
            </w:r>
            <w:r w:rsidR="00EC7271" w:rsidRPr="00EC7271">
              <w:rPr>
                <w:rFonts w:ascii="Times New Roman" w:hAnsi="Times New Roman"/>
              </w:rPr>
              <w:t>предположения об их значении;</w:t>
            </w:r>
            <w:r w:rsidR="00EC7271">
              <w:rPr>
                <w:rFonts w:ascii="Times New Roman" w:hAnsi="Times New Roman"/>
              </w:rPr>
              <w:t xml:space="preserve"> </w:t>
            </w:r>
            <w:r w:rsidR="00EC7271" w:rsidRPr="00EC7271">
              <w:rPr>
                <w:rFonts w:ascii="Times New Roman" w:hAnsi="Times New Roman"/>
              </w:rPr>
              <w:t>работать с разными источниками информации.</w:t>
            </w:r>
            <w:r w:rsidR="00EC7271" w:rsidRPr="00EC7271">
              <w:rPr>
                <w:rFonts w:ascii="Times New Roman" w:hAnsi="Times New Roman"/>
                <w:b/>
                <w:i/>
              </w:rPr>
              <w:t xml:space="preserve">  </w:t>
            </w:r>
            <w:r w:rsidRPr="00EC7271">
              <w:rPr>
                <w:rFonts w:ascii="Times New Roman" w:hAnsi="Times New Roman"/>
                <w:b/>
                <w:i/>
              </w:rPr>
              <w:t>Коммуникативные:</w:t>
            </w:r>
            <w:r w:rsidR="00EC7271" w:rsidRPr="00EC7271">
              <w:rPr>
                <w:rFonts w:ascii="Times New Roman" w:hAnsi="Times New Roman"/>
              </w:rPr>
              <w:t xml:space="preserve"> формулировать понятные высказывания в рамках учебного диалога, используя термины; приходить к общему мнению в совместной деятельности.</w:t>
            </w:r>
          </w:p>
          <w:p w:rsidR="00D53299" w:rsidRPr="00EC7271" w:rsidRDefault="00D61578" w:rsidP="00EC7271">
            <w:pPr>
              <w:pStyle w:val="a4"/>
              <w:rPr>
                <w:rFonts w:ascii="Times New Roman" w:hAnsi="Times New Roman"/>
              </w:rPr>
            </w:pPr>
            <w:r w:rsidRPr="00EC7271">
              <w:rPr>
                <w:rFonts w:ascii="Times New Roman" w:hAnsi="Times New Roman"/>
                <w:b/>
                <w:i/>
              </w:rPr>
              <w:t>Личностные:</w:t>
            </w:r>
            <w:r w:rsidR="00EC7271" w:rsidRPr="00EC7271">
              <w:rPr>
                <w:rFonts w:ascii="Times New Roman" w:hAnsi="Times New Roman"/>
                <w:b/>
                <w:i/>
              </w:rPr>
              <w:t xml:space="preserve"> </w:t>
            </w:r>
            <w:r w:rsidR="00EC7271" w:rsidRPr="00EC7271">
              <w:rPr>
                <w:rFonts w:ascii="Times New Roman" w:hAnsi="Times New Roman"/>
              </w:rPr>
              <w:t>различать предупреждающие, запрещающие, предписывающие, информационно – указательные дорожные знаки и знаки сервиса;  принимать роль дорожных знаков в организации дорожного движения.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960" w:type="dxa"/>
            <w:hideMark/>
          </w:tcPr>
          <w:p w:rsidR="00D53299" w:rsidRPr="00065E5A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>Наши проекты: «Кто нас защищает»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D53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</w:p>
        </w:tc>
        <w:tc>
          <w:tcPr>
            <w:tcW w:w="5060" w:type="dxa"/>
          </w:tcPr>
          <w:p w:rsidR="00D61578" w:rsidRPr="004F23F9" w:rsidRDefault="00D61578" w:rsidP="00EC7271">
            <w:pPr>
              <w:pStyle w:val="a4"/>
              <w:rPr>
                <w:rFonts w:ascii="Times New Roman" w:hAnsi="Times New Roman"/>
              </w:rPr>
            </w:pPr>
            <w:r w:rsidRPr="004F23F9">
              <w:rPr>
                <w:rFonts w:ascii="Times New Roman" w:hAnsi="Times New Roman"/>
                <w:b/>
                <w:i/>
              </w:rPr>
              <w:t>Предметные:</w:t>
            </w:r>
            <w:r w:rsidR="00EC7271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EC7271" w:rsidRPr="004F23F9">
              <w:rPr>
                <w:rFonts w:ascii="Times New Roman" w:hAnsi="Times New Roman"/>
              </w:rPr>
              <w:t>представлять результаты проектной деятельности;</w:t>
            </w:r>
            <w:r w:rsidR="004F23F9" w:rsidRPr="004F23F9">
              <w:rPr>
                <w:rFonts w:ascii="Times New Roman" w:hAnsi="Times New Roman"/>
              </w:rPr>
              <w:t xml:space="preserve"> </w:t>
            </w:r>
            <w:r w:rsidR="00EC7271" w:rsidRPr="004F23F9">
              <w:rPr>
                <w:rFonts w:ascii="Times New Roman" w:hAnsi="Times New Roman"/>
              </w:rPr>
              <w:t xml:space="preserve"> рассказывать о деятельности военных, полицейских, пожарных, служащих МЧС</w:t>
            </w:r>
            <w:r w:rsidR="004F23F9" w:rsidRPr="004F23F9">
              <w:rPr>
                <w:rFonts w:ascii="Times New Roman" w:hAnsi="Times New Roman"/>
              </w:rPr>
              <w:t>.</w:t>
            </w:r>
          </w:p>
          <w:p w:rsidR="004F23F9" w:rsidRPr="004F23F9" w:rsidRDefault="00D61578" w:rsidP="004F23F9">
            <w:pPr>
              <w:pStyle w:val="a4"/>
              <w:rPr>
                <w:rFonts w:ascii="Times New Roman" w:hAnsi="Times New Roman"/>
              </w:rPr>
            </w:pPr>
            <w:r w:rsidRPr="004F23F9">
              <w:rPr>
                <w:rFonts w:ascii="Times New Roman" w:hAnsi="Times New Roman"/>
                <w:b/>
                <w:i/>
              </w:rPr>
              <w:t>Регулятивные: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4F23F9" w:rsidRPr="004F23F9" w:rsidRDefault="004F23F9" w:rsidP="004F23F9">
            <w:pPr>
              <w:pStyle w:val="a4"/>
              <w:rPr>
                <w:rFonts w:ascii="Times New Roman" w:hAnsi="Times New Roman"/>
              </w:rPr>
            </w:pPr>
            <w:r w:rsidRPr="004F23F9">
              <w:rPr>
                <w:rFonts w:ascii="Times New Roman" w:hAnsi="Times New Roman"/>
              </w:rPr>
              <w:t>оценивать достижения на уроке;</w:t>
            </w:r>
          </w:p>
          <w:p w:rsidR="00D61578" w:rsidRPr="004F23F9" w:rsidRDefault="004F23F9" w:rsidP="00D61578">
            <w:pPr>
              <w:pStyle w:val="a4"/>
              <w:rPr>
                <w:rFonts w:ascii="Times New Roman" w:hAnsi="Times New Roman"/>
              </w:rPr>
            </w:pPr>
            <w:r w:rsidRPr="004F23F9">
              <w:rPr>
                <w:rFonts w:ascii="Times New Roman" w:hAnsi="Times New Roman"/>
              </w:rPr>
              <w:t>определять цель, задачи проекта, планировать проектную деятельность.</w:t>
            </w:r>
          </w:p>
          <w:p w:rsidR="00D53299" w:rsidRPr="004F23F9" w:rsidRDefault="00D61578" w:rsidP="004F23F9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4F23F9">
              <w:rPr>
                <w:rFonts w:ascii="Times New Roman" w:hAnsi="Times New Roman"/>
                <w:b/>
                <w:i/>
              </w:rPr>
              <w:t>Познавательные: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>знать способы работы с информацией.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Pr="004F23F9">
              <w:rPr>
                <w:rFonts w:ascii="Times New Roman" w:hAnsi="Times New Roman"/>
                <w:b/>
                <w:i/>
              </w:rPr>
              <w:t>Коммуникативные: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>работать в паре;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 xml:space="preserve"> обсуждают свои рассуждения;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 xml:space="preserve"> представлять результаты проектной деятельности.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 </w:t>
            </w:r>
            <w:r w:rsidRPr="004F23F9">
              <w:rPr>
                <w:rFonts w:ascii="Times New Roman" w:hAnsi="Times New Roman"/>
                <w:b/>
                <w:i/>
              </w:rPr>
              <w:t>Личностные: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>определять личностный смысл учения; осуществлять рефлексию проектной деятельности: понимать причины успехов и неудач, видеть и исправлять ошибки.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960" w:type="dxa"/>
            <w:hideMark/>
          </w:tcPr>
          <w:p w:rsidR="00D53299" w:rsidRPr="00065E5A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индивидуальная работа, работа по группам, работа в парах,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Pr="00F5104C" w:rsidRDefault="00D53299" w:rsidP="006D3C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0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4F23F9" w:rsidRPr="004F23F9" w:rsidRDefault="00D61578" w:rsidP="004F23F9">
            <w:pPr>
              <w:pStyle w:val="a4"/>
              <w:rPr>
                <w:rFonts w:ascii="Times New Roman" w:hAnsi="Times New Roman"/>
              </w:rPr>
            </w:pPr>
            <w:r w:rsidRPr="004F23F9">
              <w:rPr>
                <w:rFonts w:ascii="Times New Roman" w:hAnsi="Times New Roman"/>
                <w:b/>
                <w:i/>
              </w:rPr>
              <w:t>Предметные: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>принимать потенциальные опасности в доме и вне его;  соблюдать правила безопасного поведения на улице и дома.</w:t>
            </w:r>
            <w:r w:rsidR="004F23F9">
              <w:rPr>
                <w:rFonts w:ascii="Times New Roman" w:hAnsi="Times New Roman"/>
              </w:rPr>
              <w:t xml:space="preserve"> </w:t>
            </w:r>
            <w:r w:rsidRPr="004F23F9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D61578" w:rsidRPr="004F23F9" w:rsidRDefault="004F23F9" w:rsidP="00D61578">
            <w:pPr>
              <w:pStyle w:val="a4"/>
              <w:rPr>
                <w:rFonts w:ascii="Times New Roman" w:hAnsi="Times New Roman"/>
              </w:rPr>
            </w:pPr>
            <w:r w:rsidRPr="004F23F9">
              <w:rPr>
                <w:rFonts w:ascii="Times New Roman" w:hAnsi="Times New Roman"/>
              </w:rPr>
              <w:t>оценивать достижения на уроке.</w:t>
            </w:r>
          </w:p>
          <w:p w:rsidR="00D61578" w:rsidRPr="004F23F9" w:rsidRDefault="00D61578" w:rsidP="004F23F9">
            <w:pPr>
              <w:pStyle w:val="a4"/>
              <w:rPr>
                <w:rFonts w:ascii="Times New Roman" w:hAnsi="Times New Roman"/>
              </w:rPr>
            </w:pPr>
            <w:r w:rsidRPr="004F23F9">
              <w:rPr>
                <w:rFonts w:ascii="Times New Roman" w:hAnsi="Times New Roman"/>
                <w:b/>
                <w:i/>
              </w:rPr>
              <w:t>Познавательные: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 xml:space="preserve">анализировать рисунок, извлекать из него информацию; переводить текст в памятку и условные знаки.  </w:t>
            </w:r>
            <w:r w:rsidRPr="004F23F9">
              <w:rPr>
                <w:rFonts w:ascii="Times New Roman" w:hAnsi="Times New Roman"/>
                <w:b/>
                <w:i/>
              </w:rPr>
              <w:t>Коммуникативные: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>формулировать понятные  высказывания в рамках учебного диалога, используя термины;  приходить к общему мнению в совместной деятельности.</w:t>
            </w:r>
          </w:p>
          <w:p w:rsidR="00D53299" w:rsidRPr="004F23F9" w:rsidRDefault="00D61578" w:rsidP="004F23F9">
            <w:pPr>
              <w:pStyle w:val="a4"/>
              <w:rPr>
                <w:rFonts w:ascii="Times New Roman" w:hAnsi="Times New Roman"/>
              </w:rPr>
            </w:pPr>
            <w:r w:rsidRPr="004F23F9">
              <w:rPr>
                <w:rFonts w:ascii="Times New Roman" w:hAnsi="Times New Roman"/>
                <w:b/>
                <w:i/>
              </w:rPr>
              <w:t>Личностные:</w:t>
            </w:r>
            <w:r w:rsidR="004F23F9" w:rsidRPr="004F23F9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4F23F9">
              <w:rPr>
                <w:rFonts w:ascii="Times New Roman" w:hAnsi="Times New Roman"/>
              </w:rPr>
              <w:t>проявлять навыки адаптации в динамично меняющемся мире;  проявлять самостоятельность и ответственность за свои поступки; определять мотивы учебной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3960" w:type="dxa"/>
            <w:hideMark/>
          </w:tcPr>
          <w:p w:rsidR="00D53299" w:rsidRPr="00065E5A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 xml:space="preserve"> Природа и наша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8D2DBD" w:rsidRDefault="00D61578" w:rsidP="004F23F9">
            <w:pPr>
              <w:pStyle w:val="a4"/>
              <w:rPr>
                <w:rFonts w:ascii="Times New Roman" w:hAnsi="Times New Roman"/>
              </w:rPr>
            </w:pPr>
            <w:r w:rsidRPr="008D2DBD">
              <w:rPr>
                <w:rFonts w:ascii="Times New Roman" w:hAnsi="Times New Roman"/>
                <w:b/>
                <w:i/>
              </w:rPr>
              <w:t>Предметные:</w:t>
            </w:r>
            <w:r w:rsidR="004F23F9" w:rsidRPr="008D2DBD">
              <w:rPr>
                <w:rFonts w:ascii="Times New Roman" w:hAnsi="Times New Roman"/>
                <w:b/>
                <w:i/>
              </w:rPr>
              <w:t xml:space="preserve"> </w:t>
            </w:r>
            <w:r w:rsidR="004F23F9" w:rsidRPr="008D2DBD">
              <w:rPr>
                <w:rFonts w:ascii="Times New Roman" w:hAnsi="Times New Roman"/>
              </w:rPr>
              <w:t>понимать потенциальные опасности природного характера;</w:t>
            </w:r>
            <w:r w:rsidR="008D2DBD" w:rsidRPr="008D2DBD">
              <w:rPr>
                <w:rFonts w:ascii="Times New Roman" w:hAnsi="Times New Roman"/>
              </w:rPr>
              <w:t xml:space="preserve"> </w:t>
            </w:r>
            <w:r w:rsidR="004F23F9" w:rsidRPr="008D2DBD">
              <w:rPr>
                <w:rFonts w:ascii="Times New Roman" w:hAnsi="Times New Roman"/>
              </w:rPr>
              <w:t>соблюдать правила безопасного поведения в природе;</w:t>
            </w:r>
            <w:r w:rsidR="008D2DBD" w:rsidRPr="008D2DBD">
              <w:rPr>
                <w:rFonts w:ascii="Times New Roman" w:hAnsi="Times New Roman"/>
              </w:rPr>
              <w:t xml:space="preserve"> </w:t>
            </w:r>
            <w:r w:rsidR="004F23F9" w:rsidRPr="008D2DBD">
              <w:rPr>
                <w:rFonts w:ascii="Times New Roman" w:hAnsi="Times New Roman"/>
              </w:rPr>
              <w:t xml:space="preserve"> знать и соблюд</w:t>
            </w:r>
            <w:r w:rsidR="008D2DBD" w:rsidRPr="008D2DBD">
              <w:rPr>
                <w:rFonts w:ascii="Times New Roman" w:hAnsi="Times New Roman"/>
              </w:rPr>
              <w:t xml:space="preserve">ать правила общения с домашними </w:t>
            </w:r>
            <w:r w:rsidR="004F23F9" w:rsidRPr="008D2DBD">
              <w:rPr>
                <w:rFonts w:ascii="Times New Roman" w:hAnsi="Times New Roman"/>
              </w:rPr>
              <w:t>животными.</w:t>
            </w:r>
          </w:p>
          <w:p w:rsidR="008D2DBD" w:rsidRPr="008D2DBD" w:rsidRDefault="00D61578" w:rsidP="008D2DBD">
            <w:pPr>
              <w:pStyle w:val="a4"/>
              <w:rPr>
                <w:rFonts w:ascii="Times New Roman" w:hAnsi="Times New Roman"/>
              </w:rPr>
            </w:pPr>
            <w:r w:rsidRPr="008D2DBD">
              <w:rPr>
                <w:rFonts w:ascii="Times New Roman" w:hAnsi="Times New Roman"/>
                <w:b/>
                <w:i/>
              </w:rPr>
              <w:t>Регулятивные:</w:t>
            </w:r>
            <w:r w:rsidR="008D2DBD" w:rsidRPr="008D2DBD">
              <w:rPr>
                <w:rFonts w:ascii="Times New Roman" w:hAnsi="Times New Roman"/>
                <w:b/>
                <w:i/>
              </w:rPr>
              <w:t xml:space="preserve"> </w:t>
            </w:r>
            <w:r w:rsidR="008D2DBD" w:rsidRPr="008D2DBD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8D2DBD" w:rsidRPr="008D2DBD" w:rsidRDefault="008D2DBD" w:rsidP="008D2DBD">
            <w:pPr>
              <w:pStyle w:val="a4"/>
              <w:rPr>
                <w:rFonts w:ascii="Times New Roman" w:hAnsi="Times New Roman"/>
              </w:rPr>
            </w:pPr>
            <w:r w:rsidRPr="008D2DBD">
              <w:rPr>
                <w:rFonts w:ascii="Times New Roman" w:hAnsi="Times New Roman"/>
              </w:rPr>
              <w:t>оценивать достижения на уроке;</w:t>
            </w:r>
          </w:p>
          <w:p w:rsidR="00D61578" w:rsidRPr="008D2DBD" w:rsidRDefault="008D2DBD" w:rsidP="00D61578">
            <w:pPr>
              <w:pStyle w:val="a4"/>
              <w:rPr>
                <w:rFonts w:ascii="Times New Roman" w:hAnsi="Times New Roman"/>
              </w:rPr>
            </w:pPr>
            <w:r w:rsidRPr="008D2DBD">
              <w:rPr>
                <w:rFonts w:ascii="Times New Roman" w:hAnsi="Times New Roman"/>
              </w:rPr>
              <w:t>формулировать правила, делать выводы.</w:t>
            </w:r>
          </w:p>
          <w:p w:rsidR="00D53299" w:rsidRPr="008D2DBD" w:rsidRDefault="00D61578" w:rsidP="008D2DBD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8D2DBD">
              <w:rPr>
                <w:rFonts w:ascii="Times New Roman" w:hAnsi="Times New Roman"/>
                <w:b/>
                <w:i/>
              </w:rPr>
              <w:t>Познавательные:</w:t>
            </w:r>
            <w:r w:rsidR="008D2DBD" w:rsidRPr="008D2DBD">
              <w:rPr>
                <w:rFonts w:ascii="Times New Roman" w:hAnsi="Times New Roman"/>
                <w:b/>
                <w:i/>
              </w:rPr>
              <w:t xml:space="preserve"> </w:t>
            </w:r>
            <w:r w:rsidR="008D2DBD" w:rsidRPr="008D2DBD">
              <w:rPr>
                <w:rFonts w:ascii="Times New Roman" w:hAnsi="Times New Roman"/>
              </w:rPr>
              <w:t>работать с разными дополнительными источниками информации.</w:t>
            </w:r>
            <w:r w:rsidR="008D2DBD" w:rsidRPr="008D2DBD">
              <w:rPr>
                <w:rFonts w:ascii="Times New Roman" w:hAnsi="Times New Roman"/>
                <w:b/>
                <w:i/>
              </w:rPr>
              <w:t xml:space="preserve"> </w:t>
            </w:r>
            <w:r w:rsidRPr="008D2DBD">
              <w:rPr>
                <w:rFonts w:ascii="Times New Roman" w:hAnsi="Times New Roman"/>
                <w:b/>
                <w:i/>
              </w:rPr>
              <w:t>Коммуникативные:</w:t>
            </w:r>
            <w:r w:rsidR="008D2DBD" w:rsidRPr="008D2DBD">
              <w:rPr>
                <w:rFonts w:ascii="Times New Roman" w:hAnsi="Times New Roman"/>
              </w:rPr>
              <w:t xml:space="preserve"> работать в парах, извлекать информацию из дополнительной литературы.</w:t>
            </w:r>
            <w:r w:rsidR="008D2DBD">
              <w:rPr>
                <w:rFonts w:ascii="Times New Roman" w:hAnsi="Times New Roman"/>
                <w:b/>
                <w:i/>
              </w:rPr>
              <w:t xml:space="preserve"> </w:t>
            </w:r>
            <w:r w:rsidRPr="008D2DBD">
              <w:rPr>
                <w:rFonts w:ascii="Times New Roman" w:hAnsi="Times New Roman"/>
                <w:b/>
                <w:i/>
              </w:rPr>
              <w:t>Личностные:</w:t>
            </w:r>
            <w:r w:rsidR="008D2DBD" w:rsidRPr="008D2DBD">
              <w:rPr>
                <w:rFonts w:ascii="Times New Roman" w:hAnsi="Times New Roman"/>
                <w:b/>
                <w:i/>
              </w:rPr>
              <w:t xml:space="preserve"> </w:t>
            </w:r>
            <w:r w:rsidR="008D2DBD" w:rsidRPr="008D2DBD">
              <w:rPr>
                <w:rFonts w:ascii="Times New Roman" w:hAnsi="Times New Roman"/>
              </w:rPr>
              <w:t>проявлять навыки адаптации в динамично меняющемся мире; проявлять самостоятельность и ответственность за свои поступки;</w:t>
            </w:r>
            <w:r w:rsidR="008D2DBD">
              <w:rPr>
                <w:rFonts w:ascii="Times New Roman" w:hAnsi="Times New Roman"/>
              </w:rPr>
              <w:t xml:space="preserve"> </w:t>
            </w:r>
            <w:r w:rsidR="008D2DBD" w:rsidRPr="008D2DBD">
              <w:rPr>
                <w:rFonts w:ascii="Times New Roman" w:hAnsi="Times New Roman"/>
              </w:rPr>
              <w:t>определять мотивы учебной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960" w:type="dxa"/>
            <w:hideMark/>
          </w:tcPr>
          <w:p w:rsidR="00D53299" w:rsidRPr="00065E5A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 xml:space="preserve"> Экологическая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AD0442" w:rsidRPr="00AD0442" w:rsidRDefault="00D61578" w:rsidP="00AD0442">
            <w:pPr>
              <w:pStyle w:val="a4"/>
              <w:rPr>
                <w:rFonts w:ascii="Times New Roman" w:hAnsi="Times New Roman"/>
              </w:rPr>
            </w:pPr>
            <w:r w:rsidRPr="00AD0442">
              <w:rPr>
                <w:rFonts w:ascii="Times New Roman" w:hAnsi="Times New Roman"/>
                <w:b/>
                <w:i/>
              </w:rPr>
              <w:t>Предметные:</w:t>
            </w:r>
            <w:r w:rsidR="00C6463C" w:rsidRPr="00AD0442">
              <w:rPr>
                <w:rFonts w:ascii="Times New Roman" w:hAnsi="Times New Roman"/>
                <w:b/>
                <w:i/>
              </w:rPr>
              <w:t xml:space="preserve"> </w:t>
            </w:r>
            <w:r w:rsidR="00AD0442" w:rsidRPr="00AD0442">
              <w:rPr>
                <w:rFonts w:ascii="Times New Roman" w:hAnsi="Times New Roman"/>
              </w:rPr>
              <w:t>анализировать цепь загрязнения, приводить примеры;</w:t>
            </w:r>
          </w:p>
          <w:p w:rsidR="00D61578" w:rsidRPr="00AD0442" w:rsidRDefault="00AD0442" w:rsidP="00AD0442">
            <w:pPr>
              <w:pStyle w:val="a4"/>
              <w:rPr>
                <w:rFonts w:ascii="Times New Roman" w:hAnsi="Times New Roman"/>
              </w:rPr>
            </w:pPr>
            <w:r w:rsidRPr="00AD0442">
              <w:rPr>
                <w:rFonts w:ascii="Times New Roman" w:hAnsi="Times New Roman"/>
              </w:rPr>
              <w:t>знать пути поступления загрязняющих веществ в организм;  иметь представление о мерах по охране окружающей среды.</w:t>
            </w:r>
          </w:p>
          <w:p w:rsidR="00D61578" w:rsidRPr="00AD0442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AD0442">
              <w:rPr>
                <w:rFonts w:ascii="Times New Roman" w:hAnsi="Times New Roman"/>
                <w:b/>
                <w:i/>
              </w:rPr>
              <w:t>Регулятивные:</w:t>
            </w:r>
            <w:r w:rsidR="00AD0442" w:rsidRPr="00AD0442">
              <w:rPr>
                <w:rFonts w:ascii="Times New Roman" w:hAnsi="Times New Roman"/>
                <w:b/>
                <w:i/>
              </w:rPr>
              <w:t xml:space="preserve"> </w:t>
            </w:r>
            <w:r w:rsidR="00AD0442" w:rsidRPr="00AD0442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AD0442" w:rsidRDefault="00D61578" w:rsidP="00AD0442">
            <w:pPr>
              <w:pStyle w:val="a4"/>
              <w:rPr>
                <w:rFonts w:ascii="Times New Roman" w:hAnsi="Times New Roman"/>
              </w:rPr>
            </w:pPr>
            <w:r w:rsidRPr="00AD0442">
              <w:rPr>
                <w:rFonts w:ascii="Times New Roman" w:hAnsi="Times New Roman"/>
                <w:b/>
                <w:i/>
              </w:rPr>
              <w:t>Познавательные:</w:t>
            </w:r>
            <w:r w:rsidR="00AD0442" w:rsidRPr="00AD0442">
              <w:rPr>
                <w:rFonts w:ascii="Times New Roman" w:hAnsi="Times New Roman"/>
                <w:b/>
                <w:i/>
              </w:rPr>
              <w:t xml:space="preserve"> </w:t>
            </w:r>
            <w:r w:rsidR="00AD0442" w:rsidRPr="00AD0442">
              <w:rPr>
                <w:rFonts w:ascii="Times New Roman" w:hAnsi="Times New Roman"/>
              </w:rPr>
              <w:t xml:space="preserve">работать с разными </w:t>
            </w:r>
            <w:r w:rsidR="00AD0442" w:rsidRPr="00AD0442">
              <w:rPr>
                <w:rFonts w:ascii="Times New Roman" w:hAnsi="Times New Roman"/>
              </w:rPr>
              <w:lastRenderedPageBreak/>
              <w:t>дополнительными источниками информации.</w:t>
            </w:r>
            <w:r w:rsidR="00AD0442" w:rsidRPr="00AD0442">
              <w:rPr>
                <w:rFonts w:ascii="Times New Roman" w:hAnsi="Times New Roman"/>
                <w:b/>
                <w:i/>
              </w:rPr>
              <w:t xml:space="preserve">  </w:t>
            </w:r>
            <w:r w:rsidRPr="00AD0442">
              <w:rPr>
                <w:rFonts w:ascii="Times New Roman" w:hAnsi="Times New Roman"/>
                <w:b/>
                <w:i/>
              </w:rPr>
              <w:t>Коммуникативные:</w:t>
            </w:r>
            <w:r w:rsidR="00AD0442" w:rsidRPr="00AD0442">
              <w:rPr>
                <w:rFonts w:ascii="Times New Roman" w:hAnsi="Times New Roman"/>
                <w:b/>
                <w:i/>
              </w:rPr>
              <w:t xml:space="preserve"> </w:t>
            </w:r>
            <w:r w:rsidR="00AD0442" w:rsidRPr="00AD0442">
              <w:rPr>
                <w:rFonts w:ascii="Times New Roman" w:hAnsi="Times New Roman"/>
              </w:rPr>
              <w:t>работать в парах: формулировать определения понятий, моделировать взаимосвязи между объектами в окружающем мире; выполнять практическую работу в парах.</w:t>
            </w:r>
          </w:p>
          <w:p w:rsidR="00D53299" w:rsidRPr="00AD0442" w:rsidRDefault="00D61578" w:rsidP="00AD0442">
            <w:pPr>
              <w:pStyle w:val="a4"/>
              <w:rPr>
                <w:rFonts w:ascii="Times New Roman" w:hAnsi="Times New Roman"/>
              </w:rPr>
            </w:pPr>
            <w:r w:rsidRPr="00AD0442">
              <w:rPr>
                <w:rFonts w:ascii="Times New Roman" w:hAnsi="Times New Roman"/>
                <w:b/>
                <w:i/>
              </w:rPr>
              <w:t>Личностные:</w:t>
            </w:r>
            <w:r w:rsidR="00AD0442" w:rsidRPr="00AD0442">
              <w:rPr>
                <w:rFonts w:ascii="Times New Roman" w:hAnsi="Times New Roman"/>
              </w:rPr>
              <w:t xml:space="preserve"> проявлять навыки адаптации в динамично меняющемся мире;  проявлять самостоятельность и ответственность за свои поступки; определять мотивы учебной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3960" w:type="dxa"/>
            <w:hideMark/>
          </w:tcPr>
          <w:p w:rsidR="00D53299" w:rsidRDefault="00D53299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</w:t>
            </w:r>
          </w:p>
          <w:p w:rsidR="00D53299" w:rsidRPr="00065E5A" w:rsidRDefault="00D53299" w:rsidP="00885670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>«Наша безопасность». 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КИМы.</w:t>
            </w:r>
          </w:p>
        </w:tc>
        <w:tc>
          <w:tcPr>
            <w:tcW w:w="5060" w:type="dxa"/>
          </w:tcPr>
          <w:p w:rsidR="00D61578" w:rsidRPr="007B37AB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B37AB">
              <w:rPr>
                <w:rFonts w:ascii="Times New Roman" w:hAnsi="Times New Roman"/>
                <w:b/>
                <w:i/>
              </w:rPr>
              <w:t>Предметные:</w:t>
            </w:r>
            <w:r w:rsidR="00BA4C1A">
              <w:rPr>
                <w:rFonts w:ascii="Times New Roman" w:hAnsi="Times New Roman"/>
                <w:b/>
                <w:i/>
              </w:rPr>
              <w:t xml:space="preserve"> </w:t>
            </w:r>
            <w:r w:rsidR="00BA4C1A">
              <w:rPr>
                <w:rFonts w:ascii="Times New Roman" w:hAnsi="Times New Roman"/>
                <w:sz w:val="24"/>
                <w:szCs w:val="24"/>
              </w:rPr>
              <w:t>оценивать свои знания и умения по разделу «Наша безопасность».</w:t>
            </w:r>
          </w:p>
          <w:p w:rsidR="00BA4C1A" w:rsidRDefault="00D61578" w:rsidP="00BA4C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37AB">
              <w:rPr>
                <w:rFonts w:ascii="Times New Roman" w:hAnsi="Times New Roman"/>
                <w:b/>
                <w:i/>
              </w:rPr>
              <w:t>Регулятивные:</w:t>
            </w:r>
            <w:r w:rsidR="00BA4C1A">
              <w:rPr>
                <w:rFonts w:ascii="Times New Roman" w:hAnsi="Times New Roman"/>
                <w:b/>
                <w:i/>
              </w:rPr>
              <w:t xml:space="preserve"> </w:t>
            </w:r>
            <w:r w:rsidR="00BA4C1A">
              <w:rPr>
                <w:rFonts w:ascii="Times New Roman" w:hAnsi="Times New Roman"/>
                <w:sz w:val="24"/>
                <w:szCs w:val="24"/>
              </w:rPr>
              <w:t xml:space="preserve"> понимать учебную задачу урока, стремиться ее выполнить;</w:t>
            </w:r>
          </w:p>
          <w:p w:rsidR="00BA4C1A" w:rsidRDefault="00BA4C1A" w:rsidP="00BA4C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достижения на уроке;</w:t>
            </w:r>
          </w:p>
          <w:p w:rsidR="00BA4C1A" w:rsidRDefault="00BA4C1A" w:rsidP="00BA4C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знания и умения;</w:t>
            </w:r>
          </w:p>
          <w:p w:rsidR="00D61578" w:rsidRPr="00BA4C1A" w:rsidRDefault="00BA4C1A" w:rsidP="00BA4C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успехов и неудач; видеть и исправлять ошибки.</w:t>
            </w:r>
          </w:p>
          <w:p w:rsidR="00D53299" w:rsidRPr="00BA4C1A" w:rsidRDefault="00D61578" w:rsidP="00BA4C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37AB">
              <w:rPr>
                <w:rFonts w:ascii="Times New Roman" w:hAnsi="Times New Roman"/>
                <w:b/>
                <w:i/>
              </w:rPr>
              <w:t>Личностные:</w:t>
            </w:r>
            <w:r w:rsidR="00BA4C1A">
              <w:rPr>
                <w:rFonts w:ascii="Times New Roman" w:hAnsi="Times New Roman"/>
                <w:b/>
                <w:i/>
              </w:rPr>
              <w:t xml:space="preserve"> </w:t>
            </w:r>
            <w:r w:rsidR="00BA4C1A">
              <w:rPr>
                <w:rFonts w:ascii="Times New Roman" w:hAnsi="Times New Roman"/>
                <w:sz w:val="24"/>
                <w:szCs w:val="24"/>
              </w:rPr>
              <w:t>принимать социальную роль обучающегося;  определять мотивы учебной деятельности;  проявлять самостоятельность и ответственность за свои поступки.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Default="00D53299" w:rsidP="00885670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hideMark/>
          </w:tcPr>
          <w:p w:rsidR="00D53299" w:rsidRPr="00885670" w:rsidRDefault="00D53299" w:rsidP="00885670">
            <w:pPr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Чему учит экономика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D53299" w:rsidRDefault="00D53299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D53299" w:rsidRPr="007B37AB" w:rsidRDefault="00D53299" w:rsidP="00885670">
            <w:pPr>
              <w:pStyle w:val="a4"/>
              <w:rPr>
                <w:rFonts w:ascii="Times New Roman" w:hAnsi="Times New Roman"/>
              </w:rPr>
            </w:pP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960" w:type="dxa"/>
            <w:hideMark/>
          </w:tcPr>
          <w:p w:rsidR="00D53299" w:rsidRPr="00065E5A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685D8F" w:rsidRDefault="00D61578" w:rsidP="00BA4C1A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Предметные:</w:t>
            </w:r>
            <w:r w:rsidR="00BA4C1A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BA4C1A" w:rsidRPr="00685D8F">
              <w:rPr>
                <w:rFonts w:ascii="Times New Roman" w:hAnsi="Times New Roman"/>
              </w:rPr>
              <w:t xml:space="preserve">иметь представление о значении понятий «экономика», «потребности», «услуги»; понимать роль труда в создании товаров и услуг; различать товары и услуги, приводить примеры. </w:t>
            </w:r>
            <w:r w:rsidRPr="00685D8F">
              <w:rPr>
                <w:rFonts w:ascii="Times New Roman" w:hAnsi="Times New Roman"/>
                <w:b/>
                <w:i/>
              </w:rPr>
              <w:t>Регулятивные:</w:t>
            </w:r>
            <w:r w:rsidR="00BA4C1A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BA4C1A" w:rsidRPr="00685D8F">
              <w:rPr>
                <w:rFonts w:ascii="Times New Roman" w:hAnsi="Times New Roman"/>
              </w:rPr>
              <w:t xml:space="preserve">понимать учебную задачу урока, стремиться ее выполнить;  оценивать достижения на уроке.  </w:t>
            </w:r>
            <w:r w:rsidRPr="00685D8F">
              <w:rPr>
                <w:rFonts w:ascii="Times New Roman" w:hAnsi="Times New Roman"/>
                <w:b/>
                <w:i/>
              </w:rPr>
              <w:t>Познавательные:</w:t>
            </w:r>
            <w:r w:rsidR="00BA4C1A" w:rsidRPr="00685D8F">
              <w:rPr>
                <w:rFonts w:ascii="Times New Roman" w:hAnsi="Times New Roman"/>
              </w:rPr>
              <w:t xml:space="preserve"> работать с понятиями: анализировать и формулировать определения работать с разными дополнительными источниками информации.  </w:t>
            </w:r>
            <w:r w:rsidRPr="00685D8F">
              <w:rPr>
                <w:rFonts w:ascii="Times New Roman" w:hAnsi="Times New Roman"/>
                <w:b/>
                <w:i/>
              </w:rPr>
              <w:t>Коммуникативные:</w:t>
            </w:r>
            <w:r w:rsidR="00BA4C1A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BA4C1A" w:rsidRPr="00685D8F">
              <w:rPr>
                <w:rFonts w:ascii="Times New Roman" w:hAnsi="Times New Roman"/>
              </w:rPr>
              <w:t>формулировать понятные высказывания в рамках учебного диалога, используя термины;  приходить к общему мнению в совместной деятельности</w:t>
            </w:r>
            <w:r w:rsidR="00685D8F" w:rsidRPr="00685D8F">
              <w:rPr>
                <w:rFonts w:ascii="Times New Roman" w:hAnsi="Times New Roman"/>
              </w:rPr>
              <w:t>.</w:t>
            </w:r>
          </w:p>
          <w:p w:rsidR="00D53299" w:rsidRPr="00685D8F" w:rsidRDefault="00D61578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Личностные: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 xml:space="preserve">иметь представление о значении </w:t>
            </w:r>
            <w:r w:rsidR="00685D8F" w:rsidRPr="00685D8F">
              <w:rPr>
                <w:rFonts w:ascii="Times New Roman" w:hAnsi="Times New Roman"/>
              </w:rPr>
              <w:lastRenderedPageBreak/>
              <w:t>понятий «экономика», «потребности», «услуги»; понимать роль труда в создании товаров и услуг; различать товары и услуги, приводить примеры.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46.</w:t>
            </w:r>
          </w:p>
        </w:tc>
        <w:tc>
          <w:tcPr>
            <w:tcW w:w="3960" w:type="dxa"/>
            <w:hideMark/>
          </w:tcPr>
          <w:p w:rsidR="00D53299" w:rsidRPr="00065E5A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экономики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Pr="00F5104C" w:rsidRDefault="00D53299" w:rsidP="006D3C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04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к учебнику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0" w:type="dxa"/>
          </w:tcPr>
          <w:p w:rsidR="00D61578" w:rsidRPr="00685D8F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Предметные: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понимать роль природных богатств в экономике; понимать роль труда и образования в экономике; устанавливать взаимосвязи между трудом людей разных профессий;  иметь представление о роли науки в экономическом развитии.</w:t>
            </w:r>
            <w:r w:rsidR="00AA7A4E">
              <w:rPr>
                <w:rFonts w:ascii="Times New Roman" w:hAnsi="Times New Roman"/>
              </w:rPr>
              <w:t xml:space="preserve"> </w:t>
            </w:r>
            <w:r w:rsidRPr="00685D8F">
              <w:rPr>
                <w:rFonts w:ascii="Times New Roman" w:hAnsi="Times New Roman"/>
                <w:b/>
                <w:i/>
              </w:rPr>
              <w:t>Регулятивные: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  <w:r w:rsidR="00AA7A4E">
              <w:rPr>
                <w:rFonts w:ascii="Times New Roman" w:hAnsi="Times New Roman"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оценивать достижения на уроке.</w:t>
            </w:r>
          </w:p>
          <w:p w:rsidR="00685D8F" w:rsidRPr="00685D8F" w:rsidRDefault="00D61578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Познавательные: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выполнять простейший опорный конспект на основе текста;</w:t>
            </w:r>
          </w:p>
          <w:p w:rsidR="00D61578" w:rsidRPr="00685D8F" w:rsidRDefault="00685D8F" w:rsidP="00685D8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85D8F">
              <w:rPr>
                <w:rFonts w:ascii="Times New Roman" w:hAnsi="Times New Roman"/>
              </w:rPr>
              <w:t>работать с разными источниками информации.</w:t>
            </w:r>
            <w:r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D61578" w:rsidRPr="00685D8F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Pr="00685D8F">
              <w:rPr>
                <w:rFonts w:ascii="Times New Roman" w:hAnsi="Times New Roman"/>
              </w:rPr>
              <w:t>работать в группах: раскрывать тему по предложенному плану; сотрудничать со взрослыми при получении информации.</w:t>
            </w:r>
          </w:p>
          <w:p w:rsidR="00D53299" w:rsidRPr="00685D8F" w:rsidRDefault="00D61578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Личностные: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проявлять целостный, социально ориентированный взгляд на мир;  проявлять навыки адаптации в динамично меняющемся мире; определять личностный смысл учения;</w:t>
            </w:r>
            <w:r w:rsidR="00685D8F">
              <w:rPr>
                <w:rFonts w:ascii="Times New Roman" w:hAnsi="Times New Roman"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проявлять навык</w:t>
            </w:r>
            <w:r w:rsidR="00685D8F">
              <w:rPr>
                <w:rFonts w:ascii="Times New Roman" w:hAnsi="Times New Roman"/>
              </w:rPr>
              <w:t xml:space="preserve">и сотрудничества со взрослыми и </w:t>
            </w:r>
            <w:r w:rsidR="00685D8F" w:rsidRPr="00685D8F">
              <w:rPr>
                <w:rFonts w:ascii="Times New Roman" w:hAnsi="Times New Roman"/>
              </w:rPr>
              <w:t>сверстниками в разных социальных ситуациях, находить выходы из спорных ситуаций.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3960" w:type="dxa"/>
            <w:hideMark/>
          </w:tcPr>
          <w:p w:rsidR="00D53299" w:rsidRPr="00065E5A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065E5A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материалы.</w:t>
            </w:r>
          </w:p>
        </w:tc>
        <w:tc>
          <w:tcPr>
            <w:tcW w:w="5060" w:type="dxa"/>
          </w:tcPr>
          <w:p w:rsidR="00685D8F" w:rsidRPr="00685D8F" w:rsidRDefault="00D61578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Предметные: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иметь представление о полезных ископаемых; определять полезные ископаемые с помощью атласа определителя; иметь представление о том, при производстве каких товаров используются полезные ископаемые;</w:t>
            </w:r>
          </w:p>
          <w:p w:rsidR="00D61578" w:rsidRPr="00685D8F" w:rsidRDefault="00685D8F" w:rsidP="00685D8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85D8F">
              <w:rPr>
                <w:rFonts w:ascii="Times New Roman" w:hAnsi="Times New Roman"/>
              </w:rPr>
              <w:t>знать особенности добычи разных полезных ископаемых.</w:t>
            </w:r>
          </w:p>
          <w:p w:rsidR="00685D8F" w:rsidRPr="00685D8F" w:rsidRDefault="00D61578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Регулятивные: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D61578" w:rsidRPr="00685D8F" w:rsidRDefault="00685D8F" w:rsidP="00D61578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</w:rPr>
              <w:t>оценивать достижения на уроке.</w:t>
            </w:r>
          </w:p>
          <w:p w:rsidR="00685D8F" w:rsidRPr="00685D8F" w:rsidRDefault="00D61578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Познавательные: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извлекать информацию из дополнительной литературы;</w:t>
            </w:r>
          </w:p>
          <w:p w:rsidR="00D61578" w:rsidRPr="00685D8F" w:rsidRDefault="00685D8F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</w:rPr>
              <w:t>выделять существенные признаки предметов, характеризовать объекты неживой природы;  переводить текстовую информацию в таблицу.</w:t>
            </w:r>
          </w:p>
          <w:p w:rsidR="00685D8F" w:rsidRPr="00685D8F" w:rsidRDefault="00D61578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Коммуникативные: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работать в парах;</w:t>
            </w:r>
          </w:p>
          <w:p w:rsidR="00D61578" w:rsidRPr="00685D8F" w:rsidRDefault="00685D8F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</w:rPr>
              <w:lastRenderedPageBreak/>
              <w:t>формулировать понятные высказывания в рамках учебного диалога, используя термины;  приходить к общему мнению в совместной деятельности.</w:t>
            </w:r>
          </w:p>
          <w:p w:rsidR="00D53299" w:rsidRDefault="00D61578" w:rsidP="00685D8F">
            <w:pPr>
              <w:pStyle w:val="a4"/>
              <w:rPr>
                <w:rFonts w:ascii="Times New Roman" w:hAnsi="Times New Roman"/>
              </w:rPr>
            </w:pPr>
            <w:r w:rsidRPr="00685D8F">
              <w:rPr>
                <w:rFonts w:ascii="Times New Roman" w:hAnsi="Times New Roman"/>
                <w:b/>
                <w:i/>
              </w:rPr>
              <w:t>Личностные:</w:t>
            </w:r>
            <w:r w:rsidR="00685D8F" w:rsidRPr="00685D8F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проявлять целостный, социально ориентированный взгляд на мир; проявлять навыки адаптации в динамично меняющемся мире;</w:t>
            </w:r>
            <w:r w:rsidR="00685D8F">
              <w:rPr>
                <w:rFonts w:ascii="Times New Roman" w:hAnsi="Times New Roman"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определять личностный смысл учения;</w:t>
            </w:r>
            <w:r w:rsidR="00685D8F">
              <w:rPr>
                <w:rFonts w:ascii="Times New Roman" w:hAnsi="Times New Roman"/>
              </w:rPr>
              <w:t xml:space="preserve"> </w:t>
            </w:r>
            <w:r w:rsidR="00685D8F" w:rsidRPr="00685D8F">
              <w:rPr>
                <w:rFonts w:ascii="Times New Roman" w:hAnsi="Times New Roman"/>
              </w:rPr>
              <w:t>проявлять навыки сотрудничества со взрослыми и сверстниками в разных социальных ситуациях, находить выходы из спорных ситуаций.</w:t>
            </w:r>
          </w:p>
          <w:p w:rsidR="0095419A" w:rsidRPr="00685D8F" w:rsidRDefault="0095419A" w:rsidP="00685D8F">
            <w:pPr>
              <w:pStyle w:val="a4"/>
              <w:rPr>
                <w:rFonts w:ascii="Times New Roman" w:hAnsi="Times New Roman"/>
              </w:rPr>
            </w:pP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48.</w:t>
            </w:r>
          </w:p>
        </w:tc>
        <w:tc>
          <w:tcPr>
            <w:tcW w:w="3960" w:type="dxa"/>
            <w:hideMark/>
          </w:tcPr>
          <w:p w:rsidR="00D53299" w:rsidRPr="00AF3532" w:rsidRDefault="00D53299" w:rsidP="006D3C48">
            <w:pPr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AF3532">
              <w:rPr>
                <w:rFonts w:ascii="Times New Roman" w:hAnsi="Times New Roman"/>
                <w:sz w:val="36"/>
                <w:szCs w:val="36"/>
                <w:vertAlign w:val="superscript"/>
              </w:rPr>
              <w:t>Растениеводство</w:t>
            </w: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685D8F" w:rsidRPr="009A77E3" w:rsidRDefault="00D61578" w:rsidP="00685D8F">
            <w:pPr>
              <w:pStyle w:val="a4"/>
              <w:rPr>
                <w:rFonts w:ascii="Times New Roman" w:hAnsi="Times New Roman"/>
              </w:rPr>
            </w:pPr>
            <w:r w:rsidRPr="009A77E3">
              <w:rPr>
                <w:rFonts w:ascii="Times New Roman" w:hAnsi="Times New Roman"/>
                <w:b/>
                <w:i/>
              </w:rPr>
              <w:t>Предметные:</w:t>
            </w:r>
            <w:r w:rsidR="00685D8F" w:rsidRP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685D8F" w:rsidRPr="009A77E3">
              <w:rPr>
                <w:rFonts w:ascii="Times New Roman" w:hAnsi="Times New Roman"/>
              </w:rPr>
              <w:t>иметь представление о сельском хозяйстве и растениеводстве как отрасли сельского хозяйства;</w:t>
            </w:r>
          </w:p>
          <w:p w:rsidR="00D61578" w:rsidRPr="009A77E3" w:rsidRDefault="00685D8F" w:rsidP="00685D8F">
            <w:pPr>
              <w:pStyle w:val="a4"/>
              <w:rPr>
                <w:rFonts w:ascii="Times New Roman" w:hAnsi="Times New Roman"/>
              </w:rPr>
            </w:pPr>
            <w:r w:rsidRPr="009A77E3">
              <w:rPr>
                <w:rFonts w:ascii="Times New Roman" w:hAnsi="Times New Roman"/>
              </w:rPr>
              <w:t>понимать причины занятий людей растениеводством; различать и классифицировать культурные растения; знать роль выращивания культурных растений в экономике.</w:t>
            </w:r>
          </w:p>
          <w:p w:rsidR="009A77E3" w:rsidRPr="009A77E3" w:rsidRDefault="00D61578" w:rsidP="009A77E3">
            <w:pPr>
              <w:pStyle w:val="a4"/>
              <w:rPr>
                <w:rFonts w:ascii="Times New Roman" w:hAnsi="Times New Roman"/>
              </w:rPr>
            </w:pPr>
            <w:r w:rsidRPr="009A77E3">
              <w:rPr>
                <w:rFonts w:ascii="Times New Roman" w:hAnsi="Times New Roman"/>
                <w:b/>
                <w:i/>
              </w:rPr>
              <w:t>Регулятивные:</w:t>
            </w:r>
            <w:r w:rsidR="009A77E3" w:rsidRP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 w:rsidRPr="009A77E3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D61578" w:rsidRPr="009A77E3" w:rsidRDefault="009A77E3" w:rsidP="00D61578">
            <w:pPr>
              <w:pStyle w:val="a4"/>
              <w:rPr>
                <w:rFonts w:ascii="Times New Roman" w:hAnsi="Times New Roman"/>
              </w:rPr>
            </w:pPr>
            <w:r w:rsidRPr="009A77E3">
              <w:rPr>
                <w:rFonts w:ascii="Times New Roman" w:hAnsi="Times New Roman"/>
              </w:rPr>
              <w:t>оценивать достижения на уроке;</w:t>
            </w:r>
          </w:p>
          <w:p w:rsidR="00D61578" w:rsidRPr="009A77E3" w:rsidRDefault="00D61578" w:rsidP="009A77E3">
            <w:pPr>
              <w:pStyle w:val="a4"/>
              <w:rPr>
                <w:rFonts w:ascii="Times New Roman" w:hAnsi="Times New Roman"/>
              </w:rPr>
            </w:pPr>
            <w:r w:rsidRPr="009A77E3">
              <w:rPr>
                <w:rFonts w:ascii="Times New Roman" w:hAnsi="Times New Roman"/>
                <w:b/>
                <w:i/>
              </w:rPr>
              <w:t>Познавательные:</w:t>
            </w:r>
            <w:r w:rsidR="009A77E3" w:rsidRP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 w:rsidRPr="009A77E3">
              <w:rPr>
                <w:rFonts w:ascii="Times New Roman" w:hAnsi="Times New Roman"/>
              </w:rPr>
              <w:t>определять объекты живой природы с помощью атласа – определителя;  исследовать объект живой природы и описывать его по плану.</w:t>
            </w:r>
          </w:p>
          <w:p w:rsidR="009A77E3" w:rsidRPr="009A77E3" w:rsidRDefault="00D61578" w:rsidP="009A77E3">
            <w:pPr>
              <w:pStyle w:val="a4"/>
              <w:rPr>
                <w:rFonts w:ascii="Times New Roman" w:hAnsi="Times New Roman"/>
              </w:rPr>
            </w:pPr>
            <w:r w:rsidRPr="009A77E3">
              <w:rPr>
                <w:rFonts w:ascii="Times New Roman" w:hAnsi="Times New Roman"/>
                <w:b/>
                <w:i/>
              </w:rPr>
              <w:t>Коммуникативные:</w:t>
            </w:r>
            <w:r w:rsidR="009A77E3" w:rsidRP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 w:rsidRPr="009A77E3">
              <w:rPr>
                <w:rFonts w:ascii="Times New Roman" w:hAnsi="Times New Roman"/>
              </w:rPr>
              <w:t>работать в группе;</w:t>
            </w:r>
          </w:p>
          <w:p w:rsidR="00D61578" w:rsidRPr="009A77E3" w:rsidRDefault="009A77E3" w:rsidP="009A77E3">
            <w:pPr>
              <w:pStyle w:val="a4"/>
              <w:rPr>
                <w:rFonts w:ascii="Times New Roman" w:hAnsi="Times New Roman"/>
              </w:rPr>
            </w:pPr>
            <w:r w:rsidRPr="009A77E3">
              <w:rPr>
                <w:rFonts w:ascii="Times New Roman" w:hAnsi="Times New Roman"/>
              </w:rPr>
              <w:t>формулировать понятные высказывания в рамках учебного диалога, используя термины;  приходить к общему мнению в совместной деятельности; интервьюировать работников сельского хозяйства.</w:t>
            </w:r>
          </w:p>
          <w:p w:rsidR="00D53299" w:rsidRPr="009A77E3" w:rsidRDefault="00D61578" w:rsidP="009A77E3">
            <w:pPr>
              <w:pStyle w:val="a4"/>
              <w:rPr>
                <w:rFonts w:ascii="Times New Roman" w:hAnsi="Times New Roman"/>
              </w:rPr>
            </w:pPr>
            <w:r w:rsidRPr="009A77E3">
              <w:rPr>
                <w:rFonts w:ascii="Times New Roman" w:hAnsi="Times New Roman"/>
                <w:b/>
                <w:i/>
              </w:rPr>
              <w:t>Личностные:</w:t>
            </w:r>
            <w:r w:rsidR="009A77E3" w:rsidRP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 w:rsidRPr="009A77E3">
              <w:rPr>
                <w:rFonts w:ascii="Times New Roman" w:hAnsi="Times New Roman"/>
              </w:rPr>
              <w:t>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ситуациях, находить выходы из спорных.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960" w:type="dxa"/>
            <w:hideMark/>
          </w:tcPr>
          <w:p w:rsidR="00D53299" w:rsidRPr="00AF3532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F3532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индивидуальная работа, работа по группам, работа в парах, фронтальный опрос, практические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9A77E3" w:rsidRDefault="00D61578" w:rsidP="009A77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37AB">
              <w:rPr>
                <w:rFonts w:ascii="Times New Roman" w:hAnsi="Times New Roman"/>
                <w:b/>
                <w:i/>
              </w:rPr>
              <w:t>Предметные:</w:t>
            </w:r>
            <w:r w:rsid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>
              <w:rPr>
                <w:rFonts w:ascii="Times New Roman" w:hAnsi="Times New Roman"/>
                <w:sz w:val="24"/>
                <w:szCs w:val="24"/>
              </w:rPr>
              <w:t xml:space="preserve">классифицировать домашних сельскохозяйственных животных; иметь представление о роли животноводства в </w:t>
            </w:r>
            <w:r w:rsidR="009A77E3">
              <w:rPr>
                <w:rFonts w:ascii="Times New Roman" w:hAnsi="Times New Roman"/>
                <w:sz w:val="24"/>
                <w:szCs w:val="24"/>
              </w:rPr>
              <w:lastRenderedPageBreak/>
              <w:t>экономике; иметь представление о труде животноводов; понимать взаимосвязь растениеводства, животноводства и промышленности.</w:t>
            </w:r>
          </w:p>
          <w:p w:rsidR="009A77E3" w:rsidRDefault="00D61578" w:rsidP="009A77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37AB">
              <w:rPr>
                <w:rFonts w:ascii="Times New Roman" w:hAnsi="Times New Roman"/>
                <w:b/>
                <w:i/>
              </w:rPr>
              <w:t>Регулятивные:</w:t>
            </w:r>
            <w:r w:rsid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>
              <w:rPr>
                <w:rFonts w:ascii="Times New Roman" w:hAnsi="Times New Roman"/>
                <w:sz w:val="24"/>
                <w:szCs w:val="24"/>
              </w:rPr>
              <w:t>понимать учебную задачу урока, стремиться ее выполнить;</w:t>
            </w:r>
          </w:p>
          <w:p w:rsidR="00D61578" w:rsidRPr="007B37AB" w:rsidRDefault="009A77E3" w:rsidP="009A77E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достижения на уроке.</w:t>
            </w:r>
          </w:p>
          <w:p w:rsidR="00D61578" w:rsidRPr="007B37AB" w:rsidRDefault="00D61578" w:rsidP="009A77E3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B37AB">
              <w:rPr>
                <w:rFonts w:ascii="Times New Roman" w:hAnsi="Times New Roman"/>
                <w:b/>
                <w:i/>
              </w:rPr>
              <w:t>Познавательные:</w:t>
            </w:r>
            <w:r w:rsid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>
              <w:rPr>
                <w:rFonts w:ascii="Times New Roman" w:hAnsi="Times New Roman"/>
                <w:sz w:val="24"/>
                <w:szCs w:val="24"/>
              </w:rPr>
              <w:t>формулировать определения.</w:t>
            </w:r>
            <w:r w:rsidR="009A77E3">
              <w:rPr>
                <w:rFonts w:ascii="Times New Roman" w:hAnsi="Times New Roman"/>
                <w:b/>
                <w:i/>
              </w:rPr>
              <w:t xml:space="preserve"> </w:t>
            </w:r>
            <w:r w:rsidRPr="007B37AB">
              <w:rPr>
                <w:rFonts w:ascii="Times New Roman" w:hAnsi="Times New Roman"/>
                <w:b/>
                <w:i/>
              </w:rPr>
              <w:t>Коммуникативные:</w:t>
            </w:r>
            <w:r w:rsid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>
              <w:rPr>
                <w:rFonts w:ascii="Times New Roman" w:hAnsi="Times New Roman"/>
                <w:sz w:val="24"/>
                <w:szCs w:val="24"/>
              </w:rPr>
              <w:t>работать в парах: составлять рассказ по фотографиям и по плану, осуществлять самопроверку;</w:t>
            </w:r>
            <w:r w:rsid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>
              <w:rPr>
                <w:rFonts w:ascii="Times New Roman" w:hAnsi="Times New Roman"/>
                <w:sz w:val="24"/>
                <w:szCs w:val="24"/>
              </w:rPr>
              <w:t>интервьюировать работников сельского хозяйства</w:t>
            </w:r>
          </w:p>
          <w:p w:rsidR="00D53299" w:rsidRPr="00AA7A4E" w:rsidRDefault="00D61578" w:rsidP="009A77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37AB">
              <w:rPr>
                <w:rFonts w:ascii="Times New Roman" w:hAnsi="Times New Roman"/>
                <w:b/>
                <w:i/>
              </w:rPr>
              <w:t>Личностные:</w:t>
            </w:r>
            <w:r w:rsidR="009A77E3">
              <w:rPr>
                <w:rFonts w:ascii="Times New Roman" w:hAnsi="Times New Roman"/>
                <w:b/>
                <w:i/>
              </w:rPr>
              <w:t xml:space="preserve"> </w:t>
            </w:r>
            <w:r w:rsidR="009A77E3">
              <w:rPr>
                <w:rFonts w:ascii="Times New Roman" w:hAnsi="Times New Roman"/>
                <w:sz w:val="24"/>
                <w:szCs w:val="24"/>
              </w:rPr>
              <w:t>проявлять целостный, социально ориентированный взгляд на мир;</w:t>
            </w:r>
            <w:r w:rsidR="00AA7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7E3">
              <w:rPr>
                <w:rFonts w:ascii="Times New Roman" w:hAnsi="Times New Roman"/>
                <w:sz w:val="24"/>
                <w:szCs w:val="24"/>
              </w:rPr>
              <w:t xml:space="preserve"> проявлять навыки адаптации в динамично меняющемся мире; определять личностный смысл учения;</w:t>
            </w:r>
            <w:r w:rsidR="00AA7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7E3" w:rsidRPr="00AA7A4E">
              <w:rPr>
                <w:rFonts w:ascii="Times New Roman" w:hAnsi="Times New Roman"/>
              </w:rPr>
              <w:t>проявлять навыки сотрудничества со взрослыми и сверстниками в разных социальных ситуациях, находить выходы из спорных ситуаций</w:t>
            </w:r>
            <w:r w:rsidR="00AA7A4E">
              <w:rPr>
                <w:sz w:val="24"/>
                <w:szCs w:val="24"/>
              </w:rPr>
              <w:t>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50.</w:t>
            </w:r>
          </w:p>
        </w:tc>
        <w:tc>
          <w:tcPr>
            <w:tcW w:w="3960" w:type="dxa"/>
            <w:hideMark/>
          </w:tcPr>
          <w:p w:rsidR="00D53299" w:rsidRPr="00AF3532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F3532">
              <w:rPr>
                <w:rFonts w:ascii="Times New Roman" w:hAnsi="Times New Roman"/>
                <w:sz w:val="24"/>
                <w:szCs w:val="24"/>
              </w:rPr>
              <w:t>Какая бывает промышленность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Pr="00AA7A4E" w:rsidRDefault="00D53299" w:rsidP="00AA7A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A4E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D53299" w:rsidRDefault="00D53299" w:rsidP="00AA7A4E">
            <w:pPr>
              <w:jc w:val="center"/>
              <w:rPr>
                <w:rFonts w:ascii="Times New Roman" w:hAnsi="Times New Roman"/>
              </w:rPr>
            </w:pPr>
            <w:r w:rsidRPr="00AA7A4E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B673D1" w:rsidRDefault="00D61578" w:rsidP="00B673D1">
            <w:pPr>
              <w:pStyle w:val="a4"/>
              <w:rPr>
                <w:rFonts w:ascii="Times New Roman" w:hAnsi="Times New Roman"/>
              </w:rPr>
            </w:pPr>
            <w:r w:rsidRPr="00B673D1">
              <w:rPr>
                <w:rFonts w:ascii="Times New Roman" w:hAnsi="Times New Roman"/>
                <w:b/>
                <w:i/>
              </w:rPr>
              <w:t>Предметные:</w:t>
            </w:r>
            <w:r w:rsidR="00AA7A4E" w:rsidRPr="00B673D1">
              <w:rPr>
                <w:rFonts w:ascii="Times New Roman" w:hAnsi="Times New Roman"/>
                <w:b/>
                <w:i/>
              </w:rPr>
              <w:t xml:space="preserve"> </w:t>
            </w:r>
            <w:r w:rsidR="00B673D1" w:rsidRPr="00B673D1">
              <w:rPr>
                <w:rFonts w:ascii="Times New Roman" w:hAnsi="Times New Roman"/>
              </w:rPr>
              <w:t>иметь представление о промышленности и ее роли в экономике; знать отрасли промышленности (добывающая, электроэнергетика, металлургия, машиностроение, электронная, химическая, легкая, пищевая) и уметь их охарактеризовать; принимать взаимосвязи между отраслями промышленности.</w:t>
            </w:r>
          </w:p>
          <w:p w:rsidR="00B673D1" w:rsidRPr="00B673D1" w:rsidRDefault="00D61578" w:rsidP="00B673D1">
            <w:pPr>
              <w:pStyle w:val="a4"/>
              <w:rPr>
                <w:rFonts w:ascii="Times New Roman" w:hAnsi="Times New Roman"/>
              </w:rPr>
            </w:pPr>
            <w:r w:rsidRPr="00B673D1">
              <w:rPr>
                <w:rFonts w:ascii="Times New Roman" w:hAnsi="Times New Roman"/>
                <w:b/>
                <w:i/>
              </w:rPr>
              <w:t>Регулятивные:</w:t>
            </w:r>
            <w:r w:rsidR="00B673D1" w:rsidRPr="00B673D1">
              <w:rPr>
                <w:rFonts w:ascii="Times New Roman" w:hAnsi="Times New Roman"/>
                <w:b/>
                <w:i/>
              </w:rPr>
              <w:t xml:space="preserve"> </w:t>
            </w:r>
            <w:r w:rsidR="00B673D1" w:rsidRPr="00B673D1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D61578" w:rsidRPr="00B673D1" w:rsidRDefault="00B673D1" w:rsidP="00B673D1">
            <w:pPr>
              <w:pStyle w:val="a4"/>
              <w:rPr>
                <w:rFonts w:ascii="Times New Roman" w:hAnsi="Times New Roman"/>
              </w:rPr>
            </w:pPr>
            <w:r w:rsidRPr="00B673D1">
              <w:rPr>
                <w:rFonts w:ascii="Times New Roman" w:hAnsi="Times New Roman"/>
              </w:rPr>
              <w:t xml:space="preserve"> оценивать достижения на уроке; устанавливать взаимосвязи; устанавливать соответствия.</w:t>
            </w:r>
          </w:p>
          <w:p w:rsidR="00D53299" w:rsidRPr="00B673D1" w:rsidRDefault="00D61578" w:rsidP="00B673D1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B673D1">
              <w:rPr>
                <w:rFonts w:ascii="Times New Roman" w:hAnsi="Times New Roman"/>
                <w:b/>
                <w:i/>
              </w:rPr>
              <w:t>Познавательные:</w:t>
            </w:r>
            <w:r w:rsidR="00B673D1" w:rsidRPr="00B673D1">
              <w:rPr>
                <w:rFonts w:ascii="Times New Roman" w:hAnsi="Times New Roman"/>
                <w:b/>
                <w:i/>
              </w:rPr>
              <w:t xml:space="preserve"> </w:t>
            </w:r>
            <w:r w:rsidR="00B673D1" w:rsidRPr="00B673D1">
              <w:rPr>
                <w:rFonts w:ascii="Times New Roman" w:hAnsi="Times New Roman"/>
              </w:rPr>
              <w:t>извлекать информацию из текста учебника и соотносить ее со своими предположениями.</w:t>
            </w:r>
            <w:r w:rsidR="00B673D1">
              <w:rPr>
                <w:rFonts w:ascii="Times New Roman" w:hAnsi="Times New Roman"/>
                <w:b/>
                <w:i/>
              </w:rPr>
              <w:t xml:space="preserve"> </w:t>
            </w:r>
            <w:r w:rsidRPr="00B673D1">
              <w:rPr>
                <w:rFonts w:ascii="Times New Roman" w:hAnsi="Times New Roman"/>
                <w:b/>
                <w:i/>
              </w:rPr>
              <w:t>Коммуникативные:</w:t>
            </w:r>
            <w:r w:rsidR="00B673D1" w:rsidRPr="00B673D1">
              <w:rPr>
                <w:rFonts w:ascii="Times New Roman" w:hAnsi="Times New Roman"/>
              </w:rPr>
              <w:t xml:space="preserve"> сотрудничать со взрослыми в поиске информации.</w:t>
            </w:r>
            <w:r w:rsidR="00B673D1">
              <w:rPr>
                <w:rFonts w:ascii="Times New Roman" w:hAnsi="Times New Roman"/>
                <w:b/>
                <w:i/>
              </w:rPr>
              <w:t xml:space="preserve"> </w:t>
            </w:r>
            <w:r w:rsidRPr="00B673D1">
              <w:rPr>
                <w:rFonts w:ascii="Times New Roman" w:hAnsi="Times New Roman"/>
                <w:b/>
                <w:i/>
              </w:rPr>
              <w:t>Личностные:</w:t>
            </w:r>
            <w:r w:rsidR="00B673D1" w:rsidRPr="00B673D1">
              <w:rPr>
                <w:rFonts w:ascii="Times New Roman" w:hAnsi="Times New Roman"/>
              </w:rPr>
              <w:t xml:space="preserve"> проявлять целостный, социально ориентированный взгляд на мир;</w:t>
            </w:r>
            <w:r w:rsidR="00B673D1">
              <w:rPr>
                <w:rFonts w:ascii="Times New Roman" w:hAnsi="Times New Roman"/>
                <w:b/>
                <w:i/>
              </w:rPr>
              <w:t xml:space="preserve"> </w:t>
            </w:r>
            <w:r w:rsidR="00B673D1" w:rsidRPr="00B673D1">
              <w:rPr>
                <w:rFonts w:ascii="Times New Roman" w:hAnsi="Times New Roman"/>
              </w:rPr>
              <w:t xml:space="preserve">проявлять навыки адаптации в динамично меняющемся мире; определять личностный смысл учения; проявлять </w:t>
            </w:r>
            <w:r w:rsidR="00B673D1" w:rsidRPr="00B673D1">
              <w:rPr>
                <w:rFonts w:ascii="Times New Roman" w:hAnsi="Times New Roman"/>
              </w:rPr>
              <w:lastRenderedPageBreak/>
              <w:t>навыки сотрудничества со взрослыми и сверстниками в разных социальных ситуациях, находить выходы из спорных ситуаций.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51.</w:t>
            </w:r>
          </w:p>
        </w:tc>
        <w:tc>
          <w:tcPr>
            <w:tcW w:w="3960" w:type="dxa"/>
            <w:hideMark/>
          </w:tcPr>
          <w:p w:rsidR="00D53299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F3532">
              <w:rPr>
                <w:rFonts w:ascii="Times New Roman" w:hAnsi="Times New Roman"/>
                <w:sz w:val="24"/>
                <w:szCs w:val="24"/>
              </w:rPr>
              <w:t xml:space="preserve">Наши проекты: </w:t>
            </w:r>
          </w:p>
          <w:p w:rsidR="00D53299" w:rsidRPr="00AF3532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F3532">
              <w:rPr>
                <w:rFonts w:ascii="Times New Roman" w:hAnsi="Times New Roman"/>
                <w:sz w:val="24"/>
                <w:szCs w:val="24"/>
              </w:rPr>
              <w:t>«Экономика родного края»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D53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</w:p>
        </w:tc>
        <w:tc>
          <w:tcPr>
            <w:tcW w:w="5060" w:type="dxa"/>
          </w:tcPr>
          <w:p w:rsidR="00D61578" w:rsidRPr="00B673D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B673D1">
              <w:rPr>
                <w:rFonts w:ascii="Times New Roman" w:hAnsi="Times New Roman"/>
                <w:b/>
                <w:i/>
              </w:rPr>
              <w:t>Предметные:</w:t>
            </w:r>
            <w:r w:rsidR="00B673D1" w:rsidRPr="00B673D1">
              <w:rPr>
                <w:rFonts w:ascii="Times New Roman" w:hAnsi="Times New Roman"/>
                <w:b/>
                <w:i/>
              </w:rPr>
              <w:t xml:space="preserve"> </w:t>
            </w:r>
            <w:r w:rsidR="00B673D1" w:rsidRPr="00B673D1">
              <w:rPr>
                <w:rFonts w:ascii="Times New Roman" w:hAnsi="Times New Roman"/>
              </w:rPr>
              <w:t>знать специфику экономики родного края: наиболее развитые отрасли экономики, промышленные предприятия.</w:t>
            </w:r>
          </w:p>
          <w:p w:rsidR="00D61578" w:rsidRPr="00B673D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B673D1">
              <w:rPr>
                <w:rFonts w:ascii="Times New Roman" w:hAnsi="Times New Roman"/>
                <w:b/>
                <w:i/>
              </w:rPr>
              <w:t>Регулятивные:</w:t>
            </w:r>
            <w:r w:rsidR="00B673D1" w:rsidRPr="00B673D1">
              <w:rPr>
                <w:rFonts w:ascii="Times New Roman" w:hAnsi="Times New Roman"/>
                <w:b/>
                <w:i/>
              </w:rPr>
              <w:t xml:space="preserve"> </w:t>
            </w:r>
            <w:r w:rsidR="00B673D1" w:rsidRPr="00B673D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уроке; определять цель, задачи проекта, планировать проектную деятельность.</w:t>
            </w:r>
          </w:p>
          <w:p w:rsidR="00D61578" w:rsidRPr="00B673D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B673D1">
              <w:rPr>
                <w:rFonts w:ascii="Times New Roman" w:hAnsi="Times New Roman"/>
                <w:b/>
                <w:i/>
              </w:rPr>
              <w:t>Познавательные:</w:t>
            </w:r>
            <w:r w:rsidR="00B673D1" w:rsidRPr="00B673D1">
              <w:rPr>
                <w:rFonts w:ascii="Times New Roman" w:hAnsi="Times New Roman"/>
                <w:b/>
                <w:i/>
              </w:rPr>
              <w:t xml:space="preserve"> </w:t>
            </w:r>
            <w:r w:rsidR="00B673D1" w:rsidRPr="00B673D1">
              <w:rPr>
                <w:rFonts w:ascii="Times New Roman" w:hAnsi="Times New Roman"/>
              </w:rPr>
              <w:t>знать способы работы с информацией, источники информации.</w:t>
            </w:r>
          </w:p>
          <w:p w:rsidR="00D61578" w:rsidRPr="00B673D1" w:rsidRDefault="00D61578" w:rsidP="00B673D1">
            <w:pPr>
              <w:pStyle w:val="a4"/>
              <w:rPr>
                <w:rFonts w:ascii="Times New Roman" w:hAnsi="Times New Roman"/>
              </w:rPr>
            </w:pPr>
            <w:r w:rsidRPr="00B673D1">
              <w:rPr>
                <w:rFonts w:ascii="Times New Roman" w:hAnsi="Times New Roman"/>
                <w:b/>
                <w:i/>
              </w:rPr>
              <w:t>Коммуникативные:</w:t>
            </w:r>
            <w:r w:rsidR="00B673D1" w:rsidRPr="00B673D1">
              <w:rPr>
                <w:rFonts w:ascii="Times New Roman" w:hAnsi="Times New Roman"/>
                <w:b/>
                <w:i/>
              </w:rPr>
              <w:t xml:space="preserve"> </w:t>
            </w:r>
            <w:r w:rsidR="00B673D1" w:rsidRPr="00B673D1">
              <w:rPr>
                <w:rFonts w:ascii="Times New Roman" w:hAnsi="Times New Roman"/>
              </w:rPr>
              <w:t>работать в паре; обсуждают свои рассуждения; представлять результаты проектной деятельности.</w:t>
            </w:r>
          </w:p>
          <w:p w:rsidR="00D53299" w:rsidRPr="00B673D1" w:rsidRDefault="00D61578" w:rsidP="00B673D1">
            <w:pPr>
              <w:pStyle w:val="a4"/>
              <w:rPr>
                <w:rFonts w:ascii="Times New Roman" w:hAnsi="Times New Roman"/>
              </w:rPr>
            </w:pPr>
            <w:r w:rsidRPr="00B673D1">
              <w:rPr>
                <w:rFonts w:ascii="Times New Roman" w:hAnsi="Times New Roman"/>
                <w:b/>
                <w:i/>
              </w:rPr>
              <w:t>Личностные:</w:t>
            </w:r>
            <w:r w:rsidR="00B673D1" w:rsidRPr="00B673D1">
              <w:rPr>
                <w:rFonts w:ascii="Times New Roman" w:hAnsi="Times New Roman"/>
                <w:b/>
                <w:i/>
              </w:rPr>
              <w:t xml:space="preserve"> </w:t>
            </w:r>
            <w:r w:rsidR="00B673D1" w:rsidRPr="00B673D1">
              <w:rPr>
                <w:rFonts w:ascii="Times New Roman" w:hAnsi="Times New Roman"/>
              </w:rPr>
              <w:t>определять личностный смысл учения; осуществлять рефлексию проектной деятельности: понимать причины успехов и неудач, видеть и исправлять ошибки.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3960" w:type="dxa"/>
            <w:hideMark/>
          </w:tcPr>
          <w:p w:rsidR="00D53299" w:rsidRPr="00AF3532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F3532">
              <w:rPr>
                <w:rFonts w:ascii="Times New Roman" w:hAnsi="Times New Roman"/>
                <w:sz w:val="24"/>
                <w:szCs w:val="24"/>
              </w:rPr>
              <w:t>Что такое деньги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7C5799" w:rsidRDefault="00D61578" w:rsidP="007C5799">
            <w:pPr>
              <w:pStyle w:val="a4"/>
              <w:rPr>
                <w:rFonts w:ascii="Times New Roman" w:hAnsi="Times New Roman"/>
              </w:rPr>
            </w:pPr>
            <w:r w:rsidRPr="007C5799">
              <w:rPr>
                <w:rFonts w:ascii="Times New Roman" w:hAnsi="Times New Roman"/>
                <w:b/>
                <w:i/>
              </w:rPr>
              <w:t>Предметные:</w:t>
            </w:r>
            <w:r w:rsidR="007C5799" w:rsidRPr="007C5799">
              <w:rPr>
                <w:rFonts w:ascii="Times New Roman" w:hAnsi="Times New Roman"/>
                <w:b/>
                <w:i/>
              </w:rPr>
              <w:t xml:space="preserve"> </w:t>
            </w:r>
            <w:r w:rsidR="007C5799" w:rsidRPr="007C5799">
              <w:rPr>
                <w:rFonts w:ascii="Times New Roman" w:hAnsi="Times New Roman"/>
              </w:rPr>
              <w:t>знать виды обмена товарами: бартер и купля – продажа; понимать роль денег в экономике;  различать основные денежные единицы разных стран; описывать внешний вид монеты.</w:t>
            </w:r>
          </w:p>
          <w:p w:rsidR="007C5799" w:rsidRPr="007C5799" w:rsidRDefault="00D61578" w:rsidP="007C5799">
            <w:pPr>
              <w:pStyle w:val="a4"/>
              <w:rPr>
                <w:rFonts w:ascii="Times New Roman" w:hAnsi="Times New Roman"/>
              </w:rPr>
            </w:pPr>
            <w:r w:rsidRPr="007C5799">
              <w:rPr>
                <w:rFonts w:ascii="Times New Roman" w:hAnsi="Times New Roman"/>
                <w:b/>
                <w:i/>
              </w:rPr>
              <w:t>Регулятивные:</w:t>
            </w:r>
            <w:r w:rsidR="007C5799" w:rsidRPr="007C5799">
              <w:rPr>
                <w:rFonts w:ascii="Times New Roman" w:hAnsi="Times New Roman"/>
                <w:b/>
                <w:i/>
              </w:rPr>
              <w:t xml:space="preserve"> </w:t>
            </w:r>
            <w:r w:rsidR="007C5799" w:rsidRPr="007C5799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D61578" w:rsidRPr="007C5799" w:rsidRDefault="007C5799" w:rsidP="007C5799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C5799">
              <w:rPr>
                <w:rFonts w:ascii="Times New Roman" w:hAnsi="Times New Roman"/>
              </w:rPr>
              <w:t>- оценивать достижения на уроке.</w:t>
            </w:r>
          </w:p>
          <w:p w:rsidR="00D61578" w:rsidRPr="007C5799" w:rsidRDefault="00D61578" w:rsidP="007C5799">
            <w:pPr>
              <w:pStyle w:val="a4"/>
              <w:rPr>
                <w:rFonts w:ascii="Times New Roman" w:hAnsi="Times New Roman"/>
              </w:rPr>
            </w:pPr>
            <w:r w:rsidRPr="007C5799">
              <w:rPr>
                <w:rFonts w:ascii="Times New Roman" w:hAnsi="Times New Roman"/>
                <w:b/>
                <w:i/>
              </w:rPr>
              <w:t>Познавательные:</w:t>
            </w:r>
            <w:r w:rsidR="007C5799" w:rsidRPr="007C5799">
              <w:rPr>
                <w:rFonts w:ascii="Times New Roman" w:hAnsi="Times New Roman"/>
              </w:rPr>
              <w:t xml:space="preserve"> формулировать определения с использованием учебника; выполнять практическую работу: делать выводы.</w:t>
            </w:r>
          </w:p>
          <w:p w:rsidR="00D53299" w:rsidRPr="007C5799" w:rsidRDefault="00D61578" w:rsidP="007C5799">
            <w:pPr>
              <w:pStyle w:val="a4"/>
              <w:rPr>
                <w:rFonts w:ascii="Times New Roman" w:hAnsi="Times New Roman"/>
              </w:rPr>
            </w:pPr>
            <w:r w:rsidRPr="007C5799">
              <w:rPr>
                <w:rFonts w:ascii="Times New Roman" w:hAnsi="Times New Roman"/>
                <w:b/>
                <w:i/>
              </w:rPr>
              <w:t>Коммуникативные:</w:t>
            </w:r>
            <w:r w:rsidR="007C5799" w:rsidRPr="007C5799">
              <w:rPr>
                <w:rFonts w:ascii="Times New Roman" w:hAnsi="Times New Roman"/>
                <w:b/>
                <w:i/>
              </w:rPr>
              <w:t xml:space="preserve"> </w:t>
            </w:r>
            <w:r w:rsidR="007C5799" w:rsidRPr="007C5799">
              <w:rPr>
                <w:rFonts w:ascii="Times New Roman" w:hAnsi="Times New Roman"/>
              </w:rPr>
              <w:t xml:space="preserve">выполнять практическую работу в паре: сравнивать объекты по внешнему виду; участвовать в ролевой игре: определять цель и правила игры, делать выводы. </w:t>
            </w:r>
            <w:r w:rsidRPr="007C5799">
              <w:rPr>
                <w:rFonts w:ascii="Times New Roman" w:hAnsi="Times New Roman"/>
                <w:b/>
                <w:i/>
              </w:rPr>
              <w:t>Личностные:</w:t>
            </w:r>
            <w:r w:rsidR="007C5799" w:rsidRPr="007C5799">
              <w:rPr>
                <w:rFonts w:ascii="Times New Roman" w:hAnsi="Times New Roman"/>
              </w:rPr>
              <w:t xml:space="preserve"> </w:t>
            </w:r>
            <w:r w:rsidR="007C5799">
              <w:rPr>
                <w:rFonts w:ascii="Times New Roman" w:hAnsi="Times New Roman"/>
              </w:rPr>
              <w:t xml:space="preserve">проявлять целостный, социально </w:t>
            </w:r>
            <w:r w:rsidR="007C5799" w:rsidRPr="007C5799">
              <w:rPr>
                <w:rFonts w:ascii="Times New Roman" w:hAnsi="Times New Roman"/>
              </w:rPr>
              <w:t>ориентированный взгляд на мир;</w:t>
            </w:r>
            <w:r w:rsidR="007C5799">
              <w:rPr>
                <w:rFonts w:ascii="Times New Roman" w:hAnsi="Times New Roman"/>
              </w:rPr>
              <w:t xml:space="preserve"> </w:t>
            </w:r>
            <w:r w:rsidR="007C5799" w:rsidRPr="007C5799">
              <w:rPr>
                <w:rFonts w:ascii="Times New Roman" w:hAnsi="Times New Roman"/>
              </w:rPr>
              <w:t>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ситуациях, находить выходы из спорных ситуаций.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53.</w:t>
            </w:r>
          </w:p>
        </w:tc>
        <w:tc>
          <w:tcPr>
            <w:tcW w:w="3960" w:type="dxa"/>
            <w:hideMark/>
          </w:tcPr>
          <w:p w:rsidR="00D53299" w:rsidRPr="00AF3532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AF3532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885670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7C5799" w:rsidRDefault="00D61578" w:rsidP="007C5799">
            <w:pPr>
              <w:pStyle w:val="a4"/>
              <w:rPr>
                <w:rFonts w:ascii="Times New Roman" w:hAnsi="Times New Roman"/>
              </w:rPr>
            </w:pPr>
            <w:r w:rsidRPr="007C5799">
              <w:rPr>
                <w:rFonts w:ascii="Times New Roman" w:hAnsi="Times New Roman"/>
                <w:b/>
                <w:i/>
              </w:rPr>
              <w:t>Предметные:</w:t>
            </w:r>
            <w:r w:rsidR="007C5799" w:rsidRPr="007C5799">
              <w:rPr>
                <w:rFonts w:ascii="Times New Roman" w:hAnsi="Times New Roman"/>
                <w:b/>
                <w:i/>
              </w:rPr>
              <w:t xml:space="preserve"> </w:t>
            </w:r>
            <w:r w:rsidR="007C5799" w:rsidRPr="007C5799">
              <w:rPr>
                <w:rFonts w:ascii="Times New Roman" w:hAnsi="Times New Roman"/>
              </w:rPr>
              <w:t>иметь представление о государственном бюджете, его расходах и доходах; знать, какие специалисты получают зарплату из бюджета; прослеживать взаимосвязи между доходами и расходами государства.</w:t>
            </w:r>
          </w:p>
          <w:p w:rsidR="007C5799" w:rsidRPr="007C5799" w:rsidRDefault="00D61578" w:rsidP="007C5799">
            <w:pPr>
              <w:pStyle w:val="a4"/>
              <w:rPr>
                <w:rFonts w:ascii="Times New Roman" w:hAnsi="Times New Roman"/>
              </w:rPr>
            </w:pPr>
            <w:r w:rsidRPr="007C5799">
              <w:rPr>
                <w:rFonts w:ascii="Times New Roman" w:hAnsi="Times New Roman"/>
                <w:b/>
                <w:i/>
              </w:rPr>
              <w:t>Регулятивные:</w:t>
            </w:r>
            <w:r w:rsidR="007C5799" w:rsidRPr="007C5799">
              <w:rPr>
                <w:rFonts w:ascii="Times New Roman" w:hAnsi="Times New Roman"/>
                <w:b/>
                <w:i/>
              </w:rPr>
              <w:t xml:space="preserve"> </w:t>
            </w:r>
            <w:r w:rsidR="007C5799" w:rsidRPr="007C5799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  <w:r w:rsidR="00FE5130">
              <w:rPr>
                <w:rFonts w:ascii="Times New Roman" w:hAnsi="Times New Roman"/>
              </w:rPr>
              <w:t xml:space="preserve"> </w:t>
            </w:r>
            <w:r w:rsidRPr="007C5799">
              <w:rPr>
                <w:rFonts w:ascii="Times New Roman" w:hAnsi="Times New Roman"/>
                <w:b/>
                <w:i/>
              </w:rPr>
              <w:t>Познавательные:</w:t>
            </w:r>
            <w:r w:rsidR="007C5799" w:rsidRPr="007C5799">
              <w:rPr>
                <w:rFonts w:ascii="Times New Roman" w:hAnsi="Times New Roman"/>
                <w:b/>
                <w:i/>
              </w:rPr>
              <w:t xml:space="preserve"> </w:t>
            </w:r>
            <w:r w:rsidR="007C5799" w:rsidRPr="007C5799">
              <w:rPr>
                <w:rFonts w:ascii="Times New Roman" w:hAnsi="Times New Roman"/>
              </w:rPr>
              <w:t>работать с терминами;</w:t>
            </w:r>
          </w:p>
          <w:p w:rsidR="00D61578" w:rsidRPr="007C5799" w:rsidRDefault="007C5799" w:rsidP="00D61578">
            <w:pPr>
              <w:pStyle w:val="a4"/>
              <w:rPr>
                <w:rFonts w:ascii="Times New Roman" w:hAnsi="Times New Roman"/>
              </w:rPr>
            </w:pPr>
            <w:r w:rsidRPr="007C5799">
              <w:rPr>
                <w:rFonts w:ascii="Times New Roman" w:hAnsi="Times New Roman"/>
              </w:rPr>
              <w:t>анализировать и заполнять таблицу на основе текста.</w:t>
            </w:r>
            <w:r w:rsidRPr="007C5799">
              <w:rPr>
                <w:rFonts w:ascii="Times New Roman" w:hAnsi="Times New Roman"/>
                <w:b/>
                <w:i/>
              </w:rPr>
              <w:t xml:space="preserve">  </w:t>
            </w:r>
            <w:r w:rsidR="00D61578" w:rsidRPr="007C5799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7C5799">
              <w:rPr>
                <w:rFonts w:ascii="Times New Roman" w:hAnsi="Times New Roman"/>
                <w:b/>
                <w:i/>
              </w:rPr>
              <w:t xml:space="preserve"> </w:t>
            </w:r>
            <w:r w:rsidRPr="007C5799">
              <w:rPr>
                <w:rFonts w:ascii="Times New Roman" w:hAnsi="Times New Roman"/>
              </w:rPr>
              <w:t>формулировать понятные высказывания в рамках учебного диалога, используя термины;  приходить к общему мнению в совместной деятельности;</w:t>
            </w:r>
          </w:p>
          <w:p w:rsidR="00D53299" w:rsidRPr="007C5799" w:rsidRDefault="00D61578" w:rsidP="007C5799">
            <w:pPr>
              <w:pStyle w:val="a4"/>
              <w:rPr>
                <w:rFonts w:ascii="Times New Roman" w:hAnsi="Times New Roman"/>
              </w:rPr>
            </w:pPr>
            <w:r w:rsidRPr="007C5799">
              <w:rPr>
                <w:rFonts w:ascii="Times New Roman" w:hAnsi="Times New Roman"/>
                <w:b/>
                <w:i/>
              </w:rPr>
              <w:t>Личностные:</w:t>
            </w:r>
            <w:r w:rsidR="007C5799" w:rsidRPr="007C5799">
              <w:rPr>
                <w:rFonts w:ascii="Times New Roman" w:hAnsi="Times New Roman"/>
                <w:b/>
                <w:i/>
              </w:rPr>
              <w:t xml:space="preserve"> </w:t>
            </w:r>
            <w:r w:rsidR="007C5799" w:rsidRPr="007C5799">
              <w:rPr>
                <w:rFonts w:ascii="Times New Roman" w:hAnsi="Times New Roman"/>
              </w:rPr>
              <w:t>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ситуациях, находить выходы из спорных ситуаций.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885670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FE5130" w:rsidRDefault="00D61578" w:rsidP="00FE5130">
            <w:pPr>
              <w:pStyle w:val="a4"/>
              <w:rPr>
                <w:rFonts w:ascii="Times New Roman" w:hAnsi="Times New Roman"/>
              </w:rPr>
            </w:pPr>
            <w:r w:rsidRPr="00FE5130">
              <w:rPr>
                <w:rFonts w:ascii="Times New Roman" w:hAnsi="Times New Roman"/>
                <w:b/>
                <w:i/>
              </w:rPr>
              <w:t>Предметные:</w:t>
            </w:r>
            <w:r w:rsidR="00FE5130" w:rsidRPr="00FE5130">
              <w:rPr>
                <w:rFonts w:ascii="Times New Roman" w:hAnsi="Times New Roman"/>
                <w:b/>
                <w:i/>
              </w:rPr>
              <w:t xml:space="preserve"> </w:t>
            </w:r>
            <w:r w:rsidR="00FE5130" w:rsidRPr="00FE5130">
              <w:rPr>
                <w:rFonts w:ascii="Times New Roman" w:hAnsi="Times New Roman"/>
              </w:rPr>
              <w:t>иметь представление о семейном бюджете; знать источники доходов семьи, уметь определять первостепенные и второстепенные расходы; понимать сходство и различие семейного и государственного бюджета.</w:t>
            </w:r>
          </w:p>
          <w:p w:rsidR="00FE5130" w:rsidRPr="00FE5130" w:rsidRDefault="00D61578" w:rsidP="00FE5130">
            <w:pPr>
              <w:pStyle w:val="a4"/>
              <w:rPr>
                <w:rFonts w:ascii="Times New Roman" w:hAnsi="Times New Roman"/>
              </w:rPr>
            </w:pPr>
            <w:r w:rsidRPr="00FE5130">
              <w:rPr>
                <w:rFonts w:ascii="Times New Roman" w:hAnsi="Times New Roman"/>
                <w:b/>
                <w:i/>
              </w:rPr>
              <w:t>Регулятивные:</w:t>
            </w:r>
            <w:r w:rsidR="00FE5130" w:rsidRPr="00FE5130">
              <w:rPr>
                <w:rFonts w:ascii="Times New Roman" w:hAnsi="Times New Roman"/>
                <w:b/>
                <w:i/>
              </w:rPr>
              <w:t xml:space="preserve"> </w:t>
            </w:r>
            <w:r w:rsidR="00FE5130" w:rsidRPr="00FE5130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  <w:r w:rsidR="00FE5130">
              <w:rPr>
                <w:rFonts w:ascii="Times New Roman" w:hAnsi="Times New Roman"/>
              </w:rPr>
              <w:t xml:space="preserve"> </w:t>
            </w:r>
            <w:r w:rsidRPr="00FE5130">
              <w:rPr>
                <w:rFonts w:ascii="Times New Roman" w:hAnsi="Times New Roman"/>
                <w:b/>
                <w:i/>
              </w:rPr>
              <w:t>Познавательные:</w:t>
            </w:r>
            <w:r w:rsidR="00FE5130" w:rsidRPr="00FE5130">
              <w:rPr>
                <w:rFonts w:ascii="Times New Roman" w:hAnsi="Times New Roman"/>
                <w:b/>
                <w:i/>
              </w:rPr>
              <w:t xml:space="preserve"> </w:t>
            </w:r>
            <w:r w:rsidR="00FE5130" w:rsidRPr="00FE5130">
              <w:rPr>
                <w:rFonts w:ascii="Times New Roman" w:hAnsi="Times New Roman"/>
              </w:rPr>
              <w:t>работать с терминами;</w:t>
            </w:r>
          </w:p>
          <w:p w:rsidR="00FE5130" w:rsidRPr="00FE5130" w:rsidRDefault="00FE5130" w:rsidP="00FE5130">
            <w:pPr>
              <w:pStyle w:val="a4"/>
              <w:rPr>
                <w:rFonts w:ascii="Times New Roman" w:hAnsi="Times New Roman"/>
              </w:rPr>
            </w:pPr>
            <w:r w:rsidRPr="00FE5130">
              <w:rPr>
                <w:rFonts w:ascii="Times New Roman" w:hAnsi="Times New Roman"/>
              </w:rPr>
              <w:t>анализировать и заполнять таблицу на основе текста.</w:t>
            </w:r>
            <w:r w:rsidRPr="00FE5130">
              <w:rPr>
                <w:rFonts w:ascii="Times New Roman" w:hAnsi="Times New Roman"/>
                <w:b/>
                <w:i/>
              </w:rPr>
              <w:t xml:space="preserve"> </w:t>
            </w:r>
            <w:r w:rsidR="00D61578" w:rsidRPr="00FE5130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E5130">
              <w:rPr>
                <w:rFonts w:ascii="Times New Roman" w:hAnsi="Times New Roman"/>
                <w:b/>
                <w:i/>
              </w:rPr>
              <w:t xml:space="preserve"> </w:t>
            </w:r>
            <w:r w:rsidRPr="00FE5130">
              <w:rPr>
                <w:rFonts w:ascii="Times New Roman" w:hAnsi="Times New Roman"/>
              </w:rPr>
              <w:t>работать с терминами;</w:t>
            </w:r>
            <w:r w:rsidRPr="00FE5130">
              <w:rPr>
                <w:rFonts w:ascii="Times New Roman" w:hAnsi="Times New Roman"/>
                <w:b/>
                <w:i/>
              </w:rPr>
              <w:t xml:space="preserve"> </w:t>
            </w:r>
            <w:r w:rsidRPr="00FE5130">
              <w:rPr>
                <w:rFonts w:ascii="Times New Roman" w:hAnsi="Times New Roman"/>
              </w:rPr>
              <w:t>анализировать и заполнять таблицу на основе текста.</w:t>
            </w:r>
            <w:r w:rsidRPr="00FE5130">
              <w:rPr>
                <w:rFonts w:ascii="Times New Roman" w:hAnsi="Times New Roman"/>
                <w:b/>
                <w:i/>
              </w:rPr>
              <w:t xml:space="preserve"> </w:t>
            </w:r>
            <w:r w:rsidR="00D61578" w:rsidRPr="00FE5130">
              <w:rPr>
                <w:rFonts w:ascii="Times New Roman" w:hAnsi="Times New Roman"/>
                <w:b/>
                <w:i/>
              </w:rPr>
              <w:t>Личностные:</w:t>
            </w:r>
            <w:r w:rsidRPr="00FE5130">
              <w:rPr>
                <w:rFonts w:ascii="Times New Roman" w:hAnsi="Times New Roman"/>
                <w:b/>
                <w:i/>
              </w:rPr>
              <w:t xml:space="preserve"> </w:t>
            </w:r>
            <w:r w:rsidRPr="00FE5130">
              <w:rPr>
                <w:rFonts w:ascii="Times New Roman" w:hAnsi="Times New Roman"/>
              </w:rPr>
              <w:t>проявлять целостный, социально ориентированный взгляд на мир;</w:t>
            </w:r>
          </w:p>
          <w:p w:rsidR="00D53299" w:rsidRPr="00FE5130" w:rsidRDefault="00FE5130" w:rsidP="00FE5130">
            <w:pPr>
              <w:pStyle w:val="a4"/>
              <w:rPr>
                <w:rFonts w:ascii="Times New Roman" w:hAnsi="Times New Roman"/>
              </w:rPr>
            </w:pPr>
            <w:r w:rsidRPr="00FE5130">
              <w:rPr>
                <w:rFonts w:ascii="Times New Roman" w:hAnsi="Times New Roman"/>
              </w:rPr>
              <w:t>проявлять навыки адаптации в динамично меняющемся мире; определять личностный смысл учения;  проявлять навыки сотрудничества со взрослыми и сверстниками в разных социальных ситуациях, находить выходы из спорных ситуаций.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 xml:space="preserve"> Экономика и экология.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индивидуальная работа, работа по группам, работа в парах,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885670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FE5130" w:rsidRPr="00000565" w:rsidRDefault="00D61578" w:rsidP="00FE5130">
            <w:pPr>
              <w:pStyle w:val="a4"/>
              <w:rPr>
                <w:rFonts w:ascii="Times New Roman" w:hAnsi="Times New Roman"/>
              </w:rPr>
            </w:pPr>
            <w:r w:rsidRPr="00000565">
              <w:rPr>
                <w:rFonts w:ascii="Times New Roman" w:hAnsi="Times New Roman"/>
                <w:b/>
                <w:i/>
              </w:rPr>
              <w:t>Предметные:</w:t>
            </w:r>
            <w:r w:rsidR="00FE5130" w:rsidRPr="00000565">
              <w:rPr>
                <w:rFonts w:ascii="Times New Roman" w:hAnsi="Times New Roman"/>
                <w:b/>
                <w:i/>
              </w:rPr>
              <w:t xml:space="preserve"> </w:t>
            </w:r>
            <w:r w:rsidR="00FE5130" w:rsidRPr="00000565">
              <w:rPr>
                <w:rFonts w:ascii="Times New Roman" w:hAnsi="Times New Roman"/>
              </w:rPr>
              <w:t>знать воздействие различных отраслей экономики на окружающую среду;</w:t>
            </w:r>
          </w:p>
          <w:p w:rsidR="00D61578" w:rsidRPr="00000565" w:rsidRDefault="00FE5130" w:rsidP="00FE5130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000565">
              <w:rPr>
                <w:rFonts w:ascii="Times New Roman" w:hAnsi="Times New Roman"/>
              </w:rPr>
              <w:t xml:space="preserve">понимать взаимосвязи между экономикой и </w:t>
            </w:r>
            <w:r w:rsidRPr="00000565">
              <w:rPr>
                <w:rFonts w:ascii="Times New Roman" w:hAnsi="Times New Roman"/>
              </w:rPr>
              <w:lastRenderedPageBreak/>
              <w:t>экологией.</w:t>
            </w:r>
          </w:p>
          <w:p w:rsidR="00D61578" w:rsidRPr="00000565" w:rsidRDefault="00D61578" w:rsidP="00FE5130">
            <w:pPr>
              <w:pStyle w:val="a4"/>
              <w:rPr>
                <w:rFonts w:ascii="Times New Roman" w:hAnsi="Times New Roman"/>
              </w:rPr>
            </w:pPr>
            <w:r w:rsidRPr="00000565">
              <w:rPr>
                <w:rFonts w:ascii="Times New Roman" w:hAnsi="Times New Roman"/>
                <w:b/>
                <w:i/>
              </w:rPr>
              <w:t>Регулятивные:</w:t>
            </w:r>
            <w:r w:rsidR="00FE5130" w:rsidRPr="00000565">
              <w:rPr>
                <w:rFonts w:ascii="Times New Roman" w:hAnsi="Times New Roman"/>
                <w:b/>
                <w:i/>
              </w:rPr>
              <w:t xml:space="preserve"> </w:t>
            </w:r>
            <w:r w:rsidR="00FE5130" w:rsidRPr="00000565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FE5130" w:rsidRPr="00000565" w:rsidRDefault="00D61578" w:rsidP="00FE5130">
            <w:pPr>
              <w:pStyle w:val="a4"/>
              <w:rPr>
                <w:rFonts w:ascii="Times New Roman" w:hAnsi="Times New Roman"/>
              </w:rPr>
            </w:pPr>
            <w:r w:rsidRPr="00000565">
              <w:rPr>
                <w:rFonts w:ascii="Times New Roman" w:hAnsi="Times New Roman"/>
                <w:b/>
                <w:i/>
              </w:rPr>
              <w:t>Познавательные:</w:t>
            </w:r>
            <w:r w:rsidR="00FE5130" w:rsidRPr="00000565">
              <w:rPr>
                <w:rFonts w:ascii="Times New Roman" w:hAnsi="Times New Roman"/>
                <w:b/>
                <w:i/>
              </w:rPr>
              <w:t xml:space="preserve"> </w:t>
            </w:r>
            <w:r w:rsidR="00FE5130" w:rsidRPr="00000565">
              <w:rPr>
                <w:rFonts w:ascii="Times New Roman" w:hAnsi="Times New Roman"/>
              </w:rPr>
              <w:t xml:space="preserve">работать с терминами; анализировать и заполнять таблицу на основе текста.  </w:t>
            </w:r>
            <w:r w:rsidRPr="00000565">
              <w:rPr>
                <w:rFonts w:ascii="Times New Roman" w:hAnsi="Times New Roman"/>
                <w:b/>
                <w:i/>
              </w:rPr>
              <w:t>Коммуникативные:</w:t>
            </w:r>
            <w:r w:rsidR="00FE5130" w:rsidRPr="00000565">
              <w:rPr>
                <w:rFonts w:ascii="Times New Roman" w:hAnsi="Times New Roman"/>
                <w:b/>
                <w:i/>
              </w:rPr>
              <w:t xml:space="preserve"> </w:t>
            </w:r>
            <w:r w:rsidR="00FE5130" w:rsidRPr="00000565">
              <w:rPr>
                <w:rFonts w:ascii="Times New Roman" w:hAnsi="Times New Roman"/>
              </w:rPr>
              <w:t>высказывать предположения и проверять их с помощью текстов учебника, прогнозировать развитие ситуации;  формулировать вопросы;</w:t>
            </w:r>
          </w:p>
          <w:p w:rsidR="00D53299" w:rsidRPr="00000565" w:rsidRDefault="00FE5130" w:rsidP="00FE5130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000565">
              <w:rPr>
                <w:rFonts w:ascii="Times New Roman" w:hAnsi="Times New Roman"/>
              </w:rPr>
              <w:t>сотрудничать со взрослыми в поиске информации.</w:t>
            </w:r>
            <w:r w:rsidR="00000565" w:rsidRPr="00000565">
              <w:rPr>
                <w:rFonts w:ascii="Times New Roman" w:hAnsi="Times New Roman"/>
                <w:b/>
                <w:i/>
              </w:rPr>
              <w:t xml:space="preserve">  </w:t>
            </w:r>
            <w:r w:rsidR="00D61578" w:rsidRPr="00000565">
              <w:rPr>
                <w:rFonts w:ascii="Times New Roman" w:hAnsi="Times New Roman"/>
                <w:b/>
                <w:i/>
              </w:rPr>
              <w:t>Личностные:</w:t>
            </w:r>
            <w:r w:rsidRPr="00000565">
              <w:rPr>
                <w:rFonts w:ascii="Times New Roman" w:hAnsi="Times New Roman"/>
              </w:rPr>
              <w:t xml:space="preserve"> проявлять целостный, социально ориентированный взгляд на мир;</w:t>
            </w:r>
            <w:r w:rsidR="00000565" w:rsidRPr="00000565">
              <w:rPr>
                <w:rFonts w:ascii="Times New Roman" w:hAnsi="Times New Roman"/>
                <w:b/>
                <w:i/>
              </w:rPr>
              <w:t xml:space="preserve"> </w:t>
            </w:r>
            <w:r w:rsidRPr="00000565">
              <w:rPr>
                <w:rFonts w:ascii="Times New Roman" w:hAnsi="Times New Roman"/>
              </w:rPr>
              <w:t>проявлять навыки адаптации в динамично меняющемся мире;</w:t>
            </w:r>
            <w:r w:rsidR="00000565" w:rsidRPr="00000565">
              <w:rPr>
                <w:rFonts w:ascii="Times New Roman" w:hAnsi="Times New Roman"/>
                <w:b/>
                <w:i/>
              </w:rPr>
              <w:t xml:space="preserve">  </w:t>
            </w:r>
            <w:r w:rsidRPr="00000565">
              <w:rPr>
                <w:rFonts w:ascii="Times New Roman" w:hAnsi="Times New Roman"/>
              </w:rPr>
              <w:t>определять личностный смысл учения;</w:t>
            </w:r>
            <w:r w:rsidR="00000565" w:rsidRPr="00000565">
              <w:rPr>
                <w:rFonts w:ascii="Times New Roman" w:hAnsi="Times New Roman"/>
                <w:b/>
                <w:i/>
              </w:rPr>
              <w:t xml:space="preserve"> </w:t>
            </w:r>
            <w:r w:rsidRPr="00000565">
              <w:rPr>
                <w:rFonts w:ascii="Times New Roman" w:hAnsi="Times New Roman"/>
              </w:rPr>
              <w:t>проявлять навыки сотрудничества со взрослыми и сверстниками в разных социальных ситуациях;</w:t>
            </w:r>
            <w:r w:rsidR="00000565" w:rsidRPr="00000565">
              <w:rPr>
                <w:rFonts w:ascii="Times New Roman" w:hAnsi="Times New Roman"/>
                <w:b/>
                <w:i/>
              </w:rPr>
              <w:t xml:space="preserve"> </w:t>
            </w:r>
            <w:r w:rsidRPr="00000565">
              <w:rPr>
                <w:rFonts w:ascii="Times New Roman" w:hAnsi="Times New Roman"/>
              </w:rPr>
              <w:t>испытывать чувство ответственности за состояние окружающей среды</w:t>
            </w:r>
            <w:r w:rsidR="00000565" w:rsidRPr="00000565">
              <w:rPr>
                <w:rFonts w:ascii="Times New Roman" w:hAnsi="Times New Roman"/>
              </w:rPr>
              <w:t>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D53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КИМы.</w:t>
            </w:r>
          </w:p>
        </w:tc>
        <w:tc>
          <w:tcPr>
            <w:tcW w:w="5060" w:type="dxa"/>
          </w:tcPr>
          <w:p w:rsidR="00D61578" w:rsidRPr="005D661F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5D661F">
              <w:rPr>
                <w:rFonts w:ascii="Times New Roman" w:hAnsi="Times New Roman"/>
                <w:b/>
                <w:i/>
              </w:rPr>
              <w:t>Предметные:</w:t>
            </w:r>
            <w:r w:rsidR="005D661F" w:rsidRPr="005D661F">
              <w:rPr>
                <w:rFonts w:ascii="Times New Roman" w:hAnsi="Times New Roman"/>
                <w:b/>
                <w:i/>
              </w:rPr>
              <w:t xml:space="preserve"> </w:t>
            </w:r>
            <w:r w:rsidR="005D661F" w:rsidRPr="005D661F">
              <w:rPr>
                <w:rFonts w:ascii="Times New Roman" w:hAnsi="Times New Roman"/>
              </w:rPr>
              <w:t>оценивать свои знания и умения по разделу «Чему учит экономика».</w:t>
            </w:r>
          </w:p>
          <w:p w:rsidR="005D661F" w:rsidRPr="005D661F" w:rsidRDefault="00D61578" w:rsidP="005D661F">
            <w:pPr>
              <w:pStyle w:val="a4"/>
              <w:rPr>
                <w:rFonts w:ascii="Times New Roman" w:hAnsi="Times New Roman"/>
              </w:rPr>
            </w:pPr>
            <w:r w:rsidRPr="005D661F">
              <w:rPr>
                <w:rFonts w:ascii="Times New Roman" w:hAnsi="Times New Roman"/>
                <w:b/>
                <w:i/>
              </w:rPr>
              <w:t>Регулятивные:</w:t>
            </w:r>
            <w:r w:rsidR="005D661F" w:rsidRPr="005D661F">
              <w:rPr>
                <w:rFonts w:ascii="Times New Roman" w:hAnsi="Times New Roman"/>
                <w:b/>
                <w:i/>
              </w:rPr>
              <w:t xml:space="preserve"> </w:t>
            </w:r>
            <w:r w:rsidR="005D661F" w:rsidRPr="005D661F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уроке; оценивать свои знания и умения;  понимать причины успехов и неудач;</w:t>
            </w:r>
          </w:p>
          <w:p w:rsidR="00D61578" w:rsidRPr="005D661F" w:rsidRDefault="005D661F" w:rsidP="005D661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5D661F">
              <w:rPr>
                <w:rFonts w:ascii="Times New Roman" w:hAnsi="Times New Roman"/>
              </w:rPr>
              <w:t xml:space="preserve"> видеть и исправлять ошибки.</w:t>
            </w:r>
          </w:p>
          <w:p w:rsidR="00D61578" w:rsidRPr="005D661F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5D661F">
              <w:rPr>
                <w:rFonts w:ascii="Times New Roman" w:hAnsi="Times New Roman"/>
                <w:b/>
                <w:i/>
              </w:rPr>
              <w:t>Познавательные:</w:t>
            </w:r>
            <w:r w:rsidR="005D661F" w:rsidRPr="005D661F">
              <w:rPr>
                <w:rFonts w:ascii="Times New Roman" w:hAnsi="Times New Roman"/>
                <w:b/>
                <w:i/>
              </w:rPr>
              <w:t xml:space="preserve"> </w:t>
            </w:r>
            <w:r w:rsidR="005D661F" w:rsidRPr="005D661F">
              <w:rPr>
                <w:rFonts w:ascii="Times New Roman" w:hAnsi="Times New Roman"/>
              </w:rPr>
              <w:t>переводить текстовую информацию в таблицу.</w:t>
            </w:r>
          </w:p>
          <w:p w:rsidR="005D661F" w:rsidRPr="005D661F" w:rsidRDefault="00D61578" w:rsidP="005D661F">
            <w:pPr>
              <w:pStyle w:val="a4"/>
              <w:rPr>
                <w:rFonts w:ascii="Times New Roman" w:hAnsi="Times New Roman"/>
              </w:rPr>
            </w:pPr>
            <w:r w:rsidRPr="005D661F">
              <w:rPr>
                <w:rFonts w:ascii="Times New Roman" w:hAnsi="Times New Roman"/>
                <w:b/>
                <w:i/>
              </w:rPr>
              <w:t>Коммуникативные:</w:t>
            </w:r>
            <w:r w:rsidR="005D661F" w:rsidRPr="005D661F">
              <w:rPr>
                <w:rFonts w:ascii="Times New Roman" w:hAnsi="Times New Roman"/>
                <w:b/>
                <w:i/>
              </w:rPr>
              <w:t xml:space="preserve"> </w:t>
            </w:r>
            <w:r w:rsidR="005D661F" w:rsidRPr="005D661F">
              <w:rPr>
                <w:rFonts w:ascii="Times New Roman" w:hAnsi="Times New Roman"/>
              </w:rPr>
              <w:t>высказывать предположения и проверять их с помощью текстов учебника, прогнозировать развитие ситуации; формулировать вопросы;</w:t>
            </w:r>
          </w:p>
          <w:p w:rsidR="00D53299" w:rsidRDefault="005D661F" w:rsidP="005D661F">
            <w:pPr>
              <w:pStyle w:val="a4"/>
              <w:rPr>
                <w:rFonts w:ascii="Times New Roman" w:hAnsi="Times New Roman"/>
              </w:rPr>
            </w:pPr>
            <w:r w:rsidRPr="005D661F">
              <w:rPr>
                <w:rFonts w:ascii="Times New Roman" w:hAnsi="Times New Roman"/>
              </w:rPr>
              <w:t>сотрудничать со взрослыми в поиске информации.</w:t>
            </w:r>
            <w:r w:rsidRPr="005D661F">
              <w:rPr>
                <w:rFonts w:ascii="Times New Roman" w:hAnsi="Times New Roman"/>
                <w:b/>
                <w:i/>
              </w:rPr>
              <w:t xml:space="preserve">  </w:t>
            </w:r>
            <w:r w:rsidR="00D61578" w:rsidRPr="005D661F">
              <w:rPr>
                <w:rFonts w:ascii="Times New Roman" w:hAnsi="Times New Roman"/>
                <w:b/>
                <w:i/>
              </w:rPr>
              <w:t>Личностные:</w:t>
            </w:r>
            <w:r w:rsidRPr="005D661F">
              <w:rPr>
                <w:rFonts w:ascii="Times New Roman" w:hAnsi="Times New Roman"/>
                <w:b/>
                <w:i/>
              </w:rPr>
              <w:t xml:space="preserve"> </w:t>
            </w:r>
            <w:r w:rsidRPr="005D661F">
              <w:rPr>
                <w:rFonts w:ascii="Times New Roman" w:hAnsi="Times New Roman"/>
              </w:rPr>
              <w:t>принимать социальную роль обучающегося; определять мотивы учебной деятельности; проявлять самостоятельность и ответственность за свои поступки.</w:t>
            </w:r>
          </w:p>
          <w:p w:rsidR="00423669" w:rsidRDefault="00423669" w:rsidP="005D661F">
            <w:pPr>
              <w:pStyle w:val="a4"/>
              <w:rPr>
                <w:rFonts w:ascii="Times New Roman" w:hAnsi="Times New Roman"/>
              </w:rPr>
            </w:pPr>
          </w:p>
          <w:p w:rsidR="00423669" w:rsidRDefault="00423669" w:rsidP="005D661F">
            <w:pPr>
              <w:pStyle w:val="a4"/>
              <w:rPr>
                <w:rFonts w:ascii="Times New Roman" w:hAnsi="Times New Roman"/>
              </w:rPr>
            </w:pPr>
          </w:p>
          <w:p w:rsidR="00423669" w:rsidRDefault="00423669" w:rsidP="005D661F">
            <w:pPr>
              <w:pStyle w:val="a4"/>
              <w:rPr>
                <w:rFonts w:ascii="Times New Roman" w:hAnsi="Times New Roman"/>
              </w:rPr>
            </w:pPr>
          </w:p>
          <w:p w:rsidR="00423669" w:rsidRPr="005D661F" w:rsidRDefault="00423669" w:rsidP="005D661F">
            <w:pPr>
              <w:pStyle w:val="a4"/>
              <w:rPr>
                <w:rFonts w:ascii="Times New Roman" w:hAnsi="Times New Roman"/>
              </w:rPr>
            </w:pPr>
          </w:p>
        </w:tc>
      </w:tr>
      <w:tr w:rsidR="00D53299" w:rsidRPr="005E79B3" w:rsidTr="00AA7A4E">
        <w:tc>
          <w:tcPr>
            <w:tcW w:w="548" w:type="dxa"/>
          </w:tcPr>
          <w:p w:rsidR="00D53299" w:rsidRDefault="00D53299" w:rsidP="00885670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hideMark/>
          </w:tcPr>
          <w:p w:rsidR="00D53299" w:rsidRPr="00885670" w:rsidRDefault="00D53299" w:rsidP="00885670">
            <w:pPr>
              <w:jc w:val="center"/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</w:pPr>
            <w:r w:rsidRPr="00885670">
              <w:rPr>
                <w:rFonts w:ascii="Times New Roman" w:hAnsi="Times New Roman"/>
                <w:b/>
                <w:i/>
                <w:color w:val="00B0F0"/>
                <w:sz w:val="26"/>
                <w:szCs w:val="26"/>
              </w:rPr>
              <w:t>Путешествие по городам России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D53299" w:rsidRDefault="00D53299" w:rsidP="00885670">
            <w:pPr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D53299" w:rsidRPr="007B37AB" w:rsidRDefault="00D53299" w:rsidP="00885670">
            <w:pPr>
              <w:pStyle w:val="a4"/>
              <w:rPr>
                <w:rFonts w:ascii="Times New Roman" w:hAnsi="Times New Roman"/>
              </w:rPr>
            </w:pPr>
          </w:p>
        </w:tc>
      </w:tr>
      <w:tr w:rsidR="00D53299" w:rsidRPr="005E79B3" w:rsidTr="00AA7A4E">
        <w:tc>
          <w:tcPr>
            <w:tcW w:w="548" w:type="dxa"/>
          </w:tcPr>
          <w:p w:rsidR="00D53299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  <w:p w:rsidR="005D661F" w:rsidRDefault="005D661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  <w:p w:rsidR="005D661F" w:rsidRPr="007F22FB" w:rsidRDefault="005D661F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660" w:type="dxa"/>
          </w:tcPr>
          <w:p w:rsidR="00D53299" w:rsidRDefault="005D661F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DF3E49" w:rsidRDefault="00D61578" w:rsidP="005D661F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Предметные:</w:t>
            </w:r>
            <w:r w:rsidR="005D661F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5D661F" w:rsidRPr="00DF3E49">
              <w:rPr>
                <w:rFonts w:ascii="Times New Roman" w:hAnsi="Times New Roman"/>
              </w:rPr>
              <w:t>называть города Золотого кольца России;  рассказывать достопримечательностях городов Золотого кольца России, понимать ценность исторических памятников.</w:t>
            </w:r>
          </w:p>
          <w:p w:rsidR="00DF3E49" w:rsidRPr="00DF3E49" w:rsidRDefault="00D61578" w:rsidP="00DF3E49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Регулятивные:</w:t>
            </w:r>
            <w:r w:rsidR="005D661F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понимать учебную задачу урока, стремиться ее выполнить;</w:t>
            </w:r>
          </w:p>
          <w:p w:rsidR="00D61578" w:rsidRPr="00DF3E49" w:rsidRDefault="00DF3E49" w:rsidP="00D61578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</w:rPr>
              <w:t>оценивать достижения на уроке; определять цель, задачи проекта, планировать проектную деятельность.</w:t>
            </w:r>
          </w:p>
          <w:p w:rsidR="00D61578" w:rsidRPr="00DF3E49" w:rsidRDefault="00D61578" w:rsidP="00DF3E49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Познавательные: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работать с дополнительной литературой, готовить сообщения, знать способы работы с информацией; работать со словарем: определять значение непонятных слов.</w:t>
            </w:r>
          </w:p>
          <w:p w:rsidR="00DF3E49" w:rsidRPr="00DF3E49" w:rsidRDefault="00D61578" w:rsidP="00DF3E49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Коммуникативные: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работать в группе: заполнять таблицу с помощью текста в учебнике, выбирать способ выполнения задания; задавать вопросы.  Выступать с сообщениями;  работать в группе: совместно разрабатывать экскурсию, викторину, представлять результаты совместной работы;</w:t>
            </w:r>
          </w:p>
          <w:p w:rsidR="00D53299" w:rsidRPr="00DF3E49" w:rsidRDefault="00DF3E49" w:rsidP="00DF3E49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</w:rPr>
              <w:t xml:space="preserve">задавать вопросы и отвечать на вопросы викторины.  </w:t>
            </w:r>
            <w:r w:rsidR="00D61578" w:rsidRPr="00DF3E49">
              <w:rPr>
                <w:rFonts w:ascii="Times New Roman" w:hAnsi="Times New Roman"/>
                <w:b/>
                <w:i/>
              </w:rPr>
              <w:t>Личностные:</w:t>
            </w:r>
            <w:r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Pr="00DF3E49">
              <w:rPr>
                <w:rFonts w:ascii="Times New Roman" w:hAnsi="Times New Roman"/>
              </w:rPr>
              <w:t>осознавать свою принадлежность к народу России;  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Наши проекты: «Музей путешествий».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D53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</w:p>
        </w:tc>
        <w:tc>
          <w:tcPr>
            <w:tcW w:w="5060" w:type="dxa"/>
          </w:tcPr>
          <w:p w:rsidR="00D61578" w:rsidRPr="00DF3E49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F3E49">
              <w:rPr>
                <w:rFonts w:ascii="Times New Roman" w:hAnsi="Times New Roman"/>
                <w:b/>
                <w:i/>
              </w:rPr>
              <w:t>Предметные: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иметь представление о значении понятий «музей», «экспонат музея», «этикетка», «экспозиция», «экскурсия».</w:t>
            </w:r>
          </w:p>
          <w:p w:rsidR="00D61578" w:rsidRPr="00DF3E49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Регулятивные: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понимать учебную задачу урока, стремиться ее выполнить;  оценивать достижения на уроке; определять цель, задачи проекта, планировать проектную деятельность.</w:t>
            </w:r>
          </w:p>
          <w:p w:rsidR="00D61578" w:rsidRPr="00DF3E49" w:rsidRDefault="00D61578" w:rsidP="00DF3E49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Познавательные: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знать способы работы с информацией;  работать со словарем: определять значение непонятных слов.</w:t>
            </w:r>
          </w:p>
          <w:p w:rsidR="00D53299" w:rsidRPr="00DF3E49" w:rsidRDefault="00D61578" w:rsidP="00DF3E49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Коммуникативные: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работать в паре; обсуждают свои рассуждения;  представлять результаты проектной деятельности.</w:t>
            </w:r>
            <w:r w:rsidR="00DF3E49">
              <w:rPr>
                <w:rFonts w:ascii="Times New Roman" w:hAnsi="Times New Roman"/>
              </w:rPr>
              <w:t xml:space="preserve"> </w:t>
            </w:r>
            <w:r w:rsidRPr="00DF3E49">
              <w:rPr>
                <w:rFonts w:ascii="Times New Roman" w:hAnsi="Times New Roman"/>
                <w:b/>
                <w:i/>
              </w:rPr>
              <w:t>Личностные: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 xml:space="preserve">иметь </w:t>
            </w:r>
            <w:r w:rsidR="00DF3E49" w:rsidRPr="00DF3E49">
              <w:rPr>
                <w:rFonts w:ascii="Times New Roman" w:hAnsi="Times New Roman"/>
              </w:rPr>
              <w:lastRenderedPageBreak/>
              <w:t>целостный, социально ориентированный взгляд на мир;  проявлять самостоятельность в информационной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DF3E49" w:rsidRDefault="00D61578" w:rsidP="00DF3E49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Предметные: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уметь определять с помощью политической карты страны, граничащие с Россией; различать морские и сухопутные границы России.</w:t>
            </w:r>
          </w:p>
          <w:p w:rsidR="00D61578" w:rsidRPr="00DF3E49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Регулятивные: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DF3E49" w:rsidRDefault="00D61578" w:rsidP="00DF3E49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Познавательные: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формулировать определения (самостоятельно или с помощью толкового словаря);  готовить сообщения, используя дополнительную литературу.</w:t>
            </w:r>
          </w:p>
          <w:p w:rsidR="00DF3E49" w:rsidRPr="00DF3E49" w:rsidRDefault="00D61578" w:rsidP="00DF3E49">
            <w:pPr>
              <w:pStyle w:val="a4"/>
              <w:rPr>
                <w:rFonts w:ascii="Times New Roman" w:hAnsi="Times New Roman"/>
              </w:rPr>
            </w:pPr>
            <w:r w:rsidRPr="00DF3E49">
              <w:rPr>
                <w:rFonts w:ascii="Times New Roman" w:hAnsi="Times New Roman"/>
                <w:b/>
                <w:i/>
              </w:rPr>
              <w:t>Коммуникативные: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выполнять практическую работу в группе: с помощью карты определять соседей России, договариваясь о способе деятельности.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Pr="00DF3E49">
              <w:rPr>
                <w:rFonts w:ascii="Times New Roman" w:hAnsi="Times New Roman"/>
                <w:b/>
                <w:i/>
              </w:rPr>
              <w:t>Личностные:</w:t>
            </w:r>
            <w:r w:rsidR="00DF3E49" w:rsidRPr="00DF3E49">
              <w:rPr>
                <w:rFonts w:ascii="Times New Roman" w:hAnsi="Times New Roman"/>
                <w:b/>
                <w:i/>
              </w:rPr>
              <w:t xml:space="preserve"> </w:t>
            </w:r>
            <w:r w:rsidR="00DF3E49" w:rsidRPr="00DF3E49">
              <w:rPr>
                <w:rFonts w:ascii="Times New Roman" w:hAnsi="Times New Roman"/>
              </w:rPr>
              <w:t>иметь целостный, социально ориентированный взгляд на мир;</w:t>
            </w:r>
          </w:p>
          <w:p w:rsidR="00D53299" w:rsidRPr="00DF3E49" w:rsidRDefault="00DF3E49" w:rsidP="00DF3E49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F3E49">
              <w:rPr>
                <w:rFonts w:ascii="Times New Roman" w:hAnsi="Times New Roman"/>
              </w:rPr>
              <w:t xml:space="preserve"> проявлять самостоятельность в информационной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C91C8F" w:rsidRDefault="00D61578" w:rsidP="00C91C8F">
            <w:pPr>
              <w:pStyle w:val="a4"/>
              <w:rPr>
                <w:rFonts w:ascii="Times New Roman" w:hAnsi="Times New Roman"/>
              </w:rPr>
            </w:pPr>
            <w:r w:rsidRPr="00C91C8F">
              <w:rPr>
                <w:rFonts w:ascii="Times New Roman" w:hAnsi="Times New Roman"/>
                <w:b/>
                <w:i/>
              </w:rPr>
              <w:t>Предметные: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называть и показывать на карте страны севера Европы, их столицы;  иметь представление о государственном устройстве стран Европы, государственных языках, достопримечательностях, знаменитых людях; соотносить государства и флаги.</w:t>
            </w:r>
          </w:p>
          <w:p w:rsidR="00D61578" w:rsidRPr="00C91C8F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C91C8F">
              <w:rPr>
                <w:rFonts w:ascii="Times New Roman" w:hAnsi="Times New Roman"/>
                <w:b/>
                <w:i/>
              </w:rPr>
              <w:t>Регулятивные: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C91C8F" w:rsidRDefault="00D61578" w:rsidP="00C91C8F">
            <w:pPr>
              <w:pStyle w:val="a4"/>
              <w:tabs>
                <w:tab w:val="center" w:pos="2422"/>
              </w:tabs>
              <w:rPr>
                <w:rFonts w:ascii="Times New Roman" w:hAnsi="Times New Roman"/>
                <w:b/>
                <w:i/>
              </w:rPr>
            </w:pPr>
            <w:r w:rsidRPr="00C91C8F">
              <w:rPr>
                <w:rFonts w:ascii="Times New Roman" w:hAnsi="Times New Roman"/>
                <w:b/>
                <w:i/>
              </w:rPr>
              <w:t>Познавательные: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извлекать познавательную информацию из карты, таблицы, текста.</w:t>
            </w:r>
            <w:r w:rsidR="00C91C8F" w:rsidRPr="00C91C8F">
              <w:rPr>
                <w:rFonts w:ascii="Times New Roman" w:hAnsi="Times New Roman"/>
                <w:b/>
                <w:i/>
              </w:rPr>
              <w:tab/>
            </w:r>
          </w:p>
          <w:p w:rsidR="00D53299" w:rsidRPr="00C91C8F" w:rsidRDefault="00D61578" w:rsidP="00C91C8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C91C8F">
              <w:rPr>
                <w:rFonts w:ascii="Times New Roman" w:hAnsi="Times New Roman"/>
                <w:b/>
                <w:i/>
              </w:rPr>
              <w:t>Коммуникативные: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работать в группе: получать информацию из текста учебника, определять форму ее представления, выступать с сообщениями.</w:t>
            </w:r>
            <w:r w:rsidR="00C91C8F">
              <w:rPr>
                <w:rFonts w:ascii="Times New Roman" w:hAnsi="Times New Roman"/>
                <w:b/>
                <w:i/>
              </w:rPr>
              <w:t xml:space="preserve"> </w:t>
            </w:r>
            <w:r w:rsidRPr="00C91C8F">
              <w:rPr>
                <w:rFonts w:ascii="Times New Roman" w:hAnsi="Times New Roman"/>
                <w:b/>
                <w:i/>
              </w:rPr>
              <w:t>Личностные: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 xml:space="preserve">иметь целостный, социально целостный, социально ориентированный взгляд на мир; проявлять самостоятельность в информационной деятельности тированный взгляд на мир; проявлять самостоятельность в информационной </w:t>
            </w:r>
            <w:r w:rsidR="00C91C8F" w:rsidRPr="00C91C8F"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C91C8F" w:rsidRDefault="00D61578" w:rsidP="00C91C8F">
            <w:pPr>
              <w:pStyle w:val="a4"/>
              <w:rPr>
                <w:rFonts w:ascii="Times New Roman" w:hAnsi="Times New Roman"/>
              </w:rPr>
            </w:pPr>
            <w:r w:rsidRPr="00C91C8F">
              <w:rPr>
                <w:rFonts w:ascii="Times New Roman" w:hAnsi="Times New Roman"/>
                <w:b/>
                <w:i/>
              </w:rPr>
              <w:t>Предметные: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называть и показывать  на карте страны Бенилюкса, их столицы; иметь представление о государственном устройстве стран Бенилюкса, государственных языках, достопримечательностях, знаменитых людях; соотносить государства и флаги.</w:t>
            </w:r>
          </w:p>
          <w:p w:rsidR="00D61578" w:rsidRPr="00C91C8F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C91C8F">
              <w:rPr>
                <w:rFonts w:ascii="Times New Roman" w:hAnsi="Times New Roman"/>
                <w:b/>
                <w:i/>
              </w:rPr>
              <w:t>Регулятивные: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C91C8F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C91C8F">
              <w:rPr>
                <w:rFonts w:ascii="Times New Roman" w:hAnsi="Times New Roman"/>
                <w:b/>
                <w:i/>
              </w:rPr>
              <w:t>Познавательные: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извлекать познавательную информацию из карты, таблицы, текста.</w:t>
            </w:r>
          </w:p>
          <w:p w:rsidR="00D53299" w:rsidRPr="00C91C8F" w:rsidRDefault="00D61578" w:rsidP="00C91C8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C91C8F">
              <w:rPr>
                <w:rFonts w:ascii="Times New Roman" w:hAnsi="Times New Roman"/>
                <w:b/>
                <w:i/>
              </w:rPr>
              <w:t>Коммуникативные: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работать в группе: получать информацию из текста учебника, определять форму ее представления, выступать с сообщениями.</w:t>
            </w:r>
            <w:r w:rsidR="00C91C8F">
              <w:rPr>
                <w:rFonts w:ascii="Times New Roman" w:hAnsi="Times New Roman"/>
                <w:b/>
                <w:i/>
              </w:rPr>
              <w:t xml:space="preserve"> </w:t>
            </w:r>
            <w:r w:rsidRPr="00C91C8F">
              <w:rPr>
                <w:rFonts w:ascii="Times New Roman" w:hAnsi="Times New Roman"/>
                <w:b/>
                <w:i/>
              </w:rPr>
              <w:t>Личностные: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C91C8F" w:rsidRPr="00C91C8F" w:rsidRDefault="00D61578" w:rsidP="00C91C8F">
            <w:pPr>
              <w:pStyle w:val="a4"/>
              <w:rPr>
                <w:rFonts w:ascii="Times New Roman" w:hAnsi="Times New Roman"/>
              </w:rPr>
            </w:pPr>
            <w:r w:rsidRPr="00C91C8F">
              <w:rPr>
                <w:rFonts w:ascii="Times New Roman" w:hAnsi="Times New Roman"/>
                <w:b/>
                <w:i/>
              </w:rPr>
              <w:t>Предметные: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называть и показывать на карте страны Центральной Европы, их столицы;</w:t>
            </w:r>
          </w:p>
          <w:p w:rsidR="00C91C8F" w:rsidRPr="00C91C8F" w:rsidRDefault="00C91C8F" w:rsidP="00C91C8F">
            <w:pPr>
              <w:pStyle w:val="a4"/>
              <w:rPr>
                <w:rFonts w:ascii="Times New Roman" w:hAnsi="Times New Roman"/>
              </w:rPr>
            </w:pPr>
            <w:r w:rsidRPr="00C91C8F">
              <w:rPr>
                <w:rFonts w:ascii="Times New Roman" w:hAnsi="Times New Roman"/>
              </w:rPr>
              <w:t>иметь представление о государственном устройстве Германии, Австрии, Швейцарии, государственных языках, достопримечательностях, знаменитых людях;</w:t>
            </w:r>
          </w:p>
          <w:p w:rsidR="00D61578" w:rsidRPr="00C91C8F" w:rsidRDefault="00C91C8F" w:rsidP="00C91C8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C91C8F">
              <w:rPr>
                <w:rFonts w:ascii="Times New Roman" w:hAnsi="Times New Roman"/>
              </w:rPr>
              <w:t>соотносить государства и флаги.</w:t>
            </w:r>
          </w:p>
          <w:p w:rsidR="00D61578" w:rsidRPr="00C91C8F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C91C8F">
              <w:rPr>
                <w:rFonts w:ascii="Times New Roman" w:hAnsi="Times New Roman"/>
                <w:b/>
                <w:i/>
              </w:rPr>
              <w:t>Регулятивные: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C91C8F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C91C8F">
              <w:rPr>
                <w:rFonts w:ascii="Times New Roman" w:hAnsi="Times New Roman"/>
                <w:b/>
                <w:i/>
              </w:rPr>
              <w:t>Познавательные: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извлекать познавательную информацию из карты, таблицы, текста.</w:t>
            </w:r>
          </w:p>
          <w:p w:rsidR="00D61578" w:rsidRPr="00C91C8F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C91C8F">
              <w:rPr>
                <w:rFonts w:ascii="Times New Roman" w:hAnsi="Times New Roman"/>
                <w:b/>
                <w:i/>
              </w:rPr>
              <w:t>Коммуникативные: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работать в группе: получать информацию из текста учебника, определять форму ее представления, выступать с сообщениями.</w:t>
            </w:r>
          </w:p>
          <w:p w:rsidR="00D53299" w:rsidRPr="00C91C8F" w:rsidRDefault="00D61578" w:rsidP="00C91C8F">
            <w:pPr>
              <w:pStyle w:val="a4"/>
              <w:rPr>
                <w:rFonts w:ascii="Times New Roman" w:hAnsi="Times New Roman"/>
              </w:rPr>
            </w:pPr>
            <w:r w:rsidRPr="00C91C8F">
              <w:rPr>
                <w:rFonts w:ascii="Times New Roman" w:hAnsi="Times New Roman"/>
                <w:b/>
                <w:i/>
              </w:rPr>
              <w:t>Личностные:</w:t>
            </w:r>
            <w:r w:rsidR="00C91C8F" w:rsidRPr="00C91C8F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C91C8F">
              <w:rPr>
                <w:rFonts w:ascii="Times New Roman" w:hAnsi="Times New Roman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 xml:space="preserve"> По Франции и Великобритании.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индивидуальная работа,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C91C8F" w:rsidRPr="007F4482" w:rsidRDefault="00D61578" w:rsidP="00C91C8F">
            <w:pPr>
              <w:pStyle w:val="a4"/>
              <w:rPr>
                <w:rFonts w:ascii="Times New Roman" w:hAnsi="Times New Roman"/>
              </w:rPr>
            </w:pPr>
            <w:r w:rsidRPr="007F4482">
              <w:rPr>
                <w:rFonts w:ascii="Times New Roman" w:hAnsi="Times New Roman"/>
                <w:b/>
                <w:i/>
              </w:rPr>
              <w:lastRenderedPageBreak/>
              <w:t>Предметные:</w:t>
            </w:r>
            <w:r w:rsidR="00C91C8F" w:rsidRPr="007F4482">
              <w:rPr>
                <w:rFonts w:ascii="Times New Roman" w:hAnsi="Times New Roman"/>
                <w:b/>
                <w:i/>
              </w:rPr>
              <w:t xml:space="preserve"> </w:t>
            </w:r>
            <w:r w:rsidR="00C91C8F" w:rsidRPr="007F4482">
              <w:rPr>
                <w:rFonts w:ascii="Times New Roman" w:hAnsi="Times New Roman"/>
              </w:rPr>
              <w:t>называть и показывать на карте Францию и ее столицу Париж, узнавать флаг;</w:t>
            </w:r>
          </w:p>
          <w:p w:rsidR="00D61578" w:rsidRPr="007F4482" w:rsidRDefault="007F4482" w:rsidP="00C91C8F">
            <w:pPr>
              <w:pStyle w:val="a4"/>
              <w:rPr>
                <w:rFonts w:ascii="Times New Roman" w:hAnsi="Times New Roman"/>
              </w:rPr>
            </w:pPr>
            <w:r w:rsidRPr="007F4482">
              <w:rPr>
                <w:rFonts w:ascii="Times New Roman" w:hAnsi="Times New Roman"/>
              </w:rPr>
              <w:lastRenderedPageBreak/>
              <w:t xml:space="preserve"> называть и показывать на карте </w:t>
            </w:r>
            <w:r w:rsidR="00C91C8F" w:rsidRPr="007F4482">
              <w:rPr>
                <w:rFonts w:ascii="Times New Roman" w:hAnsi="Times New Roman"/>
              </w:rPr>
              <w:t>Великобританию и ее столицу Лондон, узнавать флаг;</w:t>
            </w:r>
            <w:r w:rsidRPr="007F4482">
              <w:rPr>
                <w:rFonts w:ascii="Times New Roman" w:hAnsi="Times New Roman"/>
              </w:rPr>
              <w:t xml:space="preserve"> </w:t>
            </w:r>
            <w:r w:rsidR="00C91C8F" w:rsidRPr="007F4482">
              <w:rPr>
                <w:rFonts w:ascii="Times New Roman" w:hAnsi="Times New Roman"/>
              </w:rPr>
              <w:t>иметь представление о государственном устройстве Франции и Великобритании, государственных языках, достопримечательностях, знаменитых людях</w:t>
            </w:r>
            <w:r>
              <w:rPr>
                <w:rFonts w:ascii="Times New Roman" w:hAnsi="Times New Roman"/>
              </w:rPr>
              <w:t>.</w:t>
            </w:r>
          </w:p>
          <w:p w:rsidR="00D61578" w:rsidRPr="007F4482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7F4482">
              <w:rPr>
                <w:rFonts w:ascii="Times New Roman" w:hAnsi="Times New Roman"/>
                <w:b/>
                <w:i/>
              </w:rPr>
              <w:t>Регулятивные:</w:t>
            </w:r>
            <w:r w:rsidR="007F4482" w:rsidRPr="007F4482">
              <w:rPr>
                <w:rFonts w:ascii="Times New Roman" w:hAnsi="Times New Roman"/>
                <w:b/>
                <w:i/>
              </w:rPr>
              <w:t xml:space="preserve"> </w:t>
            </w:r>
            <w:r w:rsidR="007F4482" w:rsidRPr="007F4482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7F4482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F4482">
              <w:rPr>
                <w:rFonts w:ascii="Times New Roman" w:hAnsi="Times New Roman"/>
                <w:b/>
                <w:i/>
              </w:rPr>
              <w:t>Познавательные:</w:t>
            </w:r>
            <w:r w:rsidR="007F4482" w:rsidRPr="007F4482">
              <w:rPr>
                <w:rFonts w:ascii="Times New Roman" w:hAnsi="Times New Roman"/>
                <w:b/>
                <w:i/>
              </w:rPr>
              <w:t xml:space="preserve"> </w:t>
            </w:r>
            <w:r w:rsidR="007F4482" w:rsidRPr="007F4482">
              <w:rPr>
                <w:rFonts w:ascii="Times New Roman" w:hAnsi="Times New Roman"/>
              </w:rPr>
              <w:t>извлекать познавательную информацию из карты, таблицы, текста.</w:t>
            </w:r>
          </w:p>
          <w:p w:rsidR="00D61578" w:rsidRPr="007F4482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F4482">
              <w:rPr>
                <w:rFonts w:ascii="Times New Roman" w:hAnsi="Times New Roman"/>
                <w:b/>
                <w:i/>
              </w:rPr>
              <w:t>Коммуникативные:</w:t>
            </w:r>
            <w:r w:rsidR="007F4482" w:rsidRPr="007F4482">
              <w:rPr>
                <w:rFonts w:ascii="Times New Roman" w:hAnsi="Times New Roman"/>
                <w:b/>
                <w:i/>
              </w:rPr>
              <w:t xml:space="preserve"> </w:t>
            </w:r>
            <w:r w:rsidR="007F4482" w:rsidRPr="007F4482">
              <w:rPr>
                <w:rFonts w:ascii="Times New Roman" w:hAnsi="Times New Roman"/>
              </w:rPr>
              <w:t>работать в группе: получать информацию из текста учебника, определять форму ее представления, выступать с сообщениями.</w:t>
            </w:r>
          </w:p>
          <w:p w:rsidR="00D53299" w:rsidRPr="007F4482" w:rsidRDefault="00D61578" w:rsidP="007F4482">
            <w:pPr>
              <w:pStyle w:val="a4"/>
              <w:rPr>
                <w:rFonts w:ascii="Times New Roman" w:hAnsi="Times New Roman"/>
              </w:rPr>
            </w:pPr>
            <w:r w:rsidRPr="007F4482">
              <w:rPr>
                <w:rFonts w:ascii="Times New Roman" w:hAnsi="Times New Roman"/>
                <w:b/>
                <w:i/>
              </w:rPr>
              <w:t>Личностные:</w:t>
            </w:r>
            <w:r w:rsidR="007F4482" w:rsidRPr="007F4482">
              <w:rPr>
                <w:rFonts w:ascii="Times New Roman" w:hAnsi="Times New Roman"/>
                <w:b/>
                <w:i/>
              </w:rPr>
              <w:t xml:space="preserve"> </w:t>
            </w:r>
            <w:r w:rsidR="007F4482" w:rsidRPr="007F4482">
              <w:rPr>
                <w:rFonts w:ascii="Times New Roman" w:hAnsi="Times New Roman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На юге Европы.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B764D1" w:rsidRDefault="00D61578" w:rsidP="007F4482">
            <w:pPr>
              <w:pStyle w:val="a4"/>
              <w:rPr>
                <w:rFonts w:ascii="Times New Roman" w:hAnsi="Times New Roman"/>
              </w:rPr>
            </w:pPr>
            <w:r w:rsidRPr="00B764D1">
              <w:rPr>
                <w:rFonts w:ascii="Times New Roman" w:hAnsi="Times New Roman"/>
                <w:b/>
                <w:i/>
              </w:rPr>
              <w:t>Предметные:</w:t>
            </w:r>
            <w:r w:rsidR="007F4482" w:rsidRPr="00B764D1">
              <w:rPr>
                <w:rFonts w:ascii="Times New Roman" w:hAnsi="Times New Roman"/>
                <w:b/>
                <w:i/>
              </w:rPr>
              <w:t xml:space="preserve"> </w:t>
            </w:r>
            <w:r w:rsidR="007F4482" w:rsidRPr="00B764D1">
              <w:rPr>
                <w:rFonts w:ascii="Times New Roman" w:hAnsi="Times New Roman"/>
              </w:rPr>
              <w:t>называть и показывать на карте страны и их столицы; иметь представление о государственном устройстве Италии и Греции, государственных языках, достопримечательностях, знаменитых людях.</w:t>
            </w:r>
          </w:p>
          <w:p w:rsidR="00D61578" w:rsidRPr="00B764D1" w:rsidRDefault="00D61578" w:rsidP="00D61578">
            <w:pPr>
              <w:pStyle w:val="a4"/>
              <w:rPr>
                <w:rFonts w:ascii="Times New Roman" w:hAnsi="Times New Roman"/>
              </w:rPr>
            </w:pPr>
            <w:r w:rsidRPr="00B764D1">
              <w:rPr>
                <w:rFonts w:ascii="Times New Roman" w:hAnsi="Times New Roman"/>
                <w:b/>
                <w:i/>
              </w:rPr>
              <w:t>Регулятивные:</w:t>
            </w:r>
            <w:r w:rsidR="00B764D1" w:rsidRPr="00B764D1">
              <w:rPr>
                <w:rFonts w:ascii="Times New Roman" w:hAnsi="Times New Roman"/>
                <w:b/>
                <w:i/>
              </w:rPr>
              <w:t xml:space="preserve"> </w:t>
            </w:r>
            <w:r w:rsidR="00B764D1" w:rsidRPr="00B764D1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уроке.</w:t>
            </w:r>
          </w:p>
          <w:p w:rsidR="00D61578" w:rsidRPr="00B764D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B764D1">
              <w:rPr>
                <w:rFonts w:ascii="Times New Roman" w:hAnsi="Times New Roman"/>
                <w:b/>
                <w:i/>
              </w:rPr>
              <w:t>Познавательные:</w:t>
            </w:r>
            <w:r w:rsidR="00B764D1" w:rsidRPr="00B764D1">
              <w:rPr>
                <w:rFonts w:ascii="Times New Roman" w:hAnsi="Times New Roman"/>
                <w:b/>
                <w:i/>
              </w:rPr>
              <w:t xml:space="preserve"> </w:t>
            </w:r>
            <w:r w:rsidR="00B764D1" w:rsidRPr="00B764D1">
              <w:rPr>
                <w:rFonts w:ascii="Times New Roman" w:hAnsi="Times New Roman"/>
              </w:rPr>
              <w:t>извлекать познавательную информацию из карты, таблицы, текста.</w:t>
            </w:r>
          </w:p>
          <w:p w:rsidR="00D61578" w:rsidRPr="00B764D1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B764D1">
              <w:rPr>
                <w:rFonts w:ascii="Times New Roman" w:hAnsi="Times New Roman"/>
                <w:b/>
                <w:i/>
              </w:rPr>
              <w:t>Коммуникативные:</w:t>
            </w:r>
            <w:r w:rsidR="00B764D1" w:rsidRPr="00B764D1">
              <w:rPr>
                <w:rFonts w:ascii="Times New Roman" w:hAnsi="Times New Roman"/>
                <w:b/>
                <w:i/>
              </w:rPr>
              <w:t xml:space="preserve"> </w:t>
            </w:r>
            <w:r w:rsidR="00B764D1" w:rsidRPr="00B764D1">
              <w:rPr>
                <w:rFonts w:ascii="Times New Roman" w:hAnsi="Times New Roman"/>
              </w:rPr>
              <w:t>работать в группе: получать информацию из текста учебника, определять форму ее представления, выступать с сообщениями.</w:t>
            </w:r>
          </w:p>
          <w:p w:rsidR="00D53299" w:rsidRPr="00B764D1" w:rsidRDefault="00D61578" w:rsidP="00B764D1">
            <w:pPr>
              <w:pStyle w:val="a4"/>
              <w:rPr>
                <w:rFonts w:ascii="Times New Roman" w:hAnsi="Times New Roman"/>
              </w:rPr>
            </w:pPr>
            <w:r w:rsidRPr="00B764D1">
              <w:rPr>
                <w:rFonts w:ascii="Times New Roman" w:hAnsi="Times New Roman"/>
                <w:b/>
                <w:i/>
              </w:rPr>
              <w:t>Личностные:</w:t>
            </w:r>
            <w:r w:rsidR="00B764D1" w:rsidRPr="00B764D1">
              <w:rPr>
                <w:rFonts w:ascii="Times New Roman" w:hAnsi="Times New Roman"/>
                <w:b/>
                <w:i/>
              </w:rPr>
              <w:t xml:space="preserve"> </w:t>
            </w:r>
            <w:r w:rsidR="00B764D1" w:rsidRPr="00B764D1">
              <w:rPr>
                <w:rFonts w:ascii="Times New Roman" w:hAnsi="Times New Roman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3960" w:type="dxa"/>
            <w:hideMark/>
          </w:tcPr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индивидуальная работа, работа по группам, работа в парах, фронтальный опрос, практические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6D3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по теме.</w:t>
            </w:r>
          </w:p>
          <w:p w:rsidR="00D53299" w:rsidRDefault="00D53299" w:rsidP="006D3C48">
            <w:pPr>
              <w:rPr>
                <w:rFonts w:ascii="Times New Roman" w:hAnsi="Times New Roman"/>
              </w:rPr>
            </w:pPr>
            <w:r w:rsidRPr="00F5104C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60" w:type="dxa"/>
          </w:tcPr>
          <w:p w:rsidR="00D61578" w:rsidRPr="007D20E6" w:rsidRDefault="00D61578" w:rsidP="007D20E6">
            <w:pPr>
              <w:pStyle w:val="a4"/>
              <w:rPr>
                <w:rFonts w:ascii="Times New Roman" w:hAnsi="Times New Roman"/>
              </w:rPr>
            </w:pPr>
            <w:r w:rsidRPr="007D20E6">
              <w:rPr>
                <w:rFonts w:ascii="Times New Roman" w:hAnsi="Times New Roman"/>
                <w:b/>
                <w:i/>
              </w:rPr>
              <w:t>Предметные:</w:t>
            </w:r>
            <w:r w:rsidR="00B764D1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 xml:space="preserve">соотносить памятники архитектуры и искусства со страной, в которой они находятся; описывать достопримечательности по фотографиям; рассуждать о целях международного </w:t>
            </w:r>
            <w:r w:rsidR="007D20E6" w:rsidRPr="007D20E6">
              <w:rPr>
                <w:rFonts w:ascii="Times New Roman" w:hAnsi="Times New Roman"/>
              </w:rPr>
              <w:lastRenderedPageBreak/>
              <w:t>туризма.</w:t>
            </w:r>
          </w:p>
          <w:p w:rsidR="00D53299" w:rsidRPr="007D20E6" w:rsidRDefault="00D61578" w:rsidP="007D20E6">
            <w:pPr>
              <w:pStyle w:val="a4"/>
              <w:rPr>
                <w:rFonts w:ascii="Times New Roman" w:hAnsi="Times New Roman"/>
              </w:rPr>
            </w:pPr>
            <w:r w:rsidRPr="007D20E6">
              <w:rPr>
                <w:rFonts w:ascii="Times New Roman" w:hAnsi="Times New Roman"/>
                <w:b/>
                <w:i/>
              </w:rPr>
              <w:t>Регулятивные: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 xml:space="preserve">понимать учебную задачу урока, стремиться ее выполнить; оценивать достижения на уроке. </w:t>
            </w:r>
            <w:r w:rsidRPr="007D20E6">
              <w:rPr>
                <w:rFonts w:ascii="Times New Roman" w:hAnsi="Times New Roman"/>
                <w:b/>
                <w:i/>
              </w:rPr>
              <w:t>Познавательные: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 xml:space="preserve">получать информацию из дополнительной литературы, представлять ее участникам группы; работать с картой. </w:t>
            </w:r>
            <w:r w:rsidRPr="007D20E6">
              <w:rPr>
                <w:rFonts w:ascii="Times New Roman" w:hAnsi="Times New Roman"/>
                <w:b/>
                <w:i/>
              </w:rPr>
              <w:t>Коммуникативные: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 xml:space="preserve">работать в группе: самостоятельно изучать информацию и представлять ее участникам группы. </w:t>
            </w:r>
            <w:r w:rsidRPr="007D20E6">
              <w:rPr>
                <w:rFonts w:ascii="Times New Roman" w:hAnsi="Times New Roman"/>
                <w:b/>
                <w:i/>
              </w:rPr>
              <w:t>Личностные: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</w:tr>
      <w:tr w:rsidR="00D53299" w:rsidRPr="005E79B3" w:rsidTr="00AA7A4E">
        <w:tc>
          <w:tcPr>
            <w:tcW w:w="548" w:type="dxa"/>
          </w:tcPr>
          <w:p w:rsidR="00D53299" w:rsidRPr="007F22FB" w:rsidRDefault="00D53299" w:rsidP="00885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68.</w:t>
            </w:r>
          </w:p>
        </w:tc>
        <w:tc>
          <w:tcPr>
            <w:tcW w:w="3960" w:type="dxa"/>
            <w:hideMark/>
          </w:tcPr>
          <w:p w:rsidR="007D20E6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</w:t>
            </w:r>
          </w:p>
          <w:p w:rsidR="007D20E6" w:rsidRDefault="007D20E6" w:rsidP="006D3C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299" w:rsidRPr="00900BFC" w:rsidRDefault="00D53299" w:rsidP="006D3C48">
            <w:pPr>
              <w:rPr>
                <w:rFonts w:ascii="Times New Roman" w:hAnsi="Times New Roman"/>
                <w:sz w:val="24"/>
                <w:szCs w:val="24"/>
              </w:rPr>
            </w:pPr>
            <w:r w:rsidRPr="00900BFC">
              <w:rPr>
                <w:rFonts w:ascii="Times New Roman" w:hAnsi="Times New Roman"/>
                <w:sz w:val="24"/>
                <w:szCs w:val="24"/>
              </w:rPr>
              <w:t>«Путешествие по городам и странам». Проверочная работа.</w:t>
            </w:r>
          </w:p>
        </w:tc>
        <w:tc>
          <w:tcPr>
            <w:tcW w:w="660" w:type="dxa"/>
          </w:tcPr>
          <w:p w:rsidR="00D53299" w:rsidRDefault="00D53299" w:rsidP="00885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индивидуальная работа, работа по группам, работа в парах, фронтальный опрос, практические задания.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рабочей тетради, работа с учебником.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D53299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D53299" w:rsidRPr="007F22FB" w:rsidRDefault="00D53299" w:rsidP="00885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30" w:type="dxa"/>
          </w:tcPr>
          <w:p w:rsidR="00D53299" w:rsidRDefault="00D53299" w:rsidP="00D53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КИМы.</w:t>
            </w:r>
          </w:p>
        </w:tc>
        <w:tc>
          <w:tcPr>
            <w:tcW w:w="5060" w:type="dxa"/>
          </w:tcPr>
          <w:p w:rsidR="00D61578" w:rsidRPr="007D20E6" w:rsidRDefault="00D61578" w:rsidP="00D61578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D20E6">
              <w:rPr>
                <w:rFonts w:ascii="Times New Roman" w:hAnsi="Times New Roman"/>
                <w:b/>
                <w:i/>
              </w:rPr>
              <w:t>Предметные:</w:t>
            </w:r>
            <w:r w:rsidR="007D20E6" w:rsidRPr="007D20E6">
              <w:rPr>
                <w:rFonts w:ascii="Times New Roman" w:hAnsi="Times New Roman"/>
              </w:rPr>
              <w:t xml:space="preserve"> оценивать свои знания и умения по разделу «Путешествие по городам и странам».</w:t>
            </w:r>
          </w:p>
          <w:p w:rsidR="00D61578" w:rsidRPr="007D20E6" w:rsidRDefault="00D61578" w:rsidP="007D20E6">
            <w:pPr>
              <w:pStyle w:val="a4"/>
              <w:rPr>
                <w:rFonts w:ascii="Times New Roman" w:hAnsi="Times New Roman"/>
              </w:rPr>
            </w:pPr>
            <w:r w:rsidRPr="007D20E6">
              <w:rPr>
                <w:rFonts w:ascii="Times New Roman" w:hAnsi="Times New Roman"/>
                <w:b/>
                <w:i/>
              </w:rPr>
              <w:t>Регулятивные: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>понимать учебную задачу урока, стремиться ее выполнить; оценивать достижения на уроке; оценивать свои знания и умения; понимать причины успехов и неудач; видеть и исправлять ошибки.</w:t>
            </w:r>
          </w:p>
          <w:p w:rsidR="00D53299" w:rsidRPr="007D20E6" w:rsidRDefault="00D61578" w:rsidP="007D20E6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D20E6">
              <w:rPr>
                <w:rFonts w:ascii="Times New Roman" w:hAnsi="Times New Roman"/>
                <w:b/>
                <w:i/>
              </w:rPr>
              <w:t>Познавательные: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>выполнять тест с выбором ответов.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Pr="007D20E6">
              <w:rPr>
                <w:rFonts w:ascii="Times New Roman" w:hAnsi="Times New Roman"/>
                <w:b/>
                <w:i/>
              </w:rPr>
              <w:t>Личностные: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>принимать социальную роль обучающегося;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>определять мотивы учебной деятельности;</w:t>
            </w:r>
            <w:r w:rsidR="007D20E6" w:rsidRPr="007D20E6">
              <w:rPr>
                <w:rFonts w:ascii="Times New Roman" w:hAnsi="Times New Roman"/>
                <w:b/>
                <w:i/>
              </w:rPr>
              <w:t xml:space="preserve"> </w:t>
            </w:r>
            <w:r w:rsidR="007D20E6" w:rsidRPr="007D20E6">
              <w:rPr>
                <w:rFonts w:ascii="Times New Roman" w:hAnsi="Times New Roman"/>
              </w:rPr>
              <w:t>проявлять самостоятельность и ответственность за свои поступки.</w:t>
            </w:r>
          </w:p>
        </w:tc>
      </w:tr>
    </w:tbl>
    <w:p w:rsidR="00860BB2" w:rsidRDefault="00860BB2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0E4EB7" w:rsidRDefault="000E4EB7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0E4EB7" w:rsidRDefault="000E4EB7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423669" w:rsidRDefault="00423669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206337" w:rsidRPr="00206337" w:rsidRDefault="00206337" w:rsidP="0020633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6337">
        <w:rPr>
          <w:rFonts w:ascii="Times New Roman" w:eastAsia="Times New Roman" w:hAnsi="Times New Roman"/>
          <w:b/>
          <w:color w:val="000000"/>
          <w:sz w:val="28"/>
          <w:szCs w:val="28"/>
        </w:rPr>
        <w:t>Информационно-методическое обеспечение</w:t>
      </w:r>
    </w:p>
    <w:p w:rsidR="00206337" w:rsidRPr="00735A63" w:rsidRDefault="00206337" w:rsidP="00206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206337" w:rsidRPr="00735A63" w:rsidTr="00885670">
        <w:trPr>
          <w:trHeight w:val="571"/>
        </w:trPr>
        <w:tc>
          <w:tcPr>
            <w:tcW w:w="851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№</w:t>
            </w:r>
          </w:p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п/п</w:t>
            </w:r>
          </w:p>
        </w:tc>
        <w:tc>
          <w:tcPr>
            <w:tcW w:w="3544" w:type="dxa"/>
            <w:shd w:val="clear" w:color="auto" w:fill="FFFFFF"/>
          </w:tcPr>
          <w:p w:rsidR="00206337" w:rsidRPr="000E4EB7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206337" w:rsidRPr="000E4EB7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206337" w:rsidRPr="000E4EB7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206337" w:rsidRPr="000E4EB7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206337" w:rsidRPr="00735A63" w:rsidTr="00885670">
        <w:trPr>
          <w:trHeight w:val="571"/>
        </w:trPr>
        <w:tc>
          <w:tcPr>
            <w:tcW w:w="851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735A63">
              <w:rPr>
                <w:rFonts w:ascii="Times New Roman" w:eastAsia="Times New Roman" w:hAnsi="Times New Roman"/>
                <w:color w:val="000000"/>
                <w:szCs w:val="20"/>
              </w:rPr>
              <w:t xml:space="preserve">А.А.Плешаков </w:t>
            </w:r>
          </w:p>
        </w:tc>
        <w:tc>
          <w:tcPr>
            <w:tcW w:w="4961" w:type="dxa"/>
            <w:shd w:val="clear" w:color="auto" w:fill="FFFFFF"/>
          </w:tcPr>
          <w:p w:rsidR="00206337" w:rsidRPr="00735A63" w:rsidRDefault="00206337" w:rsidP="0088567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735A63">
              <w:rPr>
                <w:rFonts w:ascii="Times New Roman" w:eastAsia="Times New Roman" w:hAnsi="Times New Roman"/>
                <w:color w:val="000000"/>
                <w:szCs w:val="20"/>
              </w:rPr>
              <w:t>Сборник рабочих программ «Школа России»</w:t>
            </w:r>
          </w:p>
          <w:p w:rsidR="00206337" w:rsidRPr="00735A63" w:rsidRDefault="00206337" w:rsidP="0088567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735A63">
              <w:rPr>
                <w:rFonts w:ascii="Times New Roman" w:eastAsia="Times New Roman" w:hAnsi="Times New Roman"/>
                <w:color w:val="000000"/>
                <w:szCs w:val="20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206337" w:rsidRPr="00735A63" w:rsidRDefault="000E4EB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2013</w:t>
            </w:r>
          </w:p>
        </w:tc>
        <w:tc>
          <w:tcPr>
            <w:tcW w:w="3260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Москва «Просвещение»</w:t>
            </w:r>
          </w:p>
        </w:tc>
      </w:tr>
      <w:tr w:rsidR="00206337" w:rsidRPr="00735A63" w:rsidTr="00885670">
        <w:trPr>
          <w:trHeight w:val="329"/>
        </w:trPr>
        <w:tc>
          <w:tcPr>
            <w:tcW w:w="851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206337" w:rsidRPr="00735A63" w:rsidRDefault="00206337" w:rsidP="00885670">
            <w:pPr>
              <w:spacing w:after="0"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 xml:space="preserve">Окружающий мир. 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735A63">
              <w:rPr>
                <w:rFonts w:ascii="Times New Roman" w:hAnsi="Times New Roman"/>
                <w:szCs w:val="20"/>
              </w:rPr>
              <w:t xml:space="preserve"> класс. Учебник для общеобразовательных учреждений. В 2 ч.</w:t>
            </w:r>
          </w:p>
        </w:tc>
        <w:tc>
          <w:tcPr>
            <w:tcW w:w="1843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201</w:t>
            </w:r>
            <w:r w:rsidR="000E4EB7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Москва «Просвещение»</w:t>
            </w:r>
          </w:p>
        </w:tc>
      </w:tr>
      <w:tr w:rsidR="00206337" w:rsidRPr="00735A63" w:rsidTr="00885670">
        <w:trPr>
          <w:trHeight w:val="605"/>
        </w:trPr>
        <w:tc>
          <w:tcPr>
            <w:tcW w:w="851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 xml:space="preserve">Окружающий мир. 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735A63">
              <w:rPr>
                <w:rFonts w:ascii="Times New Roman" w:hAnsi="Times New Roman"/>
                <w:szCs w:val="20"/>
              </w:rPr>
              <w:t xml:space="preserve"> класс: рабочая тетрадь № 1, 2</w:t>
            </w:r>
          </w:p>
        </w:tc>
        <w:tc>
          <w:tcPr>
            <w:tcW w:w="1843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201</w:t>
            </w:r>
            <w:r w:rsidR="000E4EB7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Москва «Просвещение»</w:t>
            </w:r>
          </w:p>
        </w:tc>
      </w:tr>
      <w:tr w:rsidR="00206337" w:rsidRPr="00735A63" w:rsidTr="00885670">
        <w:trPr>
          <w:trHeight w:val="605"/>
        </w:trPr>
        <w:tc>
          <w:tcPr>
            <w:tcW w:w="851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735A63">
              <w:rPr>
                <w:rFonts w:ascii="Times New Roman" w:eastAsia="Times New Roman" w:hAnsi="Times New Roman"/>
                <w:color w:val="000000"/>
                <w:szCs w:val="20"/>
              </w:rPr>
              <w:t xml:space="preserve">Окружающий мир. </w:t>
            </w:r>
            <w:r>
              <w:rPr>
                <w:rFonts w:ascii="Times New Roman" w:eastAsia="Times New Roman" w:hAnsi="Times New Roman"/>
                <w:color w:val="000000"/>
                <w:szCs w:val="20"/>
              </w:rPr>
              <w:t>3</w:t>
            </w:r>
            <w:r w:rsidRPr="00735A63">
              <w:rPr>
                <w:rFonts w:ascii="Times New Roman" w:eastAsia="Times New Roman" w:hAnsi="Times New Roman"/>
                <w:color w:val="000000"/>
                <w:szCs w:val="20"/>
              </w:rPr>
              <w:t xml:space="preserve"> класс. Электронное приложение к учебнику А.А.Плешакова</w:t>
            </w:r>
          </w:p>
        </w:tc>
        <w:tc>
          <w:tcPr>
            <w:tcW w:w="1843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201</w:t>
            </w:r>
            <w:r w:rsidR="000E4EB7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Москва «Просвещение»</w:t>
            </w:r>
          </w:p>
        </w:tc>
      </w:tr>
      <w:tr w:rsidR="00206337" w:rsidRPr="00735A63" w:rsidTr="00885670">
        <w:trPr>
          <w:trHeight w:val="605"/>
        </w:trPr>
        <w:tc>
          <w:tcPr>
            <w:tcW w:w="851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Н.Ю.Васильева</w:t>
            </w:r>
          </w:p>
        </w:tc>
        <w:tc>
          <w:tcPr>
            <w:tcW w:w="4961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</w:rPr>
              <w:t>Поурочные разработки по курсу Окружающий мир 3 класс</w:t>
            </w:r>
          </w:p>
        </w:tc>
        <w:tc>
          <w:tcPr>
            <w:tcW w:w="1843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2013</w:t>
            </w:r>
          </w:p>
        </w:tc>
        <w:tc>
          <w:tcPr>
            <w:tcW w:w="3260" w:type="dxa"/>
            <w:shd w:val="clear" w:color="auto" w:fill="FFFFFF"/>
          </w:tcPr>
          <w:p w:rsidR="00206337" w:rsidRPr="00735A63" w:rsidRDefault="00206337" w:rsidP="0088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Москва «ВАКО»</w:t>
            </w:r>
          </w:p>
        </w:tc>
      </w:tr>
    </w:tbl>
    <w:p w:rsidR="00860BB2" w:rsidRDefault="00860BB2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885670" w:rsidRDefault="00885670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6D3C48" w:rsidRDefault="006D3C48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6D3C48" w:rsidRDefault="006D3C48" w:rsidP="009C49D6">
      <w:pPr>
        <w:pStyle w:val="a4"/>
        <w:rPr>
          <w:rFonts w:ascii="Times New Roman" w:hAnsi="Times New Roman"/>
          <w:b/>
          <w:i/>
          <w:sz w:val="20"/>
          <w:szCs w:val="20"/>
        </w:rPr>
      </w:pPr>
    </w:p>
    <w:p w:rsidR="009C49D6" w:rsidRDefault="009C49D6" w:rsidP="009C49D6"/>
    <w:sectPr w:rsidR="009C49D6" w:rsidSect="00AA7A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F9C"/>
    <w:multiLevelType w:val="hybridMultilevel"/>
    <w:tmpl w:val="70A2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57E66"/>
    <w:multiLevelType w:val="hybridMultilevel"/>
    <w:tmpl w:val="AE883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7A2EB6"/>
    <w:multiLevelType w:val="hybridMultilevel"/>
    <w:tmpl w:val="6B18E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8B03D2"/>
    <w:multiLevelType w:val="hybridMultilevel"/>
    <w:tmpl w:val="D554870A"/>
    <w:lvl w:ilvl="0" w:tplc="0730086E">
      <w:start w:val="1"/>
      <w:numFmt w:val="decimal"/>
      <w:lvlText w:val="%1)"/>
      <w:lvlJc w:val="left"/>
      <w:pPr>
        <w:ind w:left="1377" w:hanging="8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75C2"/>
    <w:rsid w:val="00000565"/>
    <w:rsid w:val="000337A1"/>
    <w:rsid w:val="00065E5A"/>
    <w:rsid w:val="000D6F33"/>
    <w:rsid w:val="000E4EB7"/>
    <w:rsid w:val="0012480B"/>
    <w:rsid w:val="00206337"/>
    <w:rsid w:val="002437C0"/>
    <w:rsid w:val="00341142"/>
    <w:rsid w:val="0040332A"/>
    <w:rsid w:val="00423669"/>
    <w:rsid w:val="004449A6"/>
    <w:rsid w:val="004D7894"/>
    <w:rsid w:val="004F23F9"/>
    <w:rsid w:val="004F6D7B"/>
    <w:rsid w:val="0050524E"/>
    <w:rsid w:val="005375C2"/>
    <w:rsid w:val="00537989"/>
    <w:rsid w:val="00554B6B"/>
    <w:rsid w:val="005D661F"/>
    <w:rsid w:val="00623EC7"/>
    <w:rsid w:val="006518F8"/>
    <w:rsid w:val="00685D8F"/>
    <w:rsid w:val="006D3C48"/>
    <w:rsid w:val="00746275"/>
    <w:rsid w:val="007737EB"/>
    <w:rsid w:val="007A0D9E"/>
    <w:rsid w:val="007B37AB"/>
    <w:rsid w:val="007C5799"/>
    <w:rsid w:val="007D20E6"/>
    <w:rsid w:val="007F4482"/>
    <w:rsid w:val="00801CF4"/>
    <w:rsid w:val="00860BB2"/>
    <w:rsid w:val="00874A30"/>
    <w:rsid w:val="00885670"/>
    <w:rsid w:val="00893BBF"/>
    <w:rsid w:val="008B20A8"/>
    <w:rsid w:val="008D2DBD"/>
    <w:rsid w:val="00900BFC"/>
    <w:rsid w:val="0095419A"/>
    <w:rsid w:val="009A77E3"/>
    <w:rsid w:val="009C49D6"/>
    <w:rsid w:val="009D2DE4"/>
    <w:rsid w:val="009D40CE"/>
    <w:rsid w:val="00A217A7"/>
    <w:rsid w:val="00A76CB7"/>
    <w:rsid w:val="00AA24C1"/>
    <w:rsid w:val="00AA7A4E"/>
    <w:rsid w:val="00AA7DE3"/>
    <w:rsid w:val="00AD0442"/>
    <w:rsid w:val="00AF3532"/>
    <w:rsid w:val="00B332F7"/>
    <w:rsid w:val="00B6591F"/>
    <w:rsid w:val="00B673D1"/>
    <w:rsid w:val="00B764D1"/>
    <w:rsid w:val="00BA4C1A"/>
    <w:rsid w:val="00C6463C"/>
    <w:rsid w:val="00C91C8F"/>
    <w:rsid w:val="00C97E05"/>
    <w:rsid w:val="00CF624A"/>
    <w:rsid w:val="00D14D29"/>
    <w:rsid w:val="00D53299"/>
    <w:rsid w:val="00D61578"/>
    <w:rsid w:val="00DC249E"/>
    <w:rsid w:val="00DD11A1"/>
    <w:rsid w:val="00DE15FA"/>
    <w:rsid w:val="00DF3E49"/>
    <w:rsid w:val="00E10BCF"/>
    <w:rsid w:val="00E45AFA"/>
    <w:rsid w:val="00EC7271"/>
    <w:rsid w:val="00EF4D3F"/>
    <w:rsid w:val="00F1210F"/>
    <w:rsid w:val="00F3228E"/>
    <w:rsid w:val="00F506D5"/>
    <w:rsid w:val="00F5104C"/>
    <w:rsid w:val="00FD7D37"/>
    <w:rsid w:val="00FE5130"/>
    <w:rsid w:val="00F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C2"/>
    <w:pPr>
      <w:ind w:left="720"/>
      <w:contextualSpacing/>
    </w:pPr>
  </w:style>
  <w:style w:type="paragraph" w:styleId="a4">
    <w:name w:val="No Spacing"/>
    <w:uiPriority w:val="1"/>
    <w:qFormat/>
    <w:rsid w:val="009C49D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C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3A02C52-AD94-4A1C-B717-69169EC7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36</Pages>
  <Words>11051</Words>
  <Characters>62992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</cp:lastModifiedBy>
  <cp:revision>22</cp:revision>
  <dcterms:created xsi:type="dcterms:W3CDTF">2014-06-11T06:12:00Z</dcterms:created>
  <dcterms:modified xsi:type="dcterms:W3CDTF">2014-08-25T18:27:00Z</dcterms:modified>
</cp:coreProperties>
</file>