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50" w:rsidRPr="001E1142" w:rsidRDefault="00507250" w:rsidP="004F5951">
      <w:pPr>
        <w:spacing w:after="0" w:line="60" w:lineRule="atLeast"/>
        <w:ind w:left="360"/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</w:pPr>
      <w:bookmarkStart w:id="0" w:name="_GoBack"/>
      <w:r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>Ход:</w:t>
      </w:r>
    </w:p>
    <w:p w:rsidR="004F5951" w:rsidRPr="001E1142" w:rsidRDefault="004F5951" w:rsidP="004F5951">
      <w:pPr>
        <w:pStyle w:val="a3"/>
        <w:numPr>
          <w:ilvl w:val="0"/>
          <w:numId w:val="7"/>
        </w:numPr>
        <w:spacing w:after="0" w:line="60" w:lineRule="atLeast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28"/>
        </w:rPr>
      </w:pPr>
      <w:proofErr w:type="spellStart"/>
      <w:r w:rsidRPr="001E1142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28"/>
        </w:rPr>
        <w:t>Орг</w:t>
      </w:r>
      <w:proofErr w:type="gramStart"/>
      <w:r w:rsidR="00982BE4" w:rsidRPr="001E1142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28"/>
        </w:rPr>
        <w:t>.</w:t>
      </w:r>
      <w:r w:rsidRPr="001E1142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28"/>
        </w:rPr>
        <w:t>м</w:t>
      </w:r>
      <w:proofErr w:type="gramEnd"/>
      <w:r w:rsidRPr="001E1142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28"/>
        </w:rPr>
        <w:t>омент</w:t>
      </w:r>
      <w:proofErr w:type="spellEnd"/>
      <w:r w:rsidRPr="001E1142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28"/>
        </w:rPr>
        <w:t>:</w:t>
      </w:r>
    </w:p>
    <w:p w:rsidR="004F5951" w:rsidRPr="001E1142" w:rsidRDefault="004F5951" w:rsidP="004F5951">
      <w:pPr>
        <w:pStyle w:val="a3"/>
        <w:spacing w:after="0" w:line="60" w:lineRule="atLeast"/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>Прозвенел уже звонок</w:t>
      </w:r>
    </w:p>
    <w:p w:rsidR="004F5951" w:rsidRPr="001E1142" w:rsidRDefault="004F5951" w:rsidP="004F5951">
      <w:pPr>
        <w:pStyle w:val="a3"/>
        <w:spacing w:after="0" w:line="60" w:lineRule="atLeast"/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>Начинается урок</w:t>
      </w:r>
    </w:p>
    <w:p w:rsidR="004F5951" w:rsidRPr="001E1142" w:rsidRDefault="004F5951" w:rsidP="004F5951">
      <w:pPr>
        <w:pStyle w:val="a3"/>
        <w:spacing w:after="0" w:line="60" w:lineRule="atLeast"/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>Будем думать, размышлять,</w:t>
      </w:r>
    </w:p>
    <w:p w:rsidR="008D7450" w:rsidRPr="001E1142" w:rsidRDefault="004F5951" w:rsidP="008D7450">
      <w:pPr>
        <w:pStyle w:val="a3"/>
        <w:spacing w:after="0" w:line="60" w:lineRule="atLeast"/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>Будем грамотно писать.</w:t>
      </w:r>
    </w:p>
    <w:p w:rsidR="000C3CB4" w:rsidRPr="001E1142" w:rsidRDefault="000C3CB4" w:rsidP="008D7450">
      <w:pPr>
        <w:pStyle w:val="a3"/>
        <w:spacing w:after="0" w:line="60" w:lineRule="atLeast"/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>-Все готовы, всё готово и мы можем начать наш урок.</w:t>
      </w:r>
    </w:p>
    <w:p w:rsidR="00982BE4" w:rsidRPr="001E1142" w:rsidRDefault="00982BE4" w:rsidP="00BB18F7">
      <w:pPr>
        <w:spacing w:after="0" w:line="60" w:lineRule="atLeast"/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</w:pPr>
    </w:p>
    <w:p w:rsidR="0059598A" w:rsidRPr="001E1142" w:rsidRDefault="004F5951" w:rsidP="0059598A">
      <w:pPr>
        <w:pStyle w:val="a3"/>
        <w:numPr>
          <w:ilvl w:val="0"/>
          <w:numId w:val="7"/>
        </w:numPr>
        <w:spacing w:after="0" w:line="60" w:lineRule="atLeast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28"/>
        </w:rPr>
        <w:t>Минутка чистописания:</w:t>
      </w:r>
      <w:r w:rsidR="0059598A" w:rsidRPr="001E1142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28"/>
        </w:rPr>
        <w:t xml:space="preserve"> Звучит музыка.</w:t>
      </w:r>
    </w:p>
    <w:p w:rsidR="000C3CB4" w:rsidRPr="001E1142" w:rsidRDefault="000C3CB4" w:rsidP="000C3CB4">
      <w:pPr>
        <w:spacing w:after="0" w:line="60" w:lineRule="atLeast"/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>-Как выдумаете, кому мы посвятим наш урок?</w:t>
      </w:r>
    </w:p>
    <w:p w:rsidR="000C3CB4" w:rsidRPr="001E1142" w:rsidRDefault="000C3CB4" w:rsidP="000C3CB4">
      <w:pPr>
        <w:spacing w:after="0" w:line="60" w:lineRule="atLeast"/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>-Почему именно сегодня мы будем говорить о маме?</w:t>
      </w:r>
    </w:p>
    <w:p w:rsidR="000C3CB4" w:rsidRPr="001E1142" w:rsidRDefault="000C3CB4" w:rsidP="000C3CB4">
      <w:pPr>
        <w:spacing w:after="0" w:line="60" w:lineRule="atLeast"/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>-Чему она вас научила?</w:t>
      </w:r>
    </w:p>
    <w:p w:rsidR="000C3CB4" w:rsidRPr="001E1142" w:rsidRDefault="000C3CB4" w:rsidP="000C3CB4">
      <w:pPr>
        <w:spacing w:after="0" w:line="60" w:lineRule="atLeast"/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>-И мы начнём свой урок с самого малого, с написания соединений с буквой М.</w:t>
      </w:r>
    </w:p>
    <w:p w:rsidR="00FE7DFD" w:rsidRPr="001E1142" w:rsidRDefault="00FE7DFD" w:rsidP="00FE7DFD">
      <w:pPr>
        <w:spacing w:after="0" w:line="60" w:lineRule="atLeast"/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>-Начнём урок с минутки чистописа</w:t>
      </w:r>
      <w:r w:rsidR="00982BE4"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 xml:space="preserve">ния. Пропишите букву </w:t>
      </w:r>
      <w:proofErr w:type="gramStart"/>
      <w:r w:rsidR="00982BE4"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>Мм</w:t>
      </w:r>
      <w:proofErr w:type="gramEnd"/>
    </w:p>
    <w:p w:rsidR="00507250" w:rsidRPr="001E1142" w:rsidRDefault="009E35EF" w:rsidP="000C3CB4">
      <w:pPr>
        <w:spacing w:after="0" w:line="60" w:lineRule="atLeast"/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>-Пропишите слово мама, безотрывно и каллиграфически правильно.</w:t>
      </w:r>
    </w:p>
    <w:p w:rsidR="0059598A" w:rsidRPr="001E1142" w:rsidRDefault="00751455" w:rsidP="000C3CB4">
      <w:pPr>
        <w:spacing w:after="0" w:line="60" w:lineRule="atLeast"/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>-А попробуйте изменить это слово так, чтобы оно зазвучало ласково и нежно.</w:t>
      </w:r>
    </w:p>
    <w:p w:rsidR="00751455" w:rsidRPr="001E1142" w:rsidRDefault="00751455" w:rsidP="000C3CB4">
      <w:pPr>
        <w:spacing w:after="0" w:line="60" w:lineRule="atLeast"/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>-</w:t>
      </w:r>
      <w:proofErr w:type="gramStart"/>
      <w:r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>Почаще</w:t>
      </w:r>
      <w:proofErr w:type="gramEnd"/>
      <w:r w:rsidRPr="001E1142"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  <w:t xml:space="preserve"> называйте маму ласковыми словами.</w:t>
      </w:r>
    </w:p>
    <w:p w:rsidR="006810B2" w:rsidRPr="001E1142" w:rsidRDefault="006810B2" w:rsidP="000C3CB4">
      <w:pPr>
        <w:spacing w:after="0" w:line="60" w:lineRule="atLeast"/>
        <w:rPr>
          <w:rFonts w:ascii="Times New Roman" w:hAnsi="Times New Roman" w:cs="Times New Roman"/>
          <w:bCs/>
          <w:color w:val="404040" w:themeColor="text1" w:themeTint="BF"/>
          <w:sz w:val="32"/>
          <w:szCs w:val="28"/>
        </w:rPr>
      </w:pPr>
    </w:p>
    <w:p w:rsidR="00507250" w:rsidRPr="001E1142" w:rsidRDefault="009E35EF" w:rsidP="003922EA">
      <w:pPr>
        <w:spacing w:after="0" w:line="60" w:lineRule="atLeast"/>
        <w:rPr>
          <w:rFonts w:ascii="Times New Roman" w:hAnsi="Times New Roman" w:cs="Times New Roman"/>
          <w:b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b/>
          <w:color w:val="404040" w:themeColor="text1" w:themeTint="BF"/>
          <w:sz w:val="32"/>
          <w:szCs w:val="28"/>
        </w:rPr>
        <w:t>3. Сообщение темы и цели урока:</w:t>
      </w:r>
    </w:p>
    <w:p w:rsidR="008D36C5" w:rsidRPr="001E1142" w:rsidRDefault="000C3CB4" w:rsidP="003922EA">
      <w:pPr>
        <w:spacing w:after="0" w:line="60" w:lineRule="atLeast"/>
        <w:rPr>
          <w:rFonts w:ascii="Times New Roman" w:hAnsi="Times New Roman" w:cs="Times New Roman"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>-</w:t>
      </w:r>
      <w:r w:rsidR="00982BE4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>С</w:t>
      </w:r>
      <w:r w:rsidR="00812444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>егодня в</w:t>
      </w:r>
      <w:r w:rsidR="008D36C5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се ваши открытия и </w:t>
      </w:r>
      <w:r w:rsidR="00812444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 </w:t>
      </w:r>
      <w:r w:rsidR="008D36C5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успехи </w:t>
      </w:r>
      <w:r w:rsidR="00812444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>мы посвятим самому дорогому человеку</w:t>
      </w:r>
      <w:r w:rsidR="008D36C5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 </w:t>
      </w:r>
      <w:r w:rsidR="00812444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>- маме</w:t>
      </w:r>
      <w:r w:rsidR="008D36C5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>.</w:t>
      </w:r>
      <w:r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 К</w:t>
      </w:r>
      <w:r w:rsidR="008D36C5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>ак вы думаете почему?</w:t>
      </w:r>
    </w:p>
    <w:p w:rsidR="00982BE4" w:rsidRPr="001E1142" w:rsidRDefault="00982BE4" w:rsidP="003922EA">
      <w:pPr>
        <w:spacing w:after="0" w:line="60" w:lineRule="atLeast"/>
        <w:rPr>
          <w:rFonts w:ascii="Times New Roman" w:hAnsi="Times New Roman" w:cs="Times New Roman"/>
          <w:color w:val="404040" w:themeColor="text1" w:themeTint="BF"/>
          <w:sz w:val="32"/>
          <w:szCs w:val="28"/>
        </w:rPr>
      </w:pPr>
    </w:p>
    <w:p w:rsidR="008D36C5" w:rsidRPr="001E1142" w:rsidRDefault="008D36C5" w:rsidP="003922EA">
      <w:pPr>
        <w:spacing w:after="0" w:line="60" w:lineRule="atLeast"/>
        <w:rPr>
          <w:rFonts w:ascii="Times New Roman" w:hAnsi="Times New Roman" w:cs="Times New Roman"/>
          <w:b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b/>
          <w:color w:val="404040" w:themeColor="text1" w:themeTint="BF"/>
          <w:sz w:val="32"/>
          <w:szCs w:val="28"/>
        </w:rPr>
        <w:t>4. Знакомство с новой темой:</w:t>
      </w:r>
    </w:p>
    <w:p w:rsidR="00E95E84" w:rsidRPr="001E1142" w:rsidRDefault="00E95E84" w:rsidP="003922EA">
      <w:pPr>
        <w:spacing w:after="0" w:line="60" w:lineRule="atLeast"/>
        <w:rPr>
          <w:rFonts w:ascii="Times New Roman" w:hAnsi="Times New Roman" w:cs="Times New Roman"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>А) Проблемная ситуация. Введение понятия «однородные члены предложения»</w:t>
      </w:r>
    </w:p>
    <w:p w:rsidR="00E95E84" w:rsidRPr="001E1142" w:rsidRDefault="00B050D2" w:rsidP="003922EA">
      <w:pPr>
        <w:spacing w:after="0" w:line="60" w:lineRule="atLeast"/>
        <w:rPr>
          <w:rFonts w:ascii="Times New Roman" w:hAnsi="Times New Roman" w:cs="Times New Roman"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>-</w:t>
      </w:r>
      <w:r w:rsidR="008D36C5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Рассмотрите </w:t>
      </w:r>
      <w:proofErr w:type="spellStart"/>
      <w:r w:rsidR="008D36C5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>филворд</w:t>
      </w:r>
      <w:proofErr w:type="spellEnd"/>
      <w:r w:rsidR="008D36C5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. </w:t>
      </w:r>
      <w:r w:rsidR="008F76D1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>(</w:t>
      </w:r>
      <w:r w:rsidR="008F76D1" w:rsidRPr="001E1142">
        <w:rPr>
          <w:rFonts w:ascii="Times New Roman" w:hAnsi="Times New Roman" w:cs="Times New Roman"/>
          <w:b/>
          <w:color w:val="404040" w:themeColor="text1" w:themeTint="BF"/>
          <w:sz w:val="32"/>
          <w:szCs w:val="28"/>
        </w:rPr>
        <w:t>СЛАЙД 2</w:t>
      </w:r>
      <w:r w:rsidR="00E12CBE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>)</w:t>
      </w:r>
    </w:p>
    <w:p w:rsidR="005B73BB" w:rsidRPr="001E1142" w:rsidRDefault="005B73BB" w:rsidP="003922EA">
      <w:pPr>
        <w:spacing w:after="0" w:line="60" w:lineRule="atLeast"/>
        <w:rPr>
          <w:rFonts w:ascii="Times New Roman" w:hAnsi="Times New Roman" w:cs="Times New Roman"/>
          <w:color w:val="404040" w:themeColor="text1" w:themeTint="BF"/>
          <w:sz w:val="3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5"/>
        <w:gridCol w:w="474"/>
        <w:gridCol w:w="474"/>
        <w:gridCol w:w="474"/>
        <w:gridCol w:w="475"/>
      </w:tblGrid>
      <w:tr w:rsidR="001E1142" w:rsidRPr="001E1142" w:rsidTr="008D36C5"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д</w:t>
            </w:r>
          </w:p>
        </w:tc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о</w:t>
            </w:r>
          </w:p>
        </w:tc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б</w:t>
            </w:r>
          </w:p>
        </w:tc>
        <w:tc>
          <w:tcPr>
            <w:tcW w:w="475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proofErr w:type="gramStart"/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р</w:t>
            </w:r>
            <w:proofErr w:type="gramEnd"/>
          </w:p>
        </w:tc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а</w:t>
            </w:r>
          </w:p>
        </w:tc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я</w:t>
            </w:r>
          </w:p>
        </w:tc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е</w:t>
            </w:r>
          </w:p>
        </w:tc>
        <w:tc>
          <w:tcPr>
            <w:tcW w:w="475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л</w:t>
            </w:r>
          </w:p>
        </w:tc>
      </w:tr>
      <w:tr w:rsidR="001E1142" w:rsidRPr="001E1142" w:rsidTr="008D36C5"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л</w:t>
            </w:r>
          </w:p>
        </w:tc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proofErr w:type="gramStart"/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р</w:t>
            </w:r>
            <w:proofErr w:type="gramEnd"/>
          </w:p>
        </w:tc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о</w:t>
            </w:r>
          </w:p>
        </w:tc>
        <w:tc>
          <w:tcPr>
            <w:tcW w:w="475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д</w:t>
            </w:r>
          </w:p>
        </w:tc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н</w:t>
            </w:r>
          </w:p>
        </w:tc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а</w:t>
            </w:r>
          </w:p>
        </w:tc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л</w:t>
            </w:r>
          </w:p>
        </w:tc>
        <w:tc>
          <w:tcPr>
            <w:tcW w:w="475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ю</w:t>
            </w:r>
          </w:p>
        </w:tc>
      </w:tr>
      <w:tr w:rsidR="001E1142" w:rsidRPr="001E1142" w:rsidTr="008D36C5"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а</w:t>
            </w:r>
          </w:p>
        </w:tc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у</w:t>
            </w:r>
          </w:p>
        </w:tc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н</w:t>
            </w:r>
          </w:p>
        </w:tc>
        <w:tc>
          <w:tcPr>
            <w:tcW w:w="475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е</w:t>
            </w:r>
          </w:p>
        </w:tc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ж</w:t>
            </w:r>
          </w:p>
        </w:tc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м</w:t>
            </w:r>
          </w:p>
        </w:tc>
        <w:tc>
          <w:tcPr>
            <w:tcW w:w="474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и</w:t>
            </w:r>
          </w:p>
        </w:tc>
        <w:tc>
          <w:tcPr>
            <w:tcW w:w="475" w:type="dxa"/>
          </w:tcPr>
          <w:p w:rsidR="008D36C5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б</w:t>
            </w:r>
          </w:p>
        </w:tc>
      </w:tr>
      <w:tr w:rsidR="001E1142" w:rsidRPr="001E1142" w:rsidTr="008D36C5">
        <w:tc>
          <w:tcPr>
            <w:tcW w:w="474" w:type="dxa"/>
          </w:tcPr>
          <w:p w:rsidR="00B050D2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с</w:t>
            </w:r>
          </w:p>
        </w:tc>
        <w:tc>
          <w:tcPr>
            <w:tcW w:w="474" w:type="dxa"/>
          </w:tcPr>
          <w:p w:rsidR="00B050D2" w:rsidRPr="001E1142" w:rsidRDefault="00B050D2" w:rsidP="00665907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к</w:t>
            </w:r>
          </w:p>
        </w:tc>
        <w:tc>
          <w:tcPr>
            <w:tcW w:w="474" w:type="dxa"/>
          </w:tcPr>
          <w:p w:rsidR="00B050D2" w:rsidRPr="001E1142" w:rsidRDefault="00B050D2" w:rsidP="00665907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о</w:t>
            </w:r>
          </w:p>
        </w:tc>
        <w:tc>
          <w:tcPr>
            <w:tcW w:w="475" w:type="dxa"/>
          </w:tcPr>
          <w:p w:rsidR="00B050D2" w:rsidRPr="001E1142" w:rsidRDefault="00B050D2" w:rsidP="00665907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в</w:t>
            </w:r>
          </w:p>
        </w:tc>
        <w:tc>
          <w:tcPr>
            <w:tcW w:w="474" w:type="dxa"/>
          </w:tcPr>
          <w:p w:rsidR="00B050D2" w:rsidRPr="001E1142" w:rsidRDefault="00B050D2" w:rsidP="00665907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а</w:t>
            </w:r>
          </w:p>
        </w:tc>
        <w:tc>
          <w:tcPr>
            <w:tcW w:w="474" w:type="dxa"/>
          </w:tcPr>
          <w:p w:rsidR="00B050D2" w:rsidRPr="001E1142" w:rsidRDefault="00B050D2" w:rsidP="00665907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я</w:t>
            </w:r>
          </w:p>
        </w:tc>
        <w:tc>
          <w:tcPr>
            <w:tcW w:w="474" w:type="dxa"/>
          </w:tcPr>
          <w:p w:rsidR="00B050D2" w:rsidRPr="001E1142" w:rsidRDefault="00B050D2" w:rsidP="00665907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с</w:t>
            </w:r>
          </w:p>
        </w:tc>
        <w:tc>
          <w:tcPr>
            <w:tcW w:w="475" w:type="dxa"/>
          </w:tcPr>
          <w:p w:rsidR="00B050D2" w:rsidRPr="001E1142" w:rsidRDefault="00B050D2" w:rsidP="003922EA">
            <w:pPr>
              <w:spacing w:line="60" w:lineRule="atLeast"/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</w:pPr>
            <w:r w:rsidRPr="001E1142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о</w:t>
            </w:r>
          </w:p>
        </w:tc>
      </w:tr>
    </w:tbl>
    <w:p w:rsidR="00B050D2" w:rsidRPr="001E1142" w:rsidRDefault="000C3CB4" w:rsidP="000C3CB4">
      <w:pPr>
        <w:tabs>
          <w:tab w:val="right" w:pos="10204"/>
        </w:tabs>
        <w:spacing w:after="0" w:line="60" w:lineRule="atLeast"/>
        <w:rPr>
          <w:rFonts w:ascii="Times New Roman" w:hAnsi="Times New Roman" w:cs="Times New Roman"/>
          <w:color w:val="404040" w:themeColor="text1" w:themeTint="BF"/>
          <w:sz w:val="32"/>
          <w:szCs w:val="28"/>
        </w:rPr>
      </w:pPr>
      <w:r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>-Выберите</w:t>
      </w:r>
      <w:r w:rsidR="009B1645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 прилагательные </w:t>
      </w:r>
      <w:r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>к слову МАМА и з</w:t>
      </w:r>
      <w:r w:rsidR="00B050D2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>апишите их по схеме</w:t>
      </w:r>
      <w:r w:rsidR="00E12CBE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 (</w:t>
      </w:r>
      <w:r w:rsidR="008F76D1" w:rsidRPr="001E1142">
        <w:rPr>
          <w:rFonts w:ascii="Times New Roman" w:hAnsi="Times New Roman" w:cs="Times New Roman"/>
          <w:b/>
          <w:color w:val="404040" w:themeColor="text1" w:themeTint="BF"/>
          <w:sz w:val="32"/>
          <w:szCs w:val="28"/>
        </w:rPr>
        <w:t>СЛАЙД 3</w:t>
      </w:r>
      <w:r w:rsidR="00E12CBE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>)</w:t>
      </w:r>
    </w:p>
    <w:p w:rsidR="003922EA" w:rsidRPr="001E1142" w:rsidRDefault="00B050D2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AE4F8" wp14:editId="1C6EAA61">
                <wp:simplePos x="0" y="0"/>
                <wp:positionH relativeFrom="column">
                  <wp:posOffset>-26035</wp:posOffset>
                </wp:positionH>
                <wp:positionV relativeFrom="paragraph">
                  <wp:posOffset>81915</wp:posOffset>
                </wp:positionV>
                <wp:extent cx="457200" cy="0"/>
                <wp:effectExtent l="0" t="19050" r="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6.45pt" to="33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" strokecolor="#4579b8 [3044]" strokeweight="3pt"/>
            </w:pict>
          </mc:Fallback>
        </mc:AlternateContent>
      </w:r>
      <w:r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              </w:t>
      </w:r>
      <w:r w:rsidR="00361CA6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drawing>
          <wp:inline distT="0" distB="0" distL="0" distR="0" wp14:anchorId="55C8AFFC" wp14:editId="0F144179">
            <wp:extent cx="771525" cy="14384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000" t="17143" r="13332" b="51428"/>
                    <a:stretch/>
                  </pic:blipFill>
                  <pic:spPr bwMode="auto">
                    <a:xfrm>
                      <a:off x="0" y="0"/>
                      <a:ext cx="771525" cy="143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1CA6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, </w:t>
      </w:r>
      <w:r w:rsidR="00361CA6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</w:t>
      </w:r>
      <w:r w:rsidR="00361CA6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drawing>
          <wp:inline distT="0" distB="0" distL="0" distR="0" wp14:anchorId="7C6774A6" wp14:editId="27F30B54">
            <wp:extent cx="771525" cy="143844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000" t="17143" r="13332" b="51428"/>
                    <a:stretch/>
                  </pic:blipFill>
                  <pic:spPr bwMode="auto">
                    <a:xfrm>
                      <a:off x="0" y="0"/>
                      <a:ext cx="771525" cy="143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1CA6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, </w:t>
      </w:r>
      <w:r w:rsidR="00361CA6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drawing>
          <wp:inline distT="0" distB="0" distL="0" distR="0" wp14:anchorId="5145385F" wp14:editId="679079D0">
            <wp:extent cx="771525" cy="143844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000" t="17143" r="13332" b="51428"/>
                    <a:stretch/>
                  </pic:blipFill>
                  <pic:spPr bwMode="auto">
                    <a:xfrm>
                      <a:off x="0" y="0"/>
                      <a:ext cx="771525" cy="143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1CA6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, </w:t>
      </w:r>
      <w:r w:rsidR="00361CA6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drawing>
          <wp:inline distT="0" distB="0" distL="0" distR="0" wp14:anchorId="56FFA261" wp14:editId="280553A2">
            <wp:extent cx="771525" cy="143844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000" t="17143" r="13332" b="51428"/>
                    <a:stretch/>
                  </pic:blipFill>
                  <pic:spPr bwMode="auto">
                    <a:xfrm>
                      <a:off x="0" y="0"/>
                      <a:ext cx="771525" cy="143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1CA6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, </w:t>
      </w:r>
      <w:r w:rsidR="00361CA6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drawing>
          <wp:inline distT="0" distB="0" distL="0" distR="0" wp14:anchorId="5E355A2C" wp14:editId="3FD131D6">
            <wp:extent cx="771525" cy="143844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000" t="17143" r="13332" b="51428"/>
                    <a:stretch/>
                  </pic:blipFill>
                  <pic:spPr bwMode="auto">
                    <a:xfrm>
                      <a:off x="0" y="0"/>
                      <a:ext cx="771525" cy="143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5BD" w:rsidRPr="001E1142" w:rsidRDefault="00AA55BD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МАМА родная,</w:t>
      </w:r>
      <w:r w:rsidR="000C3CB4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</w:t>
      </w: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добрая, ласковая, нежная, любимая, милая.</w:t>
      </w:r>
    </w:p>
    <w:p w:rsidR="00204C1E" w:rsidRPr="001E1142" w:rsidRDefault="00204C1E" w:rsidP="00204C1E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-Составьте предложение с данным словосочетением.</w:t>
      </w:r>
      <w:r w:rsidR="001D3B67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(</w:t>
      </w:r>
      <w:r w:rsidR="001D3B67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Записать на доске</w:t>
      </w:r>
      <w:r w:rsidR="001D3B67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)</w:t>
      </w:r>
    </w:p>
    <w:p w:rsidR="00204C1E" w:rsidRPr="001E1142" w:rsidRDefault="001D3B67" w:rsidP="00204C1E">
      <w:pPr>
        <w:spacing w:after="0" w:line="60" w:lineRule="atLeast"/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 xml:space="preserve">Моя мама </w:t>
      </w:r>
      <w:r w:rsidR="00204C1E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 xml:space="preserve"> нежная , ласковая, добрая и милая.</w:t>
      </w:r>
    </w:p>
    <w:p w:rsidR="000360CC" w:rsidRPr="001E1142" w:rsidRDefault="00204C1E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lastRenderedPageBreak/>
        <w:t>-Мы с вами уже говор</w:t>
      </w:r>
      <w:r w:rsidR="001D3B67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или о знаках препинания в случаях</w:t>
      </w: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перечисления</w:t>
      </w:r>
      <w:r w:rsidR="000360CC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.Что ставим? </w:t>
      </w:r>
    </w:p>
    <w:p w:rsidR="000360CC" w:rsidRPr="001E1142" w:rsidRDefault="00361CA6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-Задайте вопросы от </w:t>
      </w:r>
      <w:r w:rsidR="008D7450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существительного </w:t>
      </w: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МАМА к прилагательным?</w:t>
      </w:r>
      <w:r w:rsidR="007D1F36" w:rsidRPr="001E1142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 </w:t>
      </w:r>
    </w:p>
    <w:p w:rsidR="00326C76" w:rsidRPr="001E1142" w:rsidRDefault="00361CA6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-Что заметили? (отвечают на </w:t>
      </w: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один</w:t>
      </w: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и тот же вопрос, относятся к </w:t>
      </w: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од</w:t>
      </w:r>
      <w:r w:rsidR="008D7450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ному</w:t>
      </w:r>
      <w:r w:rsidR="008D7450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и тому же слову</w:t>
      </w: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)</w:t>
      </w:r>
      <w:r w:rsidR="00AA55BD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.</w:t>
      </w:r>
    </w:p>
    <w:p w:rsidR="00204C1E" w:rsidRPr="001E1142" w:rsidRDefault="00CF08B3" w:rsidP="00204C1E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- </w:t>
      </w:r>
      <w:r w:rsidR="00204C1E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Подумайте, может эти члены предложения можно как-то назвать одним научным словом? Какие ассоциации вызывают у вас такие понятия: одно, одинаковые</w:t>
      </w:r>
    </w:p>
    <w:p w:rsidR="00204C1E" w:rsidRPr="001E1142" w:rsidRDefault="00CF08B3" w:rsidP="00204C1E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- </w:t>
      </w:r>
      <w:r w:rsidR="00204C1E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Как вы думаете, какой будет •тема нашего урока? Какие задачи перед собой мы поставим?</w:t>
      </w:r>
    </w:p>
    <w:p w:rsidR="006810B2" w:rsidRPr="001E1142" w:rsidRDefault="00204C1E" w:rsidP="00204C1E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-Тема нашего урок</w:t>
      </w:r>
      <w:r w:rsidR="001D3B67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а: «Предложения с однородными членами</w:t>
      </w: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»</w:t>
      </w:r>
    </w:p>
    <w:p w:rsidR="00204C1E" w:rsidRPr="001E1142" w:rsidRDefault="001D3B67" w:rsidP="00204C1E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(</w:t>
      </w:r>
      <w:r w:rsidR="008F76D1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</w:t>
      </w:r>
      <w:r w:rsidR="008F76D1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СЛАЙД 4</w:t>
      </w: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)</w:t>
      </w:r>
    </w:p>
    <w:p w:rsidR="00BB18F7" w:rsidRPr="001E1142" w:rsidRDefault="00BB18F7" w:rsidP="00204C1E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204C1E" w:rsidRPr="001E1142" w:rsidRDefault="00204C1E" w:rsidP="00204C1E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-Как вы думаете, чему вы должны научиться на уроке?  </w:t>
      </w:r>
    </w:p>
    <w:p w:rsidR="00204C1E" w:rsidRPr="001E1142" w:rsidRDefault="00204C1E" w:rsidP="00204C1E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(Научиться определять признаки однородных членов предложения, находить однородные члены предложения, грамотно записывать предложения с однородными членами).</w:t>
      </w:r>
    </w:p>
    <w:p w:rsidR="008571DC" w:rsidRPr="001E1142" w:rsidRDefault="008571DC" w:rsidP="00204C1E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8571DC" w:rsidRPr="001E1142" w:rsidRDefault="008571DC" w:rsidP="008571DC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Б) Знакомство с оформлением однородных членов предложения на письме.</w:t>
      </w:r>
    </w:p>
    <w:p w:rsidR="008571DC" w:rsidRPr="001E1142" w:rsidRDefault="008571DC" w:rsidP="008571DC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Однородные члены предложения обозначены буквой O.</w:t>
      </w:r>
    </w:p>
    <w:p w:rsidR="008571DC" w:rsidRPr="001E1142" w:rsidRDefault="008571DC" w:rsidP="008571DC">
      <w:pPr>
        <w:spacing w:after="0" w:line="60" w:lineRule="atLeast"/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Составим схему к нашему предложению: </w:t>
      </w: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Моя мама самая нежная , ласковая, добрая и милая.</w:t>
      </w:r>
    </w:p>
    <w:p w:rsidR="00204C1E" w:rsidRPr="001E1142" w:rsidRDefault="008571DC" w:rsidP="008571DC">
      <w:pPr>
        <w:spacing w:after="0" w:line="60" w:lineRule="atLeast"/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 xml:space="preserve">                                                                                              О, О, О и О.</w:t>
      </w:r>
    </w:p>
    <w:p w:rsidR="00DA6E74" w:rsidRPr="001E1142" w:rsidRDefault="00DA6E74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-Посмотрите на схему. Какими знаками препинания мы отделяем однородные члены предложения?</w:t>
      </w:r>
    </w:p>
    <w:p w:rsidR="00BB18F7" w:rsidRPr="001E1142" w:rsidRDefault="008F76D1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proofErr w:type="gramStart"/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- </w:t>
      </w: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П</w:t>
      </w:r>
      <w:r w:rsidR="000360CC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ри чтении</w:t>
      </w:r>
      <w:r w:rsidR="000360CC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на каждом однородном члене ставится логическое ударение, и каждое слово произносится одинаковым тоном, а после каждого однородного члена делается пауза.)</w:t>
      </w:r>
      <w:proofErr w:type="gramEnd"/>
    </w:p>
    <w:p w:rsidR="000360CC" w:rsidRPr="001E1142" w:rsidRDefault="000360CC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А как </w:t>
      </w: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на письме</w:t>
      </w: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осуществляются эти правила?</w:t>
      </w:r>
      <w:r w:rsidR="004E7577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</w:t>
      </w:r>
      <w:r w:rsidR="004E7577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(СЛАЙД 5)</w:t>
      </w:r>
    </w:p>
    <w:p w:rsidR="008571DC" w:rsidRPr="001E1142" w:rsidRDefault="008571DC" w:rsidP="008571DC">
      <w:pPr>
        <w:pStyle w:val="a3"/>
        <w:numPr>
          <w:ilvl w:val="0"/>
          <w:numId w:val="14"/>
        </w:num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u w:val="single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Если однородные члены предложения связаны только при помощи интонации перечисления, без союзов, то между ними ставиться </w:t>
      </w: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u w:val="single"/>
          <w:lang w:eastAsia="ru-RU"/>
        </w:rPr>
        <w:t>запятая.</w:t>
      </w:r>
    </w:p>
    <w:p w:rsidR="008571DC" w:rsidRPr="001E1142" w:rsidRDefault="008571DC" w:rsidP="008571DC">
      <w:pPr>
        <w:pStyle w:val="a3"/>
        <w:numPr>
          <w:ilvl w:val="0"/>
          <w:numId w:val="14"/>
        </w:num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Если однородные члены предложения неповторяющимся союзом, то запятая не ставиться.</w:t>
      </w:r>
    </w:p>
    <w:p w:rsidR="008571DC" w:rsidRPr="001E1142" w:rsidRDefault="008571DC" w:rsidP="008571DC">
      <w:pPr>
        <w:pStyle w:val="a3"/>
        <w:numPr>
          <w:ilvl w:val="0"/>
          <w:numId w:val="14"/>
        </w:num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Если однородные члены предложения связаны повторяющимся союзом, то запятая ставиться.</w:t>
      </w:r>
    </w:p>
    <w:p w:rsidR="008571DC" w:rsidRPr="001E1142" w:rsidRDefault="008571DC" w:rsidP="008571DC">
      <w:pPr>
        <w:pStyle w:val="a3"/>
        <w:numPr>
          <w:ilvl w:val="0"/>
          <w:numId w:val="14"/>
        </w:numPr>
        <w:spacing w:after="0" w:line="60" w:lineRule="atLeast"/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Если однородные члены предожения связаны при помощи союзов </w:t>
      </w: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а</w:t>
      </w: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или </w:t>
      </w: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 xml:space="preserve">но, </w:t>
      </w: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то перед этими союзами всегда ставиться запятая.</w:t>
      </w:r>
    </w:p>
    <w:p w:rsidR="00E12CBE" w:rsidRPr="001E1142" w:rsidRDefault="00E12CBE" w:rsidP="00E12CBE">
      <w:pPr>
        <w:spacing w:after="0" w:line="60" w:lineRule="atLeast"/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</w:pPr>
    </w:p>
    <w:p w:rsidR="00E12CBE" w:rsidRPr="001E1142" w:rsidRDefault="00E12CBE" w:rsidP="00E12CBE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lastRenderedPageBreak/>
        <w:t>- Посмотрите на 4 предложение, однородными являются какие члены предложения? (главные)</w:t>
      </w:r>
    </w:p>
    <w:p w:rsidR="00E12CBE" w:rsidRPr="001E1142" w:rsidRDefault="00E12CBE" w:rsidP="00E12CBE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- А в 1 предложении? (второстепенные)</w:t>
      </w:r>
    </w:p>
    <w:p w:rsidR="00BB18F7" w:rsidRPr="001E1142" w:rsidRDefault="00E12CBE" w:rsidP="003922EA">
      <w:pPr>
        <w:spacing w:after="0" w:line="60" w:lineRule="atLeast"/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Однородными в предложении могут быть как главные, так и второстепенные.</w:t>
      </w:r>
    </w:p>
    <w:p w:rsidR="0066522B" w:rsidRPr="001E1142" w:rsidRDefault="00525F7A" w:rsidP="003922EA">
      <w:pPr>
        <w:spacing w:after="0" w:line="60" w:lineRule="atLeast"/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Р</w:t>
      </w:r>
      <w:r w:rsidR="0066522B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ассмотрите  предложения </w:t>
      </w:r>
      <w:r w:rsidR="000360CC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.</w:t>
      </w:r>
      <w:r w:rsidR="004E7577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(</w:t>
      </w:r>
      <w:r w:rsidR="004E7577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СЛАЙД 6)</w:t>
      </w:r>
    </w:p>
    <w:p w:rsidR="0066522B" w:rsidRPr="001E1142" w:rsidRDefault="0066522B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66522B" w:rsidRPr="001E1142" w:rsidRDefault="0066522B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sectPr w:rsidR="0066522B" w:rsidRPr="001E1142" w:rsidSect="005B73B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11797" w:rsidRPr="001E1142" w:rsidRDefault="00011797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lastRenderedPageBreak/>
        <w:t xml:space="preserve">      1) Березы, ели,сосны покрылись снегом.</w:t>
      </w:r>
    </w:p>
    <w:p w:rsidR="00011797" w:rsidRPr="001E1142" w:rsidRDefault="00011797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     2) Зимой снег запорошит и укроет деревья.</w:t>
      </w:r>
    </w:p>
    <w:p w:rsidR="008571DC" w:rsidRPr="001E1142" w:rsidRDefault="008571DC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     3) Я мечтаю побывать в горах, и на море, и в пустыне.</w:t>
      </w:r>
    </w:p>
    <w:p w:rsidR="00011797" w:rsidRPr="001E1142" w:rsidRDefault="008571DC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     4</w:t>
      </w:r>
      <w:r w:rsidR="00011797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) Мы не пришли пешком, а приехали на трамвае.</w:t>
      </w:r>
    </w:p>
    <w:p w:rsidR="00011797" w:rsidRPr="001E1142" w:rsidRDefault="00011797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     </w:t>
      </w:r>
    </w:p>
    <w:p w:rsidR="0066522B" w:rsidRPr="001E1142" w:rsidRDefault="0066522B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66522B" w:rsidRPr="001E1142" w:rsidRDefault="0066522B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66522B" w:rsidRPr="001E1142" w:rsidRDefault="0066522B" w:rsidP="003922EA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66522B" w:rsidRPr="001E1142" w:rsidRDefault="0066522B" w:rsidP="0066522B">
      <w:pPr>
        <w:pStyle w:val="a3"/>
        <w:numPr>
          <w:ilvl w:val="0"/>
          <w:numId w:val="13"/>
        </w:num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b/>
          <w:bCs/>
          <w:noProof/>
          <w:color w:val="404040" w:themeColor="text1" w:themeTint="BF"/>
          <w:sz w:val="32"/>
          <w:szCs w:val="28"/>
          <w:lang w:eastAsia="ru-RU"/>
        </w:rPr>
        <w:t>О, О, О.</w:t>
      </w:r>
    </w:p>
    <w:p w:rsidR="0066522B" w:rsidRPr="001E1142" w:rsidRDefault="0066522B" w:rsidP="0066522B">
      <w:pPr>
        <w:pStyle w:val="a3"/>
        <w:numPr>
          <w:ilvl w:val="0"/>
          <w:numId w:val="13"/>
        </w:num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b/>
          <w:bCs/>
          <w:noProof/>
          <w:color w:val="404040" w:themeColor="text1" w:themeTint="BF"/>
          <w:sz w:val="32"/>
          <w:szCs w:val="28"/>
          <w:lang w:eastAsia="ru-RU"/>
        </w:rPr>
        <w:t>О и О.</w:t>
      </w:r>
    </w:p>
    <w:p w:rsidR="0066522B" w:rsidRPr="001E1142" w:rsidRDefault="0066522B" w:rsidP="0066522B">
      <w:pPr>
        <w:pStyle w:val="a3"/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66522B" w:rsidRPr="001E1142" w:rsidRDefault="0066522B" w:rsidP="0066522B">
      <w:pPr>
        <w:pStyle w:val="a3"/>
        <w:numPr>
          <w:ilvl w:val="0"/>
          <w:numId w:val="13"/>
        </w:num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b/>
          <w:bCs/>
          <w:noProof/>
          <w:color w:val="404040" w:themeColor="text1" w:themeTint="BF"/>
          <w:sz w:val="32"/>
          <w:szCs w:val="28"/>
          <w:lang w:eastAsia="ru-RU"/>
        </w:rPr>
        <w:t xml:space="preserve">О, а О. (могут употребляться союзы но, да) </w:t>
      </w:r>
    </w:p>
    <w:p w:rsidR="0066522B" w:rsidRPr="001E1142" w:rsidRDefault="001E1142" w:rsidP="003922EA">
      <w:pPr>
        <w:pStyle w:val="a3"/>
        <w:numPr>
          <w:ilvl w:val="0"/>
          <w:numId w:val="13"/>
        </w:num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sectPr w:rsidR="0066522B" w:rsidRPr="001E1142" w:rsidSect="0066522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1E1142">
        <w:rPr>
          <w:rFonts w:ascii="Times New Roman" w:hAnsi="Times New Roman" w:cs="Times New Roman"/>
          <w:b/>
          <w:bCs/>
          <w:noProof/>
          <w:color w:val="404040" w:themeColor="text1" w:themeTint="BF"/>
          <w:sz w:val="32"/>
          <w:szCs w:val="28"/>
          <w:lang w:eastAsia="ru-RU"/>
        </w:rPr>
        <w:t>О и О, О</w:t>
      </w:r>
    </w:p>
    <w:p w:rsidR="001E1142" w:rsidRPr="001E1142" w:rsidRDefault="00326C76" w:rsidP="0066522B">
      <w:pPr>
        <w:spacing w:after="0" w:line="60" w:lineRule="atLeast"/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lastRenderedPageBreak/>
        <w:t xml:space="preserve">В) </w:t>
      </w:r>
      <w:r w:rsidR="00B57373"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Работа в парах.(</w:t>
      </w:r>
      <w:r w:rsidR="00B57373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СЛАЙД 7)</w:t>
      </w:r>
    </w:p>
    <w:p w:rsidR="0066522B" w:rsidRPr="001E1142" w:rsidRDefault="0066522B" w:rsidP="0066522B">
      <w:pPr>
        <w:spacing w:after="0" w:line="60" w:lineRule="atLeast"/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-Найдите предложения с однородными членами. Покажите номера предложений, в которых вы выделили однородные члены. Спишите их.</w:t>
      </w:r>
    </w:p>
    <w:p w:rsidR="00A1613D" w:rsidRPr="001E1142" w:rsidRDefault="0066522B" w:rsidP="0066522B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 xml:space="preserve">1. Как много в слове мама добра, нежности, любви! 2. Она всегда поможет, поймёт, простит. 3. Моя мама добрая, ласковая, чуткая и отзывчивая. 4. Она любит меня всем своим сердцем. 5. Мама – самое дорогое, что есть у меня. 6. Я люблю её за нежность, ласку и терпение. </w:t>
      </w:r>
    </w:p>
    <w:p w:rsidR="00A1613D" w:rsidRPr="001E1142" w:rsidRDefault="00A1613D" w:rsidP="0066522B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B57373" w:rsidRPr="001E1142" w:rsidRDefault="00B57373" w:rsidP="00B57373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-Обсудите, какая схема подходит ко 2,6  предложению. Найдите схему и покажите. (Работа в парах).</w:t>
      </w:r>
    </w:p>
    <w:p w:rsidR="0066522B" w:rsidRPr="001E1142" w:rsidRDefault="0066522B" w:rsidP="0066522B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Сверьтесь с ответом. </w:t>
      </w:r>
    </w:p>
    <w:p w:rsidR="00614EDF" w:rsidRPr="001E1142" w:rsidRDefault="00614EDF" w:rsidP="0066522B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624C9" w:rsidRPr="001E1142" w:rsidRDefault="00614EDF" w:rsidP="00E95E84">
      <w:pPr>
        <w:spacing w:after="0" w:line="60" w:lineRule="atLeast"/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5</w:t>
      </w:r>
      <w:r w:rsidR="00A36672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. Итог урока:</w:t>
      </w:r>
    </w:p>
    <w:p w:rsidR="00A36672" w:rsidRPr="001E1142" w:rsidRDefault="00A36672" w:rsidP="00E95E84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-Давайте подведём итог работе: чему вы научились. О чём можете сказать </w:t>
      </w:r>
    </w:p>
    <w:p w:rsidR="00A36672" w:rsidRPr="001E1142" w:rsidRDefault="00A36672" w:rsidP="00E95E84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Я могу….</w:t>
      </w:r>
    </w:p>
    <w:p w:rsidR="00A36672" w:rsidRPr="001E1142" w:rsidRDefault="00A36672" w:rsidP="00E95E84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>Мне нужно ещё поработать…</w:t>
      </w:r>
    </w:p>
    <w:p w:rsidR="00A1613D" w:rsidRPr="001E1142" w:rsidRDefault="00A1613D" w:rsidP="00E95E84">
      <w:pPr>
        <w:spacing w:after="0" w:line="60" w:lineRule="atLeast"/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ТЕСТ.</w:t>
      </w:r>
      <w:r w:rsidR="00EC468D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 xml:space="preserve"> (СЛАЙД 8)</w:t>
      </w:r>
    </w:p>
    <w:p w:rsidR="00A1613D" w:rsidRPr="001E1142" w:rsidRDefault="0066540D" w:rsidP="00E95E84">
      <w:pPr>
        <w:spacing w:after="0" w:line="60" w:lineRule="atLeast"/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 xml:space="preserve">Вариант1:  1 - </w:t>
      </w:r>
      <w:r w:rsidR="00A1613D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б, 2 –</w:t>
      </w: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 xml:space="preserve"> б</w:t>
      </w:r>
      <w:r w:rsidR="00A1613D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, 3 –</w:t>
      </w: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 xml:space="preserve"> б</w:t>
      </w:r>
      <w:r w:rsidR="00A1613D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.</w:t>
      </w:r>
    </w:p>
    <w:p w:rsidR="00A1613D" w:rsidRPr="001E1142" w:rsidRDefault="00A1613D" w:rsidP="00E95E84">
      <w:pPr>
        <w:spacing w:after="0" w:line="60" w:lineRule="atLeast"/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Вариант2;  1 –</w:t>
      </w:r>
      <w:r w:rsidR="0066540D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 xml:space="preserve"> а</w:t>
      </w: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 xml:space="preserve">, 2 </w:t>
      </w:r>
      <w:r w:rsidR="0066540D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–</w:t>
      </w: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 xml:space="preserve"> </w:t>
      </w:r>
      <w:r w:rsidR="0066540D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а, 3 – а.</w:t>
      </w:r>
    </w:p>
    <w:p w:rsidR="00675437" w:rsidRPr="001E1142" w:rsidRDefault="00A3667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t xml:space="preserve"> </w:t>
      </w:r>
    </w:p>
    <w:p w:rsidR="00675437" w:rsidRPr="001E1142" w:rsidRDefault="00EC468D" w:rsidP="00A36672">
      <w:pPr>
        <w:spacing w:after="0" w:line="60" w:lineRule="atLeast"/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 xml:space="preserve">Д/З: Составьте </w:t>
      </w:r>
      <w:r w:rsidR="00675437"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 xml:space="preserve"> предложения с однородными членами предложения </w:t>
      </w:r>
      <w:r w:rsidRPr="001E1142">
        <w:rPr>
          <w:rFonts w:ascii="Times New Roman" w:hAnsi="Times New Roman" w:cs="Times New Roman"/>
          <w:b/>
          <w:noProof/>
          <w:color w:val="404040" w:themeColor="text1" w:themeTint="BF"/>
          <w:sz w:val="32"/>
          <w:szCs w:val="28"/>
          <w:lang w:eastAsia="ru-RU"/>
        </w:rPr>
        <w:t>к следующим схемам.</w:t>
      </w:r>
    </w:p>
    <w:p w:rsidR="00A36672" w:rsidRPr="001E1142" w:rsidRDefault="00A3667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  <w:lastRenderedPageBreak/>
        <w:t>Мне было приятно с вами работать. Если вам понравился урок, давайте поблагодарим друг друга аплодисментами за приятную совместную работу.</w:t>
      </w: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A36672">
      <w:pPr>
        <w:spacing w:after="0" w:line="60" w:lineRule="atLeast"/>
        <w:rPr>
          <w:rFonts w:ascii="Times New Roman" w:hAnsi="Times New Roman" w:cs="Times New Roman"/>
          <w:noProof/>
          <w:color w:val="404040" w:themeColor="text1" w:themeTint="BF"/>
          <w:sz w:val="32"/>
          <w:szCs w:val="28"/>
          <w:lang w:eastAsia="ru-RU"/>
        </w:rPr>
      </w:pP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  <w:t>Открытый урок</w:t>
      </w: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  <w:t>по русскому языку</w:t>
      </w: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  <w:t>на руспубликанском семинаре</w:t>
      </w: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  <w:t>в 4Б классе</w:t>
      </w: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  <w:t>Тема: «Предложения с однородными членами»</w:t>
      </w: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</w:pPr>
    </w:p>
    <w:p w:rsidR="001E1142" w:rsidRPr="001E1142" w:rsidRDefault="001E1142" w:rsidP="001E1142">
      <w:pPr>
        <w:spacing w:after="0" w:line="60" w:lineRule="atLeast"/>
        <w:jc w:val="center"/>
        <w:rPr>
          <w:rFonts w:ascii="Times New Roman" w:hAnsi="Times New Roman" w:cs="Times New Roman"/>
          <w:b/>
          <w:noProof/>
          <w:color w:val="404040" w:themeColor="text1" w:themeTint="BF"/>
          <w:sz w:val="36"/>
          <w:szCs w:val="28"/>
          <w:lang w:eastAsia="ru-RU"/>
        </w:rPr>
      </w:pPr>
      <w:r w:rsidRPr="001E1142">
        <w:rPr>
          <w:rFonts w:ascii="Times New Roman" w:hAnsi="Times New Roman" w:cs="Times New Roman"/>
          <w:noProof/>
          <w:color w:val="404040" w:themeColor="text1" w:themeTint="BF"/>
          <w:sz w:val="36"/>
          <w:szCs w:val="28"/>
          <w:lang w:eastAsia="ru-RU"/>
        </w:rPr>
        <w:t>Дата: 19.11.14</w:t>
      </w:r>
      <w:bookmarkEnd w:id="0"/>
    </w:p>
    <w:sectPr w:rsidR="001E1142" w:rsidRPr="001E1142" w:rsidSect="0066522B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F6" w:rsidRDefault="004859F6" w:rsidP="003922EA">
      <w:pPr>
        <w:spacing w:after="0" w:line="240" w:lineRule="auto"/>
      </w:pPr>
      <w:r>
        <w:separator/>
      </w:r>
    </w:p>
  </w:endnote>
  <w:endnote w:type="continuationSeparator" w:id="0">
    <w:p w:rsidR="004859F6" w:rsidRDefault="004859F6" w:rsidP="0039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F6" w:rsidRDefault="004859F6" w:rsidP="003922EA">
      <w:pPr>
        <w:spacing w:after="0" w:line="240" w:lineRule="auto"/>
      </w:pPr>
      <w:r>
        <w:separator/>
      </w:r>
    </w:p>
  </w:footnote>
  <w:footnote w:type="continuationSeparator" w:id="0">
    <w:p w:rsidR="004859F6" w:rsidRDefault="004859F6" w:rsidP="00392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F90"/>
    <w:multiLevelType w:val="hybridMultilevel"/>
    <w:tmpl w:val="324CD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920D5"/>
    <w:multiLevelType w:val="hybridMultilevel"/>
    <w:tmpl w:val="8AE4C9A8"/>
    <w:lvl w:ilvl="0" w:tplc="D1263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43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EF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03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6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CE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EA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E7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E4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6C7FDD"/>
    <w:multiLevelType w:val="hybridMultilevel"/>
    <w:tmpl w:val="35E0578E"/>
    <w:lvl w:ilvl="0" w:tplc="4198F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4E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BC9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4F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C0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6EF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05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6AE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2EF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746DB"/>
    <w:multiLevelType w:val="hybridMultilevel"/>
    <w:tmpl w:val="EC203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71940"/>
    <w:multiLevelType w:val="hybridMultilevel"/>
    <w:tmpl w:val="FC44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01CE0"/>
    <w:multiLevelType w:val="hybridMultilevel"/>
    <w:tmpl w:val="C24446A2"/>
    <w:lvl w:ilvl="0" w:tplc="B9DCC99A">
      <w:start w:val="1"/>
      <w:numFmt w:val="decimal"/>
      <w:lvlText w:val="%1."/>
      <w:lvlJc w:val="left"/>
      <w:pPr>
        <w:ind w:left="705" w:hanging="64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FA341AB"/>
    <w:multiLevelType w:val="hybridMultilevel"/>
    <w:tmpl w:val="CDCA6448"/>
    <w:lvl w:ilvl="0" w:tplc="BD82A1F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50D4047"/>
    <w:multiLevelType w:val="hybridMultilevel"/>
    <w:tmpl w:val="496AF78C"/>
    <w:lvl w:ilvl="0" w:tplc="7384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A1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A8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EE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44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C6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0E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A8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E3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2B4C34"/>
    <w:multiLevelType w:val="hybridMultilevel"/>
    <w:tmpl w:val="5B3C68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2A3AA5"/>
    <w:multiLevelType w:val="hybridMultilevel"/>
    <w:tmpl w:val="15E8B520"/>
    <w:lvl w:ilvl="0" w:tplc="40FC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64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67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D6C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8F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B49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245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8AA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CE74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92EBB"/>
    <w:multiLevelType w:val="hybridMultilevel"/>
    <w:tmpl w:val="55B8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9F6185"/>
    <w:multiLevelType w:val="hybridMultilevel"/>
    <w:tmpl w:val="5DDA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8153B"/>
    <w:multiLevelType w:val="hybridMultilevel"/>
    <w:tmpl w:val="62A03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6011E4"/>
    <w:multiLevelType w:val="hybridMultilevel"/>
    <w:tmpl w:val="302C72E8"/>
    <w:lvl w:ilvl="0" w:tplc="A33A6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83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47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2A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04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C2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21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67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C8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12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05"/>
    <w:rsid w:val="00005355"/>
    <w:rsid w:val="00011797"/>
    <w:rsid w:val="00032B64"/>
    <w:rsid w:val="000360CC"/>
    <w:rsid w:val="000529E2"/>
    <w:rsid w:val="000762CB"/>
    <w:rsid w:val="000C165A"/>
    <w:rsid w:val="000C3CB4"/>
    <w:rsid w:val="0013764A"/>
    <w:rsid w:val="001624C9"/>
    <w:rsid w:val="001A7A7F"/>
    <w:rsid w:val="001D3B67"/>
    <w:rsid w:val="001E1142"/>
    <w:rsid w:val="00204C1E"/>
    <w:rsid w:val="002F5C14"/>
    <w:rsid w:val="00326C76"/>
    <w:rsid w:val="00361CA6"/>
    <w:rsid w:val="0038796E"/>
    <w:rsid w:val="003922EA"/>
    <w:rsid w:val="0040026A"/>
    <w:rsid w:val="004469CD"/>
    <w:rsid w:val="00463BBC"/>
    <w:rsid w:val="004859F6"/>
    <w:rsid w:val="004E46DB"/>
    <w:rsid w:val="004E7577"/>
    <w:rsid w:val="004F5951"/>
    <w:rsid w:val="00507250"/>
    <w:rsid w:val="00525F7A"/>
    <w:rsid w:val="0059598A"/>
    <w:rsid w:val="005B73BB"/>
    <w:rsid w:val="0060254B"/>
    <w:rsid w:val="00614EDF"/>
    <w:rsid w:val="006157D5"/>
    <w:rsid w:val="00627A05"/>
    <w:rsid w:val="0066522B"/>
    <w:rsid w:val="0066540D"/>
    <w:rsid w:val="00675437"/>
    <w:rsid w:val="006810B2"/>
    <w:rsid w:val="006B59DC"/>
    <w:rsid w:val="00735EE9"/>
    <w:rsid w:val="00751455"/>
    <w:rsid w:val="007D1F36"/>
    <w:rsid w:val="007F73D8"/>
    <w:rsid w:val="00812444"/>
    <w:rsid w:val="00847CF5"/>
    <w:rsid w:val="008571DC"/>
    <w:rsid w:val="008D36C5"/>
    <w:rsid w:val="008D7450"/>
    <w:rsid w:val="008F76D1"/>
    <w:rsid w:val="00962999"/>
    <w:rsid w:val="00982BE4"/>
    <w:rsid w:val="009B1645"/>
    <w:rsid w:val="009B22B3"/>
    <w:rsid w:val="009E35EF"/>
    <w:rsid w:val="00A1613D"/>
    <w:rsid w:val="00A36672"/>
    <w:rsid w:val="00A56332"/>
    <w:rsid w:val="00AA55BD"/>
    <w:rsid w:val="00B050D2"/>
    <w:rsid w:val="00B47A97"/>
    <w:rsid w:val="00B55044"/>
    <w:rsid w:val="00B57373"/>
    <w:rsid w:val="00BB18F7"/>
    <w:rsid w:val="00BD3740"/>
    <w:rsid w:val="00C63ABC"/>
    <w:rsid w:val="00C87898"/>
    <w:rsid w:val="00CD75E6"/>
    <w:rsid w:val="00CF08B3"/>
    <w:rsid w:val="00D672A2"/>
    <w:rsid w:val="00D967DD"/>
    <w:rsid w:val="00DA6E74"/>
    <w:rsid w:val="00E12CBE"/>
    <w:rsid w:val="00E95E84"/>
    <w:rsid w:val="00EC468D"/>
    <w:rsid w:val="00F16616"/>
    <w:rsid w:val="00F764B7"/>
    <w:rsid w:val="00F95871"/>
    <w:rsid w:val="00FA12EE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9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2EA"/>
  </w:style>
  <w:style w:type="paragraph" w:styleId="a7">
    <w:name w:val="footer"/>
    <w:basedOn w:val="a"/>
    <w:link w:val="a8"/>
    <w:uiPriority w:val="99"/>
    <w:unhideWhenUsed/>
    <w:rsid w:val="0039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2EA"/>
  </w:style>
  <w:style w:type="table" w:styleId="a9">
    <w:name w:val="Table Grid"/>
    <w:basedOn w:val="a1"/>
    <w:uiPriority w:val="59"/>
    <w:rsid w:val="008D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6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1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9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2EA"/>
  </w:style>
  <w:style w:type="paragraph" w:styleId="a7">
    <w:name w:val="footer"/>
    <w:basedOn w:val="a"/>
    <w:link w:val="a8"/>
    <w:uiPriority w:val="99"/>
    <w:unhideWhenUsed/>
    <w:rsid w:val="0039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2EA"/>
  </w:style>
  <w:style w:type="table" w:styleId="a9">
    <w:name w:val="Table Grid"/>
    <w:basedOn w:val="a1"/>
    <w:uiPriority w:val="59"/>
    <w:rsid w:val="008D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6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1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64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71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5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1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Зиля</cp:lastModifiedBy>
  <cp:revision>21</cp:revision>
  <cp:lastPrinted>2014-11-19T12:52:00Z</cp:lastPrinted>
  <dcterms:created xsi:type="dcterms:W3CDTF">2013-03-03T12:12:00Z</dcterms:created>
  <dcterms:modified xsi:type="dcterms:W3CDTF">2014-11-19T12:58:00Z</dcterms:modified>
</cp:coreProperties>
</file>