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ED" w:rsidRDefault="00F952ED" w:rsidP="00097B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Азанова Гульнара Рафкатовна, учитель начальных классов </w:t>
      </w:r>
    </w:p>
    <w:p w:rsidR="00F952ED" w:rsidRPr="00F952ED" w:rsidRDefault="00F952ED" w:rsidP="00097B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МОУ СОШ № 5 г. Лянтор ХМАО-Югра </w:t>
      </w:r>
    </w:p>
    <w:p w:rsidR="002B64C9" w:rsidRPr="00097B04" w:rsidRDefault="002B64C9" w:rsidP="00097B04">
      <w:pPr>
        <w:jc w:val="center"/>
      </w:pPr>
      <w:r w:rsidRPr="008F2C34">
        <w:rPr>
          <w:rFonts w:ascii="Times New Roman" w:eastAsia="Times New Roman" w:hAnsi="Times New Roman" w:cs="Times New Roman"/>
          <w:b/>
          <w:sz w:val="28"/>
          <w:szCs w:val="28"/>
        </w:rPr>
        <w:t>РУССКИЙ ЯЗЫК</w:t>
      </w:r>
    </w:p>
    <w:p w:rsidR="002B64C9" w:rsidRPr="008F2C34" w:rsidRDefault="002B64C9" w:rsidP="002B64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Слово и предложение.</w:t>
      </w:r>
    </w:p>
    <w:p w:rsidR="002B64C9" w:rsidRPr="008F2C34" w:rsidRDefault="002B64C9" w:rsidP="002B64C9">
      <w:pPr>
        <w:spacing w:after="0"/>
        <w:ind w:left="900" w:hanging="9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Цели урока:</w:t>
      </w:r>
    </w:p>
    <w:p w:rsidR="002B64C9" w:rsidRPr="008F2C34" w:rsidRDefault="002B64C9" w:rsidP="002B64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>Уточнить представление о разнообразии слов и предложений, их неразрывной связи;</w:t>
      </w:r>
    </w:p>
    <w:p w:rsidR="002B64C9" w:rsidRPr="008F2C34" w:rsidRDefault="002B64C9" w:rsidP="002B64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>Развитие умения правильно строить предложения;</w:t>
      </w:r>
    </w:p>
    <w:p w:rsidR="002B64C9" w:rsidRPr="008F2C34" w:rsidRDefault="002B64C9" w:rsidP="002B64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>Воспитывать внимание к зимнему лесу.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Оборудование:</w:t>
      </w: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B64C9" w:rsidRPr="008F2C34" w:rsidRDefault="002B64C9" w:rsidP="002B64C9">
      <w:pPr>
        <w:spacing w:after="0"/>
        <w:ind w:left="661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2C34">
        <w:rPr>
          <w:rFonts w:ascii="Times New Roman" w:eastAsia="Times New Roman" w:hAnsi="Times New Roman" w:cs="Times New Roman"/>
          <w:sz w:val="28"/>
          <w:szCs w:val="28"/>
        </w:rPr>
        <w:t>1. Деревья, снежинки со словами, сугробы со словами;</w:t>
      </w:r>
    </w:p>
    <w:p w:rsidR="002B64C9" w:rsidRPr="008F2C34" w:rsidRDefault="002B64C9" w:rsidP="002B64C9">
      <w:pPr>
        <w:numPr>
          <w:ilvl w:val="0"/>
          <w:numId w:val="3"/>
        </w:num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видеофильм о животных зимой;</w:t>
      </w:r>
    </w:p>
    <w:p w:rsidR="002B64C9" w:rsidRPr="008F2C34" w:rsidRDefault="002B64C9" w:rsidP="002B64C9">
      <w:pPr>
        <w:numPr>
          <w:ilvl w:val="0"/>
          <w:numId w:val="3"/>
        </w:num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карточки со словами.</w:t>
      </w:r>
    </w:p>
    <w:p w:rsidR="002B64C9" w:rsidRPr="008F2C34" w:rsidRDefault="002B64C9" w:rsidP="002B64C9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4C9" w:rsidRPr="008F2C34" w:rsidRDefault="002B64C9" w:rsidP="002B64C9">
      <w:pPr>
        <w:tabs>
          <w:tab w:val="left" w:pos="459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sz w:val="28"/>
          <w:szCs w:val="28"/>
        </w:rPr>
        <w:tab/>
        <w:t>Ход урока.</w:t>
      </w:r>
    </w:p>
    <w:p w:rsidR="002B64C9" w:rsidRPr="008F2C34" w:rsidRDefault="002B64C9" w:rsidP="002B64C9">
      <w:pPr>
        <w:tabs>
          <w:tab w:val="left" w:pos="459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F2C34">
        <w:rPr>
          <w:rFonts w:ascii="Times New Roman" w:eastAsia="Times New Roman" w:hAnsi="Times New Roman" w:cs="Times New Roman"/>
          <w:b/>
          <w:sz w:val="28"/>
          <w:szCs w:val="28"/>
        </w:rPr>
        <w:t>.    Организационный момент.</w:t>
      </w:r>
    </w:p>
    <w:p w:rsidR="002B64C9" w:rsidRPr="008F2C34" w:rsidRDefault="002B64C9" w:rsidP="002B64C9">
      <w:pPr>
        <w:tabs>
          <w:tab w:val="left" w:pos="4590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Чистописание.</w:t>
      </w:r>
    </w:p>
    <w:p w:rsidR="002B64C9" w:rsidRPr="008F2C34" w:rsidRDefault="002B64C9" w:rsidP="002B64C9">
      <w:pPr>
        <w:tabs>
          <w:tab w:val="left" w:pos="4590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1. В шубе летом, а зимой раздетый. (Лес.)     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 2. Выделить первый звук. [л]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 3. Прописать первую букву.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Лл  Лл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4C9" w:rsidRPr="008F2C34" w:rsidRDefault="002B64C9" w:rsidP="002B64C9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sz w:val="28"/>
          <w:szCs w:val="28"/>
        </w:rPr>
        <w:t>Сообщение темы и целей урока.</w:t>
      </w:r>
    </w:p>
    <w:p w:rsidR="002B64C9" w:rsidRPr="008F2C34" w:rsidRDefault="002B64C9" w:rsidP="002B64C9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>Тема нашего урока – Слово и предложение. На уроке мы понаблюдаем над тем, чем слово отличается от предложения.</w:t>
      </w:r>
    </w:p>
    <w:p w:rsidR="002B64C9" w:rsidRPr="008F2C34" w:rsidRDefault="002B64C9" w:rsidP="002B64C9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8F2C34">
        <w:rPr>
          <w:rFonts w:ascii="Times New Roman" w:eastAsia="Times New Roman" w:hAnsi="Times New Roman" w:cs="Times New Roman"/>
          <w:b/>
          <w:sz w:val="28"/>
          <w:szCs w:val="28"/>
        </w:rPr>
        <w:t>.   Работа по теме урока.</w:t>
      </w:r>
    </w:p>
    <w:p w:rsidR="002B64C9" w:rsidRPr="008F2C34" w:rsidRDefault="002B64C9" w:rsidP="002B64C9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sz w:val="28"/>
          <w:szCs w:val="28"/>
        </w:rPr>
        <w:t>Урок путешествие в лес</w:t>
      </w:r>
      <w:r w:rsidRPr="008F2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4C9" w:rsidRPr="008F2C34" w:rsidRDefault="002B64C9" w:rsidP="002B64C9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Посмотрите зимний лес то у нас не приветливый, скучный, мрачный.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Какое сейчас у нас время года? (Зима.)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Что бывает в лесу зимой? (Снег.)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Вот и украсим наш лес. Заполним лес снежинками и сугробами.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F2C34">
        <w:rPr>
          <w:rFonts w:ascii="Times New Roman" w:eastAsia="Times New Roman" w:hAnsi="Times New Roman" w:cs="Times New Roman"/>
          <w:b/>
          <w:sz w:val="28"/>
          <w:szCs w:val="28"/>
        </w:rPr>
        <w:t>1.Развитие речи. Деформированные предложения</w:t>
      </w: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Посмотрите на снежинки и прочитайте слова, которые написаны на снежинках.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Белые            падают              снежинки 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Назовите слово, которое называет предмет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. (Снежинки.)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Как вы узнали?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(По вопросу.)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Назовите признак этого предмета.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(Белые.)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Как вы узнали?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(По вопросу.)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Назовите действие этого предмета.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(Падают.)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Как вы узнали?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(По вопросу.)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Что могут называть слова?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(Предмет, признак, действие.)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Прочитайте еще раз слова и соедините слова по смыслу, чтобы получилось предложение.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4C9" w:rsidRPr="008F2C34" w:rsidRDefault="002B64C9" w:rsidP="002B64C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Падают белые снежинки.</w:t>
      </w:r>
    </w:p>
    <w:p w:rsidR="002B64C9" w:rsidRPr="008F2C34" w:rsidRDefault="002B64C9" w:rsidP="002B64C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Чем отличается слово от предложения?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(Предложение содержит законченную мысль.)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Какая орфограмма встречается в предложении?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(ЖИ – ШИ.)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Запишите это предложение в тетрадь.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- Какое правило надо вспомним перед записью предложения?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(Начало предложения пишется с большой буквы.)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- Проверьте, правильно ли вы записали.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Вот еще слова. Теперь они записаны на сугробах из снега. Прочитайте эти слова.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Покрылся            глубокими                  лес              сугробами 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Назовите слова, которые называют предметы.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(Лес, сугробами.)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Как вы узнали?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(По вопросу.)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Назовите слово - признак предмета. (Глубокими.)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Как вы узнали?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(По вопросу.)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К какому слову оно относится?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(Сугробами.)</w:t>
      </w:r>
    </w:p>
    <w:p w:rsidR="002B64C9" w:rsidRPr="008F2C34" w:rsidRDefault="002B64C9" w:rsidP="002B64C9">
      <w:pPr>
        <w:tabs>
          <w:tab w:val="left" w:pos="57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Назовите слово действие предмета.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(Покрылся.)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Как вы узнали?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(По вопросу.)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К какому слову оно относится?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(Лес.)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Прочитайте еще раз слова и соедините слова по смыслу, чтобы получилось предложение.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4C9" w:rsidRPr="008F2C34" w:rsidRDefault="002B64C9" w:rsidP="002B64C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Лес покрылся глубокими сугробами.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Запишем это предложение под диктовку.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- </w:t>
      </w: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Что могут называть слова?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(Предмет, признак, действие.)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- </w:t>
      </w:r>
      <w:r w:rsidRPr="008F2C34">
        <w:rPr>
          <w:rFonts w:ascii="Times New Roman" w:eastAsia="Times New Roman" w:hAnsi="Times New Roman" w:cs="Times New Roman"/>
          <w:sz w:val="28"/>
          <w:szCs w:val="28"/>
        </w:rPr>
        <w:t>На какие вопросы отвечают слова предметы?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На какие вопросы отвечают слова признаки?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На какой вопрос отвечают слова действия?  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Чем отличается слово от предложения?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(Предложение содержит законченную мысль.)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8F2C34">
        <w:rPr>
          <w:rFonts w:ascii="Times New Roman" w:eastAsia="Times New Roman" w:hAnsi="Times New Roman" w:cs="Times New Roman"/>
          <w:b/>
          <w:bCs/>
          <w:sz w:val="28"/>
          <w:szCs w:val="28"/>
        </w:rPr>
        <w:t>.   Физкультминутка.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8F2C34">
        <w:rPr>
          <w:rFonts w:ascii="Times New Roman" w:eastAsia="Times New Roman" w:hAnsi="Times New Roman" w:cs="Times New Roman"/>
          <w:b/>
          <w:sz w:val="28"/>
          <w:szCs w:val="28"/>
        </w:rPr>
        <w:t>.    Продолжение работы по теме урока.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8F2C34">
        <w:rPr>
          <w:rFonts w:ascii="Times New Roman" w:eastAsia="Times New Roman" w:hAnsi="Times New Roman" w:cs="Times New Roman"/>
          <w:sz w:val="28"/>
          <w:szCs w:val="28"/>
        </w:rPr>
        <w:t>Сейчас мы посмотрим фильм о жизни лесных животных. Запомните животных, которых вы увидите.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sz w:val="28"/>
          <w:szCs w:val="28"/>
        </w:rPr>
        <w:t>Просмотр видео фильма о животных леса.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Каких животных вы увидели в фильме? (Учитель вывешивает картинки животных названных детьми на доску.)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 рысь</w:t>
      </w:r>
    </w:p>
    <w:p w:rsidR="002B64C9" w:rsidRPr="008F2C34" w:rsidRDefault="002B64C9" w:rsidP="002B64C9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>заяц</w:t>
      </w:r>
    </w:p>
    <w:p w:rsidR="002B64C9" w:rsidRPr="008F2C34" w:rsidRDefault="002B64C9" w:rsidP="002B64C9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>лиса</w:t>
      </w:r>
    </w:p>
    <w:p w:rsidR="002B64C9" w:rsidRPr="008F2C34" w:rsidRDefault="002B64C9" w:rsidP="002B64C9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>лось</w:t>
      </w:r>
    </w:p>
    <w:p w:rsidR="002B64C9" w:rsidRPr="008F2C34" w:rsidRDefault="002B64C9" w:rsidP="002B64C9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>волк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Что записано на доске? (Слова.)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Что эти слова называют? (Предметы.)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Что можно сказать об этих животных? Подумайте, какие они?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Что они делают в фильме?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Придумайте слова признаки этих предметов.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Придумайте слова действия этих предметов.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Составьте предложение со словами каждой строки. 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рысь    красивая   смотрит</w:t>
      </w:r>
    </w:p>
    <w:p w:rsidR="002B64C9" w:rsidRPr="008F2C34" w:rsidRDefault="002B64C9" w:rsidP="002B64C9">
      <w:pPr>
        <w:tabs>
          <w:tab w:val="left" w:pos="94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ab/>
        <w:t>заяц   трусливый  убегает</w:t>
      </w:r>
    </w:p>
    <w:p w:rsidR="002B64C9" w:rsidRPr="008F2C34" w:rsidRDefault="002B64C9" w:rsidP="002B64C9">
      <w:pPr>
        <w:tabs>
          <w:tab w:val="left" w:pos="94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ab/>
        <w:t>лисица   хитрая   роет</w:t>
      </w:r>
    </w:p>
    <w:p w:rsidR="002B64C9" w:rsidRPr="008F2C34" w:rsidRDefault="002B64C9" w:rsidP="002B64C9">
      <w:pPr>
        <w:tabs>
          <w:tab w:val="left" w:pos="94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ab/>
        <w:t>лось   стройный   гуляет</w:t>
      </w:r>
    </w:p>
    <w:p w:rsidR="002B64C9" w:rsidRPr="008F2C34" w:rsidRDefault="002B64C9" w:rsidP="002B64C9">
      <w:pPr>
        <w:tabs>
          <w:tab w:val="left" w:pos="94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ab/>
        <w:t>волк   голодный   ищет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- </w:t>
      </w: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Что могут называть слова?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(Предмет, признак, действие.)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- </w:t>
      </w:r>
      <w:r w:rsidRPr="008F2C34">
        <w:rPr>
          <w:rFonts w:ascii="Times New Roman" w:eastAsia="Times New Roman" w:hAnsi="Times New Roman" w:cs="Times New Roman"/>
          <w:sz w:val="28"/>
          <w:szCs w:val="28"/>
        </w:rPr>
        <w:t>На какие вопросы отвечают слова предметы?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На какие вопросы отвечают слова признаки?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На какой вопрос отвечают слова действия?  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Чем отличается слово от предложения?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(Предложение содержит законченную мысль.)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8F2C34">
        <w:rPr>
          <w:rFonts w:ascii="Times New Roman" w:eastAsia="Times New Roman" w:hAnsi="Times New Roman" w:cs="Times New Roman"/>
          <w:b/>
          <w:bCs/>
          <w:sz w:val="28"/>
          <w:szCs w:val="28"/>
        </w:rPr>
        <w:t>.    Закрепление.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Задание на карточках.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Найдите слова называющие предметы. Подчеркните их.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Мышь, медведь, красивый, бурый, идет, прыгает, 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белка, волк, олень, рогатый, гуляет, хорёк, лиса.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Составьте предложение с одним из этих слов.</w:t>
      </w:r>
      <w:r w:rsidR="00097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(Проверка устно.)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Запишите свое предложение в тетради.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 w:rsidRPr="008F2C34">
        <w:rPr>
          <w:rFonts w:ascii="Times New Roman" w:eastAsia="Times New Roman" w:hAnsi="Times New Roman" w:cs="Times New Roman"/>
          <w:b/>
          <w:bCs/>
          <w:sz w:val="28"/>
          <w:szCs w:val="28"/>
        </w:rPr>
        <w:t>.    Итог урока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- </w:t>
      </w: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Что могут называть слова?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(Предмет, признак, действие.)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- </w:t>
      </w:r>
      <w:r w:rsidRPr="008F2C34">
        <w:rPr>
          <w:rFonts w:ascii="Times New Roman" w:eastAsia="Times New Roman" w:hAnsi="Times New Roman" w:cs="Times New Roman"/>
          <w:sz w:val="28"/>
          <w:szCs w:val="28"/>
        </w:rPr>
        <w:t>На какие вопросы отвечают слова предметы?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На какие вопросы отвечают слова признаки?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На какой вопрос отвечают слова действия?  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- Чем отличается слово от предложения? </w:t>
      </w:r>
      <w:r w:rsidRPr="008F2C34">
        <w:rPr>
          <w:rFonts w:ascii="Times New Roman" w:eastAsia="Times New Roman" w:hAnsi="Times New Roman" w:cs="Times New Roman"/>
          <w:i/>
          <w:sz w:val="28"/>
          <w:szCs w:val="28"/>
        </w:rPr>
        <w:t>(Предложение содержит законченную мысль.)</w:t>
      </w:r>
    </w:p>
    <w:p w:rsidR="002B64C9" w:rsidRPr="008F2C34" w:rsidRDefault="002B64C9" w:rsidP="00D946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    Итак, наш лес стал красивым со снежинками и сугробами, наполненный животными. Вот так выглядит настоящий зимний лес. Теперь нам надо возвращаться снова в школу</w:t>
      </w:r>
      <w:r w:rsidR="00D94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C3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VIII</w:t>
      </w:r>
      <w:r w:rsidRPr="008F2C34">
        <w:rPr>
          <w:rFonts w:ascii="Times New Roman" w:eastAsia="Times New Roman" w:hAnsi="Times New Roman" w:cs="Times New Roman"/>
          <w:b/>
          <w:bCs/>
          <w:sz w:val="28"/>
          <w:szCs w:val="28"/>
        </w:rPr>
        <w:t>. Домашнее задание.</w:t>
      </w:r>
      <w:r w:rsidRPr="008F2C34">
        <w:rPr>
          <w:rFonts w:ascii="Times New Roman" w:eastAsia="Times New Roman" w:hAnsi="Times New Roman" w:cs="Times New Roman"/>
          <w:sz w:val="28"/>
          <w:szCs w:val="28"/>
        </w:rPr>
        <w:t xml:space="preserve"> Упр. 226.</w:t>
      </w: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64C9" w:rsidRPr="008F2C34" w:rsidRDefault="002B64C9" w:rsidP="002B64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9055C" w:rsidRPr="008F2C34" w:rsidRDefault="00D9055C" w:rsidP="002B64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055C" w:rsidRPr="008F2C34" w:rsidSect="009B75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21B" w:rsidRDefault="005E421B" w:rsidP="00F952ED">
      <w:pPr>
        <w:spacing w:after="0" w:line="240" w:lineRule="auto"/>
      </w:pPr>
      <w:r>
        <w:separator/>
      </w:r>
    </w:p>
  </w:endnote>
  <w:endnote w:type="continuationSeparator" w:id="1">
    <w:p w:rsidR="005E421B" w:rsidRDefault="005E421B" w:rsidP="00F9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60900"/>
      <w:docPartObj>
        <w:docPartGallery w:val="Page Numbers (Bottom of Page)"/>
        <w:docPartUnique/>
      </w:docPartObj>
    </w:sdtPr>
    <w:sdtContent>
      <w:p w:rsidR="00F952ED" w:rsidRDefault="00F952ED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952ED" w:rsidRDefault="00F952ED" w:rsidP="00F952ED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21B" w:rsidRDefault="005E421B" w:rsidP="00F952ED">
      <w:pPr>
        <w:spacing w:after="0" w:line="240" w:lineRule="auto"/>
      </w:pPr>
      <w:r>
        <w:separator/>
      </w:r>
    </w:p>
  </w:footnote>
  <w:footnote w:type="continuationSeparator" w:id="1">
    <w:p w:rsidR="005E421B" w:rsidRDefault="005E421B" w:rsidP="00F95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19E5"/>
    <w:multiLevelType w:val="hybridMultilevel"/>
    <w:tmpl w:val="4A8C3C02"/>
    <w:lvl w:ilvl="0" w:tplc="364A159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7754960"/>
    <w:multiLevelType w:val="hybridMultilevel"/>
    <w:tmpl w:val="4EAC88C6"/>
    <w:lvl w:ilvl="0" w:tplc="7DF6B17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896588"/>
    <w:multiLevelType w:val="hybridMultilevel"/>
    <w:tmpl w:val="A31C15B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64C9"/>
    <w:rsid w:val="00097B04"/>
    <w:rsid w:val="0018624F"/>
    <w:rsid w:val="002B64C9"/>
    <w:rsid w:val="005E421B"/>
    <w:rsid w:val="008F2C34"/>
    <w:rsid w:val="009B75F7"/>
    <w:rsid w:val="00D9055C"/>
    <w:rsid w:val="00D94627"/>
    <w:rsid w:val="00F9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5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52ED"/>
  </w:style>
  <w:style w:type="paragraph" w:styleId="a5">
    <w:name w:val="footer"/>
    <w:basedOn w:val="a"/>
    <w:link w:val="a6"/>
    <w:uiPriority w:val="99"/>
    <w:unhideWhenUsed/>
    <w:rsid w:val="00F95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Наиль</cp:lastModifiedBy>
  <cp:revision>6</cp:revision>
  <dcterms:created xsi:type="dcterms:W3CDTF">2011-01-23T11:52:00Z</dcterms:created>
  <dcterms:modified xsi:type="dcterms:W3CDTF">2011-01-23T12:29:00Z</dcterms:modified>
</cp:coreProperties>
</file>