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A3" w:rsidRPr="00CC41A7" w:rsidRDefault="00D60AFD" w:rsidP="00334A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41A7">
        <w:rPr>
          <w:rFonts w:ascii="Times New Roman" w:hAnsi="Times New Roman" w:cs="Times New Roman"/>
          <w:b/>
          <w:sz w:val="28"/>
          <w:szCs w:val="28"/>
        </w:rPr>
        <w:t>КЛАССНЫЙ  ЧАС  «</w:t>
      </w:r>
      <w:r w:rsidR="00387DA3" w:rsidRPr="00CC41A7">
        <w:rPr>
          <w:rFonts w:ascii="Times New Roman" w:hAnsi="Times New Roman" w:cs="Times New Roman"/>
          <w:b/>
          <w:sz w:val="28"/>
          <w:szCs w:val="28"/>
        </w:rPr>
        <w:t>Права и обязанности школьников</w:t>
      </w:r>
      <w:r w:rsidRPr="00CC41A7">
        <w:rPr>
          <w:rFonts w:ascii="Times New Roman" w:hAnsi="Times New Roman" w:cs="Times New Roman"/>
          <w:b/>
          <w:sz w:val="28"/>
          <w:szCs w:val="28"/>
        </w:rPr>
        <w:t>»</w:t>
      </w:r>
      <w:r w:rsidR="00387DA3" w:rsidRPr="00CC4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1A7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41A7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Показать единство прав и свобод.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Доказать, что права и обязанности нужны каждому человеку.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Способствовать формированию правовой грамотности и осознанному нравственному поведению.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Развивать мышление и воображение.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41A7">
        <w:rPr>
          <w:rFonts w:ascii="Times New Roman" w:hAnsi="Times New Roman" w:cs="Times New Roman"/>
          <w:b/>
          <w:sz w:val="28"/>
          <w:szCs w:val="28"/>
        </w:rPr>
        <w:t xml:space="preserve">Цели для учащихся: 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Убедиться (поверить) и запомнить, что у любого человека нет прав без обязанностей.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Понять, что обязательный человек - это успешный человек.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Техническое обеспечение: ПК, демонстрационный экран, проектор. 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 w:rsidRPr="00CC41A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C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1A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C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1A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C4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b/>
          <w:sz w:val="28"/>
          <w:szCs w:val="28"/>
        </w:rPr>
        <w:t xml:space="preserve">1. Сообщение темы и цели </w:t>
      </w:r>
      <w:r w:rsidR="00FD229B" w:rsidRPr="00CC41A7">
        <w:rPr>
          <w:rFonts w:ascii="Times New Roman" w:hAnsi="Times New Roman" w:cs="Times New Roman"/>
          <w:b/>
          <w:sz w:val="28"/>
          <w:szCs w:val="28"/>
        </w:rPr>
        <w:t>классного часа</w:t>
      </w:r>
      <w:r w:rsidRPr="00CC41A7">
        <w:rPr>
          <w:rFonts w:ascii="Times New Roman" w:hAnsi="Times New Roman" w:cs="Times New Roman"/>
          <w:sz w:val="28"/>
          <w:szCs w:val="28"/>
        </w:rPr>
        <w:t xml:space="preserve"> (Слайд 2) </w:t>
      </w:r>
    </w:p>
    <w:p w:rsidR="00387DA3" w:rsidRPr="00CC41A7" w:rsidRDefault="00FD229B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Тема нашего классного часа</w:t>
      </w:r>
      <w:r w:rsidR="00387DA3" w:rsidRPr="00CC41A7">
        <w:rPr>
          <w:rFonts w:ascii="Times New Roman" w:hAnsi="Times New Roman" w:cs="Times New Roman"/>
          <w:sz w:val="28"/>
          <w:szCs w:val="28"/>
        </w:rPr>
        <w:t xml:space="preserve"> "Права и обязанности школьников"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- Сегодня мы будем обсуждать важные вопросы, появившиеся давным-давно: "Что люди могут делать и чего не могут делать?", "Что они обязаны делать и чего не обязаны?", "На что они имеют право и на что не имеют?" Без ясного ответа на эти вопросы жизнь превратилась бы в сплошной кошмар и неразбериху. Сколько в мире людей, столько и разных личностей, и в каждой личности заложены свои качества. 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Все мы разные, но одно у нас общее - это наши права и обязанности, которые мы все должны выполнять. 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41A7">
        <w:rPr>
          <w:rFonts w:ascii="Times New Roman" w:hAnsi="Times New Roman" w:cs="Times New Roman"/>
          <w:b/>
          <w:sz w:val="28"/>
          <w:szCs w:val="28"/>
        </w:rPr>
        <w:t>2.</w:t>
      </w:r>
      <w:r w:rsidRPr="00CC41A7">
        <w:rPr>
          <w:rFonts w:ascii="Times New Roman" w:hAnsi="Times New Roman" w:cs="Times New Roman"/>
          <w:sz w:val="28"/>
          <w:szCs w:val="28"/>
        </w:rPr>
        <w:t xml:space="preserve"> </w:t>
      </w:r>
      <w:r w:rsidRPr="00CC41A7">
        <w:rPr>
          <w:rFonts w:ascii="Times New Roman" w:hAnsi="Times New Roman" w:cs="Times New Roman"/>
          <w:b/>
          <w:sz w:val="28"/>
          <w:szCs w:val="28"/>
        </w:rPr>
        <w:t>Обобщение понятий "права" и "обязанности" школьника.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- Скажите, пожалуйста, кто знает, что такое право? </w:t>
      </w:r>
      <w:proofErr w:type="gramStart"/>
      <w:r w:rsidRPr="00CC41A7">
        <w:rPr>
          <w:rFonts w:ascii="Times New Roman" w:hAnsi="Times New Roman" w:cs="Times New Roman"/>
          <w:sz w:val="28"/>
          <w:szCs w:val="28"/>
        </w:rPr>
        <w:t>(Ответ детей.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 xml:space="preserve"> Слайд 3)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Право - это условия для учёбы, работы, жизни, которое государство даёт человеку.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lastRenderedPageBreak/>
        <w:t>- Где права, там и обязанности. Что значит - обязанности? (Слайд 4)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- Обязанность - это требования к поведению и отношению (к учёбе, к работе, к людям), которое человек должен выполнять.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- В каком школьном документе описаны права и обязанности учащихся?</w:t>
      </w:r>
    </w:p>
    <w:p w:rsidR="00387DA3" w:rsidRPr="00CC41A7" w:rsidRDefault="007E77A8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- У</w:t>
      </w:r>
      <w:r w:rsidR="00387DA3" w:rsidRPr="00CC41A7">
        <w:rPr>
          <w:rFonts w:ascii="Times New Roman" w:hAnsi="Times New Roman" w:cs="Times New Roman"/>
          <w:sz w:val="28"/>
          <w:szCs w:val="28"/>
        </w:rPr>
        <w:t>став школы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41A7">
        <w:rPr>
          <w:rFonts w:ascii="Times New Roman" w:hAnsi="Times New Roman" w:cs="Times New Roman"/>
          <w:sz w:val="28"/>
          <w:szCs w:val="28"/>
        </w:rPr>
        <w:t>(Ответ детей.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 xml:space="preserve"> Слайд 5)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- Давайте вспомним основные права и обязанности учеников в школе.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41A7">
        <w:rPr>
          <w:rFonts w:ascii="Times New Roman" w:hAnsi="Times New Roman" w:cs="Times New Roman"/>
          <w:sz w:val="28"/>
          <w:szCs w:val="28"/>
        </w:rPr>
        <w:t>(Ответы учащихся.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 xml:space="preserve"> Слайд 6,7, 8)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- Как вы думаете, права - отдельно, обязанности - отдельно?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41A7">
        <w:rPr>
          <w:rFonts w:ascii="Times New Roman" w:hAnsi="Times New Roman" w:cs="Times New Roman"/>
          <w:sz w:val="28"/>
          <w:szCs w:val="28"/>
        </w:rPr>
        <w:t>(Слайд 9 -Права и обязанности тесно связаны.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 xml:space="preserve"> Нарушить право - нарушить порядок. </w:t>
      </w:r>
      <w:proofErr w:type="gramStart"/>
      <w:r w:rsidRPr="00CC41A7">
        <w:rPr>
          <w:rFonts w:ascii="Times New Roman" w:hAnsi="Times New Roman" w:cs="Times New Roman"/>
          <w:sz w:val="28"/>
          <w:szCs w:val="28"/>
        </w:rPr>
        <w:t>Нарушить порядок - нарушить обязанности)</w:t>
      </w:r>
      <w:proofErr w:type="gramEnd"/>
    </w:p>
    <w:p w:rsidR="002D2280" w:rsidRPr="00CC41A7" w:rsidRDefault="002D228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-Кроме Устава школы ваши права и обязанности прописаны </w:t>
      </w:r>
      <w:proofErr w:type="gramStart"/>
      <w:r w:rsidRPr="00CC41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80" w:rsidRPr="00CC41A7" w:rsidRDefault="002D228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« Декларации прав ребёнка», (слайд10)  </w:t>
      </w:r>
    </w:p>
    <w:p w:rsidR="002D2280" w:rsidRPr="00CC41A7" w:rsidRDefault="002D228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proofErr w:type="gramStart"/>
      <w:r w:rsidRPr="00CC41A7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 xml:space="preserve">  «Конвенции о правах ребёнка»  (слайд 11)</w:t>
      </w:r>
    </w:p>
    <w:p w:rsidR="002D2280" w:rsidRPr="00CC41A7" w:rsidRDefault="002D228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и Основном законе нашей страны Конституции Российской Федераци</w:t>
      </w:r>
      <w:proofErr w:type="gramStart"/>
      <w:r w:rsidRPr="00CC41A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>слайд12)</w:t>
      </w:r>
    </w:p>
    <w:p w:rsidR="002D2280" w:rsidRPr="00CC41A7" w:rsidRDefault="002D228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Вопрос (слайд13)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- Скажите, а кто, прежде всего, проявляет беспокойство о вас, пытается уберечь от неприятностей, создать все необходимые для вашего развития условия, защитить ваши интересы и права? Конечно, ваши родители, семья, учителя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Самая маленькая форма государства - это семья, в ней, так же, как и в государстве, человек имеет свои права и обязанности.</w:t>
      </w:r>
    </w:p>
    <w:p w:rsidR="00387DA3" w:rsidRPr="00CC41A7" w:rsidRDefault="007E77A8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b/>
          <w:sz w:val="28"/>
          <w:szCs w:val="28"/>
        </w:rPr>
        <w:t>3.</w:t>
      </w:r>
      <w:r w:rsidRPr="00CC41A7">
        <w:rPr>
          <w:rFonts w:ascii="Times New Roman" w:hAnsi="Times New Roman" w:cs="Times New Roman"/>
          <w:sz w:val="28"/>
          <w:szCs w:val="28"/>
        </w:rPr>
        <w:t xml:space="preserve"> </w:t>
      </w:r>
      <w:r w:rsidR="00387DA3" w:rsidRPr="00CC41A7">
        <w:rPr>
          <w:rFonts w:ascii="Times New Roman" w:hAnsi="Times New Roman" w:cs="Times New Roman"/>
          <w:b/>
          <w:sz w:val="28"/>
          <w:szCs w:val="28"/>
        </w:rPr>
        <w:t>Работа по карточкам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Из предложенного списка выберите</w:t>
      </w:r>
      <w:proofErr w:type="gramStart"/>
      <w:r w:rsidRPr="00CC41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 xml:space="preserve"> что из прав и обязанностей вы поставите на 1, 2, 3 место.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Права ребёнка 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право на жизнь 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право свободно выражать свои взгляды и мнения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право на образование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lastRenderedPageBreak/>
        <w:t>право жить с родителями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право на защиту от насилия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Обязанности ребёнка 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хорошо учиться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помогать по дому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заботиться о старших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стараться самому обслуживать себя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заботиться о младших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не обсуждать поступки родителей с посторонними</w:t>
      </w:r>
    </w:p>
    <w:p w:rsidR="00387DA3" w:rsidRPr="00CC41A7" w:rsidRDefault="007E77A8" w:rsidP="00334A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41A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87DA3" w:rsidRPr="00CC41A7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 w:rsidR="00387DA3" w:rsidRPr="00CC41A7">
        <w:rPr>
          <w:rFonts w:ascii="Times New Roman" w:hAnsi="Times New Roman" w:cs="Times New Roman"/>
          <w:b/>
          <w:sz w:val="28"/>
          <w:szCs w:val="28"/>
        </w:rPr>
        <w:t>ституациями</w:t>
      </w:r>
      <w:proofErr w:type="spellEnd"/>
    </w:p>
    <w:p w:rsidR="00387DA3" w:rsidRPr="00CC41A7" w:rsidRDefault="002D228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-</w:t>
      </w:r>
      <w:r w:rsidR="00387DA3" w:rsidRPr="00CC41A7">
        <w:rPr>
          <w:rFonts w:ascii="Times New Roman" w:hAnsi="Times New Roman" w:cs="Times New Roman"/>
          <w:sz w:val="28"/>
          <w:szCs w:val="28"/>
        </w:rPr>
        <w:t>Учимся отличать дозволенное от запрещенного (что можно, а что нельзя)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- Вспомните, что иногда случается на уроках.</w:t>
      </w:r>
    </w:p>
    <w:p w:rsidR="00387DA3" w:rsidRPr="00CC41A7" w:rsidRDefault="002D228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41A7">
        <w:rPr>
          <w:rFonts w:ascii="Times New Roman" w:hAnsi="Times New Roman" w:cs="Times New Roman"/>
          <w:sz w:val="28"/>
          <w:szCs w:val="28"/>
        </w:rPr>
        <w:t>(Слайд 14)</w:t>
      </w:r>
      <w:r w:rsidR="00387DA3" w:rsidRPr="00CC41A7">
        <w:rPr>
          <w:rFonts w:ascii="Times New Roman" w:hAnsi="Times New Roman" w:cs="Times New Roman"/>
          <w:sz w:val="28"/>
          <w:szCs w:val="28"/>
        </w:rPr>
        <w:t>- Во время урока ты свободно ходишь по классу, так как считаешь, что имеешь право на свободу передвижения)</w:t>
      </w:r>
      <w:proofErr w:type="gramEnd"/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- А теперь давайте разбираться. Что же происходит? У тебя есть право на свободу передвижения, а учитель недоволен, сажает на место. Значит ли это, что учитель нарушает твое право? Право, которое защищают все законы и все документы!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- Дело в том, что человек не может быть полностью свободен. Твое право кончается там, где начинаются права других людей. Закон, обязанность примерно вести себя на уроке не разрешает тебе ходить по классу. И еще, по закону, ты не имеешь права</w:t>
      </w:r>
      <w:r w:rsidR="007E77A8" w:rsidRPr="00CC41A7">
        <w:rPr>
          <w:rFonts w:ascii="Times New Roman" w:hAnsi="Times New Roman" w:cs="Times New Roman"/>
          <w:sz w:val="28"/>
          <w:szCs w:val="28"/>
        </w:rPr>
        <w:t xml:space="preserve"> </w:t>
      </w:r>
      <w:r w:rsidRPr="00CC41A7">
        <w:rPr>
          <w:rFonts w:ascii="Times New Roman" w:hAnsi="Times New Roman" w:cs="Times New Roman"/>
          <w:sz w:val="28"/>
          <w:szCs w:val="28"/>
        </w:rPr>
        <w:t xml:space="preserve"> мешать</w:t>
      </w:r>
      <w:r w:rsidR="007E77A8" w:rsidRPr="00CC41A7">
        <w:rPr>
          <w:rFonts w:ascii="Times New Roman" w:hAnsi="Times New Roman" w:cs="Times New Roman"/>
          <w:sz w:val="28"/>
          <w:szCs w:val="28"/>
        </w:rPr>
        <w:t xml:space="preserve"> </w:t>
      </w:r>
      <w:r w:rsidRPr="00CC41A7">
        <w:rPr>
          <w:rFonts w:ascii="Times New Roman" w:hAnsi="Times New Roman" w:cs="Times New Roman"/>
          <w:sz w:val="28"/>
          <w:szCs w:val="28"/>
        </w:rPr>
        <w:t xml:space="preserve"> учиться</w:t>
      </w:r>
      <w:r w:rsidR="007E77A8" w:rsidRPr="00CC41A7">
        <w:rPr>
          <w:rFonts w:ascii="Times New Roman" w:hAnsi="Times New Roman" w:cs="Times New Roman"/>
          <w:sz w:val="28"/>
          <w:szCs w:val="28"/>
        </w:rPr>
        <w:t xml:space="preserve"> другим</w:t>
      </w:r>
      <w:proofErr w:type="gramStart"/>
      <w:r w:rsidR="007E77A8" w:rsidRPr="00CC41A7">
        <w:rPr>
          <w:rFonts w:ascii="Times New Roman" w:hAnsi="Times New Roman" w:cs="Times New Roman"/>
          <w:sz w:val="28"/>
          <w:szCs w:val="28"/>
        </w:rPr>
        <w:t xml:space="preserve"> </w:t>
      </w:r>
      <w:r w:rsidRPr="00CC41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 xml:space="preserve"> ты нарушаешь права других ребят.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- Посмотрите, как </w:t>
      </w:r>
      <w:r w:rsidR="002D2280" w:rsidRPr="00CC41A7">
        <w:rPr>
          <w:rFonts w:ascii="Times New Roman" w:hAnsi="Times New Roman" w:cs="Times New Roman"/>
          <w:sz w:val="28"/>
          <w:szCs w:val="28"/>
        </w:rPr>
        <w:t>это можно изобразить</w:t>
      </w:r>
      <w:proofErr w:type="gramStart"/>
      <w:r w:rsidR="002D2280" w:rsidRPr="00CC41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D2280" w:rsidRPr="00CC41A7">
        <w:rPr>
          <w:rFonts w:ascii="Times New Roman" w:hAnsi="Times New Roman" w:cs="Times New Roman"/>
          <w:sz w:val="28"/>
          <w:szCs w:val="28"/>
        </w:rPr>
        <w:t xml:space="preserve"> (Слайд 15</w:t>
      </w:r>
      <w:r w:rsidRPr="00CC41A7">
        <w:rPr>
          <w:rFonts w:ascii="Times New Roman" w:hAnsi="Times New Roman" w:cs="Times New Roman"/>
          <w:sz w:val="28"/>
          <w:szCs w:val="28"/>
        </w:rPr>
        <w:t>)</w:t>
      </w:r>
    </w:p>
    <w:p w:rsidR="00387DA3" w:rsidRPr="00CC41A7" w:rsidRDefault="00A23EE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(Слайд 16</w:t>
      </w:r>
      <w:r w:rsidR="00387DA3" w:rsidRPr="00CC41A7">
        <w:rPr>
          <w:rFonts w:ascii="Times New Roman" w:hAnsi="Times New Roman" w:cs="Times New Roman"/>
          <w:sz w:val="28"/>
          <w:szCs w:val="28"/>
        </w:rPr>
        <w:t>) - объясни</w:t>
      </w:r>
    </w:p>
    <w:p w:rsidR="00387DA3" w:rsidRPr="00CC41A7" w:rsidRDefault="00A23EE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41A7">
        <w:rPr>
          <w:rFonts w:ascii="Times New Roman" w:hAnsi="Times New Roman" w:cs="Times New Roman"/>
          <w:sz w:val="28"/>
          <w:szCs w:val="28"/>
        </w:rPr>
        <w:t>(Слайд 17)</w:t>
      </w:r>
      <w:r w:rsidR="00387DA3" w:rsidRPr="00CC41A7">
        <w:rPr>
          <w:rFonts w:ascii="Times New Roman" w:hAnsi="Times New Roman" w:cs="Times New Roman"/>
          <w:sz w:val="28"/>
          <w:szCs w:val="28"/>
        </w:rPr>
        <w:t xml:space="preserve"> - Вы разговариваете с товарищем на уроке, так как считаете, что имеете право на свободу слова)</w:t>
      </w:r>
      <w:proofErr w:type="gramEnd"/>
    </w:p>
    <w:p w:rsidR="00387DA3" w:rsidRPr="00CC41A7" w:rsidRDefault="00A23EE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(Слайд 18</w:t>
      </w:r>
      <w:r w:rsidR="00387DA3" w:rsidRPr="00CC41A7">
        <w:rPr>
          <w:rFonts w:ascii="Times New Roman" w:hAnsi="Times New Roman" w:cs="Times New Roman"/>
          <w:sz w:val="28"/>
          <w:szCs w:val="28"/>
        </w:rPr>
        <w:t>) - объясни</w:t>
      </w:r>
    </w:p>
    <w:p w:rsidR="00387DA3" w:rsidRPr="00CC41A7" w:rsidRDefault="00A23EE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41A7">
        <w:rPr>
          <w:rFonts w:ascii="Times New Roman" w:hAnsi="Times New Roman" w:cs="Times New Roman"/>
          <w:sz w:val="28"/>
          <w:szCs w:val="28"/>
        </w:rPr>
        <w:lastRenderedPageBreak/>
        <w:t>(Слайд 19)</w:t>
      </w:r>
      <w:r w:rsidR="00387DA3" w:rsidRPr="00CC41A7">
        <w:rPr>
          <w:rFonts w:ascii="Times New Roman" w:hAnsi="Times New Roman" w:cs="Times New Roman"/>
          <w:sz w:val="28"/>
          <w:szCs w:val="28"/>
        </w:rPr>
        <w:t xml:space="preserve"> - На уроке ты слушаешь песенку по телефону, так как считаешь, что у тебя есть право на пользование культурными достижениями)</w:t>
      </w:r>
      <w:proofErr w:type="gramEnd"/>
    </w:p>
    <w:p w:rsidR="00387DA3" w:rsidRPr="00CC41A7" w:rsidRDefault="00A23EE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(Слайд 20</w:t>
      </w:r>
      <w:r w:rsidR="00387DA3" w:rsidRPr="00CC41A7">
        <w:rPr>
          <w:rFonts w:ascii="Times New Roman" w:hAnsi="Times New Roman" w:cs="Times New Roman"/>
          <w:sz w:val="28"/>
          <w:szCs w:val="28"/>
        </w:rPr>
        <w:t>) - объясни</w:t>
      </w:r>
    </w:p>
    <w:p w:rsidR="00387DA3" w:rsidRPr="00CC41A7" w:rsidRDefault="00A23EE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(Слайд 21)</w:t>
      </w:r>
      <w:r w:rsidR="00387DA3" w:rsidRPr="00CC41A7">
        <w:rPr>
          <w:rFonts w:ascii="Times New Roman" w:hAnsi="Times New Roman" w:cs="Times New Roman"/>
          <w:sz w:val="28"/>
          <w:szCs w:val="28"/>
        </w:rPr>
        <w:t xml:space="preserve"> - Кто имеет право ограничить ваши права</w:t>
      </w:r>
    </w:p>
    <w:p w:rsidR="007E77A8" w:rsidRPr="00CC41A7" w:rsidRDefault="007E77A8" w:rsidP="00334AC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8009F0" w:rsidRPr="00CC41A7">
        <w:rPr>
          <w:rFonts w:ascii="Times New Roman" w:hAnsi="Times New Roman" w:cs="Times New Roman"/>
          <w:b/>
          <w:bCs/>
          <w:sz w:val="28"/>
          <w:szCs w:val="28"/>
        </w:rPr>
        <w:t>Твои права заканчиваются там, где начинаются права других людей.</w:t>
      </w:r>
      <w:r w:rsidR="00A23EE0" w:rsidRPr="00CC41A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23EE0" w:rsidRPr="00CC41A7">
        <w:rPr>
          <w:rFonts w:ascii="Times New Roman" w:hAnsi="Times New Roman" w:cs="Times New Roman"/>
          <w:bCs/>
          <w:sz w:val="28"/>
          <w:szCs w:val="28"/>
        </w:rPr>
        <w:t>Слайд22)</w:t>
      </w:r>
    </w:p>
    <w:p w:rsidR="00A23EE0" w:rsidRPr="00CC41A7" w:rsidRDefault="00A23EE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(Слайды 23,24) - Правила законопослушных людей</w:t>
      </w:r>
    </w:p>
    <w:p w:rsidR="00387DA3" w:rsidRPr="00CC41A7" w:rsidRDefault="008009F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E77A8" w:rsidRPr="00CC4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A3" w:rsidRPr="00CC41A7">
        <w:rPr>
          <w:rFonts w:ascii="Times New Roman" w:hAnsi="Times New Roman" w:cs="Times New Roman"/>
          <w:b/>
          <w:sz w:val="28"/>
          <w:szCs w:val="28"/>
        </w:rPr>
        <w:t>Решение кроссворда</w:t>
      </w:r>
      <w:r w:rsidR="00387DA3" w:rsidRPr="00CC41A7">
        <w:rPr>
          <w:rFonts w:ascii="Times New Roman" w:hAnsi="Times New Roman" w:cs="Times New Roman"/>
          <w:sz w:val="28"/>
          <w:szCs w:val="28"/>
        </w:rPr>
        <w:t xml:space="preserve">. (Слайды </w:t>
      </w:r>
      <w:r w:rsidR="00A23EE0" w:rsidRPr="00CC41A7">
        <w:rPr>
          <w:rFonts w:ascii="Times New Roman" w:hAnsi="Times New Roman" w:cs="Times New Roman"/>
          <w:sz w:val="28"/>
          <w:szCs w:val="28"/>
        </w:rPr>
        <w:t>25-38</w:t>
      </w:r>
      <w:r w:rsidR="00387DA3" w:rsidRPr="00CC41A7">
        <w:rPr>
          <w:rFonts w:ascii="Times New Roman" w:hAnsi="Times New Roman" w:cs="Times New Roman"/>
          <w:sz w:val="28"/>
          <w:szCs w:val="28"/>
        </w:rPr>
        <w:t>)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1. Норма, правило, установленное и охраняемое государством. 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2. Знают взрослые и дети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 Права нет важней на свете.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 В школе, ВУЗе, ПТУ 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 Я всегда его найду.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3. У взрослых право на работу,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 А у детей есть на</w:t>
      </w:r>
      <w:proofErr w:type="gramStart"/>
      <w:r w:rsidRPr="00CC4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>: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4. У всех есть право </w:t>
      </w:r>
      <w:proofErr w:type="gramStart"/>
      <w:r w:rsidRPr="00CC41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>...,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 Я маму так свою люблю.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 Люблю братишку сорванца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 И очень я люблю отца.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5. Вот, к примеру, право...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 Как же им не дорожить.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 Она прекрасна и сложна,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 Она нам всем нужна.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- Прочитай в кроссворде, какие права есть у детей.</w:t>
      </w:r>
    </w:p>
    <w:p w:rsidR="00387DA3" w:rsidRPr="00334AC6" w:rsidRDefault="00334AC6" w:rsidP="00334A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AC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87DA3" w:rsidRPr="00334AC6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D60AFD" w:rsidRPr="00334AC6">
        <w:rPr>
          <w:rFonts w:ascii="Times New Roman" w:hAnsi="Times New Roman" w:cs="Times New Roman"/>
          <w:b/>
          <w:sz w:val="28"/>
          <w:szCs w:val="28"/>
        </w:rPr>
        <w:t xml:space="preserve"> КЛАССНОГО ЧАСА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- Обязанность - обязательный </w:t>
      </w:r>
      <w:proofErr w:type="gramStart"/>
      <w:r w:rsidRPr="00CC41A7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gramStart"/>
      <w:r w:rsidRPr="00CC41A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 xml:space="preserve"> человек? (Ответы детей).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- Это тот, кто выполняет свои обязанности, кто не нарушает законы.</w:t>
      </w:r>
    </w:p>
    <w:p w:rsidR="00387DA3" w:rsidRPr="00CC41A7" w:rsidRDefault="00A23EE0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(Слайд 39)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Это законопослушный человек. Стать законопослушным, обязательным человеком очень важно для вашей будущей самостоятельной жизни. В </w:t>
      </w:r>
      <w:r w:rsidRPr="00CC41A7">
        <w:rPr>
          <w:rFonts w:ascii="Times New Roman" w:hAnsi="Times New Roman" w:cs="Times New Roman"/>
          <w:sz w:val="28"/>
          <w:szCs w:val="28"/>
        </w:rPr>
        <w:lastRenderedPageBreak/>
        <w:t xml:space="preserve">любом учреждении, училище, заводе, фирме, где вы будете учиться или работать вам предложат подписать контракт - трудовой договор или договор о выполнении устава училища. </w:t>
      </w:r>
    </w:p>
    <w:p w:rsidR="00387DA3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48E7" w:rsidRPr="00CC41A7" w:rsidRDefault="00387DA3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- После нарушения трудовых обязатель</w:t>
      </w:r>
      <w:proofErr w:type="gramStart"/>
      <w:r w:rsidRPr="00CC41A7">
        <w:rPr>
          <w:rFonts w:ascii="Times New Roman" w:hAnsi="Times New Roman" w:cs="Times New Roman"/>
          <w:sz w:val="28"/>
          <w:szCs w:val="28"/>
        </w:rPr>
        <w:t xml:space="preserve">ств </w:t>
      </w:r>
      <w:r w:rsidR="00D60AFD" w:rsidRPr="00CC41A7">
        <w:rPr>
          <w:rFonts w:ascii="Times New Roman" w:hAnsi="Times New Roman" w:cs="Times New Roman"/>
          <w:sz w:val="28"/>
          <w:szCs w:val="28"/>
        </w:rPr>
        <w:t xml:space="preserve"> </w:t>
      </w:r>
      <w:r w:rsidRPr="00CC41A7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CC41A7">
        <w:rPr>
          <w:rFonts w:ascii="Times New Roman" w:hAnsi="Times New Roman" w:cs="Times New Roman"/>
          <w:sz w:val="28"/>
          <w:szCs w:val="28"/>
        </w:rPr>
        <w:t>едует увольнение с работы, исключение из училища. Необязательный, невоспитанный, неаккуратный работник не нужен на производстве. Помните об этом.</w:t>
      </w:r>
    </w:p>
    <w:p w:rsidR="009F58FA" w:rsidRPr="00CC41A7" w:rsidRDefault="009F58FA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58FA" w:rsidRPr="00CC41A7" w:rsidRDefault="009F58FA" w:rsidP="00334A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Составила учитель начальных классов </w:t>
      </w:r>
    </w:p>
    <w:p w:rsidR="009F58FA" w:rsidRPr="00CC41A7" w:rsidRDefault="009F58FA" w:rsidP="00334A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CC41A7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Pr="00CC41A7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9F58FA" w:rsidRPr="00CC41A7" w:rsidRDefault="009F58FA" w:rsidP="00334A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1A7">
        <w:rPr>
          <w:rFonts w:ascii="Times New Roman" w:hAnsi="Times New Roman" w:cs="Times New Roman"/>
          <w:sz w:val="28"/>
          <w:szCs w:val="28"/>
        </w:rPr>
        <w:t>Орёл Елена Васильевна</w:t>
      </w:r>
    </w:p>
    <w:p w:rsidR="009F58FA" w:rsidRPr="00CC41A7" w:rsidRDefault="009F58FA" w:rsidP="00334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F58FA" w:rsidRPr="00CC41A7" w:rsidSect="002D228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8A" w:rsidRDefault="007A278A" w:rsidP="00A23EE0">
      <w:pPr>
        <w:spacing w:after="0" w:line="240" w:lineRule="auto"/>
      </w:pPr>
      <w:r>
        <w:separator/>
      </w:r>
    </w:p>
  </w:endnote>
  <w:endnote w:type="continuationSeparator" w:id="0">
    <w:p w:rsidR="007A278A" w:rsidRDefault="007A278A" w:rsidP="00A2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8719"/>
      <w:docPartObj>
        <w:docPartGallery w:val="Page Numbers (Bottom of Page)"/>
        <w:docPartUnique/>
      </w:docPartObj>
    </w:sdtPr>
    <w:sdtContent>
      <w:p w:rsidR="00A23EE0" w:rsidRDefault="00A23EE0">
        <w:pPr>
          <w:pStyle w:val="a5"/>
          <w:jc w:val="right"/>
        </w:pPr>
        <w:fldSimple w:instr=" PAGE   \* MERGEFORMAT ">
          <w:r w:rsidR="00334AC6">
            <w:rPr>
              <w:noProof/>
            </w:rPr>
            <w:t>5</w:t>
          </w:r>
        </w:fldSimple>
      </w:p>
    </w:sdtContent>
  </w:sdt>
  <w:p w:rsidR="00A23EE0" w:rsidRDefault="00A23E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8A" w:rsidRDefault="007A278A" w:rsidP="00A23EE0">
      <w:pPr>
        <w:spacing w:after="0" w:line="240" w:lineRule="auto"/>
      </w:pPr>
      <w:r>
        <w:separator/>
      </w:r>
    </w:p>
  </w:footnote>
  <w:footnote w:type="continuationSeparator" w:id="0">
    <w:p w:rsidR="007A278A" w:rsidRDefault="007A278A" w:rsidP="00A23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DA3"/>
    <w:rsid w:val="00125C2B"/>
    <w:rsid w:val="0012774D"/>
    <w:rsid w:val="001348E7"/>
    <w:rsid w:val="001703CE"/>
    <w:rsid w:val="002D2280"/>
    <w:rsid w:val="00334AC6"/>
    <w:rsid w:val="00361946"/>
    <w:rsid w:val="00387DA3"/>
    <w:rsid w:val="006B4003"/>
    <w:rsid w:val="007A278A"/>
    <w:rsid w:val="007E77A8"/>
    <w:rsid w:val="008009F0"/>
    <w:rsid w:val="008E0C8A"/>
    <w:rsid w:val="009F58FA"/>
    <w:rsid w:val="00A23EE0"/>
    <w:rsid w:val="00BD4CAD"/>
    <w:rsid w:val="00CC41A7"/>
    <w:rsid w:val="00D60AFD"/>
    <w:rsid w:val="00FD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EE0"/>
  </w:style>
  <w:style w:type="paragraph" w:styleId="a5">
    <w:name w:val="footer"/>
    <w:basedOn w:val="a"/>
    <w:link w:val="a6"/>
    <w:uiPriority w:val="99"/>
    <w:unhideWhenUsed/>
    <w:rsid w:val="00A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13</cp:revision>
  <cp:lastPrinted>2013-10-06T15:32:00Z</cp:lastPrinted>
  <dcterms:created xsi:type="dcterms:W3CDTF">2013-09-23T15:34:00Z</dcterms:created>
  <dcterms:modified xsi:type="dcterms:W3CDTF">2013-11-17T17:46:00Z</dcterms:modified>
</cp:coreProperties>
</file>