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24" w:rsidRDefault="00A65F24" w:rsidP="00A65F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683E"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Тамбарская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основная общеобразовательная школа </w:t>
      </w:r>
      <w:proofErr w:type="spellStart"/>
      <w:r>
        <w:rPr>
          <w:rFonts w:ascii="Times New Roman" w:hAnsi="Times New Roman"/>
          <w:bCs/>
          <w:sz w:val="24"/>
          <w:szCs w:val="24"/>
        </w:rPr>
        <w:t>Тисульского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Кемеровской области</w:t>
      </w:r>
    </w:p>
    <w:p w:rsidR="00A65F24" w:rsidRDefault="00A65F24" w:rsidP="00A65F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A65F24" w:rsidRDefault="00A65F24" w:rsidP="00A65F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proofErr w:type="spellStart"/>
      <w:r>
        <w:rPr>
          <w:rFonts w:ascii="Times New Roman" w:hAnsi="Times New Roman"/>
        </w:rPr>
        <w:t>школы__________</w:t>
      </w:r>
      <w:proofErr w:type="spellEnd"/>
      <w:proofErr w:type="gramStart"/>
      <w:r>
        <w:rPr>
          <w:rFonts w:ascii="Times New Roman" w:hAnsi="Times New Roman"/>
        </w:rPr>
        <w:t xml:space="preserve">( </w:t>
      </w:r>
      <w:proofErr w:type="spellStart"/>
      <w:proofErr w:type="gramEnd"/>
      <w:r>
        <w:rPr>
          <w:rFonts w:ascii="Times New Roman" w:hAnsi="Times New Roman"/>
        </w:rPr>
        <w:t>Н.В.Бабешко</w:t>
      </w:r>
      <w:proofErr w:type="spellEnd"/>
      <w:r>
        <w:rPr>
          <w:rFonts w:ascii="Times New Roman" w:hAnsi="Times New Roman"/>
        </w:rPr>
        <w:t>)</w:t>
      </w:r>
    </w:p>
    <w:p w:rsidR="00A65F24" w:rsidRDefault="00A65F24" w:rsidP="00A65F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№ </w:t>
      </w:r>
      <w:r w:rsidR="00F80CB6">
        <w:rPr>
          <w:rFonts w:ascii="Times New Roman" w:hAnsi="Times New Roman"/>
        </w:rPr>
        <w:t>8</w:t>
      </w:r>
      <w:r>
        <w:rPr>
          <w:rFonts w:ascii="Times New Roman" w:hAnsi="Times New Roman"/>
        </w:rPr>
        <w:t>8 от 0</w:t>
      </w:r>
      <w:r w:rsidR="00F80CB6">
        <w:rPr>
          <w:rFonts w:ascii="Times New Roman" w:hAnsi="Times New Roman"/>
        </w:rPr>
        <w:t>1</w:t>
      </w:r>
      <w:r>
        <w:rPr>
          <w:rFonts w:ascii="Times New Roman" w:hAnsi="Times New Roman"/>
        </w:rPr>
        <w:t>.09.201</w:t>
      </w:r>
      <w:r w:rsidR="00F80CB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</w:t>
      </w:r>
    </w:p>
    <w:p w:rsidR="00A65F24" w:rsidRDefault="00A65F24" w:rsidP="00A65F24">
      <w:pPr>
        <w:jc w:val="center"/>
        <w:rPr>
          <w:rFonts w:ascii="Times New Roman" w:hAnsi="Times New Roman"/>
          <w:b/>
          <w:sz w:val="72"/>
          <w:szCs w:val="72"/>
        </w:rPr>
      </w:pPr>
      <w:r w:rsidRPr="00F621A6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A65F24" w:rsidRDefault="00A65F24" w:rsidP="00A65F2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предмету « Окружающий мир »</w:t>
      </w:r>
    </w:p>
    <w:p w:rsidR="00A65F24" w:rsidRDefault="00A65F24" w:rsidP="00A65F2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Образовательная система</w:t>
      </w:r>
    </w:p>
    <w:p w:rsidR="00A65F24" w:rsidRDefault="00A65F24" w:rsidP="00A65F2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«Школа 2100»</w:t>
      </w:r>
    </w:p>
    <w:p w:rsidR="00A65F24" w:rsidRDefault="00A65F24" w:rsidP="00A65F2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 класс</w:t>
      </w:r>
    </w:p>
    <w:p w:rsidR="00A65F24" w:rsidRDefault="00A65F24" w:rsidP="00A65F2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2014-2015 учебный год.</w:t>
      </w:r>
    </w:p>
    <w:p w:rsidR="00A65F24" w:rsidRPr="00F621A6" w:rsidRDefault="00A65F24" w:rsidP="00A65F24">
      <w:pPr>
        <w:jc w:val="right"/>
        <w:rPr>
          <w:rFonts w:ascii="Times New Roman" w:hAnsi="Times New Roman"/>
          <w:sz w:val="32"/>
          <w:szCs w:val="32"/>
        </w:rPr>
      </w:pPr>
      <w:r w:rsidRPr="00F621A6">
        <w:rPr>
          <w:rFonts w:ascii="Times New Roman" w:hAnsi="Times New Roman"/>
          <w:sz w:val="32"/>
          <w:szCs w:val="32"/>
        </w:rPr>
        <w:t>Составитель: Фролова Любовь Николаевна</w:t>
      </w:r>
    </w:p>
    <w:p w:rsidR="00A65F24" w:rsidRDefault="00A65F24" w:rsidP="00A65F24">
      <w:pPr>
        <w:jc w:val="right"/>
        <w:rPr>
          <w:rFonts w:ascii="Times New Roman" w:hAnsi="Times New Roman"/>
          <w:sz w:val="32"/>
          <w:szCs w:val="32"/>
        </w:rPr>
      </w:pPr>
      <w:r w:rsidRPr="00F621A6">
        <w:rPr>
          <w:rFonts w:ascii="Times New Roman" w:hAnsi="Times New Roman"/>
          <w:sz w:val="32"/>
          <w:szCs w:val="32"/>
        </w:rPr>
        <w:t>учитель начальных классов</w:t>
      </w:r>
    </w:p>
    <w:p w:rsidR="00A65F24" w:rsidRPr="00F621A6" w:rsidRDefault="00A65F24" w:rsidP="00A65F24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Тамбар</w:t>
      </w:r>
      <w:proofErr w:type="spellEnd"/>
      <w:r>
        <w:rPr>
          <w:rFonts w:ascii="Times New Roman" w:hAnsi="Times New Roman"/>
          <w:sz w:val="32"/>
          <w:szCs w:val="32"/>
        </w:rPr>
        <w:t xml:space="preserve"> 2014</w:t>
      </w:r>
    </w:p>
    <w:p w:rsidR="00A65F24" w:rsidRDefault="00A65F24" w:rsidP="00A65F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F24" w:rsidRDefault="00A65F24" w:rsidP="00A65F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A65F24" w:rsidRDefault="00A65F24" w:rsidP="00A65F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9A6E4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A6E44">
        <w:rPr>
          <w:rFonts w:ascii="Times New Roman" w:hAnsi="Times New Roman"/>
          <w:bCs/>
          <w:sz w:val="28"/>
          <w:szCs w:val="28"/>
        </w:rPr>
        <w:t>Пояснительная записка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  <w:r w:rsidR="00407EC8">
        <w:rPr>
          <w:rFonts w:ascii="Times New Roman" w:hAnsi="Times New Roman"/>
          <w:bCs/>
          <w:sz w:val="28"/>
          <w:szCs w:val="28"/>
        </w:rPr>
        <w:t>___________3</w:t>
      </w:r>
    </w:p>
    <w:p w:rsidR="00A65F24" w:rsidRDefault="00A65F24" w:rsidP="00A65F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9A6E44">
        <w:rPr>
          <w:rFonts w:ascii="Times New Roman" w:hAnsi="Times New Roman"/>
          <w:bCs/>
          <w:sz w:val="28"/>
          <w:szCs w:val="28"/>
        </w:rPr>
        <w:t>. Общая характеристика учебного предмета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 w:rsidR="00407EC8">
        <w:rPr>
          <w:rFonts w:ascii="Times New Roman" w:hAnsi="Times New Roman"/>
          <w:bCs/>
          <w:sz w:val="28"/>
          <w:szCs w:val="28"/>
        </w:rPr>
        <w:t>3-5</w:t>
      </w:r>
    </w:p>
    <w:p w:rsidR="00A65F24" w:rsidRDefault="00A65F24" w:rsidP="00A65F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265E55">
        <w:rPr>
          <w:rFonts w:ascii="Times New Roman" w:hAnsi="Times New Roman"/>
          <w:bCs/>
          <w:sz w:val="28"/>
          <w:szCs w:val="28"/>
        </w:rPr>
        <w:t>. Описание  места учебного предмета в учебном плане</w:t>
      </w:r>
      <w:r>
        <w:rPr>
          <w:rFonts w:ascii="Times New Roman" w:hAnsi="Times New Roman"/>
          <w:bCs/>
          <w:sz w:val="28"/>
          <w:szCs w:val="28"/>
        </w:rPr>
        <w:t>_____________________________________________</w:t>
      </w:r>
      <w:r w:rsidR="00407EC8">
        <w:rPr>
          <w:rFonts w:ascii="Times New Roman" w:hAnsi="Times New Roman"/>
          <w:bCs/>
          <w:sz w:val="28"/>
          <w:szCs w:val="28"/>
        </w:rPr>
        <w:t>5</w:t>
      </w:r>
    </w:p>
    <w:p w:rsidR="00A65F24" w:rsidRDefault="00A65F24" w:rsidP="00A65F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Описание </w:t>
      </w:r>
      <w:proofErr w:type="gramStart"/>
      <w:r>
        <w:rPr>
          <w:rFonts w:ascii="Times New Roman" w:hAnsi="Times New Roman"/>
          <w:bCs/>
          <w:sz w:val="28"/>
          <w:szCs w:val="28"/>
        </w:rPr>
        <w:t>ценностных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ориениров______________________________________________________________7-8</w:t>
      </w:r>
    </w:p>
    <w:p w:rsidR="00A65F24" w:rsidRDefault="00A65F24" w:rsidP="00A65F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65E5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Тематическое планирование   ________________________________________________________________10-13</w:t>
      </w:r>
    </w:p>
    <w:p w:rsidR="00A65F24" w:rsidRDefault="00A65F24" w:rsidP="00A65F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265E55">
        <w:rPr>
          <w:rFonts w:ascii="Times New Roman" w:hAnsi="Times New Roman"/>
          <w:bCs/>
          <w:sz w:val="28"/>
          <w:szCs w:val="28"/>
        </w:rPr>
        <w:t>.</w:t>
      </w:r>
      <w:r w:rsidRPr="00265E55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Содержание учебного предмета  с указанием планир</w:t>
      </w:r>
      <w:r w:rsidR="0071498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емых результатов___</w:t>
      </w:r>
      <w:r w:rsidR="00714983">
        <w:rPr>
          <w:rFonts w:ascii="Times New Roman" w:hAnsi="Times New Roman"/>
          <w:bCs/>
          <w:sz w:val="28"/>
          <w:szCs w:val="28"/>
        </w:rPr>
        <w:t>_________________________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7</w:t>
      </w:r>
      <w:r w:rsidR="00714983">
        <w:rPr>
          <w:rFonts w:ascii="Times New Roman" w:hAnsi="Times New Roman"/>
          <w:bCs/>
          <w:sz w:val="28"/>
          <w:szCs w:val="28"/>
        </w:rPr>
        <w:t xml:space="preserve">Описание </w:t>
      </w:r>
      <w:r>
        <w:rPr>
          <w:rFonts w:ascii="Times New Roman" w:hAnsi="Times New Roman"/>
          <w:bCs/>
          <w:sz w:val="28"/>
          <w:szCs w:val="28"/>
        </w:rPr>
        <w:t xml:space="preserve"> материально-техническо</w:t>
      </w:r>
      <w:r w:rsidR="00714983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о</w:t>
      </w:r>
      <w:r w:rsidR="00714983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>беспечени</w:t>
      </w:r>
      <w:r w:rsidR="00714983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149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образовательного процесса_____________</w:t>
      </w:r>
      <w:r w:rsidR="00714983">
        <w:rPr>
          <w:rFonts w:ascii="Times New Roman" w:hAnsi="Times New Roman"/>
          <w:bCs/>
          <w:sz w:val="28"/>
          <w:szCs w:val="28"/>
        </w:rPr>
        <w:t>_________</w:t>
      </w:r>
      <w:r>
        <w:rPr>
          <w:rFonts w:ascii="Times New Roman" w:hAnsi="Times New Roman"/>
          <w:bCs/>
          <w:sz w:val="28"/>
          <w:szCs w:val="28"/>
        </w:rPr>
        <w:t>65-69</w:t>
      </w:r>
    </w:p>
    <w:p w:rsidR="00A65F24" w:rsidRDefault="00A65F24" w:rsidP="00A65F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65F24" w:rsidRDefault="00A65F24" w:rsidP="00A65F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65F24" w:rsidRDefault="00A65F24" w:rsidP="00A65F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65F24" w:rsidRDefault="00A65F24" w:rsidP="00A65F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65F24" w:rsidRDefault="00A65F24" w:rsidP="00A65F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65F24" w:rsidRDefault="00A65F24" w:rsidP="00A65F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65F24" w:rsidRDefault="00A65F24" w:rsidP="00A65F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65F24" w:rsidRDefault="00A65F24" w:rsidP="00A65F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65F24" w:rsidRDefault="00A65F24" w:rsidP="00755220">
      <w:pPr>
        <w:pStyle w:val="2"/>
        <w:ind w:firstLine="567"/>
        <w:jc w:val="center"/>
        <w:rPr>
          <w:iCs/>
          <w:szCs w:val="28"/>
        </w:rPr>
      </w:pPr>
    </w:p>
    <w:p w:rsidR="00714983" w:rsidRDefault="00714983" w:rsidP="00755220">
      <w:pPr>
        <w:pStyle w:val="2"/>
        <w:ind w:firstLine="567"/>
        <w:jc w:val="center"/>
        <w:rPr>
          <w:iCs/>
          <w:szCs w:val="28"/>
        </w:rPr>
      </w:pPr>
    </w:p>
    <w:p w:rsidR="00714983" w:rsidRDefault="00714983" w:rsidP="00755220">
      <w:pPr>
        <w:pStyle w:val="2"/>
        <w:ind w:firstLine="567"/>
        <w:jc w:val="center"/>
        <w:rPr>
          <w:iCs/>
          <w:szCs w:val="28"/>
        </w:rPr>
      </w:pPr>
    </w:p>
    <w:p w:rsidR="00755220" w:rsidRPr="00755220" w:rsidRDefault="00755220" w:rsidP="00755220">
      <w:pPr>
        <w:pStyle w:val="2"/>
        <w:ind w:firstLine="567"/>
        <w:jc w:val="center"/>
        <w:rPr>
          <w:iCs/>
          <w:szCs w:val="28"/>
        </w:rPr>
      </w:pPr>
      <w:r>
        <w:rPr>
          <w:iCs/>
          <w:szCs w:val="28"/>
        </w:rPr>
        <w:lastRenderedPageBreak/>
        <w:t>Пояснительная записка.</w:t>
      </w:r>
    </w:p>
    <w:p w:rsidR="00755220" w:rsidRDefault="00755220" w:rsidP="00755220">
      <w:pPr>
        <w:pStyle w:val="2"/>
        <w:ind w:firstLine="567"/>
        <w:rPr>
          <w:iCs/>
          <w:sz w:val="24"/>
        </w:rPr>
      </w:pPr>
    </w:p>
    <w:p w:rsidR="00755220" w:rsidRPr="0036601F" w:rsidRDefault="00755220" w:rsidP="00755220">
      <w:pPr>
        <w:pStyle w:val="2"/>
        <w:ind w:firstLine="567"/>
        <w:rPr>
          <w:iCs/>
          <w:sz w:val="24"/>
        </w:rPr>
      </w:pPr>
      <w:r w:rsidRPr="0036601F">
        <w:rPr>
          <w:iCs/>
          <w:sz w:val="24"/>
        </w:rPr>
        <w:t xml:space="preserve">Рабочая программа </w:t>
      </w:r>
      <w:r>
        <w:rPr>
          <w:iCs/>
          <w:sz w:val="24"/>
        </w:rPr>
        <w:t xml:space="preserve">по окружающему миру </w:t>
      </w:r>
      <w:r w:rsidRPr="0036601F">
        <w:rPr>
          <w:iCs/>
          <w:sz w:val="24"/>
        </w:rPr>
        <w:t xml:space="preserve">составлена на основании основной образовательной программы ФГОС и авторской  А.А. Вахрушев, Д.Д. Данилов, А.С. </w:t>
      </w:r>
      <w:proofErr w:type="spellStart"/>
      <w:r w:rsidRPr="0036601F">
        <w:rPr>
          <w:iCs/>
          <w:sz w:val="24"/>
        </w:rPr>
        <w:t>Раутиан</w:t>
      </w:r>
      <w:proofErr w:type="spellEnd"/>
      <w:r w:rsidRPr="0036601F">
        <w:rPr>
          <w:iCs/>
          <w:sz w:val="24"/>
        </w:rPr>
        <w:t xml:space="preserve">, С.В. </w:t>
      </w:r>
      <w:proofErr w:type="spellStart"/>
      <w:r w:rsidRPr="0036601F">
        <w:rPr>
          <w:iCs/>
          <w:sz w:val="24"/>
        </w:rPr>
        <w:t>Тырин</w:t>
      </w:r>
      <w:proofErr w:type="spellEnd"/>
      <w:r w:rsidRPr="0036601F">
        <w:rPr>
          <w:iCs/>
          <w:sz w:val="24"/>
        </w:rPr>
        <w:t xml:space="preserve">. </w:t>
      </w:r>
    </w:p>
    <w:p w:rsidR="00755220" w:rsidRPr="00755220" w:rsidRDefault="00755220" w:rsidP="00755220">
      <w:pPr>
        <w:pStyle w:val="2"/>
        <w:ind w:firstLine="567"/>
        <w:jc w:val="left"/>
        <w:rPr>
          <w:bCs/>
          <w:iCs/>
          <w:sz w:val="24"/>
        </w:rPr>
      </w:pPr>
      <w:r w:rsidRPr="0036601F">
        <w:rPr>
          <w:iCs/>
          <w:sz w:val="24"/>
        </w:rPr>
        <w:t>Программа «Окружающий мир», 2 класс, с.238. //</w:t>
      </w:r>
      <w:r w:rsidRPr="0036601F">
        <w:rPr>
          <w:bCs/>
          <w:iCs/>
          <w:sz w:val="24"/>
        </w:rPr>
        <w:t xml:space="preserve"> Образовательная система «Школа 2100». Федеральный государственный образовательный стандарт. Примерная основная образовательная программа. В </w:t>
      </w:r>
      <w:r w:rsidRPr="0036601F">
        <w:rPr>
          <w:iCs/>
          <w:sz w:val="24"/>
        </w:rPr>
        <w:t xml:space="preserve">2-х книгах. Книга 2. Программы отдельных предметов </w:t>
      </w:r>
      <w:r w:rsidRPr="00755220">
        <w:rPr>
          <w:iCs/>
          <w:sz w:val="24"/>
        </w:rPr>
        <w:t>(курсов) для началь</w:t>
      </w:r>
      <w:r w:rsidRPr="00755220">
        <w:rPr>
          <w:iCs/>
          <w:sz w:val="24"/>
        </w:rPr>
        <w:softHyphen/>
        <w:t>ной школы</w:t>
      </w:r>
      <w:proofErr w:type="gramStart"/>
      <w:r w:rsidRPr="00755220">
        <w:rPr>
          <w:iCs/>
          <w:sz w:val="24"/>
        </w:rPr>
        <w:t xml:space="preserve"> / П</w:t>
      </w:r>
      <w:proofErr w:type="gramEnd"/>
      <w:r w:rsidRPr="00755220">
        <w:rPr>
          <w:iCs/>
          <w:sz w:val="24"/>
        </w:rPr>
        <w:t xml:space="preserve">од </w:t>
      </w:r>
      <w:proofErr w:type="spellStart"/>
      <w:r w:rsidRPr="00755220">
        <w:rPr>
          <w:iCs/>
          <w:sz w:val="24"/>
        </w:rPr>
        <w:t>науч</w:t>
      </w:r>
      <w:proofErr w:type="spellEnd"/>
      <w:r w:rsidRPr="00755220">
        <w:rPr>
          <w:iCs/>
          <w:sz w:val="24"/>
        </w:rPr>
        <w:t xml:space="preserve">. ред. Д.И. </w:t>
      </w:r>
      <w:proofErr w:type="spellStart"/>
      <w:r w:rsidRPr="00755220">
        <w:rPr>
          <w:iCs/>
          <w:sz w:val="24"/>
        </w:rPr>
        <w:t>Фельдштейна</w:t>
      </w:r>
      <w:proofErr w:type="spellEnd"/>
      <w:r w:rsidRPr="00755220">
        <w:rPr>
          <w:iCs/>
          <w:sz w:val="24"/>
        </w:rPr>
        <w:t xml:space="preserve">. - Изд. 2-е, </w:t>
      </w:r>
      <w:proofErr w:type="spellStart"/>
      <w:r w:rsidRPr="00755220">
        <w:rPr>
          <w:iCs/>
          <w:sz w:val="24"/>
        </w:rPr>
        <w:t>испр</w:t>
      </w:r>
      <w:proofErr w:type="spellEnd"/>
      <w:r w:rsidRPr="00755220">
        <w:rPr>
          <w:iCs/>
          <w:sz w:val="24"/>
        </w:rPr>
        <w:t>. - М.</w:t>
      </w:r>
      <w:proofErr w:type="gramStart"/>
      <w:r w:rsidRPr="00755220">
        <w:rPr>
          <w:iCs/>
          <w:sz w:val="24"/>
        </w:rPr>
        <w:t xml:space="preserve"> :</w:t>
      </w:r>
      <w:proofErr w:type="gramEnd"/>
      <w:r w:rsidRPr="00755220">
        <w:rPr>
          <w:iCs/>
          <w:sz w:val="24"/>
        </w:rPr>
        <w:t xml:space="preserve"> </w:t>
      </w:r>
      <w:proofErr w:type="spellStart"/>
      <w:r w:rsidRPr="00755220">
        <w:rPr>
          <w:iCs/>
          <w:sz w:val="24"/>
        </w:rPr>
        <w:t>Баласс</w:t>
      </w:r>
      <w:proofErr w:type="spellEnd"/>
      <w:r w:rsidRPr="00755220">
        <w:rPr>
          <w:iCs/>
          <w:sz w:val="24"/>
        </w:rPr>
        <w:t xml:space="preserve">, </w:t>
      </w:r>
      <w:r w:rsidRPr="00755220">
        <w:rPr>
          <w:bCs/>
          <w:iCs/>
          <w:sz w:val="24"/>
        </w:rPr>
        <w:t xml:space="preserve">2013. </w:t>
      </w:r>
      <w:r w:rsidRPr="00755220">
        <w:rPr>
          <w:iCs/>
          <w:sz w:val="24"/>
        </w:rPr>
        <w:t xml:space="preserve">- </w:t>
      </w:r>
      <w:r w:rsidRPr="00755220">
        <w:rPr>
          <w:bCs/>
          <w:iCs/>
          <w:sz w:val="24"/>
        </w:rPr>
        <w:t xml:space="preserve">416 </w:t>
      </w:r>
      <w:r w:rsidRPr="00755220">
        <w:rPr>
          <w:iCs/>
          <w:sz w:val="24"/>
        </w:rPr>
        <w:t xml:space="preserve">с. (Образовательная система «Школа </w:t>
      </w:r>
      <w:r w:rsidRPr="00755220">
        <w:rPr>
          <w:bCs/>
          <w:iCs/>
          <w:sz w:val="24"/>
        </w:rPr>
        <w:t>2100»).</w:t>
      </w:r>
    </w:p>
    <w:p w:rsidR="00755220" w:rsidRPr="00755220" w:rsidRDefault="00755220" w:rsidP="00755220">
      <w:pPr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sz w:val="24"/>
          <w:szCs w:val="24"/>
        </w:rPr>
        <w:t xml:space="preserve">   Важнейшие задачи образования в начальной школе </w:t>
      </w:r>
      <w:r w:rsidRPr="00755220">
        <w:rPr>
          <w:rFonts w:ascii="Times New Roman" w:hAnsi="Times New Roman" w:cs="Times New Roman"/>
          <w:i/>
          <w:iCs/>
          <w:sz w:val="24"/>
          <w:szCs w:val="24"/>
        </w:rPr>
        <w:t xml:space="preserve">(формирование предметных и универсальных способов действий, </w:t>
      </w:r>
      <w:r w:rsidRPr="00755220">
        <w:rPr>
          <w:rFonts w:ascii="Times New Roman" w:hAnsi="Times New Roman" w:cs="Times New Roman"/>
          <w:sz w:val="24"/>
          <w:szCs w:val="24"/>
        </w:rPr>
        <w:t>обеспечиваю</w:t>
      </w:r>
      <w:r w:rsidRPr="00755220">
        <w:rPr>
          <w:rFonts w:ascii="Times New Roman" w:hAnsi="Times New Roman" w:cs="Times New Roman"/>
          <w:sz w:val="24"/>
          <w:szCs w:val="24"/>
        </w:rPr>
        <w:softHyphen/>
        <w:t xml:space="preserve">щих возможность продолжения образования в основной школе; </w:t>
      </w:r>
      <w:r w:rsidRPr="00755220">
        <w:rPr>
          <w:rFonts w:ascii="Times New Roman" w:hAnsi="Times New Roman" w:cs="Times New Roman"/>
          <w:i/>
          <w:iCs/>
          <w:sz w:val="24"/>
          <w:szCs w:val="24"/>
        </w:rPr>
        <w:t>вос</w:t>
      </w:r>
      <w:r w:rsidRPr="00755220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питание умения учиться - </w:t>
      </w:r>
      <w:r w:rsidRPr="00755220">
        <w:rPr>
          <w:rFonts w:ascii="Times New Roman" w:hAnsi="Times New Roman" w:cs="Times New Roman"/>
          <w:sz w:val="24"/>
          <w:szCs w:val="24"/>
        </w:rPr>
        <w:t xml:space="preserve">способности к самоорганизации с целью решения учебных задач; </w:t>
      </w:r>
      <w:r w:rsidRPr="00755220">
        <w:rPr>
          <w:rFonts w:ascii="Times New Roman" w:hAnsi="Times New Roman" w:cs="Times New Roman"/>
          <w:i/>
          <w:iCs/>
          <w:sz w:val="24"/>
          <w:szCs w:val="24"/>
        </w:rPr>
        <w:t xml:space="preserve">индивидуальный прогресс </w:t>
      </w:r>
      <w:r w:rsidRPr="00755220">
        <w:rPr>
          <w:rFonts w:ascii="Times New Roman" w:hAnsi="Times New Roman" w:cs="Times New Roman"/>
          <w:sz w:val="24"/>
          <w:szCs w:val="24"/>
        </w:rPr>
        <w:t>в основных сфе</w:t>
      </w:r>
      <w:r w:rsidRPr="00755220">
        <w:rPr>
          <w:rFonts w:ascii="Times New Roman" w:hAnsi="Times New Roman" w:cs="Times New Roman"/>
          <w:sz w:val="24"/>
          <w:szCs w:val="24"/>
        </w:rPr>
        <w:softHyphen/>
        <w:t xml:space="preserve">рах личностного развития - эмоциональной, познавательной, </w:t>
      </w:r>
      <w:proofErr w:type="spellStart"/>
      <w:r w:rsidRPr="00755220">
        <w:rPr>
          <w:rFonts w:ascii="Times New Roman" w:hAnsi="Times New Roman" w:cs="Times New Roman"/>
          <w:sz w:val="24"/>
          <w:szCs w:val="24"/>
        </w:rPr>
        <w:t>само</w:t>
      </w:r>
      <w:r w:rsidRPr="00755220">
        <w:rPr>
          <w:rFonts w:ascii="Times New Roman" w:hAnsi="Times New Roman" w:cs="Times New Roman"/>
          <w:sz w:val="24"/>
          <w:szCs w:val="24"/>
        </w:rPr>
        <w:softHyphen/>
        <w:t>регуляции</w:t>
      </w:r>
      <w:proofErr w:type="spellEnd"/>
      <w:r w:rsidRPr="00755220">
        <w:rPr>
          <w:rFonts w:ascii="Times New Roman" w:hAnsi="Times New Roman" w:cs="Times New Roman"/>
          <w:sz w:val="24"/>
          <w:szCs w:val="24"/>
        </w:rPr>
        <w:t>) реализуются в процессе обучения всем предметам. Однако каждый из них имеет свою специфику.</w:t>
      </w:r>
    </w:p>
    <w:p w:rsidR="00755220" w:rsidRPr="00755220" w:rsidRDefault="00755220" w:rsidP="00755220">
      <w:pPr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sz w:val="24"/>
          <w:szCs w:val="24"/>
        </w:rPr>
        <w:t xml:space="preserve">   Ядром рационального постижения мира всегда была система наук, изучение которой составляет основу школьных программ в основной и старшей </w:t>
      </w:r>
      <w:proofErr w:type="gramStart"/>
      <w:r w:rsidRPr="00755220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Pr="00755220">
        <w:rPr>
          <w:rFonts w:ascii="Times New Roman" w:hAnsi="Times New Roman" w:cs="Times New Roman"/>
          <w:sz w:val="24"/>
          <w:szCs w:val="24"/>
        </w:rPr>
        <w:t xml:space="preserve"> как по числу пред</w:t>
      </w:r>
      <w:r w:rsidRPr="00755220">
        <w:rPr>
          <w:rFonts w:ascii="Times New Roman" w:hAnsi="Times New Roman" w:cs="Times New Roman"/>
          <w:sz w:val="24"/>
          <w:szCs w:val="24"/>
        </w:rPr>
        <w:softHyphen/>
        <w:t>метов, так и по числу часов. Предмет «Окружающий мир» на баз-умений, полученных на уроках чтения, русского языка и математи</w:t>
      </w:r>
      <w:r w:rsidRPr="00755220">
        <w:rPr>
          <w:rFonts w:ascii="Times New Roman" w:hAnsi="Times New Roman" w:cs="Times New Roman"/>
          <w:sz w:val="24"/>
          <w:szCs w:val="24"/>
        </w:rPr>
        <w:softHyphen/>
        <w:t>ки, приучает детей к целостному интегральному рациональному постижению окружающего мира, готовит их к освоению основ зна</w:t>
      </w:r>
      <w:r w:rsidRPr="00755220">
        <w:rPr>
          <w:rFonts w:ascii="Times New Roman" w:hAnsi="Times New Roman" w:cs="Times New Roman"/>
          <w:sz w:val="24"/>
          <w:szCs w:val="24"/>
        </w:rPr>
        <w:softHyphen/>
        <w:t>ний в основной школе, а в отношении развития личности, её воспита</w:t>
      </w:r>
      <w:r w:rsidRPr="00755220">
        <w:rPr>
          <w:rFonts w:ascii="Times New Roman" w:hAnsi="Times New Roman" w:cs="Times New Roman"/>
          <w:sz w:val="24"/>
          <w:szCs w:val="24"/>
        </w:rPr>
        <w:softHyphen/>
        <w:t>ния играет не меньшую, если не большую роль по сравнению</w:t>
      </w:r>
      <w:proofErr w:type="gramStart"/>
      <w:r w:rsidRPr="007552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5220">
        <w:rPr>
          <w:rFonts w:ascii="Times New Roman" w:hAnsi="Times New Roman" w:cs="Times New Roman"/>
          <w:sz w:val="24"/>
          <w:szCs w:val="24"/>
        </w:rPr>
        <w:t xml:space="preserve"> остальными предметами.</w:t>
      </w:r>
    </w:p>
    <w:p w:rsidR="00755220" w:rsidRPr="00755220" w:rsidRDefault="00755220" w:rsidP="007552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5220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55220">
        <w:rPr>
          <w:rFonts w:ascii="Times New Roman" w:eastAsia="Calibri" w:hAnsi="Times New Roman" w:cs="Times New Roman"/>
          <w:sz w:val="24"/>
          <w:szCs w:val="24"/>
        </w:rPr>
        <w:t xml:space="preserve"> курса окружающего мира – осмысление личного опыта и приучение детей к рациональному постижению мира. Изучение курса окружающего мира в начальной школе направлено на достижение главных </w:t>
      </w:r>
      <w:r w:rsidRPr="00755220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75522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5220" w:rsidRPr="00755220" w:rsidRDefault="00755220" w:rsidP="007552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5220">
        <w:rPr>
          <w:rFonts w:ascii="Times New Roman" w:eastAsia="Calibri" w:hAnsi="Times New Roman" w:cs="Times New Roman"/>
          <w:sz w:val="24"/>
          <w:szCs w:val="24"/>
        </w:rPr>
        <w:t>•  формирование целостной картины мира;</w:t>
      </w:r>
    </w:p>
    <w:p w:rsidR="00755220" w:rsidRPr="00755220" w:rsidRDefault="00755220" w:rsidP="007552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5220">
        <w:rPr>
          <w:rFonts w:ascii="Times New Roman" w:eastAsia="Calibri" w:hAnsi="Times New Roman" w:cs="Times New Roman"/>
          <w:sz w:val="24"/>
          <w:szCs w:val="24"/>
        </w:rPr>
        <w:t>•  формирование личностного восприятия, эмоционального, оценочного отношения к этому миру;</w:t>
      </w:r>
    </w:p>
    <w:p w:rsidR="009A480C" w:rsidRPr="00755220" w:rsidRDefault="00755220" w:rsidP="00755220">
      <w:pPr>
        <w:rPr>
          <w:rFonts w:ascii="Times New Roman" w:hAnsi="Times New Roman"/>
          <w:sz w:val="24"/>
          <w:szCs w:val="24"/>
        </w:rPr>
      </w:pPr>
      <w:r w:rsidRPr="00755220">
        <w:rPr>
          <w:rFonts w:ascii="Times New Roman" w:eastAsia="Calibri" w:hAnsi="Times New Roman" w:cs="Times New Roman"/>
          <w:sz w:val="24"/>
          <w:szCs w:val="24"/>
        </w:rPr>
        <w:t>• 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755220" w:rsidRDefault="00A65F24" w:rsidP="00A65F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65F24">
        <w:rPr>
          <w:rFonts w:ascii="Times New Roman" w:hAnsi="Times New Roman"/>
          <w:b/>
          <w:bCs/>
          <w:sz w:val="28"/>
          <w:szCs w:val="28"/>
        </w:rPr>
        <w:t>2. Общая характеристика учебного предмета</w:t>
      </w:r>
    </w:p>
    <w:p w:rsidR="00A65F24" w:rsidRPr="00A65F24" w:rsidRDefault="00A65F24" w:rsidP="00A65F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5F24" w:rsidRPr="00A65F24" w:rsidRDefault="00A65F24" w:rsidP="00A65F24">
      <w:pPr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eastAsia="Calibri" w:hAnsi="Times New Roman" w:cs="Times New Roman"/>
          <w:sz w:val="24"/>
          <w:szCs w:val="24"/>
        </w:rPr>
        <w:t xml:space="preserve">Курс «Окружающий мир» представляет детям широкую панораму природных и общественных явлений как компонентов единого мира. На базе умений, полученных на уроках чтения, русского языка и математики, приучает детей к целостному интегральному рациональному постижению </w:t>
      </w:r>
      <w:r w:rsidRPr="007552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окружающего мира, готовит их к освоению основ знаний в основной школе, а в отношении развития личности, ее воспитании </w:t>
      </w:r>
      <w:r w:rsidRPr="00A65F24">
        <w:rPr>
          <w:rFonts w:ascii="Times New Roman" w:eastAsia="Calibri" w:hAnsi="Times New Roman" w:cs="Times New Roman"/>
          <w:sz w:val="24"/>
          <w:szCs w:val="24"/>
        </w:rPr>
        <w:t>играет не меньшую роль по сравнению с остальными предметами.</w:t>
      </w:r>
    </w:p>
    <w:p w:rsidR="00A65F24" w:rsidRPr="00A65F24" w:rsidRDefault="00A65F24" w:rsidP="00A65F24">
      <w:pPr>
        <w:rPr>
          <w:rFonts w:ascii="Times New Roman" w:hAnsi="Times New Roman" w:cs="Times New Roman"/>
          <w:sz w:val="24"/>
          <w:szCs w:val="24"/>
        </w:rPr>
      </w:pPr>
      <w:r w:rsidRPr="00A65F24">
        <w:rPr>
          <w:rFonts w:ascii="Times New Roman" w:hAnsi="Times New Roman" w:cs="Times New Roman"/>
          <w:sz w:val="24"/>
          <w:szCs w:val="24"/>
        </w:rPr>
        <w:t xml:space="preserve">   Знакомство с началами наук даёт ученику ключ (метод) к осмыслению личного опыта, позволяя сделать явления окружающего мира понятными, знакомыми и предсказуемыми. Предмет «Окружающий мир»  создаёт фундамент значительной части предметов основной школы:  физики,  химии,  биологии,  географии,  обществознания истории. Это первый и единственный предмет в школе, рисующий широкую палитру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</w:t>
      </w:r>
      <w:r w:rsidRPr="00A65F24">
        <w:rPr>
          <w:rFonts w:ascii="Times New Roman" w:hAnsi="Times New Roman" w:cs="Times New Roman"/>
          <w:sz w:val="24"/>
          <w:szCs w:val="24"/>
        </w:rPr>
        <w:softHyphen/>
        <w:t>мер, экологического образования и воспитания.</w:t>
      </w:r>
    </w:p>
    <w:p w:rsidR="00A65F24" w:rsidRPr="00A65F24" w:rsidRDefault="00A65F24" w:rsidP="00A65F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5F24">
        <w:rPr>
          <w:rFonts w:ascii="Times New Roman" w:hAnsi="Times New Roman" w:cs="Times New Roman"/>
          <w:sz w:val="24"/>
          <w:szCs w:val="24"/>
        </w:rPr>
        <w:t xml:space="preserve">   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</w:t>
      </w:r>
      <w:proofErr w:type="gramStart"/>
      <w:r w:rsidRPr="00A65F24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A65F24">
        <w:rPr>
          <w:rFonts w:ascii="Times New Roman" w:hAnsi="Times New Roman" w:cs="Times New Roman"/>
          <w:color w:val="000000"/>
          <w:sz w:val="24"/>
          <w:szCs w:val="24"/>
        </w:rPr>
        <w:t xml:space="preserve"> получен не путём непосредственного общения с окружающим миром, а опосредованно, через средства массовой информации, и прежде всего телевидение. Роль виртуального опыта в дальнейшем будет только возрастать за счёт широкого распростра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softHyphen/>
        <w:t>нения компьютера, Интернета.</w:t>
      </w:r>
    </w:p>
    <w:p w:rsidR="00A65F24" w:rsidRPr="00A65F24" w:rsidRDefault="00A65F24" w:rsidP="00A65F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5F24">
        <w:rPr>
          <w:rFonts w:ascii="Times New Roman" w:hAnsi="Times New Roman" w:cs="Times New Roman"/>
          <w:color w:val="000000"/>
          <w:sz w:val="24"/>
          <w:szCs w:val="24"/>
        </w:rPr>
        <w:t xml:space="preserve">   Телевидение не ориентировано на систематическое детское образо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softHyphen/>
        <w:t>вание, хотя 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предмета «Окружающий мир» весьма велика, и возникает необходимость расширения его содержа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softHyphen/>
        <w:t>ния, поскольку этот предмет должен давать ответы на разнообразные запросы детского опыта, в том числе и виртуального.</w:t>
      </w:r>
    </w:p>
    <w:p w:rsidR="00A65F24" w:rsidRPr="00A65F24" w:rsidRDefault="00A65F24" w:rsidP="00A65F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5F24">
        <w:rPr>
          <w:rFonts w:ascii="Times New Roman" w:hAnsi="Times New Roman" w:cs="Times New Roman"/>
          <w:color w:val="000000"/>
          <w:sz w:val="24"/>
          <w:szCs w:val="24"/>
        </w:rPr>
        <w:t xml:space="preserve">   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softHyphen/>
        <w:t>нального, оценочного отношения к этому миру.</w:t>
      </w:r>
    </w:p>
    <w:p w:rsidR="00A65F24" w:rsidRPr="00A65F24" w:rsidRDefault="00A65F24" w:rsidP="00A65F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5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Знакомство с целостной картиной мира и формирование оце</w:t>
      </w:r>
      <w:r w:rsidRPr="00A65F24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ночного, эмоционального отношения к миру — важнейшие линии развития личности ученика средствами курса окружающего мира. </w:t>
      </w:r>
    </w:p>
    <w:p w:rsidR="00A65F24" w:rsidRPr="00A65F24" w:rsidRDefault="00A65F24" w:rsidP="00A65F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5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spellStart"/>
      <w:r w:rsidRPr="00A65F24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Деятельностный</w:t>
      </w:r>
      <w:proofErr w:type="spellEnd"/>
      <w:r w:rsidRPr="00A65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подход — основной способ получения знаний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t>.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</w:t>
      </w:r>
    </w:p>
    <w:p w:rsidR="00A65F24" w:rsidRPr="00A65F24" w:rsidRDefault="00A65F24" w:rsidP="00A65F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5F24">
        <w:rPr>
          <w:rFonts w:ascii="Times New Roman" w:hAnsi="Times New Roman" w:cs="Times New Roman"/>
          <w:color w:val="000000"/>
          <w:sz w:val="24"/>
          <w:szCs w:val="24"/>
        </w:rPr>
        <w:t xml:space="preserve">   Традиционно в основе обучения лежит усвоение знаний. Поэтому главная цель образования - «вложить знания в голову детей». </w:t>
      </w:r>
      <w:r w:rsidRPr="00A65F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Мы хотим познакомить ребят с картиной мира и </w:t>
      </w:r>
      <w:proofErr w:type="gramStart"/>
      <w:r w:rsidRPr="00A65F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научить их ею пользоваться</w:t>
      </w:r>
      <w:proofErr w:type="gramEnd"/>
      <w:r w:rsidRPr="00A65F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для постижения мира и упо</w:t>
      </w:r>
      <w:r w:rsidRPr="00A65F2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рядочения своего опыта. 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t xml:space="preserve">Поэтому процесс </w:t>
      </w:r>
      <w:proofErr w:type="gramStart"/>
      <w:r w:rsidRPr="00A65F24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A65F24">
        <w:rPr>
          <w:rFonts w:ascii="Times New Roman" w:hAnsi="Times New Roman" w:cs="Times New Roman"/>
          <w:color w:val="000000"/>
          <w:sz w:val="24"/>
          <w:szCs w:val="24"/>
        </w:rPr>
        <w:t xml:space="preserve">, по нашему глубокому убеждению, должен сводиться к выработке навыка истолкования своего опыта. Это достигается тем, что ребята в 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softHyphen/>
        <w:t>цессе обучения учатся использовать полученные знания во время выполнения конкретных заданий, имитирующих жизненные ситу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ации. </w:t>
      </w:r>
      <w:r w:rsidRPr="00A65F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Решение проблемных творческих продуктивных задач </w:t>
      </w:r>
      <w:proofErr w:type="gramStart"/>
      <w:r w:rsidRPr="00A65F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-г</w:t>
      </w:r>
      <w:proofErr w:type="gramEnd"/>
      <w:r w:rsidRPr="00A65F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лавный способ осмысления мира. </w:t>
      </w:r>
    </w:p>
    <w:p w:rsidR="00A65F24" w:rsidRPr="00A65F24" w:rsidRDefault="00A65F24" w:rsidP="00A65F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5F24">
        <w:rPr>
          <w:rFonts w:ascii="Times New Roman" w:hAnsi="Times New Roman" w:cs="Times New Roman"/>
          <w:color w:val="000000"/>
          <w:sz w:val="24"/>
          <w:szCs w:val="24"/>
        </w:rPr>
        <w:t xml:space="preserve">   В этом случае мы пользуемся традиционным для учебников «Школы 2100» </w:t>
      </w:r>
      <w:r w:rsidRPr="00A65F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принципом минимакса. 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t>Согласно этому принципу учебники содержат избыточные знания, которые ребята могут усвоить, и избыточные задания, которые ученики могут выпол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нить. В то же время важнейшие понятия и связи, входящие в минимум содержания (стандарт) и составляющие сравнительно небольшую часть курса, должны усвоить все ученики. Таким образом, </w:t>
      </w:r>
      <w:r w:rsidRPr="00A65F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учебники существенно различаются по объёму того матери</w:t>
      </w:r>
      <w:r w:rsidRPr="00A65F2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ала, который ученики могут и должны усвоить.</w:t>
      </w:r>
    </w:p>
    <w:p w:rsidR="00A65F24" w:rsidRPr="00A65F24" w:rsidRDefault="00A65F24" w:rsidP="00A65F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5F24">
        <w:rPr>
          <w:rFonts w:ascii="Times New Roman" w:hAnsi="Times New Roman" w:cs="Times New Roman"/>
          <w:color w:val="000000"/>
          <w:sz w:val="24"/>
          <w:szCs w:val="24"/>
        </w:rPr>
        <w:t xml:space="preserve">   Мы предлагаем не избегать вопросов-проблем по российской истории и современности. Эти вопросы </w:t>
      </w:r>
      <w:r w:rsidRPr="00A65F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нельзя окончательно разрешить 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t>в рам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softHyphen/>
        <w:t>ках школы вообще и тем более в 3-4-м классах. Человек, постоянно рас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ширяя свой кругозор в течение жизни, сам приходит к решению этих проблем. Задача курса - </w:t>
      </w:r>
      <w:r w:rsidRPr="00A65F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поставить 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t>перед учениками эти вопросы, так как без них целостной картины истории не существует. При попытках решения этих проблем в начальной школе учителю следует обращать внимание детей на то, что для достижения цели требуется постоянное расширение своих знаний. Цель же историко-обществоведческой части курса окружающего мира состоит в том, чтобы ученик задумался нал проблемными вопросами и по мере становления его личности постоянно возвращался к попыткам их разрешения.</w:t>
      </w:r>
    </w:p>
    <w:p w:rsidR="00A65F24" w:rsidRPr="00A65F24" w:rsidRDefault="00A65F24" w:rsidP="00A65F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5F24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 целом у учеников должно развиваться </w:t>
      </w:r>
      <w:r w:rsidRPr="00A65F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умение понимать и познавать окружающий мир, 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t>т.е. осмысленно приме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softHyphen/>
        <w:t>нять полученные знания для решения учебно-познавательных и жиз</w:t>
      </w:r>
      <w:r w:rsidRPr="00A65F24">
        <w:rPr>
          <w:rFonts w:ascii="Times New Roman" w:hAnsi="Times New Roman" w:cs="Times New Roman"/>
          <w:color w:val="000000"/>
          <w:sz w:val="24"/>
          <w:szCs w:val="24"/>
        </w:rPr>
        <w:softHyphen/>
        <w:t>ненных задач.</w:t>
      </w:r>
    </w:p>
    <w:p w:rsidR="00A65F24" w:rsidRPr="00FE483F" w:rsidRDefault="00FE483F" w:rsidP="00FE48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E483F">
        <w:rPr>
          <w:rFonts w:ascii="Times New Roman" w:hAnsi="Times New Roman"/>
          <w:b/>
          <w:bCs/>
          <w:sz w:val="28"/>
          <w:szCs w:val="28"/>
        </w:rPr>
        <w:t>3. Описание  места учебного предмета в учебном плане</w:t>
      </w:r>
    </w:p>
    <w:p w:rsidR="00A65F24" w:rsidRDefault="00A65F24" w:rsidP="00755220">
      <w:pPr>
        <w:pStyle w:val="2"/>
        <w:ind w:firstLine="567"/>
        <w:jc w:val="left"/>
        <w:rPr>
          <w:bCs/>
          <w:sz w:val="24"/>
        </w:rPr>
      </w:pPr>
    </w:p>
    <w:p w:rsidR="00755220" w:rsidRDefault="00755220" w:rsidP="00755220">
      <w:pPr>
        <w:pStyle w:val="2"/>
        <w:ind w:firstLine="567"/>
        <w:jc w:val="left"/>
        <w:rPr>
          <w:bCs/>
          <w:sz w:val="24"/>
        </w:rPr>
      </w:pPr>
      <w:r>
        <w:rPr>
          <w:bCs/>
          <w:sz w:val="24"/>
        </w:rPr>
        <w:t xml:space="preserve">Программа рассчитана на 68 ч. в год (2 часа в неделю). </w:t>
      </w:r>
    </w:p>
    <w:p w:rsidR="00FE483F" w:rsidRDefault="00FE483F" w:rsidP="00755220">
      <w:pPr>
        <w:pStyle w:val="2"/>
        <w:ind w:firstLine="567"/>
        <w:jc w:val="left"/>
        <w:rPr>
          <w:bCs/>
          <w:sz w:val="24"/>
        </w:rPr>
      </w:pPr>
    </w:p>
    <w:p w:rsidR="00755220" w:rsidRDefault="00FE483F" w:rsidP="00FE48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483F">
        <w:rPr>
          <w:rFonts w:ascii="Times New Roman" w:hAnsi="Times New Roman"/>
          <w:b/>
          <w:bCs/>
          <w:sz w:val="28"/>
          <w:szCs w:val="28"/>
        </w:rPr>
        <w:t>4. Описание ценностных ориен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Pr="00FE483F">
        <w:rPr>
          <w:rFonts w:ascii="Times New Roman" w:hAnsi="Times New Roman"/>
          <w:b/>
          <w:bCs/>
          <w:sz w:val="28"/>
          <w:szCs w:val="28"/>
        </w:rPr>
        <w:t>иров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E483F" w:rsidRDefault="00FE483F" w:rsidP="00FE48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483F" w:rsidRPr="00FE483F" w:rsidRDefault="00FE483F" w:rsidP="00FE483F">
      <w:pPr>
        <w:rPr>
          <w:rFonts w:ascii="Times New Roman" w:hAnsi="Times New Roman" w:cs="Times New Roman"/>
          <w:sz w:val="24"/>
          <w:szCs w:val="24"/>
        </w:rPr>
      </w:pPr>
    </w:p>
    <w:p w:rsidR="00FE483F" w:rsidRDefault="00FE483F" w:rsidP="00755220">
      <w:pPr>
        <w:rPr>
          <w:rFonts w:ascii="Times New Roman" w:hAnsi="Times New Roman" w:cs="Times New Roman"/>
          <w:sz w:val="24"/>
          <w:szCs w:val="24"/>
        </w:rPr>
      </w:pPr>
    </w:p>
    <w:p w:rsidR="00435BC4" w:rsidRDefault="00435BC4" w:rsidP="00755220">
      <w:pPr>
        <w:rPr>
          <w:rFonts w:ascii="Times New Roman" w:hAnsi="Times New Roman" w:cs="Times New Roman"/>
          <w:sz w:val="24"/>
          <w:szCs w:val="24"/>
        </w:rPr>
      </w:pPr>
    </w:p>
    <w:p w:rsidR="00435BC4" w:rsidRDefault="00435BC4" w:rsidP="00755220">
      <w:pPr>
        <w:rPr>
          <w:rFonts w:ascii="Times New Roman" w:hAnsi="Times New Roman" w:cs="Times New Roman"/>
          <w:sz w:val="24"/>
          <w:szCs w:val="24"/>
        </w:rPr>
      </w:pPr>
    </w:p>
    <w:p w:rsidR="00435BC4" w:rsidRDefault="00435BC4" w:rsidP="00435BC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5BC4">
        <w:rPr>
          <w:rFonts w:ascii="Times New Roman" w:hAnsi="Times New Roman"/>
          <w:b/>
          <w:bCs/>
          <w:sz w:val="28"/>
          <w:szCs w:val="28"/>
        </w:rPr>
        <w:t>5. Тематическое планирование</w:t>
      </w:r>
    </w:p>
    <w:p w:rsidR="00435BC4" w:rsidRPr="00435BC4" w:rsidRDefault="00435BC4" w:rsidP="00435BC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5343"/>
        <w:gridCol w:w="3198"/>
      </w:tblGrid>
      <w:tr w:rsidR="00435BC4" w:rsidRPr="00435BC4" w:rsidTr="00435BC4">
        <w:tc>
          <w:tcPr>
            <w:tcW w:w="1098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35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35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43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раздела (темы).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часов.</w:t>
            </w:r>
          </w:p>
        </w:tc>
      </w:tr>
      <w:tr w:rsidR="00435BC4" w:rsidRPr="00435BC4" w:rsidTr="00435BC4">
        <w:tc>
          <w:tcPr>
            <w:tcW w:w="1098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Введение.</w:t>
            </w:r>
          </w:p>
        </w:tc>
        <w:tc>
          <w:tcPr>
            <w:tcW w:w="3198" w:type="dxa"/>
            <w:shd w:val="clear" w:color="auto" w:fill="auto"/>
          </w:tcPr>
          <w:p w:rsidR="00435BC4" w:rsidRPr="00435BC4" w:rsidRDefault="00435BC4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</w:tr>
      <w:tr w:rsidR="00435BC4" w:rsidRPr="00435BC4" w:rsidTr="00435BC4">
        <w:trPr>
          <w:trHeight w:val="306"/>
        </w:trPr>
        <w:tc>
          <w:tcPr>
            <w:tcW w:w="1098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Земля и солнце.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17 часов</w:t>
            </w:r>
          </w:p>
        </w:tc>
      </w:tr>
      <w:tr w:rsidR="00435BC4" w:rsidRPr="00435BC4" w:rsidTr="00435BC4">
        <w:tc>
          <w:tcPr>
            <w:tcW w:w="1098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43" w:type="dxa"/>
            <w:shd w:val="clear" w:color="auto" w:fill="auto"/>
          </w:tcPr>
          <w:p w:rsidR="00435BC4" w:rsidRPr="00435BC4" w:rsidRDefault="00435BC4" w:rsidP="00435B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Что изображают на глобусе и карте. Глобус и карта.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8 часов</w:t>
            </w:r>
          </w:p>
        </w:tc>
      </w:tr>
      <w:tr w:rsidR="00435BC4" w:rsidRPr="00435BC4" w:rsidTr="00435BC4">
        <w:tc>
          <w:tcPr>
            <w:tcW w:w="1098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43" w:type="dxa"/>
            <w:shd w:val="clear" w:color="auto" w:fill="auto"/>
          </w:tcPr>
          <w:p w:rsidR="00435BC4" w:rsidRPr="00435BC4" w:rsidRDefault="00435BC4" w:rsidP="00435B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Формы земной поверхности.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435BC4" w:rsidRPr="00435BC4" w:rsidRDefault="002637B5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35BC4"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</w:tr>
      <w:tr w:rsidR="00435BC4" w:rsidRPr="00435BC4" w:rsidTr="00435BC4">
        <w:tc>
          <w:tcPr>
            <w:tcW w:w="1098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43" w:type="dxa"/>
            <w:shd w:val="clear" w:color="auto" w:fill="auto"/>
          </w:tcPr>
          <w:p w:rsidR="00435BC4" w:rsidRPr="00435BC4" w:rsidRDefault="00435BC4" w:rsidP="00435B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Земля - наш общий дом.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435BC4" w:rsidRPr="00435BC4" w:rsidRDefault="00435BC4" w:rsidP="002637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637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435BC4" w:rsidRPr="00435BC4" w:rsidTr="00435BC4">
        <w:tc>
          <w:tcPr>
            <w:tcW w:w="1098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43" w:type="dxa"/>
            <w:shd w:val="clear" w:color="auto" w:fill="auto"/>
          </w:tcPr>
          <w:p w:rsidR="00435BC4" w:rsidRPr="00435BC4" w:rsidRDefault="00435BC4" w:rsidP="00435B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Части света.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435BC4" w:rsidRPr="00435BC4" w:rsidRDefault="00435BC4" w:rsidP="002637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637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435BC4" w:rsidRPr="00435BC4" w:rsidTr="00435BC4">
        <w:tc>
          <w:tcPr>
            <w:tcW w:w="1098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43" w:type="dxa"/>
            <w:shd w:val="clear" w:color="auto" w:fill="auto"/>
          </w:tcPr>
          <w:p w:rsidR="00435BC4" w:rsidRPr="00435BC4" w:rsidRDefault="00435BC4" w:rsidP="00435B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Наша маленькая планета Земля.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435BC4" w:rsidRPr="00435BC4" w:rsidRDefault="002637B5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35BC4"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часа</w:t>
            </w:r>
          </w:p>
        </w:tc>
      </w:tr>
      <w:tr w:rsidR="00435BC4" w:rsidRPr="00435BC4" w:rsidTr="00435BC4">
        <w:tc>
          <w:tcPr>
            <w:tcW w:w="1098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shd w:val="clear" w:color="auto" w:fill="auto"/>
          </w:tcPr>
          <w:p w:rsidR="00435BC4" w:rsidRPr="00435BC4" w:rsidRDefault="00435BC4" w:rsidP="00435B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5BC4" w:rsidRPr="00435BC4" w:rsidTr="00435BC4">
        <w:tc>
          <w:tcPr>
            <w:tcW w:w="1098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343" w:type="dxa"/>
            <w:shd w:val="clear" w:color="auto" w:fill="auto"/>
          </w:tcPr>
          <w:p w:rsidR="00435BC4" w:rsidRPr="00435BC4" w:rsidRDefault="00435BC4" w:rsidP="00435B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435BC4" w:rsidRPr="00435BC4" w:rsidRDefault="00435BC4" w:rsidP="00435B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68 </w:t>
            </w:r>
            <w:r w:rsidRPr="00435BC4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</w:tr>
    </w:tbl>
    <w:p w:rsidR="00435BC4" w:rsidRDefault="00435BC4" w:rsidP="00435B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5BC4" w:rsidRPr="00435BC4" w:rsidRDefault="00435BC4" w:rsidP="00435B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5BC4">
        <w:rPr>
          <w:rFonts w:ascii="Times New Roman" w:hAnsi="Times New Roman" w:cs="Times New Roman"/>
          <w:b/>
          <w:sz w:val="20"/>
          <w:szCs w:val="20"/>
        </w:rPr>
        <w:t>Учебно-тематический план</w:t>
      </w:r>
    </w:p>
    <w:p w:rsidR="00435BC4" w:rsidRPr="00435BC4" w:rsidRDefault="00435BC4" w:rsidP="00435B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000"/>
        <w:gridCol w:w="1134"/>
        <w:gridCol w:w="3666"/>
        <w:gridCol w:w="1963"/>
        <w:gridCol w:w="1175"/>
      </w:tblGrid>
      <w:tr w:rsidR="00435BC4" w:rsidRPr="00435BC4" w:rsidTr="00435BC4">
        <w:tc>
          <w:tcPr>
            <w:tcW w:w="560" w:type="dxa"/>
          </w:tcPr>
          <w:p w:rsidR="00435BC4" w:rsidRPr="00435BC4" w:rsidRDefault="00435BC4" w:rsidP="00435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00" w:type="dxa"/>
          </w:tcPr>
          <w:p w:rsidR="00435BC4" w:rsidRPr="00435BC4" w:rsidRDefault="00435BC4" w:rsidP="00435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4" w:type="dxa"/>
          </w:tcPr>
          <w:p w:rsidR="00435BC4" w:rsidRPr="00435BC4" w:rsidRDefault="00435BC4" w:rsidP="00435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666" w:type="dxa"/>
          </w:tcPr>
          <w:p w:rsidR="00435BC4" w:rsidRPr="00435BC4" w:rsidRDefault="00435BC4" w:rsidP="00435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963" w:type="dxa"/>
          </w:tcPr>
          <w:p w:rsidR="00435BC4" w:rsidRPr="00435BC4" w:rsidRDefault="00435BC4" w:rsidP="00435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  <w:p w:rsidR="00435BC4" w:rsidRPr="00435BC4" w:rsidRDefault="00435BC4" w:rsidP="00435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Проверочные работы</w:t>
            </w:r>
          </w:p>
        </w:tc>
        <w:tc>
          <w:tcPr>
            <w:tcW w:w="1175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</w:tr>
      <w:tr w:rsidR="00435BC4" w:rsidRPr="00435BC4" w:rsidTr="00435BC4">
        <w:tc>
          <w:tcPr>
            <w:tcW w:w="56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</w:t>
            </w:r>
          </w:p>
        </w:tc>
        <w:tc>
          <w:tcPr>
            <w:tcW w:w="1134" w:type="dxa"/>
          </w:tcPr>
          <w:p w:rsidR="00435BC4" w:rsidRPr="00435BC4" w:rsidRDefault="00435BC4" w:rsidP="0043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6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практическая работа по определению свойств веще</w:t>
            </w:r>
            <w:proofErr w:type="gramStart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ств в тв</w:t>
            </w:r>
            <w:proofErr w:type="gramEnd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ердом, жидком и газообразном состоянии;</w:t>
            </w:r>
          </w:p>
        </w:tc>
        <w:tc>
          <w:tcPr>
            <w:tcW w:w="1963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C4" w:rsidRPr="00435BC4" w:rsidTr="00435BC4">
        <w:tc>
          <w:tcPr>
            <w:tcW w:w="56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b/>
                <w:sz w:val="20"/>
                <w:szCs w:val="20"/>
              </w:rPr>
              <w:t>Земля и Солнце</w:t>
            </w:r>
          </w:p>
        </w:tc>
        <w:tc>
          <w:tcPr>
            <w:tcW w:w="1134" w:type="dxa"/>
          </w:tcPr>
          <w:p w:rsidR="00435BC4" w:rsidRPr="00435BC4" w:rsidRDefault="00435BC4" w:rsidP="0026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37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66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- определение времени по Солнцу; 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- определение сторон горизонта по </w:t>
            </w: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компасу;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Практическая работа </w:t>
            </w:r>
            <w:r w:rsidRPr="00435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глобусом</w:t>
            </w: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опыт с исчезновением за «линию горизонта» удаляющихся предметов;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прочитать текст и дописать недостающие фразы;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опыт, показывающий закон всемирного тяготения;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раскрашивание рисунков, определение времени года по длине тени;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по рисунку определить время суток;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практическая работа, показывающая разрушительную деятельность воды;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-деление слов на группы;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-нахождение правила среди предложений;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-составление режима дня;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-составление рассказа по рисункам;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-практическая работа с теллурием;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-найди и подчеркни правильный ответ;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-реши кроссворд;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-раскрашивание рисунка; 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-сделай подписи под рисунком;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определение температуры с помощью термометра;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-закончить схем аттическое изображение глобуса;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составь прогноз погоды на завтра;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-заполни таблицу;</w:t>
            </w:r>
          </w:p>
        </w:tc>
        <w:tc>
          <w:tcPr>
            <w:tcW w:w="1963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Проверочная работа № 1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2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3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4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1175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</w:tr>
      <w:tr w:rsidR="00435BC4" w:rsidRPr="00435BC4" w:rsidTr="00435BC4">
        <w:tc>
          <w:tcPr>
            <w:tcW w:w="56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0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b/>
                <w:sz w:val="20"/>
                <w:szCs w:val="20"/>
              </w:rPr>
              <w:t>Глобус и карта</w:t>
            </w:r>
          </w:p>
        </w:tc>
        <w:tc>
          <w:tcPr>
            <w:tcW w:w="1134" w:type="dxa"/>
          </w:tcPr>
          <w:p w:rsidR="00435BC4" w:rsidRPr="00435BC4" w:rsidRDefault="00435BC4" w:rsidP="0043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6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-соедини линией предметы с их изображением на столе;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-составь план своего стола;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-практическая работа с картой;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-реши кроссворд;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- соедини стрелками отдельные участки географической карты с их </w:t>
            </w:r>
            <w:proofErr w:type="gramStart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местом</w:t>
            </w:r>
            <w:proofErr w:type="gramEnd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 на карте; определи из </w:t>
            </w:r>
            <w:proofErr w:type="gramStart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proofErr w:type="gramEnd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 они полушария;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сравни рисунки и  подпиши их условные обозначения  на  карте;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-раскрась схематическую контурную карту;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-вылепи из пластилина участок сказочной страны с горами и равнинами, рекой и озером, составь его карту;</w:t>
            </w:r>
          </w:p>
        </w:tc>
        <w:tc>
          <w:tcPr>
            <w:tcW w:w="1963" w:type="dxa"/>
            <w:vMerge w:val="restart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5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6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7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8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Тематический 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C4" w:rsidRPr="00435BC4" w:rsidTr="00435BC4">
        <w:tc>
          <w:tcPr>
            <w:tcW w:w="56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b/>
                <w:sz w:val="20"/>
                <w:szCs w:val="20"/>
              </w:rPr>
              <w:t>Формы земной поверхности</w:t>
            </w:r>
          </w:p>
        </w:tc>
        <w:tc>
          <w:tcPr>
            <w:tcW w:w="1134" w:type="dxa"/>
          </w:tcPr>
          <w:p w:rsidR="00435BC4" w:rsidRPr="00435BC4" w:rsidRDefault="002637B5" w:rsidP="0043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6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подпиши рисунки;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-раскрась схематическую контурную карту;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-выбери и подчеркни правильный ответ;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вставь в текст нужные слова;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-подпиши времена года;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-вырежи детали из картона  и склей макет местности;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-покажи на карте полушарий названия важнейших рек мира;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-раскрась рисунок, покажи с помощью стрелок круговорот воды в природе;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рассмотри схему, подпиши названия озер (проточное, бессточное);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опыт, показывающий испарение воды;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-реши кроссворд;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выбери слова, необходимые для рассказа;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-впиши в таблицу названия крупных рек разных частей света, используя карту полушарий;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-подчеркни предметы и явления, которые можно встретить на равнинах;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-допиши фразы в текст;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На схематической контурной карте покажи, где построишь город, где распашешь поле, расположишь пляж. Условные обозначения придумай сам;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-покажи стрелкой действие подземных сил, сил выветривания;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-с помощью карты полушарий соедини названия рек с названиями гор, в которых расположены их истоки;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-выбери одну из частей света, найди ее в атласе, на карте найди и перечисли все острова и полуострова, напиши, где они расположены;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-раскрась схематическую карту, придумай названия всех островов и полуостровов;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-обозначь на схеме передвижение воды синей стрелкой, а солей — черной, раскрась рисунок;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-распутай схему и подчеркни те вещи и продукты питания, которые человек </w:t>
            </w: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получает из морей и океанов;</w:t>
            </w:r>
          </w:p>
        </w:tc>
        <w:tc>
          <w:tcPr>
            <w:tcW w:w="1963" w:type="dxa"/>
            <w:vMerge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</w:tr>
      <w:tr w:rsidR="00435BC4" w:rsidRPr="00435BC4" w:rsidTr="00435BC4">
        <w:tc>
          <w:tcPr>
            <w:tcW w:w="56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Земля — наш общий дом </w:t>
            </w:r>
          </w:p>
        </w:tc>
        <w:tc>
          <w:tcPr>
            <w:tcW w:w="1134" w:type="dxa"/>
          </w:tcPr>
          <w:p w:rsidR="00435BC4" w:rsidRPr="00435BC4" w:rsidRDefault="00435BC4" w:rsidP="0026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3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6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-подпиши местообитания растений и животных;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-разгадай зашифрованные слова;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-вспомни, что необходимо растениям для жизни, и впиши в клеточки на рисунке;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-покажи стрелками, как передаются вещества в экосистеме;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-обведи на рисунке настоящие экосистемы в рамочку;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-реши кроссворд;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-вставь в те</w:t>
            </w:r>
            <w:proofErr w:type="gramStart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опущенные слова;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-вычеркни из списка те места, где природа сильно изменена человеком;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по карте при родных зон определи, в каком поясе находятся известные тебе природные зоны, и напиши, какой там климат;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-покажи на схеме стрелками, как передаются органические вещества в тундровой экосистеме;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-нарисуй, как выглядит кленовая веточка в разные времена года</w:t>
            </w:r>
            <w:proofErr w:type="gramStart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-определи время года на рисунке по </w:t>
            </w: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углу падения лучей и их количеству;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-подпиши, что общего у деревьев каждого ряда;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-прочитай текст, найди и подчеркни в нем самые важные строчки;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-выбери и обведи особенности климата лесной зоны;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-соедини рисунки с прямоугольниками, покажи, как растения приспособлены к смене сезонов, к жизни в лесу;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составь рассказ об одном из известных тебе животных лесной зоны;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-сравни растения пустыни и степи, сделай вывод, чем они отличаются;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-восстанови пищевые цепи в степной экосистеме;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-найди на картах природных зон и выпиши крупных степных животных; 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найди на карте природных зон пустыни Африки, подпиши ее название;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-выпиши с карты природных зон, каких еще зверей и птиц можно встретить в саваннах;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-рассмотри схематическую карту, подпиши на склонах, какой из них самый теплый, холодный, сухой и </w:t>
            </w: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влажный;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-покажи стрелками, где живут эти звери и птицы;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-нарисуй, как ты себе представляешь землетрясение;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-нарисуй, как ты себе представляешь другие природные катастрофы;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правильно придумай и расставь значки на рисунке;</w:t>
            </w:r>
          </w:p>
        </w:tc>
        <w:tc>
          <w:tcPr>
            <w:tcW w:w="1963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Проверочная работа № 9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10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C4" w:rsidRPr="00435BC4" w:rsidTr="00435BC4">
        <w:tc>
          <w:tcPr>
            <w:tcW w:w="56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0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b/>
                <w:sz w:val="20"/>
                <w:szCs w:val="20"/>
              </w:rPr>
              <w:t>Части света</w:t>
            </w:r>
          </w:p>
        </w:tc>
        <w:tc>
          <w:tcPr>
            <w:tcW w:w="1134" w:type="dxa"/>
          </w:tcPr>
          <w:p w:rsidR="00435BC4" w:rsidRPr="00435BC4" w:rsidRDefault="00CE2979" w:rsidP="0043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66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-определи по рисунку и напиши, в каких природных зонах живут эти народности;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-подпиши, в каких условиях разводят скот эти народы;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-подчеркни, где удобнее </w:t>
            </w:r>
            <w:proofErr w:type="gramStart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распихивать</w:t>
            </w:r>
            <w:proofErr w:type="gramEnd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 поля;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-напиши, где что выращивают;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-размести на плане новые объекты;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-составь рассказ о своей стране;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-раскрась рисунок;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нарисуй на контурной карте маршрут двух тучек;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проведи исследование, узнай</w:t>
            </w:r>
            <w:proofErr w:type="gramStart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 в какой стране произведен тот или иной </w:t>
            </w: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 питания;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-используя физическую карту Евразии, карту природных зон Евразии, политическую карту Европы соверши путешествие в любую страну, изобрази на рисунке пейзаж этой страны;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работа в паре с соседом: один называет горы, другой страну, в которой находятся эти горы;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-игра с соседом по парте: один директор туристической фирмы, другой – турист;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-найди родину этих автомобилей на политической карте;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-с помощью карты природных зон Евразии заполни таблицу и напиши о природе лесной зоны Сибири;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-заполни таблицу и напиши о природе Аравийского полуострова;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-раскрась предметы;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-проведи морские маршруты к портам России из стран, которые производят товары из списка;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-заполни таблицу и напиши и природе побережья Северного Ледовитого океана;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-реши кроссворд;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-используя физическую карту, назови моря, которые названы в честь смелых мореплавателей, где они расположены?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-соедини высказывания с изображениями ребят;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-напиши рассказ о природных условиях пустыни, используя слова и выражения из лабиринта;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-обведи географические названия, которые можно встретить на карте Африки, допиши, что они обозначают;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-нарисуй план зоопарки с загонами для животных;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используя карты природных зон, впиши в таблицу названия животных, которые будут жить в зоопарке, и определи, на каких материках они обитают;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-выполни задание, пользуясь физической картой Африки;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-обведи животных, обитающих как в России, так и в Канаде;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-дополни рассказ, вставив нужные слова;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-пройди лабиринт, допиши предложения </w:t>
            </w:r>
            <w:proofErr w:type="gramStart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 родных условиях в </w:t>
            </w: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 реки амазонки;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-выполни задания и впиши ответы в рамки;</w:t>
            </w:r>
          </w:p>
        </w:tc>
        <w:tc>
          <w:tcPr>
            <w:tcW w:w="1963" w:type="dxa"/>
            <w:vMerge w:val="restart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11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12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13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C4" w:rsidRPr="00435BC4" w:rsidTr="00435BC4">
        <w:tc>
          <w:tcPr>
            <w:tcW w:w="56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5BC4" w:rsidRPr="00435BC4" w:rsidRDefault="00435BC4" w:rsidP="0043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-обведи обитателей Австралии;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-напиши, какая природная зона занимает всю центральную  и западную часть Австралии;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сравни Африку и Австралию, впиши нужные слова. Чтобы получился рассказ;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-подпиши, на каком рисунке изображено лето в Антарктиде, а на каком зима;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раскрась рисунки, определи по карте природных зон, какие животные здесь обитают;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-определи</w:t>
            </w:r>
            <w:proofErr w:type="gramStart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 какие природные ископаемые добывают люди из подземных кладовых на территории России;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-найди на карте важные названия рек, озер, равнин, гор, островов, полуостровов, морей России;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-напиши рассказ о природе своей местности;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-раскрась рисунки тех вещей, которые производят на фабриках и заводах в </w:t>
            </w: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вашей местности;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 раскрась рисунки тех культурных растений, которые растут на полях и садах в вашей местности;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-напиши, чтобы ты показал в своем родном городе друзьям из другой страны;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-помоги найти на рисунке опасные для человека ситуации;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-напиши правила поведения на пляже;</w:t>
            </w:r>
          </w:p>
        </w:tc>
        <w:tc>
          <w:tcPr>
            <w:tcW w:w="1963" w:type="dxa"/>
            <w:vMerge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C4" w:rsidRPr="00435BC4" w:rsidTr="00435BC4">
        <w:tc>
          <w:tcPr>
            <w:tcW w:w="56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0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b/>
                <w:sz w:val="20"/>
                <w:szCs w:val="20"/>
              </w:rPr>
              <w:t>Наша маленькая планета Земля</w:t>
            </w:r>
          </w:p>
        </w:tc>
        <w:tc>
          <w:tcPr>
            <w:tcW w:w="1134" w:type="dxa"/>
          </w:tcPr>
          <w:p w:rsidR="00435BC4" w:rsidRPr="00435BC4" w:rsidRDefault="00435BC4" w:rsidP="0043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6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-раскрась рисунок; поставь </w:t>
            </w:r>
            <w:proofErr w:type="gramStart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«-</w:t>
            </w:r>
            <w:proofErr w:type="gramEnd"/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« там, где человек ведет себя неправильно;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-сформулируй правила бережного отношения к природе;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-проверь себя, определи, какие из этих высказываний верные, а какие нет;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-заполни таблицу;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-соедини явления стрелками от причины к следствию;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 xml:space="preserve">-сделай опыт; 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-реши кроссворд;</w:t>
            </w:r>
          </w:p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-нанеси  на карту географические названия России;</w:t>
            </w:r>
          </w:p>
        </w:tc>
        <w:tc>
          <w:tcPr>
            <w:tcW w:w="1963" w:type="dxa"/>
            <w:vMerge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C4" w:rsidRPr="00435BC4" w:rsidTr="00435BC4">
        <w:tc>
          <w:tcPr>
            <w:tcW w:w="56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435BC4" w:rsidRPr="00435BC4" w:rsidRDefault="00435BC4" w:rsidP="0043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C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66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435BC4" w:rsidRPr="00435BC4" w:rsidRDefault="00435BC4" w:rsidP="0043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5BC4" w:rsidRPr="00435BC4" w:rsidRDefault="00435BC4" w:rsidP="00435BC4">
      <w:pPr>
        <w:rPr>
          <w:rFonts w:ascii="Times New Roman" w:hAnsi="Times New Roman" w:cs="Times New Roman"/>
          <w:sz w:val="20"/>
          <w:szCs w:val="20"/>
        </w:rPr>
      </w:pPr>
    </w:p>
    <w:p w:rsidR="00435BC4" w:rsidRPr="00435BC4" w:rsidRDefault="00435BC4" w:rsidP="00435BC4">
      <w:pPr>
        <w:rPr>
          <w:rFonts w:ascii="Times New Roman" w:hAnsi="Times New Roman" w:cs="Times New Roman"/>
          <w:sz w:val="20"/>
          <w:szCs w:val="20"/>
        </w:rPr>
      </w:pPr>
    </w:p>
    <w:p w:rsidR="00435BC4" w:rsidRDefault="00435BC4" w:rsidP="00435BC4"/>
    <w:p w:rsidR="00435BC4" w:rsidRDefault="00435BC4" w:rsidP="00435BC4"/>
    <w:p w:rsidR="00435BC4" w:rsidRDefault="00435BC4" w:rsidP="00435BC4"/>
    <w:p w:rsidR="00435BC4" w:rsidRDefault="00435BC4" w:rsidP="00435BC4"/>
    <w:p w:rsidR="00435BC4" w:rsidRDefault="00435BC4" w:rsidP="00435BC4"/>
    <w:p w:rsidR="00435BC4" w:rsidRDefault="00435BC4" w:rsidP="00435BC4"/>
    <w:p w:rsidR="00435BC4" w:rsidRDefault="00435BC4" w:rsidP="00435BC4">
      <w:pPr>
        <w:widowControl w:val="0"/>
        <w:suppressAutoHyphens/>
        <w:overflowPunct w:val="0"/>
        <w:autoSpaceDE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5BC4" w:rsidRPr="00482A6C" w:rsidRDefault="00435BC4" w:rsidP="00435BC4">
      <w:pPr>
        <w:widowControl w:val="0"/>
        <w:suppressAutoHyphens/>
        <w:overflowPunct w:val="0"/>
        <w:autoSpaceDE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2A6C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VII</w:t>
      </w:r>
      <w:r w:rsidRPr="00482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Календарно- тематическое планирование и основные виды деятельности учащихся</w:t>
      </w:r>
    </w:p>
    <w:p w:rsidR="00435BC4" w:rsidRPr="00482A6C" w:rsidRDefault="00435BC4" w:rsidP="00435BC4">
      <w:pPr>
        <w:widowControl w:val="0"/>
        <w:suppressAutoHyphens/>
        <w:overflowPunct w:val="0"/>
        <w:autoSpaceDE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25"/>
        <w:gridCol w:w="709"/>
        <w:gridCol w:w="2126"/>
        <w:gridCol w:w="1559"/>
        <w:gridCol w:w="1814"/>
        <w:gridCol w:w="29"/>
        <w:gridCol w:w="1530"/>
        <w:gridCol w:w="29"/>
        <w:gridCol w:w="1701"/>
        <w:gridCol w:w="27"/>
        <w:gridCol w:w="1107"/>
        <w:gridCol w:w="27"/>
        <w:gridCol w:w="966"/>
        <w:gridCol w:w="27"/>
        <w:gridCol w:w="141"/>
        <w:gridCol w:w="29"/>
        <w:gridCol w:w="1078"/>
        <w:gridCol w:w="27"/>
        <w:gridCol w:w="29"/>
        <w:gridCol w:w="1504"/>
        <w:gridCol w:w="56"/>
        <w:gridCol w:w="85"/>
      </w:tblGrid>
      <w:tr w:rsidR="00435BC4" w:rsidRPr="004C392F" w:rsidTr="00435BC4">
        <w:trPr>
          <w:gridAfter w:val="2"/>
          <w:wAfter w:w="141" w:type="dxa"/>
          <w:trHeight w:val="550"/>
        </w:trPr>
        <w:tc>
          <w:tcPr>
            <w:tcW w:w="81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35BC4" w:rsidRPr="004C392F" w:rsidRDefault="00435BC4" w:rsidP="00435BC4">
            <w:pPr>
              <w:snapToGrid w:val="0"/>
              <w:spacing w:after="0" w:line="240" w:lineRule="auto"/>
              <w:ind w:left="113"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35BC4" w:rsidRPr="004C392F" w:rsidRDefault="00435BC4" w:rsidP="00435BC4">
            <w:pPr>
              <w:spacing w:after="0" w:line="240" w:lineRule="auto"/>
              <w:ind w:left="113"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</w:t>
            </w:r>
            <w:proofErr w:type="spellStart"/>
            <w:proofErr w:type="gramStart"/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35BC4" w:rsidRPr="004C392F" w:rsidRDefault="00435BC4" w:rsidP="00435BC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35BC4" w:rsidRPr="004C392F" w:rsidRDefault="00435BC4" w:rsidP="00435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  <w:vAlign w:val="center"/>
          </w:tcPr>
          <w:p w:rsidR="00435BC4" w:rsidRPr="004C392F" w:rsidRDefault="00435BC4" w:rsidP="00435BC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35BC4" w:rsidRPr="004C392F" w:rsidRDefault="00435BC4" w:rsidP="00435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урока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435BC4" w:rsidRPr="004C392F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  <w:p w:rsidR="00435BC4" w:rsidRPr="004C392F" w:rsidRDefault="00435BC4" w:rsidP="0043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</w:t>
            </w:r>
            <w:r w:rsidRPr="004C392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</w:t>
            </w:r>
            <w:r w:rsidRPr="004C392F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ланируемые результаты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35BC4" w:rsidRPr="004C392F" w:rsidRDefault="00435BC4" w:rsidP="00435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Примерное домашнее задание</w:t>
            </w:r>
          </w:p>
        </w:tc>
        <w:tc>
          <w:tcPr>
            <w:tcW w:w="993" w:type="dxa"/>
            <w:gridSpan w:val="2"/>
            <w:vMerge w:val="restart"/>
            <w:textDirection w:val="btLr"/>
            <w:vAlign w:val="center"/>
          </w:tcPr>
          <w:p w:rsidR="00435BC4" w:rsidRPr="004C392F" w:rsidRDefault="00435BC4" w:rsidP="00435BC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МПС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  <w:textDirection w:val="btLr"/>
          </w:tcPr>
          <w:p w:rsidR="00435BC4" w:rsidRPr="004C392F" w:rsidRDefault="00435BC4" w:rsidP="00435BC4">
            <w:pPr>
              <w:snapToGrid w:val="0"/>
              <w:spacing w:after="0" w:line="240" w:lineRule="auto"/>
              <w:ind w:left="-392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35BC4" w:rsidRPr="004C392F" w:rsidRDefault="00435BC4" w:rsidP="00435BC4">
            <w:pPr>
              <w:spacing w:after="0" w:line="240" w:lineRule="auto"/>
              <w:ind w:left="-392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35BC4" w:rsidRPr="004C392F" w:rsidRDefault="00435BC4" w:rsidP="00435BC4">
            <w:pPr>
              <w:spacing w:after="0" w:line="240" w:lineRule="auto"/>
              <w:ind w:left="-392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Формы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совзаимодействия</w:t>
            </w:r>
            <w:proofErr w:type="spellEnd"/>
          </w:p>
        </w:tc>
        <w:tc>
          <w:tcPr>
            <w:tcW w:w="1560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435BC4" w:rsidRPr="004C392F" w:rsidRDefault="00435BC4" w:rsidP="00435BC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</w:t>
            </w:r>
          </w:p>
          <w:p w:rsidR="00435BC4" w:rsidRPr="004C392F" w:rsidRDefault="00435BC4" w:rsidP="00435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или</w:t>
            </w:r>
          </w:p>
          <w:p w:rsidR="00435BC4" w:rsidRPr="004C392F" w:rsidRDefault="00435BC4" w:rsidP="00435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Наглядные</w:t>
            </w:r>
          </w:p>
          <w:p w:rsidR="00435BC4" w:rsidRPr="004C392F" w:rsidRDefault="00435BC4" w:rsidP="00435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пособия или ИКТ</w:t>
            </w:r>
          </w:p>
        </w:tc>
      </w:tr>
      <w:tr w:rsidR="00435BC4" w:rsidRPr="004C392F" w:rsidTr="00435BC4">
        <w:trPr>
          <w:gridAfter w:val="2"/>
          <w:wAfter w:w="141" w:type="dxa"/>
          <w:cantSplit/>
          <w:trHeight w:val="1450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435BC4" w:rsidRPr="004C392F" w:rsidRDefault="00435BC4" w:rsidP="00435BC4">
            <w:pPr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BC4" w:rsidRPr="004C392F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35BC4" w:rsidRPr="004C392F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35BC4" w:rsidRPr="004C392F" w:rsidRDefault="00435BC4" w:rsidP="00435BC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843" w:type="dxa"/>
            <w:gridSpan w:val="2"/>
            <w:shd w:val="clear" w:color="auto" w:fill="auto"/>
            <w:textDirection w:val="btLr"/>
            <w:vAlign w:val="center"/>
          </w:tcPr>
          <w:p w:rsidR="00435BC4" w:rsidRPr="004C392F" w:rsidRDefault="00435BC4" w:rsidP="00435BC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435BC4" w:rsidRPr="004C392F" w:rsidRDefault="00435BC4" w:rsidP="00435BC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35BC4" w:rsidRPr="004C392F" w:rsidRDefault="00435BC4" w:rsidP="00435BC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  <w:p w:rsidR="00435BC4" w:rsidRPr="004C392F" w:rsidRDefault="00435BC4" w:rsidP="00435BC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35BC4" w:rsidRPr="004C392F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435BC4" w:rsidRPr="004C392F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</w:tcPr>
          <w:p w:rsidR="00435BC4" w:rsidRPr="004C392F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:rsidR="00435BC4" w:rsidRPr="004C392F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5BC4" w:rsidRPr="004C392F" w:rsidTr="00435BC4">
        <w:trPr>
          <w:gridAfter w:val="2"/>
          <w:wAfter w:w="141" w:type="dxa"/>
          <w:cantSplit/>
          <w:trHeight w:val="366"/>
        </w:trPr>
        <w:tc>
          <w:tcPr>
            <w:tcW w:w="15276" w:type="dxa"/>
            <w:gridSpan w:val="21"/>
            <w:shd w:val="clear" w:color="auto" w:fill="auto"/>
            <w:vAlign w:val="center"/>
          </w:tcPr>
          <w:p w:rsidR="00435BC4" w:rsidRPr="00F67A59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67A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1четверть (18 часов)</w:t>
            </w:r>
          </w:p>
        </w:tc>
      </w:tr>
      <w:tr w:rsidR="00435BC4" w:rsidRPr="00C5344D" w:rsidTr="00435BC4">
        <w:trPr>
          <w:gridAfter w:val="2"/>
          <w:wAfter w:w="141" w:type="dxa"/>
          <w:cantSplit/>
          <w:trHeight w:val="226"/>
        </w:trPr>
        <w:tc>
          <w:tcPr>
            <w:tcW w:w="15276" w:type="dxa"/>
            <w:gridSpan w:val="21"/>
            <w:shd w:val="clear" w:color="auto" w:fill="auto"/>
          </w:tcPr>
          <w:p w:rsidR="00435BC4" w:rsidRPr="00247379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(4часа)</w:t>
            </w:r>
          </w:p>
        </w:tc>
      </w:tr>
      <w:tr w:rsidR="00435BC4" w:rsidRPr="00C5344D" w:rsidTr="00435BC4">
        <w:trPr>
          <w:gridAfter w:val="2"/>
          <w:wAfter w:w="141" w:type="dxa"/>
          <w:cantSplit/>
          <w:trHeight w:val="5512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Как мы будем учиться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Оценивать свою деятельность на уроках окружающего мира.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Сравнивать и группировать предметы, их образы по заданным и самостоятельно выбранным основаниям.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Стараться договариваться, уметь уступать, находить общее решение при работе в паре и группе.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Определять, формулировать учебную задачу на уроке в диалоге с учителем и одноклассниками.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плохие.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Познакомиться с тем, как ученики будут учиться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Фронтальная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Учебник</w:t>
            </w:r>
          </w:p>
        </w:tc>
      </w:tr>
      <w:tr w:rsidR="00435BC4" w:rsidRPr="00C5344D" w:rsidTr="00435BC4">
        <w:trPr>
          <w:gridAfter w:val="2"/>
          <w:wAfter w:w="141" w:type="dxa"/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Общие слова – понятия.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Различать отдельные конкретные предметы и более широкие абстрактные понятия.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Различать предметы, относящиеся к живой и неживой природе.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хорошие и плохие.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Характеризовать отличительные свойства природных объектов  и изделий.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Сравнивать и изделия, выделяя их существенные свойств. Сравнивать и различать объекты живой и неживой природы. Наблюдать объекты и явления природы. Приводить примеры явлений природы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П.1, </w:t>
            </w:r>
            <w:proofErr w:type="spellStart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тетр</w:t>
            </w:r>
            <w:proofErr w:type="spell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С.2</w:t>
            </w:r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в парах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DVD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«Уроки Кирилла и </w:t>
            </w:r>
            <w:proofErr w:type="spellStart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Мефодия</w:t>
            </w:r>
            <w:proofErr w:type="spell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Окружающий мир 2 класс»</w:t>
            </w:r>
          </w:p>
        </w:tc>
      </w:tr>
      <w:tr w:rsidR="00435BC4" w:rsidRPr="00C5344D" w:rsidTr="00435BC4">
        <w:trPr>
          <w:gridAfter w:val="2"/>
          <w:wAfter w:w="141" w:type="dxa"/>
          <w:cantSplit/>
          <w:trHeight w:val="570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Из чего состоят все предметы. 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Правильно употреблять понятие «вещество», различать предмет и вещество, из которого он состоит.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Различать твёрдые тела, жидкости и газы. Превращать вещество из одного состояния в другое.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757" w:type="dxa"/>
            <w:gridSpan w:val="3"/>
            <w:vMerge w:val="restart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Приводить примеры веществ, описывать их. Называть особенности различных состояний веществ.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П.2, тетрадь с.3-5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Учебник и оборудование для проведения опытов.</w:t>
            </w:r>
          </w:p>
        </w:tc>
      </w:tr>
      <w:tr w:rsidR="00435BC4" w:rsidRPr="00C5344D" w:rsidTr="00435BC4">
        <w:trPr>
          <w:gridAfter w:val="2"/>
          <w:wAfter w:w="141" w:type="dxa"/>
          <w:cantSplit/>
          <w:trHeight w:val="570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чего состоят все предметы.</w:t>
            </w:r>
          </w:p>
          <w:p w:rsidR="00435BC4" w:rsidRPr="00B101AE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 w:rsidRPr="00B101AE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Проверочная работа№1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Соотносить форму и объём вещества с его состоянием. Определять вещества, из которых состоят тела.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предложенных ситуациях, опираясь  на общие для всех простые правила поведения, делать выбор, какой поступок совершить.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Тетради «Проверочные и контрольные работы»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gridAfter w:val="2"/>
          <w:wAfter w:w="141" w:type="dxa"/>
          <w:cantSplit/>
          <w:trHeight w:val="218"/>
        </w:trPr>
        <w:tc>
          <w:tcPr>
            <w:tcW w:w="15276" w:type="dxa"/>
            <w:gridSpan w:val="21"/>
            <w:shd w:val="clear" w:color="auto" w:fill="auto"/>
          </w:tcPr>
          <w:p w:rsidR="00435BC4" w:rsidRPr="00247379" w:rsidRDefault="00435BC4" w:rsidP="00435BC4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Земля и солнце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(16+1часов)</w:t>
            </w:r>
          </w:p>
        </w:tc>
      </w:tr>
      <w:tr w:rsidR="00435BC4" w:rsidRPr="00C5344D" w:rsidTr="00435BC4">
        <w:trPr>
          <w:gridAfter w:val="2"/>
          <w:wAfter w:w="141" w:type="dxa"/>
          <w:cantSplit/>
          <w:trHeight w:val="2960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Природные часы, календарь, компас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Компас-прибор для определения сторон света.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Оценивать роль наблюдений за природой в собственной жизни.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</w:p>
          <w:p w:rsidR="00435BC4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Определять, формулировать учебную задачу на уроке в диалоге с учителем и одноклассниками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Сравнивать и группировать предметы, их образы по заданным и самостоятельно выбранным основаниям.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Коммуникативные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Стараться договариваться, уметь уступать, находить общее решение при работе в паре и группе.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2143BA" w:rsidRDefault="00435BC4" w:rsidP="00435B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43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плохие.</w:t>
            </w:r>
          </w:p>
        </w:tc>
        <w:tc>
          <w:tcPr>
            <w:tcW w:w="1757" w:type="dxa"/>
            <w:gridSpan w:val="3"/>
            <w:vMerge w:val="restart"/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62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Самостоятельно и в группах проводить наблюдения явлений природы. Характеризовать особенности и отличия звёзд и планет на примере Солнца и Земли. Ориентироваться на местност</w:t>
            </w:r>
            <w:proofErr w:type="gramStart"/>
            <w:r w:rsidRPr="00F662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и(</w:t>
            </w:r>
            <w:proofErr w:type="gramEnd"/>
            <w:r w:rsidRPr="00F662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группе) с </w:t>
            </w:r>
            <w:proofErr w:type="spellStart"/>
            <w:r w:rsidRPr="00F662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помощьюкомпаса</w:t>
            </w:r>
            <w:proofErr w:type="spellEnd"/>
            <w:r w:rsidRPr="00F662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карты, по местным признакам во </w:t>
            </w:r>
            <w:proofErr w:type="spellStart"/>
            <w:r w:rsidRPr="00F662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времяэкскурсии</w:t>
            </w:r>
            <w:proofErr w:type="spellEnd"/>
            <w:r w:rsidRPr="00F662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Извлекать (по заданию учителя</w:t>
            </w:r>
            <w:proofErr w:type="gramStart"/>
            <w:r w:rsidRPr="00F662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)н</w:t>
            </w:r>
            <w:proofErr w:type="gramEnd"/>
            <w:r w:rsidRPr="00F662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еобходимую информацию из учебника и дополнительных источников знаний (словари, энциклопедии, справочники) о планетах Солнечной системы, подготовка докладов и обсуждение полученных сведений.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62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П.3, тетрадь с.6-8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Парная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Часы, календарь, компас, солнечные часы; плакаты: «Природные часы, календарь, компас», «Стороны света», «Определение сторон света по компасу, Солнцу, местным признакам».</w:t>
            </w:r>
          </w:p>
        </w:tc>
      </w:tr>
      <w:tr w:rsidR="00435BC4" w:rsidRPr="00C5344D" w:rsidTr="00435BC4">
        <w:trPr>
          <w:gridAfter w:val="2"/>
          <w:wAfter w:w="141" w:type="dxa"/>
          <w:cantSplit/>
          <w:trHeight w:val="570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B101AE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  <w:t>2.</w:t>
            </w:r>
            <w:r w:rsidRPr="00B101AE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  <w:t>Практическая работа №1 « Работа с компасом»</w:t>
            </w:r>
          </w:p>
        </w:tc>
        <w:tc>
          <w:tcPr>
            <w:tcW w:w="1559" w:type="dxa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Определять стороны горизонта при помощи компаса.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ориентироваться по сторонам света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предложенных ситуациях, опираясь  на общие для всех простые правила поведения, делать выбор, какой поступок совершить.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62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Составить маршрут домой или из дома с указанием направления движения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Парная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Компасы, плакаты: «Природные часы, календарь, компас», «Стороны света», «Определение сторон света по компасу, Солнцу и местным признакам»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gridAfter w:val="2"/>
          <w:wAfter w:w="141" w:type="dxa"/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 7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Земля имеет форму шара.</w:t>
            </w:r>
          </w:p>
        </w:tc>
        <w:tc>
          <w:tcPr>
            <w:tcW w:w="1559" w:type="dxa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Знать, что Земля имеет форму шара, показывать линию горизонта и раскрывать, что линия горизонта – воображаемая.</w:t>
            </w:r>
          </w:p>
          <w:p w:rsidR="00435BC4" w:rsidRPr="00911037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Понятия: шарообразная форма Земли, линия горизонта.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 в специальной и учебной литературе для выполнения заданий и решения задач.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 xml:space="preserve">Учитывать разные мнения и стремиться к координации различных позиций </w:t>
            </w:r>
            <w:r w:rsidRPr="00C534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сотрудничестве.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BC4" w:rsidRPr="002143BA" w:rsidRDefault="00435BC4" w:rsidP="00435B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43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ожно оценить хорошие или плохие</w:t>
            </w:r>
          </w:p>
        </w:tc>
        <w:tc>
          <w:tcPr>
            <w:tcW w:w="17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BC4" w:rsidRPr="00F662EC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F662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р.т. №3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География,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</w:t>
            </w:r>
            <w:proofErr w:type="gramEnd"/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62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Геометрические фигуры,  мяч, диск, рисунок «Вид Земли из космоса», плакат «Форма Земли», глобус.</w:t>
            </w:r>
            <w:proofErr w:type="gramEnd"/>
          </w:p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DVD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«Уроки Кирилла и </w:t>
            </w:r>
            <w:proofErr w:type="spellStart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Мефодия</w:t>
            </w:r>
            <w:proofErr w:type="spell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Окружающий мир 2 класс»</w:t>
            </w:r>
          </w:p>
        </w:tc>
      </w:tr>
      <w:tr w:rsidR="00435BC4" w:rsidRPr="00C5344D" w:rsidTr="00435BC4">
        <w:trPr>
          <w:gridAfter w:val="2"/>
          <w:wAfter w:w="141" w:type="dxa"/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B101AE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  <w:t>4.</w:t>
            </w:r>
            <w:r w:rsidRPr="00B101AE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  <w:t>Практическая работа №2«Глобу</w:t>
            </w:r>
            <w:proofErr w:type="gramStart"/>
            <w:r w:rsidRPr="00B101AE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  <w:t>с-</w:t>
            </w:r>
            <w:proofErr w:type="gramEnd"/>
            <w:r w:rsidRPr="00B101AE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  <w:t xml:space="preserve"> модель Земли»</w:t>
            </w:r>
          </w:p>
        </w:tc>
        <w:tc>
          <w:tcPr>
            <w:tcW w:w="1559" w:type="dxa"/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Знать, что глобус является моделью Земли, уметь объяснять раскраску глобуса, знать, что такое экватор, полюсы, полушария, и уметь их показывать. Знать о вращении Земли вокруг воображаемой оси.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5BC4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Р.т. с.11 №4,№5;</w:t>
            </w:r>
          </w:p>
          <w:p w:rsidR="00435BC4" w:rsidRPr="00F662EC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п. 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Групповая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Глобус, мяч, плакаты: «Форма Земли» и «Глобус и карта», клейкие метки для каждой группы.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gridAfter w:val="2"/>
          <w:wAfter w:w="141" w:type="dxa"/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Повторение и </w:t>
            </w:r>
            <w:r w:rsidRPr="00B101AE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проверочная работа №2.</w:t>
            </w:r>
          </w:p>
        </w:tc>
        <w:tc>
          <w:tcPr>
            <w:tcW w:w="1559" w:type="dxa"/>
            <w:shd w:val="clear" w:color="auto" w:fill="auto"/>
          </w:tcPr>
          <w:p w:rsidR="00435BC4" w:rsidRPr="00245C3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Знание о регулярности движения небесных тел, прежде всего Солнца и Луны, относительно Земли. Знание о компасе и о способах его использования. Знание о форме Земли и глобусе как модели Земли.</w:t>
            </w:r>
          </w:p>
        </w:tc>
        <w:tc>
          <w:tcPr>
            <w:tcW w:w="1814" w:type="dxa"/>
            <w:shd w:val="clear" w:color="auto" w:fill="auto"/>
          </w:tcPr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 в специальной и учебной литературе для выполнения заданий и решения задач.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предложенных ситуациях, опираясь  на общие для всех простые правила поведения, делать выбор, какой поступок совершить.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35BC4" w:rsidRPr="006740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6740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Проверочные и контрольные работы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6740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gridAfter w:val="2"/>
          <w:wAfter w:w="141" w:type="dxa"/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B101AE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6.</w:t>
            </w:r>
            <w:r w:rsidRPr="00B101A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Контрольная работа №1</w:t>
            </w:r>
          </w:p>
        </w:tc>
        <w:tc>
          <w:tcPr>
            <w:tcW w:w="1559" w:type="dxa"/>
            <w:shd w:val="clear" w:color="auto" w:fill="auto"/>
          </w:tcPr>
          <w:p w:rsidR="00435BC4" w:rsidRPr="006740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Знание по данным</w:t>
            </w: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ам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 в специальной и учебной литературе для выполнения заданий и решения задач.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674005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Повторить изученное</w:t>
            </w:r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Проверочные и контрольные работы</w:t>
            </w:r>
          </w:p>
        </w:tc>
      </w:tr>
      <w:tr w:rsidR="00435BC4" w:rsidRPr="00C5344D" w:rsidTr="00435BC4">
        <w:trPr>
          <w:gridAfter w:val="2"/>
          <w:wAfter w:w="141" w:type="dxa"/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над ошибками.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Земля в космосе</w:t>
            </w:r>
          </w:p>
        </w:tc>
        <w:tc>
          <w:tcPr>
            <w:tcW w:w="1559" w:type="dxa"/>
            <w:shd w:val="clear" w:color="auto" w:fill="auto"/>
          </w:tcPr>
          <w:p w:rsidR="00435BC4" w:rsidRPr="006740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типы небесных тел: звёзды, планеты; связь регулярности движения Солнца относительно Земли с обращением Земли вокруг собственной оси. Уметь оценивать роль науки в познании мира.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необходимой информации в специальной и учебной литературе для выполнения заданий и решения задач.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правильность выполнения действия на уровне </w:t>
            </w:r>
            <w:r w:rsidRPr="00C534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адекватной ретроспективной оценки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Объяснять с позиции общечеловеческих нравственных ценностей, почему конкретные простые поступки можно оценить хорошие и плохие.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 П. 6. Р.т. с.13 №6</w:t>
            </w:r>
          </w:p>
          <w:p w:rsidR="00435BC4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 «Какой я вижу Солнечную систему»:</w:t>
            </w:r>
          </w:p>
          <w:p w:rsidR="00435BC4" w:rsidRPr="00674005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сочинить рассказ, стихотворение, нарисовать рисунок планет</w:t>
            </w:r>
          </w:p>
        </w:tc>
        <w:tc>
          <w:tcPr>
            <w:tcW w:w="993" w:type="dxa"/>
            <w:gridSpan w:val="2"/>
          </w:tcPr>
          <w:p w:rsidR="00435BC4" w:rsidRPr="006740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6740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Учебник и оборудование для проведения опытов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6740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gridAfter w:val="2"/>
          <w:wAfter w:w="141" w:type="dxa"/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Притяжение Земли</w:t>
            </w:r>
          </w:p>
        </w:tc>
        <w:tc>
          <w:tcPr>
            <w:tcW w:w="1559" w:type="dxa"/>
            <w:shd w:val="clear" w:color="auto" w:fill="auto"/>
          </w:tcPr>
          <w:p w:rsidR="00435BC4" w:rsidRPr="00536A0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6A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Понимать закон всемирного тяготения и различать случаи, когда его можно выдвигать в качестве основной причины происхождения некоторых явлений природы.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Понятия: закон всемирного тяготения.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предложенных ситуациях, опираясь  на общие для всех простые правила поведения, делать выбор, какой поступок совершить.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Характеризовать влияние притяжения Земли на земные явления.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536A00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П.7, р.т. №4-6</w:t>
            </w:r>
          </w:p>
        </w:tc>
        <w:tc>
          <w:tcPr>
            <w:tcW w:w="993" w:type="dxa"/>
            <w:gridSpan w:val="2"/>
          </w:tcPr>
          <w:p w:rsidR="00435BC4" w:rsidRPr="00536A0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536A0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Парная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435BC4" w:rsidRPr="00536A0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Скрепка, игла, ножницы и магнит; плакат «Всемирное тяготение»</w:t>
            </w:r>
          </w:p>
        </w:tc>
      </w:tr>
      <w:tr w:rsidR="00435BC4" w:rsidRPr="00C5344D" w:rsidTr="00435BC4">
        <w:trPr>
          <w:gridAfter w:val="2"/>
          <w:wAfter w:w="141" w:type="dxa"/>
          <w:cantSplit/>
          <w:trHeight w:val="570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Смена дня и ночи. </w:t>
            </w:r>
            <w:r w:rsidRPr="00B101AE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  <w:t>Практическая работа №3 «Путешествие на глобусе вокруг своей оси»</w:t>
            </w:r>
          </w:p>
        </w:tc>
        <w:tc>
          <w:tcPr>
            <w:tcW w:w="1559" w:type="dxa"/>
            <w:shd w:val="clear" w:color="auto" w:fill="auto"/>
          </w:tcPr>
          <w:p w:rsidR="00435BC4" w:rsidRPr="00A6125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12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об изменения в природе в разное время суток, научиться демонстрировать вращение Земли вокруг своей оси.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вопросы, экспериментировать, устанавливать причинно-следственные связи </w:t>
            </w:r>
            <w:proofErr w:type="gramStart"/>
            <w:r w:rsidRPr="00C5344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в рамках доступного)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Уметь в рамках совместной учебной деятельности слушать других, высказывать свою точку зрения, вступать в беседу, на уроке, в жизни.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Уметь работать по предложенному плану используя необходимые средства (учебник, тетрадь открытий)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2143BA" w:rsidRDefault="00435BC4" w:rsidP="00435B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43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плохие.</w:t>
            </w:r>
          </w:p>
        </w:tc>
        <w:tc>
          <w:tcPr>
            <w:tcW w:w="1757" w:type="dxa"/>
            <w:gridSpan w:val="3"/>
            <w:vMerge w:val="restart"/>
            <w:shd w:val="clear" w:color="auto" w:fill="auto"/>
          </w:tcPr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Сравнивать и различать день и ночь, времена года. Объяснять движение Земли относительно Солнца и его связь со сменой дня и ночи, времён года. Устанавливать связи между сменой дня и ночи, времён года и движением Земли вокруг своей оси и вокруг Солнца, демонстрировать это движение на моделях.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A6125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П.8; р.т. с.17 №5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35BC4" w:rsidRPr="00A6125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A6125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Глобус, лампа, плакат «Смена дня и ночи»,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DVD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«Уроки Кирилла и </w:t>
            </w:r>
            <w:proofErr w:type="spellStart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Мефодия</w:t>
            </w:r>
            <w:proofErr w:type="spell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Окружающий мир 2 класс»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A6125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gridAfter w:val="2"/>
          <w:wAfter w:w="141" w:type="dxa"/>
          <w:cantSplit/>
          <w:trHeight w:val="570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1C189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Смена дня и ночи. </w:t>
            </w:r>
            <w:r w:rsidRPr="001C189F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  <w:t>Практическая работа №4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189F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  <w:t>« Путешествие на глобусе вокруг земной оси».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Демонстрировать вращение Земли вокруг своей оси, различать утро, день, вечер и ночь.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предложенных ситуациях, опираясь  на общие для всех простые правила поведения, делать выбор, какой поступок совершить.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Р.т.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с.17 №4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Глобус, набор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стикерсов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настольная лампа.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Проверочные и контрольные работы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gridAfter w:val="2"/>
          <w:wAfter w:w="141" w:type="dxa"/>
          <w:cantSplit/>
          <w:trHeight w:val="570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Смена времён года</w:t>
            </w:r>
          </w:p>
          <w:p w:rsidR="00435BC4" w:rsidRPr="001C189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1C189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Проверочная работа №3</w:t>
            </w:r>
          </w:p>
        </w:tc>
        <w:tc>
          <w:tcPr>
            <w:tcW w:w="1559" w:type="dxa"/>
            <w:shd w:val="clear" w:color="auto" w:fill="auto"/>
          </w:tcPr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смены времён года с обращением Земли вокруг Солнца; различать времена года по основным признакам.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2143BA" w:rsidRDefault="00435BC4" w:rsidP="00435B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43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плохие.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П.9, р.т. №6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DVD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«Уроки Кирилла и </w:t>
            </w:r>
            <w:proofErr w:type="spellStart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Мефодия</w:t>
            </w:r>
            <w:proofErr w:type="spell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Окружающий мир 2 класс»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Глобус, лампа, рисунки созвездий Большой и Малой Медведицы, плакат «Смена времён года»</w:t>
            </w:r>
          </w:p>
        </w:tc>
      </w:tr>
      <w:tr w:rsidR="00435BC4" w:rsidRPr="00C5344D" w:rsidTr="00435BC4">
        <w:trPr>
          <w:gridAfter w:val="2"/>
          <w:wAfter w:w="141" w:type="dxa"/>
          <w:cantSplit/>
          <w:trHeight w:val="570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Смена времён года</w:t>
            </w:r>
          </w:p>
        </w:tc>
        <w:tc>
          <w:tcPr>
            <w:tcW w:w="1559" w:type="dxa"/>
            <w:shd w:val="clear" w:color="auto" w:fill="auto"/>
          </w:tcPr>
          <w:p w:rsidR="00435BC4" w:rsidRPr="004340D3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смены времён года с обращением Земли вокруг Солнца; различать времена года по основным признакам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35BC4" w:rsidRPr="004340D3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хорошие и плохие.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Р.т. №7-8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DVD</w:t>
            </w:r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«Уроки Кирилла и </w:t>
            </w:r>
            <w:proofErr w:type="spellStart"/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Мефодия</w:t>
            </w:r>
            <w:proofErr w:type="spellEnd"/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Окружающий мир 2 класс».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gridAfter w:val="2"/>
          <w:wAfter w:w="141" w:type="dxa"/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Где на Земле теплее?</w:t>
            </w:r>
          </w:p>
        </w:tc>
        <w:tc>
          <w:tcPr>
            <w:tcW w:w="1559" w:type="dxa"/>
            <w:shd w:val="clear" w:color="auto" w:fill="auto"/>
          </w:tcPr>
          <w:p w:rsidR="00435BC4" w:rsidRPr="00333D3E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3D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Оценивать разнообразие условий на Земле.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Характеризовать природные условия различных участков земного шара в связи с их расположением на Земле и с характером их освещения солнечными лучами.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Познавательные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вопросы, экспериментировать, устанавливать причинно-следственные связи </w:t>
            </w:r>
            <w:proofErr w:type="gramStart"/>
            <w:r w:rsidRPr="00C5344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в рамках доступного)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Уметь в рамках совместной учебной деятельности слушать других, высказывать свою точку зрения, вступать в беседу, на уроке, в жизни.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 xml:space="preserve">Уметь работать по предложенному плану используя необходимые </w:t>
            </w:r>
            <w:r w:rsidRPr="00C534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(учебник, тетрадь открытий)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Сравнивать и различать день и ночь, времена года. Объяснять движение Земли относительно Солнца и его связь со сменой дня и ночи, времён года. Устанавливать связи между сменой дня и ночи, времён года и движением Земли вокруг своей оси и вокруг Солнца, демонстрировать это движение на моделях.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333D3E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П.10, р.т. с.21 №3-4</w:t>
            </w:r>
          </w:p>
        </w:tc>
        <w:tc>
          <w:tcPr>
            <w:tcW w:w="993" w:type="dxa"/>
            <w:gridSpan w:val="2"/>
          </w:tcPr>
          <w:p w:rsidR="00435BC4" w:rsidRPr="00333D3E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333D3E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Глобус. Лампа, рисунки природы различных поясов, плакат </w:t>
            </w:r>
          </w:p>
          <w:p w:rsidR="00435BC4" w:rsidRPr="00333D3E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 Смена времён года»</w:t>
            </w:r>
          </w:p>
        </w:tc>
      </w:tr>
      <w:tr w:rsidR="00435BC4" w:rsidRPr="00C5344D" w:rsidTr="00435BC4">
        <w:trPr>
          <w:gridAfter w:val="2"/>
          <w:wAfter w:w="141" w:type="dxa"/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Погода и климат</w:t>
            </w:r>
          </w:p>
        </w:tc>
        <w:tc>
          <w:tcPr>
            <w:tcW w:w="1559" w:type="dxa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3D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Описывать погоду, вести и анализировать дневник наблюдений за погодой. Характеризовать основные этапы круговорота воды в природе. Определять температуру с помощью термометра. </w:t>
            </w:r>
            <w:proofErr w:type="spellStart"/>
            <w:r w:rsidRPr="00333D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Понятия</w:t>
            </w:r>
            <w:proofErr w:type="gramStart"/>
            <w:r w:rsidRPr="00333D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:т</w:t>
            </w:r>
            <w:proofErr w:type="gramEnd"/>
            <w:r w:rsidRPr="00333D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емпература</w:t>
            </w:r>
            <w:proofErr w:type="spellEnd"/>
            <w:r w:rsidRPr="00333D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осадки. Погода.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333D3E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предложенных ситуациях, опираясь  на общие для всех простые правила поведения, делать выбор, какой поступок совершить.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Самостоятельно наблюдать погоду и описывать её состояния. Измерять температуру воздуха, воды с помощью термометра. Сравнивать погоду и климат. Характеризовать круговорот воды в природе.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333D3E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П.11. р.т. с.23 №6-8</w:t>
            </w:r>
          </w:p>
        </w:tc>
        <w:tc>
          <w:tcPr>
            <w:tcW w:w="993" w:type="dxa"/>
            <w:gridSpan w:val="2"/>
          </w:tcPr>
          <w:p w:rsidR="00435BC4" w:rsidRPr="00333D3E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333D3E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Термометры уличный, комнатный, медицинский, веер, змейка, кипящая жидкость в сосуде, стекло для конденсации капель, рисунки различных сезонов года, календарь погоды, плакат «погода и климат».</w:t>
            </w:r>
            <w:proofErr w:type="gramEnd"/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333D3E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gridAfter w:val="2"/>
          <w:wAfter w:w="141" w:type="dxa"/>
          <w:cantSplit/>
          <w:trHeight w:val="227"/>
        </w:trPr>
        <w:tc>
          <w:tcPr>
            <w:tcW w:w="15276" w:type="dxa"/>
            <w:gridSpan w:val="21"/>
            <w:shd w:val="clear" w:color="auto" w:fill="auto"/>
          </w:tcPr>
          <w:p w:rsidR="00435BC4" w:rsidRPr="00F67A59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67A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lastRenderedPageBreak/>
              <w:t>2 четверть (14 часов)</w:t>
            </w:r>
          </w:p>
        </w:tc>
      </w:tr>
      <w:tr w:rsidR="00435BC4" w:rsidRPr="00C5344D" w:rsidTr="00435BC4">
        <w:trPr>
          <w:gridAfter w:val="1"/>
          <w:wAfter w:w="85" w:type="dxa"/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19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Погода и климат</w:t>
            </w:r>
          </w:p>
        </w:tc>
        <w:tc>
          <w:tcPr>
            <w:tcW w:w="1559" w:type="dxa"/>
            <w:shd w:val="clear" w:color="auto" w:fill="auto"/>
          </w:tcPr>
          <w:p w:rsidR="00435BC4" w:rsidRPr="002950D2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3D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Описывать погоду, вести и анализировать дневник наблюдений за погодой. Характеризовать основные этапы круговорота воды в природе. Определять температуру с помощью термометра. </w:t>
            </w:r>
            <w:proofErr w:type="spellStart"/>
            <w:r w:rsidRPr="00333D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Понятия</w:t>
            </w:r>
            <w:proofErr w:type="gramStart"/>
            <w:r w:rsidRPr="00333D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:т</w:t>
            </w:r>
            <w:proofErr w:type="gramEnd"/>
            <w:r w:rsidRPr="00333D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емпература</w:t>
            </w:r>
            <w:proofErr w:type="spellEnd"/>
            <w:r w:rsidRPr="00333D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осадки. Погода.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Использовать готовые и создавать в сотрудничестве с другими учениками и учителем знаково-символические средства для описания свойств качеств изучаемых объектов.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 xml:space="preserve">Способность при работе в паре контролировать, корректировать, оценивать действия </w:t>
            </w:r>
            <w:r w:rsidRPr="00C534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партнера.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Определять, формулировать учебную задачу на уроке в диалоге с учителем и одноклассниками.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 предложенных ситуациях, опираясь  на общие для всех простые правила поведения, делать выбор, какой поступок совершить.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Самостоятельно наблюдать погоду и описывать её состояния. Измерять температуру воздуха, воды с помощью термометра. Сравнивать погоду и климат. Характеризовать круговорот воды в природе.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2950D2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Р.т. с. 24 №9-10</w:t>
            </w:r>
          </w:p>
        </w:tc>
        <w:tc>
          <w:tcPr>
            <w:tcW w:w="1163" w:type="dxa"/>
            <w:gridSpan w:val="4"/>
          </w:tcPr>
          <w:p w:rsidR="00435BC4" w:rsidRPr="002950D2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35BC4" w:rsidRPr="002950D2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589" w:type="dxa"/>
            <w:gridSpan w:val="3"/>
            <w:shd w:val="clear" w:color="auto" w:fill="auto"/>
          </w:tcPr>
          <w:p w:rsidR="00435BC4" w:rsidRPr="002950D2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презентация</w:t>
            </w:r>
          </w:p>
        </w:tc>
      </w:tr>
      <w:tr w:rsidR="00435BC4" w:rsidRPr="00C5344D" w:rsidTr="00435BC4">
        <w:trPr>
          <w:gridAfter w:val="1"/>
          <w:wAfter w:w="85" w:type="dxa"/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Урок-тренинг. </w:t>
            </w:r>
            <w:r w:rsidRPr="001C189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Проверочная работа№4</w:t>
            </w:r>
          </w:p>
        </w:tc>
        <w:tc>
          <w:tcPr>
            <w:tcW w:w="1559" w:type="dxa"/>
            <w:shd w:val="clear" w:color="auto" w:fill="auto"/>
          </w:tcPr>
          <w:p w:rsidR="00435BC4" w:rsidRPr="002950D2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Выявление и коррекция своих ошибок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3"/>
            <w:vMerge w:val="restart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Применение полученных знаний и умений на уроках в жизни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2950D2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Повторить изученное</w:t>
            </w:r>
          </w:p>
        </w:tc>
        <w:tc>
          <w:tcPr>
            <w:tcW w:w="1163" w:type="dxa"/>
            <w:gridSpan w:val="4"/>
          </w:tcPr>
          <w:p w:rsidR="00435BC4" w:rsidRPr="002950D2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435BC4" w:rsidRPr="002950D2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589" w:type="dxa"/>
            <w:gridSpan w:val="3"/>
            <w:shd w:val="clear" w:color="auto" w:fill="auto"/>
          </w:tcPr>
          <w:p w:rsidR="00435BC4" w:rsidRPr="002950D2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Проверочные и контрольные работы</w:t>
            </w:r>
          </w:p>
        </w:tc>
      </w:tr>
      <w:tr w:rsidR="00435BC4" w:rsidRPr="00C5344D" w:rsidTr="00435BC4">
        <w:trPr>
          <w:gridAfter w:val="1"/>
          <w:wAfter w:w="85" w:type="dxa"/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1C189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17.</w:t>
            </w:r>
            <w:r w:rsidRPr="001C189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Контрольная работа №2</w:t>
            </w:r>
          </w:p>
        </w:tc>
        <w:tc>
          <w:tcPr>
            <w:tcW w:w="1559" w:type="dxa"/>
            <w:shd w:val="clear" w:color="auto" w:fill="auto"/>
          </w:tcPr>
          <w:p w:rsidR="00435BC4" w:rsidRPr="006740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Знание по данным</w:t>
            </w: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ам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Работая по предложенному плану, использовать необходимые средств</w:t>
            </w:r>
            <w:proofErr w:type="gramStart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а(</w:t>
            </w:r>
            <w:proofErr w:type="gram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учебник, простейшие приборы и инструменты).</w:t>
            </w:r>
          </w:p>
          <w:p w:rsidR="00435BC4" w:rsidRPr="00075B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5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Определять</w:t>
            </w:r>
          </w:p>
          <w:p w:rsidR="00435BC4" w:rsidRPr="00247379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Успешность выполнения своего задания</w:t>
            </w:r>
            <w:proofErr w:type="gramStart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674005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Повторить изученное</w:t>
            </w:r>
          </w:p>
        </w:tc>
        <w:tc>
          <w:tcPr>
            <w:tcW w:w="1163" w:type="dxa"/>
            <w:gridSpan w:val="4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589" w:type="dxa"/>
            <w:gridSpan w:val="3"/>
            <w:shd w:val="clear" w:color="auto" w:fill="auto"/>
          </w:tcPr>
          <w:p w:rsidR="00435BC4" w:rsidRPr="002950D2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Проверочные и контрольные работы</w:t>
            </w:r>
          </w:p>
        </w:tc>
      </w:tr>
      <w:tr w:rsidR="00435BC4" w:rsidRPr="00C5344D" w:rsidTr="00435BC4">
        <w:trPr>
          <w:gridAfter w:val="2"/>
          <w:wAfter w:w="141" w:type="dxa"/>
          <w:cantSplit/>
          <w:trHeight w:val="262"/>
        </w:trPr>
        <w:tc>
          <w:tcPr>
            <w:tcW w:w="15276" w:type="dxa"/>
            <w:gridSpan w:val="21"/>
            <w:shd w:val="clear" w:color="auto" w:fill="auto"/>
          </w:tcPr>
          <w:p w:rsidR="00435BC4" w:rsidRPr="00247379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изображают на глобусе и карте. Глобус и карта (8 ч)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3676C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7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425" w:type="dxa"/>
            <w:shd w:val="clear" w:color="auto" w:fill="auto"/>
          </w:tcPr>
          <w:p w:rsidR="00435BC4" w:rsidRPr="003676C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76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над ошибками.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 и карта</w:t>
            </w:r>
          </w:p>
        </w:tc>
        <w:tc>
          <w:tcPr>
            <w:tcW w:w="1559" w:type="dxa"/>
            <w:shd w:val="clear" w:color="auto" w:fill="auto"/>
          </w:tcPr>
          <w:p w:rsidR="00435BC4" w:rsidRPr="002950D2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Различать план и карту, иметь представления о масштабе. Понятия: условные знаки, масштаб.</w:t>
            </w:r>
          </w:p>
        </w:tc>
        <w:tc>
          <w:tcPr>
            <w:tcW w:w="1814" w:type="dxa"/>
            <w:shd w:val="clear" w:color="auto" w:fill="auto"/>
          </w:tcPr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Использовать готовые и создавать в сотрудничестве с другими учениками и учителем знаково-символические средства для описания свойств качеств изучаемых объектов.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Способность при работе в паре контролировать, корректировать, оценивать действия партнера.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Определять, формулировать учебную задачу на уроке в диалоге с учителем и одноклассниками.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2143BA" w:rsidRDefault="00435BC4" w:rsidP="00435B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43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плохие.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Характеризовать глобус, карту и план, их условные знаки. Определять объекты на географической карте с помощью условных знаков. Находить и определять географические объекты на физической карте России с помощью условных знаков. Работать с готовыми моделям</w:t>
            </w:r>
            <w:proofErr w:type="gramStart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и(</w:t>
            </w:r>
            <w:proofErr w:type="gram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глобусом, физической картой): находить на физической карте и глобусе материки и океаны, географические объекты и их названия. Моделировать формы поверхности из песка, глины или пластилина</w:t>
            </w:r>
            <w:r w:rsidRPr="00C53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2950D2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П.12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р.т. с.26 №4</w:t>
            </w:r>
          </w:p>
        </w:tc>
        <w:tc>
          <w:tcPr>
            <w:tcW w:w="1163" w:type="dxa"/>
            <w:gridSpan w:val="4"/>
          </w:tcPr>
          <w:p w:rsidR="00435BC4" w:rsidRPr="002950D2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35BC4" w:rsidRPr="002950D2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Коллективная, групповая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Pr="002950D2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Разнообразные планы и карты, компас, линейки на столах. Плакат «План и карта»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карта. </w:t>
            </w:r>
            <w:r w:rsidRPr="001C189F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  <w:t>Практическая работа №5 «Создание плана класса»</w:t>
            </w:r>
          </w:p>
        </w:tc>
        <w:tc>
          <w:tcPr>
            <w:tcW w:w="1559" w:type="dxa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Различать план и карту, иметь представление о масштабе. Понятия: условные знаки, масштаб.</w:t>
            </w:r>
          </w:p>
          <w:p w:rsidR="00435BC4" w:rsidRPr="003676C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Иметь представление как самостоятельно построить план класса или комнаты.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Использовать готовые и создавать в сотрудничестве с другими учениками и учителем знаково-символические средства для описания свойств качеств изучаемых объектов.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Способность при работе в паре контролировать, корректировать, оценивать действия партнера.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Определять, формулировать учебную задачу на уроке в диалоге с учителем и одноклассниками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хорошие и плохие.</w:t>
            </w:r>
          </w:p>
        </w:tc>
        <w:tc>
          <w:tcPr>
            <w:tcW w:w="1757" w:type="dxa"/>
            <w:gridSpan w:val="3"/>
            <w:vMerge w:val="restart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Характеризовать глобус, карту и план, их условные знаки. Определять объекты на географической карте с помощью условных знаков. Находить и определять географические объекты на физической карте России с помощью условных знаков. Работать с готовыми моделям</w:t>
            </w:r>
            <w:proofErr w:type="gramStart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и(</w:t>
            </w:r>
            <w:proofErr w:type="gram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глобусом, физической картой): находить на физической карте и глобусе материки и океаны, географические объекты и их названия. Моделировать формы поверхности из песка, глины или пластилина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3676CF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Закончить составление плана класса</w:t>
            </w:r>
          </w:p>
        </w:tc>
        <w:tc>
          <w:tcPr>
            <w:tcW w:w="1163" w:type="dxa"/>
            <w:gridSpan w:val="4"/>
          </w:tcPr>
          <w:p w:rsidR="00435BC4" w:rsidRPr="003676C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35BC4" w:rsidRPr="003676C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Групповая 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Pr="003676C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Линейка на столах, мерка в 1 метр.</w:t>
            </w:r>
          </w:p>
        </w:tc>
      </w:tr>
      <w:tr w:rsidR="00435BC4" w:rsidRPr="00C5344D" w:rsidTr="00435BC4">
        <w:trPr>
          <w:cantSplit/>
          <w:trHeight w:val="432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Глобус и карта</w:t>
            </w:r>
          </w:p>
        </w:tc>
        <w:tc>
          <w:tcPr>
            <w:tcW w:w="1559" w:type="dxa"/>
            <w:shd w:val="clear" w:color="auto" w:fill="auto"/>
          </w:tcPr>
          <w:p w:rsidR="00435BC4" w:rsidRPr="003676C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Различать глобус и карту, понимать условные обозначения на них, владеть элементарными приёмами чтения карты. Понятия: Западное и Восточное полушарие. Находить экватор на карте и знать что это такое.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757" w:type="dxa"/>
            <w:gridSpan w:val="3"/>
            <w:vMerge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3676CF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П.13, р.т. с. 28 №4-5</w:t>
            </w:r>
          </w:p>
        </w:tc>
        <w:tc>
          <w:tcPr>
            <w:tcW w:w="1163" w:type="dxa"/>
            <w:gridSpan w:val="4"/>
          </w:tcPr>
          <w:p w:rsidR="00435BC4" w:rsidRPr="003676C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35BC4" w:rsidRPr="003676C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Pr="003676C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Глобус, карта полушарий, развёртка глобуса и склеенный из долек бумаги глобус, апельсин, листы бумаги. Плакат «Глобус и карта»</w:t>
            </w:r>
          </w:p>
        </w:tc>
      </w:tr>
      <w:tr w:rsidR="00435BC4" w:rsidRPr="00C5344D" w:rsidTr="00435BC4">
        <w:trPr>
          <w:cantSplit/>
          <w:trHeight w:val="551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Повторение. </w:t>
            </w:r>
            <w:r w:rsidRPr="001C189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Проверочная работа №5</w:t>
            </w:r>
          </w:p>
        </w:tc>
        <w:tc>
          <w:tcPr>
            <w:tcW w:w="1559" w:type="dxa"/>
            <w:shd w:val="clear" w:color="auto" w:fill="auto"/>
          </w:tcPr>
          <w:p w:rsidR="00435BC4" w:rsidRPr="00036D4A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Знание о глобусе, карте и плане, их особенности.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3"/>
            <w:vMerge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036D4A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Повторить изученное</w:t>
            </w:r>
          </w:p>
        </w:tc>
        <w:tc>
          <w:tcPr>
            <w:tcW w:w="1163" w:type="dxa"/>
            <w:gridSpan w:val="4"/>
          </w:tcPr>
          <w:p w:rsidR="00435BC4" w:rsidRPr="00036D4A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435BC4" w:rsidRPr="00036D4A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Проверочные и контрольные работы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036D4A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559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Что изображают на карте</w:t>
            </w:r>
          </w:p>
        </w:tc>
        <w:tc>
          <w:tcPr>
            <w:tcW w:w="1559" w:type="dxa"/>
            <w:shd w:val="clear" w:color="auto" w:fill="auto"/>
          </w:tcPr>
          <w:p w:rsidR="00435BC4" w:rsidRPr="00036D4A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Владеть элементарными приёмами чтения карты, способы изображения рек, равнин, гор, островов и морей.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Использовать готовые и создавать в сотрудничестве с другими учениками и учителем знаково-символические средства для описания свойств качеств изучаемых объектов.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</w:p>
          <w:p w:rsidR="00435BC4" w:rsidRPr="00C5344D" w:rsidRDefault="00435BC4" w:rsidP="0043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Способность при работе в паре контролировать, корректировать, оценивать действия партнера.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4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hAnsi="Times New Roman" w:cs="Times New Roman"/>
                <w:sz w:val="18"/>
                <w:szCs w:val="18"/>
              </w:rPr>
              <w:t>Определять, формулировать учебную задачу на уроке в диалоге с учителем и одноклассниками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хорошие и плохие.</w:t>
            </w:r>
          </w:p>
        </w:tc>
        <w:tc>
          <w:tcPr>
            <w:tcW w:w="1757" w:type="dxa"/>
            <w:gridSpan w:val="3"/>
            <w:vMerge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036D4A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6D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П.14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р.т.№4</w:t>
            </w:r>
          </w:p>
        </w:tc>
        <w:tc>
          <w:tcPr>
            <w:tcW w:w="1163" w:type="dxa"/>
            <w:gridSpan w:val="4"/>
          </w:tcPr>
          <w:p w:rsidR="00435BC4" w:rsidRPr="00036D4A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35BC4" w:rsidRPr="00036D4A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Парная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Листки бумаги, рисунки фигур, заготовка для карты, плакат «Что изображают на карте»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036D4A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553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Что изображают на карте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Владеть элементарными приёмами чтения карты, способы изображения рек, равнин, гор, островов и морей.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2143BA" w:rsidRDefault="00435BC4" w:rsidP="00435B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43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плохие.</w:t>
            </w:r>
          </w:p>
        </w:tc>
        <w:tc>
          <w:tcPr>
            <w:tcW w:w="1757" w:type="dxa"/>
            <w:gridSpan w:val="3"/>
            <w:vMerge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171060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Р.т. с.30 №3</w:t>
            </w:r>
          </w:p>
        </w:tc>
        <w:tc>
          <w:tcPr>
            <w:tcW w:w="1163" w:type="dxa"/>
            <w:gridSpan w:val="4"/>
          </w:tcPr>
          <w:p w:rsidR="00435BC4" w:rsidRPr="0017106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10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35BC4" w:rsidRPr="0017106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10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Парная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Листки бумаги, рисунки фигур, заготовка для карты, плакат «Что изображают на карте»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036D4A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561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Материки и океаны</w:t>
            </w:r>
          </w:p>
        </w:tc>
        <w:tc>
          <w:tcPr>
            <w:tcW w:w="1559" w:type="dxa"/>
            <w:shd w:val="clear" w:color="auto" w:fill="auto"/>
          </w:tcPr>
          <w:p w:rsidR="00435BC4" w:rsidRPr="0017106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10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Перечислять части света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материки и океаны и показывать их на карте. Понятия: часть света, материк, океан.</w:t>
            </w:r>
          </w:p>
        </w:tc>
        <w:tc>
          <w:tcPr>
            <w:tcW w:w="1814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Определять, формулировать учебную задачу на уроке в диалоге с учителем и одноклассниками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Осуществлять поиск необходимой информации в специальной и учебной литературе для выполнения заданий и решения задач.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предложенных ситуациях, опираясь  на общие для всех простые правила поведения, делать выбор, какой поступок совершить.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17106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171060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П.15, р.т. с.32 №3-4</w:t>
            </w:r>
          </w:p>
        </w:tc>
        <w:tc>
          <w:tcPr>
            <w:tcW w:w="1163" w:type="dxa"/>
            <w:gridSpan w:val="4"/>
          </w:tcPr>
          <w:p w:rsidR="00435BC4" w:rsidRPr="0017106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35BC4" w:rsidRPr="0017106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Карта полушарий, глобус, контуры материков из цветной бумаги на карте полушарий у доски, карточки с разрезами поверхности Земли для работы в группах.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17106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3399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Повторение. </w:t>
            </w:r>
            <w:r w:rsidRPr="001C189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Проверочная работа №6</w:t>
            </w:r>
          </w:p>
        </w:tc>
        <w:tc>
          <w:tcPr>
            <w:tcW w:w="1559" w:type="dxa"/>
            <w:shd w:val="clear" w:color="auto" w:fill="auto"/>
          </w:tcPr>
          <w:p w:rsidR="00435BC4" w:rsidRPr="0017106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Знания об условных обозначениях физической карты, частях света, материках и океанах.</w:t>
            </w:r>
          </w:p>
        </w:tc>
        <w:tc>
          <w:tcPr>
            <w:tcW w:w="1814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Работая по предложенному плану, использовать необходимые средств</w:t>
            </w:r>
            <w:proofErr w:type="gramStart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а(</w:t>
            </w:r>
            <w:proofErr w:type="gram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учебник, простейшие приборы и инструменты).</w:t>
            </w:r>
          </w:p>
          <w:p w:rsidR="00435BC4" w:rsidRPr="00075B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5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Определять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Успешность выполнения своего задания</w:t>
            </w:r>
            <w:proofErr w:type="gramStart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17106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17106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171060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435BC4" w:rsidRPr="0017106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35BC4" w:rsidRPr="0017106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Pr="00036D4A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Проверочные и контрольные работы</w:t>
            </w:r>
          </w:p>
        </w:tc>
      </w:tr>
      <w:tr w:rsidR="00435BC4" w:rsidRPr="00C5344D" w:rsidTr="00435BC4">
        <w:trPr>
          <w:cantSplit/>
          <w:trHeight w:val="272"/>
        </w:trPr>
        <w:tc>
          <w:tcPr>
            <w:tcW w:w="15417" w:type="dxa"/>
            <w:gridSpan w:val="23"/>
            <w:shd w:val="clear" w:color="auto" w:fill="auto"/>
          </w:tcPr>
          <w:p w:rsidR="00435BC4" w:rsidRPr="00247379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земной поверхности (7+1</w:t>
            </w:r>
            <w:r w:rsidRPr="00247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ч)</w:t>
            </w:r>
          </w:p>
        </w:tc>
      </w:tr>
      <w:tr w:rsidR="00435BC4" w:rsidRPr="00C5344D" w:rsidTr="00435BC4">
        <w:trPr>
          <w:cantSplit/>
          <w:trHeight w:val="414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Реки и озёра</w:t>
            </w:r>
          </w:p>
        </w:tc>
        <w:tc>
          <w:tcPr>
            <w:tcW w:w="1559" w:type="dxa"/>
            <w:shd w:val="clear" w:color="auto" w:fill="auto"/>
          </w:tcPr>
          <w:p w:rsidR="00435BC4" w:rsidRPr="0017106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Знать, что течение рек зависит от круговорота воды в природе, что озёра бывают проточные и непроточные; уметь определять направление течения реки и пользоваться понятиями: водосборный бассейн, долина, течение реки, правый и левый берег, подземные воды, бессточное озеро, проточное озеро.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Определять, формулировать учебную задачу на уроке в диалоге с учителем и одноклассниками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Осуществлять поиск необходимой информации в специальной и учебной литературе для выполнения заданий и решения задач.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757" w:type="dxa"/>
            <w:gridSpan w:val="3"/>
            <w:vMerge w:val="restart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Сравнивать и различать разные формы земной поверхности и водоёмы на примере своей местности. Находить на физической карте России и полушарий. Разные водоёмы, формы земной поверхности, равнины и горы, определять их названия.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171060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П.16, р.т. с.34 №5-6</w:t>
            </w:r>
          </w:p>
        </w:tc>
        <w:tc>
          <w:tcPr>
            <w:tcW w:w="1163" w:type="dxa"/>
            <w:gridSpan w:val="4"/>
          </w:tcPr>
          <w:p w:rsidR="00435BC4" w:rsidRPr="0017106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35BC4" w:rsidRPr="00171060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Парная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Pr="0017106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Карта полушарий, кювета и стакан для опыта, пипетка, макет из пластилина с урока « Что изображают на картах»; плакаты «Реки», «Озёра».</w:t>
            </w:r>
          </w:p>
        </w:tc>
      </w:tr>
      <w:tr w:rsidR="00435BC4" w:rsidRPr="00C5344D" w:rsidTr="00435BC4">
        <w:trPr>
          <w:cantSplit/>
          <w:trHeight w:val="279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Реки и озёра. Работа над проектом «Моя страна»</w:t>
            </w:r>
          </w:p>
        </w:tc>
        <w:tc>
          <w:tcPr>
            <w:tcW w:w="1559" w:type="dxa"/>
            <w:shd w:val="clear" w:color="auto" w:fill="auto"/>
          </w:tcPr>
          <w:p w:rsidR="00435BC4" w:rsidRPr="0017106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Находить реки на карте, определять начало реки, исток, притоки, устье.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хорошие и плохие.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171060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10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П.16, р.т. с.35 №9</w:t>
            </w:r>
          </w:p>
        </w:tc>
        <w:tc>
          <w:tcPr>
            <w:tcW w:w="1163" w:type="dxa"/>
            <w:gridSpan w:val="4"/>
          </w:tcPr>
          <w:p w:rsidR="00435BC4" w:rsidRPr="00171060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35BC4" w:rsidRPr="00171060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Групповая 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Карта полушарий, кювета и стакан для опыта, пипетка, макет из пластилина с урока « Что изображают на картах»; плакаты «Реки», «Озёра».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17106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425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Равнины и горы</w:t>
            </w:r>
          </w:p>
        </w:tc>
        <w:tc>
          <w:tcPr>
            <w:tcW w:w="1559" w:type="dxa"/>
            <w:shd w:val="clear" w:color="auto" w:fill="auto"/>
          </w:tcPr>
          <w:p w:rsidR="00435BC4" w:rsidRPr="00A57AE8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Представление об использовании равнин и гор человеком, представление о болотах. Понятие: болото, полезные ископаемые, землетрясения, вулканы.</w:t>
            </w:r>
          </w:p>
        </w:tc>
        <w:tc>
          <w:tcPr>
            <w:tcW w:w="1814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Учиться высказывать своё предположени</w:t>
            </w:r>
            <w:proofErr w:type="gramStart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е(</w:t>
            </w:r>
            <w:proofErr w:type="gram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версию), пытаться предлагать способ его проверки.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Определять тему и главную мысль текста, находить в тексте незнакомые слова, определять их значение разными способами.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задавать уточняющие вопросы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2143BA" w:rsidRDefault="00435BC4" w:rsidP="00435B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43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плохие.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Определять направления течения рек по карте и глобусу. Извлекать (по заданию учителя) необходимую информацию из учебника и дополнительных источников знани</w:t>
            </w:r>
            <w:proofErr w:type="gramStart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й(</w:t>
            </w:r>
            <w:proofErr w:type="gram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словари, энциклопедии, справочники) об особенностях поверхности и водоёмах родного края, подготавливать доклады и обсуждать полученные сведения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A57AE8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П.17, р.т. с. 37 №5</w:t>
            </w:r>
          </w:p>
        </w:tc>
        <w:tc>
          <w:tcPr>
            <w:tcW w:w="1163" w:type="dxa"/>
            <w:gridSpan w:val="4"/>
          </w:tcPr>
          <w:p w:rsidR="00435BC4" w:rsidRPr="00A57AE8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35BC4" w:rsidRPr="00A57AE8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Групповая, коллективная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Карта полушарий, глобус, рисунки природы равнин, гор и хозяйственной деятельности, иллюстрации памятников древних цивилизаций; плакаты «Равнины», «Горы».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A57AE8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179"/>
        </w:trPr>
        <w:tc>
          <w:tcPr>
            <w:tcW w:w="15417" w:type="dxa"/>
            <w:gridSpan w:val="2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3четверть (20 часов)</w:t>
            </w:r>
          </w:p>
        </w:tc>
      </w:tr>
      <w:tr w:rsidR="00435BC4" w:rsidRPr="00C5344D" w:rsidTr="00435BC4">
        <w:trPr>
          <w:cantSplit/>
          <w:trHeight w:val="840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1C189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4.</w:t>
            </w:r>
            <w:r w:rsidRPr="001C189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Как рождаются горы. Проверочная работа №7</w:t>
            </w:r>
          </w:p>
        </w:tc>
        <w:tc>
          <w:tcPr>
            <w:tcW w:w="1559" w:type="dxa"/>
            <w:shd w:val="clear" w:color="auto" w:fill="auto"/>
          </w:tcPr>
          <w:p w:rsidR="00435BC4" w:rsidRPr="00782F1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F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Причины возникновения гор. Понятия: подземная сила, кратер вулкана, лава, магма, выветривание. Молодые горы, старые горы. Знать названия гор</w:t>
            </w:r>
          </w:p>
        </w:tc>
        <w:tc>
          <w:tcPr>
            <w:tcW w:w="1814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Учиться высказывать своё предположени</w:t>
            </w:r>
            <w:proofErr w:type="gramStart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е(</w:t>
            </w:r>
            <w:proofErr w:type="gram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версию), пытаться предлагать способ его проверки.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Определять тему и главную мысль текста, находить в тексте незнакомые слова, определять их значение разными способами.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задавать уточняющие вопросы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предложенных ситуациях, опираясь  на общие для всех простые правила поведения, делать выбор, какой поступок совершить.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E48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различать разные формы земной поверхности и водоёмы на примере своей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местности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proofErr w:type="gram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звлекать</w:t>
            </w:r>
            <w:proofErr w:type="spell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(по заданию учителя) необходимую информацию из учебника и дополнительных источников знаний(словари, энциклопедии, справочники) об особенностях поверхности и водоёмах родного края, подготавливать доклады и обсуждать полученные сведения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782F10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П.17, р.т.с.37 №6</w:t>
            </w:r>
          </w:p>
        </w:tc>
        <w:tc>
          <w:tcPr>
            <w:tcW w:w="1134" w:type="dxa"/>
            <w:gridSpan w:val="3"/>
          </w:tcPr>
          <w:p w:rsidR="00435BC4" w:rsidRPr="00782F1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Коллективная,</w:t>
            </w:r>
          </w:p>
          <w:p w:rsidR="00435BC4" w:rsidRPr="00782F1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Проверочные и контрольные работы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Образцы горных пород, карта полушарий, глобус, схема внутреннего строения Земли.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036D4A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Моря и острова</w:t>
            </w:r>
          </w:p>
        </w:tc>
        <w:tc>
          <w:tcPr>
            <w:tcW w:w="1559" w:type="dxa"/>
            <w:shd w:val="clear" w:color="auto" w:fill="auto"/>
          </w:tcPr>
          <w:p w:rsidR="00435BC4" w:rsidRPr="00782F1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Характерные особенности морей, уметь находить и показывать по карте моря. Острова и полуострова. Понятия: море, острова, полуострова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814" w:type="dxa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Осуществлять поиск необходимой информации в специальной учебной литературе для выполнения заданий и решения задач.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Находить на физической карте России и полушарий разные водоёмы, определять их названия.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Извлекать (по заданию учителя) необходимую информацию из учебника и дополнительных источников знани</w:t>
            </w:r>
            <w:proofErr w:type="gramStart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й(</w:t>
            </w:r>
            <w:proofErr w:type="gram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словари, энциклопедии, справочники) об особенностях поверхности и водоёмах родного края, подготавливать доклады и обсуждать полученные сведения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782F10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П.18, р.т. №4</w:t>
            </w:r>
          </w:p>
        </w:tc>
        <w:tc>
          <w:tcPr>
            <w:tcW w:w="993" w:type="dxa"/>
            <w:gridSpan w:val="2"/>
          </w:tcPr>
          <w:p w:rsidR="00435BC4" w:rsidRPr="00782F1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Коллективная,</w:t>
            </w:r>
          </w:p>
          <w:p w:rsidR="00435BC4" w:rsidRPr="00782F1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Макет из пластилина «Моя страна»; плакаты: «Моря», «Полуострова и острова».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782F1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Обитатели морей</w:t>
            </w:r>
          </w:p>
        </w:tc>
        <w:tc>
          <w:tcPr>
            <w:tcW w:w="1559" w:type="dxa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Знакомство с обитателями морей.</w:t>
            </w:r>
          </w:p>
          <w:p w:rsidR="00435BC4" w:rsidRPr="00782F1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Характерные особенности морей, уметь находить и показывать по карте моря. Острова и полуострова. Понятия: море, острова, полуострова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814" w:type="dxa"/>
            <w:vMerge w:val="restart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Осуществлять поиск необходимой информации в специальной учебной литературе для выполнения заданий и решения задач.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хорошие и плохие.</w:t>
            </w:r>
          </w:p>
        </w:tc>
        <w:tc>
          <w:tcPr>
            <w:tcW w:w="1757" w:type="dxa"/>
            <w:gridSpan w:val="3"/>
            <w:vMerge w:val="restart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AE4840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E48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С.124-125</w:t>
            </w:r>
          </w:p>
        </w:tc>
        <w:tc>
          <w:tcPr>
            <w:tcW w:w="993" w:type="dxa"/>
            <w:gridSpan w:val="2"/>
          </w:tcPr>
          <w:p w:rsidR="00435BC4" w:rsidRPr="00AE4840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AE4840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Фронтальная Групповая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DVD</w:t>
            </w:r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«Уроки Кирилла и </w:t>
            </w:r>
            <w:proofErr w:type="spellStart"/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Мефодия</w:t>
            </w:r>
            <w:proofErr w:type="spellEnd"/>
            <w:r w:rsidRPr="004340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Окружающий мир 2 класс».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4340D3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1C189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7.</w:t>
            </w:r>
            <w:r w:rsidRPr="001C189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Моря и острова. Проверочная работа №8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Знание по данным</w:t>
            </w: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ам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AE4840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Повторить изученное</w:t>
            </w:r>
          </w:p>
        </w:tc>
        <w:tc>
          <w:tcPr>
            <w:tcW w:w="993" w:type="dxa"/>
            <w:gridSpan w:val="2"/>
          </w:tcPr>
          <w:p w:rsidR="00435BC4" w:rsidRPr="00AE484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AE484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E48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Проверочные и контрольные работы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35BC4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Учимся решать жизненные  задачи. </w:t>
            </w:r>
            <w:r w:rsidRPr="001C189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Контрольная работа№3.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Знание по данным</w:t>
            </w: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ам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Применение полученных знаний и умений на уроках в жизни.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AE4840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Повторить изученное</w:t>
            </w:r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AE4840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E48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Проверочные и контрольные работы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35BC4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268"/>
        </w:trPr>
        <w:tc>
          <w:tcPr>
            <w:tcW w:w="15417" w:type="dxa"/>
            <w:gridSpan w:val="23"/>
            <w:shd w:val="clear" w:color="auto" w:fill="auto"/>
          </w:tcPr>
          <w:p w:rsidR="00435BC4" w:rsidRPr="00672EDA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Земля – наш общий дом (11+4</w:t>
            </w:r>
            <w:r w:rsidRPr="00672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над ошибками.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Экологические системы.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Представление  об экосистеме, почве. Понятия: экосистема, почва.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35BC4" w:rsidRPr="00075B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75B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Учиться высказывать своё предположени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е(</w:t>
            </w:r>
            <w:proofErr w:type="gram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версию), пытаться предлагать способ его проверки.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Осуществлять поиск необходимой информации в специальной учебной литературе для выполнения заданий и решения задач.</w:t>
            </w:r>
          </w:p>
          <w:p w:rsidR="00435BC4" w:rsidRPr="00075B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75B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в рамках совместной учебной деятельности слушать других, высказывать свою точку зрения, вступать в беседу, на уроке, в жизни.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2143BA" w:rsidRDefault="00435BC4" w:rsidP="00435B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43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плохие.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Характеризовать экосистемы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 1-2примерах)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gridSpan w:val="4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Иллюстрации с деревом, столом, городом, лесом, живыми организмами разных профессий, плакат «Экологические системы».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Проект «Экологические системы»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Роль живых организмов на Земле. Круговорот веществ.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предложенных ситуациях, опираясь  на общие для всех простые правила поведения, делать выбор, какой поступок совершить.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677608" w:rsidRDefault="00435BC4" w:rsidP="00435BC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7760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Анализировать влияние современного человека на природу, оценивать примеры зависимости благополучия жизни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людей от состояния природы </w:t>
            </w:r>
          </w:p>
          <w:p w:rsidR="00435BC4" w:rsidRPr="00677608" w:rsidRDefault="00435BC4" w:rsidP="00435BC4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67760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Моделировать ситуации по сох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ранению природы и её защите </w:t>
            </w:r>
          </w:p>
          <w:p w:rsidR="00435BC4" w:rsidRPr="00677608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760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Применение полученных знаний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и умений на уроках в жизни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плакат «Экологические системы».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1C189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3.</w:t>
            </w:r>
            <w:r w:rsidRPr="001C189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Экологические системы. Проверочная работа №9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Знание по данной </w:t>
            </w: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Характеризовать экосистемы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 1-2примерах)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изученного</w:t>
            </w:r>
            <w:proofErr w:type="gramEnd"/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Проверочные и контрольные работы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Природная зональность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Чередование природных зон России. Понятие: природная зона.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757" w:type="dxa"/>
            <w:gridSpan w:val="3"/>
            <w:vMerge w:val="restart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Описывать климат, особенности растительного и животного мира, труда и быта людей разных природных зон.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Извлекат</w:t>
            </w:r>
            <w:proofErr w:type="gramStart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ь(</w:t>
            </w:r>
            <w:proofErr w:type="gram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заданию учителя)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Необходимую информацию из учебника и дополнительных источников знаний (словари, энциклопедии, справочники) о природных зонах и обсуждать полученные сведения.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 влияние человека на природу изучаемых природных зон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Находить на карте изученные природные зоны.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С.10-13</w:t>
            </w:r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Геогафия</w:t>
            </w:r>
            <w:proofErr w:type="spellEnd"/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карта России, карта природных зон, рисунки различных природных зон.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Природные зоны холодного пояса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Узнавать природную зону по свойственному ей пейзажу, показывать её на карте и там же находить типичных представителей флоры и фауны.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Понятия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едяная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пустыня, тундра.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35BC4" w:rsidRPr="00075B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75B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Учиться высказывать своё предположени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е(</w:t>
            </w:r>
            <w:proofErr w:type="gramEnd"/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версию), пытаться предлагать способ его проверки.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Осуществлять поиск необходимой информации в специальной учебной литературе для выполнения заданий и решения задач.</w:t>
            </w:r>
          </w:p>
          <w:p w:rsidR="00435BC4" w:rsidRPr="00075B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75B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Уметь в рамках совместной учебной деятельности слушать других, высказывать свою точку зрения, вступать в беседу, на уроке, в жизни.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хорошие и плохие.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П.21</w:t>
            </w:r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Схематическая контурная карта на доске. Карточки с иллюстрацией летней и осенней реки, плакат «Природные зоны холодного пояса»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Леса умеренного пояса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Узнавать природную зону по свойственному ей пейзажу, показывать её на карте и там же находить типичных представителей флоры и фауны. Понятия: лесная зона, тайга, лиственные леса.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2143BA" w:rsidRDefault="00435BC4" w:rsidP="00435B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43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плохие.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П.22</w:t>
            </w:r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Фронтальная, групповая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Карта природных зон, рисунки пейзажей лесов, гербарий лесных растений, муляжи грибов, плакат «Леса умеренного пояса»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Засушливые зоны умеренного пояса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Узнавать природную зону по свойственному ей пейзажу, показывать её на  карте и там же находить типичных представителей флоры и фауны. Понятия: степная зона, пустынная зона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35BC4" w:rsidRPr="00075B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75B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C382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Осуществлять поиск необходимой информации в специальной учебной литературе для выполнения заданий и решения задач.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предложенных ситуациях, опираясь  на общие для всех простые правила поведения, делать выбор, какой поступок совершить.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П.23, подготовить доклады.</w:t>
            </w:r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иология</w:t>
            </w:r>
            <w:proofErr w:type="spellEnd"/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 работа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Pr="00671D2A" w:rsidRDefault="00435BC4" w:rsidP="00435BC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DVD«Уроки Кирилла и </w:t>
            </w:r>
            <w:proofErr w:type="spellStart"/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Мефодия</w:t>
            </w:r>
            <w:proofErr w:type="spellEnd"/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Окружающий мир 2 класс».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Урок-отчёт «Путешествие в тёплые края» (самостоятельна подготовка докладов)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Освоить свои темы и познакомить одноклассников с новыми словами: саванна, оазис, тропические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леса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амостоятельно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отбирать необходимый учебный материал. Составлять план своего выступления, использовать карту и иллюстрации.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Подготовить доклады</w:t>
            </w:r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География, биология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Карта природных зон, рисунки пейзажей тропических пустынь и лесов, плакат «Природные зоны жаркого пояса»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Природные зоны жаркого пояса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Освоить свои темы и познакомить одноклассников с новыми словами: саванна, оазис, тропические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леса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амостоятельно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отбирать необходимый учебный материал. Составлять план своего выступления, использовать карту и иллюстрации.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2143BA" w:rsidRDefault="00435BC4" w:rsidP="00435B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43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плохие.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П.24, подготовить доклады.</w:t>
            </w:r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иология</w:t>
            </w:r>
            <w:proofErr w:type="spellEnd"/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Карта природных зон, рисунки пейзажей тропических пустынь и лесов, плакат «Природные зоны жаркого пояса»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Горные экосистемы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Объяснять, что такое высотные пояса, приводить примеры названий горных животных и растений. Понятие: высотные пояса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35BC4" w:rsidRPr="004C382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C382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Определять, формулировать учебную задачу на уровне в диалоге с учителем и одноклассниками.</w:t>
            </w:r>
          </w:p>
          <w:p w:rsidR="00435BC4" w:rsidRPr="004C382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C382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Задавать вопросы, экспериментировать, устанавливать причинно-следственные связи (в рамках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доступного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435BC4" w:rsidRPr="004C382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C382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Коммуникативные 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Уметь задавать уточняющие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вопросы.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Объяснять с позиции общечеловеческих нравственных ценностей, почему конкретные простые поступки можно оценить хорошие и плохие.</w:t>
            </w:r>
          </w:p>
        </w:tc>
        <w:tc>
          <w:tcPr>
            <w:tcW w:w="17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BC4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П.25, р.т. с.52 №5-6</w:t>
            </w:r>
          </w:p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Подготовить выступления</w:t>
            </w:r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иология</w:t>
            </w:r>
            <w:proofErr w:type="spellEnd"/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Карта природных зон, рисунки гор, плакат «Горные экосистемы»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Жизнь в горах. Природные катастрофы в горах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Презентация домашней работы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изученного</w:t>
            </w:r>
            <w:proofErr w:type="gramEnd"/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презентации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вторение и </w:t>
            </w:r>
            <w:r w:rsidRPr="001C189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проверочная работа №10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Знание по данной </w:t>
            </w: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изученного</w:t>
            </w:r>
            <w:proofErr w:type="gramEnd"/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Проверочные и контрольные работы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Люди, города и страны. </w:t>
            </w:r>
            <w:r w:rsidRPr="001C189F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  <w:t xml:space="preserve">№6 </w:t>
            </w:r>
            <w:r w:rsidRPr="001C189F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  <w:t>«Изученные страны мира на глобусе и политической карте»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что такое расы, объяснять, какие именно причины способствовали возникновению сельского хозяйства.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35BC4" w:rsidRPr="00075B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75B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C382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Осуществлять поиск необходимой информации в специальной учебной литературе для выполнения заданий и решения задач.</w:t>
            </w: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Коммуникативные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предложенных ситуациях, опираясь  на общие для всех простые правила поведения, делать выбор, какой поступок совершить.</w:t>
            </w:r>
          </w:p>
        </w:tc>
        <w:tc>
          <w:tcPr>
            <w:tcW w:w="1757" w:type="dxa"/>
            <w:gridSpan w:val="3"/>
            <w:vMerge w:val="restart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Обсуждать особенности 2-3 стран мира.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Находить дополнительную информацию о них с помощью библиотеки, Интернета и других информационных средств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П.26.р.т. с.54 №7-8</w:t>
            </w:r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Фронтальная групповая 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Рисунки хозяйства человека разных национальностей различных природных зонах, рисунки сельскохозяйственных животных и культурных растений; плакаты «Человечество» и «Города и страны».</w:t>
            </w:r>
            <w:proofErr w:type="gramEnd"/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1C189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14.</w:t>
            </w:r>
            <w:r w:rsidRPr="001C189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 xml:space="preserve">Люди, города и страны. 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189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Проверочная работа№11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Элементарные географические закономерности размещения хозяйства людей, понимать назначение политической карты. Понятия: страна, столица, политическая карта.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2143BA" w:rsidRDefault="00435BC4" w:rsidP="00435B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43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плохие.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Р.т. с.55 №10-11</w:t>
            </w:r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Фронтальная, индивидуальная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Рисунки городов, промышленных предприятий, набор вещей, изготавливаемых в городах и на заводах и фабриках, плакаты «Человечество» и «Города и страны».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shd w:val="clear" w:color="auto" w:fill="auto"/>
          </w:tcPr>
          <w:p w:rsidR="00435BC4" w:rsidRPr="00A44787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47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1C189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15.</w:t>
            </w:r>
            <w:r w:rsidRPr="001C189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Контрольная работа №4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Адекватно оценивать свои знания и умения.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Р.т. с.56 №12</w:t>
            </w:r>
          </w:p>
        </w:tc>
        <w:tc>
          <w:tcPr>
            <w:tcW w:w="993" w:type="dxa"/>
            <w:gridSpan w:val="2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674" w:type="dxa"/>
            <w:gridSpan w:val="4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Проверочные и контрольные работы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180"/>
        </w:trPr>
        <w:tc>
          <w:tcPr>
            <w:tcW w:w="15417" w:type="dxa"/>
            <w:gridSpan w:val="2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четверть (18 часов)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672EDA" w:rsidTr="00435BC4">
        <w:trPr>
          <w:cantSplit/>
          <w:trHeight w:val="258"/>
        </w:trPr>
        <w:tc>
          <w:tcPr>
            <w:tcW w:w="15417" w:type="dxa"/>
            <w:gridSpan w:val="23"/>
            <w:shd w:val="clear" w:color="auto" w:fill="auto"/>
          </w:tcPr>
          <w:p w:rsidR="00435BC4" w:rsidRPr="00F67A59" w:rsidRDefault="00435BC4" w:rsidP="00435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Части света (10 </w:t>
            </w:r>
            <w:r w:rsidRPr="00672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+1</w:t>
            </w:r>
            <w:r w:rsidRPr="00672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 экскурсии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над ошибками.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Путешествие тучки по Европе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Что такое политическая карта, называть и показывать на карте крупнейшие Европейские страны: Великобританию, Францию, Италию, Германию, Украину.</w:t>
            </w:r>
          </w:p>
        </w:tc>
        <w:tc>
          <w:tcPr>
            <w:tcW w:w="1814" w:type="dxa"/>
            <w:shd w:val="clear" w:color="auto" w:fill="auto"/>
          </w:tcPr>
          <w:p w:rsidR="00435BC4" w:rsidRPr="00075B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75B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C382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Осуществлять поиск необходимой информации в специальной учебной литературе для выполнения заданий и решения задач.</w:t>
            </w: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Коммуникативные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хорошие и плохие.</w:t>
            </w:r>
          </w:p>
        </w:tc>
        <w:tc>
          <w:tcPr>
            <w:tcW w:w="1757" w:type="dxa"/>
            <w:gridSpan w:val="3"/>
            <w:vMerge w:val="restart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Обсуждать особенности 2-3 стран мира.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Находить дополнительную информацию о них с помощью библиотеки, Интернета и других информационных средств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П.27р.т. с.58 №4</w:t>
            </w:r>
          </w:p>
        </w:tc>
        <w:tc>
          <w:tcPr>
            <w:tcW w:w="1163" w:type="dxa"/>
            <w:gridSpan w:val="4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Карта полушарий, физическая и политическая карты Европы; предметы и продукты произведённые в странах Европ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можно упаковки).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CD диск «Детская энциклопедия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FA48D1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над проектом «Всемирная выставка»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435BC4" w:rsidRPr="00075B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75B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C382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Осуществлять поиск необходимой информации в специальной учебной литературе для выполнения заданий и решения задач.</w:t>
            </w: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Коммуникативные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предложенных ситуациях, опираясь  на общие для всех простые правила поведения, делать выбор, какой поступок совершить.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Р.т. с.60 №7</w:t>
            </w:r>
          </w:p>
        </w:tc>
        <w:tc>
          <w:tcPr>
            <w:tcW w:w="1163" w:type="dxa"/>
            <w:gridSpan w:val="4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CD диск «Детская энциклопедия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».</w:t>
            </w:r>
          </w:p>
        </w:tc>
      </w:tr>
      <w:tr w:rsidR="00435BC4" w:rsidRPr="00C5344D" w:rsidTr="00435BC4">
        <w:trPr>
          <w:cantSplit/>
          <w:trHeight w:val="3037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Путешествие второй тучки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Что такое политическая карта, называть и показывать на карте крупнейшие Европейские страны: Великобританию, Францию, Италию, Германию, Украину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35BC4" w:rsidRPr="00075B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75B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C382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Осуществлять поиск необходимой информации в специальной учебной литературе для выполнения заданий и решения задач.</w:t>
            </w: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Коммуникативные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2143BA" w:rsidRDefault="00435BC4" w:rsidP="00435B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43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плохие.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Р.т. с.59 №6</w:t>
            </w:r>
          </w:p>
        </w:tc>
        <w:tc>
          <w:tcPr>
            <w:tcW w:w="1163" w:type="dxa"/>
            <w:gridSpan w:val="4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CD диск «Детская энциклопедия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3967"/>
        </w:trPr>
        <w:tc>
          <w:tcPr>
            <w:tcW w:w="392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425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Азия. Поиски северного морского пути в Индию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Называть героев сказок, главные достопримечательности, особенности климата и рельефа, известных людей перечисленных стран. Различать флаги государств и узнавать страны по их очертанию на карте, уметь находить их место на контурной карте. 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хорошие и плохие.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П.28, р.т. с.62 №4</w:t>
            </w:r>
          </w:p>
        </w:tc>
        <w:tc>
          <w:tcPr>
            <w:tcW w:w="1163" w:type="dxa"/>
            <w:gridSpan w:val="4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Карта полушарий, физическая и политическая карты Азии, предметы азиатского происхождени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бумага, компас, шахматы, зеркало, сахар, перец, шёлковая и хлопчатобумажные ткани.</w:t>
            </w:r>
          </w:p>
          <w:p w:rsidR="00435BC4" w:rsidRPr="00C5344D" w:rsidRDefault="00435BC4" w:rsidP="00435BC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DVD«Уроки Кирилла и </w:t>
            </w:r>
            <w:proofErr w:type="spellStart"/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Мефодия</w:t>
            </w:r>
            <w:proofErr w:type="spellEnd"/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Окружающий мир 2 класс»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435BC4" w:rsidRPr="00C5344D" w:rsidTr="00435BC4">
        <w:trPr>
          <w:cantSplit/>
          <w:trHeight w:val="4108"/>
        </w:trPr>
        <w:tc>
          <w:tcPr>
            <w:tcW w:w="392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72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25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72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Азия. Поиски северного морского пути в Индию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Главные достопримечательности, особенности климата и рельефа, известных людей перечисленных стран.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П.28, р.т. с.63 №6</w:t>
            </w:r>
          </w:p>
        </w:tc>
        <w:tc>
          <w:tcPr>
            <w:tcW w:w="1163" w:type="dxa"/>
            <w:gridSpan w:val="4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Карта полушарий, физическая и политическая карты Азии, предметы азиатского происхождени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бумага, компас, шахматы, зеркало, сахар, перец, шёлковая и хлопчатобумажные ткани.</w:t>
            </w:r>
          </w:p>
          <w:p w:rsidR="00435BC4" w:rsidRPr="00C5344D" w:rsidRDefault="00435BC4" w:rsidP="00435BC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DVD«Уроки Кирилла и </w:t>
            </w:r>
            <w:proofErr w:type="spellStart"/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Мефодия</w:t>
            </w:r>
            <w:proofErr w:type="spellEnd"/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Окружающий мир 2 класс»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72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425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72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Путешествие в дальние страны. Африка. 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Самостоятельно готовить небольшие сообщения, доклады по заданной теме, находить необходимый материал, работать по плану.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35BC4" w:rsidRPr="004C382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C382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Определять, формулировать учебную задачу на уровне в диалоге с учителем и одноклассниками.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C382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Осуществлять поиск необходимой информации в специальной учебной литературе для выполнения заданий и решения задач.</w:t>
            </w:r>
          </w:p>
          <w:p w:rsidR="00435BC4" w:rsidRPr="001D1FB2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D1FB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Стараться договариваться, уметь уступать, находить общее решение при работе в паре, группе.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предложенных ситуациях, опираясь  на общие для всех простые правила поведения, делать выбор, какой поступок совершить.</w:t>
            </w:r>
          </w:p>
        </w:tc>
        <w:tc>
          <w:tcPr>
            <w:tcW w:w="1757" w:type="dxa"/>
            <w:gridSpan w:val="3"/>
            <w:vMerge w:val="restart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Обсуждать особенности 2-3 стран мира.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Находить дополнительную информацию о них с помощью библиотеки, Интернета и других информационных средств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П.29, р.т. с. 65 №4</w:t>
            </w:r>
          </w:p>
        </w:tc>
        <w:tc>
          <w:tcPr>
            <w:tcW w:w="1163" w:type="dxa"/>
            <w:gridSpan w:val="4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Групповая 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Карта полушарий, физическая и политическая карты Африки.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DVD«Уроки Кирилла и </w:t>
            </w:r>
            <w:proofErr w:type="spellStart"/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Мефодия</w:t>
            </w:r>
            <w:proofErr w:type="spellEnd"/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Окружающий мир 2 класс»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72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5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72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1C189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7.</w:t>
            </w:r>
            <w:r w:rsidRPr="001C189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Африка. Проверочная работа №12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Знание по данной </w:t>
            </w:r>
            <w:r w:rsidRPr="006740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Повторить изученное</w:t>
            </w:r>
          </w:p>
        </w:tc>
        <w:tc>
          <w:tcPr>
            <w:tcW w:w="1163" w:type="dxa"/>
            <w:gridSpan w:val="4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Проверочные и контрольные работы.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72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72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Америка. Кто открыл Америку?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Различать главные достопримечательности, особенности климата и рельефа перечисленных стран: Канада, США, Бразилия.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2143BA" w:rsidRDefault="00435BC4" w:rsidP="00435B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43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плохие.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Р.т. с.67 №7</w:t>
            </w:r>
          </w:p>
        </w:tc>
        <w:tc>
          <w:tcPr>
            <w:tcW w:w="1163" w:type="dxa"/>
            <w:gridSpan w:val="4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География, биология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Групповая 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Карта полушарий, физическая и политическая карты Северной и Южной Америки. Альбомы с видом Америки, флаги  разных  стран, рисунки американских животных, портрет Колумба.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DVD«Уроки Кирилла и </w:t>
            </w:r>
            <w:proofErr w:type="spellStart"/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Мефодия</w:t>
            </w:r>
            <w:proofErr w:type="spellEnd"/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Окружающий мир 2 класс»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435BC4" w:rsidRPr="00C5344D" w:rsidTr="00435BC4">
        <w:trPr>
          <w:cantSplit/>
          <w:trHeight w:val="530"/>
        </w:trPr>
        <w:tc>
          <w:tcPr>
            <w:tcW w:w="392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425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Австралия и Антарктида.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главные достопримечательности, особенности климата и рельефа Австралии и Антарктиды. Показывать на карте Австралию и Антарктиду.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Обсуждать особенности 2-3 стран мира.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Находить дополнительную информацию о них с помощью библиотеки, Интернета и других информационных средств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Р.т. с.68№10</w:t>
            </w:r>
          </w:p>
        </w:tc>
        <w:tc>
          <w:tcPr>
            <w:tcW w:w="1163" w:type="dxa"/>
            <w:gridSpan w:val="4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География, биология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Групповая 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Карта полушарий, рисунки австралийских и антарктических животных.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DVD«Уроки Кирилла и </w:t>
            </w:r>
            <w:proofErr w:type="spellStart"/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Мефодия</w:t>
            </w:r>
            <w:proofErr w:type="spellEnd"/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Окружающий мир 2 класс»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425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 - наша Родина</w:t>
            </w:r>
          </w:p>
          <w:p w:rsidR="00435BC4" w:rsidRPr="001C189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</w:pPr>
            <w:r w:rsidRPr="001C189F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ru-RU"/>
              </w:rPr>
              <w:t>Практическая работа№7 «Работа с глобусом и картой»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Называть и показывать на карте свою страну, её столицу свой город. Различать флаг своей страны, герб и называть характерные особенности страны, города и населённого пункта.</w:t>
            </w:r>
          </w:p>
        </w:tc>
        <w:tc>
          <w:tcPr>
            <w:tcW w:w="1814" w:type="dxa"/>
            <w:shd w:val="clear" w:color="auto" w:fill="auto"/>
          </w:tcPr>
          <w:p w:rsidR="00435BC4" w:rsidRPr="00075B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75B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C382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Осуществлять поиск необходимой информации в специальной учебной литературе для выполнения заданий и решения задач.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предложенных ситуациях, опираясь  на общие для всех простые правила поведения, делать выбор, какой поступок совершить.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Показывать территорию России, её государственную границу.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Находить на карте России родной регион.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П.30, р.т. с.70 №4</w:t>
            </w:r>
          </w:p>
        </w:tc>
        <w:tc>
          <w:tcPr>
            <w:tcW w:w="1163" w:type="dxa"/>
            <w:gridSpan w:val="4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стория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ИЗО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Карта России, карта природных зон России, иллюстрации памятников архитектуры России и родного города, предметы русских народных промыслов. Гербы городов, страны, флаг страны.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425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1C189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12.</w:t>
            </w:r>
            <w:r w:rsidRPr="001C189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Россия - наша Родина</w:t>
            </w:r>
          </w:p>
          <w:p w:rsidR="00435BC4" w:rsidRPr="001C189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 w:rsidRPr="001C189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Проверочная работа №13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Называть и показывать на карте свою страну, её столицу свой город. Различать флаг своей страны, герб и называть характерные особенности страны, города и населённого пункта.</w:t>
            </w:r>
          </w:p>
        </w:tc>
        <w:tc>
          <w:tcPr>
            <w:tcW w:w="1814" w:type="dxa"/>
            <w:shd w:val="clear" w:color="auto" w:fill="auto"/>
          </w:tcPr>
          <w:p w:rsidR="00435BC4" w:rsidRPr="00075B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75B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C382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Осуществлять поиск необходимой информации в специальной учебной литературе для выполнения заданий и решения задач.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2143BA" w:rsidRDefault="00435BC4" w:rsidP="00435B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43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плохие.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Показывать территорию России, её государственную границу.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Находить на карте России родной регион.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изученного</w:t>
            </w:r>
            <w:proofErr w:type="gramEnd"/>
          </w:p>
        </w:tc>
        <w:tc>
          <w:tcPr>
            <w:tcW w:w="1163" w:type="dxa"/>
            <w:gridSpan w:val="4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стория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ИЗО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Карта России, карта природных зон России, иллюстрации памятников архитектуры России и родного города, предметы русских народных промыслов. Гербы городов, страны, флаг страны. Проверочные и контрольные работы.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25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1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Экскурсия  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«Фор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мы земной поверхности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Описывать погоду по плану.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Из каких деревьев состоит древесный ярус, определять возраст дерева на основе изучения числа колец у пня. Птицы, поющие в лесу, различать следы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жизнидеятельности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435BC4" w:rsidRPr="00075B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75B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C382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Осуществлять поиск необходимой информации в специальной учебной литературе для выполнения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заданий и решения задач.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Объяснять с позиции общечеловеческих нравственных ценностей, почему конкретные простые поступки можно оценить хорошие и плохие.</w:t>
            </w:r>
          </w:p>
        </w:tc>
        <w:tc>
          <w:tcPr>
            <w:tcW w:w="1757" w:type="dxa"/>
            <w:gridSpan w:val="3"/>
            <w:vMerge w:val="restart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Характеризовать (в ходе экскурсий и наблюдений) формы земной поверхности и водоёмы своей местности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Проводить групповые наблюдения во время экскурсии 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«Формы земной поверхности и водоёмы 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Компас 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 65</w:t>
            </w:r>
          </w:p>
        </w:tc>
        <w:tc>
          <w:tcPr>
            <w:tcW w:w="425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1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Экскурсия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Знакомство с природой своей природной зоны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Описывать погоду по плану.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Из каких деревьев состоит древесный ярус, определять возраст дерева на основе изучения числа колец у пня. Птицы, поющие в лесу, различать следы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жизнидеятельности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4" w:type="dxa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F662EC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757" w:type="dxa"/>
            <w:gridSpan w:val="3"/>
            <w:vMerge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35BC4" w:rsidRPr="00C5344D" w:rsidTr="00435BC4">
        <w:trPr>
          <w:cantSplit/>
          <w:trHeight w:val="142"/>
        </w:trPr>
        <w:tc>
          <w:tcPr>
            <w:tcW w:w="15417" w:type="dxa"/>
            <w:gridSpan w:val="23"/>
            <w:shd w:val="clear" w:color="auto" w:fill="auto"/>
          </w:tcPr>
          <w:p w:rsidR="00435BC4" w:rsidRPr="00C95D3A" w:rsidRDefault="00435BC4" w:rsidP="00435B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5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Наша маленькая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планета Земля (3</w:t>
            </w:r>
            <w:r w:rsidRPr="00C95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25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Наша маленькая планета Земля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Сопоставлять жизнь в экосистеме с жизнью людей и обнаруживать проблемы, стоящие перед человеком и человечеством</w:t>
            </w:r>
          </w:p>
        </w:tc>
        <w:tc>
          <w:tcPr>
            <w:tcW w:w="1814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2143BA" w:rsidRDefault="00435BC4" w:rsidP="00435B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43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хорошие или плохие.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Анализировать 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Моделировать ситуации по сохранению природы и её защите.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Применение полученных знаний и умений в жизни.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П.33, р.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</w:p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 73 №5-7</w:t>
            </w:r>
          </w:p>
        </w:tc>
        <w:tc>
          <w:tcPr>
            <w:tcW w:w="1163" w:type="dxa"/>
            <w:gridSpan w:val="4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Рисунки, иллюстрирующие примеры положительного и отрицательного отношения человека к природе, природоохранные плакаты, рисунки растений и животных Красной книги.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425" w:type="dxa"/>
            <w:shd w:val="clear" w:color="auto" w:fill="auto"/>
          </w:tcPr>
          <w:p w:rsidR="00435BC4" w:rsidRPr="0097721F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1C189F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2.</w:t>
            </w:r>
            <w:r w:rsidRPr="001C189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ru-RU"/>
              </w:rPr>
              <w:t>Наша маленькая планета Земля. Проверочная работа №14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Повторить пройденный материал и самостоятельное применение знаний</w:t>
            </w:r>
          </w:p>
        </w:tc>
        <w:tc>
          <w:tcPr>
            <w:tcW w:w="1814" w:type="dxa"/>
            <w:shd w:val="clear" w:color="auto" w:fill="auto"/>
          </w:tcPr>
          <w:p w:rsidR="00435BC4" w:rsidRPr="00075B05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75B0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C382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Осуществлять поиск необходимой информации в специальной учебной литературе для выполнения заданий и решения задач.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предложенных ситуациях, опираясь  на общие для всех простые правила поведения, делать выбор, какой поступок совершить.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Анализировать 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Моделировать ситуации по сохранению природы и её защите.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Применение полученных знаний и умений в жизни.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Р.т. с.74</w:t>
            </w:r>
          </w:p>
        </w:tc>
        <w:tc>
          <w:tcPr>
            <w:tcW w:w="1163" w:type="dxa"/>
            <w:gridSpan w:val="4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Фронтальная 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DVD«Уроки Кирилла и </w:t>
            </w:r>
            <w:proofErr w:type="spellStart"/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Мефодия</w:t>
            </w:r>
            <w:proofErr w:type="spellEnd"/>
            <w:r w:rsidRPr="00671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Окружающий мир 2 класс»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Проверочные и контрольные работы</w:t>
            </w:r>
          </w:p>
        </w:tc>
      </w:tr>
      <w:tr w:rsidR="00435BC4" w:rsidRPr="00C5344D" w:rsidTr="00435BC4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435BC4" w:rsidRPr="00055CC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auto"/>
          </w:tcPr>
          <w:p w:rsidR="00435BC4" w:rsidRPr="00055CCD" w:rsidRDefault="00435BC4" w:rsidP="00435BC4">
            <w:pPr>
              <w:snapToGri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3.</w:t>
            </w:r>
            <w:r w:rsidRPr="001C189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Контрольная работа№5</w:t>
            </w:r>
            <w:r w:rsidRPr="00C5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теме «Наша маленькая планета Земля»</w:t>
            </w:r>
          </w:p>
        </w:tc>
        <w:tc>
          <w:tcPr>
            <w:tcW w:w="1559" w:type="dxa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Повторение всего пройденного материала за год</w:t>
            </w:r>
          </w:p>
        </w:tc>
        <w:tc>
          <w:tcPr>
            <w:tcW w:w="1814" w:type="dxa"/>
            <w:shd w:val="clear" w:color="auto" w:fill="auto"/>
          </w:tcPr>
          <w:p w:rsidR="00435BC4" w:rsidRPr="001D1FB2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D1FB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Ориентироваться в своей системе знаний.</w:t>
            </w:r>
          </w:p>
          <w:p w:rsidR="00435BC4" w:rsidRPr="001D1FB2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D1FB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</w:t>
            </w:r>
          </w:p>
          <w:p w:rsidR="00435BC4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Оформлять свои мысли в письменной речи (на уровне одного предложения или небольшого текста)</w:t>
            </w:r>
          </w:p>
          <w:p w:rsidR="00435BC4" w:rsidRPr="001D1FB2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D1FB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</w:p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Определять успешность выполнения своего задания.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 с позиции общечеловеческих нравственных ценностей, почему конкретные простые поступки можно оценить хорошие и плохие.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35BC4" w:rsidRPr="00C5344D" w:rsidRDefault="00435BC4" w:rsidP="00435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435BC4" w:rsidRPr="00C5344D" w:rsidRDefault="00435BC4" w:rsidP="00435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Проверочные и контрольные работы</w:t>
            </w:r>
          </w:p>
        </w:tc>
      </w:tr>
    </w:tbl>
    <w:p w:rsidR="00435BC4" w:rsidRDefault="00435BC4" w:rsidP="00435BC4">
      <w:pPr>
        <w:rPr>
          <w:b/>
          <w:sz w:val="18"/>
          <w:szCs w:val="18"/>
        </w:rPr>
      </w:pPr>
    </w:p>
    <w:p w:rsidR="00435BC4" w:rsidRDefault="00435BC4" w:rsidP="00435BC4">
      <w:pPr>
        <w:rPr>
          <w:b/>
          <w:sz w:val="18"/>
          <w:szCs w:val="18"/>
        </w:rPr>
      </w:pPr>
    </w:p>
    <w:p w:rsidR="00435BC4" w:rsidRDefault="00435BC4" w:rsidP="00435BC4">
      <w:pPr>
        <w:rPr>
          <w:b/>
          <w:sz w:val="18"/>
          <w:szCs w:val="18"/>
        </w:rPr>
      </w:pPr>
    </w:p>
    <w:p w:rsidR="00435BC4" w:rsidRPr="00CE2979" w:rsidRDefault="00CE2979" w:rsidP="00435BC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E2979">
        <w:rPr>
          <w:rFonts w:ascii="Times New Roman" w:hAnsi="Times New Roman"/>
          <w:b/>
          <w:bCs/>
          <w:sz w:val="28"/>
          <w:szCs w:val="28"/>
        </w:rPr>
        <w:t>6.</w:t>
      </w:r>
      <w:r w:rsidRPr="00CE2979">
        <w:rPr>
          <w:b/>
          <w:bCs/>
          <w:sz w:val="28"/>
          <w:szCs w:val="28"/>
        </w:rPr>
        <w:t xml:space="preserve"> </w:t>
      </w:r>
      <w:r w:rsidRPr="00CE2979">
        <w:rPr>
          <w:rFonts w:ascii="Times New Roman" w:hAnsi="Times New Roman"/>
          <w:b/>
          <w:bCs/>
          <w:sz w:val="28"/>
          <w:szCs w:val="28"/>
        </w:rPr>
        <w:t>Содержание учебного предмета  с указанием планируемых результатов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«Наша планета 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Земля» (68 ч)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9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Авторы: Вахрушев АА„ </w:t>
      </w:r>
      <w:proofErr w:type="spellStart"/>
      <w:r w:rsidRPr="00CE29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Раутиан</w:t>
      </w:r>
      <w:proofErr w:type="spellEnd"/>
      <w:r w:rsidRPr="00CE29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А.С.</w:t>
      </w:r>
      <w:r w:rsidRPr="00CE2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Введение (4 ч) 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t>Общие слова - понятия. Живая и неживая приро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>да. Вещи. Вещество. Твёрдые тела, жидкости и газы, их свойства. Воздух - смесь газов. Вода - жидкость. Лёд - твёрдое тело. Смена состояний веществ.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Земля и солнце (1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времени дня и года по Солнцу и Луне. Определение направлений по Солнцу и Полярной звезде. Основные стороны горизонта: восток - направление на восход Солнца, запад - направление на закат Солнца, север - направление на Полярную звезду, юг - направление на Солнце в полдень. Компас и пользование им. Практическая работа с компасом. Смена фаз Луны 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(Изготовление солнечных часов.)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  Форма Земли. Линия горизонта. Доказательства шарообразной формы Земли: расширение горизонта с поднятием в высоту, круго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светные путешествия, 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(лунное затмение, полёт в космос.)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Практическая работа 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t>с глобусом. Глобус - модель Земли. Движение глобуса и Земли. Экватор, полюса, полушария. Меридианы и параллели.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Вселенная, или космос. Планеты и звёзды - небесные тела. Звёзды - самосветящиеся небесные тела. Созвездия. Планеты светят отражённым светом. Земля - планета. Солнце - звезда. Планеты Солнечной системы. Движение планет по орбитам вокруг Солнца. Луна — спутник Земли. </w:t>
      </w:r>
      <w:proofErr w:type="gramStart"/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(Солнечное затмение.</w:t>
      </w:r>
      <w:proofErr w:type="gramEnd"/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Цвет воздуха.)</w:t>
      </w:r>
      <w:proofErr w:type="gramEnd"/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  Земное притяжение. Все предметы притягиваются друг к другу, большие массивные предметы притягивают к себе сильнее - закон всемирного тяготения. Влияние земного притяжения на нашу жизнь. 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(Невесомость.)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  Смена дня и ночи. Основной источник света на Земле - Солнце. Вращение Земли вокруг своей оси - причина смены дня и ночи. Соразмерность ритма жизни человека суткам. Режим дня. 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(Практическая работа с глобусом.)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  Смена времён года. Жизнь природы изменяется по сезонам. Высота солнца над горизонтом в разные сезоны года. Изменение угла наклона солнечных лучей в течение года. Обращение Земли вокруг Солнца </w:t>
      </w:r>
      <w:proofErr w:type="gramStart"/>
      <w:r w:rsidRPr="00CE2979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ричина смены сезонов года. Ось Земли направлена на Полярную звезду. 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Благодаря наклону оси Земля поворачивается к Солнцу тс своим северным полушарием (лето северного полушария), то южным (зима северного полушария). 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(Земля сохраняет тепло солнечных лучей.)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  Холодные, умеренные и </w:t>
      </w:r>
      <w:proofErr w:type="gramStart"/>
      <w:r w:rsidRPr="00CE2979">
        <w:rPr>
          <w:rFonts w:ascii="Times New Roman" w:hAnsi="Times New Roman" w:cs="Times New Roman"/>
          <w:color w:val="000000"/>
          <w:sz w:val="24"/>
          <w:szCs w:val="24"/>
        </w:rPr>
        <w:t>жаркий</w:t>
      </w:r>
      <w:proofErr w:type="gramEnd"/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пояса освещённости и их располо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>жение на Земле и относительно солнечных лучей. Полярный круг, тропик. Холодный пояс - долгая зима и короткое лето, умеренный пояс - чередование зимы и лета, жаркий пояс - «вечное лето».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  Атмосфера - воздушная оболочка Земли. Погода и её признаки. Температура, её измерение. Термометр. Практическая работа с тер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>мометром. Облачность. Осадки: дождь, снег, град. Ветер и причина</w:t>
      </w:r>
      <w:r w:rsidRPr="00CE2979">
        <w:rPr>
          <w:rFonts w:ascii="Times New Roman" w:hAnsi="Times New Roman" w:cs="Times New Roman"/>
          <w:sz w:val="24"/>
          <w:szCs w:val="24"/>
        </w:rPr>
        <w:t xml:space="preserve"> 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t>его образования. Климат - закономерно повторяющееся состояние погоды в течение года. Дневник наблюдений за погодой. Признаки хоро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>шей и плохой погоды.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Что изображают на глобусе и карте. Глобус и карта (8 ч) 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t>План и карта - изображение Земли на плоскости. Представление о масштабе. Условные знаки.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>Глобус - уменьшенная модель Земли. Карта полушарий.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 к карте и глобусу. Высота и глубина на карте Земли и глобусе. Практическая работа с картой.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>Материк - большой участок суши, окружённый водой. Евразия, Африка, Австралия, Северная Америка, Южная Америка и Антарктида - материки. Европа, Азия, Африка, Австралия, Америка и Антарктида - части света. Северный Ледовитый, Атлантический, Тихий и Индийский океаны.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Формы земной поверхности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CE2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 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t>Реки - постоянный водный поток из осадков, выпавших на поверхность суши. Исток, русло, устье (дельта). Левый и правый берег. Водосборный бассейн. Круговорот воды в природе. Почему вода в реке не кончается? Почему в реке так много воды? Почему реки текут не только во время дождя? Как реки и ручьи изменяют земную поверхность? Долина реки. Важнейшие реки мира и их местонахождение на карте. Горные и равнинные реки. Озёра - природные водоёмы со стоячей водой. Проточные и бессточ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>ные озёра. Крупные озёра. Самое глубокое озеро - Байкал. Каспийское море - самое большое озеро.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  Равнины - ровные или слабохолмистые участки суши. Равнины и низменности. Болота. Горы - поднятия земной поверхности. Природа равнин и гор. Горные породы. Полезные ископаемые. Важнейшие равнины, горы и вершины и их местонахождение на карте. Как образо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вались горы: 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подземная сила поднимает горы, а выветривание разрушает</w:t>
      </w:r>
      <w:proofErr w:type="gramStart"/>
      <w:r w:rsidRPr="00CE29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 горы превращаются в равнины. Выветривание. Горы и вулканы. Вулканы и извержения. </w:t>
      </w:r>
      <w:proofErr w:type="gramStart"/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Землетрясения - результат смещения пластов Земли.)</w:t>
      </w:r>
      <w:proofErr w:type="gramEnd"/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  Полуострова - участки суши, выдающиеся в океан. Важнейшие полуострова и их местонахождение на карте. Острова - небольшие участки суши, отделённые морями и океанами от материков. Важнейшие острова земного шара и их местонахождение на карте. Моря - большие водоёмы с солёной водой, расположенные по краям океанов и омываю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>щие сушу. Свойства морей: все моря соединяются друг с другом, уровень воды во всех морях одинаков, вода в морях солёная. Важнейшие моря мира</w:t>
      </w:r>
      <w:proofErr w:type="gramStart"/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ИХ местонахождение на карте. </w:t>
      </w:r>
      <w:proofErr w:type="gramStart"/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(Обитатели морей.</w:t>
      </w:r>
      <w:proofErr w:type="gramEnd"/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Коралловые рифы и населяющие их организмы.)</w:t>
      </w:r>
      <w:proofErr w:type="gramEnd"/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Экскурсия 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t>«Формы земной поверхности» (проводится весной).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E2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Земля — наш общий дом (1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CE2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ч) 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t>Место обитания живых организмов. Пищевые связи. Экосистема - совместно обитающие живые организ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>мы и тот участок земли, на котором они обитают. Растения - «кор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мильцы». Животные - «едоки». Грибы, микробы, дождевые черви </w:t>
      </w:r>
      <w:proofErr w:type="gramStart"/>
      <w:r w:rsidRPr="00CE2979">
        <w:rPr>
          <w:rFonts w:ascii="Times New Roman" w:hAnsi="Times New Roman" w:cs="Times New Roman"/>
          <w:color w:val="000000"/>
          <w:sz w:val="24"/>
          <w:szCs w:val="24"/>
        </w:rPr>
        <w:t>-«</w:t>
      </w:r>
      <w:proofErr w:type="gramEnd"/>
      <w:r w:rsidRPr="00CE2979">
        <w:rPr>
          <w:rFonts w:ascii="Times New Roman" w:hAnsi="Times New Roman" w:cs="Times New Roman"/>
          <w:color w:val="000000"/>
          <w:sz w:val="24"/>
          <w:szCs w:val="24"/>
        </w:rPr>
        <w:t>мусорщики». Едоки и мусорщики дают питательные вещества рас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>тениям. Взаимосвязь всех живых существ в экосистеме. Их взаимная приспособленность</w:t>
      </w:r>
      <w:proofErr w:type="gramStart"/>
      <w:r w:rsidRPr="00CE29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Круговорот веществ.)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  Природные зоны - территории суши со сходными природными усло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>виями, получающие сходное количество солнечного тепла и света и сменяющиеся в определённом порядке от полюса к экватору.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  Природные зоны холодного пояса. Ледяные пустыни и их обитате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>ли. Тундра. Суровый климат: долгая полярная ночь и короткий лет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>ний день. Вечная мерзлота. Пейзаж тундр. Животный и раститель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мир. Расположение тундры на земном шаре. 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(Красная книга.)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  Умеренный пояс. Леса. Смена сезонов. Вечнозелёные хвойные и лиственные деревья. Листопад и его роль в сезонном климате. Животный и растительный мир. Расположение лесов на земном шаре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. (Как леса сменяют друг друга.)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  Степь. Сухой климат степей. Открытый пейзаж. Животный и рас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>тительный мир. Расположение на земном шаре. Пустыня. Жаркий сухой климат. Пейзаж пустынь. Животный и растительный мир. Приспособление живых организмов к засушливому климату пустынь. Расположение пустынь на земном шаре.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Start"/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(Хрупкая природа степей и пустынь, необходимость её сохранения.</w:t>
      </w:r>
      <w:proofErr w:type="gramEnd"/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Засушливые зоны жаркого пояса. Зона тропических пустынь и её обитатели. Оазис. Степь </w:t>
      </w:r>
      <w:proofErr w:type="spellStart"/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жаркогс</w:t>
      </w:r>
      <w:proofErr w:type="spellEnd"/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пояса - саванна. Вечнозелёный лес. Жаркий влажный климат тропического леса. Животный и растительный мир. </w:t>
      </w:r>
      <w:proofErr w:type="gramStart"/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Расположение вечнозеленых лесов на земном шаре.)</w:t>
      </w:r>
      <w:proofErr w:type="gramEnd"/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Горы. Похолодание с подъёмом в горы: солнце нагревает не воздух, а землю. Элементарные представления о высотной поясности. Горные растения</w:t>
      </w:r>
      <w:proofErr w:type="gramStart"/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животные. Природные катастрофы в горах.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  Приспособление людей к жизни в различных природных услови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>ях. Человеческие расы. Элементарные потребности человека: пища и одежда. Собирание пищи (плоды, ягоды, грибы, коренья) и охота на диких животных - наиболее древние занятия человека. Земледелие и скотоводство. Земледелие - занятие жителей равнин и низменностей. Скотоводство - занятие жителей пустынь и гор. Города - место жительства множества людей, занятых в промышленности. Страны и населяющие их народы. Карта стран и городов - политическая карта. Крупные страны и города мира и их расположение.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Экскурсия 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t>«Знакомство с природой своей природной зоны». Правила безопасного путешествия.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Части 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света (1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ч) 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Европа. </w:t>
      </w:r>
      <w:proofErr w:type="gramStart"/>
      <w:r w:rsidRPr="00CE2979">
        <w:rPr>
          <w:rFonts w:ascii="Times New Roman" w:hAnsi="Times New Roman" w:cs="Times New Roman"/>
          <w:color w:val="000000"/>
          <w:sz w:val="24"/>
          <w:szCs w:val="24"/>
        </w:rPr>
        <w:t>Страны и города Европы (Великобритания.</w:t>
      </w:r>
      <w:proofErr w:type="gramEnd"/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2979">
        <w:rPr>
          <w:rFonts w:ascii="Times New Roman" w:hAnsi="Times New Roman" w:cs="Times New Roman"/>
          <w:color w:val="000000"/>
          <w:sz w:val="24"/>
          <w:szCs w:val="24"/>
        </w:rPr>
        <w:t>Франция, Италия, Германия, Украина, Дания, Швеция).</w:t>
      </w:r>
      <w:proofErr w:type="gramEnd"/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Альпы - горы Европы. Окружающие нас предметы и их родина. Герои детских ска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>зок из европейских стран.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>Азия. Самая большая часть света. Природные условия Азии. Страны и народы Азии (Япония, Китай, Индия). Азия - родина более чем половины человечества. Окружающие нас предметы и их родина.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(Африка.</w:t>
      </w:r>
      <w:proofErr w:type="gramEnd"/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Природные условия Африки: жаркий климат. Народы Африки: негры и арабы. Страны Африки: Египет. Пустыня Сахара. Природные зоны Африки. Окружающие нас предметы и их родина. Африканские животные. Как уберечься от солнечных лучей.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Америка. Индейцы - коренные жители Америки. Умеренный и жаркий климат. Природные зоны Северной Америки. Северная Америка - вторая родина промыш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ленности. Страны (США, Канада) и города. Окружающие нас предметы и их родина. Природные зоны Южной Америки и их обитатели. Южная Америка - родина самых мелких птиц, самых больших змей, бабочек и жуков, самого твёрдого и самого легко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го дерева. Открытие Америки викингами и Колумбом.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Австралия. Климат и природные зоны Австралии. Австралия - родина кенгуру и других зверей с сумкой. Антарктида - самый холодный материк на Земле. Самые</w:t>
      </w:r>
      <w:r w:rsidRPr="00CE2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низкие температуры. Ледники. Жизнь в Антарктиде существует только вдоль кром</w:t>
      </w:r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ки побережья. Освоение Южного полюса. Самый большой круговорот воды. </w:t>
      </w:r>
      <w:proofErr w:type="gramStart"/>
      <w:r w:rsidRPr="00CE2979">
        <w:rPr>
          <w:rFonts w:ascii="Times New Roman" w:hAnsi="Times New Roman" w:cs="Times New Roman"/>
          <w:b/>
          <w:color w:val="000000"/>
          <w:sz w:val="24"/>
          <w:szCs w:val="24"/>
        </w:rPr>
        <w:t>Почему в Антарктиде холоднее, чем в Арктике.)</w:t>
      </w:r>
      <w:proofErr w:type="gramEnd"/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color w:val="000000"/>
          <w:sz w:val="24"/>
          <w:szCs w:val="24"/>
        </w:rPr>
        <w:t xml:space="preserve">   Россия. Самая большая страна в мире. Природа нашей страны. Основные реки, озёра, равнины, горы, острова, полуострова и моря России. Природные богатства нашей страны. Люди - главное богат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>ство нашей страны. Древние мастера - гордость России. Архитектурные памятники нашей страны. Природа и достопримечательности своего края.</w:t>
      </w:r>
    </w:p>
    <w:p w:rsidR="00CE2979" w:rsidRP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2979" w:rsidRDefault="00CE2979" w:rsidP="00CE29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29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Наша маленькая планета Земля (3 ч) 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t>Рост воздействия современ</w:t>
      </w:r>
      <w:r w:rsidRPr="00CE2979">
        <w:rPr>
          <w:rFonts w:ascii="Times New Roman" w:hAnsi="Times New Roman" w:cs="Times New Roman"/>
          <w:color w:val="000000"/>
          <w:sz w:val="24"/>
          <w:szCs w:val="24"/>
        </w:rPr>
        <w:softHyphen/>
        <w:t>ного человека на природу: накопление мусора, изменение климата, создание искусственных озёр и пустынь. Необходимость охраны и бережного отношения к природе. Правила поведения в квартире, позволяющие сохранить природу.</w:t>
      </w:r>
    </w:p>
    <w:p w:rsidR="00212EA6" w:rsidRPr="00CA2569" w:rsidRDefault="00212EA6" w:rsidP="00212EA6">
      <w:pPr>
        <w:spacing w:after="0"/>
        <w:rPr>
          <w:rFonts w:ascii="Times New Roman" w:hAnsi="Times New Roman"/>
        </w:rPr>
      </w:pPr>
      <w:r w:rsidRPr="00CA2569">
        <w:rPr>
          <w:rFonts w:ascii="Times New Roman" w:hAnsi="Times New Roman"/>
        </w:rPr>
        <w:t xml:space="preserve">В программе предусмотрена многоуровневая система </w:t>
      </w:r>
      <w:r w:rsidRPr="00CA2569">
        <w:rPr>
          <w:rFonts w:ascii="Times New Roman" w:hAnsi="Times New Roman"/>
          <w:i/>
        </w:rPr>
        <w:t>контроля знаний</w:t>
      </w:r>
      <w:r w:rsidRPr="00CA2569">
        <w:rPr>
          <w:rFonts w:ascii="Times New Roman" w:hAnsi="Times New Roman"/>
        </w:rPr>
        <w:t xml:space="preserve">: </w:t>
      </w:r>
    </w:p>
    <w:p w:rsidR="00212EA6" w:rsidRPr="00CA2569" w:rsidRDefault="00212EA6" w:rsidP="00212EA6">
      <w:pPr>
        <w:spacing w:after="0"/>
        <w:rPr>
          <w:rFonts w:ascii="Times New Roman" w:hAnsi="Times New Roman"/>
        </w:rPr>
      </w:pPr>
      <w:r w:rsidRPr="00CA2569">
        <w:rPr>
          <w:rFonts w:ascii="Times New Roman" w:hAnsi="Times New Roman"/>
        </w:rPr>
        <w:t xml:space="preserve">•  </w:t>
      </w:r>
      <w:r w:rsidRPr="00CA2569">
        <w:rPr>
          <w:rFonts w:ascii="Times New Roman" w:hAnsi="Times New Roman"/>
          <w:b/>
        </w:rPr>
        <w:t>самокон</w:t>
      </w:r>
      <w:r w:rsidRPr="00CA2569">
        <w:rPr>
          <w:rFonts w:ascii="Times New Roman" w:hAnsi="Times New Roman"/>
          <w:b/>
        </w:rPr>
        <w:softHyphen/>
        <w:t>троль</w:t>
      </w:r>
      <w:r w:rsidRPr="00CA2569">
        <w:rPr>
          <w:rFonts w:ascii="Times New Roman" w:hAnsi="Times New Roman"/>
        </w:rPr>
        <w:t xml:space="preserve"> — при введении нового материала, </w:t>
      </w:r>
    </w:p>
    <w:p w:rsidR="00212EA6" w:rsidRPr="00CA2569" w:rsidRDefault="00212EA6" w:rsidP="00212EA6">
      <w:pPr>
        <w:spacing w:after="0"/>
        <w:rPr>
          <w:rFonts w:ascii="Times New Roman" w:hAnsi="Times New Roman"/>
        </w:rPr>
      </w:pPr>
      <w:r w:rsidRPr="00CA2569">
        <w:rPr>
          <w:rFonts w:ascii="Times New Roman" w:hAnsi="Times New Roman"/>
        </w:rPr>
        <w:t xml:space="preserve">•  </w:t>
      </w:r>
      <w:r w:rsidRPr="00CA2569">
        <w:rPr>
          <w:rFonts w:ascii="Times New Roman" w:hAnsi="Times New Roman"/>
          <w:b/>
        </w:rPr>
        <w:t xml:space="preserve">взаимоконтроль </w:t>
      </w:r>
      <w:r w:rsidRPr="00CA2569">
        <w:rPr>
          <w:rFonts w:ascii="Times New Roman" w:hAnsi="Times New Roman"/>
        </w:rPr>
        <w:t>— в процессе его отра</w:t>
      </w:r>
      <w:r w:rsidRPr="00CA2569">
        <w:rPr>
          <w:rFonts w:ascii="Times New Roman" w:hAnsi="Times New Roman"/>
        </w:rPr>
        <w:softHyphen/>
        <w:t xml:space="preserve">ботки, </w:t>
      </w:r>
    </w:p>
    <w:p w:rsidR="00212EA6" w:rsidRPr="00CA2569" w:rsidRDefault="00212EA6" w:rsidP="00212EA6">
      <w:pPr>
        <w:spacing w:after="0"/>
        <w:rPr>
          <w:rFonts w:ascii="Times New Roman" w:hAnsi="Times New Roman"/>
        </w:rPr>
      </w:pPr>
      <w:r w:rsidRPr="00CA2569">
        <w:rPr>
          <w:rFonts w:ascii="Times New Roman" w:hAnsi="Times New Roman"/>
        </w:rPr>
        <w:t xml:space="preserve">•  </w:t>
      </w:r>
      <w:r w:rsidRPr="00CA2569">
        <w:rPr>
          <w:rFonts w:ascii="Times New Roman" w:hAnsi="Times New Roman"/>
          <w:b/>
        </w:rPr>
        <w:t>рубежный контроль</w:t>
      </w:r>
      <w:r w:rsidRPr="00CA2569">
        <w:rPr>
          <w:rFonts w:ascii="Times New Roman" w:hAnsi="Times New Roman"/>
        </w:rPr>
        <w:t xml:space="preserve"> — при проведении самостоятельных работ, </w:t>
      </w:r>
    </w:p>
    <w:p w:rsidR="00212EA6" w:rsidRPr="00CA2569" w:rsidRDefault="00212EA6" w:rsidP="00212EA6">
      <w:pPr>
        <w:spacing w:after="0"/>
        <w:rPr>
          <w:rFonts w:ascii="Times New Roman" w:hAnsi="Times New Roman"/>
        </w:rPr>
      </w:pPr>
      <w:r w:rsidRPr="00CA2569">
        <w:rPr>
          <w:rFonts w:ascii="Times New Roman" w:hAnsi="Times New Roman"/>
        </w:rPr>
        <w:t xml:space="preserve">•  </w:t>
      </w:r>
      <w:r w:rsidRPr="00CA2569">
        <w:rPr>
          <w:rFonts w:ascii="Times New Roman" w:hAnsi="Times New Roman"/>
          <w:b/>
        </w:rPr>
        <w:t>итоговый контроль</w:t>
      </w:r>
      <w:r w:rsidRPr="00CA2569">
        <w:rPr>
          <w:rFonts w:ascii="Times New Roman" w:hAnsi="Times New Roman"/>
        </w:rPr>
        <w:t xml:space="preserve">, включающий проведение итоговых работ. </w:t>
      </w:r>
    </w:p>
    <w:p w:rsidR="00212EA6" w:rsidRPr="00CE2979" w:rsidRDefault="00212EA6" w:rsidP="00212E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A2569">
        <w:rPr>
          <w:rFonts w:ascii="Times New Roman" w:hAnsi="Times New Roman"/>
        </w:rPr>
        <w:t>КИМы</w:t>
      </w:r>
      <w:proofErr w:type="spellEnd"/>
      <w:r w:rsidRPr="00CA2569">
        <w:rPr>
          <w:rFonts w:ascii="Times New Roman" w:hAnsi="Times New Roman"/>
        </w:rPr>
        <w:t>, предусмотренные данной рабочей программой,  соответствуют пособию «Самостоятельные и итоговые работы к учебнику «Окружающий мир» - М.: «</w:t>
      </w:r>
      <w:proofErr w:type="spellStart"/>
      <w:r w:rsidRPr="00CA2569">
        <w:rPr>
          <w:rFonts w:ascii="Times New Roman" w:hAnsi="Times New Roman"/>
        </w:rPr>
        <w:t>Баласс</w:t>
      </w:r>
      <w:proofErr w:type="spellEnd"/>
      <w:r w:rsidRPr="00CA2569">
        <w:rPr>
          <w:rFonts w:ascii="Times New Roman" w:hAnsi="Times New Roman"/>
        </w:rPr>
        <w:t>».</w:t>
      </w:r>
    </w:p>
    <w:p w:rsidR="00CE2979" w:rsidRDefault="00CE2979" w:rsidP="00CE297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E2979" w:rsidRPr="00CE2979" w:rsidRDefault="00CE2979" w:rsidP="00CE2979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E2979">
        <w:rPr>
          <w:rFonts w:ascii="Times New Roman" w:hAnsi="Times New Roman" w:cs="Times New Roman"/>
          <w:b/>
          <w:sz w:val="20"/>
          <w:szCs w:val="20"/>
        </w:rPr>
        <w:t xml:space="preserve">Контроль уровня </w:t>
      </w:r>
      <w:proofErr w:type="spellStart"/>
      <w:r w:rsidRPr="00CE2979">
        <w:rPr>
          <w:rFonts w:ascii="Times New Roman" w:hAnsi="Times New Roman" w:cs="Times New Roman"/>
          <w:b/>
          <w:sz w:val="20"/>
          <w:szCs w:val="20"/>
        </w:rPr>
        <w:t>обученности</w:t>
      </w:r>
      <w:proofErr w:type="spellEnd"/>
      <w:r w:rsidRPr="00CE29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CE2979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CE297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728"/>
        <w:gridCol w:w="2115"/>
        <w:gridCol w:w="2371"/>
        <w:gridCol w:w="3077"/>
      </w:tblGrid>
      <w:tr w:rsidR="00CE2979" w:rsidRPr="00CE2979" w:rsidTr="00D914BF">
        <w:tc>
          <w:tcPr>
            <w:tcW w:w="697" w:type="dxa"/>
          </w:tcPr>
          <w:p w:rsidR="00CE2979" w:rsidRPr="00CE2979" w:rsidRDefault="00CE2979" w:rsidP="00D9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8" w:type="dxa"/>
          </w:tcPr>
          <w:p w:rsidR="00CE2979" w:rsidRPr="00CE2979" w:rsidRDefault="00CE2979" w:rsidP="00D9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CE2979" w:rsidRPr="00CE2979" w:rsidRDefault="00CE2979" w:rsidP="00D9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115" w:type="dxa"/>
          </w:tcPr>
          <w:p w:rsidR="00CE2979" w:rsidRPr="00CE2979" w:rsidRDefault="00CE2979" w:rsidP="00D9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371" w:type="dxa"/>
          </w:tcPr>
          <w:p w:rsidR="00CE2979" w:rsidRPr="00CE2979" w:rsidRDefault="00CE2979" w:rsidP="00D9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3077" w:type="dxa"/>
          </w:tcPr>
          <w:p w:rsidR="00CE2979" w:rsidRPr="00CE2979" w:rsidRDefault="00CE2979" w:rsidP="00D9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</w:t>
            </w:r>
          </w:p>
        </w:tc>
      </w:tr>
      <w:tr w:rsidR="00CE2979" w:rsidRPr="00CE2979" w:rsidTr="00D914BF">
        <w:tc>
          <w:tcPr>
            <w:tcW w:w="697" w:type="dxa"/>
          </w:tcPr>
          <w:p w:rsidR="00CE2979" w:rsidRPr="00CE2979" w:rsidRDefault="00CE2979" w:rsidP="00D9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8" w:type="dxa"/>
          </w:tcPr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</w:p>
        </w:tc>
        <w:tc>
          <w:tcPr>
            <w:tcW w:w="2115" w:type="dxa"/>
          </w:tcPr>
          <w:p w:rsidR="00CE2979" w:rsidRPr="00CE2979" w:rsidRDefault="00CE2979" w:rsidP="00D9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:rsidR="00CE2979" w:rsidRPr="00CE2979" w:rsidRDefault="00CE2979" w:rsidP="00D9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:rsidR="00CE2979" w:rsidRPr="00CE2979" w:rsidRDefault="00CE2979" w:rsidP="00D9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979" w:rsidRPr="00CE2979" w:rsidTr="00D914BF">
        <w:tc>
          <w:tcPr>
            <w:tcW w:w="697" w:type="dxa"/>
          </w:tcPr>
          <w:p w:rsidR="00CE2979" w:rsidRPr="00CE2979" w:rsidRDefault="00CE2979" w:rsidP="00D91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8" w:type="dxa"/>
          </w:tcPr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Земля и Солнце</w:t>
            </w:r>
          </w:p>
        </w:tc>
        <w:tc>
          <w:tcPr>
            <w:tcW w:w="2115" w:type="dxa"/>
          </w:tcPr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Проверочная работа № 1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2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3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4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3077" w:type="dxa"/>
          </w:tcPr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Проверочные и контрольные работы. Стр.3-10</w:t>
            </w:r>
          </w:p>
        </w:tc>
      </w:tr>
      <w:tr w:rsidR="00CE2979" w:rsidRPr="00CE2979" w:rsidTr="00D914BF">
        <w:trPr>
          <w:trHeight w:val="2755"/>
        </w:trPr>
        <w:tc>
          <w:tcPr>
            <w:tcW w:w="697" w:type="dxa"/>
          </w:tcPr>
          <w:p w:rsidR="00CE2979" w:rsidRPr="00CE2979" w:rsidRDefault="00CE2979" w:rsidP="00D91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CE2979" w:rsidRPr="00CE2979" w:rsidRDefault="00CE2979" w:rsidP="00D91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8" w:type="dxa"/>
          </w:tcPr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Глобус и карта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Формы земной поверхности</w:t>
            </w:r>
          </w:p>
        </w:tc>
        <w:tc>
          <w:tcPr>
            <w:tcW w:w="2115" w:type="dxa"/>
          </w:tcPr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5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6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7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8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</w:t>
            </w:r>
          </w:p>
        </w:tc>
        <w:tc>
          <w:tcPr>
            <w:tcW w:w="3077" w:type="dxa"/>
          </w:tcPr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Проверочные и контрольные работы</w:t>
            </w:r>
            <w:proofErr w:type="gramStart"/>
            <w:r w:rsidRPr="00CE29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тр.11-38</w:t>
            </w:r>
          </w:p>
        </w:tc>
      </w:tr>
      <w:tr w:rsidR="00CE2979" w:rsidRPr="00CE2979" w:rsidTr="00D914BF">
        <w:tc>
          <w:tcPr>
            <w:tcW w:w="697" w:type="dxa"/>
          </w:tcPr>
          <w:p w:rsidR="00CE2979" w:rsidRPr="00CE2979" w:rsidRDefault="00CE2979" w:rsidP="00D91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8" w:type="dxa"/>
          </w:tcPr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Земля наш общий дом</w:t>
            </w:r>
          </w:p>
        </w:tc>
        <w:tc>
          <w:tcPr>
            <w:tcW w:w="2115" w:type="dxa"/>
          </w:tcPr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9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10</w:t>
            </w:r>
          </w:p>
        </w:tc>
        <w:tc>
          <w:tcPr>
            <w:tcW w:w="3077" w:type="dxa"/>
          </w:tcPr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Проверочные и контрольные работы</w:t>
            </w:r>
            <w:proofErr w:type="gramStart"/>
            <w:r w:rsidRPr="00CE29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тр.39-42</w:t>
            </w:r>
          </w:p>
        </w:tc>
      </w:tr>
      <w:tr w:rsidR="00CE2979" w:rsidRPr="00CE2979" w:rsidTr="00CE2979">
        <w:trPr>
          <w:trHeight w:val="3680"/>
        </w:trPr>
        <w:tc>
          <w:tcPr>
            <w:tcW w:w="697" w:type="dxa"/>
          </w:tcPr>
          <w:p w:rsidR="00CE2979" w:rsidRPr="00CE2979" w:rsidRDefault="00CE2979" w:rsidP="00D91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CE2979" w:rsidRPr="00CE2979" w:rsidRDefault="00CE2979" w:rsidP="00D91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8" w:type="dxa"/>
          </w:tcPr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Части света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Наша маленькая планета  Земля</w:t>
            </w:r>
          </w:p>
        </w:tc>
        <w:tc>
          <w:tcPr>
            <w:tcW w:w="2115" w:type="dxa"/>
          </w:tcPr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11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12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13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</w:t>
            </w:r>
          </w:p>
        </w:tc>
        <w:tc>
          <w:tcPr>
            <w:tcW w:w="3077" w:type="dxa"/>
          </w:tcPr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Проверочные и контрольные работы </w:t>
            </w:r>
          </w:p>
          <w:p w:rsidR="00CE2979" w:rsidRPr="00CE2979" w:rsidRDefault="00CE2979" w:rsidP="00D9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Стр.43-48</w:t>
            </w:r>
          </w:p>
        </w:tc>
      </w:tr>
    </w:tbl>
    <w:p w:rsidR="00CE2979" w:rsidRPr="00CE2979" w:rsidRDefault="00CE2979" w:rsidP="00CE2979">
      <w:pPr>
        <w:rPr>
          <w:rFonts w:ascii="Times New Roman" w:hAnsi="Times New Roman" w:cs="Times New Roman"/>
          <w:sz w:val="20"/>
          <w:szCs w:val="20"/>
        </w:rPr>
      </w:pPr>
    </w:p>
    <w:p w:rsidR="00CE2979" w:rsidRPr="007E31BF" w:rsidRDefault="007E31BF" w:rsidP="007E31BF">
      <w:pPr>
        <w:jc w:val="center"/>
        <w:rPr>
          <w:b/>
        </w:rPr>
      </w:pPr>
      <w:r w:rsidRPr="007E31BF">
        <w:rPr>
          <w:rFonts w:ascii="Times New Roman" w:hAnsi="Times New Roman"/>
          <w:b/>
          <w:bCs/>
          <w:sz w:val="28"/>
          <w:szCs w:val="28"/>
        </w:rPr>
        <w:t>7.Учебн</w:t>
      </w:r>
      <w:proofErr w:type="gramStart"/>
      <w:r w:rsidRPr="007E31BF">
        <w:rPr>
          <w:rFonts w:ascii="Times New Roman" w:hAnsi="Times New Roman"/>
          <w:b/>
          <w:bCs/>
          <w:sz w:val="28"/>
          <w:szCs w:val="28"/>
        </w:rPr>
        <w:t>о-</w:t>
      </w:r>
      <w:proofErr w:type="gramEnd"/>
      <w:r w:rsidRPr="007E31BF">
        <w:rPr>
          <w:rFonts w:ascii="Times New Roman" w:hAnsi="Times New Roman"/>
          <w:b/>
          <w:bCs/>
          <w:sz w:val="28"/>
          <w:szCs w:val="28"/>
        </w:rPr>
        <w:t xml:space="preserve"> методическое и материально-техническое обеспечение образовательного проц</w:t>
      </w:r>
      <w:r>
        <w:rPr>
          <w:rFonts w:ascii="Times New Roman" w:hAnsi="Times New Roman"/>
          <w:b/>
          <w:bCs/>
          <w:sz w:val="28"/>
          <w:szCs w:val="28"/>
        </w:rPr>
        <w:t>есса.</w:t>
      </w:r>
    </w:p>
    <w:p w:rsidR="007E31BF" w:rsidRPr="007E31BF" w:rsidRDefault="007E31BF" w:rsidP="007E31BF">
      <w:pPr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Обучение окружающему миру обеспечивается </w:t>
      </w:r>
      <w:r w:rsidRPr="007E31BF">
        <w:rPr>
          <w:rFonts w:ascii="Times New Roman" w:hAnsi="Times New Roman" w:cs="Times New Roman"/>
          <w:color w:val="000000"/>
          <w:sz w:val="24"/>
          <w:szCs w:val="24"/>
        </w:rPr>
        <w:t>учебниками и посо</w:t>
      </w:r>
      <w:r w:rsidRPr="007E31BF">
        <w:rPr>
          <w:rFonts w:ascii="Times New Roman" w:hAnsi="Times New Roman" w:cs="Times New Roman"/>
          <w:color w:val="000000"/>
          <w:sz w:val="24"/>
          <w:szCs w:val="24"/>
        </w:rPr>
        <w:softHyphen/>
        <w:t>биями:</w:t>
      </w:r>
    </w:p>
    <w:p w:rsidR="007E31BF" w:rsidRPr="007E31BF" w:rsidRDefault="007E31BF" w:rsidP="007E31BF">
      <w:pPr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sz w:val="24"/>
          <w:szCs w:val="24"/>
        </w:rPr>
        <w:t xml:space="preserve">Вахрушев А.А., Бурский О.В., </w:t>
      </w:r>
      <w:proofErr w:type="spellStart"/>
      <w:r w:rsidRPr="007E31BF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Pr="007E31BF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7E31B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E31BF" w:rsidRPr="007E31BF" w:rsidRDefault="007E31BF" w:rsidP="007E31BF">
      <w:pPr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bCs/>
          <w:sz w:val="24"/>
          <w:szCs w:val="24"/>
        </w:rPr>
        <w:t xml:space="preserve">Окружающий   мир.  2  класс.   («Наша планета Земля»). </w:t>
      </w:r>
      <w:r w:rsidRPr="007E31BF">
        <w:rPr>
          <w:rFonts w:ascii="Times New Roman" w:hAnsi="Times New Roman" w:cs="Times New Roman"/>
          <w:sz w:val="24"/>
          <w:szCs w:val="24"/>
        </w:rPr>
        <w:t xml:space="preserve">Учебник в 2 частях. Часть 1. -3-е </w:t>
      </w:r>
      <w:proofErr w:type="spellStart"/>
      <w:r w:rsidRPr="007E31BF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7E31B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E31BF">
        <w:rPr>
          <w:rFonts w:ascii="Times New Roman" w:hAnsi="Times New Roman" w:cs="Times New Roman"/>
          <w:sz w:val="24"/>
          <w:szCs w:val="24"/>
        </w:rPr>
        <w:t>ерераб.М</w:t>
      </w:r>
      <w:proofErr w:type="spellEnd"/>
      <w:r w:rsidRPr="007E31BF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7E31B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E31BF">
        <w:rPr>
          <w:rFonts w:ascii="Times New Roman" w:hAnsi="Times New Roman" w:cs="Times New Roman"/>
          <w:sz w:val="24"/>
          <w:szCs w:val="24"/>
        </w:rPr>
        <w:t>, Школьный дом, 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1BF">
        <w:rPr>
          <w:rFonts w:ascii="Times New Roman" w:hAnsi="Times New Roman" w:cs="Times New Roman"/>
          <w:sz w:val="24"/>
          <w:szCs w:val="24"/>
        </w:rPr>
        <w:t>. - 144с., ил. (Образовательная система  «Школа 2100»</w:t>
      </w:r>
      <w:proofErr w:type="gramStart"/>
      <w:r w:rsidRPr="007E31B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E31BF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РФ.</w:t>
      </w:r>
    </w:p>
    <w:p w:rsidR="007E31BF" w:rsidRPr="007E31BF" w:rsidRDefault="007E31BF" w:rsidP="007E31BF">
      <w:pPr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sz w:val="24"/>
          <w:szCs w:val="24"/>
        </w:rPr>
        <w:t xml:space="preserve">Вахрушев А.А.,  Бурский О.В.,  </w:t>
      </w:r>
      <w:proofErr w:type="spellStart"/>
      <w:r w:rsidRPr="007E31BF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Pr="007E31BF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7E31BF" w:rsidRPr="007E31BF" w:rsidRDefault="007E31BF" w:rsidP="007E31BF">
      <w:pPr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bCs/>
          <w:sz w:val="24"/>
          <w:szCs w:val="24"/>
        </w:rPr>
        <w:t xml:space="preserve">Рабочая   тетрадь   к   учебнику   «Окружающий   мир»,   2   класс   </w:t>
      </w:r>
      <w:r w:rsidRPr="007E31BF">
        <w:rPr>
          <w:rFonts w:ascii="Times New Roman" w:hAnsi="Times New Roman" w:cs="Times New Roman"/>
          <w:sz w:val="24"/>
          <w:szCs w:val="24"/>
        </w:rPr>
        <w:t>(«Наша планета Земля»). - М.</w:t>
      </w:r>
      <w:proofErr w:type="gramStart"/>
      <w:r w:rsidRPr="007E31BF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7E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1B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E31BF">
        <w:rPr>
          <w:rFonts w:ascii="Times New Roman" w:hAnsi="Times New Roman" w:cs="Times New Roman"/>
          <w:sz w:val="24"/>
          <w:szCs w:val="24"/>
        </w:rPr>
        <w:t>;  Школьный дом, 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1BF">
        <w:rPr>
          <w:rFonts w:ascii="Times New Roman" w:hAnsi="Times New Roman" w:cs="Times New Roman"/>
          <w:sz w:val="24"/>
          <w:szCs w:val="24"/>
        </w:rPr>
        <w:t>. - 80с., ил. (Образовательная система  «Школа 2100»</w:t>
      </w:r>
      <w:proofErr w:type="gramStart"/>
      <w:r w:rsidRPr="007E31B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E31BF" w:rsidRPr="007E31BF" w:rsidRDefault="007E31BF" w:rsidP="007E31BF">
      <w:pPr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sz w:val="24"/>
          <w:szCs w:val="24"/>
        </w:rPr>
        <w:t>Вахрушев А.А., Бурский О.В., Родыгина О.А</w:t>
      </w:r>
    </w:p>
    <w:p w:rsidR="007E31BF" w:rsidRPr="007E31BF" w:rsidRDefault="007E31BF" w:rsidP="007E31BF">
      <w:pPr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bCs/>
          <w:sz w:val="24"/>
          <w:szCs w:val="24"/>
        </w:rPr>
        <w:t xml:space="preserve">Проверочные и контрольные  работы </w:t>
      </w:r>
      <w:r w:rsidRPr="007E31BF">
        <w:rPr>
          <w:rFonts w:ascii="Times New Roman" w:hAnsi="Times New Roman" w:cs="Times New Roman"/>
          <w:sz w:val="24"/>
          <w:szCs w:val="24"/>
        </w:rPr>
        <w:t>к учебнику «Окружающий мир» 2 класс («Наша планета Земля»). — М.</w:t>
      </w:r>
      <w:proofErr w:type="gramStart"/>
      <w:r w:rsidRPr="007E31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1B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E31BF">
        <w:rPr>
          <w:rFonts w:ascii="Times New Roman" w:hAnsi="Times New Roman" w:cs="Times New Roman"/>
          <w:sz w:val="24"/>
          <w:szCs w:val="24"/>
        </w:rPr>
        <w:t>, Школьный дом, 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1BF">
        <w:rPr>
          <w:rFonts w:ascii="Times New Roman" w:hAnsi="Times New Roman" w:cs="Times New Roman"/>
          <w:sz w:val="24"/>
          <w:szCs w:val="24"/>
        </w:rPr>
        <w:t>. – 48с., ил. (Образовательная система  «Школа 2100»</w:t>
      </w:r>
      <w:proofErr w:type="gramStart"/>
      <w:r w:rsidRPr="007E31B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E31BF" w:rsidRPr="007E31BF" w:rsidRDefault="007E31BF" w:rsidP="007E31B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К техническим средствам обучения</w:t>
      </w:r>
      <w:r w:rsidRPr="007E31BF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эффективно </w:t>
      </w:r>
      <w:proofErr w:type="gramStart"/>
      <w:r w:rsidRPr="007E31BF">
        <w:rPr>
          <w:rFonts w:ascii="Times New Roman" w:hAnsi="Times New Roman" w:cs="Times New Roman"/>
          <w:color w:val="000000"/>
          <w:sz w:val="24"/>
          <w:szCs w:val="24"/>
        </w:rPr>
        <w:t>использ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Pr="007E31BF">
        <w:rPr>
          <w:rFonts w:ascii="Times New Roman" w:hAnsi="Times New Roman" w:cs="Times New Roman"/>
          <w:color w:val="000000"/>
          <w:sz w:val="24"/>
          <w:szCs w:val="24"/>
        </w:rPr>
        <w:t>ся на уроках Окружающего мира относятся</w:t>
      </w:r>
      <w:proofErr w:type="gramEnd"/>
      <w:r w:rsidRPr="007E31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E31BF" w:rsidRPr="007E31BF" w:rsidRDefault="007E31BF" w:rsidP="007E31B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color w:val="000000"/>
          <w:sz w:val="24"/>
          <w:szCs w:val="24"/>
        </w:rPr>
        <w:t>- видеомагнитофон, телевизор;</w:t>
      </w:r>
    </w:p>
    <w:p w:rsidR="007E31BF" w:rsidRPr="007E31BF" w:rsidRDefault="007E31BF" w:rsidP="007E31B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color w:val="000000"/>
          <w:sz w:val="24"/>
          <w:szCs w:val="24"/>
        </w:rPr>
        <w:t xml:space="preserve">- компьютер, </w:t>
      </w:r>
      <w:proofErr w:type="spellStart"/>
      <w:r w:rsidRPr="007E31BF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7E31BF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 </w:t>
      </w:r>
    </w:p>
    <w:p w:rsidR="007E31BF" w:rsidRPr="007E31BF" w:rsidRDefault="007E31BF" w:rsidP="007E31BF">
      <w:pPr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sz w:val="24"/>
          <w:szCs w:val="24"/>
        </w:rPr>
        <w:t xml:space="preserve">В связи с этим главную роль играют средства обучения, включающие </w:t>
      </w:r>
      <w:r w:rsidRPr="007E31BF">
        <w:rPr>
          <w:rFonts w:ascii="Times New Roman" w:hAnsi="Times New Roman" w:cs="Times New Roman"/>
          <w:b/>
          <w:bCs/>
          <w:sz w:val="24"/>
          <w:szCs w:val="24"/>
        </w:rPr>
        <w:t>наглядные пособия</w:t>
      </w:r>
      <w:r w:rsidRPr="007E31BF">
        <w:rPr>
          <w:rFonts w:ascii="Times New Roman" w:hAnsi="Times New Roman" w:cs="Times New Roman"/>
          <w:sz w:val="24"/>
          <w:szCs w:val="24"/>
        </w:rPr>
        <w:t>:</w:t>
      </w:r>
    </w:p>
    <w:p w:rsidR="007E31BF" w:rsidRPr="007E31BF" w:rsidRDefault="007E31BF" w:rsidP="007E31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i/>
          <w:iCs/>
          <w:sz w:val="24"/>
          <w:szCs w:val="24"/>
        </w:rPr>
        <w:t>натуральные живые пособия</w:t>
      </w:r>
      <w:r w:rsidRPr="007E31BF">
        <w:rPr>
          <w:rFonts w:ascii="Times New Roman" w:hAnsi="Times New Roman" w:cs="Times New Roman"/>
          <w:sz w:val="24"/>
          <w:szCs w:val="24"/>
        </w:rPr>
        <w:t xml:space="preserve"> – комнатные растения; </w:t>
      </w:r>
    </w:p>
    <w:p w:rsidR="007E31BF" w:rsidRPr="007E31BF" w:rsidRDefault="007E31BF" w:rsidP="007E31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i/>
          <w:iCs/>
          <w:sz w:val="24"/>
          <w:szCs w:val="24"/>
        </w:rPr>
        <w:t xml:space="preserve">гербарии; коллекции насекомых; </w:t>
      </w:r>
    </w:p>
    <w:p w:rsidR="007E31BF" w:rsidRPr="007E31BF" w:rsidRDefault="007E31BF" w:rsidP="007E31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i/>
          <w:iCs/>
          <w:sz w:val="24"/>
          <w:szCs w:val="24"/>
        </w:rPr>
        <w:t>коллекции горных пород, минералов, полезных ископаемых;</w:t>
      </w:r>
      <w:r w:rsidRPr="007E3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BF" w:rsidRDefault="007E31BF" w:rsidP="007E31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i/>
          <w:iCs/>
          <w:sz w:val="24"/>
          <w:szCs w:val="24"/>
        </w:rPr>
        <w:t>изобразительные наглядные пособия</w:t>
      </w:r>
      <w:r w:rsidRPr="007E31BF">
        <w:rPr>
          <w:rFonts w:ascii="Times New Roman" w:hAnsi="Times New Roman" w:cs="Times New Roman"/>
          <w:sz w:val="24"/>
          <w:szCs w:val="24"/>
        </w:rPr>
        <w:t xml:space="preserve"> – таблицы; муляжи</w:t>
      </w:r>
      <w:proofErr w:type="gramStart"/>
      <w:r w:rsidRPr="007E3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31BF" w:rsidRPr="007E31BF" w:rsidRDefault="007E31BF" w:rsidP="007E31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i/>
          <w:iCs/>
          <w:sz w:val="24"/>
          <w:szCs w:val="24"/>
        </w:rPr>
        <w:t xml:space="preserve">географические и исторические карты; </w:t>
      </w:r>
    </w:p>
    <w:p w:rsidR="007E31BF" w:rsidRPr="007E31BF" w:rsidRDefault="007E31BF" w:rsidP="007E31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i/>
          <w:iCs/>
          <w:sz w:val="24"/>
          <w:szCs w:val="24"/>
        </w:rPr>
        <w:t>предметы</w:t>
      </w:r>
      <w:r w:rsidRPr="007E31BF">
        <w:rPr>
          <w:rFonts w:ascii="Times New Roman" w:hAnsi="Times New Roman" w:cs="Times New Roman"/>
          <w:sz w:val="24"/>
          <w:szCs w:val="24"/>
        </w:rPr>
        <w:t xml:space="preserve">, представляющие быт традиционной и современной семьи, её хозяйства, повседневной, праздничной жизни и многое другое из жизни общества. </w:t>
      </w:r>
    </w:p>
    <w:p w:rsidR="007E31BF" w:rsidRDefault="007E31BF" w:rsidP="007E31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1BF">
        <w:rPr>
          <w:rFonts w:ascii="Times New Roman" w:hAnsi="Times New Roman" w:cs="Times New Roman"/>
          <w:sz w:val="24"/>
          <w:szCs w:val="24"/>
        </w:rPr>
        <w:t xml:space="preserve">   Другим средством наглядности служит оборудование для </w:t>
      </w:r>
      <w:proofErr w:type="spellStart"/>
      <w:r w:rsidRPr="007E31BF">
        <w:rPr>
          <w:rFonts w:ascii="Times New Roman" w:hAnsi="Times New Roman" w:cs="Times New Roman"/>
          <w:b/>
          <w:bCs/>
          <w:sz w:val="24"/>
          <w:szCs w:val="24"/>
        </w:rPr>
        <w:t>мультимедийных</w:t>
      </w:r>
      <w:proofErr w:type="spellEnd"/>
      <w:r w:rsidRPr="007E31BF">
        <w:rPr>
          <w:rFonts w:ascii="Times New Roman" w:hAnsi="Times New Roman" w:cs="Times New Roman"/>
          <w:b/>
          <w:bCs/>
          <w:sz w:val="24"/>
          <w:szCs w:val="24"/>
        </w:rPr>
        <w:t xml:space="preserve"> демонстраций</w:t>
      </w:r>
    </w:p>
    <w:p w:rsidR="007E31BF" w:rsidRPr="007E31BF" w:rsidRDefault="007E31BF" w:rsidP="007E31BF">
      <w:pPr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1BF">
        <w:rPr>
          <w:rFonts w:ascii="Times New Roman" w:hAnsi="Times New Roman" w:cs="Times New Roman"/>
          <w:sz w:val="24"/>
          <w:szCs w:val="24"/>
        </w:rPr>
        <w:t>(</w:t>
      </w:r>
      <w:r w:rsidRPr="007E31BF">
        <w:rPr>
          <w:rFonts w:ascii="Times New Roman" w:hAnsi="Times New Roman" w:cs="Times New Roman"/>
          <w:i/>
          <w:iCs/>
          <w:sz w:val="24"/>
          <w:szCs w:val="24"/>
        </w:rPr>
        <w:t>компьютер</w:t>
      </w:r>
      <w:r w:rsidRPr="007E3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1BF">
        <w:rPr>
          <w:rFonts w:ascii="Times New Roman" w:hAnsi="Times New Roman" w:cs="Times New Roman"/>
          <w:i/>
          <w:iCs/>
          <w:sz w:val="24"/>
          <w:szCs w:val="24"/>
        </w:rPr>
        <w:t>медиапроектор</w:t>
      </w:r>
      <w:proofErr w:type="spellEnd"/>
      <w:r w:rsidRPr="007E31BF">
        <w:rPr>
          <w:rFonts w:ascii="Times New Roman" w:hAnsi="Times New Roman" w:cs="Times New Roman"/>
          <w:sz w:val="24"/>
          <w:szCs w:val="24"/>
        </w:rPr>
        <w:t xml:space="preserve">, </w:t>
      </w:r>
      <w:r w:rsidRPr="007E31BF">
        <w:rPr>
          <w:rFonts w:ascii="Times New Roman" w:hAnsi="Times New Roman" w:cs="Times New Roman"/>
          <w:i/>
          <w:iCs/>
          <w:sz w:val="24"/>
          <w:szCs w:val="24"/>
        </w:rPr>
        <w:t>видеомагнитофон</w:t>
      </w:r>
      <w:r w:rsidRPr="007E31BF">
        <w:rPr>
          <w:rFonts w:ascii="Times New Roman" w:hAnsi="Times New Roman" w:cs="Times New Roman"/>
          <w:sz w:val="24"/>
          <w:szCs w:val="24"/>
        </w:rPr>
        <w:t xml:space="preserve"> и </w:t>
      </w:r>
      <w:r w:rsidRPr="007E31BF">
        <w:rPr>
          <w:rFonts w:ascii="Times New Roman" w:hAnsi="Times New Roman" w:cs="Times New Roman"/>
          <w:b/>
          <w:bCs/>
          <w:sz w:val="24"/>
          <w:szCs w:val="24"/>
        </w:rPr>
        <w:t>средств фиксации окружающего мира</w:t>
      </w:r>
      <w:r w:rsidRPr="007E31BF">
        <w:rPr>
          <w:rFonts w:ascii="Times New Roman" w:hAnsi="Times New Roman" w:cs="Times New Roman"/>
          <w:sz w:val="24"/>
          <w:szCs w:val="24"/>
        </w:rPr>
        <w:t xml:space="preserve"> (</w:t>
      </w:r>
      <w:r w:rsidRPr="007E31BF">
        <w:rPr>
          <w:rFonts w:ascii="Times New Roman" w:hAnsi="Times New Roman" w:cs="Times New Roman"/>
          <w:i/>
          <w:iCs/>
          <w:sz w:val="24"/>
          <w:szCs w:val="24"/>
        </w:rPr>
        <w:t>фото- и видеокамера</w:t>
      </w:r>
      <w:r w:rsidRPr="007E31B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E31BF">
        <w:rPr>
          <w:rFonts w:ascii="Times New Roman" w:hAnsi="Times New Roman" w:cs="Times New Roman"/>
          <w:sz w:val="24"/>
          <w:szCs w:val="24"/>
        </w:rPr>
        <w:t xml:space="preserve"> Оно благодаря Интернету и единой коллекции цифровых образовательных ресурсов позволяет обеспечить наглядный образ к подавляющему большинству тем курса «Окружающий мир».</w:t>
      </w:r>
    </w:p>
    <w:p w:rsidR="007E31BF" w:rsidRPr="007E31BF" w:rsidRDefault="007E31BF" w:rsidP="007E31BF">
      <w:pPr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sz w:val="24"/>
          <w:szCs w:val="24"/>
        </w:rPr>
        <w:t xml:space="preserve">      Курс «Окружающий мир» предусматривает проведение значительного числа лабораторных и практических работ, моделирующих явления природного и социального мира. </w:t>
      </w:r>
      <w:r w:rsidRPr="007E31BF">
        <w:rPr>
          <w:rFonts w:ascii="Times New Roman" w:hAnsi="Times New Roman" w:cs="Times New Roman"/>
          <w:i/>
          <w:iCs/>
          <w:sz w:val="24"/>
          <w:szCs w:val="24"/>
        </w:rPr>
        <w:t xml:space="preserve">приборы, посуда, инструменты для проведения практических работ, а также разнообразный раздаточный </w:t>
      </w:r>
      <w:proofErr w:type="spellStart"/>
      <w:r w:rsidRPr="007E31BF">
        <w:rPr>
          <w:rFonts w:ascii="Times New Roman" w:hAnsi="Times New Roman" w:cs="Times New Roman"/>
          <w:i/>
          <w:iCs/>
          <w:sz w:val="24"/>
          <w:szCs w:val="24"/>
        </w:rPr>
        <w:t>материал</w:t>
      </w:r>
      <w:proofErr w:type="gramStart"/>
      <w:r w:rsidRPr="007E31BF">
        <w:rPr>
          <w:rFonts w:ascii="Times New Roman" w:hAnsi="Times New Roman" w:cs="Times New Roman"/>
          <w:sz w:val="24"/>
          <w:szCs w:val="24"/>
        </w:rPr>
        <w:t>.</w:t>
      </w:r>
      <w:r w:rsidRPr="007E31BF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7E31BF">
        <w:rPr>
          <w:rFonts w:ascii="Times New Roman" w:hAnsi="Times New Roman" w:cs="Times New Roman"/>
          <w:i/>
          <w:iCs/>
          <w:sz w:val="24"/>
          <w:szCs w:val="24"/>
        </w:rPr>
        <w:t>аздаточный</w:t>
      </w:r>
      <w:proofErr w:type="spellEnd"/>
      <w:r w:rsidRPr="007E31BF">
        <w:rPr>
          <w:rFonts w:ascii="Times New Roman" w:hAnsi="Times New Roman" w:cs="Times New Roman"/>
          <w:i/>
          <w:iCs/>
          <w:sz w:val="24"/>
          <w:szCs w:val="24"/>
        </w:rPr>
        <w:t xml:space="preserve"> материал</w:t>
      </w:r>
      <w:r w:rsidRPr="007E31BF">
        <w:rPr>
          <w:rFonts w:ascii="Times New Roman" w:hAnsi="Times New Roman" w:cs="Times New Roman"/>
          <w:sz w:val="24"/>
          <w:szCs w:val="24"/>
        </w:rPr>
        <w:t xml:space="preserve"> для практических и лабораторных работ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31BF">
        <w:rPr>
          <w:rFonts w:ascii="Times New Roman" w:hAnsi="Times New Roman" w:cs="Times New Roman"/>
          <w:sz w:val="24"/>
          <w:szCs w:val="24"/>
        </w:rPr>
        <w:t>гербарии, семена и плоды растений, коллекции минералов и полезных ископаемых, кости, чешую рыб, перья птиц, многообразные артефакты мира культуры и т.д.</w:t>
      </w:r>
    </w:p>
    <w:p w:rsidR="007E31BF" w:rsidRPr="007E31BF" w:rsidRDefault="007E31BF" w:rsidP="007E31BF">
      <w:pPr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sz w:val="24"/>
          <w:szCs w:val="24"/>
        </w:rPr>
        <w:t xml:space="preserve">Интернет – ресурсы: </w:t>
      </w:r>
      <w:hyperlink r:id="rId7" w:history="1">
        <w:r w:rsidRPr="007E31B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E31B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7E31B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7E31BF">
          <w:rPr>
            <w:rStyle w:val="ad"/>
            <w:rFonts w:ascii="Times New Roman" w:hAnsi="Times New Roman" w:cs="Times New Roman"/>
            <w:sz w:val="24"/>
            <w:szCs w:val="24"/>
          </w:rPr>
          <w:t>2100.</w:t>
        </w:r>
        <w:proofErr w:type="spellStart"/>
        <w:r w:rsidRPr="007E31B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E31BF" w:rsidRPr="007E31BF" w:rsidRDefault="007E31BF" w:rsidP="007E31BF">
      <w:pPr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hyperlink r:id="rId8" w:history="1">
        <w:r w:rsidRPr="007E31B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E31BF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7E31B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7E31BF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7E31B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7E31B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E31B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7E31B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E31B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E31BF" w:rsidRPr="007E31BF" w:rsidRDefault="007E31BF" w:rsidP="007E31BF">
      <w:pPr>
        <w:rPr>
          <w:rFonts w:ascii="Times New Roman" w:hAnsi="Times New Roman" w:cs="Times New Roman"/>
          <w:sz w:val="24"/>
          <w:szCs w:val="24"/>
        </w:rPr>
      </w:pPr>
      <w:r w:rsidRPr="007E31B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hyperlink r:id="rId9" w:history="1">
        <w:r w:rsidRPr="007E31BF">
          <w:rPr>
            <w:rStyle w:val="ad"/>
            <w:rFonts w:ascii="Times New Roman" w:hAnsi="Times New Roman" w:cs="Times New Roman"/>
            <w:sz w:val="24"/>
            <w:szCs w:val="24"/>
          </w:rPr>
          <w:t>http://window.edu.ru</w:t>
        </w:r>
      </w:hyperlink>
    </w:p>
    <w:p w:rsidR="007E31BF" w:rsidRPr="007E31BF" w:rsidRDefault="007E31BF" w:rsidP="007E31BF">
      <w:pPr>
        <w:rPr>
          <w:rFonts w:ascii="Times New Roman" w:hAnsi="Times New Roman" w:cs="Times New Roman"/>
          <w:sz w:val="24"/>
          <w:szCs w:val="24"/>
        </w:rPr>
        <w:sectPr w:rsidR="007E31BF" w:rsidRPr="007E31BF" w:rsidSect="007E31BF">
          <w:footerReference w:type="default" r:id="rId10"/>
          <w:pgSz w:w="16838" w:h="11906" w:orient="landscape"/>
          <w:pgMar w:top="850" w:right="851" w:bottom="1701" w:left="851" w:header="709" w:footer="709" w:gutter="0"/>
          <w:cols w:space="708"/>
          <w:docGrid w:linePitch="360"/>
        </w:sectPr>
      </w:pPr>
      <w:r w:rsidRPr="007E31B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hyperlink r:id="rId11" w:history="1">
        <w:r w:rsidRPr="007E31BF">
          <w:rPr>
            <w:rStyle w:val="ad"/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435BC4" w:rsidRPr="00435BC4" w:rsidRDefault="00435BC4" w:rsidP="00435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5BC4" w:rsidRPr="00435BC4" w:rsidSect="00CE2979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0F" w:rsidRDefault="0020090F" w:rsidP="00407EC8">
      <w:pPr>
        <w:spacing w:after="0" w:line="240" w:lineRule="auto"/>
      </w:pPr>
      <w:r>
        <w:separator/>
      </w:r>
    </w:p>
  </w:endnote>
  <w:endnote w:type="continuationSeparator" w:id="0">
    <w:p w:rsidR="0020090F" w:rsidRDefault="0020090F" w:rsidP="0040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8711"/>
      <w:docPartObj>
        <w:docPartGallery w:val="Page Numbers (Bottom of Page)"/>
        <w:docPartUnique/>
      </w:docPartObj>
    </w:sdtPr>
    <w:sdtContent>
      <w:p w:rsidR="00407EC8" w:rsidRDefault="001C061F">
        <w:pPr>
          <w:pStyle w:val="ac"/>
          <w:jc w:val="right"/>
        </w:pPr>
        <w:fldSimple w:instr=" PAGE   \* MERGEFORMAT ">
          <w:r w:rsidR="00714983">
            <w:rPr>
              <w:noProof/>
            </w:rPr>
            <w:t>6</w:t>
          </w:r>
        </w:fldSimple>
      </w:p>
    </w:sdtContent>
  </w:sdt>
  <w:p w:rsidR="00407EC8" w:rsidRDefault="00407E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0F" w:rsidRDefault="0020090F" w:rsidP="00407EC8">
      <w:pPr>
        <w:spacing w:after="0" w:line="240" w:lineRule="auto"/>
      </w:pPr>
      <w:r>
        <w:separator/>
      </w:r>
    </w:p>
  </w:footnote>
  <w:footnote w:type="continuationSeparator" w:id="0">
    <w:p w:rsidR="0020090F" w:rsidRDefault="0020090F" w:rsidP="0040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8789E"/>
    <w:multiLevelType w:val="multilevel"/>
    <w:tmpl w:val="3086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220"/>
    <w:rsid w:val="001C061F"/>
    <w:rsid w:val="0020090F"/>
    <w:rsid w:val="00212EA6"/>
    <w:rsid w:val="002637B5"/>
    <w:rsid w:val="00407EC8"/>
    <w:rsid w:val="00431CB9"/>
    <w:rsid w:val="00435BC4"/>
    <w:rsid w:val="00442DEA"/>
    <w:rsid w:val="00714983"/>
    <w:rsid w:val="00755220"/>
    <w:rsid w:val="007E31BF"/>
    <w:rsid w:val="009A480C"/>
    <w:rsid w:val="00A06766"/>
    <w:rsid w:val="00A65F24"/>
    <w:rsid w:val="00C620A3"/>
    <w:rsid w:val="00CE2979"/>
    <w:rsid w:val="00F80CB6"/>
    <w:rsid w:val="00FE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522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52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435BC4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435BC4"/>
    <w:pPr>
      <w:spacing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435BC4"/>
    <w:rPr>
      <w:b/>
      <w:bCs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435BC4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435BC4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3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rsid w:val="00435BC4"/>
  </w:style>
  <w:style w:type="paragraph" w:styleId="aa">
    <w:name w:val="header"/>
    <w:basedOn w:val="a"/>
    <w:link w:val="a9"/>
    <w:uiPriority w:val="99"/>
    <w:unhideWhenUsed/>
    <w:rsid w:val="0043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rsid w:val="00435BC4"/>
  </w:style>
  <w:style w:type="paragraph" w:styleId="ac">
    <w:name w:val="footer"/>
    <w:basedOn w:val="a"/>
    <w:link w:val="ab"/>
    <w:uiPriority w:val="99"/>
    <w:unhideWhenUsed/>
    <w:rsid w:val="00435BC4"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Hyperlink"/>
    <w:basedOn w:val="a0"/>
    <w:rsid w:val="007E31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2100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11604</Words>
  <Characters>66147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2014-09-08T14:25:00Z</dcterms:created>
  <dcterms:modified xsi:type="dcterms:W3CDTF">2014-10-16T10:09:00Z</dcterms:modified>
</cp:coreProperties>
</file>