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04" w:rsidRDefault="003B0E04" w:rsidP="003B0E04">
      <w:pPr>
        <w:pStyle w:val="a7"/>
        <w:spacing w:before="0"/>
        <w:ind w:right="124"/>
        <w:rPr>
          <w:b/>
          <w:noProof w:val="0"/>
          <w:sz w:val="20"/>
        </w:rPr>
      </w:pPr>
      <w:r>
        <w:rPr>
          <w:b/>
          <w:noProof w:val="0"/>
          <w:sz w:val="20"/>
        </w:rPr>
        <w:t xml:space="preserve">Департамент образования </w:t>
      </w:r>
    </w:p>
    <w:p w:rsidR="003B0E04" w:rsidRDefault="003B0E04" w:rsidP="003B0E0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АДМИНИСТРАЦИИ ПУРОВСКОГО РАЙОНА</w:t>
      </w:r>
    </w:p>
    <w:p w:rsidR="003B0E04" w:rsidRDefault="003B0E04" w:rsidP="003B0E04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</w:t>
      </w:r>
    </w:p>
    <w:p w:rsidR="003B0E04" w:rsidRDefault="003B0E04" w:rsidP="003B0E04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«СРЕДНЯЯ ОБЩЕОБРАЗОВАТЕЛЬНАЯ ШКОЛА № 1 п. ПУРПЕ»</w:t>
      </w:r>
    </w:p>
    <w:p w:rsidR="003B0E04" w:rsidRDefault="003B0E04" w:rsidP="003B0E04">
      <w:pPr>
        <w:ind w:left="-360"/>
        <w:rPr>
          <w:rFonts w:cs="Arial"/>
        </w:rPr>
      </w:pPr>
      <w:r>
        <w:rPr>
          <w:rFonts w:cs="Arial"/>
        </w:rPr>
        <w:t xml:space="preserve">     </w:t>
      </w:r>
    </w:p>
    <w:p w:rsidR="003B0E04" w:rsidRDefault="003B0E04" w:rsidP="003B0E04">
      <w:pPr>
        <w:ind w:left="-360"/>
        <w:rPr>
          <w:rFonts w:cs="Arial"/>
        </w:rPr>
      </w:pPr>
    </w:p>
    <w:p w:rsidR="008C039D" w:rsidRDefault="008C039D" w:rsidP="003B0E04">
      <w:pPr>
        <w:ind w:left="-360"/>
        <w:rPr>
          <w:rFonts w:cs="Arial"/>
        </w:rPr>
      </w:pPr>
    </w:p>
    <w:p w:rsidR="008C039D" w:rsidRDefault="008C039D" w:rsidP="003B0E04">
      <w:pPr>
        <w:ind w:left="-360"/>
        <w:rPr>
          <w:rFonts w:cs="Arial"/>
        </w:rPr>
      </w:pPr>
    </w:p>
    <w:p w:rsidR="008C039D" w:rsidRDefault="008C039D" w:rsidP="003B0E04">
      <w:pPr>
        <w:ind w:left="-360"/>
        <w:rPr>
          <w:rFonts w:cs="Arial"/>
        </w:rPr>
      </w:pPr>
    </w:p>
    <w:p w:rsidR="003B0E04" w:rsidRDefault="003B0E04" w:rsidP="003B0E04">
      <w:pPr>
        <w:ind w:left="-360"/>
        <w:rPr>
          <w:rFonts w:cs="Arial"/>
          <w:sz w:val="22"/>
          <w:szCs w:val="22"/>
        </w:rPr>
      </w:pPr>
    </w:p>
    <w:p w:rsidR="003B0E04" w:rsidRDefault="003B0E04" w:rsidP="003B0E04">
      <w:pPr>
        <w:ind w:left="-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«СОГЛАСОВАНО»                                                  «РАССМОТРЕНО»                                           «УТВЕРЖДАЮ»  </w:t>
      </w:r>
    </w:p>
    <w:p w:rsidR="003B0E04" w:rsidRDefault="003B0E04" w:rsidP="003B0E04">
      <w:pPr>
        <w:ind w:left="-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Руководитель МО                                                      на заседании МС                                             Директор МБОУ «СОШ №1 п. </w:t>
      </w:r>
      <w:proofErr w:type="spellStart"/>
      <w:r>
        <w:rPr>
          <w:rFonts w:cs="Arial"/>
          <w:sz w:val="22"/>
          <w:szCs w:val="22"/>
        </w:rPr>
        <w:t>Пурпе</w:t>
      </w:r>
      <w:proofErr w:type="spellEnd"/>
      <w:r>
        <w:rPr>
          <w:rFonts w:cs="Arial"/>
          <w:sz w:val="22"/>
          <w:szCs w:val="22"/>
        </w:rPr>
        <w:t xml:space="preserve">»                                                                        </w:t>
      </w:r>
    </w:p>
    <w:p w:rsidR="003B0E04" w:rsidRDefault="003B0E04" w:rsidP="003B0E04">
      <w:pPr>
        <w:ind w:left="-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__________________                                                  ____________________                                  ____________________</w:t>
      </w:r>
    </w:p>
    <w:p w:rsidR="003B0E04" w:rsidRDefault="003B0E04" w:rsidP="003B0E04">
      <w:pPr>
        <w:ind w:left="-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Протокол №__ </w:t>
      </w:r>
      <w:proofErr w:type="gramStart"/>
      <w:r>
        <w:rPr>
          <w:rFonts w:cs="Arial"/>
          <w:sz w:val="22"/>
          <w:szCs w:val="22"/>
        </w:rPr>
        <w:t>от</w:t>
      </w:r>
      <w:proofErr w:type="gramEnd"/>
      <w:r>
        <w:rPr>
          <w:rFonts w:cs="Arial"/>
          <w:sz w:val="22"/>
          <w:szCs w:val="22"/>
        </w:rPr>
        <w:t xml:space="preserve"> «__»                                               Протокол №__ от «____»                              «____» ______________</w:t>
      </w:r>
    </w:p>
    <w:p w:rsidR="003B0E04" w:rsidRDefault="003B0E04" w:rsidP="003B0E04">
      <w:pPr>
        <w:tabs>
          <w:tab w:val="left" w:pos="1185"/>
          <w:tab w:val="left" w:pos="10410"/>
        </w:tabs>
        <w:ind w:left="-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__________________                                                 ____________________                                  ____________________</w:t>
      </w:r>
    </w:p>
    <w:p w:rsidR="003B0E04" w:rsidRDefault="003B0E04" w:rsidP="003B0E04">
      <w:pPr>
        <w:rPr>
          <w:rFonts w:cs="Arial"/>
        </w:rPr>
      </w:pPr>
    </w:p>
    <w:p w:rsidR="003B0E04" w:rsidRDefault="003B0E04" w:rsidP="003B0E04">
      <w:pPr>
        <w:rPr>
          <w:rFonts w:cs="Arial"/>
        </w:rPr>
      </w:pPr>
    </w:p>
    <w:p w:rsidR="003B0E04" w:rsidRDefault="003B0E04" w:rsidP="003B0E04">
      <w:pPr>
        <w:rPr>
          <w:rFonts w:cs="Arial"/>
        </w:rPr>
      </w:pPr>
    </w:p>
    <w:p w:rsidR="003B0E04" w:rsidRDefault="003B0E04" w:rsidP="003B0E04">
      <w:pPr>
        <w:rPr>
          <w:rFonts w:cs="Arial"/>
        </w:rPr>
      </w:pPr>
    </w:p>
    <w:p w:rsidR="003B0E04" w:rsidRDefault="003B0E04" w:rsidP="003B0E04">
      <w:pPr>
        <w:rPr>
          <w:rFonts w:cs="Arial"/>
        </w:rPr>
      </w:pPr>
    </w:p>
    <w:p w:rsidR="003B0E04" w:rsidRDefault="003B0E04" w:rsidP="003B0E04">
      <w:pPr>
        <w:rPr>
          <w:rFonts w:cs="Arial"/>
        </w:rPr>
      </w:pPr>
    </w:p>
    <w:p w:rsidR="003B0E04" w:rsidRDefault="003B0E04" w:rsidP="003B0E04">
      <w:pPr>
        <w:rPr>
          <w:rFonts w:cs="Arial"/>
        </w:rPr>
      </w:pPr>
    </w:p>
    <w:p w:rsidR="003B0E04" w:rsidRDefault="003B0E04" w:rsidP="003B0E04">
      <w:pPr>
        <w:rPr>
          <w:rFonts w:cs="Arial"/>
        </w:rPr>
      </w:pPr>
    </w:p>
    <w:p w:rsidR="003B0E04" w:rsidRDefault="003B0E04" w:rsidP="003B0E04">
      <w:pPr>
        <w:rPr>
          <w:rFonts w:cs="Arial"/>
        </w:rPr>
      </w:pPr>
    </w:p>
    <w:p w:rsidR="003B0E04" w:rsidRDefault="003B0E04" w:rsidP="003B0E04">
      <w:pPr>
        <w:rPr>
          <w:rFonts w:cs="Arial"/>
        </w:rPr>
      </w:pPr>
    </w:p>
    <w:p w:rsidR="003B0E04" w:rsidRDefault="003B0E04" w:rsidP="003B0E04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РАБОЧАЯ   ПРОГРАММА</w:t>
      </w:r>
    </w:p>
    <w:p w:rsidR="003B0E04" w:rsidRDefault="003B0E04" w:rsidP="003B0E04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ПО   РУССКОМУ ЯЗЫКУ </w:t>
      </w:r>
    </w:p>
    <w:p w:rsidR="003B0E04" w:rsidRDefault="003B0E04" w:rsidP="003B0E04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ДЛЯ   1-х   КЛАССОВ</w:t>
      </w:r>
    </w:p>
    <w:p w:rsidR="003B0E04" w:rsidRDefault="003B0E04" w:rsidP="003B0E04">
      <w:pPr>
        <w:jc w:val="center"/>
        <w:rPr>
          <w:rFonts w:cs="Arial"/>
          <w:b/>
          <w:sz w:val="32"/>
          <w:szCs w:val="32"/>
        </w:rPr>
      </w:pPr>
    </w:p>
    <w:p w:rsidR="003B0E04" w:rsidRDefault="003B0E04" w:rsidP="003B0E04">
      <w:pPr>
        <w:jc w:val="center"/>
        <w:rPr>
          <w:rFonts w:cs="Arial"/>
          <w:b/>
          <w:sz w:val="32"/>
          <w:szCs w:val="32"/>
        </w:rPr>
      </w:pPr>
    </w:p>
    <w:p w:rsidR="003B0E04" w:rsidRDefault="003B0E04" w:rsidP="003B0E04">
      <w:pPr>
        <w:rPr>
          <w:rFonts w:cs="Arial"/>
        </w:rPr>
      </w:pPr>
    </w:p>
    <w:p w:rsidR="003460CD" w:rsidRDefault="003460CD" w:rsidP="003B0E04">
      <w:pPr>
        <w:rPr>
          <w:rFonts w:cs="Arial"/>
        </w:rPr>
      </w:pPr>
    </w:p>
    <w:p w:rsidR="003460CD" w:rsidRDefault="003460CD" w:rsidP="003B0E04">
      <w:pPr>
        <w:rPr>
          <w:rFonts w:cs="Arial"/>
        </w:rPr>
      </w:pPr>
    </w:p>
    <w:p w:rsidR="003460CD" w:rsidRDefault="003460CD" w:rsidP="003B0E04">
      <w:pPr>
        <w:rPr>
          <w:rFonts w:cs="Arial"/>
        </w:rPr>
      </w:pPr>
    </w:p>
    <w:p w:rsidR="003460CD" w:rsidRDefault="003460CD" w:rsidP="003B0E04">
      <w:pPr>
        <w:rPr>
          <w:rFonts w:cs="Arial"/>
        </w:rPr>
      </w:pPr>
    </w:p>
    <w:p w:rsidR="003B0E04" w:rsidRDefault="003B0E04" w:rsidP="003B0E04">
      <w:pPr>
        <w:rPr>
          <w:rFonts w:cs="Arial"/>
        </w:rPr>
      </w:pPr>
    </w:p>
    <w:p w:rsidR="003B0E04" w:rsidRDefault="003B0E04" w:rsidP="003B0E04">
      <w:pPr>
        <w:rPr>
          <w:rFonts w:cs="Arial"/>
        </w:rPr>
      </w:pPr>
    </w:p>
    <w:p w:rsidR="003B0E04" w:rsidRPr="003B0E04" w:rsidRDefault="003B0E04" w:rsidP="003B0E04">
      <w:pPr>
        <w:jc w:val="right"/>
        <w:rPr>
          <w:rFonts w:cs="Arial"/>
          <w:sz w:val="24"/>
          <w:szCs w:val="24"/>
        </w:rPr>
      </w:pPr>
      <w:r w:rsidRPr="003B0E04">
        <w:rPr>
          <w:rFonts w:cs="Arial"/>
          <w:b/>
          <w:sz w:val="24"/>
          <w:szCs w:val="24"/>
        </w:rPr>
        <w:t>Составитель</w:t>
      </w:r>
      <w:r w:rsidRPr="003B0E04">
        <w:rPr>
          <w:rFonts w:cs="Arial"/>
          <w:sz w:val="24"/>
          <w:szCs w:val="24"/>
        </w:rPr>
        <w:t>:  учитель начальных классов</w:t>
      </w:r>
    </w:p>
    <w:p w:rsidR="003B0E04" w:rsidRPr="003B0E04" w:rsidRDefault="003B0E04" w:rsidP="003B0E04">
      <w:pPr>
        <w:jc w:val="right"/>
        <w:rPr>
          <w:rFonts w:cs="Arial"/>
          <w:sz w:val="24"/>
          <w:szCs w:val="24"/>
        </w:rPr>
      </w:pPr>
      <w:proofErr w:type="spellStart"/>
      <w:r w:rsidRPr="003B0E04">
        <w:rPr>
          <w:rFonts w:cs="Arial"/>
          <w:sz w:val="24"/>
          <w:szCs w:val="24"/>
        </w:rPr>
        <w:t>Низулимова</w:t>
      </w:r>
      <w:proofErr w:type="spellEnd"/>
      <w:r w:rsidRPr="003B0E04">
        <w:rPr>
          <w:rFonts w:cs="Arial"/>
          <w:sz w:val="24"/>
          <w:szCs w:val="24"/>
        </w:rPr>
        <w:t xml:space="preserve"> </w:t>
      </w:r>
      <w:proofErr w:type="spellStart"/>
      <w:r w:rsidRPr="003B0E04">
        <w:rPr>
          <w:rFonts w:cs="Arial"/>
          <w:sz w:val="24"/>
          <w:szCs w:val="24"/>
        </w:rPr>
        <w:t>Альфия</w:t>
      </w:r>
      <w:proofErr w:type="spellEnd"/>
      <w:r w:rsidRPr="003B0E04">
        <w:rPr>
          <w:rFonts w:cs="Arial"/>
          <w:sz w:val="24"/>
          <w:szCs w:val="24"/>
        </w:rPr>
        <w:t xml:space="preserve"> </w:t>
      </w:r>
      <w:proofErr w:type="spellStart"/>
      <w:r w:rsidRPr="003B0E04">
        <w:rPr>
          <w:rFonts w:cs="Arial"/>
          <w:sz w:val="24"/>
          <w:szCs w:val="24"/>
        </w:rPr>
        <w:t>Фаиковна</w:t>
      </w:r>
      <w:proofErr w:type="spellEnd"/>
    </w:p>
    <w:p w:rsidR="003B0E04" w:rsidRPr="003B0E04" w:rsidRDefault="003B0E04" w:rsidP="003B0E04">
      <w:pPr>
        <w:jc w:val="right"/>
        <w:rPr>
          <w:rFonts w:cs="Arial"/>
          <w:sz w:val="24"/>
          <w:szCs w:val="24"/>
          <w:u w:val="single"/>
        </w:rPr>
      </w:pPr>
    </w:p>
    <w:p w:rsidR="003B0E04" w:rsidRPr="003B0E04" w:rsidRDefault="003B0E04" w:rsidP="003B0E04">
      <w:pPr>
        <w:jc w:val="right"/>
        <w:rPr>
          <w:rFonts w:cs="Arial"/>
          <w:sz w:val="24"/>
          <w:szCs w:val="24"/>
          <w:u w:val="single"/>
        </w:rPr>
      </w:pPr>
    </w:p>
    <w:p w:rsidR="003B0E04" w:rsidRPr="003B0E04" w:rsidRDefault="003B0E04" w:rsidP="003B0E04">
      <w:pPr>
        <w:jc w:val="right"/>
        <w:rPr>
          <w:rFonts w:cs="Arial"/>
          <w:sz w:val="24"/>
          <w:szCs w:val="24"/>
          <w:u w:val="single"/>
        </w:rPr>
      </w:pPr>
    </w:p>
    <w:p w:rsidR="003B0E04" w:rsidRPr="003B0E04" w:rsidRDefault="003B0E04" w:rsidP="003B0E04">
      <w:pPr>
        <w:jc w:val="right"/>
        <w:rPr>
          <w:rFonts w:cs="Arial"/>
          <w:sz w:val="24"/>
          <w:szCs w:val="24"/>
          <w:u w:val="single"/>
        </w:rPr>
      </w:pPr>
    </w:p>
    <w:p w:rsidR="003B0E04" w:rsidRPr="003B0E04" w:rsidRDefault="003B0E04" w:rsidP="003B0E04">
      <w:pPr>
        <w:jc w:val="right"/>
        <w:rPr>
          <w:rFonts w:cs="Arial"/>
          <w:sz w:val="24"/>
          <w:szCs w:val="24"/>
          <w:u w:val="single"/>
        </w:rPr>
      </w:pPr>
    </w:p>
    <w:p w:rsidR="003B0E04" w:rsidRPr="003B0E04" w:rsidRDefault="003B0E04" w:rsidP="003B0E04">
      <w:pPr>
        <w:jc w:val="right"/>
        <w:rPr>
          <w:rFonts w:cs="Arial"/>
          <w:sz w:val="24"/>
          <w:szCs w:val="24"/>
          <w:u w:val="single"/>
        </w:rPr>
      </w:pPr>
    </w:p>
    <w:p w:rsidR="003B0E04" w:rsidRPr="003B0E04" w:rsidRDefault="003B0E04" w:rsidP="003B0E04">
      <w:pPr>
        <w:jc w:val="center"/>
        <w:rPr>
          <w:rFonts w:cs="Arial"/>
          <w:b/>
          <w:sz w:val="24"/>
          <w:szCs w:val="24"/>
        </w:rPr>
      </w:pPr>
      <w:r w:rsidRPr="003B0E04">
        <w:rPr>
          <w:rFonts w:cs="Arial"/>
          <w:b/>
          <w:sz w:val="24"/>
          <w:szCs w:val="24"/>
        </w:rPr>
        <w:t>2013 год</w:t>
      </w:r>
    </w:p>
    <w:p w:rsidR="003B0E04" w:rsidRPr="003B0E04" w:rsidRDefault="003B0E04" w:rsidP="003B0E04">
      <w:pPr>
        <w:rPr>
          <w:rFonts w:ascii="Arial" w:hAnsi="Arial" w:cs="Arial"/>
          <w:sz w:val="24"/>
          <w:szCs w:val="24"/>
        </w:rPr>
      </w:pPr>
    </w:p>
    <w:p w:rsidR="003B0E04" w:rsidRPr="003B0E04" w:rsidRDefault="003B0E04" w:rsidP="003B0E04">
      <w:pPr>
        <w:rPr>
          <w:rFonts w:ascii="Arial" w:hAnsi="Arial" w:cs="Arial"/>
          <w:sz w:val="24"/>
          <w:szCs w:val="24"/>
        </w:rPr>
      </w:pPr>
    </w:p>
    <w:p w:rsidR="003B0E04" w:rsidRPr="003B0E04" w:rsidRDefault="003B0E04" w:rsidP="003B0E04">
      <w:pPr>
        <w:rPr>
          <w:rFonts w:ascii="Arial" w:hAnsi="Arial" w:cs="Arial"/>
          <w:sz w:val="24"/>
          <w:szCs w:val="24"/>
        </w:rPr>
      </w:pPr>
    </w:p>
    <w:p w:rsidR="003B0E04" w:rsidRPr="003B0E04" w:rsidRDefault="003B0E04" w:rsidP="003B0E04">
      <w:pPr>
        <w:rPr>
          <w:rFonts w:ascii="Arial" w:hAnsi="Arial" w:cs="Arial"/>
          <w:sz w:val="24"/>
          <w:szCs w:val="24"/>
        </w:rPr>
      </w:pPr>
    </w:p>
    <w:p w:rsidR="003B0E04" w:rsidRPr="003B0E04" w:rsidRDefault="003B0E04" w:rsidP="003B0E04">
      <w:pPr>
        <w:rPr>
          <w:rFonts w:ascii="Arial" w:hAnsi="Arial" w:cs="Arial"/>
          <w:sz w:val="24"/>
          <w:szCs w:val="24"/>
        </w:rPr>
      </w:pPr>
    </w:p>
    <w:p w:rsidR="003B0E04" w:rsidRPr="003B0E04" w:rsidRDefault="003B0E04" w:rsidP="003B0E04">
      <w:pPr>
        <w:rPr>
          <w:sz w:val="24"/>
          <w:szCs w:val="24"/>
        </w:rPr>
      </w:pPr>
      <w:r w:rsidRPr="003B0E04">
        <w:rPr>
          <w:sz w:val="24"/>
          <w:szCs w:val="24"/>
        </w:rPr>
        <w:t xml:space="preserve">                 </w:t>
      </w:r>
      <w:proofErr w:type="gramStart"/>
      <w:r w:rsidRPr="003B0E04">
        <w:rPr>
          <w:sz w:val="24"/>
          <w:szCs w:val="24"/>
        </w:rPr>
        <w:t>ОДОБРЕНА</w:t>
      </w:r>
      <w:proofErr w:type="gramEnd"/>
      <w:r w:rsidRPr="003B0E04">
        <w:rPr>
          <w:sz w:val="24"/>
          <w:szCs w:val="24"/>
        </w:rPr>
        <w:t xml:space="preserve">                                                                                                          Составлена в соответствии с     </w:t>
      </w:r>
    </w:p>
    <w:p w:rsidR="003B0E04" w:rsidRPr="003B0E04" w:rsidRDefault="003B0E04" w:rsidP="003B0E04">
      <w:pPr>
        <w:rPr>
          <w:sz w:val="24"/>
          <w:szCs w:val="24"/>
        </w:rPr>
      </w:pPr>
      <w:r w:rsidRPr="003B0E04">
        <w:rPr>
          <w:sz w:val="24"/>
          <w:szCs w:val="24"/>
        </w:rPr>
        <w:t xml:space="preserve">                 Методическим советом школы                                                                           Государственными требованиями </w:t>
      </w:r>
      <w:proofErr w:type="gramStart"/>
      <w:r w:rsidRPr="003B0E04">
        <w:rPr>
          <w:sz w:val="24"/>
          <w:szCs w:val="24"/>
        </w:rPr>
        <w:t>к</w:t>
      </w:r>
      <w:proofErr w:type="gramEnd"/>
      <w:r w:rsidRPr="003B0E04">
        <w:rPr>
          <w:sz w:val="24"/>
          <w:szCs w:val="24"/>
        </w:rPr>
        <w:t xml:space="preserve"> </w:t>
      </w:r>
    </w:p>
    <w:p w:rsidR="003B0E04" w:rsidRPr="003B0E04" w:rsidRDefault="003B0E04" w:rsidP="003B0E04">
      <w:pPr>
        <w:ind w:left="5100"/>
        <w:rPr>
          <w:sz w:val="24"/>
          <w:szCs w:val="24"/>
        </w:rPr>
      </w:pPr>
      <w:r w:rsidRPr="003B0E04">
        <w:rPr>
          <w:sz w:val="24"/>
          <w:szCs w:val="24"/>
        </w:rPr>
        <w:t xml:space="preserve">                                                            минимуму содержания и уровню   </w:t>
      </w:r>
    </w:p>
    <w:p w:rsidR="003B0E04" w:rsidRPr="003B0E04" w:rsidRDefault="003B0E04" w:rsidP="003B0E04">
      <w:pPr>
        <w:ind w:left="5100"/>
        <w:rPr>
          <w:sz w:val="24"/>
          <w:szCs w:val="24"/>
        </w:rPr>
      </w:pPr>
      <w:r w:rsidRPr="003B0E04">
        <w:rPr>
          <w:sz w:val="24"/>
          <w:szCs w:val="24"/>
        </w:rPr>
        <w:t xml:space="preserve">                                                            подготовки учащихся на основании </w:t>
      </w:r>
    </w:p>
    <w:p w:rsidR="003B0E04" w:rsidRPr="003B0E04" w:rsidRDefault="003B0E04" w:rsidP="003B0E04">
      <w:pPr>
        <w:ind w:left="5100"/>
        <w:rPr>
          <w:sz w:val="24"/>
          <w:szCs w:val="24"/>
        </w:rPr>
      </w:pPr>
      <w:r w:rsidRPr="003B0E04">
        <w:rPr>
          <w:sz w:val="24"/>
          <w:szCs w:val="24"/>
        </w:rPr>
        <w:t xml:space="preserve">                                                            государственного стандарта, </w:t>
      </w:r>
      <w:proofErr w:type="gramStart"/>
      <w:r w:rsidRPr="003B0E04">
        <w:rPr>
          <w:sz w:val="24"/>
          <w:szCs w:val="24"/>
        </w:rPr>
        <w:t>типовой</w:t>
      </w:r>
      <w:proofErr w:type="gramEnd"/>
      <w:r w:rsidRPr="003B0E04">
        <w:rPr>
          <w:sz w:val="24"/>
          <w:szCs w:val="24"/>
        </w:rPr>
        <w:t xml:space="preserve"> учебной  </w:t>
      </w:r>
    </w:p>
    <w:p w:rsidR="003B0E04" w:rsidRPr="003B0E04" w:rsidRDefault="003B0E04" w:rsidP="003B0E04">
      <w:pPr>
        <w:ind w:left="5100"/>
        <w:rPr>
          <w:sz w:val="24"/>
          <w:szCs w:val="24"/>
        </w:rPr>
      </w:pPr>
      <w:r w:rsidRPr="003B0E04">
        <w:rPr>
          <w:sz w:val="24"/>
          <w:szCs w:val="24"/>
        </w:rPr>
        <w:t xml:space="preserve">                                                            программы</w:t>
      </w:r>
    </w:p>
    <w:p w:rsidR="003B0E04" w:rsidRPr="003B0E04" w:rsidRDefault="003B0E04" w:rsidP="003B0E04">
      <w:pPr>
        <w:rPr>
          <w:sz w:val="24"/>
          <w:szCs w:val="24"/>
        </w:rPr>
      </w:pPr>
    </w:p>
    <w:p w:rsidR="003B0E04" w:rsidRPr="003B0E04" w:rsidRDefault="003B0E04" w:rsidP="003B0E04">
      <w:pPr>
        <w:rPr>
          <w:sz w:val="24"/>
          <w:szCs w:val="24"/>
        </w:rPr>
      </w:pPr>
    </w:p>
    <w:p w:rsidR="003B0E04" w:rsidRPr="003B0E04" w:rsidRDefault="003B0E04" w:rsidP="003B0E04">
      <w:pPr>
        <w:rPr>
          <w:sz w:val="24"/>
          <w:szCs w:val="24"/>
        </w:rPr>
      </w:pPr>
      <w:r w:rsidRPr="003B0E04">
        <w:rPr>
          <w:sz w:val="24"/>
          <w:szCs w:val="24"/>
        </w:rPr>
        <w:t xml:space="preserve">                </w:t>
      </w:r>
    </w:p>
    <w:p w:rsidR="003B0E04" w:rsidRPr="003B0E04" w:rsidRDefault="003B0E04" w:rsidP="003B0E04">
      <w:pPr>
        <w:rPr>
          <w:sz w:val="24"/>
          <w:szCs w:val="24"/>
        </w:rPr>
      </w:pPr>
    </w:p>
    <w:p w:rsidR="003B0E04" w:rsidRPr="003B0E04" w:rsidRDefault="003B0E04" w:rsidP="003B0E04">
      <w:pPr>
        <w:rPr>
          <w:sz w:val="24"/>
          <w:szCs w:val="24"/>
        </w:rPr>
      </w:pPr>
      <w:r w:rsidRPr="003B0E04">
        <w:rPr>
          <w:sz w:val="24"/>
          <w:szCs w:val="24"/>
        </w:rPr>
        <w:t xml:space="preserve">               Председатель      МС                                                                                            </w:t>
      </w:r>
      <w:proofErr w:type="spellStart"/>
      <w:r w:rsidRPr="003B0E04">
        <w:rPr>
          <w:sz w:val="24"/>
          <w:szCs w:val="24"/>
        </w:rPr>
        <w:t>Донцова</w:t>
      </w:r>
      <w:proofErr w:type="spellEnd"/>
      <w:r w:rsidRPr="003B0E04">
        <w:rPr>
          <w:sz w:val="24"/>
          <w:szCs w:val="24"/>
        </w:rPr>
        <w:t xml:space="preserve"> Л.А.    </w:t>
      </w:r>
      <w:r w:rsidRPr="003B0E04">
        <w:rPr>
          <w:sz w:val="24"/>
          <w:szCs w:val="24"/>
        </w:rPr>
        <w:tab/>
      </w:r>
    </w:p>
    <w:p w:rsidR="003B0E04" w:rsidRPr="003B0E04" w:rsidRDefault="003B0E04" w:rsidP="003B0E04">
      <w:pPr>
        <w:rPr>
          <w:sz w:val="24"/>
          <w:szCs w:val="24"/>
        </w:rPr>
      </w:pPr>
      <w:r w:rsidRPr="003B0E04">
        <w:rPr>
          <w:sz w:val="24"/>
          <w:szCs w:val="24"/>
        </w:rPr>
        <w:t xml:space="preserve">                                                                                                                                               Заместитель директора по   </w:t>
      </w:r>
      <w:proofErr w:type="gramStart"/>
      <w:r w:rsidRPr="003B0E04">
        <w:rPr>
          <w:sz w:val="24"/>
          <w:szCs w:val="24"/>
        </w:rPr>
        <w:t>Образовательному</w:t>
      </w:r>
      <w:proofErr w:type="gramEnd"/>
    </w:p>
    <w:p w:rsidR="003B0E04" w:rsidRPr="003B0E04" w:rsidRDefault="003B0E04" w:rsidP="003B0E04">
      <w:pPr>
        <w:rPr>
          <w:sz w:val="24"/>
          <w:szCs w:val="24"/>
        </w:rPr>
      </w:pPr>
      <w:r w:rsidRPr="003B0E04">
        <w:rPr>
          <w:sz w:val="24"/>
          <w:szCs w:val="24"/>
        </w:rPr>
        <w:t xml:space="preserve">                                                                                                                                               Процессу</w:t>
      </w:r>
    </w:p>
    <w:p w:rsidR="003B0E04" w:rsidRPr="003B0E04" w:rsidRDefault="003B0E04" w:rsidP="003B0E04">
      <w:pPr>
        <w:rPr>
          <w:sz w:val="24"/>
          <w:szCs w:val="24"/>
        </w:rPr>
      </w:pPr>
    </w:p>
    <w:p w:rsidR="003B0E04" w:rsidRPr="003B0E04" w:rsidRDefault="003B0E04" w:rsidP="003B0E04">
      <w:pPr>
        <w:rPr>
          <w:sz w:val="24"/>
          <w:szCs w:val="24"/>
        </w:rPr>
      </w:pPr>
    </w:p>
    <w:p w:rsidR="003B0E04" w:rsidRPr="003B0E04" w:rsidRDefault="003B0E04" w:rsidP="003B0E04">
      <w:pPr>
        <w:rPr>
          <w:sz w:val="24"/>
          <w:szCs w:val="24"/>
        </w:rPr>
      </w:pPr>
    </w:p>
    <w:p w:rsidR="003B0E04" w:rsidRPr="003B0E04" w:rsidRDefault="003B0E04" w:rsidP="003B0E04">
      <w:pPr>
        <w:rPr>
          <w:sz w:val="24"/>
          <w:szCs w:val="24"/>
        </w:rPr>
      </w:pPr>
    </w:p>
    <w:p w:rsidR="003B0E04" w:rsidRPr="003B0E04" w:rsidRDefault="003B0E04" w:rsidP="003B0E04">
      <w:pPr>
        <w:rPr>
          <w:sz w:val="24"/>
          <w:szCs w:val="24"/>
        </w:rPr>
      </w:pPr>
    </w:p>
    <w:p w:rsidR="003B0E04" w:rsidRPr="003B0E04" w:rsidRDefault="003B0E04" w:rsidP="003B0E04">
      <w:pPr>
        <w:rPr>
          <w:sz w:val="24"/>
          <w:szCs w:val="24"/>
        </w:rPr>
      </w:pPr>
      <w:r w:rsidRPr="003B0E04">
        <w:rPr>
          <w:sz w:val="24"/>
          <w:szCs w:val="24"/>
        </w:rPr>
        <w:t xml:space="preserve">                Разработала                                                                                                        </w:t>
      </w:r>
      <w:proofErr w:type="spellStart"/>
      <w:r w:rsidRPr="003B0E04">
        <w:rPr>
          <w:sz w:val="24"/>
          <w:szCs w:val="24"/>
        </w:rPr>
        <w:t>Низулимова</w:t>
      </w:r>
      <w:proofErr w:type="spellEnd"/>
      <w:r w:rsidRPr="003B0E04">
        <w:rPr>
          <w:sz w:val="24"/>
          <w:szCs w:val="24"/>
        </w:rPr>
        <w:t xml:space="preserve"> А.Ф.         </w:t>
      </w:r>
    </w:p>
    <w:p w:rsidR="003B0E04" w:rsidRPr="003B0E04" w:rsidRDefault="003B0E04" w:rsidP="003B0E04">
      <w:pPr>
        <w:rPr>
          <w:sz w:val="24"/>
          <w:szCs w:val="24"/>
        </w:rPr>
      </w:pPr>
      <w:r w:rsidRPr="003B0E04">
        <w:rPr>
          <w:sz w:val="24"/>
          <w:szCs w:val="24"/>
        </w:rPr>
        <w:t xml:space="preserve">                                                                                                                                             Учитель начальных классов    муниципального  </w:t>
      </w:r>
      <w:r w:rsidRPr="003B0E04">
        <w:rPr>
          <w:sz w:val="24"/>
          <w:szCs w:val="24"/>
        </w:rPr>
        <w:tab/>
      </w:r>
      <w:r w:rsidRPr="003B0E04">
        <w:rPr>
          <w:sz w:val="24"/>
          <w:szCs w:val="24"/>
        </w:rPr>
        <w:tab/>
      </w:r>
      <w:r w:rsidRPr="003B0E04">
        <w:rPr>
          <w:sz w:val="24"/>
          <w:szCs w:val="24"/>
        </w:rPr>
        <w:tab/>
      </w:r>
      <w:r w:rsidRPr="003B0E04">
        <w:rPr>
          <w:sz w:val="24"/>
          <w:szCs w:val="24"/>
        </w:rPr>
        <w:tab/>
      </w:r>
      <w:r w:rsidRPr="003B0E04">
        <w:rPr>
          <w:sz w:val="24"/>
          <w:szCs w:val="24"/>
        </w:rPr>
        <w:tab/>
      </w:r>
      <w:r w:rsidRPr="003B0E04">
        <w:rPr>
          <w:sz w:val="24"/>
          <w:szCs w:val="24"/>
        </w:rPr>
        <w:tab/>
        <w:t xml:space="preserve">                                                                                  бюджетного общеобразовательного учреждения </w:t>
      </w:r>
    </w:p>
    <w:p w:rsidR="003B0E04" w:rsidRPr="003B0E04" w:rsidRDefault="003B0E04" w:rsidP="003B0E04">
      <w:pPr>
        <w:rPr>
          <w:sz w:val="24"/>
          <w:szCs w:val="24"/>
        </w:rPr>
      </w:pPr>
      <w:r w:rsidRPr="003B0E04">
        <w:rPr>
          <w:sz w:val="24"/>
          <w:szCs w:val="24"/>
        </w:rPr>
        <w:t xml:space="preserve">                                                                                                                                     «Средняя  общеобразовательная школа №1 п. </w:t>
      </w:r>
      <w:proofErr w:type="spellStart"/>
      <w:r w:rsidRPr="003B0E04">
        <w:rPr>
          <w:sz w:val="24"/>
          <w:szCs w:val="24"/>
        </w:rPr>
        <w:t>Пурпе</w:t>
      </w:r>
      <w:proofErr w:type="spellEnd"/>
      <w:r w:rsidRPr="003B0E04">
        <w:rPr>
          <w:sz w:val="24"/>
          <w:szCs w:val="24"/>
        </w:rPr>
        <w:t xml:space="preserve">»,              </w:t>
      </w:r>
    </w:p>
    <w:p w:rsidR="003B0E04" w:rsidRPr="003B0E04" w:rsidRDefault="003B0E04" w:rsidP="003B0E04">
      <w:pPr>
        <w:rPr>
          <w:sz w:val="24"/>
          <w:szCs w:val="24"/>
        </w:rPr>
      </w:pPr>
      <w:r w:rsidRPr="003B0E04">
        <w:rPr>
          <w:sz w:val="24"/>
          <w:szCs w:val="24"/>
        </w:rPr>
        <w:t xml:space="preserve">                                                                                                                                             первой квалификационной  категории</w:t>
      </w:r>
    </w:p>
    <w:p w:rsidR="003B0E04" w:rsidRPr="003B0E04" w:rsidRDefault="003B0E04" w:rsidP="003B0E04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B0E04" w:rsidRPr="003B0E04" w:rsidRDefault="003B0E04" w:rsidP="003B0E04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</w:rPr>
      </w:pPr>
    </w:p>
    <w:p w:rsidR="003B0E04" w:rsidRPr="003B0E04" w:rsidRDefault="003B0E04" w:rsidP="003B0E04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</w:rPr>
      </w:pPr>
    </w:p>
    <w:p w:rsidR="003B0E04" w:rsidRDefault="003B0E04" w:rsidP="003B0E04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</w:rPr>
      </w:pPr>
    </w:p>
    <w:p w:rsidR="003B0E04" w:rsidRDefault="003B0E04" w:rsidP="003B0E04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</w:rPr>
      </w:pPr>
    </w:p>
    <w:p w:rsidR="003B0E04" w:rsidRDefault="003B0E04" w:rsidP="003B0E04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</w:rPr>
      </w:pPr>
    </w:p>
    <w:p w:rsidR="003B0E04" w:rsidRDefault="003B0E04" w:rsidP="003B0E04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</w:rPr>
      </w:pPr>
    </w:p>
    <w:p w:rsidR="008C039D" w:rsidRDefault="008C039D" w:rsidP="003B0E04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</w:rPr>
      </w:pPr>
    </w:p>
    <w:p w:rsidR="008C039D" w:rsidRDefault="008C039D" w:rsidP="003B0E04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</w:rPr>
      </w:pPr>
    </w:p>
    <w:p w:rsidR="008C039D" w:rsidRPr="003B0E04" w:rsidRDefault="008C039D" w:rsidP="003B0E04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</w:rPr>
      </w:pPr>
    </w:p>
    <w:p w:rsidR="003B0E04" w:rsidRPr="003B0E04" w:rsidRDefault="003B0E04" w:rsidP="003B0E04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</w:rPr>
      </w:pPr>
    </w:p>
    <w:p w:rsidR="003B0E04" w:rsidRPr="003B0E04" w:rsidRDefault="003B0E04" w:rsidP="003B0E04">
      <w:pPr>
        <w:rPr>
          <w:b/>
          <w:sz w:val="24"/>
          <w:szCs w:val="24"/>
        </w:rPr>
      </w:pPr>
    </w:p>
    <w:p w:rsidR="003B0E04" w:rsidRPr="003B0E04" w:rsidRDefault="003B0E04" w:rsidP="003B0E0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B0E04">
        <w:rPr>
          <w:b/>
          <w:bCs/>
          <w:sz w:val="24"/>
          <w:szCs w:val="24"/>
        </w:rPr>
        <w:t>ПОЯСНИТЕЛЬНАЯ ЗАПИСКА</w:t>
      </w:r>
    </w:p>
    <w:p w:rsidR="003B0E04" w:rsidRPr="003B0E04" w:rsidRDefault="003B0E04" w:rsidP="003B0E0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B0E04" w:rsidRPr="003B0E04" w:rsidRDefault="003B0E04" w:rsidP="003B0E0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3B0E04">
        <w:rPr>
          <w:sz w:val="24"/>
          <w:szCs w:val="24"/>
        </w:rPr>
        <w:t>Рабочая программа разработана на основе следующих документов:</w:t>
      </w:r>
    </w:p>
    <w:p w:rsidR="003B0E04" w:rsidRPr="003B0E04" w:rsidRDefault="003B0E04" w:rsidP="003B0E04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Закон   РФ «Об образовании»;</w:t>
      </w:r>
    </w:p>
    <w:p w:rsidR="003B0E04" w:rsidRPr="003B0E04" w:rsidRDefault="003B0E04" w:rsidP="003B0E04">
      <w:pPr>
        <w:numPr>
          <w:ilvl w:val="0"/>
          <w:numId w:val="2"/>
        </w:numPr>
        <w:shd w:val="clear" w:color="auto" w:fill="FFFFFF"/>
        <w:spacing w:after="200" w:line="276" w:lineRule="auto"/>
        <w:rPr>
          <w:sz w:val="24"/>
          <w:szCs w:val="24"/>
        </w:rPr>
      </w:pPr>
      <w:r w:rsidRPr="003B0E04">
        <w:rPr>
          <w:sz w:val="24"/>
          <w:szCs w:val="24"/>
        </w:rPr>
        <w:t>Федеральный компонент государственного образовательного стандарта  (Приказ Министерства образования РФ от 05. 03. 2004 года № 1089;</w:t>
      </w:r>
    </w:p>
    <w:p w:rsidR="003B0E04" w:rsidRPr="003B0E04" w:rsidRDefault="003B0E04" w:rsidP="003B0E04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 Закон об образовании ЯНАО;</w:t>
      </w:r>
    </w:p>
    <w:p w:rsidR="003B0E04" w:rsidRPr="003B0E04" w:rsidRDefault="003B0E04" w:rsidP="003B0E04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 </w:t>
      </w:r>
      <w:proofErr w:type="gramStart"/>
      <w:r w:rsidRPr="003B0E04">
        <w:rPr>
          <w:sz w:val="24"/>
          <w:szCs w:val="24"/>
        </w:rPr>
        <w:t>Федеральный перечень учебников, рекомендованных (допущенных) в образовательных учреждениях, реализующих образовательные программы общего образования и имеющих государственную аккредитацию на 2012/2013 учебный год);</w:t>
      </w:r>
      <w:proofErr w:type="gramEnd"/>
    </w:p>
    <w:p w:rsidR="003B0E04" w:rsidRPr="003B0E04" w:rsidRDefault="003B0E04" w:rsidP="003B0E04">
      <w:pPr>
        <w:numPr>
          <w:ilvl w:val="0"/>
          <w:numId w:val="2"/>
        </w:numPr>
        <w:shd w:val="clear" w:color="auto" w:fill="FFFFFF"/>
        <w:spacing w:after="200" w:line="276" w:lineRule="auto"/>
        <w:rPr>
          <w:sz w:val="24"/>
          <w:szCs w:val="24"/>
        </w:rPr>
      </w:pPr>
      <w:r w:rsidRPr="003B0E04">
        <w:rPr>
          <w:sz w:val="24"/>
          <w:szCs w:val="24"/>
        </w:rPr>
        <w:t xml:space="preserve">Авторской программы курса «Русский язык». </w:t>
      </w:r>
      <w:proofErr w:type="gramStart"/>
      <w:r w:rsidRPr="003B0E04">
        <w:rPr>
          <w:sz w:val="24"/>
          <w:szCs w:val="24"/>
        </w:rPr>
        <w:t xml:space="preserve">В.П. </w:t>
      </w:r>
      <w:proofErr w:type="spellStart"/>
      <w:r w:rsidRPr="003B0E04">
        <w:rPr>
          <w:sz w:val="24"/>
          <w:szCs w:val="24"/>
        </w:rPr>
        <w:t>Канакина</w:t>
      </w:r>
      <w:proofErr w:type="spellEnd"/>
      <w:r w:rsidRPr="003B0E04">
        <w:rPr>
          <w:sz w:val="24"/>
          <w:szCs w:val="24"/>
        </w:rPr>
        <w:t>,  В.Г. Горецкий, М.Н. Дементьева и др.  (Сборник рабочих программ «Школа России», пособие для учителей общеобразовательных учреждений.</w:t>
      </w:r>
      <w:proofErr w:type="gramEnd"/>
      <w:r w:rsidRPr="003B0E04">
        <w:rPr>
          <w:sz w:val="24"/>
          <w:szCs w:val="24"/>
        </w:rPr>
        <w:t xml:space="preserve"> Авторы: С.В. </w:t>
      </w:r>
      <w:proofErr w:type="spellStart"/>
      <w:r w:rsidRPr="003B0E04">
        <w:rPr>
          <w:sz w:val="24"/>
          <w:szCs w:val="24"/>
        </w:rPr>
        <w:t>Анащенкова</w:t>
      </w:r>
      <w:proofErr w:type="spellEnd"/>
      <w:r w:rsidRPr="003B0E04">
        <w:rPr>
          <w:sz w:val="24"/>
          <w:szCs w:val="24"/>
        </w:rPr>
        <w:t xml:space="preserve">, М.А. </w:t>
      </w:r>
      <w:proofErr w:type="spellStart"/>
      <w:r w:rsidRPr="003B0E04">
        <w:rPr>
          <w:sz w:val="24"/>
          <w:szCs w:val="24"/>
        </w:rPr>
        <w:t>Бантова</w:t>
      </w:r>
      <w:proofErr w:type="spellEnd"/>
      <w:r w:rsidRPr="003B0E04">
        <w:rPr>
          <w:sz w:val="24"/>
          <w:szCs w:val="24"/>
        </w:rPr>
        <w:t xml:space="preserve">, Г.В. </w:t>
      </w:r>
      <w:proofErr w:type="spellStart"/>
      <w:r w:rsidRPr="003B0E04">
        <w:rPr>
          <w:sz w:val="24"/>
          <w:szCs w:val="24"/>
        </w:rPr>
        <w:t>Бельтюкова</w:t>
      </w:r>
      <w:proofErr w:type="spellEnd"/>
      <w:r w:rsidRPr="003B0E04">
        <w:rPr>
          <w:sz w:val="24"/>
          <w:szCs w:val="24"/>
        </w:rPr>
        <w:t xml:space="preserve"> и др.- М.: «Просвещение», 2011 г)</w:t>
      </w:r>
    </w:p>
    <w:p w:rsidR="003B0E04" w:rsidRPr="003B0E04" w:rsidRDefault="003B0E04" w:rsidP="003B0E04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3B0E04" w:rsidRDefault="003B0E04" w:rsidP="003B0E04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3B0E04" w:rsidRPr="00AD539A" w:rsidRDefault="003B0E04" w:rsidP="003B0E04">
      <w:pPr>
        <w:jc w:val="center"/>
        <w:rPr>
          <w:sz w:val="28"/>
          <w:szCs w:val="28"/>
        </w:rPr>
      </w:pPr>
      <w:r w:rsidRPr="00AD539A">
        <w:rPr>
          <w:b/>
          <w:sz w:val="28"/>
          <w:szCs w:val="28"/>
        </w:rPr>
        <w:t>Общая характеристика курса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— развитие коммуника</w:t>
      </w:r>
      <w:r w:rsidRPr="003B0E04">
        <w:rPr>
          <w:sz w:val="24"/>
          <w:szCs w:val="24"/>
        </w:rPr>
        <w:softHyphen/>
        <w:t>тивных умений;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— развитие нравственных и эстетических чувств; 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— развитие способностей к творческой деятель</w:t>
      </w:r>
      <w:r w:rsidRPr="003B0E04">
        <w:rPr>
          <w:sz w:val="24"/>
          <w:szCs w:val="24"/>
        </w:rPr>
        <w:softHyphen/>
        <w:t>ности.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Программа определяет ряд практических </w:t>
      </w:r>
      <w:r w:rsidRPr="003B0E04">
        <w:rPr>
          <w:b/>
          <w:sz w:val="24"/>
          <w:szCs w:val="24"/>
        </w:rPr>
        <w:t>задач</w:t>
      </w:r>
      <w:r w:rsidRPr="003B0E04">
        <w:rPr>
          <w:sz w:val="24"/>
          <w:szCs w:val="24"/>
        </w:rPr>
        <w:t>, решение которых обеспечит достижение основных целей изучения предмета: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3B0E04">
        <w:rPr>
          <w:sz w:val="24"/>
          <w:szCs w:val="24"/>
        </w:rPr>
        <w:t>морфемике</w:t>
      </w:r>
      <w:proofErr w:type="spellEnd"/>
      <w:r w:rsidRPr="003B0E04">
        <w:rPr>
          <w:sz w:val="24"/>
          <w:szCs w:val="24"/>
        </w:rPr>
        <w:t xml:space="preserve"> (состав слова), морфологии и синтаксисе;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lastRenderedPageBreak/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3B0E04">
        <w:rPr>
          <w:i/>
          <w:sz w:val="24"/>
          <w:szCs w:val="24"/>
        </w:rPr>
        <w:t>добукварного</w:t>
      </w:r>
      <w:proofErr w:type="spellEnd"/>
      <w:r w:rsidRPr="003B0E04">
        <w:rPr>
          <w:sz w:val="24"/>
          <w:szCs w:val="24"/>
        </w:rPr>
        <w:t xml:space="preserve"> (подготовительного), </w:t>
      </w:r>
      <w:r w:rsidRPr="003B0E04">
        <w:rPr>
          <w:i/>
          <w:sz w:val="24"/>
          <w:szCs w:val="24"/>
        </w:rPr>
        <w:t>букварного</w:t>
      </w:r>
      <w:r w:rsidRPr="003B0E04">
        <w:rPr>
          <w:sz w:val="24"/>
          <w:szCs w:val="24"/>
        </w:rPr>
        <w:t xml:space="preserve"> (основного) и </w:t>
      </w:r>
      <w:proofErr w:type="spellStart"/>
      <w:r w:rsidRPr="003B0E04">
        <w:rPr>
          <w:i/>
          <w:sz w:val="24"/>
          <w:szCs w:val="24"/>
        </w:rPr>
        <w:t>послебукварного</w:t>
      </w:r>
      <w:proofErr w:type="spellEnd"/>
      <w:r w:rsidRPr="003B0E04">
        <w:rPr>
          <w:sz w:val="24"/>
          <w:szCs w:val="24"/>
        </w:rPr>
        <w:t xml:space="preserve"> (заключительного).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proofErr w:type="spellStart"/>
      <w:r w:rsidRPr="003B0E04">
        <w:rPr>
          <w:i/>
          <w:sz w:val="24"/>
          <w:szCs w:val="24"/>
        </w:rPr>
        <w:t>Добукварный</w:t>
      </w:r>
      <w:proofErr w:type="spellEnd"/>
      <w:r w:rsidRPr="003B0E04">
        <w:rPr>
          <w:i/>
          <w:sz w:val="24"/>
          <w:szCs w:val="24"/>
        </w:rPr>
        <w:t xml:space="preserve"> </w:t>
      </w:r>
      <w:r w:rsidRPr="003B0E04">
        <w:rPr>
          <w:sz w:val="24"/>
          <w:szCs w:val="24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Содержание </w:t>
      </w:r>
      <w:r w:rsidRPr="003B0E04">
        <w:rPr>
          <w:i/>
          <w:sz w:val="24"/>
          <w:szCs w:val="24"/>
        </w:rPr>
        <w:t>букварного</w:t>
      </w:r>
      <w:r w:rsidRPr="003B0E04">
        <w:rPr>
          <w:sz w:val="24"/>
          <w:szCs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proofErr w:type="spellStart"/>
      <w:r w:rsidRPr="003B0E04">
        <w:rPr>
          <w:i/>
          <w:sz w:val="24"/>
          <w:szCs w:val="24"/>
        </w:rPr>
        <w:t>Послебукварный</w:t>
      </w:r>
      <w:proofErr w:type="spellEnd"/>
      <w:r w:rsidRPr="003B0E04">
        <w:rPr>
          <w:i/>
          <w:sz w:val="24"/>
          <w:szCs w:val="24"/>
        </w:rPr>
        <w:t xml:space="preserve"> </w:t>
      </w:r>
      <w:r w:rsidRPr="003B0E04">
        <w:rPr>
          <w:sz w:val="24"/>
          <w:szCs w:val="24"/>
        </w:rPr>
        <w:t>(заключительный)</w:t>
      </w:r>
      <w:r w:rsidRPr="003B0E04">
        <w:rPr>
          <w:b/>
          <w:sz w:val="24"/>
          <w:szCs w:val="24"/>
        </w:rPr>
        <w:t xml:space="preserve"> </w:t>
      </w:r>
      <w:r w:rsidRPr="003B0E04">
        <w:rPr>
          <w:sz w:val="24"/>
          <w:szCs w:val="24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lastRenderedPageBreak/>
        <w:t>Систематический курс русского языка представлен в программе следующими содержательными линиями:</w:t>
      </w:r>
    </w:p>
    <w:p w:rsidR="003B0E04" w:rsidRPr="003B0E04" w:rsidRDefault="003B0E04" w:rsidP="003B0E04">
      <w:pPr>
        <w:jc w:val="both"/>
        <w:rPr>
          <w:sz w:val="24"/>
          <w:szCs w:val="24"/>
        </w:rPr>
      </w:pPr>
      <w:r w:rsidRPr="003B0E04">
        <w:rPr>
          <w:sz w:val="24"/>
          <w:szCs w:val="24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3B0E04">
        <w:rPr>
          <w:sz w:val="24"/>
          <w:szCs w:val="24"/>
        </w:rPr>
        <w:t>морфемика</w:t>
      </w:r>
      <w:proofErr w:type="spellEnd"/>
      <w:r w:rsidRPr="003B0E04">
        <w:rPr>
          <w:sz w:val="24"/>
          <w:szCs w:val="24"/>
        </w:rPr>
        <w:t xml:space="preserve">), грамматика (морфология и синтаксис); </w:t>
      </w:r>
    </w:p>
    <w:p w:rsidR="003B0E04" w:rsidRPr="003B0E04" w:rsidRDefault="003B0E04" w:rsidP="003B0E04">
      <w:pPr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• орфография и пунктуация; </w:t>
      </w:r>
    </w:p>
    <w:p w:rsidR="003B0E04" w:rsidRPr="003B0E04" w:rsidRDefault="003B0E04" w:rsidP="003B0E04">
      <w:pPr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• развитие речи. 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3B0E04" w:rsidRPr="003B0E04" w:rsidRDefault="003B0E04" w:rsidP="003B0E04">
      <w:pPr>
        <w:ind w:firstLine="60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3B0E04">
        <w:rPr>
          <w:sz w:val="24"/>
          <w:szCs w:val="24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3B0E04">
        <w:rPr>
          <w:sz w:val="24"/>
          <w:szCs w:val="24"/>
        </w:rPr>
        <w:t>речеведческими</w:t>
      </w:r>
      <w:proofErr w:type="spellEnd"/>
      <w:r w:rsidRPr="003B0E04">
        <w:rPr>
          <w:sz w:val="24"/>
          <w:szCs w:val="24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</w:t>
      </w:r>
      <w:r w:rsidRPr="003B0E04">
        <w:rPr>
          <w:sz w:val="24"/>
          <w:szCs w:val="24"/>
        </w:rPr>
        <w:lastRenderedPageBreak/>
        <w:t>соответствие теме и главной мысли и др.), развитию умений, связанных</w:t>
      </w:r>
      <w:proofErr w:type="gramEnd"/>
      <w:r w:rsidRPr="003B0E04">
        <w:rPr>
          <w:sz w:val="24"/>
          <w:szCs w:val="24"/>
        </w:rPr>
        <w:t xml:space="preserve"> с оценкой и самооценкой выполненной учеником творческой работы.</w:t>
      </w:r>
    </w:p>
    <w:p w:rsidR="003B0E04" w:rsidRPr="003B0E04" w:rsidRDefault="003B0E04" w:rsidP="003B0E04">
      <w:pPr>
        <w:ind w:firstLine="357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3B0E04">
        <w:rPr>
          <w:sz w:val="24"/>
          <w:szCs w:val="24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3B0E04">
        <w:rPr>
          <w:sz w:val="24"/>
          <w:szCs w:val="24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3B0E04">
        <w:rPr>
          <w:sz w:val="24"/>
          <w:szCs w:val="24"/>
        </w:rPr>
        <w:t>аудирования</w:t>
      </w:r>
      <w:proofErr w:type="spellEnd"/>
      <w:r w:rsidRPr="003B0E04">
        <w:rPr>
          <w:sz w:val="24"/>
          <w:szCs w:val="24"/>
        </w:rPr>
        <w:t>, говорения, чтения и письма.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3B0E04">
        <w:rPr>
          <w:sz w:val="24"/>
          <w:szCs w:val="24"/>
        </w:rPr>
        <w:t>общеучебных</w:t>
      </w:r>
      <w:proofErr w:type="spellEnd"/>
      <w:r w:rsidRPr="003B0E04">
        <w:rPr>
          <w:sz w:val="24"/>
          <w:szCs w:val="24"/>
        </w:rPr>
        <w:t>, логических и познавательных (символико-моделирующих) универсальных действий с языковыми единицами.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3B0E04">
        <w:rPr>
          <w:sz w:val="24"/>
          <w:szCs w:val="24"/>
        </w:rPr>
        <w:t>Сформированность</w:t>
      </w:r>
      <w:proofErr w:type="spellEnd"/>
      <w:r w:rsidRPr="003B0E04">
        <w:rPr>
          <w:sz w:val="24"/>
          <w:szCs w:val="24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3B0E04" w:rsidRPr="003B0E04" w:rsidRDefault="003B0E04" w:rsidP="003B0E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Содержание программы является основой для овладения учащимися приёмами активного анализа и синтеза (приме</w:t>
      </w:r>
      <w:r w:rsidRPr="003B0E04">
        <w:rPr>
          <w:sz w:val="24"/>
          <w:szCs w:val="24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3B0E04">
        <w:rPr>
          <w:sz w:val="24"/>
          <w:szCs w:val="24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3B0E04">
        <w:rPr>
          <w:sz w:val="24"/>
          <w:szCs w:val="24"/>
        </w:rPr>
        <w:softHyphen/>
        <w:t>ношения к употреблению в речи основных единиц языка.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3B0E04">
        <w:rPr>
          <w:sz w:val="24"/>
          <w:szCs w:val="24"/>
        </w:rPr>
        <w:t>со</w:t>
      </w:r>
      <w:proofErr w:type="gramEnd"/>
      <w:r w:rsidRPr="003B0E04">
        <w:rPr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3B0E04" w:rsidRPr="003B0E04" w:rsidRDefault="003B0E04" w:rsidP="003B0E0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8C039D" w:rsidRDefault="008C039D" w:rsidP="003B0E0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3B0E04" w:rsidRPr="003B0E04" w:rsidRDefault="003B0E04" w:rsidP="003B0E0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3B0E04">
        <w:rPr>
          <w:b/>
          <w:sz w:val="24"/>
          <w:szCs w:val="24"/>
        </w:rPr>
        <w:t>Цели и задачи обучения русскому языку</w:t>
      </w:r>
    </w:p>
    <w:p w:rsidR="003B0E04" w:rsidRPr="003B0E04" w:rsidRDefault="003B0E04" w:rsidP="003B0E04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3B0E04" w:rsidRPr="003B0E04" w:rsidRDefault="003B0E04" w:rsidP="003B0E04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3B0E04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3B0E04" w:rsidRPr="003B0E04" w:rsidRDefault="003B0E04" w:rsidP="003B0E04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3B0E04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3B0E04" w:rsidRPr="003B0E04" w:rsidRDefault="003B0E04" w:rsidP="003B0E04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3B0E04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3B0E04" w:rsidRPr="003B0E04" w:rsidRDefault="003B0E04" w:rsidP="003B0E04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3B0E04">
        <w:rPr>
          <w:b/>
        </w:rPr>
        <w:t xml:space="preserve">Целями </w:t>
      </w:r>
      <w:r w:rsidRPr="003B0E04">
        <w:t>изучения предмета «Русский язык» в начальной школе являются:</w:t>
      </w:r>
    </w:p>
    <w:p w:rsidR="003B0E04" w:rsidRPr="003B0E04" w:rsidRDefault="003B0E04" w:rsidP="003B0E04">
      <w:pPr>
        <w:pStyle w:val="u-2-msonormal"/>
        <w:spacing w:before="0" w:beforeAutospacing="0" w:after="0" w:afterAutospacing="0"/>
        <w:jc w:val="both"/>
        <w:textAlignment w:val="center"/>
      </w:pPr>
      <w:r w:rsidRPr="003B0E04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3B0E04" w:rsidRPr="003B0E04" w:rsidRDefault="003B0E04" w:rsidP="003B0E04">
      <w:pPr>
        <w:jc w:val="both"/>
        <w:rPr>
          <w:sz w:val="24"/>
          <w:szCs w:val="24"/>
        </w:rPr>
      </w:pPr>
      <w:r w:rsidRPr="003B0E04">
        <w:rPr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</w:p>
    <w:p w:rsidR="003B0E04" w:rsidRPr="00430144" w:rsidRDefault="003B0E04" w:rsidP="003B0E04">
      <w:pPr>
        <w:ind w:firstLine="540"/>
        <w:jc w:val="both"/>
      </w:pPr>
    </w:p>
    <w:p w:rsidR="003B0E04" w:rsidRPr="0075736A" w:rsidRDefault="003B0E04" w:rsidP="003B0E04">
      <w:pPr>
        <w:jc w:val="center"/>
        <w:rPr>
          <w:b/>
          <w:sz w:val="28"/>
          <w:szCs w:val="28"/>
        </w:rPr>
      </w:pPr>
      <w:r w:rsidRPr="0075736A">
        <w:rPr>
          <w:b/>
          <w:sz w:val="28"/>
          <w:szCs w:val="28"/>
        </w:rPr>
        <w:t>Место курса «Русский язык» в учебном плане</w:t>
      </w:r>
    </w:p>
    <w:p w:rsidR="003B0E04" w:rsidRPr="003B0E04" w:rsidRDefault="003B0E04" w:rsidP="003B0E04">
      <w:pPr>
        <w:ind w:firstLine="60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На изучение русского языка в начальной школе выделяется </w:t>
      </w:r>
      <w:r w:rsidRPr="003B0E04">
        <w:rPr>
          <w:b/>
          <w:sz w:val="24"/>
          <w:szCs w:val="24"/>
        </w:rPr>
        <w:t>675 ч</w:t>
      </w:r>
      <w:r w:rsidRPr="003B0E04">
        <w:rPr>
          <w:sz w:val="24"/>
          <w:szCs w:val="24"/>
        </w:rPr>
        <w:t xml:space="preserve">. </w:t>
      </w:r>
      <w:r w:rsidRPr="003B0E04">
        <w:rPr>
          <w:b/>
          <w:sz w:val="24"/>
          <w:szCs w:val="24"/>
        </w:rPr>
        <w:t>В 1 классе</w:t>
      </w:r>
      <w:r w:rsidRPr="003B0E04">
        <w:rPr>
          <w:sz w:val="24"/>
          <w:szCs w:val="24"/>
        </w:rPr>
        <w:t xml:space="preserve"> — </w:t>
      </w:r>
      <w:r w:rsidRPr="003B0E04">
        <w:rPr>
          <w:b/>
          <w:sz w:val="24"/>
          <w:szCs w:val="24"/>
        </w:rPr>
        <w:t>165 ч</w:t>
      </w:r>
      <w:r w:rsidRPr="003B0E04">
        <w:rPr>
          <w:sz w:val="24"/>
          <w:szCs w:val="24"/>
        </w:rPr>
        <w:t xml:space="preserve"> (5 ч в неделю, 33 учебные недели): </w:t>
      </w:r>
    </w:p>
    <w:p w:rsidR="003B0E04" w:rsidRPr="003B0E04" w:rsidRDefault="003B0E04" w:rsidP="003B0E04">
      <w:pPr>
        <w:ind w:firstLine="60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из них </w:t>
      </w:r>
      <w:r w:rsidRPr="003B0E04">
        <w:rPr>
          <w:b/>
          <w:sz w:val="24"/>
          <w:szCs w:val="24"/>
        </w:rPr>
        <w:t>115 ч</w:t>
      </w:r>
      <w:r w:rsidRPr="003B0E04">
        <w:rPr>
          <w:sz w:val="24"/>
          <w:szCs w:val="24"/>
        </w:rPr>
        <w:t xml:space="preserve"> (23 учебные недели) отводится урокам обучения письму в период обучения грамоте</w:t>
      </w:r>
      <w:r w:rsidRPr="003B0E04">
        <w:rPr>
          <w:rStyle w:val="a4"/>
          <w:sz w:val="24"/>
          <w:szCs w:val="24"/>
        </w:rPr>
        <w:footnoteReference w:id="1"/>
      </w:r>
      <w:r w:rsidRPr="003B0E04">
        <w:rPr>
          <w:sz w:val="24"/>
          <w:szCs w:val="24"/>
        </w:rPr>
        <w:t xml:space="preserve"> и </w:t>
      </w:r>
      <w:r w:rsidRPr="003B0E04">
        <w:rPr>
          <w:b/>
          <w:sz w:val="24"/>
          <w:szCs w:val="24"/>
        </w:rPr>
        <w:t xml:space="preserve">50 ч </w:t>
      </w:r>
      <w:r w:rsidRPr="003B0E04">
        <w:rPr>
          <w:sz w:val="24"/>
          <w:szCs w:val="24"/>
        </w:rPr>
        <w:t>(10 учебных недель) — урокам русского языка.</w:t>
      </w:r>
    </w:p>
    <w:p w:rsidR="003B0E04" w:rsidRPr="003B0E04" w:rsidRDefault="003B0E04" w:rsidP="003B0E04">
      <w:pPr>
        <w:ind w:firstLine="600"/>
        <w:jc w:val="both"/>
        <w:rPr>
          <w:b/>
          <w:i/>
          <w:sz w:val="24"/>
          <w:szCs w:val="24"/>
        </w:rPr>
      </w:pPr>
    </w:p>
    <w:p w:rsidR="003B0E04" w:rsidRPr="003B0E04" w:rsidRDefault="003B0E04" w:rsidP="003B0E04">
      <w:pPr>
        <w:jc w:val="center"/>
        <w:rPr>
          <w:b/>
          <w:sz w:val="24"/>
          <w:szCs w:val="24"/>
        </w:rPr>
      </w:pPr>
      <w:r w:rsidRPr="003B0E04">
        <w:rPr>
          <w:b/>
          <w:sz w:val="24"/>
          <w:szCs w:val="24"/>
        </w:rPr>
        <w:t>Используемый УМК</w:t>
      </w:r>
    </w:p>
    <w:p w:rsidR="003B0E04" w:rsidRPr="003B0E04" w:rsidRDefault="003B0E04" w:rsidP="003B0E04">
      <w:pPr>
        <w:jc w:val="both"/>
        <w:rPr>
          <w:sz w:val="24"/>
          <w:szCs w:val="24"/>
          <w:u w:val="single"/>
        </w:rPr>
      </w:pPr>
      <w:r w:rsidRPr="003B0E04">
        <w:rPr>
          <w:i/>
          <w:sz w:val="24"/>
          <w:szCs w:val="24"/>
          <w:u w:val="single"/>
        </w:rPr>
        <w:t>Для учащихся:</w:t>
      </w:r>
    </w:p>
    <w:p w:rsidR="003B0E04" w:rsidRPr="003B0E04" w:rsidRDefault="003B0E04" w:rsidP="003B0E04">
      <w:pPr>
        <w:numPr>
          <w:ilvl w:val="0"/>
          <w:numId w:val="1"/>
        </w:numPr>
        <w:jc w:val="both"/>
        <w:rPr>
          <w:sz w:val="24"/>
          <w:szCs w:val="24"/>
        </w:rPr>
      </w:pPr>
      <w:r w:rsidRPr="003B0E04">
        <w:rPr>
          <w:sz w:val="24"/>
          <w:szCs w:val="24"/>
        </w:rPr>
        <w:t>Горецкий, В.Г., Федосова, Н.А, Прописи к "Азбуке" в 4 ч. 1,2,3,4 - М.: Просвещение, 2012</w:t>
      </w:r>
    </w:p>
    <w:p w:rsidR="003B0E04" w:rsidRPr="003B0E04" w:rsidRDefault="003B0E04" w:rsidP="003B0E04">
      <w:pPr>
        <w:numPr>
          <w:ilvl w:val="0"/>
          <w:numId w:val="1"/>
        </w:numPr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Горецкий, В.Г.  Азбука. 1 класс. Учебник для общеобразовательных учреждений.  В 2ч. Ч 1/В.Г.Горецкий, В.А.Кирюшкин, Л.А.Виноградская, </w:t>
      </w:r>
      <w:proofErr w:type="spellStart"/>
      <w:r w:rsidRPr="003B0E04">
        <w:rPr>
          <w:sz w:val="24"/>
          <w:szCs w:val="24"/>
        </w:rPr>
        <w:t>М.В.Бойкина</w:t>
      </w:r>
      <w:proofErr w:type="spellEnd"/>
      <w:r w:rsidRPr="003B0E04">
        <w:rPr>
          <w:sz w:val="24"/>
          <w:szCs w:val="24"/>
        </w:rPr>
        <w:t>.- М.: Просвещение, 2012.-128 с.: ил.- (Школа России).</w:t>
      </w:r>
    </w:p>
    <w:p w:rsidR="003B0E04" w:rsidRPr="003B0E04" w:rsidRDefault="003B0E04" w:rsidP="003B0E04">
      <w:pPr>
        <w:numPr>
          <w:ilvl w:val="0"/>
          <w:numId w:val="1"/>
        </w:numPr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Горецкий, В.Г.  Азбука. 1 класс. Учебник для общеобразовательных учреждений.  В 2ч. Ч 2/В.Г.Горецкий, В.А.Кирюшкин, Л.А.Виноградская, </w:t>
      </w:r>
      <w:proofErr w:type="spellStart"/>
      <w:r w:rsidRPr="003B0E04">
        <w:rPr>
          <w:sz w:val="24"/>
          <w:szCs w:val="24"/>
        </w:rPr>
        <w:t>М.В.Бойкина</w:t>
      </w:r>
      <w:proofErr w:type="spellEnd"/>
      <w:r w:rsidRPr="003B0E04">
        <w:rPr>
          <w:sz w:val="24"/>
          <w:szCs w:val="24"/>
        </w:rPr>
        <w:t>.- М.: Просвещение, 2012.-128 с.: ил.- (Школа России).</w:t>
      </w:r>
    </w:p>
    <w:p w:rsidR="003B0E04" w:rsidRPr="003B0E04" w:rsidRDefault="003B0E04" w:rsidP="003B0E04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3B0E04">
        <w:rPr>
          <w:sz w:val="24"/>
          <w:szCs w:val="24"/>
        </w:rPr>
        <w:t>Канакина</w:t>
      </w:r>
      <w:proofErr w:type="spellEnd"/>
      <w:r w:rsidRPr="003B0E04">
        <w:rPr>
          <w:sz w:val="24"/>
          <w:szCs w:val="24"/>
        </w:rPr>
        <w:t xml:space="preserve">, В.П. Русский язык 1 класс. Учебник для общеобразовательных учреждений./ </w:t>
      </w:r>
      <w:proofErr w:type="spellStart"/>
      <w:r w:rsidRPr="003B0E04">
        <w:rPr>
          <w:sz w:val="24"/>
          <w:szCs w:val="24"/>
        </w:rPr>
        <w:t>В.П.Канакина</w:t>
      </w:r>
      <w:proofErr w:type="spellEnd"/>
      <w:r w:rsidRPr="003B0E04">
        <w:rPr>
          <w:sz w:val="24"/>
          <w:szCs w:val="24"/>
        </w:rPr>
        <w:t xml:space="preserve">, В.Г.Горецкий.- М. :Просвещение, 2011.-144 </w:t>
      </w:r>
      <w:proofErr w:type="spellStart"/>
      <w:r w:rsidRPr="003B0E04">
        <w:rPr>
          <w:sz w:val="24"/>
          <w:szCs w:val="24"/>
        </w:rPr>
        <w:t>с.</w:t>
      </w:r>
      <w:proofErr w:type="gramStart"/>
      <w:r w:rsidRPr="003B0E04">
        <w:rPr>
          <w:sz w:val="24"/>
          <w:szCs w:val="24"/>
        </w:rPr>
        <w:t>:и</w:t>
      </w:r>
      <w:proofErr w:type="gramEnd"/>
      <w:r w:rsidRPr="003B0E04">
        <w:rPr>
          <w:sz w:val="24"/>
          <w:szCs w:val="24"/>
        </w:rPr>
        <w:t>л</w:t>
      </w:r>
      <w:proofErr w:type="spellEnd"/>
      <w:r w:rsidRPr="003B0E04">
        <w:rPr>
          <w:sz w:val="24"/>
          <w:szCs w:val="24"/>
        </w:rPr>
        <w:t>.-(Школа России).</w:t>
      </w:r>
    </w:p>
    <w:p w:rsidR="003B0E04" w:rsidRPr="003B0E04" w:rsidRDefault="003B0E04" w:rsidP="003B0E04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3B0E04">
        <w:rPr>
          <w:sz w:val="24"/>
          <w:szCs w:val="24"/>
        </w:rPr>
        <w:t>Канакина</w:t>
      </w:r>
      <w:proofErr w:type="spellEnd"/>
      <w:r w:rsidRPr="003B0E04">
        <w:rPr>
          <w:sz w:val="24"/>
          <w:szCs w:val="24"/>
        </w:rPr>
        <w:t>, В.П., Русский язык: Рабочая тетрадь: 1 клас</w:t>
      </w:r>
      <w:proofErr w:type="gramStart"/>
      <w:r w:rsidRPr="003B0E04">
        <w:rPr>
          <w:sz w:val="24"/>
          <w:szCs w:val="24"/>
        </w:rPr>
        <w:t>с-</w:t>
      </w:r>
      <w:proofErr w:type="gramEnd"/>
      <w:r w:rsidRPr="003B0E04">
        <w:rPr>
          <w:sz w:val="24"/>
          <w:szCs w:val="24"/>
        </w:rPr>
        <w:t xml:space="preserve"> М.: Просвещение, 2011</w:t>
      </w:r>
    </w:p>
    <w:p w:rsidR="003B0E04" w:rsidRPr="003B0E04" w:rsidRDefault="003B0E04" w:rsidP="003B0E04">
      <w:pPr>
        <w:numPr>
          <w:ilvl w:val="0"/>
          <w:numId w:val="1"/>
        </w:numPr>
        <w:jc w:val="both"/>
        <w:rPr>
          <w:sz w:val="24"/>
          <w:szCs w:val="24"/>
        </w:rPr>
      </w:pPr>
      <w:r w:rsidRPr="003B0E04">
        <w:rPr>
          <w:sz w:val="24"/>
          <w:szCs w:val="24"/>
        </w:rPr>
        <w:lastRenderedPageBreak/>
        <w:t xml:space="preserve">Электронное приложение к учебнику В.П. </w:t>
      </w:r>
      <w:proofErr w:type="spellStart"/>
      <w:r w:rsidRPr="003B0E04">
        <w:rPr>
          <w:sz w:val="24"/>
          <w:szCs w:val="24"/>
        </w:rPr>
        <w:t>Канакиной</w:t>
      </w:r>
      <w:proofErr w:type="spellEnd"/>
      <w:r w:rsidRPr="003B0E04">
        <w:rPr>
          <w:sz w:val="24"/>
          <w:szCs w:val="24"/>
        </w:rPr>
        <w:t>, В.Г. Горецкого. 1 клас</w:t>
      </w:r>
      <w:proofErr w:type="gramStart"/>
      <w:r w:rsidRPr="003B0E04">
        <w:rPr>
          <w:sz w:val="24"/>
          <w:szCs w:val="24"/>
        </w:rPr>
        <w:t>с-</w:t>
      </w:r>
      <w:proofErr w:type="gramEnd"/>
      <w:r w:rsidRPr="003B0E04">
        <w:rPr>
          <w:sz w:val="24"/>
          <w:szCs w:val="24"/>
        </w:rPr>
        <w:t xml:space="preserve"> М. :Просвещение, 2011</w:t>
      </w:r>
    </w:p>
    <w:p w:rsidR="003B0E04" w:rsidRPr="003B0E04" w:rsidRDefault="003B0E04" w:rsidP="003B0E04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3B0E04">
        <w:rPr>
          <w:sz w:val="24"/>
          <w:szCs w:val="24"/>
        </w:rPr>
        <w:t>Лисицина</w:t>
      </w:r>
      <w:proofErr w:type="spellEnd"/>
      <w:r w:rsidRPr="003B0E04">
        <w:rPr>
          <w:sz w:val="24"/>
          <w:szCs w:val="24"/>
        </w:rPr>
        <w:t>, Т.В. Русский язык.1-2 классы: итоговый контроль знаний по программе «Школа России»/</w:t>
      </w:r>
      <w:proofErr w:type="spellStart"/>
      <w:r w:rsidRPr="003B0E04">
        <w:rPr>
          <w:sz w:val="24"/>
          <w:szCs w:val="24"/>
        </w:rPr>
        <w:t>авт.-сост.Т.В.Лисицина</w:t>
      </w:r>
      <w:proofErr w:type="spellEnd"/>
      <w:r w:rsidRPr="003B0E04">
        <w:rPr>
          <w:sz w:val="24"/>
          <w:szCs w:val="24"/>
        </w:rPr>
        <w:t xml:space="preserve">. - Волгоград: Учитель, 2011.-67 </w:t>
      </w:r>
      <w:proofErr w:type="gramStart"/>
      <w:r w:rsidRPr="003B0E04">
        <w:rPr>
          <w:sz w:val="24"/>
          <w:szCs w:val="24"/>
        </w:rPr>
        <w:t>с</w:t>
      </w:r>
      <w:proofErr w:type="gramEnd"/>
      <w:r w:rsidRPr="003B0E04">
        <w:rPr>
          <w:sz w:val="24"/>
          <w:szCs w:val="24"/>
        </w:rPr>
        <w:t>.</w:t>
      </w:r>
    </w:p>
    <w:p w:rsidR="003B0E04" w:rsidRPr="003B0E04" w:rsidRDefault="003B0E04" w:rsidP="003B0E04">
      <w:pPr>
        <w:tabs>
          <w:tab w:val="left" w:pos="12240"/>
        </w:tabs>
        <w:ind w:left="720"/>
        <w:jc w:val="both"/>
        <w:rPr>
          <w:i/>
          <w:sz w:val="24"/>
          <w:szCs w:val="24"/>
          <w:u w:val="single"/>
        </w:rPr>
      </w:pPr>
    </w:p>
    <w:p w:rsidR="003B0E04" w:rsidRPr="003B0E04" w:rsidRDefault="003B0E04" w:rsidP="003B0E04">
      <w:pPr>
        <w:tabs>
          <w:tab w:val="left" w:pos="12240"/>
        </w:tabs>
        <w:ind w:left="720"/>
        <w:jc w:val="both"/>
        <w:rPr>
          <w:i/>
          <w:sz w:val="24"/>
          <w:szCs w:val="24"/>
          <w:u w:val="single"/>
        </w:rPr>
      </w:pPr>
      <w:r w:rsidRPr="003B0E04">
        <w:rPr>
          <w:i/>
          <w:sz w:val="24"/>
          <w:szCs w:val="24"/>
          <w:u w:val="single"/>
        </w:rPr>
        <w:t>Для учителя:</w:t>
      </w:r>
    </w:p>
    <w:p w:rsidR="003B0E04" w:rsidRPr="003B0E04" w:rsidRDefault="003B0E04" w:rsidP="003B0E04">
      <w:pPr>
        <w:tabs>
          <w:tab w:val="left" w:pos="12240"/>
        </w:tabs>
        <w:ind w:left="567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   1.Жиренко О.Е.Поурочные разработки по обучению грамоте: чтение и письмо: 1 класс.-5-е изд., </w:t>
      </w:r>
      <w:proofErr w:type="spellStart"/>
      <w:r w:rsidRPr="003B0E04">
        <w:rPr>
          <w:sz w:val="24"/>
          <w:szCs w:val="24"/>
        </w:rPr>
        <w:t>перераб</w:t>
      </w:r>
      <w:proofErr w:type="spellEnd"/>
      <w:r w:rsidRPr="003B0E04">
        <w:rPr>
          <w:sz w:val="24"/>
          <w:szCs w:val="24"/>
        </w:rPr>
        <w:t xml:space="preserve">. и доп. - М.:  </w:t>
      </w:r>
    </w:p>
    <w:p w:rsidR="003B0E04" w:rsidRPr="003B0E04" w:rsidRDefault="003B0E04" w:rsidP="003B0E04">
      <w:pPr>
        <w:tabs>
          <w:tab w:val="left" w:pos="12240"/>
        </w:tabs>
        <w:ind w:left="567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   ВАКО, 2012.-448 </w:t>
      </w:r>
      <w:proofErr w:type="gramStart"/>
      <w:r w:rsidRPr="003B0E04">
        <w:rPr>
          <w:sz w:val="24"/>
          <w:szCs w:val="24"/>
        </w:rPr>
        <w:t>с</w:t>
      </w:r>
      <w:proofErr w:type="gramEnd"/>
      <w:r w:rsidRPr="003B0E04">
        <w:rPr>
          <w:sz w:val="24"/>
          <w:szCs w:val="24"/>
        </w:rPr>
        <w:t>. - (В помощь школьному учителю).</w:t>
      </w:r>
    </w:p>
    <w:p w:rsidR="003B0E04" w:rsidRPr="003B0E04" w:rsidRDefault="003B0E04" w:rsidP="003B0E04">
      <w:pPr>
        <w:tabs>
          <w:tab w:val="left" w:pos="12240"/>
        </w:tabs>
        <w:ind w:left="567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   2. Дмитриева, О И. Поурочные разработки по русскому языку:1 класс.- М.:ВАКО, 2011.-160 с</w:t>
      </w:r>
      <w:proofErr w:type="gramStart"/>
      <w:r w:rsidRPr="003B0E04">
        <w:rPr>
          <w:sz w:val="24"/>
          <w:szCs w:val="24"/>
        </w:rPr>
        <w:t>.-</w:t>
      </w:r>
      <w:proofErr w:type="gramEnd"/>
      <w:r w:rsidRPr="003B0E04">
        <w:rPr>
          <w:sz w:val="24"/>
          <w:szCs w:val="24"/>
        </w:rPr>
        <w:t xml:space="preserve">( (В помощь школьному </w:t>
      </w:r>
    </w:p>
    <w:p w:rsidR="003B0E04" w:rsidRPr="003B0E04" w:rsidRDefault="003B0E04" w:rsidP="003B0E04">
      <w:pPr>
        <w:tabs>
          <w:tab w:val="left" w:pos="12240"/>
        </w:tabs>
        <w:ind w:left="567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   учителю).</w:t>
      </w:r>
    </w:p>
    <w:p w:rsidR="003B0E04" w:rsidRPr="003B0E04" w:rsidRDefault="003B0E04" w:rsidP="003B0E04">
      <w:pPr>
        <w:rPr>
          <w:b/>
          <w:sz w:val="24"/>
          <w:szCs w:val="24"/>
        </w:rPr>
      </w:pPr>
    </w:p>
    <w:p w:rsidR="003B0E04" w:rsidRDefault="003B0E04" w:rsidP="003B0E04">
      <w:pPr>
        <w:jc w:val="center"/>
        <w:rPr>
          <w:b/>
          <w:sz w:val="28"/>
          <w:szCs w:val="28"/>
        </w:rPr>
      </w:pPr>
    </w:p>
    <w:p w:rsidR="003B0E04" w:rsidRPr="00AD539A" w:rsidRDefault="003B0E04" w:rsidP="003B0E04">
      <w:pPr>
        <w:jc w:val="center"/>
        <w:rPr>
          <w:b/>
        </w:rPr>
      </w:pPr>
      <w:r>
        <w:rPr>
          <w:b/>
          <w:sz w:val="28"/>
          <w:szCs w:val="28"/>
        </w:rPr>
        <w:t>Резул</w:t>
      </w:r>
      <w:r w:rsidRPr="00AD539A">
        <w:rPr>
          <w:b/>
          <w:sz w:val="28"/>
          <w:szCs w:val="28"/>
        </w:rPr>
        <w:t>ьтаты изучения курса</w:t>
      </w:r>
    </w:p>
    <w:p w:rsidR="003B0E04" w:rsidRDefault="003B0E04" w:rsidP="003B0E04">
      <w:pPr>
        <w:ind w:firstLine="540"/>
        <w:jc w:val="both"/>
      </w:pP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3B0E04">
        <w:rPr>
          <w:sz w:val="24"/>
          <w:szCs w:val="24"/>
        </w:rPr>
        <w:t>метапредметных</w:t>
      </w:r>
      <w:proofErr w:type="spellEnd"/>
      <w:r w:rsidRPr="003B0E04">
        <w:rPr>
          <w:sz w:val="24"/>
          <w:szCs w:val="24"/>
        </w:rPr>
        <w:t xml:space="preserve"> и предметных результатов.</w:t>
      </w:r>
    </w:p>
    <w:p w:rsidR="003B0E04" w:rsidRPr="003B0E04" w:rsidRDefault="003B0E04" w:rsidP="003B0E04">
      <w:pPr>
        <w:ind w:firstLine="540"/>
        <w:jc w:val="both"/>
        <w:rPr>
          <w:b/>
          <w:sz w:val="24"/>
          <w:szCs w:val="24"/>
        </w:rPr>
      </w:pPr>
      <w:r w:rsidRPr="003B0E04">
        <w:rPr>
          <w:b/>
          <w:sz w:val="24"/>
          <w:szCs w:val="24"/>
        </w:rPr>
        <w:t>Личностные результаты</w:t>
      </w:r>
    </w:p>
    <w:p w:rsidR="003B0E04" w:rsidRPr="003B0E04" w:rsidRDefault="003B0E04" w:rsidP="003B0E04">
      <w:pPr>
        <w:ind w:firstLine="540"/>
        <w:jc w:val="both"/>
        <w:rPr>
          <w:b/>
          <w:sz w:val="24"/>
          <w:szCs w:val="24"/>
        </w:rPr>
      </w:pPr>
      <w:r w:rsidRPr="003B0E04">
        <w:rPr>
          <w:sz w:val="24"/>
          <w:szCs w:val="24"/>
        </w:rPr>
        <w:t xml:space="preserve">1. Формирование </w:t>
      </w:r>
      <w:r w:rsidRPr="003B0E04">
        <w:rPr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3B0E04" w:rsidRPr="003B0E04" w:rsidRDefault="003B0E04" w:rsidP="003B0E04">
      <w:pPr>
        <w:ind w:firstLine="540"/>
        <w:jc w:val="both"/>
        <w:rPr>
          <w:iCs/>
          <w:sz w:val="24"/>
          <w:szCs w:val="24"/>
        </w:rPr>
      </w:pPr>
      <w:r w:rsidRPr="003B0E04">
        <w:rPr>
          <w:sz w:val="24"/>
          <w:szCs w:val="24"/>
        </w:rPr>
        <w:t xml:space="preserve">2. Формирование </w:t>
      </w:r>
      <w:r w:rsidRPr="003B0E04">
        <w:rPr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B0E04" w:rsidRPr="003B0E04" w:rsidRDefault="003B0E04" w:rsidP="003B0E04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3B0E04" w:rsidRPr="003B0E04" w:rsidRDefault="003B0E04" w:rsidP="003B0E04">
      <w:pPr>
        <w:ind w:firstLine="540"/>
        <w:jc w:val="both"/>
        <w:rPr>
          <w:iCs/>
          <w:sz w:val="24"/>
          <w:szCs w:val="24"/>
        </w:rPr>
      </w:pPr>
      <w:r w:rsidRPr="003B0E04">
        <w:rPr>
          <w:sz w:val="24"/>
          <w:szCs w:val="24"/>
        </w:rPr>
        <w:t>4. Овладение н</w:t>
      </w:r>
      <w:r w:rsidRPr="003B0E04">
        <w:rPr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3B0E04" w:rsidRPr="003B0E04" w:rsidRDefault="003B0E04" w:rsidP="003B0E04">
      <w:pPr>
        <w:ind w:firstLine="540"/>
        <w:jc w:val="both"/>
        <w:rPr>
          <w:iCs/>
          <w:sz w:val="24"/>
          <w:szCs w:val="24"/>
        </w:rPr>
      </w:pPr>
      <w:r w:rsidRPr="003B0E04">
        <w:rPr>
          <w:sz w:val="24"/>
          <w:szCs w:val="24"/>
        </w:rPr>
        <w:t xml:space="preserve">5. </w:t>
      </w:r>
      <w:r w:rsidRPr="003B0E04">
        <w:rPr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B0E04" w:rsidRPr="003B0E04" w:rsidRDefault="003B0E04" w:rsidP="003B0E04">
      <w:pPr>
        <w:ind w:firstLine="540"/>
        <w:jc w:val="both"/>
        <w:rPr>
          <w:iCs/>
          <w:sz w:val="24"/>
          <w:szCs w:val="24"/>
        </w:rPr>
      </w:pPr>
      <w:r w:rsidRPr="003B0E04">
        <w:rPr>
          <w:sz w:val="24"/>
          <w:szCs w:val="24"/>
        </w:rPr>
        <w:t>6. Развитие самостоятельности</w:t>
      </w:r>
      <w:r w:rsidRPr="003B0E04">
        <w:rPr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B0E04" w:rsidRPr="003B0E04" w:rsidRDefault="003B0E04" w:rsidP="003B0E04">
      <w:pPr>
        <w:ind w:firstLine="540"/>
        <w:jc w:val="both"/>
        <w:rPr>
          <w:iCs/>
          <w:sz w:val="24"/>
          <w:szCs w:val="24"/>
        </w:rPr>
      </w:pPr>
      <w:r w:rsidRPr="003B0E04">
        <w:rPr>
          <w:sz w:val="24"/>
          <w:szCs w:val="24"/>
        </w:rPr>
        <w:t>7. Формирование э</w:t>
      </w:r>
      <w:r w:rsidRPr="003B0E04">
        <w:rPr>
          <w:iCs/>
          <w:sz w:val="24"/>
          <w:szCs w:val="24"/>
        </w:rPr>
        <w:t>стетических потребностей, ценностей и чувств.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8. Развитие э</w:t>
      </w:r>
      <w:r w:rsidRPr="003B0E04">
        <w:rPr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B0E04" w:rsidRPr="003B0E04" w:rsidRDefault="003B0E04" w:rsidP="003B0E04">
      <w:pPr>
        <w:ind w:firstLine="540"/>
        <w:jc w:val="both"/>
        <w:rPr>
          <w:iCs/>
          <w:sz w:val="24"/>
          <w:szCs w:val="24"/>
        </w:rPr>
      </w:pPr>
      <w:r w:rsidRPr="003B0E04">
        <w:rPr>
          <w:sz w:val="24"/>
          <w:szCs w:val="24"/>
        </w:rPr>
        <w:t xml:space="preserve">9. </w:t>
      </w:r>
      <w:r w:rsidRPr="003B0E04">
        <w:rPr>
          <w:iCs/>
          <w:sz w:val="24"/>
          <w:szCs w:val="24"/>
        </w:rPr>
        <w:t xml:space="preserve">Развитие навыков сотрудничества </w:t>
      </w:r>
      <w:proofErr w:type="gramStart"/>
      <w:r w:rsidRPr="003B0E04">
        <w:rPr>
          <w:iCs/>
          <w:sz w:val="24"/>
          <w:szCs w:val="24"/>
        </w:rPr>
        <w:t>со</w:t>
      </w:r>
      <w:proofErr w:type="gramEnd"/>
      <w:r w:rsidRPr="003B0E04">
        <w:rPr>
          <w:iCs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3B0E04" w:rsidRPr="003B0E04" w:rsidRDefault="003B0E04" w:rsidP="003B0E04">
      <w:pPr>
        <w:ind w:firstLine="540"/>
        <w:jc w:val="both"/>
        <w:rPr>
          <w:iCs/>
          <w:sz w:val="24"/>
          <w:szCs w:val="24"/>
        </w:rPr>
      </w:pPr>
      <w:r w:rsidRPr="003B0E04">
        <w:rPr>
          <w:sz w:val="24"/>
          <w:szCs w:val="24"/>
        </w:rPr>
        <w:t xml:space="preserve">10. </w:t>
      </w:r>
      <w:r w:rsidRPr="003B0E04">
        <w:rPr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3B0E04" w:rsidRPr="003B0E04" w:rsidRDefault="003B0E04" w:rsidP="003B0E04">
      <w:pPr>
        <w:ind w:firstLine="600"/>
        <w:jc w:val="both"/>
        <w:rPr>
          <w:b/>
          <w:sz w:val="24"/>
          <w:szCs w:val="24"/>
        </w:rPr>
      </w:pPr>
      <w:proofErr w:type="spellStart"/>
      <w:r w:rsidRPr="003B0E04">
        <w:rPr>
          <w:b/>
          <w:sz w:val="24"/>
          <w:szCs w:val="24"/>
        </w:rPr>
        <w:t>Метапредметные</w:t>
      </w:r>
      <w:proofErr w:type="spellEnd"/>
      <w:r w:rsidRPr="003B0E04">
        <w:rPr>
          <w:sz w:val="24"/>
          <w:szCs w:val="24"/>
        </w:rPr>
        <w:t xml:space="preserve"> </w:t>
      </w:r>
      <w:r w:rsidRPr="003B0E04">
        <w:rPr>
          <w:b/>
          <w:sz w:val="24"/>
          <w:szCs w:val="24"/>
        </w:rPr>
        <w:t>результаты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1.</w:t>
      </w:r>
      <w:r w:rsidRPr="003B0E04">
        <w:rPr>
          <w:sz w:val="24"/>
          <w:szCs w:val="24"/>
          <w:lang w:val="en-US"/>
        </w:rPr>
        <w:t> </w:t>
      </w:r>
      <w:r w:rsidRPr="003B0E04">
        <w:rPr>
          <w:sz w:val="24"/>
          <w:szCs w:val="24"/>
        </w:rPr>
        <w:t xml:space="preserve">Овладение </w:t>
      </w:r>
      <w:r w:rsidRPr="003B0E04">
        <w:rPr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3B0E04" w:rsidRPr="003B0E04" w:rsidRDefault="003B0E04" w:rsidP="003B0E04">
      <w:pPr>
        <w:ind w:firstLine="540"/>
        <w:jc w:val="both"/>
        <w:rPr>
          <w:iCs/>
          <w:sz w:val="24"/>
          <w:szCs w:val="24"/>
        </w:rPr>
      </w:pPr>
      <w:r w:rsidRPr="003B0E04">
        <w:rPr>
          <w:sz w:val="24"/>
          <w:szCs w:val="24"/>
        </w:rPr>
        <w:lastRenderedPageBreak/>
        <w:t>2. Формирование умения</w:t>
      </w:r>
      <w:r w:rsidRPr="003B0E04">
        <w:rPr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B0E04" w:rsidRPr="003B0E04" w:rsidRDefault="003B0E04" w:rsidP="003B0E04">
      <w:pPr>
        <w:ind w:firstLine="540"/>
        <w:jc w:val="both"/>
        <w:rPr>
          <w:iCs/>
          <w:sz w:val="24"/>
          <w:szCs w:val="24"/>
        </w:rPr>
      </w:pPr>
      <w:r w:rsidRPr="003B0E04">
        <w:rPr>
          <w:sz w:val="24"/>
          <w:szCs w:val="24"/>
        </w:rPr>
        <w:t xml:space="preserve">3. </w:t>
      </w:r>
      <w:r w:rsidRPr="003B0E04">
        <w:rPr>
          <w:iCs/>
          <w:sz w:val="24"/>
          <w:szCs w:val="24"/>
        </w:rPr>
        <w:t>Использование знаково-символических сре</w:t>
      </w:r>
      <w:proofErr w:type="gramStart"/>
      <w:r w:rsidRPr="003B0E04">
        <w:rPr>
          <w:iCs/>
          <w:sz w:val="24"/>
          <w:szCs w:val="24"/>
        </w:rPr>
        <w:t>дств пр</w:t>
      </w:r>
      <w:proofErr w:type="gramEnd"/>
      <w:r w:rsidRPr="003B0E04">
        <w:rPr>
          <w:iCs/>
          <w:sz w:val="24"/>
          <w:szCs w:val="24"/>
        </w:rPr>
        <w:t>едставления информации.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4. Активное использование речевых средств и сре</w:t>
      </w:r>
      <w:proofErr w:type="gramStart"/>
      <w:r w:rsidRPr="003B0E04">
        <w:rPr>
          <w:sz w:val="24"/>
          <w:szCs w:val="24"/>
        </w:rPr>
        <w:t>дств дл</w:t>
      </w:r>
      <w:proofErr w:type="gramEnd"/>
      <w:r w:rsidRPr="003B0E04">
        <w:rPr>
          <w:sz w:val="24"/>
          <w:szCs w:val="24"/>
        </w:rPr>
        <w:t>я решения коммуникативных и познавательных задач.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5.</w:t>
      </w:r>
      <w:r w:rsidRPr="003B0E04">
        <w:rPr>
          <w:sz w:val="24"/>
          <w:szCs w:val="24"/>
          <w:lang w:val="en-US"/>
        </w:rPr>
        <w:t> </w:t>
      </w:r>
      <w:r w:rsidRPr="003B0E04">
        <w:rPr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6.</w:t>
      </w:r>
      <w:r w:rsidRPr="003B0E04">
        <w:rPr>
          <w:sz w:val="24"/>
          <w:szCs w:val="24"/>
          <w:lang w:val="en-US"/>
        </w:rPr>
        <w:t> </w:t>
      </w:r>
      <w:proofErr w:type="gramStart"/>
      <w:r w:rsidRPr="003B0E04">
        <w:rPr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7.</w:t>
      </w:r>
      <w:r w:rsidRPr="003B0E04">
        <w:rPr>
          <w:sz w:val="24"/>
          <w:szCs w:val="24"/>
          <w:lang w:val="en-US"/>
        </w:rPr>
        <w:t> </w:t>
      </w:r>
      <w:r w:rsidRPr="003B0E04">
        <w:rPr>
          <w:sz w:val="24"/>
          <w:szCs w:val="24"/>
        </w:rPr>
        <w:t>Овладение л</w:t>
      </w:r>
      <w:r w:rsidRPr="003B0E04">
        <w:rPr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3B0E04">
        <w:rPr>
          <w:sz w:val="24"/>
          <w:szCs w:val="24"/>
        </w:rPr>
        <w:t>.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8.</w:t>
      </w:r>
      <w:r w:rsidRPr="003B0E04">
        <w:rPr>
          <w:sz w:val="24"/>
          <w:szCs w:val="24"/>
          <w:lang w:val="en-US"/>
        </w:rPr>
        <w:t> </w:t>
      </w:r>
      <w:r w:rsidRPr="003B0E04">
        <w:rPr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9.</w:t>
      </w:r>
      <w:r w:rsidRPr="003B0E04">
        <w:rPr>
          <w:sz w:val="24"/>
          <w:szCs w:val="24"/>
          <w:lang w:val="en-US"/>
        </w:rPr>
        <w:t> </w:t>
      </w:r>
      <w:r w:rsidRPr="003B0E04">
        <w:rPr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11.</w:t>
      </w:r>
      <w:r w:rsidRPr="003B0E04">
        <w:rPr>
          <w:sz w:val="24"/>
          <w:szCs w:val="24"/>
          <w:lang w:val="en-US"/>
        </w:rPr>
        <w:t> </w:t>
      </w:r>
      <w:r w:rsidRPr="003B0E04">
        <w:rPr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12.</w:t>
      </w:r>
      <w:r w:rsidRPr="003B0E04">
        <w:rPr>
          <w:sz w:val="24"/>
          <w:szCs w:val="24"/>
          <w:lang w:val="en-US"/>
        </w:rPr>
        <w:t> </w:t>
      </w:r>
      <w:r w:rsidRPr="003B0E04">
        <w:rPr>
          <w:sz w:val="24"/>
          <w:szCs w:val="24"/>
        </w:rPr>
        <w:t xml:space="preserve">Овладение базовыми предметными и </w:t>
      </w:r>
      <w:proofErr w:type="spellStart"/>
      <w:r w:rsidRPr="003B0E04">
        <w:rPr>
          <w:sz w:val="24"/>
          <w:szCs w:val="24"/>
        </w:rPr>
        <w:t>межпредметными</w:t>
      </w:r>
      <w:proofErr w:type="spellEnd"/>
      <w:r w:rsidRPr="003B0E04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13.</w:t>
      </w:r>
      <w:r w:rsidRPr="003B0E04">
        <w:rPr>
          <w:sz w:val="24"/>
          <w:szCs w:val="24"/>
          <w:lang w:val="en-US"/>
        </w:rPr>
        <w:t> </w:t>
      </w:r>
      <w:r w:rsidRPr="003B0E04">
        <w:rPr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3B0E04" w:rsidRPr="003B0E04" w:rsidRDefault="003B0E04" w:rsidP="003B0E04">
      <w:pPr>
        <w:ind w:firstLine="567"/>
        <w:jc w:val="both"/>
        <w:rPr>
          <w:b/>
          <w:sz w:val="24"/>
          <w:szCs w:val="24"/>
        </w:rPr>
      </w:pPr>
      <w:r w:rsidRPr="003B0E04">
        <w:rPr>
          <w:b/>
          <w:sz w:val="24"/>
          <w:szCs w:val="24"/>
        </w:rPr>
        <w:t>Предметные результаты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bCs/>
          <w:iCs/>
          <w:sz w:val="24"/>
          <w:szCs w:val="24"/>
        </w:rPr>
        <w:t>1.</w:t>
      </w:r>
      <w:r w:rsidRPr="003B0E04">
        <w:rPr>
          <w:bCs/>
          <w:iCs/>
          <w:sz w:val="24"/>
          <w:szCs w:val="24"/>
          <w:lang w:val="en-US"/>
        </w:rPr>
        <w:t> </w:t>
      </w:r>
      <w:r w:rsidRPr="003B0E04">
        <w:rPr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3B0E04" w:rsidRPr="003B0E04" w:rsidRDefault="003B0E04" w:rsidP="003B0E04">
      <w:pPr>
        <w:ind w:firstLine="54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 xml:space="preserve">3. </w:t>
      </w:r>
      <w:proofErr w:type="spellStart"/>
      <w:r w:rsidRPr="003B0E04">
        <w:rPr>
          <w:sz w:val="24"/>
          <w:szCs w:val="24"/>
        </w:rPr>
        <w:t>Сформированность</w:t>
      </w:r>
      <w:proofErr w:type="spellEnd"/>
      <w:r w:rsidRPr="003B0E04">
        <w:rPr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3B0E04" w:rsidRPr="003B0E04" w:rsidRDefault="003B0E04" w:rsidP="003B0E04">
      <w:pPr>
        <w:ind w:firstLine="567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4.</w:t>
      </w:r>
      <w:r w:rsidRPr="003B0E04">
        <w:rPr>
          <w:sz w:val="24"/>
          <w:szCs w:val="24"/>
          <w:lang w:val="en-US"/>
        </w:rPr>
        <w:t> </w:t>
      </w:r>
      <w:r w:rsidRPr="003B0E04">
        <w:rPr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3B0E04" w:rsidRPr="003B0E04" w:rsidRDefault="003B0E04" w:rsidP="003B0E04">
      <w:pPr>
        <w:ind w:firstLine="567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5.</w:t>
      </w:r>
      <w:r w:rsidRPr="003B0E04">
        <w:rPr>
          <w:sz w:val="24"/>
          <w:szCs w:val="24"/>
          <w:lang w:val="en-US"/>
        </w:rPr>
        <w:t> </w:t>
      </w:r>
      <w:r w:rsidRPr="003B0E04">
        <w:rPr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3B0E04" w:rsidRPr="003B0E04" w:rsidRDefault="003B0E04" w:rsidP="003B0E04">
      <w:pPr>
        <w:ind w:firstLine="567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3B0E04" w:rsidRPr="003B0E04" w:rsidRDefault="003B0E04" w:rsidP="003B0E04">
      <w:pPr>
        <w:ind w:firstLine="600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3B0E04" w:rsidRPr="003B0E04" w:rsidRDefault="003B0E04" w:rsidP="003B0E04">
      <w:pPr>
        <w:ind w:firstLine="600"/>
        <w:jc w:val="both"/>
        <w:rPr>
          <w:sz w:val="24"/>
          <w:szCs w:val="24"/>
        </w:rPr>
      </w:pPr>
      <w:r w:rsidRPr="003B0E04">
        <w:rPr>
          <w:sz w:val="24"/>
          <w:szCs w:val="24"/>
        </w:rPr>
        <w:lastRenderedPageBreak/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3B0E04">
        <w:rPr>
          <w:sz w:val="24"/>
          <w:szCs w:val="24"/>
        </w:rPr>
        <w:t>морфемике</w:t>
      </w:r>
      <w:proofErr w:type="spellEnd"/>
      <w:r w:rsidRPr="003B0E04">
        <w:rPr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3B0E04" w:rsidRPr="003B0E04" w:rsidRDefault="003B0E04" w:rsidP="003B0E04">
      <w:pPr>
        <w:ind w:firstLine="567"/>
        <w:jc w:val="both"/>
        <w:rPr>
          <w:sz w:val="24"/>
          <w:szCs w:val="24"/>
        </w:rPr>
      </w:pPr>
      <w:r w:rsidRPr="003B0E04">
        <w:rPr>
          <w:sz w:val="24"/>
          <w:szCs w:val="24"/>
        </w:rPr>
        <w:t>9.</w:t>
      </w:r>
      <w:r w:rsidRPr="003B0E04">
        <w:rPr>
          <w:sz w:val="24"/>
          <w:szCs w:val="24"/>
          <w:lang w:val="en-US"/>
        </w:rPr>
        <w:t> </w:t>
      </w:r>
      <w:r w:rsidRPr="003B0E04">
        <w:rPr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3B0E04" w:rsidRDefault="003B0E04" w:rsidP="003B0E04">
      <w:pPr>
        <w:ind w:firstLine="567"/>
        <w:jc w:val="both"/>
      </w:pPr>
    </w:p>
    <w:p w:rsidR="003B0E04" w:rsidRPr="00F63F01" w:rsidRDefault="003B0E04" w:rsidP="003B0E04">
      <w:pPr>
        <w:spacing w:after="200" w:line="276" w:lineRule="auto"/>
        <w:ind w:left="1428"/>
        <w:jc w:val="both"/>
        <w:rPr>
          <w:b/>
          <w:sz w:val="28"/>
          <w:szCs w:val="28"/>
        </w:rPr>
      </w:pPr>
      <w:r w:rsidRPr="00F63F01">
        <w:rPr>
          <w:b/>
          <w:sz w:val="28"/>
          <w:szCs w:val="28"/>
        </w:rPr>
        <w:t>Методы и формы обучения;  основные методики изучения предмета; система форм контроля уровня достижений учащихся и критерии оценки;</w:t>
      </w:r>
    </w:p>
    <w:p w:rsidR="003B0E04" w:rsidRPr="003B0E04" w:rsidRDefault="003B0E04" w:rsidP="003B0E04">
      <w:pPr>
        <w:rPr>
          <w:bCs/>
          <w:iCs/>
          <w:sz w:val="24"/>
          <w:szCs w:val="24"/>
        </w:rPr>
      </w:pPr>
      <w:r w:rsidRPr="003B0E04">
        <w:rPr>
          <w:bCs/>
          <w:iCs/>
          <w:sz w:val="24"/>
          <w:szCs w:val="24"/>
        </w:rPr>
        <w:t xml:space="preserve">Мониторинг уровня </w:t>
      </w:r>
      <w:proofErr w:type="spellStart"/>
      <w:r w:rsidRPr="003B0E04">
        <w:rPr>
          <w:bCs/>
          <w:iCs/>
          <w:sz w:val="24"/>
          <w:szCs w:val="24"/>
        </w:rPr>
        <w:t>обученности</w:t>
      </w:r>
      <w:proofErr w:type="spellEnd"/>
      <w:r w:rsidRPr="003B0E04">
        <w:rPr>
          <w:bCs/>
          <w:iCs/>
          <w:sz w:val="24"/>
          <w:szCs w:val="24"/>
        </w:rPr>
        <w:t xml:space="preserve"> по русскому языку;</w:t>
      </w:r>
    </w:p>
    <w:p w:rsidR="003B0E04" w:rsidRPr="003B0E04" w:rsidRDefault="003B0E04" w:rsidP="003B0E04">
      <w:pPr>
        <w:rPr>
          <w:bCs/>
          <w:iCs/>
          <w:sz w:val="24"/>
          <w:szCs w:val="24"/>
        </w:rPr>
      </w:pPr>
      <w:r w:rsidRPr="003B0E04">
        <w:rPr>
          <w:bCs/>
          <w:iCs/>
          <w:sz w:val="24"/>
          <w:szCs w:val="24"/>
        </w:rPr>
        <w:t>Картинный диктант;</w:t>
      </w:r>
    </w:p>
    <w:p w:rsidR="003B0E04" w:rsidRPr="003B0E04" w:rsidRDefault="003B0E04" w:rsidP="003B0E04">
      <w:pPr>
        <w:rPr>
          <w:bCs/>
          <w:iCs/>
          <w:sz w:val="24"/>
          <w:szCs w:val="24"/>
        </w:rPr>
      </w:pPr>
      <w:r w:rsidRPr="003B0E04">
        <w:rPr>
          <w:bCs/>
          <w:iCs/>
          <w:sz w:val="24"/>
          <w:szCs w:val="24"/>
        </w:rPr>
        <w:t>Списывание с печатного текста;</w:t>
      </w:r>
    </w:p>
    <w:p w:rsidR="003B0E04" w:rsidRPr="003B0E04" w:rsidRDefault="003B0E04" w:rsidP="003B0E04">
      <w:pPr>
        <w:rPr>
          <w:bCs/>
          <w:iCs/>
          <w:sz w:val="24"/>
          <w:szCs w:val="24"/>
        </w:rPr>
      </w:pPr>
      <w:r w:rsidRPr="003B0E04">
        <w:rPr>
          <w:bCs/>
          <w:iCs/>
          <w:sz w:val="24"/>
          <w:szCs w:val="24"/>
        </w:rPr>
        <w:t>Проверочная работа;</w:t>
      </w:r>
    </w:p>
    <w:p w:rsidR="003B0E04" w:rsidRPr="003B0E04" w:rsidRDefault="003B0E04" w:rsidP="003B0E04">
      <w:pPr>
        <w:rPr>
          <w:bCs/>
          <w:iCs/>
          <w:sz w:val="24"/>
          <w:szCs w:val="24"/>
        </w:rPr>
      </w:pPr>
      <w:r w:rsidRPr="003B0E04">
        <w:rPr>
          <w:bCs/>
          <w:iCs/>
          <w:sz w:val="24"/>
          <w:szCs w:val="24"/>
        </w:rPr>
        <w:t>Тестовая проверочная работа;</w:t>
      </w:r>
    </w:p>
    <w:p w:rsidR="003B0E04" w:rsidRPr="003B0E04" w:rsidRDefault="003B0E04" w:rsidP="003B0E04">
      <w:p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3B0E04">
        <w:rPr>
          <w:bCs/>
          <w:sz w:val="24"/>
          <w:szCs w:val="24"/>
        </w:rPr>
        <w:t>Комплексная проверочная работа</w:t>
      </w:r>
    </w:p>
    <w:p w:rsidR="003B0E04" w:rsidRPr="003B0E04" w:rsidRDefault="003B0E04" w:rsidP="003B0E04">
      <w:pPr>
        <w:ind w:firstLine="567"/>
        <w:jc w:val="both"/>
        <w:rPr>
          <w:sz w:val="24"/>
          <w:szCs w:val="24"/>
        </w:rPr>
      </w:pPr>
    </w:p>
    <w:p w:rsidR="007D33BB" w:rsidRDefault="007D33BB" w:rsidP="00C11052">
      <w:pPr>
        <w:jc w:val="center"/>
        <w:rPr>
          <w:b/>
          <w:sz w:val="24"/>
          <w:szCs w:val="24"/>
        </w:rPr>
      </w:pPr>
      <w:r w:rsidRPr="00C11052">
        <w:rPr>
          <w:b/>
          <w:sz w:val="24"/>
          <w:szCs w:val="24"/>
        </w:rPr>
        <w:t>Календарно-тематический план</w:t>
      </w:r>
      <w:r w:rsidR="003B0E04">
        <w:rPr>
          <w:b/>
          <w:sz w:val="24"/>
          <w:szCs w:val="24"/>
        </w:rPr>
        <w:t xml:space="preserve"> </w:t>
      </w:r>
    </w:p>
    <w:p w:rsidR="003B0E04" w:rsidRPr="00C11052" w:rsidRDefault="003B0E04" w:rsidP="00C110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(обучение письму)</w:t>
      </w:r>
    </w:p>
    <w:p w:rsidR="007D33BB" w:rsidRPr="00C11052" w:rsidRDefault="007D33BB" w:rsidP="00C11052">
      <w:pPr>
        <w:jc w:val="both"/>
        <w:rPr>
          <w:b/>
          <w:sz w:val="24"/>
          <w:szCs w:val="24"/>
        </w:rPr>
      </w:pPr>
    </w:p>
    <w:tbl>
      <w:tblPr>
        <w:tblStyle w:val="a3"/>
        <w:tblW w:w="15389" w:type="dxa"/>
        <w:tblLayout w:type="fixed"/>
        <w:tblLook w:val="01E0"/>
      </w:tblPr>
      <w:tblGrid>
        <w:gridCol w:w="675"/>
        <w:gridCol w:w="851"/>
        <w:gridCol w:w="2410"/>
        <w:gridCol w:w="665"/>
        <w:gridCol w:w="2388"/>
        <w:gridCol w:w="1804"/>
        <w:gridCol w:w="1805"/>
        <w:gridCol w:w="1205"/>
        <w:gridCol w:w="1205"/>
        <w:gridCol w:w="2381"/>
      </w:tblGrid>
      <w:tr w:rsidR="007D33BB" w:rsidRPr="00C11052" w:rsidTr="002A791B">
        <w:tc>
          <w:tcPr>
            <w:tcW w:w="675" w:type="dxa"/>
          </w:tcPr>
          <w:p w:rsidR="007D33BB" w:rsidRPr="00C11052" w:rsidRDefault="007D33BB" w:rsidP="002A791B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 xml:space="preserve">№ </w:t>
            </w:r>
            <w:proofErr w:type="gramStart"/>
            <w:r w:rsidRPr="00C11052">
              <w:rPr>
                <w:sz w:val="24"/>
                <w:szCs w:val="24"/>
              </w:rPr>
              <w:t>п</w:t>
            </w:r>
            <w:proofErr w:type="gramEnd"/>
            <w:r w:rsidRPr="00C11052">
              <w:rPr>
                <w:sz w:val="24"/>
                <w:szCs w:val="24"/>
                <w:lang w:val="en-US"/>
              </w:rPr>
              <w:t>/</w:t>
            </w:r>
            <w:r w:rsidRPr="00C11052">
              <w:rPr>
                <w:sz w:val="24"/>
                <w:szCs w:val="24"/>
              </w:rPr>
              <w:t>п</w:t>
            </w:r>
          </w:p>
        </w:tc>
        <w:tc>
          <w:tcPr>
            <w:tcW w:w="3926" w:type="dxa"/>
            <w:gridSpan w:val="3"/>
          </w:tcPr>
          <w:p w:rsidR="007D33BB" w:rsidRPr="00C11052" w:rsidRDefault="007D33BB" w:rsidP="002A791B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Наименование изучаемой темы</w:t>
            </w:r>
          </w:p>
        </w:tc>
        <w:tc>
          <w:tcPr>
            <w:tcW w:w="2388" w:type="dxa"/>
          </w:tcPr>
          <w:p w:rsidR="007D33BB" w:rsidRPr="00C11052" w:rsidRDefault="007D33BB" w:rsidP="002A791B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8400" w:type="dxa"/>
            <w:gridSpan w:val="5"/>
          </w:tcPr>
          <w:p w:rsidR="007D33BB" w:rsidRPr="00C11052" w:rsidRDefault="007D33BB" w:rsidP="002A791B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Характеристика основных видов деятельности</w:t>
            </w:r>
          </w:p>
          <w:p w:rsidR="007D33BB" w:rsidRPr="00C11052" w:rsidRDefault="007D33BB" w:rsidP="002A791B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(на уровне учебных действий)</w:t>
            </w:r>
          </w:p>
        </w:tc>
      </w:tr>
      <w:tr w:rsidR="00810B46" w:rsidRPr="00C11052" w:rsidTr="002A791B">
        <w:tc>
          <w:tcPr>
            <w:tcW w:w="675" w:type="dxa"/>
            <w:vMerge w:val="restart"/>
            <w:shd w:val="clear" w:color="auto" w:fill="EAF1DD" w:themeFill="accent3" w:themeFillTint="33"/>
          </w:tcPr>
          <w:p w:rsidR="00810B46" w:rsidRPr="00C11052" w:rsidRDefault="00810B46" w:rsidP="002A7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EAF1DD" w:themeFill="accent3" w:themeFillTint="33"/>
          </w:tcPr>
          <w:p w:rsidR="00810B46" w:rsidRPr="00C11052" w:rsidRDefault="00810B46" w:rsidP="002A791B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shd w:val="clear" w:color="auto" w:fill="EAF1DD" w:themeFill="accent3" w:themeFillTint="33"/>
          </w:tcPr>
          <w:p w:rsidR="00810B46" w:rsidRPr="00C11052" w:rsidRDefault="00810B46" w:rsidP="002A791B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Тема урока, тип урока</w:t>
            </w:r>
          </w:p>
        </w:tc>
        <w:tc>
          <w:tcPr>
            <w:tcW w:w="665" w:type="dxa"/>
            <w:vMerge w:val="restart"/>
            <w:shd w:val="clear" w:color="auto" w:fill="EAF1DD" w:themeFill="accent3" w:themeFillTint="33"/>
          </w:tcPr>
          <w:p w:rsidR="00810B46" w:rsidRPr="00C11052" w:rsidRDefault="00810B46" w:rsidP="002A791B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Кол-во</w:t>
            </w:r>
          </w:p>
          <w:p w:rsidR="00810B46" w:rsidRPr="00C11052" w:rsidRDefault="00810B46" w:rsidP="002A791B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часов</w:t>
            </w:r>
          </w:p>
        </w:tc>
        <w:tc>
          <w:tcPr>
            <w:tcW w:w="2388" w:type="dxa"/>
            <w:vMerge w:val="restart"/>
            <w:shd w:val="clear" w:color="auto" w:fill="EAF1DD" w:themeFill="accent3" w:themeFillTint="33"/>
          </w:tcPr>
          <w:p w:rsidR="00810B46" w:rsidRPr="00C11052" w:rsidRDefault="00810B46" w:rsidP="002A791B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Элемент содержания</w:t>
            </w:r>
          </w:p>
        </w:tc>
        <w:tc>
          <w:tcPr>
            <w:tcW w:w="3609" w:type="dxa"/>
            <w:gridSpan w:val="2"/>
            <w:shd w:val="clear" w:color="auto" w:fill="EAF1DD" w:themeFill="accent3" w:themeFillTint="33"/>
          </w:tcPr>
          <w:p w:rsidR="00810B46" w:rsidRPr="00C11052" w:rsidRDefault="00810B46" w:rsidP="002A791B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 xml:space="preserve">Требования к результатам (предметным и </w:t>
            </w:r>
            <w:proofErr w:type="spellStart"/>
            <w:r w:rsidRPr="00C11052">
              <w:rPr>
                <w:sz w:val="24"/>
                <w:szCs w:val="24"/>
              </w:rPr>
              <w:t>метапредметным</w:t>
            </w:r>
            <w:proofErr w:type="spellEnd"/>
            <w:r w:rsidRPr="00C11052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shd w:val="clear" w:color="auto" w:fill="EAF1DD" w:themeFill="accent3" w:themeFillTint="33"/>
          </w:tcPr>
          <w:p w:rsidR="00810B46" w:rsidRPr="00C11052" w:rsidRDefault="00810B46" w:rsidP="002A791B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Контрольно-оценочная деятельность</w:t>
            </w:r>
          </w:p>
        </w:tc>
        <w:tc>
          <w:tcPr>
            <w:tcW w:w="2381" w:type="dxa"/>
            <w:vMerge w:val="restart"/>
            <w:shd w:val="clear" w:color="auto" w:fill="EAF1DD" w:themeFill="accent3" w:themeFillTint="33"/>
          </w:tcPr>
          <w:p w:rsidR="00810B46" w:rsidRPr="00C11052" w:rsidRDefault="00810B46" w:rsidP="002A791B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 xml:space="preserve">Информационное сопровождение, </w:t>
            </w:r>
            <w:proofErr w:type="gramStart"/>
            <w:r w:rsidRPr="00C11052">
              <w:rPr>
                <w:sz w:val="24"/>
                <w:szCs w:val="24"/>
              </w:rPr>
              <w:t>цифровые</w:t>
            </w:r>
            <w:proofErr w:type="gramEnd"/>
            <w:r w:rsidRPr="00C11052">
              <w:rPr>
                <w:sz w:val="24"/>
                <w:szCs w:val="24"/>
              </w:rPr>
              <w:t xml:space="preserve"> и ЭОР</w:t>
            </w:r>
          </w:p>
        </w:tc>
      </w:tr>
      <w:tr w:rsidR="00810B46" w:rsidRPr="00C11052" w:rsidTr="002A791B">
        <w:trPr>
          <w:trHeight w:val="798"/>
        </w:trPr>
        <w:tc>
          <w:tcPr>
            <w:tcW w:w="675" w:type="dxa"/>
            <w:vMerge/>
            <w:shd w:val="clear" w:color="auto" w:fill="EAF1DD" w:themeFill="accent3" w:themeFillTint="33"/>
          </w:tcPr>
          <w:p w:rsidR="00810B46" w:rsidRPr="00C11052" w:rsidRDefault="00810B46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EAF1DD" w:themeFill="accent3" w:themeFillTint="33"/>
          </w:tcPr>
          <w:p w:rsidR="00810B46" w:rsidRPr="00C11052" w:rsidRDefault="00810B46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EAF1DD" w:themeFill="accent3" w:themeFillTint="33"/>
          </w:tcPr>
          <w:p w:rsidR="00810B46" w:rsidRPr="00C11052" w:rsidRDefault="00810B46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  <w:shd w:val="clear" w:color="auto" w:fill="EAF1DD" w:themeFill="accent3" w:themeFillTint="33"/>
          </w:tcPr>
          <w:p w:rsidR="00810B46" w:rsidRPr="00C11052" w:rsidRDefault="00810B46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8" w:type="dxa"/>
            <w:vMerge/>
            <w:shd w:val="clear" w:color="auto" w:fill="EAF1DD" w:themeFill="accent3" w:themeFillTint="33"/>
          </w:tcPr>
          <w:p w:rsidR="00810B46" w:rsidRPr="00C11052" w:rsidRDefault="00810B46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EAF1DD" w:themeFill="accent3" w:themeFillTint="33"/>
          </w:tcPr>
          <w:p w:rsidR="00810B46" w:rsidRPr="00C11052" w:rsidRDefault="00810B46" w:rsidP="002A791B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Учащийся научится</w:t>
            </w:r>
          </w:p>
        </w:tc>
        <w:tc>
          <w:tcPr>
            <w:tcW w:w="1805" w:type="dxa"/>
            <w:shd w:val="clear" w:color="auto" w:fill="EAF1DD" w:themeFill="accent3" w:themeFillTint="33"/>
          </w:tcPr>
          <w:p w:rsidR="00810B46" w:rsidRPr="00C11052" w:rsidRDefault="00810B46" w:rsidP="002A791B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Учащийся сможет научиться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810B46" w:rsidRPr="00C11052" w:rsidRDefault="00810B46" w:rsidP="002A791B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Вид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810B46" w:rsidRPr="00C11052" w:rsidRDefault="00810B46" w:rsidP="002A791B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Форма</w:t>
            </w:r>
          </w:p>
        </w:tc>
        <w:tc>
          <w:tcPr>
            <w:tcW w:w="2381" w:type="dxa"/>
            <w:vMerge/>
            <w:shd w:val="clear" w:color="auto" w:fill="EAF1DD" w:themeFill="accent3" w:themeFillTint="33"/>
          </w:tcPr>
          <w:p w:rsidR="00810B46" w:rsidRPr="00C11052" w:rsidRDefault="00810B46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2A791B" w:rsidRPr="00C11052" w:rsidTr="002A791B">
        <w:tc>
          <w:tcPr>
            <w:tcW w:w="675" w:type="dxa"/>
          </w:tcPr>
          <w:p w:rsidR="002A791B" w:rsidRPr="002A791B" w:rsidRDefault="002A791B" w:rsidP="002A791B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A791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14" w:type="dxa"/>
            <w:gridSpan w:val="9"/>
          </w:tcPr>
          <w:p w:rsidR="002A791B" w:rsidRPr="00C11052" w:rsidRDefault="002A791B" w:rsidP="002A791B">
            <w:pPr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Добукварный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период</w:t>
            </w:r>
            <w:proofErr w:type="gramStart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Pr="00C11052">
              <w:rPr>
                <w:sz w:val="24"/>
                <w:szCs w:val="24"/>
              </w:rPr>
              <w:t>В</w:t>
            </w:r>
            <w:proofErr w:type="gramEnd"/>
            <w:r w:rsidRPr="00C11052">
              <w:rPr>
                <w:sz w:val="24"/>
                <w:szCs w:val="24"/>
              </w:rPr>
              <w:t xml:space="preserve">сего часов: </w:t>
            </w:r>
            <w:r>
              <w:rPr>
                <w:sz w:val="24"/>
                <w:szCs w:val="24"/>
              </w:rPr>
              <w:t xml:space="preserve"> </w:t>
            </w:r>
            <w:r w:rsidR="003B0E04" w:rsidRPr="003B0E04">
              <w:rPr>
                <w:b/>
                <w:sz w:val="24"/>
                <w:szCs w:val="24"/>
              </w:rPr>
              <w:t>28</w:t>
            </w:r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51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2410" w:type="dxa"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История возникновения письма. Знакомство с прописью</w:t>
            </w:r>
          </w:p>
        </w:tc>
        <w:tc>
          <w:tcPr>
            <w:tcW w:w="665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Пропись, правила, письменность</w:t>
            </w:r>
          </w:p>
        </w:tc>
        <w:tc>
          <w:tcPr>
            <w:tcW w:w="1804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Пользоваться прописью, узнают о старинных принадлежностях для письма.</w:t>
            </w:r>
          </w:p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Соблюдать гигиенические требования письма;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применять правила работы в прописях</w:t>
            </w:r>
          </w:p>
        </w:tc>
        <w:tc>
          <w:tcPr>
            <w:tcW w:w="1805" w:type="dxa"/>
          </w:tcPr>
          <w:p w:rsidR="00DB764A" w:rsidRDefault="00DB764A" w:rsidP="00EE2095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Отвечать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 простые вопросы учителя, находить нужную информацию в учебнике.</w:t>
            </w:r>
          </w:p>
          <w:p w:rsidR="00DB764A" w:rsidRDefault="00DB764A" w:rsidP="00EE2095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DB764A" w:rsidRPr="00C11052" w:rsidRDefault="00DB764A" w:rsidP="00EE2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205" w:type="dxa"/>
          </w:tcPr>
          <w:p w:rsidR="00DB764A" w:rsidRPr="00C11052" w:rsidRDefault="00DB764A" w:rsidP="00EE2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 w:val="restart"/>
          </w:tcPr>
          <w:p w:rsidR="00DB764A" w:rsidRPr="00574D14" w:rsidRDefault="00DB764A" w:rsidP="00DB76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1.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2. Презентация по письму 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DB764A" w:rsidRPr="00C11052" w:rsidRDefault="004674F8" w:rsidP="00DB764A">
            <w:pPr>
              <w:jc w:val="both"/>
              <w:rPr>
                <w:sz w:val="24"/>
                <w:szCs w:val="24"/>
              </w:rPr>
            </w:pPr>
            <w:hyperlink r:id="rId7" w:history="1">
              <w:r w:rsidR="00DB764A" w:rsidRPr="00736337">
                <w:rPr>
                  <w:rStyle w:val="a9"/>
                  <w:sz w:val="24"/>
                  <w:szCs w:val="24"/>
                </w:rPr>
                <w:t>http://interneturok.ru/ru/school/chtenie/1-klass</w:t>
              </w:r>
            </w:hyperlink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851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2410" w:type="dxa"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Рабочая строка. Гигиенические правила письма, правила посадки при письме (с. 6–7)</w:t>
            </w:r>
          </w:p>
        </w:tc>
        <w:tc>
          <w:tcPr>
            <w:tcW w:w="665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Правила письма, образец, рабочая строка, контур, штриховка</w:t>
            </w:r>
          </w:p>
        </w:tc>
        <w:tc>
          <w:tcPr>
            <w:tcW w:w="1804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Выполнять графические задания по образцу, находить рабочую строку. </w:t>
            </w:r>
          </w:p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Следить за правильным положением ручки, тетради, позы;</w:t>
            </w:r>
          </w:p>
        </w:tc>
        <w:tc>
          <w:tcPr>
            <w:tcW w:w="1805" w:type="dxa"/>
          </w:tcPr>
          <w:p w:rsidR="00DB764A" w:rsidRDefault="00DB764A" w:rsidP="00EE2095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Формулировать и удерживать учебную задачу. </w:t>
            </w:r>
          </w:p>
          <w:p w:rsidR="00DB764A" w:rsidRDefault="00DB764A" w:rsidP="00EE2095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DB764A" w:rsidRPr="00C11052" w:rsidRDefault="00DB764A" w:rsidP="00EE2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205" w:type="dxa"/>
          </w:tcPr>
          <w:p w:rsidR="00DB764A" w:rsidRPr="00C11052" w:rsidRDefault="00DB764A" w:rsidP="00EE2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851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2410" w:type="dxa"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Прямые, наклонные и вертикальные линии. Письмо овалов и полуовалов </w:t>
            </w:r>
            <w:r>
              <w:rPr>
                <w:sz w:val="22"/>
                <w:szCs w:val="22"/>
              </w:rPr>
              <w:br/>
              <w:t>(с. 8–11)</w:t>
            </w:r>
          </w:p>
        </w:tc>
        <w:tc>
          <w:tcPr>
            <w:tcW w:w="665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Линии наклона, прямые, вертикальные, строка</w:t>
            </w:r>
          </w:p>
        </w:tc>
        <w:tc>
          <w:tcPr>
            <w:tcW w:w="1804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различать направление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линий.</w:t>
            </w:r>
          </w:p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находить рабочую строку,  правильно удерживать ручку</w:t>
            </w:r>
          </w:p>
        </w:tc>
        <w:tc>
          <w:tcPr>
            <w:tcW w:w="1805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формировать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удерживать учебную задачу, применять установленные правила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существлять поиск и выделение информации.</w:t>
            </w:r>
          </w:p>
        </w:tc>
        <w:tc>
          <w:tcPr>
            <w:tcW w:w="1205" w:type="dxa"/>
          </w:tcPr>
          <w:p w:rsidR="00DB764A" w:rsidRPr="00C11052" w:rsidRDefault="00DB764A" w:rsidP="00EE2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205" w:type="dxa"/>
          </w:tcPr>
          <w:p w:rsidR="00DB764A" w:rsidRPr="00C11052" w:rsidRDefault="00DB764A" w:rsidP="00EE2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851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2410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Строка и межстрочное пространство. Рисование бордюров </w:t>
            </w:r>
          </w:p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12–13)</w:t>
            </w:r>
          </w:p>
        </w:tc>
        <w:tc>
          <w:tcPr>
            <w:tcW w:w="665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Рабочая строка и межстрочное пространство, шрифт</w:t>
            </w:r>
          </w:p>
        </w:tc>
        <w:tc>
          <w:tcPr>
            <w:tcW w:w="1804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выполнять графические упражнения по образцу.</w:t>
            </w:r>
          </w:p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ориентироваться на странице прописи; правильно располагать тетрадь на парте под наклоном, находить рабочую строку,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работать в ней</w:t>
            </w:r>
          </w:p>
        </w:tc>
        <w:tc>
          <w:tcPr>
            <w:tcW w:w="1805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использовать общие приемы решения задач.</w:t>
            </w:r>
          </w:p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просить о помощи, обращаться за помощью</w:t>
            </w:r>
          </w:p>
        </w:tc>
        <w:tc>
          <w:tcPr>
            <w:tcW w:w="1205" w:type="dxa"/>
          </w:tcPr>
          <w:p w:rsidR="00DB764A" w:rsidRPr="00C11052" w:rsidRDefault="00DB764A" w:rsidP="00EE2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205" w:type="dxa"/>
          </w:tcPr>
          <w:p w:rsidR="00DB764A" w:rsidRPr="00C11052" w:rsidRDefault="00DB764A" w:rsidP="00EE2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 w:val="restart"/>
          </w:tcPr>
          <w:p w:rsidR="00DB764A" w:rsidRPr="00574D14" w:rsidRDefault="00DB764A" w:rsidP="00DB76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1.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br/>
              <w:t>2. Презентация по 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http://mentemirova.my1.ru/news/1-0-1</w:t>
            </w:r>
          </w:p>
          <w:p w:rsidR="00DB764A" w:rsidRPr="00C11052" w:rsidRDefault="004674F8" w:rsidP="00DB764A">
            <w:pPr>
              <w:jc w:val="both"/>
              <w:rPr>
                <w:sz w:val="24"/>
                <w:szCs w:val="24"/>
              </w:rPr>
            </w:pPr>
            <w:hyperlink r:id="rId8" w:history="1">
              <w:r w:rsidR="00DB764A" w:rsidRPr="00736337">
                <w:rPr>
                  <w:rStyle w:val="a9"/>
                  <w:sz w:val="24"/>
                  <w:szCs w:val="24"/>
                </w:rPr>
                <w:t>http://interneturok.ru/ru/school/chtenie/1-klass</w:t>
              </w:r>
            </w:hyperlink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851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2410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Письмо прямых наклонных линий</w:t>
            </w:r>
          </w:p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14–15)</w:t>
            </w:r>
          </w:p>
        </w:tc>
        <w:tc>
          <w:tcPr>
            <w:tcW w:w="665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Образец, наклон, правильная посадка, схемы слов</w:t>
            </w:r>
          </w:p>
        </w:tc>
        <w:tc>
          <w:tcPr>
            <w:tcW w:w="1804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писать по образцу прямые наклонные линии.   </w:t>
            </w:r>
          </w:p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ориентироваться на странице прописи, выполнять графические упражнения по образцу; правильно удерживать ручку, </w:t>
            </w:r>
          </w:p>
        </w:tc>
        <w:tc>
          <w:tcPr>
            <w:tcW w:w="1805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использовать знаково-символические средства  и применять знания, умения  и навыки.</w:t>
            </w:r>
          </w:p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DB764A" w:rsidRPr="00C11052" w:rsidRDefault="00DB764A" w:rsidP="00EE2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205" w:type="dxa"/>
          </w:tcPr>
          <w:p w:rsidR="00DB764A" w:rsidRPr="00C11052" w:rsidRDefault="00DB764A" w:rsidP="00EE2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A277D3" w:rsidRPr="00C11052" w:rsidTr="002A791B">
        <w:tc>
          <w:tcPr>
            <w:tcW w:w="675" w:type="dxa"/>
          </w:tcPr>
          <w:p w:rsidR="00A277D3" w:rsidRPr="00C11052" w:rsidRDefault="00A277D3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851" w:type="dxa"/>
          </w:tcPr>
          <w:p w:rsidR="00A277D3" w:rsidRPr="00C11052" w:rsidRDefault="00A277D3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2410" w:type="dxa"/>
          </w:tcPr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Письмо н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а-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клонной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линии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закруглением внизу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вверху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16–17)</w:t>
            </w:r>
          </w:p>
        </w:tc>
        <w:tc>
          <w:tcPr>
            <w:tcW w:w="665" w:type="dxa"/>
          </w:tcPr>
          <w:p w:rsidR="00A277D3" w:rsidRPr="00C11052" w:rsidRDefault="00A277D3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Образец, наклон, правильная посадка,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работа со схемами слов,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образцом написания</w:t>
            </w:r>
          </w:p>
        </w:tc>
        <w:tc>
          <w:tcPr>
            <w:tcW w:w="1804" w:type="dxa"/>
          </w:tcPr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писать прямые линии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закруглением снизу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сверху.</w:t>
            </w:r>
          </w:p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правильно удерживать ручку, располагать тетрадь под наклоном; совершенствовать аккуратное письмо</w:t>
            </w:r>
          </w:p>
        </w:tc>
        <w:tc>
          <w:tcPr>
            <w:tcW w:w="1805" w:type="dxa"/>
          </w:tcPr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применять установленные правила.</w:t>
            </w:r>
          </w:p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использовать знаково-символические средства и применять простейшие навыки письма.</w:t>
            </w:r>
          </w:p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A277D3" w:rsidRPr="00C11052" w:rsidRDefault="00A277D3" w:rsidP="00EE2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205" w:type="dxa"/>
          </w:tcPr>
          <w:p w:rsidR="00A277D3" w:rsidRPr="00C11052" w:rsidRDefault="00A277D3" w:rsidP="00EE2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A277D3" w:rsidRPr="00C11052" w:rsidRDefault="00A277D3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A277D3" w:rsidRPr="00C11052" w:rsidTr="002A791B">
        <w:tc>
          <w:tcPr>
            <w:tcW w:w="675" w:type="dxa"/>
          </w:tcPr>
          <w:p w:rsidR="00A277D3" w:rsidRPr="00C11052" w:rsidRDefault="00A277D3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851" w:type="dxa"/>
          </w:tcPr>
          <w:p w:rsidR="00A277D3" w:rsidRPr="00C11052" w:rsidRDefault="00A277D3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2410" w:type="dxa"/>
          </w:tcPr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Письмо длинной прямой наклонной линии с закруглением вверху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внизу </w:t>
            </w:r>
          </w:p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18–19)</w:t>
            </w:r>
          </w:p>
        </w:tc>
        <w:tc>
          <w:tcPr>
            <w:tcW w:w="665" w:type="dxa"/>
          </w:tcPr>
          <w:p w:rsidR="00A277D3" w:rsidRPr="00C11052" w:rsidRDefault="00A277D3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Образец, наклон, правильная посадка, рабочая строка, ударение</w:t>
            </w:r>
          </w:p>
        </w:tc>
        <w:tc>
          <w:tcPr>
            <w:tcW w:w="1804" w:type="dxa"/>
          </w:tcPr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научатся выполнять графические упражнения по образцу.</w:t>
            </w:r>
          </w:p>
          <w:p w:rsidR="00A277D3" w:rsidRDefault="00A277D3" w:rsidP="00A277D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делить слова на слоги, выделяя ударный слог; </w:t>
            </w:r>
          </w:p>
        </w:tc>
        <w:tc>
          <w:tcPr>
            <w:tcW w:w="1805" w:type="dxa"/>
          </w:tcPr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формировать учебную задачу и удерживать внимание.</w:t>
            </w:r>
          </w:p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самостоятельно выделять и формулировать познавательную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цель.</w:t>
            </w:r>
          </w:p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A277D3" w:rsidRPr="00C11052" w:rsidRDefault="00A277D3" w:rsidP="00EE2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205" w:type="dxa"/>
          </w:tcPr>
          <w:p w:rsidR="00A277D3" w:rsidRPr="00C11052" w:rsidRDefault="00A277D3" w:rsidP="00EE2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A277D3" w:rsidRPr="00C11052" w:rsidRDefault="00A277D3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851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2410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Письмо наклонных прямых с закруглением внизу</w:t>
            </w:r>
          </w:p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20–21)</w:t>
            </w:r>
          </w:p>
        </w:tc>
        <w:tc>
          <w:tcPr>
            <w:tcW w:w="665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Образец, наклон, длинная линия с закруглением, порядок написания, ударные и безударные слоги</w:t>
            </w:r>
          </w:p>
        </w:tc>
        <w:tc>
          <w:tcPr>
            <w:tcW w:w="1804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писать короткие линии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закруглением внизу.</w:t>
            </w:r>
          </w:p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делить слова на слоги, ставить ударение, делать анализ слов; правильно удерживать ручку, располагать тетрадь под наклоном, следить за правильной посадкой</w:t>
            </w:r>
          </w:p>
        </w:tc>
        <w:tc>
          <w:tcPr>
            <w:tcW w:w="1805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формировать учебную задачу, применять установленные правила.</w:t>
            </w:r>
          </w:p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использовать общие приемы решения задач и применять полученные умения и навыки.</w:t>
            </w:r>
          </w:p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DB764A" w:rsidRPr="00C11052" w:rsidRDefault="00DB764A" w:rsidP="00EE2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205" w:type="dxa"/>
          </w:tcPr>
          <w:p w:rsidR="00DB764A" w:rsidRPr="00C11052" w:rsidRDefault="00DB764A" w:rsidP="00EE2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 w:val="restart"/>
          </w:tcPr>
          <w:p w:rsidR="00DB764A" w:rsidRPr="00574D14" w:rsidRDefault="00DB764A" w:rsidP="00DB76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1.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br/>
              <w:t>2. Презентация по 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DB764A" w:rsidRPr="00C11052" w:rsidRDefault="004674F8" w:rsidP="00DB764A">
            <w:pPr>
              <w:jc w:val="both"/>
              <w:rPr>
                <w:sz w:val="24"/>
                <w:szCs w:val="24"/>
              </w:rPr>
            </w:pPr>
            <w:hyperlink r:id="rId9" w:history="1">
              <w:r w:rsidR="00DB764A" w:rsidRPr="00736337">
                <w:rPr>
                  <w:rStyle w:val="a9"/>
                  <w:sz w:val="24"/>
                  <w:szCs w:val="24"/>
                </w:rPr>
                <w:t>http://interneturok.ru/ru/school/chtenie/1-klass</w:t>
              </w:r>
            </w:hyperlink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851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2410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Письмо овалов и полуовалов, коротких наклонных линий (с. 22–23)</w:t>
            </w:r>
          </w:p>
        </w:tc>
        <w:tc>
          <w:tcPr>
            <w:tcW w:w="665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Образец, наклон, овал, полуовал «левый» и «правый», порядок и интервал написания</w:t>
            </w:r>
            <w:proofErr w:type="gramEnd"/>
          </w:p>
        </w:tc>
        <w:tc>
          <w:tcPr>
            <w:tcW w:w="1804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правильно писать овалы, левые и правые полуовалы, короткие наклонные линии, графические упражнения по образцу. </w:t>
            </w:r>
          </w:p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5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DB764A" w:rsidRPr="00C11052" w:rsidRDefault="00DB764A" w:rsidP="00EE2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205" w:type="dxa"/>
          </w:tcPr>
          <w:p w:rsidR="00DB764A" w:rsidRPr="00C11052" w:rsidRDefault="00DB764A" w:rsidP="00EE2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A277D3" w:rsidRPr="00C11052" w:rsidTr="002A791B">
        <w:tc>
          <w:tcPr>
            <w:tcW w:w="675" w:type="dxa"/>
          </w:tcPr>
          <w:p w:rsidR="00A277D3" w:rsidRPr="00C11052" w:rsidRDefault="00A277D3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851" w:type="dxa"/>
          </w:tcPr>
          <w:p w:rsidR="00A277D3" w:rsidRPr="00C11052" w:rsidRDefault="00A277D3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2410" w:type="dxa"/>
          </w:tcPr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Письмо прямых наклонных линий и линий с закруглением внизу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(вправо, влево) (с. 24–25)</w:t>
            </w:r>
          </w:p>
        </w:tc>
        <w:tc>
          <w:tcPr>
            <w:tcW w:w="665" w:type="dxa"/>
          </w:tcPr>
          <w:p w:rsidR="00A277D3" w:rsidRPr="00C11052" w:rsidRDefault="00A277D3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88" w:type="dxa"/>
          </w:tcPr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Образец, наклон, линия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закруглением, порядок написания</w:t>
            </w:r>
          </w:p>
        </w:tc>
        <w:tc>
          <w:tcPr>
            <w:tcW w:w="1804" w:type="dxa"/>
            <w:vMerge w:val="restart"/>
          </w:tcPr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писать плавно наклонные линии с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закруглением внизу. </w:t>
            </w:r>
          </w:p>
          <w:p w:rsidR="00A277D3" w:rsidRDefault="00A277D3" w:rsidP="00A277D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ориентироваться на странице прописи, выполнять графические упражнения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по образцу; правильно удерживать ручку, </w:t>
            </w:r>
          </w:p>
        </w:tc>
        <w:tc>
          <w:tcPr>
            <w:tcW w:w="1805" w:type="dxa"/>
            <w:vMerge w:val="restart"/>
          </w:tcPr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применять установленные правила в планировании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способа решения.</w:t>
            </w:r>
          </w:p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осознанно и произвольно строить свои сообщения.</w:t>
            </w:r>
          </w:p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A277D3" w:rsidRPr="00C11052" w:rsidRDefault="00A277D3" w:rsidP="00EE2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205" w:type="dxa"/>
          </w:tcPr>
          <w:p w:rsidR="00A277D3" w:rsidRPr="00C11052" w:rsidRDefault="00A277D3" w:rsidP="00EE2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A277D3" w:rsidRPr="00C11052" w:rsidRDefault="00A277D3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A277D3" w:rsidRPr="00C11052" w:rsidTr="002A791B">
        <w:tc>
          <w:tcPr>
            <w:tcW w:w="675" w:type="dxa"/>
          </w:tcPr>
          <w:p w:rsidR="00A277D3" w:rsidRPr="00C11052" w:rsidRDefault="00A277D3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851" w:type="dxa"/>
          </w:tcPr>
          <w:p w:rsidR="00A277D3" w:rsidRPr="00C11052" w:rsidRDefault="00A277D3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2410" w:type="dxa"/>
          </w:tcPr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Письмо линий с закруглением внизу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вверху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26–27)</w:t>
            </w:r>
          </w:p>
        </w:tc>
        <w:tc>
          <w:tcPr>
            <w:tcW w:w="665" w:type="dxa"/>
          </w:tcPr>
          <w:p w:rsidR="00A277D3" w:rsidRPr="00C11052" w:rsidRDefault="00A277D3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Образец, наклон, порядок написания длинной петли</w:t>
            </w:r>
          </w:p>
        </w:tc>
        <w:tc>
          <w:tcPr>
            <w:tcW w:w="1804" w:type="dxa"/>
            <w:vMerge/>
          </w:tcPr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5" w:type="dxa"/>
            <w:vMerge/>
          </w:tcPr>
          <w:p w:rsidR="00A277D3" w:rsidRDefault="00A277D3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A277D3" w:rsidRPr="00C11052" w:rsidRDefault="00A277D3" w:rsidP="00EE2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205" w:type="dxa"/>
          </w:tcPr>
          <w:p w:rsidR="00A277D3" w:rsidRPr="00C11052" w:rsidRDefault="00A277D3" w:rsidP="00EE2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A277D3" w:rsidRPr="00C11052" w:rsidRDefault="00A277D3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851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2410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Письмо длинной наклонной линии с петлей внизу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28)</w:t>
            </w:r>
          </w:p>
        </w:tc>
        <w:tc>
          <w:tcPr>
            <w:tcW w:w="665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Образец, наклон, линия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петлей, порядок написания</w:t>
            </w:r>
          </w:p>
        </w:tc>
        <w:tc>
          <w:tcPr>
            <w:tcW w:w="1804" w:type="dxa"/>
            <w:vMerge w:val="restart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научатся писать длинные  наклонные линии с петлей внизу и вверху</w:t>
            </w:r>
          </w:p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делить слова на слоги, писать изученные элементы на рабочей строке; правильно удерживать ручку, располагать тетрадь под наклоном, следить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за правильной посадкой </w:t>
            </w:r>
          </w:p>
        </w:tc>
        <w:tc>
          <w:tcPr>
            <w:tcW w:w="1805" w:type="dxa"/>
            <w:vMerge w:val="restart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контролировать и оценивать процесс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результат  деятельности.</w:t>
            </w:r>
          </w:p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осознанно и произвольно строить свои сообщения.</w:t>
            </w:r>
          </w:p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DB764A" w:rsidRPr="00C11052" w:rsidRDefault="00DB764A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205" w:type="dxa"/>
          </w:tcPr>
          <w:p w:rsidR="00DB764A" w:rsidRPr="00C11052" w:rsidRDefault="00DB764A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 w:val="restart"/>
          </w:tcPr>
          <w:p w:rsidR="00DB764A" w:rsidRPr="00574D14" w:rsidRDefault="00DB764A" w:rsidP="00DB76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1.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br/>
              <w:t>2. Презентация по 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DB764A" w:rsidRPr="00C11052" w:rsidRDefault="004674F8" w:rsidP="00DB764A">
            <w:pPr>
              <w:jc w:val="both"/>
              <w:rPr>
                <w:sz w:val="24"/>
                <w:szCs w:val="24"/>
              </w:rPr>
            </w:pPr>
            <w:hyperlink r:id="rId10" w:history="1">
              <w:r w:rsidR="00DB764A" w:rsidRPr="00736337">
                <w:rPr>
                  <w:rStyle w:val="a9"/>
                  <w:sz w:val="24"/>
                  <w:szCs w:val="24"/>
                </w:rPr>
                <w:t>http://interneturok.ru/ru/school/chtenie/1-klass</w:t>
              </w:r>
            </w:hyperlink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851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2410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Письмо длинной наклонной линии с петлей вверху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29–30)</w:t>
            </w:r>
          </w:p>
        </w:tc>
        <w:tc>
          <w:tcPr>
            <w:tcW w:w="665" w:type="dxa"/>
          </w:tcPr>
          <w:p w:rsidR="00DB764A" w:rsidRPr="00C11052" w:rsidRDefault="00DB764A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Образец, рабочая строка, межстрочное пространство, петля</w:t>
            </w:r>
          </w:p>
        </w:tc>
        <w:tc>
          <w:tcPr>
            <w:tcW w:w="1804" w:type="dxa"/>
            <w:vMerge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5" w:type="dxa"/>
            <w:vMerge/>
          </w:tcPr>
          <w:p w:rsidR="00DB764A" w:rsidRDefault="00DB764A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DB764A" w:rsidRPr="00C11052" w:rsidRDefault="00DB764A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205" w:type="dxa"/>
          </w:tcPr>
          <w:p w:rsidR="00DB764A" w:rsidRPr="00C11052" w:rsidRDefault="00DB764A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EE3C64" w:rsidRPr="00C11052" w:rsidTr="002A791B">
        <w:tc>
          <w:tcPr>
            <w:tcW w:w="675" w:type="dxa"/>
          </w:tcPr>
          <w:p w:rsidR="00EE3C64" w:rsidRPr="00C11052" w:rsidRDefault="00EE3C6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851" w:type="dxa"/>
          </w:tcPr>
          <w:p w:rsidR="00EE3C64" w:rsidRPr="00C11052" w:rsidRDefault="00EE3C6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2410" w:type="dxa"/>
          </w:tcPr>
          <w:p w:rsidR="00EE3C64" w:rsidRPr="00F76620" w:rsidRDefault="00EE3C64" w:rsidP="00F76620">
            <w:pPr>
              <w:rPr>
                <w:sz w:val="22"/>
                <w:szCs w:val="22"/>
              </w:rPr>
            </w:pPr>
            <w:r w:rsidRPr="00F76620">
              <w:rPr>
                <w:color w:val="000000"/>
                <w:sz w:val="22"/>
                <w:szCs w:val="22"/>
              </w:rPr>
              <w:t xml:space="preserve">Письмо наклонных линий с петлёй вверху и внизу. </w:t>
            </w:r>
          </w:p>
        </w:tc>
        <w:tc>
          <w:tcPr>
            <w:tcW w:w="665" w:type="dxa"/>
          </w:tcPr>
          <w:p w:rsidR="00EE3C64" w:rsidRPr="00C11052" w:rsidRDefault="00EE3C6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EE3C64" w:rsidRPr="00C11052" w:rsidRDefault="00EE3C64" w:rsidP="00EE2095">
            <w:pPr>
              <w:pStyle w:val="ParagraphStyle"/>
              <w:spacing w:line="264" w:lineRule="auto"/>
            </w:pPr>
            <w:r>
              <w:rPr>
                <w:rFonts w:ascii="Times New Roman" w:hAnsi="Times New Roman"/>
                <w:sz w:val="22"/>
                <w:szCs w:val="22"/>
              </w:rPr>
              <w:t>Образец, рабочая строка, межстрочное пространство, петля</w:t>
            </w:r>
          </w:p>
        </w:tc>
        <w:tc>
          <w:tcPr>
            <w:tcW w:w="1804" w:type="dxa"/>
            <w:vMerge w:val="restart"/>
          </w:tcPr>
          <w:p w:rsidR="00EE3C64" w:rsidRPr="00C11052" w:rsidRDefault="00EE3C64" w:rsidP="0068514F">
            <w:pPr>
              <w:pStyle w:val="ParagraphStyle"/>
              <w:spacing w:line="264" w:lineRule="auto"/>
            </w:pPr>
            <w:r>
              <w:rPr>
                <w:rFonts w:ascii="Times New Roman" w:hAnsi="Times New Roman"/>
                <w:sz w:val="22"/>
                <w:szCs w:val="22"/>
              </w:rPr>
              <w:t>научатся писать плавно наклонные линии с петлей вверху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елить слова на слоги;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правильно удерживать ручку,  располагать тетрадь под наклоном  </w:t>
            </w:r>
          </w:p>
        </w:tc>
        <w:tc>
          <w:tcPr>
            <w:tcW w:w="1805" w:type="dxa"/>
            <w:vMerge w:val="restart"/>
          </w:tcPr>
          <w:p w:rsidR="00EE3C64" w:rsidRDefault="00EE3C6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контролировать и оценивать процесс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результат  деятельности.</w:t>
            </w:r>
          </w:p>
          <w:p w:rsidR="00EE3C64" w:rsidRDefault="00EE3C6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осознанно 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произвольно строить свои сообщения.</w:t>
            </w:r>
          </w:p>
          <w:p w:rsidR="00EE3C64" w:rsidRPr="00C11052" w:rsidRDefault="00EE3C64" w:rsidP="00EE2095">
            <w:pPr>
              <w:pStyle w:val="ParagraphStyle"/>
              <w:spacing w:line="264" w:lineRule="auto"/>
            </w:pPr>
          </w:p>
        </w:tc>
        <w:tc>
          <w:tcPr>
            <w:tcW w:w="1205" w:type="dxa"/>
          </w:tcPr>
          <w:p w:rsidR="00EE3C64" w:rsidRPr="00C11052" w:rsidRDefault="00EE3C6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205" w:type="dxa"/>
          </w:tcPr>
          <w:p w:rsidR="00EE3C64" w:rsidRPr="00C11052" w:rsidRDefault="00EE3C6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EE3C64" w:rsidRPr="00C11052" w:rsidRDefault="00EE3C6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EE3C64" w:rsidRPr="00C11052" w:rsidTr="002A791B">
        <w:tc>
          <w:tcPr>
            <w:tcW w:w="675" w:type="dxa"/>
          </w:tcPr>
          <w:p w:rsidR="00EE3C64" w:rsidRPr="00C11052" w:rsidRDefault="00EE3C6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851" w:type="dxa"/>
          </w:tcPr>
          <w:p w:rsidR="00EE3C64" w:rsidRPr="00C11052" w:rsidRDefault="00EE3C6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2410" w:type="dxa"/>
          </w:tcPr>
          <w:p w:rsidR="00EE3C64" w:rsidRDefault="00EE3C64">
            <w:pPr>
              <w:rPr>
                <w:color w:val="000000"/>
                <w:sz w:val="22"/>
                <w:szCs w:val="22"/>
              </w:rPr>
            </w:pPr>
            <w:r w:rsidRPr="00F76620">
              <w:rPr>
                <w:color w:val="000000"/>
                <w:sz w:val="22"/>
                <w:szCs w:val="22"/>
              </w:rPr>
              <w:t>Письмо полуовалов, их чередование. Письмо овалов.</w:t>
            </w:r>
          </w:p>
          <w:p w:rsidR="00574D14" w:rsidRDefault="00574D14">
            <w:pPr>
              <w:rPr>
                <w:color w:val="000000"/>
                <w:sz w:val="22"/>
                <w:szCs w:val="22"/>
              </w:rPr>
            </w:pPr>
          </w:p>
          <w:p w:rsidR="00574D14" w:rsidRPr="00574D14" w:rsidRDefault="00574D14" w:rsidP="00574D1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Решение частной задачи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574D14" w:rsidRPr="00F76620" w:rsidRDefault="00574D14">
            <w:pPr>
              <w:rPr>
                <w:sz w:val="22"/>
                <w:szCs w:val="22"/>
              </w:rPr>
            </w:pPr>
          </w:p>
        </w:tc>
        <w:tc>
          <w:tcPr>
            <w:tcW w:w="665" w:type="dxa"/>
          </w:tcPr>
          <w:p w:rsidR="00EE3C64" w:rsidRPr="00C11052" w:rsidRDefault="00EE3C6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88" w:type="dxa"/>
            <w:vMerge/>
          </w:tcPr>
          <w:p w:rsidR="00EE3C64" w:rsidRDefault="00EE3C6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  <w:vMerge/>
          </w:tcPr>
          <w:p w:rsidR="00EE3C64" w:rsidRDefault="00EE3C64" w:rsidP="0068514F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5" w:type="dxa"/>
            <w:vMerge/>
          </w:tcPr>
          <w:p w:rsidR="00EE3C64" w:rsidRDefault="00EE3C6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EE3C64" w:rsidRPr="00C11052" w:rsidRDefault="00EE3C6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205" w:type="dxa"/>
          </w:tcPr>
          <w:p w:rsidR="00EE3C64" w:rsidRPr="00C11052" w:rsidRDefault="00EE3C6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EE3C64" w:rsidRPr="00C11052" w:rsidRDefault="00EE3C6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EE3C64" w:rsidRPr="00C11052" w:rsidTr="002A791B">
        <w:tc>
          <w:tcPr>
            <w:tcW w:w="675" w:type="dxa"/>
          </w:tcPr>
          <w:p w:rsidR="00EE3C64" w:rsidRPr="00C11052" w:rsidRDefault="00EE3C6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1.16</w:t>
            </w:r>
          </w:p>
        </w:tc>
        <w:tc>
          <w:tcPr>
            <w:tcW w:w="851" w:type="dxa"/>
          </w:tcPr>
          <w:p w:rsidR="00EE3C64" w:rsidRPr="00C11052" w:rsidRDefault="00EE3C6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2410" w:type="dxa"/>
          </w:tcPr>
          <w:p w:rsidR="00EE3C64" w:rsidRDefault="00EE3C6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Строчная письменная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(с. 3, пропись № 2)</w:t>
            </w:r>
          </w:p>
        </w:tc>
        <w:tc>
          <w:tcPr>
            <w:tcW w:w="665" w:type="dxa"/>
          </w:tcPr>
          <w:p w:rsidR="00EE3C64" w:rsidRPr="00C11052" w:rsidRDefault="00EE3C6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EE3C64" w:rsidRDefault="00EE3C6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Образец, рабочая строка, межстрочное пространство, буква, наклон</w:t>
            </w:r>
          </w:p>
        </w:tc>
        <w:tc>
          <w:tcPr>
            <w:tcW w:w="1804" w:type="dxa"/>
            <w:vMerge w:val="restart"/>
          </w:tcPr>
          <w:p w:rsidR="00EE3C64" w:rsidRDefault="00EE3C6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 писать плавно строчную букву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, заглавную букву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8514F">
              <w:rPr>
                <w:rFonts w:ascii="Times New Roman" w:hAnsi="Times New Roman"/>
                <w:b/>
                <w:i/>
                <w:sz w:val="22"/>
                <w:szCs w:val="22"/>
              </w:rPr>
              <w:t>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E3C64" w:rsidRDefault="00EE3C6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соотносить печатную и письменную буквы; ориентироваться на странице прописи</w:t>
            </w:r>
          </w:p>
        </w:tc>
        <w:tc>
          <w:tcPr>
            <w:tcW w:w="1805" w:type="dxa"/>
            <w:vMerge w:val="restart"/>
          </w:tcPr>
          <w:p w:rsidR="00EE3C64" w:rsidRDefault="00EE3C6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EE3C64" w:rsidRDefault="00EE3C6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обработка информации, осознанное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правильное чтение и написание.</w:t>
            </w:r>
          </w:p>
        </w:tc>
        <w:tc>
          <w:tcPr>
            <w:tcW w:w="1205" w:type="dxa"/>
          </w:tcPr>
          <w:p w:rsidR="00EE3C64" w:rsidRPr="00C11052" w:rsidRDefault="00EE3C6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205" w:type="dxa"/>
          </w:tcPr>
          <w:p w:rsidR="00EE3C64" w:rsidRPr="00C11052" w:rsidRDefault="00EE3C6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574D14" w:rsidRPr="00574D14" w:rsidRDefault="00574D14" w:rsidP="00574D1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Презентация по 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EE3C64" w:rsidRPr="00C11052" w:rsidRDefault="00EE3C6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74D14" w:rsidRPr="00C11052" w:rsidTr="002A791B">
        <w:tc>
          <w:tcPr>
            <w:tcW w:w="675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851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2410" w:type="dxa"/>
          </w:tcPr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Строчная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4)</w:t>
            </w:r>
          </w:p>
        </w:tc>
        <w:tc>
          <w:tcPr>
            <w:tcW w:w="665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74D14" w:rsidRPr="00C11052" w:rsidRDefault="00574D1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574D14" w:rsidRPr="00C11052" w:rsidRDefault="00574D1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 w:val="restart"/>
          </w:tcPr>
          <w:p w:rsidR="00574D14" w:rsidRPr="00736337" w:rsidRDefault="004674F8" w:rsidP="00C11052">
            <w:pPr>
              <w:jc w:val="both"/>
              <w:rPr>
                <w:sz w:val="24"/>
                <w:szCs w:val="24"/>
              </w:rPr>
            </w:pPr>
            <w:hyperlink r:id="rId11" w:history="1">
              <w:r w:rsidR="00736337" w:rsidRPr="00736337">
                <w:rPr>
                  <w:rStyle w:val="a9"/>
                  <w:sz w:val="24"/>
                  <w:szCs w:val="24"/>
                </w:rPr>
                <w:t>http://interneturok.ru/ru/school/chtenie/1-klass</w:t>
              </w:r>
            </w:hyperlink>
          </w:p>
        </w:tc>
      </w:tr>
      <w:tr w:rsidR="00574D14" w:rsidRPr="00C11052" w:rsidTr="002A791B">
        <w:tc>
          <w:tcPr>
            <w:tcW w:w="675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851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2410" w:type="dxa"/>
          </w:tcPr>
          <w:p w:rsidR="00574D14" w:rsidRDefault="00574D14" w:rsidP="0072755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Написание изученных букв </w:t>
            </w:r>
          </w:p>
          <w:p w:rsidR="00574D14" w:rsidRPr="00C11052" w:rsidRDefault="00574D14" w:rsidP="00727551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(с. 6)</w:t>
            </w:r>
          </w:p>
        </w:tc>
        <w:tc>
          <w:tcPr>
            <w:tcW w:w="665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Образец, рабочая строка, межстрочное пространство, предложение, схема</w:t>
            </w:r>
          </w:p>
        </w:tc>
        <w:tc>
          <w:tcPr>
            <w:tcW w:w="1804" w:type="dxa"/>
          </w:tcPr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научатся распознавать формы всех изученных письменных букв.</w:t>
            </w:r>
          </w:p>
          <w:p w:rsidR="00574D14" w:rsidRDefault="00574D14" w:rsidP="0023429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писать изучаемые буквы, выполнять логические задания на сравнение, группировку и обобщение элементов письменных букв; </w:t>
            </w:r>
          </w:p>
        </w:tc>
        <w:tc>
          <w:tcPr>
            <w:tcW w:w="1805" w:type="dxa"/>
          </w:tcPr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контролировать и оценивать процесс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результат  деятельности.</w:t>
            </w:r>
          </w:p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осознанно и произвольно строить свои сообщения, анализировать информацию.</w:t>
            </w:r>
          </w:p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574D14" w:rsidRPr="00C11052" w:rsidRDefault="00574D1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574D14" w:rsidRPr="00C11052" w:rsidRDefault="00574D1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/>
          </w:tcPr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EE3C64" w:rsidRPr="00C11052" w:rsidTr="002A791B">
        <w:tc>
          <w:tcPr>
            <w:tcW w:w="675" w:type="dxa"/>
          </w:tcPr>
          <w:p w:rsidR="00EE3C64" w:rsidRPr="00C11052" w:rsidRDefault="00EE3C6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1.19</w:t>
            </w:r>
          </w:p>
        </w:tc>
        <w:tc>
          <w:tcPr>
            <w:tcW w:w="851" w:type="dxa"/>
          </w:tcPr>
          <w:p w:rsidR="00EE3C64" w:rsidRPr="00C11052" w:rsidRDefault="00EE3C6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2410" w:type="dxa"/>
          </w:tcPr>
          <w:p w:rsidR="00EE3C64" w:rsidRPr="00C11052" w:rsidRDefault="00EE3C64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</w:t>
            </w:r>
            <w:r>
              <w:rPr>
                <w:sz w:val="22"/>
                <w:szCs w:val="22"/>
              </w:rPr>
              <w:br/>
              <w:t xml:space="preserve">и заглавная буквы </w:t>
            </w:r>
            <w:r>
              <w:rPr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О 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(с. 5)</w:t>
            </w:r>
          </w:p>
        </w:tc>
        <w:tc>
          <w:tcPr>
            <w:tcW w:w="665" w:type="dxa"/>
          </w:tcPr>
          <w:p w:rsidR="00EE3C64" w:rsidRPr="00C11052" w:rsidRDefault="00EE3C6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EE3C64" w:rsidRDefault="00EE3C6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Образец, рабочая строка, межстрочное пространство, петля</w:t>
            </w:r>
          </w:p>
        </w:tc>
        <w:tc>
          <w:tcPr>
            <w:tcW w:w="1804" w:type="dxa"/>
            <w:vMerge w:val="restart"/>
          </w:tcPr>
          <w:p w:rsidR="00EE3C64" w:rsidRDefault="00EE3C6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научатся писать плавно букву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соотносить печатную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письменную буквы,  работать со схемами. </w:t>
            </w:r>
          </w:p>
          <w:p w:rsidR="00EE3C64" w:rsidRDefault="00EE3C6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выделять звук [о] из речи и видеть 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словах; ориентироваться на странице прописи</w:t>
            </w:r>
          </w:p>
          <w:p w:rsidR="00EE3C64" w:rsidRDefault="00EE3C6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E3C64" w:rsidRDefault="00EE3C6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5" w:type="dxa"/>
            <w:vMerge w:val="restart"/>
          </w:tcPr>
          <w:p w:rsidR="00EE3C64" w:rsidRDefault="00EE3C6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EE3C64" w:rsidRDefault="00EE3C64" w:rsidP="0023429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осознанно и произвольно строить свои сообщения, анализировать информацию.</w:t>
            </w:r>
          </w:p>
          <w:p w:rsidR="00EE3C64" w:rsidRDefault="00EE3C64" w:rsidP="0023429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обращаться за помощью, задавать вопросы</w:t>
            </w:r>
          </w:p>
        </w:tc>
        <w:tc>
          <w:tcPr>
            <w:tcW w:w="1205" w:type="dxa"/>
          </w:tcPr>
          <w:p w:rsidR="00EE3C64" w:rsidRPr="00C11052" w:rsidRDefault="00EE3C6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EE3C64" w:rsidRPr="00C11052" w:rsidRDefault="00EE3C6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574D14" w:rsidRPr="00574D14" w:rsidRDefault="00574D14" w:rsidP="00574D1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1.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br/>
              <w:t>2. Презентация по 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EE3C64" w:rsidRPr="00C11052" w:rsidRDefault="00EE3C6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EE3C64" w:rsidRPr="00C11052" w:rsidTr="002A791B">
        <w:tc>
          <w:tcPr>
            <w:tcW w:w="675" w:type="dxa"/>
          </w:tcPr>
          <w:p w:rsidR="00EE3C64" w:rsidRPr="00C11052" w:rsidRDefault="00EE3C6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851" w:type="dxa"/>
          </w:tcPr>
          <w:p w:rsidR="00EE3C64" w:rsidRPr="00C11052" w:rsidRDefault="00EE3C6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2410" w:type="dxa"/>
          </w:tcPr>
          <w:p w:rsidR="00EE3C64" w:rsidRPr="00C11052" w:rsidRDefault="00EE3C64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</w:t>
            </w:r>
            <w:r>
              <w:rPr>
                <w:sz w:val="22"/>
                <w:szCs w:val="22"/>
              </w:rPr>
              <w:br/>
              <w:t xml:space="preserve">и заглавная буквы </w:t>
            </w:r>
            <w:r>
              <w:rPr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>О</w:t>
            </w:r>
          </w:p>
        </w:tc>
        <w:tc>
          <w:tcPr>
            <w:tcW w:w="665" w:type="dxa"/>
          </w:tcPr>
          <w:p w:rsidR="00EE3C64" w:rsidRPr="00C11052" w:rsidRDefault="00EE3C6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EE3C64" w:rsidRPr="00C11052" w:rsidRDefault="00EE3C6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E3C64" w:rsidRPr="00C11052" w:rsidRDefault="00EE3C6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EE3C64" w:rsidRPr="00C11052" w:rsidRDefault="00EE3C6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EE3C64" w:rsidRPr="00C11052" w:rsidRDefault="00EE3C6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EE3C64" w:rsidRPr="00C11052" w:rsidRDefault="00EE3C6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EE3C64" w:rsidRPr="00C11052" w:rsidRDefault="004674F8" w:rsidP="00C11052">
            <w:pPr>
              <w:jc w:val="both"/>
              <w:rPr>
                <w:sz w:val="24"/>
                <w:szCs w:val="24"/>
              </w:rPr>
            </w:pPr>
            <w:hyperlink r:id="rId12" w:history="1">
              <w:r w:rsidR="00736337" w:rsidRPr="00736337">
                <w:rPr>
                  <w:rStyle w:val="a9"/>
                  <w:sz w:val="24"/>
                  <w:szCs w:val="24"/>
                </w:rPr>
                <w:t>http://interneturok.ru/ru/school/chtenie/1-klass</w:t>
              </w:r>
            </w:hyperlink>
          </w:p>
        </w:tc>
      </w:tr>
      <w:tr w:rsidR="00574D14" w:rsidRPr="00C11052" w:rsidTr="002A791B">
        <w:tc>
          <w:tcPr>
            <w:tcW w:w="675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851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2410" w:type="dxa"/>
          </w:tcPr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буква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(с. 7)</w:t>
            </w:r>
          </w:p>
        </w:tc>
        <w:tc>
          <w:tcPr>
            <w:tcW w:w="665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Образец, рабочая строка, межстрочное пространство, схема</w:t>
            </w:r>
          </w:p>
        </w:tc>
        <w:tc>
          <w:tcPr>
            <w:tcW w:w="1804" w:type="dxa"/>
            <w:vMerge w:val="restart"/>
          </w:tcPr>
          <w:p w:rsidR="00574D14" w:rsidRDefault="00574D14" w:rsidP="00574D1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 писать и распознавать строчную букву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заглавную букву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соотносить печатную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письменную буквы. выполнять слоговой и звукобуквенный анализ слов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правильно удерживать ручку; </w:t>
            </w:r>
          </w:p>
        </w:tc>
        <w:tc>
          <w:tcPr>
            <w:tcW w:w="1805" w:type="dxa"/>
            <w:vMerge w:val="restart"/>
          </w:tcPr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развивать рефлексию способов и условий действий, смысловое чтение.</w:t>
            </w:r>
          </w:p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осознанно и произвольно строить свои сообщения, анализировать информацию.</w:t>
            </w:r>
          </w:p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574D14" w:rsidRPr="00C11052" w:rsidRDefault="00574D1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574D14" w:rsidRPr="00C11052" w:rsidRDefault="00574D1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 w:val="restart"/>
          </w:tcPr>
          <w:p w:rsidR="00574D14" w:rsidRPr="00574D14" w:rsidRDefault="00574D14" w:rsidP="00574D1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1.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br/>
              <w:t>2. Презентация по 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574D14" w:rsidRPr="00C11052" w:rsidRDefault="004674F8" w:rsidP="00C11052">
            <w:pPr>
              <w:jc w:val="both"/>
              <w:rPr>
                <w:sz w:val="24"/>
                <w:szCs w:val="24"/>
              </w:rPr>
            </w:pPr>
            <w:hyperlink r:id="rId13" w:history="1">
              <w:r w:rsidR="00736337" w:rsidRPr="00736337">
                <w:rPr>
                  <w:rStyle w:val="a9"/>
                  <w:sz w:val="24"/>
                  <w:szCs w:val="24"/>
                </w:rPr>
                <w:t>http://interneturok.ru/ru/school/chtenie/1-</w:t>
              </w:r>
              <w:r w:rsidR="00736337" w:rsidRPr="00736337">
                <w:rPr>
                  <w:rStyle w:val="a9"/>
                  <w:sz w:val="24"/>
                  <w:szCs w:val="24"/>
                </w:rPr>
                <w:lastRenderedPageBreak/>
                <w:t>klass</w:t>
              </w:r>
            </w:hyperlink>
          </w:p>
        </w:tc>
      </w:tr>
      <w:tr w:rsidR="00574D14" w:rsidRPr="00C11052" w:rsidTr="002A791B">
        <w:tc>
          <w:tcPr>
            <w:tcW w:w="675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851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2410" w:type="dxa"/>
          </w:tcPr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Заглавная буква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(с. 8)</w:t>
            </w:r>
          </w:p>
        </w:tc>
        <w:tc>
          <w:tcPr>
            <w:tcW w:w="665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74D14" w:rsidRPr="00C11052" w:rsidRDefault="00574D1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574D14" w:rsidRPr="00C11052" w:rsidRDefault="00574D1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/>
          </w:tcPr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74D14" w:rsidRPr="00C11052" w:rsidTr="002A791B">
        <w:tc>
          <w:tcPr>
            <w:tcW w:w="675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1.23</w:t>
            </w:r>
          </w:p>
        </w:tc>
        <w:tc>
          <w:tcPr>
            <w:tcW w:w="851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2410" w:type="dxa"/>
          </w:tcPr>
          <w:p w:rsidR="00574D14" w:rsidRDefault="00574D14" w:rsidP="00F1593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Закрепление написания изученных букв (с. 10)</w:t>
            </w:r>
          </w:p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574D14" w:rsidRPr="00C11052" w:rsidRDefault="00574D14" w:rsidP="0068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Образец, рабочая строка, межстрочное пространство, предложение, схема</w:t>
            </w:r>
          </w:p>
        </w:tc>
        <w:tc>
          <w:tcPr>
            <w:tcW w:w="1804" w:type="dxa"/>
          </w:tcPr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научатся распознавать формы всех изученных письменных букв.</w:t>
            </w:r>
          </w:p>
          <w:p w:rsidR="00574D14" w:rsidRDefault="00574D14" w:rsidP="0023429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писать изучаемые буквы.</w:t>
            </w:r>
          </w:p>
        </w:tc>
        <w:tc>
          <w:tcPr>
            <w:tcW w:w="1805" w:type="dxa"/>
          </w:tcPr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контролировать и оценивать процесс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результат  деятельности.</w:t>
            </w:r>
          </w:p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осознанно и произвольно строить свои сообщения, анализировать информацию.</w:t>
            </w:r>
          </w:p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574D14" w:rsidRPr="00C11052" w:rsidRDefault="00574D1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574D14" w:rsidRPr="00C11052" w:rsidRDefault="00574D1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381" w:type="dxa"/>
            <w:vMerge/>
          </w:tcPr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74D14" w:rsidRPr="00C11052" w:rsidTr="002A791B">
        <w:tc>
          <w:tcPr>
            <w:tcW w:w="675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1.24</w:t>
            </w:r>
          </w:p>
        </w:tc>
        <w:tc>
          <w:tcPr>
            <w:tcW w:w="851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2410" w:type="dxa"/>
          </w:tcPr>
          <w:p w:rsidR="00574D14" w:rsidRPr="00C11052" w:rsidRDefault="00574D14" w:rsidP="00EE2095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буква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ы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(с. 10)</w:t>
            </w:r>
          </w:p>
        </w:tc>
        <w:tc>
          <w:tcPr>
            <w:tcW w:w="665" w:type="dxa"/>
          </w:tcPr>
          <w:p w:rsidR="00574D14" w:rsidRPr="00C11052" w:rsidRDefault="00574D14" w:rsidP="0068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Образец, рабочая строка, межстрочное пространство, схема, гласные и согласные звуки</w:t>
            </w:r>
          </w:p>
        </w:tc>
        <w:tc>
          <w:tcPr>
            <w:tcW w:w="1804" w:type="dxa"/>
          </w:tcPr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 писать и распознавать букву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знать особенность этой буквы, писать под диктовку изученные буквы.</w:t>
            </w:r>
          </w:p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выполнять слоговой и звукобуквенный анализ слов с буквой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; располагать тетрадь под наклоном; быть аккуратными</w:t>
            </w:r>
          </w:p>
        </w:tc>
        <w:tc>
          <w:tcPr>
            <w:tcW w:w="1805" w:type="dxa"/>
          </w:tcPr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развивать рефлексию способов и условий действий, смысловое чтение.</w:t>
            </w:r>
          </w:p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осознанно и произвольно строить свои сообщения, анализировать информацию.</w:t>
            </w:r>
          </w:p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574D14" w:rsidRPr="00C11052" w:rsidRDefault="00574D1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574D14" w:rsidRPr="00C11052" w:rsidRDefault="00574D1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574D14" w:rsidRPr="00574D14" w:rsidRDefault="00574D14" w:rsidP="00574D1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1.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br/>
              <w:t>2. Презентация по 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74D14" w:rsidRPr="00C11052" w:rsidTr="002A791B">
        <w:tc>
          <w:tcPr>
            <w:tcW w:w="675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851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2410" w:type="dxa"/>
          </w:tcPr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Закрепление написания изученных букв</w:t>
            </w:r>
          </w:p>
        </w:tc>
        <w:tc>
          <w:tcPr>
            <w:tcW w:w="665" w:type="dxa"/>
          </w:tcPr>
          <w:p w:rsidR="00574D14" w:rsidRPr="00C11052" w:rsidRDefault="00574D14" w:rsidP="0068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Образец, рабочая строка, межстрочное пространство, предложение, схема</w:t>
            </w:r>
          </w:p>
        </w:tc>
        <w:tc>
          <w:tcPr>
            <w:tcW w:w="1804" w:type="dxa"/>
          </w:tcPr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научатся распознавать формы всех изученных письменных букв.</w:t>
            </w:r>
          </w:p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писать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изучаемые буквы.</w:t>
            </w:r>
          </w:p>
        </w:tc>
        <w:tc>
          <w:tcPr>
            <w:tcW w:w="1805" w:type="dxa"/>
          </w:tcPr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контролировать и оценивать процесс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результат  деятельности.</w:t>
            </w:r>
          </w:p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осознанно и произвольно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строить свои сообщения, анализировать информацию.</w:t>
            </w:r>
          </w:p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574D14" w:rsidRPr="00C11052" w:rsidRDefault="00574D1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индивидуальный</w:t>
            </w:r>
          </w:p>
        </w:tc>
        <w:tc>
          <w:tcPr>
            <w:tcW w:w="1205" w:type="dxa"/>
          </w:tcPr>
          <w:p w:rsidR="00574D14" w:rsidRPr="00C11052" w:rsidRDefault="00574D1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2381" w:type="dxa"/>
          </w:tcPr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74D14" w:rsidRPr="00C11052" w:rsidTr="002A791B">
        <w:tc>
          <w:tcPr>
            <w:tcW w:w="675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1.26</w:t>
            </w:r>
          </w:p>
        </w:tc>
        <w:tc>
          <w:tcPr>
            <w:tcW w:w="851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2410" w:type="dxa"/>
          </w:tcPr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буква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у </w:t>
            </w:r>
            <w:r>
              <w:rPr>
                <w:sz w:val="22"/>
                <w:szCs w:val="22"/>
              </w:rPr>
              <w:t>(с. 11)</w:t>
            </w:r>
          </w:p>
        </w:tc>
        <w:tc>
          <w:tcPr>
            <w:tcW w:w="665" w:type="dxa"/>
          </w:tcPr>
          <w:p w:rsidR="00574D14" w:rsidRPr="00C11052" w:rsidRDefault="00574D14" w:rsidP="0068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Пропись, рабочая строка, наклон тетради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прописи, межстрочное пространство, схема, гласные и согласные звуки</w:t>
            </w:r>
          </w:p>
        </w:tc>
        <w:tc>
          <w:tcPr>
            <w:tcW w:w="1804" w:type="dxa"/>
            <w:vMerge w:val="restart"/>
          </w:tcPr>
          <w:p w:rsidR="00574D14" w:rsidRDefault="00574D14" w:rsidP="0023429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писать и распознавать строчную букву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заглавную букву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соотносить печатную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письменную 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ыполнять слоговой и звукобуквенный анализ слов с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z w:val="22"/>
                <w:szCs w:val="22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1805" w:type="dxa"/>
            <w:vMerge w:val="restart"/>
          </w:tcPr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выбирать действия в соответствии с поставленной задачей и условиями ее реализации. </w:t>
            </w:r>
          </w:p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574D14" w:rsidRPr="00C11052" w:rsidRDefault="00574D1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574D14" w:rsidRPr="00C11052" w:rsidRDefault="00574D1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 w:val="restart"/>
          </w:tcPr>
          <w:p w:rsidR="00574D14" w:rsidRPr="00574D14" w:rsidRDefault="00574D14" w:rsidP="00574D1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1.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br/>
              <w:t>2. Презентация по 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574D14" w:rsidRPr="00C11052" w:rsidRDefault="004674F8" w:rsidP="00C11052">
            <w:pPr>
              <w:jc w:val="both"/>
              <w:rPr>
                <w:sz w:val="24"/>
                <w:szCs w:val="24"/>
              </w:rPr>
            </w:pPr>
            <w:hyperlink r:id="rId14" w:history="1">
              <w:r w:rsidR="00736337" w:rsidRPr="00736337">
                <w:rPr>
                  <w:rStyle w:val="a9"/>
                  <w:sz w:val="24"/>
                  <w:szCs w:val="24"/>
                </w:rPr>
                <w:t>http://interneturok.ru/ru/school/chtenie/1-klass</w:t>
              </w:r>
            </w:hyperlink>
          </w:p>
        </w:tc>
      </w:tr>
      <w:tr w:rsidR="00574D14" w:rsidRPr="00C11052" w:rsidTr="002A791B">
        <w:tc>
          <w:tcPr>
            <w:tcW w:w="675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</w:t>
            </w:r>
          </w:p>
        </w:tc>
        <w:tc>
          <w:tcPr>
            <w:tcW w:w="851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2410" w:type="dxa"/>
          </w:tcPr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Заглавная буква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(с. 12)</w:t>
            </w:r>
          </w:p>
        </w:tc>
        <w:tc>
          <w:tcPr>
            <w:tcW w:w="665" w:type="dxa"/>
          </w:tcPr>
          <w:p w:rsidR="00574D14" w:rsidRPr="00C11052" w:rsidRDefault="00574D14" w:rsidP="0068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74D14" w:rsidRPr="00C11052" w:rsidRDefault="00574D1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574D14" w:rsidRPr="00C11052" w:rsidRDefault="00574D1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/>
          </w:tcPr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74D14" w:rsidRPr="00C11052" w:rsidTr="002A791B">
        <w:tc>
          <w:tcPr>
            <w:tcW w:w="675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</w:t>
            </w:r>
          </w:p>
        </w:tc>
        <w:tc>
          <w:tcPr>
            <w:tcW w:w="851" w:type="dxa"/>
          </w:tcPr>
          <w:p w:rsidR="00574D14" w:rsidRPr="00C11052" w:rsidRDefault="00574D14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2410" w:type="dxa"/>
          </w:tcPr>
          <w:p w:rsidR="00574D14" w:rsidRDefault="00574D14" w:rsidP="007A567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Закрепление написания изученных букв </w:t>
            </w:r>
          </w:p>
          <w:p w:rsidR="00574D14" w:rsidRPr="00C11052" w:rsidRDefault="00574D14" w:rsidP="007A5676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(с. 13)</w:t>
            </w:r>
          </w:p>
        </w:tc>
        <w:tc>
          <w:tcPr>
            <w:tcW w:w="665" w:type="dxa"/>
          </w:tcPr>
          <w:p w:rsidR="00574D14" w:rsidRPr="00C11052" w:rsidRDefault="00574D14" w:rsidP="0068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Рабочая строка, наклон тетради и прописи, межстрочное пространство, схема, гласные и согласные звуки, предложение</w:t>
            </w:r>
          </w:p>
        </w:tc>
        <w:tc>
          <w:tcPr>
            <w:tcW w:w="1804" w:type="dxa"/>
          </w:tcPr>
          <w:p w:rsidR="00574D14" w:rsidRDefault="00574D14" w:rsidP="00EE209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 писать и распознавать формы всех изученных письменных букв. </w:t>
            </w:r>
          </w:p>
          <w:p w:rsidR="00574D14" w:rsidRDefault="00574D14" w:rsidP="00EE209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писать под диктовку изучаемые буквы, выполнять логические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задания на сравнение, группировать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обобщать элементы письменных букв; располагать тетрадь под наклоном; ориентироваться на странице прописи, записывать имена собственные</w:t>
            </w:r>
          </w:p>
        </w:tc>
        <w:tc>
          <w:tcPr>
            <w:tcW w:w="1805" w:type="dxa"/>
          </w:tcPr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выбирать действия в соответствии с поставленной задачей и условиями ее реализации. </w:t>
            </w:r>
          </w:p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самостоятельно выделять и формулировать познавательную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цель, контролировать и оценивать процесс и результат деятельности. </w:t>
            </w:r>
          </w:p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адекватно использовать речь для планирования и регуляции своего действия</w:t>
            </w:r>
          </w:p>
        </w:tc>
        <w:tc>
          <w:tcPr>
            <w:tcW w:w="1205" w:type="dxa"/>
          </w:tcPr>
          <w:p w:rsidR="00574D14" w:rsidRPr="00C11052" w:rsidRDefault="00574D1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индивидуальный</w:t>
            </w:r>
          </w:p>
        </w:tc>
        <w:tc>
          <w:tcPr>
            <w:tcW w:w="1205" w:type="dxa"/>
          </w:tcPr>
          <w:p w:rsidR="00574D14" w:rsidRPr="00C11052" w:rsidRDefault="00574D1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EE3C64" w:rsidRPr="00C11052" w:rsidTr="00EE2095">
        <w:tc>
          <w:tcPr>
            <w:tcW w:w="675" w:type="dxa"/>
          </w:tcPr>
          <w:p w:rsidR="00EE3C64" w:rsidRPr="00EE2095" w:rsidRDefault="00EE3C64" w:rsidP="002A791B">
            <w:pPr>
              <w:jc w:val="center"/>
              <w:rPr>
                <w:b/>
                <w:sz w:val="24"/>
                <w:szCs w:val="24"/>
              </w:rPr>
            </w:pPr>
            <w:r w:rsidRPr="00EE2095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714" w:type="dxa"/>
            <w:gridSpan w:val="9"/>
          </w:tcPr>
          <w:p w:rsidR="00EE3C64" w:rsidRPr="00C11052" w:rsidRDefault="00EE3C64" w:rsidP="0021597B">
            <w:pPr>
              <w:tabs>
                <w:tab w:val="left" w:pos="114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EE2095">
              <w:rPr>
                <w:b/>
                <w:sz w:val="24"/>
                <w:szCs w:val="24"/>
              </w:rPr>
              <w:t>Букварный период</w:t>
            </w:r>
            <w:proofErr w:type="gramStart"/>
            <w:r>
              <w:rPr>
                <w:b/>
                <w:sz w:val="24"/>
                <w:szCs w:val="24"/>
              </w:rPr>
              <w:tab/>
            </w:r>
            <w:r w:rsidR="0049619A">
              <w:rPr>
                <w:b/>
                <w:sz w:val="24"/>
                <w:szCs w:val="24"/>
              </w:rPr>
              <w:t xml:space="preserve">                    </w:t>
            </w:r>
            <w:r w:rsidRPr="00EE2095">
              <w:rPr>
                <w:sz w:val="24"/>
                <w:szCs w:val="24"/>
              </w:rPr>
              <w:t>В</w:t>
            </w:r>
            <w:proofErr w:type="gramEnd"/>
            <w:r w:rsidRPr="00EE2095">
              <w:rPr>
                <w:sz w:val="24"/>
                <w:szCs w:val="24"/>
              </w:rPr>
              <w:t>сего часов</w:t>
            </w:r>
            <w:r w:rsidR="0049619A">
              <w:rPr>
                <w:sz w:val="24"/>
                <w:szCs w:val="24"/>
              </w:rPr>
              <w:t xml:space="preserve"> </w:t>
            </w:r>
            <w:r w:rsidR="0021597B">
              <w:rPr>
                <w:b/>
                <w:sz w:val="24"/>
                <w:szCs w:val="24"/>
              </w:rPr>
              <w:t>78</w:t>
            </w:r>
          </w:p>
        </w:tc>
      </w:tr>
      <w:tr w:rsidR="00A259E5" w:rsidRPr="00C11052" w:rsidTr="002A791B">
        <w:tc>
          <w:tcPr>
            <w:tcW w:w="675" w:type="dxa"/>
          </w:tcPr>
          <w:p w:rsidR="00A259E5" w:rsidRPr="00C11052" w:rsidRDefault="00A259E5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51" w:type="dxa"/>
          </w:tcPr>
          <w:p w:rsidR="00A259E5" w:rsidRPr="00C11052" w:rsidRDefault="00A259E5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2410" w:type="dxa"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буква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(с. 14)</w:t>
            </w:r>
          </w:p>
        </w:tc>
        <w:tc>
          <w:tcPr>
            <w:tcW w:w="665" w:type="dxa"/>
          </w:tcPr>
          <w:p w:rsidR="00A259E5" w:rsidRPr="00C11052" w:rsidRDefault="00A259E5" w:rsidP="0068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Рабочая строка, наклон тетради и прописи, межстрочное пространство, схема, гласные и согласные звуки.  Предложение, правила написания предложения</w:t>
            </w:r>
          </w:p>
        </w:tc>
        <w:tc>
          <w:tcPr>
            <w:tcW w:w="1804" w:type="dxa"/>
            <w:vMerge w:val="restart"/>
          </w:tcPr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 писать и распознавать строчную букву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и распознавать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заглавную букву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слоги с этой буквой, соотносить печатную и письменную буквы. </w:t>
            </w:r>
          </w:p>
          <w:p w:rsidR="00A259E5" w:rsidRDefault="00A259E5" w:rsidP="00574D1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выполнять слоговой и звукобуквенный анализ слов с буквой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; правильно удерживать ручку; </w:t>
            </w:r>
          </w:p>
        </w:tc>
        <w:tc>
          <w:tcPr>
            <w:tcW w:w="1805" w:type="dxa"/>
            <w:vMerge w:val="restart"/>
          </w:tcPr>
          <w:p w:rsidR="00A259E5" w:rsidRDefault="00A259E5" w:rsidP="00EE209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выбирать действия в соответствии с поставленной задачей и условиями ее реализации. </w:t>
            </w:r>
          </w:p>
          <w:p w:rsidR="00A259E5" w:rsidRDefault="00A259E5" w:rsidP="00EE209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A259E5" w:rsidRDefault="00A259E5" w:rsidP="00EE209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 w:val="restart"/>
          </w:tcPr>
          <w:p w:rsidR="00A259E5" w:rsidRPr="00574D14" w:rsidRDefault="00A259E5" w:rsidP="00574D1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1. Презентация по 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A259E5" w:rsidRPr="00574D14" w:rsidRDefault="00A259E5" w:rsidP="00574D1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2.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</w:p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A259E5" w:rsidRPr="00C11052" w:rsidTr="002A791B">
        <w:tc>
          <w:tcPr>
            <w:tcW w:w="675" w:type="dxa"/>
          </w:tcPr>
          <w:p w:rsidR="00A259E5" w:rsidRPr="00C11052" w:rsidRDefault="00A259E5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51" w:type="dxa"/>
          </w:tcPr>
          <w:p w:rsidR="00A259E5" w:rsidRPr="00C11052" w:rsidRDefault="00A259E5" w:rsidP="002A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2410" w:type="dxa"/>
          </w:tcPr>
          <w:p w:rsidR="00A259E5" w:rsidRDefault="00A259E5" w:rsidP="00940B8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Заглавная 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259E5" w:rsidRPr="00C11052" w:rsidRDefault="00A259E5" w:rsidP="00940B8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(с. 15)</w:t>
            </w:r>
          </w:p>
        </w:tc>
        <w:tc>
          <w:tcPr>
            <w:tcW w:w="665" w:type="dxa"/>
          </w:tcPr>
          <w:p w:rsidR="00A259E5" w:rsidRPr="00C11052" w:rsidRDefault="00A259E5" w:rsidP="0068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  <w:vMerge/>
          </w:tcPr>
          <w:p w:rsidR="00A259E5" w:rsidRDefault="00A259E5" w:rsidP="00234290">
            <w:pPr>
              <w:pStyle w:val="ParagraphStyle"/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5" w:type="dxa"/>
            <w:vMerge/>
          </w:tcPr>
          <w:p w:rsidR="00A259E5" w:rsidRDefault="00A259E5" w:rsidP="00EE2095">
            <w:pPr>
              <w:pStyle w:val="ParagraphStyle"/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A259E5" w:rsidRPr="00C11052" w:rsidTr="002A791B">
        <w:tc>
          <w:tcPr>
            <w:tcW w:w="675" w:type="dxa"/>
          </w:tcPr>
          <w:p w:rsidR="00A259E5" w:rsidRPr="00C11052" w:rsidRDefault="00A259E5" w:rsidP="00EE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851" w:type="dxa"/>
          </w:tcPr>
          <w:p w:rsidR="00A259E5" w:rsidRPr="00C11052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2410" w:type="dxa"/>
          </w:tcPr>
          <w:p w:rsidR="00A259E5" w:rsidRDefault="00A259E5" w:rsidP="00940B82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С </w:t>
            </w:r>
          </w:p>
          <w:p w:rsidR="00A259E5" w:rsidRPr="00C11052" w:rsidRDefault="00A259E5" w:rsidP="00940B8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(с. 16)</w:t>
            </w:r>
          </w:p>
        </w:tc>
        <w:tc>
          <w:tcPr>
            <w:tcW w:w="665" w:type="dxa"/>
          </w:tcPr>
          <w:p w:rsidR="00A259E5" w:rsidRPr="00C11052" w:rsidRDefault="00A259E5" w:rsidP="0068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88" w:type="dxa"/>
            <w:vMerge w:val="restart"/>
          </w:tcPr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Предложение, правила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1804" w:type="dxa"/>
            <w:vMerge w:val="restart"/>
          </w:tcPr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научатся писать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 распознавать строчную и заглавную 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соотносить печатную и письменную буквы, узнавать  изученные буквы.</w:t>
            </w:r>
          </w:p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употреблять изученные буквы в словах и предложениях, воспроизводить письменный текст, работать со схемами; соблюдать гигиенические правила; ориентироваться на странице прописи, называть элементы букв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</w:t>
            </w:r>
          </w:p>
        </w:tc>
        <w:tc>
          <w:tcPr>
            <w:tcW w:w="1805" w:type="dxa"/>
            <w:vMerge w:val="restart"/>
          </w:tcPr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развивать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эстетические потребности, ценности и чувства.</w:t>
            </w:r>
          </w:p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контролировать и оценивать процесс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результат деятельности.</w:t>
            </w:r>
          </w:p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строить понятные для партнера высказывания, уметь слушать собеседника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</w:t>
            </w:r>
            <w:r>
              <w:rPr>
                <w:sz w:val="24"/>
                <w:szCs w:val="24"/>
              </w:rPr>
              <w:lastRenderedPageBreak/>
              <w:t>ьный, индивидуальный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Устный </w:t>
            </w:r>
            <w:r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381" w:type="dxa"/>
            <w:vMerge w:val="restart"/>
          </w:tcPr>
          <w:p w:rsidR="00A259E5" w:rsidRPr="00574D14" w:rsidRDefault="00A259E5" w:rsidP="00A259E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1. Презентация по 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A259E5" w:rsidRPr="00574D14" w:rsidRDefault="00A259E5" w:rsidP="00A259E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2.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</w:p>
          <w:p w:rsidR="00A259E5" w:rsidRPr="00C11052" w:rsidRDefault="004674F8" w:rsidP="00C11052">
            <w:pPr>
              <w:jc w:val="both"/>
              <w:rPr>
                <w:sz w:val="24"/>
                <w:szCs w:val="24"/>
              </w:rPr>
            </w:pPr>
            <w:hyperlink r:id="rId15" w:history="1">
              <w:r w:rsidR="00736337" w:rsidRPr="00736337">
                <w:rPr>
                  <w:rStyle w:val="a9"/>
                  <w:sz w:val="24"/>
                  <w:szCs w:val="24"/>
                </w:rPr>
                <w:t>http://interneturok.ru/ru/school/chtenie/1-klass</w:t>
              </w:r>
            </w:hyperlink>
          </w:p>
        </w:tc>
      </w:tr>
      <w:tr w:rsidR="00A259E5" w:rsidRPr="00C11052" w:rsidTr="002A791B">
        <w:tc>
          <w:tcPr>
            <w:tcW w:w="675" w:type="dxa"/>
          </w:tcPr>
          <w:p w:rsidR="00A259E5" w:rsidRPr="00C11052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851" w:type="dxa"/>
          </w:tcPr>
          <w:p w:rsidR="00A259E5" w:rsidRPr="00C11052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2410" w:type="dxa"/>
          </w:tcPr>
          <w:p w:rsidR="00A259E5" w:rsidRDefault="00A259E5" w:rsidP="00940B82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С </w:t>
            </w:r>
          </w:p>
          <w:p w:rsidR="00A259E5" w:rsidRPr="00C11052" w:rsidRDefault="00A259E5" w:rsidP="00940B8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(с. 17)</w:t>
            </w:r>
          </w:p>
        </w:tc>
        <w:tc>
          <w:tcPr>
            <w:tcW w:w="665" w:type="dxa"/>
          </w:tcPr>
          <w:p w:rsidR="00A259E5" w:rsidRPr="00C11052" w:rsidRDefault="00A259E5" w:rsidP="0068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74D14" w:rsidRPr="00C11052" w:rsidTr="002A791B">
        <w:tc>
          <w:tcPr>
            <w:tcW w:w="675" w:type="dxa"/>
          </w:tcPr>
          <w:p w:rsidR="00574D14" w:rsidRPr="00C11052" w:rsidRDefault="00574D14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574D14" w:rsidRPr="00C11052" w:rsidRDefault="00574D14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2410" w:type="dxa"/>
          </w:tcPr>
          <w:p w:rsidR="00574D14" w:rsidRDefault="00574D14" w:rsidP="0068514F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Закрепление написания изученных букв </w:t>
            </w:r>
          </w:p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574D14" w:rsidRPr="00C11052" w:rsidRDefault="00574D14" w:rsidP="0068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Рабочая строка, наклон тетради и прописи, межстрочное пространство, схема, гласные и согласные звуки, предложение</w:t>
            </w:r>
          </w:p>
        </w:tc>
        <w:tc>
          <w:tcPr>
            <w:tcW w:w="1804" w:type="dxa"/>
          </w:tcPr>
          <w:p w:rsidR="00574D14" w:rsidRDefault="00574D14" w:rsidP="00EE209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 писать и распознавать формы всех изученных письменных букв. </w:t>
            </w:r>
          </w:p>
          <w:p w:rsidR="00574D14" w:rsidRDefault="00574D14" w:rsidP="00EE209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писать под диктовку изучаемые буквы, выполнять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логические задания на сравнение, группировать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обобщать элементы письменных букв; располагать тетрадь под наклоном; ориентироваться на странице прописи, записывать имена собственные</w:t>
            </w:r>
          </w:p>
        </w:tc>
        <w:tc>
          <w:tcPr>
            <w:tcW w:w="1805" w:type="dxa"/>
          </w:tcPr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выбирать действия в соответствии с поставленной задачей и условиями ее реализации. </w:t>
            </w:r>
          </w:p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самостоятельно выделять и формулировать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познавательную цель, контролировать и оценивать процесс и результат деятельности. </w:t>
            </w:r>
          </w:p>
          <w:p w:rsidR="00574D14" w:rsidRDefault="00574D14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адекватно использовать речь для планирования и регуляции своего действия</w:t>
            </w:r>
          </w:p>
        </w:tc>
        <w:tc>
          <w:tcPr>
            <w:tcW w:w="1205" w:type="dxa"/>
          </w:tcPr>
          <w:p w:rsidR="00574D14" w:rsidRPr="00C11052" w:rsidRDefault="00574D1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индивидуальный</w:t>
            </w:r>
          </w:p>
        </w:tc>
        <w:tc>
          <w:tcPr>
            <w:tcW w:w="1205" w:type="dxa"/>
          </w:tcPr>
          <w:p w:rsidR="00574D14" w:rsidRPr="00C11052" w:rsidRDefault="00574D14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диктант изученных букв</w:t>
            </w:r>
          </w:p>
        </w:tc>
        <w:tc>
          <w:tcPr>
            <w:tcW w:w="2381" w:type="dxa"/>
          </w:tcPr>
          <w:p w:rsidR="00574D14" w:rsidRPr="00C11052" w:rsidRDefault="00574D1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A259E5" w:rsidRPr="00C11052" w:rsidTr="002A791B">
        <w:tc>
          <w:tcPr>
            <w:tcW w:w="675" w:type="dxa"/>
          </w:tcPr>
          <w:p w:rsidR="00A259E5" w:rsidRPr="00C11052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851" w:type="dxa"/>
          </w:tcPr>
          <w:p w:rsidR="00A259E5" w:rsidRPr="00C11052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2410" w:type="dxa"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буква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к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(с. 18)</w:t>
            </w:r>
          </w:p>
        </w:tc>
        <w:tc>
          <w:tcPr>
            <w:tcW w:w="665" w:type="dxa"/>
          </w:tcPr>
          <w:p w:rsidR="00A259E5" w:rsidRPr="00C11052" w:rsidRDefault="00A259E5" w:rsidP="0068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1804" w:type="dxa"/>
            <w:vMerge w:val="restart"/>
          </w:tcPr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 писать и распознавать строчную букву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слоги с этой буквой, узнавать графический образ букв, соотносить печатную и письменную буквы.</w:t>
            </w:r>
          </w:p>
          <w:p w:rsidR="00A259E5" w:rsidRDefault="00A259E5" w:rsidP="00A259E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употреблять изученные буквы в словах и предложениях; выполнять слоговой и звукобуквенный анализ слов с буквой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</w:tc>
        <w:tc>
          <w:tcPr>
            <w:tcW w:w="1805" w:type="dxa"/>
            <w:vMerge w:val="restart"/>
          </w:tcPr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развивать эстетические потребности, ценности и чувства.</w:t>
            </w:r>
          </w:p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контролировать и оценивать процесс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результат деятельности.</w:t>
            </w:r>
          </w:p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 слушать собеседника, формулировать свои затруднения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 w:val="restart"/>
          </w:tcPr>
          <w:p w:rsidR="00A259E5" w:rsidRPr="00574D14" w:rsidRDefault="00A259E5" w:rsidP="00A259E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1. Презентация по 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A259E5" w:rsidRPr="00574D14" w:rsidRDefault="00A259E5" w:rsidP="00A259E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2.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</w:p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A259E5" w:rsidRPr="00C11052" w:rsidTr="002A791B">
        <w:tc>
          <w:tcPr>
            <w:tcW w:w="675" w:type="dxa"/>
          </w:tcPr>
          <w:p w:rsidR="00A259E5" w:rsidRPr="00C11052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851" w:type="dxa"/>
          </w:tcPr>
          <w:p w:rsidR="00A259E5" w:rsidRPr="00C11052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2410" w:type="dxa"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Заглавная буква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К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(с. 19)</w:t>
            </w:r>
          </w:p>
        </w:tc>
        <w:tc>
          <w:tcPr>
            <w:tcW w:w="665" w:type="dxa"/>
          </w:tcPr>
          <w:p w:rsidR="00A259E5" w:rsidRPr="00C11052" w:rsidRDefault="00A259E5" w:rsidP="0068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A259E5" w:rsidRPr="00C11052" w:rsidTr="002A791B">
        <w:tc>
          <w:tcPr>
            <w:tcW w:w="675" w:type="dxa"/>
          </w:tcPr>
          <w:p w:rsidR="00A259E5" w:rsidRPr="00C11052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851" w:type="dxa"/>
          </w:tcPr>
          <w:p w:rsidR="00A259E5" w:rsidRPr="00C11052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2410" w:type="dxa"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буква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т </w:t>
            </w:r>
            <w:r>
              <w:rPr>
                <w:sz w:val="22"/>
                <w:szCs w:val="22"/>
              </w:rPr>
              <w:t xml:space="preserve">(с. </w:t>
            </w:r>
            <w:r>
              <w:rPr>
                <w:sz w:val="22"/>
                <w:szCs w:val="22"/>
              </w:rPr>
              <w:lastRenderedPageBreak/>
              <w:t>20)</w:t>
            </w:r>
          </w:p>
        </w:tc>
        <w:tc>
          <w:tcPr>
            <w:tcW w:w="665" w:type="dxa"/>
          </w:tcPr>
          <w:p w:rsidR="00A259E5" w:rsidRPr="00C11052" w:rsidRDefault="00A259E5" w:rsidP="0068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88" w:type="dxa"/>
            <w:vMerge w:val="restart"/>
          </w:tcPr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Предложение, правила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1804" w:type="dxa"/>
            <w:vMerge w:val="restart"/>
          </w:tcPr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научатся  писать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 распознавать строчную букву </w:t>
            </w:r>
            <w:r w:rsidRPr="00234290">
              <w:rPr>
                <w:rFonts w:ascii="Times New Roman" w:hAnsi="Times New Roman"/>
                <w:b/>
                <w:i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, заглавную букву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соотносить печатную и письменную буквы, узнавать  изученные буквы.</w:t>
            </w:r>
          </w:p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употреблять изученные буквы в словах и предложениях, воспроизводить письменный текст, работать со схемами; соблюдать гигиенические правила письма; ориентироваться на странице прописи</w:t>
            </w:r>
          </w:p>
        </w:tc>
        <w:tc>
          <w:tcPr>
            <w:tcW w:w="1805" w:type="dxa"/>
            <w:vMerge w:val="restart"/>
          </w:tcPr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развивать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смысловое чтение, подвести под понятие на основе распознавания объектов.</w:t>
            </w:r>
          </w:p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контролировать и оценивать процесс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результат деятельности.</w:t>
            </w:r>
          </w:p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слушать собеседника, формулировать свои затруднения; участвовать в диалоге на уроке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</w:t>
            </w:r>
            <w:r>
              <w:rPr>
                <w:sz w:val="24"/>
                <w:szCs w:val="24"/>
              </w:rPr>
              <w:lastRenderedPageBreak/>
              <w:t>ьный, индивидуальный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Устный </w:t>
            </w:r>
            <w:r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381" w:type="dxa"/>
            <w:vMerge w:val="restart"/>
          </w:tcPr>
          <w:p w:rsidR="00A259E5" w:rsidRPr="00574D14" w:rsidRDefault="00A259E5" w:rsidP="00A259E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1. Презентация по 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A259E5" w:rsidRPr="00574D14" w:rsidRDefault="00A259E5" w:rsidP="00A259E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2.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</w:p>
          <w:p w:rsidR="00A259E5" w:rsidRPr="00C11052" w:rsidRDefault="004674F8" w:rsidP="00C11052">
            <w:pPr>
              <w:jc w:val="both"/>
              <w:rPr>
                <w:sz w:val="24"/>
                <w:szCs w:val="24"/>
              </w:rPr>
            </w:pPr>
            <w:hyperlink r:id="rId16" w:history="1">
              <w:r w:rsidR="00736337" w:rsidRPr="00736337">
                <w:rPr>
                  <w:rStyle w:val="a9"/>
                  <w:sz w:val="24"/>
                  <w:szCs w:val="24"/>
                </w:rPr>
                <w:t>http://interneturok.ru/ru/school/chtenie/1-klass</w:t>
              </w:r>
            </w:hyperlink>
          </w:p>
        </w:tc>
      </w:tr>
      <w:tr w:rsidR="00A259E5" w:rsidRPr="00C11052" w:rsidTr="002A791B">
        <w:tc>
          <w:tcPr>
            <w:tcW w:w="675" w:type="dxa"/>
          </w:tcPr>
          <w:p w:rsidR="00A259E5" w:rsidRPr="00C11052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851" w:type="dxa"/>
          </w:tcPr>
          <w:p w:rsidR="00A259E5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2410" w:type="dxa"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Заглавная буква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Т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(с. 21)</w:t>
            </w:r>
          </w:p>
        </w:tc>
        <w:tc>
          <w:tcPr>
            <w:tcW w:w="665" w:type="dxa"/>
          </w:tcPr>
          <w:p w:rsidR="00A259E5" w:rsidRPr="00C11052" w:rsidRDefault="00A259E5" w:rsidP="0068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A259E5" w:rsidRPr="00C11052" w:rsidTr="002A791B">
        <w:tc>
          <w:tcPr>
            <w:tcW w:w="675" w:type="dxa"/>
          </w:tcPr>
          <w:p w:rsidR="00A259E5" w:rsidRPr="00C11052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851" w:type="dxa"/>
          </w:tcPr>
          <w:p w:rsidR="00A259E5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2410" w:type="dxa"/>
          </w:tcPr>
          <w:p w:rsidR="00A259E5" w:rsidRDefault="00A259E5" w:rsidP="0068514F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Закрепление написания изученных букв </w:t>
            </w:r>
          </w:p>
          <w:p w:rsidR="00A259E5" w:rsidRPr="00C11052" w:rsidRDefault="00A259E5" w:rsidP="0068514F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(с. 22)</w:t>
            </w:r>
          </w:p>
        </w:tc>
        <w:tc>
          <w:tcPr>
            <w:tcW w:w="665" w:type="dxa"/>
          </w:tcPr>
          <w:p w:rsidR="00A259E5" w:rsidRPr="00C11052" w:rsidRDefault="00A259E5" w:rsidP="0068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Правила соединения букв,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написания предложений, интонирование предложений, рабочая строка, межстрочное пространство, схема</w:t>
            </w:r>
          </w:p>
        </w:tc>
        <w:tc>
          <w:tcPr>
            <w:tcW w:w="1804" w:type="dxa"/>
            <w:vMerge w:val="restart"/>
          </w:tcPr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 писать и распознавать формы всех изученных письменных букв. </w:t>
            </w:r>
          </w:p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писать под диктовку изучаемые буквы и слова, списывать слова и предложения с образцов,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выполнять логические задания на сравнение, группировать и обобщать элементы письменных букв</w:t>
            </w:r>
          </w:p>
        </w:tc>
        <w:tc>
          <w:tcPr>
            <w:tcW w:w="1805" w:type="dxa"/>
            <w:vMerge w:val="restart"/>
          </w:tcPr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развивать эстетические потребности, ценности и чувства.</w:t>
            </w:r>
          </w:p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использовать знаково-символические средства, строить небольшое сообщение в устной форме.</w:t>
            </w:r>
          </w:p>
          <w:p w:rsidR="00A259E5" w:rsidRDefault="00A259E5" w:rsidP="0068514F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слушать собеседника, формулировать свои затруднения, 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индивидуальный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A259E5" w:rsidRPr="00C11052" w:rsidTr="002A791B">
        <w:tc>
          <w:tcPr>
            <w:tcW w:w="675" w:type="dxa"/>
          </w:tcPr>
          <w:p w:rsidR="00A259E5" w:rsidRPr="00C11052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851" w:type="dxa"/>
          </w:tcPr>
          <w:p w:rsidR="00A259E5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2410" w:type="dxa"/>
          </w:tcPr>
          <w:p w:rsidR="00A259E5" w:rsidRPr="0068514F" w:rsidRDefault="00A259E5" w:rsidP="0068514F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Написание слов и предложений с изученными буквами</w:t>
            </w:r>
          </w:p>
        </w:tc>
        <w:tc>
          <w:tcPr>
            <w:tcW w:w="665" w:type="dxa"/>
          </w:tcPr>
          <w:p w:rsidR="00A259E5" w:rsidRPr="00C11052" w:rsidRDefault="00A259E5" w:rsidP="0068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381" w:type="dxa"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A259E5" w:rsidRPr="00C11052" w:rsidTr="002A791B">
        <w:tc>
          <w:tcPr>
            <w:tcW w:w="675" w:type="dxa"/>
          </w:tcPr>
          <w:p w:rsidR="00A259E5" w:rsidRPr="00C11052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</w:t>
            </w:r>
          </w:p>
        </w:tc>
        <w:tc>
          <w:tcPr>
            <w:tcW w:w="851" w:type="dxa"/>
          </w:tcPr>
          <w:p w:rsidR="00A259E5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2410" w:type="dxa"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буква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л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(с. 23)</w:t>
            </w:r>
          </w:p>
        </w:tc>
        <w:tc>
          <w:tcPr>
            <w:tcW w:w="665" w:type="dxa"/>
          </w:tcPr>
          <w:p w:rsidR="00A259E5" w:rsidRPr="00C11052" w:rsidRDefault="00A259E5" w:rsidP="0068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Предложение, правила написания 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1804" w:type="dxa"/>
            <w:vMerge w:val="restart"/>
          </w:tcPr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писать буквы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л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68514F">
              <w:rPr>
                <w:rFonts w:ascii="Times New Roman" w:hAnsi="Times New Roman"/>
                <w:b/>
                <w:i/>
                <w:sz w:val="22"/>
                <w:szCs w:val="22"/>
              </w:rPr>
              <w:t>Л,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узнавать  изученные буквы. </w:t>
            </w:r>
          </w:p>
          <w:p w:rsidR="00A259E5" w:rsidRDefault="00A259E5" w:rsidP="0068514F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анализировать и записывать слоги и слова с изученными буквами, списывать слова и предложения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образцов, проверять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написанное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; писать на диапазоне всех изученных букв</w:t>
            </w:r>
          </w:p>
        </w:tc>
        <w:tc>
          <w:tcPr>
            <w:tcW w:w="1805" w:type="dxa"/>
            <w:vMerge w:val="restart"/>
          </w:tcPr>
          <w:p w:rsidR="00A259E5" w:rsidRDefault="00A259E5" w:rsidP="00EE209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узнавать, называть и определять объекты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содержанием учебных предметов.</w:t>
            </w:r>
          </w:p>
          <w:p w:rsidR="00A259E5" w:rsidRDefault="00A259E5" w:rsidP="00EE209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использовать знаково-символические средства, осуществлять синтез как составление целого из частей.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 w:val="restart"/>
          </w:tcPr>
          <w:p w:rsidR="00A259E5" w:rsidRPr="00574D14" w:rsidRDefault="00A259E5" w:rsidP="00A259E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1. Презентация по 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A259E5" w:rsidRPr="00574D14" w:rsidRDefault="00A259E5" w:rsidP="00A259E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2.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</w:p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A259E5" w:rsidRPr="00C11052" w:rsidTr="00A259E5">
        <w:trPr>
          <w:trHeight w:val="572"/>
        </w:trPr>
        <w:tc>
          <w:tcPr>
            <w:tcW w:w="675" w:type="dxa"/>
          </w:tcPr>
          <w:p w:rsidR="00A259E5" w:rsidRPr="00C11052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851" w:type="dxa"/>
          </w:tcPr>
          <w:p w:rsidR="00A259E5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2410" w:type="dxa"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Заглавная буква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(с. 24)</w:t>
            </w:r>
          </w:p>
        </w:tc>
        <w:tc>
          <w:tcPr>
            <w:tcW w:w="665" w:type="dxa"/>
          </w:tcPr>
          <w:p w:rsidR="00A259E5" w:rsidRPr="00C11052" w:rsidRDefault="00A259E5" w:rsidP="0068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A259E5" w:rsidRPr="00C11052" w:rsidTr="002A791B">
        <w:tc>
          <w:tcPr>
            <w:tcW w:w="675" w:type="dxa"/>
          </w:tcPr>
          <w:p w:rsidR="00A259E5" w:rsidRPr="00C11052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851" w:type="dxa"/>
          </w:tcPr>
          <w:p w:rsidR="00A259E5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2410" w:type="dxa"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Написание слов и предложений с изученными буквами (с. 25)</w:t>
            </w:r>
          </w:p>
        </w:tc>
        <w:tc>
          <w:tcPr>
            <w:tcW w:w="665" w:type="dxa"/>
          </w:tcPr>
          <w:p w:rsidR="00A259E5" w:rsidRPr="00C11052" w:rsidRDefault="00A259E5" w:rsidP="0068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Предложение, правила написания 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1804" w:type="dxa"/>
            <w:vMerge w:val="restart"/>
          </w:tcPr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соединять изученные буквы разными способами, узнавать буквы, обозначающие гласные и согласные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звуки.</w:t>
            </w:r>
          </w:p>
          <w:p w:rsidR="00A259E5" w:rsidRDefault="00A259E5" w:rsidP="0068514F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правильно располагать буквы и их соединения, записывать слова и предложения, проверять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написанное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; писать на диапазоне всех изученных букв</w:t>
            </w:r>
          </w:p>
        </w:tc>
        <w:tc>
          <w:tcPr>
            <w:tcW w:w="1805" w:type="dxa"/>
            <w:vMerge w:val="restart"/>
          </w:tcPr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узнавать, называть и определять объекты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содержанием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учебных предметов.</w:t>
            </w:r>
          </w:p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осознанно и правильно строить сообщения в устной  и письменной форме.</w:t>
            </w:r>
          </w:p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индивидуальный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A259E5" w:rsidRPr="00C11052" w:rsidTr="002A791B">
        <w:tc>
          <w:tcPr>
            <w:tcW w:w="675" w:type="dxa"/>
          </w:tcPr>
          <w:p w:rsidR="00A259E5" w:rsidRPr="00C11052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851" w:type="dxa"/>
          </w:tcPr>
          <w:p w:rsidR="00A259E5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2410" w:type="dxa"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Написание слов и предложений с изученными буквами </w:t>
            </w:r>
          </w:p>
        </w:tc>
        <w:tc>
          <w:tcPr>
            <w:tcW w:w="665" w:type="dxa"/>
          </w:tcPr>
          <w:p w:rsidR="00A259E5" w:rsidRPr="00C11052" w:rsidRDefault="00A259E5" w:rsidP="0068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2381" w:type="dxa"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A259E5" w:rsidRPr="00C11052" w:rsidTr="002A791B">
        <w:tc>
          <w:tcPr>
            <w:tcW w:w="675" w:type="dxa"/>
          </w:tcPr>
          <w:p w:rsidR="00A259E5" w:rsidRPr="00C11052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2.16</w:t>
            </w:r>
          </w:p>
        </w:tc>
        <w:tc>
          <w:tcPr>
            <w:tcW w:w="851" w:type="dxa"/>
          </w:tcPr>
          <w:p w:rsidR="00A259E5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</w:p>
        </w:tc>
        <w:tc>
          <w:tcPr>
            <w:tcW w:w="2410" w:type="dxa"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буква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(с. 26)</w:t>
            </w:r>
          </w:p>
        </w:tc>
        <w:tc>
          <w:tcPr>
            <w:tcW w:w="665" w:type="dxa"/>
          </w:tcPr>
          <w:p w:rsidR="00A259E5" w:rsidRPr="00C11052" w:rsidRDefault="00A259E5" w:rsidP="0068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Ребусы; предложение, правила написания 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1804" w:type="dxa"/>
          </w:tcPr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писать букву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правильно располагать буквы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их соединения.  </w:t>
            </w:r>
          </w:p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анализировать и записывать слоги и слова с изученными буквами, списывать слова и предложения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образцов, проверять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написанное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писать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 диапазоне всех изученных букв</w:t>
            </w:r>
          </w:p>
        </w:tc>
        <w:tc>
          <w:tcPr>
            <w:tcW w:w="1805" w:type="dxa"/>
          </w:tcPr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использовать знаково-символические средства.</w:t>
            </w:r>
          </w:p>
          <w:p w:rsidR="00A259E5" w:rsidRDefault="00A259E5" w:rsidP="00EE20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A259E5" w:rsidRPr="00574D14" w:rsidRDefault="00A259E5" w:rsidP="00A259E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1. Презентация по 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A259E5" w:rsidRPr="00574D14" w:rsidRDefault="00A259E5" w:rsidP="00A259E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2.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</w:p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A259E5" w:rsidRPr="00C11052" w:rsidTr="002A791B">
        <w:tc>
          <w:tcPr>
            <w:tcW w:w="675" w:type="dxa"/>
          </w:tcPr>
          <w:p w:rsidR="00A259E5" w:rsidRPr="00C11052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</w:t>
            </w:r>
          </w:p>
        </w:tc>
        <w:tc>
          <w:tcPr>
            <w:tcW w:w="851" w:type="dxa"/>
          </w:tcPr>
          <w:p w:rsidR="00A259E5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2410" w:type="dxa"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Заглавная </w:t>
            </w:r>
            <w:r>
              <w:rPr>
                <w:sz w:val="22"/>
                <w:szCs w:val="22"/>
              </w:rPr>
              <w:br/>
              <w:t xml:space="preserve">буква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Р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(с. 27)</w:t>
            </w:r>
          </w:p>
        </w:tc>
        <w:tc>
          <w:tcPr>
            <w:tcW w:w="665" w:type="dxa"/>
          </w:tcPr>
          <w:p w:rsidR="00A259E5" w:rsidRPr="00C11052" w:rsidRDefault="00A259E5" w:rsidP="00EE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A259E5" w:rsidRDefault="00A259E5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Ребусы; рабочая строка, гласные и согласные звуки, буквы, обозначающие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их </w:t>
            </w:r>
          </w:p>
        </w:tc>
        <w:tc>
          <w:tcPr>
            <w:tcW w:w="1804" w:type="dxa"/>
          </w:tcPr>
          <w:p w:rsidR="00A259E5" w:rsidRDefault="00A259E5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выработать связное и ритмичное написание букв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 слов на строке. </w:t>
            </w:r>
          </w:p>
          <w:p w:rsidR="00A259E5" w:rsidRDefault="00A259E5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 искажений записывать слова и предложения после их предварительного разбора, писать на диапазоне всех изученных букв, соблюдать соразмерность элементов буквы</w:t>
            </w:r>
          </w:p>
        </w:tc>
        <w:tc>
          <w:tcPr>
            <w:tcW w:w="1805" w:type="dxa"/>
          </w:tcPr>
          <w:p w:rsidR="00A259E5" w:rsidRDefault="00A259E5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узнавать, называть и определять объекты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содержанием учебных предметов.</w:t>
            </w:r>
          </w:p>
          <w:p w:rsidR="00A259E5" w:rsidRDefault="00A259E5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отвечать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 вопросы учителя, находить нужную информацию в прописи.</w:t>
            </w:r>
          </w:p>
          <w:p w:rsidR="00A259E5" w:rsidRDefault="00A259E5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индивидуальный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A259E5" w:rsidRPr="00C11052" w:rsidTr="002A791B">
        <w:tc>
          <w:tcPr>
            <w:tcW w:w="675" w:type="dxa"/>
          </w:tcPr>
          <w:p w:rsidR="00A259E5" w:rsidRPr="00C11052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2.18</w:t>
            </w:r>
          </w:p>
        </w:tc>
        <w:tc>
          <w:tcPr>
            <w:tcW w:w="851" w:type="dxa"/>
          </w:tcPr>
          <w:p w:rsidR="00A259E5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2410" w:type="dxa"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</w:t>
            </w:r>
            <w:r>
              <w:rPr>
                <w:sz w:val="22"/>
                <w:szCs w:val="22"/>
              </w:rPr>
              <w:br/>
              <w:t xml:space="preserve">буква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(с. 28)</w:t>
            </w:r>
          </w:p>
        </w:tc>
        <w:tc>
          <w:tcPr>
            <w:tcW w:w="665" w:type="dxa"/>
          </w:tcPr>
          <w:p w:rsidR="00A259E5" w:rsidRPr="00C11052" w:rsidRDefault="00A259E5" w:rsidP="00EE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A259E5" w:rsidRDefault="00A259E5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Ребусы; рабочая строка, гласные и согласные звуки, буквы, обозначающие их </w:t>
            </w:r>
          </w:p>
        </w:tc>
        <w:tc>
          <w:tcPr>
            <w:tcW w:w="1804" w:type="dxa"/>
            <w:vMerge w:val="restart"/>
          </w:tcPr>
          <w:p w:rsidR="00A259E5" w:rsidRDefault="00A259E5" w:rsidP="00EC428B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научатся писать , заглавную букву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правильно располагать буквы и их соединения. </w:t>
            </w:r>
          </w:p>
          <w:p w:rsidR="00A259E5" w:rsidRDefault="00A259E5" w:rsidP="00EC428B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записывать слова и предложения после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слого-звукового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разбора с учителем, проверять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написанное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работать по алгоритму, формулировать ответ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на поставленный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вопрос; писать имена собственные</w:t>
            </w:r>
          </w:p>
        </w:tc>
        <w:tc>
          <w:tcPr>
            <w:tcW w:w="1805" w:type="dxa"/>
            <w:vMerge w:val="restart"/>
          </w:tcPr>
          <w:p w:rsidR="00A259E5" w:rsidRDefault="00A259E5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узнавать, называть и определять объекты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содержанием учебных предметов.</w:t>
            </w:r>
          </w:p>
          <w:p w:rsidR="00A259E5" w:rsidRDefault="00A259E5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ставить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формулировать проблемы.</w:t>
            </w:r>
          </w:p>
          <w:p w:rsidR="00A259E5" w:rsidRDefault="00A259E5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 w:val="restart"/>
          </w:tcPr>
          <w:p w:rsidR="00A259E5" w:rsidRPr="00574D14" w:rsidRDefault="00A259E5" w:rsidP="00A259E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1. Презентация по 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A259E5" w:rsidRPr="00574D14" w:rsidRDefault="00A259E5" w:rsidP="00A259E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2.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</w:p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A259E5" w:rsidRPr="00C11052" w:rsidTr="002A791B">
        <w:tc>
          <w:tcPr>
            <w:tcW w:w="675" w:type="dxa"/>
          </w:tcPr>
          <w:p w:rsidR="00A259E5" w:rsidRPr="00C11052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</w:p>
        </w:tc>
        <w:tc>
          <w:tcPr>
            <w:tcW w:w="851" w:type="dxa"/>
          </w:tcPr>
          <w:p w:rsidR="00A259E5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2410" w:type="dxa"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Заглавная буква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(с. 29)</w:t>
            </w:r>
          </w:p>
        </w:tc>
        <w:tc>
          <w:tcPr>
            <w:tcW w:w="665" w:type="dxa"/>
          </w:tcPr>
          <w:p w:rsidR="00A259E5" w:rsidRPr="00C11052" w:rsidRDefault="00A259E5" w:rsidP="00EE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/>
          </w:tcPr>
          <w:p w:rsidR="00A259E5" w:rsidRPr="00C11052" w:rsidRDefault="00A259E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A259E5" w:rsidRPr="00C11052" w:rsidTr="002A791B">
        <w:tc>
          <w:tcPr>
            <w:tcW w:w="675" w:type="dxa"/>
          </w:tcPr>
          <w:p w:rsidR="00A259E5" w:rsidRPr="00C11052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2.20</w:t>
            </w:r>
          </w:p>
        </w:tc>
        <w:tc>
          <w:tcPr>
            <w:tcW w:w="851" w:type="dxa"/>
          </w:tcPr>
          <w:p w:rsidR="00A259E5" w:rsidRDefault="00A259E5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2410" w:type="dxa"/>
          </w:tcPr>
          <w:p w:rsidR="00A259E5" w:rsidRDefault="00A259E5" w:rsidP="00EE3C6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Закрепление написания изученных букв </w:t>
            </w:r>
          </w:p>
          <w:p w:rsidR="00A259E5" w:rsidRPr="00C11052" w:rsidRDefault="00A259E5" w:rsidP="00EE3C64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(с. 30)</w:t>
            </w:r>
          </w:p>
        </w:tc>
        <w:tc>
          <w:tcPr>
            <w:tcW w:w="665" w:type="dxa"/>
          </w:tcPr>
          <w:p w:rsidR="00A259E5" w:rsidRPr="00C11052" w:rsidRDefault="00A259E5" w:rsidP="00EE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A259E5" w:rsidRDefault="00A259E5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Ребусы; рабочая строка, гласные и согласные звуки, буквы, обозначающие их </w:t>
            </w:r>
          </w:p>
        </w:tc>
        <w:tc>
          <w:tcPr>
            <w:tcW w:w="1804" w:type="dxa"/>
          </w:tcPr>
          <w:p w:rsidR="00A259E5" w:rsidRDefault="00A259E5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обозначать звуки соответствующими буквами, записывать слова и предложения после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слого-звукового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разбора с учителем.</w:t>
            </w:r>
          </w:p>
          <w:p w:rsidR="00A259E5" w:rsidRDefault="00A259E5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списывать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печатного текста письменными буквами, соблюдать гигиенические правила письма; писать на диапазоне всех изученных букв</w:t>
            </w:r>
          </w:p>
        </w:tc>
        <w:tc>
          <w:tcPr>
            <w:tcW w:w="1805" w:type="dxa"/>
          </w:tcPr>
          <w:p w:rsidR="00A259E5" w:rsidRDefault="00A259E5" w:rsidP="00EC428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узнавать, называть и определять объекты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содержанием учебных предметов.</w:t>
            </w:r>
          </w:p>
          <w:p w:rsidR="00A259E5" w:rsidRDefault="00A259E5" w:rsidP="00EC428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ставить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формулировать проблемы, проводить аналогии между изучаемым материалом и собственным опытом.</w:t>
            </w:r>
          </w:p>
          <w:p w:rsidR="00A259E5" w:rsidRDefault="00A259E5" w:rsidP="00EC428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ставить вопросы, обращаться за помощью, проявлять интерес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к общению и групповой работе, уважать мнение собеседников</w:t>
            </w:r>
          </w:p>
        </w:tc>
        <w:tc>
          <w:tcPr>
            <w:tcW w:w="1205" w:type="dxa"/>
          </w:tcPr>
          <w:p w:rsidR="00A259E5" w:rsidRPr="00C11052" w:rsidRDefault="00A259E5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A259E5" w:rsidRPr="00C11052" w:rsidRDefault="008C039D" w:rsidP="00EC428B">
            <w:pPr>
              <w:jc w:val="both"/>
              <w:rPr>
                <w:sz w:val="24"/>
                <w:szCs w:val="24"/>
              </w:rPr>
            </w:pPr>
            <w:r w:rsidRPr="003B0E04">
              <w:rPr>
                <w:bCs/>
                <w:iCs/>
                <w:sz w:val="24"/>
                <w:szCs w:val="24"/>
              </w:rPr>
              <w:t>Тестовая проверочная работа</w:t>
            </w:r>
          </w:p>
        </w:tc>
        <w:tc>
          <w:tcPr>
            <w:tcW w:w="2381" w:type="dxa"/>
          </w:tcPr>
          <w:p w:rsidR="00DB764A" w:rsidRPr="00574D14" w:rsidRDefault="00DB764A" w:rsidP="00DB76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1.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br/>
              <w:t>2. Презентация по 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A259E5" w:rsidRPr="00C11052" w:rsidRDefault="004674F8" w:rsidP="00DB764A">
            <w:pPr>
              <w:jc w:val="both"/>
              <w:rPr>
                <w:sz w:val="24"/>
                <w:szCs w:val="24"/>
              </w:rPr>
            </w:pPr>
            <w:hyperlink r:id="rId17" w:history="1">
              <w:r w:rsidR="00DB764A" w:rsidRPr="00736337">
                <w:rPr>
                  <w:rStyle w:val="a9"/>
                  <w:sz w:val="24"/>
                  <w:szCs w:val="24"/>
                </w:rPr>
                <w:t>http://interneturok.ru/ru/school/chtenie/1-klass</w:t>
              </w:r>
            </w:hyperlink>
          </w:p>
        </w:tc>
      </w:tr>
      <w:tr w:rsidR="00EC428B" w:rsidRPr="00C11052" w:rsidTr="002A791B">
        <w:tc>
          <w:tcPr>
            <w:tcW w:w="675" w:type="dxa"/>
          </w:tcPr>
          <w:p w:rsidR="00EC428B" w:rsidRPr="00C11052" w:rsidRDefault="00EC428B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</w:t>
            </w:r>
          </w:p>
        </w:tc>
        <w:tc>
          <w:tcPr>
            <w:tcW w:w="851" w:type="dxa"/>
          </w:tcPr>
          <w:p w:rsidR="00EC428B" w:rsidRDefault="00EC428B" w:rsidP="00A2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2410" w:type="dxa"/>
          </w:tcPr>
          <w:p w:rsidR="00EC428B" w:rsidRPr="00C11052" w:rsidRDefault="00EC428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буква </w:t>
            </w:r>
            <w:r>
              <w:rPr>
                <w:b/>
                <w:bCs/>
                <w:i/>
                <w:iCs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(с. 31)</w:t>
            </w:r>
          </w:p>
        </w:tc>
        <w:tc>
          <w:tcPr>
            <w:tcW w:w="665" w:type="dxa"/>
          </w:tcPr>
          <w:p w:rsidR="00EC428B" w:rsidRPr="00C11052" w:rsidRDefault="00EC428B" w:rsidP="00EE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EC428B" w:rsidRDefault="00EC428B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Йотированная гласная, рабочая строка, гласные и согласные звуки, буквы, обозначающие их </w:t>
            </w:r>
          </w:p>
        </w:tc>
        <w:tc>
          <w:tcPr>
            <w:tcW w:w="1804" w:type="dxa"/>
            <w:vMerge w:val="restart"/>
          </w:tcPr>
          <w:p w:rsidR="00EC428B" w:rsidRDefault="00EC428B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писать строчную букву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правильно располагать буквы и слова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 строке, писать слоги и слова с изученными буквами; ритмично располагать буквы на строке, работать по алгоритму</w:t>
            </w:r>
          </w:p>
        </w:tc>
        <w:tc>
          <w:tcPr>
            <w:tcW w:w="1805" w:type="dxa"/>
            <w:vMerge w:val="restart"/>
          </w:tcPr>
          <w:p w:rsidR="00EC428B" w:rsidRDefault="00EC428B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анализировать и передавать информацию устным и письменным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способами.</w:t>
            </w:r>
          </w:p>
          <w:p w:rsidR="00EC428B" w:rsidRDefault="00EC428B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ставить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формулировать проблемы.</w:t>
            </w:r>
          </w:p>
          <w:p w:rsidR="00EC428B" w:rsidRDefault="00EC428B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ставить вопросы, обращаться за помощью, соблюдать правила работы в группе, паре, уважать мнение собеседников</w:t>
            </w:r>
          </w:p>
        </w:tc>
        <w:tc>
          <w:tcPr>
            <w:tcW w:w="1205" w:type="dxa"/>
          </w:tcPr>
          <w:p w:rsidR="00EC428B" w:rsidRPr="00C11052" w:rsidRDefault="00EC428B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индивидуальный</w:t>
            </w:r>
          </w:p>
        </w:tc>
        <w:tc>
          <w:tcPr>
            <w:tcW w:w="1205" w:type="dxa"/>
          </w:tcPr>
          <w:p w:rsidR="00EC428B" w:rsidRPr="00C11052" w:rsidRDefault="00EC428B" w:rsidP="00EC4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EC428B" w:rsidRPr="00C11052" w:rsidRDefault="00EC428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8C039D" w:rsidRPr="00C11052" w:rsidTr="002A791B">
        <w:tc>
          <w:tcPr>
            <w:tcW w:w="67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</w:t>
            </w:r>
          </w:p>
        </w:tc>
        <w:tc>
          <w:tcPr>
            <w:tcW w:w="851" w:type="dxa"/>
          </w:tcPr>
          <w:p w:rsidR="008C039D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2410" w:type="dxa"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Заглавная буква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Е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(с. </w:t>
            </w:r>
            <w:r>
              <w:rPr>
                <w:sz w:val="22"/>
                <w:szCs w:val="22"/>
              </w:rPr>
              <w:lastRenderedPageBreak/>
              <w:t>32)</w:t>
            </w:r>
          </w:p>
        </w:tc>
        <w:tc>
          <w:tcPr>
            <w:tcW w:w="66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88" w:type="dxa"/>
            <w:vMerge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lastRenderedPageBreak/>
              <w:t>ьный, индивидуальный</w:t>
            </w: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Устный </w:t>
            </w:r>
            <w:r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381" w:type="dxa"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8C039D" w:rsidRPr="00C11052" w:rsidTr="002A791B">
        <w:tc>
          <w:tcPr>
            <w:tcW w:w="67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2.23</w:t>
            </w:r>
          </w:p>
        </w:tc>
        <w:tc>
          <w:tcPr>
            <w:tcW w:w="851" w:type="dxa"/>
          </w:tcPr>
          <w:p w:rsidR="008C039D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2410" w:type="dxa"/>
          </w:tcPr>
          <w:p w:rsidR="008C039D" w:rsidRDefault="008C039D" w:rsidP="00E672B9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Закрепление написания изученных букв </w:t>
            </w:r>
          </w:p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8C039D" w:rsidRDefault="008C039D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Элементы букв, заголовок текста</w:t>
            </w:r>
          </w:p>
        </w:tc>
        <w:tc>
          <w:tcPr>
            <w:tcW w:w="1804" w:type="dxa"/>
            <w:vMerge w:val="restart"/>
          </w:tcPr>
          <w:p w:rsidR="008C039D" w:rsidRDefault="008C039D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выработать связное и ритмичное написание букв и слов на строке. </w:t>
            </w:r>
          </w:p>
          <w:p w:rsidR="008C039D" w:rsidRDefault="008C039D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без искажений записывать слова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предложения после их предварительного разбора;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805" w:type="dxa"/>
            <w:vMerge w:val="restart"/>
          </w:tcPr>
          <w:p w:rsidR="008C039D" w:rsidRDefault="008C039D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применять установленные правила в планировании способа решения, вносить необходимые коррективы в действие после его завершения на основе его оценки и учета сделанных ошибок.</w:t>
            </w:r>
          </w:p>
          <w:p w:rsidR="008C039D" w:rsidRDefault="008C039D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контролировать и оценивать процесс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результат деятельности</w:t>
            </w: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 w:rsidRPr="003B0E04">
              <w:rPr>
                <w:bCs/>
                <w:iCs/>
                <w:sz w:val="24"/>
                <w:szCs w:val="24"/>
              </w:rPr>
              <w:t>Тестовая проверочная работа</w:t>
            </w:r>
          </w:p>
        </w:tc>
        <w:tc>
          <w:tcPr>
            <w:tcW w:w="2381" w:type="dxa"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8C039D" w:rsidRPr="00C11052" w:rsidTr="002A791B">
        <w:tc>
          <w:tcPr>
            <w:tcW w:w="67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2.24</w:t>
            </w:r>
          </w:p>
        </w:tc>
        <w:tc>
          <w:tcPr>
            <w:tcW w:w="851" w:type="dxa"/>
          </w:tcPr>
          <w:p w:rsidR="008C039D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2410" w:type="dxa"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Написание слов и предложений с изученными буквами</w:t>
            </w:r>
          </w:p>
        </w:tc>
        <w:tc>
          <w:tcPr>
            <w:tcW w:w="66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8C039D" w:rsidRPr="00C11052" w:rsidTr="002A791B">
        <w:tc>
          <w:tcPr>
            <w:tcW w:w="67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851" w:type="dxa"/>
          </w:tcPr>
          <w:p w:rsidR="008C039D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2410" w:type="dxa"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 xml:space="preserve">буква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(с. 3, пропись № 3)</w:t>
            </w:r>
          </w:p>
        </w:tc>
        <w:tc>
          <w:tcPr>
            <w:tcW w:w="66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88" w:type="dxa"/>
            <w:vMerge w:val="restart"/>
          </w:tcPr>
          <w:p w:rsidR="008C039D" w:rsidRDefault="008C039D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Рабочая строка,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гласные и согласные звуки, буквы, обозначающие их, имена собственные; покупки</w:t>
            </w:r>
          </w:p>
        </w:tc>
        <w:tc>
          <w:tcPr>
            <w:tcW w:w="1804" w:type="dxa"/>
            <w:vMerge w:val="restart"/>
          </w:tcPr>
          <w:p w:rsidR="008C039D" w:rsidRDefault="008C039D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научатся писать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строчную букву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и  заглавную букву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правильно располагать буквы и их соединения. </w:t>
            </w:r>
          </w:p>
          <w:p w:rsidR="008C039D" w:rsidRDefault="008C039D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осуществлять решение учебной задачи под руководством учителя; записывать слова и предложения </w:t>
            </w:r>
          </w:p>
        </w:tc>
        <w:tc>
          <w:tcPr>
            <w:tcW w:w="1805" w:type="dxa"/>
            <w:vMerge w:val="restart"/>
          </w:tcPr>
          <w:p w:rsidR="008C039D" w:rsidRDefault="008C039D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ставить новые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отличий от эталона.</w:t>
            </w:r>
          </w:p>
          <w:p w:rsidR="008C039D" w:rsidRDefault="008C039D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контролировать и оценивать процесс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результат деятельности.</w:t>
            </w: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</w:t>
            </w:r>
            <w:r>
              <w:rPr>
                <w:sz w:val="24"/>
                <w:szCs w:val="24"/>
              </w:rPr>
              <w:lastRenderedPageBreak/>
              <w:t>ьный, индивидуальный</w:t>
            </w: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Устный </w:t>
            </w:r>
            <w:r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381" w:type="dxa"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2.26</w:t>
            </w:r>
          </w:p>
        </w:tc>
        <w:tc>
          <w:tcPr>
            <w:tcW w:w="851" w:type="dxa"/>
          </w:tcPr>
          <w:p w:rsidR="00DB764A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2410" w:type="dxa"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Заглавная буква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(с. 4)</w:t>
            </w:r>
          </w:p>
        </w:tc>
        <w:tc>
          <w:tcPr>
            <w:tcW w:w="66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 w:val="restart"/>
          </w:tcPr>
          <w:p w:rsidR="00DB764A" w:rsidRPr="00574D14" w:rsidRDefault="00DB764A" w:rsidP="00DB76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1.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br/>
              <w:t>2. Презентация по 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DB764A" w:rsidRPr="00C11052" w:rsidRDefault="004674F8" w:rsidP="00DB764A">
            <w:pPr>
              <w:jc w:val="both"/>
              <w:rPr>
                <w:sz w:val="24"/>
                <w:szCs w:val="24"/>
              </w:rPr>
            </w:pPr>
            <w:hyperlink r:id="rId18" w:history="1">
              <w:r w:rsidR="00DB764A" w:rsidRPr="00736337">
                <w:rPr>
                  <w:rStyle w:val="a9"/>
                  <w:sz w:val="24"/>
                  <w:szCs w:val="24"/>
                </w:rPr>
                <w:t>http://interneturok.ru/ru/school/chtenie/1-klass</w:t>
              </w:r>
            </w:hyperlink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</w:t>
            </w:r>
          </w:p>
        </w:tc>
        <w:tc>
          <w:tcPr>
            <w:tcW w:w="851" w:type="dxa"/>
          </w:tcPr>
          <w:p w:rsidR="00DB764A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2410" w:type="dxa"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буква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м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(с. 6)</w:t>
            </w:r>
          </w:p>
        </w:tc>
        <w:tc>
          <w:tcPr>
            <w:tcW w:w="66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DB764A" w:rsidRDefault="00DB764A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Имена собственные, клички животных, схемы слов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предложений</w:t>
            </w:r>
          </w:p>
        </w:tc>
        <w:tc>
          <w:tcPr>
            <w:tcW w:w="1804" w:type="dxa"/>
            <w:vMerge w:val="restart"/>
          </w:tcPr>
          <w:p w:rsidR="00DB764A" w:rsidRDefault="00DB764A" w:rsidP="00EC428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писать строчную  букву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букву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правильно располагать буквы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их соединения.</w:t>
            </w:r>
          </w:p>
          <w:p w:rsidR="00DB764A" w:rsidRDefault="00DB764A" w:rsidP="00EC428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записывать слова и предложения после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слого-звукового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разбора под руководством учителя, писать имена собственные, проверять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написанное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; ритмично располагать буквы на строке</w:t>
            </w:r>
          </w:p>
        </w:tc>
        <w:tc>
          <w:tcPr>
            <w:tcW w:w="1805" w:type="dxa"/>
            <w:vMerge w:val="restart"/>
          </w:tcPr>
          <w:p w:rsidR="00DB764A" w:rsidRDefault="00DB764A" w:rsidP="00EC428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применять установленные правила в планировании способа решения, предвосхищать результат.</w:t>
            </w:r>
          </w:p>
          <w:p w:rsidR="00DB764A" w:rsidRDefault="00DB764A" w:rsidP="00EC428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использовать знаково-символические средства, в том числе модели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схемы для решения задач.</w:t>
            </w:r>
          </w:p>
          <w:p w:rsidR="00DB764A" w:rsidRDefault="00DB764A" w:rsidP="00EC428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</w:t>
            </w:r>
          </w:p>
        </w:tc>
        <w:tc>
          <w:tcPr>
            <w:tcW w:w="851" w:type="dxa"/>
          </w:tcPr>
          <w:p w:rsidR="00DB764A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2410" w:type="dxa"/>
          </w:tcPr>
          <w:p w:rsidR="00DB764A" w:rsidRDefault="00DB764A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Заглавная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/>
                <w:sz w:val="22"/>
                <w:szCs w:val="22"/>
              </w:rPr>
              <w:t>(с. 7)</w:t>
            </w:r>
          </w:p>
        </w:tc>
        <w:tc>
          <w:tcPr>
            <w:tcW w:w="66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/>
          </w:tcPr>
          <w:p w:rsidR="00DB764A" w:rsidRPr="00C11052" w:rsidRDefault="00DB764A" w:rsidP="003A2B8B">
            <w:pPr>
              <w:jc w:val="both"/>
              <w:rPr>
                <w:sz w:val="24"/>
                <w:szCs w:val="24"/>
              </w:rPr>
            </w:pPr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2.29</w:t>
            </w:r>
          </w:p>
        </w:tc>
        <w:tc>
          <w:tcPr>
            <w:tcW w:w="851" w:type="dxa"/>
          </w:tcPr>
          <w:p w:rsidR="00DB764A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2410" w:type="dxa"/>
          </w:tcPr>
          <w:p w:rsidR="00DB764A" w:rsidRDefault="00DB764A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Написание слов и предложений с изученными буквами (с. 8)</w:t>
            </w:r>
          </w:p>
        </w:tc>
        <w:tc>
          <w:tcPr>
            <w:tcW w:w="66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DB764A" w:rsidRDefault="00DB764A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Элементы букв, заголовок текста</w:t>
            </w:r>
          </w:p>
        </w:tc>
        <w:tc>
          <w:tcPr>
            <w:tcW w:w="1804" w:type="dxa"/>
            <w:vMerge w:val="restart"/>
          </w:tcPr>
          <w:p w:rsidR="00DB764A" w:rsidRDefault="00DB764A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выработать связное и ритмичное написание букв и слов на строке. </w:t>
            </w:r>
          </w:p>
          <w:p w:rsidR="00DB764A" w:rsidRDefault="00DB764A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без искажений записывать слова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предложения после их предварительного разбора;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805" w:type="dxa"/>
            <w:vMerge w:val="restart"/>
          </w:tcPr>
          <w:p w:rsidR="00DB764A" w:rsidRDefault="00DB764A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применять установленные правила в планировании способа решения, вносить необходимые коррективы в действие после его завершения на основе его оценки и учета сделанных ошибок.</w:t>
            </w:r>
          </w:p>
          <w:p w:rsidR="00DB764A" w:rsidRDefault="00DB764A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контролировать и оценивать процесс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результат деятельности</w:t>
            </w: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 w:val="restart"/>
          </w:tcPr>
          <w:p w:rsidR="00DB764A" w:rsidRPr="00574D14" w:rsidRDefault="00DB764A" w:rsidP="00DB76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1.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br/>
              <w:t>2. Презентация по 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DB764A" w:rsidRPr="00C11052" w:rsidRDefault="004674F8" w:rsidP="00DB764A">
            <w:pPr>
              <w:jc w:val="both"/>
              <w:rPr>
                <w:sz w:val="24"/>
                <w:szCs w:val="24"/>
              </w:rPr>
            </w:pPr>
            <w:hyperlink r:id="rId19" w:history="1">
              <w:r w:rsidR="00DB764A" w:rsidRPr="00736337">
                <w:rPr>
                  <w:rStyle w:val="a9"/>
                  <w:sz w:val="24"/>
                  <w:szCs w:val="24"/>
                </w:rPr>
                <w:t>http://interneturok.ru/ru/school/chtenie/1-klass</w:t>
              </w:r>
            </w:hyperlink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</w:t>
            </w:r>
          </w:p>
        </w:tc>
        <w:tc>
          <w:tcPr>
            <w:tcW w:w="851" w:type="dxa"/>
          </w:tcPr>
          <w:p w:rsidR="00DB764A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2410" w:type="dxa"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Написание слов и предложений с изученными буквами</w:t>
            </w:r>
          </w:p>
        </w:tc>
        <w:tc>
          <w:tcPr>
            <w:tcW w:w="66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Картинный диктант</w:t>
            </w:r>
          </w:p>
        </w:tc>
        <w:tc>
          <w:tcPr>
            <w:tcW w:w="2381" w:type="dxa"/>
            <w:vMerge/>
          </w:tcPr>
          <w:p w:rsidR="00DB764A" w:rsidRPr="00C11052" w:rsidRDefault="00DB764A" w:rsidP="003A2B8B">
            <w:pPr>
              <w:jc w:val="both"/>
              <w:rPr>
                <w:sz w:val="24"/>
                <w:szCs w:val="24"/>
              </w:rPr>
            </w:pPr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2.31</w:t>
            </w:r>
          </w:p>
        </w:tc>
        <w:tc>
          <w:tcPr>
            <w:tcW w:w="851" w:type="dxa"/>
          </w:tcPr>
          <w:p w:rsidR="00DB764A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2410" w:type="dxa"/>
          </w:tcPr>
          <w:p w:rsidR="00DB764A" w:rsidRDefault="00DB764A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Строчная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буква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(с. 9)</w:t>
            </w:r>
          </w:p>
        </w:tc>
        <w:tc>
          <w:tcPr>
            <w:tcW w:w="66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DB764A" w:rsidRDefault="00DB764A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Слого-звуковой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разбор, схемы слов; обитатели зоопарка</w:t>
            </w:r>
          </w:p>
        </w:tc>
        <w:tc>
          <w:tcPr>
            <w:tcW w:w="1804" w:type="dxa"/>
            <w:vMerge w:val="restart"/>
          </w:tcPr>
          <w:p w:rsidR="00DB764A" w:rsidRDefault="00DB764A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писать строчную  букву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 букву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</w:t>
            </w:r>
            <w:proofErr w:type="gramEnd"/>
          </w:p>
          <w:p w:rsidR="00DB764A" w:rsidRDefault="00DB764A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анализировать и записывать слоги и слова с изученными буквами, списывать слова и вставлять их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 предложения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по смыслу; ритмично располагать буквы на строке, воспроизводить форму буквы по алгоритму</w:t>
            </w:r>
          </w:p>
        </w:tc>
        <w:tc>
          <w:tcPr>
            <w:tcW w:w="1805" w:type="dxa"/>
            <w:vMerge w:val="restart"/>
          </w:tcPr>
          <w:p w:rsidR="00DB764A" w:rsidRDefault="00DB764A" w:rsidP="00EC428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самостоятельно создавать алгоритмы деятельности при решении проблем различного характера.</w:t>
            </w:r>
          </w:p>
          <w:p w:rsidR="00DB764A" w:rsidRDefault="00DB764A" w:rsidP="00EC428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использовать общие приемы решения задач, осуществлять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синтез, как составление целого из частей.</w:t>
            </w:r>
          </w:p>
          <w:p w:rsidR="00DB764A" w:rsidRDefault="00DB764A" w:rsidP="00EC428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индивидуальный</w:t>
            </w: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8C039D" w:rsidRPr="00C11052" w:rsidTr="002A791B">
        <w:tc>
          <w:tcPr>
            <w:tcW w:w="67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2.32</w:t>
            </w:r>
          </w:p>
        </w:tc>
        <w:tc>
          <w:tcPr>
            <w:tcW w:w="851" w:type="dxa"/>
          </w:tcPr>
          <w:p w:rsidR="008C039D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2410" w:type="dxa"/>
          </w:tcPr>
          <w:p w:rsidR="008C039D" w:rsidRDefault="008C039D" w:rsidP="00EC42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Заглавная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(с. 10)</w:t>
            </w:r>
          </w:p>
        </w:tc>
        <w:tc>
          <w:tcPr>
            <w:tcW w:w="66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8C039D" w:rsidRPr="00C11052" w:rsidTr="002A791B">
        <w:tc>
          <w:tcPr>
            <w:tcW w:w="67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2.33</w:t>
            </w:r>
          </w:p>
        </w:tc>
        <w:tc>
          <w:tcPr>
            <w:tcW w:w="851" w:type="dxa"/>
          </w:tcPr>
          <w:p w:rsidR="008C039D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2410" w:type="dxa"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Закрепление написания изученных букв. Письмо слов и предложений с изученными буквами (с. 11)</w:t>
            </w:r>
          </w:p>
        </w:tc>
        <w:tc>
          <w:tcPr>
            <w:tcW w:w="66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Вопросительные предложения; зоопарк,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зоосад, зоолог, зоотехник</w:t>
            </w:r>
          </w:p>
        </w:tc>
        <w:tc>
          <w:tcPr>
            <w:tcW w:w="1804" w:type="dxa"/>
          </w:tcPr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без искажений записывать слова и предложения после их предварительного разбора. </w:t>
            </w:r>
          </w:p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дифференцировать парные звонкие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глухие согласные, сравнивать начертания заглавных и строчных букв;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805" w:type="dxa"/>
          </w:tcPr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ориентироваться в разнообразии способов решения задач, передавать информацию устным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письменным способами.</w:t>
            </w:r>
          </w:p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8C039D" w:rsidRPr="00C11052" w:rsidRDefault="008C039D" w:rsidP="008C039D">
            <w:pPr>
              <w:jc w:val="both"/>
              <w:rPr>
                <w:sz w:val="24"/>
                <w:szCs w:val="24"/>
              </w:rPr>
            </w:pPr>
            <w:r w:rsidRPr="003B0E04">
              <w:rPr>
                <w:bCs/>
                <w:iCs/>
                <w:sz w:val="24"/>
                <w:szCs w:val="24"/>
              </w:rPr>
              <w:t>Тестовая работа</w:t>
            </w:r>
          </w:p>
        </w:tc>
        <w:tc>
          <w:tcPr>
            <w:tcW w:w="2381" w:type="dxa"/>
          </w:tcPr>
          <w:p w:rsidR="008C039D" w:rsidRPr="00C11052" w:rsidRDefault="008C039D" w:rsidP="003A2B8B">
            <w:pPr>
              <w:jc w:val="both"/>
              <w:rPr>
                <w:sz w:val="24"/>
                <w:szCs w:val="24"/>
              </w:rPr>
            </w:pPr>
          </w:p>
        </w:tc>
      </w:tr>
      <w:tr w:rsidR="008C039D" w:rsidRPr="00C11052" w:rsidTr="002A791B">
        <w:tc>
          <w:tcPr>
            <w:tcW w:w="67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2.34</w:t>
            </w:r>
          </w:p>
        </w:tc>
        <w:tc>
          <w:tcPr>
            <w:tcW w:w="851" w:type="dxa"/>
          </w:tcPr>
          <w:p w:rsidR="008C039D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2410" w:type="dxa"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</w:t>
            </w:r>
            <w:r>
              <w:rPr>
                <w:sz w:val="22"/>
                <w:szCs w:val="22"/>
              </w:rPr>
              <w:br/>
              <w:t xml:space="preserve">буква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б </w:t>
            </w:r>
            <w:r>
              <w:rPr>
                <w:sz w:val="22"/>
                <w:szCs w:val="22"/>
              </w:rPr>
              <w:t>(с. 12)</w:t>
            </w:r>
          </w:p>
        </w:tc>
        <w:tc>
          <w:tcPr>
            <w:tcW w:w="66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8C039D" w:rsidRDefault="008C039D" w:rsidP="00720200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Твердые и мягкие, парные звонкие и глухие согласные, элементы букв,  форма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слова, родственные слова; дикие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домашние животные</w:t>
            </w:r>
          </w:p>
        </w:tc>
        <w:tc>
          <w:tcPr>
            <w:tcW w:w="1804" w:type="dxa"/>
          </w:tcPr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научатся соотносить слова, написанные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печатным и письменным шрифтом.  </w:t>
            </w:r>
          </w:p>
          <w:p w:rsidR="008C039D" w:rsidRDefault="008C039D" w:rsidP="003A2B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дифференци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ровать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парные звонкие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глухие согласные,  контролировать собственные действия; </w:t>
            </w:r>
          </w:p>
        </w:tc>
        <w:tc>
          <w:tcPr>
            <w:tcW w:w="1805" w:type="dxa"/>
          </w:tcPr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формулировать и удерживать учебную задачу, выбирать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действия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соответствии с поставленной задачей и условиями ее реализации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спользовать общие приемы решения задач; искать и выделять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необходимую информацию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из рисунков и схем.</w:t>
            </w: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индивидуальный</w:t>
            </w: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8C039D" w:rsidRPr="00C11052" w:rsidTr="002A791B">
        <w:tc>
          <w:tcPr>
            <w:tcW w:w="67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2.35</w:t>
            </w:r>
          </w:p>
        </w:tc>
        <w:tc>
          <w:tcPr>
            <w:tcW w:w="851" w:type="dxa"/>
          </w:tcPr>
          <w:p w:rsidR="008C039D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2410" w:type="dxa"/>
          </w:tcPr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Заглавная буква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Б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(с. 13)</w:t>
            </w:r>
          </w:p>
        </w:tc>
        <w:tc>
          <w:tcPr>
            <w:tcW w:w="66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Предложение, кличка животного, имена собственные</w:t>
            </w:r>
          </w:p>
        </w:tc>
        <w:tc>
          <w:tcPr>
            <w:tcW w:w="1804" w:type="dxa"/>
          </w:tcPr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писать букву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б</w:t>
            </w:r>
            <w:r>
              <w:rPr>
                <w:rFonts w:ascii="Times New Roman" w:hAnsi="Times New Roman"/>
                <w:sz w:val="22"/>
                <w:szCs w:val="22"/>
              </w:rPr>
              <w:t>, правильно располагать буквы и их соединения.</w:t>
            </w:r>
          </w:p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сравнивать собственные буквы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предложенным образцом, записывать под диктовку слова и предложения; демонстрировать понимание звукобуквенных соотношений, различать и использовать на письме изученные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буквы</w:t>
            </w:r>
          </w:p>
        </w:tc>
        <w:tc>
          <w:tcPr>
            <w:tcW w:w="1805" w:type="dxa"/>
          </w:tcPr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сличать способ действия и его результат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заданным эталоном с целью обнаружения отклонений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отличий от эталона.</w:t>
            </w:r>
          </w:p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извлекать необходимую информацию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из различных источников.</w:t>
            </w:r>
          </w:p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DB764A" w:rsidRPr="00574D14" w:rsidRDefault="00DB764A" w:rsidP="00DB76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1.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br/>
              <w:t>2. Презентация по 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8C039D" w:rsidRPr="00C11052" w:rsidRDefault="004674F8" w:rsidP="00DB764A">
            <w:pPr>
              <w:jc w:val="both"/>
              <w:rPr>
                <w:sz w:val="24"/>
                <w:szCs w:val="24"/>
              </w:rPr>
            </w:pPr>
            <w:hyperlink r:id="rId20" w:history="1">
              <w:r w:rsidR="00DB764A" w:rsidRPr="00736337">
                <w:rPr>
                  <w:rStyle w:val="a9"/>
                  <w:sz w:val="24"/>
                  <w:szCs w:val="24"/>
                </w:rPr>
                <w:t>http://interneturok.ru/ru/school/chtenie/1-klass</w:t>
              </w:r>
            </w:hyperlink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2.36</w:t>
            </w:r>
          </w:p>
        </w:tc>
        <w:tc>
          <w:tcPr>
            <w:tcW w:w="851" w:type="dxa"/>
          </w:tcPr>
          <w:p w:rsidR="00DB764A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2410" w:type="dxa"/>
          </w:tcPr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Строчная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заглавная буквы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Б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14)</w:t>
            </w:r>
          </w:p>
        </w:tc>
        <w:tc>
          <w:tcPr>
            <w:tcW w:w="66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Парные звонкие и глухие согласные, единственное и множественное число; библиотека</w:t>
            </w:r>
          </w:p>
        </w:tc>
        <w:tc>
          <w:tcPr>
            <w:tcW w:w="1804" w:type="dxa"/>
          </w:tcPr>
          <w:p w:rsidR="00DB764A" w:rsidRDefault="00DB764A" w:rsidP="003A2B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научатся дифференцировать парные звонкие и глухие согласные, соотносить печатные и письменные буквы.</w:t>
            </w:r>
          </w:p>
          <w:p w:rsidR="00DB764A" w:rsidRDefault="00DB764A" w:rsidP="003A2B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моделировать в процессе совместного обсуждения алгоритм списывания; </w:t>
            </w:r>
          </w:p>
        </w:tc>
        <w:tc>
          <w:tcPr>
            <w:tcW w:w="1805" w:type="dxa"/>
          </w:tcPr>
          <w:p w:rsidR="00DB764A" w:rsidRDefault="00DB764A" w:rsidP="003A2B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действия, применять установленные правила в планировании способа решения.</w:t>
            </w:r>
          </w:p>
          <w:p w:rsidR="00DB764A" w:rsidRDefault="00DB764A" w:rsidP="003A2B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ставить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формулировать проблемы.</w:t>
            </w:r>
          </w:p>
          <w:p w:rsidR="00DB764A" w:rsidRDefault="00DB764A" w:rsidP="003A2B8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 w:val="restart"/>
          </w:tcPr>
          <w:p w:rsidR="00DB764A" w:rsidRPr="00574D14" w:rsidRDefault="00DB764A" w:rsidP="00DB76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1.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br/>
              <w:t>2. Презентация по 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DB764A" w:rsidRPr="00C11052" w:rsidRDefault="004674F8" w:rsidP="00DB764A">
            <w:pPr>
              <w:jc w:val="both"/>
              <w:rPr>
                <w:sz w:val="24"/>
                <w:szCs w:val="24"/>
              </w:rPr>
            </w:pPr>
            <w:hyperlink r:id="rId21" w:history="1">
              <w:r w:rsidR="00DB764A" w:rsidRPr="00736337">
                <w:rPr>
                  <w:rStyle w:val="a9"/>
                  <w:sz w:val="24"/>
                  <w:szCs w:val="24"/>
                </w:rPr>
                <w:t>http://interneturok.ru/ru/school/chtenie/1-klass</w:t>
              </w:r>
            </w:hyperlink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2.37</w:t>
            </w:r>
          </w:p>
        </w:tc>
        <w:tc>
          <w:tcPr>
            <w:tcW w:w="851" w:type="dxa"/>
          </w:tcPr>
          <w:p w:rsidR="00DB764A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2410" w:type="dxa"/>
          </w:tcPr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Строчная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буква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(с. 16)</w:t>
            </w:r>
          </w:p>
        </w:tc>
        <w:tc>
          <w:tcPr>
            <w:tcW w:w="66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Парные звонкие и глухие согласные, родственные слова; профессии людей; ребусы</w:t>
            </w:r>
          </w:p>
        </w:tc>
        <w:tc>
          <w:tcPr>
            <w:tcW w:w="1804" w:type="dxa"/>
            <w:vMerge w:val="restart"/>
          </w:tcPr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писать строчную букву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и заглавную букву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правильно располагать буквы и их соединения, сравнивать собственные буквы с предложенным образцом.</w:t>
            </w:r>
          </w:p>
        </w:tc>
        <w:tc>
          <w:tcPr>
            <w:tcW w:w="1805" w:type="dxa"/>
            <w:vMerge w:val="restart"/>
          </w:tcPr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составлять план и последовательность действий и предвосхищать результат.</w:t>
            </w:r>
          </w:p>
          <w:p w:rsidR="00DB764A" w:rsidRDefault="00DB764A" w:rsidP="006E5E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самостоятельно выделять и формулировать познавательную цель, </w:t>
            </w: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2.38</w:t>
            </w:r>
          </w:p>
        </w:tc>
        <w:tc>
          <w:tcPr>
            <w:tcW w:w="851" w:type="dxa"/>
          </w:tcPr>
          <w:p w:rsidR="00DB764A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2410" w:type="dxa"/>
          </w:tcPr>
          <w:p w:rsidR="00DB764A" w:rsidRDefault="00DB764A" w:rsidP="00720200">
            <w:pPr>
              <w:pStyle w:val="ParagraphStyle"/>
              <w:spacing w:line="264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Заглавная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буква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(с. 17)</w:t>
            </w:r>
          </w:p>
        </w:tc>
        <w:tc>
          <w:tcPr>
            <w:tcW w:w="66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 w:rsidRPr="008C039D">
              <w:rPr>
                <w:bCs/>
                <w:iCs/>
                <w:sz w:val="24"/>
                <w:szCs w:val="24"/>
              </w:rPr>
              <w:t>Списывание с печатного текста</w:t>
            </w:r>
          </w:p>
        </w:tc>
        <w:tc>
          <w:tcPr>
            <w:tcW w:w="2381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2.39</w:t>
            </w:r>
          </w:p>
        </w:tc>
        <w:tc>
          <w:tcPr>
            <w:tcW w:w="851" w:type="dxa"/>
          </w:tcPr>
          <w:p w:rsidR="00DB764A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2410" w:type="dxa"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</w:t>
            </w:r>
            <w:r>
              <w:rPr>
                <w:sz w:val="22"/>
                <w:szCs w:val="22"/>
              </w:rPr>
              <w:br/>
              <w:t xml:space="preserve">и прописная буквы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(с. 18)</w:t>
            </w:r>
          </w:p>
        </w:tc>
        <w:tc>
          <w:tcPr>
            <w:tcW w:w="66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Названия рек, пословицы; обобщающее слово</w:t>
            </w:r>
          </w:p>
        </w:tc>
        <w:tc>
          <w:tcPr>
            <w:tcW w:w="1804" w:type="dxa"/>
          </w:tcPr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правильно располагать буквы и их соединения, сравнивать собственные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буквы с предложенным образцом.</w:t>
            </w:r>
          </w:p>
          <w:p w:rsidR="00DB764A" w:rsidRDefault="00DB764A" w:rsidP="006E5E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списывать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печатного текста, употребляя изученные заглавные буквы; демонстрировать понимание звукобуквенных соотношений, </w:t>
            </w:r>
          </w:p>
        </w:tc>
        <w:tc>
          <w:tcPr>
            <w:tcW w:w="1805" w:type="dxa"/>
          </w:tcPr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принимать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сохранять учебную задачу, осуществлять итоговый и пошаговый контроль по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результату. </w:t>
            </w:r>
          </w:p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использовать общие приемы решения задач, анализировать информацию, проводить сравнение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классификацию по заданным критериям.</w:t>
            </w: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индивидуальный</w:t>
            </w: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8C039D" w:rsidRPr="00C11052" w:rsidTr="002A791B">
        <w:tc>
          <w:tcPr>
            <w:tcW w:w="67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2.40</w:t>
            </w:r>
          </w:p>
        </w:tc>
        <w:tc>
          <w:tcPr>
            <w:tcW w:w="851" w:type="dxa"/>
          </w:tcPr>
          <w:p w:rsidR="008C039D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2410" w:type="dxa"/>
          </w:tcPr>
          <w:p w:rsidR="008C039D" w:rsidRDefault="008C039D" w:rsidP="006E5E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Строчная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я </w:t>
            </w:r>
            <w:r>
              <w:rPr>
                <w:rFonts w:ascii="Times New Roman" w:hAnsi="Times New Roman"/>
                <w:sz w:val="22"/>
                <w:szCs w:val="22"/>
              </w:rPr>
              <w:t>(с. 20)</w:t>
            </w:r>
          </w:p>
        </w:tc>
        <w:tc>
          <w:tcPr>
            <w:tcW w:w="66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Название государства; йотированная гласная буква </w:t>
            </w:r>
          </w:p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</w:tcPr>
          <w:p w:rsidR="008C039D" w:rsidRDefault="008C039D" w:rsidP="006E5E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писать строчную букву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sz w:val="22"/>
                <w:szCs w:val="22"/>
              </w:rPr>
              <w:t>, слова и предложения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ыполнять слоговой и звукобуквенный анализ слов, записывать предложения с комментированием, связно и ритмично писать буквы и их соединения в словах; конструировать предложения, применять изученные правила правописания; </w:t>
            </w:r>
          </w:p>
        </w:tc>
        <w:tc>
          <w:tcPr>
            <w:tcW w:w="1805" w:type="dxa"/>
          </w:tcPr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формулировать и удерживать учебную задачу, выбирать действия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соответствии с поставленной задачей и условиями ее реализации.</w:t>
            </w:r>
          </w:p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8C039D" w:rsidRPr="00C11052" w:rsidRDefault="004674F8" w:rsidP="00C11052">
            <w:pPr>
              <w:jc w:val="both"/>
              <w:rPr>
                <w:sz w:val="24"/>
                <w:szCs w:val="24"/>
              </w:rPr>
            </w:pPr>
            <w:hyperlink r:id="rId22" w:history="1">
              <w:r w:rsidR="00736337" w:rsidRPr="00736337">
                <w:rPr>
                  <w:rStyle w:val="a9"/>
                  <w:sz w:val="24"/>
                  <w:szCs w:val="24"/>
                </w:rPr>
                <w:t>http://interneturok.ru/ru/school/chtenie/1-klass</w:t>
              </w:r>
            </w:hyperlink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2.41</w:t>
            </w:r>
          </w:p>
        </w:tc>
        <w:tc>
          <w:tcPr>
            <w:tcW w:w="851" w:type="dxa"/>
          </w:tcPr>
          <w:p w:rsidR="00DB764A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2410" w:type="dxa"/>
          </w:tcPr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(с.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21)</w:t>
            </w:r>
          </w:p>
        </w:tc>
        <w:tc>
          <w:tcPr>
            <w:tcW w:w="66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88" w:type="dxa"/>
            <w:vMerge w:val="restart"/>
          </w:tcPr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Имена собственные,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йотированная гласная буква Буквы, обозначающие мягкость согласных звуков; планеты</w:t>
            </w:r>
          </w:p>
        </w:tc>
        <w:tc>
          <w:tcPr>
            <w:tcW w:w="1804" w:type="dxa"/>
            <w:vMerge w:val="restart"/>
          </w:tcPr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научатся писать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заглавную букву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правильно располагать буквы и слова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 строке. </w:t>
            </w:r>
          </w:p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правильно оформлять написанные предложения (большая буква в начале предложения, в именах собственных), связно и ритмично писать буквы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их соединения в словах, контролировать этапы своей работы обозначать на письме твердость и мягкость предыдущего согласного буквами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05" w:type="dxa"/>
            <w:vMerge w:val="restart"/>
          </w:tcPr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сличать способ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действия и его результат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заданным эталоном с целью обнаружения отклонений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отличий от эталона.</w:t>
            </w:r>
          </w:p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самостоятельно создавать и формулировать познавательную цель.</w:t>
            </w:r>
          </w:p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</w:t>
            </w:r>
            <w:r>
              <w:rPr>
                <w:sz w:val="24"/>
                <w:szCs w:val="24"/>
              </w:rPr>
              <w:lastRenderedPageBreak/>
              <w:t>ьный, индивидуальный</w:t>
            </w: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Устный </w:t>
            </w:r>
            <w:r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381" w:type="dxa"/>
            <w:vMerge w:val="restart"/>
          </w:tcPr>
          <w:p w:rsidR="00DB764A" w:rsidRPr="00574D14" w:rsidRDefault="00DB764A" w:rsidP="00DB76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1. Презентация 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br/>
              <w:t>2. Презентация по 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DB764A" w:rsidRPr="00C11052" w:rsidRDefault="004674F8" w:rsidP="00DB764A">
            <w:pPr>
              <w:jc w:val="both"/>
              <w:rPr>
                <w:sz w:val="24"/>
                <w:szCs w:val="24"/>
              </w:rPr>
            </w:pPr>
            <w:hyperlink r:id="rId23" w:history="1">
              <w:r w:rsidR="00DB764A" w:rsidRPr="00736337">
                <w:rPr>
                  <w:rStyle w:val="a9"/>
                  <w:sz w:val="24"/>
                  <w:szCs w:val="24"/>
                </w:rPr>
                <w:t>http://interneturok.ru/ru/school/chtenie/1-klass</w:t>
              </w:r>
            </w:hyperlink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2.42</w:t>
            </w:r>
          </w:p>
        </w:tc>
        <w:tc>
          <w:tcPr>
            <w:tcW w:w="851" w:type="dxa"/>
          </w:tcPr>
          <w:p w:rsidR="00DB764A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2410" w:type="dxa"/>
          </w:tcPr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Строчная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Я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(с. 22)</w:t>
            </w:r>
          </w:p>
        </w:tc>
        <w:tc>
          <w:tcPr>
            <w:tcW w:w="66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  <w:vMerge/>
          </w:tcPr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5" w:type="dxa"/>
            <w:vMerge/>
          </w:tcPr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DB764A" w:rsidRPr="00C11052" w:rsidRDefault="00DB764A" w:rsidP="008C039D">
            <w:pPr>
              <w:jc w:val="both"/>
              <w:rPr>
                <w:sz w:val="24"/>
                <w:szCs w:val="24"/>
              </w:rPr>
            </w:pPr>
            <w:r w:rsidRPr="003B0E04">
              <w:rPr>
                <w:bCs/>
                <w:iCs/>
                <w:sz w:val="24"/>
                <w:szCs w:val="24"/>
              </w:rPr>
              <w:t>Тестовая работа</w:t>
            </w:r>
          </w:p>
        </w:tc>
        <w:tc>
          <w:tcPr>
            <w:tcW w:w="2381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8C039D" w:rsidRPr="00C11052" w:rsidTr="002A791B">
        <w:tc>
          <w:tcPr>
            <w:tcW w:w="67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2.43</w:t>
            </w:r>
          </w:p>
        </w:tc>
        <w:tc>
          <w:tcPr>
            <w:tcW w:w="851" w:type="dxa"/>
          </w:tcPr>
          <w:p w:rsidR="008C039D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2410" w:type="dxa"/>
          </w:tcPr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Строчная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(с. 24)</w:t>
            </w:r>
          </w:p>
        </w:tc>
        <w:tc>
          <w:tcPr>
            <w:tcW w:w="66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Парные звонкие и глухие согласные, форма слова, однокоренные слова</w:t>
            </w:r>
          </w:p>
        </w:tc>
        <w:tc>
          <w:tcPr>
            <w:tcW w:w="1804" w:type="dxa"/>
            <w:vMerge w:val="restart"/>
          </w:tcPr>
          <w:p w:rsidR="008C039D" w:rsidRDefault="008C039D" w:rsidP="0072020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писать букву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правильно располагать буквы и их соединения. </w:t>
            </w:r>
          </w:p>
          <w:p w:rsidR="008C039D" w:rsidRDefault="008C039D" w:rsidP="0072020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сравнивать собственные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буквы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предложенным образцом, списывать с печатного текста, записывать под диктовку слова и предложения, контролировать этапы своей работы, связно и ритмично писать буквы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их соединения в словах</w:t>
            </w:r>
          </w:p>
        </w:tc>
        <w:tc>
          <w:tcPr>
            <w:tcW w:w="1805" w:type="dxa"/>
            <w:vMerge w:val="restart"/>
          </w:tcPr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составлять план и последовательность действий и предвосхищать результат.</w:t>
            </w:r>
          </w:p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контролировать и оценивать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процесс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результат деятельности.</w:t>
            </w:r>
          </w:p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индивидуальный</w:t>
            </w: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8C039D" w:rsidRPr="00C11052" w:rsidTr="002A791B">
        <w:tc>
          <w:tcPr>
            <w:tcW w:w="67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2.44</w:t>
            </w:r>
          </w:p>
        </w:tc>
        <w:tc>
          <w:tcPr>
            <w:tcW w:w="851" w:type="dxa"/>
          </w:tcPr>
          <w:p w:rsidR="008C039D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2410" w:type="dxa"/>
          </w:tcPr>
          <w:p w:rsidR="008C039D" w:rsidRDefault="008C039D" w:rsidP="00720200">
            <w:pPr>
              <w:pStyle w:val="ParagraphStyle"/>
              <w:spacing w:line="264" w:lineRule="auto"/>
              <w:ind w:right="-4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Заглавная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Г </w:t>
            </w:r>
            <w:r>
              <w:rPr>
                <w:rFonts w:ascii="Times New Roman" w:hAnsi="Times New Roman"/>
                <w:sz w:val="22"/>
                <w:szCs w:val="22"/>
              </w:rPr>
              <w:t>(с. 25)</w:t>
            </w:r>
          </w:p>
        </w:tc>
        <w:tc>
          <w:tcPr>
            <w:tcW w:w="66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 w:rsidRPr="008C039D">
              <w:rPr>
                <w:bCs/>
                <w:iCs/>
                <w:sz w:val="24"/>
                <w:szCs w:val="24"/>
              </w:rPr>
              <w:t>Списывание с печатного текста</w:t>
            </w:r>
          </w:p>
        </w:tc>
        <w:tc>
          <w:tcPr>
            <w:tcW w:w="2381" w:type="dxa"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8C039D" w:rsidRPr="00C11052" w:rsidTr="002A791B">
        <w:tc>
          <w:tcPr>
            <w:tcW w:w="67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2.45</w:t>
            </w:r>
          </w:p>
        </w:tc>
        <w:tc>
          <w:tcPr>
            <w:tcW w:w="851" w:type="dxa"/>
          </w:tcPr>
          <w:p w:rsidR="008C039D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2410" w:type="dxa"/>
          </w:tcPr>
          <w:p w:rsidR="008C039D" w:rsidRDefault="008C039D" w:rsidP="006E5E1B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Строчная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заглавная буквы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Г</w:t>
            </w:r>
          </w:p>
          <w:p w:rsidR="008C039D" w:rsidRPr="00C11052" w:rsidRDefault="008C039D" w:rsidP="006E5E1B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(с. 26)</w:t>
            </w:r>
          </w:p>
        </w:tc>
        <w:tc>
          <w:tcPr>
            <w:tcW w:w="66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Парные звонкие и глухие согласные, форма слова, однокоренные слова, вопросительное предложение</w:t>
            </w:r>
          </w:p>
        </w:tc>
        <w:tc>
          <w:tcPr>
            <w:tcW w:w="1804" w:type="dxa"/>
          </w:tcPr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научатся моделировать и анализировать поэлементный состав изученных букв, правильно располагать буквы и их соединения.</w:t>
            </w:r>
          </w:p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сравнивать собственные буквы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предложенным образцом; письменно отвечать на вопросы, контролировать этапы своей работы, связно и ритмично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писать буквы и их соединения в словах, работать по алгоритму</w:t>
            </w:r>
          </w:p>
        </w:tc>
        <w:tc>
          <w:tcPr>
            <w:tcW w:w="1805" w:type="dxa"/>
          </w:tcPr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выбирать действия в соответствии с поставленной задачей и условиями ее реализации. </w:t>
            </w:r>
          </w:p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адекватно использовать речь для планирования 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регуляции своего действия</w:t>
            </w: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индивидуальный</w:t>
            </w: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DB764A" w:rsidRPr="00574D14" w:rsidRDefault="00DB764A" w:rsidP="00DB76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1.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br/>
              <w:t>2. Презентация по 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8C039D" w:rsidRPr="00C11052" w:rsidRDefault="004674F8" w:rsidP="00DB764A">
            <w:pPr>
              <w:jc w:val="both"/>
              <w:rPr>
                <w:sz w:val="24"/>
                <w:szCs w:val="24"/>
              </w:rPr>
            </w:pPr>
            <w:hyperlink r:id="rId24" w:history="1">
              <w:r w:rsidR="00DB764A" w:rsidRPr="00736337">
                <w:rPr>
                  <w:rStyle w:val="a9"/>
                  <w:sz w:val="24"/>
                  <w:szCs w:val="24"/>
                </w:rPr>
                <w:t>http://interneturok.ru/ru/school/chtenie/1-klass</w:t>
              </w:r>
            </w:hyperlink>
          </w:p>
        </w:tc>
      </w:tr>
      <w:tr w:rsidR="008C039D" w:rsidRPr="00C11052" w:rsidTr="002A791B">
        <w:tc>
          <w:tcPr>
            <w:tcW w:w="67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2.46</w:t>
            </w:r>
          </w:p>
        </w:tc>
        <w:tc>
          <w:tcPr>
            <w:tcW w:w="851" w:type="dxa"/>
          </w:tcPr>
          <w:p w:rsidR="008C039D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2410" w:type="dxa"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буква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 xml:space="preserve">, обозначающая мягкий согласный звук. Слоги </w:t>
            </w:r>
            <w:proofErr w:type="spellStart"/>
            <w:r>
              <w:rPr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 xml:space="preserve">чу </w:t>
            </w:r>
            <w:r>
              <w:rPr>
                <w:sz w:val="22"/>
                <w:szCs w:val="22"/>
              </w:rPr>
              <w:t>(с. 27)</w:t>
            </w:r>
          </w:p>
        </w:tc>
        <w:tc>
          <w:tcPr>
            <w:tcW w:w="66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Глухой, мягкий непарный шипящий согласный звук, правописание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чу</w:t>
            </w:r>
          </w:p>
        </w:tc>
        <w:tc>
          <w:tcPr>
            <w:tcW w:w="1804" w:type="dxa"/>
          </w:tcPr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писать строчную букву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ч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слова с сочетаниями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чу.</w:t>
            </w:r>
          </w:p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анализировать и записывать слоги и слова с изученными буквами, списывать  предложения,  проверять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написанное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</w:tc>
        <w:tc>
          <w:tcPr>
            <w:tcW w:w="1805" w:type="dxa"/>
          </w:tcPr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ставить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формулировать проблемы, строить рассуждения в форме связи простых суждений об объекте.</w:t>
            </w: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 w:rsidRPr="008C039D">
              <w:rPr>
                <w:bCs/>
                <w:iCs/>
                <w:sz w:val="24"/>
                <w:szCs w:val="24"/>
              </w:rPr>
              <w:t>Списывание с печатного текста</w:t>
            </w:r>
          </w:p>
        </w:tc>
        <w:tc>
          <w:tcPr>
            <w:tcW w:w="2381" w:type="dxa"/>
          </w:tcPr>
          <w:p w:rsidR="00DB764A" w:rsidRPr="00574D14" w:rsidRDefault="00DB764A" w:rsidP="00DB76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1.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br/>
              <w:t>2. Презентация по 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8C039D" w:rsidRPr="00C11052" w:rsidRDefault="004674F8" w:rsidP="00DB764A">
            <w:pPr>
              <w:jc w:val="both"/>
              <w:rPr>
                <w:sz w:val="24"/>
                <w:szCs w:val="24"/>
              </w:rPr>
            </w:pPr>
            <w:hyperlink r:id="rId25" w:history="1">
              <w:r w:rsidR="00DB764A" w:rsidRPr="00736337">
                <w:rPr>
                  <w:rStyle w:val="a9"/>
                  <w:sz w:val="24"/>
                  <w:szCs w:val="24"/>
                </w:rPr>
                <w:t>http://interneturok.ru/ru/school/chtenie/1-klass</w:t>
              </w:r>
            </w:hyperlink>
          </w:p>
        </w:tc>
      </w:tr>
      <w:tr w:rsidR="008C039D" w:rsidRPr="00C11052" w:rsidTr="002A791B">
        <w:tc>
          <w:tcPr>
            <w:tcW w:w="67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2.47</w:t>
            </w:r>
          </w:p>
        </w:tc>
        <w:tc>
          <w:tcPr>
            <w:tcW w:w="851" w:type="dxa"/>
          </w:tcPr>
          <w:p w:rsidR="008C039D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2410" w:type="dxa"/>
          </w:tcPr>
          <w:p w:rsidR="008C039D" w:rsidRDefault="008C039D" w:rsidP="00DF03BA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обозначающая мягкий согласный звук. </w:t>
            </w:r>
          </w:p>
          <w:p w:rsidR="008C039D" w:rsidRPr="00C11052" w:rsidRDefault="008C039D" w:rsidP="00DF03BA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Слоги </w:t>
            </w:r>
            <w:proofErr w:type="spellStart"/>
            <w:r>
              <w:rPr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sz w:val="22"/>
                <w:szCs w:val="22"/>
              </w:rPr>
              <w:t xml:space="preserve">, чу </w:t>
            </w:r>
            <w:r>
              <w:rPr>
                <w:sz w:val="22"/>
                <w:szCs w:val="22"/>
              </w:rPr>
              <w:br/>
              <w:t>(с. 29)</w:t>
            </w:r>
          </w:p>
        </w:tc>
        <w:tc>
          <w:tcPr>
            <w:tcW w:w="66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Глухой, мягкий непарный шипящий согласный звук, правописание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творчество </w:t>
            </w:r>
          </w:p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А. П. Гайдара, пословицы</w:t>
            </w:r>
          </w:p>
        </w:tc>
        <w:tc>
          <w:tcPr>
            <w:tcW w:w="1804" w:type="dxa"/>
          </w:tcPr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писать букву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>, правильно располагать буквы и их соединения, сравнивать собственные буквы с предложенным образцом.</w:t>
            </w:r>
          </w:p>
          <w:p w:rsidR="008C039D" w:rsidRDefault="008C039D" w:rsidP="00DF03BA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употреблять изученные правила письма с сочетаниями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ча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чу</w:t>
            </w:r>
            <w:r>
              <w:rPr>
                <w:rFonts w:ascii="Times New Roman" w:hAnsi="Times New Roman"/>
                <w:sz w:val="22"/>
                <w:szCs w:val="22"/>
              </w:rPr>
              <w:t>, списывать с печатного текста, записывать под диктовку слова и предложения.</w:t>
            </w:r>
          </w:p>
        </w:tc>
        <w:tc>
          <w:tcPr>
            <w:tcW w:w="1805" w:type="dxa"/>
          </w:tcPr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преобразовывать практическую задачу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познавательную, предвосхищать результат</w:t>
            </w:r>
            <w:proofErr w:type="gramEnd"/>
          </w:p>
          <w:p w:rsidR="008C039D" w:rsidRDefault="008C039D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использовать общие приемы решения задач, искать и выделять необходимую информацию из рисунков 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схем, пользоваться знаками, символами, приведенными в учебной литературе.</w:t>
            </w: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индивидуальный</w:t>
            </w: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2.48</w:t>
            </w:r>
          </w:p>
        </w:tc>
        <w:tc>
          <w:tcPr>
            <w:tcW w:w="851" w:type="dxa"/>
          </w:tcPr>
          <w:p w:rsidR="00DB764A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2410" w:type="dxa"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Буква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sz w:val="22"/>
                <w:szCs w:val="22"/>
              </w:rPr>
              <w:t xml:space="preserve"> Мягкий знак как показатель мягкости согласного звука </w:t>
            </w:r>
            <w:r>
              <w:rPr>
                <w:sz w:val="22"/>
                <w:szCs w:val="22"/>
              </w:rPr>
              <w:br/>
              <w:t>(с. 30)</w:t>
            </w:r>
          </w:p>
        </w:tc>
        <w:tc>
          <w:tcPr>
            <w:tcW w:w="66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Мягкий знак как показатель мягкости, звука не обозначает</w:t>
            </w:r>
          </w:p>
        </w:tc>
        <w:tc>
          <w:tcPr>
            <w:tcW w:w="1804" w:type="dxa"/>
          </w:tcPr>
          <w:p w:rsidR="00DB764A" w:rsidRDefault="00DB764A" w:rsidP="0072020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писать букву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писать слова  с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различать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на слух и зрительно слова с мягким согласным на конце, проводить фонетический разбор слов с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DB764A" w:rsidRDefault="00DB764A" w:rsidP="0072020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выполнять звукобуквенный анализ слов, связно и ритмично писать буквы и их соединения в словах</w:t>
            </w:r>
          </w:p>
        </w:tc>
        <w:tc>
          <w:tcPr>
            <w:tcW w:w="1805" w:type="dxa"/>
          </w:tcPr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формулировать и удерживать учебную задачу.</w:t>
            </w:r>
          </w:p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рефлексия способов и условий действий; контролировать и оценивать процесс и результат деятельности.</w:t>
            </w:r>
          </w:p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 w:val="restart"/>
          </w:tcPr>
          <w:p w:rsidR="00DB764A" w:rsidRPr="00574D14" w:rsidRDefault="00DB764A" w:rsidP="00DB76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1.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br/>
              <w:t>2. Презентация по 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DB764A" w:rsidRPr="00C11052" w:rsidRDefault="004674F8" w:rsidP="00DB764A">
            <w:pPr>
              <w:jc w:val="both"/>
              <w:rPr>
                <w:sz w:val="24"/>
                <w:szCs w:val="24"/>
              </w:rPr>
            </w:pPr>
            <w:hyperlink r:id="rId26" w:history="1">
              <w:r w:rsidR="00DB764A" w:rsidRPr="00736337">
                <w:rPr>
                  <w:rStyle w:val="a9"/>
                  <w:sz w:val="24"/>
                  <w:szCs w:val="24"/>
                </w:rPr>
                <w:t>http://interneturok.ru/ru/school/chtenie/1-klass</w:t>
              </w:r>
            </w:hyperlink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2.49</w:t>
            </w:r>
          </w:p>
        </w:tc>
        <w:tc>
          <w:tcPr>
            <w:tcW w:w="851" w:type="dxa"/>
          </w:tcPr>
          <w:p w:rsidR="00DB764A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2410" w:type="dxa"/>
          </w:tcPr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Буква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(мягкий знак). Мягкий знак как показатель мягкости согласного звука (с. 31)</w:t>
            </w:r>
          </w:p>
        </w:tc>
        <w:tc>
          <w:tcPr>
            <w:tcW w:w="66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Мягкий знак как показатель мягкости, звука не обозначает; одушевленные и неодушевленные предметы</w:t>
            </w:r>
          </w:p>
        </w:tc>
        <w:tc>
          <w:tcPr>
            <w:tcW w:w="1804" w:type="dxa"/>
            <w:vMerge w:val="restart"/>
          </w:tcPr>
          <w:p w:rsidR="00DB764A" w:rsidRDefault="00DB764A" w:rsidP="0072020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научатся писать слова  с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объяснять функцию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различать на слух и зрительно слова с мягким согласным на конце.  </w:t>
            </w:r>
          </w:p>
          <w:p w:rsidR="00DB764A" w:rsidRDefault="00DB764A" w:rsidP="0072020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проводить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фонетический разбор слов с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классифицировать одушевленные, неодушевленные предметы, использовать при письме разные способы обозначения мягкости согласных</w:t>
            </w:r>
          </w:p>
        </w:tc>
        <w:tc>
          <w:tcPr>
            <w:tcW w:w="1805" w:type="dxa"/>
            <w:vMerge w:val="restart"/>
          </w:tcPr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выбирать действия в соответствии с поставленной задачей и условиями ее реализации. </w:t>
            </w:r>
          </w:p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выделять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фор-мулировать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познавательную цель, контролировать и оценивать процесс и результат деятельности. </w:t>
            </w:r>
          </w:p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индивидуальный</w:t>
            </w:r>
          </w:p>
        </w:tc>
        <w:tc>
          <w:tcPr>
            <w:tcW w:w="1205" w:type="dxa"/>
          </w:tcPr>
          <w:p w:rsidR="00DB764A" w:rsidRPr="008C039D" w:rsidRDefault="00DB764A" w:rsidP="00720200">
            <w:pPr>
              <w:jc w:val="both"/>
              <w:rPr>
                <w:sz w:val="24"/>
                <w:szCs w:val="24"/>
              </w:rPr>
            </w:pPr>
            <w:r w:rsidRPr="008C039D">
              <w:rPr>
                <w:bCs/>
                <w:iCs/>
                <w:sz w:val="24"/>
                <w:szCs w:val="24"/>
              </w:rPr>
              <w:t>Списывание с печатного текста</w:t>
            </w:r>
          </w:p>
        </w:tc>
        <w:tc>
          <w:tcPr>
            <w:tcW w:w="2381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DB764A" w:rsidRPr="00C11052" w:rsidTr="002A791B">
        <w:tc>
          <w:tcPr>
            <w:tcW w:w="67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  <w:tc>
          <w:tcPr>
            <w:tcW w:w="851" w:type="dxa"/>
          </w:tcPr>
          <w:p w:rsidR="00DB764A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2410" w:type="dxa"/>
          </w:tcPr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Буква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(мягкий знак) – знак мягкости. Буква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B764A" w:rsidRDefault="00DB764A" w:rsidP="007202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середине слова (с. 32)</w:t>
            </w:r>
          </w:p>
        </w:tc>
        <w:tc>
          <w:tcPr>
            <w:tcW w:w="665" w:type="dxa"/>
          </w:tcPr>
          <w:p w:rsidR="00DB764A" w:rsidRPr="00C11052" w:rsidRDefault="00DB764A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DB764A" w:rsidRPr="00C11052" w:rsidRDefault="00DB764A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81" w:type="dxa"/>
            <w:vMerge/>
          </w:tcPr>
          <w:p w:rsidR="00DB764A" w:rsidRPr="00C11052" w:rsidRDefault="00DB764A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8C039D" w:rsidRPr="00C11052" w:rsidTr="002A791B">
        <w:tc>
          <w:tcPr>
            <w:tcW w:w="67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2.51</w:t>
            </w:r>
          </w:p>
        </w:tc>
        <w:tc>
          <w:tcPr>
            <w:tcW w:w="851" w:type="dxa"/>
          </w:tcPr>
          <w:p w:rsidR="008C039D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2410" w:type="dxa"/>
          </w:tcPr>
          <w:p w:rsidR="008C039D" w:rsidRPr="00C11052" w:rsidRDefault="008C039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Закрепление написания изученных букв. Письмо слов и предложений с изученными буквами</w:t>
            </w:r>
          </w:p>
        </w:tc>
        <w:tc>
          <w:tcPr>
            <w:tcW w:w="665" w:type="dxa"/>
          </w:tcPr>
          <w:p w:rsidR="008C039D" w:rsidRPr="00C11052" w:rsidRDefault="008C039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8C039D" w:rsidRDefault="008C039D" w:rsidP="00BA197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ногозначные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слова, одушевленные и неодушевленные предметы</w:t>
            </w:r>
          </w:p>
        </w:tc>
        <w:tc>
          <w:tcPr>
            <w:tcW w:w="1804" w:type="dxa"/>
          </w:tcPr>
          <w:p w:rsidR="008C039D" w:rsidRDefault="008C039D" w:rsidP="0072020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научатся моделировать и анализировать поэлементный состав изученных букв.</w:t>
            </w:r>
          </w:p>
          <w:p w:rsidR="008C039D" w:rsidRDefault="008C039D" w:rsidP="0072020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записывать слова и предложения после их предварительного разбора, образовывать новые слова, формы слов по знакомым моделям, связно и ритмично писать буквы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их соединения в словах</w:t>
            </w:r>
          </w:p>
        </w:tc>
        <w:tc>
          <w:tcPr>
            <w:tcW w:w="1805" w:type="dxa"/>
          </w:tcPr>
          <w:p w:rsidR="008C039D" w:rsidRDefault="008C039D" w:rsidP="0072020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8C039D" w:rsidRDefault="008C039D" w:rsidP="0072020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ориентироваться в разнообразии способов решения задач, строить сообщение в устной форме, ставить и формулировать проблемы, пользовать знаками, символами, приведенными в учебной литературе. </w:t>
            </w:r>
          </w:p>
          <w:p w:rsidR="008C039D" w:rsidRDefault="008C039D" w:rsidP="0072020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  <w:p w:rsidR="0049619A" w:rsidRDefault="0049619A" w:rsidP="0072020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  <w:p w:rsidR="0049619A" w:rsidRDefault="0049619A" w:rsidP="0072020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205" w:type="dxa"/>
          </w:tcPr>
          <w:p w:rsidR="008C039D" w:rsidRPr="00C11052" w:rsidRDefault="008C039D" w:rsidP="00720200">
            <w:pPr>
              <w:jc w:val="both"/>
              <w:rPr>
                <w:sz w:val="24"/>
                <w:szCs w:val="24"/>
              </w:rPr>
            </w:pPr>
            <w:r w:rsidRPr="003B0E04">
              <w:rPr>
                <w:bCs/>
                <w:iCs/>
                <w:sz w:val="24"/>
                <w:szCs w:val="24"/>
              </w:rPr>
              <w:t>Тестовая проверочная работа</w:t>
            </w:r>
          </w:p>
        </w:tc>
        <w:tc>
          <w:tcPr>
            <w:tcW w:w="2381" w:type="dxa"/>
          </w:tcPr>
          <w:p w:rsidR="00DB764A" w:rsidRPr="00574D14" w:rsidRDefault="00DB764A" w:rsidP="00DB76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74D14">
              <w:rPr>
                <w:rFonts w:eastAsiaTheme="minorHAnsi"/>
                <w:sz w:val="24"/>
                <w:szCs w:val="24"/>
                <w:lang w:eastAsia="en-US"/>
              </w:rPr>
              <w:t>1. Презентация «Живая азбука»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http://viki.rdf.ru/item/1677/download/</w:t>
            </w:r>
            <w:r w:rsidRPr="00574D14">
              <w:rPr>
                <w:rFonts w:eastAsiaTheme="minorHAnsi"/>
                <w:sz w:val="24"/>
                <w:szCs w:val="24"/>
                <w:lang w:eastAsia="en-US"/>
              </w:rPr>
              <w:br/>
              <w:t>2. Презентация по письму [Электронный ресурс]. – Режим доступа</w:t>
            </w:r>
            <w:proofErr w:type="gramStart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74D14">
              <w:rPr>
                <w:rFonts w:eastAsiaTheme="minorHAnsi"/>
                <w:sz w:val="24"/>
                <w:szCs w:val="24"/>
                <w:lang w:eastAsia="en-US"/>
              </w:rPr>
              <w:t xml:space="preserve"> http://mentemirova.my1.ru/news/1-0-1</w:t>
            </w:r>
          </w:p>
          <w:p w:rsidR="008C039D" w:rsidRPr="00C11052" w:rsidRDefault="004674F8" w:rsidP="00DB764A">
            <w:pPr>
              <w:jc w:val="both"/>
              <w:rPr>
                <w:sz w:val="24"/>
                <w:szCs w:val="24"/>
              </w:rPr>
            </w:pPr>
            <w:hyperlink r:id="rId27" w:history="1">
              <w:r w:rsidR="00DB764A" w:rsidRPr="00736337">
                <w:rPr>
                  <w:rStyle w:val="a9"/>
                  <w:sz w:val="24"/>
                  <w:szCs w:val="24"/>
                </w:rPr>
                <w:t>http://interneturok.ru/ru/school/chtenie/1-klass</w:t>
              </w:r>
            </w:hyperlink>
          </w:p>
        </w:tc>
      </w:tr>
      <w:tr w:rsidR="006E5E1B" w:rsidRPr="00C11052" w:rsidTr="0049619A">
        <w:tc>
          <w:tcPr>
            <w:tcW w:w="675" w:type="dxa"/>
            <w:shd w:val="clear" w:color="auto" w:fill="E5DFEC" w:themeFill="accent4" w:themeFillTint="33"/>
          </w:tcPr>
          <w:p w:rsidR="006E5E1B" w:rsidRPr="00C11052" w:rsidRDefault="006E5E1B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:rsidR="006E5E1B" w:rsidRDefault="006E5E1B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6E5E1B" w:rsidRPr="00C11052" w:rsidRDefault="006E5E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E5DFEC" w:themeFill="accent4" w:themeFillTint="33"/>
          </w:tcPr>
          <w:p w:rsidR="006E5E1B" w:rsidRPr="00C11052" w:rsidRDefault="006E5E1B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E5DFEC" w:themeFill="accent4" w:themeFillTint="33"/>
          </w:tcPr>
          <w:p w:rsidR="006E5E1B" w:rsidRPr="00C11052" w:rsidRDefault="006E5E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E5DFEC" w:themeFill="accent4" w:themeFillTint="33"/>
          </w:tcPr>
          <w:p w:rsidR="006E5E1B" w:rsidRPr="00C11052" w:rsidRDefault="006E5E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E5DFEC" w:themeFill="accent4" w:themeFillTint="33"/>
          </w:tcPr>
          <w:p w:rsidR="006E5E1B" w:rsidRPr="00C11052" w:rsidRDefault="006E5E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5DFEC" w:themeFill="accent4" w:themeFillTint="33"/>
          </w:tcPr>
          <w:p w:rsidR="006E5E1B" w:rsidRPr="00C11052" w:rsidRDefault="006E5E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5DFEC" w:themeFill="accent4" w:themeFillTint="33"/>
          </w:tcPr>
          <w:p w:rsidR="006E5E1B" w:rsidRPr="00C11052" w:rsidRDefault="006E5E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5DFEC" w:themeFill="accent4" w:themeFillTint="33"/>
          </w:tcPr>
          <w:p w:rsidR="006E5E1B" w:rsidRPr="00C11052" w:rsidRDefault="006E5E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712DD" w:rsidRPr="00C11052" w:rsidTr="002A791B">
        <w:tc>
          <w:tcPr>
            <w:tcW w:w="675" w:type="dxa"/>
          </w:tcPr>
          <w:p w:rsidR="009712DD" w:rsidRPr="00C11052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2.52</w:t>
            </w:r>
          </w:p>
        </w:tc>
        <w:tc>
          <w:tcPr>
            <w:tcW w:w="851" w:type="dxa"/>
          </w:tcPr>
          <w:p w:rsidR="009712DD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2410" w:type="dxa"/>
          </w:tcPr>
          <w:p w:rsidR="009712DD" w:rsidRDefault="009712DD" w:rsidP="009712D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ш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обозначающая твердый согласный звук (с. 3,</w:t>
            </w:r>
            <w:proofErr w:type="gramEnd"/>
          </w:p>
          <w:p w:rsidR="009712DD" w:rsidRPr="00C11052" w:rsidRDefault="009712DD" w:rsidP="009712DD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пропись № 4)</w:t>
            </w:r>
          </w:p>
        </w:tc>
        <w:tc>
          <w:tcPr>
            <w:tcW w:w="665" w:type="dxa"/>
          </w:tcPr>
          <w:p w:rsidR="009712DD" w:rsidRPr="00C11052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Сочетание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шипящие согласные звуки, парный глухой, всегда твердый; многозначные слова</w:t>
            </w:r>
          </w:p>
        </w:tc>
        <w:tc>
          <w:tcPr>
            <w:tcW w:w="1804" w:type="dxa"/>
            <w:vMerge w:val="restart"/>
          </w:tcPr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писать строчную букву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ш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Ш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,,  слова с сочетанием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анализировать и записывать слоги и слова с изученными буквами, списывать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печатного текста, контролировать этапы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своей работы, демонстрировать понимание звукобуквенных соотношений.</w:t>
            </w:r>
          </w:p>
        </w:tc>
        <w:tc>
          <w:tcPr>
            <w:tcW w:w="1805" w:type="dxa"/>
            <w:vMerge w:val="restart"/>
          </w:tcPr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самостоятельно создавать алгоритмы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деятельности при решении проблем различного характера.</w:t>
            </w:r>
          </w:p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ставить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формулировать проблемы.</w:t>
            </w:r>
          </w:p>
          <w:p w:rsidR="009712DD" w:rsidRDefault="009712DD" w:rsidP="009C5A9D">
            <w:pPr>
              <w:pStyle w:val="ParagraphStyle"/>
              <w:spacing w:after="195"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205" w:type="dxa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712DD" w:rsidRPr="00C11052" w:rsidTr="002A791B">
        <w:tc>
          <w:tcPr>
            <w:tcW w:w="675" w:type="dxa"/>
          </w:tcPr>
          <w:p w:rsidR="009712DD" w:rsidRPr="00C11052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2.53</w:t>
            </w:r>
          </w:p>
        </w:tc>
        <w:tc>
          <w:tcPr>
            <w:tcW w:w="851" w:type="dxa"/>
          </w:tcPr>
          <w:p w:rsidR="009712DD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2410" w:type="dxa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Заглавная буква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>, обозначающая твердый согласный звук (с. 4)</w:t>
            </w:r>
          </w:p>
        </w:tc>
        <w:tc>
          <w:tcPr>
            <w:tcW w:w="665" w:type="dxa"/>
          </w:tcPr>
          <w:p w:rsidR="009712DD" w:rsidRPr="00C11052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712DD" w:rsidRPr="00C11052" w:rsidTr="002A791B">
        <w:tc>
          <w:tcPr>
            <w:tcW w:w="675" w:type="dxa"/>
          </w:tcPr>
          <w:p w:rsidR="009712DD" w:rsidRPr="00C11052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2.54</w:t>
            </w:r>
          </w:p>
        </w:tc>
        <w:tc>
          <w:tcPr>
            <w:tcW w:w="851" w:type="dxa"/>
          </w:tcPr>
          <w:p w:rsidR="009712DD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2410" w:type="dxa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</w:t>
            </w:r>
            <w:r>
              <w:rPr>
                <w:sz w:val="22"/>
                <w:szCs w:val="22"/>
              </w:rPr>
              <w:br/>
              <w:t xml:space="preserve">и заглавная буквы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ш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 xml:space="preserve">. Написание слов с сочетанием </w:t>
            </w:r>
            <w:proofErr w:type="spellStart"/>
            <w:r>
              <w:rPr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(с. 5)</w:t>
            </w:r>
          </w:p>
        </w:tc>
        <w:tc>
          <w:tcPr>
            <w:tcW w:w="665" w:type="dxa"/>
          </w:tcPr>
          <w:p w:rsidR="009712DD" w:rsidRPr="00C11052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Сочетание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 правило, шипящие согласные звуки, парный глухой, всегда твердый</w:t>
            </w:r>
          </w:p>
        </w:tc>
        <w:tc>
          <w:tcPr>
            <w:tcW w:w="1804" w:type="dxa"/>
          </w:tcPr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соотносить звучание и написание слова, объяснять случаи расхождения звучания и написания, моделировать буквы из предложенных элементов.</w:t>
            </w:r>
          </w:p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правильно располагать буквы и их соединения, сравнивать собственные буквы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предложенным образцом, выполнять звукобуквенный анализ слов, употреблять изученные правила письма с сочетанием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ши</w:t>
            </w:r>
            <w:proofErr w:type="spellEnd"/>
          </w:p>
        </w:tc>
        <w:tc>
          <w:tcPr>
            <w:tcW w:w="1805" w:type="dxa"/>
          </w:tcPr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 отличий от эталона.</w:t>
            </w:r>
          </w:p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контролировать и оценивать процесс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результат деятельности, пользоваться знаками, символами, приведенными в учебной литературе.</w:t>
            </w:r>
          </w:p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712DD" w:rsidRPr="00C11052" w:rsidTr="002A791B">
        <w:tc>
          <w:tcPr>
            <w:tcW w:w="675" w:type="dxa"/>
          </w:tcPr>
          <w:p w:rsidR="009712DD" w:rsidRPr="00C11052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2.55</w:t>
            </w:r>
          </w:p>
        </w:tc>
        <w:tc>
          <w:tcPr>
            <w:tcW w:w="851" w:type="dxa"/>
          </w:tcPr>
          <w:p w:rsidR="009712DD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2410" w:type="dxa"/>
          </w:tcPr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Строчная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ж</w:t>
            </w:r>
            <w:r>
              <w:rPr>
                <w:rFonts w:ascii="Times New Roman" w:hAnsi="Times New Roman"/>
                <w:sz w:val="22"/>
                <w:szCs w:val="22"/>
              </w:rPr>
              <w:t>, обозначающая твердый согласный звук (с. 6)</w:t>
            </w:r>
          </w:p>
        </w:tc>
        <w:tc>
          <w:tcPr>
            <w:tcW w:w="665" w:type="dxa"/>
          </w:tcPr>
          <w:p w:rsidR="009712DD" w:rsidRPr="00C11052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Сочетание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шипящие согласные  звуки, парный звонкий, всегда твердый</w:t>
            </w:r>
          </w:p>
        </w:tc>
        <w:tc>
          <w:tcPr>
            <w:tcW w:w="1804" w:type="dxa"/>
            <w:vMerge w:val="restart"/>
          </w:tcPr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писать букву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ж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Ж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слова с сочетанием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9712DD" w:rsidRDefault="009712DD" w:rsidP="009712D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анализировать и записывать слоги и слова с изученными буквами, списывать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печатного текста, контролировать этапы своей работы; демонстрировать понимание звукобуквенных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соотношений</w:t>
            </w:r>
          </w:p>
        </w:tc>
        <w:tc>
          <w:tcPr>
            <w:tcW w:w="1805" w:type="dxa"/>
            <w:vMerge w:val="restart"/>
          </w:tcPr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собственное мнение и позицию,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строить монологическое высказывание</w:t>
            </w:r>
          </w:p>
        </w:tc>
        <w:tc>
          <w:tcPr>
            <w:tcW w:w="1205" w:type="dxa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712DD" w:rsidRPr="00C11052" w:rsidTr="002A791B">
        <w:tc>
          <w:tcPr>
            <w:tcW w:w="675" w:type="dxa"/>
          </w:tcPr>
          <w:p w:rsidR="009712DD" w:rsidRPr="00C11052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2.56</w:t>
            </w:r>
          </w:p>
        </w:tc>
        <w:tc>
          <w:tcPr>
            <w:tcW w:w="851" w:type="dxa"/>
          </w:tcPr>
          <w:p w:rsidR="009712DD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2410" w:type="dxa"/>
          </w:tcPr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Заглавная буква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Ж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обозначающая твердый согласный звук (с. 7)</w:t>
            </w:r>
          </w:p>
        </w:tc>
        <w:tc>
          <w:tcPr>
            <w:tcW w:w="665" w:type="dxa"/>
          </w:tcPr>
          <w:p w:rsidR="009712DD" w:rsidRPr="00C11052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712DD" w:rsidRPr="00C11052" w:rsidTr="0021597B">
        <w:tc>
          <w:tcPr>
            <w:tcW w:w="675" w:type="dxa"/>
            <w:shd w:val="clear" w:color="auto" w:fill="EAF1DD" w:themeFill="accent3" w:themeFillTint="33"/>
          </w:tcPr>
          <w:p w:rsidR="009712DD" w:rsidRPr="00C11052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2.57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9712DD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буква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ё </w:t>
            </w:r>
            <w:r>
              <w:rPr>
                <w:sz w:val="22"/>
                <w:szCs w:val="22"/>
              </w:rPr>
              <w:t>(с. 10)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9712DD" w:rsidRPr="00C11052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  <w:shd w:val="clear" w:color="auto" w:fill="EAF1DD" w:themeFill="accent3" w:themeFillTint="33"/>
          </w:tcPr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Йотированная гласная буква, мягкость согласных; детеныши диких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домашних животных </w:t>
            </w:r>
          </w:p>
        </w:tc>
        <w:tc>
          <w:tcPr>
            <w:tcW w:w="1804" w:type="dxa"/>
            <w:vMerge w:val="restart"/>
            <w:shd w:val="clear" w:color="auto" w:fill="EAF1DD" w:themeFill="accent3" w:themeFillTint="33"/>
          </w:tcPr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Узнают,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что мягкость согласного обозначается  гласной буквой 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ё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обозначать буквами твердые и мягкие согласные звуки, различать роль букв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ё </w:t>
            </w:r>
            <w:r>
              <w:rPr>
                <w:rFonts w:ascii="Times New Roman" w:hAnsi="Times New Roman"/>
                <w:sz w:val="22"/>
                <w:szCs w:val="22"/>
              </w:rPr>
              <w:t>в слове.</w:t>
            </w:r>
          </w:p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писать буквы, слова и предложения после их предварительного разбора; образовывать родственные слова </w:t>
            </w:r>
          </w:p>
        </w:tc>
        <w:tc>
          <w:tcPr>
            <w:tcW w:w="1805" w:type="dxa"/>
            <w:vMerge w:val="restart"/>
            <w:shd w:val="clear" w:color="auto" w:fill="EAF1DD" w:themeFill="accent3" w:themeFillTint="33"/>
          </w:tcPr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и удерживать учебную задачу, применять установленные правила.</w:t>
            </w:r>
          </w:p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использовать знаково-символические средства.</w:t>
            </w:r>
          </w:p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712DD" w:rsidRPr="00C11052" w:rsidTr="0021597B">
        <w:tc>
          <w:tcPr>
            <w:tcW w:w="675" w:type="dxa"/>
            <w:shd w:val="clear" w:color="auto" w:fill="EAF1DD" w:themeFill="accent3" w:themeFillTint="33"/>
          </w:tcPr>
          <w:p w:rsidR="009712DD" w:rsidRPr="00C11052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2.58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9712DD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Строчная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ё</w:t>
            </w:r>
            <w:r>
              <w:rPr>
                <w:rFonts w:ascii="Times New Roman" w:hAnsi="Times New Roman"/>
                <w:sz w:val="22"/>
                <w:szCs w:val="22"/>
              </w:rPr>
              <w:t>, после согласных (с. 11)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9712DD" w:rsidRPr="00C11052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  <w:shd w:val="clear" w:color="auto" w:fill="EAF1DD" w:themeFill="accent3" w:themeFillTint="33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EAF1DD" w:themeFill="accent3" w:themeFillTint="33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EAF1DD" w:themeFill="accent3" w:themeFillTint="33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712DD" w:rsidRPr="00C11052" w:rsidTr="0021597B">
        <w:tc>
          <w:tcPr>
            <w:tcW w:w="675" w:type="dxa"/>
            <w:shd w:val="clear" w:color="auto" w:fill="EAF1DD" w:themeFill="accent3" w:themeFillTint="33"/>
          </w:tcPr>
          <w:p w:rsidR="009712DD" w:rsidRPr="00C11052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9712DD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9712DD" w:rsidRDefault="009712D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Заглавная буква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Ё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(с. 12)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9712DD" w:rsidRPr="00C11052" w:rsidRDefault="009712D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  <w:shd w:val="clear" w:color="auto" w:fill="EAF1DD" w:themeFill="accent3" w:themeFillTint="33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EAF1DD" w:themeFill="accent3" w:themeFillTint="33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EAF1DD" w:themeFill="accent3" w:themeFillTint="33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9712DD" w:rsidRPr="00C11052" w:rsidRDefault="009712D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760B99" w:rsidRPr="00C11052" w:rsidTr="0021597B">
        <w:tc>
          <w:tcPr>
            <w:tcW w:w="675" w:type="dxa"/>
            <w:shd w:val="clear" w:color="auto" w:fill="EAF1DD" w:themeFill="accent3" w:themeFillTint="33"/>
          </w:tcPr>
          <w:p w:rsidR="00760B99" w:rsidRPr="00C11052" w:rsidRDefault="00760B99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760B99" w:rsidRDefault="00760B99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760B99" w:rsidRPr="00C11052" w:rsidRDefault="00760B99" w:rsidP="00760B9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буква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 xml:space="preserve">. Слова </w:t>
            </w:r>
            <w:r>
              <w:rPr>
                <w:sz w:val="22"/>
                <w:szCs w:val="22"/>
              </w:rPr>
              <w:br/>
              <w:t xml:space="preserve">с буквой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(с. 13)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760B99" w:rsidRPr="00C11052" w:rsidRDefault="00760B99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  <w:shd w:val="clear" w:color="auto" w:fill="EAF1DD" w:themeFill="accent3" w:themeFillTint="33"/>
          </w:tcPr>
          <w:p w:rsidR="00760B99" w:rsidRDefault="00760B99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Звонкий согласный звук, всегда мягкий</w:t>
            </w:r>
          </w:p>
        </w:tc>
        <w:tc>
          <w:tcPr>
            <w:tcW w:w="1804" w:type="dxa"/>
            <w:vMerge w:val="restart"/>
            <w:shd w:val="clear" w:color="auto" w:fill="EAF1DD" w:themeFill="accent3" w:themeFillTint="33"/>
          </w:tcPr>
          <w:p w:rsidR="00760B99" w:rsidRDefault="00760B99" w:rsidP="009C5A9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писать букву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соотносить звук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’] и соответствующую ему букву, писать слова и предложения с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этой буквой. </w:t>
            </w:r>
          </w:p>
          <w:p w:rsidR="00760B99" w:rsidRDefault="00760B99" w:rsidP="009C5A9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выполнять слоговой и звукобуквенный анализ слов, определять звук по его характеристике,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805" w:type="dxa"/>
            <w:vMerge w:val="restart"/>
            <w:shd w:val="clear" w:color="auto" w:fill="EAF1DD" w:themeFill="accent3" w:themeFillTint="33"/>
          </w:tcPr>
          <w:p w:rsidR="00760B99" w:rsidRDefault="00760B99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760B99" w:rsidRDefault="00760B99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учить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760B99" w:rsidRDefault="00760B99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760B99" w:rsidRPr="00C11052" w:rsidTr="0021597B">
        <w:tc>
          <w:tcPr>
            <w:tcW w:w="675" w:type="dxa"/>
            <w:shd w:val="clear" w:color="auto" w:fill="EAF1DD" w:themeFill="accent3" w:themeFillTint="33"/>
          </w:tcPr>
          <w:p w:rsidR="00760B99" w:rsidRPr="00C11052" w:rsidRDefault="00760B99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760B99" w:rsidRDefault="00760B99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760B99" w:rsidRPr="00C11052" w:rsidRDefault="00760B99" w:rsidP="00760B9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буква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 xml:space="preserve">. Слова </w:t>
            </w:r>
            <w:r>
              <w:rPr>
                <w:sz w:val="22"/>
                <w:szCs w:val="22"/>
              </w:rPr>
              <w:br/>
              <w:t xml:space="preserve">с буквой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(с. 14)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760B99" w:rsidRPr="00C11052" w:rsidRDefault="00760B99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  <w:shd w:val="clear" w:color="auto" w:fill="EAF1DD" w:themeFill="accent3" w:themeFillTint="33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EAF1DD" w:themeFill="accent3" w:themeFillTint="33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EAF1DD" w:themeFill="accent3" w:themeFillTint="33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760B99" w:rsidRPr="00C11052" w:rsidTr="002A791B">
        <w:tc>
          <w:tcPr>
            <w:tcW w:w="675" w:type="dxa"/>
          </w:tcPr>
          <w:p w:rsidR="00760B99" w:rsidRPr="00C11052" w:rsidRDefault="00760B99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2.62</w:t>
            </w:r>
          </w:p>
        </w:tc>
        <w:tc>
          <w:tcPr>
            <w:tcW w:w="851" w:type="dxa"/>
          </w:tcPr>
          <w:p w:rsidR="00760B99" w:rsidRDefault="00760B99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2410" w:type="dxa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</w:t>
            </w:r>
            <w:r>
              <w:rPr>
                <w:sz w:val="22"/>
                <w:szCs w:val="22"/>
              </w:rPr>
              <w:br/>
              <w:t xml:space="preserve">буква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х</w:t>
            </w:r>
            <w:proofErr w:type="spellEnd"/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(с. 15)</w:t>
            </w:r>
          </w:p>
        </w:tc>
        <w:tc>
          <w:tcPr>
            <w:tcW w:w="665" w:type="dxa"/>
          </w:tcPr>
          <w:p w:rsidR="00760B99" w:rsidRPr="00C11052" w:rsidRDefault="00760B99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760B99" w:rsidRDefault="00760B99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Глухой непарный, твердый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мягкий; противоположные по смыслу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слова</w:t>
            </w:r>
          </w:p>
        </w:tc>
        <w:tc>
          <w:tcPr>
            <w:tcW w:w="1804" w:type="dxa"/>
            <w:vMerge w:val="restart"/>
          </w:tcPr>
          <w:p w:rsidR="00760B99" w:rsidRDefault="00760B99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моделировать и анализировать поэлементный состав изученных букв, связно и ритмично писать буквы и слова на строке, без искажений. </w:t>
            </w:r>
          </w:p>
          <w:p w:rsidR="00760B99" w:rsidRDefault="00760B99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записывать буквы, слова и предложения после их предварительного разбора,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образовывать слова, противоположные по смыслу</w:t>
            </w:r>
          </w:p>
        </w:tc>
        <w:tc>
          <w:tcPr>
            <w:tcW w:w="1805" w:type="dxa"/>
            <w:vMerge w:val="restart"/>
          </w:tcPr>
          <w:p w:rsidR="00760B99" w:rsidRDefault="00760B99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познавательную.</w:t>
            </w:r>
          </w:p>
          <w:p w:rsidR="00760B99" w:rsidRDefault="00760B99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205" w:type="dxa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760B99" w:rsidRPr="00C11052" w:rsidTr="002A791B">
        <w:tc>
          <w:tcPr>
            <w:tcW w:w="675" w:type="dxa"/>
          </w:tcPr>
          <w:p w:rsidR="00760B99" w:rsidRPr="00C11052" w:rsidRDefault="00760B99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2.63</w:t>
            </w:r>
          </w:p>
        </w:tc>
        <w:tc>
          <w:tcPr>
            <w:tcW w:w="851" w:type="dxa"/>
          </w:tcPr>
          <w:p w:rsidR="00760B99" w:rsidRDefault="00760B99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2410" w:type="dxa"/>
          </w:tcPr>
          <w:p w:rsidR="00760B99" w:rsidRDefault="00760B99" w:rsidP="009C5A9D">
            <w:pPr>
              <w:pStyle w:val="ParagraphStyle"/>
              <w:spacing w:line="264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Заглавная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Х </w:t>
            </w:r>
            <w:r>
              <w:rPr>
                <w:rFonts w:ascii="Times New Roman" w:hAnsi="Times New Roman"/>
                <w:sz w:val="22"/>
                <w:szCs w:val="22"/>
              </w:rPr>
              <w:t>(с. 16)</w:t>
            </w:r>
          </w:p>
        </w:tc>
        <w:tc>
          <w:tcPr>
            <w:tcW w:w="665" w:type="dxa"/>
          </w:tcPr>
          <w:p w:rsidR="00760B99" w:rsidRPr="00C11052" w:rsidRDefault="00760B99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760B99" w:rsidRPr="00C11052" w:rsidTr="002A791B">
        <w:tc>
          <w:tcPr>
            <w:tcW w:w="675" w:type="dxa"/>
          </w:tcPr>
          <w:p w:rsidR="00760B99" w:rsidRPr="00C11052" w:rsidRDefault="00760B99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2.64</w:t>
            </w:r>
          </w:p>
        </w:tc>
        <w:tc>
          <w:tcPr>
            <w:tcW w:w="851" w:type="dxa"/>
          </w:tcPr>
          <w:p w:rsidR="00760B99" w:rsidRDefault="00760B99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2410" w:type="dxa"/>
          </w:tcPr>
          <w:p w:rsidR="00760B99" w:rsidRDefault="00760B99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Строчная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заглавная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Х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 xml:space="preserve">(закрепление) </w:t>
            </w:r>
          </w:p>
          <w:p w:rsidR="00760B99" w:rsidRDefault="00760B99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17)</w:t>
            </w:r>
          </w:p>
        </w:tc>
        <w:tc>
          <w:tcPr>
            <w:tcW w:w="665" w:type="dxa"/>
          </w:tcPr>
          <w:p w:rsidR="00760B99" w:rsidRPr="00C11052" w:rsidRDefault="00760B99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760B99" w:rsidRPr="00C11052" w:rsidTr="002A791B">
        <w:tc>
          <w:tcPr>
            <w:tcW w:w="675" w:type="dxa"/>
          </w:tcPr>
          <w:p w:rsidR="00760B99" w:rsidRPr="00C11052" w:rsidRDefault="00760B99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2.65</w:t>
            </w:r>
          </w:p>
        </w:tc>
        <w:tc>
          <w:tcPr>
            <w:tcW w:w="851" w:type="dxa"/>
          </w:tcPr>
          <w:p w:rsidR="00760B99" w:rsidRDefault="00760B99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2410" w:type="dxa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буква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ю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(с. 19)</w:t>
            </w:r>
          </w:p>
        </w:tc>
        <w:tc>
          <w:tcPr>
            <w:tcW w:w="665" w:type="dxa"/>
          </w:tcPr>
          <w:p w:rsidR="00760B99" w:rsidRPr="00C11052" w:rsidRDefault="00760B99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760B99" w:rsidRDefault="00760B99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Буквы, обозначающие мягкие согласные звуки</w:t>
            </w:r>
          </w:p>
        </w:tc>
        <w:tc>
          <w:tcPr>
            <w:tcW w:w="1804" w:type="dxa"/>
            <w:vMerge w:val="restart"/>
          </w:tcPr>
          <w:p w:rsidR="00760B99" w:rsidRDefault="00760B99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объяснять, что в начале слова буква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обозначает два звука, а после согласного – его мягкость. </w:t>
            </w:r>
          </w:p>
          <w:p w:rsidR="00760B99" w:rsidRDefault="00760B99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выработать связное и ритмичное написание букв и слов на строке, без искажений, записывать слова и предложения под диктовку после их предварительного разбора, образовывать новые слова, формы слов по знакомым моделям</w:t>
            </w:r>
          </w:p>
        </w:tc>
        <w:tc>
          <w:tcPr>
            <w:tcW w:w="1805" w:type="dxa"/>
            <w:vMerge w:val="restart"/>
          </w:tcPr>
          <w:p w:rsidR="00760B99" w:rsidRDefault="00760B99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отличий от эталона.</w:t>
            </w:r>
          </w:p>
          <w:p w:rsidR="00760B99" w:rsidRDefault="00760B99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контролировать и оценивать процесс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результат деятельности.</w:t>
            </w:r>
          </w:p>
          <w:p w:rsidR="00760B99" w:rsidRDefault="00760B99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205" w:type="dxa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760B99" w:rsidRPr="00C11052" w:rsidTr="002A791B">
        <w:tc>
          <w:tcPr>
            <w:tcW w:w="675" w:type="dxa"/>
          </w:tcPr>
          <w:p w:rsidR="00760B99" w:rsidRPr="00C11052" w:rsidRDefault="00760B99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2.66</w:t>
            </w:r>
          </w:p>
        </w:tc>
        <w:tc>
          <w:tcPr>
            <w:tcW w:w="851" w:type="dxa"/>
          </w:tcPr>
          <w:p w:rsidR="00760B99" w:rsidRDefault="00760B99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2410" w:type="dxa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Заглавная буква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Ю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(с. 20)</w:t>
            </w:r>
          </w:p>
        </w:tc>
        <w:tc>
          <w:tcPr>
            <w:tcW w:w="665" w:type="dxa"/>
          </w:tcPr>
          <w:p w:rsidR="00760B99" w:rsidRPr="00C11052" w:rsidRDefault="00760B99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760B99" w:rsidRPr="00C11052" w:rsidRDefault="00760B99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C3273C" w:rsidRPr="00C11052" w:rsidTr="0021597B">
        <w:tc>
          <w:tcPr>
            <w:tcW w:w="675" w:type="dxa"/>
            <w:shd w:val="clear" w:color="auto" w:fill="EAF1DD" w:themeFill="accent3" w:themeFillTint="33"/>
          </w:tcPr>
          <w:p w:rsidR="00C3273C" w:rsidRPr="00C11052" w:rsidRDefault="00C3273C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2.67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C3273C" w:rsidRDefault="00C3273C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C3273C" w:rsidRDefault="00C3273C" w:rsidP="00C3273C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ц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обозначающая твердый согласный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звук </w:t>
            </w:r>
          </w:p>
          <w:p w:rsidR="00C3273C" w:rsidRPr="00C11052" w:rsidRDefault="00C3273C" w:rsidP="00C3273C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(с. 22)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C3273C" w:rsidRPr="00C11052" w:rsidRDefault="00C3273C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88" w:type="dxa"/>
            <w:vMerge w:val="restart"/>
            <w:shd w:val="clear" w:color="auto" w:fill="EAF1DD" w:themeFill="accent3" w:themeFillTint="33"/>
          </w:tcPr>
          <w:p w:rsidR="00C3273C" w:rsidRDefault="00C3273C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Всегда твердый, глухой непарный согласный звук, слова-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исключения (буквы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после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ц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04" w:type="dxa"/>
            <w:vMerge w:val="restart"/>
            <w:shd w:val="clear" w:color="auto" w:fill="EAF1DD" w:themeFill="accent3" w:themeFillTint="33"/>
          </w:tcPr>
          <w:p w:rsidR="00C3273C" w:rsidRDefault="00C3273C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писать строчную букву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lastRenderedPageBreak/>
              <w:t>ц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C3273C" w:rsidRDefault="00C3273C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анализировать и записывать слоги и слова с изученными буквами, списывать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печатного текста, группировать слова по заданному принципу, узнавать особенности написания  букв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после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ц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; связно и ритмично писать буквы  </w:t>
            </w:r>
          </w:p>
        </w:tc>
        <w:tc>
          <w:tcPr>
            <w:tcW w:w="1805" w:type="dxa"/>
            <w:vMerge w:val="restart"/>
            <w:shd w:val="clear" w:color="auto" w:fill="EAF1DD" w:themeFill="accent3" w:themeFillTint="33"/>
          </w:tcPr>
          <w:p w:rsidR="00C3273C" w:rsidRDefault="00C3273C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ставить новые учебные задачи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отличий от эталона.</w:t>
            </w:r>
          </w:p>
          <w:p w:rsidR="00C3273C" w:rsidRDefault="00C3273C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контролировать и оценивать процесс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результат деятельности.</w:t>
            </w:r>
          </w:p>
          <w:p w:rsidR="00C3273C" w:rsidRDefault="00C3273C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проявлять активность во взаимодействии для решения </w:t>
            </w:r>
            <w:proofErr w:type="gramEnd"/>
          </w:p>
        </w:tc>
        <w:tc>
          <w:tcPr>
            <w:tcW w:w="1205" w:type="dxa"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C3273C" w:rsidRPr="00C11052" w:rsidTr="0021597B">
        <w:tc>
          <w:tcPr>
            <w:tcW w:w="675" w:type="dxa"/>
            <w:shd w:val="clear" w:color="auto" w:fill="EAF1DD" w:themeFill="accent3" w:themeFillTint="33"/>
          </w:tcPr>
          <w:p w:rsidR="00C3273C" w:rsidRPr="00C11052" w:rsidRDefault="00C3273C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2.68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C3273C" w:rsidRDefault="00C3273C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C3273C" w:rsidRDefault="00C3273C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Ц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обозначающая твердый согласный звук </w:t>
            </w:r>
          </w:p>
          <w:p w:rsidR="00C3273C" w:rsidRDefault="00C3273C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23)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C3273C" w:rsidRPr="00C11052" w:rsidRDefault="00C3273C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C3273C" w:rsidRPr="00C11052" w:rsidTr="0021597B">
        <w:tc>
          <w:tcPr>
            <w:tcW w:w="675" w:type="dxa"/>
            <w:shd w:val="clear" w:color="auto" w:fill="EAF1DD" w:themeFill="accent3" w:themeFillTint="33"/>
          </w:tcPr>
          <w:p w:rsidR="00C3273C" w:rsidRPr="00C11052" w:rsidRDefault="00C3273C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C3273C" w:rsidRDefault="00C3273C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C3273C" w:rsidRDefault="00C3273C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Строчная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ц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Ц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24)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C3273C" w:rsidRPr="00C11052" w:rsidRDefault="00C3273C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C3273C" w:rsidRPr="00C11052" w:rsidTr="0021597B">
        <w:tc>
          <w:tcPr>
            <w:tcW w:w="675" w:type="dxa"/>
            <w:shd w:val="clear" w:color="auto" w:fill="EAF1DD" w:themeFill="accent3" w:themeFillTint="33"/>
          </w:tcPr>
          <w:p w:rsidR="00C3273C" w:rsidRPr="00C11052" w:rsidRDefault="00C3273C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C3273C" w:rsidRDefault="00C3273C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Строчная буква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э </w:t>
            </w:r>
            <w:r>
              <w:rPr>
                <w:sz w:val="22"/>
                <w:szCs w:val="22"/>
              </w:rPr>
              <w:t>(с. 25)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C3273C" w:rsidRPr="00C11052" w:rsidRDefault="00C3273C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  <w:shd w:val="clear" w:color="auto" w:fill="EAF1DD" w:themeFill="accent3" w:themeFillTint="33"/>
          </w:tcPr>
          <w:p w:rsidR="00C3273C" w:rsidRDefault="00C3273C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Гласный звук, удвоенные согласные, имена собственные; текст</w:t>
            </w:r>
          </w:p>
        </w:tc>
        <w:tc>
          <w:tcPr>
            <w:tcW w:w="1804" w:type="dxa"/>
            <w:vMerge w:val="restart"/>
            <w:shd w:val="clear" w:color="auto" w:fill="EAF1DD" w:themeFill="accent3" w:themeFillTint="33"/>
          </w:tcPr>
          <w:p w:rsidR="00C3273C" w:rsidRDefault="00C3273C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писать заглавную букву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Э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правильно располагать буквы и их соединения.</w:t>
            </w:r>
          </w:p>
          <w:p w:rsidR="00C3273C" w:rsidRDefault="00C3273C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сравнивать собственные буквы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предложенным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образцом, записывать под диктовку имена собственные и предложения,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805" w:type="dxa"/>
            <w:vMerge w:val="restart"/>
            <w:shd w:val="clear" w:color="auto" w:fill="EAF1DD" w:themeFill="accent3" w:themeFillTint="33"/>
          </w:tcPr>
          <w:p w:rsidR="00C3273C" w:rsidRDefault="00C3273C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применять установленные правила в планировании способа решения, формулировать и удерживать учебную задачу.</w:t>
            </w:r>
          </w:p>
          <w:p w:rsidR="00C3273C" w:rsidRDefault="00C3273C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рефлексия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способов и условий действий; контролировать и оценивать процесс и результат деятельности.</w:t>
            </w:r>
          </w:p>
          <w:p w:rsidR="00C3273C" w:rsidRDefault="00C3273C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C3273C" w:rsidRPr="00C11052" w:rsidTr="0021597B">
        <w:tc>
          <w:tcPr>
            <w:tcW w:w="675" w:type="dxa"/>
            <w:shd w:val="clear" w:color="auto" w:fill="EAF1DD" w:themeFill="accent3" w:themeFillTint="33"/>
          </w:tcPr>
          <w:p w:rsidR="00C3273C" w:rsidRPr="00C11052" w:rsidRDefault="00C3273C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C3273C" w:rsidRDefault="00C3273C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Заглавная буква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Э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(с. 26)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C3273C" w:rsidRPr="00C11052" w:rsidRDefault="00C3273C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C3273C" w:rsidRPr="00C11052" w:rsidRDefault="00C3273C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263857" w:rsidRPr="00C11052" w:rsidTr="002A791B">
        <w:tc>
          <w:tcPr>
            <w:tcW w:w="675" w:type="dxa"/>
          </w:tcPr>
          <w:p w:rsidR="00263857" w:rsidRPr="00C11052" w:rsidRDefault="00263857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2.72</w:t>
            </w:r>
          </w:p>
        </w:tc>
        <w:tc>
          <w:tcPr>
            <w:tcW w:w="851" w:type="dxa"/>
          </w:tcPr>
          <w:p w:rsidR="00263857" w:rsidRDefault="00263857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2410" w:type="dxa"/>
          </w:tcPr>
          <w:p w:rsidR="00263857" w:rsidRDefault="00263857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щ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обозначающая мягкий согласный звук. </w:t>
            </w:r>
          </w:p>
          <w:p w:rsidR="00263857" w:rsidRDefault="00263857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Слоги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63857" w:rsidRDefault="00263857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27)</w:t>
            </w:r>
          </w:p>
        </w:tc>
        <w:tc>
          <w:tcPr>
            <w:tcW w:w="665" w:type="dxa"/>
          </w:tcPr>
          <w:p w:rsidR="00263857" w:rsidRPr="00C11052" w:rsidRDefault="00263857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263857" w:rsidRDefault="00263857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Глухой, мягкий непарный шипящий согласный звук; правописание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; ребусы</w:t>
            </w:r>
          </w:p>
        </w:tc>
        <w:tc>
          <w:tcPr>
            <w:tcW w:w="1804" w:type="dxa"/>
            <w:vMerge w:val="restart"/>
          </w:tcPr>
          <w:p w:rsidR="00263857" w:rsidRDefault="00263857" w:rsidP="009C5A9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грамотно использовать знания о правиле написания слов с сочетаниями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выделять эти сочетания в словах.</w:t>
            </w:r>
          </w:p>
          <w:p w:rsidR="00263857" w:rsidRDefault="00263857" w:rsidP="009C5A9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сравнивать собственные буквы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предложенным образцом, выполнять звукобуквенный анализ слов, употреблять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изученные правила письма с сочетаниями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списывать с печатного текста, употребляя изученные буквы </w:t>
            </w:r>
          </w:p>
        </w:tc>
        <w:tc>
          <w:tcPr>
            <w:tcW w:w="1805" w:type="dxa"/>
            <w:vMerge w:val="restart"/>
          </w:tcPr>
          <w:p w:rsidR="00263857" w:rsidRDefault="00263857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и удерживать учебную задачу, применять установленные правила.</w:t>
            </w:r>
          </w:p>
          <w:p w:rsidR="00263857" w:rsidRDefault="00263857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использовать знаково-символические средства.</w:t>
            </w:r>
          </w:p>
          <w:p w:rsidR="00263857" w:rsidRDefault="00263857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1205" w:type="dxa"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263857" w:rsidRPr="00C11052" w:rsidTr="002A791B">
        <w:tc>
          <w:tcPr>
            <w:tcW w:w="675" w:type="dxa"/>
          </w:tcPr>
          <w:p w:rsidR="00263857" w:rsidRPr="00C11052" w:rsidRDefault="00263857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2.73</w:t>
            </w:r>
          </w:p>
        </w:tc>
        <w:tc>
          <w:tcPr>
            <w:tcW w:w="851" w:type="dxa"/>
          </w:tcPr>
          <w:p w:rsidR="00263857" w:rsidRDefault="00263857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2410" w:type="dxa"/>
          </w:tcPr>
          <w:p w:rsidR="00263857" w:rsidRDefault="00263857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Щ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обозначающая мягкий согласный звук. </w:t>
            </w:r>
          </w:p>
          <w:p w:rsidR="00263857" w:rsidRDefault="00263857" w:rsidP="009C5A9D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Слоги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ща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</w:p>
          <w:p w:rsidR="00263857" w:rsidRDefault="00263857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29)</w:t>
            </w:r>
          </w:p>
        </w:tc>
        <w:tc>
          <w:tcPr>
            <w:tcW w:w="665" w:type="dxa"/>
          </w:tcPr>
          <w:p w:rsidR="00263857" w:rsidRPr="00C11052" w:rsidRDefault="00263857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263857" w:rsidRPr="00C11052" w:rsidTr="002A791B">
        <w:tc>
          <w:tcPr>
            <w:tcW w:w="675" w:type="dxa"/>
          </w:tcPr>
          <w:p w:rsidR="00263857" w:rsidRPr="00C11052" w:rsidRDefault="00263857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2.74</w:t>
            </w:r>
          </w:p>
        </w:tc>
        <w:tc>
          <w:tcPr>
            <w:tcW w:w="851" w:type="dxa"/>
          </w:tcPr>
          <w:p w:rsidR="00263857" w:rsidRDefault="00263857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2410" w:type="dxa"/>
          </w:tcPr>
          <w:p w:rsidR="00263857" w:rsidRDefault="00263857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Строчная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щ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Щ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 Написание слов с сочетаниями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63857" w:rsidRDefault="00263857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28)</w:t>
            </w:r>
          </w:p>
        </w:tc>
        <w:tc>
          <w:tcPr>
            <w:tcW w:w="665" w:type="dxa"/>
          </w:tcPr>
          <w:p w:rsidR="00263857" w:rsidRPr="00C11052" w:rsidRDefault="00263857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263857" w:rsidRPr="00C11052" w:rsidTr="002A791B">
        <w:tc>
          <w:tcPr>
            <w:tcW w:w="675" w:type="dxa"/>
          </w:tcPr>
          <w:p w:rsidR="00263857" w:rsidRPr="00C11052" w:rsidRDefault="00263857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2.75</w:t>
            </w:r>
          </w:p>
        </w:tc>
        <w:tc>
          <w:tcPr>
            <w:tcW w:w="851" w:type="dxa"/>
          </w:tcPr>
          <w:p w:rsidR="00263857" w:rsidRDefault="00263857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2410" w:type="dxa"/>
          </w:tcPr>
          <w:p w:rsidR="00263857" w:rsidRDefault="00263857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Строчная буква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ф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(с. 30)</w:t>
            </w:r>
          </w:p>
        </w:tc>
        <w:tc>
          <w:tcPr>
            <w:tcW w:w="665" w:type="dxa"/>
          </w:tcPr>
          <w:p w:rsidR="00263857" w:rsidRPr="00C11052" w:rsidRDefault="00263857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263857" w:rsidRDefault="00263857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Глухой парный по звонкости – глухости ([в] –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]; [в’] –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’] и твердости – мягкости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] –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’] согласный звук; ребусы</w:t>
            </w:r>
            <w:proofErr w:type="gramEnd"/>
          </w:p>
        </w:tc>
        <w:tc>
          <w:tcPr>
            <w:tcW w:w="1804" w:type="dxa"/>
            <w:vMerge w:val="restart"/>
          </w:tcPr>
          <w:p w:rsidR="00263857" w:rsidRDefault="00263857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писать заглавную букву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Ф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правильно располагать буквы и слова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 строке. </w:t>
            </w:r>
          </w:p>
          <w:p w:rsidR="00263857" w:rsidRDefault="00263857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правильно оформлять написанные предложения (большая буква в начале предложения, в именах собственных),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1805" w:type="dxa"/>
            <w:vMerge w:val="restart"/>
          </w:tcPr>
          <w:p w:rsidR="00263857" w:rsidRDefault="00263857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и удерживать учебную задачу, применять установленные правила в планировании способа решения; адекватно воспринимать предложение учителя и товарищей по исправлению допущенных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ошибок.</w:t>
            </w:r>
          </w:p>
          <w:p w:rsidR="00263857" w:rsidRDefault="00263857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использовать знаково-символические средства, строить рассуждения в форме связи простых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суждений об объекте.</w:t>
            </w:r>
          </w:p>
        </w:tc>
        <w:tc>
          <w:tcPr>
            <w:tcW w:w="1205" w:type="dxa"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263857" w:rsidRPr="00C11052" w:rsidTr="002A791B">
        <w:tc>
          <w:tcPr>
            <w:tcW w:w="675" w:type="dxa"/>
          </w:tcPr>
          <w:p w:rsidR="00263857" w:rsidRPr="00C11052" w:rsidRDefault="00263857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2.76</w:t>
            </w:r>
          </w:p>
        </w:tc>
        <w:tc>
          <w:tcPr>
            <w:tcW w:w="851" w:type="dxa"/>
          </w:tcPr>
          <w:p w:rsidR="00263857" w:rsidRDefault="00263857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2410" w:type="dxa"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Заглавная буква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Ф </w:t>
            </w:r>
            <w:r>
              <w:rPr>
                <w:sz w:val="22"/>
                <w:szCs w:val="22"/>
              </w:rPr>
              <w:t>(с. 31)</w:t>
            </w:r>
          </w:p>
        </w:tc>
        <w:tc>
          <w:tcPr>
            <w:tcW w:w="665" w:type="dxa"/>
          </w:tcPr>
          <w:p w:rsidR="00263857" w:rsidRPr="00C11052" w:rsidRDefault="00263857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63857" w:rsidRPr="00C11052" w:rsidRDefault="00263857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F0257D" w:rsidRPr="00C11052" w:rsidTr="0021597B">
        <w:tc>
          <w:tcPr>
            <w:tcW w:w="675" w:type="dxa"/>
            <w:shd w:val="clear" w:color="auto" w:fill="EAF1DD" w:themeFill="accent3" w:themeFillTint="33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2.77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F0257D" w:rsidRDefault="00F0257D" w:rsidP="009C5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F0257D" w:rsidRPr="00C11052" w:rsidRDefault="00F0257D" w:rsidP="0026385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Буквы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ъ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(с. 32)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Буквы, не имеющие звуков</w:t>
            </w:r>
          </w:p>
        </w:tc>
        <w:tc>
          <w:tcPr>
            <w:tcW w:w="1804" w:type="dxa"/>
            <w:vMerge w:val="restart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28" w:lineRule="auto"/>
              <w:ind w:right="-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писать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ъ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понимать функции букв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ъ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употреблять эти буквы при написании слов, объяснять новое значение слов с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ъ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без них.</w:t>
            </w:r>
          </w:p>
          <w:p w:rsidR="00F0257D" w:rsidRDefault="00F0257D" w:rsidP="00263857">
            <w:pPr>
              <w:pStyle w:val="ParagraphStyle"/>
              <w:spacing w:line="228" w:lineRule="auto"/>
              <w:ind w:right="-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записывать слова и предложения после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слого-звукового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разбора с учителем; </w:t>
            </w:r>
          </w:p>
        </w:tc>
        <w:tc>
          <w:tcPr>
            <w:tcW w:w="1805" w:type="dxa"/>
            <w:vMerge w:val="restart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и удерживать учебную задачу, применять установленные правила.</w:t>
            </w:r>
          </w:p>
          <w:p w:rsidR="00F0257D" w:rsidRDefault="00F0257D" w:rsidP="009C5A9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использовать знаково-символические средства, общие приемы решения задач, анализировать информацию.</w:t>
            </w:r>
          </w:p>
          <w:p w:rsidR="00F0257D" w:rsidRDefault="00F0257D" w:rsidP="009C5A9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F0257D" w:rsidRPr="00C11052" w:rsidTr="0021597B">
        <w:tc>
          <w:tcPr>
            <w:tcW w:w="675" w:type="dxa"/>
            <w:shd w:val="clear" w:color="auto" w:fill="EAF1DD" w:themeFill="accent3" w:themeFillTint="33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F0257D" w:rsidRDefault="00F0257D" w:rsidP="009C5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F0257D" w:rsidRPr="00C11052" w:rsidRDefault="00F0257D" w:rsidP="00F0257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Буквы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ъ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(с. 32)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263857" w:rsidRPr="00C11052" w:rsidTr="00720200">
        <w:tc>
          <w:tcPr>
            <w:tcW w:w="675" w:type="dxa"/>
          </w:tcPr>
          <w:p w:rsidR="00263857" w:rsidRPr="00EE2095" w:rsidRDefault="00263857" w:rsidP="00720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14" w:type="dxa"/>
            <w:gridSpan w:val="9"/>
          </w:tcPr>
          <w:p w:rsidR="00263857" w:rsidRPr="00C11052" w:rsidRDefault="00263857" w:rsidP="0021597B">
            <w:pPr>
              <w:tabs>
                <w:tab w:val="left" w:pos="114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Послебукварный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период</w:t>
            </w:r>
            <w:proofErr w:type="gramStart"/>
            <w:r>
              <w:rPr>
                <w:b/>
                <w:sz w:val="24"/>
                <w:szCs w:val="24"/>
              </w:rPr>
              <w:tab/>
              <w:t xml:space="preserve">                    </w:t>
            </w:r>
            <w:r w:rsidRPr="00EE2095">
              <w:rPr>
                <w:sz w:val="24"/>
                <w:szCs w:val="24"/>
              </w:rPr>
              <w:t>В</w:t>
            </w:r>
            <w:proofErr w:type="gramEnd"/>
            <w:r w:rsidRPr="00EE2095">
              <w:rPr>
                <w:sz w:val="24"/>
                <w:szCs w:val="24"/>
              </w:rPr>
              <w:t>сего часов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13</w:t>
            </w:r>
          </w:p>
        </w:tc>
      </w:tr>
      <w:tr w:rsidR="00F0257D" w:rsidRPr="00C11052" w:rsidTr="0021597B">
        <w:tc>
          <w:tcPr>
            <w:tcW w:w="675" w:type="dxa"/>
            <w:shd w:val="clear" w:color="auto" w:fill="EAF1DD" w:themeFill="accent3" w:themeFillTint="33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F0257D" w:rsidRDefault="00F0257D" w:rsidP="0076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F0257D" w:rsidRDefault="00F0257D" w:rsidP="00F0257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Алфавит.</w:t>
            </w:r>
          </w:p>
          <w:p w:rsidR="00F0257D" w:rsidRPr="00C11052" w:rsidRDefault="00F0257D" w:rsidP="00F0257D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Звуки и буквы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Алфавит, азбука, 33 буквы, согласные, гласные, буквы, которые не обозначают звуков</w:t>
            </w:r>
            <w:proofErr w:type="gramEnd"/>
          </w:p>
        </w:tc>
        <w:tc>
          <w:tcPr>
            <w:tcW w:w="1804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соотносить печатные и письменные буквы, правильно называть буквы русского алфавита, располагать слова по алфавиту.</w:t>
            </w:r>
          </w:p>
          <w:p w:rsidR="00F0257D" w:rsidRDefault="00F0257D" w:rsidP="009C5A9D">
            <w:pPr>
              <w:pStyle w:val="ParagraphStyle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находить слова в словарике, выполнять начертание письменных заглавных и строчных букв;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владеть разборчивым аккуратным письмом с учетом гигиенических требований</w:t>
            </w:r>
          </w:p>
        </w:tc>
        <w:tc>
          <w:tcPr>
            <w:tcW w:w="1805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отличий от эталона.</w:t>
            </w:r>
          </w:p>
          <w:p w:rsidR="00F0257D" w:rsidRDefault="00F0257D" w:rsidP="009C5A9D">
            <w:pPr>
              <w:pStyle w:val="ParagraphStyle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контролировать и оценивать процесс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 результат деятельности.</w:t>
            </w:r>
          </w:p>
          <w:p w:rsidR="00F0257D" w:rsidRDefault="00F0257D" w:rsidP="009C5A9D">
            <w:pPr>
              <w:pStyle w:val="ParagraphStyle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205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F0257D" w:rsidRPr="00C11052" w:rsidTr="0021597B">
        <w:tc>
          <w:tcPr>
            <w:tcW w:w="675" w:type="dxa"/>
            <w:shd w:val="clear" w:color="auto" w:fill="EAF1DD" w:themeFill="accent3" w:themeFillTint="33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F0257D" w:rsidRDefault="00F0257D" w:rsidP="0076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F0257D" w:rsidRDefault="00F0257D" w:rsidP="00F0257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Повторение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по теме «Парные согласные звуки». Списывание текста </w:t>
            </w:r>
          </w:p>
          <w:p w:rsidR="00F0257D" w:rsidRPr="00C11052" w:rsidRDefault="00F0257D" w:rsidP="00F0257D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(15 мин)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Парные глухие и звонкие согласные звуки</w:t>
            </w:r>
          </w:p>
        </w:tc>
        <w:tc>
          <w:tcPr>
            <w:tcW w:w="1804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распознавать и характеризовать парные глухие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звонкие согласные звуки, обозначать буквой парный согласный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 конце слова, приводить примеры слов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парным согласным.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выполнять устный фонетический анализ слова, списывать с печатного текста, контролировать этапы своей работы,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подбирать проверочное слово, обосновывая написание парного согласного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слове</w:t>
            </w:r>
          </w:p>
        </w:tc>
        <w:tc>
          <w:tcPr>
            <w:tcW w:w="1805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и удерживать учебную задачу, применять установленные правила.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использовать знаково-символические средства, строить рассуждения в форме связи простых суждений об объекте.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анализировать информацию, аргументировать свою позицию и координировать ее с позициями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F0257D" w:rsidRPr="00C11052" w:rsidTr="0021597B">
        <w:tc>
          <w:tcPr>
            <w:tcW w:w="675" w:type="dxa"/>
            <w:shd w:val="clear" w:color="auto" w:fill="EAF1DD" w:themeFill="accent3" w:themeFillTint="33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F0257D" w:rsidRDefault="00F0257D" w:rsidP="0076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F0257D" w:rsidRPr="00C11052" w:rsidRDefault="00F0257D" w:rsidP="00F0257D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Оформление предложений </w:t>
            </w:r>
            <w:r>
              <w:rPr>
                <w:sz w:val="22"/>
                <w:szCs w:val="22"/>
              </w:rPr>
              <w:br/>
              <w:t>в тексте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Текст, предложение, знаки препинания</w:t>
            </w:r>
          </w:p>
        </w:tc>
        <w:tc>
          <w:tcPr>
            <w:tcW w:w="1804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анализировать текст, моделировать и оформлять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нем предложения в соответствии с их смысловой и интонационной законченностью, расставлять знаки препинания в конце предложений.</w:t>
            </w:r>
          </w:p>
        </w:tc>
        <w:tc>
          <w:tcPr>
            <w:tcW w:w="1805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познавательную.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выбирать наиболее эффективные способы решения задач, анализировать информацию.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F0257D" w:rsidRPr="00C11052" w:rsidTr="002A791B">
        <w:tc>
          <w:tcPr>
            <w:tcW w:w="675" w:type="dxa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0257D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2410" w:type="dxa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кто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?, 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что?</w:t>
            </w:r>
          </w:p>
        </w:tc>
        <w:tc>
          <w:tcPr>
            <w:tcW w:w="665" w:type="dxa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Предмет и слово, называющее этот предмет</w:t>
            </w:r>
          </w:p>
        </w:tc>
        <w:tc>
          <w:tcPr>
            <w:tcW w:w="1804" w:type="dxa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различать слова – названия предметов, ставить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к словам вопросы, составлять предложения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 данными словами.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самостоятельно строить высказывания по теме урока, развивать языковую активность, формировать опыт составления предложений с данными словами  </w:t>
            </w:r>
          </w:p>
        </w:tc>
        <w:tc>
          <w:tcPr>
            <w:tcW w:w="1805" w:type="dxa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и удерживать учебную задачу, применять установленные правила.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рефлексия способов 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условий действий; использование знаково-символических средств.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1205" w:type="dxa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F0257D" w:rsidRPr="00C11052" w:rsidTr="002A791B">
        <w:tc>
          <w:tcPr>
            <w:tcW w:w="675" w:type="dxa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0257D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2410" w:type="dxa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Слова, отвечающие на вопросы: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что делать?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что сделать?</w:t>
            </w:r>
          </w:p>
        </w:tc>
        <w:tc>
          <w:tcPr>
            <w:tcW w:w="665" w:type="dxa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Слова, обозначающие действия предметов</w:t>
            </w:r>
          </w:p>
        </w:tc>
        <w:tc>
          <w:tcPr>
            <w:tcW w:w="1804" w:type="dxa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различать слова – действия предметов, ставить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к словам вопросы,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тавлять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предложения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данными словами.</w:t>
            </w:r>
          </w:p>
        </w:tc>
        <w:tc>
          <w:tcPr>
            <w:tcW w:w="1805" w:type="dxa"/>
          </w:tcPr>
          <w:p w:rsidR="00F0257D" w:rsidRDefault="00F0257D" w:rsidP="00F0257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составлять план и последовательность действий, использовать установленные правила 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конт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роле способа решения.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F0257D" w:rsidRPr="00C11052" w:rsidTr="002A791B">
        <w:tc>
          <w:tcPr>
            <w:tcW w:w="675" w:type="dxa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0257D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2410" w:type="dxa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Слова, отвечающие на </w:t>
            </w:r>
            <w:proofErr w:type="gramStart"/>
            <w:r>
              <w:rPr>
                <w:sz w:val="22"/>
                <w:szCs w:val="22"/>
              </w:rPr>
              <w:t>вопросы</w:t>
            </w:r>
            <w:proofErr w:type="gramEnd"/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br/>
            </w:r>
            <w:r>
              <w:rPr>
                <w:i/>
                <w:iCs/>
                <w:sz w:val="22"/>
                <w:szCs w:val="22"/>
              </w:rPr>
              <w:lastRenderedPageBreak/>
              <w:t>какой?</w:t>
            </w:r>
            <w:r>
              <w:rPr>
                <w:i/>
                <w:iCs/>
                <w:sz w:val="22"/>
                <w:szCs w:val="22"/>
              </w:rPr>
              <w:br/>
              <w:t>какая?</w:t>
            </w:r>
            <w:r>
              <w:rPr>
                <w:i/>
                <w:iCs/>
                <w:sz w:val="22"/>
                <w:szCs w:val="22"/>
              </w:rPr>
              <w:br/>
              <w:t>какое?</w:t>
            </w:r>
            <w:r>
              <w:rPr>
                <w:i/>
                <w:iCs/>
                <w:sz w:val="22"/>
                <w:szCs w:val="22"/>
              </w:rPr>
              <w:br/>
              <w:t>какие?</w:t>
            </w:r>
          </w:p>
        </w:tc>
        <w:tc>
          <w:tcPr>
            <w:tcW w:w="665" w:type="dxa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88" w:type="dxa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Слова, обозначающие признаки предметов</w:t>
            </w:r>
          </w:p>
        </w:tc>
        <w:tc>
          <w:tcPr>
            <w:tcW w:w="1804" w:type="dxa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различать слова – признаки предметов, ставить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к словам вопросы, составлять предложения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данными словами.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самостоятельно строить высказывания по теме урока, развивать языковую активность детей, формировать опыт составления предложений с данными словами</w:t>
            </w:r>
          </w:p>
        </w:tc>
        <w:tc>
          <w:tcPr>
            <w:tcW w:w="1805" w:type="dxa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составлять план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 последовательность действий, использовать установленные правила в контроле способа решения.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использовать общие приемы решения задач, использовать знаково-символические средства для решения задач.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205" w:type="dxa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F0257D" w:rsidRPr="00C11052" w:rsidTr="002A791B">
        <w:tc>
          <w:tcPr>
            <w:tcW w:w="675" w:type="dxa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0257D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2410" w:type="dxa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Слуховой диктант (15 мин)</w:t>
            </w:r>
          </w:p>
        </w:tc>
        <w:tc>
          <w:tcPr>
            <w:tcW w:w="665" w:type="dxa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Правила письма, орфограммы</w:t>
            </w:r>
          </w:p>
        </w:tc>
        <w:tc>
          <w:tcPr>
            <w:tcW w:w="1804" w:type="dxa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 писать слова под диктовку без искажений и замены букв.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оформлять предложения на письме в соответствии с изученными правилами, контролировать и оценивать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1805" w:type="dxa"/>
          </w:tcPr>
          <w:p w:rsidR="00F0257D" w:rsidRDefault="00F0257D" w:rsidP="009C5A9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составлять план и последовательность действий, использовать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установленные правила.</w:t>
            </w:r>
          </w:p>
          <w:p w:rsidR="00F0257D" w:rsidRDefault="00F0257D" w:rsidP="009C5A9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ориентироваться в разнообразии способов решения задач, пользоваться знаками, символами, приведенными в учебной литературе. </w:t>
            </w:r>
          </w:p>
          <w:p w:rsidR="00F0257D" w:rsidRDefault="00F0257D" w:rsidP="009C5A9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определять общую цель и пути ее достижения, осуществлять взаимный контроль, аргументировать свою позицию и координировать ее с позициями партнеров</w:t>
            </w:r>
          </w:p>
        </w:tc>
        <w:tc>
          <w:tcPr>
            <w:tcW w:w="1205" w:type="dxa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F0257D" w:rsidRPr="00C11052" w:rsidTr="002A791B">
        <w:tc>
          <w:tcPr>
            <w:tcW w:w="675" w:type="dxa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0257D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2410" w:type="dxa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665" w:type="dxa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Ударные и безударные гласные звуки, проверочное и проверяемое слово, способ проверки</w:t>
            </w:r>
          </w:p>
        </w:tc>
        <w:tc>
          <w:tcPr>
            <w:tcW w:w="1804" w:type="dxa"/>
          </w:tcPr>
          <w:p w:rsidR="00F0257D" w:rsidRDefault="00F0257D" w:rsidP="009C5A9D">
            <w:pPr>
              <w:pStyle w:val="ParagraphStyle"/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способу проверки написания гласной буквы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безударном слоге.</w:t>
            </w:r>
          </w:p>
          <w:p w:rsidR="00F0257D" w:rsidRDefault="00F0257D" w:rsidP="009C5A9D">
            <w:pPr>
              <w:pStyle w:val="ParagraphStyle"/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подбирать проверочное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слово, обосновывая написание гласной в безударном слоге, обозначать буквой безударный гласный в двусложных словах, контролировать и оценивать этапы своей работы</w:t>
            </w:r>
          </w:p>
        </w:tc>
        <w:tc>
          <w:tcPr>
            <w:tcW w:w="1805" w:type="dxa"/>
          </w:tcPr>
          <w:p w:rsidR="00F0257D" w:rsidRDefault="00F0257D" w:rsidP="009C5A9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познавательную.</w:t>
            </w:r>
          </w:p>
          <w:p w:rsidR="00F0257D" w:rsidRDefault="00F0257D" w:rsidP="009C5A9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использовать общие приемы решения задач, контролировать  и оценивать процесс и результат действия.</w:t>
            </w:r>
          </w:p>
          <w:p w:rsidR="00F0257D" w:rsidRDefault="00F0257D" w:rsidP="009C5A9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определять общую цель и пути ее достижения, осуществлять взаимный контроль, ставить и задавать вопросы</w:t>
            </w:r>
          </w:p>
        </w:tc>
        <w:tc>
          <w:tcPr>
            <w:tcW w:w="1205" w:type="dxa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F0257D" w:rsidRPr="00C11052" w:rsidTr="00DB29CB">
        <w:tc>
          <w:tcPr>
            <w:tcW w:w="675" w:type="dxa"/>
            <w:shd w:val="clear" w:color="auto" w:fill="EAF1DD" w:themeFill="accent3" w:themeFillTint="33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F0257D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Правописание звонких и глухих согласных на конце слова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Произношение и написание парных согласных, проверочное и проверяемое слово, способ проверки</w:t>
            </w:r>
          </w:p>
        </w:tc>
        <w:tc>
          <w:tcPr>
            <w:tcW w:w="1804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способу проверки написания парных согласных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конце слова путем изменения формы слова.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распознавать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 слове парный согласный, требующий проверки, подбирать проверочное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слово, обосновывая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написание парного согласного в слове</w:t>
            </w:r>
          </w:p>
        </w:tc>
        <w:tc>
          <w:tcPr>
            <w:tcW w:w="1805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познавательную. 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использовать общие приемы решения задач, контролировать  и оценивать процесс и результат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действия.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определять общую цель и пути ее достижения, осуществлять взаимный контроль, ставить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задавать вопросы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F0257D" w:rsidRPr="00C11052" w:rsidTr="00DB29CB">
        <w:tc>
          <w:tcPr>
            <w:tcW w:w="675" w:type="dxa"/>
            <w:shd w:val="clear" w:color="auto" w:fill="EAF1DD" w:themeFill="accent3" w:themeFillTint="33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F0257D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Правописание 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Сочетание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шипящие согласные  звуки, парные звонкие и глухие, всегда твердые; правило правописания</w:t>
            </w:r>
          </w:p>
        </w:tc>
        <w:tc>
          <w:tcPr>
            <w:tcW w:w="1804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объяснять, почему в сочетаниях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надо запомнить написание гласной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писать слова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сочетаниями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применять правила правописания слов с сочетаниями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контролировать и оценивать этапы своей работы</w:t>
            </w:r>
          </w:p>
        </w:tc>
        <w:tc>
          <w:tcPr>
            <w:tcW w:w="1805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и удерживать учебную задачу, применять установленные правила.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ставить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формулировать проблемы, пользоваться знаками, символами, приведенными в учебной литературе.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осуществлять анализ информации, аргументировать свою позицию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 координировать ее с позициями партнеров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F0257D" w:rsidRPr="00C11052" w:rsidTr="00DB29CB">
        <w:tc>
          <w:tcPr>
            <w:tcW w:w="675" w:type="dxa"/>
            <w:shd w:val="clear" w:color="auto" w:fill="EAF1DD" w:themeFill="accent3" w:themeFillTint="33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F0257D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чу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665" w:type="dxa"/>
            <w:shd w:val="clear" w:color="auto" w:fill="EAF1DD" w:themeFill="accent3" w:themeFillTint="33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Сочетания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чу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шипящие согласные  звуки, всегда мягкие; правило</w:t>
            </w:r>
          </w:p>
        </w:tc>
        <w:tc>
          <w:tcPr>
            <w:tcW w:w="1804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объяснять, почему в сочетаниях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чу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надо запомнить написание гласных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писать слова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сочетаниями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чу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1805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и удерживать учебную задачу, применять установленные правила в планировании способа решения.</w:t>
            </w:r>
          </w:p>
          <w:p w:rsidR="00F0257D" w:rsidRDefault="00F0257D" w:rsidP="009C5A9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ставить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формулировать проблемы, использовать знаково-символические средства.</w:t>
            </w:r>
          </w:p>
          <w:p w:rsidR="00F0257D" w:rsidRDefault="00F0257D" w:rsidP="009C5A9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 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F0257D" w:rsidRPr="00C11052" w:rsidTr="00DB29CB">
        <w:tc>
          <w:tcPr>
            <w:tcW w:w="675" w:type="dxa"/>
            <w:shd w:val="clear" w:color="auto" w:fill="EAF1DD" w:themeFill="accent3" w:themeFillTint="33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F0257D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чк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чн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щн</w:t>
            </w:r>
            <w:proofErr w:type="spellEnd"/>
          </w:p>
        </w:tc>
        <w:tc>
          <w:tcPr>
            <w:tcW w:w="665" w:type="dxa"/>
            <w:shd w:val="clear" w:color="auto" w:fill="EAF1DD" w:themeFill="accent3" w:themeFillTint="33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Буквосочетания 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чк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; правило</w:t>
            </w:r>
          </w:p>
        </w:tc>
        <w:tc>
          <w:tcPr>
            <w:tcW w:w="1804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объяснять, почему правило о сочетаниях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чк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надо запомнить.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писать слова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сочетаниями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чк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чк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щн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5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F0257D" w:rsidRDefault="00F0257D" w:rsidP="009C5A9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F0257D" w:rsidRDefault="00F0257D" w:rsidP="009C5A9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F0257D" w:rsidRPr="00C11052" w:rsidTr="00DB29CB">
        <w:tc>
          <w:tcPr>
            <w:tcW w:w="675" w:type="dxa"/>
            <w:shd w:val="clear" w:color="auto" w:fill="EAF1DD" w:themeFill="accent3" w:themeFillTint="33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F0257D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Заглавная буква в именах собственных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Имена, отчества, фамилии людей, клички животных, названия городов, рек, деревень, улиц, слова – названия животных и слова – клички животных</w:t>
            </w:r>
            <w:proofErr w:type="gramEnd"/>
          </w:p>
        </w:tc>
        <w:tc>
          <w:tcPr>
            <w:tcW w:w="1804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употреблять изученное правило письма о заглавной букве в именах, отчествах, фамилиях людей, кличках животных, названиях городов, рек, деревень, улиц.</w:t>
            </w:r>
          </w:p>
          <w:p w:rsidR="00F0257D" w:rsidRDefault="00F0257D" w:rsidP="009C5A9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записывать под диктовку с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комментированием слова и предложения,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1805" w:type="dxa"/>
            <w:shd w:val="clear" w:color="auto" w:fill="EAF1DD" w:themeFill="accent3" w:themeFillTint="33"/>
          </w:tcPr>
          <w:p w:rsidR="00F0257D" w:rsidRDefault="00F0257D" w:rsidP="009C5A9D">
            <w:pPr>
              <w:pStyle w:val="ParagraphStyle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составлять план и последовательность действий и предвосхищать результат.</w:t>
            </w:r>
          </w:p>
          <w:p w:rsidR="00F0257D" w:rsidRDefault="00F0257D" w:rsidP="009C5A9D">
            <w:pPr>
              <w:pStyle w:val="ParagraphStyle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самостоятельно выделять и формулировать познавательную цель, контролировать и оценивать процесс и результат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деятельности.</w:t>
            </w:r>
          </w:p>
          <w:p w:rsidR="00F0257D" w:rsidRDefault="00F0257D" w:rsidP="009C5A9D">
            <w:pPr>
              <w:pStyle w:val="ParagraphStyle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задавать вопросы, формулировать собственное мнение и позицию, определять общую цель и пути ее достижения, строить монологическое высказывание, слушать и понимать речь других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F0257D" w:rsidRPr="00C11052" w:rsidTr="002A791B">
        <w:tc>
          <w:tcPr>
            <w:tcW w:w="675" w:type="dxa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0257D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2410" w:type="dxa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Контрольное списывание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(15 мин).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Заглавная буква в именах собственных</w:t>
            </w:r>
          </w:p>
        </w:tc>
        <w:tc>
          <w:tcPr>
            <w:tcW w:w="665" w:type="dxa"/>
          </w:tcPr>
          <w:p w:rsidR="00F0257D" w:rsidRPr="00C11052" w:rsidRDefault="00F0257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Орфограммы,</w:t>
            </w:r>
          </w:p>
          <w:p w:rsidR="00F0257D" w:rsidRDefault="00F0257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правила</w:t>
            </w:r>
          </w:p>
        </w:tc>
        <w:tc>
          <w:tcPr>
            <w:tcW w:w="1804" w:type="dxa"/>
          </w:tcPr>
          <w:p w:rsidR="00F0257D" w:rsidRDefault="00F0257D" w:rsidP="009C5A9D">
            <w:pPr>
              <w:pStyle w:val="ParagraphStyle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писать в соответствии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правилами письма слова и предложения, без искажений и замены букв.</w:t>
            </w:r>
          </w:p>
          <w:p w:rsidR="00F0257D" w:rsidRDefault="00F0257D" w:rsidP="009C5A9D">
            <w:pPr>
              <w:pStyle w:val="ParagraphStyle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оформлять предложения на письме в соответствии с изученными правилами, контролировать этапы своей работы; владеть разборчивым аккуратным письмом с учетом гигиенических требований </w:t>
            </w:r>
          </w:p>
        </w:tc>
        <w:tc>
          <w:tcPr>
            <w:tcW w:w="1805" w:type="dxa"/>
          </w:tcPr>
          <w:p w:rsidR="00F0257D" w:rsidRDefault="00F0257D" w:rsidP="009C5A9D">
            <w:pPr>
              <w:pStyle w:val="ParagraphStyle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F0257D" w:rsidRDefault="00F0257D" w:rsidP="009C5A9D">
            <w:pPr>
              <w:pStyle w:val="ParagraphStyle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использовать общие приемы решения задач, анализировать информацию, строить рассуждения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форме связи простых суждений об объекте.</w:t>
            </w:r>
          </w:p>
          <w:p w:rsidR="00F0257D" w:rsidRDefault="00F0257D" w:rsidP="009C5A9D">
            <w:pPr>
              <w:pStyle w:val="ParagraphStyle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определять общую цель и пути ее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достижения, концентрировать волю для преодоления интеллектуальных затруднений</w:t>
            </w:r>
          </w:p>
        </w:tc>
        <w:tc>
          <w:tcPr>
            <w:tcW w:w="1205" w:type="dxa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F0257D" w:rsidRPr="00C11052" w:rsidRDefault="00F0257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2F56AD" w:rsidRPr="00C11052" w:rsidTr="008C484F">
        <w:tc>
          <w:tcPr>
            <w:tcW w:w="15389" w:type="dxa"/>
            <w:gridSpan w:val="10"/>
          </w:tcPr>
          <w:p w:rsidR="002F56AD" w:rsidRPr="002F56AD" w:rsidRDefault="002F56AD" w:rsidP="002F56AD">
            <w:pPr>
              <w:jc w:val="center"/>
              <w:rPr>
                <w:sz w:val="56"/>
                <w:szCs w:val="56"/>
              </w:rPr>
            </w:pPr>
            <w:r w:rsidRPr="002F56AD">
              <w:rPr>
                <w:sz w:val="56"/>
                <w:szCs w:val="56"/>
              </w:rPr>
              <w:lastRenderedPageBreak/>
              <w:t>Русский язык</w:t>
            </w:r>
          </w:p>
        </w:tc>
      </w:tr>
      <w:tr w:rsidR="002F56AD" w:rsidRPr="00C11052" w:rsidTr="002A791B">
        <w:tc>
          <w:tcPr>
            <w:tcW w:w="675" w:type="dxa"/>
          </w:tcPr>
          <w:p w:rsidR="002F56AD" w:rsidRPr="00C11052" w:rsidRDefault="002F56A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F56AD" w:rsidRDefault="002F56A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2410" w:type="dxa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Предложение. Интонация. Знаки препинания в конце предложения</w:t>
            </w:r>
          </w:p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(упр. 1–4,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3–6)</w:t>
            </w:r>
          </w:p>
        </w:tc>
        <w:tc>
          <w:tcPr>
            <w:tcW w:w="665" w:type="dxa"/>
          </w:tcPr>
          <w:p w:rsidR="002F56AD" w:rsidRPr="00C11052" w:rsidRDefault="002F56A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Предложение, интонация, </w:t>
            </w:r>
          </w:p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законченная мысль</w:t>
            </w:r>
          </w:p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Точка, вопросительный,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восклицательный знаки</w:t>
            </w:r>
          </w:p>
        </w:tc>
        <w:tc>
          <w:tcPr>
            <w:tcW w:w="1804" w:type="dxa"/>
            <w:vMerge w:val="restart"/>
          </w:tcPr>
          <w:p w:rsidR="002F56AD" w:rsidRP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/>
                <w:sz w:val="22"/>
                <w:szCs w:val="22"/>
              </w:rPr>
              <w:t>, что предложение выражает законченную мысль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ч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то слова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предложении связаны по смыслу и форме.</w:t>
            </w:r>
          </w:p>
          <w:p w:rsidR="002F56AD" w:rsidRDefault="002F56AD" w:rsidP="002F56AD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каллиграфически правильно писать изученные буквы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2F56AD" w:rsidRDefault="002F56AD" w:rsidP="002F56A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вычленять слова из предложения, правильно списывать слова и предложения, написанные печатным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рукописным шрифтом</w:t>
            </w:r>
          </w:p>
        </w:tc>
        <w:tc>
          <w:tcPr>
            <w:tcW w:w="1805" w:type="dxa"/>
            <w:vMerge w:val="restart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использовать общие приёмы решения задач.</w:t>
            </w:r>
          </w:p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205" w:type="dxa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2F56AD" w:rsidRPr="00C11052" w:rsidTr="002A791B">
        <w:tc>
          <w:tcPr>
            <w:tcW w:w="675" w:type="dxa"/>
          </w:tcPr>
          <w:p w:rsidR="002F56AD" w:rsidRPr="00C11052" w:rsidRDefault="002F56A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F56AD" w:rsidRDefault="002F56A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2410" w:type="dxa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Интонация. Знаки препинания в конце предложения</w:t>
            </w:r>
          </w:p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(упр. 5–11,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7–9)</w:t>
            </w:r>
          </w:p>
        </w:tc>
        <w:tc>
          <w:tcPr>
            <w:tcW w:w="665" w:type="dxa"/>
          </w:tcPr>
          <w:p w:rsidR="002F56AD" w:rsidRPr="00C11052" w:rsidRDefault="002F56A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2F56AD" w:rsidRPr="00C11052" w:rsidTr="002A791B">
        <w:tc>
          <w:tcPr>
            <w:tcW w:w="675" w:type="dxa"/>
          </w:tcPr>
          <w:p w:rsidR="002F56AD" w:rsidRPr="00C11052" w:rsidRDefault="002F56A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F56AD" w:rsidRDefault="002F56A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2410" w:type="dxa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Интонация. Знаки препинания в конце предложения</w:t>
            </w:r>
          </w:p>
          <w:p w:rsidR="002F56AD" w:rsidRDefault="002F56AD" w:rsidP="002F56A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(упр. 12–16,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10–12;</w:t>
            </w:r>
          </w:p>
        </w:tc>
        <w:tc>
          <w:tcPr>
            <w:tcW w:w="665" w:type="dxa"/>
          </w:tcPr>
          <w:p w:rsidR="002F56AD" w:rsidRPr="00C11052" w:rsidRDefault="002F56A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2F56AD" w:rsidRPr="00C11052" w:rsidTr="002A791B">
        <w:tc>
          <w:tcPr>
            <w:tcW w:w="675" w:type="dxa"/>
          </w:tcPr>
          <w:p w:rsidR="002F56AD" w:rsidRPr="00C11052" w:rsidRDefault="002F56A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F56AD" w:rsidRDefault="002F56A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2410" w:type="dxa"/>
          </w:tcPr>
          <w:p w:rsidR="002F56AD" w:rsidRPr="002F56AD" w:rsidRDefault="002F56AD" w:rsidP="002F56A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Интонация. Знаки препинания в конце предложения упр. 17–20, с. 13–15;</w:t>
            </w:r>
          </w:p>
        </w:tc>
        <w:tc>
          <w:tcPr>
            <w:tcW w:w="665" w:type="dxa"/>
          </w:tcPr>
          <w:p w:rsidR="002F56AD" w:rsidRPr="00C11052" w:rsidRDefault="002F56A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2F56AD" w:rsidRPr="00C11052" w:rsidTr="00DB29CB">
        <w:tc>
          <w:tcPr>
            <w:tcW w:w="675" w:type="dxa"/>
            <w:shd w:val="clear" w:color="auto" w:fill="E5DFEC" w:themeFill="accent4" w:themeFillTint="33"/>
          </w:tcPr>
          <w:p w:rsidR="002F56AD" w:rsidRPr="00C11052" w:rsidRDefault="002F56A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:rsidR="002F56AD" w:rsidRDefault="002F56A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E5DFEC" w:themeFill="accent4" w:themeFillTint="33"/>
          </w:tcPr>
          <w:p w:rsidR="002F56AD" w:rsidRPr="00C11052" w:rsidRDefault="002F56A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E5DFEC" w:themeFill="accent4" w:themeFillTint="33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E5DFEC" w:themeFill="accent4" w:themeFillTint="33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E5DFEC" w:themeFill="accent4" w:themeFillTint="33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5DFEC" w:themeFill="accent4" w:themeFillTint="33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5DFEC" w:themeFill="accent4" w:themeFillTint="33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5DFEC" w:themeFill="accent4" w:themeFillTint="33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2F56AD" w:rsidRPr="00C11052" w:rsidTr="00DB29CB">
        <w:tc>
          <w:tcPr>
            <w:tcW w:w="675" w:type="dxa"/>
            <w:shd w:val="clear" w:color="auto" w:fill="EAF1DD" w:themeFill="accent3" w:themeFillTint="33"/>
          </w:tcPr>
          <w:p w:rsidR="002F56AD" w:rsidRPr="00C11052" w:rsidRDefault="002F56A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2F56AD" w:rsidRDefault="002F56A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2F56AD" w:rsidRDefault="002F56AD" w:rsidP="002F56A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Интонация. Знаки препинания в конце предложения</w:t>
            </w:r>
          </w:p>
          <w:p w:rsidR="002F56AD" w:rsidRPr="00C11052" w:rsidRDefault="002F56AD" w:rsidP="002F56A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упр. 21–25,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>с. 16–18;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2F56AD" w:rsidRPr="00C11052" w:rsidRDefault="002F56A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88" w:type="dxa"/>
            <w:vMerge w:val="restart"/>
            <w:shd w:val="clear" w:color="auto" w:fill="EAF1DD" w:themeFill="accent3" w:themeFillTint="33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Предложение, интонация, </w:t>
            </w:r>
          </w:p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законченная мысль</w:t>
            </w:r>
          </w:p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Точка, вопросительный,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восклицательный знаки</w:t>
            </w:r>
          </w:p>
        </w:tc>
        <w:tc>
          <w:tcPr>
            <w:tcW w:w="1804" w:type="dxa"/>
            <w:vMerge w:val="restart"/>
            <w:shd w:val="clear" w:color="auto" w:fill="EAF1DD" w:themeFill="accent3" w:themeFillTint="33"/>
          </w:tcPr>
          <w:p w:rsidR="002F56AD" w:rsidRP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Узнают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что предложение выражает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законченную мысль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ч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то слова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предложении связаны по смыслу и форме.</w:t>
            </w:r>
          </w:p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каллиграфически правильно писать изученные буквы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вычленять слова из предложения, правильно списывать слова и предложения, написанные печатным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рукописным шрифтом</w:t>
            </w:r>
          </w:p>
        </w:tc>
        <w:tc>
          <w:tcPr>
            <w:tcW w:w="1805" w:type="dxa"/>
            <w:vMerge w:val="restart"/>
            <w:shd w:val="clear" w:color="auto" w:fill="EAF1DD" w:themeFill="accent3" w:themeFillTint="33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применять установленные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правила в планировании способа решения.</w:t>
            </w:r>
          </w:p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использовать общие приёмы решения задач.</w:t>
            </w:r>
          </w:p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2F56AD" w:rsidRPr="00C11052" w:rsidTr="00DB29CB">
        <w:tc>
          <w:tcPr>
            <w:tcW w:w="675" w:type="dxa"/>
            <w:shd w:val="clear" w:color="auto" w:fill="EAF1DD" w:themeFill="accent3" w:themeFillTint="33"/>
          </w:tcPr>
          <w:p w:rsidR="002F56AD" w:rsidRPr="00C11052" w:rsidRDefault="002F56A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2F56AD" w:rsidRDefault="002F56A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2F56AD" w:rsidRDefault="002F56AD" w:rsidP="002F56A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Интонация. Знаки препинания в конце предложения</w:t>
            </w:r>
          </w:p>
          <w:p w:rsidR="002F56AD" w:rsidRPr="00C11052" w:rsidRDefault="002F56AD" w:rsidP="002F56A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упр. 26–30, </w:t>
            </w:r>
            <w:r>
              <w:rPr>
                <w:sz w:val="22"/>
                <w:szCs w:val="22"/>
              </w:rPr>
              <w:br/>
              <w:t>с. 19–22)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2F56AD" w:rsidRPr="00C11052" w:rsidRDefault="002F56A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  <w:shd w:val="clear" w:color="auto" w:fill="EAF1DD" w:themeFill="accent3" w:themeFillTint="33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EAF1DD" w:themeFill="accent3" w:themeFillTint="33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EAF1DD" w:themeFill="accent3" w:themeFillTint="33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2F56AD" w:rsidRPr="00C11052" w:rsidTr="00DB29CB">
        <w:tc>
          <w:tcPr>
            <w:tcW w:w="675" w:type="dxa"/>
            <w:shd w:val="clear" w:color="auto" w:fill="EAF1DD" w:themeFill="accent3" w:themeFillTint="33"/>
          </w:tcPr>
          <w:p w:rsidR="002F56AD" w:rsidRPr="00C11052" w:rsidRDefault="002F56A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2F56AD" w:rsidRDefault="002F56A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Прописная  буква в начале предложения</w:t>
            </w:r>
          </w:p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(упр. 31–40,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23–28)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2F56AD" w:rsidRPr="00C11052" w:rsidRDefault="002F56A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shd w:val="clear" w:color="auto" w:fill="EAF1DD" w:themeFill="accent3" w:themeFillTint="33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Прописная буква в начале предложения</w:t>
            </w:r>
          </w:p>
        </w:tc>
        <w:tc>
          <w:tcPr>
            <w:tcW w:w="1804" w:type="dxa"/>
            <w:shd w:val="clear" w:color="auto" w:fill="EAF1DD" w:themeFill="accent3" w:themeFillTint="33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/>
                <w:sz w:val="22"/>
                <w:szCs w:val="22"/>
              </w:rPr>
              <w:t>, что начало предложения обозначается прописной буквой.</w:t>
            </w:r>
          </w:p>
          <w:p w:rsidR="002F56AD" w:rsidRDefault="002F56AD" w:rsidP="009C5A9D">
            <w:pPr>
              <w:pStyle w:val="ParagraphStyle"/>
              <w:spacing w:line="264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писать прописную букву в начале предложения, четко, без искажений писать строчные и прописные буквы,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соединения, слова</w:t>
            </w:r>
          </w:p>
        </w:tc>
        <w:tc>
          <w:tcPr>
            <w:tcW w:w="1805" w:type="dxa"/>
            <w:shd w:val="clear" w:color="auto" w:fill="EAF1DD" w:themeFill="accent3" w:themeFillTint="33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>удерживать учебную задачу, применять  установленные правила в планировании способа решения.</w:t>
            </w:r>
          </w:p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рефлексия способов и условий действий.</w:t>
            </w:r>
          </w:p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ставить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вопросы, обращаться за помощью, формулировать свои затруднения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2F56AD" w:rsidRPr="00C11052" w:rsidTr="00DB29CB">
        <w:tc>
          <w:tcPr>
            <w:tcW w:w="675" w:type="dxa"/>
            <w:shd w:val="clear" w:color="auto" w:fill="EAF1DD" w:themeFill="accent3" w:themeFillTint="33"/>
          </w:tcPr>
          <w:p w:rsidR="002F56AD" w:rsidRPr="00C11052" w:rsidRDefault="002F56A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2F56AD" w:rsidRDefault="002F56A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Проверочная работа по теме «Предложение» (с. 30)</w:t>
            </w:r>
          </w:p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EAF1DD" w:themeFill="accent3" w:themeFillTint="33"/>
          </w:tcPr>
          <w:p w:rsidR="002F56AD" w:rsidRPr="00C11052" w:rsidRDefault="002F56A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shd w:val="clear" w:color="auto" w:fill="EAF1DD" w:themeFill="accent3" w:themeFillTint="33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Предложения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разной интонацией</w:t>
            </w:r>
          </w:p>
        </w:tc>
        <w:tc>
          <w:tcPr>
            <w:tcW w:w="1804" w:type="dxa"/>
            <w:shd w:val="clear" w:color="auto" w:fill="EAF1DD" w:themeFill="accent3" w:themeFillTint="33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правильно списывать текст, применять полученные знания на практике</w:t>
            </w:r>
          </w:p>
        </w:tc>
        <w:tc>
          <w:tcPr>
            <w:tcW w:w="1805" w:type="dxa"/>
            <w:shd w:val="clear" w:color="auto" w:fill="EAF1DD" w:themeFill="accent3" w:themeFillTint="33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>составлять план  и последовательность действий, адекватно использовать речь для регуляции своих действий.</w:t>
            </w:r>
            <w:proofErr w:type="gramEnd"/>
          </w:p>
        </w:tc>
        <w:tc>
          <w:tcPr>
            <w:tcW w:w="1205" w:type="dxa"/>
            <w:shd w:val="clear" w:color="auto" w:fill="EAF1DD" w:themeFill="accent3" w:themeFillTint="33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2F56AD" w:rsidRDefault="002F56AD" w:rsidP="002F56A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Контрольное списывание</w:t>
            </w:r>
          </w:p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(упр. 41–45, </w:t>
            </w:r>
            <w:r>
              <w:rPr>
                <w:sz w:val="22"/>
                <w:szCs w:val="22"/>
              </w:rPr>
              <w:br/>
              <w:t>с. 28–29).</w:t>
            </w:r>
          </w:p>
        </w:tc>
        <w:tc>
          <w:tcPr>
            <w:tcW w:w="2381" w:type="dxa"/>
            <w:shd w:val="clear" w:color="auto" w:fill="EAF1DD" w:themeFill="accent3" w:themeFillTint="33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2F56AD" w:rsidRPr="00C11052" w:rsidTr="00DB29CB">
        <w:tc>
          <w:tcPr>
            <w:tcW w:w="675" w:type="dxa"/>
            <w:shd w:val="clear" w:color="auto" w:fill="EAF1DD" w:themeFill="accent3" w:themeFillTint="33"/>
          </w:tcPr>
          <w:p w:rsidR="002F56AD" w:rsidRPr="00C11052" w:rsidRDefault="002F56A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2F56AD" w:rsidRDefault="002F56A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Предмет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слово </w:t>
            </w:r>
          </w:p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(упр. 1–8,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32–34)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2F56AD" w:rsidRPr="00C11052" w:rsidRDefault="002F56A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shd w:val="clear" w:color="auto" w:fill="EAF1DD" w:themeFill="accent3" w:themeFillTint="33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Слово – название предмета</w:t>
            </w:r>
          </w:p>
        </w:tc>
        <w:tc>
          <w:tcPr>
            <w:tcW w:w="1804" w:type="dxa"/>
            <w:shd w:val="clear" w:color="auto" w:fill="EAF1DD" w:themeFill="accent3" w:themeFillTint="33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/>
                <w:sz w:val="22"/>
                <w:szCs w:val="22"/>
              </w:rPr>
              <w:t>, что названия предметов – это слова.</w:t>
            </w:r>
          </w:p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называть предметы окружающего мира, произносить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(читать) слова, называющие эти предметы; четко и правильно произносить скороговорки</w:t>
            </w:r>
          </w:p>
        </w:tc>
        <w:tc>
          <w:tcPr>
            <w:tcW w:w="1805" w:type="dxa"/>
            <w:shd w:val="clear" w:color="auto" w:fill="EAF1DD" w:themeFill="accent3" w:themeFillTint="33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>самостоятельность и личная ответственность за свои поступки, навыки сотрудничества в разных ситуациях.</w:t>
            </w:r>
          </w:p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ные: </w:t>
            </w:r>
            <w:r>
              <w:rPr>
                <w:rFonts w:ascii="Times New Roman" w:hAnsi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2F56AD" w:rsidRPr="00C11052" w:rsidTr="002A791B">
        <w:tc>
          <w:tcPr>
            <w:tcW w:w="675" w:type="dxa"/>
          </w:tcPr>
          <w:p w:rsidR="002F56AD" w:rsidRPr="00C11052" w:rsidRDefault="002F56AD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F56AD" w:rsidRDefault="002F56A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2410" w:type="dxa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Предмет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слово </w:t>
            </w:r>
          </w:p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(упр. 9–14,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35–37)</w:t>
            </w:r>
          </w:p>
        </w:tc>
        <w:tc>
          <w:tcPr>
            <w:tcW w:w="665" w:type="dxa"/>
          </w:tcPr>
          <w:p w:rsidR="002F56AD" w:rsidRPr="00C11052" w:rsidRDefault="002F56AD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Вопросы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кто?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что?</w:t>
            </w:r>
          </w:p>
        </w:tc>
        <w:tc>
          <w:tcPr>
            <w:tcW w:w="1804" w:type="dxa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что слова-предметы отвечают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на вопросы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кто?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что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?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различать слова, называющие предмет, объяснять, чем различаются предмет и слово, его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назы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05" w:type="dxa"/>
          </w:tcPr>
          <w:p w:rsidR="002F56AD" w:rsidRDefault="002F56AD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>самостоятельность и личная ответственность за свои поступки, адекватно воспринимать предложения учителей, товарищей, родителей и других людей по исправлению допущенных ошибок.</w:t>
            </w:r>
          </w:p>
        </w:tc>
        <w:tc>
          <w:tcPr>
            <w:tcW w:w="1205" w:type="dxa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F56AD" w:rsidRPr="00C11052" w:rsidRDefault="002F56AD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2A791B">
        <w:tc>
          <w:tcPr>
            <w:tcW w:w="67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2410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Действие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слово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(упр. 15–21,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38–40)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Вопросы 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что делать? что сделать?</w:t>
            </w:r>
          </w:p>
        </w:tc>
        <w:tc>
          <w:tcPr>
            <w:tcW w:w="1804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что слова-действия, отвечают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на вопросы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что делать? что сделать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?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выделять слова действия в речи, составлять предложения с заданным словом, составлять и записывать предложения по рисункам</w:t>
            </w:r>
          </w:p>
        </w:tc>
        <w:tc>
          <w:tcPr>
            <w:tcW w:w="1805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и удерживать учебную задачу.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использовать общие приёмы решения задач.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задавать вопросы, слушать собеседника, адекватно оценивать собственное поведение,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поведение окружающих, оказывать в сотрудничестве взаимопомощь</w:t>
            </w: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2A791B">
        <w:tc>
          <w:tcPr>
            <w:tcW w:w="67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2410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Действие 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слово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(упр. 22–25,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41–42)</w:t>
            </w:r>
          </w:p>
        </w:tc>
        <w:tc>
          <w:tcPr>
            <w:tcW w:w="66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Слова-действия и вопросы к ним</w:t>
            </w:r>
          </w:p>
        </w:tc>
        <w:tc>
          <w:tcPr>
            <w:tcW w:w="1804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различать слова, называющие предмет и его действие, называть действия предметов окружающего мира; писать словарные слова</w:t>
            </w:r>
          </w:p>
        </w:tc>
        <w:tc>
          <w:tcPr>
            <w:tcW w:w="1805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преобразовать практическую задачу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познавательную.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ставить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формулировать проблемы.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проявлять активность во взаимодействии  для решения коммуникативных и познавательных задач</w:t>
            </w:r>
            <w:proofErr w:type="gramEnd"/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2A791B">
        <w:tc>
          <w:tcPr>
            <w:tcW w:w="67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2410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Признак 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 слово 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(упр. 26–32, </w:t>
            </w:r>
            <w:proofErr w:type="gramEnd"/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43–45).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Проверочная работа по теме «Слово»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47)</w:t>
            </w:r>
          </w:p>
        </w:tc>
        <w:tc>
          <w:tcPr>
            <w:tcW w:w="66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Вопросы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какой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? какая? какое? какие?</w:t>
            </w:r>
          </w:p>
        </w:tc>
        <w:tc>
          <w:tcPr>
            <w:tcW w:w="1804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/>
                <w:sz w:val="22"/>
                <w:szCs w:val="22"/>
              </w:rPr>
              <w:t>, что такое слова – признаки предмета.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называть слова, обозначающие признаки предметов, устно составлять 3–5 предложений на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определенную тему, писать словарное слово</w:t>
            </w:r>
          </w:p>
        </w:tc>
        <w:tc>
          <w:tcPr>
            <w:tcW w:w="1805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>соотносить правильность выбора, выполнения и результата действия с требованием конкретной задачи.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использовать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общие приёмы решения задач.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ставить вопросы; соблюдать правила этикета</w:t>
            </w: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2A791B">
        <w:tc>
          <w:tcPr>
            <w:tcW w:w="67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2410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Слово – имя собственное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(упр. 36–42,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с. 48–50)   </w:t>
            </w:r>
          </w:p>
        </w:tc>
        <w:tc>
          <w:tcPr>
            <w:tcW w:w="66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Имя собственное</w:t>
            </w:r>
          </w:p>
        </w:tc>
        <w:tc>
          <w:tcPr>
            <w:tcW w:w="1804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правильно оформлять имена собственные при письме,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выбирать имена собственные, подходящие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по смыслу</w:t>
            </w:r>
          </w:p>
        </w:tc>
        <w:tc>
          <w:tcPr>
            <w:tcW w:w="1805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>сличать способ действия.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использовать общие приёмы решения задач.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формулировать свои затруднения </w:t>
            </w: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DB29CB">
        <w:tc>
          <w:tcPr>
            <w:tcW w:w="67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Слово – имя собственное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(упр. 43–51,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51–54)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Кличка животного, имя, фамилия, отчество </w:t>
            </w:r>
          </w:p>
        </w:tc>
        <w:tc>
          <w:tcPr>
            <w:tcW w:w="1804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 употреблении заглавной буквы в кличках животных.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правильно оформлять на письме имена, фамилии, отчества, а также клички животных</w:t>
            </w:r>
          </w:p>
        </w:tc>
        <w:tc>
          <w:tcPr>
            <w:tcW w:w="1805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формулировать и удерживать учебную задачу.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ставить вопросы, обращаться за помощью, формулировать собственное мнение 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позицию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DB29CB">
        <w:tc>
          <w:tcPr>
            <w:tcW w:w="67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Слово – имя собственное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(упр. 52–55,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55–56)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Населённый пункт, географический объект</w:t>
            </w:r>
          </w:p>
        </w:tc>
        <w:tc>
          <w:tcPr>
            <w:tcW w:w="1804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правильно оформлять на письме названия населённых пунктов, географических объектов; произносить скороговорки четко и правильно</w:t>
            </w:r>
          </w:p>
        </w:tc>
        <w:tc>
          <w:tcPr>
            <w:tcW w:w="1805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формулировать и удерживать учебную задачу.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подведение под понятие на основе распознавания объектов.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DB29CB">
        <w:tc>
          <w:tcPr>
            <w:tcW w:w="67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Слово – имя собственное 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(упр. 56–60,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57–60)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Вся терминология, связанная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именами собственными</w:t>
            </w:r>
          </w:p>
        </w:tc>
        <w:tc>
          <w:tcPr>
            <w:tcW w:w="1804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применять полученные знания в письменных работах</w:t>
            </w:r>
          </w:p>
        </w:tc>
        <w:tc>
          <w:tcPr>
            <w:tcW w:w="1805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формулировать и удерживать учебную задачу.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использовать общие приёмы решения задач.  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использовать речь для регуляции своего действия, ставить вопросы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DB29CB">
        <w:tc>
          <w:tcPr>
            <w:tcW w:w="67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Звуки и буквы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(упр. 1–6, </w:t>
            </w:r>
            <w:proofErr w:type="gramEnd"/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с. 62–64)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88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 и буква</w:t>
            </w:r>
          </w:p>
        </w:tc>
        <w:tc>
          <w:tcPr>
            <w:tcW w:w="1804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отличительные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признаки звуков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букв.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различать звуки и буквы, переводить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слово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звучащее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слово написанное;</w:t>
            </w:r>
          </w:p>
        </w:tc>
        <w:tc>
          <w:tcPr>
            <w:tcW w:w="1805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применять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установленные правила в планировании способа решения.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узнавать, называть и определять объекты и явления окружающей действительности в соответствии с содержанием предмета.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DB29CB">
        <w:tc>
          <w:tcPr>
            <w:tcW w:w="67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Гласные звуки (упр. 7–10, </w:t>
            </w:r>
            <w:proofErr w:type="gramEnd"/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65–67)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Звукобуквенный анализ слов</w:t>
            </w:r>
          </w:p>
        </w:tc>
        <w:tc>
          <w:tcPr>
            <w:tcW w:w="1804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отличительные признаки гласных и согласных звуков.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правильно произносить звуки в слове и вне слова, правильно называть буквы, распознавать гласные звуки, а также буквы, которыми обозначаются на письме эти звуки</w:t>
            </w:r>
          </w:p>
        </w:tc>
        <w:tc>
          <w:tcPr>
            <w:tcW w:w="1805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формировать умение работать в группе.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развивать первоначальное умение практического исследования   языка.</w:t>
            </w:r>
            <w:proofErr w:type="gramEnd"/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задавать вопросы, просить о помощи, формулировать свои затруднения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2A791B">
        <w:tc>
          <w:tcPr>
            <w:tcW w:w="67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2410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Звонкие и глухие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согласные звуки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(упр. 11–14,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68–70)</w:t>
            </w:r>
          </w:p>
        </w:tc>
        <w:tc>
          <w:tcPr>
            <w:tcW w:w="66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88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Звук, звонкий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 глухой согласный звук</w:t>
            </w:r>
          </w:p>
        </w:tc>
        <w:tc>
          <w:tcPr>
            <w:tcW w:w="1804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определять звонкие и глухие согласные звуки в словах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обозначать их на письме буквами, формулировать вывод по результатам наблюдений</w:t>
            </w:r>
          </w:p>
        </w:tc>
        <w:tc>
          <w:tcPr>
            <w:tcW w:w="1805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формулировать и удерживать учебную задачу.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развивать первоначальное умение практического исследования языка.</w:t>
            </w:r>
            <w:proofErr w:type="gramEnd"/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ставить вопросы, обращаться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за помощью, формулировать собственное мнение и позицию</w:t>
            </w: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2A791B">
        <w:tc>
          <w:tcPr>
            <w:tcW w:w="67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410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Звук и буква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(упр. 15–20, </w:t>
            </w:r>
            <w:proofErr w:type="gramEnd"/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71–74)</w:t>
            </w:r>
          </w:p>
        </w:tc>
        <w:tc>
          <w:tcPr>
            <w:tcW w:w="66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Слог, деление слов на слоги</w:t>
            </w:r>
          </w:p>
        </w:tc>
        <w:tc>
          <w:tcPr>
            <w:tcW w:w="1804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Узнают </w:t>
            </w:r>
            <w:r>
              <w:rPr>
                <w:rFonts w:ascii="Times New Roman" w:hAnsi="Times New Roman"/>
                <w:sz w:val="22"/>
                <w:szCs w:val="22"/>
              </w:rPr>
              <w:t>особенности звука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’] и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делить слова со звуком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’] на слоги, распознавать  гласные и согласные звуки, выполнять фонетический анализ слов</w:t>
            </w:r>
          </w:p>
        </w:tc>
        <w:tc>
          <w:tcPr>
            <w:tcW w:w="1805" w:type="dxa"/>
          </w:tcPr>
          <w:p w:rsidR="005F4D94" w:rsidRDefault="005F4D94" w:rsidP="009C5A9D">
            <w:pPr>
              <w:pStyle w:val="ParagraphStyle"/>
              <w:tabs>
                <w:tab w:val="left" w:pos="1995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формировать умение работать в группе.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развивать первоначальное умение практического исследования  языка.</w:t>
            </w:r>
            <w:proofErr w:type="gramEnd"/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задавать вопросы, просить о помощи, формулировать свои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затруднения</w:t>
            </w: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2A791B">
        <w:tc>
          <w:tcPr>
            <w:tcW w:w="67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2410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Мягкие и твердые согласные звуки. Обозначение мягкости согласных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 письме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(упр. 21–26,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75–78)</w:t>
            </w:r>
          </w:p>
        </w:tc>
        <w:tc>
          <w:tcPr>
            <w:tcW w:w="66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</w:tcPr>
          <w:p w:rsidR="005F4D94" w:rsidRDefault="005F4D94" w:rsidP="009C5A9D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Мягкий знак, мягкость согласных звуков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Обозначение мягкости согласных звуков гласными буквами</w:t>
            </w:r>
          </w:p>
        </w:tc>
        <w:tc>
          <w:tcPr>
            <w:tcW w:w="1804" w:type="dxa"/>
            <w:vMerge w:val="restart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 способах обозначения мягкости согласных.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различать согласные по твёрдости-мягкости и обозначать мягкость согласных мягким знаком, сравнивать количество звуков и бу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кв в сл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овах с мягким знаком (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/>
                <w:sz w:val="22"/>
                <w:szCs w:val="22"/>
              </w:rPr>
              <w:t>, что перед звуком [и] согласные произносятся мягко, звук [и] обозначает мягкость предыдущего согласного звука.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различать </w:t>
            </w:r>
          </w:p>
        </w:tc>
        <w:tc>
          <w:tcPr>
            <w:tcW w:w="1805" w:type="dxa"/>
            <w:vMerge w:val="restart"/>
          </w:tcPr>
          <w:p w:rsidR="005F4D94" w:rsidRDefault="005F4D94" w:rsidP="009C5A9D">
            <w:pPr>
              <w:spacing w:line="264" w:lineRule="auto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формировать умение работать в группе.</w:t>
            </w:r>
          </w:p>
          <w:p w:rsidR="005F4D94" w:rsidRDefault="005F4D94" w:rsidP="009C5A9D">
            <w:pPr>
              <w:spacing w:line="264" w:lineRule="auto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>развивать первоначальное умение практического исследования  языка.</w:t>
            </w:r>
            <w:proofErr w:type="gramEnd"/>
          </w:p>
          <w:p w:rsidR="005F4D94" w:rsidRDefault="005F4D94" w:rsidP="009C5A9D">
            <w:pPr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>задавать вопросы, просить о помощи, формулировать свои затруднения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формировать умение работать в группе.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подведение под понятие на основе распознавания объектов, выделения существенных признаков.</w:t>
            </w:r>
          </w:p>
          <w:p w:rsidR="005F4D94" w:rsidRDefault="005F4D94" w:rsidP="009C5A9D">
            <w:pPr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 xml:space="preserve">задавать </w:t>
            </w: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2A791B">
        <w:tc>
          <w:tcPr>
            <w:tcW w:w="67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2410" w:type="dxa"/>
          </w:tcPr>
          <w:p w:rsidR="005F4D94" w:rsidRDefault="005F4D94" w:rsidP="005F4D9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Мягкие и твердые согласные звуки. Обозначение мягкости согласных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 письме</w:t>
            </w:r>
          </w:p>
          <w:p w:rsidR="005F4D94" w:rsidRPr="00C11052" w:rsidRDefault="005F4D94" w:rsidP="005F4D9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(упр. 21–26, </w:t>
            </w:r>
            <w:r>
              <w:rPr>
                <w:sz w:val="22"/>
                <w:szCs w:val="22"/>
              </w:rPr>
              <w:br/>
              <w:t>с. 75–78)</w:t>
            </w:r>
          </w:p>
        </w:tc>
        <w:tc>
          <w:tcPr>
            <w:tcW w:w="66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2A791B">
        <w:tc>
          <w:tcPr>
            <w:tcW w:w="67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410" w:type="dxa"/>
          </w:tcPr>
          <w:p w:rsidR="005F4D94" w:rsidRDefault="005F4D94" w:rsidP="005F4D9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Мягкие и твердые согласные звуки.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Обозначение мягкости согласных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 письме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Словарный диктант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(упр. 27–29,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79–80)</w:t>
            </w:r>
          </w:p>
        </w:tc>
        <w:tc>
          <w:tcPr>
            <w:tcW w:w="66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88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Слог, деление слов на слоги</w:t>
            </w:r>
          </w:p>
        </w:tc>
        <w:tc>
          <w:tcPr>
            <w:tcW w:w="1804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Узнают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особенности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звука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’] и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делить слова со звуком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’] на слоги, распознавать  гласные и согласные звуки, выполнять фонетический анализ слов</w:t>
            </w:r>
          </w:p>
        </w:tc>
        <w:tc>
          <w:tcPr>
            <w:tcW w:w="1805" w:type="dxa"/>
          </w:tcPr>
          <w:p w:rsidR="005F4D94" w:rsidRDefault="005F4D94" w:rsidP="009C5A9D">
            <w:pPr>
              <w:pStyle w:val="ParagraphStyle"/>
              <w:tabs>
                <w:tab w:val="left" w:pos="1995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формировать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умение работать в группе.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развивать первоначальное умение практического исследования  языка.</w:t>
            </w:r>
            <w:proofErr w:type="gramEnd"/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задавать вопросы, просить о помощи, формулировать свои затруднения</w:t>
            </w: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DB29CB">
        <w:tc>
          <w:tcPr>
            <w:tcW w:w="67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Мягкие и твердые согласные звуки. Обозначение мягкости согласных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на письме буквами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ё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я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(упр. 30–32,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81–82)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Обозначение мягкости согласных звуков гласными буквами</w:t>
            </w:r>
          </w:p>
        </w:tc>
        <w:tc>
          <w:tcPr>
            <w:tcW w:w="1804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особенности букв 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ё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различать согласные по твёрдости – мягкости, обозначать на письме мягкость согласного звука буквами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ё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я</w:t>
            </w:r>
          </w:p>
        </w:tc>
        <w:tc>
          <w:tcPr>
            <w:tcW w:w="1805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формировать умение работать в группе.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развивать первоначальное умение практического исследования языка.</w:t>
            </w:r>
            <w:proofErr w:type="gramEnd"/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задавать вопросы, просить о помощи, формулировать свои затруднения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DB29CB">
        <w:tc>
          <w:tcPr>
            <w:tcW w:w="67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Мягкие и твердые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согласные звуки. Обозначение мягкости согласных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на письме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(упр. 33–36,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83–85)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88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Обозначение мягкости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согласных звуков гласными буквами</w:t>
            </w:r>
          </w:p>
        </w:tc>
        <w:tc>
          <w:tcPr>
            <w:tcW w:w="1804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Узнают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особенности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различать согласные по твёрдости – мягкости, обозначать на письме мягкость согласного звука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</w:t>
            </w:r>
          </w:p>
        </w:tc>
        <w:tc>
          <w:tcPr>
            <w:tcW w:w="1805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формировать умение работать в группе.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развивать первоначальное умение практического исследования языка.</w:t>
            </w:r>
            <w:proofErr w:type="gramEnd"/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задавать вопросы, просить о помощи, формулировать свои затруднения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DB29CB">
        <w:tc>
          <w:tcPr>
            <w:tcW w:w="67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Контрольное списывание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Списывание</w:t>
            </w:r>
          </w:p>
        </w:tc>
        <w:tc>
          <w:tcPr>
            <w:tcW w:w="1804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правильно списывать текст, применять полученные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зна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на практике </w:t>
            </w:r>
          </w:p>
        </w:tc>
        <w:tc>
          <w:tcPr>
            <w:tcW w:w="1805" w:type="dxa"/>
            <w:shd w:val="clear" w:color="auto" w:fill="EAF1DD" w:themeFill="accent3" w:themeFillTint="33"/>
          </w:tcPr>
          <w:p w:rsidR="005F4D94" w:rsidRDefault="005F4D94" w:rsidP="005F4D9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формировать умение работать в группе.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развивать первоначальное умение практического исследования языка.</w:t>
            </w:r>
            <w:proofErr w:type="gramEnd"/>
          </w:p>
          <w:p w:rsidR="005F4D94" w:rsidRDefault="005F4D94" w:rsidP="005F4D9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задавать вопросы, формулировать свои затруднения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DB29CB">
        <w:tc>
          <w:tcPr>
            <w:tcW w:w="67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Е, Ё,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, 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начале слова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(упр. 37–41,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86–87)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88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Йотированные гласные</w:t>
            </w:r>
          </w:p>
        </w:tc>
        <w:tc>
          <w:tcPr>
            <w:tcW w:w="1804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распознавать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йотированные гласные в начале слова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обозначать их на письме буквами, формулировать вывод по результатам наблюдений</w:t>
            </w:r>
          </w:p>
        </w:tc>
        <w:tc>
          <w:tcPr>
            <w:tcW w:w="1805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2A791B">
        <w:tc>
          <w:tcPr>
            <w:tcW w:w="67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2410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звуков и бу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кв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сл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ове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(упр. 42–48,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88–90)</w:t>
            </w:r>
          </w:p>
        </w:tc>
        <w:tc>
          <w:tcPr>
            <w:tcW w:w="66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Звукобуквенный, или фонетический, разбор</w:t>
            </w:r>
          </w:p>
        </w:tc>
        <w:tc>
          <w:tcPr>
            <w:tcW w:w="1804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различать количество букв и звуков в слове, выполнять фонетический разбор слов, определять, какой звук обязательно должен быть в слоге</w:t>
            </w:r>
          </w:p>
        </w:tc>
        <w:tc>
          <w:tcPr>
            <w:tcW w:w="1805" w:type="dxa"/>
          </w:tcPr>
          <w:p w:rsidR="005F4D94" w:rsidRDefault="005F4D94" w:rsidP="009C5A9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5F4D94" w:rsidRDefault="005F4D94" w:rsidP="009C5A9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использовать общие приёмы решения задач.</w:t>
            </w:r>
          </w:p>
          <w:p w:rsidR="005F4D94" w:rsidRDefault="005F4D94" w:rsidP="009C5A9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ставить вопросы, обращаться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за помощью</w:t>
            </w: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2A791B">
        <w:tc>
          <w:tcPr>
            <w:tcW w:w="67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2410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Произношение и написание слов с сочетанием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(упр. 49–53,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91–92)</w:t>
            </w:r>
          </w:p>
        </w:tc>
        <w:tc>
          <w:tcPr>
            <w:tcW w:w="66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Сочетания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ши</w:t>
            </w:r>
            <w:proofErr w:type="spellEnd"/>
          </w:p>
        </w:tc>
        <w:tc>
          <w:tcPr>
            <w:tcW w:w="1804" w:type="dxa"/>
          </w:tcPr>
          <w:p w:rsidR="005F4D94" w:rsidRDefault="005F4D94" w:rsidP="009C5A9D">
            <w:pPr>
              <w:pStyle w:val="ParagraphStyle"/>
              <w:spacing w:line="264" w:lineRule="auto"/>
              <w:ind w:right="-4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правило правописания сочетаний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правильно произносить и писать </w:t>
            </w:r>
          </w:p>
        </w:tc>
        <w:tc>
          <w:tcPr>
            <w:tcW w:w="1805" w:type="dxa"/>
          </w:tcPr>
          <w:p w:rsidR="005F4D94" w:rsidRDefault="005F4D94" w:rsidP="009C5A9D">
            <w:pPr>
              <w:pStyle w:val="ParagraphStyle"/>
              <w:spacing w:line="264" w:lineRule="auto"/>
              <w:ind w:right="-45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формировать умение работать в группе.</w:t>
            </w:r>
          </w:p>
          <w:p w:rsidR="005F4D94" w:rsidRDefault="005F4D94" w:rsidP="009C5A9D">
            <w:pPr>
              <w:pStyle w:val="ParagraphStyle"/>
              <w:spacing w:line="264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развивать первоначальное умение практического исследования языка.</w:t>
            </w:r>
            <w:proofErr w:type="gramEnd"/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2A791B">
        <w:tc>
          <w:tcPr>
            <w:tcW w:w="67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2410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Проверочный диктант</w:t>
            </w:r>
          </w:p>
        </w:tc>
        <w:tc>
          <w:tcPr>
            <w:tcW w:w="66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Сочетания 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чу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1804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правильно писать текст под диктовку, применять полученные знания на практике, использовать правила правописания сочетаний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чу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 практической деятельности</w:t>
            </w:r>
          </w:p>
        </w:tc>
        <w:tc>
          <w:tcPr>
            <w:tcW w:w="1805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удерживать учебную задачу, применять  установленные правила в планировании способа решения.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рефлексия способов и условий действий.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обращаться за помощью, формулировать свои затруднения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2A791B">
        <w:tc>
          <w:tcPr>
            <w:tcW w:w="67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2410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Произношение и написание слов с сочетаниями 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ща</w:t>
            </w:r>
            <w:proofErr w:type="spellEnd"/>
            <w:proofErr w:type="gramEnd"/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(упр. 54–58,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93–94)</w:t>
            </w:r>
          </w:p>
        </w:tc>
        <w:tc>
          <w:tcPr>
            <w:tcW w:w="66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Сочетания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ща</w:t>
            </w:r>
            <w:proofErr w:type="spellEnd"/>
            <w:proofErr w:type="gramEnd"/>
          </w:p>
        </w:tc>
        <w:tc>
          <w:tcPr>
            <w:tcW w:w="1804" w:type="dxa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правило правописания сочетаний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правильно произносить  и писать слова с сочетаниями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805" w:type="dxa"/>
          </w:tcPr>
          <w:p w:rsidR="005F4D94" w:rsidRDefault="005F4D94" w:rsidP="009C5A9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формировать умение работать в группе.</w:t>
            </w:r>
          </w:p>
          <w:p w:rsidR="005F4D94" w:rsidRDefault="005F4D94" w:rsidP="009C5A9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развивать первоначальное умение практического исследования языка.</w:t>
            </w:r>
            <w:proofErr w:type="gramEnd"/>
          </w:p>
          <w:p w:rsidR="005F4D94" w:rsidRDefault="005F4D94" w:rsidP="009C5A9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задавать вопросы, просить 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помощи, формулировать свои затруднения</w:t>
            </w:r>
          </w:p>
          <w:p w:rsidR="005F4D94" w:rsidRDefault="005F4D94" w:rsidP="009C5A9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DB29CB">
        <w:tc>
          <w:tcPr>
            <w:tcW w:w="67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Произношение и написание слов с сочетаниями 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чу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(упр. 59–62,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95–97)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Сочетания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чу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1804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правило правописания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сочетаний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чу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правильно произносить  и писать слова с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сочетаниями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  <w:t xml:space="preserve">чу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1805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5F4D94" w:rsidRDefault="005F4D94" w:rsidP="009C5A9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использовать общие приёмы решения задач.</w:t>
            </w:r>
          </w:p>
          <w:p w:rsidR="005F4D94" w:rsidRDefault="005F4D94" w:rsidP="009C5A9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DB29CB">
        <w:tc>
          <w:tcPr>
            <w:tcW w:w="67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Деление  слов на слоги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(упр. 63–66,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с. 98–99). 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Деление слов  на слоги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Перенос слов, правила  переноса</w:t>
            </w:r>
          </w:p>
        </w:tc>
        <w:tc>
          <w:tcPr>
            <w:tcW w:w="1804" w:type="dxa"/>
            <w:vMerge w:val="restart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/>
                <w:sz w:val="22"/>
                <w:szCs w:val="22"/>
              </w:rPr>
              <w:t>, что слог образует гласный звук.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делить слова на слоги, распознавать односложные, двусложные и трёхсложные слова, писать изученные слова с непроверяемыми написаниями</w:t>
            </w:r>
          </w:p>
          <w:p w:rsidR="005F4D94" w:rsidRDefault="005F4D94" w:rsidP="009C5A9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правила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переноса слов с одной строки на другую.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делить слова на слоги,  переносить слова с одной строки на другую, выполнять фонетический разбор слов</w:t>
            </w:r>
          </w:p>
        </w:tc>
        <w:tc>
          <w:tcPr>
            <w:tcW w:w="1805" w:type="dxa"/>
            <w:vMerge w:val="restart"/>
            <w:shd w:val="clear" w:color="auto" w:fill="EAF1DD" w:themeFill="accent3" w:themeFillTint="33"/>
          </w:tcPr>
          <w:p w:rsidR="005F4D94" w:rsidRDefault="005F4D94" w:rsidP="009C5A9D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sz w:val="22"/>
                <w:szCs w:val="22"/>
              </w:rPr>
              <w:t xml:space="preserve"> удерживать учебную задачу, применять  установленные правила в планировании способа решения.</w:t>
            </w:r>
          </w:p>
          <w:p w:rsidR="005F4D94" w:rsidRDefault="005F4D94" w:rsidP="009C5A9D">
            <w:pPr>
              <w:spacing w:line="252" w:lineRule="auto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рефлексия способов и условий действий.</w:t>
            </w:r>
          </w:p>
          <w:p w:rsidR="005F4D94" w:rsidRDefault="005F4D94" w:rsidP="009C5A9D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 xml:space="preserve">ставить вопросы, </w:t>
            </w:r>
            <w:r>
              <w:rPr>
                <w:sz w:val="22"/>
                <w:szCs w:val="22"/>
              </w:rPr>
              <w:lastRenderedPageBreak/>
              <w:t>обращаться за помощью, формулировать свои затруднения</w:t>
            </w:r>
          </w:p>
          <w:p w:rsidR="005F4D94" w:rsidRDefault="005F4D94" w:rsidP="009C5A9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5F4D94" w:rsidRDefault="005F4D94" w:rsidP="009C5A9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использовать общие приёмы решения задач.</w:t>
            </w:r>
          </w:p>
          <w:p w:rsidR="005F4D94" w:rsidRDefault="005F4D94" w:rsidP="009C5A9D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DB29CB">
        <w:tc>
          <w:tcPr>
            <w:tcW w:w="67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5F4D94" w:rsidRDefault="005F4D94" w:rsidP="005F4D9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Деление  слов на слоги</w:t>
            </w:r>
          </w:p>
          <w:p w:rsidR="005F4D94" w:rsidRDefault="005F4D94" w:rsidP="005F4D9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(упр. 63–66,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с. 98–99). </w:t>
            </w:r>
          </w:p>
          <w:p w:rsidR="005F4D94" w:rsidRPr="00C11052" w:rsidRDefault="005F4D94" w:rsidP="005F4D94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Словарный диктант</w:t>
            </w:r>
            <w:r>
              <w:rPr>
                <w:sz w:val="22"/>
                <w:szCs w:val="22"/>
              </w:rPr>
              <w:br/>
              <w:t>(упр. 67–71,</w:t>
            </w:r>
            <w:r>
              <w:rPr>
                <w:sz w:val="22"/>
                <w:szCs w:val="22"/>
              </w:rPr>
              <w:br/>
              <w:t>с. 100–102)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DB29CB">
        <w:tc>
          <w:tcPr>
            <w:tcW w:w="67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5F4D94" w:rsidRDefault="005F4D94" w:rsidP="005F4D9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Перенос слов</w:t>
            </w:r>
          </w:p>
          <w:p w:rsidR="005F4D94" w:rsidRPr="00C11052" w:rsidRDefault="005F4D94" w:rsidP="005F4D9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(упр. 72–76, </w:t>
            </w:r>
            <w:r>
              <w:rPr>
                <w:sz w:val="22"/>
                <w:szCs w:val="22"/>
              </w:rPr>
              <w:br/>
              <w:t>с. 103–104;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 w:val="restart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Сочетания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чу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1804" w:type="dxa"/>
            <w:vMerge w:val="restart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правило правописания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сочетаний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чу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F4D94" w:rsidRDefault="005F4D94" w:rsidP="009C5A9D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правильно произносить  и писать слова с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сочетаниями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  <w:t xml:space="preserve">чу –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1805" w:type="dxa"/>
            <w:vMerge w:val="restart"/>
            <w:shd w:val="clear" w:color="auto" w:fill="EAF1DD" w:themeFill="accent3" w:themeFillTint="33"/>
          </w:tcPr>
          <w:p w:rsidR="005F4D94" w:rsidRDefault="005F4D94" w:rsidP="009C5A9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5F4D94" w:rsidRDefault="005F4D94" w:rsidP="009C5A9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использовать общие приёмы решения задач.</w:t>
            </w:r>
          </w:p>
          <w:p w:rsidR="005F4D94" w:rsidRDefault="005F4D94" w:rsidP="009C5A9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DB29CB">
        <w:tc>
          <w:tcPr>
            <w:tcW w:w="67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5F4D94" w:rsidRDefault="005F4D94" w:rsidP="005F4D9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Перенос слов</w:t>
            </w:r>
          </w:p>
          <w:p w:rsidR="005F4D94" w:rsidRPr="00C11052" w:rsidRDefault="005F4D94" w:rsidP="005F4D9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упр. 77–83, </w:t>
            </w:r>
            <w:r>
              <w:rPr>
                <w:sz w:val="22"/>
                <w:szCs w:val="22"/>
              </w:rPr>
              <w:br/>
              <w:t xml:space="preserve">с. 105–106; упр. 84–89, </w:t>
            </w:r>
            <w:r>
              <w:rPr>
                <w:sz w:val="22"/>
                <w:szCs w:val="22"/>
              </w:rPr>
              <w:br/>
              <w:t>с. 107–109)</w:t>
            </w:r>
          </w:p>
        </w:tc>
        <w:tc>
          <w:tcPr>
            <w:tcW w:w="665" w:type="dxa"/>
            <w:shd w:val="clear" w:color="auto" w:fill="EAF1DD" w:themeFill="accent3" w:themeFillTint="33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EAF1DD" w:themeFill="accent3" w:themeFillTint="33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F4D94" w:rsidRPr="00C11052" w:rsidTr="002A791B">
        <w:tc>
          <w:tcPr>
            <w:tcW w:w="67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4D94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2410" w:type="dxa"/>
          </w:tcPr>
          <w:p w:rsidR="005F4D94" w:rsidRPr="00C11052" w:rsidRDefault="005F4D94" w:rsidP="005F4D9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Итоговая </w:t>
            </w:r>
            <w:r>
              <w:rPr>
                <w:sz w:val="22"/>
                <w:szCs w:val="22"/>
              </w:rPr>
              <w:br/>
              <w:t>контрольная работа</w:t>
            </w:r>
          </w:p>
        </w:tc>
        <w:tc>
          <w:tcPr>
            <w:tcW w:w="665" w:type="dxa"/>
          </w:tcPr>
          <w:p w:rsidR="005F4D94" w:rsidRPr="00C11052" w:rsidRDefault="005F4D94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5F4D94" w:rsidRPr="00C11052" w:rsidRDefault="005F4D94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B21DFB" w:rsidRPr="00C11052" w:rsidTr="002A791B">
        <w:tc>
          <w:tcPr>
            <w:tcW w:w="675" w:type="dxa"/>
          </w:tcPr>
          <w:p w:rsidR="00B21DFB" w:rsidRPr="00C11052" w:rsidRDefault="00B21DFB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21DFB" w:rsidRDefault="00B21DFB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2410" w:type="dxa"/>
          </w:tcPr>
          <w:p w:rsidR="00B21DFB" w:rsidRDefault="00B21DFB" w:rsidP="00B21DF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Парные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 непарные согласные</w:t>
            </w:r>
          </w:p>
          <w:p w:rsidR="00B21DFB" w:rsidRPr="00B21DFB" w:rsidRDefault="00B21DFB" w:rsidP="00B21DF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(упр.107–112,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120–123;</w:t>
            </w:r>
          </w:p>
        </w:tc>
        <w:tc>
          <w:tcPr>
            <w:tcW w:w="665" w:type="dxa"/>
          </w:tcPr>
          <w:p w:rsidR="00B21DFB" w:rsidRPr="00C11052" w:rsidRDefault="00B21DFB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88" w:type="dxa"/>
            <w:vMerge w:val="restart"/>
          </w:tcPr>
          <w:p w:rsidR="00B21DFB" w:rsidRDefault="00B21DFB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Парные согласные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звуки</w:t>
            </w:r>
          </w:p>
        </w:tc>
        <w:tc>
          <w:tcPr>
            <w:tcW w:w="1804" w:type="dxa"/>
            <w:vMerge w:val="restart"/>
          </w:tcPr>
          <w:p w:rsidR="00B21DFB" w:rsidRDefault="00B21DFB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Узнают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парные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 непарные согласные, звонкие и глухие согласные.</w:t>
            </w:r>
          </w:p>
          <w:p w:rsidR="00B21DFB" w:rsidRDefault="00B21DFB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различать парные и непарные согласные, звонкие и глухие согласные, применять на практике правило о проверке слов с парными звонкими – глухими согласными на конце слов; писать изученные слова с непроверяемыми написаниями</w:t>
            </w:r>
          </w:p>
        </w:tc>
        <w:tc>
          <w:tcPr>
            <w:tcW w:w="1805" w:type="dxa"/>
            <w:vMerge w:val="restart"/>
          </w:tcPr>
          <w:p w:rsidR="00B21DFB" w:rsidRDefault="00B21DFB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удерживать учебную задачу, применять  установленные правила в планировании способа решения.</w:t>
            </w:r>
          </w:p>
          <w:p w:rsidR="00B21DFB" w:rsidRDefault="00B21DFB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рефлексия способов и условий действий.</w:t>
            </w:r>
          </w:p>
          <w:p w:rsidR="00B21DFB" w:rsidRDefault="00B21DFB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205" w:type="dxa"/>
          </w:tcPr>
          <w:p w:rsidR="00B21DFB" w:rsidRPr="00C11052" w:rsidRDefault="00B21DF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B21DFB" w:rsidRPr="00C11052" w:rsidRDefault="00B21DF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B21DFB" w:rsidRPr="00C11052" w:rsidRDefault="00B21DF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B21DFB" w:rsidRPr="00C11052" w:rsidTr="002A791B">
        <w:tc>
          <w:tcPr>
            <w:tcW w:w="675" w:type="dxa"/>
          </w:tcPr>
          <w:p w:rsidR="00B21DFB" w:rsidRPr="00C11052" w:rsidRDefault="00B21DFB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21DFB" w:rsidRDefault="00B21DFB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2410" w:type="dxa"/>
          </w:tcPr>
          <w:p w:rsidR="00B21DFB" w:rsidRDefault="00B21DFB" w:rsidP="00B21DF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Парные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непарные согласные</w:t>
            </w:r>
          </w:p>
          <w:p w:rsidR="00B21DFB" w:rsidRPr="00B21DFB" w:rsidRDefault="00B21DFB" w:rsidP="00B21DF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упр.113–117,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124–126;</w:t>
            </w:r>
          </w:p>
        </w:tc>
        <w:tc>
          <w:tcPr>
            <w:tcW w:w="665" w:type="dxa"/>
          </w:tcPr>
          <w:p w:rsidR="00B21DFB" w:rsidRPr="00C11052" w:rsidRDefault="00B21DFB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B21DFB" w:rsidRPr="00C11052" w:rsidRDefault="00B21DF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21DFB" w:rsidRPr="00C11052" w:rsidRDefault="00B21DF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B21DFB" w:rsidRPr="00C11052" w:rsidRDefault="00B21DF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B21DFB" w:rsidRPr="00C11052" w:rsidRDefault="00B21DF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B21DFB" w:rsidRPr="00C11052" w:rsidRDefault="00B21DF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B21DFB" w:rsidRPr="00C11052" w:rsidRDefault="00B21DF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B21DFB" w:rsidRPr="00C11052" w:rsidTr="002A791B">
        <w:tc>
          <w:tcPr>
            <w:tcW w:w="675" w:type="dxa"/>
          </w:tcPr>
          <w:p w:rsidR="00B21DFB" w:rsidRPr="00C11052" w:rsidRDefault="00B21DFB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21DFB" w:rsidRDefault="00B21DFB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2410" w:type="dxa"/>
          </w:tcPr>
          <w:p w:rsidR="00B21DFB" w:rsidRDefault="00B21DFB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Парные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непарные согласные</w:t>
            </w:r>
          </w:p>
          <w:p w:rsidR="00B21DFB" w:rsidRDefault="00B21DFB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упр.118–122,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127–129;</w:t>
            </w:r>
          </w:p>
          <w:p w:rsidR="00B21DFB" w:rsidRDefault="00B21DFB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упр.123–127,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130–131).</w:t>
            </w:r>
          </w:p>
          <w:p w:rsidR="00B21DFB" w:rsidRDefault="00B21DFB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Словарный диктант</w:t>
            </w:r>
          </w:p>
        </w:tc>
        <w:tc>
          <w:tcPr>
            <w:tcW w:w="665" w:type="dxa"/>
          </w:tcPr>
          <w:p w:rsidR="00B21DFB" w:rsidRPr="00C11052" w:rsidRDefault="00B21DFB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vMerge/>
          </w:tcPr>
          <w:p w:rsidR="00B21DFB" w:rsidRPr="00C11052" w:rsidRDefault="00B21DF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21DFB" w:rsidRPr="00C11052" w:rsidRDefault="00B21DF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B21DFB" w:rsidRPr="00C11052" w:rsidRDefault="00B21DF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B21DFB" w:rsidRPr="00C11052" w:rsidRDefault="00B21DF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B21DFB" w:rsidRPr="00C11052" w:rsidRDefault="00B21DF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B21DFB" w:rsidRPr="00C11052" w:rsidRDefault="00B21DF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B21DFB" w:rsidRPr="00C11052" w:rsidTr="002A791B">
        <w:tc>
          <w:tcPr>
            <w:tcW w:w="675" w:type="dxa"/>
          </w:tcPr>
          <w:p w:rsidR="00B21DFB" w:rsidRPr="00C11052" w:rsidRDefault="00B21DFB" w:rsidP="00A25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21DFB" w:rsidRDefault="00B21DFB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2410" w:type="dxa"/>
          </w:tcPr>
          <w:p w:rsidR="00B21DFB" w:rsidRDefault="00B21DFB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Повторение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обобщение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изученного</w:t>
            </w:r>
            <w:proofErr w:type="gramEnd"/>
          </w:p>
          <w:p w:rsidR="00B21DFB" w:rsidRDefault="00B21DFB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(упр. 128–132,</w:t>
            </w:r>
            <w:proofErr w:type="gramEnd"/>
          </w:p>
          <w:p w:rsidR="00B21DFB" w:rsidRDefault="00B21DFB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132–134)</w:t>
            </w:r>
          </w:p>
        </w:tc>
        <w:tc>
          <w:tcPr>
            <w:tcW w:w="665" w:type="dxa"/>
          </w:tcPr>
          <w:p w:rsidR="00B21DFB" w:rsidRPr="00C11052" w:rsidRDefault="00B21DFB" w:rsidP="00A2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B21DFB" w:rsidRDefault="00B21DFB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Изученные понятия</w:t>
            </w:r>
          </w:p>
        </w:tc>
        <w:tc>
          <w:tcPr>
            <w:tcW w:w="1804" w:type="dxa"/>
          </w:tcPr>
          <w:p w:rsidR="00B21DFB" w:rsidRDefault="00B21DFB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применять полученные знания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на практике, формулировать вывод по результатам наблюдений; работать в паре: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списывать текст и оценивать результаты выполнения работы на основании взаимопроверки</w:t>
            </w:r>
          </w:p>
        </w:tc>
        <w:tc>
          <w:tcPr>
            <w:tcW w:w="1805" w:type="dxa"/>
          </w:tcPr>
          <w:p w:rsidR="00B21DFB" w:rsidRDefault="00B21DFB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B21DFB" w:rsidRDefault="00B21DFB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использовать общие приёмы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решения задач.</w:t>
            </w:r>
          </w:p>
          <w:p w:rsidR="00B21DFB" w:rsidRDefault="00B21DFB" w:rsidP="009C5A9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205" w:type="dxa"/>
          </w:tcPr>
          <w:p w:rsidR="00B21DFB" w:rsidRPr="00C11052" w:rsidRDefault="00B21DF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B21DFB" w:rsidRPr="00C11052" w:rsidRDefault="00B21DF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B21DFB" w:rsidRPr="00C11052" w:rsidRDefault="00B21DFB" w:rsidP="00C11052">
            <w:pPr>
              <w:jc w:val="both"/>
              <w:rPr>
                <w:sz w:val="24"/>
                <w:szCs w:val="24"/>
              </w:rPr>
            </w:pPr>
          </w:p>
        </w:tc>
      </w:tr>
    </w:tbl>
    <w:p w:rsidR="00921318" w:rsidRPr="00C11052" w:rsidRDefault="00DB29CB" w:rsidP="00C1105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921318" w:rsidRPr="00C11052" w:rsidSect="00C110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EFD" w:rsidRDefault="00304EFD" w:rsidP="003B0E04">
      <w:r>
        <w:separator/>
      </w:r>
    </w:p>
  </w:endnote>
  <w:endnote w:type="continuationSeparator" w:id="0">
    <w:p w:rsidR="00304EFD" w:rsidRDefault="00304EFD" w:rsidP="003B0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EFD" w:rsidRDefault="00304EFD" w:rsidP="003B0E04">
      <w:r>
        <w:separator/>
      </w:r>
    </w:p>
  </w:footnote>
  <w:footnote w:type="continuationSeparator" w:id="0">
    <w:p w:rsidR="00304EFD" w:rsidRDefault="00304EFD" w:rsidP="003B0E04">
      <w:r>
        <w:continuationSeparator/>
      </w:r>
    </w:p>
  </w:footnote>
  <w:footnote w:id="1">
    <w:p w:rsidR="00720200" w:rsidRPr="00677322" w:rsidRDefault="00720200" w:rsidP="003B0E04">
      <w:pPr>
        <w:pStyle w:val="a5"/>
        <w:ind w:firstLine="240"/>
      </w:pPr>
      <w:r w:rsidRPr="00677322">
        <w:rPr>
          <w:rStyle w:val="a4"/>
        </w:rPr>
        <w:footnoteRef/>
      </w:r>
      <w:r w:rsidRPr="00677322">
        <w:t xml:space="preserve"> На уроки обучения чтению в период обучения грамоте выделяются часы учебного плана по литературному чтению (92 ч).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964E0"/>
    <w:multiLevelType w:val="hybridMultilevel"/>
    <w:tmpl w:val="8604B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792A23"/>
    <w:multiLevelType w:val="hybridMultilevel"/>
    <w:tmpl w:val="99EC8B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6AC"/>
    <w:rsid w:val="000C6694"/>
    <w:rsid w:val="001E52EA"/>
    <w:rsid w:val="0021597B"/>
    <w:rsid w:val="00234290"/>
    <w:rsid w:val="00263857"/>
    <w:rsid w:val="00280F23"/>
    <w:rsid w:val="002A791B"/>
    <w:rsid w:val="002F56AD"/>
    <w:rsid w:val="00304EFD"/>
    <w:rsid w:val="00335536"/>
    <w:rsid w:val="003460CD"/>
    <w:rsid w:val="003528C8"/>
    <w:rsid w:val="003A2B8B"/>
    <w:rsid w:val="003B0E04"/>
    <w:rsid w:val="00436C76"/>
    <w:rsid w:val="004674F8"/>
    <w:rsid w:val="0049619A"/>
    <w:rsid w:val="00574D14"/>
    <w:rsid w:val="005900BC"/>
    <w:rsid w:val="005D22A1"/>
    <w:rsid w:val="005F4D94"/>
    <w:rsid w:val="006272C0"/>
    <w:rsid w:val="0068514F"/>
    <w:rsid w:val="006E5E1B"/>
    <w:rsid w:val="00720200"/>
    <w:rsid w:val="00727551"/>
    <w:rsid w:val="00736337"/>
    <w:rsid w:val="007569F8"/>
    <w:rsid w:val="00760B99"/>
    <w:rsid w:val="00765552"/>
    <w:rsid w:val="007A5676"/>
    <w:rsid w:val="007D33BB"/>
    <w:rsid w:val="007F1FAA"/>
    <w:rsid w:val="00810B46"/>
    <w:rsid w:val="008C039D"/>
    <w:rsid w:val="008C1E04"/>
    <w:rsid w:val="00921318"/>
    <w:rsid w:val="00940B82"/>
    <w:rsid w:val="009712DD"/>
    <w:rsid w:val="00A259E5"/>
    <w:rsid w:val="00A277D3"/>
    <w:rsid w:val="00B21DFB"/>
    <w:rsid w:val="00B3776C"/>
    <w:rsid w:val="00BA1975"/>
    <w:rsid w:val="00C11052"/>
    <w:rsid w:val="00C3273C"/>
    <w:rsid w:val="00D80967"/>
    <w:rsid w:val="00D854BE"/>
    <w:rsid w:val="00DB29CB"/>
    <w:rsid w:val="00DB764A"/>
    <w:rsid w:val="00DF03BA"/>
    <w:rsid w:val="00DF2718"/>
    <w:rsid w:val="00E672B9"/>
    <w:rsid w:val="00EC428B"/>
    <w:rsid w:val="00EE2095"/>
    <w:rsid w:val="00EE3C64"/>
    <w:rsid w:val="00F0257D"/>
    <w:rsid w:val="00F15935"/>
    <w:rsid w:val="00F216AC"/>
    <w:rsid w:val="00F76620"/>
    <w:rsid w:val="00FB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BB"/>
    <w:pPr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A79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3B0E0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footnote reference"/>
    <w:semiHidden/>
    <w:rsid w:val="003B0E04"/>
    <w:rPr>
      <w:vertAlign w:val="superscript"/>
    </w:rPr>
  </w:style>
  <w:style w:type="paragraph" w:styleId="a5">
    <w:name w:val="footnote text"/>
    <w:basedOn w:val="a"/>
    <w:link w:val="a6"/>
    <w:semiHidden/>
    <w:rsid w:val="003B0E0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B0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Message Header"/>
    <w:basedOn w:val="a"/>
    <w:link w:val="a8"/>
    <w:semiHidden/>
    <w:unhideWhenUsed/>
    <w:rsid w:val="003B0E04"/>
    <w:pPr>
      <w:overflowPunct w:val="0"/>
      <w:autoSpaceDE w:val="0"/>
      <w:autoSpaceDN w:val="0"/>
      <w:adjustRightInd w:val="0"/>
      <w:spacing w:before="1200"/>
      <w:jc w:val="center"/>
    </w:pPr>
    <w:rPr>
      <w:caps/>
      <w:noProof/>
      <w:spacing w:val="40"/>
      <w:sz w:val="24"/>
      <w:szCs w:val="20"/>
    </w:rPr>
  </w:style>
  <w:style w:type="character" w:customStyle="1" w:styleId="a8">
    <w:name w:val="Шапка Знак"/>
    <w:basedOn w:val="a0"/>
    <w:link w:val="a7"/>
    <w:semiHidden/>
    <w:rsid w:val="003B0E04"/>
    <w:rPr>
      <w:rFonts w:ascii="Times New Roman" w:eastAsia="Times New Roman" w:hAnsi="Times New Roman" w:cs="Times New Roman"/>
      <w:caps/>
      <w:noProof/>
      <w:spacing w:val="40"/>
      <w:sz w:val="24"/>
      <w:szCs w:val="20"/>
    </w:rPr>
  </w:style>
  <w:style w:type="character" w:styleId="a9">
    <w:name w:val="Hyperlink"/>
    <w:basedOn w:val="a0"/>
    <w:uiPriority w:val="99"/>
    <w:semiHidden/>
    <w:unhideWhenUsed/>
    <w:rsid w:val="007363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BB"/>
    <w:pPr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ru/school/chtenie/1-klass" TargetMode="External"/><Relationship Id="rId13" Type="http://schemas.openxmlformats.org/officeDocument/2006/relationships/hyperlink" Target="http://interneturok.ru/ru/school/chtenie/1-klass" TargetMode="External"/><Relationship Id="rId18" Type="http://schemas.openxmlformats.org/officeDocument/2006/relationships/hyperlink" Target="http://interneturok.ru/ru/school/chtenie/1-klass" TargetMode="External"/><Relationship Id="rId26" Type="http://schemas.openxmlformats.org/officeDocument/2006/relationships/hyperlink" Target="http://interneturok.ru/ru/school/chtenie/1-klas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urok.ru/ru/school/chtenie/1-klass" TargetMode="External"/><Relationship Id="rId7" Type="http://schemas.openxmlformats.org/officeDocument/2006/relationships/hyperlink" Target="http://interneturok.ru/ru/school/chtenie/1-klass" TargetMode="External"/><Relationship Id="rId12" Type="http://schemas.openxmlformats.org/officeDocument/2006/relationships/hyperlink" Target="http://interneturok.ru/ru/school/chtenie/1-klass" TargetMode="External"/><Relationship Id="rId17" Type="http://schemas.openxmlformats.org/officeDocument/2006/relationships/hyperlink" Target="http://interneturok.ru/ru/school/chtenie/1-klass" TargetMode="External"/><Relationship Id="rId25" Type="http://schemas.openxmlformats.org/officeDocument/2006/relationships/hyperlink" Target="http://interneturok.ru/ru/school/chtenie/1-klass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urok.ru/ru/school/chtenie/1-klass" TargetMode="External"/><Relationship Id="rId20" Type="http://schemas.openxmlformats.org/officeDocument/2006/relationships/hyperlink" Target="http://interneturok.ru/ru/school/chtenie/1-klas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urok.ru/ru/school/chtenie/1-klass" TargetMode="External"/><Relationship Id="rId24" Type="http://schemas.openxmlformats.org/officeDocument/2006/relationships/hyperlink" Target="http://interneturok.ru/ru/school/chtenie/1-klas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urok.ru/ru/school/chtenie/1-klass" TargetMode="External"/><Relationship Id="rId23" Type="http://schemas.openxmlformats.org/officeDocument/2006/relationships/hyperlink" Target="http://interneturok.ru/ru/school/chtenie/1-klas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urok.ru/ru/school/chtenie/1-klass" TargetMode="External"/><Relationship Id="rId19" Type="http://schemas.openxmlformats.org/officeDocument/2006/relationships/hyperlink" Target="http://interneturok.ru/ru/school/chtenie/1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urok.ru/ru/school/chtenie/1-klass" TargetMode="External"/><Relationship Id="rId14" Type="http://schemas.openxmlformats.org/officeDocument/2006/relationships/hyperlink" Target="http://interneturok.ru/ru/school/chtenie/1-klass" TargetMode="External"/><Relationship Id="rId22" Type="http://schemas.openxmlformats.org/officeDocument/2006/relationships/hyperlink" Target="http://interneturok.ru/ru/school/chtenie/1-klass" TargetMode="External"/><Relationship Id="rId27" Type="http://schemas.openxmlformats.org/officeDocument/2006/relationships/hyperlink" Target="http://interneturok.ru/ru/school/chtenie/1-klass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75</Pages>
  <Words>15717</Words>
  <Characters>89593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18</cp:revision>
  <dcterms:created xsi:type="dcterms:W3CDTF">2013-09-02T05:37:00Z</dcterms:created>
  <dcterms:modified xsi:type="dcterms:W3CDTF">2014-08-20T07:51:00Z</dcterms:modified>
</cp:coreProperties>
</file>