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3D" w:rsidRPr="00A36CD6" w:rsidRDefault="0086696A" w:rsidP="0054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Ты для меня на свете всех дороже!</w:t>
      </w:r>
    </w:p>
    <w:p w:rsidR="00345D3D" w:rsidRPr="00A36CD6" w:rsidRDefault="00A36CD6" w:rsidP="0054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6CD6">
        <w:rPr>
          <w:rFonts w:ascii="Times New Roman" w:eastAsia="Times New Roman" w:hAnsi="Times New Roman" w:cs="Times New Roman"/>
          <w:sz w:val="32"/>
          <w:szCs w:val="32"/>
          <w:lang w:eastAsia="ru-RU"/>
        </w:rPr>
        <w:t>(Сценарий праздника ко дню Матери)</w:t>
      </w:r>
    </w:p>
    <w:p w:rsidR="00A36CD6" w:rsidRDefault="00A36CD6" w:rsidP="0025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F91" w:rsidRPr="007E4BEF" w:rsidRDefault="007E4BEF" w:rsidP="0025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ведущий:</w:t>
      </w:r>
    </w:p>
    <w:p w:rsidR="0043615F" w:rsidRPr="000C20B4" w:rsidRDefault="00FB6F91" w:rsidP="007E4BE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шагает по дворам</w:t>
      </w:r>
      <w:proofErr w:type="gramStart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лучах прохлады, света.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наших мам</w:t>
      </w:r>
      <w:r w:rsidR="00541C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приятно это.</w:t>
      </w:r>
    </w:p>
    <w:p w:rsidR="007E4BEF" w:rsidRDefault="007E4BE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09" w:rsidRPr="007E4BEF" w:rsidRDefault="007E4BE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ведущий:</w:t>
      </w:r>
    </w:p>
    <w:p w:rsidR="0043615F" w:rsidRPr="00254909" w:rsidRDefault="0043615F" w:rsidP="007E4BE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матери— </w:t>
      </w:r>
      <w:proofErr w:type="gramStart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аздник пока молодой, 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все ему рады, конечно,— 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кто рождены под счастливой звездой, 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мамы опеки сердечной! 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диких бегах суеты городской 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Подчас забываем о маме, 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Спешим, растворяясь в массе людской, 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Всерьез увлекаясь делами…</w:t>
      </w:r>
    </w:p>
    <w:p w:rsidR="0043615F" w:rsidRPr="00254909" w:rsidRDefault="0043615F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мама нас ждет, и ночами не спит, </w:t>
      </w:r>
    </w:p>
    <w:p w:rsidR="0043615F" w:rsidRPr="00254909" w:rsidRDefault="00541C32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Волнуясь и думая часто:</w:t>
      </w:r>
    </w:p>
    <w:p w:rsidR="0043615F" w:rsidRPr="00254909" w:rsidRDefault="00541C32" w:rsidP="0025490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«Ах, как они там?» - и сердце</w:t>
      </w:r>
      <w:r w:rsidR="0043615F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болит, </w:t>
      </w:r>
    </w:p>
    <w:p w:rsidR="00FB6F91" w:rsidRPr="00254909" w:rsidRDefault="0043615F" w:rsidP="002549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стонет, и рвется на части</w:t>
      </w:r>
      <w:r w:rsidR="00254909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D3D" w:rsidRDefault="00345D3D" w:rsidP="002549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4BEF" w:rsidRPr="00345D3D" w:rsidRDefault="00345D3D" w:rsidP="002549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D3D">
        <w:rPr>
          <w:rFonts w:ascii="Times New Roman" w:hAnsi="Times New Roman" w:cs="Times New Roman"/>
          <w:b/>
          <w:i/>
          <w:sz w:val="28"/>
          <w:szCs w:val="28"/>
        </w:rPr>
        <w:t>Выходят ученики.</w:t>
      </w:r>
    </w:p>
    <w:p w:rsidR="00FB6F91" w:rsidRPr="007E4BEF" w:rsidRDefault="007E4BEF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Первый ученик:</w:t>
      </w:r>
    </w:p>
    <w:p w:rsidR="00FB6F91" w:rsidRPr="007E4BEF" w:rsidRDefault="007E4BEF" w:rsidP="007E4BE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6F91" w:rsidRPr="007E4BEF">
        <w:rPr>
          <w:rFonts w:ascii="Times New Roman" w:hAnsi="Times New Roman" w:cs="Times New Roman"/>
          <w:sz w:val="28"/>
          <w:szCs w:val="28"/>
        </w:rPr>
        <w:t xml:space="preserve">Родная! Всем сердцем я тебя люблю!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Свою любовь тебе дарю!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Мне дороги твои морщинки,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Хочу стереть с лица слезинки —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Следы обид и огорчений,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Всех трудностей и бед, лишений.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Хочу я быть с тобою рядом,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Ловить твою улыбку взглядом. 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Тебя за все благодарю, </w:t>
      </w:r>
    </w:p>
    <w:p w:rsidR="007E4BEF" w:rsidRPr="00A36CD6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Тебя я больше всех люблю!</w:t>
      </w:r>
    </w:p>
    <w:p w:rsidR="0043615F" w:rsidRPr="007E4BEF" w:rsidRDefault="007E4BEF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Второй ученик:</w:t>
      </w:r>
    </w:p>
    <w:p w:rsidR="0043615F" w:rsidRPr="007E4BEF" w:rsidRDefault="007E4BEF" w:rsidP="007E4BE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615F" w:rsidRPr="007E4BEF">
        <w:rPr>
          <w:rFonts w:ascii="Times New Roman" w:hAnsi="Times New Roman" w:cs="Times New Roman"/>
          <w:sz w:val="28"/>
          <w:szCs w:val="28"/>
        </w:rPr>
        <w:t>Как я тебя люблю - не передать!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Ты лучше всех, скажу об этом прямо!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Хочу тебе всем сердцем пожелать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Любви, удачи и здоровья, мама!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И чтобы с каждым годом ты была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Счастливее, прекрасней и моложе!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И радостной улыбкою цвела...</w:t>
      </w:r>
    </w:p>
    <w:p w:rsidR="00345D3D" w:rsidRPr="00345D3D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Ты для меня на свете всех доро</w:t>
      </w:r>
      <w:r w:rsidR="007E4BEF">
        <w:rPr>
          <w:rFonts w:ascii="Times New Roman" w:hAnsi="Times New Roman" w:cs="Times New Roman"/>
          <w:sz w:val="28"/>
          <w:szCs w:val="28"/>
        </w:rPr>
        <w:t>же!</w:t>
      </w:r>
    </w:p>
    <w:p w:rsidR="007E4BEF" w:rsidRP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223">
        <w:rPr>
          <w:rFonts w:ascii="Times New Roman" w:hAnsi="Times New Roman" w:cs="Times New Roman"/>
          <w:b/>
          <w:sz w:val="28"/>
          <w:szCs w:val="28"/>
        </w:rPr>
        <w:lastRenderedPageBreak/>
        <w:t>Третий ученик: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- мама. Это много или мало? 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Ты– </w:t>
      </w:r>
      <w:proofErr w:type="gramStart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ма. Это счастье или крест? 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невозможно все начать сначала, 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молишься теперь за то, что есть: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плач ночной, за молоко, пеленки,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первый шаг, за первые слова. 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всех детей. За каждого ребенка.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– мама! И поэтому права! 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– целый мир. Ты – жизни возрожденье.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весь свет хотела бы обнять. </w:t>
      </w:r>
    </w:p>
    <w:p w:rsidR="00594223" w:rsidRPr="00594223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мама. Мама! Это наслажденье</w:t>
      </w:r>
    </w:p>
    <w:p w:rsidR="00594223" w:rsidRPr="00254909" w:rsidRDefault="00594223" w:rsidP="005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в силах у тебя отнять!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Второй ведущий:</w:t>
      </w:r>
      <w:r w:rsidRPr="00254909">
        <w:rPr>
          <w:rFonts w:ascii="Times New Roman" w:hAnsi="Times New Roman" w:cs="Times New Roman"/>
          <w:sz w:val="28"/>
          <w:szCs w:val="28"/>
        </w:rPr>
        <w:t xml:space="preserve"> Чьи руки самые теплые?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Группа учащихся (хором): Мамины!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Первый ведущий:</w:t>
      </w:r>
      <w:r w:rsidRPr="00254909">
        <w:rPr>
          <w:rFonts w:ascii="Times New Roman" w:hAnsi="Times New Roman" w:cs="Times New Roman"/>
          <w:sz w:val="28"/>
          <w:szCs w:val="28"/>
        </w:rPr>
        <w:t xml:space="preserve"> Чьи глаза самые внимательные?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Группа учащихся (хором): Мамины!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Второй ведущий:</w:t>
      </w:r>
      <w:r w:rsidRPr="00254909">
        <w:rPr>
          <w:rFonts w:ascii="Times New Roman" w:hAnsi="Times New Roman" w:cs="Times New Roman"/>
          <w:sz w:val="28"/>
          <w:szCs w:val="28"/>
        </w:rPr>
        <w:t xml:space="preserve"> Чьи слова самые справедливые?</w:t>
      </w:r>
    </w:p>
    <w:p w:rsidR="00FB6F91" w:rsidRPr="00254909" w:rsidRDefault="00FB6F9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Группа учащихся (хором): Мамины!</w:t>
      </w:r>
    </w:p>
    <w:p w:rsidR="007E4BEF" w:rsidRDefault="007E4BEF" w:rsidP="002549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B6F91" w:rsidRPr="007E4BEF" w:rsidRDefault="00FB6F91" w:rsidP="0025490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E4BEF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песня «Песенка мамонтенка»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8653D" w:rsidRPr="007E4BEF" w:rsidRDefault="0038653D" w:rsidP="002549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4BEF">
        <w:rPr>
          <w:rFonts w:ascii="Times New Roman" w:hAnsi="Times New Roman" w:cs="Times New Roman"/>
          <w:b/>
          <w:i/>
          <w:sz w:val="28"/>
          <w:szCs w:val="28"/>
        </w:rPr>
        <w:t>Входит группа учащихся.</w:t>
      </w:r>
    </w:p>
    <w:p w:rsidR="0038653D" w:rsidRPr="007E4BEF" w:rsidRDefault="003865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Первый ученик: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Воспеваю то, что вечно ново.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Но в душе родившееся слово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Обретает музыку свою.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3D" w:rsidRPr="007E4BEF" w:rsidRDefault="003865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Второй ученик: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54909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254909">
        <w:rPr>
          <w:rFonts w:ascii="Times New Roman" w:hAnsi="Times New Roman" w:cs="Times New Roman"/>
          <w:sz w:val="28"/>
          <w:szCs w:val="28"/>
        </w:rPr>
        <w:t xml:space="preserve"> не подчиняясь воле,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Рвется к звездам, ширится окрест...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Музыкою радости и боли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Он гремит — души моей оркестр.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3D" w:rsidRPr="007E4BEF" w:rsidRDefault="003865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Третий ученик: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Но когда скажу я, как впервые,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Это Слово — Чудо, Слово — Свет.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Встаньте, люди! Павшие, живые!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Встаньте,  дети бурных наших лет! 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3D" w:rsidRPr="007E4BEF" w:rsidRDefault="003865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BEF">
        <w:rPr>
          <w:rFonts w:ascii="Times New Roman" w:hAnsi="Times New Roman" w:cs="Times New Roman"/>
          <w:b/>
          <w:sz w:val="28"/>
          <w:szCs w:val="28"/>
        </w:rPr>
        <w:t>Четвертый ученик: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Встаньте, сосны векового бора!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Встаньте, распрямитесь, стебли трав!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lastRenderedPageBreak/>
        <w:t>Встаньте все цветы! И встаньте горы,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4909">
        <w:rPr>
          <w:rFonts w:ascii="Times New Roman" w:hAnsi="Times New Roman" w:cs="Times New Roman"/>
          <w:sz w:val="28"/>
          <w:szCs w:val="28"/>
        </w:rPr>
        <w:t>Небо на плечах своих подняв</w:t>
      </w:r>
      <w:proofErr w:type="gramEnd"/>
      <w:r w:rsidRPr="00254909">
        <w:rPr>
          <w:rFonts w:ascii="Times New Roman" w:hAnsi="Times New Roman" w:cs="Times New Roman"/>
          <w:sz w:val="28"/>
          <w:szCs w:val="28"/>
        </w:rPr>
        <w:t>!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3D" w:rsidRPr="00121CBB" w:rsidRDefault="003865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CBB">
        <w:rPr>
          <w:rFonts w:ascii="Times New Roman" w:hAnsi="Times New Roman" w:cs="Times New Roman"/>
          <w:b/>
          <w:sz w:val="28"/>
          <w:szCs w:val="28"/>
        </w:rPr>
        <w:t>Пятый ученик: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Встаньте все и выслушайте стоя</w:t>
      </w:r>
    </w:p>
    <w:p w:rsidR="0038653D" w:rsidRPr="00254909" w:rsidRDefault="00121CB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Сохранё</w:t>
      </w:r>
      <w:r w:rsidR="0038653D" w:rsidRPr="00254909"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 w:rsidR="0038653D" w:rsidRPr="00254909">
        <w:rPr>
          <w:rFonts w:ascii="Times New Roman" w:hAnsi="Times New Roman" w:cs="Times New Roman"/>
          <w:sz w:val="28"/>
          <w:szCs w:val="28"/>
        </w:rPr>
        <w:t xml:space="preserve"> во всей красе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Слово это древнее, святое!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Распрямитесь! Встаньте! Встаньте все!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3D" w:rsidRPr="00121CBB" w:rsidRDefault="003865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CBB">
        <w:rPr>
          <w:rFonts w:ascii="Times New Roman" w:hAnsi="Times New Roman" w:cs="Times New Roman"/>
          <w:b/>
          <w:sz w:val="28"/>
          <w:szCs w:val="28"/>
        </w:rPr>
        <w:t>Шестой ученик: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Как леса встают с зарею новой,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Как травинки рвутся к солнцу ввысь,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Встаньте все, заслышав это слово, </w:t>
      </w:r>
    </w:p>
    <w:p w:rsidR="00594223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Потому что в этом слове — жизнь! </w:t>
      </w:r>
    </w:p>
    <w:p w:rsidR="00345D3D" w:rsidRPr="00345D3D" w:rsidRDefault="00345D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53D" w:rsidRPr="00121CBB" w:rsidRDefault="003865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CBB">
        <w:rPr>
          <w:rFonts w:ascii="Times New Roman" w:hAnsi="Times New Roman" w:cs="Times New Roman"/>
          <w:b/>
          <w:sz w:val="28"/>
          <w:szCs w:val="28"/>
        </w:rPr>
        <w:t>Седьмой ученик: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254909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254909">
        <w:rPr>
          <w:rFonts w:ascii="Times New Roman" w:hAnsi="Times New Roman" w:cs="Times New Roman"/>
          <w:sz w:val="28"/>
          <w:szCs w:val="28"/>
        </w:rPr>
        <w:t xml:space="preserve"> не обманет,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В нем сокрыто жизни существо,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 нём — исток всего. Ему конца нет.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Встаньте! Я произношу его: </w:t>
      </w:r>
    </w:p>
    <w:p w:rsidR="00594223" w:rsidRPr="0086696A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BB">
        <w:rPr>
          <w:rFonts w:ascii="Times New Roman" w:hAnsi="Times New Roman" w:cs="Times New Roman"/>
          <w:b/>
          <w:i/>
          <w:sz w:val="28"/>
          <w:szCs w:val="28"/>
        </w:rPr>
        <w:t>Все ученики хором:</w:t>
      </w:r>
      <w:r w:rsidRPr="00254909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86696A" w:rsidRDefault="0086696A" w:rsidP="0025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CBB" w:rsidRPr="00121CBB" w:rsidRDefault="00121CBB" w:rsidP="0025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121CBB" w:rsidRDefault="00121CBB" w:rsidP="0025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“Найд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руки мамы”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8653D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32C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сначала послушайте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одно замечательное стихотворение</w:t>
      </w:r>
      <w:r w:rsidR="0038653D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называется так же</w:t>
      </w:r>
      <w:r w:rsidR="002545B9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очередной конкурс</w:t>
      </w:r>
      <w:r w:rsidR="002545B9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«Мамины руки»</w:t>
      </w:r>
      <w:r w:rsidR="002545B9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ученик:</w:t>
      </w:r>
      <w:r w:rsidR="00FB6F91" w:rsidRPr="0012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Всякими были они,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Добрые мамины руки.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детстве они, как броня,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от беды прикрывали,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Мази втирали в меня,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руку ласково брали.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стирали бельё,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Шили рубашки и брюки.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Помню, как детство своё,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Добрые мамины руки.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ученик: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принёс я дневник, 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Летопись собственной лени.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застыли на миг,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Скорбно легли на колени.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 отец накричал,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Шлёпнул во имя науки!..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Стыдно, что я огорчал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Добрые мамины руки.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5FAA" w:rsidRDefault="00FB6F91" w:rsidP="0025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594223" w:rsidRDefault="00FB6F91" w:rsidP="00254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мамой, мой</w:t>
      </w:r>
      <w:r w:rsidR="0038653D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друг, </w:t>
      </w:r>
      <w:r w:rsidR="0038653D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поступать  не годит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огорчай её рук,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потом не стыдиться.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Каждая мама с детства гладит своего ребенка много раз, её руки такие теплые и нежные. Сейчас нужно образовать 2 круга: в одном – мамы девочек, в другом – мамы мальчиков. В каждый круг по очереди встают с завязанными глазами по одному ребенку, под музыку ходят по кругу и на ощупь определяют руки своей</w:t>
      </w:r>
      <w:r w:rsidR="0059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мамы.</w:t>
      </w:r>
      <w:r w:rsidR="002545B9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1CBB" w:rsidRDefault="002545B9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пришли к выводу, что нет более универсальной стиральной машины, чем мамины руки. Они подсчитали, что если сложить в стопку всё белье, которое мама гладит за свою жизнь, то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гора выше Эвереста.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B6F91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слить в один водоём всю воду, которую одна мама использует для стирки в течение своей жизни, то получится водохранилище больше, чем Чёрное</w:t>
      </w:r>
      <w:r w:rsidR="0038653D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море.</w:t>
      </w:r>
    </w:p>
    <w:p w:rsidR="0038653D" w:rsidRPr="00121CBB" w:rsidRDefault="00121CBB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CBB">
        <w:rPr>
          <w:rFonts w:ascii="Times New Roman" w:hAnsi="Times New Roman" w:cs="Times New Roman"/>
          <w:b/>
          <w:sz w:val="28"/>
          <w:szCs w:val="28"/>
        </w:rPr>
        <w:t xml:space="preserve">Первый  </w:t>
      </w:r>
      <w:r w:rsidR="0038653D" w:rsidRPr="00121C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За мамин ежедневный труд,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Сердечность и терпение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Медалей важных не дают,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К большому сожалению.</w:t>
      </w:r>
    </w:p>
    <w:p w:rsidR="00121CBB" w:rsidRDefault="00121CBB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3D" w:rsidRPr="00121CBB" w:rsidRDefault="00121CBB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CBB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38653D" w:rsidRPr="00121CB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Но классом мы решили 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Исправить положение.</w:t>
      </w:r>
    </w:p>
    <w:p w:rsidR="0038653D" w:rsidRPr="00254909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Медали  смастерили </w:t>
      </w:r>
    </w:p>
    <w:p w:rsidR="00594223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И вот сейчас — вручение!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23" w:rsidRPr="00594223" w:rsidRDefault="003865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BB">
        <w:rPr>
          <w:rFonts w:ascii="Times New Roman" w:hAnsi="Times New Roman" w:cs="Times New Roman"/>
          <w:b/>
          <w:i/>
          <w:sz w:val="28"/>
          <w:szCs w:val="28"/>
        </w:rPr>
        <w:t xml:space="preserve">Ребята вручают мамам медали, изготовленные  собственными руками. </w:t>
      </w:r>
      <w:r w:rsidR="000C20B4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 время вручения</w:t>
      </w:r>
      <w:r w:rsidRPr="00121CB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экране идет слайд-шоу о мамах учащихся класса. 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94223" w:rsidRP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59422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Выходит группа учащихся.</w:t>
      </w:r>
    </w:p>
    <w:p w:rsidR="00594223" w:rsidRP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223">
        <w:rPr>
          <w:rFonts w:ascii="Times New Roman" w:hAnsi="Times New Roman" w:cs="Times New Roman"/>
          <w:b/>
          <w:sz w:val="28"/>
          <w:szCs w:val="28"/>
        </w:rPr>
        <w:t>Первый ученик:</w:t>
      </w:r>
    </w:p>
    <w:p w:rsidR="0043615F" w:rsidRPr="00121CBB" w:rsidRDefault="0043615F" w:rsidP="0025490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Любому, кто живет на белом свете,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Любить, кто может, думать и дышать,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На нашей грешной голубой планете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Родней и ближе слова нет, чем мать.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D3D" w:rsidRDefault="00345D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D3D" w:rsidRDefault="00345D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15F" w:rsidRP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223">
        <w:rPr>
          <w:rFonts w:ascii="Times New Roman" w:hAnsi="Times New Roman" w:cs="Times New Roman"/>
          <w:b/>
          <w:sz w:val="28"/>
          <w:szCs w:val="28"/>
        </w:rPr>
        <w:t>Второй ученик: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Нам наши мамы, мамочки родные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Сердца и жизни отдадут без слов.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Для нас они воистину святые,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Неважно, что нет нимбов у голов.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15F" w:rsidRP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223">
        <w:rPr>
          <w:rFonts w:ascii="Times New Roman" w:hAnsi="Times New Roman" w:cs="Times New Roman"/>
          <w:b/>
          <w:sz w:val="28"/>
          <w:szCs w:val="28"/>
        </w:rPr>
        <w:t>Третий ученик: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Мы маму вспоминаем, словно Бога,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Коль с нами вдруг случается беда.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Ухабиста, порой судьбы дорога,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Однако матери поймут детей всегда.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15F" w:rsidRP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223">
        <w:rPr>
          <w:rFonts w:ascii="Times New Roman" w:hAnsi="Times New Roman" w:cs="Times New Roman"/>
          <w:b/>
          <w:sz w:val="28"/>
          <w:szCs w:val="28"/>
        </w:rPr>
        <w:t>Четвёртый ученик: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Поймут детей и в радости и в горе,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Уберегут родных детей от бед.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С родной лишь мамой по колено море,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Лишь мамин нужен в трудный миг совет.</w:t>
      </w:r>
    </w:p>
    <w:p w:rsid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15F" w:rsidRPr="00594223" w:rsidRDefault="00594223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223">
        <w:rPr>
          <w:rFonts w:ascii="Times New Roman" w:hAnsi="Times New Roman" w:cs="Times New Roman"/>
          <w:b/>
          <w:sz w:val="28"/>
          <w:szCs w:val="28"/>
        </w:rPr>
        <w:t>Пятый ученик: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Мы в жизни разными дорогами шагали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Неважно, сколько зим и сколько лет, 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Но эту истину давно уже познали:</w:t>
      </w:r>
    </w:p>
    <w:p w:rsidR="0038653D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Родней, чем мама, человека нет.</w:t>
      </w:r>
    </w:p>
    <w:p w:rsidR="0086696A" w:rsidRDefault="0086696A" w:rsidP="008669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6696A" w:rsidRPr="0086696A" w:rsidRDefault="0086696A" w:rsidP="008669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6696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Звучит песня « Мамины глаза»</w:t>
      </w:r>
      <w:r w:rsidR="00F906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(Л</w:t>
      </w:r>
      <w:r w:rsidRPr="0086696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="00F906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Мельникова)</w:t>
      </w:r>
    </w:p>
    <w:p w:rsidR="0043615F" w:rsidRPr="00254909" w:rsidRDefault="0043615F" w:rsidP="00254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3D" w:rsidRDefault="002545B9" w:rsidP="002549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Конкурс. “Сопоставь понятия”</w:t>
      </w:r>
      <w:r w:rsidRPr="00345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0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следующий конкурс как раз выявит, насколько наши мамы понимают своих дете</w:t>
      </w:r>
      <w:r w:rsidR="00F92633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этот непростой </w:t>
      </w:r>
      <w:r w:rsidR="0020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школьной жизни.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они даже говорят порой на своем не совсем понятном мамам языке. Мамам нужно сопоставить понятия из школьной жизни и их расшифровки, соединив пары по смыслу.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 получиться следующее:</w:t>
      </w:r>
      <w:proofErr w:type="gramEnd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Портфель – щит и меч.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Диктант – глаз налево, глаз направо.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Приход директора – Встать! Суд идет!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Ученики – веселые ребята.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Первая парта – остров невезения.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Последняя парта – остров свободы.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Дневник после проверки – аленький цветочек. </w:t>
      </w:r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“2” за подсказку – горе от ума.</w:t>
      </w:r>
      <w:proofErr w:type="gramStart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633"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54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696A" w:rsidRDefault="0086696A" w:rsidP="002549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4647" w:rsidRPr="00F45E0A" w:rsidRDefault="00E04647" w:rsidP="002549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4647" w:rsidRPr="00E04647" w:rsidRDefault="00345D3D" w:rsidP="002549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Входит группа учащихся:</w:t>
      </w:r>
    </w:p>
    <w:p w:rsidR="0086696A" w:rsidRPr="00E04647" w:rsidRDefault="00FB6F91" w:rsidP="0025490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45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04647" w:rsidRPr="00E04647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 экране презентация « Не забывайте матерей! »</w:t>
      </w:r>
      <w:proofErr w:type="gramStart"/>
      <w:r w:rsidR="00E04647" w:rsidRPr="00E0464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)</w:t>
      </w:r>
      <w:proofErr w:type="gramEnd"/>
    </w:p>
    <w:p w:rsidR="00345D3D" w:rsidRDefault="00345D3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D3D">
        <w:rPr>
          <w:rFonts w:ascii="Times New Roman" w:hAnsi="Times New Roman" w:cs="Times New Roman"/>
          <w:b/>
          <w:sz w:val="28"/>
          <w:szCs w:val="28"/>
        </w:rPr>
        <w:t>Первый ученик: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Не забывайте Матерей!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Они печалятся в разлуке.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И нет для них страшнее муки –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Молчанье собственных детей. 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Не забывайте Матерей!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Они ни в чём не виноваты.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Как прежде их сердца объяты 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Тревогой за своих детей. </w:t>
      </w:r>
    </w:p>
    <w:p w:rsidR="00345D3D" w:rsidRDefault="00345D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15F" w:rsidRPr="00345D3D" w:rsidRDefault="00345D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D3D">
        <w:rPr>
          <w:rFonts w:ascii="Times New Roman" w:hAnsi="Times New Roman" w:cs="Times New Roman"/>
          <w:b/>
          <w:sz w:val="28"/>
          <w:szCs w:val="28"/>
        </w:rPr>
        <w:t>Второй ученик: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Пишите письма Матерям,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Звоните им по телефону!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Они так радуются вам,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Любому вашему поклону. 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Не забывайте Матерей!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Ведь для молчанья нет причины,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И глубже с каждым днём морщины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От равнодушия детей. </w:t>
      </w:r>
    </w:p>
    <w:p w:rsidR="00994FC1" w:rsidRDefault="00994FC1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15F" w:rsidRPr="00345D3D" w:rsidRDefault="00345D3D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D3D">
        <w:rPr>
          <w:rFonts w:ascii="Times New Roman" w:hAnsi="Times New Roman" w:cs="Times New Roman"/>
          <w:b/>
          <w:sz w:val="28"/>
          <w:szCs w:val="28"/>
        </w:rPr>
        <w:t>Третий  ученик: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Средь суеты и праздных дней</w:t>
      </w:r>
    </w:p>
    <w:p w:rsidR="00205FAA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Услышьте, Господа и Дамы: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Болит душа у вашей Мамы!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 xml:space="preserve"> Не забывайте Матерей! 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Пишите письма Матерям!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Звоните им по телефону,</w:t>
      </w:r>
    </w:p>
    <w:p w:rsidR="0043615F" w:rsidRPr="00254909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Они так радуются вам,</w:t>
      </w:r>
    </w:p>
    <w:p w:rsidR="00FB6F91" w:rsidRDefault="0043615F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09">
        <w:rPr>
          <w:rFonts w:ascii="Times New Roman" w:hAnsi="Times New Roman" w:cs="Times New Roman"/>
          <w:sz w:val="28"/>
          <w:szCs w:val="28"/>
        </w:rPr>
        <w:t>Любому вашему поклону.</w:t>
      </w:r>
    </w:p>
    <w:p w:rsidR="00205FAA" w:rsidRDefault="00205FAA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FAA" w:rsidRDefault="00205FAA" w:rsidP="00254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FC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04647" w:rsidRPr="005A752D" w:rsidRDefault="00F45E0A" w:rsidP="002549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752D">
        <w:rPr>
          <w:rFonts w:ascii="Times New Roman" w:hAnsi="Times New Roman" w:cs="Times New Roman"/>
          <w:b/>
          <w:i/>
          <w:sz w:val="28"/>
          <w:szCs w:val="28"/>
        </w:rPr>
        <w:t>- Водной старинной книге говорится: дом, в котором горят свечи, обретает уважение в глазах людей. Поэтому любое событие, важность которого мы хотим подчеркнуть, сопровождается зажиганием свечей.</w:t>
      </w:r>
    </w:p>
    <w:p w:rsidR="00F45E0A" w:rsidRPr="005A752D" w:rsidRDefault="00F45E0A" w:rsidP="002549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752D">
        <w:rPr>
          <w:rFonts w:ascii="Times New Roman" w:hAnsi="Times New Roman" w:cs="Times New Roman"/>
          <w:b/>
          <w:i/>
          <w:sz w:val="28"/>
          <w:szCs w:val="28"/>
        </w:rPr>
        <w:t xml:space="preserve">    В праздники свечи зажигают ещё по двум причинам – во-первых, для того, чтобы в доме царило спокойствие и согласие, он должен быть освещён, во-вторых, в эти дни человек обязан получать удовольствие – и свечи зажигают, т.к. они создают приятную, праздничную атмосферу в </w:t>
      </w:r>
      <w:r w:rsidRPr="005A752D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доме. Поэтому, как бы хорошо электричество не освещало дом, вторая причина остаётся.</w:t>
      </w:r>
    </w:p>
    <w:p w:rsidR="00F45E0A" w:rsidRPr="005A752D" w:rsidRDefault="00F45E0A" w:rsidP="002549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752D">
        <w:rPr>
          <w:rFonts w:ascii="Times New Roman" w:hAnsi="Times New Roman" w:cs="Times New Roman"/>
          <w:b/>
          <w:i/>
          <w:sz w:val="28"/>
          <w:szCs w:val="28"/>
        </w:rPr>
        <w:t xml:space="preserve">         Продолжайте зажигать свои свечи. В вашей душе находится неистощимый запас </w:t>
      </w:r>
      <w:r w:rsidR="005A752D" w:rsidRPr="005A752D">
        <w:rPr>
          <w:rFonts w:ascii="Times New Roman" w:hAnsi="Times New Roman" w:cs="Times New Roman"/>
          <w:b/>
          <w:i/>
          <w:sz w:val="28"/>
          <w:szCs w:val="28"/>
        </w:rPr>
        <w:t>света. И вы всегда будете греться в лучах добра и любви.</w:t>
      </w:r>
    </w:p>
    <w:p w:rsidR="00205FAA" w:rsidRDefault="00205FAA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зажгу свечу за матерей,</w:t>
      </w:r>
    </w:p>
    <w:p w:rsidR="00205FAA" w:rsidRDefault="00205FAA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не вернулись сыновья из битвы.</w:t>
      </w:r>
    </w:p>
    <w:p w:rsidR="00205FAA" w:rsidRDefault="00205FAA" w:rsidP="0020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зажгу свечу за матерей,</w:t>
      </w:r>
    </w:p>
    <w:p w:rsidR="00205FAA" w:rsidRDefault="00205FAA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не были  услышаны молитвы</w:t>
      </w:r>
      <w:r w:rsidR="004311DB">
        <w:rPr>
          <w:rFonts w:ascii="Times New Roman" w:hAnsi="Times New Roman" w:cs="Times New Roman"/>
          <w:sz w:val="28"/>
          <w:szCs w:val="28"/>
        </w:rPr>
        <w:t>.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их терпенье, за страдания и боль,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седину, что поселилась в волосах,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память вечную, за верность и любовь,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слёзы, что застыли в их глазах.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зажгу свечу за матерей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всех. За их здоровье и за нежность,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чуткость, понимание детей,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светились их глаза надеждой!</w:t>
      </w:r>
    </w:p>
    <w:p w:rsidR="00994FC1" w:rsidRDefault="00994FC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Зажгите свечи все за матерей,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мам!</w:t>
      </w:r>
    </w:p>
    <w:p w:rsidR="004311DB" w:rsidRDefault="004311DB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их дети, даже став взрослей,</w:t>
      </w:r>
    </w:p>
    <w:p w:rsidR="004311DB" w:rsidRDefault="00994FC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забывали позвонить: «Ну как ты там?</w:t>
      </w:r>
    </w:p>
    <w:p w:rsidR="00994FC1" w:rsidRDefault="00994FC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сердце? Как здоровье? Как дела?</w:t>
      </w:r>
    </w:p>
    <w:p w:rsidR="00994FC1" w:rsidRDefault="00994FC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болей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родная, ты держись!»</w:t>
      </w:r>
    </w:p>
    <w:p w:rsidR="00994FC1" w:rsidRDefault="00994FC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Зажгите свечи все за матерей – </w:t>
      </w:r>
    </w:p>
    <w:p w:rsidR="00994FC1" w:rsidRDefault="00994FC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мамы начинается вся жизнь!</w:t>
      </w:r>
    </w:p>
    <w:p w:rsidR="00994FC1" w:rsidRDefault="00994FC1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 В. Будина)</w:t>
      </w:r>
    </w:p>
    <w:p w:rsidR="005A752D" w:rsidRDefault="005A752D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2D" w:rsidRPr="00F9068C" w:rsidRDefault="005A752D" w:rsidP="0025490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068C">
        <w:rPr>
          <w:rFonts w:ascii="Times New Roman" w:hAnsi="Times New Roman" w:cs="Times New Roman"/>
          <w:b/>
          <w:i/>
          <w:color w:val="FF0000"/>
          <w:sz w:val="28"/>
          <w:szCs w:val="28"/>
        </w:rPr>
        <w:t>( Зажигаются праздничные свечи, на экране – слайд с горящими свечами</w:t>
      </w:r>
      <w:r w:rsidR="00F9068C" w:rsidRPr="00F906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звучит </w:t>
      </w:r>
      <w:proofErr w:type="spellStart"/>
      <w:r w:rsidR="00F9068C" w:rsidRPr="00F9068C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минусовка</w:t>
      </w:r>
      <w:proofErr w:type="spellEnd"/>
      <w:r w:rsidR="00F9068C" w:rsidRPr="00F906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песни «Свечи»).</w:t>
      </w:r>
    </w:p>
    <w:p w:rsidR="00F9068C" w:rsidRDefault="00F9068C" w:rsidP="002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68C" w:rsidRPr="00F9068C" w:rsidRDefault="00F9068C" w:rsidP="0025490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068C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Завершается праздник песней «Мама – первое слово». Дети вручают мамам цветы.</w:t>
      </w:r>
    </w:p>
    <w:sectPr w:rsidR="00F9068C" w:rsidRPr="00F9068C" w:rsidSect="00E56B8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6BA"/>
    <w:multiLevelType w:val="hybridMultilevel"/>
    <w:tmpl w:val="E96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17CE1"/>
    <w:multiLevelType w:val="hybridMultilevel"/>
    <w:tmpl w:val="17F2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F91"/>
    <w:rsid w:val="00081244"/>
    <w:rsid w:val="00097A37"/>
    <w:rsid w:val="000C20B4"/>
    <w:rsid w:val="000D36D0"/>
    <w:rsid w:val="000E48C1"/>
    <w:rsid w:val="00121CBB"/>
    <w:rsid w:val="00205FAA"/>
    <w:rsid w:val="002545B9"/>
    <w:rsid w:val="00254909"/>
    <w:rsid w:val="00340F3B"/>
    <w:rsid w:val="00345D3D"/>
    <w:rsid w:val="003709F9"/>
    <w:rsid w:val="0038653D"/>
    <w:rsid w:val="004311DB"/>
    <w:rsid w:val="0043615F"/>
    <w:rsid w:val="004C4ACF"/>
    <w:rsid w:val="005015BB"/>
    <w:rsid w:val="00541C32"/>
    <w:rsid w:val="00594223"/>
    <w:rsid w:val="005A752D"/>
    <w:rsid w:val="005E5798"/>
    <w:rsid w:val="006A65F4"/>
    <w:rsid w:val="007E4BEF"/>
    <w:rsid w:val="0086696A"/>
    <w:rsid w:val="0092428C"/>
    <w:rsid w:val="0098630D"/>
    <w:rsid w:val="00994FC1"/>
    <w:rsid w:val="00A36CD6"/>
    <w:rsid w:val="00AE3F43"/>
    <w:rsid w:val="00B11AC2"/>
    <w:rsid w:val="00B708B8"/>
    <w:rsid w:val="00B9247A"/>
    <w:rsid w:val="00BB6D8F"/>
    <w:rsid w:val="00C27FF4"/>
    <w:rsid w:val="00E04647"/>
    <w:rsid w:val="00E23A33"/>
    <w:rsid w:val="00E56B85"/>
    <w:rsid w:val="00F31771"/>
    <w:rsid w:val="00F32C23"/>
    <w:rsid w:val="00F45E0A"/>
    <w:rsid w:val="00F54268"/>
    <w:rsid w:val="00F9068C"/>
    <w:rsid w:val="00F92633"/>
    <w:rsid w:val="00FB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DB4D-7BED-4B24-9ABD-E7CE0A5E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2011-11-29T09:22:00Z</cp:lastPrinted>
  <dcterms:created xsi:type="dcterms:W3CDTF">2011-11-13T08:20:00Z</dcterms:created>
  <dcterms:modified xsi:type="dcterms:W3CDTF">2011-11-29T09:25:00Z</dcterms:modified>
</cp:coreProperties>
</file>