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E7" w:rsidRPr="00215FE7" w:rsidRDefault="00215FE7" w:rsidP="00215FE7">
      <w:pPr>
        <w:jc w:val="center"/>
        <w:rPr>
          <w:sz w:val="24"/>
          <w:szCs w:val="24"/>
        </w:rPr>
      </w:pPr>
      <w:r w:rsidRPr="00215FE7">
        <w:rPr>
          <w:sz w:val="24"/>
          <w:szCs w:val="24"/>
        </w:rPr>
        <w:t xml:space="preserve">Муниципальное общеобразовательное учреждение – </w:t>
      </w:r>
      <w:proofErr w:type="spellStart"/>
      <w:r w:rsidRPr="00215FE7">
        <w:rPr>
          <w:sz w:val="24"/>
          <w:szCs w:val="24"/>
        </w:rPr>
        <w:t>Высоковская</w:t>
      </w:r>
      <w:proofErr w:type="spellEnd"/>
      <w:r w:rsidRPr="00215FE7">
        <w:rPr>
          <w:sz w:val="24"/>
          <w:szCs w:val="24"/>
        </w:rPr>
        <w:t xml:space="preserve"> средняя общеобразовательная школа № 4</w:t>
      </w:r>
    </w:p>
    <w:p w:rsidR="00215FE7" w:rsidRDefault="00215FE7"/>
    <w:p w:rsidR="00215FE7" w:rsidRDefault="00215FE7"/>
    <w:p w:rsidR="00215FE7" w:rsidRDefault="00215FE7"/>
    <w:p w:rsidR="00215FE7" w:rsidRDefault="00215FE7"/>
    <w:p w:rsidR="00215FE7" w:rsidRDefault="001A6FF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80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СПОРТИВНО-СЕМЕЙНЫЙ &#10;ПРАЗДНИК&#10;&quot;ДЕНЬ ЗАЩИТНИКОВ ОТЕЧЕСТВА&quot;"/>
          </v:shape>
        </w:pict>
      </w:r>
    </w:p>
    <w:p w:rsidR="00215FE7" w:rsidRPr="00215FE7" w:rsidRDefault="00215FE7" w:rsidP="00215FE7"/>
    <w:p w:rsidR="00215FE7" w:rsidRDefault="00215FE7" w:rsidP="00215FE7"/>
    <w:p w:rsidR="00805BD0" w:rsidRDefault="00215FE7" w:rsidP="00215FE7">
      <w:pPr>
        <w:tabs>
          <w:tab w:val="left" w:pos="954"/>
        </w:tabs>
      </w:pPr>
      <w:r>
        <w:tab/>
      </w:r>
    </w:p>
    <w:p w:rsidR="00215FE7" w:rsidRDefault="00215FE7" w:rsidP="00215FE7">
      <w:pPr>
        <w:tabs>
          <w:tab w:val="left" w:pos="954"/>
        </w:tabs>
      </w:pPr>
    </w:p>
    <w:p w:rsidR="00215FE7" w:rsidRDefault="00215FE7" w:rsidP="00215FE7">
      <w:pPr>
        <w:tabs>
          <w:tab w:val="left" w:pos="954"/>
        </w:tabs>
      </w:pPr>
    </w:p>
    <w:p w:rsidR="00215FE7" w:rsidRDefault="00215FE7" w:rsidP="00215FE7">
      <w:pPr>
        <w:tabs>
          <w:tab w:val="left" w:pos="954"/>
        </w:tabs>
      </w:pPr>
    </w:p>
    <w:p w:rsidR="00215FE7" w:rsidRDefault="00215FE7" w:rsidP="00215FE7">
      <w:pPr>
        <w:tabs>
          <w:tab w:val="left" w:pos="954"/>
        </w:tabs>
      </w:pPr>
    </w:p>
    <w:p w:rsidR="00215FE7" w:rsidRDefault="00215FE7" w:rsidP="00215FE7">
      <w:pPr>
        <w:tabs>
          <w:tab w:val="left" w:pos="954"/>
        </w:tabs>
      </w:pPr>
    </w:p>
    <w:p w:rsidR="00215FE7" w:rsidRDefault="00215FE7" w:rsidP="00215FE7">
      <w:pPr>
        <w:tabs>
          <w:tab w:val="left" w:pos="954"/>
        </w:tabs>
      </w:pPr>
    </w:p>
    <w:p w:rsidR="00215FE7" w:rsidRDefault="00215FE7" w:rsidP="00215FE7">
      <w:pPr>
        <w:tabs>
          <w:tab w:val="left" w:pos="954"/>
        </w:tabs>
        <w:jc w:val="center"/>
      </w:pPr>
      <w:r>
        <w:t>Классный руководитель</w:t>
      </w:r>
      <w:proofErr w:type="gramStart"/>
      <w:r>
        <w:t xml:space="preserve">:: </w:t>
      </w:r>
      <w:proofErr w:type="gramEnd"/>
      <w:r>
        <w:t>Елькина Ирина Владимировна</w:t>
      </w:r>
    </w:p>
    <w:p w:rsidR="00215FE7" w:rsidRDefault="00215FE7" w:rsidP="00215FE7">
      <w:pPr>
        <w:tabs>
          <w:tab w:val="left" w:pos="954"/>
        </w:tabs>
        <w:jc w:val="center"/>
      </w:pPr>
    </w:p>
    <w:p w:rsidR="00215FE7" w:rsidRDefault="00215FE7" w:rsidP="00215FE7">
      <w:pPr>
        <w:tabs>
          <w:tab w:val="left" w:pos="954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F3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Цель: </w:t>
      </w:r>
    </w:p>
    <w:p w:rsidR="003C600F" w:rsidRPr="003C600F" w:rsidRDefault="007E304B" w:rsidP="003C600F">
      <w:pPr>
        <w:shd w:val="clear" w:color="auto" w:fill="FFFFFF"/>
        <w:spacing w:before="112" w:after="112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1.Познакомить с праздником, </w:t>
      </w:r>
      <w:r w:rsidR="003C600F" w:rsidRPr="003C600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который отмечается 23 февраля.</w:t>
      </w:r>
    </w:p>
    <w:p w:rsidR="003C600F" w:rsidRPr="003C600F" w:rsidRDefault="003C600F" w:rsidP="003C600F">
      <w:pPr>
        <w:shd w:val="clear" w:color="auto" w:fill="FFFFFF"/>
        <w:spacing w:before="112" w:after="112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C600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2.Воспитание чувства патриотизма, долга, ответственности перед родиной.</w:t>
      </w:r>
    </w:p>
    <w:p w:rsidR="003C600F" w:rsidRPr="003C600F" w:rsidRDefault="003C600F" w:rsidP="003C600F">
      <w:pPr>
        <w:shd w:val="clear" w:color="auto" w:fill="FFFFFF"/>
        <w:spacing w:before="112" w:after="112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C600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3.Развивать у ребят интерес к спорту, понимание значения спорта в жизни человека.</w:t>
      </w:r>
    </w:p>
    <w:p w:rsidR="003C600F" w:rsidRDefault="003C600F" w:rsidP="003C600F">
      <w:pPr>
        <w:shd w:val="clear" w:color="auto" w:fill="FFFFFF"/>
        <w:spacing w:before="112" w:after="112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C600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4.Воспитывать у родителей и детей интерес к совместной деятельности.</w:t>
      </w:r>
    </w:p>
    <w:p w:rsidR="00A50872" w:rsidRPr="003C600F" w:rsidRDefault="00A50872" w:rsidP="003C600F">
      <w:pPr>
        <w:shd w:val="clear" w:color="auto" w:fill="FFFFFF"/>
        <w:spacing w:before="112" w:after="112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3C600F" w:rsidRPr="00A50872" w:rsidRDefault="003C600F" w:rsidP="003C600F">
      <w:pPr>
        <w:shd w:val="clear" w:color="auto" w:fill="FFFFFF"/>
        <w:spacing w:before="112" w:after="112" w:line="360" w:lineRule="auto"/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</w:pPr>
      <w:r w:rsidRPr="00A50872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Предварительная подготовка</w:t>
      </w:r>
    </w:p>
    <w:p w:rsidR="003C600F" w:rsidRPr="003C600F" w:rsidRDefault="003C600F" w:rsidP="00A50872">
      <w:pPr>
        <w:shd w:val="clear" w:color="auto" w:fill="FFFFFF"/>
        <w:spacing w:before="112" w:after="112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C600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I.        Дети разучивают стихи, готовят подарки.</w:t>
      </w:r>
    </w:p>
    <w:p w:rsidR="003C600F" w:rsidRPr="003C600F" w:rsidRDefault="003C600F" w:rsidP="00A50872">
      <w:pPr>
        <w:shd w:val="clear" w:color="auto" w:fill="FFFFFF"/>
        <w:spacing w:before="112" w:after="112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C600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II.              Класс делится на команды, в которых участвуют дети и родители.</w:t>
      </w:r>
    </w:p>
    <w:p w:rsidR="003C600F" w:rsidRPr="003C600F" w:rsidRDefault="003C600F" w:rsidP="00A50872">
      <w:pPr>
        <w:shd w:val="clear" w:color="auto" w:fill="FFFFFF"/>
        <w:spacing w:before="112" w:after="112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C600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III.         Каждая команда готовит свою эмблему, девиз и песню.</w:t>
      </w:r>
    </w:p>
    <w:p w:rsidR="003C600F" w:rsidRPr="003C600F" w:rsidRDefault="003C600F" w:rsidP="00A50872">
      <w:pPr>
        <w:shd w:val="clear" w:color="auto" w:fill="FFFFFF"/>
        <w:spacing w:before="112" w:after="112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C600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IV.            Подготовка инвентаря.</w:t>
      </w:r>
    </w:p>
    <w:p w:rsidR="003C600F" w:rsidRPr="003C600F" w:rsidRDefault="003C600F" w:rsidP="00A50872">
      <w:pPr>
        <w:shd w:val="clear" w:color="auto" w:fill="FFFFFF"/>
        <w:spacing w:before="112" w:after="112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C600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V.         Подготовка призов для награждения после каждого конкурса.</w:t>
      </w:r>
    </w:p>
    <w:p w:rsidR="00C53891" w:rsidRDefault="00C53891" w:rsidP="003C600F">
      <w:pPr>
        <w:shd w:val="clear" w:color="auto" w:fill="FFFFFF"/>
        <w:spacing w:before="112" w:after="112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C53891" w:rsidRDefault="00C53891" w:rsidP="003C600F">
      <w:pPr>
        <w:shd w:val="clear" w:color="auto" w:fill="FFFFFF"/>
        <w:spacing w:before="112" w:after="112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C53891" w:rsidRDefault="00C53891" w:rsidP="003C600F">
      <w:pPr>
        <w:shd w:val="clear" w:color="auto" w:fill="FFFFFF"/>
        <w:spacing w:before="112" w:after="112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C53891" w:rsidRDefault="00C53891" w:rsidP="003C600F">
      <w:pPr>
        <w:shd w:val="clear" w:color="auto" w:fill="FFFFFF"/>
        <w:spacing w:before="112" w:after="112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C53891" w:rsidRDefault="00C53891" w:rsidP="003C600F">
      <w:pPr>
        <w:shd w:val="clear" w:color="auto" w:fill="FFFFFF"/>
        <w:spacing w:before="112" w:after="112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C53891" w:rsidRDefault="00C53891" w:rsidP="003C600F">
      <w:pPr>
        <w:shd w:val="clear" w:color="auto" w:fill="FFFFFF"/>
        <w:spacing w:before="112" w:after="112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C53891" w:rsidRDefault="00C53891" w:rsidP="003C600F">
      <w:pPr>
        <w:shd w:val="clear" w:color="auto" w:fill="FFFFFF"/>
        <w:spacing w:before="112" w:after="112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C53891" w:rsidRDefault="00C53891" w:rsidP="003C600F">
      <w:pPr>
        <w:shd w:val="clear" w:color="auto" w:fill="FFFFFF"/>
        <w:spacing w:before="112" w:after="112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C53891" w:rsidRDefault="00C53891" w:rsidP="003C600F">
      <w:pPr>
        <w:shd w:val="clear" w:color="auto" w:fill="FFFFFF"/>
        <w:spacing w:before="112" w:after="112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3C600F" w:rsidRPr="0025187E" w:rsidRDefault="00C53891" w:rsidP="0025187E">
      <w:pPr>
        <w:shd w:val="clear" w:color="auto" w:fill="FFFFFF"/>
        <w:spacing w:before="112" w:after="112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Ход праздника.</w:t>
      </w:r>
    </w:p>
    <w:p w:rsidR="00C53891" w:rsidRPr="0025187E" w:rsidRDefault="00C53891" w:rsidP="002518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Ведущий.</w:t>
      </w:r>
    </w:p>
    <w:p w:rsidR="00C53891" w:rsidRPr="0025187E" w:rsidRDefault="00D22E25" w:rsidP="002518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Здравствуйте, дорогие ребята и уважаемые гости! Нам очень приятно видеть всех вас сегодня в нашем спортзале! Мы начинаем самую весёлую из всех спортивных и самую спортивную из всех весёлых игр – «Весёлые старты»! Участники соревнований будут состязаться в силе, ловкости, смекалке, быстроте! Наш праздник мы посвящаем Дню защитника Отечества.</w:t>
      </w:r>
    </w:p>
    <w:p w:rsidR="003C600F" w:rsidRPr="0025187E" w:rsidRDefault="00D22E25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На сцену выходят чтецы.</w:t>
      </w:r>
    </w:p>
    <w:p w:rsidR="003C600F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1-й чтец</w:t>
      </w:r>
      <w:r w:rsidR="00FD48B0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 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Вам, кто службу ратную отслужил, посвящается!</w:t>
      </w:r>
    </w:p>
    <w:p w:rsidR="003C600F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2-й чтец.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Помнит мир походы легендарные,</w:t>
      </w:r>
    </w:p>
    <w:p w:rsidR="003C600F" w:rsidRPr="0025187E" w:rsidRDefault="00D22E25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</w:t>
      </w:r>
      <w:r w:rsidR="003C600F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516A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C600F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Чтит и помнит всех, кто пал в борьбе.</w:t>
      </w:r>
    </w:p>
    <w:p w:rsidR="003C600F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         </w:t>
      </w:r>
      <w:r w:rsidR="00516A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Красная Армия! Российская Армия!</w:t>
      </w:r>
    </w:p>
    <w:p w:rsidR="003C600F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Чтецы (вместе).</w:t>
      </w:r>
      <w:r w:rsidR="00516A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Слава! Слава! Слава тебе!</w:t>
      </w:r>
    </w:p>
    <w:p w:rsidR="003C600F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3-й чтец. 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Расцветают земли благодатные -</w:t>
      </w:r>
    </w:p>
    <w:p w:rsidR="003C600F" w:rsidRPr="0025187E" w:rsidRDefault="00516A77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</w:t>
      </w:r>
      <w:r w:rsidR="003C600F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Подвиг твой есть в новой их судьбе.        </w:t>
      </w:r>
    </w:p>
    <w:p w:rsidR="003C600F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</w:t>
      </w:r>
      <w:r w:rsidR="00516A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Красная Армия! Российская Армия!</w:t>
      </w:r>
    </w:p>
    <w:p w:rsidR="003C600F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Чтецы (вместе).</w:t>
      </w:r>
      <w:r w:rsidR="00516A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Слава! Слава! Слава тебе!</w:t>
      </w:r>
    </w:p>
    <w:p w:rsidR="003C600F" w:rsidRPr="0025187E" w:rsidRDefault="00D22E25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 4-й чтец.</w:t>
      </w:r>
      <w:r w:rsidR="00516A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</w:t>
      </w:r>
      <w:r w:rsidR="003C600F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народа сила есть ударная</w:t>
      </w:r>
    </w:p>
    <w:p w:rsidR="003C600F" w:rsidRPr="0025187E" w:rsidRDefault="00516A77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</w:t>
      </w:r>
      <w:r w:rsidR="003C600F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охраны мира и побед.</w:t>
      </w:r>
    </w:p>
    <w:p w:rsidR="003C600F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               </w:t>
      </w:r>
      <w:r w:rsidR="00516A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Красная Армия! Российская Армия!</w:t>
      </w:r>
    </w:p>
    <w:p w:rsidR="003C600F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Чтецы (вместе).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Слава! Слава! Слава тебе!</w:t>
      </w:r>
    </w:p>
    <w:p w:rsidR="003C600F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5-й чтец.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23 февраля в России традиционно отмечается День защитника Отечества, который многие привычно называют Днем Советской Армии.</w:t>
      </w:r>
    </w:p>
    <w:p w:rsidR="003C600F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6-й чтец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 Слово «армия» происходит от латинского слова «</w:t>
      </w:r>
      <w:proofErr w:type="spellStart"/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агто</w:t>
      </w:r>
      <w:proofErr w:type="spellEnd"/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- «вооружаю». Но не только оружием сильна армия, но и стойкостью и храбростью своих солдат. В годы войны наши солдаты ценой своих жизней разгромили врага и освободили Европу от фашистских захватчиков.</w:t>
      </w:r>
    </w:p>
    <w:p w:rsidR="003C600F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7-й чтец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 А в мирное время наша армия охраняет десятки тысяч километров сухопутных, воздушных и водных границ России.</w:t>
      </w:r>
    </w:p>
    <w:p w:rsidR="003C600F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8-й чтец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 Защитник Отечества! Как гордо звучат эти слова! Защита Отечества - долг каждого гражданина, почетная обязанность каждого мужчины.</w:t>
      </w:r>
    </w:p>
    <w:p w:rsidR="003C600F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9-й чтец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 Сердечно поздравляем всех тех, кто уже прошел вое</w:t>
      </w:r>
      <w:r w:rsidR="00FD48B0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нную службу.</w:t>
      </w:r>
    </w:p>
    <w:p w:rsidR="003C600F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Чтецы (вместе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proofErr w:type="gramStart"/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FD48B0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Днем защитника Отечества!</w:t>
      </w:r>
    </w:p>
    <w:p w:rsidR="003C600F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10-й чтец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 </w:t>
      </w:r>
      <w:r w:rsidR="00516A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FD48B0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поздравляем вас тепло,</w:t>
      </w:r>
    </w:p>
    <w:p w:rsidR="00FD48B0" w:rsidRPr="0025187E" w:rsidRDefault="00FD48B0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="00516A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днём Армии и Флота,</w:t>
      </w:r>
    </w:p>
    <w:p w:rsidR="00FD48B0" w:rsidRPr="0025187E" w:rsidRDefault="00516A77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</w:t>
      </w:r>
      <w:r w:rsidR="00FD48B0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будет радость от того,</w:t>
      </w:r>
    </w:p>
    <w:p w:rsidR="00FD48B0" w:rsidRPr="0025187E" w:rsidRDefault="00516A77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</w:t>
      </w:r>
      <w:r w:rsidR="00FD48B0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помнит, чтит и любит кто-то.</w:t>
      </w:r>
    </w:p>
    <w:p w:rsidR="00FD48B0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11.-й чтец</w:t>
      </w:r>
      <w:r w:rsidR="009A2AA1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      </w:t>
      </w:r>
      <w:r w:rsidR="00FD48B0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пусть улыбка промелькнёт,</w:t>
      </w:r>
    </w:p>
    <w:p w:rsidR="00FD48B0" w:rsidRPr="0025187E" w:rsidRDefault="00516A77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                      </w:t>
      </w:r>
      <w:r w:rsidR="00FD48B0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пусть разгладятся морщины, </w:t>
      </w:r>
    </w:p>
    <w:p w:rsidR="00FD48B0" w:rsidRPr="0025187E" w:rsidRDefault="00FD48B0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И пусть весна в душе поёт,</w:t>
      </w:r>
    </w:p>
    <w:p w:rsidR="00FD48B0" w:rsidRPr="0025187E" w:rsidRDefault="00FD48B0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Сегодня  праздник Ваш, мужчины!</w:t>
      </w:r>
    </w:p>
    <w:p w:rsidR="00FD48B0" w:rsidRPr="0025187E" w:rsidRDefault="00FD48B0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12</w:t>
      </w:r>
      <w:r w:rsidR="009A2AA1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-й</w:t>
      </w: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чтец. </w:t>
      </w:r>
      <w:r w:rsidR="00E931A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    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Мчится время полным ходом,</w:t>
      </w:r>
    </w:p>
    <w:p w:rsidR="00FD48B0" w:rsidRPr="0025187E" w:rsidRDefault="00E931A6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="00FD48B0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у нас в стране родной</w:t>
      </w:r>
    </w:p>
    <w:p w:rsidR="00FD48B0" w:rsidRPr="0025187E" w:rsidRDefault="00E931A6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="00FD48B0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ушли в забвенье годы,</w:t>
      </w:r>
    </w:p>
    <w:p w:rsidR="00FD48B0" w:rsidRPr="0025187E" w:rsidRDefault="00E931A6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="00FD48B0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Что </w:t>
      </w:r>
      <w:proofErr w:type="gramStart"/>
      <w:r w:rsidR="00FD48B0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отмечены</w:t>
      </w:r>
      <w:proofErr w:type="gramEnd"/>
      <w:r w:rsidR="00FD48B0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войной.</w:t>
      </w:r>
    </w:p>
    <w:p w:rsidR="00FD48B0" w:rsidRPr="0025187E" w:rsidRDefault="00FD48B0" w:rsidP="0025187E">
      <w:pPr>
        <w:shd w:val="clear" w:color="auto" w:fill="FFFFFF"/>
        <w:tabs>
          <w:tab w:val="left" w:pos="1843"/>
        </w:tabs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13</w:t>
      </w:r>
      <w:r w:rsidR="009A2AA1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-й</w:t>
      </w: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чтец.</w:t>
      </w:r>
      <w:r w:rsidR="00E931A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     </w:t>
      </w:r>
      <w:r w:rsidR="009A2AA1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Никогда мы не забудем</w:t>
      </w:r>
    </w:p>
    <w:p w:rsidR="009A2AA1" w:rsidRPr="0025187E" w:rsidRDefault="00E931A6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="009A2AA1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Их геройские дела, </w:t>
      </w:r>
    </w:p>
    <w:p w:rsidR="009A2AA1" w:rsidRPr="0025187E" w:rsidRDefault="00E931A6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="009A2AA1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Честь и слава этим людям,</w:t>
      </w:r>
    </w:p>
    <w:p w:rsidR="009A2AA1" w:rsidRPr="0025187E" w:rsidRDefault="00E931A6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="009A2AA1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великая хвала!</w:t>
      </w:r>
    </w:p>
    <w:p w:rsidR="009A2AA1" w:rsidRPr="0025187E" w:rsidRDefault="009A2AA1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14-й чтец.</w:t>
      </w:r>
      <w:r w:rsidR="00E931A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     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Здоровья крепкого и счастья –</w:t>
      </w:r>
    </w:p>
    <w:p w:rsidR="009A2AA1" w:rsidRPr="0025187E" w:rsidRDefault="00E931A6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="009A2AA1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Всем тем, кто мир наш отстоял.</w:t>
      </w:r>
    </w:p>
    <w:p w:rsidR="009A2AA1" w:rsidRPr="0025187E" w:rsidRDefault="00E931A6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="009A2AA1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кто его сегодня охраняет,</w:t>
      </w:r>
    </w:p>
    <w:p w:rsidR="009A2AA1" w:rsidRPr="0025187E" w:rsidRDefault="00E931A6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="009A2AA1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кто сполна долг Родине отдал!</w:t>
      </w:r>
    </w:p>
    <w:p w:rsidR="003C600F" w:rsidRPr="0025187E" w:rsidRDefault="00082140" w:rsidP="00E931A6">
      <w:pPr>
        <w:shd w:val="clear" w:color="auto" w:fill="FFFFFF"/>
        <w:tabs>
          <w:tab w:val="left" w:pos="1701"/>
        </w:tabs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9A2AA1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15-й чтец</w:t>
      </w:r>
      <w:r w:rsidR="00E931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     </w:t>
      </w:r>
      <w:r w:rsidR="003C600F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- дети свободной и мирной страны,</w:t>
      </w:r>
    </w:p>
    <w:p w:rsidR="003C600F" w:rsidRPr="0025187E" w:rsidRDefault="003C600F" w:rsidP="00E931A6">
      <w:pPr>
        <w:shd w:val="clear" w:color="auto" w:fill="FFFFFF"/>
        <w:tabs>
          <w:tab w:val="left" w:pos="1701"/>
        </w:tabs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</w:t>
      </w:r>
      <w:r w:rsidR="00E931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Народ наш великий не хочет войны!</w:t>
      </w:r>
    </w:p>
    <w:p w:rsidR="003C600F" w:rsidRPr="0025187E" w:rsidRDefault="00E931A6" w:rsidP="00E931A6">
      <w:pPr>
        <w:shd w:val="clear" w:color="auto" w:fill="FFFFFF"/>
        <w:tabs>
          <w:tab w:val="left" w:pos="1701"/>
        </w:tabs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</w:t>
      </w:r>
      <w:r w:rsidR="003C600F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матери наши, и наши отцы-</w:t>
      </w:r>
    </w:p>
    <w:p w:rsidR="003C600F" w:rsidRPr="0025187E" w:rsidRDefault="00E931A6" w:rsidP="00E931A6">
      <w:pPr>
        <w:shd w:val="clear" w:color="auto" w:fill="FFFFFF"/>
        <w:tabs>
          <w:tab w:val="left" w:pos="1701"/>
        </w:tabs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</w:t>
      </w:r>
      <w:r w:rsidR="003C600F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мир, за свободу и счастье борцы!</w:t>
      </w:r>
    </w:p>
    <w:p w:rsidR="003C600F" w:rsidRPr="0025187E" w:rsidRDefault="00E931A6" w:rsidP="00E931A6">
      <w:pPr>
        <w:shd w:val="clear" w:color="auto" w:fill="FFFFFF"/>
        <w:tabs>
          <w:tab w:val="left" w:pos="1701"/>
        </w:tabs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</w:t>
      </w:r>
      <w:r w:rsidR="003C600F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учимся в школе, растим тополя,</w:t>
      </w:r>
    </w:p>
    <w:p w:rsidR="003C600F" w:rsidRPr="0025187E" w:rsidRDefault="00E931A6" w:rsidP="00E931A6">
      <w:pPr>
        <w:shd w:val="clear" w:color="auto" w:fill="FFFFFF"/>
        <w:tabs>
          <w:tab w:val="left" w:pos="1701"/>
        </w:tabs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</w:t>
      </w:r>
      <w:r w:rsidR="003C600F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любим походы в леса и поля.</w:t>
      </w:r>
    </w:p>
    <w:p w:rsidR="003C600F" w:rsidRPr="0025187E" w:rsidRDefault="00E931A6" w:rsidP="00E931A6">
      <w:pPr>
        <w:shd w:val="clear" w:color="auto" w:fill="FFFFFF"/>
        <w:tabs>
          <w:tab w:val="left" w:pos="1701"/>
        </w:tabs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</w:t>
      </w:r>
      <w:r w:rsidR="003C600F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Нам в жизни открыты любые пути,</w:t>
      </w:r>
    </w:p>
    <w:p w:rsidR="003C600F" w:rsidRPr="0025187E" w:rsidRDefault="00E931A6" w:rsidP="00E931A6">
      <w:pPr>
        <w:shd w:val="clear" w:color="auto" w:fill="FFFFFF"/>
        <w:tabs>
          <w:tab w:val="left" w:pos="1701"/>
        </w:tabs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</w:t>
      </w:r>
      <w:r w:rsidR="003C600F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 небом спокойным хотим мы расти!</w:t>
      </w:r>
    </w:p>
    <w:p w:rsidR="00194D21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Исполняется песня для пап.</w:t>
      </w:r>
    </w:p>
    <w:p w:rsidR="003C600F" w:rsidRPr="0025187E" w:rsidRDefault="009A2AA1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16</w:t>
      </w:r>
      <w:r w:rsidR="003C600F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-й чтец</w:t>
      </w:r>
      <w:r w:rsidR="003C600F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 Дорогие наши папы, дедушки</w:t>
      </w:r>
      <w:proofErr w:type="gramStart"/>
      <w:r w:rsidR="003C600F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!</w:t>
      </w:r>
      <w:proofErr w:type="gramEnd"/>
      <w:r w:rsidR="003C600F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Мы от всей души поздравляем вас с Днем защитника Отечества! Желаем вам здоровья, радости и мира! Примите на память вот такие сувениры.</w:t>
      </w:r>
    </w:p>
    <w:p w:rsidR="00194D21" w:rsidRPr="0025187E" w:rsidRDefault="00194D21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02EFA" w:rsidRPr="0025187E" w:rsidRDefault="00B02EFA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Ведущий. 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Мы праздник мира, дружбы открываем.</w:t>
      </w:r>
    </w:p>
    <w:p w:rsidR="00B02EFA" w:rsidRPr="0025187E" w:rsidRDefault="00516A77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</w:t>
      </w:r>
      <w:r w:rsidR="00547A94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Спортивный праздник закипит сейчас!</w:t>
      </w:r>
    </w:p>
    <w:p w:rsidR="00547A94" w:rsidRPr="0025187E" w:rsidRDefault="00547A94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Мы спортом дух и тело развиваем, </w:t>
      </w:r>
    </w:p>
    <w:p w:rsidR="00547A94" w:rsidRPr="0025187E" w:rsidRDefault="00547A94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Он наполнит силой каждого из нас!</w:t>
      </w:r>
    </w:p>
    <w:p w:rsidR="00194D21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Спартакиада начинается со звука фанфар (музыкальная запись).</w:t>
      </w:r>
    </w:p>
    <w:p w:rsidR="00547A94" w:rsidRPr="0025187E" w:rsidRDefault="00547A94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Ведущий. 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А ещё хочу добавить –</w:t>
      </w:r>
    </w:p>
    <w:p w:rsidR="00547A94" w:rsidRPr="0025187E" w:rsidRDefault="00547A94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Жюри желаю вам представить:</w:t>
      </w:r>
    </w:p>
    <w:p w:rsidR="00547A94" w:rsidRPr="0025187E" w:rsidRDefault="003375F6" w:rsidP="002518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</w:t>
      </w:r>
      <w:r w:rsidR="00547A94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(Ф.И.О.) … считает, что если не побегаешь, пока здоров, побегаешь, когда заболеешь.</w:t>
      </w:r>
    </w:p>
    <w:p w:rsidR="00547A94" w:rsidRPr="0025187E" w:rsidRDefault="003375F6" w:rsidP="002518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</w:t>
      </w:r>
      <w:proofErr w:type="gramStart"/>
      <w:r w:rsidR="00547A94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(Ф.И.О.) …считает, что если хочешь быть сильным – бегай, быть здоровым – бегай, красивым – бегай, быть умным – тоже бегай.</w:t>
      </w:r>
      <w:proofErr w:type="gramEnd"/>
    </w:p>
    <w:p w:rsidR="00547A94" w:rsidRPr="0025187E" w:rsidRDefault="003375F6" w:rsidP="002518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3. </w:t>
      </w:r>
      <w:r w:rsidR="00547A94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(Ф.И.О.) …считает, что лучший семейный отдых – это спорт.</w:t>
      </w:r>
    </w:p>
    <w:p w:rsidR="00547A94" w:rsidRPr="0025187E" w:rsidRDefault="003375F6" w:rsidP="002518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</w:t>
      </w:r>
      <w:r w:rsidR="00547A94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(Ф.И.О.) …-тренер хороший.</w:t>
      </w:r>
    </w:p>
    <w:p w:rsidR="00547A94" w:rsidRPr="0025187E" w:rsidRDefault="003375F6" w:rsidP="002518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словом, и делом в спорте поможет.</w:t>
      </w:r>
    </w:p>
    <w:p w:rsidR="003375F6" w:rsidRPr="0025187E" w:rsidRDefault="003375F6" w:rsidP="002518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Мы хотим вас пригласить – </w:t>
      </w:r>
    </w:p>
    <w:p w:rsidR="003375F6" w:rsidRPr="0025187E" w:rsidRDefault="003375F6" w:rsidP="002518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Состязанье посудить.</w:t>
      </w:r>
    </w:p>
    <w:p w:rsidR="003375F6" w:rsidRPr="0025187E" w:rsidRDefault="003375F6" w:rsidP="002518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Ведущий.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Итак, члены жюри заняли свои места, а участники с нетерпением ждут начала соревнований.  Объявляю товарищескую встречу открытой!</w:t>
      </w:r>
    </w:p>
    <w:p w:rsidR="003C600F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Команды строятся для участия в спартакиаде.</w:t>
      </w:r>
    </w:p>
    <w:p w:rsidR="00C64CF4" w:rsidRPr="0025187E" w:rsidRDefault="00C64CF4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(Капитанам  вручаются крупные буквы на листах.</w:t>
      </w:r>
      <w:proofErr w:type="gramEnd"/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команде они раздаются членам команды, а те выстраиваются так, чтобы получилось название команды. </w:t>
      </w:r>
      <w:proofErr w:type="gramStart"/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Игроки без букв становятся в конец шеренги).</w:t>
      </w:r>
      <w:proofErr w:type="gramEnd"/>
    </w:p>
    <w:p w:rsidR="00FE7736" w:rsidRPr="0025187E" w:rsidRDefault="00FE7736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375F6" w:rsidRPr="0025187E" w:rsidRDefault="003C600F" w:rsidP="0025187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Представление команд.</w:t>
      </w:r>
    </w:p>
    <w:tbl>
      <w:tblPr>
        <w:tblStyle w:val="a4"/>
        <w:tblW w:w="0" w:type="auto"/>
        <w:tblInd w:w="-501" w:type="dxa"/>
        <w:tblLook w:val="04A0"/>
      </w:tblPr>
      <w:tblGrid>
        <w:gridCol w:w="4578"/>
        <w:gridCol w:w="4536"/>
      </w:tblGrid>
      <w:tr w:rsidR="00FE7736" w:rsidRPr="0025187E" w:rsidTr="006C5036">
        <w:tc>
          <w:tcPr>
            <w:tcW w:w="4578" w:type="dxa"/>
          </w:tcPr>
          <w:p w:rsidR="00FE7736" w:rsidRPr="0025187E" w:rsidRDefault="00FE7736" w:rsidP="002518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u w:val="single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u w:val="single"/>
                <w:lang w:eastAsia="ru-RU"/>
              </w:rPr>
              <w:t>Команда «Земля».</w:t>
            </w:r>
          </w:p>
          <w:p w:rsidR="006C5036" w:rsidRPr="0025187E" w:rsidRDefault="006C5036" w:rsidP="0025187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u w:val="single"/>
                <w:lang w:eastAsia="ru-RU"/>
              </w:rPr>
            </w:pPr>
          </w:p>
          <w:p w:rsidR="00FE7736" w:rsidRPr="0025187E" w:rsidRDefault="00FE7736" w:rsidP="0025187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Наша дружная команда</w:t>
            </w:r>
          </w:p>
          <w:p w:rsidR="00FE7736" w:rsidRPr="0025187E" w:rsidRDefault="00494964" w:rsidP="0025187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Под названием «Земля» </w:t>
            </w:r>
            <w:r w:rsidR="00FE7736"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Спортом любит заниматься</w:t>
            </w: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</w:t>
            </w:r>
            <w:proofErr w:type="gramEnd"/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конечно же,  не зря</w:t>
            </w:r>
            <w:r w:rsidR="00FE7736"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FE7736" w:rsidRPr="0025187E" w:rsidRDefault="00FE7736" w:rsidP="0025187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 сюда пришли сегодня,</w:t>
            </w:r>
          </w:p>
          <w:p w:rsidR="00FE7736" w:rsidRPr="0025187E" w:rsidRDefault="00FE7736" w:rsidP="0025187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Чтоб, конечно, победить!</w:t>
            </w:r>
          </w:p>
          <w:p w:rsidR="00FE7736" w:rsidRPr="0025187E" w:rsidRDefault="00FE7736" w:rsidP="0025187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Мы - команда, мы - герои!</w:t>
            </w:r>
          </w:p>
          <w:p w:rsidR="00FE7736" w:rsidRPr="0025187E" w:rsidRDefault="00FE7736" w:rsidP="0025187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В этом можем убедить!</w:t>
            </w:r>
          </w:p>
          <w:p w:rsidR="00FE7736" w:rsidRPr="0025187E" w:rsidRDefault="00FE7736" w:rsidP="0025187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Наш девиз простой веселый:</w:t>
            </w:r>
          </w:p>
          <w:p w:rsidR="00FE7736" w:rsidRPr="0025187E" w:rsidRDefault="00FE7736" w:rsidP="0025187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«Побеждают всегда герои!»</w:t>
            </w:r>
          </w:p>
          <w:p w:rsidR="00FE7736" w:rsidRPr="0025187E" w:rsidRDefault="00FE7736" w:rsidP="0025187E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E7736" w:rsidRPr="0025187E" w:rsidRDefault="00FE7736" w:rsidP="0025187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u w:val="single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u w:val="single"/>
                <w:lang w:eastAsia="ru-RU"/>
              </w:rPr>
              <w:t>Команда «Космос».</w:t>
            </w:r>
          </w:p>
          <w:p w:rsidR="00FE7736" w:rsidRPr="0025187E" w:rsidRDefault="00FE7736" w:rsidP="0025187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Пусть праздник звезды зажигает,</w:t>
            </w:r>
          </w:p>
          <w:p w:rsidR="00FE7736" w:rsidRPr="0025187E" w:rsidRDefault="00FE7736" w:rsidP="0025187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Пусть в школе нашей все узнают,</w:t>
            </w:r>
          </w:p>
          <w:p w:rsidR="00FE7736" w:rsidRPr="0025187E" w:rsidRDefault="00FE7736" w:rsidP="0025187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Какая звездная команда,</w:t>
            </w:r>
          </w:p>
          <w:p w:rsidR="00FE7736" w:rsidRPr="0025187E" w:rsidRDefault="00FE7736" w:rsidP="0025187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 нас сегодня выступает!</w:t>
            </w:r>
          </w:p>
          <w:p w:rsidR="00FE7736" w:rsidRPr="0025187E" w:rsidRDefault="00FE7736" w:rsidP="0025187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Мы любим спорт</w:t>
            </w:r>
          </w:p>
          <w:p w:rsidR="00FE7736" w:rsidRPr="0025187E" w:rsidRDefault="00FE7736" w:rsidP="0025187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 с физкультурой дружим.</w:t>
            </w:r>
          </w:p>
          <w:p w:rsidR="00FE7736" w:rsidRPr="0025187E" w:rsidRDefault="00FE7736" w:rsidP="0025187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Наш звездный экипаж</w:t>
            </w:r>
          </w:p>
          <w:p w:rsidR="00FE7736" w:rsidRPr="0025187E" w:rsidRDefault="00FE7736" w:rsidP="0025187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Вам в спартакиаде </w:t>
            </w:r>
            <w:proofErr w:type="gramStart"/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нужен</w:t>
            </w:r>
            <w:proofErr w:type="gramEnd"/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!</w:t>
            </w:r>
          </w:p>
          <w:p w:rsidR="00FE7736" w:rsidRPr="0025187E" w:rsidRDefault="00FE7736" w:rsidP="0025187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Прийти к победе совсем непросто!</w:t>
            </w:r>
          </w:p>
          <w:p w:rsidR="00FE7736" w:rsidRPr="0025187E" w:rsidRDefault="00FE7736" w:rsidP="0025187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Но наш девиз</w:t>
            </w: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: «</w:t>
            </w:r>
            <w:proofErr w:type="gramStart"/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Через</w:t>
            </w:r>
            <w:proofErr w:type="gramEnd"/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тернии - к звездам!»</w:t>
            </w:r>
          </w:p>
          <w:p w:rsidR="00FE7736" w:rsidRPr="0025187E" w:rsidRDefault="00FE7736" w:rsidP="0025187E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C64CF4" w:rsidRPr="0025187E" w:rsidRDefault="00C64CF4" w:rsidP="0025187E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600F" w:rsidRPr="0025187E" w:rsidRDefault="003C600F" w:rsidP="0025187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Команда</w:t>
      </w:r>
      <w:r w:rsidR="006C5036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показывает свою эмблему.</w:t>
      </w:r>
    </w:p>
    <w:p w:rsidR="003C600F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</w:t>
      </w:r>
    </w:p>
    <w:p w:rsidR="003C600F" w:rsidRPr="0025187E" w:rsidRDefault="00A346A4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1.Эстафета «Разминка</w:t>
      </w:r>
      <w:r w:rsidR="003C600F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»</w:t>
      </w:r>
    </w:p>
    <w:p w:rsidR="003C600F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Участники эстафеты должны пронести возд</w:t>
      </w:r>
      <w:r w:rsidR="002E7D36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ушный шар на подносе 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согнутой руке до ориентира и обратно, передав эстафету следующему игроку.</w:t>
      </w:r>
    </w:p>
    <w:p w:rsidR="003C600F" w:rsidRPr="0025187E" w:rsidRDefault="00A346A4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2.Конкурс «Бронепоезд</w:t>
      </w:r>
      <w:r w:rsidR="003C600F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»</w:t>
      </w:r>
    </w:p>
    <w:p w:rsidR="00A50872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Все участники команды выстраиваются друг за другом. Между ними зажаты воздушные шары, которые можно держать только спиной и грудью, не 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помогая руками. Таким образом, надо добраться до ориентира и вернуться обратно.</w:t>
      </w:r>
    </w:p>
    <w:p w:rsidR="003C600F" w:rsidRPr="0025187E" w:rsidRDefault="00301980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З. Эстафета </w:t>
      </w:r>
      <w:r w:rsidR="0034334A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«Снайперы</w:t>
      </w:r>
      <w:r w:rsidR="003C600F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»</w:t>
      </w:r>
    </w:p>
    <w:p w:rsidR="003C600F" w:rsidRPr="0025187E" w:rsidRDefault="0034334A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Капитаны стоят на расстоянии 6 метров от своих команд лицом к ним, в руках у каждого обруч</w:t>
      </w:r>
      <w:r w:rsidR="002E7D36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Игроки по очереди пытаются попасть в обруч волейбольным мячом. Попадание оценивается в одно очко.</w:t>
      </w:r>
    </w:p>
    <w:p w:rsidR="002E7D36" w:rsidRPr="0025187E" w:rsidRDefault="002E7D36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4334A" w:rsidRPr="0025187E" w:rsidRDefault="00A346A4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Ведущий. </w:t>
      </w:r>
      <w:r w:rsidR="007725EE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Викторина.</w:t>
      </w:r>
    </w:p>
    <w:p w:rsidR="00C66E4A" w:rsidRPr="0025187E" w:rsidRDefault="00C66E4A" w:rsidP="0025187E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Ползёт черепаха, стальная рубаха.</w:t>
      </w:r>
    </w:p>
    <w:p w:rsidR="00C66E4A" w:rsidRPr="0025187E" w:rsidRDefault="00C66E4A" w:rsidP="0025187E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Враг – в овраг, она там, где враг</w:t>
      </w:r>
      <w:proofErr w:type="gramStart"/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proofErr w:type="gramStart"/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proofErr w:type="gramEnd"/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</w:t>
      </w:r>
      <w:r w:rsidR="00516A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C66E4A" w:rsidRPr="0025187E" w:rsidRDefault="00676AB7" w:rsidP="0025187E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гудит и чертит мелом,</w:t>
      </w:r>
    </w:p>
    <w:p w:rsidR="00676AB7" w:rsidRPr="0025187E" w:rsidRDefault="00676AB7" w:rsidP="0025187E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рисует белым – белым</w:t>
      </w:r>
    </w:p>
    <w:p w:rsidR="00676AB7" w:rsidRPr="0025187E" w:rsidRDefault="00676AB7" w:rsidP="0025187E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бумаге голубой.</w:t>
      </w:r>
    </w:p>
    <w:p w:rsidR="00676AB7" w:rsidRPr="0025187E" w:rsidRDefault="00676AB7" w:rsidP="0025187E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 рисует, сам поёт.</w:t>
      </w:r>
    </w:p>
    <w:p w:rsidR="00676AB7" w:rsidRPr="0025187E" w:rsidRDefault="00676AB7" w:rsidP="0025187E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же это? (Самолёт)</w:t>
      </w:r>
    </w:p>
    <w:p w:rsidR="00676AB7" w:rsidRPr="0025187E" w:rsidRDefault="00676AB7" w:rsidP="0025187E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Днём – обруч, а ночью – змей. (Ремень)</w:t>
      </w:r>
    </w:p>
    <w:p w:rsidR="00676AB7" w:rsidRPr="0025187E" w:rsidRDefault="00301980" w:rsidP="0025187E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бог, не царь, а ослушаться нельзя. (Командир)</w:t>
      </w:r>
    </w:p>
    <w:p w:rsidR="00301980" w:rsidRPr="0025187E" w:rsidRDefault="00301980" w:rsidP="0025187E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называются наплечные знаки военного? (Погоны)</w:t>
      </w:r>
    </w:p>
    <w:p w:rsidR="00301980" w:rsidRPr="0025187E" w:rsidRDefault="00301980" w:rsidP="0025187E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годы войны у наших артиллеристов было такое оружие, которого не было у фашистов. Называлась она просто БМ – боевая машина, стрелявшая реактивными снарядами (ракетами). Назовите народное название этой боевой машины. (Катюша)</w:t>
      </w:r>
    </w:p>
    <w:p w:rsidR="00301980" w:rsidRPr="0025187E" w:rsidRDefault="00301980" w:rsidP="0025187E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Уходя на разведку за линию фронта, бойцы нередко приводили с собой захваченного врага. Как называли пленника, от которого можно было получить нужные сведения? (Язык)</w:t>
      </w:r>
    </w:p>
    <w:p w:rsidR="00301980" w:rsidRPr="0025187E" w:rsidRDefault="00301980" w:rsidP="0025187E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Назовите высшее воинское звание, присваиваемое за особо выдающиеся военные заслуги? (Генералиссимус)</w:t>
      </w:r>
    </w:p>
    <w:p w:rsidR="00301980" w:rsidRPr="0025187E" w:rsidRDefault="00301980" w:rsidP="0025187E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называют столовый предмет, которым вытаскивают пробку из бутылки и называют фигуру высшего пилотажа</w:t>
      </w:r>
      <w:r w:rsidR="00615999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 (Штопор)</w:t>
      </w:r>
    </w:p>
    <w:p w:rsidR="00615999" w:rsidRDefault="00516A77" w:rsidP="0025187E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Дальнозоркого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мне дали,</w:t>
      </w:r>
    </w:p>
    <w:p w:rsidR="00516A77" w:rsidRPr="0025187E" w:rsidRDefault="00516A77" w:rsidP="00516A77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ко мне приблизил дали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(Бинокль)</w:t>
      </w:r>
    </w:p>
    <w:p w:rsidR="003C600F" w:rsidRPr="0025187E" w:rsidRDefault="00494964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4.Э</w:t>
      </w:r>
      <w:r w:rsidR="004454F8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стафета «Прыжки по болотным кочкам</w:t>
      </w:r>
      <w:r w:rsidR="003C600F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»</w:t>
      </w:r>
    </w:p>
    <w:p w:rsidR="003C600F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Участни</w:t>
      </w:r>
      <w:r w:rsidR="00494964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 команды по очереди прыгают, сидя на больших мячах, до конечной фишки и так же возвращаются</w:t>
      </w:r>
      <w:r w:rsidR="0034334A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C600F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5.Эстафета «Найди пару»</w:t>
      </w:r>
    </w:p>
    <w:p w:rsidR="003C600F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всех игроков нужно собрать по одному ботинку и сложить их в большой мешок: у каждой команды - свой. Участники команд по очереди бегут к мешку, ищут свой ботинок, обуваются, возвращаются к команде и передают 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эстафету следующему игроку. Таким </w:t>
      </w:r>
      <w:proofErr w:type="gramStart"/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образом</w:t>
      </w:r>
      <w:proofErr w:type="gramEnd"/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тех пор, пока все участники не будут обуты.</w:t>
      </w:r>
    </w:p>
    <w:p w:rsidR="003C600F" w:rsidRPr="0025187E" w:rsidRDefault="00A346A4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6.Эстафета «Переправа</w:t>
      </w:r>
      <w:r w:rsidR="003C600F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»</w:t>
      </w:r>
    </w:p>
    <w:p w:rsidR="003C600F" w:rsidRPr="0025187E" w:rsidRDefault="003C600F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Участвуют одновременно</w:t>
      </w:r>
      <w:r w:rsidR="003437A3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три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человека от каждой коман</w:t>
      </w:r>
      <w:r w:rsidR="00A346A4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ды. </w:t>
      </w:r>
      <w:r w:rsidR="003437A3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Командир лодки переправляет двух пассажиров, находящихся </w:t>
      </w:r>
      <w:r w:rsidR="00A346A4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внутри обруч</w:t>
      </w:r>
      <w:r w:rsidR="003437A3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 О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добегают до ориентира, возвращаются обратно и передают эстафету следующей паре.</w:t>
      </w:r>
    </w:p>
    <w:p w:rsidR="007725EE" w:rsidRPr="0025187E" w:rsidRDefault="00A346A4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Ведущий. </w:t>
      </w:r>
      <w:r w:rsidR="007725EE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Поздравление для мальчиков.</w:t>
      </w:r>
    </w:p>
    <w:p w:rsidR="004454F8" w:rsidRPr="0025187E" w:rsidRDefault="004454F8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Спортивный праздник посвящён Дню защитника Отечества. А наши мальчики – это будущие воины</w:t>
      </w:r>
      <w:r w:rsidR="00084DAA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. Следующее поздравление для них.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Девочка 1:            Драчливой нашей половине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Мы поздравленья шлем свои.     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Для поздравленья есть причины 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Ура! Защитники страны.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Девочка 2:            Когда на ваши потасовки.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      На переменах мы глядим,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      Мы верим: с вашей подготовкой         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Страну всегда мы защитим.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Девочка 3:           Пускай под глазом зацветает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                       Синяк пурпурно-голубой.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      В ученье тяжело бывает,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                       Гораздо легче будет бой.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Девочка 4:            Врагам там будет не до смеха: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Так угостят их молодцы!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Что, побросав свои доспехи,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      </w:t>
      </w:r>
      <w:r w:rsidR="00194D21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Рванут они 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 все концы.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Девочка 5:            А мы под </w:t>
      </w:r>
      <w:proofErr w:type="gramStart"/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вашею</w:t>
      </w:r>
      <w:proofErr w:type="gramEnd"/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зашитой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      Вполне спокойно можем жить,</w:t>
      </w:r>
    </w:p>
    <w:p w:rsidR="007725EE" w:rsidRPr="0025187E" w:rsidRDefault="00516A77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</w:t>
      </w:r>
      <w:r w:rsidR="00BE223F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 крепки вы и удалы</w:t>
      </w:r>
      <w:r w:rsidR="007725EE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Нам будет нечего </w:t>
      </w:r>
      <w:proofErr w:type="gramStart"/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тужить</w:t>
      </w:r>
      <w:proofErr w:type="gramEnd"/>
    </w:p>
    <w:p w:rsidR="007725EE" w:rsidRPr="0025187E" w:rsidRDefault="007725EE" w:rsidP="00516A77">
      <w:pPr>
        <w:shd w:val="clear" w:color="auto" w:fill="FFFFFF"/>
        <w:tabs>
          <w:tab w:val="left" w:pos="2127"/>
        </w:tabs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Девочка 6:            Поэтому, друзья, давайте</w:t>
      </w:r>
    </w:p>
    <w:p w:rsidR="007725EE" w:rsidRPr="0025187E" w:rsidRDefault="007725EE" w:rsidP="00516A77">
      <w:pPr>
        <w:shd w:val="clear" w:color="auto" w:fill="FFFFFF"/>
        <w:tabs>
          <w:tab w:val="left" w:pos="2127"/>
        </w:tabs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                            От всей души, без лишних слов</w:t>
      </w:r>
    </w:p>
    <w:p w:rsidR="007725EE" w:rsidRPr="0025187E" w:rsidRDefault="007725EE" w:rsidP="00516A77">
      <w:pPr>
        <w:shd w:val="clear" w:color="auto" w:fill="FFFFFF"/>
        <w:tabs>
          <w:tab w:val="left" w:pos="2127"/>
        </w:tabs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                            От всех невзгод нас защищайте,   </w:t>
      </w:r>
    </w:p>
    <w:p w:rsidR="007725EE" w:rsidRPr="0025187E" w:rsidRDefault="007725EE" w:rsidP="00516A77">
      <w:pPr>
        <w:shd w:val="clear" w:color="auto" w:fill="FFFFFF"/>
        <w:tabs>
          <w:tab w:val="left" w:pos="2127"/>
        </w:tabs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Но только, чур, без синяков!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Девочка 7:            Знаем мы, что вы достойны   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      Звания мужского — воины.</w:t>
      </w:r>
    </w:p>
    <w:p w:rsidR="007725EE" w:rsidRPr="0025187E" w:rsidRDefault="00516A77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</w:t>
      </w:r>
      <w:r w:rsidR="007725EE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мужчины — дело чести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516A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Защищать свое Отечество!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Хором:                Мы мальчишек поздравляем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                            </w:t>
      </w:r>
      <w:r w:rsidR="00516A7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</w:t>
      </w: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 здоровья им желаем.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                           </w:t>
      </w:r>
      <w:r w:rsidR="00084DAA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Чтоб росли отважными</w:t>
      </w:r>
    </w:p>
    <w:p w:rsidR="007725EE" w:rsidRPr="0025187E" w:rsidRDefault="007725EE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                         </w:t>
      </w:r>
      <w:r w:rsidR="00084DAA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 </w:t>
      </w:r>
      <w:r w:rsidR="00516A7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</w:t>
      </w:r>
      <w:r w:rsidR="00084DAA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Крепкими  и важными.</w:t>
      </w:r>
    </w:p>
    <w:p w:rsidR="00084DAA" w:rsidRPr="0025187E" w:rsidRDefault="00084DAA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C66E4A" w:rsidRDefault="005C2F95" w:rsidP="002518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5C2F95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Ответное слово мальчиков.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Частушки.</w:t>
      </w:r>
    </w:p>
    <w:p w:rsidR="005377CD" w:rsidRDefault="005377CD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C2F95" w:rsidRPr="005C2F95" w:rsidRDefault="005C2F95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2F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Скоро вырасту, ребята,</w:t>
      </w:r>
    </w:p>
    <w:p w:rsidR="005C2F95" w:rsidRPr="005C2F95" w:rsidRDefault="005C2F95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2F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Медкомиссию пройду,</w:t>
      </w:r>
    </w:p>
    <w:p w:rsidR="005C2F95" w:rsidRDefault="005C2F95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2F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теряя ни минуты</w:t>
      </w:r>
    </w:p>
    <w:p w:rsidR="005C2F95" w:rsidRDefault="005C2F95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Сразу в армию пойду.</w:t>
      </w:r>
    </w:p>
    <w:p w:rsidR="005C2F95" w:rsidRDefault="005C2F95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C2F95" w:rsidRDefault="005C2F95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надену сапоги,</w:t>
      </w:r>
    </w:p>
    <w:p w:rsidR="005C2F95" w:rsidRDefault="005C2F95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не эти валенки</w:t>
      </w:r>
    </w:p>
    <w:p w:rsidR="005C2F95" w:rsidRDefault="005C2F95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 свиданья, мама с папой,</w:t>
      </w:r>
    </w:p>
    <w:p w:rsidR="005C2F95" w:rsidRDefault="005C2F95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уже не маленький.</w:t>
      </w:r>
    </w:p>
    <w:p w:rsidR="005C2F95" w:rsidRDefault="005C2F95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C2F95" w:rsidRDefault="005C2F95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кто там марширует,</w:t>
      </w:r>
    </w:p>
    <w:p w:rsidR="005C2F95" w:rsidRDefault="005C2F95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Громко песенку поёт?</w:t>
      </w:r>
    </w:p>
    <w:p w:rsidR="005C2F95" w:rsidRDefault="005C2F95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вышел на прогулку</w:t>
      </w:r>
    </w:p>
    <w:p w:rsidR="005C2F95" w:rsidRDefault="005C2F95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Младшей группы целый взвод.</w:t>
      </w:r>
    </w:p>
    <w:p w:rsidR="005C2F95" w:rsidRDefault="005C2F95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C2F95" w:rsidRDefault="005C2F95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самых ранних лет, ребята,</w:t>
      </w:r>
    </w:p>
    <w:p w:rsidR="005C2F95" w:rsidRDefault="005C2F95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солдатом быть хочу,</w:t>
      </w:r>
    </w:p>
    <w:p w:rsidR="005C2F95" w:rsidRDefault="005C2F95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Обещаю вам, что честно</w:t>
      </w:r>
    </w:p>
    <w:p w:rsidR="005C2F95" w:rsidRDefault="005C2F95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России послужу.</w:t>
      </w:r>
    </w:p>
    <w:p w:rsidR="005C2F95" w:rsidRDefault="005C2F95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C2F95" w:rsidRDefault="005C2F95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танкистом быть желаю,</w:t>
      </w:r>
    </w:p>
    <w:p w:rsidR="005C2F95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я хочу быть лётчиком,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а я матросом стану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 пулемётчиком.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Мой отец, как и все папы,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Тоже в Армии служил.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Пуговицу со звездою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шубе он моей пришил.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Хорошо, что хоть девчонок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нам в солдаты не берут.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уж лучше письма пишут</w:t>
      </w:r>
    </w:p>
    <w:p w:rsidR="006F6328" w:rsidRDefault="005377CD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</w:t>
      </w:r>
      <w:r w:rsidR="006F63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ребят пусть лучше ждут.</w:t>
      </w:r>
    </w:p>
    <w:p w:rsidR="005377CD" w:rsidRDefault="005377CD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сильным быть и умным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девчонкам нравиться.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Каждый мальчик в </w:t>
      </w:r>
      <w:r w:rsidR="005377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нашем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классе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Спортом занимается.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Солнце село за горою,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девчонки уже спят,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Наши парни на границе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своём посту стоят.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волнуйтесь, вы девчонки,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Можно спать спокойно,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Охраняем мы границу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Честно и достойно.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F6328" w:rsidRDefault="005377CD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Корабли уходят в м</w:t>
      </w:r>
      <w:r w:rsidR="006F63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оре,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Самолёты в облака,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везде об этом знают,</w:t>
      </w:r>
    </w:p>
    <w:p w:rsidR="006F6328" w:rsidRDefault="006F6328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Наша Армия сильна.</w:t>
      </w:r>
    </w:p>
    <w:p w:rsidR="005C2F95" w:rsidRPr="005C2F95" w:rsidRDefault="005C2F95" w:rsidP="005C2F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600F" w:rsidRPr="0025187E" w:rsidRDefault="00676AB7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7.Эстафета «Бег на трёх ногах</w:t>
      </w:r>
      <w:r w:rsidR="003C600F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»</w:t>
      </w:r>
    </w:p>
    <w:p w:rsidR="003C600F" w:rsidRPr="0025187E" w:rsidRDefault="003437A3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Игроки становятся парами, обнимают друг друга за пояс одной рукой, при этом левая нога одного и правая нога другого связаны скакалкой. По сигналу ведущего первая пара бежит до ориентира и обратно, передаёт эстафету следующей паре.</w:t>
      </w:r>
    </w:p>
    <w:p w:rsidR="003C600F" w:rsidRPr="0025187E" w:rsidRDefault="003437A3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8.Эстафета «Прыжки</w:t>
      </w:r>
      <w:r w:rsidR="003C600F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в мешках»</w:t>
      </w:r>
    </w:p>
    <w:p w:rsidR="003C600F" w:rsidRPr="0025187E" w:rsidRDefault="003C600F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Каждой команде даёт</w:t>
      </w:r>
      <w:r w:rsidR="003437A3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ся по мешку. По очереди игроки прыгают в мешках 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ориентира</w:t>
      </w:r>
      <w:r w:rsidR="003437A3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обратно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Передают эстафету следующему игроку.</w:t>
      </w:r>
    </w:p>
    <w:p w:rsidR="003C600F" w:rsidRPr="0025187E" w:rsidRDefault="003437A3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9.Эстафета «</w:t>
      </w:r>
      <w:r w:rsidR="000735D8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Конница</w:t>
      </w:r>
      <w:r w:rsidR="003C600F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»</w:t>
      </w:r>
    </w:p>
    <w:p w:rsidR="003C600F" w:rsidRPr="0025187E" w:rsidRDefault="003C600F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Капитан команды переправляет членов своей команды на другую сторону зала. Верхом вдвоём скачут на палке до ориентира. Член команды остаётся, а капитан возвращается к команде верхом на палке за следующим игроком.</w:t>
      </w:r>
    </w:p>
    <w:p w:rsidR="007725EE" w:rsidRPr="0025187E" w:rsidRDefault="00C66E4A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Ведущий. </w:t>
      </w:r>
      <w:r w:rsidR="007725EE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Собери пословицы.</w:t>
      </w:r>
    </w:p>
    <w:p w:rsidR="007725EE" w:rsidRPr="0025187E" w:rsidRDefault="007725EE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 команда</w:t>
      </w:r>
    </w:p>
    <w:p w:rsidR="007725EE" w:rsidRPr="0025187E" w:rsidRDefault="007725EE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Герой – за Родину горой.</w:t>
      </w:r>
    </w:p>
    <w:p w:rsidR="007725EE" w:rsidRPr="0025187E" w:rsidRDefault="007725EE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армия сильна, непобедима и страна.</w:t>
      </w:r>
    </w:p>
    <w:p w:rsidR="007725EE" w:rsidRPr="0025187E" w:rsidRDefault="007725EE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Бой красен мужеством, а товарищ мужеством.</w:t>
      </w:r>
    </w:p>
    <w:p w:rsidR="007725EE" w:rsidRPr="0025187E" w:rsidRDefault="007725EE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Тяжело в учении, легко в бою.</w:t>
      </w:r>
    </w:p>
    <w:p w:rsidR="007725EE" w:rsidRPr="0025187E" w:rsidRDefault="007725EE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Плох тот солдат, который не мечтает стать генералом.</w:t>
      </w:r>
    </w:p>
    <w:p w:rsidR="007725EE" w:rsidRPr="0025187E" w:rsidRDefault="007725EE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 команда</w:t>
      </w:r>
    </w:p>
    <w:p w:rsidR="007725EE" w:rsidRPr="0025187E" w:rsidRDefault="007725EE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Где смелость – там и победа.</w:t>
      </w:r>
    </w:p>
    <w:p w:rsidR="007725EE" w:rsidRPr="0025187E" w:rsidRDefault="007725EE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Родине верен, тот в бою  примерен.</w:t>
      </w:r>
    </w:p>
    <w:p w:rsidR="007725EE" w:rsidRPr="0025187E" w:rsidRDefault="007725EE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к нам с мечом придёт, то от меча и погибнет</w:t>
      </w:r>
    </w:p>
    <w:p w:rsidR="007725EE" w:rsidRPr="0025187E" w:rsidRDefault="007725EE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Русскую заповедь знай – в бою не зевай.</w:t>
      </w:r>
    </w:p>
    <w:p w:rsidR="007725EE" w:rsidRPr="0025187E" w:rsidRDefault="007725EE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Плох тот солдат, который не мечтает стать генералом.</w:t>
      </w:r>
    </w:p>
    <w:p w:rsidR="004454F8" w:rsidRPr="0025187E" w:rsidRDefault="004454F8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Ведущий.</w:t>
      </w:r>
    </w:p>
    <w:p w:rsidR="007725EE" w:rsidRPr="0025187E" w:rsidRDefault="007725EE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плечу победа </w:t>
      </w:r>
      <w:proofErr w:type="gramStart"/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смелым</w:t>
      </w:r>
      <w:proofErr w:type="gramEnd"/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7725EE" w:rsidRPr="0025187E" w:rsidRDefault="007725EE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Ждёт того большой успех,</w:t>
      </w:r>
    </w:p>
    <w:p w:rsidR="007725EE" w:rsidRPr="0025187E" w:rsidRDefault="007725EE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не дрогнув, если нужно,</w:t>
      </w:r>
    </w:p>
    <w:p w:rsidR="007725EE" w:rsidRPr="0025187E" w:rsidRDefault="004454F8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Вступит в бой один за всех!</w:t>
      </w:r>
    </w:p>
    <w:p w:rsidR="003C600F" w:rsidRPr="0025187E" w:rsidRDefault="000735D8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10.Эстафета «Конкурс капитанов</w:t>
      </w:r>
      <w:r w:rsidR="003C600F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»</w:t>
      </w:r>
    </w:p>
    <w:p w:rsidR="003C600F" w:rsidRPr="0025187E" w:rsidRDefault="000735D8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Капитаны соревнуются в умении быстро надуть </w:t>
      </w:r>
      <w:r w:rsidR="007725EE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оздушный шарик.</w:t>
      </w:r>
    </w:p>
    <w:p w:rsidR="000735D8" w:rsidRPr="0025187E" w:rsidRDefault="003C600F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11.Эстафета</w:t>
      </w:r>
      <w:r w:rsidR="000735D8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«Санитары»</w:t>
      </w:r>
    </w:p>
    <w:p w:rsidR="000735D8" w:rsidRPr="0025187E" w:rsidRDefault="000735D8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Пронести на руках раненого до финиша.</w:t>
      </w:r>
    </w:p>
    <w:p w:rsidR="000735D8" w:rsidRPr="0025187E" w:rsidRDefault="000735D8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12.Эстафета «Бег с препятствиями»</w:t>
      </w:r>
    </w:p>
    <w:p w:rsidR="000735D8" w:rsidRPr="0025187E" w:rsidRDefault="000735D8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Надо добраться до  ориентира проползая  по  скамейке,  пролезая через туннель, прыгая из обруча в обруч   и    бегом   вернуться   обратно,    передавая    эстафету следующему.</w:t>
      </w:r>
    </w:p>
    <w:p w:rsidR="003C600F" w:rsidRPr="0025187E" w:rsidRDefault="003C600F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</w:p>
    <w:p w:rsidR="00084DAA" w:rsidRPr="0025187E" w:rsidRDefault="003C600F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Ведущий.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Вот и закончилась наша последняя эстафета. </w:t>
      </w:r>
    </w:p>
    <w:p w:rsidR="00301980" w:rsidRDefault="003C600F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Подведение итогов. Награждение победителе</w:t>
      </w:r>
      <w:r w:rsidR="00084DAA"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й.</w:t>
      </w:r>
    </w:p>
    <w:p w:rsidR="0025187E" w:rsidRPr="0025187E" w:rsidRDefault="0025187E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Сегодня мы все получили заряд бодрости, радости, а это самое главное для того, чтобы быть здоровым человеком. Мы поздравляем победителей и просим не унывать побежденных. Ведь самое главное - не победа, а участие и то, что мы с вами были вместе.</w:t>
      </w:r>
    </w:p>
    <w:p w:rsidR="0025187E" w:rsidRDefault="00A009F0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lastRenderedPageBreak/>
        <w:t>Ведущий.</w:t>
      </w:r>
    </w:p>
    <w:p w:rsidR="00BE223F" w:rsidRPr="0025187E" w:rsidRDefault="00A009F0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23 февраля мы празднуем День защитника Отечества. Отечество – это наша страна, наша Родина.</w:t>
      </w:r>
    </w:p>
    <w:p w:rsidR="00A009F0" w:rsidRPr="0025187E" w:rsidRDefault="00A009F0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уже немало пройдено,</w:t>
      </w:r>
    </w:p>
    <w:p w:rsidR="00A009F0" w:rsidRPr="0025187E" w:rsidRDefault="00A009F0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Коль зовут в грядущее пути.</w:t>
      </w:r>
    </w:p>
    <w:p w:rsidR="00A009F0" w:rsidRPr="0025187E" w:rsidRDefault="00A009F0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светлей и чище чувства Родины</w:t>
      </w:r>
    </w:p>
    <w:p w:rsidR="00A009F0" w:rsidRPr="0025187E" w:rsidRDefault="00A009F0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Людям никогда не обрести.</w:t>
      </w:r>
    </w:p>
    <w:p w:rsidR="00A009F0" w:rsidRPr="0025187E" w:rsidRDefault="00A009F0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этим чувством человек рождается,</w:t>
      </w:r>
    </w:p>
    <w:p w:rsidR="00A009F0" w:rsidRPr="0025187E" w:rsidRDefault="00A009F0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ним живёт, и умирает с ним.</w:t>
      </w:r>
    </w:p>
    <w:p w:rsidR="00A009F0" w:rsidRPr="0025187E" w:rsidRDefault="00A009F0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Всё пройдёт, а Родина – останется</w:t>
      </w:r>
      <w:r w:rsidR="0025187E"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25187E" w:rsidRPr="0025187E" w:rsidRDefault="0025187E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мы то чувство сохраним.</w:t>
      </w:r>
    </w:p>
    <w:p w:rsidR="00A009F0" w:rsidRPr="0025187E" w:rsidRDefault="00A009F0" w:rsidP="0025187E">
      <w:pPr>
        <w:shd w:val="clear" w:color="auto" w:fill="FFFFFF"/>
        <w:spacing w:before="112" w:after="11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600F" w:rsidRDefault="003C600F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Девочка 1:            Драчливой нашей половине</w:t>
      </w: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Мы поздравленья шлем свои.     </w:t>
      </w: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Для поздравленья есть причины </w:t>
      </w:r>
    </w:p>
    <w:p w:rsidR="00E931A6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Ура! Защитники страны.</w:t>
      </w: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Девочка 2:            Когда на ваши потасовки.</w:t>
      </w: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      На переменах мы глядим,</w:t>
      </w: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      Мы верим: с вашей подготовкой         </w:t>
      </w:r>
    </w:p>
    <w:p w:rsidR="00E931A6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Страну всегда мы защитим.</w:t>
      </w: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Девочка 3:           Пускай под глазом зацветает</w:t>
      </w: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                       Синяк </w:t>
      </w:r>
      <w:proofErr w:type="spellStart"/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пурпурно-голубой</w:t>
      </w:r>
      <w:proofErr w:type="spellEnd"/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      В ученье тяжело бывает,</w:t>
      </w:r>
    </w:p>
    <w:p w:rsidR="00E931A6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                       Гораздо легче будет бой.</w:t>
      </w: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Девочка 4:            Врагам там будет не до смеха:</w:t>
      </w: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Так угостят их молодцы!</w:t>
      </w: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Что, побросав свои доспехи,</w:t>
      </w:r>
    </w:p>
    <w:p w:rsidR="00E931A6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      Рванут они во все концы.</w:t>
      </w: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Девочка 5:            А мы под </w:t>
      </w:r>
      <w:proofErr w:type="gramStart"/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вашею</w:t>
      </w:r>
      <w:proofErr w:type="gramEnd"/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зашитой</w:t>
      </w: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      Вполне спокойно можем жить,</w:t>
      </w: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 крепки вы и удалы,</w:t>
      </w:r>
    </w:p>
    <w:p w:rsidR="00E931A6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Нам будет нечего </w:t>
      </w:r>
      <w:proofErr w:type="gramStart"/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тужить</w:t>
      </w:r>
      <w:proofErr w:type="gramEnd"/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931A6" w:rsidRPr="0025187E" w:rsidRDefault="00E931A6" w:rsidP="00E931A6">
      <w:pPr>
        <w:shd w:val="clear" w:color="auto" w:fill="FFFFFF"/>
        <w:tabs>
          <w:tab w:val="left" w:pos="2127"/>
        </w:tabs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Девочка 6:            Поэтому, друзья, давайте</w:t>
      </w:r>
    </w:p>
    <w:p w:rsidR="00E931A6" w:rsidRPr="0025187E" w:rsidRDefault="00E931A6" w:rsidP="00E931A6">
      <w:pPr>
        <w:shd w:val="clear" w:color="auto" w:fill="FFFFFF"/>
        <w:tabs>
          <w:tab w:val="left" w:pos="2127"/>
        </w:tabs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                            От всей души, без лишних слов</w:t>
      </w:r>
    </w:p>
    <w:p w:rsidR="00E931A6" w:rsidRPr="0025187E" w:rsidRDefault="00E931A6" w:rsidP="00E931A6">
      <w:pPr>
        <w:shd w:val="clear" w:color="auto" w:fill="FFFFFF"/>
        <w:tabs>
          <w:tab w:val="left" w:pos="2127"/>
        </w:tabs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                            От всех невзгод нас защищайте,   </w:t>
      </w:r>
    </w:p>
    <w:p w:rsidR="00E931A6" w:rsidRDefault="00E931A6" w:rsidP="00E931A6">
      <w:pPr>
        <w:shd w:val="clear" w:color="auto" w:fill="FFFFFF"/>
        <w:tabs>
          <w:tab w:val="left" w:pos="2127"/>
        </w:tabs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Но только, чур, без синяков!</w:t>
      </w:r>
    </w:p>
    <w:p w:rsidR="00E931A6" w:rsidRPr="0025187E" w:rsidRDefault="00E931A6" w:rsidP="00E931A6">
      <w:pPr>
        <w:shd w:val="clear" w:color="auto" w:fill="FFFFFF"/>
        <w:tabs>
          <w:tab w:val="left" w:pos="2127"/>
        </w:tabs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Девочка 7:            Знаем мы, что вы достойны   </w:t>
      </w: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      Звания мужского — воины.</w:t>
      </w: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мужчины — дело чести</w:t>
      </w:r>
    </w:p>
    <w:p w:rsidR="00E931A6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</w:t>
      </w:r>
      <w:r w:rsidRPr="002518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Защищать свое Отечество!</w:t>
      </w: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Хором:                Мы мальчишек поздравляем</w:t>
      </w: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                           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</w:t>
      </w: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 здоровья им желаем.</w:t>
      </w: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                             Чтоб росли отважными</w:t>
      </w:r>
    </w:p>
    <w:p w:rsidR="00E931A6" w:rsidRPr="0025187E" w:rsidRDefault="00E931A6" w:rsidP="00E931A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                          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</w:t>
      </w:r>
      <w:r w:rsidRPr="0025187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Крепкими  и важными.</w:t>
      </w: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tbl>
      <w:tblPr>
        <w:tblStyle w:val="a4"/>
        <w:tblW w:w="0" w:type="auto"/>
        <w:tblInd w:w="-501" w:type="dxa"/>
        <w:tblLook w:val="04A0"/>
      </w:tblPr>
      <w:tblGrid>
        <w:gridCol w:w="4578"/>
        <w:gridCol w:w="4536"/>
      </w:tblGrid>
      <w:tr w:rsidR="00E931A6" w:rsidRPr="0025187E" w:rsidTr="002F2B2A">
        <w:tc>
          <w:tcPr>
            <w:tcW w:w="4578" w:type="dxa"/>
          </w:tcPr>
          <w:p w:rsidR="00E931A6" w:rsidRPr="0025187E" w:rsidRDefault="00E931A6" w:rsidP="002F2B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u w:val="single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u w:val="single"/>
                <w:lang w:eastAsia="ru-RU"/>
              </w:rPr>
              <w:t>Команда «Земля».</w:t>
            </w:r>
          </w:p>
          <w:p w:rsidR="00E931A6" w:rsidRPr="0025187E" w:rsidRDefault="00E931A6" w:rsidP="002F2B2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u w:val="single"/>
                <w:lang w:eastAsia="ru-RU"/>
              </w:rPr>
            </w:pP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Наша дружная команда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Под названием «Земля» Спортом любит заниматься – </w:t>
            </w:r>
            <w:proofErr w:type="gramStart"/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</w:t>
            </w:r>
            <w:proofErr w:type="gramEnd"/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конечно же,  не зря.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 сюда пришли сегодня,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Чтоб, конечно, победить!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Мы - команда, мы - герои!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В этом можем убедить!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Наш девиз простой веселый: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«Побеждают всегда герои!»</w:t>
            </w:r>
          </w:p>
          <w:p w:rsidR="00E931A6" w:rsidRPr="0025187E" w:rsidRDefault="00E931A6" w:rsidP="002F2B2A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u w:val="single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u w:val="single"/>
                <w:lang w:eastAsia="ru-RU"/>
              </w:rPr>
              <w:t>Команда «Космос».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Пусть праздник звезды зажигает,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Пусть в школе нашей все узнают,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Какая звездная команда,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 нас сегодня выступает!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Мы любим спорт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 с физкультурой дружим.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Наш звездный экипаж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Вам в спартакиаде </w:t>
            </w:r>
            <w:proofErr w:type="gramStart"/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нужен</w:t>
            </w:r>
            <w:proofErr w:type="gramEnd"/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!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Прийти к победе совсем непросто!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Но наш девиз</w:t>
            </w: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: «</w:t>
            </w:r>
            <w:proofErr w:type="gramStart"/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Через</w:t>
            </w:r>
            <w:proofErr w:type="gramEnd"/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тернии - к звездам!»</w:t>
            </w:r>
          </w:p>
          <w:p w:rsidR="00E931A6" w:rsidRPr="0025187E" w:rsidRDefault="00E931A6" w:rsidP="002F2B2A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E931A6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tbl>
      <w:tblPr>
        <w:tblStyle w:val="a4"/>
        <w:tblW w:w="0" w:type="auto"/>
        <w:tblInd w:w="-501" w:type="dxa"/>
        <w:tblLook w:val="04A0"/>
      </w:tblPr>
      <w:tblGrid>
        <w:gridCol w:w="4578"/>
        <w:gridCol w:w="4536"/>
      </w:tblGrid>
      <w:tr w:rsidR="00E931A6" w:rsidRPr="0025187E" w:rsidTr="002F2B2A">
        <w:tc>
          <w:tcPr>
            <w:tcW w:w="4578" w:type="dxa"/>
          </w:tcPr>
          <w:p w:rsidR="00E931A6" w:rsidRPr="0025187E" w:rsidRDefault="00E931A6" w:rsidP="002F2B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u w:val="single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u w:val="single"/>
                <w:lang w:eastAsia="ru-RU"/>
              </w:rPr>
              <w:t>Команда «Земля».</w:t>
            </w:r>
          </w:p>
          <w:p w:rsidR="00E931A6" w:rsidRPr="0025187E" w:rsidRDefault="00E931A6" w:rsidP="002F2B2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u w:val="single"/>
                <w:lang w:eastAsia="ru-RU"/>
              </w:rPr>
            </w:pP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Наша дружная команда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Под названием «Земля» Спортом любит заниматься – </w:t>
            </w:r>
            <w:proofErr w:type="gramStart"/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</w:t>
            </w:r>
            <w:proofErr w:type="gramEnd"/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конечно же,  не зря.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 сюда пришли сегодня,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Чтоб, конечно, победить!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Мы - команда, мы - герои!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В этом можем убедить!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Наш девиз простой веселый: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«Побеждают всегда герои!»</w:t>
            </w:r>
          </w:p>
          <w:p w:rsidR="00E931A6" w:rsidRPr="0025187E" w:rsidRDefault="00E931A6" w:rsidP="002F2B2A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u w:val="single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u w:val="single"/>
                <w:lang w:eastAsia="ru-RU"/>
              </w:rPr>
              <w:t>Команда «Космос».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Пусть праздник звезды зажигает,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Пусть в школе нашей все узнают,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Какая звездная команда,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 нас сегодня выступает!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Мы любим спорт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 с физкультурой дружим.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Наш звездный экипаж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Вам в спартакиаде </w:t>
            </w:r>
            <w:proofErr w:type="gramStart"/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нужен</w:t>
            </w:r>
            <w:proofErr w:type="gramEnd"/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!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Прийти к победе совсем непросто!</w:t>
            </w:r>
          </w:p>
          <w:p w:rsidR="00E931A6" w:rsidRPr="0025187E" w:rsidRDefault="00E931A6" w:rsidP="002F2B2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5187E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Но наш девиз</w:t>
            </w:r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: «</w:t>
            </w:r>
            <w:proofErr w:type="gramStart"/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Через</w:t>
            </w:r>
            <w:proofErr w:type="gramEnd"/>
            <w:r w:rsidRPr="0025187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тернии - к звездам!»</w:t>
            </w:r>
          </w:p>
          <w:p w:rsidR="00E931A6" w:rsidRPr="0025187E" w:rsidRDefault="00E931A6" w:rsidP="002F2B2A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E931A6" w:rsidRPr="003C600F" w:rsidRDefault="00E931A6" w:rsidP="0025187E">
      <w:pPr>
        <w:shd w:val="clear" w:color="auto" w:fill="F5F7E7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sectPr w:rsidR="00E931A6" w:rsidRPr="003C600F" w:rsidSect="00215FE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790B"/>
    <w:multiLevelType w:val="hybridMultilevel"/>
    <w:tmpl w:val="9C9C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A22C5"/>
    <w:multiLevelType w:val="hybridMultilevel"/>
    <w:tmpl w:val="168EA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631B5"/>
    <w:multiLevelType w:val="hybridMultilevel"/>
    <w:tmpl w:val="6DC6A232"/>
    <w:lvl w:ilvl="0" w:tplc="AB764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B14FB"/>
    <w:multiLevelType w:val="multilevel"/>
    <w:tmpl w:val="6DEA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FE7"/>
    <w:rsid w:val="000735D8"/>
    <w:rsid w:val="00082140"/>
    <w:rsid w:val="00084DAA"/>
    <w:rsid w:val="00194D21"/>
    <w:rsid w:val="001A6FF5"/>
    <w:rsid w:val="00215FE7"/>
    <w:rsid w:val="0025187E"/>
    <w:rsid w:val="002E7D36"/>
    <w:rsid w:val="00301980"/>
    <w:rsid w:val="003375F6"/>
    <w:rsid w:val="0034334A"/>
    <w:rsid w:val="003437A3"/>
    <w:rsid w:val="003723DE"/>
    <w:rsid w:val="003C600F"/>
    <w:rsid w:val="004454F8"/>
    <w:rsid w:val="00494964"/>
    <w:rsid w:val="00516A77"/>
    <w:rsid w:val="005377CD"/>
    <w:rsid w:val="00547A94"/>
    <w:rsid w:val="005C2F95"/>
    <w:rsid w:val="00615999"/>
    <w:rsid w:val="00656F33"/>
    <w:rsid w:val="00676AB7"/>
    <w:rsid w:val="006C5036"/>
    <w:rsid w:val="006F6328"/>
    <w:rsid w:val="007725EE"/>
    <w:rsid w:val="007E304B"/>
    <w:rsid w:val="00805BD0"/>
    <w:rsid w:val="009A2AA1"/>
    <w:rsid w:val="00A009F0"/>
    <w:rsid w:val="00A346A4"/>
    <w:rsid w:val="00A50872"/>
    <w:rsid w:val="00B02EFA"/>
    <w:rsid w:val="00BE223F"/>
    <w:rsid w:val="00C53891"/>
    <w:rsid w:val="00C64CF4"/>
    <w:rsid w:val="00C66E4A"/>
    <w:rsid w:val="00D22E25"/>
    <w:rsid w:val="00E931A6"/>
    <w:rsid w:val="00FD48B0"/>
    <w:rsid w:val="00FE7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C600F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C600F"/>
  </w:style>
  <w:style w:type="paragraph" w:customStyle="1" w:styleId="c2">
    <w:name w:val="c2"/>
    <w:basedOn w:val="a"/>
    <w:rsid w:val="003C600F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600F"/>
  </w:style>
  <w:style w:type="paragraph" w:customStyle="1" w:styleId="c7">
    <w:name w:val="c7"/>
    <w:basedOn w:val="a"/>
    <w:rsid w:val="003C600F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C600F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C600F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75F6"/>
    <w:pPr>
      <w:ind w:left="720"/>
      <w:contextualSpacing/>
    </w:pPr>
  </w:style>
  <w:style w:type="table" w:styleId="a4">
    <w:name w:val="Table Grid"/>
    <w:basedOn w:val="a1"/>
    <w:uiPriority w:val="59"/>
    <w:rsid w:val="00FE7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1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0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4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22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72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92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98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038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60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293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8" w:space="9" w:color="666666"/>
                                                                                <w:left w:val="dotted" w:sz="8" w:space="9" w:color="666666"/>
                                                                                <w:bottom w:val="dotted" w:sz="8" w:space="9" w:color="666666"/>
                                                                                <w:right w:val="dotted" w:sz="8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Альфа</dc:creator>
  <cp:keywords/>
  <dc:description/>
  <cp:lastModifiedBy>Альфа</cp:lastModifiedBy>
  <cp:revision>8</cp:revision>
  <cp:lastPrinted>2012-02-12T16:24:00Z</cp:lastPrinted>
  <dcterms:created xsi:type="dcterms:W3CDTF">2012-02-11T06:41:00Z</dcterms:created>
  <dcterms:modified xsi:type="dcterms:W3CDTF">2012-02-12T16:25:00Z</dcterms:modified>
</cp:coreProperties>
</file>