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31" w:rsidRPr="004B1531" w:rsidRDefault="00C72B77" w:rsidP="004B1531">
      <w:pPr>
        <w:jc w:val="center"/>
        <w:rPr>
          <w:sz w:val="24"/>
        </w:rPr>
      </w:pPr>
      <w:r w:rsidRPr="004B1531">
        <w:rPr>
          <w:sz w:val="24"/>
        </w:rPr>
        <w:t>Конспект урока русского языка на тему</w:t>
      </w:r>
    </w:p>
    <w:p w:rsidR="004B1531" w:rsidRDefault="00C72B77" w:rsidP="004B1531">
      <w:pPr>
        <w:jc w:val="center"/>
        <w:rPr>
          <w:sz w:val="24"/>
        </w:rPr>
      </w:pPr>
      <w:r w:rsidRPr="004B1531">
        <w:rPr>
          <w:sz w:val="24"/>
        </w:rPr>
        <w:t>«Склонение имен существительных. Творительный падеж»</w:t>
      </w:r>
    </w:p>
    <w:p w:rsidR="00C72B77" w:rsidRPr="004B1531" w:rsidRDefault="007953F5" w:rsidP="004B1531">
      <w:pPr>
        <w:jc w:val="center"/>
        <w:rPr>
          <w:sz w:val="24"/>
        </w:rPr>
      </w:pPr>
      <w:r w:rsidRPr="004B1531">
        <w:rPr>
          <w:sz w:val="24"/>
        </w:rPr>
        <w:t xml:space="preserve"> </w:t>
      </w:r>
      <w:r w:rsidR="00C72B77" w:rsidRPr="004B1531">
        <w:rPr>
          <w:sz w:val="24"/>
        </w:rPr>
        <w:t>(4 класс).</w:t>
      </w:r>
    </w:p>
    <w:p w:rsidR="00B90E75" w:rsidRDefault="00B90E75" w:rsidP="00B90E75">
      <w:pPr>
        <w:pStyle w:val="a4"/>
      </w:pPr>
      <w:r>
        <w:t>Цель</w:t>
      </w:r>
      <w:r w:rsidR="00C72B77" w:rsidRPr="004B1531">
        <w:t xml:space="preserve"> урока:</w:t>
      </w:r>
    </w:p>
    <w:p w:rsidR="00C72B77" w:rsidRDefault="00B90E75" w:rsidP="00B90E75">
      <w:pPr>
        <w:pStyle w:val="a4"/>
      </w:pPr>
      <w:r>
        <w:t>Знакомство</w:t>
      </w:r>
      <w:r w:rsidR="00C72B77" w:rsidRPr="004B1531">
        <w:t xml:space="preserve"> с особенностями творительного падежа, его значением, предлогами.</w:t>
      </w:r>
    </w:p>
    <w:p w:rsidR="00B90E75" w:rsidRPr="004B1531" w:rsidRDefault="00B90E75" w:rsidP="00B90E75">
      <w:pPr>
        <w:pStyle w:val="a4"/>
      </w:pPr>
      <w:r>
        <w:t>Задачи:</w:t>
      </w:r>
    </w:p>
    <w:p w:rsidR="00C72B77" w:rsidRPr="004B1531" w:rsidRDefault="00C72B77" w:rsidP="004B1531">
      <w:pPr>
        <w:pStyle w:val="a4"/>
        <w:rPr>
          <w:sz w:val="24"/>
        </w:rPr>
      </w:pPr>
      <w:r w:rsidRPr="004B1531">
        <w:rPr>
          <w:sz w:val="24"/>
        </w:rPr>
        <w:t xml:space="preserve"> - Учить </w:t>
      </w:r>
      <w:r w:rsidR="00E27D82" w:rsidRPr="004B1531">
        <w:rPr>
          <w:sz w:val="24"/>
        </w:rPr>
        <w:t>правильно,</w:t>
      </w:r>
      <w:r w:rsidRPr="004B1531">
        <w:rPr>
          <w:sz w:val="24"/>
        </w:rPr>
        <w:t xml:space="preserve"> употреблять имена существительные в творительном падеже.</w:t>
      </w:r>
    </w:p>
    <w:p w:rsidR="00C72B77" w:rsidRPr="004B1531" w:rsidRDefault="00B90E75" w:rsidP="004B1531">
      <w:pPr>
        <w:pStyle w:val="a4"/>
        <w:rPr>
          <w:sz w:val="24"/>
        </w:rPr>
      </w:pPr>
      <w:r>
        <w:rPr>
          <w:sz w:val="24"/>
        </w:rPr>
        <w:t xml:space="preserve"> - </w:t>
      </w:r>
      <w:r w:rsidR="00C72B77" w:rsidRPr="004B1531">
        <w:rPr>
          <w:sz w:val="24"/>
        </w:rPr>
        <w:t xml:space="preserve"> </w:t>
      </w:r>
      <w:r>
        <w:rPr>
          <w:sz w:val="24"/>
        </w:rPr>
        <w:t>Развивать логическое мышление,</w:t>
      </w:r>
      <w:r w:rsidRPr="00B90E75">
        <w:rPr>
          <w:sz w:val="24"/>
        </w:rPr>
        <w:t xml:space="preserve"> </w:t>
      </w:r>
      <w:r w:rsidRPr="004B1531">
        <w:rPr>
          <w:sz w:val="24"/>
        </w:rPr>
        <w:t>самостоятельно мыслить, обобщать;</w:t>
      </w:r>
    </w:p>
    <w:p w:rsidR="00C72B77" w:rsidRPr="00240C62" w:rsidRDefault="00C72B77" w:rsidP="00B90E75">
      <w:pPr>
        <w:pStyle w:val="a4"/>
        <w:rPr>
          <w:sz w:val="24"/>
        </w:rPr>
      </w:pPr>
      <w:r w:rsidRPr="004B1531">
        <w:rPr>
          <w:sz w:val="24"/>
        </w:rPr>
        <w:t xml:space="preserve"> - </w:t>
      </w:r>
      <w:r w:rsidR="00B90E75">
        <w:rPr>
          <w:sz w:val="24"/>
        </w:rPr>
        <w:t xml:space="preserve">Воспитывать у </w:t>
      </w:r>
      <w:proofErr w:type="gramStart"/>
      <w:r w:rsidR="00B90E75">
        <w:rPr>
          <w:sz w:val="24"/>
        </w:rPr>
        <w:t>обучающихся</w:t>
      </w:r>
      <w:proofErr w:type="gramEnd"/>
      <w:r w:rsidR="00B90E75">
        <w:rPr>
          <w:sz w:val="24"/>
        </w:rPr>
        <w:t xml:space="preserve"> чувство взаимовыручки и умение работать в команде</w:t>
      </w:r>
      <w:r w:rsidRPr="004B1531">
        <w:rPr>
          <w:sz w:val="24"/>
        </w:rPr>
        <w:t>.</w:t>
      </w:r>
    </w:p>
    <w:p w:rsidR="00003924" w:rsidRPr="00003924" w:rsidRDefault="00003924" w:rsidP="00B90E75">
      <w:pPr>
        <w:pStyle w:val="a4"/>
        <w:rPr>
          <w:sz w:val="24"/>
        </w:rPr>
      </w:pPr>
      <w:r>
        <w:rPr>
          <w:sz w:val="24"/>
        </w:rPr>
        <w:t>Тип урока: комбинированный.</w:t>
      </w:r>
    </w:p>
    <w:p w:rsidR="00C72B77" w:rsidRDefault="00C72B77" w:rsidP="00C72B77">
      <w:pPr>
        <w:rPr>
          <w:sz w:val="24"/>
        </w:rPr>
      </w:pPr>
      <w:r w:rsidRPr="004B1531">
        <w:rPr>
          <w:sz w:val="24"/>
        </w:rPr>
        <w:t>Оборудование: план изуче</w:t>
      </w:r>
      <w:r w:rsidR="00A60713" w:rsidRPr="004B1531">
        <w:rPr>
          <w:sz w:val="24"/>
        </w:rPr>
        <w:t>ния падежей</w:t>
      </w:r>
      <w:r w:rsidRPr="004B1531">
        <w:rPr>
          <w:sz w:val="24"/>
        </w:rPr>
        <w:t xml:space="preserve">, </w:t>
      </w:r>
      <w:r w:rsidR="00A60713" w:rsidRPr="004B1531">
        <w:rPr>
          <w:sz w:val="24"/>
        </w:rPr>
        <w:t xml:space="preserve">наглядный и раздаточный материал. </w:t>
      </w:r>
      <w:r w:rsidRPr="004B1531">
        <w:rPr>
          <w:sz w:val="24"/>
        </w:rPr>
        <w:t>Учебник</w:t>
      </w:r>
      <w:r w:rsidR="00A60713" w:rsidRPr="004B1531">
        <w:rPr>
          <w:sz w:val="24"/>
        </w:rPr>
        <w:t xml:space="preserve"> </w:t>
      </w:r>
      <w:r w:rsidRPr="004B1531">
        <w:rPr>
          <w:sz w:val="24"/>
        </w:rPr>
        <w:t xml:space="preserve">«Русский язык» </w:t>
      </w:r>
      <w:proofErr w:type="spellStart"/>
      <w:r w:rsidRPr="004B1531">
        <w:rPr>
          <w:sz w:val="24"/>
        </w:rPr>
        <w:t>Р.Н.Бунеев</w:t>
      </w:r>
      <w:proofErr w:type="gramStart"/>
      <w:r w:rsidRPr="004B1531">
        <w:rPr>
          <w:sz w:val="24"/>
        </w:rPr>
        <w:t>,Е</w:t>
      </w:r>
      <w:proofErr w:type="gramEnd"/>
      <w:r w:rsidRPr="004B1531">
        <w:rPr>
          <w:sz w:val="24"/>
        </w:rPr>
        <w:t>.В.Бунеева</w:t>
      </w:r>
      <w:proofErr w:type="spellEnd"/>
      <w:r w:rsidRPr="004B1531">
        <w:rPr>
          <w:sz w:val="24"/>
        </w:rPr>
        <w:t>, О.В.Пронина. 4 класс</w:t>
      </w:r>
    </w:p>
    <w:p w:rsidR="00003924" w:rsidRPr="004B1531" w:rsidRDefault="00003924" w:rsidP="00C72B77">
      <w:pPr>
        <w:rPr>
          <w:sz w:val="24"/>
        </w:rPr>
      </w:pPr>
    </w:p>
    <w:p w:rsidR="00C72B77" w:rsidRPr="004B1531" w:rsidRDefault="00C72B77" w:rsidP="00EB5573">
      <w:pPr>
        <w:jc w:val="center"/>
        <w:rPr>
          <w:sz w:val="24"/>
        </w:rPr>
      </w:pPr>
      <w:r w:rsidRPr="004B1531">
        <w:rPr>
          <w:sz w:val="24"/>
        </w:rPr>
        <w:t>Ход урока.</w:t>
      </w:r>
    </w:p>
    <w:p w:rsidR="00C72B77" w:rsidRPr="004B1531" w:rsidRDefault="000A3837" w:rsidP="000A3837">
      <w:pPr>
        <w:pStyle w:val="a3"/>
        <w:ind w:left="0"/>
        <w:rPr>
          <w:sz w:val="24"/>
        </w:rPr>
      </w:pPr>
      <w:r w:rsidRPr="004B1531">
        <w:rPr>
          <w:sz w:val="24"/>
          <w:lang w:val="en-US"/>
        </w:rPr>
        <w:t>I</w:t>
      </w:r>
      <w:r w:rsidRPr="004B1531">
        <w:rPr>
          <w:sz w:val="24"/>
        </w:rPr>
        <w:t xml:space="preserve">   </w:t>
      </w:r>
      <w:r w:rsidR="00C72B77" w:rsidRPr="004B1531">
        <w:rPr>
          <w:sz w:val="24"/>
        </w:rPr>
        <w:t xml:space="preserve">Организация </w:t>
      </w:r>
      <w:proofErr w:type="gramStart"/>
      <w:r w:rsidR="00C72B77" w:rsidRPr="004B1531">
        <w:rPr>
          <w:sz w:val="24"/>
        </w:rPr>
        <w:t>урока ,</w:t>
      </w:r>
      <w:proofErr w:type="gramEnd"/>
      <w:r w:rsidR="00C72B77" w:rsidRPr="004B1531">
        <w:rPr>
          <w:sz w:val="24"/>
        </w:rPr>
        <w:t xml:space="preserve"> психологический настрой учащихся.</w:t>
      </w:r>
    </w:p>
    <w:p w:rsidR="00EB5573" w:rsidRPr="004B1531" w:rsidRDefault="00EB5573" w:rsidP="00EB5573">
      <w:pPr>
        <w:pStyle w:val="a3"/>
        <w:ind w:left="1080"/>
        <w:rPr>
          <w:sz w:val="24"/>
        </w:rPr>
      </w:pPr>
    </w:p>
    <w:p w:rsidR="00A60713" w:rsidRPr="004B1531" w:rsidRDefault="00A60713" w:rsidP="00EB5573">
      <w:pPr>
        <w:pStyle w:val="a3"/>
        <w:ind w:left="0"/>
        <w:rPr>
          <w:sz w:val="24"/>
        </w:rPr>
      </w:pPr>
      <w:r w:rsidRPr="004B1531">
        <w:rPr>
          <w:sz w:val="24"/>
        </w:rPr>
        <w:t>- Здравствуйте, доброе утро! Присаживайтесь.</w:t>
      </w:r>
    </w:p>
    <w:p w:rsidR="00A60713" w:rsidRPr="004B1531" w:rsidRDefault="00A60713" w:rsidP="00EB5573">
      <w:pPr>
        <w:pStyle w:val="a3"/>
        <w:ind w:left="0"/>
        <w:rPr>
          <w:sz w:val="24"/>
        </w:rPr>
      </w:pPr>
      <w:r w:rsidRPr="004B1531">
        <w:rPr>
          <w:sz w:val="24"/>
        </w:rPr>
        <w:t>Чтобы проснуться и поднять себе настроение погладьте себя по голове, чтобы она хорошо думала сегодня на уроке, а теперь погладьте правую руку, чтобы она хорошо и красиво писала сегодня на уроке. Молодцы!</w:t>
      </w:r>
    </w:p>
    <w:p w:rsidR="00A60713" w:rsidRPr="004B1531" w:rsidRDefault="00A60713" w:rsidP="00EB5573">
      <w:pPr>
        <w:pStyle w:val="a3"/>
        <w:ind w:left="0"/>
        <w:rPr>
          <w:sz w:val="24"/>
        </w:rPr>
      </w:pPr>
      <w:r w:rsidRPr="004B1531">
        <w:rPr>
          <w:sz w:val="24"/>
        </w:rPr>
        <w:t xml:space="preserve">-  Ну, что ж, приступим! Проверим </w:t>
      </w:r>
      <w:proofErr w:type="spellStart"/>
      <w:r w:rsidRPr="004B1531">
        <w:rPr>
          <w:sz w:val="24"/>
        </w:rPr>
        <w:t>д</w:t>
      </w:r>
      <w:proofErr w:type="spellEnd"/>
      <w:r w:rsidRPr="004B1531">
        <w:rPr>
          <w:sz w:val="24"/>
        </w:rPr>
        <w:t>/</w:t>
      </w:r>
      <w:proofErr w:type="spellStart"/>
      <w:r w:rsidRPr="004B1531">
        <w:rPr>
          <w:sz w:val="24"/>
        </w:rPr>
        <w:t>з</w:t>
      </w:r>
      <w:proofErr w:type="spellEnd"/>
      <w:r w:rsidR="00DA4167" w:rsidRPr="004B1531">
        <w:rPr>
          <w:sz w:val="24"/>
        </w:rPr>
        <w:t xml:space="preserve"> (скороговорка: простоквашу </w:t>
      </w:r>
      <w:proofErr w:type="spellStart"/>
      <w:r w:rsidR="00DA4167" w:rsidRPr="004B1531">
        <w:rPr>
          <w:sz w:val="24"/>
        </w:rPr>
        <w:t>В.</w:t>
      </w:r>
      <w:proofErr w:type="gramStart"/>
      <w:r w:rsidR="00DA4167" w:rsidRPr="004B1531">
        <w:rPr>
          <w:sz w:val="24"/>
        </w:rPr>
        <w:t>п</w:t>
      </w:r>
      <w:proofErr w:type="spellEnd"/>
      <w:proofErr w:type="gramEnd"/>
      <w:r w:rsidR="00DA4167" w:rsidRPr="004B1531">
        <w:rPr>
          <w:sz w:val="24"/>
        </w:rPr>
        <w:t xml:space="preserve">, </w:t>
      </w:r>
      <w:proofErr w:type="spellStart"/>
      <w:r w:rsidR="00DA4167" w:rsidRPr="004B1531">
        <w:rPr>
          <w:sz w:val="24"/>
        </w:rPr>
        <w:t>Клаше-Д.п</w:t>
      </w:r>
      <w:proofErr w:type="spellEnd"/>
      <w:r w:rsidR="00DA4167" w:rsidRPr="004B1531">
        <w:rPr>
          <w:sz w:val="24"/>
        </w:rPr>
        <w:t xml:space="preserve">, </w:t>
      </w:r>
      <w:proofErr w:type="spellStart"/>
      <w:r w:rsidR="00DA4167" w:rsidRPr="004B1531">
        <w:rPr>
          <w:sz w:val="24"/>
        </w:rPr>
        <w:t>Клаша</w:t>
      </w:r>
      <w:proofErr w:type="spellEnd"/>
      <w:r w:rsidR="00DA4167" w:rsidRPr="004B1531">
        <w:rPr>
          <w:sz w:val="24"/>
        </w:rPr>
        <w:t xml:space="preserve">- </w:t>
      </w:r>
      <w:proofErr w:type="spellStart"/>
      <w:r w:rsidR="00DA4167" w:rsidRPr="004B1531">
        <w:rPr>
          <w:sz w:val="24"/>
        </w:rPr>
        <w:t>И.п</w:t>
      </w:r>
      <w:proofErr w:type="spellEnd"/>
      <w:r w:rsidR="00DA4167" w:rsidRPr="004B1531">
        <w:rPr>
          <w:sz w:val="24"/>
        </w:rPr>
        <w:t xml:space="preserve">, </w:t>
      </w:r>
      <w:proofErr w:type="spellStart"/>
      <w:r w:rsidR="00DA4167" w:rsidRPr="004B1531">
        <w:rPr>
          <w:sz w:val="24"/>
        </w:rPr>
        <w:t>простокваши-Р.п</w:t>
      </w:r>
      <w:proofErr w:type="spellEnd"/>
      <w:r w:rsidR="00DA4167" w:rsidRPr="004B1531">
        <w:rPr>
          <w:sz w:val="24"/>
        </w:rPr>
        <w:t xml:space="preserve">, </w:t>
      </w:r>
      <w:proofErr w:type="spellStart"/>
      <w:r w:rsidR="00DA4167" w:rsidRPr="004B1531">
        <w:rPr>
          <w:sz w:val="24"/>
        </w:rPr>
        <w:t>каши-Р.п</w:t>
      </w:r>
      <w:proofErr w:type="spellEnd"/>
      <w:r w:rsidR="00DA4167" w:rsidRPr="004B1531">
        <w:rPr>
          <w:sz w:val="24"/>
        </w:rPr>
        <w:t xml:space="preserve"> 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-</w:t>
      </w:r>
      <w:r w:rsidR="00DA4167" w:rsidRPr="004B1531">
        <w:rPr>
          <w:sz w:val="24"/>
        </w:rPr>
        <w:t>Ну,</w:t>
      </w:r>
      <w:r w:rsidR="00EB5573" w:rsidRPr="004B1531">
        <w:rPr>
          <w:sz w:val="24"/>
        </w:rPr>
        <w:t xml:space="preserve"> </w:t>
      </w:r>
      <w:r w:rsidR="00DA4167" w:rsidRPr="004B1531">
        <w:rPr>
          <w:sz w:val="24"/>
        </w:rPr>
        <w:t xml:space="preserve">а </w:t>
      </w:r>
      <w:proofErr w:type="gramStart"/>
      <w:r w:rsidR="00DA4167" w:rsidRPr="004B1531">
        <w:rPr>
          <w:sz w:val="24"/>
        </w:rPr>
        <w:t>сейчас</w:t>
      </w:r>
      <w:proofErr w:type="gramEnd"/>
      <w:r w:rsidR="00DA4167" w:rsidRPr="004B1531">
        <w:rPr>
          <w:sz w:val="24"/>
        </w:rPr>
        <w:t xml:space="preserve"> как известно</w:t>
      </w:r>
      <w:r w:rsidRPr="004B1531">
        <w:rPr>
          <w:sz w:val="24"/>
        </w:rPr>
        <w:t xml:space="preserve"> « Повторенье-мать ученья»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Отгадайте загадки: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1) В немецком языке их 4, в венгерском-22, в английском языке 2, а в русском языке-6. Каждый имеет свои вопросы. Что это?</w:t>
      </w:r>
      <w:r w:rsidR="00DA4167" w:rsidRPr="004B1531">
        <w:rPr>
          <w:sz w:val="24"/>
        </w:rPr>
        <w:t xml:space="preserve"> (падежи)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-Назовите, какие?</w:t>
      </w:r>
      <w:r w:rsidR="00DA4167" w:rsidRPr="004B1531">
        <w:rPr>
          <w:sz w:val="24"/>
        </w:rPr>
        <w:t xml:space="preserve"> </w:t>
      </w:r>
      <w:r w:rsidRPr="004B1531">
        <w:rPr>
          <w:sz w:val="24"/>
        </w:rPr>
        <w:t>(ответы учащихся)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-Какой небылицей легко запомнить название падежей?</w:t>
      </w:r>
      <w:r w:rsidR="00DA4167" w:rsidRPr="004B1531">
        <w:rPr>
          <w:sz w:val="24"/>
        </w:rPr>
        <w:t xml:space="preserve"> </w:t>
      </w:r>
      <w:r w:rsidRPr="004B1531">
        <w:rPr>
          <w:sz w:val="24"/>
        </w:rPr>
        <w:t>(Иван родил девчонку, велел тащить пеленку)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2) Этот падеж не дружит с предлогами, но подлежащее всегда стоит в этом падеж</w:t>
      </w:r>
      <w:proofErr w:type="gramStart"/>
      <w:r w:rsidRPr="004B1531">
        <w:rPr>
          <w:sz w:val="24"/>
        </w:rPr>
        <w:t>е(</w:t>
      </w:r>
      <w:proofErr w:type="gramEnd"/>
      <w:r w:rsidRPr="004B1531">
        <w:rPr>
          <w:sz w:val="24"/>
        </w:rPr>
        <w:t>им.п.)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3) У этого падежа нет «своих» вопросов. Один он попросил у именительного, а другой у родительного падеж</w:t>
      </w:r>
      <w:proofErr w:type="gramStart"/>
      <w:r w:rsidRPr="004B1531">
        <w:rPr>
          <w:sz w:val="24"/>
        </w:rPr>
        <w:t>а(</w:t>
      </w:r>
      <w:proofErr w:type="gramEnd"/>
      <w:r w:rsidRPr="004B1531">
        <w:rPr>
          <w:sz w:val="24"/>
        </w:rPr>
        <w:t>винит. п.)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II .Подготовка к изучению нового материала.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</w:t>
      </w:r>
      <w:proofErr w:type="gramStart"/>
      <w:r w:rsidRPr="004B1531">
        <w:rPr>
          <w:sz w:val="24"/>
        </w:rPr>
        <w:t>-Ребята, назовите предметы, кот</w:t>
      </w:r>
      <w:r w:rsidR="00DA4167" w:rsidRPr="004B1531">
        <w:rPr>
          <w:sz w:val="24"/>
        </w:rPr>
        <w:t>орыми пользуемся на уроках технологии</w:t>
      </w:r>
      <w:r w:rsidRPr="004B1531">
        <w:rPr>
          <w:sz w:val="24"/>
        </w:rPr>
        <w:t>? (иголка с ниткой, ножницы, клей, пластилин, цветные бумаги, ткань, крючок)</w:t>
      </w:r>
      <w:proofErr w:type="gramEnd"/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А что мы делаем с этими предметами?</w:t>
      </w:r>
    </w:p>
    <w:p w:rsidR="00C72B77" w:rsidRPr="004B1531" w:rsidRDefault="004B1531" w:rsidP="00C72B77">
      <w:pPr>
        <w:rPr>
          <w:sz w:val="24"/>
        </w:rPr>
      </w:pPr>
      <w:r w:rsidRPr="004B1531">
        <w:rPr>
          <w:sz w:val="24"/>
        </w:rPr>
        <w:t xml:space="preserve"> -Шьем, вяжем, вышиваем, реже</w:t>
      </w:r>
      <w:r w:rsidR="00C72B77" w:rsidRPr="004B1531">
        <w:rPr>
          <w:sz w:val="24"/>
        </w:rPr>
        <w:t>м, клеем и т.д.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lastRenderedPageBreak/>
        <w:t xml:space="preserve"> - Значит, что мы делаем?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-Мастерим, творим.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А на уроках рисования что делаем?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Тоже творим.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Давайте, ребята, попробуем подобрать родственные слова к слову творить</w:t>
      </w:r>
      <w:proofErr w:type="gramStart"/>
      <w:r w:rsidRPr="004B1531">
        <w:rPr>
          <w:sz w:val="24"/>
        </w:rPr>
        <w:t>.(</w:t>
      </w:r>
      <w:proofErr w:type="gramEnd"/>
      <w:r w:rsidRPr="004B1531">
        <w:rPr>
          <w:sz w:val="24"/>
        </w:rPr>
        <w:t>творчество, творение, творец, творительный).</w:t>
      </w:r>
    </w:p>
    <w:p w:rsidR="00C72B77" w:rsidRPr="004B1531" w:rsidRDefault="00E27D82" w:rsidP="00C72B77">
      <w:pPr>
        <w:rPr>
          <w:sz w:val="24"/>
        </w:rPr>
      </w:pPr>
      <w:r w:rsidRPr="004B1531">
        <w:rPr>
          <w:sz w:val="24"/>
        </w:rPr>
        <w:t xml:space="preserve"> Как вы думаете, </w:t>
      </w:r>
      <w:r w:rsidR="00C72B77" w:rsidRPr="004B1531">
        <w:rPr>
          <w:sz w:val="24"/>
        </w:rPr>
        <w:t>о каком падеже на уроке будем говорить</w:t>
      </w:r>
      <w:proofErr w:type="gramStart"/>
      <w:r w:rsidR="00C72B77" w:rsidRPr="004B1531">
        <w:rPr>
          <w:sz w:val="24"/>
        </w:rPr>
        <w:t>?(</w:t>
      </w:r>
      <w:proofErr w:type="gramEnd"/>
      <w:r w:rsidR="00C72B77" w:rsidRPr="004B1531">
        <w:rPr>
          <w:sz w:val="24"/>
        </w:rPr>
        <w:t xml:space="preserve"> о творительном падеже) .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Чтоб от всех не отставать,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 xml:space="preserve">Слыть сообразительным, 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Надо все теперь понять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В падеже творительном.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(</w:t>
      </w:r>
      <w:proofErr w:type="spellStart"/>
      <w:r w:rsidRPr="004B1531">
        <w:rPr>
          <w:sz w:val="24"/>
        </w:rPr>
        <w:t>Т.Рик</w:t>
      </w:r>
      <w:proofErr w:type="spellEnd"/>
      <w:r w:rsidRPr="004B1531">
        <w:rPr>
          <w:sz w:val="24"/>
        </w:rPr>
        <w:t>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III. Решение учебной задачи.</w:t>
      </w:r>
      <w:r w:rsidR="000A3837" w:rsidRPr="004B1531">
        <w:rPr>
          <w:sz w:val="24"/>
        </w:rPr>
        <w:t xml:space="preserve"> (Запись числа в тетради)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Рогатая, хвостатая,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Рогом проткнёт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Хвостом починит</w:t>
      </w:r>
      <w:r w:rsidR="000A3837" w:rsidRPr="004B1531">
        <w:rPr>
          <w:sz w:val="24"/>
        </w:rPr>
        <w:t xml:space="preserve"> </w:t>
      </w:r>
      <w:r w:rsidRPr="004B1531">
        <w:rPr>
          <w:sz w:val="24"/>
        </w:rPr>
        <w:t xml:space="preserve"> </w:t>
      </w:r>
      <w:proofErr w:type="gramStart"/>
      <w:r w:rsidRPr="004B1531">
        <w:rPr>
          <w:sz w:val="24"/>
        </w:rPr>
        <w:t xml:space="preserve">( </w:t>
      </w:r>
      <w:proofErr w:type="gramEnd"/>
      <w:r w:rsidRPr="004B1531">
        <w:rPr>
          <w:sz w:val="24"/>
        </w:rPr>
        <w:t>иголка с ниткой)</w:t>
      </w:r>
    </w:p>
    <w:p w:rsidR="00C72B77" w:rsidRPr="004B1531" w:rsidRDefault="00C72B77" w:rsidP="00DA4167">
      <w:pPr>
        <w:rPr>
          <w:sz w:val="24"/>
        </w:rPr>
      </w:pPr>
      <w:r w:rsidRPr="004B1531">
        <w:rPr>
          <w:sz w:val="24"/>
        </w:rPr>
        <w:t xml:space="preserve"> - Внимательно</w:t>
      </w:r>
      <w:r w:rsidR="00DA4167" w:rsidRPr="004B1531">
        <w:rPr>
          <w:sz w:val="24"/>
        </w:rPr>
        <w:t xml:space="preserve"> прочитайте загадку</w:t>
      </w:r>
      <w:r w:rsidRPr="004B1531">
        <w:rPr>
          <w:sz w:val="24"/>
        </w:rPr>
        <w:t>.</w:t>
      </w:r>
      <w:r w:rsidR="00DA4167" w:rsidRPr="004B1531">
        <w:rPr>
          <w:sz w:val="24"/>
        </w:rPr>
        <w:t xml:space="preserve"> </w:t>
      </w:r>
      <w:r w:rsidRPr="004B1531">
        <w:rPr>
          <w:sz w:val="24"/>
        </w:rPr>
        <w:t xml:space="preserve"> 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А теперь определите падеж существительных. Как определим падеж существительных?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По вопросам, по предлогам, словом-помощником. Творю чем?</w:t>
      </w:r>
      <w:r w:rsidR="00DA4167" w:rsidRPr="004B1531">
        <w:rPr>
          <w:sz w:val="24"/>
        </w:rPr>
        <w:t xml:space="preserve"> </w:t>
      </w:r>
      <w:r w:rsidRPr="004B1531">
        <w:rPr>
          <w:sz w:val="24"/>
        </w:rPr>
        <w:t xml:space="preserve"> хвостом,</w:t>
      </w:r>
      <w:r w:rsidR="000A3837" w:rsidRPr="004B1531">
        <w:rPr>
          <w:sz w:val="24"/>
        </w:rPr>
        <w:t xml:space="preserve"> </w:t>
      </w:r>
      <w:r w:rsidRPr="004B1531">
        <w:rPr>
          <w:sz w:val="24"/>
        </w:rPr>
        <w:t>рогом.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Что о</w:t>
      </w:r>
      <w:r w:rsidR="00DA4167" w:rsidRPr="004B1531">
        <w:rPr>
          <w:sz w:val="24"/>
        </w:rPr>
        <w:t xml:space="preserve">бозначают слова рогом, хвостом? Значит это </w:t>
      </w:r>
      <w:r w:rsidRPr="004B1531">
        <w:rPr>
          <w:sz w:val="24"/>
        </w:rPr>
        <w:t xml:space="preserve"> предметы</w:t>
      </w:r>
      <w:r w:rsidR="00DA4167" w:rsidRPr="004B1531">
        <w:rPr>
          <w:sz w:val="24"/>
        </w:rPr>
        <w:t xml:space="preserve"> или </w:t>
      </w:r>
      <w:r w:rsidR="000A3837" w:rsidRPr="004B1531">
        <w:rPr>
          <w:sz w:val="24"/>
        </w:rPr>
        <w:t>орудия,</w:t>
      </w:r>
      <w:r w:rsidRPr="004B1531">
        <w:rPr>
          <w:sz w:val="24"/>
        </w:rPr>
        <w:t xml:space="preserve"> с помощью</w:t>
      </w:r>
      <w:r w:rsidR="000A3837" w:rsidRPr="004B1531">
        <w:rPr>
          <w:sz w:val="24"/>
        </w:rPr>
        <w:t xml:space="preserve"> которых что-то делали, творили</w:t>
      </w:r>
    </w:p>
    <w:p w:rsidR="00C72B77" w:rsidRPr="004B1531" w:rsidRDefault="00B824F6" w:rsidP="00C72B77">
      <w:pPr>
        <w:rPr>
          <w:sz w:val="24"/>
        </w:rPr>
      </w:pPr>
      <w:r w:rsidRPr="004B1531">
        <w:rPr>
          <w:sz w:val="24"/>
        </w:rPr>
        <w:t>Актуализация.</w:t>
      </w:r>
    </w:p>
    <w:p w:rsidR="00B824F6" w:rsidRPr="004B1531" w:rsidRDefault="00B824F6" w:rsidP="00C72B77">
      <w:pPr>
        <w:rPr>
          <w:sz w:val="24"/>
        </w:rPr>
      </w:pPr>
      <w:r w:rsidRPr="004B1531">
        <w:rPr>
          <w:sz w:val="24"/>
        </w:rPr>
        <w:t>И так на какие же вопросы отвечает Творительный падеж, а с какими предлогами употребляется?</w:t>
      </w:r>
    </w:p>
    <w:p w:rsidR="00C72B77" w:rsidRPr="004B1531" w:rsidRDefault="00B824F6" w:rsidP="00C72B77">
      <w:pPr>
        <w:rPr>
          <w:sz w:val="24"/>
        </w:rPr>
      </w:pPr>
      <w:r w:rsidRPr="004B1531">
        <w:rPr>
          <w:sz w:val="24"/>
        </w:rPr>
        <w:t xml:space="preserve">(устно, </w:t>
      </w:r>
      <w:proofErr w:type="spellStart"/>
      <w:proofErr w:type="gramStart"/>
      <w:r w:rsidRPr="004B1531">
        <w:rPr>
          <w:sz w:val="24"/>
        </w:rPr>
        <w:t>упр</w:t>
      </w:r>
      <w:proofErr w:type="spellEnd"/>
      <w:proofErr w:type="gramEnd"/>
      <w:r w:rsidRPr="004B1531">
        <w:rPr>
          <w:sz w:val="24"/>
        </w:rPr>
        <w:t xml:space="preserve"> 149, наблюдение)</w:t>
      </w:r>
      <w:r w:rsidR="00C72B77" w:rsidRPr="004B1531">
        <w:rPr>
          <w:sz w:val="24"/>
        </w:rPr>
        <w:t xml:space="preserve"> </w:t>
      </w:r>
    </w:p>
    <w:p w:rsidR="00C72B77" w:rsidRPr="004B1531" w:rsidRDefault="000A3837" w:rsidP="00C72B77">
      <w:pPr>
        <w:rPr>
          <w:sz w:val="24"/>
        </w:rPr>
      </w:pPr>
      <w:proofErr w:type="spellStart"/>
      <w:r w:rsidRPr="004B1531">
        <w:rPr>
          <w:sz w:val="24"/>
        </w:rPr>
        <w:t>Фи</w:t>
      </w:r>
      <w:r w:rsidR="00B824F6" w:rsidRPr="004B1531">
        <w:rPr>
          <w:sz w:val="24"/>
        </w:rPr>
        <w:t>зминутка</w:t>
      </w:r>
      <w:proofErr w:type="spellEnd"/>
      <w:r w:rsidR="00B824F6" w:rsidRPr="004B1531">
        <w:rPr>
          <w:sz w:val="24"/>
        </w:rPr>
        <w:t>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IV. Закрепление темы.</w:t>
      </w:r>
    </w:p>
    <w:p w:rsidR="00B824F6" w:rsidRPr="004B1531" w:rsidRDefault="00E27D82" w:rsidP="00C72B77">
      <w:pPr>
        <w:rPr>
          <w:sz w:val="24"/>
        </w:rPr>
      </w:pPr>
      <w:r w:rsidRPr="004B1531">
        <w:rPr>
          <w:sz w:val="24"/>
        </w:rPr>
        <w:t>(</w:t>
      </w:r>
      <w:r w:rsidR="00B824F6" w:rsidRPr="004B1531">
        <w:rPr>
          <w:sz w:val="24"/>
        </w:rPr>
        <w:t xml:space="preserve">а) </w:t>
      </w:r>
      <w:r w:rsidR="00C72B77" w:rsidRPr="004B1531">
        <w:rPr>
          <w:sz w:val="24"/>
        </w:rPr>
        <w:t xml:space="preserve"> Упражнение</w:t>
      </w:r>
      <w:r w:rsidR="00B824F6" w:rsidRPr="004B1531">
        <w:rPr>
          <w:sz w:val="24"/>
        </w:rPr>
        <w:t xml:space="preserve"> 150</w:t>
      </w:r>
      <w:r w:rsidRPr="004B1531">
        <w:rPr>
          <w:sz w:val="24"/>
        </w:rPr>
        <w:t>,</w:t>
      </w:r>
      <w:r w:rsidR="00B824F6" w:rsidRPr="004B1531">
        <w:rPr>
          <w:sz w:val="24"/>
        </w:rPr>
        <w:t xml:space="preserve"> выполняется в группах по 4 человека. 2-3 предложения  от каждой группы</w:t>
      </w:r>
      <w:r w:rsidR="004B1531">
        <w:rPr>
          <w:sz w:val="24"/>
        </w:rPr>
        <w:t>.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(б) Упражнение 143, определить падеж имен существительных.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t>Рефлексия.</w:t>
      </w:r>
    </w:p>
    <w:p w:rsidR="00E27D82" w:rsidRPr="004B1531" w:rsidRDefault="00E27D82" w:rsidP="00C72B77">
      <w:pPr>
        <w:rPr>
          <w:sz w:val="24"/>
        </w:rPr>
      </w:pPr>
      <w:r w:rsidRPr="004B1531">
        <w:rPr>
          <w:sz w:val="24"/>
        </w:rPr>
        <w:lastRenderedPageBreak/>
        <w:t>- Что нового узнали сегодня на уроке?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- Об особенностях какого падежа говорили?</w:t>
      </w:r>
    </w:p>
    <w:p w:rsidR="00C72B77" w:rsidRPr="00B90E75" w:rsidRDefault="00C72B77" w:rsidP="00C72B77">
      <w:pPr>
        <w:rPr>
          <w:sz w:val="24"/>
        </w:rPr>
      </w:pPr>
      <w:r w:rsidRPr="004B1531">
        <w:rPr>
          <w:sz w:val="24"/>
        </w:rPr>
        <w:t xml:space="preserve"> -Как определили падеж существительных?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VI. Самооценка.</w:t>
      </w:r>
    </w:p>
    <w:p w:rsidR="00C72B77" w:rsidRPr="004B1531" w:rsidRDefault="00E27D82" w:rsidP="00C72B77">
      <w:pPr>
        <w:rPr>
          <w:sz w:val="24"/>
        </w:rPr>
      </w:pPr>
      <w:r w:rsidRPr="004B1531">
        <w:rPr>
          <w:sz w:val="24"/>
        </w:rPr>
        <w:t>Прием «Снежный сугроб»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VII. Домашнее задание.</w:t>
      </w:r>
    </w:p>
    <w:p w:rsidR="00E27D82" w:rsidRPr="004B1531" w:rsidRDefault="00E27D82" w:rsidP="00C72B77">
      <w:pPr>
        <w:rPr>
          <w:sz w:val="24"/>
          <w:lang w:val="en-US"/>
        </w:rPr>
      </w:pPr>
      <w:proofErr w:type="spellStart"/>
      <w:proofErr w:type="gramStart"/>
      <w:r w:rsidRPr="004B1531">
        <w:rPr>
          <w:sz w:val="24"/>
        </w:rPr>
        <w:t>Упр</w:t>
      </w:r>
      <w:proofErr w:type="spellEnd"/>
      <w:proofErr w:type="gramEnd"/>
      <w:r w:rsidRPr="004B1531">
        <w:rPr>
          <w:sz w:val="24"/>
        </w:rPr>
        <w:t xml:space="preserve">  1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>Использованная литература: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1.Русский язык для 4 </w:t>
      </w:r>
      <w:proofErr w:type="spellStart"/>
      <w:r w:rsidRPr="004B1531">
        <w:rPr>
          <w:sz w:val="24"/>
        </w:rPr>
        <w:t>класса</w:t>
      </w:r>
      <w:proofErr w:type="gramStart"/>
      <w:r w:rsidRPr="004B1531">
        <w:rPr>
          <w:sz w:val="24"/>
        </w:rPr>
        <w:t>,Р</w:t>
      </w:r>
      <w:proofErr w:type="gramEnd"/>
      <w:r w:rsidRPr="004B1531">
        <w:rPr>
          <w:sz w:val="24"/>
        </w:rPr>
        <w:t>.Н.Бунеев</w:t>
      </w:r>
      <w:proofErr w:type="spellEnd"/>
      <w:r w:rsidRPr="004B1531">
        <w:rPr>
          <w:sz w:val="24"/>
        </w:rPr>
        <w:t xml:space="preserve">, </w:t>
      </w:r>
      <w:proofErr w:type="spellStart"/>
      <w:r w:rsidRPr="004B1531">
        <w:rPr>
          <w:sz w:val="24"/>
        </w:rPr>
        <w:t>Е.В.Бунеева</w:t>
      </w:r>
      <w:proofErr w:type="spellEnd"/>
      <w:r w:rsidRPr="004B1531">
        <w:rPr>
          <w:sz w:val="24"/>
        </w:rPr>
        <w:t xml:space="preserve">, </w:t>
      </w:r>
      <w:proofErr w:type="spellStart"/>
      <w:r w:rsidRPr="004B1531">
        <w:rPr>
          <w:sz w:val="24"/>
        </w:rPr>
        <w:t>Моква</w:t>
      </w:r>
      <w:proofErr w:type="spellEnd"/>
      <w:r w:rsidRPr="004B1531">
        <w:rPr>
          <w:sz w:val="24"/>
        </w:rPr>
        <w:t>, «</w:t>
      </w:r>
      <w:proofErr w:type="spellStart"/>
      <w:r w:rsidRPr="004B1531">
        <w:rPr>
          <w:sz w:val="24"/>
        </w:rPr>
        <w:t>Баласс</w:t>
      </w:r>
      <w:proofErr w:type="spellEnd"/>
      <w:r w:rsidRPr="004B1531">
        <w:rPr>
          <w:sz w:val="24"/>
        </w:rPr>
        <w:t>»-2009.</w:t>
      </w:r>
    </w:p>
    <w:p w:rsidR="00C72B77" w:rsidRPr="004B1531" w:rsidRDefault="00C72B77" w:rsidP="00C72B77">
      <w:pPr>
        <w:rPr>
          <w:sz w:val="24"/>
        </w:rPr>
      </w:pPr>
      <w:r w:rsidRPr="004B1531">
        <w:rPr>
          <w:sz w:val="24"/>
        </w:rPr>
        <w:t xml:space="preserve"> 2.Справочник </w:t>
      </w:r>
      <w:proofErr w:type="spellStart"/>
      <w:r w:rsidRPr="004B1531">
        <w:rPr>
          <w:sz w:val="24"/>
        </w:rPr>
        <w:t>школьника</w:t>
      </w:r>
      <w:proofErr w:type="gramStart"/>
      <w:r w:rsidRPr="004B1531">
        <w:rPr>
          <w:sz w:val="24"/>
        </w:rPr>
        <w:t>,Т</w:t>
      </w:r>
      <w:proofErr w:type="gramEnd"/>
      <w:r w:rsidRPr="004B1531">
        <w:rPr>
          <w:sz w:val="24"/>
        </w:rPr>
        <w:t>.В.Вахрушева</w:t>
      </w:r>
      <w:proofErr w:type="spellEnd"/>
      <w:r w:rsidRPr="004B1531">
        <w:rPr>
          <w:sz w:val="24"/>
        </w:rPr>
        <w:t xml:space="preserve">, </w:t>
      </w:r>
      <w:proofErr w:type="spellStart"/>
      <w:r w:rsidRPr="004B1531">
        <w:rPr>
          <w:sz w:val="24"/>
        </w:rPr>
        <w:t>Е.В.Попова,Москва</w:t>
      </w:r>
      <w:proofErr w:type="spellEnd"/>
      <w:r w:rsidRPr="004B1531">
        <w:rPr>
          <w:sz w:val="24"/>
        </w:rPr>
        <w:t xml:space="preserve"> «</w:t>
      </w:r>
      <w:proofErr w:type="spellStart"/>
      <w:r w:rsidRPr="004B1531">
        <w:rPr>
          <w:sz w:val="24"/>
        </w:rPr>
        <w:t>АСТ-Пресс</w:t>
      </w:r>
      <w:proofErr w:type="spellEnd"/>
      <w:r w:rsidRPr="004B1531">
        <w:rPr>
          <w:sz w:val="24"/>
        </w:rPr>
        <w:t>»-1999.</w:t>
      </w:r>
    </w:p>
    <w:p w:rsidR="00E40804" w:rsidRDefault="00C72B77" w:rsidP="00C72B77">
      <w:pPr>
        <w:rPr>
          <w:sz w:val="24"/>
        </w:rPr>
      </w:pPr>
      <w:r w:rsidRPr="004B1531">
        <w:rPr>
          <w:sz w:val="24"/>
        </w:rPr>
        <w:t xml:space="preserve"> 3 Загадки, </w:t>
      </w:r>
      <w:proofErr w:type="spellStart"/>
      <w:r w:rsidRPr="004B1531">
        <w:rPr>
          <w:sz w:val="24"/>
        </w:rPr>
        <w:t>А.Э.Лебедева</w:t>
      </w:r>
      <w:proofErr w:type="gramStart"/>
      <w:r w:rsidRPr="004B1531">
        <w:rPr>
          <w:sz w:val="24"/>
        </w:rPr>
        <w:t>,М</w:t>
      </w:r>
      <w:proofErr w:type="gramEnd"/>
      <w:r w:rsidRPr="004B1531">
        <w:rPr>
          <w:sz w:val="24"/>
        </w:rPr>
        <w:t>осква</w:t>
      </w:r>
      <w:proofErr w:type="spellEnd"/>
      <w:r w:rsidRPr="004B1531">
        <w:rPr>
          <w:sz w:val="24"/>
        </w:rPr>
        <w:t>« АСТ»-1999.</w:t>
      </w: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003924" w:rsidRDefault="00003924" w:rsidP="00C72B77">
      <w:pPr>
        <w:rPr>
          <w:sz w:val="24"/>
        </w:rPr>
      </w:pPr>
    </w:p>
    <w:p w:rsidR="00DC2D3D" w:rsidRDefault="00DC2D3D" w:rsidP="00003924">
      <w:pPr>
        <w:jc w:val="center"/>
        <w:rPr>
          <w:sz w:val="24"/>
        </w:rPr>
      </w:pPr>
    </w:p>
    <w:p w:rsidR="00003924" w:rsidRDefault="00003924" w:rsidP="00003924">
      <w:pPr>
        <w:jc w:val="center"/>
        <w:rPr>
          <w:sz w:val="24"/>
        </w:rPr>
      </w:pPr>
      <w:r>
        <w:rPr>
          <w:sz w:val="24"/>
        </w:rPr>
        <w:lastRenderedPageBreak/>
        <w:t>Самоанализ урока русского языка.</w:t>
      </w:r>
    </w:p>
    <w:p w:rsidR="00003924" w:rsidRDefault="00003924" w:rsidP="00003924">
      <w:pPr>
        <w:rPr>
          <w:sz w:val="24"/>
        </w:rPr>
      </w:pPr>
      <w:r>
        <w:rPr>
          <w:sz w:val="24"/>
        </w:rPr>
        <w:t xml:space="preserve">Тема: </w:t>
      </w:r>
      <w:r w:rsidRPr="004B1531">
        <w:rPr>
          <w:sz w:val="24"/>
        </w:rPr>
        <w:t>«Склонение имен существительных. Творительный падеж»</w:t>
      </w:r>
    </w:p>
    <w:p w:rsidR="00003924" w:rsidRPr="004B1531" w:rsidRDefault="00003924" w:rsidP="00003924">
      <w:pPr>
        <w:rPr>
          <w:sz w:val="24"/>
        </w:rPr>
      </w:pPr>
      <w:r>
        <w:rPr>
          <w:sz w:val="24"/>
        </w:rPr>
        <w:t xml:space="preserve">Учитель </w:t>
      </w:r>
      <w:proofErr w:type="spellStart"/>
      <w:r>
        <w:rPr>
          <w:sz w:val="24"/>
        </w:rPr>
        <w:t>Шмаргун</w:t>
      </w:r>
      <w:proofErr w:type="spellEnd"/>
      <w:r>
        <w:rPr>
          <w:sz w:val="24"/>
        </w:rPr>
        <w:t xml:space="preserve"> В.А.   </w:t>
      </w:r>
      <w:r w:rsidRPr="004B1531">
        <w:rPr>
          <w:sz w:val="24"/>
        </w:rPr>
        <w:t>(4 класс).</w:t>
      </w:r>
    </w:p>
    <w:p w:rsidR="00003924" w:rsidRDefault="00003924" w:rsidP="00003924">
      <w:pPr>
        <w:pStyle w:val="a4"/>
      </w:pPr>
      <w:r>
        <w:t>Цель</w:t>
      </w:r>
      <w:r w:rsidRPr="004B1531">
        <w:t xml:space="preserve"> урока:</w:t>
      </w:r>
    </w:p>
    <w:p w:rsidR="00003924" w:rsidRDefault="00003924" w:rsidP="00003924">
      <w:pPr>
        <w:pStyle w:val="a4"/>
      </w:pPr>
      <w:r>
        <w:t>Знакомство</w:t>
      </w:r>
      <w:r w:rsidRPr="004B1531">
        <w:t xml:space="preserve"> с особенностями творительного падежа, его значением, предлогами.</w:t>
      </w:r>
    </w:p>
    <w:p w:rsidR="00003924" w:rsidRPr="004B1531" w:rsidRDefault="00003924" w:rsidP="00003924">
      <w:pPr>
        <w:pStyle w:val="a4"/>
      </w:pPr>
      <w:r>
        <w:t>Задачи:</w:t>
      </w:r>
    </w:p>
    <w:p w:rsidR="00003924" w:rsidRPr="004B1531" w:rsidRDefault="00003924" w:rsidP="00003924">
      <w:pPr>
        <w:pStyle w:val="a4"/>
        <w:rPr>
          <w:sz w:val="24"/>
        </w:rPr>
      </w:pPr>
      <w:r w:rsidRPr="004B1531">
        <w:rPr>
          <w:sz w:val="24"/>
        </w:rPr>
        <w:t xml:space="preserve"> - Учить правильно, употреблять имена существительные в творительном падеже.</w:t>
      </w:r>
    </w:p>
    <w:p w:rsidR="00003924" w:rsidRPr="004B1531" w:rsidRDefault="00003924" w:rsidP="00003924">
      <w:pPr>
        <w:pStyle w:val="a4"/>
        <w:rPr>
          <w:sz w:val="24"/>
        </w:rPr>
      </w:pPr>
      <w:r>
        <w:rPr>
          <w:sz w:val="24"/>
        </w:rPr>
        <w:t xml:space="preserve"> - </w:t>
      </w:r>
      <w:r w:rsidRPr="004B1531">
        <w:rPr>
          <w:sz w:val="24"/>
        </w:rPr>
        <w:t xml:space="preserve"> </w:t>
      </w:r>
      <w:r>
        <w:rPr>
          <w:sz w:val="24"/>
        </w:rPr>
        <w:t>Развивать логическое мышление,</w:t>
      </w:r>
      <w:r w:rsidRPr="00B90E75">
        <w:rPr>
          <w:sz w:val="24"/>
        </w:rPr>
        <w:t xml:space="preserve"> </w:t>
      </w:r>
      <w:r w:rsidRPr="004B1531">
        <w:rPr>
          <w:sz w:val="24"/>
        </w:rPr>
        <w:t>самостоятельно мыслить, обобщать;</w:t>
      </w:r>
    </w:p>
    <w:p w:rsidR="00003924" w:rsidRPr="00003924" w:rsidRDefault="00003924" w:rsidP="00003924">
      <w:pPr>
        <w:pStyle w:val="a4"/>
        <w:rPr>
          <w:sz w:val="24"/>
        </w:rPr>
      </w:pPr>
      <w:r w:rsidRPr="004B1531">
        <w:rPr>
          <w:sz w:val="24"/>
        </w:rPr>
        <w:t xml:space="preserve"> - </w:t>
      </w:r>
      <w:r>
        <w:rPr>
          <w:sz w:val="24"/>
        </w:rPr>
        <w:t xml:space="preserve">Воспитывать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чувство взаимовыручки и умение работать в команде</w:t>
      </w:r>
      <w:r w:rsidRPr="004B1531">
        <w:rPr>
          <w:sz w:val="24"/>
        </w:rPr>
        <w:t>.</w:t>
      </w:r>
    </w:p>
    <w:p w:rsidR="00003924" w:rsidRPr="00003924" w:rsidRDefault="00003924" w:rsidP="00003924">
      <w:pPr>
        <w:pStyle w:val="a4"/>
        <w:rPr>
          <w:sz w:val="24"/>
        </w:rPr>
      </w:pPr>
      <w:r>
        <w:rPr>
          <w:sz w:val="24"/>
        </w:rPr>
        <w:t>Тип урока: комбинированный.</w:t>
      </w:r>
    </w:p>
    <w:p w:rsidR="00003924" w:rsidRDefault="00003924" w:rsidP="00003924">
      <w:pPr>
        <w:rPr>
          <w:sz w:val="24"/>
        </w:rPr>
      </w:pPr>
      <w:r w:rsidRPr="004B1531">
        <w:rPr>
          <w:sz w:val="24"/>
        </w:rPr>
        <w:t xml:space="preserve">Оборудование: план изучения падежей, наглядный и раздаточный материал. Учебник «Русский язык» </w:t>
      </w:r>
      <w:proofErr w:type="spellStart"/>
      <w:r w:rsidRPr="004B1531">
        <w:rPr>
          <w:sz w:val="24"/>
        </w:rPr>
        <w:t>Р.Н.Бунеев</w:t>
      </w:r>
      <w:proofErr w:type="gramStart"/>
      <w:r w:rsidRPr="004B1531">
        <w:rPr>
          <w:sz w:val="24"/>
        </w:rPr>
        <w:t>,Е</w:t>
      </w:r>
      <w:proofErr w:type="gramEnd"/>
      <w:r w:rsidRPr="004B1531">
        <w:rPr>
          <w:sz w:val="24"/>
        </w:rPr>
        <w:t>.В.Бунеева</w:t>
      </w:r>
      <w:proofErr w:type="spellEnd"/>
      <w:r w:rsidRPr="004B1531">
        <w:rPr>
          <w:sz w:val="24"/>
        </w:rPr>
        <w:t>, О.В.Пронина. 4 класс</w:t>
      </w:r>
    </w:p>
    <w:p w:rsidR="00003924" w:rsidRDefault="00003924" w:rsidP="00003924">
      <w:pPr>
        <w:rPr>
          <w:sz w:val="24"/>
        </w:rPr>
      </w:pPr>
      <w:r>
        <w:rPr>
          <w:sz w:val="24"/>
        </w:rPr>
        <w:t>Урок состоял из следующих этапов.</w:t>
      </w:r>
    </w:p>
    <w:p w:rsidR="00003924" w:rsidRDefault="00003924" w:rsidP="00003924">
      <w:pPr>
        <w:rPr>
          <w:sz w:val="24"/>
        </w:rPr>
      </w:pPr>
      <w:r>
        <w:rPr>
          <w:sz w:val="24"/>
        </w:rPr>
        <w:t xml:space="preserve">Психологический настрой – использовался для настроя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урок, придания хорошего настроения перед  работой. Затем выполнили проверку домашнего задания которое помогло вспомнить ранее изученные падежи (</w:t>
      </w:r>
      <w:proofErr w:type="spellStart"/>
      <w:r>
        <w:rPr>
          <w:sz w:val="24"/>
        </w:rPr>
        <w:t>И.п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.п,Д.п,В.п</w:t>
      </w:r>
      <w:proofErr w:type="spellEnd"/>
      <w:r>
        <w:rPr>
          <w:sz w:val="24"/>
        </w:rPr>
        <w:t>). Актуализация знаний проходила в форме устной работы, где ребята повторили то, что знают о падежах их вопросах и словах помощниках.</w:t>
      </w:r>
      <w:r w:rsidR="004752E4">
        <w:rPr>
          <w:sz w:val="24"/>
        </w:rPr>
        <w:t xml:space="preserve"> На этапе подготовки к изучению нового материала ребята отвечали на заданные вопросы и самостоятельно определили тему урока. При изучении нового материала обучающиеся отгадали загадку, нашли иена существительные и определили падеж. Так ребята узнали, на какие вопросы отвечает творительный падеж. А наблюдение над упражнением 149 (устная работа) помогло найти </w:t>
      </w:r>
      <w:proofErr w:type="gramStart"/>
      <w:r w:rsidR="004752E4">
        <w:rPr>
          <w:sz w:val="24"/>
        </w:rPr>
        <w:t>предлоги</w:t>
      </w:r>
      <w:proofErr w:type="gramEnd"/>
      <w:r w:rsidR="004752E4">
        <w:rPr>
          <w:sz w:val="24"/>
        </w:rPr>
        <w:t xml:space="preserve"> с которыми употребляются существительные в творительном падеже. Закрепление материала проходило при выполнении упражнения 150, где ребята работали в группах по 4 человека (составляли словосочетания глагол + существительное в </w:t>
      </w:r>
      <w:proofErr w:type="spellStart"/>
      <w:r w:rsidR="004752E4">
        <w:rPr>
          <w:sz w:val="24"/>
        </w:rPr>
        <w:t>Т.п</w:t>
      </w:r>
      <w:proofErr w:type="spellEnd"/>
      <w:r w:rsidR="004752E4">
        <w:rPr>
          <w:sz w:val="24"/>
        </w:rPr>
        <w:t xml:space="preserve">). При выполнении упражнения 143 обучающиеся закрепили умение определять изученные падежи существительных. </w:t>
      </w:r>
      <w:r w:rsidR="00DC2D3D">
        <w:rPr>
          <w:sz w:val="24"/>
        </w:rPr>
        <w:t xml:space="preserve">В конце урока при рефлексии ответы на поставленные вопросы помогли выяснить степень усвоения изученного материала. Также ребята оценили свою работу на уроке (прием «Снежный ком»). </w:t>
      </w:r>
    </w:p>
    <w:p w:rsidR="00DC2D3D" w:rsidRDefault="00DC2D3D" w:rsidP="00003924">
      <w:pPr>
        <w:rPr>
          <w:sz w:val="24"/>
        </w:rPr>
      </w:pPr>
      <w:r>
        <w:rPr>
          <w:sz w:val="24"/>
        </w:rPr>
        <w:t>Считаю, что урок цели достиг. Радует то</w:t>
      </w:r>
      <w:r w:rsidR="00240C62">
        <w:rPr>
          <w:sz w:val="24"/>
        </w:rPr>
        <w:t>,</w:t>
      </w:r>
      <w:r>
        <w:rPr>
          <w:sz w:val="24"/>
        </w:rPr>
        <w:t xml:space="preserve"> что дети были активны. По ответам детей в конце урока и приему рефлексии, можно сделать вывод, что урок цели достиг.</w:t>
      </w:r>
    </w:p>
    <w:p w:rsidR="00003924" w:rsidRDefault="00003924" w:rsidP="00C72B77">
      <w:pPr>
        <w:rPr>
          <w:sz w:val="24"/>
        </w:rPr>
      </w:pPr>
    </w:p>
    <w:p w:rsidR="00003924" w:rsidRPr="004B1531" w:rsidRDefault="00003924" w:rsidP="00C72B77">
      <w:pPr>
        <w:rPr>
          <w:sz w:val="24"/>
        </w:rPr>
      </w:pPr>
    </w:p>
    <w:sectPr w:rsidR="00003924" w:rsidRPr="004B1531" w:rsidSect="004B153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74A"/>
    <w:multiLevelType w:val="hybridMultilevel"/>
    <w:tmpl w:val="80CC96F2"/>
    <w:lvl w:ilvl="0" w:tplc="547C8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77"/>
    <w:rsid w:val="00003924"/>
    <w:rsid w:val="0000430A"/>
    <w:rsid w:val="00006C7B"/>
    <w:rsid w:val="000070FF"/>
    <w:rsid w:val="0001191C"/>
    <w:rsid w:val="00012B8E"/>
    <w:rsid w:val="00016643"/>
    <w:rsid w:val="000178D4"/>
    <w:rsid w:val="000211B0"/>
    <w:rsid w:val="000228F2"/>
    <w:rsid w:val="00031AE9"/>
    <w:rsid w:val="00041B24"/>
    <w:rsid w:val="0004273E"/>
    <w:rsid w:val="00044613"/>
    <w:rsid w:val="00045430"/>
    <w:rsid w:val="00045EA8"/>
    <w:rsid w:val="00057598"/>
    <w:rsid w:val="00063267"/>
    <w:rsid w:val="00071596"/>
    <w:rsid w:val="00071761"/>
    <w:rsid w:val="00075DAF"/>
    <w:rsid w:val="00082305"/>
    <w:rsid w:val="00083503"/>
    <w:rsid w:val="00087CCB"/>
    <w:rsid w:val="00092AD8"/>
    <w:rsid w:val="00092C86"/>
    <w:rsid w:val="000A3837"/>
    <w:rsid w:val="000A4ADE"/>
    <w:rsid w:val="000A5301"/>
    <w:rsid w:val="000A5A99"/>
    <w:rsid w:val="000A6BC7"/>
    <w:rsid w:val="000B37BD"/>
    <w:rsid w:val="000B5155"/>
    <w:rsid w:val="000B66CA"/>
    <w:rsid w:val="000C0898"/>
    <w:rsid w:val="000C238C"/>
    <w:rsid w:val="000C2DCE"/>
    <w:rsid w:val="000C2E2A"/>
    <w:rsid w:val="000C39B5"/>
    <w:rsid w:val="000C4825"/>
    <w:rsid w:val="000C57B1"/>
    <w:rsid w:val="000C6A8B"/>
    <w:rsid w:val="000D043E"/>
    <w:rsid w:val="000D471B"/>
    <w:rsid w:val="000D5A8B"/>
    <w:rsid w:val="000D6C14"/>
    <w:rsid w:val="000D7B0A"/>
    <w:rsid w:val="000E4665"/>
    <w:rsid w:val="000E58E8"/>
    <w:rsid w:val="000F4B1D"/>
    <w:rsid w:val="000F6CD0"/>
    <w:rsid w:val="000F6E5B"/>
    <w:rsid w:val="000F7840"/>
    <w:rsid w:val="000F7CD7"/>
    <w:rsid w:val="001001EF"/>
    <w:rsid w:val="001011F4"/>
    <w:rsid w:val="00103735"/>
    <w:rsid w:val="001048E2"/>
    <w:rsid w:val="0011002F"/>
    <w:rsid w:val="00110C30"/>
    <w:rsid w:val="00112798"/>
    <w:rsid w:val="001132D2"/>
    <w:rsid w:val="00120F70"/>
    <w:rsid w:val="0012248C"/>
    <w:rsid w:val="0012270F"/>
    <w:rsid w:val="0012327F"/>
    <w:rsid w:val="00125324"/>
    <w:rsid w:val="00125A47"/>
    <w:rsid w:val="0013144E"/>
    <w:rsid w:val="00132EF2"/>
    <w:rsid w:val="00142BD0"/>
    <w:rsid w:val="00143D7A"/>
    <w:rsid w:val="00145D45"/>
    <w:rsid w:val="001461B3"/>
    <w:rsid w:val="00151036"/>
    <w:rsid w:val="00151938"/>
    <w:rsid w:val="001541B0"/>
    <w:rsid w:val="0015545D"/>
    <w:rsid w:val="00161404"/>
    <w:rsid w:val="00163B37"/>
    <w:rsid w:val="001661FB"/>
    <w:rsid w:val="001751E6"/>
    <w:rsid w:val="00175DD8"/>
    <w:rsid w:val="00175F29"/>
    <w:rsid w:val="00176F51"/>
    <w:rsid w:val="001825C5"/>
    <w:rsid w:val="00182958"/>
    <w:rsid w:val="00184F32"/>
    <w:rsid w:val="00192270"/>
    <w:rsid w:val="001A54E6"/>
    <w:rsid w:val="001A6217"/>
    <w:rsid w:val="001B4631"/>
    <w:rsid w:val="001B564C"/>
    <w:rsid w:val="001B5B05"/>
    <w:rsid w:val="001C1D5F"/>
    <w:rsid w:val="001C340F"/>
    <w:rsid w:val="001C3B14"/>
    <w:rsid w:val="001C493D"/>
    <w:rsid w:val="001C64DE"/>
    <w:rsid w:val="001D5E9E"/>
    <w:rsid w:val="001D7B7B"/>
    <w:rsid w:val="001E6D61"/>
    <w:rsid w:val="001F6362"/>
    <w:rsid w:val="001F6733"/>
    <w:rsid w:val="001F6866"/>
    <w:rsid w:val="001F7A02"/>
    <w:rsid w:val="00205397"/>
    <w:rsid w:val="00205E17"/>
    <w:rsid w:val="00206552"/>
    <w:rsid w:val="002131CF"/>
    <w:rsid w:val="00213D49"/>
    <w:rsid w:val="002152E8"/>
    <w:rsid w:val="00215FE4"/>
    <w:rsid w:val="0021769F"/>
    <w:rsid w:val="00217CC3"/>
    <w:rsid w:val="00224D3A"/>
    <w:rsid w:val="002263DD"/>
    <w:rsid w:val="002271E4"/>
    <w:rsid w:val="00236D73"/>
    <w:rsid w:val="0024029B"/>
    <w:rsid w:val="00240C62"/>
    <w:rsid w:val="0024309A"/>
    <w:rsid w:val="00244AC4"/>
    <w:rsid w:val="002458E0"/>
    <w:rsid w:val="002461D9"/>
    <w:rsid w:val="00246CA1"/>
    <w:rsid w:val="0024783E"/>
    <w:rsid w:val="0025095C"/>
    <w:rsid w:val="00254367"/>
    <w:rsid w:val="002606A0"/>
    <w:rsid w:val="00262FC7"/>
    <w:rsid w:val="002727C5"/>
    <w:rsid w:val="00273A03"/>
    <w:rsid w:val="00273A17"/>
    <w:rsid w:val="00273A7F"/>
    <w:rsid w:val="00283BB8"/>
    <w:rsid w:val="002850B5"/>
    <w:rsid w:val="0028553A"/>
    <w:rsid w:val="00287D56"/>
    <w:rsid w:val="002A2A6E"/>
    <w:rsid w:val="002A7FC2"/>
    <w:rsid w:val="002B12BD"/>
    <w:rsid w:val="002B1DAD"/>
    <w:rsid w:val="002B60F1"/>
    <w:rsid w:val="002B6638"/>
    <w:rsid w:val="002C4256"/>
    <w:rsid w:val="002C6D31"/>
    <w:rsid w:val="002D0C6E"/>
    <w:rsid w:val="002D1DB7"/>
    <w:rsid w:val="002D5921"/>
    <w:rsid w:val="002E1325"/>
    <w:rsid w:val="002E156B"/>
    <w:rsid w:val="002E1BD7"/>
    <w:rsid w:val="002E5134"/>
    <w:rsid w:val="002E6D0F"/>
    <w:rsid w:val="002F24EE"/>
    <w:rsid w:val="002F32CA"/>
    <w:rsid w:val="002F4DA5"/>
    <w:rsid w:val="002F64A6"/>
    <w:rsid w:val="00305503"/>
    <w:rsid w:val="003149DB"/>
    <w:rsid w:val="00315420"/>
    <w:rsid w:val="00320906"/>
    <w:rsid w:val="00323681"/>
    <w:rsid w:val="00325751"/>
    <w:rsid w:val="003273D5"/>
    <w:rsid w:val="00327657"/>
    <w:rsid w:val="00332459"/>
    <w:rsid w:val="00333438"/>
    <w:rsid w:val="003364C6"/>
    <w:rsid w:val="0034058F"/>
    <w:rsid w:val="00344AB6"/>
    <w:rsid w:val="00350003"/>
    <w:rsid w:val="00351BEE"/>
    <w:rsid w:val="0035223C"/>
    <w:rsid w:val="00352873"/>
    <w:rsid w:val="00355297"/>
    <w:rsid w:val="003554C8"/>
    <w:rsid w:val="00360544"/>
    <w:rsid w:val="003628B8"/>
    <w:rsid w:val="00362EDE"/>
    <w:rsid w:val="0036523B"/>
    <w:rsid w:val="003760F5"/>
    <w:rsid w:val="003776FF"/>
    <w:rsid w:val="00380CD7"/>
    <w:rsid w:val="00380DE0"/>
    <w:rsid w:val="00383E7D"/>
    <w:rsid w:val="00384121"/>
    <w:rsid w:val="00386A24"/>
    <w:rsid w:val="003A30BE"/>
    <w:rsid w:val="003B178E"/>
    <w:rsid w:val="003B2342"/>
    <w:rsid w:val="003B258D"/>
    <w:rsid w:val="003B2D9E"/>
    <w:rsid w:val="003B442F"/>
    <w:rsid w:val="003B5D88"/>
    <w:rsid w:val="003C4CB8"/>
    <w:rsid w:val="003C50DD"/>
    <w:rsid w:val="003C693B"/>
    <w:rsid w:val="003D058C"/>
    <w:rsid w:val="003D31A0"/>
    <w:rsid w:val="003E0D59"/>
    <w:rsid w:val="003E362F"/>
    <w:rsid w:val="003E4606"/>
    <w:rsid w:val="003F09A7"/>
    <w:rsid w:val="003F3C96"/>
    <w:rsid w:val="003F6D6D"/>
    <w:rsid w:val="003F6FD0"/>
    <w:rsid w:val="003F75A1"/>
    <w:rsid w:val="003F75D6"/>
    <w:rsid w:val="004007D0"/>
    <w:rsid w:val="00400EBB"/>
    <w:rsid w:val="00402157"/>
    <w:rsid w:val="0040254F"/>
    <w:rsid w:val="00403DDF"/>
    <w:rsid w:val="0040730E"/>
    <w:rsid w:val="004075F2"/>
    <w:rsid w:val="0041405C"/>
    <w:rsid w:val="00415331"/>
    <w:rsid w:val="004238A3"/>
    <w:rsid w:val="00423A6A"/>
    <w:rsid w:val="00426F3E"/>
    <w:rsid w:val="004276BB"/>
    <w:rsid w:val="004307D3"/>
    <w:rsid w:val="004314A8"/>
    <w:rsid w:val="00431E3D"/>
    <w:rsid w:val="004339BA"/>
    <w:rsid w:val="004418B7"/>
    <w:rsid w:val="00443E9A"/>
    <w:rsid w:val="0044438F"/>
    <w:rsid w:val="00447920"/>
    <w:rsid w:val="00447BB8"/>
    <w:rsid w:val="004503A4"/>
    <w:rsid w:val="00453E81"/>
    <w:rsid w:val="00454CF4"/>
    <w:rsid w:val="004552ED"/>
    <w:rsid w:val="00456E67"/>
    <w:rsid w:val="00457D30"/>
    <w:rsid w:val="00462781"/>
    <w:rsid w:val="0046674F"/>
    <w:rsid w:val="004728F9"/>
    <w:rsid w:val="00472989"/>
    <w:rsid w:val="00474581"/>
    <w:rsid w:val="004752E4"/>
    <w:rsid w:val="00484B5F"/>
    <w:rsid w:val="00485DA2"/>
    <w:rsid w:val="0048662E"/>
    <w:rsid w:val="0049640B"/>
    <w:rsid w:val="004A086B"/>
    <w:rsid w:val="004A1E51"/>
    <w:rsid w:val="004A23A8"/>
    <w:rsid w:val="004A763E"/>
    <w:rsid w:val="004B1531"/>
    <w:rsid w:val="004B4056"/>
    <w:rsid w:val="004B7766"/>
    <w:rsid w:val="004B7C27"/>
    <w:rsid w:val="004C2E7F"/>
    <w:rsid w:val="004C52C4"/>
    <w:rsid w:val="004C536D"/>
    <w:rsid w:val="004C7079"/>
    <w:rsid w:val="004D01B0"/>
    <w:rsid w:val="004E1A51"/>
    <w:rsid w:val="004E39CD"/>
    <w:rsid w:val="004E4E0D"/>
    <w:rsid w:val="004E720C"/>
    <w:rsid w:val="004E7E94"/>
    <w:rsid w:val="004F0959"/>
    <w:rsid w:val="004F38EB"/>
    <w:rsid w:val="004F4DB0"/>
    <w:rsid w:val="0050471F"/>
    <w:rsid w:val="00510BE2"/>
    <w:rsid w:val="00512853"/>
    <w:rsid w:val="00516868"/>
    <w:rsid w:val="005219E6"/>
    <w:rsid w:val="00522E8F"/>
    <w:rsid w:val="005303C7"/>
    <w:rsid w:val="00530EE9"/>
    <w:rsid w:val="00531ABC"/>
    <w:rsid w:val="00531E94"/>
    <w:rsid w:val="005360B0"/>
    <w:rsid w:val="005420EB"/>
    <w:rsid w:val="005505DA"/>
    <w:rsid w:val="00551A46"/>
    <w:rsid w:val="00551D16"/>
    <w:rsid w:val="00551FCB"/>
    <w:rsid w:val="00555D14"/>
    <w:rsid w:val="00556C99"/>
    <w:rsid w:val="00557A98"/>
    <w:rsid w:val="0056310D"/>
    <w:rsid w:val="0056726B"/>
    <w:rsid w:val="00575C24"/>
    <w:rsid w:val="00584EDA"/>
    <w:rsid w:val="0059203F"/>
    <w:rsid w:val="005928B0"/>
    <w:rsid w:val="00592B50"/>
    <w:rsid w:val="0059751F"/>
    <w:rsid w:val="005A2565"/>
    <w:rsid w:val="005A5553"/>
    <w:rsid w:val="005B0287"/>
    <w:rsid w:val="005B4387"/>
    <w:rsid w:val="005B7F50"/>
    <w:rsid w:val="005C5FFD"/>
    <w:rsid w:val="005C6947"/>
    <w:rsid w:val="005D2C8B"/>
    <w:rsid w:val="005D4179"/>
    <w:rsid w:val="005D424F"/>
    <w:rsid w:val="005D61C2"/>
    <w:rsid w:val="005E15E2"/>
    <w:rsid w:val="005E2239"/>
    <w:rsid w:val="005E32E5"/>
    <w:rsid w:val="005F0242"/>
    <w:rsid w:val="005F0BE2"/>
    <w:rsid w:val="005F366B"/>
    <w:rsid w:val="005F783A"/>
    <w:rsid w:val="0060614A"/>
    <w:rsid w:val="006104EE"/>
    <w:rsid w:val="00615564"/>
    <w:rsid w:val="00615FF8"/>
    <w:rsid w:val="00622EBC"/>
    <w:rsid w:val="00623336"/>
    <w:rsid w:val="0062370C"/>
    <w:rsid w:val="0062428D"/>
    <w:rsid w:val="00631E67"/>
    <w:rsid w:val="00633651"/>
    <w:rsid w:val="00633B3A"/>
    <w:rsid w:val="006342AD"/>
    <w:rsid w:val="006348EA"/>
    <w:rsid w:val="00640799"/>
    <w:rsid w:val="00640FE4"/>
    <w:rsid w:val="006425FB"/>
    <w:rsid w:val="0064773B"/>
    <w:rsid w:val="00651553"/>
    <w:rsid w:val="00651632"/>
    <w:rsid w:val="00653F52"/>
    <w:rsid w:val="00654DDC"/>
    <w:rsid w:val="0065779B"/>
    <w:rsid w:val="00657848"/>
    <w:rsid w:val="00657A4A"/>
    <w:rsid w:val="00657C2F"/>
    <w:rsid w:val="0066485E"/>
    <w:rsid w:val="00665644"/>
    <w:rsid w:val="006661CF"/>
    <w:rsid w:val="00666DCE"/>
    <w:rsid w:val="00670818"/>
    <w:rsid w:val="00671A2F"/>
    <w:rsid w:val="00672CF1"/>
    <w:rsid w:val="0067301B"/>
    <w:rsid w:val="006731E5"/>
    <w:rsid w:val="006776C7"/>
    <w:rsid w:val="00677C25"/>
    <w:rsid w:val="0068023A"/>
    <w:rsid w:val="0068229F"/>
    <w:rsid w:val="00683062"/>
    <w:rsid w:val="00692FA7"/>
    <w:rsid w:val="00693F8C"/>
    <w:rsid w:val="006A137F"/>
    <w:rsid w:val="006A1C92"/>
    <w:rsid w:val="006A53F0"/>
    <w:rsid w:val="006B49DD"/>
    <w:rsid w:val="006C06A5"/>
    <w:rsid w:val="006C2A46"/>
    <w:rsid w:val="006C43A9"/>
    <w:rsid w:val="006C5378"/>
    <w:rsid w:val="006C59CC"/>
    <w:rsid w:val="006C7DFB"/>
    <w:rsid w:val="006D034C"/>
    <w:rsid w:val="006D3C07"/>
    <w:rsid w:val="006D44D5"/>
    <w:rsid w:val="006D51E2"/>
    <w:rsid w:val="006E09F4"/>
    <w:rsid w:val="006E1657"/>
    <w:rsid w:val="006E19F8"/>
    <w:rsid w:val="006E1DD7"/>
    <w:rsid w:val="006E59C3"/>
    <w:rsid w:val="006F397C"/>
    <w:rsid w:val="006F7A0C"/>
    <w:rsid w:val="007019B1"/>
    <w:rsid w:val="00702309"/>
    <w:rsid w:val="0070735A"/>
    <w:rsid w:val="00707C51"/>
    <w:rsid w:val="0071418C"/>
    <w:rsid w:val="00714AC2"/>
    <w:rsid w:val="007165E1"/>
    <w:rsid w:val="0071750F"/>
    <w:rsid w:val="00721A28"/>
    <w:rsid w:val="007244F3"/>
    <w:rsid w:val="00727999"/>
    <w:rsid w:val="00727AB7"/>
    <w:rsid w:val="00730030"/>
    <w:rsid w:val="00730334"/>
    <w:rsid w:val="00731C1E"/>
    <w:rsid w:val="00733FEA"/>
    <w:rsid w:val="00734AFA"/>
    <w:rsid w:val="0073558B"/>
    <w:rsid w:val="00736109"/>
    <w:rsid w:val="007373B3"/>
    <w:rsid w:val="00737768"/>
    <w:rsid w:val="0074073B"/>
    <w:rsid w:val="00741908"/>
    <w:rsid w:val="007431D0"/>
    <w:rsid w:val="007437AD"/>
    <w:rsid w:val="00745708"/>
    <w:rsid w:val="007504EC"/>
    <w:rsid w:val="007547A9"/>
    <w:rsid w:val="00760BDC"/>
    <w:rsid w:val="007638E2"/>
    <w:rsid w:val="0076404C"/>
    <w:rsid w:val="00765355"/>
    <w:rsid w:val="007662CD"/>
    <w:rsid w:val="00770B75"/>
    <w:rsid w:val="00773CE4"/>
    <w:rsid w:val="00775B0C"/>
    <w:rsid w:val="00776936"/>
    <w:rsid w:val="00781546"/>
    <w:rsid w:val="0078166E"/>
    <w:rsid w:val="00781784"/>
    <w:rsid w:val="007837EC"/>
    <w:rsid w:val="00783865"/>
    <w:rsid w:val="007844EC"/>
    <w:rsid w:val="007902B4"/>
    <w:rsid w:val="007953F5"/>
    <w:rsid w:val="007A03E7"/>
    <w:rsid w:val="007A0678"/>
    <w:rsid w:val="007A1FF2"/>
    <w:rsid w:val="007A4DE6"/>
    <w:rsid w:val="007A5DFF"/>
    <w:rsid w:val="007A7A14"/>
    <w:rsid w:val="007B2C10"/>
    <w:rsid w:val="007B765D"/>
    <w:rsid w:val="007C1C69"/>
    <w:rsid w:val="007C1E2F"/>
    <w:rsid w:val="007C2531"/>
    <w:rsid w:val="007C29B4"/>
    <w:rsid w:val="007C3DAC"/>
    <w:rsid w:val="007C79BC"/>
    <w:rsid w:val="007C7D9C"/>
    <w:rsid w:val="007D7655"/>
    <w:rsid w:val="007E21A0"/>
    <w:rsid w:val="007E50CD"/>
    <w:rsid w:val="007E77A6"/>
    <w:rsid w:val="007F3E91"/>
    <w:rsid w:val="007F655F"/>
    <w:rsid w:val="00811D7A"/>
    <w:rsid w:val="00811F41"/>
    <w:rsid w:val="00813D8F"/>
    <w:rsid w:val="008154E0"/>
    <w:rsid w:val="0082157C"/>
    <w:rsid w:val="008249DF"/>
    <w:rsid w:val="00832B41"/>
    <w:rsid w:val="00833DDA"/>
    <w:rsid w:val="00840AD8"/>
    <w:rsid w:val="00847FE4"/>
    <w:rsid w:val="00852C26"/>
    <w:rsid w:val="00852FE0"/>
    <w:rsid w:val="00860F8B"/>
    <w:rsid w:val="00861C48"/>
    <w:rsid w:val="00865450"/>
    <w:rsid w:val="00865683"/>
    <w:rsid w:val="008660BB"/>
    <w:rsid w:val="0087192C"/>
    <w:rsid w:val="008736D4"/>
    <w:rsid w:val="0087492A"/>
    <w:rsid w:val="00882066"/>
    <w:rsid w:val="0088330A"/>
    <w:rsid w:val="0088346D"/>
    <w:rsid w:val="00883CC6"/>
    <w:rsid w:val="008852DC"/>
    <w:rsid w:val="00891C79"/>
    <w:rsid w:val="00895A61"/>
    <w:rsid w:val="00895E15"/>
    <w:rsid w:val="0089658D"/>
    <w:rsid w:val="00896BB0"/>
    <w:rsid w:val="0089749C"/>
    <w:rsid w:val="008A2974"/>
    <w:rsid w:val="008B0566"/>
    <w:rsid w:val="008B1B00"/>
    <w:rsid w:val="008B566C"/>
    <w:rsid w:val="008C10CE"/>
    <w:rsid w:val="008C1B3E"/>
    <w:rsid w:val="008C1DE9"/>
    <w:rsid w:val="008C4073"/>
    <w:rsid w:val="008D2CB2"/>
    <w:rsid w:val="008D2F5D"/>
    <w:rsid w:val="008D3EF5"/>
    <w:rsid w:val="008D7FD7"/>
    <w:rsid w:val="008E449B"/>
    <w:rsid w:val="008E60CE"/>
    <w:rsid w:val="008F12E1"/>
    <w:rsid w:val="008F4225"/>
    <w:rsid w:val="008F43B7"/>
    <w:rsid w:val="008F7254"/>
    <w:rsid w:val="00900326"/>
    <w:rsid w:val="00900FD6"/>
    <w:rsid w:val="009015C5"/>
    <w:rsid w:val="00901D92"/>
    <w:rsid w:val="0090370B"/>
    <w:rsid w:val="009037E0"/>
    <w:rsid w:val="00905FBC"/>
    <w:rsid w:val="009126A2"/>
    <w:rsid w:val="00913714"/>
    <w:rsid w:val="009141D9"/>
    <w:rsid w:val="00915FCA"/>
    <w:rsid w:val="009176AE"/>
    <w:rsid w:val="00924808"/>
    <w:rsid w:val="00927019"/>
    <w:rsid w:val="00927ADE"/>
    <w:rsid w:val="0093006C"/>
    <w:rsid w:val="00930E6D"/>
    <w:rsid w:val="0093399E"/>
    <w:rsid w:val="00937965"/>
    <w:rsid w:val="00940EF1"/>
    <w:rsid w:val="009416AB"/>
    <w:rsid w:val="0094570A"/>
    <w:rsid w:val="00946C5B"/>
    <w:rsid w:val="0094768F"/>
    <w:rsid w:val="00950F09"/>
    <w:rsid w:val="00952069"/>
    <w:rsid w:val="009541B5"/>
    <w:rsid w:val="00955B00"/>
    <w:rsid w:val="00955C94"/>
    <w:rsid w:val="00956C90"/>
    <w:rsid w:val="00960AEE"/>
    <w:rsid w:val="00961A5F"/>
    <w:rsid w:val="009644D0"/>
    <w:rsid w:val="00964A8E"/>
    <w:rsid w:val="009671F6"/>
    <w:rsid w:val="00971D77"/>
    <w:rsid w:val="00972E0C"/>
    <w:rsid w:val="0097327C"/>
    <w:rsid w:val="00973F2E"/>
    <w:rsid w:val="00974177"/>
    <w:rsid w:val="00980B2A"/>
    <w:rsid w:val="00982B94"/>
    <w:rsid w:val="0098346A"/>
    <w:rsid w:val="00985298"/>
    <w:rsid w:val="00985B05"/>
    <w:rsid w:val="0098752D"/>
    <w:rsid w:val="009934A1"/>
    <w:rsid w:val="0099709D"/>
    <w:rsid w:val="009A3501"/>
    <w:rsid w:val="009A4FB5"/>
    <w:rsid w:val="009B6359"/>
    <w:rsid w:val="009B7592"/>
    <w:rsid w:val="009B776A"/>
    <w:rsid w:val="009B7B1B"/>
    <w:rsid w:val="009C124D"/>
    <w:rsid w:val="009C3271"/>
    <w:rsid w:val="009C3896"/>
    <w:rsid w:val="009C3AB0"/>
    <w:rsid w:val="009C3E9C"/>
    <w:rsid w:val="009C5E95"/>
    <w:rsid w:val="009C721B"/>
    <w:rsid w:val="009D7AB8"/>
    <w:rsid w:val="009D7F19"/>
    <w:rsid w:val="009E1946"/>
    <w:rsid w:val="009E1FD0"/>
    <w:rsid w:val="009F0FC2"/>
    <w:rsid w:val="00A02268"/>
    <w:rsid w:val="00A02DD7"/>
    <w:rsid w:val="00A0505B"/>
    <w:rsid w:val="00A0533C"/>
    <w:rsid w:val="00A071A9"/>
    <w:rsid w:val="00A07B4C"/>
    <w:rsid w:val="00A22FFC"/>
    <w:rsid w:val="00A276E7"/>
    <w:rsid w:val="00A27FA4"/>
    <w:rsid w:val="00A314AD"/>
    <w:rsid w:val="00A32BE3"/>
    <w:rsid w:val="00A36A34"/>
    <w:rsid w:val="00A4102E"/>
    <w:rsid w:val="00A4290D"/>
    <w:rsid w:val="00A46B07"/>
    <w:rsid w:val="00A4776C"/>
    <w:rsid w:val="00A55482"/>
    <w:rsid w:val="00A560CC"/>
    <w:rsid w:val="00A60713"/>
    <w:rsid w:val="00A60D03"/>
    <w:rsid w:val="00A62DA8"/>
    <w:rsid w:val="00A658C9"/>
    <w:rsid w:val="00A67675"/>
    <w:rsid w:val="00A678B1"/>
    <w:rsid w:val="00A728F7"/>
    <w:rsid w:val="00A801C7"/>
    <w:rsid w:val="00A801EC"/>
    <w:rsid w:val="00A81AD9"/>
    <w:rsid w:val="00A81C37"/>
    <w:rsid w:val="00A82E62"/>
    <w:rsid w:val="00A8313C"/>
    <w:rsid w:val="00A84E45"/>
    <w:rsid w:val="00A86264"/>
    <w:rsid w:val="00A910B8"/>
    <w:rsid w:val="00A91614"/>
    <w:rsid w:val="00A91AEA"/>
    <w:rsid w:val="00A9361F"/>
    <w:rsid w:val="00A970CC"/>
    <w:rsid w:val="00AA05FC"/>
    <w:rsid w:val="00AA0775"/>
    <w:rsid w:val="00AA2274"/>
    <w:rsid w:val="00AA6BEF"/>
    <w:rsid w:val="00AA76D5"/>
    <w:rsid w:val="00AA7D85"/>
    <w:rsid w:val="00AB322A"/>
    <w:rsid w:val="00AC3A23"/>
    <w:rsid w:val="00AC7E29"/>
    <w:rsid w:val="00AD0E3D"/>
    <w:rsid w:val="00AD1A6D"/>
    <w:rsid w:val="00AD1BB1"/>
    <w:rsid w:val="00AD1C06"/>
    <w:rsid w:val="00AD29DC"/>
    <w:rsid w:val="00AD2C08"/>
    <w:rsid w:val="00AD32D1"/>
    <w:rsid w:val="00AD55ED"/>
    <w:rsid w:val="00AD795F"/>
    <w:rsid w:val="00AE0922"/>
    <w:rsid w:val="00AE1A72"/>
    <w:rsid w:val="00AE50A6"/>
    <w:rsid w:val="00AE62FA"/>
    <w:rsid w:val="00AE793B"/>
    <w:rsid w:val="00AF099F"/>
    <w:rsid w:val="00AF1AF0"/>
    <w:rsid w:val="00AF1CDD"/>
    <w:rsid w:val="00B03AC1"/>
    <w:rsid w:val="00B04D16"/>
    <w:rsid w:val="00B05214"/>
    <w:rsid w:val="00B061A5"/>
    <w:rsid w:val="00B06F99"/>
    <w:rsid w:val="00B10EA7"/>
    <w:rsid w:val="00B125B3"/>
    <w:rsid w:val="00B13252"/>
    <w:rsid w:val="00B1513B"/>
    <w:rsid w:val="00B16E86"/>
    <w:rsid w:val="00B2147C"/>
    <w:rsid w:val="00B2196C"/>
    <w:rsid w:val="00B26B3B"/>
    <w:rsid w:val="00B273EB"/>
    <w:rsid w:val="00B36890"/>
    <w:rsid w:val="00B372DF"/>
    <w:rsid w:val="00B4116F"/>
    <w:rsid w:val="00B418A6"/>
    <w:rsid w:val="00B5652B"/>
    <w:rsid w:val="00B57164"/>
    <w:rsid w:val="00B615F2"/>
    <w:rsid w:val="00B632DB"/>
    <w:rsid w:val="00B651E6"/>
    <w:rsid w:val="00B6759B"/>
    <w:rsid w:val="00B70193"/>
    <w:rsid w:val="00B754F0"/>
    <w:rsid w:val="00B77CFB"/>
    <w:rsid w:val="00B81D23"/>
    <w:rsid w:val="00B824F6"/>
    <w:rsid w:val="00B84CC6"/>
    <w:rsid w:val="00B90180"/>
    <w:rsid w:val="00B90621"/>
    <w:rsid w:val="00B90E75"/>
    <w:rsid w:val="00B94C19"/>
    <w:rsid w:val="00BA32E0"/>
    <w:rsid w:val="00BA4964"/>
    <w:rsid w:val="00BB0B64"/>
    <w:rsid w:val="00BB3902"/>
    <w:rsid w:val="00BB5710"/>
    <w:rsid w:val="00BC1FD8"/>
    <w:rsid w:val="00BC5977"/>
    <w:rsid w:val="00BC5AC3"/>
    <w:rsid w:val="00BD1676"/>
    <w:rsid w:val="00BD6830"/>
    <w:rsid w:val="00BD714A"/>
    <w:rsid w:val="00BD7B5C"/>
    <w:rsid w:val="00BD7D7D"/>
    <w:rsid w:val="00BD7E81"/>
    <w:rsid w:val="00BE6FA5"/>
    <w:rsid w:val="00BF1F5A"/>
    <w:rsid w:val="00BF5408"/>
    <w:rsid w:val="00BF5D61"/>
    <w:rsid w:val="00BF5F8D"/>
    <w:rsid w:val="00C0075D"/>
    <w:rsid w:val="00C00C07"/>
    <w:rsid w:val="00C0118A"/>
    <w:rsid w:val="00C13A8E"/>
    <w:rsid w:val="00C15AF2"/>
    <w:rsid w:val="00C24B0D"/>
    <w:rsid w:val="00C25348"/>
    <w:rsid w:val="00C25DB3"/>
    <w:rsid w:val="00C26946"/>
    <w:rsid w:val="00C34DD0"/>
    <w:rsid w:val="00C44DF0"/>
    <w:rsid w:val="00C45B05"/>
    <w:rsid w:val="00C470DB"/>
    <w:rsid w:val="00C473DF"/>
    <w:rsid w:val="00C47577"/>
    <w:rsid w:val="00C50F68"/>
    <w:rsid w:val="00C5198A"/>
    <w:rsid w:val="00C53957"/>
    <w:rsid w:val="00C54E0E"/>
    <w:rsid w:val="00C57ED3"/>
    <w:rsid w:val="00C57F3F"/>
    <w:rsid w:val="00C64D24"/>
    <w:rsid w:val="00C6523B"/>
    <w:rsid w:val="00C663B1"/>
    <w:rsid w:val="00C67F57"/>
    <w:rsid w:val="00C70D42"/>
    <w:rsid w:val="00C71BE1"/>
    <w:rsid w:val="00C72B77"/>
    <w:rsid w:val="00C76806"/>
    <w:rsid w:val="00C85271"/>
    <w:rsid w:val="00C85B34"/>
    <w:rsid w:val="00C86FD5"/>
    <w:rsid w:val="00C9266E"/>
    <w:rsid w:val="00C95FA6"/>
    <w:rsid w:val="00C96E03"/>
    <w:rsid w:val="00CA05DF"/>
    <w:rsid w:val="00CA3AA6"/>
    <w:rsid w:val="00CA7334"/>
    <w:rsid w:val="00CA7A3F"/>
    <w:rsid w:val="00CB3782"/>
    <w:rsid w:val="00CB5DC7"/>
    <w:rsid w:val="00CC5A08"/>
    <w:rsid w:val="00CC5D04"/>
    <w:rsid w:val="00CC6EB8"/>
    <w:rsid w:val="00CD0CA6"/>
    <w:rsid w:val="00CD0F5B"/>
    <w:rsid w:val="00CD32AA"/>
    <w:rsid w:val="00CE220F"/>
    <w:rsid w:val="00CE55B7"/>
    <w:rsid w:val="00CE7EDC"/>
    <w:rsid w:val="00CF07C2"/>
    <w:rsid w:val="00D00AF1"/>
    <w:rsid w:val="00D00EF3"/>
    <w:rsid w:val="00D01D8F"/>
    <w:rsid w:val="00D0250C"/>
    <w:rsid w:val="00D0532E"/>
    <w:rsid w:val="00D053B0"/>
    <w:rsid w:val="00D06E22"/>
    <w:rsid w:val="00D12A6A"/>
    <w:rsid w:val="00D159B5"/>
    <w:rsid w:val="00D1602D"/>
    <w:rsid w:val="00D16236"/>
    <w:rsid w:val="00D16B80"/>
    <w:rsid w:val="00D20431"/>
    <w:rsid w:val="00D20E28"/>
    <w:rsid w:val="00D258FE"/>
    <w:rsid w:val="00D262E2"/>
    <w:rsid w:val="00D26758"/>
    <w:rsid w:val="00D30499"/>
    <w:rsid w:val="00D34EDA"/>
    <w:rsid w:val="00D37557"/>
    <w:rsid w:val="00D37969"/>
    <w:rsid w:val="00D515A5"/>
    <w:rsid w:val="00D52369"/>
    <w:rsid w:val="00D55D23"/>
    <w:rsid w:val="00D55D46"/>
    <w:rsid w:val="00D61968"/>
    <w:rsid w:val="00D651D4"/>
    <w:rsid w:val="00D671F3"/>
    <w:rsid w:val="00D71F15"/>
    <w:rsid w:val="00D81B25"/>
    <w:rsid w:val="00D85C38"/>
    <w:rsid w:val="00D901E4"/>
    <w:rsid w:val="00D914F1"/>
    <w:rsid w:val="00D91F99"/>
    <w:rsid w:val="00DA3449"/>
    <w:rsid w:val="00DA4167"/>
    <w:rsid w:val="00DB3549"/>
    <w:rsid w:val="00DC2D3D"/>
    <w:rsid w:val="00DC5763"/>
    <w:rsid w:val="00DC63FB"/>
    <w:rsid w:val="00DC6FAE"/>
    <w:rsid w:val="00DC72D4"/>
    <w:rsid w:val="00DD308E"/>
    <w:rsid w:val="00DD3BA7"/>
    <w:rsid w:val="00DD4139"/>
    <w:rsid w:val="00DD627E"/>
    <w:rsid w:val="00DD6E2B"/>
    <w:rsid w:val="00DD6E58"/>
    <w:rsid w:val="00DD7E8C"/>
    <w:rsid w:val="00DE2C51"/>
    <w:rsid w:val="00DE42FD"/>
    <w:rsid w:val="00DE46D2"/>
    <w:rsid w:val="00DE55CC"/>
    <w:rsid w:val="00DF78A4"/>
    <w:rsid w:val="00E02190"/>
    <w:rsid w:val="00E03E82"/>
    <w:rsid w:val="00E10AAF"/>
    <w:rsid w:val="00E13897"/>
    <w:rsid w:val="00E15DDF"/>
    <w:rsid w:val="00E20993"/>
    <w:rsid w:val="00E21DB2"/>
    <w:rsid w:val="00E22EC8"/>
    <w:rsid w:val="00E27A53"/>
    <w:rsid w:val="00E27D82"/>
    <w:rsid w:val="00E34819"/>
    <w:rsid w:val="00E40804"/>
    <w:rsid w:val="00E433CF"/>
    <w:rsid w:val="00E505A3"/>
    <w:rsid w:val="00E51202"/>
    <w:rsid w:val="00E5173A"/>
    <w:rsid w:val="00E52496"/>
    <w:rsid w:val="00E5558F"/>
    <w:rsid w:val="00E6148F"/>
    <w:rsid w:val="00E6186F"/>
    <w:rsid w:val="00E62965"/>
    <w:rsid w:val="00E631C5"/>
    <w:rsid w:val="00E65B66"/>
    <w:rsid w:val="00E66D37"/>
    <w:rsid w:val="00E67F50"/>
    <w:rsid w:val="00E70EAA"/>
    <w:rsid w:val="00E7447E"/>
    <w:rsid w:val="00E76334"/>
    <w:rsid w:val="00E771E2"/>
    <w:rsid w:val="00E77BB6"/>
    <w:rsid w:val="00E81291"/>
    <w:rsid w:val="00E84415"/>
    <w:rsid w:val="00E877EB"/>
    <w:rsid w:val="00E90236"/>
    <w:rsid w:val="00E90921"/>
    <w:rsid w:val="00E92391"/>
    <w:rsid w:val="00E929BD"/>
    <w:rsid w:val="00EA16BA"/>
    <w:rsid w:val="00EA1F4B"/>
    <w:rsid w:val="00EA3416"/>
    <w:rsid w:val="00EA4BF5"/>
    <w:rsid w:val="00EA7A55"/>
    <w:rsid w:val="00EB1685"/>
    <w:rsid w:val="00EB2412"/>
    <w:rsid w:val="00EB45CA"/>
    <w:rsid w:val="00EB5573"/>
    <w:rsid w:val="00EB699F"/>
    <w:rsid w:val="00EC78BB"/>
    <w:rsid w:val="00ED0F0D"/>
    <w:rsid w:val="00ED6B6C"/>
    <w:rsid w:val="00EE2BDB"/>
    <w:rsid w:val="00EE307B"/>
    <w:rsid w:val="00EE4CDF"/>
    <w:rsid w:val="00EE4DC3"/>
    <w:rsid w:val="00EE4E68"/>
    <w:rsid w:val="00EF052D"/>
    <w:rsid w:val="00EF1B85"/>
    <w:rsid w:val="00EF1D06"/>
    <w:rsid w:val="00EF2C22"/>
    <w:rsid w:val="00EF5B75"/>
    <w:rsid w:val="00F000CB"/>
    <w:rsid w:val="00F034D9"/>
    <w:rsid w:val="00F130C4"/>
    <w:rsid w:val="00F16F5B"/>
    <w:rsid w:val="00F20CBD"/>
    <w:rsid w:val="00F23BF1"/>
    <w:rsid w:val="00F2408A"/>
    <w:rsid w:val="00F24C5E"/>
    <w:rsid w:val="00F27D2D"/>
    <w:rsid w:val="00F321A1"/>
    <w:rsid w:val="00F35BA8"/>
    <w:rsid w:val="00F3687A"/>
    <w:rsid w:val="00F37F68"/>
    <w:rsid w:val="00F40830"/>
    <w:rsid w:val="00F466E2"/>
    <w:rsid w:val="00F5127E"/>
    <w:rsid w:val="00F53551"/>
    <w:rsid w:val="00F55420"/>
    <w:rsid w:val="00F557E3"/>
    <w:rsid w:val="00F5732C"/>
    <w:rsid w:val="00F6132D"/>
    <w:rsid w:val="00F62553"/>
    <w:rsid w:val="00F762F3"/>
    <w:rsid w:val="00F83B7B"/>
    <w:rsid w:val="00F85A01"/>
    <w:rsid w:val="00F92403"/>
    <w:rsid w:val="00F934FA"/>
    <w:rsid w:val="00FA1262"/>
    <w:rsid w:val="00FB0C8F"/>
    <w:rsid w:val="00FB320E"/>
    <w:rsid w:val="00FB38FC"/>
    <w:rsid w:val="00FB3D2B"/>
    <w:rsid w:val="00FB3F39"/>
    <w:rsid w:val="00FB42FB"/>
    <w:rsid w:val="00FC1578"/>
    <w:rsid w:val="00FC5E5F"/>
    <w:rsid w:val="00FC625F"/>
    <w:rsid w:val="00FD03C2"/>
    <w:rsid w:val="00FD2B82"/>
    <w:rsid w:val="00FD2FEF"/>
    <w:rsid w:val="00FD3958"/>
    <w:rsid w:val="00FD4B3D"/>
    <w:rsid w:val="00FE1A41"/>
    <w:rsid w:val="00FE1A4C"/>
    <w:rsid w:val="00FE5D57"/>
    <w:rsid w:val="00FF0802"/>
    <w:rsid w:val="00FF0F65"/>
    <w:rsid w:val="00FF2E3D"/>
    <w:rsid w:val="00FF3277"/>
    <w:rsid w:val="00FF5900"/>
    <w:rsid w:val="00FF5DB5"/>
    <w:rsid w:val="00FF5E5E"/>
    <w:rsid w:val="00FF682C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13"/>
    <w:pPr>
      <w:ind w:left="720"/>
      <w:contextualSpacing/>
    </w:pPr>
  </w:style>
  <w:style w:type="paragraph" w:styleId="a4">
    <w:name w:val="No Spacing"/>
    <w:uiPriority w:val="1"/>
    <w:qFormat/>
    <w:rsid w:val="004B1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</dc:creator>
  <cp:lastModifiedBy>Q</cp:lastModifiedBy>
  <cp:revision>9</cp:revision>
  <cp:lastPrinted>2013-12-03T23:32:00Z</cp:lastPrinted>
  <dcterms:created xsi:type="dcterms:W3CDTF">2013-12-04T18:13:00Z</dcterms:created>
  <dcterms:modified xsi:type="dcterms:W3CDTF">2014-11-07T16:37:00Z</dcterms:modified>
</cp:coreProperties>
</file>