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23" w:rsidRDefault="00826E23" w:rsidP="00ED1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фольклорного пр</w:t>
      </w:r>
      <w:r w:rsidR="00E733E5">
        <w:rPr>
          <w:rFonts w:ascii="Times New Roman" w:hAnsi="Times New Roman" w:cs="Times New Roman"/>
          <w:b/>
          <w:sz w:val="28"/>
          <w:szCs w:val="28"/>
        </w:rPr>
        <w:t xml:space="preserve">аздника «Масленица» </w:t>
      </w:r>
      <w:r>
        <w:rPr>
          <w:rFonts w:ascii="Times New Roman" w:hAnsi="Times New Roman" w:cs="Times New Roman"/>
          <w:sz w:val="28"/>
          <w:szCs w:val="28"/>
        </w:rPr>
        <w:t>разработанная учителем начальных классов МОУ-СОШ</w:t>
      </w:r>
      <w:r w:rsidR="002E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Мошкиной Мариной Николаевной.</w:t>
      </w:r>
    </w:p>
    <w:p w:rsidR="00E2604E" w:rsidRDefault="00A53400" w:rsidP="00E26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E733E5">
        <w:rPr>
          <w:rFonts w:ascii="Times New Roman" w:hAnsi="Times New Roman" w:cs="Times New Roman"/>
          <w:sz w:val="28"/>
          <w:szCs w:val="28"/>
        </w:rPr>
        <w:t>продолжить расширять знания детей о фольклоре, народных традициях; развивать активность; создать детям радостное настроение; формировать интерес к народным песням и играм; продолжа воспитывать детей на лучших традициях народного творчества.</w:t>
      </w:r>
    </w:p>
    <w:p w:rsidR="00E733E5" w:rsidRDefault="00E733E5" w:rsidP="00E26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фольклорный праздник.</w:t>
      </w:r>
    </w:p>
    <w:p w:rsidR="00E733E5" w:rsidRDefault="00E733E5" w:rsidP="00E26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>
        <w:rPr>
          <w:rFonts w:ascii="Times New Roman" w:hAnsi="Times New Roman" w:cs="Times New Roman"/>
          <w:sz w:val="28"/>
          <w:szCs w:val="28"/>
        </w:rPr>
        <w:t xml:space="preserve"> народные песни « Ой, Масленица», « Как на тоненький ледок….», песня – хоровод « Метелица», песня «Как зима с весною повстречалась».</w:t>
      </w:r>
      <w:proofErr w:type="gramEnd"/>
    </w:p>
    <w:p w:rsidR="00E733E5" w:rsidRDefault="00E733E5" w:rsidP="00E26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- один из самых любимых в народе праздников.</w:t>
      </w:r>
    </w:p>
    <w:p w:rsidR="00E733E5" w:rsidRDefault="00E733E5" w:rsidP="00E73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издавна славилась своим весельем, хлебосольством. Древний смысл праздника был в том, чтобы сегодняшним изобилием вызвать еще больший достаток в будущем.</w:t>
      </w:r>
    </w:p>
    <w:p w:rsidR="00180719" w:rsidRDefault="00E733E5" w:rsidP="00E73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красоте,</w:t>
      </w:r>
      <w:r w:rsidR="00180719">
        <w:rPr>
          <w:rFonts w:ascii="Times New Roman" w:hAnsi="Times New Roman" w:cs="Times New Roman"/>
          <w:sz w:val="28"/>
          <w:szCs w:val="28"/>
        </w:rPr>
        <w:t xml:space="preserve"> поэтичности, озорству, веселью – это самый продолжительный из праздников.</w:t>
      </w:r>
    </w:p>
    <w:p w:rsidR="00180719" w:rsidRDefault="00180719" w:rsidP="00E73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Руси  Масленица длится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целую неделю и каждый день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название.</w:t>
      </w:r>
    </w:p>
    <w:p w:rsidR="00180719" w:rsidRDefault="00180719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день (понедельник) – « Встреча» - встреча Масленицы. Девушки и парни брали соломенное чучело и ходили с ним по деревне.</w:t>
      </w:r>
    </w:p>
    <w:p w:rsidR="00180719" w:rsidRDefault="00180719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день (вторник) -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этот день посвящен молодежи. Начинались игры, гулянья.</w:t>
      </w:r>
    </w:p>
    <w:p w:rsidR="00180719" w:rsidRDefault="00180719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день (среда) – « Лакомка». Лакомились блинами.</w:t>
      </w:r>
    </w:p>
    <w:p w:rsidR="00180719" w:rsidRDefault="00180719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день (четверг) – « Широкий четверг». В этот день гуляли с утра до вечера, пели частушки, водили хороводы.</w:t>
      </w:r>
    </w:p>
    <w:p w:rsidR="00180719" w:rsidRDefault="00180719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день « Тещины вечерки»</w:t>
      </w:r>
      <w:r w:rsidR="00783C51">
        <w:rPr>
          <w:rFonts w:ascii="Times New Roman" w:hAnsi="Times New Roman" w:cs="Times New Roman"/>
          <w:sz w:val="28"/>
          <w:szCs w:val="28"/>
        </w:rPr>
        <w:t>. Говорили: « Хоть тещины блины сладки, да тещ угощают на Масленицу зятьки».</w:t>
      </w:r>
    </w:p>
    <w:p w:rsidR="00783C51" w:rsidRDefault="002E35F7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день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r w:rsidR="00783C51">
        <w:rPr>
          <w:rFonts w:ascii="Times New Roman" w:hAnsi="Times New Roman" w:cs="Times New Roman"/>
          <w:sz w:val="28"/>
          <w:szCs w:val="28"/>
        </w:rPr>
        <w:t>ловкины</w:t>
      </w:r>
      <w:proofErr w:type="spellEnd"/>
      <w:r w:rsidR="00783C51">
        <w:rPr>
          <w:rFonts w:ascii="Times New Roman" w:hAnsi="Times New Roman" w:cs="Times New Roman"/>
          <w:sz w:val="28"/>
          <w:szCs w:val="28"/>
        </w:rPr>
        <w:t xml:space="preserve"> посиделки».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день « Прощеный</w:t>
      </w:r>
      <w:r w:rsidR="002E35F7">
        <w:rPr>
          <w:rFonts w:ascii="Times New Roman" w:hAnsi="Times New Roman" w:cs="Times New Roman"/>
          <w:sz w:val="28"/>
          <w:szCs w:val="28"/>
        </w:rPr>
        <w:t xml:space="preserve"> день». День проводов Масленицы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воскресенье люди просили у всех прощения за нанесенные обиды: 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Прости,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меня вину!»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Прости, если что неладного между нами вышло».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Прости меня грешного,  на Великий пост».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предки с открытой душой просили прощения и молили позабыть обиды, не держать зло.</w:t>
      </w:r>
    </w:p>
    <w:p w:rsidR="00783C51" w:rsidRDefault="00783C51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очень хороший, древний обычай, не следует забывать о нем</w:t>
      </w:r>
      <w:r w:rsidR="00E15F02">
        <w:rPr>
          <w:rFonts w:ascii="Times New Roman" w:hAnsi="Times New Roman" w:cs="Times New Roman"/>
          <w:sz w:val="28"/>
          <w:szCs w:val="28"/>
        </w:rPr>
        <w:t>. Вспомните о нем в воскресенье и попросите прощения у тех, кого обидели, у своих родителей.</w:t>
      </w:r>
    </w:p>
    <w:p w:rsidR="00E15F02" w:rsidRDefault="00E15F0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начинать праздник!</w:t>
      </w:r>
    </w:p>
    <w:p w:rsidR="00E15F0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постараемся соединить все дни недели. Будем – петь, плясать, веселится и играть!</w:t>
      </w:r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Ведущие:</w:t>
      </w:r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гости дорогие! Маленькие и большие!</w:t>
      </w:r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Здравствуйте, гости! Милости просим! </w:t>
      </w:r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нам на праздник поспешите, с нами  спойте  и спляшите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-Что за праздник? Что за праздник? </w:t>
      </w:r>
    </w:p>
    <w:p w:rsidR="007D41A2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нем разве?</w:t>
      </w:r>
    </w:p>
    <w:p w:rsidR="00B50063" w:rsidRDefault="00B50063" w:rsidP="0018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063" w:rsidRDefault="007D41A2" w:rsidP="00180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праздник здесь большой, встретятся Зима с Весно</w:t>
      </w:r>
      <w:r w:rsidR="00B50063">
        <w:rPr>
          <w:rFonts w:ascii="Times New Roman" w:hAnsi="Times New Roman" w:cs="Times New Roman"/>
          <w:sz w:val="28"/>
          <w:szCs w:val="28"/>
        </w:rPr>
        <w:t>й!</w:t>
      </w:r>
    </w:p>
    <w:p w:rsidR="007D41A2" w:rsidRDefault="007D41A2" w:rsidP="00B5006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 песнями проводим, спляшем с нею в хороводе. </w:t>
      </w:r>
    </w:p>
    <w:p w:rsidR="007D41A2" w:rsidRDefault="007D41A2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весну весельем встретим, словом ласковым приветим!</w:t>
      </w:r>
    </w:p>
    <w:p w:rsidR="007D41A2" w:rsidRDefault="007D41A2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1A2" w:rsidRDefault="007D41A2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 в школу к нам пришла!</w:t>
      </w:r>
    </w:p>
    <w:p w:rsidR="007D41A2" w:rsidRDefault="007D41A2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пенечек села, блинчики поела…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закусила, на веселье пригласила.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 Выходите со двора!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Зиму провожаем, Масленицу отмечаем!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Уходи, Зима, с дороги, уноси скорее ноги!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В</w:t>
      </w:r>
      <w:r w:rsidR="00CD4CB4">
        <w:rPr>
          <w:rFonts w:ascii="Times New Roman" w:hAnsi="Times New Roman" w:cs="Times New Roman"/>
          <w:sz w:val="28"/>
          <w:szCs w:val="28"/>
        </w:rPr>
        <w:t>есна - К</w:t>
      </w:r>
      <w:r>
        <w:rPr>
          <w:rFonts w:ascii="Times New Roman" w:hAnsi="Times New Roman" w:cs="Times New Roman"/>
          <w:sz w:val="28"/>
          <w:szCs w:val="28"/>
        </w:rPr>
        <w:t>расна,  принеси скорей тепла!</w:t>
      </w:r>
    </w:p>
    <w:p w:rsidR="00B50063" w:rsidRDefault="00B50063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погода ясная! Приди солнышко красное!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будем  Масленицу встречать, к себе зазывать!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выходят  скоморохи)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Милости просим, 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Будьте, как дома,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Вся территория Вам знакома.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Матушку зиму отпраздновать нужно</w:t>
      </w:r>
    </w:p>
    <w:p w:rsidR="00B50063" w:rsidRDefault="00B50063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проводить, как положено, дружно!</w:t>
      </w: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везде надо успеть-</w:t>
      </w: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сплясать, и песню спеть!</w:t>
      </w: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Съесть корзину пирогов</w:t>
      </w: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с три короба блинов!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4E7" w:rsidRDefault="007C04E7" w:rsidP="00B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избу беленую 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подметем,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тоску зеленую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пустим в дом!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да метелицу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прогоним мы,</w:t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встречай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весельицем</w:t>
      </w:r>
      <w:proofErr w:type="spellEnd"/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Проводы зимы!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4E7" w:rsidRDefault="007C04E7" w:rsidP="007C04E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скоморох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ни лес, ни трава </w:t>
      </w:r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Расстилается</w:t>
      </w:r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 ногами лежат </w:t>
      </w:r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Расстояньица</w:t>
      </w:r>
      <w:proofErr w:type="spellEnd"/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Неоглядны российские </w:t>
      </w:r>
    </w:p>
    <w:p w:rsidR="007C04E7" w:rsidRDefault="007C04E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87B">
        <w:rPr>
          <w:rFonts w:ascii="Times New Roman" w:hAnsi="Times New Roman" w:cs="Times New Roman"/>
          <w:sz w:val="28"/>
          <w:szCs w:val="28"/>
        </w:rPr>
        <w:t>Стороны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Режут землю свою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Плуги – бороны.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землица лицом 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Рябоватая,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земля то  людьми 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Богатая.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35D">
        <w:rPr>
          <w:rFonts w:ascii="Times New Roman" w:hAnsi="Times New Roman" w:cs="Times New Roman"/>
          <w:sz w:val="28"/>
          <w:szCs w:val="28"/>
        </w:rPr>
        <w:tab/>
        <w:t>И в плечах,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руках у них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Силища.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Будут нынче народные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Игрища.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ни лес, ни трава 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Расстилается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Масленицы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Начинается!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продолжают ведущие)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  <w:r w:rsidR="009C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Масленица в городах, станицах,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праздник надо веселиться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Песни петь, с горы кататься,</w:t>
      </w:r>
    </w:p>
    <w:p w:rsidR="000C087B" w:rsidRDefault="002E35F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C0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87B">
        <w:rPr>
          <w:rFonts w:ascii="Times New Roman" w:hAnsi="Times New Roman" w:cs="Times New Roman"/>
          <w:sz w:val="28"/>
          <w:szCs w:val="28"/>
        </w:rPr>
        <w:t>конечно же, смеяться.</w:t>
      </w: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друзья мы не случайно, но скажу Вам для начала: «Много все мы игр знаем, с Вами мы сейчас сыграем! Новую игру, друзья, покажу сегодня я!</w:t>
      </w:r>
      <w:r w:rsidR="009C035D">
        <w:rPr>
          <w:rFonts w:ascii="Times New Roman" w:hAnsi="Times New Roman" w:cs="Times New Roman"/>
          <w:sz w:val="28"/>
          <w:szCs w:val="28"/>
        </w:rPr>
        <w:t>»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Подождите, не спешите, вы игру не заводите! Посмотрите все вперед, кто- то в гости к нам идет!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под музыку заходит Зима)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Здравствуй, весь народ честной!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сегодня не простой!</w:t>
      </w:r>
    </w:p>
    <w:p w:rsidR="009C035D" w:rsidRDefault="002E35F7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пришла проститься с Вами</w:t>
      </w:r>
      <w:bookmarkStart w:id="0" w:name="_GoBack"/>
      <w:bookmarkEnd w:id="0"/>
      <w:r w:rsidR="009C035D">
        <w:rPr>
          <w:rFonts w:ascii="Times New Roman" w:hAnsi="Times New Roman" w:cs="Times New Roman"/>
          <w:sz w:val="28"/>
          <w:szCs w:val="28"/>
        </w:rPr>
        <w:t>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Скоморохи: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Отмечаем нынче мы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проводов Зимы!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Недовольства, скуки нет!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Наш, Зима, тебе привет!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вам пришла я в старинном кокошнике,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кружевном сарафане сама.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Бью челом я Вам гости хорошие,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Зима!</w:t>
      </w: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E30">
        <w:rPr>
          <w:rFonts w:ascii="Times New Roman" w:hAnsi="Times New Roman" w:cs="Times New Roman"/>
          <w:sz w:val="28"/>
          <w:szCs w:val="28"/>
        </w:rPr>
        <w:t>Вместе с Русью живу я в былинах,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как ей, мне немало веков…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То я сплю на пуховых перинах,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кружусь над куделью ветров.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сурова, а все меня любят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морозна, а все меня ждут.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я знаю, что добрые люди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Проводить меня с честью придут.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снег – это вечная книга,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помнит он, много хранит,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 стал мягким, как хлеба коврига,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 первый ручей зазвенит.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Погоди, Зима прощаться, 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 народом расставаться!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еще хотим играть и 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 отгадать!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знаете загадки о зиме? И сможете их отгадать?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тогда слушайте!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черной тучей был сначала,</w:t>
      </w: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белым пухом лег на лес</w:t>
      </w:r>
    </w:p>
    <w:p w:rsidR="00FE0E30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Покрыл всю землю одеялом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 весне совсем исчез.  ( Снег)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осень не промокла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раскисла от воды,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Превратил он лужи в стекла,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Сделал снежными сады.   ( Мороз)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весной и летом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видели одетым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осенью с бедняжки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Сорвали все рубашки,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зимние метели его в меха одели.    ( Дерево зимой)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стол среди берез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открытым небом?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Угощает он в мороз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Птиц зерном и хлебом.  ( Кормушка)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Ветви белой краской разукрасит,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Бросит серебро на крышу вашу.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Теплые весной придут ветра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ее прогонят со двора.   (Зима)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под крышей белый гвоздь висит,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взойдет, гвоздь упадет. ( Сосулька)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2.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греет все сильней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Капают  капели.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Поглядите на людей -</w:t>
      </w:r>
    </w:p>
    <w:p w:rsidR="005170F6" w:rsidRDefault="005170F6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CB4">
        <w:rPr>
          <w:rFonts w:ascii="Times New Roman" w:hAnsi="Times New Roman" w:cs="Times New Roman"/>
          <w:sz w:val="28"/>
          <w:szCs w:val="28"/>
        </w:rPr>
        <w:t>Лица посветлели.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Приближается Весна</w:t>
      </w:r>
    </w:p>
    <w:p w:rsidR="00FE0E30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зеленом убое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воспрянет ото сна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природа  вскоре.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Весна идет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Спешит весна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далеком громе ледохода.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ждем тебя Весна – Красна,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Желанная невеста года!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 Как  Зима с Весной повстречалась»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песню заходит Весна)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пришла сюда из послезавтра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последний хоровод Зимы.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Сказочник наверно, постарался,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Чтобы с нею повстречались мы.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Белый цвет закрашу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подснежник первый посажу.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конечно, как всегда влюбленным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Имена любимых подскажу!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проводов настало,</w:t>
      </w:r>
    </w:p>
    <w:p w:rsidR="00CD4CB4" w:rsidRDefault="00CD4CB4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 свидания, люд честной</w:t>
      </w:r>
      <w:r w:rsidR="007A0B68">
        <w:rPr>
          <w:rFonts w:ascii="Times New Roman" w:hAnsi="Times New Roman" w:cs="Times New Roman"/>
          <w:sz w:val="28"/>
          <w:szCs w:val="28"/>
        </w:rPr>
        <w:t>.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Погуляли с Вами мало,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да встретимся зимой.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Принимай, Весна, правленье, 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 тебе в награду!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сердца людей, в волненье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Приводи и радуй!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передает ключ)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Прощайте, люди, и простите.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зиму зла вы не держите!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Желаю Вам добра и света,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лишь тепла весной и летом!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Ученица: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Прощай, Зима, прости ты нас,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рады мы весне сейчас!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нынче нам весна милее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о тебе мы не жалеем.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Счастливого пути желаем,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север с миром отпускаем!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Ждем тебя через годок,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листок!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</w:p>
    <w:p w:rsidR="007A0B68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свои права, Весна вступай!</w:t>
      </w:r>
    </w:p>
    <w:p w:rsidR="007A0B68" w:rsidRPr="00652E39" w:rsidRDefault="007A0B68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Природой править начинай.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 w:rsidRPr="00652E3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52E39">
        <w:rPr>
          <w:rFonts w:ascii="Times New Roman" w:hAnsi="Times New Roman" w:cs="Times New Roman"/>
          <w:sz w:val="28"/>
          <w:szCs w:val="28"/>
        </w:rPr>
        <w:tab/>
        <w:t xml:space="preserve">( </w:t>
      </w:r>
      <w:r>
        <w:rPr>
          <w:rFonts w:ascii="Times New Roman" w:hAnsi="Times New Roman" w:cs="Times New Roman"/>
          <w:sz w:val="28"/>
          <w:szCs w:val="28"/>
        </w:rPr>
        <w:t>уходит)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на щеках румянится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Весенняя заря.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 девицей – красавицей 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Зовут меня не зря.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Лучами солнца знойного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Снега я растоплю,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вас ковры зеленые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Повсюду расстелю.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Пойду я, люди добрые,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пашням по садам,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силу плодородия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награду вам отдам.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Сверкай же, солнце красное,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Потоками звеня,</w:t>
      </w:r>
    </w:p>
    <w:p w:rsid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Встречай же праздник радостный,</w:t>
      </w:r>
    </w:p>
    <w:p w:rsidR="00536E31" w:rsidRDefault="00536E31" w:rsidP="00536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Родимая земля!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сегодня будет жарко,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не очень жарко днем.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аукцион подарков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сейчас для вас начнем.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подарок первый сорт-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вкусный торт.</w:t>
      </w:r>
    </w:p>
    <w:p w:rsidR="00536E31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Весна – начало земледельческих работ. А вы знаете пословицы о труде? Проверим! Я буду говорить начало пословицы, а вы конец.</w:t>
      </w:r>
    </w:p>
    <w:p w:rsidR="00712615" w:rsidRDefault="00536E31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2615">
        <w:rPr>
          <w:rFonts w:ascii="Times New Roman" w:hAnsi="Times New Roman" w:cs="Times New Roman"/>
          <w:sz w:val="28"/>
          <w:szCs w:val="28"/>
        </w:rPr>
        <w:t>Ученье – свет… (а не ученье – тьма)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красна изба углами …(а красна пирогами)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Маленькое дело лучше… (большого безделья)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сиди, сложа руки …(не будет скуки)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 человека кормит…(а лень портит)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чтобы Весна полноправно вступила в свои права, а Зима не оставила нам морозцев, будем зазывать Масленицу!</w:t>
      </w: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мы масленицу встречаем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горушке поджидаем,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Маслом гору  поливаем, сыром гору натираем,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Блинами гору устилаем,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Приходи скорей. Широкая Масленица!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Ученица: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Душа ль, ты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Масленица,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Сахарные твои уста,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Сладкая твоя речь.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Приезжай ко мне в гости,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широкий двор,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горках покататься,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блинах поваляться.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 ты, моя Масленица,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Красная коса, русая коса,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Тридцати братьев сестра,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Трех матушек дочка,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Приезжай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тесовый дом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Умом повеселиться,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Речью насладиться.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Ученица: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Приезжай, честная Масленица,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Широкая Боярыня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семидесяти семи санях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широкой лодочке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 пировать!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Под музыку заходит Масленица)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-Здравствуй,</w:t>
      </w:r>
      <w:r w:rsidR="00FC36BF">
        <w:rPr>
          <w:rFonts w:ascii="Times New Roman" w:hAnsi="Times New Roman" w:cs="Times New Roman"/>
          <w:sz w:val="28"/>
          <w:szCs w:val="28"/>
        </w:rPr>
        <w:t xml:space="preserve"> сударыня Масленица, праздник зимы холодной, праздник весны ясной!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друзья земляки,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Честь и слава, и гордость России!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в делах  и в  труде велики.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Имена ваши очень простые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Михаилы, Иваны, Петры, Николаи,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Егоры, Кириллы…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Шли в атаку, взрывали мосты,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жалея ни жизни, ни силы.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друзья- земляки,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Анны, Марьи да Анастасии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Ваши души, кК мир широки,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- надежда и совесть России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Землю эту любили, как мать,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жалея для Родины жизни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умели всегда понимать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великие думы Отчизны,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друзья- земляки!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 межи нас, ни села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поэтому с легкой руки 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Открываю заслуженный праздник.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корнями уходит в века,</w:t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55B">
        <w:rPr>
          <w:rFonts w:ascii="Times New Roman" w:hAnsi="Times New Roman" w:cs="Times New Roman"/>
          <w:sz w:val="28"/>
          <w:szCs w:val="28"/>
        </w:rPr>
        <w:t>Силу, удаль людей умножая,</w:t>
      </w:r>
    </w:p>
    <w:p w:rsidR="007D355B" w:rsidRDefault="007D355B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памятный издалека,</w:t>
      </w:r>
    </w:p>
    <w:p w:rsidR="007D355B" w:rsidRDefault="007D355B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Открывающий путь к урожаю.</w:t>
      </w:r>
    </w:p>
    <w:p w:rsidR="007D355B" w:rsidRDefault="007D355B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мира и поля, и трав,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душ человечьих свободных,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масленичных забав,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игр да игрищ народных.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речь моя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зиму провожать – Масленица!</w:t>
      </w:r>
    </w:p>
    <w:p w:rsidR="007D355B" w:rsidRDefault="007D355B" w:rsidP="007D3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Низко кланяюсь я вам, дорогим моим друзьям!</w:t>
      </w:r>
    </w:p>
    <w:p w:rsidR="007D355B" w:rsidRDefault="007D355B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праздник Масленицы длится ровно неделю, 7 деньков!</w:t>
      </w:r>
    </w:p>
    <w:p w:rsidR="007D355B" w:rsidRDefault="007D355B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неделю можно есть блины! Блин – это символ солнца, он такой же круглый, а солнце – символ возрождающейся жизни, так как пришла весна</w:t>
      </w:r>
      <w:r w:rsidR="00CA4D33">
        <w:rPr>
          <w:rFonts w:ascii="Times New Roman" w:hAnsi="Times New Roman" w:cs="Times New Roman"/>
          <w:sz w:val="28"/>
          <w:szCs w:val="28"/>
        </w:rPr>
        <w:t>, с солнцем все начинает расти! О блинах сложено много поговорок. Кто из вас их знает?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Поговорки)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блинов – не Масленица, как без пирогов не именины!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Блин – добро не один!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Блин – брюха не портит!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Масленица: </w:t>
      </w:r>
    </w:p>
    <w:p w:rsidR="00CA4D33" w:rsidRDefault="00CA4D33" w:rsidP="00CA4D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 масленицу есть хороший обычай: прощеное воскресенье!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A4D33" w:rsidRDefault="00CA4D33" w:rsidP="00CA4D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да! Мы знаем! Зима от нас  уходила и прощения попросила!</w:t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</w:t>
      </w:r>
    </w:p>
    <w:p w:rsidR="00CA4D33" w:rsidRDefault="00CA4D33" w:rsidP="00CA4D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воскресенье люди просили у всех прощения за нанесенные обиды. Это очень хороший древний обычай. Не следует забывать о нем!</w:t>
      </w:r>
    </w:p>
    <w:p w:rsidR="004B3DDC" w:rsidRDefault="00CA4D33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CA4D33" w:rsidRDefault="00CA4D33" w:rsidP="004B3DD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B3DDC">
        <w:rPr>
          <w:rFonts w:ascii="Times New Roman" w:hAnsi="Times New Roman" w:cs="Times New Roman"/>
          <w:sz w:val="28"/>
          <w:szCs w:val="28"/>
        </w:rPr>
        <w:t xml:space="preserve"> продолжать наш праздник!</w:t>
      </w:r>
    </w:p>
    <w:p w:rsidR="004B3DDC" w:rsidRDefault="004B3DDC" w:rsidP="004B3DD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для старания, а зима для гуляния!</w:t>
      </w:r>
    </w:p>
    <w:p w:rsidR="004B3DDC" w:rsidRPr="002E35F7" w:rsidRDefault="004B3DDC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 w:rsidRPr="002E3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Может мысль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спесивая</w:t>
      </w:r>
      <w:proofErr w:type="gramEnd"/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 России, тут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Самые красивые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Девушки живут.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понравиться,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Милого любя,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 красавица,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 себя.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Девочки танцуют хоровод)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Хочешь победить подружку,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Спой веселую частушку.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 дадим универсальный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Интересный, музыкальный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Исполняются  частушки)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старину на Руси  ни один праздник масленицы не обходился без игр и забав. Давайте и мы  вспомним русские забавы!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понятно без вопросов.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вопросы позади.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Эстафета водоносов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Водоносы, выходи!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Проводятся шуточные соревнования)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еще на Руси была такая игра: « Бой петухов»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Проводится игра)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</w:t>
      </w:r>
    </w:p>
    <w:p w:rsidR="00406ABA" w:rsidRDefault="00406ABA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что </w:t>
      </w:r>
      <w:r w:rsidR="0058558E">
        <w:rPr>
          <w:rFonts w:ascii="Times New Roman" w:hAnsi="Times New Roman" w:cs="Times New Roman"/>
          <w:sz w:val="28"/>
          <w:szCs w:val="28"/>
        </w:rPr>
        <w:t>ребятки, пока вы отдохнете, я вам еще обычай расскажу!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Вносят  чучело масленицы)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масленичной неделе принято было делать чучело из соломы, наряжать его в девичий наряд.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к нему как к живому существу, то гостья дорогая. То девица красная. В последний день праздника чучело сжигали, разбрасывая пепел  по земле, чтоб был хороший урожай!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такие были обычаи на Масленицу!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Чучело я вам дарю, предайте чучело огню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Сожгите его сами, спалите со словами: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Загорись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костер, запылай огонь.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зима, приходи, весна!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зима, прощай, Масленица!»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мне нужно печь зажечь, да блинов для всех испечь!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 масленицей проститесь, так блинами угоститесь!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Масленица уходит)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где проводы русской зимы, там и блины!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58558E" w:rsidRDefault="0058558E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D0B">
        <w:rPr>
          <w:rFonts w:ascii="Times New Roman" w:hAnsi="Times New Roman" w:cs="Times New Roman"/>
          <w:sz w:val="28"/>
          <w:szCs w:val="28"/>
        </w:rPr>
        <w:t>Праздник наш завершаем!</w:t>
      </w:r>
    </w:p>
    <w:p w:rsidR="00E97D0B" w:rsidRPr="008D235E" w:rsidRDefault="008D235E" w:rsidP="008D235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8D235E">
        <w:rPr>
          <w:rFonts w:ascii="Times New Roman" w:hAnsi="Times New Roman" w:cs="Times New Roman"/>
          <w:sz w:val="28"/>
          <w:szCs w:val="28"/>
        </w:rPr>
        <w:t>Всех за стол приглашаем!</w:t>
      </w:r>
    </w:p>
    <w:p w:rsidR="004B3DDC" w:rsidRDefault="004B3DDC" w:rsidP="004B3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D33" w:rsidRDefault="00CA4D33" w:rsidP="007D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55B" w:rsidRDefault="007D355B" w:rsidP="007D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6BF" w:rsidRDefault="00FC36BF" w:rsidP="0053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E39" w:rsidRP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E39" w:rsidRPr="00652E39" w:rsidRDefault="00652E39" w:rsidP="0053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615" w:rsidRDefault="00712615" w:rsidP="00536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31" w:rsidRPr="00536E31" w:rsidRDefault="00536E31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E30" w:rsidRDefault="00FE0E30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35D" w:rsidRDefault="009C035D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7B" w:rsidRDefault="000C087B" w:rsidP="007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41A2" w:rsidRPr="00180719" w:rsidRDefault="007D41A2" w:rsidP="007D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E23" w:rsidRDefault="00826E23" w:rsidP="00826E23">
      <w:pPr>
        <w:jc w:val="both"/>
      </w:pPr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826E23" w:rsidRDefault="00826E23"/>
    <w:p w:rsidR="00826E23" w:rsidRDefault="00826E23">
      <w:r>
        <w:br w:type="page"/>
      </w:r>
    </w:p>
    <w:p w:rsidR="00D5761D" w:rsidRDefault="00D5761D"/>
    <w:sectPr w:rsidR="00D5761D" w:rsidSect="008B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95C"/>
    <w:multiLevelType w:val="hybridMultilevel"/>
    <w:tmpl w:val="0F660136"/>
    <w:lvl w:ilvl="0" w:tplc="DB4CB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E23"/>
    <w:rsid w:val="000C087B"/>
    <w:rsid w:val="00180719"/>
    <w:rsid w:val="002E35F7"/>
    <w:rsid w:val="00406ABA"/>
    <w:rsid w:val="004B3DDC"/>
    <w:rsid w:val="005170F6"/>
    <w:rsid w:val="00536E31"/>
    <w:rsid w:val="0058558E"/>
    <w:rsid w:val="00652E39"/>
    <w:rsid w:val="00712615"/>
    <w:rsid w:val="00783C51"/>
    <w:rsid w:val="007A0B68"/>
    <w:rsid w:val="007C04E7"/>
    <w:rsid w:val="007D355B"/>
    <w:rsid w:val="007D41A2"/>
    <w:rsid w:val="00826E23"/>
    <w:rsid w:val="008B0641"/>
    <w:rsid w:val="008D235E"/>
    <w:rsid w:val="009C035D"/>
    <w:rsid w:val="00A53400"/>
    <w:rsid w:val="00AA2D5B"/>
    <w:rsid w:val="00B50063"/>
    <w:rsid w:val="00CA4D33"/>
    <w:rsid w:val="00CD4CB4"/>
    <w:rsid w:val="00D5761D"/>
    <w:rsid w:val="00E15F02"/>
    <w:rsid w:val="00E2604E"/>
    <w:rsid w:val="00E733E5"/>
    <w:rsid w:val="00E97D0B"/>
    <w:rsid w:val="00ED1100"/>
    <w:rsid w:val="00FC1F0C"/>
    <w:rsid w:val="00FC36BF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19"/>
    <w:pPr>
      <w:ind w:left="720"/>
      <w:contextualSpacing/>
    </w:pPr>
  </w:style>
  <w:style w:type="paragraph" w:styleId="a4">
    <w:name w:val="No Spacing"/>
    <w:uiPriority w:val="1"/>
    <w:qFormat/>
    <w:rsid w:val="008D2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82EB-74F8-4FE0-80FC-F44F9C70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dcterms:created xsi:type="dcterms:W3CDTF">2010-11-16T16:30:00Z</dcterms:created>
  <dcterms:modified xsi:type="dcterms:W3CDTF">2012-07-03T10:25:00Z</dcterms:modified>
</cp:coreProperties>
</file>