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EF" w:rsidRPr="00BE3EA4" w:rsidRDefault="00BE3EA4" w:rsidP="00BE3EA4">
      <w:pPr>
        <w:jc w:val="center"/>
      </w:pPr>
      <w:r w:rsidRPr="001756E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6EF" w:rsidRPr="001756EF">
        <w:rPr>
          <w:rFonts w:ascii="Times New Roman" w:hAnsi="Times New Roman" w:cs="Times New Roman"/>
          <w:sz w:val="24"/>
          <w:szCs w:val="24"/>
        </w:rPr>
        <w:t>УЧРЕЖДЕНИЕ</w:t>
      </w:r>
    </w:p>
    <w:p w:rsidR="001756EF" w:rsidRPr="001756EF" w:rsidRDefault="001756EF" w:rsidP="00175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56EF">
        <w:rPr>
          <w:rFonts w:ascii="Times New Roman" w:hAnsi="Times New Roman" w:cs="Times New Roman"/>
          <w:sz w:val="24"/>
          <w:szCs w:val="24"/>
        </w:rPr>
        <w:t>«СРЕДНЯЯ ОБЩЕОБРАЗОВАТЕЛЬНАЯ ШКОЛА №85»</w:t>
      </w:r>
    </w:p>
    <w:p w:rsidR="001756EF" w:rsidRPr="001756EF" w:rsidRDefault="001756EF" w:rsidP="001756E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11" w:type="dxa"/>
        <w:tblLook w:val="04A0" w:firstRow="1" w:lastRow="0" w:firstColumn="1" w:lastColumn="0" w:noHBand="0" w:noVBand="1"/>
      </w:tblPr>
      <w:tblGrid>
        <w:gridCol w:w="5353"/>
        <w:gridCol w:w="4929"/>
        <w:gridCol w:w="4929"/>
      </w:tblGrid>
      <w:tr w:rsidR="001756EF" w:rsidRPr="00F84EF9" w:rsidTr="00140936">
        <w:tc>
          <w:tcPr>
            <w:tcW w:w="5353" w:type="dxa"/>
          </w:tcPr>
          <w:p w:rsidR="001756EF" w:rsidRDefault="001756EF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  <w:p w:rsidR="001756EF" w:rsidRDefault="001756EF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МО учителей начальных классов</w:t>
            </w:r>
          </w:p>
          <w:p w:rsidR="001756EF" w:rsidRDefault="001756EF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1756EF" w:rsidRDefault="004B1198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28</w:t>
            </w:r>
            <w:r w:rsidR="001756EF">
              <w:rPr>
                <w:rFonts w:ascii="Times New Roman" w:hAnsi="Times New Roman"/>
                <w:sz w:val="28"/>
                <w:szCs w:val="28"/>
              </w:rPr>
              <w:t xml:space="preserve"> августа  2014 г.</w:t>
            </w:r>
          </w:p>
          <w:p w:rsidR="001756EF" w:rsidRDefault="001756EF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 ________ Долгова С.В.</w:t>
            </w:r>
          </w:p>
          <w:p w:rsidR="001756EF" w:rsidRPr="00C31EC2" w:rsidRDefault="001756EF" w:rsidP="0014093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4929" w:type="dxa"/>
          </w:tcPr>
          <w:p w:rsidR="001756EF" w:rsidRDefault="001756EF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 _______________</w:t>
            </w:r>
          </w:p>
          <w:p w:rsidR="001756EF" w:rsidRDefault="001756EF" w:rsidP="0014093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</w:rPr>
              <w:t>(подпись)</w:t>
            </w:r>
          </w:p>
          <w:p w:rsidR="001756EF" w:rsidRDefault="001756EF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1756EF" w:rsidRDefault="001756EF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Т.А.</w:t>
            </w:r>
          </w:p>
          <w:p w:rsidR="001756EF" w:rsidRDefault="006E1625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4B1198"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 w:rsidR="001756EF">
              <w:rPr>
                <w:rFonts w:ascii="Times New Roman" w:hAnsi="Times New Roman"/>
                <w:sz w:val="28"/>
                <w:szCs w:val="28"/>
              </w:rPr>
              <w:t>августа 2014 г</w:t>
            </w:r>
          </w:p>
          <w:p w:rsidR="001756EF" w:rsidRPr="00F84EF9" w:rsidRDefault="001756EF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1756EF" w:rsidRDefault="001756EF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УТВЕРЖДАЮ___________________</w:t>
            </w:r>
          </w:p>
          <w:p w:rsidR="001756EF" w:rsidRDefault="001756EF" w:rsidP="0014093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</w:rPr>
              <w:t>(подпись)</w:t>
            </w:r>
          </w:p>
          <w:p w:rsidR="001756EF" w:rsidRDefault="001756EF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СОШ № 85</w:t>
            </w:r>
          </w:p>
          <w:p w:rsidR="001756EF" w:rsidRDefault="001756EF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Селезнёв М.Ю.</w:t>
            </w:r>
          </w:p>
          <w:p w:rsidR="001756EF" w:rsidRPr="00F84EF9" w:rsidRDefault="001756EF" w:rsidP="00140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  01 сентября  2014 г.</w:t>
            </w:r>
          </w:p>
        </w:tc>
      </w:tr>
    </w:tbl>
    <w:p w:rsidR="001756EF" w:rsidRPr="001756EF" w:rsidRDefault="001756EF" w:rsidP="001756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6EF" w:rsidRPr="001756EF" w:rsidRDefault="001756EF" w:rsidP="001756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6EF" w:rsidRPr="001756EF" w:rsidRDefault="001756EF" w:rsidP="001756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6EF" w:rsidRPr="001756EF" w:rsidRDefault="001756EF" w:rsidP="00175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6E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756EF" w:rsidRPr="001756EF" w:rsidRDefault="001756EF" w:rsidP="00175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56EF" w:rsidRPr="001756EF" w:rsidRDefault="001756EF" w:rsidP="00175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6EF">
        <w:rPr>
          <w:rFonts w:ascii="Times New Roman" w:hAnsi="Times New Roman" w:cs="Times New Roman"/>
          <w:sz w:val="28"/>
          <w:szCs w:val="28"/>
        </w:rPr>
        <w:t xml:space="preserve">по  предмету </w:t>
      </w:r>
      <w:r w:rsidRPr="001756EF">
        <w:rPr>
          <w:rFonts w:ascii="Times New Roman" w:hAnsi="Times New Roman" w:cs="Times New Roman"/>
          <w:b/>
          <w:sz w:val="28"/>
          <w:szCs w:val="28"/>
        </w:rPr>
        <w:t>«Русский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B44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B44E24">
        <w:rPr>
          <w:rFonts w:ascii="Times New Roman" w:hAnsi="Times New Roman" w:cs="Times New Roman"/>
          <w:b/>
          <w:sz w:val="28"/>
          <w:szCs w:val="28"/>
        </w:rPr>
        <w:t>169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1756EF" w:rsidRPr="001756EF" w:rsidRDefault="001756EF" w:rsidP="00175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756EF">
        <w:rPr>
          <w:rFonts w:ascii="Times New Roman" w:hAnsi="Times New Roman" w:cs="Times New Roman"/>
          <w:sz w:val="28"/>
          <w:szCs w:val="28"/>
        </w:rPr>
        <w:t xml:space="preserve">  класса</w:t>
      </w:r>
    </w:p>
    <w:p w:rsidR="001756EF" w:rsidRPr="001756EF" w:rsidRDefault="001756EF" w:rsidP="00175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6EF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b/>
          <w:sz w:val="28"/>
          <w:szCs w:val="28"/>
        </w:rPr>
        <w:t>2014</w:t>
      </w:r>
      <w:r w:rsidRPr="001756EF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756E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756EF" w:rsidRPr="001756EF" w:rsidRDefault="001756EF" w:rsidP="00175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EF">
        <w:rPr>
          <w:rFonts w:ascii="Times New Roman" w:hAnsi="Times New Roman" w:cs="Times New Roman"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b/>
          <w:sz w:val="28"/>
          <w:szCs w:val="28"/>
        </w:rPr>
        <w:t>Калинина Светлана Александровна</w:t>
      </w:r>
    </w:p>
    <w:p w:rsidR="001756EF" w:rsidRPr="001756EF" w:rsidRDefault="001756EF" w:rsidP="00175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56EF" w:rsidRPr="001756EF" w:rsidRDefault="001756EF" w:rsidP="00175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56EF" w:rsidRPr="001756EF" w:rsidRDefault="001756EF" w:rsidP="001756E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756EF">
        <w:rPr>
          <w:rFonts w:ascii="Times New Roman" w:hAnsi="Times New Roman" w:cs="Times New Roman"/>
          <w:sz w:val="24"/>
          <w:szCs w:val="24"/>
        </w:rPr>
        <w:t xml:space="preserve">Программа  разработана на основе программы Е.В. </w:t>
      </w:r>
      <w:proofErr w:type="spellStart"/>
      <w:r w:rsidRPr="001756EF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Pr="001756EF">
        <w:rPr>
          <w:rFonts w:ascii="Times New Roman" w:hAnsi="Times New Roman" w:cs="Times New Roman"/>
          <w:sz w:val="24"/>
          <w:szCs w:val="24"/>
        </w:rPr>
        <w:t xml:space="preserve">, Р.Н.. </w:t>
      </w:r>
      <w:proofErr w:type="spellStart"/>
      <w:r w:rsidRPr="001756EF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1756EF">
        <w:rPr>
          <w:rFonts w:ascii="Times New Roman" w:hAnsi="Times New Roman" w:cs="Times New Roman"/>
          <w:sz w:val="24"/>
          <w:szCs w:val="24"/>
        </w:rPr>
        <w:t xml:space="preserve"> «Русский язык» (Образовательная система «Школа 2100».</w:t>
      </w:r>
      <w:proofErr w:type="gramEnd"/>
      <w:r w:rsidRPr="001756EF">
        <w:rPr>
          <w:rFonts w:ascii="Times New Roman" w:hAnsi="Times New Roman" w:cs="Times New Roman"/>
          <w:sz w:val="24"/>
          <w:szCs w:val="24"/>
        </w:rPr>
        <w:t xml:space="preserve"> Фед</w:t>
      </w:r>
      <w:r w:rsidRPr="001756EF">
        <w:rPr>
          <w:rFonts w:ascii="Times New Roman" w:hAnsi="Times New Roman" w:cs="Times New Roman"/>
          <w:sz w:val="24"/>
          <w:szCs w:val="24"/>
        </w:rPr>
        <w:t>е</w:t>
      </w:r>
      <w:r w:rsidRPr="001756EF">
        <w:rPr>
          <w:rFonts w:ascii="Times New Roman" w:hAnsi="Times New Roman" w:cs="Times New Roman"/>
          <w:sz w:val="24"/>
          <w:szCs w:val="24"/>
        </w:rPr>
        <w:t xml:space="preserve">ральный государственный образовательный стандарт. Примерная основная образовательная программа. В 2-х книгах. Программы отдельных предметов (курсов) для начальной школы / Под науч. ред. Д.И. </w:t>
      </w:r>
      <w:proofErr w:type="spellStart"/>
      <w:r w:rsidRPr="001756EF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Pr="001756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56E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1756EF">
        <w:rPr>
          <w:rFonts w:ascii="Times New Roman" w:hAnsi="Times New Roman" w:cs="Times New Roman"/>
          <w:sz w:val="24"/>
          <w:szCs w:val="24"/>
        </w:rPr>
        <w:t xml:space="preserve">зд.2-е, </w:t>
      </w:r>
      <w:proofErr w:type="spellStart"/>
      <w:r w:rsidRPr="001756E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756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756EF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756EF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1756EF">
        <w:rPr>
          <w:rFonts w:ascii="Times New Roman" w:hAnsi="Times New Roman" w:cs="Times New Roman"/>
          <w:sz w:val="24"/>
          <w:szCs w:val="24"/>
        </w:rPr>
        <w:t>, 2012).</w:t>
      </w:r>
      <w:proofErr w:type="gramEnd"/>
    </w:p>
    <w:p w:rsidR="001756EF" w:rsidRPr="001756EF" w:rsidRDefault="001756EF" w:rsidP="001756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6EF" w:rsidRPr="001756EF" w:rsidRDefault="001756EF" w:rsidP="001756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6EF" w:rsidRPr="001756EF" w:rsidRDefault="001756EF" w:rsidP="001756EF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56EF">
        <w:rPr>
          <w:rFonts w:ascii="Times New Roman" w:hAnsi="Times New Roman" w:cs="Times New Roman"/>
          <w:b/>
          <w:bCs/>
          <w:i/>
          <w:color w:val="231F20"/>
          <w:sz w:val="24"/>
          <w:szCs w:val="24"/>
          <w:u w:val="single"/>
        </w:rPr>
        <w:t>Для реализации программного содержания используется УМК по русскому языку издательства «</w:t>
      </w:r>
      <w:proofErr w:type="spellStart"/>
      <w:r w:rsidRPr="001756EF">
        <w:rPr>
          <w:rFonts w:ascii="Times New Roman" w:hAnsi="Times New Roman" w:cs="Times New Roman"/>
          <w:b/>
          <w:bCs/>
          <w:i/>
          <w:color w:val="231F20"/>
          <w:sz w:val="24"/>
          <w:szCs w:val="24"/>
          <w:u w:val="single"/>
        </w:rPr>
        <w:t>Баласс</w:t>
      </w:r>
      <w:proofErr w:type="spellEnd"/>
      <w:r w:rsidRPr="001756EF">
        <w:rPr>
          <w:rFonts w:ascii="Times New Roman" w:hAnsi="Times New Roman" w:cs="Times New Roman"/>
          <w:b/>
          <w:bCs/>
          <w:i/>
          <w:color w:val="231F20"/>
          <w:sz w:val="24"/>
          <w:szCs w:val="24"/>
          <w:u w:val="single"/>
        </w:rPr>
        <w:t>»:</w:t>
      </w:r>
    </w:p>
    <w:p w:rsidR="001756EF" w:rsidRPr="001756EF" w:rsidRDefault="001756EF" w:rsidP="001756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6EF">
        <w:rPr>
          <w:rFonts w:ascii="Times New Roman" w:hAnsi="Times New Roman" w:cs="Times New Roman"/>
          <w:b/>
          <w:sz w:val="24"/>
          <w:szCs w:val="24"/>
        </w:rPr>
        <w:t>-</w:t>
      </w:r>
      <w:hyperlink r:id="rId9" w:anchor="m7" w:history="1">
        <w:r w:rsidRPr="001756EF">
          <w:rPr>
            <w:rStyle w:val="a4"/>
            <w:rFonts w:ascii="Times New Roman" w:hAnsi="Times New Roman" w:cs="Times New Roman"/>
            <w:sz w:val="24"/>
            <w:szCs w:val="24"/>
          </w:rPr>
          <w:t xml:space="preserve">Р.Н. </w:t>
        </w:r>
        <w:proofErr w:type="spellStart"/>
        <w:r w:rsidRPr="001756EF">
          <w:rPr>
            <w:rStyle w:val="a4"/>
            <w:rFonts w:ascii="Times New Roman" w:hAnsi="Times New Roman" w:cs="Times New Roman"/>
            <w:sz w:val="24"/>
            <w:szCs w:val="24"/>
          </w:rPr>
          <w:t>Бунеев</w:t>
        </w:r>
        <w:proofErr w:type="spellEnd"/>
      </w:hyperlink>
      <w:r w:rsidRPr="001756E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anchor="m8" w:history="1">
        <w:r w:rsidRPr="001756EF">
          <w:rPr>
            <w:rStyle w:val="a4"/>
            <w:rFonts w:ascii="Times New Roman" w:hAnsi="Times New Roman" w:cs="Times New Roman"/>
            <w:sz w:val="24"/>
            <w:szCs w:val="24"/>
          </w:rPr>
          <w:t>Е.В. </w:t>
        </w:r>
        <w:proofErr w:type="spellStart"/>
        <w:r w:rsidRPr="001756EF">
          <w:rPr>
            <w:rStyle w:val="a4"/>
            <w:rFonts w:ascii="Times New Roman" w:hAnsi="Times New Roman" w:cs="Times New Roman"/>
            <w:sz w:val="24"/>
            <w:szCs w:val="24"/>
          </w:rPr>
          <w:t>Бунеева</w:t>
        </w:r>
        <w:proofErr w:type="gramStart"/>
      </w:hyperlink>
      <w:r w:rsidRPr="00175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56EF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Pr="001756EF">
        <w:rPr>
          <w:rFonts w:ascii="Times New Roman" w:hAnsi="Times New Roman" w:cs="Times New Roman"/>
          <w:sz w:val="24"/>
          <w:szCs w:val="24"/>
        </w:rPr>
        <w:t xml:space="preserve">. Пронина </w:t>
      </w:r>
      <w:r w:rsidRPr="001756EF">
        <w:rPr>
          <w:rFonts w:ascii="Times New Roman" w:hAnsi="Times New Roman" w:cs="Times New Roman"/>
          <w:bCs/>
          <w:sz w:val="24"/>
          <w:szCs w:val="24"/>
        </w:rPr>
        <w:t xml:space="preserve">  «Русский язык». Учебник для 2 класса. (1-4)- М.: </w:t>
      </w:r>
      <w:proofErr w:type="spellStart"/>
      <w:r w:rsidRPr="001756EF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Pr="001756EF">
        <w:rPr>
          <w:rFonts w:ascii="Times New Roman" w:hAnsi="Times New Roman" w:cs="Times New Roman"/>
          <w:bCs/>
          <w:sz w:val="24"/>
          <w:szCs w:val="24"/>
        </w:rPr>
        <w:t>; Издательство Шко</w:t>
      </w:r>
      <w:r w:rsidR="00B43775">
        <w:rPr>
          <w:rFonts w:ascii="Times New Roman" w:hAnsi="Times New Roman" w:cs="Times New Roman"/>
          <w:bCs/>
          <w:sz w:val="24"/>
          <w:szCs w:val="24"/>
        </w:rPr>
        <w:t>льный дом,  2012</w:t>
      </w:r>
      <w:r w:rsidRPr="001756EF">
        <w:rPr>
          <w:rFonts w:ascii="Times New Roman" w:hAnsi="Times New Roman" w:cs="Times New Roman"/>
          <w:bCs/>
          <w:sz w:val="24"/>
          <w:szCs w:val="24"/>
        </w:rPr>
        <w:t>.</w:t>
      </w:r>
      <w:r w:rsidRPr="001756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756EF" w:rsidRPr="001756EF" w:rsidRDefault="001756EF" w:rsidP="001756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6EF">
        <w:rPr>
          <w:rFonts w:ascii="Times New Roman" w:hAnsi="Times New Roman" w:cs="Times New Roman"/>
          <w:sz w:val="24"/>
          <w:szCs w:val="24"/>
        </w:rPr>
        <w:t xml:space="preserve">- </w:t>
      </w:r>
      <w:r w:rsidRPr="001756EF">
        <w:rPr>
          <w:rFonts w:ascii="Times New Roman" w:hAnsi="Times New Roman" w:cs="Times New Roman"/>
          <w:bCs/>
          <w:sz w:val="24"/>
          <w:szCs w:val="24"/>
        </w:rPr>
        <w:t xml:space="preserve">Русский язык.   2 класс. </w:t>
      </w:r>
      <w:r w:rsidRPr="001756EF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учителя. </w:t>
      </w:r>
      <w:proofErr w:type="spellStart"/>
      <w:r w:rsidRPr="001756EF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1756EF">
        <w:rPr>
          <w:rFonts w:ascii="Times New Roman" w:hAnsi="Times New Roman" w:cs="Times New Roman"/>
          <w:sz w:val="24"/>
          <w:szCs w:val="24"/>
        </w:rPr>
        <w:t xml:space="preserve">, Н.А. Исаева –   М.: </w:t>
      </w:r>
      <w:proofErr w:type="spellStart"/>
      <w:r w:rsidRPr="001756EF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B43775">
        <w:rPr>
          <w:rFonts w:ascii="Times New Roman" w:hAnsi="Times New Roman" w:cs="Times New Roman"/>
          <w:sz w:val="24"/>
          <w:szCs w:val="24"/>
        </w:rPr>
        <w:t xml:space="preserve"> , 2012</w:t>
      </w:r>
      <w:r w:rsidRPr="001756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6EF" w:rsidRPr="001756EF" w:rsidRDefault="001756EF" w:rsidP="001756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6EF">
        <w:rPr>
          <w:rFonts w:ascii="Times New Roman" w:hAnsi="Times New Roman" w:cs="Times New Roman"/>
          <w:sz w:val="24"/>
          <w:szCs w:val="24"/>
        </w:rPr>
        <w:t xml:space="preserve">-  Л.Ю. Комиссарова. Дидактический материал (упражнения) к учебнику «Русский язык» для 2-го класса (1-4)  </w:t>
      </w:r>
      <w:hyperlink r:id="rId11" w:anchor="m7" w:history="1">
        <w:r w:rsidRPr="001756EF">
          <w:rPr>
            <w:rStyle w:val="a4"/>
            <w:rFonts w:ascii="Times New Roman" w:hAnsi="Times New Roman" w:cs="Times New Roman"/>
            <w:sz w:val="24"/>
            <w:szCs w:val="24"/>
          </w:rPr>
          <w:t xml:space="preserve">Р.Н. </w:t>
        </w:r>
        <w:proofErr w:type="spellStart"/>
        <w:r w:rsidRPr="001756EF">
          <w:rPr>
            <w:rStyle w:val="a4"/>
            <w:rFonts w:ascii="Times New Roman" w:hAnsi="Times New Roman" w:cs="Times New Roman"/>
            <w:sz w:val="24"/>
            <w:szCs w:val="24"/>
          </w:rPr>
          <w:t>Бунеев</w:t>
        </w:r>
        <w:proofErr w:type="spellEnd"/>
      </w:hyperlink>
      <w:r w:rsidRPr="001756E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m8" w:history="1">
        <w:r w:rsidRPr="001756EF">
          <w:rPr>
            <w:rStyle w:val="a4"/>
            <w:rFonts w:ascii="Times New Roman" w:hAnsi="Times New Roman" w:cs="Times New Roman"/>
            <w:sz w:val="24"/>
            <w:szCs w:val="24"/>
          </w:rPr>
          <w:t>Е.В. </w:t>
        </w:r>
        <w:proofErr w:type="spellStart"/>
        <w:r w:rsidRPr="001756EF">
          <w:rPr>
            <w:rStyle w:val="a4"/>
            <w:rFonts w:ascii="Times New Roman" w:hAnsi="Times New Roman" w:cs="Times New Roman"/>
            <w:sz w:val="24"/>
            <w:szCs w:val="24"/>
          </w:rPr>
          <w:t>Бунеева</w:t>
        </w:r>
        <w:proofErr w:type="gramStart"/>
      </w:hyperlink>
      <w:r w:rsidRPr="00175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56EF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Pr="001756EF">
        <w:rPr>
          <w:rFonts w:ascii="Times New Roman" w:hAnsi="Times New Roman" w:cs="Times New Roman"/>
          <w:sz w:val="24"/>
          <w:szCs w:val="24"/>
        </w:rPr>
        <w:t xml:space="preserve">. Пронина. Пособие для учащихся /Под </w:t>
      </w:r>
      <w:proofErr w:type="spellStart"/>
      <w:r w:rsidRPr="001756EF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1756E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56EF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1756EF">
        <w:rPr>
          <w:rFonts w:ascii="Times New Roman" w:hAnsi="Times New Roman" w:cs="Times New Roman"/>
          <w:sz w:val="24"/>
          <w:szCs w:val="24"/>
        </w:rPr>
        <w:t>. Е</w:t>
      </w:r>
      <w:r w:rsidR="00B43775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="00B43775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="00B43775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B43775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B43775">
        <w:rPr>
          <w:rFonts w:ascii="Times New Roman" w:hAnsi="Times New Roman" w:cs="Times New Roman"/>
          <w:sz w:val="24"/>
          <w:szCs w:val="24"/>
        </w:rPr>
        <w:t>, 2012</w:t>
      </w:r>
      <w:r w:rsidRPr="001756EF">
        <w:rPr>
          <w:rFonts w:ascii="Times New Roman" w:hAnsi="Times New Roman" w:cs="Times New Roman"/>
          <w:sz w:val="24"/>
          <w:szCs w:val="24"/>
        </w:rPr>
        <w:t>.</w:t>
      </w:r>
    </w:p>
    <w:p w:rsidR="001756EF" w:rsidRPr="001756EF" w:rsidRDefault="001756EF" w:rsidP="001756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6EF" w:rsidRPr="001756EF" w:rsidRDefault="001756EF" w:rsidP="001756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1D7" w:rsidRPr="005101D7" w:rsidRDefault="005101D7" w:rsidP="00682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01D7">
        <w:rPr>
          <w:rFonts w:ascii="Times New Roman" w:hAnsi="Times New Roman" w:cs="Times New Roman"/>
          <w:sz w:val="24"/>
          <w:szCs w:val="24"/>
        </w:rPr>
        <w:t>-------------</w:t>
      </w:r>
      <w:r w:rsidRPr="005101D7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5101D7">
        <w:rPr>
          <w:rFonts w:ascii="Times New Roman" w:hAnsi="Times New Roman" w:cs="Times New Roman"/>
          <w:sz w:val="24"/>
          <w:szCs w:val="24"/>
        </w:rPr>
        <w:t>---------</w:t>
      </w:r>
    </w:p>
    <w:p w:rsidR="005101D7" w:rsidRPr="005101D7" w:rsidRDefault="005101D7" w:rsidP="005101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1D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101D7" w:rsidRPr="005101D7" w:rsidRDefault="005101D7" w:rsidP="005101D7">
      <w:pPr>
        <w:pStyle w:val="a3"/>
        <w:ind w:firstLine="708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5101D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«Русский язык»</w:t>
      </w:r>
      <w:r w:rsidRPr="00510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1D7">
        <w:rPr>
          <w:rFonts w:ascii="Times New Roman" w:hAnsi="Times New Roman" w:cs="Times New Roman"/>
          <w:sz w:val="24"/>
          <w:szCs w:val="24"/>
        </w:rPr>
        <w:t xml:space="preserve"> разработана  на основе требований  Федерального государственного  о</w:t>
      </w:r>
      <w:r w:rsidRPr="005101D7">
        <w:rPr>
          <w:rFonts w:ascii="Times New Roman" w:hAnsi="Times New Roman" w:cs="Times New Roman"/>
          <w:sz w:val="24"/>
          <w:szCs w:val="24"/>
        </w:rPr>
        <w:t>б</w:t>
      </w:r>
      <w:r w:rsidRPr="005101D7">
        <w:rPr>
          <w:rFonts w:ascii="Times New Roman" w:hAnsi="Times New Roman" w:cs="Times New Roman"/>
          <w:sz w:val="24"/>
          <w:szCs w:val="24"/>
        </w:rPr>
        <w:t xml:space="preserve">разовательного стандарта  второго поколения 2009г. и  авторской программы образовательной системы «Школа 2100» для 1-4 классов </w:t>
      </w:r>
      <w:r w:rsidRPr="005101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Р.Н. </w:t>
      </w:r>
      <w:proofErr w:type="spellStart"/>
      <w:r w:rsidRPr="005101D7">
        <w:rPr>
          <w:rFonts w:ascii="Times New Roman" w:hAnsi="Times New Roman" w:cs="Times New Roman"/>
          <w:bCs/>
          <w:color w:val="000000"/>
          <w:sz w:val="24"/>
          <w:szCs w:val="24"/>
        </w:rPr>
        <w:t>Бунеева</w:t>
      </w:r>
      <w:proofErr w:type="spellEnd"/>
      <w:r w:rsidRPr="005101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Е.В. </w:t>
      </w:r>
      <w:proofErr w:type="spellStart"/>
      <w:r w:rsidRPr="005101D7">
        <w:rPr>
          <w:rFonts w:ascii="Times New Roman" w:hAnsi="Times New Roman" w:cs="Times New Roman"/>
          <w:bCs/>
          <w:color w:val="000000"/>
          <w:sz w:val="24"/>
          <w:szCs w:val="24"/>
        </w:rPr>
        <w:t>Бунеевой</w:t>
      </w:r>
      <w:proofErr w:type="spellEnd"/>
      <w:r w:rsidRPr="005101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О.В. Прониной «Русский язык» 2011г., </w:t>
      </w:r>
      <w:r w:rsidRPr="005101D7">
        <w:rPr>
          <w:rFonts w:ascii="Times New Roman" w:hAnsi="Times New Roman" w:cs="Times New Roman"/>
          <w:sz w:val="24"/>
          <w:szCs w:val="24"/>
        </w:rPr>
        <w:t>р</w:t>
      </w:r>
      <w:r w:rsidRPr="005101D7">
        <w:rPr>
          <w:rFonts w:ascii="Times New Roman" w:hAnsi="Times New Roman" w:cs="Times New Roman"/>
          <w:bCs/>
          <w:color w:val="231F20"/>
          <w:sz w:val="24"/>
          <w:szCs w:val="24"/>
        </w:rPr>
        <w:t>екомендованной Министерством образования и науки РФ.</w:t>
      </w:r>
    </w:p>
    <w:p w:rsidR="005101D7" w:rsidRPr="005101D7" w:rsidRDefault="005101D7" w:rsidP="005101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1D7" w:rsidRPr="005101D7" w:rsidRDefault="005101D7" w:rsidP="005101D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101D7">
        <w:rPr>
          <w:rFonts w:ascii="Times New Roman" w:hAnsi="Times New Roman" w:cs="Times New Roman"/>
          <w:b/>
          <w:bCs/>
          <w:sz w:val="24"/>
          <w:szCs w:val="24"/>
        </w:rPr>
        <w:t>Актуальность изучения данного курса</w:t>
      </w:r>
    </w:p>
    <w:p w:rsidR="005101D7" w:rsidRPr="005101D7" w:rsidRDefault="005101D7" w:rsidP="005101D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101D7">
        <w:rPr>
          <w:rFonts w:ascii="Times New Roman" w:hAnsi="Times New Roman" w:cs="Times New Roman"/>
          <w:bCs/>
          <w:sz w:val="24"/>
          <w:szCs w:val="24"/>
        </w:rPr>
        <w:t xml:space="preserve">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носителем языка. Ведущим направлением учебной де</w:t>
      </w:r>
      <w:r w:rsidRPr="005101D7">
        <w:rPr>
          <w:rFonts w:ascii="Times New Roman" w:hAnsi="Times New Roman" w:cs="Times New Roman"/>
          <w:bCs/>
          <w:sz w:val="24"/>
          <w:szCs w:val="24"/>
        </w:rPr>
        <w:t>я</w:t>
      </w:r>
      <w:r w:rsidRPr="005101D7">
        <w:rPr>
          <w:rFonts w:ascii="Times New Roman" w:hAnsi="Times New Roman" w:cs="Times New Roman"/>
          <w:bCs/>
          <w:sz w:val="24"/>
          <w:szCs w:val="24"/>
        </w:rPr>
        <w:t>тельности является овладение письменной речью, культурой письменного общения, наряду с развитием умений чтения, говорения и слуш</w:t>
      </w:r>
      <w:r w:rsidRPr="005101D7">
        <w:rPr>
          <w:rFonts w:ascii="Times New Roman" w:hAnsi="Times New Roman" w:cs="Times New Roman"/>
          <w:bCs/>
          <w:sz w:val="24"/>
          <w:szCs w:val="24"/>
        </w:rPr>
        <w:t>а</w:t>
      </w:r>
      <w:r w:rsidRPr="005101D7">
        <w:rPr>
          <w:rFonts w:ascii="Times New Roman" w:hAnsi="Times New Roman" w:cs="Times New Roman"/>
          <w:bCs/>
          <w:sz w:val="24"/>
          <w:szCs w:val="24"/>
        </w:rPr>
        <w:t>ния.</w:t>
      </w:r>
    </w:p>
    <w:p w:rsidR="005101D7" w:rsidRPr="005101D7" w:rsidRDefault="005101D7" w:rsidP="005101D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101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1D7">
        <w:rPr>
          <w:rFonts w:ascii="Times New Roman" w:hAnsi="Times New Roman" w:cs="Times New Roman"/>
          <w:sz w:val="24"/>
          <w:szCs w:val="24"/>
        </w:rPr>
        <w:t>Рабочая программа ориентирована на усвоение обязательного минимума гуманитарного образования, позволяет работать без перегрузок в классе с детьми разного уровня обучения.</w:t>
      </w:r>
    </w:p>
    <w:p w:rsidR="005101D7" w:rsidRPr="005101D7" w:rsidRDefault="005101D7" w:rsidP="005101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1D7">
        <w:rPr>
          <w:rFonts w:ascii="Times New Roman" w:hAnsi="Times New Roman" w:cs="Times New Roman"/>
          <w:sz w:val="24"/>
          <w:szCs w:val="24"/>
        </w:rPr>
        <w:t xml:space="preserve"> Данная  рабочая программа конкретизирует содержание предметных тем, дает распределение учебных часов по темам, последовательность изучения материала с учетом логики учебного процесса, возрастных особенностей учащихся.</w:t>
      </w:r>
    </w:p>
    <w:p w:rsidR="005101D7" w:rsidRPr="005101D7" w:rsidRDefault="005101D7" w:rsidP="005101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1D7">
        <w:rPr>
          <w:rFonts w:ascii="Times New Roman" w:hAnsi="Times New Roman" w:cs="Times New Roman"/>
          <w:sz w:val="24"/>
          <w:szCs w:val="24"/>
        </w:rPr>
        <w:t xml:space="preserve"> </w:t>
      </w:r>
      <w:r w:rsidRPr="0029696C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5101D7">
        <w:rPr>
          <w:rFonts w:ascii="Times New Roman" w:hAnsi="Times New Roman" w:cs="Times New Roman"/>
          <w:sz w:val="24"/>
          <w:szCs w:val="24"/>
        </w:rPr>
        <w:t xml:space="preserve"> – заложение основ формирования функционально грамотной личности, обеспечение языкового  и речевого развития учащегося,  развитие личности ребенка средствами предмета «Русский язык».</w:t>
      </w:r>
    </w:p>
    <w:p w:rsidR="005101D7" w:rsidRPr="005101D7" w:rsidRDefault="005101D7" w:rsidP="005101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1D7">
        <w:rPr>
          <w:rFonts w:ascii="Times New Roman" w:hAnsi="Times New Roman" w:cs="Times New Roman"/>
          <w:sz w:val="24"/>
          <w:szCs w:val="24"/>
        </w:rPr>
        <w:t>Задачи,</w:t>
      </w:r>
      <w:r w:rsidRPr="00510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1D7">
        <w:rPr>
          <w:rFonts w:ascii="Times New Roman" w:hAnsi="Times New Roman" w:cs="Times New Roman"/>
          <w:sz w:val="24"/>
          <w:szCs w:val="24"/>
        </w:rPr>
        <w:t>решаемые при реализации рабочей программы:</w:t>
      </w:r>
      <w:r w:rsidRPr="005101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1D7" w:rsidRPr="005101D7" w:rsidRDefault="005101D7" w:rsidP="005101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101D7">
        <w:rPr>
          <w:rFonts w:ascii="Times New Roman" w:hAnsi="Times New Roman" w:cs="Times New Roman"/>
          <w:color w:val="000000"/>
          <w:sz w:val="24"/>
          <w:szCs w:val="24"/>
        </w:rPr>
        <w:t>сообщение необходимых знаний и формирование учебно-языковых, речевых и правописных умений и навыков, необходимых для того, чт</w:t>
      </w:r>
      <w:r w:rsidRPr="005101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101D7">
        <w:rPr>
          <w:rFonts w:ascii="Times New Roman" w:hAnsi="Times New Roman" w:cs="Times New Roman"/>
          <w:color w:val="000000"/>
          <w:sz w:val="24"/>
          <w:szCs w:val="24"/>
        </w:rPr>
        <w:t>бы правильно, точно и выразительно говорить, читать, писать и слушать на родном языке.</w:t>
      </w:r>
    </w:p>
    <w:p w:rsidR="005101D7" w:rsidRPr="005101D7" w:rsidRDefault="005101D7" w:rsidP="005101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101D7">
        <w:rPr>
          <w:rFonts w:ascii="Times New Roman" w:hAnsi="Times New Roman" w:cs="Times New Roman"/>
          <w:color w:val="000000"/>
          <w:sz w:val="24"/>
          <w:szCs w:val="24"/>
        </w:rPr>
        <w:t>воспитание потребности пользоваться всем языковым богатством (а значит, и познавать    его), совершенствовать свою устную и письме</w:t>
      </w:r>
      <w:r w:rsidRPr="005101D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101D7">
        <w:rPr>
          <w:rFonts w:ascii="Times New Roman" w:hAnsi="Times New Roman" w:cs="Times New Roman"/>
          <w:color w:val="000000"/>
          <w:sz w:val="24"/>
          <w:szCs w:val="24"/>
        </w:rPr>
        <w:t>ную речь, делать ее правильной, точной, богатой</w:t>
      </w:r>
    </w:p>
    <w:p w:rsidR="005101D7" w:rsidRPr="005101D7" w:rsidRDefault="005101D7" w:rsidP="005101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101D7">
        <w:rPr>
          <w:rFonts w:ascii="Times New Roman" w:hAnsi="Times New Roman" w:cs="Times New Roman"/>
          <w:color w:val="000000"/>
          <w:sz w:val="24"/>
          <w:szCs w:val="24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5101D7" w:rsidRPr="005101D7" w:rsidRDefault="005101D7" w:rsidP="005101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101D7">
        <w:rPr>
          <w:rFonts w:ascii="Times New Roman" w:hAnsi="Times New Roman" w:cs="Times New Roman"/>
          <w:color w:val="000000"/>
          <w:sz w:val="24"/>
          <w:szCs w:val="24"/>
        </w:rPr>
        <w:t>формирование у детей чувства языка;</w:t>
      </w:r>
    </w:p>
    <w:p w:rsidR="005101D7" w:rsidRDefault="005101D7" w:rsidP="005101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101D7">
        <w:rPr>
          <w:rFonts w:ascii="Times New Roman" w:hAnsi="Times New Roman" w:cs="Times New Roman"/>
          <w:color w:val="000000"/>
          <w:sz w:val="24"/>
          <w:szCs w:val="24"/>
        </w:rPr>
        <w:t xml:space="preserve"> 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29696C" w:rsidRDefault="0029696C" w:rsidP="002969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BB7" w:rsidRPr="002E5BB7" w:rsidRDefault="0029696C" w:rsidP="002E5B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96C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135BD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29696C">
        <w:rPr>
          <w:rFonts w:ascii="Times New Roman" w:hAnsi="Times New Roman" w:cs="Times New Roman"/>
          <w:sz w:val="24"/>
          <w:szCs w:val="24"/>
        </w:rPr>
        <w:t xml:space="preserve">часов в неделю и составляет </w:t>
      </w:r>
      <w:r w:rsidRPr="00135BDA">
        <w:rPr>
          <w:rFonts w:ascii="Times New Roman" w:hAnsi="Times New Roman" w:cs="Times New Roman"/>
          <w:b/>
          <w:sz w:val="24"/>
          <w:szCs w:val="24"/>
        </w:rPr>
        <w:t xml:space="preserve">170 </w:t>
      </w:r>
      <w:r w:rsidRPr="0029696C">
        <w:rPr>
          <w:rFonts w:ascii="Times New Roman" w:hAnsi="Times New Roman" w:cs="Times New Roman"/>
          <w:sz w:val="24"/>
          <w:szCs w:val="24"/>
        </w:rPr>
        <w:t>часов</w:t>
      </w:r>
      <w:r w:rsidRPr="002969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9696C">
        <w:rPr>
          <w:rFonts w:ascii="Times New Roman" w:hAnsi="Times New Roman" w:cs="Times New Roman"/>
          <w:sz w:val="24"/>
          <w:szCs w:val="24"/>
        </w:rPr>
        <w:t xml:space="preserve">Рабочая  программа рассчитана на </w:t>
      </w:r>
      <w:r w:rsidR="00B44E24">
        <w:rPr>
          <w:rFonts w:ascii="Times New Roman" w:hAnsi="Times New Roman" w:cs="Times New Roman"/>
          <w:b/>
          <w:sz w:val="24"/>
          <w:szCs w:val="24"/>
        </w:rPr>
        <w:t>169</w:t>
      </w:r>
      <w:r w:rsidRPr="0029696C">
        <w:rPr>
          <w:rFonts w:ascii="Times New Roman" w:hAnsi="Times New Roman" w:cs="Times New Roman"/>
          <w:sz w:val="24"/>
          <w:szCs w:val="24"/>
        </w:rPr>
        <w:t xml:space="preserve"> ч. (из расчета </w:t>
      </w:r>
      <w:r w:rsidRPr="00135BDA">
        <w:rPr>
          <w:rFonts w:ascii="Times New Roman" w:hAnsi="Times New Roman" w:cs="Times New Roman"/>
          <w:b/>
          <w:sz w:val="24"/>
          <w:szCs w:val="24"/>
        </w:rPr>
        <w:t>5</w:t>
      </w:r>
      <w:r w:rsidRPr="0029696C">
        <w:rPr>
          <w:rFonts w:ascii="Times New Roman" w:hAnsi="Times New Roman" w:cs="Times New Roman"/>
          <w:sz w:val="24"/>
          <w:szCs w:val="24"/>
        </w:rPr>
        <w:t xml:space="preserve"> часов в н</w:t>
      </w:r>
      <w:r w:rsidRPr="0029696C">
        <w:rPr>
          <w:rFonts w:ascii="Times New Roman" w:hAnsi="Times New Roman" w:cs="Times New Roman"/>
          <w:sz w:val="24"/>
          <w:szCs w:val="24"/>
        </w:rPr>
        <w:t>е</w:t>
      </w:r>
      <w:r w:rsidRPr="0029696C">
        <w:rPr>
          <w:rFonts w:ascii="Times New Roman" w:hAnsi="Times New Roman" w:cs="Times New Roman"/>
          <w:sz w:val="24"/>
          <w:szCs w:val="24"/>
        </w:rPr>
        <w:t>делю).</w:t>
      </w:r>
      <w:r w:rsidR="00135BDA" w:rsidRPr="00135BDA">
        <w:rPr>
          <w:rFonts w:ascii="Times New Roman" w:hAnsi="Times New Roman" w:cs="Times New Roman"/>
          <w:sz w:val="24"/>
          <w:szCs w:val="24"/>
        </w:rPr>
        <w:t xml:space="preserve"> </w:t>
      </w:r>
      <w:r w:rsidR="002E5BB7" w:rsidRPr="002E5BB7">
        <w:rPr>
          <w:rFonts w:ascii="Times New Roman" w:hAnsi="Times New Roman" w:cs="Times New Roman"/>
          <w:sz w:val="24"/>
          <w:szCs w:val="24"/>
        </w:rPr>
        <w:t>Расхождение количества часов объясняется  количество уче</w:t>
      </w:r>
      <w:r w:rsidR="00B44E24">
        <w:rPr>
          <w:rFonts w:ascii="Times New Roman" w:hAnsi="Times New Roman" w:cs="Times New Roman"/>
          <w:sz w:val="24"/>
          <w:szCs w:val="24"/>
        </w:rPr>
        <w:t>бных недель (34</w:t>
      </w:r>
      <w:r w:rsidR="002E5BB7" w:rsidRPr="002E5BB7">
        <w:rPr>
          <w:rFonts w:ascii="Times New Roman" w:hAnsi="Times New Roman" w:cs="Times New Roman"/>
          <w:sz w:val="24"/>
          <w:szCs w:val="24"/>
        </w:rPr>
        <w:t xml:space="preserve"> недели)</w:t>
      </w:r>
    </w:p>
    <w:p w:rsidR="00135BDA" w:rsidRDefault="00135BDA" w:rsidP="00135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1D7">
        <w:rPr>
          <w:rFonts w:ascii="Times New Roman" w:hAnsi="Times New Roman" w:cs="Times New Roman"/>
          <w:sz w:val="24"/>
          <w:szCs w:val="24"/>
        </w:rPr>
        <w:t>Промежуточная и итоговая аттестация  осуществляется согласно уставу ОУ и Положению о порядке и проведении аттестации обучающихся начальных классов:</w:t>
      </w:r>
    </w:p>
    <w:p w:rsidR="00135BDA" w:rsidRPr="002522D7" w:rsidRDefault="00135BDA" w:rsidP="00135BDA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А</w:t>
      </w:r>
      <w:r w:rsidRPr="002522D7">
        <w:rPr>
          <w:rFonts w:ascii="Times New Roman" w:hAnsi="Times New Roman"/>
          <w:bCs/>
          <w:iCs/>
          <w:sz w:val="24"/>
          <w:szCs w:val="24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плановых проверочных работ – 8</w:t>
      </w:r>
      <w:r w:rsidRPr="002522D7">
        <w:rPr>
          <w:rFonts w:ascii="Times New Roman" w:hAnsi="Times New Roman"/>
          <w:bCs/>
          <w:iCs/>
          <w:sz w:val="24"/>
          <w:szCs w:val="24"/>
        </w:rPr>
        <w:t>ч.</w:t>
      </w:r>
    </w:p>
    <w:p w:rsidR="00135BDA" w:rsidRDefault="00135BDA" w:rsidP="00135BDA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   Б</w:t>
      </w:r>
      <w:r w:rsidRPr="002522D7">
        <w:rPr>
          <w:rFonts w:ascii="Times New Roman" w:hAnsi="Times New Roman"/>
          <w:bCs/>
          <w:iCs/>
          <w:sz w:val="24"/>
          <w:szCs w:val="24"/>
        </w:rPr>
        <w:t xml:space="preserve">) административных контрольных работ – </w:t>
      </w:r>
      <w:r w:rsidRPr="00C06B26">
        <w:rPr>
          <w:rFonts w:ascii="Times New Roman" w:hAnsi="Times New Roman"/>
          <w:bCs/>
          <w:iCs/>
          <w:sz w:val="24"/>
          <w:szCs w:val="24"/>
        </w:rPr>
        <w:t>3</w:t>
      </w:r>
      <w:r w:rsidRPr="002522D7">
        <w:rPr>
          <w:rFonts w:ascii="Times New Roman" w:hAnsi="Times New Roman"/>
          <w:bCs/>
          <w:iCs/>
          <w:sz w:val="24"/>
          <w:szCs w:val="24"/>
        </w:rPr>
        <w:t xml:space="preserve"> ч. </w:t>
      </w:r>
    </w:p>
    <w:p w:rsidR="00135BDA" w:rsidRDefault="00135BDA" w:rsidP="00135BDA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В) проверочных диктантов – 5 ч</w:t>
      </w:r>
    </w:p>
    <w:p w:rsidR="00135BDA" w:rsidRDefault="00135BDA" w:rsidP="00135BDA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Г) контрольное списывание –2 ч</w:t>
      </w:r>
    </w:p>
    <w:p w:rsidR="00135BDA" w:rsidRDefault="00135BDA" w:rsidP="00135BDA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Д) контрольных словарных диктантов – 2 шт. (10 мин. от урока)</w:t>
      </w:r>
    </w:p>
    <w:p w:rsidR="00805D5A" w:rsidRPr="00135BDA" w:rsidRDefault="00135BDA" w:rsidP="00135BDA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Е) контрольный диктант – 1  ч</w:t>
      </w:r>
      <w:r w:rsidRPr="002969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696C" w:rsidRPr="0029696C" w:rsidRDefault="0029696C" w:rsidP="0029696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94"/>
        <w:gridCol w:w="2826"/>
        <w:gridCol w:w="2606"/>
        <w:gridCol w:w="2635"/>
      </w:tblGrid>
      <w:tr w:rsidR="00D75024" w:rsidRPr="0029696C" w:rsidTr="00194EAE">
        <w:tc>
          <w:tcPr>
            <w:tcW w:w="851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194EAE" w:rsidRDefault="00D75024" w:rsidP="0029696C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  <w:r w:rsidRPr="00194EAE"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Основные темы курса во 2 классе</w:t>
            </w:r>
          </w:p>
        </w:tc>
        <w:tc>
          <w:tcPr>
            <w:tcW w:w="2826" w:type="dxa"/>
          </w:tcPr>
          <w:p w:rsidR="00D75024" w:rsidRPr="00194EAE" w:rsidRDefault="00D75024" w:rsidP="0029696C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  <w:r w:rsidRPr="00194EAE"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Авторская программа</w:t>
            </w:r>
          </w:p>
        </w:tc>
        <w:tc>
          <w:tcPr>
            <w:tcW w:w="2606" w:type="dxa"/>
          </w:tcPr>
          <w:p w:rsidR="00D75024" w:rsidRPr="00194EAE" w:rsidRDefault="00D75024" w:rsidP="0029696C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  <w:r w:rsidRPr="00194EAE"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Рабочая программа</w:t>
            </w:r>
          </w:p>
        </w:tc>
        <w:tc>
          <w:tcPr>
            <w:tcW w:w="2635" w:type="dxa"/>
          </w:tcPr>
          <w:p w:rsidR="00D75024" w:rsidRPr="00194EAE" w:rsidRDefault="00D75024" w:rsidP="0029696C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  <w:r w:rsidRPr="00194EAE"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примечание</w:t>
            </w: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Всего:</w:t>
            </w:r>
          </w:p>
        </w:tc>
        <w:tc>
          <w:tcPr>
            <w:tcW w:w="2826" w:type="dxa"/>
          </w:tcPr>
          <w:p w:rsidR="00D75024" w:rsidRPr="00194EAE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94EA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170ч</w:t>
            </w:r>
          </w:p>
        </w:tc>
        <w:tc>
          <w:tcPr>
            <w:tcW w:w="2606" w:type="dxa"/>
          </w:tcPr>
          <w:p w:rsidR="00D75024" w:rsidRPr="00194EAE" w:rsidRDefault="00B44E24" w:rsidP="00194E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169</w:t>
            </w:r>
            <w:r w:rsidR="00D75024" w:rsidRPr="00194EA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ч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Слово 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6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rPr>
          <w:trHeight w:val="273"/>
        </w:trPr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Предложение 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11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Текст 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10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Слова, которые отвечают на вопрос что? и кто?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7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Слова, </w:t>
            </w:r>
            <w:proofErr w:type="gramStart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которые</w:t>
            </w:r>
            <w:proofErr w:type="gramEnd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отвечают на вопросы какой? </w:t>
            </w:r>
            <w:proofErr w:type="gramStart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какая</w:t>
            </w:r>
            <w:proofErr w:type="gramEnd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? какое? какие?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9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Слова, которые отвечают на вопросы что делает? что делал? что сделал?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5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6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Слова, к которым нельзя задать в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о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прос.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7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Части слова, корень.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Суффикс. 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Приставка. 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6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Алфавит. Написание большой буквы в словах. 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13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жи</w:t>
            </w:r>
            <w:proofErr w:type="spellEnd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ча</w:t>
            </w:r>
            <w:proofErr w:type="spellEnd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-ща</w:t>
            </w:r>
            <w:proofErr w:type="gramEnd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, чу-</w:t>
            </w:r>
            <w:proofErr w:type="spellStart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щу</w:t>
            </w:r>
            <w:proofErr w:type="spellEnd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14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13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Правописание букв ъ и ь.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13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Безударные гласные в </w:t>
            </w:r>
            <w:proofErr w:type="gramStart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корне слова</w:t>
            </w:r>
            <w:proofErr w:type="gramEnd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13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Правописание букв звонких и глухих согласных в конце слова.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260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13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75024" w:rsidRPr="0029696C" w:rsidTr="00194EAE">
        <w:tc>
          <w:tcPr>
            <w:tcW w:w="851" w:type="dxa"/>
          </w:tcPr>
          <w:p w:rsidR="00D75024" w:rsidRPr="0029696C" w:rsidRDefault="00D75024" w:rsidP="00D7502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Повторение.</w:t>
            </w:r>
          </w:p>
        </w:tc>
        <w:tc>
          <w:tcPr>
            <w:tcW w:w="2826" w:type="dxa"/>
          </w:tcPr>
          <w:p w:rsidR="00D75024" w:rsidRPr="0029696C" w:rsidRDefault="00D750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25</w:t>
            </w:r>
          </w:p>
        </w:tc>
        <w:tc>
          <w:tcPr>
            <w:tcW w:w="2606" w:type="dxa"/>
          </w:tcPr>
          <w:p w:rsidR="00D75024" w:rsidRPr="0029696C" w:rsidRDefault="00B44E24" w:rsidP="00194EAE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29</w:t>
            </w:r>
          </w:p>
        </w:tc>
        <w:tc>
          <w:tcPr>
            <w:tcW w:w="2635" w:type="dxa"/>
          </w:tcPr>
          <w:p w:rsidR="00D75024" w:rsidRPr="0029696C" w:rsidRDefault="00D75024" w:rsidP="0029696C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</w:tbl>
    <w:p w:rsidR="0029696C" w:rsidRPr="0029696C" w:rsidRDefault="0029696C" w:rsidP="002969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96C" w:rsidRPr="0029696C" w:rsidRDefault="0029696C" w:rsidP="002969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9696C">
        <w:rPr>
          <w:rFonts w:ascii="Times New Roman" w:hAnsi="Times New Roman" w:cs="Times New Roman"/>
          <w:sz w:val="24"/>
          <w:szCs w:val="24"/>
        </w:rPr>
        <w:lastRenderedPageBreak/>
        <w:t>Для реализации программы в полном объеме возможна корректировка учебной программы в течение года на усмотрение учителя, в связи с местными климатическими условиями и освоением учащимися пройденных тем.</w:t>
      </w:r>
    </w:p>
    <w:p w:rsidR="0029696C" w:rsidRPr="0029696C" w:rsidRDefault="00140936" w:rsidP="00135B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9696C" w:rsidRPr="0029696C" w:rsidRDefault="0029696C" w:rsidP="002969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696C">
        <w:rPr>
          <w:rFonts w:ascii="Times New Roman" w:hAnsi="Times New Roman" w:cs="Times New Roman"/>
          <w:b/>
          <w:sz w:val="24"/>
          <w:szCs w:val="24"/>
        </w:rPr>
        <w:t>Методическое оснащение.</w:t>
      </w:r>
    </w:p>
    <w:p w:rsidR="0029696C" w:rsidRPr="0029696C" w:rsidRDefault="0029696C" w:rsidP="002969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96C" w:rsidRPr="0029696C" w:rsidRDefault="00140936" w:rsidP="002969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696C" w:rsidRPr="0029696C">
        <w:rPr>
          <w:rFonts w:ascii="Times New Roman" w:hAnsi="Times New Roman" w:cs="Times New Roman"/>
          <w:sz w:val="24"/>
          <w:szCs w:val="24"/>
        </w:rPr>
        <w:t xml:space="preserve">Образовательная система «Школа 2100». Сборник программ - М.: - </w:t>
      </w:r>
      <w:proofErr w:type="spellStart"/>
      <w:r w:rsidR="0029696C" w:rsidRPr="0029696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29696C" w:rsidRPr="0029696C">
        <w:rPr>
          <w:rFonts w:ascii="Times New Roman" w:hAnsi="Times New Roman" w:cs="Times New Roman"/>
          <w:sz w:val="24"/>
          <w:szCs w:val="24"/>
        </w:rPr>
        <w:t>, 2011г.</w:t>
      </w:r>
    </w:p>
    <w:p w:rsidR="0029696C" w:rsidRPr="0029696C" w:rsidRDefault="00140936" w:rsidP="002969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3" w:anchor="m8" w:history="1">
        <w:proofErr w:type="spellStart"/>
        <w:r w:rsidR="0029696C" w:rsidRPr="0029696C">
          <w:rPr>
            <w:rFonts w:ascii="Times New Roman" w:hAnsi="Times New Roman" w:cs="Times New Roman"/>
            <w:color w:val="000000"/>
            <w:sz w:val="24"/>
            <w:szCs w:val="24"/>
          </w:rPr>
          <w:t>Бунеева</w:t>
        </w:r>
        <w:proofErr w:type="spellEnd"/>
        <w:r w:rsidR="0029696C" w:rsidRPr="0029696C">
          <w:rPr>
            <w:rFonts w:ascii="Times New Roman" w:hAnsi="Times New Roman" w:cs="Times New Roman"/>
            <w:color w:val="000000"/>
            <w:sz w:val="24"/>
            <w:szCs w:val="24"/>
          </w:rPr>
          <w:t> Е.В.</w:t>
        </w:r>
      </w:hyperlink>
      <w:r w:rsidR="0029696C" w:rsidRPr="0029696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anchor="m32" w:history="1">
        <w:r w:rsidR="0029696C" w:rsidRPr="0029696C">
          <w:rPr>
            <w:rFonts w:ascii="Times New Roman" w:hAnsi="Times New Roman" w:cs="Times New Roman"/>
            <w:color w:val="000000"/>
            <w:sz w:val="24"/>
            <w:szCs w:val="24"/>
          </w:rPr>
          <w:t>Комиссарова Л.Ю.</w:t>
        </w:r>
      </w:hyperlink>
      <w:r w:rsidR="0029696C" w:rsidRPr="0029696C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anchor="m65" w:history="1">
        <w:r w:rsidR="0029696C" w:rsidRPr="0029696C">
          <w:rPr>
            <w:rFonts w:ascii="Times New Roman" w:hAnsi="Times New Roman" w:cs="Times New Roman"/>
            <w:color w:val="000000"/>
            <w:sz w:val="24"/>
            <w:szCs w:val="24"/>
          </w:rPr>
          <w:t>Яковлева М.А.</w:t>
        </w:r>
      </w:hyperlink>
      <w:r w:rsidR="0029696C" w:rsidRPr="0029696C">
        <w:rPr>
          <w:rFonts w:ascii="Times New Roman" w:hAnsi="Times New Roman" w:cs="Times New Roman"/>
          <w:sz w:val="24"/>
          <w:szCs w:val="24"/>
        </w:rPr>
        <w:t xml:space="preserve"> </w:t>
      </w:r>
      <w:r w:rsidR="0029696C" w:rsidRPr="0029696C">
        <w:rPr>
          <w:rFonts w:ascii="Times New Roman" w:hAnsi="Times New Roman" w:cs="Times New Roman"/>
          <w:bCs/>
          <w:sz w:val="24"/>
          <w:szCs w:val="24"/>
        </w:rPr>
        <w:t>Русский язык.</w:t>
      </w:r>
      <w:r w:rsidR="0029696C" w:rsidRPr="0029696C">
        <w:rPr>
          <w:rFonts w:ascii="Times New Roman" w:hAnsi="Times New Roman" w:cs="Times New Roman"/>
          <w:sz w:val="24"/>
          <w:szCs w:val="24"/>
        </w:rPr>
        <w:t xml:space="preserve"> 1-2 классы. </w:t>
      </w:r>
      <w:r w:rsidR="0029696C" w:rsidRPr="0029696C">
        <w:rPr>
          <w:rFonts w:ascii="Times New Roman" w:hAnsi="Times New Roman" w:cs="Times New Roman"/>
          <w:bCs/>
          <w:sz w:val="24"/>
          <w:szCs w:val="24"/>
        </w:rPr>
        <w:t>Методические рекомендации</w:t>
      </w:r>
      <w:r w:rsidR="0029696C" w:rsidRPr="0029696C">
        <w:rPr>
          <w:rFonts w:ascii="Times New Roman" w:hAnsi="Times New Roman" w:cs="Times New Roman"/>
          <w:sz w:val="24"/>
          <w:szCs w:val="24"/>
        </w:rPr>
        <w:t xml:space="preserve"> для учителя. - М.: </w:t>
      </w:r>
      <w:hyperlink r:id="rId16" w:history="1">
        <w:r w:rsidR="0029696C" w:rsidRPr="0029696C">
          <w:rPr>
            <w:rFonts w:ascii="Times New Roman" w:hAnsi="Times New Roman" w:cs="Times New Roman"/>
            <w:color w:val="000000"/>
            <w:sz w:val="24"/>
            <w:szCs w:val="24"/>
          </w:rPr>
          <w:t>«</w:t>
        </w:r>
        <w:proofErr w:type="spellStart"/>
        <w:r w:rsidR="0029696C" w:rsidRPr="0029696C">
          <w:rPr>
            <w:rFonts w:ascii="Times New Roman" w:hAnsi="Times New Roman" w:cs="Times New Roman"/>
            <w:color w:val="000000"/>
            <w:sz w:val="24"/>
            <w:szCs w:val="24"/>
          </w:rPr>
          <w:t>Баласс</w:t>
        </w:r>
        <w:proofErr w:type="spellEnd"/>
        <w:r w:rsidR="0029696C" w:rsidRPr="0029696C">
          <w:rPr>
            <w:rFonts w:ascii="Times New Roman" w:hAnsi="Times New Roman" w:cs="Times New Roman"/>
            <w:color w:val="000000"/>
            <w:sz w:val="24"/>
            <w:szCs w:val="24"/>
          </w:rPr>
          <w:t>»</w:t>
        </w:r>
      </w:hyperlink>
      <w:r w:rsidR="00B43775">
        <w:rPr>
          <w:rFonts w:ascii="Times New Roman" w:hAnsi="Times New Roman" w:cs="Times New Roman"/>
          <w:sz w:val="24"/>
          <w:szCs w:val="24"/>
        </w:rPr>
        <w:t>, 2012</w:t>
      </w:r>
      <w:r w:rsidR="0029696C" w:rsidRPr="0029696C">
        <w:rPr>
          <w:rFonts w:ascii="Times New Roman" w:hAnsi="Times New Roman" w:cs="Times New Roman"/>
          <w:sz w:val="24"/>
          <w:szCs w:val="24"/>
        </w:rPr>
        <w:t>г.</w:t>
      </w:r>
    </w:p>
    <w:p w:rsidR="0029696C" w:rsidRPr="0029696C" w:rsidRDefault="0029696C" w:rsidP="0029696C">
      <w:pPr>
        <w:pStyle w:val="a3"/>
        <w:rPr>
          <w:rFonts w:ascii="Times New Roman" w:hAnsi="Times New Roman" w:cs="Times New Roman"/>
          <w:color w:val="800080"/>
          <w:sz w:val="24"/>
          <w:szCs w:val="24"/>
        </w:rPr>
      </w:pPr>
      <w:r w:rsidRPr="0029696C">
        <w:rPr>
          <w:rFonts w:ascii="Times New Roman" w:hAnsi="Times New Roman" w:cs="Times New Roman"/>
          <w:sz w:val="24"/>
          <w:szCs w:val="24"/>
        </w:rPr>
        <w:t xml:space="preserve">3.  Р.Н. </w:t>
      </w:r>
      <w:proofErr w:type="spellStart"/>
      <w:r w:rsidRPr="0029696C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29696C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29696C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29696C">
        <w:rPr>
          <w:rFonts w:ascii="Times New Roman" w:hAnsi="Times New Roman" w:cs="Times New Roman"/>
          <w:sz w:val="24"/>
          <w:szCs w:val="24"/>
        </w:rPr>
        <w:t>, О.В. Пронина</w:t>
      </w:r>
      <w:r w:rsidRPr="00296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696C">
        <w:rPr>
          <w:rFonts w:ascii="Times New Roman" w:hAnsi="Times New Roman" w:cs="Times New Roman"/>
          <w:sz w:val="24"/>
          <w:szCs w:val="24"/>
        </w:rPr>
        <w:t>Русский язык</w:t>
      </w:r>
      <w:proofErr w:type="gramStart"/>
      <w:r w:rsidRPr="002969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9696C">
        <w:rPr>
          <w:rFonts w:ascii="Times New Roman" w:hAnsi="Times New Roman" w:cs="Times New Roman"/>
          <w:sz w:val="24"/>
          <w:szCs w:val="24"/>
        </w:rPr>
        <w:t xml:space="preserve"> Учеб</w:t>
      </w:r>
      <w:r w:rsidR="00B43775">
        <w:rPr>
          <w:rFonts w:ascii="Times New Roman" w:hAnsi="Times New Roman" w:cs="Times New Roman"/>
          <w:sz w:val="24"/>
          <w:szCs w:val="24"/>
        </w:rPr>
        <w:t xml:space="preserve">ник -2 класс. – М., </w:t>
      </w:r>
      <w:proofErr w:type="spellStart"/>
      <w:r w:rsidR="00B43775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B43775">
        <w:rPr>
          <w:rFonts w:ascii="Times New Roman" w:hAnsi="Times New Roman" w:cs="Times New Roman"/>
          <w:sz w:val="24"/>
          <w:szCs w:val="24"/>
        </w:rPr>
        <w:t>, 2012</w:t>
      </w:r>
      <w:r w:rsidRPr="0029696C">
        <w:rPr>
          <w:rFonts w:ascii="Times New Roman" w:hAnsi="Times New Roman" w:cs="Times New Roman"/>
          <w:sz w:val="24"/>
          <w:szCs w:val="24"/>
        </w:rPr>
        <w:t>г.</w:t>
      </w:r>
    </w:p>
    <w:p w:rsidR="0029696C" w:rsidRPr="0029696C" w:rsidRDefault="00140936" w:rsidP="0029696C">
      <w:pPr>
        <w:pStyle w:val="a3"/>
        <w:rPr>
          <w:rFonts w:ascii="Times New Roman" w:hAnsi="Times New Roman" w:cs="Times New Roman"/>
          <w:color w:val="8000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696C" w:rsidRPr="0029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</w:t>
      </w:r>
      <w:r w:rsidR="0029696C" w:rsidRPr="0029696C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29696C" w:rsidRPr="0029696C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="0029696C" w:rsidRPr="0029696C">
        <w:rPr>
          <w:rFonts w:ascii="Times New Roman" w:hAnsi="Times New Roman" w:cs="Times New Roman"/>
          <w:sz w:val="24"/>
          <w:szCs w:val="24"/>
        </w:rPr>
        <w:t>. Проверочные и контрольные работы по русс</w:t>
      </w:r>
      <w:r w:rsidR="00B43775">
        <w:rPr>
          <w:rFonts w:ascii="Times New Roman" w:hAnsi="Times New Roman" w:cs="Times New Roman"/>
          <w:sz w:val="24"/>
          <w:szCs w:val="24"/>
        </w:rPr>
        <w:t xml:space="preserve">кому. 2 класс.- М., </w:t>
      </w:r>
      <w:proofErr w:type="spellStart"/>
      <w:r w:rsidR="00B43775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B43775">
        <w:rPr>
          <w:rFonts w:ascii="Times New Roman" w:hAnsi="Times New Roman" w:cs="Times New Roman"/>
          <w:sz w:val="24"/>
          <w:szCs w:val="24"/>
        </w:rPr>
        <w:t>, 2012</w:t>
      </w:r>
      <w:r w:rsidR="0029696C" w:rsidRPr="0029696C">
        <w:rPr>
          <w:rFonts w:ascii="Times New Roman" w:hAnsi="Times New Roman" w:cs="Times New Roman"/>
          <w:sz w:val="24"/>
          <w:szCs w:val="24"/>
        </w:rPr>
        <w:t>г.</w:t>
      </w:r>
    </w:p>
    <w:p w:rsidR="0029696C" w:rsidRPr="0029696C" w:rsidRDefault="0029696C" w:rsidP="002969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9696C">
        <w:rPr>
          <w:rFonts w:ascii="Times New Roman" w:hAnsi="Times New Roman" w:cs="Times New Roman"/>
          <w:sz w:val="24"/>
          <w:szCs w:val="24"/>
        </w:rPr>
        <w:t xml:space="preserve">5.   М.А. Яковлева. Тетрадь по чистописанию. 2 класс. – </w:t>
      </w:r>
      <w:r w:rsidR="00B43775">
        <w:rPr>
          <w:rFonts w:ascii="Times New Roman" w:hAnsi="Times New Roman" w:cs="Times New Roman"/>
          <w:sz w:val="24"/>
          <w:szCs w:val="24"/>
        </w:rPr>
        <w:t>М.,</w:t>
      </w:r>
      <w:proofErr w:type="spellStart"/>
      <w:r w:rsidR="00B43775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B43775">
        <w:rPr>
          <w:rFonts w:ascii="Times New Roman" w:hAnsi="Times New Roman" w:cs="Times New Roman"/>
          <w:sz w:val="24"/>
          <w:szCs w:val="24"/>
        </w:rPr>
        <w:t>, 2012</w:t>
      </w:r>
      <w:r w:rsidRPr="0029696C">
        <w:rPr>
          <w:rFonts w:ascii="Times New Roman" w:hAnsi="Times New Roman" w:cs="Times New Roman"/>
          <w:sz w:val="24"/>
          <w:szCs w:val="24"/>
        </w:rPr>
        <w:t>г.</w:t>
      </w:r>
    </w:p>
    <w:p w:rsidR="0029696C" w:rsidRPr="0029696C" w:rsidRDefault="0029696C" w:rsidP="0029696C">
      <w:pPr>
        <w:pStyle w:val="a3"/>
        <w:rPr>
          <w:rFonts w:ascii="Times New Roman" w:hAnsi="Times New Roman" w:cs="Times New Roman"/>
          <w:color w:val="800080"/>
          <w:sz w:val="24"/>
          <w:szCs w:val="24"/>
        </w:rPr>
      </w:pPr>
    </w:p>
    <w:p w:rsidR="00682E45" w:rsidRPr="00682E45" w:rsidRDefault="00682E45" w:rsidP="00682E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2E4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  подготовленности </w:t>
      </w:r>
      <w:proofErr w:type="gramStart"/>
      <w:r w:rsidRPr="00682E4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82E45">
        <w:rPr>
          <w:rFonts w:ascii="Times New Roman" w:hAnsi="Times New Roman" w:cs="Times New Roman"/>
          <w:b/>
          <w:sz w:val="24"/>
          <w:szCs w:val="24"/>
        </w:rPr>
        <w:t xml:space="preserve"> по предмету «Русский язык» к концу второго  класса.</w:t>
      </w:r>
    </w:p>
    <w:p w:rsidR="00682E45" w:rsidRPr="00682E45" w:rsidRDefault="00682E45" w:rsidP="00682E45">
      <w:pPr>
        <w:pStyle w:val="a3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682E45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</w:t>
      </w:r>
    </w:p>
    <w:p w:rsidR="00682E45" w:rsidRPr="00044E95" w:rsidRDefault="00682E45" w:rsidP="00044E95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Личностными результатами изучения предмета «Русский язык» являются следующие умения: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осознавать роль языка и речи в жизни людей;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эмоционально «проживать» текст, выражать свои эмоции;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понимать эмоции других людей, сочувствовать, сопереживать;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044E95">
        <w:rPr>
          <w:rFonts w:ascii="Times New Roman" w:hAnsi="Times New Roman" w:cs="Times New Roman"/>
          <w:sz w:val="20"/>
          <w:szCs w:val="20"/>
        </w:rPr>
        <w:t>высказывать своё отношение</w:t>
      </w:r>
      <w:proofErr w:type="gramEnd"/>
      <w:r w:rsidRPr="00044E95">
        <w:rPr>
          <w:rFonts w:ascii="Times New Roman" w:hAnsi="Times New Roman" w:cs="Times New Roman"/>
          <w:sz w:val="20"/>
          <w:szCs w:val="20"/>
        </w:rPr>
        <w:t xml:space="preserve"> к героям прочитанных произведений, к их поступкам;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обращать внимание на особенности устных и письменных высказываний других людей.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Средство достижения этих результатов – тексты литературных произведений из Букваря и учебников «Русский язык».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044E95">
        <w:rPr>
          <w:rFonts w:ascii="Times New Roman" w:hAnsi="Times New Roman" w:cs="Times New Roman"/>
          <w:sz w:val="20"/>
          <w:szCs w:val="20"/>
        </w:rPr>
        <w:t>Метапредметными</w:t>
      </w:r>
      <w:proofErr w:type="spellEnd"/>
      <w:r w:rsidRPr="00044E95">
        <w:rPr>
          <w:rFonts w:ascii="Times New Roman" w:hAnsi="Times New Roman" w:cs="Times New Roman"/>
          <w:sz w:val="20"/>
          <w:szCs w:val="20"/>
        </w:rPr>
        <w:t xml:space="preserve"> результатами изучения курса «Русский язык» является формирование универсальных учебных действий (УУД).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Регулятивные УУД: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определять и формулировать цель деятельности на уроке с помощью учителя;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проговаривать последовательность действий на уроке;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учиться  высказывать своё предположение (версию) на основе работы с материалом учебника;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учиться работать по предложенному учителем плану.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 xml:space="preserve">Средством формирования </w:t>
      </w:r>
      <w:proofErr w:type="gramStart"/>
      <w:r w:rsidRPr="00044E95">
        <w:rPr>
          <w:rFonts w:ascii="Times New Roman" w:hAnsi="Times New Roman" w:cs="Times New Roman"/>
          <w:sz w:val="20"/>
          <w:szCs w:val="20"/>
        </w:rPr>
        <w:t>регулятивных</w:t>
      </w:r>
      <w:proofErr w:type="gramEnd"/>
      <w:r w:rsidRPr="00044E95">
        <w:rPr>
          <w:rFonts w:ascii="Times New Roman" w:hAnsi="Times New Roman" w:cs="Times New Roman"/>
          <w:sz w:val="20"/>
          <w:szCs w:val="20"/>
        </w:rPr>
        <w:t xml:space="preserve"> УУД служат технология продуктивного чтения и проблемно-диалогическая технология.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Познавательные УУД: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ориентироваться в учебнике (на развороте, в оглавлении, в условных обозначениях);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находить ответы на вопросы в тексте, иллюстрациях;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делать выводы в результате совместной работы класса и учителя;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преобразовывать информацию из одной формы в другую: подробно пересказывать небольшие тексты.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Коммуникативные УУД: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оформлять свои мысли в устной и письменной форме (на уровне предложения или небольшого текста);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слушать и понимать речь других;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 xml:space="preserve"> выразительно читать и пересказывать текст;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lastRenderedPageBreak/>
        <w:t xml:space="preserve"> договариваться с одноклассниками совместно с учителем о правилах поведения и общения и следовать им;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 xml:space="preserve"> учиться  работать в паре, группе; выполнять различные роли (лидера, исполнителя).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 xml:space="preserve">Предметными результатами изучения курса «Русский язык» является </w:t>
      </w:r>
      <w:proofErr w:type="spellStart"/>
      <w:r w:rsidRPr="00044E95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044E95">
        <w:rPr>
          <w:rFonts w:ascii="Times New Roman" w:hAnsi="Times New Roman" w:cs="Times New Roman"/>
          <w:sz w:val="20"/>
          <w:szCs w:val="20"/>
        </w:rPr>
        <w:t xml:space="preserve"> следующих умений: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воспринимать на слух тексты в исполнении учителя, учащихся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 xml:space="preserve"> осознанно, правильно, выразительно читать целыми словами;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понимать смысл заглавия текста; выбирать наиболее подходящее заглавие из данных; самостоятельно озаглавливать текст;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делить текст на части, озаглавливать части;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подробно и выборочно пересказывать текст;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правильно называть звуки в слове, делить слова  на слоги, ст</w:t>
      </w:r>
      <w:proofErr w:type="gramStart"/>
      <w:r w:rsidRPr="00044E95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044E95">
        <w:rPr>
          <w:rFonts w:ascii="Times New Roman" w:hAnsi="Times New Roman" w:cs="Times New Roman"/>
          <w:sz w:val="20"/>
          <w:szCs w:val="20"/>
        </w:rPr>
        <w:t xml:space="preserve"> вить ударение, различать ударный и безударные слоги;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делить слова  на части для  переноса;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производить звукобуквенный анализ слов и соотносить количество звуков и букв  в доступных двусложных словах;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 xml:space="preserve"> правильно списывать слова, предложения,  текст,  проверять </w:t>
      </w:r>
      <w:proofErr w:type="gramStart"/>
      <w:r w:rsidRPr="00044E95">
        <w:rPr>
          <w:rFonts w:ascii="Times New Roman" w:hAnsi="Times New Roman" w:cs="Times New Roman"/>
          <w:sz w:val="20"/>
          <w:szCs w:val="20"/>
        </w:rPr>
        <w:t>написанное</w:t>
      </w:r>
      <w:proofErr w:type="gramEnd"/>
      <w:r w:rsidRPr="00044E95">
        <w:rPr>
          <w:rFonts w:ascii="Times New Roman" w:hAnsi="Times New Roman" w:cs="Times New Roman"/>
          <w:sz w:val="20"/>
          <w:szCs w:val="20"/>
        </w:rPr>
        <w:t>, сравнивая с образцом;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писать под диктовку слова, предложения, текст из 30–40 слов, писать на  слух   без  ошибок слова, где  произношение и  написание совпадают;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видеть опасные места  в словах, видеть в словах изученные орфограммы;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4E95">
        <w:rPr>
          <w:rFonts w:ascii="Times New Roman" w:hAnsi="Times New Roman" w:cs="Times New Roman"/>
          <w:sz w:val="20"/>
          <w:szCs w:val="20"/>
        </w:rPr>
        <w:t xml:space="preserve">писать без ошибок большую букву в именах, отчествах, фамилиях  людей,  кличках  животных,  географических названиях; буквы безударных гласных, проверяемых ударением, в корнях двусложных слов; проверяемые буквы согласных на  конце слов; буквосочетания  </w:t>
      </w:r>
      <w:proofErr w:type="spellStart"/>
      <w:r w:rsidRPr="00044E95">
        <w:rPr>
          <w:rFonts w:ascii="Times New Roman" w:hAnsi="Times New Roman" w:cs="Times New Roman"/>
          <w:sz w:val="20"/>
          <w:szCs w:val="20"/>
        </w:rPr>
        <w:t>чк</w:t>
      </w:r>
      <w:proofErr w:type="spellEnd"/>
      <w:r w:rsidRPr="00044E95">
        <w:rPr>
          <w:rFonts w:ascii="Times New Roman" w:hAnsi="Times New Roman" w:cs="Times New Roman"/>
          <w:sz w:val="20"/>
          <w:szCs w:val="20"/>
        </w:rPr>
        <w:t xml:space="preserve">,   </w:t>
      </w:r>
      <w:proofErr w:type="spellStart"/>
      <w:r w:rsidRPr="00044E95">
        <w:rPr>
          <w:rFonts w:ascii="Times New Roman" w:hAnsi="Times New Roman" w:cs="Times New Roman"/>
          <w:sz w:val="20"/>
          <w:szCs w:val="20"/>
        </w:rPr>
        <w:t>чн</w:t>
      </w:r>
      <w:proofErr w:type="spellEnd"/>
      <w:r w:rsidRPr="00044E95">
        <w:rPr>
          <w:rFonts w:ascii="Times New Roman" w:hAnsi="Times New Roman" w:cs="Times New Roman"/>
          <w:sz w:val="20"/>
          <w:szCs w:val="20"/>
        </w:rPr>
        <w:t xml:space="preserve">   в  словах;  ь  для  обозначения мягкости согласных на  конце и  в середине слова; слова  с непроверяемыми написаниями,  определённые программой;</w:t>
      </w:r>
      <w:proofErr w:type="gramEnd"/>
      <w:r w:rsidRPr="00044E95">
        <w:rPr>
          <w:rFonts w:ascii="Times New Roman" w:hAnsi="Times New Roman" w:cs="Times New Roman"/>
          <w:sz w:val="20"/>
          <w:szCs w:val="20"/>
        </w:rPr>
        <w:t xml:space="preserve"> писать предлоги ра</w:t>
      </w:r>
      <w:proofErr w:type="gramStart"/>
      <w:r w:rsidRPr="00044E95">
        <w:rPr>
          <w:rFonts w:ascii="Times New Roman" w:hAnsi="Times New Roman" w:cs="Times New Roman"/>
          <w:sz w:val="20"/>
          <w:szCs w:val="20"/>
        </w:rPr>
        <w:t>з-</w:t>
      </w:r>
      <w:proofErr w:type="gramEnd"/>
      <w:r w:rsidRPr="00044E95">
        <w:rPr>
          <w:rFonts w:ascii="Times New Roman" w:hAnsi="Times New Roman" w:cs="Times New Roman"/>
          <w:sz w:val="20"/>
          <w:szCs w:val="20"/>
        </w:rPr>
        <w:t xml:space="preserve"> дельно с другими словами; различать одинаковые по  написанию приставки и предлоги; графически объяснять выбор  написаний в словах с изученными орфограммами;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находить и исправлять орфографические ошибки на изученные правила;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находить корень в группе однокоренных слов, видеть в словах изученные суффиксы и  приставки,  образовывать слова  с помощью этих   суффиксов и  приставок; в</w:t>
      </w:r>
      <w:r w:rsidRPr="00044E95">
        <w:rPr>
          <w:rFonts w:ascii="Times New Roman" w:hAnsi="Times New Roman" w:cs="Times New Roman"/>
          <w:sz w:val="20"/>
          <w:szCs w:val="20"/>
        </w:rPr>
        <w:t>и</w:t>
      </w:r>
      <w:r w:rsidRPr="00044E95">
        <w:rPr>
          <w:rFonts w:ascii="Times New Roman" w:hAnsi="Times New Roman" w:cs="Times New Roman"/>
          <w:sz w:val="20"/>
          <w:szCs w:val="20"/>
        </w:rPr>
        <w:t>деть и  самостоятельно подбирать однокоренные слова;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обращать внимание на особенности употребления слов;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ставить вопросы к словам в предложении; видеть слова, называющие, о ком  или  о чём говорится в предложении и что говорится;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составлять предложения из  слов, предложения на  заданную тему;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 xml:space="preserve">предполагать по заглавию, иллюстрации и ключевым словам содержание текста; отвечать на вопросы учителя по ходу чтения и на  вопросы ко  всему  тексту после  его  чтения; 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выбирать подходящее заглавие к тексту из ряда данных;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  <w:r w:rsidRPr="00044E95">
        <w:rPr>
          <w:rFonts w:ascii="Times New Roman" w:hAnsi="Times New Roman" w:cs="Times New Roman"/>
          <w:sz w:val="20"/>
          <w:szCs w:val="20"/>
        </w:rPr>
        <w:t>составлять небольшой текст (4–5  предложений) по  картинке или  на заданную тему с помощью учителя и записывать его.</w:t>
      </w:r>
    </w:p>
    <w:p w:rsidR="00682E45" w:rsidRPr="00044E95" w:rsidRDefault="00682E45" w:rsidP="00682E4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9696C" w:rsidRPr="005101D7" w:rsidRDefault="0029696C" w:rsidP="005101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35BDA" w:rsidRDefault="00135BDA" w:rsidP="00EB4E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BDA" w:rsidRDefault="00135BDA" w:rsidP="00EB4E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BDA" w:rsidRDefault="00135BDA" w:rsidP="00EB4E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BDA" w:rsidRDefault="00135BDA" w:rsidP="00EB4E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BDA" w:rsidRDefault="00135BDA" w:rsidP="00EB4E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4EBF" w:rsidRPr="00EB4EBF" w:rsidRDefault="00F50FA3" w:rsidP="00EB4E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  <w:r w:rsidRPr="003614AA">
        <w:rPr>
          <w:rFonts w:ascii="Times New Roman" w:hAnsi="Times New Roman"/>
          <w:b/>
          <w:i/>
          <w:sz w:val="28"/>
          <w:szCs w:val="28"/>
        </w:rPr>
        <w:t>по предмету</w:t>
      </w:r>
      <w:r>
        <w:rPr>
          <w:rFonts w:ascii="Times New Roman" w:hAnsi="Times New Roman"/>
          <w:b/>
          <w:sz w:val="28"/>
          <w:szCs w:val="28"/>
        </w:rPr>
        <w:t>: «</w:t>
      </w:r>
      <w:r>
        <w:rPr>
          <w:rFonts w:ascii="Times New Roman" w:hAnsi="Times New Roman"/>
          <w:b/>
          <w:sz w:val="24"/>
          <w:szCs w:val="24"/>
        </w:rPr>
        <w:t>Русский язык» .</w:t>
      </w:r>
      <w:r w:rsidR="00BA2C77">
        <w:rPr>
          <w:rFonts w:ascii="Times New Roman" w:hAnsi="Times New Roman"/>
          <w:b/>
          <w:sz w:val="24"/>
          <w:szCs w:val="24"/>
        </w:rPr>
        <w:t xml:space="preserve"> 165</w:t>
      </w:r>
      <w:r>
        <w:rPr>
          <w:rFonts w:ascii="Times New Roman" w:hAnsi="Times New Roman"/>
          <w:b/>
          <w:sz w:val="24"/>
          <w:szCs w:val="24"/>
        </w:rPr>
        <w:t>часов</w:t>
      </w:r>
      <w:r w:rsidRPr="00062FD7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7"/>
        <w:tblW w:w="160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"/>
        <w:gridCol w:w="3162"/>
        <w:gridCol w:w="451"/>
        <w:gridCol w:w="696"/>
        <w:gridCol w:w="2008"/>
        <w:gridCol w:w="1969"/>
        <w:gridCol w:w="2269"/>
        <w:gridCol w:w="1735"/>
        <w:gridCol w:w="790"/>
        <w:gridCol w:w="709"/>
        <w:gridCol w:w="812"/>
        <w:gridCol w:w="812"/>
      </w:tblGrid>
      <w:tr w:rsidR="00147AED" w:rsidRPr="00EB4EBF" w:rsidTr="00F21243">
        <w:tc>
          <w:tcPr>
            <w:tcW w:w="666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2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Тема урока (раздела)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696" w:type="dxa"/>
            <w:vMerge w:val="restart"/>
            <w:textDirection w:val="btLr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981" w:type="dxa"/>
            <w:gridSpan w:val="4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90" w:type="dxa"/>
            <w:vMerge w:val="restart"/>
            <w:textDirection w:val="btLr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ФОПД</w:t>
            </w:r>
          </w:p>
        </w:tc>
        <w:tc>
          <w:tcPr>
            <w:tcW w:w="709" w:type="dxa"/>
            <w:vMerge w:val="restart"/>
            <w:textDirection w:val="btLr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 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812" w:type="dxa"/>
            <w:vMerge w:val="restart"/>
            <w:textDirection w:val="btLr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12" w:type="dxa"/>
            <w:vMerge w:val="restart"/>
            <w:textDirection w:val="btLr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7AED" w:rsidRPr="00EB4EBF" w:rsidTr="00F21243">
        <w:tc>
          <w:tcPr>
            <w:tcW w:w="666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(УУД)</w:t>
            </w: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(УУД)</w:t>
            </w:r>
          </w:p>
        </w:tc>
        <w:tc>
          <w:tcPr>
            <w:tcW w:w="790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969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11" w:rsidRPr="00EB4EBF" w:rsidTr="00F21243">
        <w:tc>
          <w:tcPr>
            <w:tcW w:w="666" w:type="dxa"/>
          </w:tcPr>
          <w:p w:rsidR="00470A11" w:rsidRPr="00EB4EBF" w:rsidRDefault="00470A11" w:rsidP="00C2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70A11" w:rsidRPr="00470A11" w:rsidRDefault="00470A11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 </w:t>
            </w:r>
            <w:r w:rsidRPr="00470A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ЧЕТВЕРТЬ</w:t>
            </w:r>
          </w:p>
        </w:tc>
        <w:tc>
          <w:tcPr>
            <w:tcW w:w="1147" w:type="dxa"/>
            <w:gridSpan w:val="2"/>
          </w:tcPr>
          <w:p w:rsidR="00470A11" w:rsidRPr="00470A11" w:rsidRDefault="00470A11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0A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40ч.</w:t>
            </w:r>
          </w:p>
        </w:tc>
        <w:tc>
          <w:tcPr>
            <w:tcW w:w="10292" w:type="dxa"/>
            <w:gridSpan w:val="7"/>
          </w:tcPr>
          <w:p w:rsidR="00470A11" w:rsidRPr="00EB4EBF" w:rsidRDefault="00470A11" w:rsidP="00C2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70A11" w:rsidRPr="00EB4EBF" w:rsidRDefault="00470A11" w:rsidP="00C2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11" w:rsidRPr="00EB4EBF" w:rsidTr="00F21243">
        <w:tc>
          <w:tcPr>
            <w:tcW w:w="4975" w:type="dxa"/>
            <w:gridSpan w:val="4"/>
          </w:tcPr>
          <w:p w:rsidR="00470A11" w:rsidRPr="00EB4EBF" w:rsidRDefault="00470A11" w:rsidP="00470A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2" w:type="dxa"/>
            <w:gridSpan w:val="7"/>
          </w:tcPr>
          <w:p w:rsidR="00470A11" w:rsidRPr="00EB4EBF" w:rsidRDefault="00470A11" w:rsidP="00C2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>Слово- 6ч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470A11" w:rsidRPr="00EB4EBF" w:rsidRDefault="00470A11" w:rsidP="00C2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11" w:rsidRPr="00EB4EBF" w:rsidTr="00F21243">
        <w:tc>
          <w:tcPr>
            <w:tcW w:w="666" w:type="dxa"/>
          </w:tcPr>
          <w:p w:rsidR="00470A11" w:rsidRPr="00EB4EBF" w:rsidRDefault="00470A11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70A11" w:rsidRPr="00EB4EBF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451" w:type="dxa"/>
          </w:tcPr>
          <w:p w:rsidR="00470A11" w:rsidRPr="00EB4EBF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A11" w:rsidRPr="00EB4EBF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70A11" w:rsidRPr="00EB4EBF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470A11" w:rsidRPr="00EB4EBF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70A11" w:rsidRPr="00EB4EBF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70A11" w:rsidRPr="00EB4EBF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70A11" w:rsidRPr="00EB4EBF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0A11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70A11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12" w:type="dxa"/>
          </w:tcPr>
          <w:p w:rsidR="00470A11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русский язык.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что, слово м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жет иметь 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сколько знач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ний, может уп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требляться в прямом и пер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носном значен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</w:tc>
        <w:tc>
          <w:tcPr>
            <w:tcW w:w="19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слушать зв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чащее слово, производить звуковой и зв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кобуквенный анализ слова;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наблюдать за лексическим значением сл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уметь находить «опасные места в слове».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-определять и фо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мулировать цель деятельности на уроке с помощью учителя;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-проговаривать 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 на уроке;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-осознавать роль языка и речи в жизни людей;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-эмоционально «проживать» текст, выр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жать свои эмоции;</w:t>
            </w: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47A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Что мы знаем о слове?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Default="00147AED">
            <w:proofErr w:type="spellStart"/>
            <w:r w:rsidRPr="005573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7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738F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57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A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Как устроен наш язык?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Default="00147AED">
            <w:proofErr w:type="spellStart"/>
            <w:r w:rsidRPr="005573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7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738F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57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«Опасные места» в словах русского языка.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Default="00147AED">
            <w:proofErr w:type="spellStart"/>
            <w:r w:rsidRPr="005573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7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738F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57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Проверочное списывание по теме: «Слово».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470A1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709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>2. Предложение – 11ч.</w:t>
            </w:r>
          </w:p>
        </w:tc>
        <w:tc>
          <w:tcPr>
            <w:tcW w:w="812" w:type="dxa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 проверочного сп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сывания. Признаки предл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признаки пре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ложения;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знаки препин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ния, которые ставятся в конце предложения;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виды предл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жения по цели высказывания и по интонации.</w:t>
            </w:r>
          </w:p>
        </w:tc>
        <w:tc>
          <w:tcPr>
            <w:tcW w:w="19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правильно оформлять предложения на письме;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членить сплошной текст на предложения (определять гр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ницы на основе смысла и инт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нации);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находить грамматическую основу в пре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ложении; 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выделять из предложения пары слов с 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мощью вопр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сов; 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составлять предложения по схемам, схем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тически изобр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жать слова, предложения;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читать пре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ложения с ра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личной интон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цией.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-учиться  высказ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вать своё предп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ложение (версию) на основе работы с материалом уче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ника;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-учиться работать по предложенному учителем плану.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-понимать эмоции др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гих людей, сочувств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вать, сопер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живать;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прочитанных произведений, к их посту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кам;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-обращать внимание на особенности устных и письменных высказываний других людей.</w:t>
            </w: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Признаки предложения. Оформление предложений на письме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6" w:rsidRPr="00EB4EBF" w:rsidTr="00F21243">
        <w:tc>
          <w:tcPr>
            <w:tcW w:w="666" w:type="dxa"/>
          </w:tcPr>
          <w:p w:rsidR="00EB7526" w:rsidRPr="00EB4EBF" w:rsidRDefault="00EB7526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правильно списывать и оформлять 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на письме.</w:t>
            </w:r>
          </w:p>
        </w:tc>
        <w:tc>
          <w:tcPr>
            <w:tcW w:w="451" w:type="dxa"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dxa"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EB7526" w:rsidRDefault="00EB7526">
            <w:proofErr w:type="spellStart"/>
            <w:r w:rsidRPr="00F60C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0C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0CA3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F60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12" w:type="dxa"/>
          </w:tcPr>
          <w:p w:rsidR="00EB7526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6" w:rsidRPr="00EB4EBF" w:rsidTr="00F21243">
        <w:tc>
          <w:tcPr>
            <w:tcW w:w="666" w:type="dxa"/>
          </w:tcPr>
          <w:p w:rsidR="00EB7526" w:rsidRPr="00EB4EBF" w:rsidRDefault="00EB7526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списывать предложения и соотносить их со схемой.</w:t>
            </w:r>
          </w:p>
        </w:tc>
        <w:tc>
          <w:tcPr>
            <w:tcW w:w="451" w:type="dxa"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EB7526" w:rsidRDefault="00EB7526">
            <w:proofErr w:type="spellStart"/>
            <w:r w:rsidRPr="00F60C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0C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0CA3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F60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12" w:type="dxa"/>
          </w:tcPr>
          <w:p w:rsidR="00EB7526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6" w:rsidRPr="00EB4EBF" w:rsidTr="00F21243">
        <w:tc>
          <w:tcPr>
            <w:tcW w:w="666" w:type="dxa"/>
          </w:tcPr>
          <w:p w:rsidR="00EB7526" w:rsidRPr="00EB4EBF" w:rsidRDefault="00EB7526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EB7526" w:rsidRPr="00EB4EBF" w:rsidRDefault="00714EB8" w:rsidP="00207E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администрати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контрольная работа</w:t>
            </w:r>
          </w:p>
        </w:tc>
        <w:tc>
          <w:tcPr>
            <w:tcW w:w="451" w:type="dxa"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B7526" w:rsidRPr="00EB4EBF" w:rsidRDefault="00207E5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7526"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008" w:type="dxa"/>
            <w:vMerge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B7526" w:rsidRPr="00EB4EBF" w:rsidRDefault="00207E5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709" w:type="dxa"/>
          </w:tcPr>
          <w:p w:rsidR="00EB7526" w:rsidRDefault="00207E56"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812" w:type="dxa"/>
          </w:tcPr>
          <w:p w:rsidR="00EB7526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12" w:type="dxa"/>
          </w:tcPr>
          <w:p w:rsidR="00EB7526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56" w:rsidRPr="00EB4EBF" w:rsidTr="00F21243">
        <w:tc>
          <w:tcPr>
            <w:tcW w:w="666" w:type="dxa"/>
          </w:tcPr>
          <w:p w:rsidR="00207E56" w:rsidRPr="00EB4EBF" w:rsidRDefault="00207E56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207E56" w:rsidRPr="00470A11" w:rsidRDefault="00714EB8" w:rsidP="00207E5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административной контрольной работы</w:t>
            </w:r>
            <w:bookmarkStart w:id="0" w:name="_GoBack"/>
            <w:bookmarkEnd w:id="0"/>
            <w:r w:rsidR="004D7843"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7E56" w:rsidRPr="00EB4EB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07E56"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7E56" w:rsidRPr="00EB4EBF">
              <w:rPr>
                <w:rFonts w:ascii="Times New Roman" w:hAnsi="Times New Roman" w:cs="Times New Roman"/>
                <w:sz w:val="24"/>
                <w:szCs w:val="24"/>
              </w:rPr>
              <w:t>струирование предложений.</w:t>
            </w:r>
          </w:p>
        </w:tc>
        <w:tc>
          <w:tcPr>
            <w:tcW w:w="451" w:type="dxa"/>
          </w:tcPr>
          <w:p w:rsidR="00207E56" w:rsidRPr="00EB4EBF" w:rsidRDefault="00207E5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07E56" w:rsidRPr="00EB4EBF" w:rsidRDefault="00207E5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207E56" w:rsidRPr="00EB4EBF" w:rsidRDefault="00207E5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07E56" w:rsidRPr="00EB4EBF" w:rsidRDefault="00207E5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07E56" w:rsidRPr="00EB4EBF" w:rsidRDefault="00207E5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207E56" w:rsidRPr="00EB4EBF" w:rsidRDefault="00207E5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07E56" w:rsidRPr="00EB4EBF" w:rsidRDefault="00207E56" w:rsidP="00B05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56" w:rsidRPr="00EB4EBF" w:rsidRDefault="00207E56" w:rsidP="00B05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207E56" w:rsidRPr="00EB4EBF" w:rsidRDefault="00207E56" w:rsidP="00B05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207E56" w:rsidRPr="00EB4EBF" w:rsidRDefault="00207E5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12" w:type="dxa"/>
          </w:tcPr>
          <w:p w:rsidR="00207E56" w:rsidRDefault="00207E5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 Чтение пре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ложений с различной инт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нацией.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Что мы знаем о предлож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нии?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470A1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№1 по теме: «Предложение».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47AED" w:rsidRPr="00EB4EBF" w:rsidRDefault="00EB7526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12" w:type="dxa"/>
          </w:tcPr>
          <w:p w:rsidR="00147AED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/Р№1</w:t>
            </w:r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>3.Текст – 10ч.</w:t>
            </w:r>
          </w:p>
        </w:tc>
        <w:tc>
          <w:tcPr>
            <w:tcW w:w="812" w:type="dxa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F503F9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ты. Признаки текста.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 w:val="restart"/>
            <w:vAlign w:val="center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-признаки пре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ложения;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 структуру те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ста (вводная, 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новная, концо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ка);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признаки те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ста;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различение предложения и текста.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vAlign w:val="center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самостоятел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осмыслить текст до чтения (с помощью 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главия, илл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страций, ключ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вых слов), во время чтения и после него;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составлять 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большой текст (4-5 предлож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ний) по карти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 или на зада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ную тему и 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писывать его с помощью уч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теля;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отличать текст от группы 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дельных пре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ложений.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-ориентироваться в учебнике (на ра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вороте, в оглавл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нии, в условных обозначениях);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-находить ответы на вопросы в те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сте, иллюстрациях;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91" w:rsidRPr="00EB4EBF" w:rsidTr="00F21243">
        <w:tc>
          <w:tcPr>
            <w:tcW w:w="666" w:type="dxa"/>
          </w:tcPr>
          <w:p w:rsidR="00DA2C91" w:rsidRPr="00EB4EBF" w:rsidRDefault="00DA2C91" w:rsidP="00F503F9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Роль заглавия в тексте.</w:t>
            </w:r>
          </w:p>
        </w:tc>
        <w:tc>
          <w:tcPr>
            <w:tcW w:w="451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A2C91" w:rsidRDefault="00DA2C91">
            <w:proofErr w:type="spellStart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12" w:type="dxa"/>
          </w:tcPr>
          <w:p w:rsidR="00DA2C91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91" w:rsidRPr="00EB4EBF" w:rsidTr="00F21243">
        <w:tc>
          <w:tcPr>
            <w:tcW w:w="666" w:type="dxa"/>
          </w:tcPr>
          <w:p w:rsidR="00DA2C91" w:rsidRPr="00EB4EBF" w:rsidRDefault="00DA2C91" w:rsidP="00F503F9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Связь заглавия и главной мысли текста.</w:t>
            </w:r>
          </w:p>
        </w:tc>
        <w:tc>
          <w:tcPr>
            <w:tcW w:w="451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A2C91" w:rsidRDefault="00DA2C91">
            <w:proofErr w:type="spellStart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12" w:type="dxa"/>
          </w:tcPr>
          <w:p w:rsidR="00DA2C91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91" w:rsidRPr="00EB4EBF" w:rsidTr="00F21243">
        <w:tc>
          <w:tcPr>
            <w:tcW w:w="666" w:type="dxa"/>
          </w:tcPr>
          <w:p w:rsidR="00DA2C91" w:rsidRPr="00EB4EBF" w:rsidRDefault="00DA2C91" w:rsidP="00F503F9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Связь заглавия и главной мысли текста.</w:t>
            </w:r>
          </w:p>
        </w:tc>
        <w:tc>
          <w:tcPr>
            <w:tcW w:w="451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A2C91" w:rsidRDefault="00DA2C91">
            <w:proofErr w:type="spellStart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12" w:type="dxa"/>
          </w:tcPr>
          <w:p w:rsidR="00DA2C91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91" w:rsidRPr="00EB4EBF" w:rsidTr="00F21243">
        <w:tc>
          <w:tcPr>
            <w:tcW w:w="666" w:type="dxa"/>
          </w:tcPr>
          <w:p w:rsidR="00DA2C91" w:rsidRPr="00EB4EBF" w:rsidRDefault="00DA2C91" w:rsidP="00F503F9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текстов.</w:t>
            </w:r>
          </w:p>
        </w:tc>
        <w:tc>
          <w:tcPr>
            <w:tcW w:w="451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A2C91" w:rsidRDefault="00DA2C91">
            <w:proofErr w:type="spellStart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12" w:type="dxa"/>
          </w:tcPr>
          <w:p w:rsidR="00DA2C91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91" w:rsidRPr="00EB4EBF" w:rsidTr="00F21243">
        <w:tc>
          <w:tcPr>
            <w:tcW w:w="666" w:type="dxa"/>
          </w:tcPr>
          <w:p w:rsidR="00DA2C91" w:rsidRPr="00EB4EBF" w:rsidRDefault="00DA2C91" w:rsidP="00F503F9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текстов.</w:t>
            </w:r>
          </w:p>
        </w:tc>
        <w:tc>
          <w:tcPr>
            <w:tcW w:w="451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A2C91" w:rsidRDefault="00DA2C91">
            <w:proofErr w:type="spellStart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12" w:type="dxa"/>
          </w:tcPr>
          <w:p w:rsidR="00DA2C91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91" w:rsidRPr="00EB4EBF" w:rsidTr="00F21243">
        <w:tc>
          <w:tcPr>
            <w:tcW w:w="666" w:type="dxa"/>
          </w:tcPr>
          <w:p w:rsidR="00DA2C91" w:rsidRPr="00EB4EBF" w:rsidRDefault="00DA2C91" w:rsidP="00F503F9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текстов.</w:t>
            </w:r>
          </w:p>
        </w:tc>
        <w:tc>
          <w:tcPr>
            <w:tcW w:w="451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A2C91" w:rsidRDefault="00DA2C91">
            <w:proofErr w:type="spellStart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12" w:type="dxa"/>
          </w:tcPr>
          <w:p w:rsidR="00DA2C91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91" w:rsidRPr="00EB4EBF" w:rsidTr="00F21243">
        <w:tc>
          <w:tcPr>
            <w:tcW w:w="666" w:type="dxa"/>
          </w:tcPr>
          <w:p w:rsidR="00DA2C91" w:rsidRPr="00EB4EBF" w:rsidRDefault="00DA2C91" w:rsidP="00F503F9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текстов.</w:t>
            </w:r>
          </w:p>
        </w:tc>
        <w:tc>
          <w:tcPr>
            <w:tcW w:w="451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A2C91" w:rsidRDefault="00DA2C91">
            <w:proofErr w:type="spellStart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12" w:type="dxa"/>
          </w:tcPr>
          <w:p w:rsidR="00DA2C91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91" w:rsidRPr="00EB4EBF" w:rsidTr="00F21243">
        <w:tc>
          <w:tcPr>
            <w:tcW w:w="666" w:type="dxa"/>
          </w:tcPr>
          <w:p w:rsidR="00DA2C91" w:rsidRPr="00EB4EBF" w:rsidRDefault="00DA2C91" w:rsidP="00F503F9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текстов.</w:t>
            </w:r>
          </w:p>
        </w:tc>
        <w:tc>
          <w:tcPr>
            <w:tcW w:w="451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A2C91" w:rsidRDefault="00DA2C91">
            <w:proofErr w:type="spellStart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956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A2C91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12" w:type="dxa"/>
          </w:tcPr>
          <w:p w:rsidR="00DA2C91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rPr>
          <w:trHeight w:val="1067"/>
        </w:trPr>
        <w:tc>
          <w:tcPr>
            <w:tcW w:w="666" w:type="dxa"/>
          </w:tcPr>
          <w:p w:rsidR="00147AED" w:rsidRPr="00EB4EBF" w:rsidRDefault="00147AED" w:rsidP="00F503F9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№2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«Текст».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ED" w:rsidRPr="00EB4EBF" w:rsidRDefault="00DA2C9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12" w:type="dxa"/>
          </w:tcPr>
          <w:p w:rsidR="00147AED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/Р№2</w:t>
            </w:r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>4.Слова, которые отвечают на вопрос что? и кто?-7ч.</w:t>
            </w:r>
          </w:p>
        </w:tc>
        <w:tc>
          <w:tcPr>
            <w:tcW w:w="812" w:type="dxa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2D7B6A">
            <w:pPr>
              <w:pStyle w:val="a3"/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ты. Какие слова отвечают на вопрос кто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 какие на 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прос что?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слова, которые отвечают на 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прос кто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значают одуше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ленные предм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ты, а на вопрос что? – неод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шевленные;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как различать названия од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шевленных и неодушевленных предметов;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что такое ди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лог;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почему один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ковые слова 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шутся с большой и маленькой буквы.</w:t>
            </w:r>
          </w:p>
        </w:tc>
        <w:tc>
          <w:tcPr>
            <w:tcW w:w="1969" w:type="dxa"/>
            <w:vMerge w:val="restart"/>
            <w:vAlign w:val="center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-ставить вопр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сы к словам-предметам;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создавать т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матические группы слов, определять их название;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точно употре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лять слова со смыслом текста;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составлять 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четания слов по схемам;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оформлять диалог на пис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-делать выводы в результате со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местной работы класса и учителя;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-преобразовывать информацию из одной формы в другую: подробно пересказывать 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большие тексты.</w:t>
            </w: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ED" w:rsidRPr="00EB4EBF" w:rsidTr="00F21243">
        <w:tc>
          <w:tcPr>
            <w:tcW w:w="666" w:type="dxa"/>
          </w:tcPr>
          <w:p w:rsidR="00306AED" w:rsidRPr="00EB4EBF" w:rsidRDefault="00306AED" w:rsidP="002D7B6A">
            <w:pPr>
              <w:pStyle w:val="a3"/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Слова, которые называют одушевлённые и неодуше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лённые предметы.</w:t>
            </w:r>
          </w:p>
        </w:tc>
        <w:tc>
          <w:tcPr>
            <w:tcW w:w="451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306AED" w:rsidRDefault="00306AED">
            <w:proofErr w:type="spellStart"/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12" w:type="dxa"/>
          </w:tcPr>
          <w:p w:rsidR="00306AED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ED" w:rsidRPr="00EB4EBF" w:rsidTr="00F21243">
        <w:tc>
          <w:tcPr>
            <w:tcW w:w="666" w:type="dxa"/>
          </w:tcPr>
          <w:p w:rsidR="00306AED" w:rsidRPr="00EB4EBF" w:rsidRDefault="00306AED" w:rsidP="002D7B6A">
            <w:pPr>
              <w:pStyle w:val="a3"/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Объединение слов в тем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группы. </w:t>
            </w:r>
          </w:p>
        </w:tc>
        <w:tc>
          <w:tcPr>
            <w:tcW w:w="451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306AED" w:rsidRDefault="00306AED">
            <w:proofErr w:type="spellStart"/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12" w:type="dxa"/>
          </w:tcPr>
          <w:p w:rsidR="00306AED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ED" w:rsidRPr="00EB4EBF" w:rsidTr="00F21243">
        <w:tc>
          <w:tcPr>
            <w:tcW w:w="666" w:type="dxa"/>
          </w:tcPr>
          <w:p w:rsidR="00306AED" w:rsidRPr="00EB4EBF" w:rsidRDefault="00306AED" w:rsidP="002D7B6A">
            <w:pPr>
              <w:pStyle w:val="a3"/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Конструирование сочетаний слов и предложений.</w:t>
            </w:r>
          </w:p>
        </w:tc>
        <w:tc>
          <w:tcPr>
            <w:tcW w:w="451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306AED" w:rsidRDefault="00306AED">
            <w:proofErr w:type="spellStart"/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12" w:type="dxa"/>
          </w:tcPr>
          <w:p w:rsidR="00306AED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ED" w:rsidRPr="00EB4EBF" w:rsidTr="00F21243">
        <w:tc>
          <w:tcPr>
            <w:tcW w:w="666" w:type="dxa"/>
          </w:tcPr>
          <w:p w:rsidR="00306AED" w:rsidRPr="00EB4EBF" w:rsidRDefault="00306AED" w:rsidP="002D7B6A">
            <w:pPr>
              <w:pStyle w:val="a3"/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вопросы кто? что? к словам.</w:t>
            </w:r>
          </w:p>
        </w:tc>
        <w:tc>
          <w:tcPr>
            <w:tcW w:w="451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306AED" w:rsidRDefault="00306AED">
            <w:proofErr w:type="spellStart"/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12" w:type="dxa"/>
          </w:tcPr>
          <w:p w:rsidR="00306AED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ED" w:rsidRPr="00EB4EBF" w:rsidTr="00F21243">
        <w:tc>
          <w:tcPr>
            <w:tcW w:w="666" w:type="dxa"/>
          </w:tcPr>
          <w:p w:rsidR="00306AED" w:rsidRPr="00EB4EBF" w:rsidRDefault="00306AED" w:rsidP="002D7B6A">
            <w:pPr>
              <w:pStyle w:val="a3"/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вопросы кто? что? к словам.</w:t>
            </w:r>
          </w:p>
        </w:tc>
        <w:tc>
          <w:tcPr>
            <w:tcW w:w="451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306AED" w:rsidRDefault="00306AED">
            <w:proofErr w:type="spellStart"/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A52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306AED" w:rsidRPr="00EB4EBF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12" w:type="dxa"/>
          </w:tcPr>
          <w:p w:rsidR="00306AED" w:rsidRDefault="00306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2D7B6A">
            <w:pPr>
              <w:pStyle w:val="a3"/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6614C0" w:rsidRDefault="00147AED" w:rsidP="00EB4EBF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614C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Административная ко</w:t>
            </w:r>
            <w:r w:rsidRPr="006614C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</w:t>
            </w:r>
            <w:r w:rsidRPr="006614C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трольная работа.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ED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12" w:type="dxa"/>
          </w:tcPr>
          <w:p w:rsidR="00147AED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5.Слова, </w:t>
            </w:r>
            <w:proofErr w:type="gramStart"/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>которые</w:t>
            </w:r>
            <w:proofErr w:type="gramEnd"/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отвечают на вопросы какой? </w:t>
            </w:r>
            <w:proofErr w:type="gramStart"/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>какая</w:t>
            </w:r>
            <w:proofErr w:type="gramEnd"/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>? какое? какие? -9ч.</w:t>
            </w:r>
          </w:p>
        </w:tc>
        <w:tc>
          <w:tcPr>
            <w:tcW w:w="812" w:type="dxa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FD65E1">
            <w:pPr>
              <w:pStyle w:val="a3"/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 контрольной раб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ты. Наблюдение над слов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ми-признаками.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определение части речи;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обозначение главного и зав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симого слов в словосочетан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</w:tc>
        <w:tc>
          <w:tcPr>
            <w:tcW w:w="19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ставить вопр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сы к словам-признакам;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графически 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казывать связь слов;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подбирать сл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ва-признаки к словам-предметам;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устанавливать связь слов-признаков и слов-предметов;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находить в предложении сочетания слов-предметов и сло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подбирать сл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ва-предметы к словам призн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кам;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«раскраш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вать» текст сл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признак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составлять 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вет на вопрос, учитывая связь предложений в тексте;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редактировать текст, класс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фицировать и исправлять ошибки.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-оформлять свои мысли в устной и письменной форме (на уровне предл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 или небол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шого текста);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-слушать и пон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мать речь других;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выразительно ч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тать и пересказ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вать текст;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B1" w:rsidRPr="00EB4EBF" w:rsidTr="00F21243">
        <w:tc>
          <w:tcPr>
            <w:tcW w:w="666" w:type="dxa"/>
          </w:tcPr>
          <w:p w:rsidR="006E05B1" w:rsidRPr="00EB4EBF" w:rsidRDefault="006E05B1" w:rsidP="00FD65E1">
            <w:pPr>
              <w:pStyle w:val="a3"/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Как связаны между собой 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слова-названия и слова-признаки.</w:t>
            </w:r>
          </w:p>
        </w:tc>
        <w:tc>
          <w:tcPr>
            <w:tcW w:w="451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ФИП</w:t>
            </w:r>
          </w:p>
        </w:tc>
        <w:tc>
          <w:tcPr>
            <w:tcW w:w="709" w:type="dxa"/>
          </w:tcPr>
          <w:p w:rsidR="006E05B1" w:rsidRDefault="006E05B1">
            <w:proofErr w:type="spellStart"/>
            <w:r w:rsidRPr="0009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кущ</w:t>
            </w:r>
            <w:proofErr w:type="spellEnd"/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</w:t>
            </w:r>
          </w:p>
        </w:tc>
        <w:tc>
          <w:tcPr>
            <w:tcW w:w="812" w:type="dxa"/>
          </w:tcPr>
          <w:p w:rsidR="006E05B1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B1" w:rsidRPr="00EB4EBF" w:rsidTr="00F21243">
        <w:tc>
          <w:tcPr>
            <w:tcW w:w="666" w:type="dxa"/>
          </w:tcPr>
          <w:p w:rsidR="006E05B1" w:rsidRPr="00EB4EBF" w:rsidRDefault="006E05B1" w:rsidP="00FD65E1">
            <w:pPr>
              <w:pStyle w:val="a3"/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Как связаны между собой слова-названия и слова-признаки.</w:t>
            </w:r>
          </w:p>
        </w:tc>
        <w:tc>
          <w:tcPr>
            <w:tcW w:w="451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6E05B1" w:rsidRDefault="006E05B1">
            <w:proofErr w:type="spellStart"/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12" w:type="dxa"/>
          </w:tcPr>
          <w:p w:rsidR="006E05B1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B1" w:rsidRPr="00EB4EBF" w:rsidTr="00F21243">
        <w:tc>
          <w:tcPr>
            <w:tcW w:w="666" w:type="dxa"/>
          </w:tcPr>
          <w:p w:rsidR="006E05B1" w:rsidRPr="00EB4EBF" w:rsidRDefault="006E05B1" w:rsidP="00FD65E1">
            <w:pPr>
              <w:pStyle w:val="a3"/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Как связаны между собой слова-названия и слова-признаки.</w:t>
            </w:r>
          </w:p>
        </w:tc>
        <w:tc>
          <w:tcPr>
            <w:tcW w:w="451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6E05B1" w:rsidRDefault="006E05B1">
            <w:proofErr w:type="spellStart"/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12" w:type="dxa"/>
          </w:tcPr>
          <w:p w:rsidR="006E05B1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B1" w:rsidRPr="00EB4EBF" w:rsidTr="00F21243">
        <w:tc>
          <w:tcPr>
            <w:tcW w:w="666" w:type="dxa"/>
          </w:tcPr>
          <w:p w:rsidR="006E05B1" w:rsidRPr="00EB4EBF" w:rsidRDefault="006E05B1" w:rsidP="00FD65E1">
            <w:pPr>
              <w:pStyle w:val="a3"/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предложениях слова, кот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рые отвечают на вопросы кто? что? и какой? какая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?...</w:t>
            </w:r>
            <w:proofErr w:type="gramEnd"/>
          </w:p>
        </w:tc>
        <w:tc>
          <w:tcPr>
            <w:tcW w:w="451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6E05B1" w:rsidRDefault="006E05B1">
            <w:proofErr w:type="spellStart"/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12" w:type="dxa"/>
          </w:tcPr>
          <w:p w:rsidR="006E05B1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B1" w:rsidRPr="00EB4EBF" w:rsidTr="00F21243">
        <w:tc>
          <w:tcPr>
            <w:tcW w:w="666" w:type="dxa"/>
          </w:tcPr>
          <w:p w:rsidR="006E05B1" w:rsidRPr="00EB4EBF" w:rsidRDefault="006E05B1" w:rsidP="00FD65E1">
            <w:pPr>
              <w:pStyle w:val="a3"/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подбирать слова – признаки.</w:t>
            </w:r>
          </w:p>
        </w:tc>
        <w:tc>
          <w:tcPr>
            <w:tcW w:w="451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6E05B1" w:rsidRDefault="006E05B1">
            <w:proofErr w:type="spellStart"/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12" w:type="dxa"/>
          </w:tcPr>
          <w:p w:rsidR="006E05B1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5E1" w:rsidRPr="00EB4EBF" w:rsidTr="00F21243">
        <w:tc>
          <w:tcPr>
            <w:tcW w:w="666" w:type="dxa"/>
          </w:tcPr>
          <w:p w:rsidR="00FD65E1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FD65E1" w:rsidRPr="00FD65E1" w:rsidRDefault="00FD65E1" w:rsidP="00EB4EB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65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FD65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ЧЕТВЕРТЬ</w:t>
            </w:r>
          </w:p>
        </w:tc>
        <w:tc>
          <w:tcPr>
            <w:tcW w:w="1147" w:type="dxa"/>
            <w:gridSpan w:val="2"/>
          </w:tcPr>
          <w:p w:rsidR="00FD65E1" w:rsidRPr="00FD65E1" w:rsidRDefault="00FD65E1" w:rsidP="00EB4EB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65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 ч</w:t>
            </w:r>
          </w:p>
        </w:tc>
        <w:tc>
          <w:tcPr>
            <w:tcW w:w="2008" w:type="dxa"/>
            <w:vMerge/>
          </w:tcPr>
          <w:p w:rsidR="00FD65E1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D65E1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D65E1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FD65E1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D65E1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65E1" w:rsidRPr="00093EA7" w:rsidRDefault="00FD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D65E1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D65E1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B1" w:rsidRPr="00EB4EBF" w:rsidTr="00F21243">
        <w:tc>
          <w:tcPr>
            <w:tcW w:w="666" w:type="dxa"/>
          </w:tcPr>
          <w:p w:rsidR="006E05B1" w:rsidRPr="00EB4EBF" w:rsidRDefault="006E05B1" w:rsidP="00FD65E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подбирать слова – признаки.</w:t>
            </w:r>
          </w:p>
        </w:tc>
        <w:tc>
          <w:tcPr>
            <w:tcW w:w="451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6E05B1" w:rsidRDefault="006E05B1">
            <w:proofErr w:type="spellStart"/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09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6E05B1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12" w:type="dxa"/>
          </w:tcPr>
          <w:p w:rsidR="006E05B1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B1" w:rsidRPr="00EB4EBF" w:rsidTr="00F21243">
        <w:tc>
          <w:tcPr>
            <w:tcW w:w="666" w:type="dxa"/>
          </w:tcPr>
          <w:p w:rsidR="006E05B1" w:rsidRPr="00EB4EBF" w:rsidRDefault="006E05B1" w:rsidP="00FD65E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№3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«Слова, которые отв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чают на вопросы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? 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кая? Какое? Какие?»</w:t>
            </w:r>
          </w:p>
        </w:tc>
        <w:tc>
          <w:tcPr>
            <w:tcW w:w="451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E05B1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B1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709" w:type="dxa"/>
          </w:tcPr>
          <w:p w:rsidR="006E05B1" w:rsidRDefault="000473C3">
            <w:r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812" w:type="dxa"/>
          </w:tcPr>
          <w:p w:rsidR="006E05B1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12" w:type="dxa"/>
          </w:tcPr>
          <w:p w:rsidR="006E05B1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/Р№ 3</w:t>
            </w: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FD65E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ты. Развитие умения подб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рать слова – признаки.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6E05B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>6. Слова, которые отвечают на вопросы что делает? что делал? что сделал? -5 ч.</w:t>
            </w:r>
          </w:p>
        </w:tc>
        <w:tc>
          <w:tcPr>
            <w:tcW w:w="812" w:type="dxa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FD65E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словами, 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обозначающими действие  предмета.  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речи.</w:t>
            </w:r>
          </w:p>
        </w:tc>
        <w:tc>
          <w:tcPr>
            <w:tcW w:w="19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ставить вопр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 к словам-действиям;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подбирать к слова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предм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там слова-действия;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ва, отвечающие на вопрос что сделал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подбирать сл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находить грамматическую основу.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-договариваться с одноклассниками совместно с учит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лем о правилах 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ведения и общения и следовать им;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учиться  работать в паре, группе; 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полнять различные роли (лидера, 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полнителя).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ФИП</w:t>
            </w:r>
          </w:p>
        </w:tc>
        <w:tc>
          <w:tcPr>
            <w:tcW w:w="709" w:type="dxa"/>
          </w:tcPr>
          <w:p w:rsidR="00147AED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</w:t>
            </w:r>
          </w:p>
        </w:tc>
        <w:tc>
          <w:tcPr>
            <w:tcW w:w="812" w:type="dxa"/>
          </w:tcPr>
          <w:p w:rsidR="00147AED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3" w:rsidRPr="00EB4EBF" w:rsidTr="00F21243">
        <w:tc>
          <w:tcPr>
            <w:tcW w:w="666" w:type="dxa"/>
          </w:tcPr>
          <w:p w:rsidR="000473C3" w:rsidRPr="00EB4EBF" w:rsidRDefault="000473C3" w:rsidP="00FD65E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вопросы  к слова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действ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</w:tc>
        <w:tc>
          <w:tcPr>
            <w:tcW w:w="451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0473C3" w:rsidRDefault="000473C3">
            <w:proofErr w:type="spellStart"/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0473C3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12" w:type="dxa"/>
          </w:tcPr>
          <w:p w:rsidR="000473C3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3" w:rsidRPr="00EB4EBF" w:rsidTr="00F21243">
        <w:tc>
          <w:tcPr>
            <w:tcW w:w="666" w:type="dxa"/>
          </w:tcPr>
          <w:p w:rsidR="000473C3" w:rsidRPr="00EB4EBF" w:rsidRDefault="000473C3" w:rsidP="00FD65E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предложениях пары слов, отвечающих на вопросы кто? что делает?</w:t>
            </w:r>
          </w:p>
        </w:tc>
        <w:tc>
          <w:tcPr>
            <w:tcW w:w="451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0473C3" w:rsidRDefault="000473C3">
            <w:proofErr w:type="spellStart"/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0473C3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1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3" w:rsidRPr="00EB4EBF" w:rsidTr="00F21243">
        <w:tc>
          <w:tcPr>
            <w:tcW w:w="666" w:type="dxa"/>
          </w:tcPr>
          <w:p w:rsidR="000473C3" w:rsidRPr="00EB4EBF" w:rsidRDefault="000473C3" w:rsidP="00FD65E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предложениях пары слов, отвечающих на вопросы кто? что делает?</w:t>
            </w:r>
          </w:p>
        </w:tc>
        <w:tc>
          <w:tcPr>
            <w:tcW w:w="451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0473C3" w:rsidRDefault="000473C3">
            <w:proofErr w:type="spellStart"/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0473C3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1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3" w:rsidRPr="00EB4EBF" w:rsidTr="00F21243">
        <w:tc>
          <w:tcPr>
            <w:tcW w:w="666" w:type="dxa"/>
          </w:tcPr>
          <w:p w:rsidR="000473C3" w:rsidRPr="00EB4EBF" w:rsidRDefault="000473C3" w:rsidP="00FD65E1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предложениях пары слов, отвечающих на вопросы кто? что делает?</w:t>
            </w:r>
          </w:p>
        </w:tc>
        <w:tc>
          <w:tcPr>
            <w:tcW w:w="451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0473C3" w:rsidRDefault="000473C3">
            <w:proofErr w:type="spellStart"/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71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0473C3" w:rsidRPr="00EB4EBF" w:rsidRDefault="00FD65E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1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>7. Связь слов в предложении – 6ч.</w:t>
            </w:r>
          </w:p>
        </w:tc>
        <w:tc>
          <w:tcPr>
            <w:tcW w:w="812" w:type="dxa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6E00E3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 ставить вопросы от слова к слову в предложении.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что от слова к слову в предл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жении можно задать (пост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вить) вопрос.</w:t>
            </w:r>
          </w:p>
        </w:tc>
        <w:tc>
          <w:tcPr>
            <w:tcW w:w="19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устанавливать связи между словами в пре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ложении;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выделять из предложений пары слов с 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мощью вопр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устанавливать связь предлож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ний в тексте, употреблять 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нонимы;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редактировать текст, класс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фицировать и 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ошибки;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составлять предложения с опорой на 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просы, показ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вать графически связь слов в предложении; - составлять предложения по схемам и зап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сывать их, по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бирать глаголы к существител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ному, ставить вопросы от сл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 к слову.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3" w:rsidRPr="00EB4EBF" w:rsidTr="00F21243">
        <w:tc>
          <w:tcPr>
            <w:tcW w:w="666" w:type="dxa"/>
          </w:tcPr>
          <w:p w:rsidR="000473C3" w:rsidRPr="00EB4EBF" w:rsidRDefault="000473C3" w:rsidP="006E00E3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 ставить вопросы от слова к слову в предложении.</w:t>
            </w:r>
          </w:p>
        </w:tc>
        <w:tc>
          <w:tcPr>
            <w:tcW w:w="451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0473C3" w:rsidRDefault="000473C3">
            <w:proofErr w:type="spellStart"/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0473C3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1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3" w:rsidRPr="00EB4EBF" w:rsidTr="00F21243">
        <w:tc>
          <w:tcPr>
            <w:tcW w:w="666" w:type="dxa"/>
          </w:tcPr>
          <w:p w:rsidR="000473C3" w:rsidRPr="00EB4EBF" w:rsidRDefault="000473C3" w:rsidP="006E00E3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вать действующее лицо или предмет.</w:t>
            </w:r>
          </w:p>
        </w:tc>
        <w:tc>
          <w:tcPr>
            <w:tcW w:w="451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0473C3" w:rsidRDefault="000473C3">
            <w:proofErr w:type="spellStart"/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0473C3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1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3" w:rsidRPr="00EB4EBF" w:rsidTr="00F21243">
        <w:tc>
          <w:tcPr>
            <w:tcW w:w="666" w:type="dxa"/>
          </w:tcPr>
          <w:p w:rsidR="000473C3" w:rsidRPr="00EB4EBF" w:rsidRDefault="000473C3" w:rsidP="006E00E3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жений из слов с опорой на вопросы. </w:t>
            </w:r>
          </w:p>
        </w:tc>
        <w:tc>
          <w:tcPr>
            <w:tcW w:w="451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0473C3" w:rsidRDefault="000473C3">
            <w:proofErr w:type="spellStart"/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0473C3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1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3" w:rsidRPr="00EB4EBF" w:rsidTr="00F21243">
        <w:tc>
          <w:tcPr>
            <w:tcW w:w="666" w:type="dxa"/>
          </w:tcPr>
          <w:p w:rsidR="000473C3" w:rsidRPr="00EB4EBF" w:rsidRDefault="000473C3" w:rsidP="006E00E3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жений из слов с опорой на вопросы. </w:t>
            </w:r>
          </w:p>
        </w:tc>
        <w:tc>
          <w:tcPr>
            <w:tcW w:w="451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0473C3" w:rsidRDefault="000473C3">
            <w:proofErr w:type="spellStart"/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B67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0473C3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12" w:type="dxa"/>
          </w:tcPr>
          <w:p w:rsidR="000473C3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6E00E3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№4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«Слова, которые 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вечают на вопросы что 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лает? что делал? что сделал? Связь слов в предложении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ED" w:rsidRPr="00EB4EBF" w:rsidRDefault="000473C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812" w:type="dxa"/>
          </w:tcPr>
          <w:p w:rsidR="00147AED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12" w:type="dxa"/>
          </w:tcPr>
          <w:p w:rsidR="00147AED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\Р№4</w:t>
            </w:r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C2458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>8.Слова, к которым нельзя задать вопрос-7ч</w:t>
            </w:r>
          </w:p>
        </w:tc>
        <w:tc>
          <w:tcPr>
            <w:tcW w:w="812" w:type="dxa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6E00E3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ты.  Слова, которые выр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жают различные чувства, и их роль в речи.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что есть слова, которые выр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жают чувства, но не называют их;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правило нап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сания предлогов с другими сл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вами;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- правило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предлогах и их правописании.</w:t>
            </w:r>
          </w:p>
        </w:tc>
        <w:tc>
          <w:tcPr>
            <w:tcW w:w="19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выделять гру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пы слов, к кот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рым нельзя 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ставить вопрос,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- употреблять в речи понятие предлог;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подбирать по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ходящие по смыслу предл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ги;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находить, ан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лизировать и исправлять ошибки.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57" w:rsidRPr="00EB4EBF" w:rsidTr="00F21243">
        <w:tc>
          <w:tcPr>
            <w:tcW w:w="666" w:type="dxa"/>
          </w:tcPr>
          <w:p w:rsidR="00900C57" w:rsidRPr="00EB4EBF" w:rsidRDefault="00900C57" w:rsidP="006E00E3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Сравнение слов-названий, слов-признаков и действий и слов, выражающих ра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личные чувства.</w:t>
            </w:r>
          </w:p>
        </w:tc>
        <w:tc>
          <w:tcPr>
            <w:tcW w:w="451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900C57" w:rsidRDefault="00900C57">
            <w:proofErr w:type="spellStart"/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900C57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1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57" w:rsidRPr="00EB4EBF" w:rsidTr="00F21243">
        <w:tc>
          <w:tcPr>
            <w:tcW w:w="666" w:type="dxa"/>
          </w:tcPr>
          <w:p w:rsidR="00900C57" w:rsidRPr="00EB4EBF" w:rsidRDefault="00900C57" w:rsidP="006E00E3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пре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логов.</w:t>
            </w:r>
          </w:p>
        </w:tc>
        <w:tc>
          <w:tcPr>
            <w:tcW w:w="451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900C57" w:rsidRDefault="00900C57">
            <w:proofErr w:type="spellStart"/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900C57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1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57" w:rsidRPr="00EB4EBF" w:rsidTr="00F21243">
        <w:tc>
          <w:tcPr>
            <w:tcW w:w="666" w:type="dxa"/>
          </w:tcPr>
          <w:p w:rsidR="00900C57" w:rsidRPr="00EB4EBF" w:rsidRDefault="00900C57" w:rsidP="006E00E3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пре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логов.</w:t>
            </w:r>
          </w:p>
        </w:tc>
        <w:tc>
          <w:tcPr>
            <w:tcW w:w="451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900C57" w:rsidRDefault="00900C57">
            <w:proofErr w:type="spellStart"/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900C57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1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57" w:rsidRPr="00EB4EBF" w:rsidTr="00F21243">
        <w:tc>
          <w:tcPr>
            <w:tcW w:w="666" w:type="dxa"/>
          </w:tcPr>
          <w:p w:rsidR="00900C57" w:rsidRPr="00EB4EBF" w:rsidRDefault="00900C57" w:rsidP="006E00E3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логов с другими словами.</w:t>
            </w:r>
          </w:p>
        </w:tc>
        <w:tc>
          <w:tcPr>
            <w:tcW w:w="451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900C57" w:rsidRDefault="00900C57">
            <w:proofErr w:type="spellStart"/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900C57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1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57" w:rsidRPr="00EB4EBF" w:rsidTr="00F21243">
        <w:tc>
          <w:tcPr>
            <w:tcW w:w="666" w:type="dxa"/>
          </w:tcPr>
          <w:p w:rsidR="00900C57" w:rsidRPr="00EB4EBF" w:rsidRDefault="00900C57" w:rsidP="006E00E3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логов с другими словами.</w:t>
            </w:r>
          </w:p>
        </w:tc>
        <w:tc>
          <w:tcPr>
            <w:tcW w:w="451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ФИП</w:t>
            </w:r>
          </w:p>
        </w:tc>
        <w:tc>
          <w:tcPr>
            <w:tcW w:w="709" w:type="dxa"/>
          </w:tcPr>
          <w:p w:rsidR="00900C57" w:rsidRDefault="00900C57">
            <w:proofErr w:type="spellStart"/>
            <w:r w:rsidRPr="00F32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2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кущ</w:t>
            </w:r>
            <w:proofErr w:type="spellEnd"/>
            <w:r w:rsidRPr="00F32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900C57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</w:t>
            </w:r>
          </w:p>
        </w:tc>
        <w:tc>
          <w:tcPr>
            <w:tcW w:w="81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C2458A" w:rsidRDefault="00147AED" w:rsidP="006E00E3">
            <w:pPr>
              <w:pStyle w:val="a3"/>
              <w:numPr>
                <w:ilvl w:val="0"/>
                <w:numId w:val="24"/>
              </w:numPr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работа№5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«Слова, к которым нельзя задать вопрос».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709" w:type="dxa"/>
          </w:tcPr>
          <w:p w:rsidR="00147AED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812" w:type="dxa"/>
          </w:tcPr>
          <w:p w:rsidR="00147AED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12" w:type="dxa"/>
          </w:tcPr>
          <w:p w:rsidR="00147AED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\Р№5</w:t>
            </w:r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>9. Части слова, корень - 4ч.</w:t>
            </w:r>
          </w:p>
        </w:tc>
        <w:tc>
          <w:tcPr>
            <w:tcW w:w="812" w:type="dxa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ты. Наблюдение над одн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коренными словами.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два признака однокоренных слов, уметь ра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познавать одн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коренные слова.</w:t>
            </w:r>
          </w:p>
        </w:tc>
        <w:tc>
          <w:tcPr>
            <w:tcW w:w="19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подбирать 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нокоренные слова; 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определять 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рень в словах.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57" w:rsidRPr="00EB4EBF" w:rsidTr="00F21243">
        <w:tc>
          <w:tcPr>
            <w:tcW w:w="666" w:type="dxa"/>
          </w:tcPr>
          <w:p w:rsidR="00900C57" w:rsidRPr="00EB4EBF" w:rsidRDefault="00900C57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Определение корня слова.</w:t>
            </w:r>
          </w:p>
        </w:tc>
        <w:tc>
          <w:tcPr>
            <w:tcW w:w="451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2008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900C57" w:rsidRDefault="00900C57">
            <w:proofErr w:type="spellStart"/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900C57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1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57" w:rsidRPr="00EB4EBF" w:rsidTr="00F21243">
        <w:tc>
          <w:tcPr>
            <w:tcW w:w="666" w:type="dxa"/>
          </w:tcPr>
          <w:p w:rsidR="00900C57" w:rsidRPr="00EB4EBF" w:rsidRDefault="00900C57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корень в группе однокоре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ных слов.</w:t>
            </w:r>
          </w:p>
        </w:tc>
        <w:tc>
          <w:tcPr>
            <w:tcW w:w="451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2008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900C57" w:rsidRDefault="00900C57">
            <w:proofErr w:type="spellStart"/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900C57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1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57" w:rsidRPr="00EB4EBF" w:rsidTr="00F21243">
        <w:tc>
          <w:tcPr>
            <w:tcW w:w="666" w:type="dxa"/>
          </w:tcPr>
          <w:p w:rsidR="00900C57" w:rsidRPr="00EB4EBF" w:rsidRDefault="00900C57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Распознавание однокоре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ных слов.</w:t>
            </w:r>
          </w:p>
        </w:tc>
        <w:tc>
          <w:tcPr>
            <w:tcW w:w="451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2008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900C57" w:rsidRDefault="00900C57">
            <w:proofErr w:type="spellStart"/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900C57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12" w:type="dxa"/>
          </w:tcPr>
          <w:p w:rsidR="00900C57" w:rsidRPr="00EB4EBF" w:rsidRDefault="00900C5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>10. Суффикс – 4 ч.</w:t>
            </w:r>
          </w:p>
        </w:tc>
        <w:tc>
          <w:tcPr>
            <w:tcW w:w="812" w:type="dxa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Роль суффикса в слове. Определение суффикса.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определение суффикса, его графическое обозначение;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значение су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фиксов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ик-, 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,  -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ёнок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алгоритм ра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бора слов по 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ставу.</w:t>
            </w:r>
          </w:p>
        </w:tc>
        <w:tc>
          <w:tcPr>
            <w:tcW w:w="19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находить су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кс в гр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уппе однокоренных слов;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находить, ан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лизировать и исправлять ошибки.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3F" w:rsidRPr="00EB4EBF" w:rsidTr="00F21243">
        <w:tc>
          <w:tcPr>
            <w:tcW w:w="666" w:type="dxa"/>
          </w:tcPr>
          <w:p w:rsidR="004E583F" w:rsidRPr="00EB4EBF" w:rsidRDefault="004E583F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словах суффиксы.</w:t>
            </w:r>
          </w:p>
        </w:tc>
        <w:tc>
          <w:tcPr>
            <w:tcW w:w="451" w:type="dxa"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4E583F" w:rsidRDefault="004E583F">
            <w:proofErr w:type="spell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4E583F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12" w:type="dxa"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3F" w:rsidRPr="00EB4EBF" w:rsidTr="00F21243">
        <w:tc>
          <w:tcPr>
            <w:tcW w:w="666" w:type="dxa"/>
          </w:tcPr>
          <w:p w:rsidR="004E583F" w:rsidRPr="00EB4EBF" w:rsidRDefault="004E583F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словах суффиксы.</w:t>
            </w:r>
          </w:p>
        </w:tc>
        <w:tc>
          <w:tcPr>
            <w:tcW w:w="451" w:type="dxa"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4E583F" w:rsidRDefault="004E583F">
            <w:proofErr w:type="spell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4E583F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12" w:type="dxa"/>
          </w:tcPr>
          <w:p w:rsidR="004E583F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слова по составу. </w:t>
            </w:r>
            <w:r w:rsidRPr="006614C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Проверочное списывание.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ED" w:rsidRPr="00EB4EBF" w:rsidRDefault="004E583F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812" w:type="dxa"/>
          </w:tcPr>
          <w:p w:rsidR="00147AED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>11. Приставка – 6ч.</w:t>
            </w:r>
          </w:p>
        </w:tc>
        <w:tc>
          <w:tcPr>
            <w:tcW w:w="812" w:type="dxa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проверочного сп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сывания. Роль приставки в слове. Определение 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ставки.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значение 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ставок в слов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образовании;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правило нап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сания приставок.</w:t>
            </w:r>
          </w:p>
        </w:tc>
        <w:tc>
          <w:tcPr>
            <w:tcW w:w="19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находить зн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чимые части слова.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AA" w:rsidRPr="00EB4EBF" w:rsidTr="00F21243">
        <w:tc>
          <w:tcPr>
            <w:tcW w:w="666" w:type="dxa"/>
          </w:tcPr>
          <w:p w:rsidR="000423AA" w:rsidRPr="00EB4EBF" w:rsidRDefault="000423AA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словах приставки и образ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вывать слова с помощью 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приставок.</w:t>
            </w:r>
          </w:p>
        </w:tc>
        <w:tc>
          <w:tcPr>
            <w:tcW w:w="451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0423AA" w:rsidRDefault="000423AA">
            <w:proofErr w:type="spellStart"/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0423AA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12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AA" w:rsidRPr="00EB4EBF" w:rsidTr="00F21243">
        <w:tc>
          <w:tcPr>
            <w:tcW w:w="666" w:type="dxa"/>
          </w:tcPr>
          <w:p w:rsidR="000423AA" w:rsidRPr="00EB4EBF" w:rsidRDefault="000423AA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Значение приставок. Сли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ное написание приставок. </w:t>
            </w:r>
          </w:p>
        </w:tc>
        <w:tc>
          <w:tcPr>
            <w:tcW w:w="451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0423AA" w:rsidRDefault="000423AA">
            <w:proofErr w:type="spellStart"/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0423AA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12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AA" w:rsidRPr="00EB4EBF" w:rsidTr="00F21243">
        <w:tc>
          <w:tcPr>
            <w:tcW w:w="666" w:type="dxa"/>
          </w:tcPr>
          <w:p w:rsidR="000423AA" w:rsidRPr="00EB4EBF" w:rsidRDefault="000423AA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приставки и предлоги.</w:t>
            </w:r>
          </w:p>
        </w:tc>
        <w:tc>
          <w:tcPr>
            <w:tcW w:w="451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0423AA" w:rsidRDefault="000423AA">
            <w:proofErr w:type="spellStart"/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0423AA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12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AA" w:rsidRPr="00EB4EBF" w:rsidTr="00F21243">
        <w:tc>
          <w:tcPr>
            <w:tcW w:w="666" w:type="dxa"/>
          </w:tcPr>
          <w:p w:rsidR="000423AA" w:rsidRPr="00EB4EBF" w:rsidRDefault="000423AA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приставки и предлоги.</w:t>
            </w:r>
          </w:p>
        </w:tc>
        <w:tc>
          <w:tcPr>
            <w:tcW w:w="451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0423AA" w:rsidRDefault="000423AA">
            <w:proofErr w:type="spellStart"/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2C3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0423AA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12" w:type="dxa"/>
          </w:tcPr>
          <w:p w:rsidR="000423AA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№6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«Приставка».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ED" w:rsidRPr="00EB4EBF" w:rsidRDefault="000423A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812" w:type="dxa"/>
          </w:tcPr>
          <w:p w:rsidR="00147AED" w:rsidRPr="00EB4EBF" w:rsidRDefault="006E00E3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12" w:type="dxa"/>
          </w:tcPr>
          <w:p w:rsidR="00147AED" w:rsidRPr="00EB4EBF" w:rsidRDefault="00FA455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\Р№6</w:t>
            </w:r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8A">
              <w:rPr>
                <w:rFonts w:ascii="Times New Roman" w:hAnsi="Times New Roman" w:cs="Times New Roman"/>
                <w:b/>
                <w:sz w:val="24"/>
                <w:szCs w:val="24"/>
              </w:rPr>
              <w:t>12. Алфавит. Написание большой буквы в словах-13ч</w:t>
            </w:r>
          </w:p>
        </w:tc>
        <w:tc>
          <w:tcPr>
            <w:tcW w:w="812" w:type="dxa"/>
          </w:tcPr>
          <w:p w:rsidR="00147AED" w:rsidRPr="00C2458A" w:rsidRDefault="00147AED" w:rsidP="00C245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ты. Закрепление знания 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рядка букв русского алф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вита. 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названия, пор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док букв русск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го алфавита.</w:t>
            </w:r>
          </w:p>
        </w:tc>
        <w:tc>
          <w:tcPr>
            <w:tcW w:w="19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соблюдать изученные но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мы орфографии;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писать без ошибок бол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шую букву в именах, отч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ствах, фамилиях, кличках живо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ных, географ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ческих назван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FA455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 писать большую букву в именах собственных.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FA455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E2" w:rsidRPr="00EB4EBF" w:rsidTr="00F21243">
        <w:tc>
          <w:tcPr>
            <w:tcW w:w="666" w:type="dxa"/>
          </w:tcPr>
          <w:p w:rsidR="00445FE2" w:rsidRPr="00EB4EBF" w:rsidRDefault="00445FE2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 писать большую букву в именах собственных.</w:t>
            </w:r>
          </w:p>
        </w:tc>
        <w:tc>
          <w:tcPr>
            <w:tcW w:w="451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008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445FE2" w:rsidRDefault="00445FE2">
            <w:proofErr w:type="spellStart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445FE2" w:rsidRPr="00EB4EBF" w:rsidRDefault="00FA455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1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54" w:rsidRPr="00EB4EBF" w:rsidTr="00F21243">
        <w:tc>
          <w:tcPr>
            <w:tcW w:w="666" w:type="dxa"/>
          </w:tcPr>
          <w:p w:rsidR="00FA4554" w:rsidRPr="00EB4EBF" w:rsidRDefault="00FA455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FA4554" w:rsidRPr="00FA4554" w:rsidRDefault="00FA4554" w:rsidP="00EB4EB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45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FA45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ЧЕТВЕРТЬ</w:t>
            </w:r>
          </w:p>
        </w:tc>
        <w:tc>
          <w:tcPr>
            <w:tcW w:w="1147" w:type="dxa"/>
            <w:gridSpan w:val="2"/>
          </w:tcPr>
          <w:p w:rsidR="00FA4554" w:rsidRPr="00FA4554" w:rsidRDefault="008A1371" w:rsidP="00EB4EB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  <w:r w:rsidR="00FA4554" w:rsidRPr="00FA45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2008" w:type="dxa"/>
            <w:vMerge/>
          </w:tcPr>
          <w:p w:rsidR="00FA4554" w:rsidRPr="00EB4EBF" w:rsidRDefault="00FA455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A4554" w:rsidRPr="00EB4EBF" w:rsidRDefault="00FA455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A4554" w:rsidRPr="00EB4EBF" w:rsidRDefault="00FA455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FA4554" w:rsidRPr="00EB4EBF" w:rsidRDefault="00FA455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A4554" w:rsidRPr="00EB4EBF" w:rsidRDefault="00FA455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4554" w:rsidRPr="0063176B" w:rsidRDefault="00FA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A4554" w:rsidRDefault="00FA455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A4554" w:rsidRPr="00EB4EBF" w:rsidRDefault="00FA455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E2" w:rsidRPr="00EB4EBF" w:rsidTr="00F21243">
        <w:tc>
          <w:tcPr>
            <w:tcW w:w="666" w:type="dxa"/>
          </w:tcPr>
          <w:p w:rsidR="00445FE2" w:rsidRPr="00EB4EBF" w:rsidRDefault="00445FE2" w:rsidP="00FA4554">
            <w:pPr>
              <w:pStyle w:val="a3"/>
              <w:numPr>
                <w:ilvl w:val="0"/>
                <w:numId w:val="24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 писать большую букву в именах собственных.</w:t>
            </w:r>
          </w:p>
        </w:tc>
        <w:tc>
          <w:tcPr>
            <w:tcW w:w="451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008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445FE2" w:rsidRDefault="00445FE2">
            <w:proofErr w:type="spellStart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445FE2" w:rsidRPr="00EB4EBF" w:rsidRDefault="006614C0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1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E2" w:rsidRPr="00EB4EBF" w:rsidTr="00F21243">
        <w:tc>
          <w:tcPr>
            <w:tcW w:w="666" w:type="dxa"/>
          </w:tcPr>
          <w:p w:rsidR="00445FE2" w:rsidRPr="00EB4EBF" w:rsidRDefault="00445FE2" w:rsidP="00FA4554">
            <w:pPr>
              <w:pStyle w:val="a3"/>
              <w:numPr>
                <w:ilvl w:val="0"/>
                <w:numId w:val="24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 писать большую букву в именах собственных.</w:t>
            </w:r>
          </w:p>
        </w:tc>
        <w:tc>
          <w:tcPr>
            <w:tcW w:w="451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008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445FE2" w:rsidRDefault="00445FE2">
            <w:proofErr w:type="spellStart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445FE2" w:rsidRPr="00EB4EBF" w:rsidRDefault="006614C0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1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E2" w:rsidRPr="00EB4EBF" w:rsidTr="00F21243">
        <w:tc>
          <w:tcPr>
            <w:tcW w:w="666" w:type="dxa"/>
          </w:tcPr>
          <w:p w:rsidR="00445FE2" w:rsidRPr="00EB4EBF" w:rsidRDefault="00445FE2" w:rsidP="00FA4554">
            <w:pPr>
              <w:pStyle w:val="a3"/>
              <w:numPr>
                <w:ilvl w:val="0"/>
                <w:numId w:val="24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 писать большую букву в именах собственных.</w:t>
            </w:r>
          </w:p>
        </w:tc>
        <w:tc>
          <w:tcPr>
            <w:tcW w:w="451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008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445FE2" w:rsidRDefault="00445FE2">
            <w:proofErr w:type="spellStart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445FE2" w:rsidRPr="00EB4EBF" w:rsidRDefault="006614C0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1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E2" w:rsidRPr="00EB4EBF" w:rsidTr="00F21243">
        <w:tc>
          <w:tcPr>
            <w:tcW w:w="666" w:type="dxa"/>
          </w:tcPr>
          <w:p w:rsidR="00445FE2" w:rsidRPr="00EB4EBF" w:rsidRDefault="00445FE2" w:rsidP="00FA4554">
            <w:pPr>
              <w:pStyle w:val="a3"/>
              <w:numPr>
                <w:ilvl w:val="0"/>
                <w:numId w:val="24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 писать большую букву в именах собственных.</w:t>
            </w:r>
          </w:p>
        </w:tc>
        <w:tc>
          <w:tcPr>
            <w:tcW w:w="451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008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445FE2" w:rsidRDefault="00445FE2">
            <w:proofErr w:type="spellStart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445FE2" w:rsidRPr="00EB4EBF" w:rsidRDefault="006614C0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1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E2" w:rsidRPr="00EB4EBF" w:rsidTr="00F21243">
        <w:tc>
          <w:tcPr>
            <w:tcW w:w="666" w:type="dxa"/>
          </w:tcPr>
          <w:p w:rsidR="00445FE2" w:rsidRPr="00EB4EBF" w:rsidRDefault="00445FE2" w:rsidP="00FA4554">
            <w:pPr>
              <w:pStyle w:val="a3"/>
              <w:numPr>
                <w:ilvl w:val="0"/>
                <w:numId w:val="24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Написание слов типа орёл и Орёл.</w:t>
            </w:r>
          </w:p>
        </w:tc>
        <w:tc>
          <w:tcPr>
            <w:tcW w:w="451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445FE2" w:rsidRDefault="00445FE2">
            <w:proofErr w:type="spellStart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445FE2" w:rsidRPr="00EB4EBF" w:rsidRDefault="006614C0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1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E2" w:rsidRPr="00EB4EBF" w:rsidTr="00F21243">
        <w:tc>
          <w:tcPr>
            <w:tcW w:w="666" w:type="dxa"/>
          </w:tcPr>
          <w:p w:rsidR="00445FE2" w:rsidRPr="00EB4EBF" w:rsidRDefault="00445FE2" w:rsidP="00FA4554">
            <w:pPr>
              <w:pStyle w:val="a3"/>
              <w:numPr>
                <w:ilvl w:val="0"/>
                <w:numId w:val="24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нии имён собственных.</w:t>
            </w:r>
          </w:p>
        </w:tc>
        <w:tc>
          <w:tcPr>
            <w:tcW w:w="451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445FE2" w:rsidRDefault="00445FE2">
            <w:proofErr w:type="spellStart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445FE2" w:rsidRPr="00EB4EBF" w:rsidRDefault="006614C0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1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E2" w:rsidRPr="00EB4EBF" w:rsidTr="00F21243">
        <w:tc>
          <w:tcPr>
            <w:tcW w:w="666" w:type="dxa"/>
          </w:tcPr>
          <w:p w:rsidR="00445FE2" w:rsidRPr="00EB4EBF" w:rsidRDefault="00445FE2" w:rsidP="00FA4554">
            <w:pPr>
              <w:pStyle w:val="a3"/>
              <w:numPr>
                <w:ilvl w:val="0"/>
                <w:numId w:val="24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нии имён собственных.</w:t>
            </w:r>
          </w:p>
        </w:tc>
        <w:tc>
          <w:tcPr>
            <w:tcW w:w="451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445FE2" w:rsidRDefault="00445FE2">
            <w:proofErr w:type="spellStart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445FE2" w:rsidRPr="00EB4EBF" w:rsidRDefault="006614C0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1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E2" w:rsidRPr="00EB4EBF" w:rsidTr="00F21243">
        <w:tc>
          <w:tcPr>
            <w:tcW w:w="666" w:type="dxa"/>
          </w:tcPr>
          <w:p w:rsidR="00445FE2" w:rsidRPr="00EB4EBF" w:rsidRDefault="00445FE2" w:rsidP="00FA4554">
            <w:pPr>
              <w:pStyle w:val="a3"/>
              <w:numPr>
                <w:ilvl w:val="0"/>
                <w:numId w:val="24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Сочинение по картинке.</w:t>
            </w:r>
          </w:p>
        </w:tc>
        <w:tc>
          <w:tcPr>
            <w:tcW w:w="451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008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445FE2" w:rsidRDefault="00445FE2">
            <w:proofErr w:type="spellStart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445FE2" w:rsidRPr="00EB4EBF" w:rsidRDefault="006614C0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1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E2" w:rsidRPr="00EB4EBF" w:rsidTr="00F21243">
        <w:tc>
          <w:tcPr>
            <w:tcW w:w="666" w:type="dxa"/>
          </w:tcPr>
          <w:p w:rsidR="00445FE2" w:rsidRPr="00EB4EBF" w:rsidRDefault="00445FE2" w:rsidP="00FA4554">
            <w:pPr>
              <w:pStyle w:val="a3"/>
              <w:numPr>
                <w:ilvl w:val="0"/>
                <w:numId w:val="24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сочинения. </w:t>
            </w:r>
          </w:p>
        </w:tc>
        <w:tc>
          <w:tcPr>
            <w:tcW w:w="451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008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445FE2" w:rsidRDefault="00445FE2">
            <w:proofErr w:type="spellStart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31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445FE2" w:rsidRPr="00EB4EBF" w:rsidRDefault="006614C0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12" w:type="dxa"/>
          </w:tcPr>
          <w:p w:rsidR="00445FE2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FA4554">
            <w:pPr>
              <w:pStyle w:val="a3"/>
              <w:numPr>
                <w:ilvl w:val="0"/>
                <w:numId w:val="24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Проверочный диктант №1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Алфавит. Напис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ние большой буквы в сл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вах»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ED" w:rsidRPr="00EB4EBF" w:rsidRDefault="00445F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812" w:type="dxa"/>
          </w:tcPr>
          <w:p w:rsidR="00147AED" w:rsidRPr="00EB4EBF" w:rsidRDefault="006614C0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12" w:type="dxa"/>
          </w:tcPr>
          <w:p w:rsidR="00147AED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/Д№1</w:t>
            </w:r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1E2B7E" w:rsidRDefault="00147AED" w:rsidP="001E2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Правописание буквосочетаний </w:t>
            </w:r>
            <w:proofErr w:type="spellStart"/>
            <w:r w:rsidRPr="001E2B7E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1E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1E2B7E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1E2B7E">
              <w:rPr>
                <w:rFonts w:ascii="Times New Roman" w:hAnsi="Times New Roman" w:cs="Times New Roman"/>
                <w:b/>
                <w:sz w:val="24"/>
                <w:szCs w:val="24"/>
              </w:rPr>
              <w:t>-ща</w:t>
            </w:r>
            <w:proofErr w:type="gramEnd"/>
            <w:r w:rsidRPr="001E2B7E">
              <w:rPr>
                <w:rFonts w:ascii="Times New Roman" w:hAnsi="Times New Roman" w:cs="Times New Roman"/>
                <w:b/>
                <w:sz w:val="24"/>
                <w:szCs w:val="24"/>
              </w:rPr>
              <w:t>, чу-щу-13ч.</w:t>
            </w:r>
          </w:p>
        </w:tc>
        <w:tc>
          <w:tcPr>
            <w:tcW w:w="812" w:type="dxa"/>
          </w:tcPr>
          <w:p w:rsidR="00147AED" w:rsidRPr="001E2B7E" w:rsidRDefault="00147AED" w:rsidP="001E2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 проверочного ди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танта. Написание букв и, у, а после шипящих.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обозначать 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фограммы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-ши, чу-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находить в сл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вах русского языка опасные места.</w:t>
            </w:r>
          </w:p>
        </w:tc>
        <w:tc>
          <w:tcPr>
            <w:tcW w:w="19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соблюдать изученные но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мы орфографии;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видеть «опа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ные места» в словах, изуче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ные орфогра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видеть и 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сать слова с 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четаниями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2" w:rsidRPr="00EB4EBF" w:rsidTr="00F21243">
        <w:tc>
          <w:tcPr>
            <w:tcW w:w="666" w:type="dxa"/>
          </w:tcPr>
          <w:p w:rsidR="00DF7262" w:rsidRPr="00EB4EBF" w:rsidRDefault="00DF7262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орфограмма. 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фографическое правило.</w:t>
            </w:r>
          </w:p>
        </w:tc>
        <w:tc>
          <w:tcPr>
            <w:tcW w:w="451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F7262" w:rsidRDefault="00DF7262">
            <w:proofErr w:type="spellStart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F726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1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2" w:rsidRPr="00EB4EBF" w:rsidTr="00F21243">
        <w:tc>
          <w:tcPr>
            <w:tcW w:w="666" w:type="dxa"/>
          </w:tcPr>
          <w:p w:rsidR="00DF7262" w:rsidRPr="00EB4EBF" w:rsidRDefault="00DF7262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буквы и после ж и ш. Об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значение орфограммы.</w:t>
            </w:r>
          </w:p>
        </w:tc>
        <w:tc>
          <w:tcPr>
            <w:tcW w:w="451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2008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F7262" w:rsidRDefault="00DF7262">
            <w:proofErr w:type="spellStart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F726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1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2" w:rsidRPr="00EB4EBF" w:rsidTr="00F21243">
        <w:tc>
          <w:tcPr>
            <w:tcW w:w="666" w:type="dxa"/>
          </w:tcPr>
          <w:p w:rsidR="00DF7262" w:rsidRPr="00EB4EBF" w:rsidRDefault="00DF7262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буквы и после ж и ш. Об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значение орфограммы.</w:t>
            </w:r>
          </w:p>
        </w:tc>
        <w:tc>
          <w:tcPr>
            <w:tcW w:w="451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F7262" w:rsidRDefault="00DF7262">
            <w:proofErr w:type="spellStart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F726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1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2" w:rsidRPr="00EB4EBF" w:rsidTr="00F21243">
        <w:tc>
          <w:tcPr>
            <w:tcW w:w="666" w:type="dxa"/>
          </w:tcPr>
          <w:p w:rsidR="00DF7262" w:rsidRPr="00EB4EBF" w:rsidRDefault="00DF7262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а после ч и щ. </w:t>
            </w:r>
          </w:p>
        </w:tc>
        <w:tc>
          <w:tcPr>
            <w:tcW w:w="451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F7262" w:rsidRDefault="00DF7262">
            <w:proofErr w:type="spellStart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F726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1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2" w:rsidRPr="00EB4EBF" w:rsidTr="00F21243">
        <w:tc>
          <w:tcPr>
            <w:tcW w:w="666" w:type="dxa"/>
          </w:tcPr>
          <w:p w:rsidR="00DF7262" w:rsidRPr="00EB4EBF" w:rsidRDefault="00DF7262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буквосочетаний </w:t>
            </w:r>
            <w:proofErr w:type="spellStart"/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витие орфографических умений.</w:t>
            </w:r>
          </w:p>
        </w:tc>
        <w:tc>
          <w:tcPr>
            <w:tcW w:w="451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F7262" w:rsidRDefault="00DF7262">
            <w:proofErr w:type="spellStart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F726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1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2" w:rsidRPr="00EB4EBF" w:rsidTr="00F21243">
        <w:tc>
          <w:tcPr>
            <w:tcW w:w="666" w:type="dxa"/>
          </w:tcPr>
          <w:p w:rsidR="00DF7262" w:rsidRPr="00EB4EBF" w:rsidRDefault="00DF7262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буквосочетаний </w:t>
            </w:r>
            <w:proofErr w:type="spellStart"/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витие орфографических умений.</w:t>
            </w:r>
          </w:p>
        </w:tc>
        <w:tc>
          <w:tcPr>
            <w:tcW w:w="451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F7262" w:rsidRDefault="00DF7262">
            <w:proofErr w:type="spellStart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F726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1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2" w:rsidRPr="00EB4EBF" w:rsidTr="00F21243">
        <w:tc>
          <w:tcPr>
            <w:tcW w:w="666" w:type="dxa"/>
          </w:tcPr>
          <w:p w:rsidR="00DF7262" w:rsidRPr="00EB4EBF" w:rsidRDefault="00DF7262" w:rsidP="00FA455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буквы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после ч и щ.</w:t>
            </w:r>
          </w:p>
        </w:tc>
        <w:tc>
          <w:tcPr>
            <w:tcW w:w="451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F7262" w:rsidRDefault="00DF7262">
            <w:proofErr w:type="spellStart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BB3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F726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1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2" w:rsidRPr="00EB4EBF" w:rsidTr="00F21243">
        <w:tc>
          <w:tcPr>
            <w:tcW w:w="666" w:type="dxa"/>
          </w:tcPr>
          <w:p w:rsidR="00DF7262" w:rsidRPr="00EB4EBF" w:rsidRDefault="00DF7262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буквосочетаний чу-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1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F7262" w:rsidRDefault="00DF7262">
            <w:proofErr w:type="spellStart"/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F726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1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2" w:rsidRPr="00EB4EBF" w:rsidTr="00F21243">
        <w:tc>
          <w:tcPr>
            <w:tcW w:w="666" w:type="dxa"/>
          </w:tcPr>
          <w:p w:rsidR="00DF7262" w:rsidRPr="00EB4EBF" w:rsidRDefault="00DF7262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буквосочетаний чу-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1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F7262" w:rsidRDefault="00DF7262">
            <w:proofErr w:type="spellStart"/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F726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1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2" w:rsidRPr="00EB4EBF" w:rsidTr="00F21243">
        <w:tc>
          <w:tcPr>
            <w:tcW w:w="666" w:type="dxa"/>
          </w:tcPr>
          <w:p w:rsidR="00DF7262" w:rsidRPr="00EB4EBF" w:rsidRDefault="00DF7262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букв и, у, а после букв ш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пящих.</w:t>
            </w:r>
          </w:p>
        </w:tc>
        <w:tc>
          <w:tcPr>
            <w:tcW w:w="451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F7262" w:rsidRDefault="00DF7262">
            <w:proofErr w:type="spellStart"/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F726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1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2" w:rsidRPr="00EB4EBF" w:rsidTr="00F21243">
        <w:tc>
          <w:tcPr>
            <w:tcW w:w="666" w:type="dxa"/>
          </w:tcPr>
          <w:p w:rsidR="00DF7262" w:rsidRPr="00EB4EBF" w:rsidRDefault="00DF7262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букв и, у, а после букв ш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пящих.</w:t>
            </w:r>
          </w:p>
        </w:tc>
        <w:tc>
          <w:tcPr>
            <w:tcW w:w="451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DF7262" w:rsidRDefault="00DF7262">
            <w:proofErr w:type="spellStart"/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F726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12" w:type="dxa"/>
          </w:tcPr>
          <w:p w:rsidR="00DF7262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Проверочный диктант №2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«Правописание буквосочетаний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ED" w:rsidRPr="00EB4EBF" w:rsidRDefault="00DF726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812" w:type="dxa"/>
          </w:tcPr>
          <w:p w:rsidR="00147AED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12" w:type="dxa"/>
          </w:tcPr>
          <w:p w:rsidR="00147AED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/Д№2</w:t>
            </w:r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1E2B7E" w:rsidRDefault="007443A0" w:rsidP="001E2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Правописание букв  ъ и ь -13</w:t>
            </w:r>
            <w:r w:rsidR="00147AED" w:rsidRPr="001E2B7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12" w:type="dxa"/>
          </w:tcPr>
          <w:p w:rsidR="00147AED" w:rsidRPr="001E2B7E" w:rsidRDefault="00147AED" w:rsidP="001E2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проверочного ди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танта. Способы обозначения мягкости согласных звуков на письме.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обозначение мягкости согла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ных на письме с помощью букв е, ё, и, ю, я, ь;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способы об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значения мягк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сти согласных звуков на пис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правило нап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сания раздел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тельного ь.</w:t>
            </w:r>
          </w:p>
        </w:tc>
        <w:tc>
          <w:tcPr>
            <w:tcW w:w="19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различать 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изношение и написание слов с буквой ь;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писать сочет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вах, ь для об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значения мягк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сти на конце слова и в сер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дине слова;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объяснить написание ь в словах;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писать букв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сочетания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чщ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- писать слова с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разделительн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ь и ъ.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E2" w:rsidRPr="00EB4EBF" w:rsidTr="00F21243">
        <w:tc>
          <w:tcPr>
            <w:tcW w:w="666" w:type="dxa"/>
          </w:tcPr>
          <w:p w:rsidR="00FF05E2" w:rsidRPr="00EB4EBF" w:rsidRDefault="00FF05E2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Буква ь на конце и в сер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дине слова. Перенос слов с буквой ь в середине.</w:t>
            </w:r>
          </w:p>
        </w:tc>
        <w:tc>
          <w:tcPr>
            <w:tcW w:w="451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008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FF05E2" w:rsidRDefault="00FF05E2">
            <w:proofErr w:type="spellStart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FF05E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1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E2" w:rsidRPr="00EB4EBF" w:rsidTr="00F21243">
        <w:tc>
          <w:tcPr>
            <w:tcW w:w="666" w:type="dxa"/>
          </w:tcPr>
          <w:p w:rsidR="00FF05E2" w:rsidRPr="00EB4EBF" w:rsidRDefault="00FF05E2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Слова, в которых пишется и не пишется буква ь.</w:t>
            </w:r>
          </w:p>
        </w:tc>
        <w:tc>
          <w:tcPr>
            <w:tcW w:w="451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FF05E2" w:rsidRDefault="00FF05E2">
            <w:proofErr w:type="spellStart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FF05E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1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E2" w:rsidRPr="00EB4EBF" w:rsidTr="00F21243">
        <w:tc>
          <w:tcPr>
            <w:tcW w:w="666" w:type="dxa"/>
          </w:tcPr>
          <w:p w:rsidR="00FF05E2" w:rsidRPr="00EB4EBF" w:rsidRDefault="00FF05E2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букв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сочетаниями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и с буквой ь.</w:t>
            </w:r>
          </w:p>
        </w:tc>
        <w:tc>
          <w:tcPr>
            <w:tcW w:w="451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008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FF05E2" w:rsidRDefault="00FF05E2">
            <w:proofErr w:type="spellStart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FF05E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1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E2" w:rsidRPr="00EB4EBF" w:rsidTr="00F21243">
        <w:tc>
          <w:tcPr>
            <w:tcW w:w="666" w:type="dxa"/>
          </w:tcPr>
          <w:p w:rsidR="00FF05E2" w:rsidRPr="00EB4EBF" w:rsidRDefault="00FF05E2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букв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сочетаниями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и с буквой ь.</w:t>
            </w:r>
          </w:p>
        </w:tc>
        <w:tc>
          <w:tcPr>
            <w:tcW w:w="451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008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FF05E2" w:rsidRDefault="00FF05E2">
            <w:proofErr w:type="spellStart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FF05E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1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E2" w:rsidRPr="00EB4EBF" w:rsidTr="00F21243">
        <w:tc>
          <w:tcPr>
            <w:tcW w:w="666" w:type="dxa"/>
          </w:tcPr>
          <w:p w:rsidR="00FF05E2" w:rsidRPr="00EB4EBF" w:rsidRDefault="00FF05E2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Звук [й] и его обозначение на письме.</w:t>
            </w:r>
          </w:p>
        </w:tc>
        <w:tc>
          <w:tcPr>
            <w:tcW w:w="451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008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FF05E2" w:rsidRDefault="00FF05E2">
            <w:proofErr w:type="spellStart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FF05E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1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E2" w:rsidRPr="00EB4EBF" w:rsidTr="00F21243">
        <w:tc>
          <w:tcPr>
            <w:tcW w:w="666" w:type="dxa"/>
          </w:tcPr>
          <w:p w:rsidR="00FF05E2" w:rsidRPr="00EB4EBF" w:rsidRDefault="00FF05E2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Разделительный ь. Прав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слов с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ь.</w:t>
            </w:r>
          </w:p>
        </w:tc>
        <w:tc>
          <w:tcPr>
            <w:tcW w:w="451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008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FF05E2" w:rsidRDefault="00FF05E2">
            <w:proofErr w:type="spellStart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FF05E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1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E2" w:rsidRPr="00EB4EBF" w:rsidTr="00F21243">
        <w:tc>
          <w:tcPr>
            <w:tcW w:w="666" w:type="dxa"/>
          </w:tcPr>
          <w:p w:rsidR="00FF05E2" w:rsidRPr="00EB4EBF" w:rsidRDefault="00FF05E2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Разделительный ь. Прав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слов с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ь.</w:t>
            </w:r>
          </w:p>
        </w:tc>
        <w:tc>
          <w:tcPr>
            <w:tcW w:w="451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008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FF05E2" w:rsidRDefault="00FF05E2">
            <w:proofErr w:type="spellStart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FF05E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1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E2" w:rsidRPr="00EB4EBF" w:rsidTr="00F21243">
        <w:tc>
          <w:tcPr>
            <w:tcW w:w="666" w:type="dxa"/>
          </w:tcPr>
          <w:p w:rsidR="00FF05E2" w:rsidRPr="00EB4EBF" w:rsidRDefault="00FF05E2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лительным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ь и с ь для об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значения мягкости согла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ных на письме.</w:t>
            </w:r>
          </w:p>
        </w:tc>
        <w:tc>
          <w:tcPr>
            <w:tcW w:w="451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008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FF05E2" w:rsidRDefault="00FF05E2">
            <w:proofErr w:type="spellStart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3F5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FF05E2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12" w:type="dxa"/>
          </w:tcPr>
          <w:p w:rsidR="00FF05E2" w:rsidRPr="00EB4EBF" w:rsidRDefault="00FF05E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лительным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ь и с ь для об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значения мягкости согла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ных на письме.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D" w:rsidRPr="00EB4EBF" w:rsidTr="00F21243">
        <w:tc>
          <w:tcPr>
            <w:tcW w:w="666" w:type="dxa"/>
          </w:tcPr>
          <w:p w:rsidR="005C308D" w:rsidRPr="00EB4EBF" w:rsidRDefault="005C308D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лительным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ь.</w:t>
            </w:r>
          </w:p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5C308D" w:rsidRDefault="005C308D">
            <w:proofErr w:type="spellStart"/>
            <w:r w:rsidRPr="002F5E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5E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E93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2F5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5C308D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12" w:type="dxa"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D" w:rsidRPr="00EB4EBF" w:rsidTr="00F21243">
        <w:tc>
          <w:tcPr>
            <w:tcW w:w="666" w:type="dxa"/>
          </w:tcPr>
          <w:p w:rsidR="005C308D" w:rsidRPr="00EB4EBF" w:rsidRDefault="005C308D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лительным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ь.</w:t>
            </w:r>
          </w:p>
        </w:tc>
        <w:tc>
          <w:tcPr>
            <w:tcW w:w="451" w:type="dxa"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5C308D" w:rsidRDefault="005C308D">
            <w:proofErr w:type="spellStart"/>
            <w:r w:rsidRPr="002F5E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5E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E93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2F5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5C308D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12" w:type="dxa"/>
          </w:tcPr>
          <w:p w:rsidR="005C308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Проверочный диктант №3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«Правописание букв  ъ и ь »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ED" w:rsidRPr="00EB4EBF" w:rsidRDefault="005C308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812" w:type="dxa"/>
          </w:tcPr>
          <w:p w:rsidR="00147AED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12" w:type="dxa"/>
          </w:tcPr>
          <w:p w:rsidR="00147AED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/Д№3</w:t>
            </w:r>
          </w:p>
        </w:tc>
      </w:tr>
      <w:tr w:rsidR="00147AED" w:rsidRPr="00EB4EBF" w:rsidTr="00F21243">
        <w:tc>
          <w:tcPr>
            <w:tcW w:w="15267" w:type="dxa"/>
            <w:gridSpan w:val="11"/>
          </w:tcPr>
          <w:p w:rsidR="00147AED" w:rsidRPr="001E2B7E" w:rsidRDefault="00147AED" w:rsidP="001E2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7E">
              <w:rPr>
                <w:rFonts w:ascii="Times New Roman" w:hAnsi="Times New Roman" w:cs="Times New Roman"/>
                <w:b/>
                <w:sz w:val="24"/>
                <w:szCs w:val="24"/>
              </w:rPr>
              <w:t>15. Безударные гласные в конце слов- 13ч.</w:t>
            </w:r>
          </w:p>
        </w:tc>
        <w:tc>
          <w:tcPr>
            <w:tcW w:w="812" w:type="dxa"/>
          </w:tcPr>
          <w:p w:rsidR="00147AED" w:rsidRPr="001E2B7E" w:rsidRDefault="00147AED" w:rsidP="001E2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проверочного ди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танта. Развитие умений 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лить слово на слоги, опр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делять количество слогов, ставить ударение.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графическое обозначение 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фограмм;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правило нап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сания безуда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ной гласной в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различать 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изношение и написание;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находить сп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собы проверки написания слов;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подбирать 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нокоренные слова с целью проверки;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действовать согласно прав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лу, чтобы 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вильно написать безударную гласную в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147AED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47AED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27" w:rsidRPr="00EB4EBF" w:rsidTr="00F21243">
        <w:tc>
          <w:tcPr>
            <w:tcW w:w="666" w:type="dxa"/>
          </w:tcPr>
          <w:p w:rsidR="00EE4827" w:rsidRPr="00EB4EBF" w:rsidRDefault="00EE4827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Наблюдение над написан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ем и произношением слов с безударными гласными в корне.</w:t>
            </w:r>
          </w:p>
        </w:tc>
        <w:tc>
          <w:tcPr>
            <w:tcW w:w="451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008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EE4827" w:rsidRDefault="00EE4827">
            <w:proofErr w:type="spellStart"/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EE4827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1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27" w:rsidRPr="00EB4EBF" w:rsidTr="00F21243">
        <w:tc>
          <w:tcPr>
            <w:tcW w:w="666" w:type="dxa"/>
          </w:tcPr>
          <w:p w:rsidR="00EE4827" w:rsidRPr="00EB4EBF" w:rsidRDefault="00EE4827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Наблюдение над написан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и произношением слов с безударными гласными в корне.</w:t>
            </w:r>
          </w:p>
        </w:tc>
        <w:tc>
          <w:tcPr>
            <w:tcW w:w="451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008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ФИП</w:t>
            </w:r>
          </w:p>
        </w:tc>
        <w:tc>
          <w:tcPr>
            <w:tcW w:w="709" w:type="dxa"/>
          </w:tcPr>
          <w:p w:rsidR="00EE4827" w:rsidRDefault="00EE4827">
            <w:proofErr w:type="spellStart"/>
            <w:r w:rsidRPr="0095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кущ</w:t>
            </w:r>
            <w:proofErr w:type="spellEnd"/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EE4827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</w:t>
            </w:r>
          </w:p>
        </w:tc>
        <w:tc>
          <w:tcPr>
            <w:tcW w:w="81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27" w:rsidRPr="00EB4EBF" w:rsidTr="00F21243">
        <w:tc>
          <w:tcPr>
            <w:tcW w:w="666" w:type="dxa"/>
          </w:tcPr>
          <w:p w:rsidR="00EE4827" w:rsidRPr="00EB4EBF" w:rsidRDefault="00EE4827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Нахождение проверочных слов в группе однокоре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ных слов.</w:t>
            </w:r>
          </w:p>
        </w:tc>
        <w:tc>
          <w:tcPr>
            <w:tcW w:w="451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008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EE4827" w:rsidRDefault="00EE4827">
            <w:proofErr w:type="spellStart"/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EE4827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1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27" w:rsidRPr="00EB4EBF" w:rsidTr="00F21243">
        <w:tc>
          <w:tcPr>
            <w:tcW w:w="666" w:type="dxa"/>
          </w:tcPr>
          <w:p w:rsidR="00EE4827" w:rsidRPr="00EB4EBF" w:rsidRDefault="00EE4827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Нахождение проверочных слов в группе однокоре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ных слов.</w:t>
            </w:r>
          </w:p>
        </w:tc>
        <w:tc>
          <w:tcPr>
            <w:tcW w:w="451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EE4827" w:rsidRDefault="00EE4827">
            <w:proofErr w:type="spellStart"/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EE4827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1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27" w:rsidRPr="00EB4EBF" w:rsidTr="00F21243">
        <w:tc>
          <w:tcPr>
            <w:tcW w:w="666" w:type="dxa"/>
          </w:tcPr>
          <w:p w:rsidR="00EE4827" w:rsidRPr="00EB4EBF" w:rsidRDefault="00EE4827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Свободный диктант.</w:t>
            </w:r>
          </w:p>
        </w:tc>
        <w:tc>
          <w:tcPr>
            <w:tcW w:w="451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008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EE4827" w:rsidRDefault="00EE4827">
            <w:proofErr w:type="spellStart"/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95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EE4827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1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27" w:rsidRPr="00EB4EBF" w:rsidTr="00F21243">
        <w:tc>
          <w:tcPr>
            <w:tcW w:w="666" w:type="dxa"/>
          </w:tcPr>
          <w:p w:rsidR="00EE4827" w:rsidRPr="00EB4EBF" w:rsidRDefault="00EE4827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свободного дикта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та. Обучение применению правила.</w:t>
            </w:r>
          </w:p>
        </w:tc>
        <w:tc>
          <w:tcPr>
            <w:tcW w:w="451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EE4827" w:rsidRDefault="00EE4827">
            <w:proofErr w:type="spellStart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EE4827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12" w:type="dxa"/>
          </w:tcPr>
          <w:p w:rsidR="00EE4827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/Р№7</w:t>
            </w:r>
          </w:p>
        </w:tc>
      </w:tr>
      <w:tr w:rsidR="00EE4827" w:rsidRPr="00EB4EBF" w:rsidTr="00F21243">
        <w:tc>
          <w:tcPr>
            <w:tcW w:w="666" w:type="dxa"/>
          </w:tcPr>
          <w:p w:rsidR="00EE4827" w:rsidRPr="00EE4827" w:rsidRDefault="00EE4827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2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№7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«Буквы безударных гласных в корнях слов».</w:t>
            </w:r>
          </w:p>
        </w:tc>
        <w:tc>
          <w:tcPr>
            <w:tcW w:w="451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E4827" w:rsidRDefault="00EE4827">
            <w:proofErr w:type="spellStart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EE4827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1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27" w:rsidRPr="00EB4EBF" w:rsidTr="00F21243">
        <w:tc>
          <w:tcPr>
            <w:tcW w:w="666" w:type="dxa"/>
          </w:tcPr>
          <w:p w:rsidR="00EE4827" w:rsidRPr="00EE4827" w:rsidRDefault="00EE4827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2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ты. Упражнения в напис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нии слов с безударной гла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ной в корне.</w:t>
            </w:r>
          </w:p>
        </w:tc>
        <w:tc>
          <w:tcPr>
            <w:tcW w:w="451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EE4827" w:rsidRDefault="00EE4827">
            <w:proofErr w:type="spellStart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EE4827" w:rsidRPr="00EB4EBF" w:rsidRDefault="00C14A3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1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27" w:rsidRPr="00EB4EBF" w:rsidTr="00F21243">
        <w:tc>
          <w:tcPr>
            <w:tcW w:w="666" w:type="dxa"/>
          </w:tcPr>
          <w:p w:rsidR="00EE4827" w:rsidRPr="00EE4827" w:rsidRDefault="00EE4827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2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Проверочный диктант №4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«Безударные гла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ные в конце слов».</w:t>
            </w:r>
          </w:p>
        </w:tc>
        <w:tc>
          <w:tcPr>
            <w:tcW w:w="451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E4827" w:rsidRDefault="00EE4827">
            <w:proofErr w:type="spellStart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EE4827" w:rsidRPr="00EB4EBF" w:rsidRDefault="00C14A3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12" w:type="dxa"/>
          </w:tcPr>
          <w:p w:rsidR="00EE4827" w:rsidRPr="00EB4EBF" w:rsidRDefault="00804688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/Д№</w:t>
            </w:r>
            <w:r w:rsidR="00C14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4827" w:rsidRPr="00EB4EBF" w:rsidTr="00F21243">
        <w:tc>
          <w:tcPr>
            <w:tcW w:w="666" w:type="dxa"/>
          </w:tcPr>
          <w:p w:rsidR="00EE4827" w:rsidRPr="00EE4827" w:rsidRDefault="00EE4827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2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Анализ проверочного ди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танта. Упражнения в нап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сании слов с безударной гласной в корне.</w:t>
            </w:r>
          </w:p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827" w:rsidRPr="00804688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8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EE4827" w:rsidRDefault="00EE4827">
            <w:proofErr w:type="spellStart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EE4827" w:rsidRPr="00EB4EBF" w:rsidRDefault="00C14A3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1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27" w:rsidRPr="00EB4EBF" w:rsidTr="00F21243">
        <w:tc>
          <w:tcPr>
            <w:tcW w:w="666" w:type="dxa"/>
          </w:tcPr>
          <w:p w:rsidR="00EE4827" w:rsidRPr="00EB4EBF" w:rsidRDefault="00EE4827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безударной гласной в корне.</w:t>
            </w:r>
          </w:p>
        </w:tc>
        <w:tc>
          <w:tcPr>
            <w:tcW w:w="451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EE4827" w:rsidRDefault="00EE4827">
            <w:proofErr w:type="spellStart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EE4827" w:rsidRPr="00EB4EBF" w:rsidRDefault="00C14A3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12" w:type="dxa"/>
          </w:tcPr>
          <w:p w:rsidR="00EE4827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ED" w:rsidRPr="00EB4EBF" w:rsidTr="00F21243">
        <w:tc>
          <w:tcPr>
            <w:tcW w:w="666" w:type="dxa"/>
          </w:tcPr>
          <w:p w:rsidR="00147AED" w:rsidRPr="00EB4EBF" w:rsidRDefault="00147AED" w:rsidP="00545B94">
            <w:pPr>
              <w:pStyle w:val="a3"/>
              <w:numPr>
                <w:ilvl w:val="0"/>
                <w:numId w:val="2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47AED" w:rsidRPr="00C14A34" w:rsidRDefault="00147AED" w:rsidP="00EB4EB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Административная ко</w:t>
            </w:r>
            <w:r w:rsidRPr="00C14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C14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трольная работа.</w:t>
            </w:r>
          </w:p>
        </w:tc>
        <w:tc>
          <w:tcPr>
            <w:tcW w:w="451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47AED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47AED" w:rsidRPr="00EB4EBF" w:rsidRDefault="00EE4827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812" w:type="dxa"/>
          </w:tcPr>
          <w:p w:rsidR="00147AED" w:rsidRPr="00EB4EBF" w:rsidRDefault="00C14A3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12" w:type="dxa"/>
          </w:tcPr>
          <w:p w:rsidR="00147AED" w:rsidRPr="00EB4EBF" w:rsidRDefault="00147AED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C14A34">
            <w:pPr>
              <w:pStyle w:val="a3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C14A34" w:rsidRDefault="008A1371" w:rsidP="00EB4EB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4A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IY</w:t>
            </w:r>
            <w:r w:rsidRPr="00C14A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ЧЕТВЕРТЬ</w:t>
            </w:r>
          </w:p>
        </w:tc>
        <w:tc>
          <w:tcPr>
            <w:tcW w:w="1147" w:type="dxa"/>
            <w:gridSpan w:val="2"/>
          </w:tcPr>
          <w:p w:rsidR="008A1371" w:rsidRPr="00C14A34" w:rsidRDefault="00B44E24" w:rsidP="00EB4EB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</w:t>
            </w:r>
            <w:r w:rsidR="008A1371" w:rsidRPr="00C14A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ч.</w:t>
            </w:r>
          </w:p>
        </w:tc>
        <w:tc>
          <w:tcPr>
            <w:tcW w:w="2008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1371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A1371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15267" w:type="dxa"/>
            <w:gridSpan w:val="11"/>
          </w:tcPr>
          <w:p w:rsidR="008A1371" w:rsidRPr="001E2B7E" w:rsidRDefault="008A1371" w:rsidP="001E2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 Правописание букв звонких и гл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ухих согласных в конце  слова-13</w:t>
            </w:r>
            <w:r w:rsidRPr="001E2B7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12" w:type="dxa"/>
          </w:tcPr>
          <w:p w:rsidR="008A1371" w:rsidRPr="001E2B7E" w:rsidRDefault="008A1371" w:rsidP="001E2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545B94">
            <w:pPr>
              <w:pStyle w:val="a3"/>
              <w:numPr>
                <w:ilvl w:val="0"/>
                <w:numId w:val="2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Оглушение звонких 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гласных в конце слов.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 w:val="restart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«опасные м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ста» при напис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нии парных 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гласных на ко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це слова.</w:t>
            </w:r>
          </w:p>
        </w:tc>
        <w:tc>
          <w:tcPr>
            <w:tcW w:w="1969" w:type="dxa"/>
            <w:vMerge w:val="restart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различать 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изношение и написание;</w:t>
            </w: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находить сп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собы проверки написания слов;</w:t>
            </w: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писать слова с изученной орф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граммой;</w:t>
            </w: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подбирать 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верочные слова;</w:t>
            </w: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находить и 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правлять орф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графические ошибки на из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ченные правила;</w:t>
            </w: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соблюдать изученные но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мы орфографии.</w:t>
            </w:r>
          </w:p>
        </w:tc>
        <w:tc>
          <w:tcPr>
            <w:tcW w:w="2269" w:type="dxa"/>
            <w:vMerge w:val="restart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545B94">
            <w:pPr>
              <w:pStyle w:val="a3"/>
              <w:numPr>
                <w:ilvl w:val="0"/>
                <w:numId w:val="2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Знакомство с новой орф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граммой.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545B94">
            <w:pPr>
              <w:pStyle w:val="a3"/>
              <w:numPr>
                <w:ilvl w:val="0"/>
                <w:numId w:val="2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проверяемыми 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гласными в конце слова.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545B94">
            <w:pPr>
              <w:pStyle w:val="a3"/>
              <w:numPr>
                <w:ilvl w:val="0"/>
                <w:numId w:val="2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проверяемыми 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гласными в конце слова.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C1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545B94">
            <w:pPr>
              <w:pStyle w:val="a3"/>
              <w:numPr>
                <w:ilvl w:val="0"/>
                <w:numId w:val="2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проверяемыми 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гласными в конце слова.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545B94">
            <w:pPr>
              <w:pStyle w:val="a3"/>
              <w:numPr>
                <w:ilvl w:val="0"/>
                <w:numId w:val="2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проверяемыми 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гласными в конце слова.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545B94">
            <w:pPr>
              <w:pStyle w:val="a3"/>
              <w:numPr>
                <w:ilvl w:val="0"/>
                <w:numId w:val="2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проверяемыми 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гласными в конце слова.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545B94">
            <w:pPr>
              <w:pStyle w:val="a3"/>
              <w:numPr>
                <w:ilvl w:val="0"/>
                <w:numId w:val="2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C14A34" w:rsidRDefault="008A1371" w:rsidP="00EB4EB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Свободный диктант.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1371" w:rsidRDefault="008A1371">
            <w:proofErr w:type="spellStart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545B94">
            <w:pPr>
              <w:pStyle w:val="a3"/>
              <w:numPr>
                <w:ilvl w:val="0"/>
                <w:numId w:val="2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свободного дикта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та. Упражнения в напис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нии слов с парными согла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ными в конце слова.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545B94">
            <w:pPr>
              <w:pStyle w:val="a3"/>
              <w:numPr>
                <w:ilvl w:val="0"/>
                <w:numId w:val="2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545B94">
            <w:pPr>
              <w:pStyle w:val="a3"/>
              <w:numPr>
                <w:ilvl w:val="0"/>
                <w:numId w:val="2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изложения. Упра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нения в написании слов с парными согласными в ко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це слова.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F3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545B94">
            <w:pPr>
              <w:pStyle w:val="a3"/>
              <w:numPr>
                <w:ilvl w:val="0"/>
                <w:numId w:val="2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A3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Проверочный диктант №5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теме: «Написание букв согласных в конце слова».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</w:t>
            </w: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545B94">
            <w:pPr>
              <w:pStyle w:val="a3"/>
              <w:numPr>
                <w:ilvl w:val="0"/>
                <w:numId w:val="2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ты. Упражнения в напис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нии слов с парными согла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ными в конце слова.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673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15267" w:type="dxa"/>
            <w:gridSpan w:val="11"/>
          </w:tcPr>
          <w:p w:rsidR="008A1371" w:rsidRPr="001E2B7E" w:rsidRDefault="00B44E24" w:rsidP="001E2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 Повторение -29</w:t>
            </w:r>
            <w:r w:rsidR="008A1371" w:rsidRPr="001E2B7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2" w:type="dxa"/>
          </w:tcPr>
          <w:p w:rsidR="008A1371" w:rsidRPr="001E2B7E" w:rsidRDefault="008A1371" w:rsidP="001E2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</w:t>
            </w: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 w:val="restart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изученные 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фограммы.</w:t>
            </w:r>
          </w:p>
        </w:tc>
        <w:tc>
          <w:tcPr>
            <w:tcW w:w="1969" w:type="dxa"/>
            <w:vMerge w:val="restart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соблюдать изученные но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мы орфографии;</w:t>
            </w: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- анализировать и исправлять собственные ошибки;</w:t>
            </w: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- писать слова с безударными гласными в </w:t>
            </w: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, с парными зво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кими и глухими согласными, различать пр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ставки и предл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</w:tc>
        <w:tc>
          <w:tcPr>
            <w:tcW w:w="2269" w:type="dxa"/>
            <w:vMerge w:val="restart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8806C2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C14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Свободный диктант.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144- 145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диктанта. Предл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жение.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8806C2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147- 148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изложения. Слово. Состав слова. Однокоре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8806C2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149- 150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Повторение и классифик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ция изученных орфограмм.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8806C2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151 -152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Повторение и классифик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ция изученных орфограмм.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8806C2" w:rsidRPr="00EB4EBF" w:rsidRDefault="00427AB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806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A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Итоговая проверочная раб</w:t>
            </w:r>
            <w:r w:rsidRPr="00C14A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C14A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 №8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«Повтор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812" w:type="dxa"/>
          </w:tcPr>
          <w:p w:rsidR="008A1371" w:rsidRPr="00EB4EBF" w:rsidRDefault="008806C2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итоговой проверо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ной работы.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427AB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акрепление изученного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по теме:  «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Слова, которые отвечают на в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о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прос что? и кто?</w:t>
            </w: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!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427ABA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акрепление изученного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по теме:  «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Слова, </w:t>
            </w:r>
            <w:proofErr w:type="gramStart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которые</w:t>
            </w:r>
            <w:proofErr w:type="gramEnd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отвечают на в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о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просы какой? </w:t>
            </w:r>
            <w:proofErr w:type="gramStart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какая</w:t>
            </w:r>
            <w:proofErr w:type="gramEnd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? к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а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кое? какие?</w:t>
            </w: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»</w:t>
            </w:r>
          </w:p>
        </w:tc>
        <w:tc>
          <w:tcPr>
            <w:tcW w:w="451" w:type="dxa"/>
          </w:tcPr>
          <w:p w:rsidR="008A1371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8A1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8A1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 w:rsidP="008A1371">
            <w:proofErr w:type="spellStart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7A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7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</w:t>
            </w:r>
            <w:r w:rsidRPr="00B437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775">
              <w:rPr>
                <w:rFonts w:ascii="Times New Roman" w:hAnsi="Times New Roman" w:cs="Times New Roman"/>
                <w:sz w:val="24"/>
                <w:szCs w:val="24"/>
              </w:rPr>
              <w:t xml:space="preserve">териала по теме: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Слова, которые отвечают на в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о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просы что делает? что д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е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лал? что сделал?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dxa"/>
          </w:tcPr>
          <w:p w:rsidR="008A1371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Default="008A1371">
            <w:proofErr w:type="gramStart"/>
            <w:r w:rsidRPr="000138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8A1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8A1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 w:rsidP="008A1371">
            <w:proofErr w:type="spellStart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7A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162" w:type="dxa"/>
          </w:tcPr>
          <w:p w:rsidR="008A1371" w:rsidRPr="00B43775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7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</w:t>
            </w:r>
            <w:r w:rsidRPr="00B437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775">
              <w:rPr>
                <w:rFonts w:ascii="Times New Roman" w:hAnsi="Times New Roman" w:cs="Times New Roman"/>
                <w:sz w:val="24"/>
                <w:szCs w:val="24"/>
              </w:rPr>
              <w:t xml:space="preserve">териала по теме: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Части слова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51" w:type="dxa"/>
          </w:tcPr>
          <w:p w:rsidR="008A1371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Default="008A1371">
            <w:proofErr w:type="gramStart"/>
            <w:r w:rsidRPr="000138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8A1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8A1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 w:rsidP="008A1371">
            <w:proofErr w:type="spellStart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7A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1371" w:rsidRDefault="008A1371">
            <w:proofErr w:type="spellStart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сп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сывания.  Закрепление из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ченного материала.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8A1371" w:rsidRPr="00C14A34" w:rsidRDefault="008A1371" w:rsidP="00EB4EB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Административная ко</w:t>
            </w:r>
            <w:r w:rsidRPr="00C14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C14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трольная работа.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A1371" w:rsidRDefault="008A1371">
            <w:r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812" w:type="dxa"/>
          </w:tcPr>
          <w:p w:rsidR="008A1371" w:rsidRPr="00EB4EBF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451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Pr="00EB4EBF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</w:t>
            </w:r>
          </w:p>
          <w:p w:rsidR="00B44E24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B44E24" w:rsidRPr="00EB4EBF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162" w:type="dxa"/>
          </w:tcPr>
          <w:p w:rsidR="008A1371" w:rsidRPr="00EB4EBF" w:rsidRDefault="008A1371" w:rsidP="00B44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акрепление изученного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по теме «</w:t>
            </w:r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Правоп</w:t>
            </w:r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и</w:t>
            </w:r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сание буквосочетаний </w:t>
            </w:r>
            <w:proofErr w:type="spellStart"/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жи</w:t>
            </w:r>
            <w:proofErr w:type="spellEnd"/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ча</w:t>
            </w:r>
            <w:proofErr w:type="spellEnd"/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-ща</w:t>
            </w:r>
            <w:proofErr w:type="gramEnd"/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, чу-</w:t>
            </w:r>
            <w:proofErr w:type="spellStart"/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щу</w:t>
            </w:r>
            <w:proofErr w:type="spellEnd"/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dxa"/>
          </w:tcPr>
          <w:p w:rsidR="008A1371" w:rsidRPr="00EB4EBF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>
            <w:proofErr w:type="spellStart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44E24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44E24" w:rsidRPr="00EB4EBF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B44E24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162" w:type="dxa"/>
          </w:tcPr>
          <w:p w:rsidR="008A1371" w:rsidRPr="00EB4EBF" w:rsidRDefault="008A1371" w:rsidP="00B44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7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по теме: «</w:t>
            </w:r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Безуда</w:t>
            </w:r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р</w:t>
            </w:r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ные гласные в корне сл</w:t>
            </w:r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о</w:t>
            </w:r>
            <w:r w:rsidR="00B44E24"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ва</w:t>
            </w:r>
            <w:proofErr w:type="gramStart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51" w:type="dxa"/>
          </w:tcPr>
          <w:p w:rsidR="008A1371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8A1371" w:rsidRDefault="008A1371">
            <w:proofErr w:type="gramStart"/>
            <w:r w:rsidRPr="004B1F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8A1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8A1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 w:rsidP="008A1371">
            <w:proofErr w:type="spellStart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8A1371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44E24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44E24" w:rsidRPr="00EB4EBF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RPr="00EB4EBF" w:rsidTr="00F21243">
        <w:tc>
          <w:tcPr>
            <w:tcW w:w="666" w:type="dxa"/>
          </w:tcPr>
          <w:p w:rsidR="008A1371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B44E24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16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7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</w:t>
            </w:r>
            <w:r w:rsidRPr="00B437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775">
              <w:rPr>
                <w:rFonts w:ascii="Times New Roman" w:hAnsi="Times New Roman" w:cs="Times New Roman"/>
                <w:sz w:val="24"/>
                <w:szCs w:val="24"/>
              </w:rPr>
              <w:t xml:space="preserve">териала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Правоп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и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сание букв звонких и гл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хих согласных в конце слова</w:t>
            </w:r>
            <w:proofErr w:type="gramStart"/>
            <w:r w:rsidRPr="0029696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3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51" w:type="dxa"/>
          </w:tcPr>
          <w:p w:rsidR="008A1371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A1371" w:rsidRDefault="008A1371">
            <w:proofErr w:type="gramStart"/>
            <w:r w:rsidRPr="004B1F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08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A1371" w:rsidRPr="00EB4EBF" w:rsidRDefault="008A1371" w:rsidP="008A1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EB4EBF" w:rsidRDefault="008A1371" w:rsidP="008A1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EBF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</w:p>
        </w:tc>
        <w:tc>
          <w:tcPr>
            <w:tcW w:w="709" w:type="dxa"/>
          </w:tcPr>
          <w:p w:rsidR="008A1371" w:rsidRDefault="008A1371" w:rsidP="008A1371">
            <w:proofErr w:type="spellStart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  <w:proofErr w:type="spellEnd"/>
            <w:r w:rsidRPr="0054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B44E24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A1371" w:rsidRPr="00EB4EBF" w:rsidRDefault="00B44E24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2" w:type="dxa"/>
          </w:tcPr>
          <w:p w:rsidR="008A1371" w:rsidRPr="00EB4EBF" w:rsidRDefault="008A1371" w:rsidP="00EB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F15" w:rsidRPr="005101D7" w:rsidRDefault="00401F15" w:rsidP="005101D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1F15" w:rsidRPr="005101D7" w:rsidSect="001756EF">
      <w:footerReference w:type="default" r:id="rId1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71" w:rsidRDefault="008A1371" w:rsidP="008A6E50">
      <w:pPr>
        <w:spacing w:after="0" w:line="240" w:lineRule="auto"/>
      </w:pPr>
      <w:r>
        <w:separator/>
      </w:r>
    </w:p>
  </w:endnote>
  <w:endnote w:type="continuationSeparator" w:id="0">
    <w:p w:rsidR="008A1371" w:rsidRDefault="008A1371" w:rsidP="008A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400"/>
      <w:docPartObj>
        <w:docPartGallery w:val="Page Numbers (Bottom of Page)"/>
        <w:docPartUnique/>
      </w:docPartObj>
    </w:sdtPr>
    <w:sdtEndPr/>
    <w:sdtContent>
      <w:p w:rsidR="008A1371" w:rsidRDefault="008A137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EB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A1371" w:rsidRDefault="008A13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71" w:rsidRDefault="008A1371" w:rsidP="008A6E50">
      <w:pPr>
        <w:spacing w:after="0" w:line="240" w:lineRule="auto"/>
      </w:pPr>
      <w:r>
        <w:separator/>
      </w:r>
    </w:p>
  </w:footnote>
  <w:footnote w:type="continuationSeparator" w:id="0">
    <w:p w:rsidR="008A1371" w:rsidRDefault="008A1371" w:rsidP="008A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CB9"/>
    <w:multiLevelType w:val="hybridMultilevel"/>
    <w:tmpl w:val="E3584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07411"/>
    <w:multiLevelType w:val="hybridMultilevel"/>
    <w:tmpl w:val="E1A64F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35633D3"/>
    <w:multiLevelType w:val="hybridMultilevel"/>
    <w:tmpl w:val="DAA0C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D6A44"/>
    <w:multiLevelType w:val="hybridMultilevel"/>
    <w:tmpl w:val="099AD15A"/>
    <w:lvl w:ilvl="0" w:tplc="F6C6AA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24983"/>
    <w:multiLevelType w:val="hybridMultilevel"/>
    <w:tmpl w:val="DDE07DC2"/>
    <w:lvl w:ilvl="0" w:tplc="E51CE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570AE"/>
    <w:multiLevelType w:val="hybridMultilevel"/>
    <w:tmpl w:val="56346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E4BC4"/>
    <w:multiLevelType w:val="hybridMultilevel"/>
    <w:tmpl w:val="DF6A9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43337B"/>
    <w:multiLevelType w:val="hybridMultilevel"/>
    <w:tmpl w:val="95404D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9CA7606"/>
    <w:multiLevelType w:val="hybridMultilevel"/>
    <w:tmpl w:val="13DC3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2E07F5"/>
    <w:multiLevelType w:val="hybridMultilevel"/>
    <w:tmpl w:val="DD72E0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A71C47"/>
    <w:multiLevelType w:val="hybridMultilevel"/>
    <w:tmpl w:val="A56CAB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9512458"/>
    <w:multiLevelType w:val="hybridMultilevel"/>
    <w:tmpl w:val="92F0AB16"/>
    <w:lvl w:ilvl="0" w:tplc="EB84D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A0254D"/>
    <w:multiLevelType w:val="hybridMultilevel"/>
    <w:tmpl w:val="750E31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3708B"/>
    <w:multiLevelType w:val="hybridMultilevel"/>
    <w:tmpl w:val="95F8D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F57C13"/>
    <w:multiLevelType w:val="hybridMultilevel"/>
    <w:tmpl w:val="88C67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B7248"/>
    <w:multiLevelType w:val="hybridMultilevel"/>
    <w:tmpl w:val="17ACA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C3A1C"/>
    <w:multiLevelType w:val="hybridMultilevel"/>
    <w:tmpl w:val="A8706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981BF8"/>
    <w:multiLevelType w:val="hybridMultilevel"/>
    <w:tmpl w:val="C49AFF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947777"/>
    <w:multiLevelType w:val="hybridMultilevel"/>
    <w:tmpl w:val="B966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EE04C1"/>
    <w:multiLevelType w:val="hybridMultilevel"/>
    <w:tmpl w:val="0AFA7EF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6E8D5C6A"/>
    <w:multiLevelType w:val="hybridMultilevel"/>
    <w:tmpl w:val="13363E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36F3D20"/>
    <w:multiLevelType w:val="hybridMultilevel"/>
    <w:tmpl w:val="D4D0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76DF9"/>
    <w:multiLevelType w:val="hybridMultilevel"/>
    <w:tmpl w:val="774C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36E36"/>
    <w:multiLevelType w:val="hybridMultilevel"/>
    <w:tmpl w:val="9428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502FD"/>
    <w:multiLevelType w:val="hybridMultilevel"/>
    <w:tmpl w:val="F508E6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4"/>
  </w:num>
  <w:num w:numId="5">
    <w:abstractNumId w:val="19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20"/>
  </w:num>
  <w:num w:numId="11">
    <w:abstractNumId w:val="24"/>
  </w:num>
  <w:num w:numId="12">
    <w:abstractNumId w:val="0"/>
  </w:num>
  <w:num w:numId="13">
    <w:abstractNumId w:val="5"/>
  </w:num>
  <w:num w:numId="14">
    <w:abstractNumId w:val="1"/>
  </w:num>
  <w:num w:numId="15">
    <w:abstractNumId w:val="18"/>
  </w:num>
  <w:num w:numId="16">
    <w:abstractNumId w:val="2"/>
  </w:num>
  <w:num w:numId="17">
    <w:abstractNumId w:val="22"/>
  </w:num>
  <w:num w:numId="18">
    <w:abstractNumId w:val="7"/>
  </w:num>
  <w:num w:numId="19">
    <w:abstractNumId w:val="17"/>
  </w:num>
  <w:num w:numId="20">
    <w:abstractNumId w:val="21"/>
  </w:num>
  <w:num w:numId="21">
    <w:abstractNumId w:val="9"/>
  </w:num>
  <w:num w:numId="22">
    <w:abstractNumId w:val="12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295"/>
    <w:rsid w:val="000423AA"/>
    <w:rsid w:val="00044E95"/>
    <w:rsid w:val="000473C3"/>
    <w:rsid w:val="00135BDA"/>
    <w:rsid w:val="00140936"/>
    <w:rsid w:val="00147AED"/>
    <w:rsid w:val="001756EF"/>
    <w:rsid w:val="00191831"/>
    <w:rsid w:val="00194EAE"/>
    <w:rsid w:val="001E2B7E"/>
    <w:rsid w:val="00207E56"/>
    <w:rsid w:val="00243087"/>
    <w:rsid w:val="0029696C"/>
    <w:rsid w:val="002D7B6A"/>
    <w:rsid w:val="002E3FA4"/>
    <w:rsid w:val="002E5BB7"/>
    <w:rsid w:val="00306AED"/>
    <w:rsid w:val="00340006"/>
    <w:rsid w:val="00377E42"/>
    <w:rsid w:val="003B134F"/>
    <w:rsid w:val="003E4421"/>
    <w:rsid w:val="00401F15"/>
    <w:rsid w:val="004204AE"/>
    <w:rsid w:val="00427ABA"/>
    <w:rsid w:val="00445FE2"/>
    <w:rsid w:val="00470A11"/>
    <w:rsid w:val="004B1198"/>
    <w:rsid w:val="004D7843"/>
    <w:rsid w:val="004E583F"/>
    <w:rsid w:val="005101D7"/>
    <w:rsid w:val="005424B0"/>
    <w:rsid w:val="00545B94"/>
    <w:rsid w:val="005B4D9B"/>
    <w:rsid w:val="005C308D"/>
    <w:rsid w:val="0064094F"/>
    <w:rsid w:val="006614C0"/>
    <w:rsid w:val="00682E45"/>
    <w:rsid w:val="006E00E3"/>
    <w:rsid w:val="006E05B1"/>
    <w:rsid w:val="006E1625"/>
    <w:rsid w:val="006F7F80"/>
    <w:rsid w:val="00713097"/>
    <w:rsid w:val="00714EB8"/>
    <w:rsid w:val="007443A0"/>
    <w:rsid w:val="007B0F2E"/>
    <w:rsid w:val="00804688"/>
    <w:rsid w:val="00805D5A"/>
    <w:rsid w:val="008806C2"/>
    <w:rsid w:val="008A1371"/>
    <w:rsid w:val="008A6E50"/>
    <w:rsid w:val="008C1B93"/>
    <w:rsid w:val="00900C57"/>
    <w:rsid w:val="009256C2"/>
    <w:rsid w:val="009470CC"/>
    <w:rsid w:val="009F35AC"/>
    <w:rsid w:val="00A07345"/>
    <w:rsid w:val="00AB41F8"/>
    <w:rsid w:val="00AD5D0B"/>
    <w:rsid w:val="00AE6FE6"/>
    <w:rsid w:val="00B43775"/>
    <w:rsid w:val="00B44E24"/>
    <w:rsid w:val="00B46295"/>
    <w:rsid w:val="00BA2C77"/>
    <w:rsid w:val="00BA67ED"/>
    <w:rsid w:val="00BE3EA4"/>
    <w:rsid w:val="00C14A34"/>
    <w:rsid w:val="00C2458A"/>
    <w:rsid w:val="00CA5142"/>
    <w:rsid w:val="00CD0031"/>
    <w:rsid w:val="00D138B9"/>
    <w:rsid w:val="00D47B92"/>
    <w:rsid w:val="00D75024"/>
    <w:rsid w:val="00DA2C91"/>
    <w:rsid w:val="00DD3164"/>
    <w:rsid w:val="00DF7262"/>
    <w:rsid w:val="00E77D77"/>
    <w:rsid w:val="00EB4EBF"/>
    <w:rsid w:val="00EB7526"/>
    <w:rsid w:val="00EE4827"/>
    <w:rsid w:val="00F21243"/>
    <w:rsid w:val="00F503F9"/>
    <w:rsid w:val="00F50FA3"/>
    <w:rsid w:val="00FA4554"/>
    <w:rsid w:val="00FD65E1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E42"/>
    <w:pPr>
      <w:spacing w:after="0" w:line="240" w:lineRule="auto"/>
    </w:pPr>
  </w:style>
  <w:style w:type="character" w:styleId="a4">
    <w:name w:val="Hyperlink"/>
    <w:basedOn w:val="a0"/>
    <w:unhideWhenUsed/>
    <w:rsid w:val="009256C2"/>
    <w:rPr>
      <w:color w:val="000000"/>
      <w:u w:val="single"/>
    </w:rPr>
  </w:style>
  <w:style w:type="paragraph" w:styleId="a5">
    <w:name w:val="Body Text"/>
    <w:basedOn w:val="a"/>
    <w:link w:val="a6"/>
    <w:unhideWhenUsed/>
    <w:rsid w:val="009256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6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2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01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rsid w:val="00EB4EBF"/>
  </w:style>
  <w:style w:type="paragraph" w:styleId="aa">
    <w:name w:val="Body Text Indent"/>
    <w:basedOn w:val="a"/>
    <w:link w:val="a9"/>
    <w:rsid w:val="00EB4EBF"/>
    <w:pPr>
      <w:spacing w:after="120" w:line="240" w:lineRule="auto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sid w:val="00EB4EBF"/>
  </w:style>
  <w:style w:type="paragraph" w:styleId="ab">
    <w:name w:val="header"/>
    <w:basedOn w:val="a"/>
    <w:link w:val="ac"/>
    <w:uiPriority w:val="99"/>
    <w:unhideWhenUsed/>
    <w:rsid w:val="00EB4E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B4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4E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B4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B4E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B4E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E42"/>
    <w:pPr>
      <w:spacing w:after="0" w:line="240" w:lineRule="auto"/>
    </w:pPr>
  </w:style>
  <w:style w:type="character" w:styleId="a4">
    <w:name w:val="Hyperlink"/>
    <w:basedOn w:val="a0"/>
    <w:semiHidden/>
    <w:unhideWhenUsed/>
    <w:rsid w:val="009256C2"/>
    <w:rPr>
      <w:color w:val="000000"/>
      <w:u w:val="single"/>
    </w:rPr>
  </w:style>
  <w:style w:type="paragraph" w:styleId="a5">
    <w:name w:val="Body Text"/>
    <w:basedOn w:val="a"/>
    <w:link w:val="a6"/>
    <w:semiHidden/>
    <w:unhideWhenUsed/>
    <w:rsid w:val="009256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256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2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2100.ru/authors/authors_all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2100.ru/authors/authors_all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tu-net.ru/balas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2100.ru/authors/authors_all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2100.ru/authors/authors_all.html" TargetMode="External"/><Relationship Id="rId10" Type="http://schemas.openxmlformats.org/officeDocument/2006/relationships/hyperlink" Target="http://www.school2100.ru/authors/authors_all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chool2100.ru/authors/authors_all.html" TargetMode="External"/><Relationship Id="rId14" Type="http://schemas.openxmlformats.org/officeDocument/2006/relationships/hyperlink" Target="http://www.school2100.ru/authors/authors_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22006-06BC-4ADD-9AFE-59080023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20</Pages>
  <Words>4936</Words>
  <Characters>28140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2014-08-10T11:45:00Z</dcterms:created>
  <dcterms:modified xsi:type="dcterms:W3CDTF">2014-10-07T16:13:00Z</dcterms:modified>
</cp:coreProperties>
</file>