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3C" w:rsidRPr="00712C6F" w:rsidRDefault="0032643C" w:rsidP="0032643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712C6F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2643C" w:rsidRPr="00712C6F" w:rsidRDefault="0032643C" w:rsidP="0032643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712C6F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№4</w:t>
      </w:r>
    </w:p>
    <w:p w:rsidR="0032643C" w:rsidRPr="00712C6F" w:rsidRDefault="0032643C" w:rsidP="0032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C6F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32643C" w:rsidRPr="00712C6F" w:rsidRDefault="0032643C" w:rsidP="0032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43C" w:rsidRPr="00712C6F" w:rsidRDefault="0032643C" w:rsidP="0032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43C" w:rsidRPr="00712C6F" w:rsidRDefault="0032643C" w:rsidP="0032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43C" w:rsidRPr="00712C6F" w:rsidRDefault="0032643C" w:rsidP="0032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43C" w:rsidRPr="00712C6F" w:rsidRDefault="0032643C" w:rsidP="00326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43C" w:rsidRDefault="0032643C" w:rsidP="0032643C">
      <w:pPr>
        <w:spacing w:after="0"/>
        <w:jc w:val="right"/>
        <w:rPr>
          <w:sz w:val="32"/>
          <w:szCs w:val="32"/>
        </w:rPr>
      </w:pPr>
    </w:p>
    <w:p w:rsidR="0032643C" w:rsidRDefault="0032643C" w:rsidP="0032643C">
      <w:pPr>
        <w:spacing w:after="0"/>
        <w:jc w:val="right"/>
        <w:rPr>
          <w:sz w:val="32"/>
          <w:szCs w:val="32"/>
        </w:rPr>
      </w:pPr>
    </w:p>
    <w:p w:rsidR="0032643C" w:rsidRDefault="0032643C" w:rsidP="0032643C">
      <w:pPr>
        <w:spacing w:after="0"/>
        <w:jc w:val="right"/>
        <w:rPr>
          <w:sz w:val="32"/>
          <w:szCs w:val="32"/>
        </w:rPr>
      </w:pPr>
    </w:p>
    <w:p w:rsidR="0032643C" w:rsidRDefault="0032643C" w:rsidP="0032643C">
      <w:pPr>
        <w:spacing w:after="0"/>
        <w:jc w:val="right"/>
        <w:rPr>
          <w:sz w:val="32"/>
          <w:szCs w:val="32"/>
        </w:rPr>
      </w:pPr>
    </w:p>
    <w:p w:rsidR="0032643C" w:rsidRPr="00712C6F" w:rsidRDefault="0032643C" w:rsidP="0032643C">
      <w:pPr>
        <w:spacing w:after="0"/>
        <w:jc w:val="right"/>
        <w:rPr>
          <w:sz w:val="32"/>
          <w:szCs w:val="32"/>
        </w:rPr>
      </w:pPr>
    </w:p>
    <w:p w:rsidR="0032643C" w:rsidRPr="00712C6F" w:rsidRDefault="0032643C" w:rsidP="0032643C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12C6F">
        <w:rPr>
          <w:rFonts w:ascii="Calibri" w:eastAsia="Calibri" w:hAnsi="Calibri" w:cs="Times New Roman"/>
          <w:b/>
          <w:sz w:val="40"/>
          <w:szCs w:val="40"/>
        </w:rPr>
        <w:t xml:space="preserve">Сценарий  праздника </w:t>
      </w:r>
    </w:p>
    <w:p w:rsidR="0032643C" w:rsidRPr="004340F4" w:rsidRDefault="0032643C" w:rsidP="0032643C">
      <w:pPr>
        <w:jc w:val="center"/>
        <w:rPr>
          <w:rFonts w:ascii="Calibri" w:eastAsia="Calibri" w:hAnsi="Calibri" w:cs="Times New Roman"/>
          <w:b/>
          <w:sz w:val="144"/>
          <w:szCs w:val="144"/>
        </w:rPr>
      </w:pPr>
      <w:r w:rsidRPr="004340F4">
        <w:rPr>
          <w:b/>
          <w:sz w:val="144"/>
          <w:szCs w:val="144"/>
        </w:rPr>
        <w:t>«</w:t>
      </w:r>
      <w:r>
        <w:rPr>
          <w:b/>
          <w:sz w:val="144"/>
          <w:szCs w:val="144"/>
        </w:rPr>
        <w:t>Масленица</w:t>
      </w:r>
      <w:r w:rsidRPr="004340F4">
        <w:rPr>
          <w:rFonts w:ascii="Calibri" w:eastAsia="Calibri" w:hAnsi="Calibri" w:cs="Times New Roman"/>
          <w:b/>
          <w:sz w:val="144"/>
          <w:szCs w:val="144"/>
        </w:rPr>
        <w:t>»</w:t>
      </w:r>
    </w:p>
    <w:p w:rsidR="0032643C" w:rsidRDefault="0032643C" w:rsidP="0032643C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2643C" w:rsidRDefault="0032643C" w:rsidP="0032643C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2643C" w:rsidRDefault="0032643C" w:rsidP="0032643C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2643C" w:rsidRDefault="0032643C" w:rsidP="0032643C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2643C" w:rsidRPr="004340F4" w:rsidRDefault="0032643C" w:rsidP="0032643C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2643C" w:rsidRPr="00253B79" w:rsidRDefault="0032643C" w:rsidP="0032643C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253B79">
        <w:rPr>
          <w:rFonts w:ascii="Times New Roman" w:eastAsia="Calibri" w:hAnsi="Times New Roman" w:cs="Times New Roman"/>
          <w:sz w:val="36"/>
          <w:szCs w:val="36"/>
        </w:rPr>
        <w:t xml:space="preserve">подготовила </w:t>
      </w:r>
    </w:p>
    <w:p w:rsidR="0032643C" w:rsidRPr="00253B79" w:rsidRDefault="0032643C" w:rsidP="0032643C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253B79">
        <w:rPr>
          <w:rFonts w:ascii="Times New Roman" w:eastAsia="Calibri" w:hAnsi="Times New Roman" w:cs="Times New Roman"/>
          <w:sz w:val="36"/>
          <w:szCs w:val="36"/>
        </w:rPr>
        <w:t xml:space="preserve">учитель начальных  классов  </w:t>
      </w:r>
    </w:p>
    <w:p w:rsidR="0032643C" w:rsidRDefault="0032643C" w:rsidP="0032643C">
      <w:pPr>
        <w:shd w:val="clear" w:color="auto" w:fill="FFFFFF"/>
        <w:spacing w:before="192"/>
        <w:ind w:left="226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proofErr w:type="spellStart"/>
      <w:r w:rsidRPr="00253B79">
        <w:rPr>
          <w:rFonts w:ascii="Times New Roman" w:hAnsi="Times New Roman" w:cs="Times New Roman"/>
          <w:b/>
          <w:sz w:val="36"/>
          <w:szCs w:val="36"/>
        </w:rPr>
        <w:t>Хайдукова</w:t>
      </w:r>
      <w:proofErr w:type="spellEnd"/>
      <w:r w:rsidRPr="00253B79">
        <w:rPr>
          <w:rFonts w:ascii="Times New Roman" w:hAnsi="Times New Roman" w:cs="Times New Roman"/>
          <w:b/>
          <w:sz w:val="36"/>
          <w:szCs w:val="36"/>
        </w:rPr>
        <w:t xml:space="preserve"> Наталья Валериевна</w:t>
      </w:r>
    </w:p>
    <w:p w:rsidR="0032643C" w:rsidRDefault="0032643C" w:rsidP="00CF5A50">
      <w:pPr>
        <w:shd w:val="clear" w:color="auto" w:fill="FFFFFF"/>
        <w:spacing w:before="192"/>
        <w:ind w:left="226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2643C" w:rsidRDefault="0032643C" w:rsidP="0032643C">
      <w:pPr>
        <w:shd w:val="clear" w:color="auto" w:fill="FFFFFF"/>
        <w:spacing w:before="192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F5A50" w:rsidRPr="00CF5A50" w:rsidRDefault="00CF5A50" w:rsidP="00CF5A50">
      <w:pPr>
        <w:shd w:val="clear" w:color="auto" w:fill="FFFFFF"/>
        <w:spacing w:before="192"/>
        <w:ind w:left="226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5A50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МАСЛЕНИЦА</w:t>
      </w:r>
    </w:p>
    <w:p w:rsidR="00852FB4" w:rsidRPr="00C54C28" w:rsidRDefault="00852FB4" w:rsidP="00852FB4">
      <w:pPr>
        <w:shd w:val="clear" w:color="auto" w:fill="FFFFFF"/>
        <w:spacing w:before="192"/>
        <w:ind w:left="226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  <w:u w:val="single"/>
        </w:rPr>
        <w:t>Цели:</w:t>
      </w:r>
    </w:p>
    <w:p w:rsidR="00852FB4" w:rsidRPr="00C54C28" w:rsidRDefault="00852FB4" w:rsidP="00852FB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познакомить детей с обычаями и традициями празднования Масленицы;</w:t>
      </w:r>
    </w:p>
    <w:p w:rsidR="00852FB4" w:rsidRPr="00C54C28" w:rsidRDefault="00852FB4" w:rsidP="00852FB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приобщить детей к общечеловеческим ценностям.</w:t>
      </w:r>
      <w:r w:rsidRPr="00C54C28">
        <w:rPr>
          <w:rFonts w:ascii="Times New Roman" w:eastAsia="Calibri" w:hAnsi="Times New Roman" w:cs="Times New Roman"/>
          <w:sz w:val="24"/>
          <w:szCs w:val="24"/>
        </w:rPr>
        <w:br/>
      </w:r>
      <w:r w:rsidRPr="00C54C28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852FB4" w:rsidRPr="00C54C28" w:rsidRDefault="00852FB4" w:rsidP="00852FB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вызвать положительные эмоции;</w:t>
      </w:r>
    </w:p>
    <w:p w:rsidR="00852FB4" w:rsidRPr="00C54C28" w:rsidRDefault="00852FB4" w:rsidP="00852FB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дать детям возможность самовыражения;</w:t>
      </w:r>
    </w:p>
    <w:p w:rsidR="00852FB4" w:rsidRPr="00C54C28" w:rsidRDefault="00852FB4" w:rsidP="00852FB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развить творческий потенциал личности;</w:t>
      </w:r>
    </w:p>
    <w:p w:rsidR="00852FB4" w:rsidRPr="00C54C28" w:rsidRDefault="00852FB4" w:rsidP="00852FB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развить речевую активность и память;</w:t>
      </w:r>
    </w:p>
    <w:p w:rsidR="00852FB4" w:rsidRDefault="00852FB4" w:rsidP="00C54C2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C54C28">
        <w:rPr>
          <w:rFonts w:ascii="Times New Roman" w:eastAsia="Calibri" w:hAnsi="Times New Roman" w:cs="Times New Roman"/>
          <w:sz w:val="24"/>
          <w:szCs w:val="24"/>
        </w:rPr>
        <w:t>коррекция эмоционально-психического состояния де</w:t>
      </w:r>
      <w:r w:rsidRPr="00C54C28">
        <w:rPr>
          <w:rFonts w:ascii="Times New Roman" w:eastAsia="Calibri" w:hAnsi="Times New Roman" w:cs="Times New Roman"/>
          <w:sz w:val="24"/>
          <w:szCs w:val="24"/>
        </w:rPr>
        <w:softHyphen/>
        <w:t>тей.</w:t>
      </w:r>
    </w:p>
    <w:p w:rsidR="00C54C28" w:rsidRPr="00C54C28" w:rsidRDefault="00C54C28" w:rsidP="00C54C2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eastAsia="Calibri" w:hAnsi="Times New Roman" w:cs="Times New Roman"/>
          <w:sz w:val="24"/>
          <w:szCs w:val="24"/>
        </w:rPr>
      </w:pP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21F81" w:rsidRPr="00CF5A50">
        <w:rPr>
          <w:rFonts w:ascii="Times New Roman" w:hAnsi="Times New Roman" w:cs="Times New Roman"/>
          <w:b/>
          <w:sz w:val="24"/>
          <w:szCs w:val="24"/>
        </w:rPr>
        <w:t>(УЧИТЕЛЬ)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9B3">
        <w:rPr>
          <w:rFonts w:ascii="Times New Roman" w:hAnsi="Times New Roman" w:cs="Times New Roman"/>
          <w:b/>
          <w:sz w:val="24"/>
          <w:szCs w:val="24"/>
        </w:rPr>
        <w:t>Звучит спокойная музыка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Масленица –</w:t>
      </w:r>
      <w:r w:rsidR="00C54C28">
        <w:rPr>
          <w:rFonts w:ascii="Times New Roman" w:hAnsi="Times New Roman" w:cs="Times New Roman"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</w:rPr>
        <w:t xml:space="preserve">древнейший праздник на Руси, корни которого уходят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веков. Марена, Зима</w:t>
      </w:r>
      <w:r w:rsidR="003B4E54">
        <w:rPr>
          <w:rFonts w:ascii="Times New Roman" w:hAnsi="Times New Roman" w:cs="Times New Roman"/>
          <w:sz w:val="24"/>
          <w:szCs w:val="24"/>
        </w:rPr>
        <w:t>,</w:t>
      </w:r>
      <w:r w:rsidRPr="00CF5A50">
        <w:rPr>
          <w:rFonts w:ascii="Times New Roman" w:hAnsi="Times New Roman" w:cs="Times New Roman"/>
          <w:sz w:val="24"/>
          <w:szCs w:val="24"/>
        </w:rPr>
        <w:t xml:space="preserve"> богиня смерти, богиня  зимы.  Лютует Зима-Марена в последнюю неделю месяца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Лютеня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.  В понедельник Марена встречает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во вторник заигрывает с ним, в среду угощает блинами, в широкий четверг устраивает пир и спаивает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вином, а в пятницу — распинает его на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В субботу Жива - богиня жизни, весны, летит навестить свою сестру Марену и видит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прикованного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горе. И спасала </w:t>
      </w:r>
      <w:r w:rsidR="003B4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E54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="003B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уносила его из Темного царства в светлый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Ирий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оживляла его живой водой. И воскресает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Дажьбог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прощенное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воскресенье  и прощает всех грешных людей.  А Марена коварная сгорает в  Огне с небес. Предания говорят: «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Дажьбог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принял муку для наступления Весны, для того чтобы мир встал на путь Истины, на путь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Масленица – это праздник прощания с зимой и встречи Весны, Солнца, Жизни!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F81" w:rsidRPr="00CF5A50">
        <w:rPr>
          <w:rFonts w:ascii="Times New Roman" w:hAnsi="Times New Roman" w:cs="Times New Roman"/>
          <w:b/>
          <w:sz w:val="24"/>
          <w:szCs w:val="24"/>
        </w:rPr>
        <w:t>(ДЕВОЧКА)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Что ни лес, ни трава расстилается,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Под ногами лежат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расстояньица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Неоглядны российские стороны,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Ох, и буйны русские головы!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А земля-то духом объятая,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А Россия  - людьми то богатая!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Что ни лес, ни трава расстилается,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Праздник Масленицы …. НАЧИНАЕТСЯ!!!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</w:t>
      </w:r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CF5A50">
        <w:rPr>
          <w:rFonts w:ascii="Times New Roman" w:hAnsi="Times New Roman" w:cs="Times New Roman"/>
          <w:sz w:val="24"/>
          <w:szCs w:val="24"/>
        </w:rPr>
        <w:t xml:space="preserve"> Здравствуйте, гости, милости просим. 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Масленицу широкую открываем, веселье начинаем! 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34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eastAsia="Calibri" w:hAnsi="Times New Roman" w:cs="Times New Roman"/>
          <w:color w:val="003366"/>
          <w:sz w:val="24"/>
          <w:szCs w:val="24"/>
        </w:rPr>
        <w:t xml:space="preserve">  </w:t>
      </w:r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Ведущий3 (ДЕВОЧКА):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3B34" w:rsidRPr="00CF5A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Тень, тень,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потетень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1F81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>Выше города плетень.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Собирайтесь под плетень</w:t>
      </w:r>
    </w:p>
    <w:p w:rsidR="001F3B34" w:rsidRPr="00CF5A50" w:rsidRDefault="007D223D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>Все кому играть не лень!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Ведущий2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F81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4C28">
        <w:rPr>
          <w:rFonts w:ascii="Times New Roman" w:hAnsi="Times New Roman" w:cs="Times New Roman"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F81" w:rsidRPr="00CF5A50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="00921F81" w:rsidRPr="00CF5A50">
        <w:rPr>
          <w:rFonts w:ascii="Times New Roman" w:eastAsia="Calibri" w:hAnsi="Times New Roman" w:cs="Times New Roman"/>
          <w:sz w:val="24"/>
          <w:szCs w:val="24"/>
        </w:rPr>
        <w:t xml:space="preserve"> вы, гости-господа,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Выходите вы сюда!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Ну-ка, </w:t>
      </w:r>
      <w:proofErr w:type="spellStart"/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детки-ребятня</w:t>
      </w:r>
      <w:proofErr w:type="spellEnd"/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21F81" w:rsidRPr="00CF5A50" w:rsidRDefault="00C54C28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>Здесь у нас пойдёт игра!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1F81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0699" w:rsidRPr="00CF5A50">
        <w:rPr>
          <w:rFonts w:ascii="Times New Roman" w:hAnsi="Times New Roman" w:cs="Times New Roman"/>
          <w:sz w:val="24"/>
          <w:szCs w:val="24"/>
        </w:rPr>
        <w:t xml:space="preserve">   </w:t>
      </w:r>
      <w:r w:rsidR="00921F81" w:rsidRPr="00CF5A50">
        <w:rPr>
          <w:rFonts w:ascii="Times New Roman" w:eastAsia="Calibri" w:hAnsi="Times New Roman" w:cs="Times New Roman"/>
          <w:sz w:val="24"/>
          <w:szCs w:val="24"/>
        </w:rPr>
        <w:t xml:space="preserve">      Прибегут и зверь, и птица,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Чтобы с нами веселиться,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Чтобы славить Масленицу,</w:t>
      </w:r>
    </w:p>
    <w:p w:rsidR="001F3B34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Встречать Весну-красавицу.</w:t>
      </w:r>
      <w:r w:rsidR="001F3B34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Маслена-честная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 широкая — так называли неделю перед Великим постом на Руси.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Выбегают  скоморохи</w:t>
      </w:r>
      <w:r w:rsidR="008F4020">
        <w:rPr>
          <w:rFonts w:ascii="Times New Roman" w:hAnsi="Times New Roman" w:cs="Times New Roman"/>
          <w:b/>
          <w:sz w:val="24"/>
          <w:szCs w:val="24"/>
        </w:rPr>
        <w:t xml:space="preserve"> под музыку, танцуют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Ха-ха-ха. Глянь-ка, сколько кругом зевак собралось!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>.       А чего они сошлись, сами не знают. Лучше бы дома сидели.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Скоморох3.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Нет, это они на 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дармовые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блины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понабежали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Слушайте, братья, вот  что я знаю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Ехал один мужик лесом в слободу,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на ярмарку за покупками. В яр спустился, 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глядь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– лисы хоровод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водят. И все такие наряженные. И чего это они?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Да, это что! Я вот что знаю. У бабки Агафьи мыши развеселились,    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бегают  из угла в угол да посмеиваются, а коту Ваське усы сбрили. И 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чего это они?</w:t>
      </w:r>
    </w:p>
    <w:p w:rsidR="001F3B34" w:rsidRPr="00CF5A50" w:rsidRDefault="001F3B34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Скоморох3.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Интересно. Только я ещё интереснее новость знаю. В одной школе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народ  собрался: нарядились, бегают, шумят, смеются. И чего это </w:t>
      </w:r>
    </w:p>
    <w:p w:rsidR="00921F81" w:rsidRPr="00CF5A50" w:rsidRDefault="00921F81" w:rsidP="00C5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они?</w:t>
      </w:r>
    </w:p>
    <w:p w:rsidR="00DC6D02" w:rsidRPr="00CF5A50" w:rsidRDefault="001F3B3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Я отвечу на ваши вопросы. Лисы водят хоровод – зиму  провожают и весну поджидают.  Мыши играют -  зиму  провожают и весну  поджидают. И ребята в школе суетятся – готовятся зиму проводить и весну встретить, на масленичной недельке душистым чаем и сытными блинами полакомиться.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3B34" w:rsidRPr="00CF5A50">
        <w:rPr>
          <w:rFonts w:ascii="Times New Roman" w:eastAsia="Calibri" w:hAnsi="Times New Roman" w:cs="Times New Roman"/>
          <w:sz w:val="24"/>
          <w:szCs w:val="24"/>
        </w:rPr>
        <w:t xml:space="preserve">  Весёлые русские песни попеть да в </w:t>
      </w:r>
      <w:proofErr w:type="spellStart"/>
      <w:r w:rsidR="001F3B34" w:rsidRPr="00CF5A50">
        <w:rPr>
          <w:rFonts w:ascii="Times New Roman" w:eastAsia="Calibri" w:hAnsi="Times New Roman" w:cs="Times New Roman"/>
          <w:sz w:val="24"/>
          <w:szCs w:val="24"/>
        </w:rPr>
        <w:t>игры-потешки</w:t>
      </w:r>
      <w:proofErr w:type="spellEnd"/>
      <w:r w:rsidR="001F3B34" w:rsidRPr="00CF5A50">
        <w:rPr>
          <w:rFonts w:ascii="Times New Roman" w:eastAsia="Calibri" w:hAnsi="Times New Roman" w:cs="Times New Roman"/>
          <w:sz w:val="24"/>
          <w:szCs w:val="24"/>
        </w:rPr>
        <w:t xml:space="preserve"> поиграть.</w:t>
      </w:r>
    </w:p>
    <w:p w:rsidR="00852FB4" w:rsidRPr="00CF5A50" w:rsidRDefault="00852FB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B4" w:rsidRPr="00CF5A50" w:rsidRDefault="00852FB4" w:rsidP="00C54C28">
      <w:pPr>
        <w:shd w:val="clear" w:color="auto" w:fill="FFFFFF"/>
        <w:spacing w:after="0" w:line="240" w:lineRule="auto"/>
        <w:ind w:left="14" w:right="69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1-й скоморох.</w:t>
      </w:r>
    </w:p>
    <w:p w:rsidR="00DC6D02" w:rsidRPr="00CF5A50" w:rsidRDefault="00DC6D02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Ну что ж тогда,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К нам сюда скорее просим: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Подходи, честной народ!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Фейерверки зажигайте,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10" w:right="1382" w:firstLine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Всех нас Масленица ждет! 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10" w:right="1382" w:hanging="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2-й скоморох.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Люди! Велено до вас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Довести такой указ,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Заготовленный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самой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38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Нашей матушкой Зимой. 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382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скоморох.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Каждый год сего числа,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Как гласит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указник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Людям города, села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728" w:firstLine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Выходить на праздник! 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5" w:right="1728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Скоморохи (вместе).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Спешите видеть, спешите смотреть,</w:t>
      </w:r>
    </w:p>
    <w:p w:rsidR="00852FB4" w:rsidRPr="00CF5A50" w:rsidRDefault="00852FB4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Спешите на праздник к нам успеть.</w:t>
      </w:r>
    </w:p>
    <w:p w:rsidR="00921F81" w:rsidRPr="00CF5A50" w:rsidRDefault="00921F81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lastRenderedPageBreak/>
        <w:t xml:space="preserve">Каждый день масленичной недели имел своё название и свои особые традиции. Понедельник называется ВСТРЕЧА. С утра вздымают снежные катальные горки, строят качели, балаганы, начинают печь блины. На </w:t>
      </w:r>
      <w:r w:rsidRPr="00CF5A50">
        <w:rPr>
          <w:rFonts w:ascii="Times New Roman" w:hAnsi="Times New Roman" w:cs="Times New Roman"/>
          <w:sz w:val="24"/>
          <w:szCs w:val="24"/>
          <w:u w:val="single"/>
        </w:rPr>
        <w:t>одни сани усаживают чучело Масленицы.</w:t>
      </w:r>
      <w:r w:rsidRPr="00CF5A50">
        <w:rPr>
          <w:rFonts w:ascii="Times New Roman" w:hAnsi="Times New Roman" w:cs="Times New Roman"/>
          <w:sz w:val="24"/>
          <w:szCs w:val="24"/>
        </w:rPr>
        <w:t xml:space="preserve"> На другие сани водружают столб с вертящимся колесом - символом солнца. Санный поезд, запряженный ряжеными, проезжает по улицам, зазывая всех на праздник.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50" w:rsidRPr="00CF5A50" w:rsidRDefault="00CF5A50" w:rsidP="00C54C28">
      <w:pPr>
        <w:shd w:val="clear" w:color="auto" w:fill="FFFFFF"/>
        <w:spacing w:after="0" w:line="240" w:lineRule="auto"/>
        <w:ind w:left="5" w:right="1728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2-й скоморох.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ВСТРЕЧА!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A50"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</w:t>
      </w:r>
      <w:r w:rsidRPr="00CF5A5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Масленица-кривошейка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Состречаем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тебя хорошенько!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Сыром, маслом, калачом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И печеным яйцом.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Звучат бу</w:t>
      </w:r>
      <w:r w:rsidR="008F4020">
        <w:rPr>
          <w:rFonts w:ascii="Times New Roman" w:hAnsi="Times New Roman" w:cs="Times New Roman"/>
          <w:b/>
          <w:sz w:val="24"/>
          <w:szCs w:val="24"/>
        </w:rPr>
        <w:t>бе</w:t>
      </w:r>
      <w:r w:rsidRPr="00CF5A50">
        <w:rPr>
          <w:rFonts w:ascii="Times New Roman" w:hAnsi="Times New Roman" w:cs="Times New Roman"/>
          <w:b/>
          <w:sz w:val="24"/>
          <w:szCs w:val="24"/>
        </w:rPr>
        <w:t>нчики</w:t>
      </w:r>
      <w:r w:rsidR="008F4020">
        <w:rPr>
          <w:rFonts w:ascii="Times New Roman" w:hAnsi="Times New Roman" w:cs="Times New Roman"/>
          <w:b/>
          <w:sz w:val="24"/>
          <w:szCs w:val="24"/>
        </w:rPr>
        <w:t>.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020">
        <w:rPr>
          <w:rFonts w:ascii="Times New Roman" w:hAnsi="Times New Roman" w:cs="Times New Roman"/>
          <w:b/>
          <w:sz w:val="24"/>
          <w:szCs w:val="24"/>
        </w:rPr>
        <w:t xml:space="preserve"> Музыка – едет Масленица.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Едет Масленица дорогая,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Наша гостьюшка годовая,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На саночках расписных,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728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На кониках вороных.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728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2-й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Живет Масленица семь деньков.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346" w:firstLine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Оставайся, Масленица, семь годков.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346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 (кланяясь).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Дорогая наша гостья Масленица,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Авдотья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Изотьевна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8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Дуня белая! Дуня румяная!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Коса длинная,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триаршинная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Лента алая,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двухполтинная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9" w:right="346" w:firstLine="8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Платок беленький, поволок новенький.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9" w:right="346" w:hanging="1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Брови черные, наведенные.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Шуба синяя,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ластки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красные.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Лапти частые, головастые.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037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Портянки белые, набеленные.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5" w:right="1037" w:hanging="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Скоморохи (вместе).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А мы Масленицу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дожидаем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Дожидаем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, душе,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дожидаем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Сыр и масло в глаза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увидаем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firstLine="8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Увидаем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, душе, </w:t>
      </w:r>
      <w:proofErr w:type="spellStart"/>
      <w:r w:rsidRPr="00CF5A50">
        <w:rPr>
          <w:rFonts w:ascii="Times New Roman" w:eastAsia="Calibri" w:hAnsi="Times New Roman" w:cs="Times New Roman"/>
          <w:sz w:val="24"/>
          <w:szCs w:val="24"/>
        </w:rPr>
        <w:t>увидаем</w:t>
      </w:r>
      <w:proofErr w:type="spell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right="1728"/>
        <w:jc w:val="both"/>
        <w:rPr>
          <w:rFonts w:ascii="Times New Roman" w:hAnsi="Times New Roman" w:cs="Times New Roman"/>
          <w:sz w:val="24"/>
          <w:szCs w:val="24"/>
        </w:rPr>
      </w:pP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  <w:u w:val="single"/>
        </w:rPr>
        <w:t xml:space="preserve">Скоморохи          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     Приезжай ко мне в тесовый дом душою потешиться, умом повеселиться, речью насладиться. </w:t>
      </w:r>
    </w:p>
    <w:p w:rsidR="00AF4ADA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въезжает на санях  «Масленица».</w:t>
      </w:r>
    </w:p>
    <w:p w:rsidR="00C96B9D" w:rsidRPr="00CF5A50" w:rsidRDefault="00AF4ADA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Pr="00CF5A50">
        <w:rPr>
          <w:rFonts w:ascii="Times New Roman" w:hAnsi="Times New Roman" w:cs="Times New Roman"/>
          <w:sz w:val="24"/>
          <w:szCs w:val="24"/>
        </w:rPr>
        <w:t xml:space="preserve"> Здравствуй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народ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чесной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! Прошло время злой зимы –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Мораны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. Солнышко начинает пригревать в полуденную пору: оно тешится – играет, заставляет плакать белые снега слезами горючими, а деревенский народ – радоваться, да чествовать госпожу -  Масленицу.</w:t>
      </w:r>
      <w:r w:rsidR="00C96B9D" w:rsidRPr="00CF5A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4ADA" w:rsidRPr="00CF5A50" w:rsidRDefault="00AF4ADA" w:rsidP="00C54C28">
      <w:pPr>
        <w:shd w:val="clear" w:color="auto" w:fill="FFFFFF"/>
        <w:spacing w:after="0" w:line="240" w:lineRule="auto"/>
        <w:ind w:left="19" w:right="346" w:hanging="1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1-й скоморох. </w:t>
      </w:r>
    </w:p>
    <w:p w:rsidR="00AF4ADA" w:rsidRPr="00CF5A50" w:rsidRDefault="00AF4ADA" w:rsidP="00C54C28">
      <w:pPr>
        <w:shd w:val="clear" w:color="auto" w:fill="FFFFFF"/>
        <w:spacing w:after="0" w:line="240" w:lineRule="auto"/>
        <w:ind w:left="19" w:right="346" w:hanging="19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</w:rPr>
        <w:t>Рады</w:t>
      </w:r>
      <w:r w:rsidRPr="00CF5A50">
        <w:rPr>
          <w:rFonts w:ascii="Times New Roman" w:hAnsi="Times New Roman" w:cs="Times New Roman"/>
          <w:sz w:val="24"/>
          <w:szCs w:val="24"/>
        </w:rPr>
        <w:t xml:space="preserve"> видеть тебя. Масленица! Будь гостьей нашей.  А мы тебя сегодня потешим.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6E45C4" w:rsidRPr="00CF5A50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 танцуют вокруг Масленицы. 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мы масленицу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дожидали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  (в хороводе притопы 2 вправо, 2 влево)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Сыром горочку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укладали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------//---------//----------//---------//-----------)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Маслом горочку поливали,     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------//---------//----------//---------//-----------)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Наша горочка, будь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катлива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,   (наклоняются вниз, берут Масленицу)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lastRenderedPageBreak/>
        <w:t xml:space="preserve"> Наша масленица, будь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гульлива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. (Масленицу поднимают вверх)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right="17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hanging="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2-й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Хлебом-солью всех встречаем,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Самовар на стол несем.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Мы за чаем не скучаем,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firstLine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Говорим о </w:t>
      </w:r>
      <w:proofErr w:type="gramStart"/>
      <w:r w:rsidRPr="00CF5A50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о сем. 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1728" w:hanging="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5A50">
        <w:rPr>
          <w:rFonts w:ascii="Times New Roman" w:eastAsia="Calibri" w:hAnsi="Times New Roman" w:cs="Times New Roman"/>
          <w:bCs/>
          <w:sz w:val="24"/>
          <w:szCs w:val="24"/>
          <w:u w:val="single"/>
        </w:rPr>
        <w:t>3-й скоморох.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Сверху пар, снизу пар -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Кипит русский самовар.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9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>Милости просим на чашку чая!</w:t>
      </w:r>
    </w:p>
    <w:p w:rsidR="00C96B9D" w:rsidRPr="00CF5A50" w:rsidRDefault="00C96B9D" w:rsidP="00C54C28">
      <w:pPr>
        <w:shd w:val="clear" w:color="auto" w:fill="FFFFFF"/>
        <w:spacing w:after="0" w:line="240" w:lineRule="auto"/>
        <w:ind w:left="10" w:right="346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Эй! Подходи, и млад и стар! </w:t>
      </w:r>
    </w:p>
    <w:p w:rsidR="00DC6D02" w:rsidRPr="00CF5A50" w:rsidRDefault="00DC6D02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23D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b/>
          <w:sz w:val="24"/>
          <w:szCs w:val="24"/>
        </w:rPr>
        <w:t>Вторник – ЗАИГРЫШ!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94" w:rsidRPr="00CF5A50" w:rsidRDefault="00C96B9D" w:rsidP="00C54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этого дня начинались разного рода развлечения: катания на санях «по солнышку» (по часовой стрелке) чтоб помочь солнцу прогнать зиму; устраивались народные  гулянья,</w:t>
      </w:r>
      <w:r w:rsidR="00A17694" w:rsidRPr="00CF5A50">
        <w:rPr>
          <w:rFonts w:ascii="Times New Roman" w:hAnsi="Times New Roman" w:cs="Times New Roman"/>
          <w:sz w:val="24"/>
          <w:szCs w:val="24"/>
        </w:rPr>
        <w:t xml:space="preserve"> ярмарки,</w:t>
      </w:r>
      <w:r w:rsidRPr="00CF5A50">
        <w:rPr>
          <w:rFonts w:ascii="Times New Roman" w:hAnsi="Times New Roman" w:cs="Times New Roman"/>
          <w:sz w:val="24"/>
          <w:szCs w:val="24"/>
        </w:rPr>
        <w:t xml:space="preserve"> представления с Петрушкой, катания с ледяных  горок.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r w:rsidR="00BE1A91" w:rsidRPr="00CF5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1A91" w:rsidRPr="00CF5A50">
        <w:rPr>
          <w:rFonts w:ascii="Times New Roman" w:hAnsi="Times New Roman" w:cs="Times New Roman"/>
          <w:sz w:val="24"/>
          <w:szCs w:val="24"/>
        </w:rPr>
        <w:t xml:space="preserve"> В народе говаривали: «Кто дальше всех с горки скатится, у того в доме лён будет длинный и масло хорошо будет сбиваться». Вот ребята и старались.</w:t>
      </w:r>
    </w:p>
    <w:p w:rsidR="00C96B9D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Ведущий2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И уже на неделю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гульба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весь мир напечены хлеба,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И народом площадь полна.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Врыты столы широкие,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Накатаны горы высокие,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Качели уже качаются,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Детвора в балаган не вмещается.</w:t>
      </w:r>
    </w:p>
    <w:p w:rsidR="00C96B9D" w:rsidRPr="00CF5A50" w:rsidRDefault="00C96B9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6B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17694" w:rsidRPr="00CF5A50" w:rsidRDefault="00A1769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Мы попали с вами на ярмарку. А здесь всякого товара видимо- невидимо</w:t>
      </w:r>
      <w:r w:rsidR="006E45C4" w:rsidRPr="00CF5A50">
        <w:rPr>
          <w:rFonts w:ascii="Times New Roman" w:hAnsi="Times New Roman" w:cs="Times New Roman"/>
          <w:sz w:val="24"/>
          <w:szCs w:val="24"/>
        </w:rPr>
        <w:t>!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Коробейники: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-Лучшие самовары!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-Весёлые матрёшки!</w:t>
      </w:r>
    </w:p>
    <w:p w:rsidR="006E45C4" w:rsidRPr="00CF5A50" w:rsidRDefault="006E45C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-Самые вкусные пряники!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F5A50">
        <w:rPr>
          <w:rFonts w:ascii="Times New Roman" w:hAnsi="Times New Roman" w:cs="Times New Roman"/>
          <w:b/>
          <w:sz w:val="24"/>
          <w:szCs w:val="24"/>
        </w:rPr>
        <w:t>3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A50">
        <w:rPr>
          <w:rFonts w:ascii="Times New Roman" w:hAnsi="Times New Roman" w:cs="Times New Roman"/>
          <w:sz w:val="24"/>
          <w:szCs w:val="24"/>
        </w:rPr>
        <w:t>Смотрите! На площади-то что-то затевают!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Выходят Фома и Ерёма. Оба окают. У Ерёмы на плече палка с узелком. Он идёт издалека.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CF5A50">
        <w:rPr>
          <w:rFonts w:ascii="Times New Roman" w:hAnsi="Times New Roman" w:cs="Times New Roman"/>
          <w:sz w:val="24"/>
          <w:szCs w:val="24"/>
        </w:rPr>
        <w:t>Здорово, брат Ерёма</w:t>
      </w:r>
      <w:r w:rsidR="007E0E42" w:rsidRPr="00CF5A50">
        <w:rPr>
          <w:rFonts w:ascii="Times New Roman" w:hAnsi="Times New Roman" w:cs="Times New Roman"/>
          <w:sz w:val="24"/>
          <w:szCs w:val="24"/>
        </w:rPr>
        <w:t>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b/>
          <w:sz w:val="24"/>
          <w:szCs w:val="24"/>
        </w:rPr>
        <w:t>Ерёма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  <w:r w:rsidR="007E0E42" w:rsidRPr="00CF5A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E0E42" w:rsidRPr="00CF5A50">
        <w:rPr>
          <w:rFonts w:ascii="Times New Roman" w:hAnsi="Times New Roman" w:cs="Times New Roman"/>
          <w:sz w:val="24"/>
          <w:szCs w:val="24"/>
        </w:rPr>
        <w:t>дорово</w:t>
      </w:r>
      <w:proofErr w:type="spellEnd"/>
      <w:r w:rsidR="007E0E42" w:rsidRPr="00CF5A50">
        <w:rPr>
          <w:rFonts w:ascii="Times New Roman" w:hAnsi="Times New Roman" w:cs="Times New Roman"/>
          <w:sz w:val="24"/>
          <w:szCs w:val="24"/>
        </w:rPr>
        <w:t>, брат Фома!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 Куда путь держишь?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   На ярмарку иду!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>На работу – так позади последних, а как на ярмарку – наперёд первых!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42" w:rsidRPr="00CF5A50">
        <w:rPr>
          <w:rFonts w:ascii="Times New Roman" w:hAnsi="Times New Roman" w:cs="Times New Roman"/>
          <w:sz w:val="24"/>
          <w:szCs w:val="24"/>
        </w:rPr>
        <w:t>А кого ты на ярмарке видел?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>Видел, как на сцене водили безрогую, бесхвостую корову, глаза у неё узенькие, а лоб широкий.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42" w:rsidRPr="00CF5A50">
        <w:rPr>
          <w:rFonts w:ascii="Times New Roman" w:hAnsi="Times New Roman" w:cs="Times New Roman"/>
          <w:sz w:val="24"/>
          <w:szCs w:val="24"/>
        </w:rPr>
        <w:t>Это ведь медведь был!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Какой там медведь! Я прежде медведя знавал, он не такой: медведь серый, хвост длинный, рот большой. 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7E0E42" w:rsidRPr="00CF5A50">
        <w:rPr>
          <w:rFonts w:ascii="Times New Roman" w:hAnsi="Times New Roman" w:cs="Times New Roman"/>
          <w:sz w:val="24"/>
          <w:szCs w:val="24"/>
        </w:rPr>
        <w:t xml:space="preserve">  </w:t>
      </w:r>
      <w:r w:rsidR="00BE1A91" w:rsidRPr="00CF5A50">
        <w:rPr>
          <w:rFonts w:ascii="Times New Roman" w:hAnsi="Times New Roman" w:cs="Times New Roman"/>
          <w:sz w:val="24"/>
          <w:szCs w:val="24"/>
        </w:rPr>
        <w:t>Всё ты</w:t>
      </w:r>
      <w:r w:rsidR="007E0E42" w:rsidRPr="00CF5A50">
        <w:rPr>
          <w:rFonts w:ascii="Times New Roman" w:hAnsi="Times New Roman" w:cs="Times New Roman"/>
          <w:sz w:val="24"/>
          <w:szCs w:val="24"/>
        </w:rPr>
        <w:t>,</w:t>
      </w:r>
      <w:r w:rsidR="00BE1A91" w:rsidRPr="00CF5A50">
        <w:rPr>
          <w:rFonts w:ascii="Times New Roman" w:hAnsi="Times New Roman" w:cs="Times New Roman"/>
          <w:sz w:val="24"/>
          <w:szCs w:val="24"/>
        </w:rPr>
        <w:t xml:space="preserve"> </w:t>
      </w:r>
      <w:r w:rsidR="007E0E42" w:rsidRPr="00CF5A50">
        <w:rPr>
          <w:rFonts w:ascii="Times New Roman" w:hAnsi="Times New Roman" w:cs="Times New Roman"/>
          <w:sz w:val="24"/>
          <w:szCs w:val="24"/>
        </w:rPr>
        <w:t>брат, говоришь не  в толк! Я прежде волка знал: волк маленький, глазки косые, ушки длинные, с горки на горку подпрыгивает да от собак</w:t>
      </w:r>
      <w:r w:rsidR="00BE1A91" w:rsidRPr="00CF5A50">
        <w:rPr>
          <w:rFonts w:ascii="Times New Roman" w:hAnsi="Times New Roman" w:cs="Times New Roman"/>
          <w:sz w:val="24"/>
          <w:szCs w:val="24"/>
        </w:rPr>
        <w:t xml:space="preserve"> убегает!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="00BE1A91" w:rsidRPr="00CF5A50">
        <w:rPr>
          <w:rFonts w:ascii="Times New Roman" w:hAnsi="Times New Roman" w:cs="Times New Roman"/>
          <w:sz w:val="24"/>
          <w:szCs w:val="24"/>
        </w:rPr>
        <w:t>Да это ведь заяц!</w:t>
      </w:r>
    </w:p>
    <w:p w:rsidR="00D30699" w:rsidRPr="00CF5A50" w:rsidRDefault="00D30699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Ерёма:</w:t>
      </w:r>
      <w:r w:rsidR="00BE1A91" w:rsidRPr="00CF5A50">
        <w:rPr>
          <w:rFonts w:ascii="Times New Roman" w:hAnsi="Times New Roman" w:cs="Times New Roman"/>
          <w:sz w:val="24"/>
          <w:szCs w:val="24"/>
        </w:rPr>
        <w:t xml:space="preserve"> И байки, брат Фома, сказывать </w:t>
      </w:r>
      <w:proofErr w:type="gramStart"/>
      <w:r w:rsidR="00BE1A91" w:rsidRPr="00CF5A5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E1A91" w:rsidRPr="00CF5A50">
        <w:rPr>
          <w:rFonts w:ascii="Times New Roman" w:hAnsi="Times New Roman" w:cs="Times New Roman"/>
          <w:sz w:val="24"/>
          <w:szCs w:val="24"/>
        </w:rPr>
        <w:t>о перестань.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вот и третий день масленицы – ЛАКОМКА! 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lastRenderedPageBreak/>
        <w:t>В среду тещи приглашают своих зятьев на  блины, зятья приносят подарк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расписные пряники. В каждой семье накрывают столы с вкусной едой, пекут блины, в деревнях в складчину варят пиво. Собираются родственники. Ставили на стол сметану, да масло, земляничное варенье. Выходя из избы, хозяева непременно горшок с блинами брали. Да с соседом встретившись, непременно просили отведать блинка. Чтобы прийти в гости на блины запасались пословицами и поговорками. </w:t>
      </w:r>
    </w:p>
    <w:p w:rsidR="00BE1A91" w:rsidRPr="00CF5A50" w:rsidRDefault="00BE1A91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Ведущий2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A50">
        <w:rPr>
          <w:rFonts w:ascii="Times New Roman" w:hAnsi="Times New Roman" w:cs="Times New Roman"/>
          <w:sz w:val="24"/>
          <w:szCs w:val="24"/>
        </w:rPr>
        <w:t xml:space="preserve">Недаром в народе говорят: </w:t>
      </w:r>
    </w:p>
    <w:p w:rsidR="001B164C" w:rsidRDefault="001B164C" w:rsidP="00C54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«Масленица –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, деньгам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приберуха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5A50" w:rsidRPr="00CF5A50" w:rsidRDefault="00CF5A50" w:rsidP="00C54C28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Ведущий3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2. «Хоть с себя всё заложить, а Масленицу проводить» </w:t>
      </w:r>
    </w:p>
    <w:p w:rsidR="001B164C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3. «Масленица без блинов, что свадьба без невесты» </w:t>
      </w:r>
    </w:p>
    <w:p w:rsidR="00CF5A50" w:rsidRPr="00CF5A50" w:rsidRDefault="00CF5A5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Мы блинов давно не ели, мы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захотели.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Да какая ж Масленица без блинов горячих, без блинов румяных!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Входят девочки.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Девочки.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sz w:val="24"/>
          <w:szCs w:val="24"/>
        </w:rPr>
        <w:t>Тинька-тинька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!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Ты, дяденька, ты, тетенька,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Подайте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блинка-оладышка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Прибавышка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>!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Последний кусок, мочальный кусок,</w:t>
      </w:r>
    </w:p>
    <w:p w:rsidR="001B164C" w:rsidRPr="00CF5A50" w:rsidRDefault="001B164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Для Масленицы-обманщицы!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28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Девочки угощают гостей блинами.</w:t>
      </w: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28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  <w:r w:rsidR="00C54C28">
        <w:rPr>
          <w:rFonts w:ascii="Times New Roman" w:hAnsi="Times New Roman" w:cs="Times New Roman"/>
          <w:b/>
          <w:sz w:val="24"/>
          <w:szCs w:val="24"/>
        </w:rPr>
        <w:t>Звучит песня «Блины», проводится конкурс на быстрое поедание блинов (вызываются по 1 человеку от каждого класса)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10" w:rsidRPr="00CF5A50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</w:t>
      </w:r>
      <w:r w:rsidR="003F7E10" w:rsidRPr="00CF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А блины-то, волшебные, с пословицами. Ну-ка, продолжи пословицу!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1.  Делу время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,.......... (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зал отвечает:...потехе час)</w:t>
      </w:r>
    </w:p>
    <w:p w:rsidR="003F7E10" w:rsidRPr="00C54C28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2.  Землю красит солнце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 ................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а человека.... труд.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3.  Терпение и труд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все перетрут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4.  Семь раз отмерь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 .....................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один раз отрежь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5.   Не имей сто рублей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, ...............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а имей сто друзей 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7E1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Четвертый день масленицы  Широкий четверг – РАЗГУЛЯЙ!  С этого дня Масленица разворачивалась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ширь. Народ предавался всевозможным потехам: взятие снежной крепости, кулачные бои, всевозможные молодецкие забавы. </w:t>
      </w:r>
    </w:p>
    <w:p w:rsidR="001B164C" w:rsidRPr="00CF5A50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Проводится конкурс на лучшего бойца (2 человека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становятся на одну ножку руки за спиной пытаются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столкнуть соперника, чтобы он упал или опустил на пол поднятую ногу)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A50">
        <w:rPr>
          <w:rFonts w:ascii="Times New Roman" w:hAnsi="Times New Roman" w:cs="Times New Roman"/>
          <w:sz w:val="24"/>
          <w:szCs w:val="24"/>
        </w:rPr>
        <w:t>Разгуляй-четверг</w:t>
      </w:r>
      <w:proofErr w:type="spellEnd"/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придет, шутку, песню принесет.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Походил уже по свету, лучше русской песни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!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</w:t>
      </w:r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Где песня поется, там легче живется!</w:t>
      </w:r>
    </w:p>
    <w:p w:rsidR="003F7E10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C54C28" w:rsidRPr="00CF5A50" w:rsidRDefault="003F7E1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Запевайте песню русскую, песню звонкую, задушевную!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lastRenderedPageBreak/>
        <w:t>Частушки: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1.Начинаем петь частушки,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Просим не смеяться: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Тут народу очень много,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Можем растеряться!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2.Я на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Маслену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готов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Скушать 50 блинов.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Закушу их сдобою,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Похудеть попробую.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5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3.</w:t>
      </w:r>
      <w:r w:rsidR="00E71075" w:rsidRPr="00CF5A50">
        <w:rPr>
          <w:rFonts w:ascii="Times New Roman" w:hAnsi="Times New Roman" w:cs="Times New Roman"/>
          <w:sz w:val="24"/>
          <w:szCs w:val="24"/>
        </w:rPr>
        <w:t>Как на масленой неделе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столы блины летели!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пылу, с жару, из печи,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Все румяны, горячи!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5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4.</w:t>
      </w:r>
      <w:r w:rsidR="00E71075" w:rsidRPr="00CF5A50">
        <w:rPr>
          <w:rFonts w:ascii="Times New Roman" w:hAnsi="Times New Roman" w:cs="Times New Roman"/>
          <w:sz w:val="24"/>
          <w:szCs w:val="24"/>
        </w:rPr>
        <w:t>Блин с вареньем, блин с икрою!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родниковою водою!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Праздник солнца к нам пришел!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душе так хорошо!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5.Прилетали марсиане,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Остались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Их тарелки не пустые,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блинами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6.Пятый блин я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слопала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мне юбка лопнула.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Пойду юбку зашивать,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Чтобы есть блины опять.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75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7.</w:t>
      </w:r>
      <w:r w:rsidR="00E71075" w:rsidRPr="00CF5A50">
        <w:rPr>
          <w:rFonts w:ascii="Times New Roman" w:hAnsi="Times New Roman" w:cs="Times New Roman"/>
          <w:sz w:val="24"/>
          <w:szCs w:val="24"/>
        </w:rPr>
        <w:t>На санях с высоких горок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Девочки катаются,</w:t>
      </w:r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Ну а мальчики 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обжоры</w:t>
      </w:r>
      <w:proofErr w:type="spellEnd"/>
    </w:p>
    <w:p w:rsidR="00E71075" w:rsidRPr="00CF5A50" w:rsidRDefault="00E7107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Животами </w:t>
      </w:r>
      <w:proofErr w:type="gramStart"/>
      <w:r w:rsidRPr="00CF5A50">
        <w:rPr>
          <w:rFonts w:ascii="Times New Roman" w:hAnsi="Times New Roman" w:cs="Times New Roman"/>
          <w:sz w:val="24"/>
          <w:szCs w:val="24"/>
        </w:rPr>
        <w:t>маются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8.Мы кончаем петь частушки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До другого вечера.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Вы сидите до утра,</w:t>
      </w:r>
    </w:p>
    <w:p w:rsidR="001B164C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Коли делать нечего.</w:t>
      </w:r>
    </w:p>
    <w:p w:rsidR="00397CEF" w:rsidRPr="00CF5A50" w:rsidRDefault="00397CEF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AD6" w:rsidRPr="00CF5A50" w:rsidRDefault="001F1AD6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1AD6" w:rsidRPr="00CF5A50" w:rsidRDefault="001F1AD6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EF" w:rsidRPr="00CF5A50" w:rsidRDefault="001F1AD6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Пятница - </w:t>
      </w:r>
      <w:r w:rsidRPr="00DF3DBC">
        <w:rPr>
          <w:rFonts w:ascii="Times New Roman" w:hAnsi="Times New Roman" w:cs="Times New Roman"/>
          <w:b/>
          <w:caps/>
          <w:sz w:val="24"/>
          <w:szCs w:val="24"/>
        </w:rPr>
        <w:t>тещины вечерки</w:t>
      </w:r>
      <w:r w:rsidRPr="00CF5A50">
        <w:rPr>
          <w:rFonts w:ascii="Times New Roman" w:hAnsi="Times New Roman" w:cs="Times New Roman"/>
          <w:b/>
          <w:sz w:val="24"/>
          <w:szCs w:val="24"/>
        </w:rPr>
        <w:t>.</w:t>
      </w:r>
      <w:r w:rsidRPr="00CF5A50">
        <w:rPr>
          <w:rFonts w:ascii="Times New Roman" w:hAnsi="Times New Roman" w:cs="Times New Roman"/>
          <w:sz w:val="24"/>
          <w:szCs w:val="24"/>
        </w:rPr>
        <w:t xml:space="preserve"> 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рецепту. 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5-й день уж наступает, а народ не убывает!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 теще на блины идем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И друзей с собой ведем!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50">
        <w:rPr>
          <w:rFonts w:ascii="Times New Roman" w:hAnsi="Times New Roman" w:cs="Times New Roman"/>
          <w:sz w:val="24"/>
          <w:szCs w:val="24"/>
        </w:rPr>
        <w:t>Развеселая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Масленица,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Мы тобою хвалимся!</w:t>
      </w:r>
    </w:p>
    <w:p w:rsidR="00ED4C6E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97CEF" w:rsidRPr="00CF5A50" w:rsidRDefault="00ED4C6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К теще катаемся, блинами объедаемся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 пятницу теща зятя в гости ждала.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Теща для зятя пироги пекла.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Зять на двор — пироги на стол.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2-я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Думала теща — семерым пирог не съесть.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1-я девочка.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А зятюшка сел — да с присеста съел!</w:t>
      </w:r>
    </w:p>
    <w:p w:rsidR="00041F3D" w:rsidRPr="00CF5A50" w:rsidRDefault="00041F3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4DBC" w:rsidRPr="00CF5A50" w:rsidRDefault="00DF3DBC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Суббота - </w:t>
      </w:r>
      <w:r w:rsidR="00284DBC" w:rsidRPr="00CF5A50">
        <w:rPr>
          <w:rFonts w:ascii="Times New Roman" w:hAnsi="Times New Roman" w:cs="Times New Roman"/>
          <w:b/>
          <w:sz w:val="24"/>
          <w:szCs w:val="24"/>
        </w:rPr>
        <w:t>ЗОЛОВКИНЫ ПОСИДЕЛКИ</w:t>
      </w: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Золовка — это сестра мужа</w:t>
      </w:r>
      <w:r w:rsidR="004271E6">
        <w:rPr>
          <w:rFonts w:ascii="Times New Roman" w:hAnsi="Times New Roman" w:cs="Times New Roman"/>
          <w:sz w:val="24"/>
          <w:szCs w:val="24"/>
        </w:rPr>
        <w:t>.</w:t>
      </w:r>
      <w:r w:rsidRPr="00CF5A50">
        <w:rPr>
          <w:rFonts w:ascii="Times New Roman" w:hAnsi="Times New Roman" w:cs="Times New Roman"/>
          <w:sz w:val="24"/>
          <w:szCs w:val="24"/>
        </w:rPr>
        <w:t xml:space="preserve"> Итак, в этот субботний день молодые невестки принимали у себя родных, а незамужних золовок старали</w:t>
      </w:r>
      <w:r w:rsidR="00ED4C6E" w:rsidRPr="00CF5A50">
        <w:rPr>
          <w:rFonts w:ascii="Times New Roman" w:hAnsi="Times New Roman" w:cs="Times New Roman"/>
          <w:sz w:val="24"/>
          <w:szCs w:val="24"/>
        </w:rPr>
        <w:t>сь познакомить с неженатыми пар</w:t>
      </w:r>
      <w:r w:rsidRPr="00CF5A50">
        <w:rPr>
          <w:rFonts w:ascii="Times New Roman" w:hAnsi="Times New Roman" w:cs="Times New Roman"/>
          <w:sz w:val="24"/>
          <w:szCs w:val="24"/>
        </w:rPr>
        <w:t>нями из своих родных или друзей.</w:t>
      </w: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Целый ряд масленичных обычаев был направлен на то, чтобы ускорить свадьбы,</w:t>
      </w:r>
    </w:p>
    <w:p w:rsidR="00284DBC" w:rsidRPr="00CF5A50" w:rsidRDefault="00284DBC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содействовать молодежи в нахождении себе пары.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FC25A5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C15F4E" w:rsidRPr="00CF5A50">
        <w:rPr>
          <w:rFonts w:ascii="Times New Roman" w:hAnsi="Times New Roman" w:cs="Times New Roman"/>
          <w:b/>
          <w:sz w:val="24"/>
          <w:szCs w:val="24"/>
        </w:rPr>
        <w:t>2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в субботу не безделки — </w:t>
      </w:r>
    </w:p>
    <w:p w:rsidR="00C15F4E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5A50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CF5A50">
        <w:rPr>
          <w:rFonts w:ascii="Times New Roman" w:hAnsi="Times New Roman" w:cs="Times New Roman"/>
          <w:sz w:val="24"/>
          <w:szCs w:val="24"/>
        </w:rPr>
        <w:t xml:space="preserve"> посиделки»!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b/>
          <w:sz w:val="24"/>
          <w:szCs w:val="24"/>
          <w:u w:val="single"/>
        </w:rPr>
        <w:t>Скоморох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Весну пора звать!   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Весна, весна красная!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Приди, весна, с радостью,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 великою милостью: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Со льном высоким,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 корнем глубоким,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С хлебом обильным!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B3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Появление Весны с Солнышком на руках.</w:t>
      </w:r>
      <w:r w:rsidR="004A59B3">
        <w:rPr>
          <w:rFonts w:ascii="Times New Roman" w:hAnsi="Times New Roman" w:cs="Times New Roman"/>
          <w:b/>
          <w:sz w:val="24"/>
          <w:szCs w:val="24"/>
        </w:rPr>
        <w:t xml:space="preserve"> Весна исполняет песню «Весну звали</w:t>
      </w:r>
      <w:proofErr w:type="gramStart"/>
      <w:r w:rsidR="004A59B3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4A59B3">
        <w:rPr>
          <w:rFonts w:ascii="Times New Roman" w:hAnsi="Times New Roman" w:cs="Times New Roman"/>
          <w:b/>
          <w:sz w:val="24"/>
          <w:szCs w:val="24"/>
        </w:rPr>
        <w:t>Волшебники двора)</w:t>
      </w: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9B3" w:rsidRPr="004A59B3" w:rsidRDefault="003B4E54" w:rsidP="004A59B3">
      <w:pPr>
        <w:spacing w:after="0" w:line="240" w:lineRule="auto"/>
        <w:rPr>
          <w:b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B3" w:rsidRPr="00DB7386">
        <w:rPr>
          <w:b/>
        </w:rPr>
        <w:t xml:space="preserve">Текст песни ВОЛШЕБНИКИ ДВОРА - Весну звали </w:t>
      </w:r>
    </w:p>
    <w:p w:rsidR="004A59B3" w:rsidRDefault="004A59B3" w:rsidP="004A59B3">
      <w:pPr>
        <w:spacing w:after="0" w:line="240" w:lineRule="auto"/>
      </w:pPr>
      <w:r>
        <w:t xml:space="preserve"> Не зва</w:t>
      </w:r>
      <w:proofErr w:type="gramStart"/>
      <w:r>
        <w:t>л-</w:t>
      </w:r>
      <w:proofErr w:type="gramEnd"/>
      <w:r>
        <w:t xml:space="preserve"> зиму холода, </w:t>
      </w:r>
    </w:p>
    <w:p w:rsidR="004A59B3" w:rsidRDefault="004A59B3" w:rsidP="004A59B3">
      <w:pPr>
        <w:spacing w:after="0" w:line="240" w:lineRule="auto"/>
      </w:pPr>
      <w:r>
        <w:t xml:space="preserve"> Не зва</w:t>
      </w:r>
      <w:proofErr w:type="gramStart"/>
      <w:r>
        <w:t>л-</w:t>
      </w:r>
      <w:proofErr w:type="gramEnd"/>
      <w:r>
        <w:t xml:space="preserve"> приходила сама, </w:t>
      </w:r>
    </w:p>
    <w:p w:rsidR="004A59B3" w:rsidRDefault="004A59B3" w:rsidP="004A59B3">
      <w:pPr>
        <w:spacing w:after="0" w:line="240" w:lineRule="auto"/>
      </w:pPr>
      <w:r>
        <w:t xml:space="preserve"> Кружева свои плела, </w:t>
      </w:r>
    </w:p>
    <w:p w:rsidR="004A59B3" w:rsidRDefault="004A59B3" w:rsidP="004A59B3">
      <w:pPr>
        <w:spacing w:after="0" w:line="240" w:lineRule="auto"/>
      </w:pPr>
      <w:r>
        <w:t xml:space="preserve"> </w:t>
      </w:r>
      <w:proofErr w:type="spellStart"/>
      <w:r>
        <w:t>Заметелила-мела</w:t>
      </w:r>
      <w:proofErr w:type="spellEnd"/>
      <w:r>
        <w:t xml:space="preserve">.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А мы смотрим из </w:t>
      </w:r>
      <w:proofErr w:type="spellStart"/>
      <w:r>
        <w:t>оконышка</w:t>
      </w:r>
      <w:proofErr w:type="spellEnd"/>
      <w:r>
        <w:t xml:space="preserve">, </w:t>
      </w:r>
    </w:p>
    <w:p w:rsidR="004A59B3" w:rsidRDefault="004A59B3" w:rsidP="004A59B3">
      <w:pPr>
        <w:spacing w:after="0" w:line="240" w:lineRule="auto"/>
      </w:pPr>
      <w:r>
        <w:t xml:space="preserve"> А мы ждём весну и солнышко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Застыла река, под снегом дома, </w:t>
      </w: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На пороге </w:t>
      </w:r>
      <w:proofErr w:type="spellStart"/>
      <w:r>
        <w:t>она-уходи</w:t>
      </w:r>
      <w:proofErr w:type="spellEnd"/>
      <w:r>
        <w:t xml:space="preserve"> от нас </w:t>
      </w:r>
      <w:proofErr w:type="spellStart"/>
      <w:r>
        <w:t>зима-а</w:t>
      </w:r>
      <w:proofErr w:type="spellEnd"/>
      <w:r>
        <w:t xml:space="preserve"> </w:t>
      </w:r>
      <w:proofErr w:type="gramStart"/>
      <w:r>
        <w:t>-а</w:t>
      </w:r>
      <w:proofErr w:type="gramEnd"/>
      <w:r>
        <w:t xml:space="preserve">. </w:t>
      </w:r>
    </w:p>
    <w:p w:rsidR="004A59B3" w:rsidRDefault="004A59B3" w:rsidP="004A59B3">
      <w:pPr>
        <w:spacing w:after="0" w:line="240" w:lineRule="auto"/>
      </w:pPr>
      <w:r>
        <w:t xml:space="preserve"> Зима а-а!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Пойдём в хороводы </w:t>
      </w:r>
    </w:p>
    <w:p w:rsidR="004A59B3" w:rsidRDefault="004A59B3" w:rsidP="004A59B3">
      <w:pPr>
        <w:spacing w:after="0" w:line="240" w:lineRule="auto"/>
      </w:pPr>
      <w:r>
        <w:t xml:space="preserve"> Весну позовём мы. </w:t>
      </w:r>
    </w:p>
    <w:p w:rsidR="004A59B3" w:rsidRDefault="004A59B3" w:rsidP="004A59B3">
      <w:pPr>
        <w:spacing w:after="0" w:line="240" w:lineRule="auto"/>
      </w:pPr>
      <w:r>
        <w:t xml:space="preserve"> За окном поёт капель, </w:t>
      </w:r>
    </w:p>
    <w:p w:rsidR="004A59B3" w:rsidRDefault="004A59B3" w:rsidP="004A59B3">
      <w:pPr>
        <w:spacing w:after="0" w:line="240" w:lineRule="auto"/>
      </w:pPr>
      <w:r>
        <w:t xml:space="preserve"> Здравствуй солнечный апрель!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А мы ждём весну-кудесницу, </w:t>
      </w:r>
    </w:p>
    <w:p w:rsidR="004A59B3" w:rsidRDefault="004A59B3" w:rsidP="004A59B3">
      <w:pPr>
        <w:spacing w:after="0" w:line="240" w:lineRule="auto"/>
      </w:pPr>
      <w:r>
        <w:lastRenderedPageBreak/>
        <w:t xml:space="preserve"> А мы строим в небо лестницу, </w:t>
      </w:r>
    </w:p>
    <w:p w:rsidR="004A59B3" w:rsidRDefault="004A59B3" w:rsidP="004A59B3">
      <w:pPr>
        <w:spacing w:after="0" w:line="240" w:lineRule="auto"/>
      </w:pP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Застыла река, под снегом дома, </w:t>
      </w:r>
    </w:p>
    <w:p w:rsidR="004A59B3" w:rsidRDefault="004A59B3" w:rsidP="004A59B3">
      <w:pPr>
        <w:spacing w:after="0" w:line="240" w:lineRule="auto"/>
      </w:pPr>
      <w:r>
        <w:t xml:space="preserve"> Весну звали, лето ждали, </w:t>
      </w:r>
    </w:p>
    <w:p w:rsidR="004A59B3" w:rsidRDefault="004A59B3" w:rsidP="004A59B3">
      <w:pPr>
        <w:spacing w:after="0" w:line="240" w:lineRule="auto"/>
      </w:pPr>
      <w:r>
        <w:t xml:space="preserve"> На пороге </w:t>
      </w:r>
      <w:proofErr w:type="spellStart"/>
      <w:proofErr w:type="gramStart"/>
      <w:r>
        <w:t>она-уходи</w:t>
      </w:r>
      <w:proofErr w:type="spellEnd"/>
      <w:proofErr w:type="gramEnd"/>
      <w:r>
        <w:t xml:space="preserve"> от нас </w:t>
      </w:r>
      <w:proofErr w:type="spellStart"/>
      <w:r>
        <w:t>зима-а-а</w:t>
      </w:r>
      <w:proofErr w:type="spellEnd"/>
      <w:r>
        <w:t xml:space="preserve">. </w:t>
      </w:r>
    </w:p>
    <w:p w:rsidR="004A59B3" w:rsidRDefault="004A59B3" w:rsidP="004A59B3">
      <w:pPr>
        <w:spacing w:after="0" w:line="240" w:lineRule="auto"/>
      </w:pPr>
      <w:r>
        <w:t xml:space="preserve"> </w:t>
      </w:r>
      <w:proofErr w:type="spellStart"/>
      <w:r>
        <w:t>Зима-а-а</w:t>
      </w:r>
      <w:proofErr w:type="spellEnd"/>
      <w:r>
        <w:t>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— гость большой, хороший, пречестный,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На ней платье новое, новое, новое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2-й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Тому платью и цены нет,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Весне красной шлем привет.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50">
        <w:rPr>
          <w:rFonts w:ascii="Times New Roman" w:hAnsi="Times New Roman" w:cs="Times New Roman"/>
          <w:sz w:val="24"/>
          <w:szCs w:val="24"/>
          <w:u w:val="single"/>
        </w:rPr>
        <w:t>1-й Скоморох.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Здравствуй, Весна-голубушка, </w:t>
      </w:r>
      <w:proofErr w:type="spellStart"/>
      <w:proofErr w:type="gramStart"/>
      <w:r w:rsidRPr="00CF5A50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CF5A50">
        <w:rPr>
          <w:rFonts w:ascii="Times New Roman" w:hAnsi="Times New Roman" w:cs="Times New Roman"/>
          <w:sz w:val="24"/>
          <w:szCs w:val="24"/>
        </w:rPr>
        <w:t>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Здравствуйте и вы, люди добрые!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Я пришла к вам с радостью, с великой милостью.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рожью зернистой,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пшеницей золотистой,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овсом кучерявым,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овсом усатым,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С черною смородиной,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A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5A50">
        <w:rPr>
          <w:rFonts w:ascii="Times New Roman" w:hAnsi="Times New Roman" w:cs="Times New Roman"/>
          <w:sz w:val="24"/>
          <w:szCs w:val="24"/>
        </w:rPr>
        <w:t xml:space="preserve"> цветами лазоревыми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Да с травушкой-муравушкой!</w:t>
      </w:r>
    </w:p>
    <w:p w:rsidR="00C15F4E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      Все: </w:t>
      </w:r>
      <w:r w:rsidRPr="00CF5A50">
        <w:rPr>
          <w:rFonts w:ascii="Times New Roman" w:hAnsi="Times New Roman" w:cs="Times New Roman"/>
          <w:sz w:val="24"/>
          <w:szCs w:val="24"/>
        </w:rPr>
        <w:t xml:space="preserve">      Милости просим! </w:t>
      </w:r>
    </w:p>
    <w:p w:rsidR="00CF5A50" w:rsidRPr="00CF5A50" w:rsidRDefault="00CF5A5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FC25A5"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Последний день масленичной недели назывался «прощёным воскресеньем».  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 поклонами испросить взаимного прощения. В этот день прощаются все обиды и оскорбления, ведь встретить весну необходимо с чистой совестью.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Одна шеренга: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Прости меня, в чём я виноват или согрешил перед тобой.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Другая шеренга: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Да простит тебя Бог, и я прощаю. </w:t>
      </w:r>
    </w:p>
    <w:p w:rsidR="00C15F4E" w:rsidRPr="00CF5A50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Все кланяются друг другу</w:t>
      </w:r>
      <w:r w:rsidRPr="00CF5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DD" w:rsidRPr="00CF5A50" w:rsidRDefault="00BC22DD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DD" w:rsidRPr="00CF5A50" w:rsidRDefault="00BC22DD" w:rsidP="00BC2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</w:p>
    <w:p w:rsidR="00BC22DD" w:rsidRDefault="00BC22DD" w:rsidP="00BC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Воскресенье - “ПРОЩЕНЫЙ ДЕНЬ” Торжественно сжигают соломенное чучело в знак победы жизни над смертью; пепел развивают по полю, чтобы придать силу посеву, будущему урожаю. </w:t>
      </w:r>
    </w:p>
    <w:p w:rsidR="00A26C44" w:rsidRDefault="00A26C44" w:rsidP="00C54C28">
      <w:pPr>
        <w:spacing w:after="0" w:line="240" w:lineRule="auto"/>
        <w:jc w:val="both"/>
      </w:pP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b/>
          <w:sz w:val="24"/>
          <w:szCs w:val="24"/>
        </w:rPr>
        <w:t>Ведущая 2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sz w:val="24"/>
          <w:szCs w:val="24"/>
        </w:rPr>
        <w:t>В воскресенье с Масленицей прощаемся, в воскресенье слезами умываемся.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b/>
          <w:sz w:val="24"/>
          <w:szCs w:val="24"/>
        </w:rPr>
        <w:t>Ведущая 3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sz w:val="24"/>
          <w:szCs w:val="24"/>
        </w:rPr>
        <w:t>Мы катались с горы от зари до зари, А сегодня в воскресенье наше кончилось</w:t>
      </w:r>
    </w:p>
    <w:p w:rsidR="00A26C44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4">
        <w:rPr>
          <w:rFonts w:ascii="Times New Roman" w:hAnsi="Times New Roman" w:cs="Times New Roman"/>
          <w:sz w:val="24"/>
          <w:szCs w:val="24"/>
        </w:rPr>
        <w:t>веселье.</w:t>
      </w:r>
    </w:p>
    <w:p w:rsidR="00C15F4E" w:rsidRPr="00A26C44" w:rsidRDefault="00C15F4E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Прощай, Масленица – плутовка,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Погостила ты у нас недолго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Погостила всего семь деньков,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А мы думали, погостишь семь годков!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Прощай, Масленица, прощай, Широкая!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 xml:space="preserve">Ведущая3: </w:t>
      </w:r>
    </w:p>
    <w:p w:rsidR="003B4E54" w:rsidRPr="00CF5A5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Ай, Масленица, воротись!</w:t>
      </w:r>
    </w:p>
    <w:p w:rsidR="003B4E54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В новый год покатись!</w:t>
      </w:r>
    </w:p>
    <w:p w:rsid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Масленица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Во вьюгах с </w:t>
      </w:r>
      <w:proofErr w:type="spellStart"/>
      <w:r w:rsidRPr="00867060">
        <w:rPr>
          <w:rFonts w:ascii="Times New Roman" w:hAnsi="Times New Roman" w:cs="Times New Roman"/>
          <w:sz w:val="24"/>
          <w:szCs w:val="24"/>
        </w:rPr>
        <w:t>перевеями</w:t>
      </w:r>
      <w:proofErr w:type="spellEnd"/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Прибудет день, убудет Ночь.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Из лужицы из наледи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Напьется кочет с курами.</w:t>
      </w:r>
    </w:p>
    <w:p w:rsidR="00867060" w:rsidRPr="00867060" w:rsidRDefault="00867060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 Тогда и ждать меня опять</w:t>
      </w:r>
      <w:r w:rsidRPr="00867060">
        <w:rPr>
          <w:rFonts w:ascii="Times New Roman" w:hAnsi="Times New Roman" w:cs="Times New Roman"/>
          <w:b/>
          <w:sz w:val="24"/>
          <w:szCs w:val="24"/>
        </w:rPr>
        <w:t>.</w:t>
      </w:r>
    </w:p>
    <w:p w:rsidR="003B4E54" w:rsidRPr="00867060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60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3B4E54" w:rsidRDefault="003B4E5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50">
        <w:rPr>
          <w:rFonts w:ascii="Times New Roman" w:hAnsi="Times New Roman" w:cs="Times New Roman"/>
          <w:sz w:val="24"/>
          <w:szCs w:val="24"/>
        </w:rPr>
        <w:t>Прощай, прощай, Масленица!</w:t>
      </w:r>
      <w:r w:rsidR="004A59B3" w:rsidRPr="004A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B3">
        <w:rPr>
          <w:rFonts w:ascii="Times New Roman" w:hAnsi="Times New Roman" w:cs="Times New Roman"/>
          <w:b/>
          <w:sz w:val="24"/>
          <w:szCs w:val="24"/>
        </w:rPr>
        <w:t>Звучит песня</w:t>
      </w:r>
      <w:r w:rsidR="001C43E3">
        <w:rPr>
          <w:rFonts w:ascii="Times New Roman" w:hAnsi="Times New Roman" w:cs="Times New Roman"/>
          <w:b/>
          <w:sz w:val="24"/>
          <w:szCs w:val="24"/>
        </w:rPr>
        <w:t xml:space="preserve"> Н. А. Римский-Корсаков «</w:t>
      </w:r>
      <w:r w:rsidR="001C43E3" w:rsidRPr="001C43E3">
        <w:rPr>
          <w:rFonts w:ascii="Times New Roman" w:hAnsi="Times New Roman" w:cs="Times New Roman"/>
          <w:b/>
          <w:sz w:val="24"/>
          <w:szCs w:val="24"/>
        </w:rPr>
        <w:t>ПРОЩАЙ МАСЛЕНИЦА</w:t>
      </w:r>
      <w:r w:rsidR="001C43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43E3" w:rsidRPr="001C43E3">
        <w:rPr>
          <w:rFonts w:ascii="Times New Roman" w:hAnsi="Times New Roman" w:cs="Times New Roman"/>
          <w:b/>
          <w:sz w:val="24"/>
          <w:szCs w:val="24"/>
        </w:rPr>
        <w:t>Хор</w:t>
      </w:r>
    </w:p>
    <w:p w:rsidR="00C54C28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C28" w:rsidRPr="00CF5A50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50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CF5A5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F5A50">
        <w:rPr>
          <w:rFonts w:ascii="Times New Roman" w:hAnsi="Times New Roman" w:cs="Times New Roman"/>
          <w:b/>
          <w:sz w:val="24"/>
          <w:szCs w:val="24"/>
        </w:rPr>
        <w:t>:</w:t>
      </w:r>
    </w:p>
    <w:p w:rsidR="00C54C28" w:rsidRPr="00C54C28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28">
        <w:rPr>
          <w:rFonts w:ascii="Times New Roman" w:hAnsi="Times New Roman" w:cs="Times New Roman"/>
          <w:bCs/>
          <w:sz w:val="24"/>
          <w:szCs w:val="24"/>
        </w:rPr>
        <w:t xml:space="preserve">Уходит Масленица, а вместе ней и зима.  </w:t>
      </w:r>
    </w:p>
    <w:p w:rsidR="00C54C28" w:rsidRPr="00C54C28" w:rsidRDefault="00C54C28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28">
        <w:rPr>
          <w:rFonts w:ascii="Times New Roman" w:hAnsi="Times New Roman" w:cs="Times New Roman"/>
          <w:bCs/>
          <w:sz w:val="24"/>
          <w:szCs w:val="24"/>
        </w:rPr>
        <w:t>Весна вступает в свои права.</w:t>
      </w:r>
    </w:p>
    <w:p w:rsid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4E" w:rsidRPr="00A26C44" w:rsidRDefault="00A26C44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Сжигание чучела Масленицы и угощение блинами.</w:t>
      </w:r>
    </w:p>
    <w:p w:rsidR="001B164C" w:rsidRPr="00CF5A50" w:rsidRDefault="001B164C" w:rsidP="00C54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99" w:rsidRPr="00CF5A50" w:rsidRDefault="0079578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97CEF" w:rsidRPr="00CF5A50">
          <w:rPr>
            <w:rStyle w:val="a4"/>
            <w:rFonts w:ascii="Times New Roman" w:hAnsi="Times New Roman" w:cs="Times New Roman"/>
            <w:b/>
            <w:sz w:val="24"/>
            <w:szCs w:val="24"/>
          </w:rPr>
          <w:t>http://qq.by/11637-chastushki-na-maslenicu-prikolnye-detskie-chastushki-na-maslenicu.html</w:t>
        </w:r>
      </w:hyperlink>
      <w:r w:rsidR="00397CEF" w:rsidRPr="00CF5A50">
        <w:rPr>
          <w:rFonts w:ascii="Times New Roman" w:hAnsi="Times New Roman" w:cs="Times New Roman"/>
          <w:b/>
          <w:sz w:val="24"/>
          <w:szCs w:val="24"/>
        </w:rPr>
        <w:t xml:space="preserve"> - частушки</w:t>
      </w:r>
    </w:p>
    <w:p w:rsidR="00397CEF" w:rsidRDefault="0079578D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97CEF" w:rsidRPr="00CF5A50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http://images.yandex.ru-</w:t>
        </w:r>
      </w:hyperlink>
      <w:r w:rsidR="00397CEF" w:rsidRPr="00CF5A50">
        <w:rPr>
          <w:rFonts w:ascii="Times New Roman" w:hAnsi="Times New Roman" w:cs="Times New Roman"/>
          <w:b/>
          <w:sz w:val="24"/>
          <w:szCs w:val="24"/>
        </w:rPr>
        <w:t xml:space="preserve"> картинки масленица</w:t>
      </w:r>
    </w:p>
    <w:p w:rsidR="001C43E3" w:rsidRDefault="00AA64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М.И. Алдошина «Проведение фольклорных праздников в школе» Педагогическое общество России Москва 2005г.</w:t>
      </w:r>
    </w:p>
    <w:p w:rsidR="00AA6475" w:rsidRPr="00CF5A50" w:rsidRDefault="00AA6475" w:rsidP="00C54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«Сценарии школьных праздников, конкурсы, викторины, игры</w:t>
      </w:r>
      <w:r w:rsidR="00DE3EA6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proofErr w:type="spellStart"/>
      <w:r w:rsidR="00DE3EA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DE3EA6">
        <w:rPr>
          <w:rFonts w:ascii="Times New Roman" w:hAnsi="Times New Roman" w:cs="Times New Roman"/>
          <w:b/>
          <w:sz w:val="24"/>
          <w:szCs w:val="24"/>
        </w:rPr>
        <w:t xml:space="preserve"> классов» Ростов-на-Дону «Феникс» 2001г.</w:t>
      </w:r>
    </w:p>
    <w:sectPr w:rsidR="00AA6475" w:rsidRPr="00CF5A50" w:rsidSect="00C54C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0D7C2"/>
    <w:lvl w:ilvl="0">
      <w:numFmt w:val="bullet"/>
      <w:lvlText w:val="*"/>
      <w:lvlJc w:val="left"/>
    </w:lvl>
  </w:abstractNum>
  <w:abstractNum w:abstractNumId="1">
    <w:nsid w:val="33C00CA1"/>
    <w:multiLevelType w:val="hybridMultilevel"/>
    <w:tmpl w:val="50763320"/>
    <w:lvl w:ilvl="0" w:tplc="80A6C6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B4"/>
    <w:rsid w:val="00041F3D"/>
    <w:rsid w:val="000A30CC"/>
    <w:rsid w:val="001B164C"/>
    <w:rsid w:val="001C43E3"/>
    <w:rsid w:val="001F1AD6"/>
    <w:rsid w:val="001F3B34"/>
    <w:rsid w:val="0022136B"/>
    <w:rsid w:val="00284DBC"/>
    <w:rsid w:val="0032643C"/>
    <w:rsid w:val="00397CEF"/>
    <w:rsid w:val="003B4E54"/>
    <w:rsid w:val="003F7E10"/>
    <w:rsid w:val="004271E6"/>
    <w:rsid w:val="004A59B3"/>
    <w:rsid w:val="004D4D09"/>
    <w:rsid w:val="0060089E"/>
    <w:rsid w:val="006921C7"/>
    <w:rsid w:val="006E45C4"/>
    <w:rsid w:val="0079578D"/>
    <w:rsid w:val="007D223D"/>
    <w:rsid w:val="007E0E42"/>
    <w:rsid w:val="00852FB4"/>
    <w:rsid w:val="00867060"/>
    <w:rsid w:val="0088557C"/>
    <w:rsid w:val="008F4020"/>
    <w:rsid w:val="00921F81"/>
    <w:rsid w:val="00943B34"/>
    <w:rsid w:val="00A17694"/>
    <w:rsid w:val="00A26C44"/>
    <w:rsid w:val="00A71C9D"/>
    <w:rsid w:val="00A8443D"/>
    <w:rsid w:val="00AA6475"/>
    <w:rsid w:val="00AF4ADA"/>
    <w:rsid w:val="00BC22DD"/>
    <w:rsid w:val="00BE1A91"/>
    <w:rsid w:val="00BE6B90"/>
    <w:rsid w:val="00C15F4E"/>
    <w:rsid w:val="00C54C28"/>
    <w:rsid w:val="00C96B9D"/>
    <w:rsid w:val="00CF5A50"/>
    <w:rsid w:val="00D30699"/>
    <w:rsid w:val="00D96630"/>
    <w:rsid w:val="00DC6D02"/>
    <w:rsid w:val="00DE3EA6"/>
    <w:rsid w:val="00DF3DBC"/>
    <w:rsid w:val="00E71075"/>
    <w:rsid w:val="00E87F33"/>
    <w:rsid w:val="00EC1EC8"/>
    <w:rsid w:val="00ED4C6E"/>
    <w:rsid w:val="00FC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CEF"/>
    <w:rPr>
      <w:color w:val="0000FF" w:themeColor="hyperlink"/>
      <w:u w:val="single"/>
    </w:rPr>
  </w:style>
  <w:style w:type="paragraph" w:styleId="a5">
    <w:name w:val="No Spacing"/>
    <w:qFormat/>
    <w:rsid w:val="0032643C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-" TargetMode="External"/><Relationship Id="rId5" Type="http://schemas.openxmlformats.org/officeDocument/2006/relationships/hyperlink" Target="http://qq.by/11637-chastushki-na-maslenicu-prikolnye-detskie-chastushki-na-maslenic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cp:lastPrinted>2012-02-23T16:54:00Z</cp:lastPrinted>
  <dcterms:created xsi:type="dcterms:W3CDTF">2012-02-14T17:25:00Z</dcterms:created>
  <dcterms:modified xsi:type="dcterms:W3CDTF">2012-08-06T08:42:00Z</dcterms:modified>
</cp:coreProperties>
</file>