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931"/>
        <w:gridCol w:w="1134"/>
      </w:tblGrid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Дата</w:t>
            </w:r>
          </w:p>
          <w:p w:rsidR="00910672" w:rsidRDefault="00910672" w:rsidP="00910672"/>
        </w:tc>
      </w:tr>
      <w:tr w:rsidR="00910672" w:rsidRPr="0064245E" w:rsidTr="001A302F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Знакомство с группой. Правила поведения во время занятий. Звуки речи и звуки природы. Слова. Сказка «Гуси-лебеди».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2.09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 Признаки лета.  Число и цифра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4</w:t>
            </w:r>
            <w:r w:rsidR="00910672">
              <w:t>.09</w:t>
            </w:r>
          </w:p>
        </w:tc>
      </w:tr>
      <w:tr w:rsidR="00910672" w:rsidRPr="0064245E" w:rsidTr="001A302F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Гласные звуки. Звук  и буква «А».</w:t>
            </w:r>
          </w:p>
          <w:p w:rsidR="00910672" w:rsidRDefault="00910672" w:rsidP="00910672">
            <w:r>
              <w:t>Сказка «</w:t>
            </w:r>
            <w:proofErr w:type="spellStart"/>
            <w:r>
              <w:t>По-щучьему</w:t>
            </w:r>
            <w:proofErr w:type="spellEnd"/>
            <w:r>
              <w:t xml:space="preserve"> велению».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9</w:t>
            </w:r>
            <w:r w:rsidR="00910672">
              <w:t>.09</w:t>
            </w:r>
          </w:p>
        </w:tc>
      </w:tr>
      <w:tr w:rsidR="00910672" w:rsidRPr="0064245E" w:rsidTr="001A302F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такое природа? (природное и созданное человеком) Число и цифра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11</w:t>
            </w:r>
            <w:r w:rsidR="00910672">
              <w:t>.09</w:t>
            </w:r>
          </w:p>
        </w:tc>
      </w:tr>
      <w:tr w:rsidR="00910672" w:rsidRPr="0064245E" w:rsidTr="001A302F">
        <w:trPr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  и буква «О». Сказка «Теремок».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16</w:t>
            </w:r>
            <w:r w:rsidR="00910672">
              <w:t>.09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Живая и неживая природа.  Число и цифра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18</w:t>
            </w:r>
            <w:r w:rsidR="00910672">
              <w:t>.09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  и буква «У». Сказка «Репка».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23</w:t>
            </w:r>
            <w:r w:rsidR="00910672">
              <w:t>.09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Растения, животные, гриб</w:t>
            </w:r>
            <w:proofErr w:type="gramStart"/>
            <w:r>
              <w:t>ы(</w:t>
            </w:r>
            <w:proofErr w:type="gramEnd"/>
            <w:r>
              <w:t>царства живого).Число и цифра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25</w:t>
            </w:r>
            <w:r w:rsidR="00910672">
              <w:t>.09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  и буква «Э». Сказка «Колобок».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</w:t>
            </w:r>
            <w:r w:rsidR="00910672">
              <w:t>.10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Растения дикорастущие и культурные.  Число и цифра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7.10</w:t>
            </w:r>
          </w:p>
        </w:tc>
      </w:tr>
      <w:tr w:rsidR="00910672" w:rsidRPr="0064245E" w:rsidTr="001A302F">
        <w:trPr>
          <w:trHeight w:val="3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  и буква «Ы». Сказка А.С.Пушкина «Сказка о мёртвой царевне».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9</w:t>
            </w:r>
            <w:r w:rsidR="00910672">
              <w:t>.10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Растения сада и огорода.  Число и цифра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14.10</w:t>
            </w:r>
          </w:p>
        </w:tc>
      </w:tr>
      <w:tr w:rsidR="00910672" w:rsidRPr="0064245E" w:rsidTr="001A302F"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  и буква «И». Сказка «Волк и семеро козлят».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17.10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Растения леса и  луга.  Число и цифра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21.10</w:t>
            </w:r>
          </w:p>
        </w:tc>
      </w:tr>
      <w:tr w:rsidR="00910672" w:rsidRPr="0064245E" w:rsidTr="001A302F">
        <w:trPr>
          <w:trHeight w:val="6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Звуки согласные. Буква «Б» и звуки, которые она обозначает. Слоги. Согласные твёрдые и мягкие.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23</w:t>
            </w:r>
            <w:r w:rsidR="00910672">
              <w:t>.10</w:t>
            </w:r>
          </w:p>
        </w:tc>
      </w:tr>
      <w:tr w:rsidR="00910672" w:rsidRPr="0064245E" w:rsidTr="001A302F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Признаки осени. Число и цифра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28.10</w:t>
            </w:r>
          </w:p>
        </w:tc>
      </w:tr>
      <w:tr w:rsidR="00910672" w:rsidRPr="0064245E" w:rsidTr="001A302F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«П» и звуки, которые она обозначает.</w:t>
            </w:r>
          </w:p>
          <w:p w:rsidR="00910672" w:rsidRDefault="00910672" w:rsidP="00910672">
            <w:r>
              <w:t>Деление слов на слоги. Сказка К.И.Чуковского «Муха - Цокотуха».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4.11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Животные домашние и дикие. Число и цифра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6</w:t>
            </w:r>
            <w:r w:rsidR="00910672">
              <w:t>.11</w:t>
            </w:r>
          </w:p>
        </w:tc>
      </w:tr>
      <w:tr w:rsidR="00910672" w:rsidRPr="0064245E" w:rsidTr="001A302F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«В» и звуки, которые она обозначает.</w:t>
            </w:r>
          </w:p>
          <w:p w:rsidR="00910672" w:rsidRDefault="00910672" w:rsidP="00910672">
            <w:r>
              <w:t>Предложения. Сказка Толстого «Золотой ключик».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11.11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Рыбы.  Число и цифра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13</w:t>
            </w:r>
            <w:r w:rsidR="00910672">
              <w:t>.11</w:t>
            </w:r>
          </w:p>
        </w:tc>
      </w:tr>
      <w:tr w:rsidR="00910672" w:rsidRPr="0064245E" w:rsidTr="001A302F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«Ф» и звуки, которые она обозначает.</w:t>
            </w:r>
          </w:p>
          <w:p w:rsidR="00910672" w:rsidRDefault="00910672" w:rsidP="00910672">
            <w:r>
              <w:t>Деление слов на слоги.</w:t>
            </w:r>
          </w:p>
          <w:p w:rsidR="00910672" w:rsidRDefault="00910672" w:rsidP="00910672">
            <w:r>
              <w:t>Сказка К.И.Чуковского «Доктор Айболит».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18.11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Земноводные. Число 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20</w:t>
            </w:r>
            <w:r w:rsidR="00910672">
              <w:t>.11</w:t>
            </w:r>
          </w:p>
        </w:tc>
      </w:tr>
      <w:tr w:rsidR="00910672" w:rsidRPr="0064245E" w:rsidTr="001A302F">
        <w:trPr>
          <w:trHeight w:val="9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«Д» и звуки, которые она обозначает.</w:t>
            </w:r>
          </w:p>
          <w:p w:rsidR="00910672" w:rsidRDefault="00910672" w:rsidP="00910672">
            <w:r>
              <w:t xml:space="preserve">Предложения – вопросы. Сказка «Сестрица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25.11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Пресмыкающиеся.  Число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27</w:t>
            </w:r>
            <w:r w:rsidR="00910672">
              <w:t>.11</w:t>
            </w:r>
          </w:p>
        </w:tc>
      </w:tr>
      <w:tr w:rsidR="00910672" w:rsidRPr="0064245E" w:rsidTr="001A302F">
        <w:trPr>
          <w:trHeight w:val="7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«Т» и звуки, которые она обозначает.</w:t>
            </w:r>
          </w:p>
          <w:p w:rsidR="00910672" w:rsidRDefault="00910672" w:rsidP="00910672">
            <w:r>
              <w:t>Деление слов на слоги. Сказка «Волк и лиса».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2.12</w:t>
            </w:r>
          </w:p>
        </w:tc>
      </w:tr>
      <w:tr w:rsidR="00910672" w:rsidRPr="0064245E" w:rsidTr="001A302F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Птицы.  Число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4</w:t>
            </w:r>
            <w:r w:rsidR="00910672">
              <w:t>.12</w:t>
            </w:r>
          </w:p>
        </w:tc>
      </w:tr>
      <w:tr w:rsidR="00910672" w:rsidRPr="0064245E" w:rsidTr="001A302F">
        <w:trPr>
          <w:trHeight w:val="6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«Г» и звуки, которые она обозначает.</w:t>
            </w:r>
          </w:p>
          <w:p w:rsidR="00910672" w:rsidRDefault="00910672" w:rsidP="00910672">
            <w:r>
              <w:t>Предложения – восклицания. Сказка Г.Х.Андерсена «</w:t>
            </w:r>
            <w:proofErr w:type="spellStart"/>
            <w:r>
              <w:t>Дюймовочка</w:t>
            </w:r>
            <w:proofErr w:type="spellEnd"/>
            <w: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9.12</w:t>
            </w:r>
          </w:p>
        </w:tc>
      </w:tr>
      <w:tr w:rsidR="00910672" w:rsidRPr="0064245E" w:rsidTr="001A302F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Звери.  Число 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11</w:t>
            </w:r>
            <w:r w:rsidR="00910672">
              <w:t>.12</w:t>
            </w:r>
          </w:p>
        </w:tc>
      </w:tr>
      <w:tr w:rsidR="00910672" w:rsidRPr="0064245E" w:rsidTr="001A302F">
        <w:trPr>
          <w:trHeight w:val="7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«К» и звуки, которые она обозначает.</w:t>
            </w:r>
          </w:p>
          <w:p w:rsidR="00910672" w:rsidRDefault="00910672" w:rsidP="00910672">
            <w:r>
              <w:t>Деление слов на слоги. Сказка «Машенька и медведь».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16.12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Насекомые.  Число 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18</w:t>
            </w:r>
            <w:r w:rsidR="00910672">
              <w:t>.12</w:t>
            </w:r>
          </w:p>
        </w:tc>
      </w:tr>
      <w:tr w:rsidR="00910672" w:rsidRPr="0064245E" w:rsidTr="001A302F">
        <w:trPr>
          <w:trHeight w:val="6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«С» и звуки, которые она обозначает.</w:t>
            </w:r>
          </w:p>
          <w:p w:rsidR="00910672" w:rsidRDefault="00910672" w:rsidP="00910672">
            <w:r>
              <w:t>Предложения – сообщения. Сказка «Лиса и журавль».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23.12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Признаки зимы.  Число15.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25</w:t>
            </w:r>
            <w:r w:rsidR="00910672">
              <w:t>.12</w:t>
            </w:r>
          </w:p>
        </w:tc>
      </w:tr>
      <w:tr w:rsidR="00910672" w:rsidRPr="0064245E" w:rsidTr="001A302F">
        <w:trPr>
          <w:trHeight w:val="5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«З» и звуки, которые она обозначает.</w:t>
            </w:r>
          </w:p>
          <w:p w:rsidR="00910672" w:rsidRDefault="00910672" w:rsidP="00910672">
            <w:r>
              <w:t>Деление слов на слоги. Сказка «Курочка Ряба»».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6.01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Обитатели леса.  Число 16.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8</w:t>
            </w:r>
            <w:r w:rsidR="00910672">
              <w:t>.01</w:t>
            </w:r>
          </w:p>
        </w:tc>
      </w:tr>
      <w:tr w:rsidR="00910672" w:rsidRPr="0064245E" w:rsidTr="001A302F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«Ш» и звук, который она обозначает.</w:t>
            </w:r>
          </w:p>
          <w:p w:rsidR="00910672" w:rsidRDefault="00910672" w:rsidP="00910672">
            <w:r>
              <w:t>ШИ. Сказка Г.Х.Андерсена «Гадкий утёнок».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13.01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Хищные и травоядные животные.  Число 17.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15</w:t>
            </w:r>
            <w:r w:rsidR="00910672">
              <w:t>.01</w:t>
            </w:r>
          </w:p>
        </w:tc>
      </w:tr>
      <w:tr w:rsidR="00910672" w:rsidRPr="0064245E" w:rsidTr="001A302F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«Ж» и звук, который она обозначает.</w:t>
            </w:r>
          </w:p>
          <w:p w:rsidR="00910672" w:rsidRDefault="00910672" w:rsidP="00910672">
            <w:r>
              <w:t>ЖИ Сказка Л.Толстого «Три медведя».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20.01</w:t>
            </w:r>
          </w:p>
        </w:tc>
      </w:tr>
      <w:tr w:rsidR="00910672" w:rsidRPr="0064245E" w:rsidTr="001A302F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Обитатели пустыни.  Число 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22</w:t>
            </w:r>
            <w:r w:rsidR="00910672">
              <w:t>.01</w:t>
            </w:r>
          </w:p>
        </w:tc>
      </w:tr>
      <w:tr w:rsidR="00910672" w:rsidRPr="0064245E" w:rsidTr="001A302F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«Л» и звуки, которые она обозначает. Сказка Ш.Перро «Кот в сапогах».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27.01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Обитатели полюсов.  Число 19.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29</w:t>
            </w:r>
            <w:r w:rsidR="00910672">
              <w:t>.01</w:t>
            </w:r>
          </w:p>
        </w:tc>
      </w:tr>
      <w:tr w:rsidR="00910672" w:rsidRPr="0064245E" w:rsidTr="001A302F">
        <w:trPr>
          <w:trHeight w:val="6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«Р» и звуки, которые она обозначает. А.С.Пушкин «Руслан и Людмила» (вступление)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3.02</w:t>
            </w:r>
          </w:p>
        </w:tc>
      </w:tr>
      <w:tr w:rsidR="00910672" w:rsidRPr="0064245E" w:rsidTr="001A302F">
        <w:trPr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Кто живёт в воде?  Число 20.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5</w:t>
            </w:r>
            <w:r w:rsidR="00910672">
              <w:t>.02</w:t>
            </w:r>
          </w:p>
        </w:tc>
      </w:tr>
      <w:tr w:rsidR="00910672" w:rsidRPr="0064245E" w:rsidTr="001A302F">
        <w:trPr>
          <w:trHeight w:val="5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«Н» и звуки, которые она обозначает. Сказка А.С.Пушкин «Сказка о золотой рыбке».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10.02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Кто живёт  на суше?  Решение задач вида «Сколько всего?»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12</w:t>
            </w:r>
            <w:r w:rsidR="00910672">
              <w:t>.02</w:t>
            </w:r>
          </w:p>
        </w:tc>
      </w:tr>
      <w:tr w:rsidR="00910672" w:rsidRPr="0064245E" w:rsidTr="001A302F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Буква «М» и звуки, которые она обозначает. Сказка А.С.Пушкина «Сказка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  <w:p w:rsidR="00910672" w:rsidRDefault="00910672" w:rsidP="009106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17.02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Кто умеет летать? Решение задач вида «Сколько всего?»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19</w:t>
            </w:r>
            <w:r w:rsidR="00910672">
              <w:t>.02</w:t>
            </w:r>
          </w:p>
        </w:tc>
      </w:tr>
      <w:tr w:rsidR="00910672" w:rsidRPr="0064245E" w:rsidTr="001A302F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«Ч» и звук, который она обозначает.</w:t>
            </w:r>
          </w:p>
          <w:p w:rsidR="00910672" w:rsidRDefault="00910672" w:rsidP="00910672">
            <w:proofErr w:type="gramStart"/>
            <w:r>
              <w:t>ЧА-ЧУ</w:t>
            </w:r>
            <w:proofErr w:type="gramEnd"/>
            <w:r>
              <w:t>. К.Льдов «Господин учитель Жук».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24.02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мы знаем о России? Решение задач вида «Сколько всего?»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0A03A5" w:rsidP="00910672">
            <w:r>
              <w:t>26</w:t>
            </w:r>
            <w:r w:rsidR="00910672">
              <w:t>.02</w:t>
            </w:r>
          </w:p>
        </w:tc>
      </w:tr>
      <w:tr w:rsidR="00910672" w:rsidRPr="0064245E" w:rsidTr="001A302F">
        <w:trPr>
          <w:trHeight w:val="8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«Щ» и звук, который она обозначает.</w:t>
            </w:r>
          </w:p>
          <w:p w:rsidR="00910672" w:rsidRDefault="00910672" w:rsidP="00910672">
            <w:r>
              <w:t>ЩУ-ЩА. И.Суриков «Зима»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3.03</w:t>
            </w:r>
          </w:p>
        </w:tc>
      </w:tr>
      <w:tr w:rsidR="00910672" w:rsidRPr="0064245E" w:rsidTr="001A302F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Где мы живём? Решение задач вида «Сколько всего?»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5</w:t>
            </w:r>
            <w:r w:rsidR="00910672">
              <w:t>.03</w:t>
            </w:r>
          </w:p>
        </w:tc>
      </w:tr>
      <w:tr w:rsidR="00910672" w:rsidRPr="0064245E" w:rsidTr="001A302F">
        <w:trPr>
          <w:trHeight w:val="6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«Х» и звуки, которые она обозначает.</w:t>
            </w:r>
          </w:p>
          <w:p w:rsidR="00910672" w:rsidRDefault="00910672" w:rsidP="00910672">
            <w:r>
              <w:t>В.Берестов «</w:t>
            </w:r>
            <w:proofErr w:type="spellStart"/>
            <w:r>
              <w:t>Читалочка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10.03</w:t>
            </w:r>
          </w:p>
        </w:tc>
      </w:tr>
      <w:tr w:rsidR="00910672" w:rsidRPr="0064245E" w:rsidTr="001A302F">
        <w:trPr>
          <w:trHeight w:val="5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Какие профессии мы знаем? Решение задач вида «Сколько осталось?»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</w:t>
            </w:r>
            <w:r w:rsidR="00784341">
              <w:t>2</w:t>
            </w:r>
            <w:r>
              <w:t>.03</w:t>
            </w:r>
          </w:p>
        </w:tc>
      </w:tr>
      <w:tr w:rsidR="00910672" w:rsidRPr="0064245E" w:rsidTr="001A302F">
        <w:trPr>
          <w:trHeight w:val="5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«Ц» и звук, который она обозначает.</w:t>
            </w:r>
          </w:p>
          <w:p w:rsidR="00910672" w:rsidRDefault="00910672" w:rsidP="00910672">
            <w:proofErr w:type="spellStart"/>
            <w:r>
              <w:t>Е.Чарушин</w:t>
            </w:r>
            <w:proofErr w:type="spellEnd"/>
            <w:r>
              <w:t xml:space="preserve"> «Как мальчик Женя научился говорить букву «</w:t>
            </w:r>
            <w:proofErr w:type="spellStart"/>
            <w:r>
              <w:t>р</w:t>
            </w:r>
            <w:proofErr w:type="spellEnd"/>
            <w:r>
              <w:t>».»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17.03</w:t>
            </w:r>
          </w:p>
        </w:tc>
      </w:tr>
      <w:tr w:rsidR="00910672" w:rsidRPr="0064245E" w:rsidTr="001A302F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Кем работают наши родители? Решение задач вида «Сколько осталось?»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19</w:t>
            </w:r>
            <w:r w:rsidR="00910672">
              <w:t>.03</w:t>
            </w:r>
          </w:p>
        </w:tc>
      </w:tr>
      <w:tr w:rsidR="00910672" w:rsidRPr="0064245E" w:rsidTr="001A302F">
        <w:trPr>
          <w:trHeight w:val="8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«Й» и звук, который она обозначает.</w:t>
            </w:r>
          </w:p>
          <w:p w:rsidR="00910672" w:rsidRDefault="00910672" w:rsidP="00910672">
            <w:r>
              <w:t>К.Ушинский «Наше Отечество»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24.03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Признаки весны. Решение задач вида «Сколько стало?»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26</w:t>
            </w:r>
            <w:r w:rsidR="00910672">
              <w:t>.03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«Ё» и звуки, которые она обозначает.</w:t>
            </w:r>
          </w:p>
          <w:p w:rsidR="00910672" w:rsidRDefault="00910672" w:rsidP="00910672">
            <w:proofErr w:type="spellStart"/>
            <w:r>
              <w:t>В.Крупин</w:t>
            </w:r>
            <w:proofErr w:type="spellEnd"/>
            <w:r>
              <w:t xml:space="preserve"> «Первоучители словенские»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2</w:t>
            </w:r>
            <w:r w:rsidR="00910672">
              <w:t>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 xml:space="preserve">Как измеряют время? Решение задач вида «Сколько стало?»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7.04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«Е» и звуки, которые она обозначает.</w:t>
            </w:r>
          </w:p>
          <w:p w:rsidR="00910672" w:rsidRDefault="00910672" w:rsidP="00910672">
            <w:proofErr w:type="spellStart"/>
            <w:r>
              <w:t>В.Крупин</w:t>
            </w:r>
            <w:proofErr w:type="spellEnd"/>
            <w:r>
              <w:t xml:space="preserve"> «Первый букварь»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9</w:t>
            </w:r>
            <w:r w:rsidR="00910672">
              <w:t>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мы знаем о животных?  Решение задач вида «Сколько стало?»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14.04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«Ю» и звуки, которые она обозначает.</w:t>
            </w:r>
          </w:p>
          <w:p w:rsidR="00910672" w:rsidRDefault="00910672" w:rsidP="00910672">
            <w:r>
              <w:t>Сказки А.С.Пушкина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16</w:t>
            </w:r>
            <w:r w:rsidR="00910672">
              <w:t>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мы знаем о растениях?  Решение задач вида «</w:t>
            </w:r>
            <w:proofErr w:type="gramStart"/>
            <w:r>
              <w:t>На сколько</w:t>
            </w:r>
            <w:proofErr w:type="gramEnd"/>
            <w:r>
              <w:t xml:space="preserve"> больше (меньше)?»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21.04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«Я» и звуки, которые она обозначает.</w:t>
            </w:r>
          </w:p>
          <w:p w:rsidR="00910672" w:rsidRDefault="00910672" w:rsidP="00910672">
            <w:r>
              <w:t>Рассказы Л.Н.Толстого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23</w:t>
            </w:r>
            <w:r w:rsidR="00910672">
              <w:t>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мы знаем о себе? Решение задач вида «</w:t>
            </w:r>
            <w:proofErr w:type="gramStart"/>
            <w:r>
              <w:t>На сколько</w:t>
            </w:r>
            <w:proofErr w:type="gramEnd"/>
            <w:r>
              <w:t xml:space="preserve"> больше (меньше)?»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28.04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«Ъ».</w:t>
            </w:r>
          </w:p>
          <w:p w:rsidR="00910672" w:rsidRDefault="00910672" w:rsidP="00910672">
            <w:r>
              <w:t>Книги С.Я.Маршака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5.05</w:t>
            </w:r>
          </w:p>
        </w:tc>
      </w:tr>
      <w:tr w:rsidR="00910672" w:rsidRPr="0064245E" w:rsidTr="001A302F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Что мы знаем о других? Решение задач вида «</w:t>
            </w:r>
            <w:proofErr w:type="gramStart"/>
            <w:r>
              <w:t>На сколько</w:t>
            </w:r>
            <w:proofErr w:type="gramEnd"/>
            <w:r>
              <w:t xml:space="preserve"> больше (меньше)?»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7</w:t>
            </w:r>
            <w:r w:rsidR="00910672">
              <w:t>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Буква «Ь».</w:t>
            </w:r>
          </w:p>
          <w:p w:rsidR="00910672" w:rsidRDefault="00910672" w:rsidP="00910672">
            <w:r>
              <w:t>Книги К.И.Чуковского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12.05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Как хорошо уметь читать...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14</w:t>
            </w:r>
            <w:r w:rsidR="00910672">
              <w:t>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Подготовка к отчетному концерту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19.05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Подготовка к отчетному концерту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21</w:t>
            </w:r>
            <w:r w:rsidR="00910672">
              <w:t>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Отчетный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26.05</w:t>
            </w:r>
          </w:p>
        </w:tc>
      </w:tr>
      <w:tr w:rsidR="00910672" w:rsidRPr="0064245E" w:rsidTr="001A302F">
        <w:trPr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pPr>
              <w:numPr>
                <w:ilvl w:val="0"/>
                <w:numId w:val="1"/>
              </w:num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910672" w:rsidP="00910672">
            <w: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2" w:rsidRDefault="00784341" w:rsidP="00910672">
            <w:r>
              <w:t>28</w:t>
            </w:r>
            <w:r w:rsidR="00910672">
              <w:t>.05</w:t>
            </w:r>
          </w:p>
        </w:tc>
      </w:tr>
    </w:tbl>
    <w:p w:rsidR="005A1942" w:rsidRDefault="005A1942" w:rsidP="00910672"/>
    <w:sectPr w:rsidR="005A1942" w:rsidSect="001A30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F99"/>
    <w:multiLevelType w:val="hybridMultilevel"/>
    <w:tmpl w:val="D26E5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10672"/>
    <w:rsid w:val="000A03A5"/>
    <w:rsid w:val="001A302F"/>
    <w:rsid w:val="005A1942"/>
    <w:rsid w:val="00784341"/>
    <w:rsid w:val="0091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715</Words>
  <Characters>4076</Characters>
  <Application>Microsoft Office Word</Application>
  <DocSecurity>0</DocSecurity>
  <Lines>33</Lines>
  <Paragraphs>9</Paragraphs>
  <ScaleCrop>false</ScaleCrop>
  <Company>diakov.net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cp:lastPrinted>2014-10-18T18:31:00Z</cp:lastPrinted>
  <dcterms:created xsi:type="dcterms:W3CDTF">2014-10-18T18:14:00Z</dcterms:created>
  <dcterms:modified xsi:type="dcterms:W3CDTF">2014-10-18T18:42:00Z</dcterms:modified>
</cp:coreProperties>
</file>