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83" w:rsidRPr="0054539E" w:rsidRDefault="00AF33D9" w:rsidP="00AF33D9">
      <w:pPr>
        <w:pStyle w:val="ParagraphStyle"/>
        <w:spacing w:before="192" w:after="192"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54539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5F7A83" w:rsidRPr="0054539E">
        <w:rPr>
          <w:rFonts w:ascii="Times New Roman" w:hAnsi="Times New Roman" w:cs="Times New Roman"/>
          <w:bCs/>
          <w:sz w:val="28"/>
          <w:szCs w:val="28"/>
        </w:rPr>
        <w:t xml:space="preserve">Урок окружающего мира  </w:t>
      </w:r>
      <w:r w:rsidRPr="0054539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F7A83" w:rsidRPr="0054539E">
        <w:rPr>
          <w:rFonts w:ascii="Times New Roman" w:hAnsi="Times New Roman" w:cs="Times New Roman"/>
          <w:bCs/>
          <w:sz w:val="28"/>
          <w:szCs w:val="28"/>
        </w:rPr>
        <w:t xml:space="preserve">3  класс      </w:t>
      </w:r>
      <w:r w:rsidRPr="00545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A83" w:rsidRPr="0054539E">
        <w:rPr>
          <w:rFonts w:ascii="Times New Roman" w:hAnsi="Times New Roman" w:cs="Times New Roman"/>
          <w:bCs/>
          <w:sz w:val="28"/>
          <w:szCs w:val="28"/>
        </w:rPr>
        <w:t xml:space="preserve">   УМК  «Школа России»</w:t>
      </w:r>
    </w:p>
    <w:p w:rsidR="005F7A83" w:rsidRPr="0054539E" w:rsidRDefault="005F7A83" w:rsidP="008A6CD2">
      <w:pPr>
        <w:pStyle w:val="ParagraphStyle"/>
        <w:spacing w:before="192" w:after="192" w:line="252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4539E">
        <w:rPr>
          <w:rFonts w:ascii="Times New Roman" w:hAnsi="Times New Roman" w:cs="Times New Roman"/>
          <w:bCs/>
          <w:sz w:val="28"/>
          <w:szCs w:val="28"/>
        </w:rPr>
        <w:t>Тема «Размножение и развитие животных»</w:t>
      </w:r>
    </w:p>
    <w:p w:rsidR="0010011B" w:rsidRPr="0054539E" w:rsidRDefault="0010011B" w:rsidP="0010011B">
      <w:pPr>
        <w:pStyle w:val="ParagraphStyle"/>
        <w:tabs>
          <w:tab w:val="left" w:pos="284"/>
        </w:tabs>
        <w:ind w:firstLine="851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  <w:spacing w:val="36"/>
        </w:rPr>
        <w:t>Цели урока</w:t>
      </w:r>
      <w:r w:rsidRPr="0054539E">
        <w:rPr>
          <w:rFonts w:ascii="Times New Roman" w:hAnsi="Times New Roman" w:cs="Times New Roman"/>
          <w:bCs/>
        </w:rPr>
        <w:t>:</w:t>
      </w:r>
    </w:p>
    <w:p w:rsidR="0010011B" w:rsidRPr="0054539E" w:rsidRDefault="0010011B" w:rsidP="0010011B">
      <w:pPr>
        <w:pStyle w:val="ParagraphStyle"/>
        <w:spacing w:before="36" w:line="252" w:lineRule="auto"/>
        <w:ind w:left="284" w:firstLine="567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  <w:bCs/>
          <w:i/>
          <w:iCs/>
        </w:rPr>
        <w:t>Образовательные:</w:t>
      </w:r>
      <w:r w:rsidRPr="0054539E">
        <w:rPr>
          <w:rFonts w:ascii="Times New Roman" w:hAnsi="Times New Roman" w:cs="Times New Roman"/>
          <w:i/>
          <w:iCs/>
        </w:rPr>
        <w:t xml:space="preserve"> создать условия для</w:t>
      </w:r>
      <w:r w:rsidRPr="0054539E">
        <w:rPr>
          <w:rFonts w:ascii="Times New Roman" w:hAnsi="Times New Roman" w:cs="Times New Roman"/>
        </w:rPr>
        <w:t xml:space="preserve"> ознакомления обучающихся с размножением и развитием животных: насекомых, рыб, земноводных, пресмыкающихся, или рептилий, птиц, зверей, или млекопитающих; расширить знаний обучающихся о многообразии животного мира.</w:t>
      </w:r>
    </w:p>
    <w:p w:rsidR="0010011B" w:rsidRPr="0054539E" w:rsidRDefault="0010011B" w:rsidP="0010011B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539E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  <w:r w:rsidRPr="0054539E">
        <w:rPr>
          <w:rFonts w:ascii="Times New Roman" w:hAnsi="Times New Roman" w:cs="Times New Roman"/>
          <w:sz w:val="24"/>
          <w:szCs w:val="24"/>
        </w:rPr>
        <w:t xml:space="preserve"> развивать у обучающихся самостоятельность мышления; учить сравнивать, обобщать, систематизировать знания в таблицах; развивать познавательный интерес, любовь к предмету.</w:t>
      </w:r>
      <w:proofErr w:type="gramEnd"/>
    </w:p>
    <w:p w:rsidR="0010011B" w:rsidRPr="0054539E" w:rsidRDefault="0010011B" w:rsidP="0010011B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539E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</w:t>
      </w:r>
      <w:proofErr w:type="gramEnd"/>
      <w:r w:rsidRPr="0054539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54539E">
        <w:rPr>
          <w:rFonts w:ascii="Times New Roman" w:hAnsi="Times New Roman" w:cs="Times New Roman"/>
          <w:sz w:val="24"/>
          <w:szCs w:val="24"/>
        </w:rPr>
        <w:t xml:space="preserve"> прививать любовь к родной природе;</w:t>
      </w:r>
    </w:p>
    <w:p w:rsidR="00146882" w:rsidRPr="0054539E" w:rsidRDefault="0010011B" w:rsidP="00AF33D9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>воспитывать бережное отношение к детёнышам животных.</w:t>
      </w:r>
      <w:r w:rsidRPr="0054539E">
        <w:rPr>
          <w:rFonts w:ascii="Times New Roman" w:hAnsi="Times New Roman" w:cs="Times New Roman"/>
          <w:spacing w:val="24"/>
          <w:sz w:val="28"/>
          <w:szCs w:val="28"/>
        </w:rPr>
        <w:t xml:space="preserve">         </w:t>
      </w:r>
    </w:p>
    <w:p w:rsidR="0010011B" w:rsidRPr="0054539E" w:rsidRDefault="00411739" w:rsidP="0010011B">
      <w:pPr>
        <w:pStyle w:val="ParagraphStyle"/>
        <w:spacing w:line="252" w:lineRule="auto"/>
        <w:ind w:left="288"/>
        <w:jc w:val="both"/>
        <w:rPr>
          <w:rFonts w:ascii="Times New Roman" w:hAnsi="Times New Roman" w:cs="Times New Roman"/>
          <w:spacing w:val="24"/>
        </w:rPr>
      </w:pPr>
      <w:r w:rsidRPr="0054539E">
        <w:rPr>
          <w:rFonts w:ascii="Times New Roman" w:hAnsi="Times New Roman" w:cs="Times New Roman"/>
          <w:spacing w:val="24"/>
        </w:rPr>
        <w:t xml:space="preserve">                               </w:t>
      </w:r>
      <w:r w:rsidR="0010011B" w:rsidRPr="0054539E">
        <w:rPr>
          <w:rFonts w:ascii="Times New Roman" w:hAnsi="Times New Roman" w:cs="Times New Roman"/>
          <w:spacing w:val="24"/>
        </w:rPr>
        <w:t>ХОД УРОКА</w:t>
      </w:r>
    </w:p>
    <w:p w:rsidR="0010011B" w:rsidRPr="0054539E" w:rsidRDefault="0010011B" w:rsidP="006A23D9">
      <w:pPr>
        <w:pStyle w:val="ParagraphStyle"/>
        <w:spacing w:line="252" w:lineRule="auto"/>
        <w:ind w:left="142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I. Организационный момент</w:t>
      </w:r>
    </w:p>
    <w:p w:rsidR="0010011B" w:rsidRPr="0054539E" w:rsidRDefault="0010011B" w:rsidP="0010011B">
      <w:pPr>
        <w:spacing w:before="4" w:after="4" w:line="240" w:lineRule="auto"/>
        <w:ind w:left="2268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Прозвенел звонок, урок начинается. </w:t>
      </w:r>
    </w:p>
    <w:p w:rsidR="0010011B" w:rsidRPr="0054539E" w:rsidRDefault="0010011B" w:rsidP="0010011B">
      <w:pPr>
        <w:spacing w:before="4" w:after="4" w:line="240" w:lineRule="auto"/>
        <w:ind w:left="2268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улыбнусь вам, и вы улыбнитесь друг другу. </w:t>
      </w:r>
    </w:p>
    <w:p w:rsidR="0010011B" w:rsidRPr="0054539E" w:rsidRDefault="0010011B" w:rsidP="0010011B">
      <w:pPr>
        <w:spacing w:before="4" w:after="4" w:line="240" w:lineRule="auto"/>
        <w:ind w:left="2268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желаю вам хорошего настроения и бережного отношения </w:t>
      </w:r>
    </w:p>
    <w:p w:rsidR="0010011B" w:rsidRPr="0054539E" w:rsidRDefault="0010011B" w:rsidP="00146882">
      <w:pPr>
        <w:spacing w:before="4" w:after="4" w:line="240" w:lineRule="auto"/>
        <w:ind w:left="2268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себе и окружающим вас людям.  Садитесь. </w:t>
      </w:r>
    </w:p>
    <w:p w:rsidR="0010011B" w:rsidRPr="0054539E" w:rsidRDefault="0010011B" w:rsidP="0010011B">
      <w:pPr>
        <w:spacing w:before="4" w:after="4" w:line="240" w:lineRule="auto"/>
        <w:ind w:left="113" w:right="11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Активизация и фиксирование индивидуального затруднения в пробном учебном действии</w:t>
      </w:r>
    </w:p>
    <w:p w:rsidR="0010011B" w:rsidRPr="0054539E" w:rsidRDefault="0010011B" w:rsidP="0010011B">
      <w:pPr>
        <w:spacing w:before="4" w:after="4" w:line="240" w:lineRule="auto"/>
        <w:ind w:left="113" w:right="11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1.Беседа о группах животных</w:t>
      </w:r>
    </w:p>
    <w:p w:rsidR="0010011B" w:rsidRPr="0054539E" w:rsidRDefault="0010011B" w:rsidP="0010011B">
      <w:pPr>
        <w:pStyle w:val="ParagraphStyle"/>
        <w:tabs>
          <w:tab w:val="left" w:pos="4308"/>
        </w:tabs>
        <w:ind w:firstLine="2835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 xml:space="preserve">Домашние ласкаются, </w:t>
      </w:r>
      <w:r w:rsidRPr="0054539E">
        <w:rPr>
          <w:rFonts w:ascii="Times New Roman" w:hAnsi="Times New Roman" w:cs="Times New Roman"/>
          <w:i/>
        </w:rPr>
        <w:tab/>
      </w:r>
    </w:p>
    <w:p w:rsidR="0010011B" w:rsidRPr="0054539E" w:rsidRDefault="0010011B" w:rsidP="0010011B">
      <w:pPr>
        <w:pStyle w:val="ParagraphStyle"/>
        <w:tabs>
          <w:tab w:val="left" w:pos="4308"/>
        </w:tabs>
        <w:ind w:firstLine="2835"/>
        <w:jc w:val="both"/>
        <w:rPr>
          <w:rFonts w:ascii="Times New Roman" w:hAnsi="Times New Roman" w:cs="Times New Roman"/>
          <w:i/>
          <w:caps/>
        </w:rPr>
      </w:pPr>
      <w:r w:rsidRPr="0054539E">
        <w:rPr>
          <w:rFonts w:ascii="Times New Roman" w:hAnsi="Times New Roman" w:cs="Times New Roman"/>
          <w:i/>
          <w:caps/>
        </w:rPr>
        <w:t>а</w:t>
      </w:r>
      <w:r w:rsidRPr="0054539E">
        <w:rPr>
          <w:rFonts w:ascii="Times New Roman" w:hAnsi="Times New Roman" w:cs="Times New Roman"/>
          <w:i/>
        </w:rPr>
        <w:t xml:space="preserve"> дикие кусаются. </w:t>
      </w:r>
      <w:r w:rsidRPr="0054539E">
        <w:rPr>
          <w:rFonts w:ascii="Times New Roman" w:hAnsi="Times New Roman" w:cs="Times New Roman"/>
          <w:i/>
        </w:rPr>
        <w:tab/>
      </w:r>
    </w:p>
    <w:p w:rsidR="0010011B" w:rsidRPr="0054539E" w:rsidRDefault="0010011B" w:rsidP="0010011B">
      <w:pPr>
        <w:pStyle w:val="ParagraphStyle"/>
        <w:tabs>
          <w:tab w:val="left" w:pos="4308"/>
        </w:tabs>
        <w:ind w:firstLine="2835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 xml:space="preserve">Они повсюду и везде: </w:t>
      </w:r>
      <w:r w:rsidRPr="0054539E">
        <w:rPr>
          <w:rFonts w:ascii="Times New Roman" w:hAnsi="Times New Roman" w:cs="Times New Roman"/>
          <w:i/>
        </w:rPr>
        <w:tab/>
      </w:r>
    </w:p>
    <w:p w:rsidR="0010011B" w:rsidRPr="0054539E" w:rsidRDefault="0010011B" w:rsidP="0010011B">
      <w:pPr>
        <w:spacing w:after="0" w:line="24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 w:rsidRPr="0054539E">
        <w:rPr>
          <w:rFonts w:ascii="Times New Roman" w:hAnsi="Times New Roman" w:cs="Times New Roman"/>
          <w:i/>
          <w:caps/>
          <w:sz w:val="24"/>
          <w:szCs w:val="24"/>
        </w:rPr>
        <w:t>н</w:t>
      </w:r>
      <w:r w:rsidRPr="0054539E">
        <w:rPr>
          <w:rFonts w:ascii="Times New Roman" w:hAnsi="Times New Roman" w:cs="Times New Roman"/>
          <w:i/>
          <w:sz w:val="24"/>
          <w:szCs w:val="24"/>
        </w:rPr>
        <w:t>а суше, в небе и в воде,</w:t>
      </w:r>
    </w:p>
    <w:p w:rsidR="0010011B" w:rsidRPr="0054539E" w:rsidRDefault="0010011B" w:rsidP="0010011B">
      <w:pPr>
        <w:spacing w:after="0" w:line="24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539E">
        <w:rPr>
          <w:rFonts w:ascii="Times New Roman" w:hAnsi="Times New Roman" w:cs="Times New Roman"/>
          <w:i/>
          <w:caps/>
          <w:sz w:val="24"/>
          <w:szCs w:val="24"/>
        </w:rPr>
        <w:t>л</w:t>
      </w:r>
      <w:r w:rsidRPr="0054539E">
        <w:rPr>
          <w:rFonts w:ascii="Times New Roman" w:hAnsi="Times New Roman" w:cs="Times New Roman"/>
          <w:i/>
          <w:sz w:val="24"/>
          <w:szCs w:val="24"/>
        </w:rPr>
        <w:t>есные</w:t>
      </w:r>
      <w:proofErr w:type="gramEnd"/>
      <w:r w:rsidRPr="0054539E">
        <w:rPr>
          <w:rFonts w:ascii="Times New Roman" w:hAnsi="Times New Roman" w:cs="Times New Roman"/>
          <w:i/>
          <w:sz w:val="24"/>
          <w:szCs w:val="24"/>
        </w:rPr>
        <w:t xml:space="preserve"> есть, болотные.</w:t>
      </w:r>
    </w:p>
    <w:p w:rsidR="0010011B" w:rsidRPr="0054539E" w:rsidRDefault="0010011B" w:rsidP="0010011B">
      <w:pPr>
        <w:pStyle w:val="ParagraphStyle"/>
        <w:tabs>
          <w:tab w:val="left" w:pos="4308"/>
        </w:tabs>
        <w:ind w:firstLine="2835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  <w:i/>
        </w:rPr>
        <w:t xml:space="preserve">Зовём мы их… </w:t>
      </w:r>
      <w:r w:rsidRPr="0054539E">
        <w:rPr>
          <w:rFonts w:ascii="Times New Roman" w:hAnsi="Times New Roman" w:cs="Times New Roman"/>
          <w:i/>
          <w:iCs/>
        </w:rPr>
        <w:t>(животные)</w:t>
      </w:r>
      <w:r w:rsidRPr="0054539E">
        <w:rPr>
          <w:rFonts w:ascii="Times New Roman" w:hAnsi="Times New Roman" w:cs="Times New Roman"/>
        </w:rPr>
        <w:t>.</w:t>
      </w:r>
    </w:p>
    <w:p w:rsidR="0010011B" w:rsidRPr="0054539E" w:rsidRDefault="0010011B" w:rsidP="00100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- Как называется наука о животных? 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>- Учёные – зоологи делят царство животных на большое число групп. Сейчас мы с вами вспомним некоторые из них.</w:t>
      </w:r>
    </w:p>
    <w:p w:rsidR="0010011B" w:rsidRPr="0054539E" w:rsidRDefault="0010011B" w:rsidP="0010011B">
      <w:pPr>
        <w:spacing w:after="0" w:line="240" w:lineRule="auto"/>
        <w:ind w:left="2835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54539E">
        <w:rPr>
          <w:rFonts w:ascii="Times New Roman" w:hAnsi="Times New Roman" w:cs="Times New Roman"/>
          <w:i/>
          <w:sz w:val="24"/>
          <w:szCs w:val="24"/>
        </w:rPr>
        <w:t>1)   Целый день она летает,</w:t>
      </w:r>
      <w:r w:rsidRPr="0054539E">
        <w:rPr>
          <w:rFonts w:ascii="Times New Roman" w:hAnsi="Times New Roman" w:cs="Times New Roman"/>
          <w:i/>
          <w:sz w:val="24"/>
          <w:szCs w:val="24"/>
        </w:rPr>
        <w:br/>
        <w:t>Мне спокойно жить мешает,</w:t>
      </w:r>
      <w:r w:rsidRPr="0054539E">
        <w:rPr>
          <w:rFonts w:ascii="Times New Roman" w:hAnsi="Times New Roman" w:cs="Times New Roman"/>
          <w:i/>
          <w:sz w:val="24"/>
          <w:szCs w:val="24"/>
        </w:rPr>
        <w:br/>
        <w:t>Прожужжала возле уха</w:t>
      </w:r>
      <w:r w:rsidRPr="0054539E">
        <w:rPr>
          <w:rFonts w:ascii="Times New Roman" w:hAnsi="Times New Roman" w:cs="Times New Roman"/>
          <w:i/>
          <w:sz w:val="24"/>
          <w:szCs w:val="24"/>
        </w:rPr>
        <w:br/>
        <w:t>И на стол уселась …</w:t>
      </w:r>
      <w:r w:rsidRPr="0054539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(муха)</w:t>
      </w:r>
    </w:p>
    <w:p w:rsidR="00146882" w:rsidRPr="0054539E" w:rsidRDefault="0010011B" w:rsidP="0010011B">
      <w:pPr>
        <w:spacing w:after="0" w:line="240" w:lineRule="auto"/>
        <w:ind w:left="284" w:firstLine="283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54539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К какой группе животных она относится? </w:t>
      </w:r>
    </w:p>
    <w:p w:rsidR="0010011B" w:rsidRPr="0054539E" w:rsidRDefault="0010011B" w:rsidP="0010011B">
      <w:pPr>
        <w:spacing w:after="0" w:line="240" w:lineRule="auto"/>
        <w:ind w:left="284" w:firstLine="283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539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Назовите ещё представителей этой группы </w:t>
      </w:r>
    </w:p>
    <w:p w:rsidR="0010011B" w:rsidRPr="0054539E" w:rsidRDefault="0010011B" w:rsidP="00146882">
      <w:pPr>
        <w:spacing w:after="0" w:line="240" w:lineRule="auto"/>
        <w:ind w:firstLine="283"/>
        <w:rPr>
          <w:rFonts w:ascii="Times New Roman" w:hAnsi="Times New Roman" w:cs="Times New Roman"/>
          <w:bCs/>
          <w:i/>
          <w:sz w:val="24"/>
          <w:szCs w:val="24"/>
        </w:rPr>
      </w:pPr>
      <w:r w:rsidRPr="0054539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- Перечислите их признаки 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2) – Как называется группа животных, тело которых покрыто чешуёй, передвигаются с помощью плавников?  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- С помощью чего они дышат? </w:t>
      </w:r>
    </w:p>
    <w:p w:rsidR="0010011B" w:rsidRPr="0054539E" w:rsidRDefault="0010011B" w:rsidP="0010011B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54539E">
        <w:rPr>
          <w:rFonts w:ascii="Times New Roman" w:hAnsi="Times New Roman" w:cs="Times New Roman"/>
          <w:i/>
          <w:sz w:val="24"/>
          <w:szCs w:val="24"/>
        </w:rPr>
        <w:t>3) Выпуча глаза сидит,</w:t>
      </w:r>
    </w:p>
    <w:p w:rsidR="0010011B" w:rsidRPr="0054539E" w:rsidRDefault="0010011B" w:rsidP="0010011B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54539E">
        <w:rPr>
          <w:rFonts w:ascii="Times New Roman" w:hAnsi="Times New Roman" w:cs="Times New Roman"/>
          <w:i/>
          <w:sz w:val="24"/>
          <w:szCs w:val="24"/>
        </w:rPr>
        <w:t>Не по-русски говорит,</w:t>
      </w:r>
    </w:p>
    <w:p w:rsidR="0010011B" w:rsidRPr="0054539E" w:rsidRDefault="0010011B" w:rsidP="0010011B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54539E">
        <w:rPr>
          <w:rFonts w:ascii="Times New Roman" w:hAnsi="Times New Roman" w:cs="Times New Roman"/>
          <w:i/>
          <w:sz w:val="24"/>
          <w:szCs w:val="24"/>
        </w:rPr>
        <w:t>Родилась в воде,</w:t>
      </w:r>
    </w:p>
    <w:p w:rsidR="0010011B" w:rsidRPr="0054539E" w:rsidRDefault="0010011B" w:rsidP="0010011B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i/>
          <w:sz w:val="24"/>
          <w:szCs w:val="24"/>
        </w:rPr>
        <w:t>А живёт на земле… (лягушка</w:t>
      </w:r>
      <w:proofErr w:type="gramStart"/>
      <w:r w:rsidRPr="0054539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6A23D9" w:rsidRPr="0054539E" w:rsidRDefault="0010011B" w:rsidP="0010011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-К какой группе животных она относится? </w:t>
      </w:r>
    </w:p>
    <w:p w:rsidR="0010011B" w:rsidRPr="0054539E" w:rsidRDefault="0010011B" w:rsidP="0010011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-Назовите представителей этой группы? </w:t>
      </w:r>
    </w:p>
    <w:p w:rsidR="0010011B" w:rsidRPr="0054539E" w:rsidRDefault="0010011B" w:rsidP="0014688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-Почему их называют земноводными? 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4)- Как называются животные, тело которых покрыто сухими чешуйками, а у некоторых ещё и панцирем? </w:t>
      </w:r>
    </w:p>
    <w:p w:rsidR="00146882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-Почему их называют « пресмыкающимися»? 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- Назовите представителей этой группы </w:t>
      </w:r>
    </w:p>
    <w:p w:rsidR="0010011B" w:rsidRPr="0054539E" w:rsidRDefault="0010011B" w:rsidP="0010011B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54539E">
        <w:rPr>
          <w:rFonts w:ascii="Times New Roman" w:hAnsi="Times New Roman" w:cs="Times New Roman"/>
          <w:i/>
          <w:sz w:val="24"/>
          <w:szCs w:val="24"/>
        </w:rPr>
        <w:lastRenderedPageBreak/>
        <w:t>5) Прыгнет раз, прыгнет два,</w:t>
      </w:r>
    </w:p>
    <w:p w:rsidR="0010011B" w:rsidRPr="0054539E" w:rsidRDefault="0010011B" w:rsidP="0010011B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54539E">
        <w:rPr>
          <w:rFonts w:ascii="Times New Roman" w:hAnsi="Times New Roman" w:cs="Times New Roman"/>
          <w:i/>
          <w:sz w:val="24"/>
          <w:szCs w:val="24"/>
        </w:rPr>
        <w:t>Почирикает слегка</w:t>
      </w:r>
    </w:p>
    <w:p w:rsidR="0010011B" w:rsidRPr="0054539E" w:rsidRDefault="0010011B" w:rsidP="0010011B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54539E">
        <w:rPr>
          <w:rFonts w:ascii="Times New Roman" w:hAnsi="Times New Roman" w:cs="Times New Roman"/>
          <w:i/>
          <w:sz w:val="24"/>
          <w:szCs w:val="24"/>
        </w:rPr>
        <w:t>Крошки подбирает,</w:t>
      </w:r>
    </w:p>
    <w:p w:rsidR="0010011B" w:rsidRPr="0054539E" w:rsidRDefault="0010011B" w:rsidP="0010011B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i/>
          <w:sz w:val="24"/>
          <w:szCs w:val="24"/>
        </w:rPr>
        <w:t>Сразу улетает…</w:t>
      </w:r>
      <w:r w:rsidRPr="0054539E">
        <w:rPr>
          <w:rFonts w:ascii="Times New Roman" w:hAnsi="Times New Roman" w:cs="Times New Roman"/>
          <w:sz w:val="24"/>
          <w:szCs w:val="24"/>
        </w:rPr>
        <w:t xml:space="preserve"> (воробей)</w:t>
      </w:r>
    </w:p>
    <w:p w:rsidR="00146882" w:rsidRPr="0054539E" w:rsidRDefault="0010011B" w:rsidP="0010011B">
      <w:pPr>
        <w:tabs>
          <w:tab w:val="left" w:pos="297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-К какой группе животных он относится? </w:t>
      </w:r>
    </w:p>
    <w:p w:rsidR="0010011B" w:rsidRPr="0054539E" w:rsidRDefault="0010011B" w:rsidP="0010011B">
      <w:pPr>
        <w:tabs>
          <w:tab w:val="left" w:pos="297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-Что характерно для этой группы животных? </w:t>
      </w:r>
    </w:p>
    <w:p w:rsidR="00146882" w:rsidRPr="0054539E" w:rsidRDefault="0010011B" w:rsidP="0010011B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 xml:space="preserve">-Все ли птицы летают? </w:t>
      </w:r>
    </w:p>
    <w:p w:rsidR="0010011B" w:rsidRPr="0054539E" w:rsidRDefault="0010011B" w:rsidP="0010011B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 xml:space="preserve">-Назовите птицу, которая не летает, но быстро бегает. </w:t>
      </w:r>
    </w:p>
    <w:p w:rsidR="0010011B" w:rsidRPr="0054539E" w:rsidRDefault="0010011B" w:rsidP="00146882">
      <w:pPr>
        <w:pStyle w:val="ParagraphStyle"/>
        <w:keepLines/>
        <w:spacing w:line="252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 xml:space="preserve">-Назовите птицу, у которой вместо крыльев – лапы-ласты, и они хорошо плавают. 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6)- Как называют группу животных, тело которых покрыто шерстью? </w:t>
      </w:r>
    </w:p>
    <w:p w:rsidR="0010011B" w:rsidRPr="0054539E" w:rsidRDefault="0010011B" w:rsidP="0014688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 xml:space="preserve">– Перечислите их признаки. </w:t>
      </w:r>
    </w:p>
    <w:p w:rsidR="00146882" w:rsidRPr="0054539E" w:rsidRDefault="00146882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     </w:t>
      </w:r>
      <w:r w:rsidR="0010011B" w:rsidRPr="0054539E">
        <w:rPr>
          <w:rFonts w:ascii="Times New Roman" w:hAnsi="Times New Roman" w:cs="Times New Roman"/>
          <w:sz w:val="24"/>
          <w:szCs w:val="24"/>
        </w:rPr>
        <w:t xml:space="preserve">- Какие вы ещё знаете группы животных? 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>2.Работа с раздаточным материалом. Работа в парах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>-А сейчас я предлагаю вам поработать в парах. Возьмите синий конверт. Раскройте его, достаньте содержимое. Вы видите скрепленные между собой два вида карточек: одни прямоугольные на зелёной бумаге – это название групп животных, другие – это животные, представители этих групп.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>- Слева, посередине стола, положите названия групп в том порядке, как у меня на экране. Справа, работая в паре, положите представителя группы. Приступайте.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>- Давайте проверим.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>-Какие карточки оказались лишними? Почему?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>-Как вы думаете, какую проблему мы сегодня будем решать?</w:t>
      </w:r>
    </w:p>
    <w:p w:rsidR="0010011B" w:rsidRPr="0054539E" w:rsidRDefault="0010011B" w:rsidP="0010011B">
      <w:pPr>
        <w:pStyle w:val="ParagraphStyle"/>
        <w:spacing w:before="60" w:after="36"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III. Постановка учебной задачи. Сообщение темы урока</w:t>
      </w:r>
    </w:p>
    <w:p w:rsidR="0010011B" w:rsidRPr="0054539E" w:rsidRDefault="0010011B" w:rsidP="0010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9E">
        <w:rPr>
          <w:rFonts w:ascii="Times New Roman" w:hAnsi="Times New Roman" w:cs="Times New Roman"/>
          <w:sz w:val="24"/>
          <w:szCs w:val="24"/>
        </w:rPr>
        <w:t xml:space="preserve">    Тема урока «Размножение и развитие животных»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  <w:caps/>
        </w:rPr>
        <w:t>н</w:t>
      </w:r>
      <w:r w:rsidRPr="0054539E">
        <w:rPr>
          <w:rFonts w:ascii="Times New Roman" w:hAnsi="Times New Roman" w:cs="Times New Roman"/>
        </w:rPr>
        <w:t>а уроке я помогу вам продолжить знакомиться с жизнью разных животных, и мы узнаем, как размножаются и развиваются: насекомые, рыбы, земноводные, пресмыкающиеся, или рептилии, птицы, звери, или млекопитающими. Работая в парах и индивидуально, с учебником и рабочей тетрадью, будете учиться выделять главное, обобщать, делать выводы, систематизировать, выполнять взаимопроверку и самопроверку. Будьте внимательны и доброжелательны друг к другу.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 Поставьте цель перед собой и проговорите её вслух, используя одну из фраз:</w:t>
      </w:r>
    </w:p>
    <w:p w:rsidR="0010011B" w:rsidRPr="0054539E" w:rsidRDefault="0010011B" w:rsidP="0010011B">
      <w:pPr>
        <w:pStyle w:val="ParagraphStyle"/>
        <w:spacing w:line="252" w:lineRule="auto"/>
        <w:ind w:firstLine="3402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Думаю, что на уроке я узнаю…</w:t>
      </w:r>
    </w:p>
    <w:p w:rsidR="0010011B" w:rsidRPr="0054539E" w:rsidRDefault="0010011B" w:rsidP="0010011B">
      <w:pPr>
        <w:pStyle w:val="ParagraphStyle"/>
        <w:spacing w:line="252" w:lineRule="auto"/>
        <w:ind w:firstLine="3402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Я хочу узнать… </w:t>
      </w:r>
    </w:p>
    <w:p w:rsidR="0010011B" w:rsidRPr="0054539E" w:rsidRDefault="0010011B" w:rsidP="0010011B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IV. Открытие нового знания (построение проекта выхода из затруднения)</w:t>
      </w:r>
    </w:p>
    <w:p w:rsidR="0010011B" w:rsidRPr="0054539E" w:rsidRDefault="0010011B" w:rsidP="0010011B">
      <w:pPr>
        <w:pStyle w:val="ParagraphStyle"/>
        <w:spacing w:before="12"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Давайте вспомним, какими хорошенькими и смешными вы были маленькими. И вообще, какое счастье, когда в семье появляется ребёнок. Продолжите:</w:t>
      </w:r>
    </w:p>
    <w:p w:rsidR="0010011B" w:rsidRPr="0054539E" w:rsidRDefault="0010011B" w:rsidP="0010011B">
      <w:pPr>
        <w:pStyle w:val="ParagraphStyle"/>
        <w:spacing w:line="252" w:lineRule="auto"/>
        <w:ind w:firstLine="2835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у людей – ребёнок,</w:t>
      </w:r>
    </w:p>
    <w:p w:rsidR="0010011B" w:rsidRPr="0054539E" w:rsidRDefault="0010011B" w:rsidP="0010011B">
      <w:pPr>
        <w:pStyle w:val="ParagraphStyle"/>
        <w:spacing w:line="252" w:lineRule="auto"/>
        <w:ind w:firstLine="2835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у кошки – котёнок,</w:t>
      </w:r>
    </w:p>
    <w:p w:rsidR="0010011B" w:rsidRPr="0054539E" w:rsidRDefault="0010011B" w:rsidP="0010011B">
      <w:pPr>
        <w:pStyle w:val="ParagraphStyle"/>
        <w:tabs>
          <w:tab w:val="left" w:pos="4200"/>
        </w:tabs>
        <w:spacing w:line="252" w:lineRule="auto"/>
        <w:ind w:firstLine="2835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у лисы – … </w:t>
      </w:r>
      <w:r w:rsidRPr="0054539E">
        <w:rPr>
          <w:rFonts w:ascii="Times New Roman" w:hAnsi="Times New Roman" w:cs="Times New Roman"/>
          <w:i/>
          <w:iCs/>
        </w:rPr>
        <w:t>(лисёнок)</w:t>
      </w:r>
      <w:r w:rsidRPr="0054539E">
        <w:rPr>
          <w:rFonts w:ascii="Times New Roman" w:hAnsi="Times New Roman" w:cs="Times New Roman"/>
        </w:rPr>
        <w:t>;</w:t>
      </w:r>
      <w:r w:rsidRPr="0054539E">
        <w:rPr>
          <w:rFonts w:ascii="Times New Roman" w:hAnsi="Times New Roman" w:cs="Times New Roman"/>
          <w:i/>
          <w:iCs/>
        </w:rPr>
        <w:tab/>
      </w:r>
    </w:p>
    <w:p w:rsidR="0010011B" w:rsidRPr="0054539E" w:rsidRDefault="0010011B" w:rsidP="0010011B">
      <w:pPr>
        <w:pStyle w:val="ParagraphStyle"/>
        <w:tabs>
          <w:tab w:val="left" w:pos="4200"/>
        </w:tabs>
        <w:spacing w:line="252" w:lineRule="auto"/>
        <w:ind w:firstLine="2835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у утки – … </w:t>
      </w:r>
      <w:r w:rsidRPr="0054539E">
        <w:rPr>
          <w:rFonts w:ascii="Times New Roman" w:hAnsi="Times New Roman" w:cs="Times New Roman"/>
          <w:i/>
          <w:iCs/>
        </w:rPr>
        <w:t>(утёнок)</w:t>
      </w:r>
      <w:r w:rsidRPr="0054539E">
        <w:rPr>
          <w:rFonts w:ascii="Times New Roman" w:hAnsi="Times New Roman" w:cs="Times New Roman"/>
        </w:rPr>
        <w:t>;</w:t>
      </w:r>
      <w:r w:rsidRPr="0054539E">
        <w:rPr>
          <w:rFonts w:ascii="Times New Roman" w:hAnsi="Times New Roman" w:cs="Times New Roman"/>
          <w:i/>
          <w:iCs/>
        </w:rPr>
        <w:tab/>
      </w:r>
    </w:p>
    <w:p w:rsidR="0010011B" w:rsidRPr="0054539E" w:rsidRDefault="0010011B" w:rsidP="0010011B">
      <w:pPr>
        <w:pStyle w:val="ParagraphStyle"/>
        <w:tabs>
          <w:tab w:val="left" w:pos="4200"/>
        </w:tabs>
        <w:spacing w:line="252" w:lineRule="auto"/>
        <w:ind w:firstLine="2835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у бабочки – … </w:t>
      </w:r>
      <w:r w:rsidRPr="0054539E">
        <w:rPr>
          <w:rFonts w:ascii="Times New Roman" w:hAnsi="Times New Roman" w:cs="Times New Roman"/>
          <w:i/>
          <w:iCs/>
        </w:rPr>
        <w:t>(гусеница)</w:t>
      </w:r>
      <w:r w:rsidRPr="0054539E">
        <w:rPr>
          <w:rFonts w:ascii="Times New Roman" w:hAnsi="Times New Roman" w:cs="Times New Roman"/>
        </w:rPr>
        <w:t>;</w:t>
      </w:r>
      <w:r w:rsidRPr="0054539E">
        <w:rPr>
          <w:rFonts w:ascii="Times New Roman" w:hAnsi="Times New Roman" w:cs="Times New Roman"/>
          <w:i/>
          <w:iCs/>
        </w:rPr>
        <w:tab/>
      </w:r>
    </w:p>
    <w:p w:rsidR="0010011B" w:rsidRPr="0054539E" w:rsidRDefault="0010011B" w:rsidP="0010011B">
      <w:pPr>
        <w:pStyle w:val="ParagraphStyle"/>
        <w:tabs>
          <w:tab w:val="left" w:pos="4200"/>
        </w:tabs>
        <w:spacing w:line="252" w:lineRule="auto"/>
        <w:ind w:firstLine="2835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у рыбы – … </w:t>
      </w:r>
      <w:r w:rsidRPr="0054539E">
        <w:rPr>
          <w:rFonts w:ascii="Times New Roman" w:hAnsi="Times New Roman" w:cs="Times New Roman"/>
          <w:i/>
          <w:iCs/>
        </w:rPr>
        <w:t>(малёк)</w:t>
      </w:r>
      <w:r w:rsidRPr="0054539E">
        <w:rPr>
          <w:rFonts w:ascii="Times New Roman" w:hAnsi="Times New Roman" w:cs="Times New Roman"/>
        </w:rPr>
        <w:t>;</w:t>
      </w:r>
    </w:p>
    <w:p w:rsidR="0010011B" w:rsidRPr="0054539E" w:rsidRDefault="0010011B" w:rsidP="0010011B">
      <w:pPr>
        <w:pStyle w:val="ParagraphStyle"/>
        <w:tabs>
          <w:tab w:val="left" w:pos="4200"/>
        </w:tabs>
        <w:spacing w:line="252" w:lineRule="auto"/>
        <w:ind w:firstLine="2835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у кузнечика – … </w:t>
      </w:r>
      <w:r w:rsidRPr="0054539E">
        <w:rPr>
          <w:rFonts w:ascii="Times New Roman" w:hAnsi="Times New Roman" w:cs="Times New Roman"/>
          <w:i/>
          <w:iCs/>
        </w:rPr>
        <w:t>(личинка)</w:t>
      </w:r>
      <w:r w:rsidRPr="0054539E">
        <w:rPr>
          <w:rFonts w:ascii="Times New Roman" w:hAnsi="Times New Roman" w:cs="Times New Roman"/>
        </w:rPr>
        <w:t>;</w:t>
      </w:r>
    </w:p>
    <w:p w:rsidR="0010011B" w:rsidRPr="0054539E" w:rsidRDefault="0010011B" w:rsidP="0010011B">
      <w:pPr>
        <w:pStyle w:val="ParagraphStyle"/>
        <w:tabs>
          <w:tab w:val="left" w:pos="4200"/>
        </w:tabs>
        <w:spacing w:line="252" w:lineRule="auto"/>
        <w:ind w:firstLine="2835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у змеи – … </w:t>
      </w:r>
      <w:r w:rsidRPr="0054539E">
        <w:rPr>
          <w:rFonts w:ascii="Times New Roman" w:hAnsi="Times New Roman" w:cs="Times New Roman"/>
          <w:i/>
          <w:iCs/>
        </w:rPr>
        <w:t>(змейка)</w:t>
      </w:r>
      <w:r w:rsidRPr="0054539E">
        <w:rPr>
          <w:rFonts w:ascii="Times New Roman" w:hAnsi="Times New Roman" w:cs="Times New Roman"/>
        </w:rPr>
        <w:t>.</w:t>
      </w:r>
    </w:p>
    <w:p w:rsidR="0010011B" w:rsidRPr="0054539E" w:rsidRDefault="0010011B" w:rsidP="0010011B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>-Всё ли мы знаем о животных?</w:t>
      </w:r>
    </w:p>
    <w:p w:rsidR="008A6CD2" w:rsidRPr="0054539E" w:rsidRDefault="0010011B" w:rsidP="00146882">
      <w:pPr>
        <w:pStyle w:val="ParagraphStyle"/>
        <w:tabs>
          <w:tab w:val="left" w:pos="4200"/>
        </w:tabs>
        <w:spacing w:before="36" w:line="252" w:lineRule="auto"/>
        <w:ind w:firstLine="567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-Я предлагаю вам рассмотреть размножение и развитие животных, результаты работы поэтапно  занести в таблицу.</w:t>
      </w:r>
    </w:p>
    <w:tbl>
      <w:tblPr>
        <w:tblStyle w:val="a4"/>
        <w:tblW w:w="0" w:type="auto"/>
        <w:tblInd w:w="2235" w:type="dxa"/>
        <w:tblLook w:val="04A0"/>
      </w:tblPr>
      <w:tblGrid>
        <w:gridCol w:w="1951"/>
        <w:gridCol w:w="1843"/>
        <w:gridCol w:w="1701"/>
      </w:tblGrid>
      <w:tr w:rsidR="0010011B" w:rsidRPr="0054539E" w:rsidTr="00B26438">
        <w:tc>
          <w:tcPr>
            <w:tcW w:w="1951" w:type="dxa"/>
          </w:tcPr>
          <w:p w:rsidR="0010011B" w:rsidRPr="0054539E" w:rsidRDefault="0010011B" w:rsidP="00B26438">
            <w:pPr>
              <w:pStyle w:val="ParagraphStyle"/>
              <w:spacing w:line="252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Группа животных</w:t>
            </w:r>
          </w:p>
        </w:tc>
        <w:tc>
          <w:tcPr>
            <w:tcW w:w="1843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Размножение</w:t>
            </w:r>
          </w:p>
        </w:tc>
        <w:tc>
          <w:tcPr>
            <w:tcW w:w="1701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</w:tbl>
    <w:p w:rsidR="0010011B" w:rsidRPr="0054539E" w:rsidRDefault="0010011B" w:rsidP="00B26438">
      <w:pPr>
        <w:pStyle w:val="ParagraphStyle"/>
        <w:spacing w:line="252" w:lineRule="auto"/>
        <w:ind w:left="1985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1)Беседа о размножении и развитии насекомых</w:t>
      </w:r>
    </w:p>
    <w:p w:rsidR="0010011B" w:rsidRPr="0054539E" w:rsidRDefault="0010011B" w:rsidP="0010011B">
      <w:pPr>
        <w:pStyle w:val="ParagraphStyle"/>
        <w:tabs>
          <w:tab w:val="left" w:pos="4200"/>
        </w:tabs>
        <w:spacing w:before="36" w:line="252" w:lineRule="auto"/>
        <w:ind w:left="2835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 xml:space="preserve">Расту червяком. </w:t>
      </w:r>
      <w:r w:rsidRPr="0054539E">
        <w:rPr>
          <w:rFonts w:ascii="Times New Roman" w:hAnsi="Times New Roman" w:cs="Times New Roman"/>
          <w:i/>
        </w:rPr>
        <w:tab/>
      </w:r>
    </w:p>
    <w:p w:rsidR="0010011B" w:rsidRPr="0054539E" w:rsidRDefault="0010011B" w:rsidP="0010011B">
      <w:pPr>
        <w:pStyle w:val="ParagraphStyle"/>
        <w:tabs>
          <w:tab w:val="left" w:pos="4200"/>
        </w:tabs>
        <w:spacing w:line="252" w:lineRule="auto"/>
        <w:ind w:left="2835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lastRenderedPageBreak/>
        <w:t>Питаюсь листком,</w:t>
      </w:r>
      <w:r w:rsidRPr="0054539E">
        <w:rPr>
          <w:rFonts w:ascii="Times New Roman" w:hAnsi="Times New Roman" w:cs="Times New Roman"/>
          <w:i/>
        </w:rPr>
        <w:tab/>
      </w:r>
    </w:p>
    <w:p w:rsidR="0010011B" w:rsidRPr="0054539E" w:rsidRDefault="0010011B" w:rsidP="0010011B">
      <w:pPr>
        <w:pStyle w:val="ParagraphStyle"/>
        <w:tabs>
          <w:tab w:val="left" w:pos="4200"/>
        </w:tabs>
        <w:spacing w:line="252" w:lineRule="auto"/>
        <w:ind w:left="2835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 xml:space="preserve">Потом засыпаю, </w:t>
      </w:r>
      <w:r w:rsidRPr="0054539E">
        <w:rPr>
          <w:rFonts w:ascii="Times New Roman" w:hAnsi="Times New Roman" w:cs="Times New Roman"/>
          <w:i/>
        </w:rPr>
        <w:tab/>
      </w:r>
    </w:p>
    <w:p w:rsidR="0010011B" w:rsidRPr="0054539E" w:rsidRDefault="0010011B" w:rsidP="0010011B">
      <w:pPr>
        <w:pStyle w:val="ParagraphStyle"/>
        <w:tabs>
          <w:tab w:val="left" w:pos="4200"/>
        </w:tabs>
        <w:ind w:left="2835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 xml:space="preserve">Себя обмотаю, </w:t>
      </w:r>
      <w:r w:rsidRPr="0054539E">
        <w:rPr>
          <w:rFonts w:ascii="Times New Roman" w:hAnsi="Times New Roman" w:cs="Times New Roman"/>
          <w:i/>
        </w:rPr>
        <w:tab/>
      </w:r>
    </w:p>
    <w:p w:rsidR="0010011B" w:rsidRPr="0054539E" w:rsidRDefault="0010011B" w:rsidP="0010011B">
      <w:pPr>
        <w:pStyle w:val="ParagraphStyle"/>
        <w:tabs>
          <w:tab w:val="left" w:pos="4200"/>
        </w:tabs>
        <w:ind w:left="2835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>Не ем, не гляжу,</w:t>
      </w:r>
    </w:p>
    <w:p w:rsidR="0010011B" w:rsidRPr="0054539E" w:rsidRDefault="0010011B" w:rsidP="0010011B">
      <w:pPr>
        <w:pStyle w:val="ParagraphStyle"/>
        <w:tabs>
          <w:tab w:val="left" w:pos="4200"/>
        </w:tabs>
        <w:ind w:left="2835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>Неподвижно вишу,</w:t>
      </w:r>
    </w:p>
    <w:p w:rsidR="0010011B" w:rsidRPr="0054539E" w:rsidRDefault="0010011B" w:rsidP="0010011B">
      <w:pPr>
        <w:pStyle w:val="ParagraphStyle"/>
        <w:tabs>
          <w:tab w:val="left" w:pos="4200"/>
        </w:tabs>
        <w:ind w:left="2835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>Но теплой весной</w:t>
      </w:r>
    </w:p>
    <w:p w:rsidR="0010011B" w:rsidRPr="0054539E" w:rsidRDefault="0010011B" w:rsidP="0010011B">
      <w:pPr>
        <w:pStyle w:val="ParagraphStyle"/>
        <w:tabs>
          <w:tab w:val="left" w:pos="4200"/>
        </w:tabs>
        <w:ind w:left="2835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>Я вновь оживаю</w:t>
      </w:r>
    </w:p>
    <w:p w:rsidR="0010011B" w:rsidRPr="0054539E" w:rsidRDefault="0010011B" w:rsidP="0010011B">
      <w:pPr>
        <w:pStyle w:val="ParagraphStyle"/>
        <w:tabs>
          <w:tab w:val="left" w:pos="4200"/>
        </w:tabs>
        <w:ind w:left="2835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  <w:i/>
        </w:rPr>
        <w:t>И, как птичка, порхаю.</w:t>
      </w:r>
      <w:r w:rsidRPr="0054539E">
        <w:rPr>
          <w:rFonts w:ascii="Times New Roman" w:hAnsi="Times New Roman" w:cs="Times New Roman"/>
        </w:rPr>
        <w:t xml:space="preserve"> </w:t>
      </w:r>
      <w:r w:rsidRPr="0054539E">
        <w:rPr>
          <w:rFonts w:ascii="Times New Roman" w:hAnsi="Times New Roman" w:cs="Times New Roman"/>
          <w:i/>
          <w:iCs/>
        </w:rPr>
        <w:t>(Бабочка.)</w:t>
      </w:r>
    </w:p>
    <w:p w:rsidR="0010011B" w:rsidRPr="0054539E" w:rsidRDefault="0010011B" w:rsidP="0010011B">
      <w:pPr>
        <w:pStyle w:val="ParagraphStyle"/>
        <w:spacing w:before="36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 xml:space="preserve">-К какой группе животных относятся бабочки? </w:t>
      </w:r>
    </w:p>
    <w:p w:rsidR="0010011B" w:rsidRPr="0054539E" w:rsidRDefault="0010011B" w:rsidP="0010011B">
      <w:pPr>
        <w:pStyle w:val="ParagraphStyle"/>
        <w:spacing w:line="252" w:lineRule="auto"/>
        <w:ind w:firstLine="284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-С размножением и развитием насекомых познакомимся на примере бабочки-крапивницы.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-Используя загадку, составим этапы развития бабочки.</w:t>
      </w:r>
    </w:p>
    <w:p w:rsidR="0010011B" w:rsidRPr="0054539E" w:rsidRDefault="0010011B" w:rsidP="0010011B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>Расту червяком,</w:t>
      </w:r>
    </w:p>
    <w:p w:rsidR="0010011B" w:rsidRPr="0054539E" w:rsidRDefault="0010011B" w:rsidP="0010011B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>Питаюсь листком.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 xml:space="preserve">-О каком червяке идет речь? </w:t>
      </w:r>
    </w:p>
    <w:p w:rsidR="0010011B" w:rsidRPr="0054539E" w:rsidRDefault="0010011B" w:rsidP="0010011B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>Потом засыпаю,</w:t>
      </w:r>
    </w:p>
    <w:p w:rsidR="0010011B" w:rsidRPr="0054539E" w:rsidRDefault="0010011B" w:rsidP="0010011B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>Себя обмотаю,</w:t>
      </w:r>
    </w:p>
    <w:p w:rsidR="0010011B" w:rsidRPr="0054539E" w:rsidRDefault="0010011B" w:rsidP="0010011B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>Не ем, не гляжу,</w:t>
      </w:r>
    </w:p>
    <w:p w:rsidR="0010011B" w:rsidRPr="0054539E" w:rsidRDefault="0010011B" w:rsidP="0010011B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>Неподвижно вишу.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 xml:space="preserve">-Что происходит с гусеницей? </w:t>
      </w:r>
    </w:p>
    <w:p w:rsidR="0010011B" w:rsidRPr="0054539E" w:rsidRDefault="0010011B" w:rsidP="0010011B">
      <w:pPr>
        <w:pStyle w:val="ParagraphStyle"/>
        <w:spacing w:line="252" w:lineRule="auto"/>
        <w:ind w:left="1200" w:firstLine="1200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</w:rPr>
        <w:t xml:space="preserve">Но теплой весной </w:t>
      </w:r>
    </w:p>
    <w:p w:rsidR="0010011B" w:rsidRPr="0054539E" w:rsidRDefault="0010011B" w:rsidP="0010011B">
      <w:pPr>
        <w:pStyle w:val="ParagraphStyle"/>
        <w:spacing w:line="252" w:lineRule="auto"/>
        <w:ind w:left="1200" w:firstLine="1200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  <w:i/>
          <w:caps/>
        </w:rPr>
        <w:t>я</w:t>
      </w:r>
      <w:r w:rsidRPr="0054539E">
        <w:rPr>
          <w:rFonts w:ascii="Times New Roman" w:hAnsi="Times New Roman" w:cs="Times New Roman"/>
          <w:i/>
        </w:rPr>
        <w:t xml:space="preserve"> вновь оживаю</w:t>
      </w:r>
    </w:p>
    <w:p w:rsidR="0010011B" w:rsidRPr="0054539E" w:rsidRDefault="0010011B" w:rsidP="0010011B">
      <w:pPr>
        <w:pStyle w:val="ParagraphStyle"/>
        <w:spacing w:line="252" w:lineRule="auto"/>
        <w:ind w:left="1200" w:firstLine="1200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  <w:i/>
        </w:rPr>
        <w:t>И, как птичка, порхаю</w:t>
      </w:r>
      <w:r w:rsidRPr="0054539E">
        <w:rPr>
          <w:rFonts w:ascii="Times New Roman" w:hAnsi="Times New Roman" w:cs="Times New Roman"/>
        </w:rPr>
        <w:t>.</w:t>
      </w:r>
    </w:p>
    <w:p w:rsidR="00146882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 xml:space="preserve">-Что произошло с куколкой? </w:t>
      </w:r>
    </w:p>
    <w:p w:rsidR="00146882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 xml:space="preserve">-В какое время года это произошло? 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-Не все бабочки проводят зиму куколками. У нашей бабочки-крапивницы весь этап развития происходит за лето. А зимой она прячется в щёлках.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-А как появляются гусеницы?</w:t>
      </w:r>
    </w:p>
    <w:p w:rsidR="008A6CD2" w:rsidRPr="0054539E" w:rsidRDefault="0010011B" w:rsidP="001274D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-Взрослая бабочка откладывает яйца на листьях крапивы.</w:t>
      </w:r>
      <w:r w:rsidR="001274DC" w:rsidRPr="0054539E">
        <w:rPr>
          <w:rFonts w:ascii="Times New Roman" w:hAnsi="Times New Roman" w:cs="Times New Roman"/>
        </w:rPr>
        <w:t xml:space="preserve"> Таблица</w:t>
      </w:r>
    </w:p>
    <w:tbl>
      <w:tblPr>
        <w:tblStyle w:val="a4"/>
        <w:tblW w:w="0" w:type="auto"/>
        <w:tblLook w:val="04A0"/>
      </w:tblPr>
      <w:tblGrid>
        <w:gridCol w:w="2943"/>
        <w:gridCol w:w="2410"/>
        <w:gridCol w:w="3389"/>
      </w:tblGrid>
      <w:tr w:rsidR="0010011B" w:rsidRPr="0054539E" w:rsidTr="00371926">
        <w:tc>
          <w:tcPr>
            <w:tcW w:w="2943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2410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Откладывают яйца</w:t>
            </w:r>
          </w:p>
        </w:tc>
        <w:tc>
          <w:tcPr>
            <w:tcW w:w="3389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 xml:space="preserve">Яйцо – личинка – куколка </w:t>
            </w:r>
            <w:proofErr w:type="gramStart"/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зрослое насекомое (бабочка)</w:t>
            </w:r>
          </w:p>
        </w:tc>
      </w:tr>
    </w:tbl>
    <w:p w:rsidR="0010011B" w:rsidRPr="0054539E" w:rsidRDefault="00146882" w:rsidP="00146882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    </w:t>
      </w:r>
      <w:r w:rsidR="0010011B" w:rsidRPr="0054539E">
        <w:rPr>
          <w:rFonts w:ascii="Times New Roman" w:hAnsi="Times New Roman" w:cs="Times New Roman"/>
        </w:rPr>
        <w:t xml:space="preserve">-Давайте сверим свои доводы с </w:t>
      </w:r>
      <w:proofErr w:type="gramStart"/>
      <w:r w:rsidR="0010011B" w:rsidRPr="0054539E">
        <w:rPr>
          <w:rFonts w:ascii="Times New Roman" w:hAnsi="Times New Roman" w:cs="Times New Roman"/>
        </w:rPr>
        <w:t>научными</w:t>
      </w:r>
      <w:proofErr w:type="gramEnd"/>
      <w:r w:rsidR="0010011B" w:rsidRPr="0054539E">
        <w:rPr>
          <w:rFonts w:ascii="Times New Roman" w:hAnsi="Times New Roman" w:cs="Times New Roman"/>
        </w:rPr>
        <w:t>, для этого откроем учебник на 100 странице. Найдите в учебнике и прочитайте: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-С чего начинается развитие бабочки?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 xml:space="preserve">-Рассмотрите развитие кузнечика. Что вы заметили? </w:t>
      </w:r>
    </w:p>
    <w:p w:rsidR="00146882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-С чего начинается развитие? </w:t>
      </w:r>
    </w:p>
    <w:p w:rsidR="00146882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-Что появляется из яйца? </w:t>
      </w:r>
    </w:p>
    <w:p w:rsidR="008A6CD2" w:rsidRPr="0054539E" w:rsidRDefault="0010011B" w:rsidP="001274D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>-На что похожа маленькая личинка?</w:t>
      </w:r>
      <w:r w:rsidR="001274DC" w:rsidRPr="0054539E">
        <w:rPr>
          <w:rFonts w:ascii="Times New Roman" w:hAnsi="Times New Roman" w:cs="Times New Roman"/>
        </w:rPr>
        <w:t xml:space="preserve"> Таблица</w:t>
      </w:r>
    </w:p>
    <w:tbl>
      <w:tblPr>
        <w:tblStyle w:val="a4"/>
        <w:tblW w:w="0" w:type="auto"/>
        <w:tblLook w:val="04A0"/>
      </w:tblPr>
      <w:tblGrid>
        <w:gridCol w:w="2943"/>
        <w:gridCol w:w="2386"/>
        <w:gridCol w:w="3390"/>
      </w:tblGrid>
      <w:tr w:rsidR="0010011B" w:rsidRPr="0054539E" w:rsidTr="00371926">
        <w:tc>
          <w:tcPr>
            <w:tcW w:w="2943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Яйцо – личинка – взрослое насекомое (кузнечик)</w:t>
            </w:r>
          </w:p>
        </w:tc>
      </w:tr>
    </w:tbl>
    <w:p w:rsidR="0010011B" w:rsidRPr="0054539E" w:rsidRDefault="0010011B" w:rsidP="00146882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  <w:sz w:val="28"/>
          <w:szCs w:val="28"/>
        </w:rPr>
        <w:t xml:space="preserve">     </w:t>
      </w:r>
      <w:r w:rsidRPr="0054539E">
        <w:rPr>
          <w:rFonts w:ascii="Times New Roman" w:hAnsi="Times New Roman" w:cs="Times New Roman"/>
        </w:rPr>
        <w:t>2)</w:t>
      </w:r>
      <w:r w:rsidRPr="0054539E">
        <w:rPr>
          <w:rFonts w:ascii="Times New Roman" w:hAnsi="Times New Roman" w:cs="Times New Roman"/>
          <w:bCs/>
          <w:caps/>
        </w:rPr>
        <w:t>о</w:t>
      </w:r>
      <w:r w:rsidRPr="0054539E">
        <w:rPr>
          <w:rFonts w:ascii="Times New Roman" w:hAnsi="Times New Roman" w:cs="Times New Roman"/>
          <w:bCs/>
        </w:rPr>
        <w:t xml:space="preserve"> размножении и поэтапном развитии рыб.</w:t>
      </w:r>
    </w:p>
    <w:p w:rsidR="0010011B" w:rsidRPr="0054539E" w:rsidRDefault="0010011B" w:rsidP="0010011B">
      <w:pPr>
        <w:pStyle w:val="ParagraphStyle"/>
        <w:spacing w:before="48" w:after="36" w:line="252" w:lineRule="auto"/>
        <w:ind w:left="2835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i/>
        </w:rPr>
        <w:t xml:space="preserve">Блещет в речке чистой </w:t>
      </w:r>
      <w:r w:rsidRPr="0054539E">
        <w:rPr>
          <w:rFonts w:ascii="Times New Roman" w:hAnsi="Times New Roman" w:cs="Times New Roman"/>
          <w:i/>
        </w:rPr>
        <w:br/>
        <w:t>Спинкой серебристой. (Рыбка)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-Рассмотрим размножение и развитие рыб.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-Посмотрите на рисунок 101 страницы учебника и подумайте, как размножаются рыбы? </w:t>
      </w:r>
    </w:p>
    <w:p w:rsidR="00146882" w:rsidRPr="0054539E" w:rsidRDefault="0010011B" w:rsidP="0010011B">
      <w:pPr>
        <w:pStyle w:val="ParagraphStyle"/>
        <w:spacing w:line="252" w:lineRule="auto"/>
        <w:ind w:firstLine="288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-Кто появляется из икринок? </w:t>
      </w:r>
    </w:p>
    <w:p w:rsidR="008A6CD2" w:rsidRPr="0054539E" w:rsidRDefault="0010011B" w:rsidP="001274DC">
      <w:pPr>
        <w:pStyle w:val="ParagraphStyle"/>
        <w:spacing w:line="252" w:lineRule="auto"/>
        <w:ind w:firstLine="288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- В какое время года самки мечут икру? </w:t>
      </w:r>
      <w:r w:rsidR="001274DC" w:rsidRPr="0054539E">
        <w:rPr>
          <w:rFonts w:ascii="Times New Roman" w:hAnsi="Times New Roman" w:cs="Times New Roman"/>
        </w:rPr>
        <w:t>Таблица</w:t>
      </w:r>
    </w:p>
    <w:tbl>
      <w:tblPr>
        <w:tblStyle w:val="a4"/>
        <w:tblW w:w="0" w:type="auto"/>
        <w:tblLook w:val="04A0"/>
      </w:tblPr>
      <w:tblGrid>
        <w:gridCol w:w="2943"/>
        <w:gridCol w:w="2835"/>
        <w:gridCol w:w="3390"/>
      </w:tblGrid>
      <w:tr w:rsidR="0010011B" w:rsidRPr="0054539E" w:rsidTr="00371926">
        <w:tc>
          <w:tcPr>
            <w:tcW w:w="2943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</w:p>
        </w:tc>
        <w:tc>
          <w:tcPr>
            <w:tcW w:w="2835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Мечут икру</w:t>
            </w:r>
          </w:p>
        </w:tc>
        <w:tc>
          <w:tcPr>
            <w:tcW w:w="3390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Икра – малёк - рыба</w:t>
            </w:r>
          </w:p>
        </w:tc>
      </w:tr>
    </w:tbl>
    <w:p w:rsidR="0010011B" w:rsidRPr="0054539E" w:rsidRDefault="00146882" w:rsidP="00146882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  <w:caps/>
          <w:sz w:val="28"/>
          <w:szCs w:val="28"/>
        </w:rPr>
        <w:t xml:space="preserve">   </w:t>
      </w:r>
      <w:r w:rsidR="0010011B" w:rsidRPr="0054539E">
        <w:rPr>
          <w:rFonts w:ascii="Times New Roman" w:hAnsi="Times New Roman" w:cs="Times New Roman"/>
          <w:bCs/>
          <w:caps/>
        </w:rPr>
        <w:t>3)о</w:t>
      </w:r>
      <w:r w:rsidR="0010011B" w:rsidRPr="0054539E">
        <w:rPr>
          <w:rFonts w:ascii="Times New Roman" w:hAnsi="Times New Roman" w:cs="Times New Roman"/>
          <w:bCs/>
        </w:rPr>
        <w:t xml:space="preserve"> размножении и поэтапном развитии земноводных.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-Кто был весной около реки, озера?</w:t>
      </w:r>
    </w:p>
    <w:p w:rsidR="00146882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 xml:space="preserve">-Что вы там слышали? </w:t>
      </w:r>
    </w:p>
    <w:p w:rsidR="00146882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</w:rPr>
        <w:t xml:space="preserve">-Как вы думаете, что они там делают? 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lastRenderedPageBreak/>
        <w:t>-Через несколько дней из икринок выходят головастики, которые больше похожи на маленьких рыбок, чем на взрослых земноводных.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</w:rPr>
        <w:t xml:space="preserve">-Где живут головастики? </w:t>
      </w:r>
    </w:p>
    <w:p w:rsidR="00146882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  <w:i/>
        </w:rPr>
        <w:t>-</w:t>
      </w:r>
      <w:r w:rsidRPr="0054539E">
        <w:rPr>
          <w:rFonts w:ascii="Times New Roman" w:hAnsi="Times New Roman" w:cs="Times New Roman"/>
          <w:bCs/>
        </w:rPr>
        <w:t xml:space="preserve">В кого они постепенно превращаются? </w:t>
      </w:r>
    </w:p>
    <w:p w:rsidR="008A6CD2" w:rsidRPr="0054539E" w:rsidRDefault="0010011B" w:rsidP="004D3DF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-Давайте повторим этапы развития земноводных.</w:t>
      </w:r>
      <w:r w:rsidR="001274DC" w:rsidRPr="0054539E">
        <w:rPr>
          <w:rFonts w:ascii="Times New Roman" w:hAnsi="Times New Roman" w:cs="Times New Roman"/>
        </w:rPr>
        <w:t xml:space="preserve"> Таблица</w:t>
      </w:r>
    </w:p>
    <w:tbl>
      <w:tblPr>
        <w:tblStyle w:val="a4"/>
        <w:tblW w:w="0" w:type="auto"/>
        <w:tblLook w:val="04A0"/>
      </w:tblPr>
      <w:tblGrid>
        <w:gridCol w:w="2943"/>
        <w:gridCol w:w="2835"/>
        <w:gridCol w:w="3387"/>
      </w:tblGrid>
      <w:tr w:rsidR="0010011B" w:rsidRPr="0054539E" w:rsidTr="00371926">
        <w:tc>
          <w:tcPr>
            <w:tcW w:w="2943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Земноводные</w:t>
            </w:r>
          </w:p>
        </w:tc>
        <w:tc>
          <w:tcPr>
            <w:tcW w:w="2835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Мечут икру</w:t>
            </w:r>
          </w:p>
        </w:tc>
        <w:tc>
          <w:tcPr>
            <w:tcW w:w="3387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Икра – головастик - лягушка</w:t>
            </w:r>
          </w:p>
        </w:tc>
      </w:tr>
    </w:tbl>
    <w:p w:rsidR="008A6CD2" w:rsidRPr="0054539E" w:rsidRDefault="0010011B" w:rsidP="00146882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54539E">
        <w:rPr>
          <w:rFonts w:ascii="Times New Roman" w:hAnsi="Times New Roman" w:cs="Times New Roman"/>
          <w:sz w:val="28"/>
          <w:szCs w:val="28"/>
        </w:rPr>
        <w:t xml:space="preserve"> - Что общего в развитии рыб и земноводных? </w:t>
      </w:r>
      <w:r w:rsidRPr="0054539E">
        <w:rPr>
          <w:rFonts w:ascii="Times New Roman" w:hAnsi="Times New Roman" w:cs="Times New Roman"/>
          <w:i/>
          <w:iCs/>
          <w:sz w:val="28"/>
          <w:szCs w:val="28"/>
        </w:rPr>
        <w:t>(Откладывают икру в воду.)</w:t>
      </w:r>
    </w:p>
    <w:p w:rsidR="0010011B" w:rsidRPr="0054539E" w:rsidRDefault="0010011B" w:rsidP="0010011B">
      <w:pPr>
        <w:pStyle w:val="ParagraphStyle"/>
        <w:spacing w:before="60" w:after="36" w:line="252" w:lineRule="auto"/>
        <w:jc w:val="center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Физкультминутка</w:t>
      </w:r>
    </w:p>
    <w:p w:rsidR="0010011B" w:rsidRPr="0054539E" w:rsidRDefault="0010011B" w:rsidP="0010011B">
      <w:pPr>
        <w:pStyle w:val="ParagraphStyle"/>
        <w:spacing w:line="247" w:lineRule="auto"/>
        <w:ind w:firstLine="3402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  <w:i/>
        </w:rPr>
        <w:t>Вы, наверное, устали?</w:t>
      </w:r>
    </w:p>
    <w:p w:rsidR="0010011B" w:rsidRPr="0054539E" w:rsidRDefault="0010011B" w:rsidP="0010011B">
      <w:pPr>
        <w:pStyle w:val="ParagraphStyle"/>
        <w:spacing w:line="247" w:lineRule="auto"/>
        <w:ind w:firstLine="3402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  <w:i/>
        </w:rPr>
        <w:t>Ну, тогда все дружно встали,</w:t>
      </w:r>
    </w:p>
    <w:p w:rsidR="0010011B" w:rsidRPr="0054539E" w:rsidRDefault="0010011B" w:rsidP="0010011B">
      <w:pPr>
        <w:pStyle w:val="ParagraphStyle"/>
        <w:spacing w:line="247" w:lineRule="auto"/>
        <w:ind w:firstLine="3402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  <w:i/>
        </w:rPr>
        <w:t>Ножками потопали,</w:t>
      </w:r>
    </w:p>
    <w:p w:rsidR="0010011B" w:rsidRPr="0054539E" w:rsidRDefault="0010011B" w:rsidP="0010011B">
      <w:pPr>
        <w:pStyle w:val="ParagraphStyle"/>
        <w:spacing w:line="247" w:lineRule="auto"/>
        <w:ind w:firstLine="3402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  <w:i/>
        </w:rPr>
        <w:t>Ручками похлопали,</w:t>
      </w:r>
    </w:p>
    <w:p w:rsidR="0010011B" w:rsidRPr="0054539E" w:rsidRDefault="0010011B" w:rsidP="0010011B">
      <w:pPr>
        <w:pStyle w:val="ParagraphStyle"/>
        <w:spacing w:line="247" w:lineRule="auto"/>
        <w:ind w:firstLine="3402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  <w:i/>
        </w:rPr>
        <w:t>Покружились, повертелись,</w:t>
      </w:r>
    </w:p>
    <w:p w:rsidR="008A6CD2" w:rsidRPr="0054539E" w:rsidRDefault="0010011B" w:rsidP="00146882">
      <w:pPr>
        <w:pStyle w:val="ParagraphStyle"/>
        <w:spacing w:line="247" w:lineRule="auto"/>
        <w:ind w:firstLine="3402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  <w:i/>
        </w:rPr>
        <w:t xml:space="preserve">И </w:t>
      </w:r>
      <w:r w:rsidR="00146882" w:rsidRPr="0054539E">
        <w:rPr>
          <w:rFonts w:ascii="Times New Roman" w:hAnsi="Times New Roman" w:cs="Times New Roman"/>
          <w:bCs/>
          <w:i/>
        </w:rPr>
        <w:t>за парты все уселись.</w:t>
      </w:r>
    </w:p>
    <w:p w:rsidR="0010011B" w:rsidRPr="0054539E" w:rsidRDefault="0010011B" w:rsidP="0010011B">
      <w:pPr>
        <w:pStyle w:val="ParagraphStyle"/>
        <w:spacing w:before="36" w:after="36"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</w:rPr>
        <w:t xml:space="preserve">                4) </w:t>
      </w:r>
      <w:r w:rsidRPr="0054539E">
        <w:rPr>
          <w:rFonts w:ascii="Times New Roman" w:hAnsi="Times New Roman" w:cs="Times New Roman"/>
          <w:bCs/>
        </w:rPr>
        <w:t>О размножении и поэтапном развитии пресмыкающихся.</w:t>
      </w:r>
    </w:p>
    <w:p w:rsidR="0010011B" w:rsidRPr="0054539E" w:rsidRDefault="0010011B" w:rsidP="0010011B">
      <w:pPr>
        <w:pStyle w:val="ParagraphStyle"/>
        <w:spacing w:before="36" w:after="36" w:line="252" w:lineRule="auto"/>
        <w:ind w:left="3402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i/>
        </w:rPr>
        <w:t>Она, как змейка,</w:t>
      </w:r>
      <w:r w:rsidRPr="0054539E">
        <w:rPr>
          <w:rFonts w:ascii="Times New Roman" w:hAnsi="Times New Roman" w:cs="Times New Roman"/>
          <w:i/>
        </w:rPr>
        <w:br/>
        <w:t>В траве мелькает,</w:t>
      </w:r>
      <w:r w:rsidRPr="0054539E">
        <w:rPr>
          <w:rFonts w:ascii="Times New Roman" w:hAnsi="Times New Roman" w:cs="Times New Roman"/>
          <w:i/>
        </w:rPr>
        <w:br/>
        <w:t>Хвостом виляет.</w:t>
      </w:r>
      <w:r w:rsidRPr="0054539E">
        <w:rPr>
          <w:rFonts w:ascii="Times New Roman" w:hAnsi="Times New Roman" w:cs="Times New Roman"/>
          <w:i/>
        </w:rPr>
        <w:br/>
        <w:t>Хвост потеряет -</w:t>
      </w:r>
      <w:r w:rsidRPr="0054539E">
        <w:rPr>
          <w:rFonts w:ascii="Times New Roman" w:hAnsi="Times New Roman" w:cs="Times New Roman"/>
          <w:i/>
        </w:rPr>
        <w:br/>
        <w:t>Другой вырастает. (Ящерица)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-Ящерица – это </w:t>
      </w:r>
      <w:proofErr w:type="gramStart"/>
      <w:r w:rsidRPr="0054539E">
        <w:rPr>
          <w:rFonts w:ascii="Times New Roman" w:hAnsi="Times New Roman" w:cs="Times New Roman"/>
        </w:rPr>
        <w:t>представитель</w:t>
      </w:r>
      <w:proofErr w:type="gramEnd"/>
      <w:r w:rsidRPr="0054539E">
        <w:rPr>
          <w:rFonts w:ascii="Times New Roman" w:hAnsi="Times New Roman" w:cs="Times New Roman"/>
        </w:rPr>
        <w:t xml:space="preserve"> какой группы животных? Давайте рассмотрим размножение и развитие пресмыкающихся. Обращаемся к рисунку на 101 странице учебника.</w:t>
      </w:r>
    </w:p>
    <w:p w:rsidR="00146882" w:rsidRPr="0054539E" w:rsidRDefault="0010011B" w:rsidP="0010011B">
      <w:pPr>
        <w:pStyle w:val="ParagraphStyle"/>
        <w:spacing w:line="252" w:lineRule="auto"/>
        <w:ind w:firstLine="288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-Как размножаются ящерицы? 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 xml:space="preserve">-Самка откладывает яйца в течение года один или несколько раз, в самые разнообразные, но всегда укромные места – в норы, трещины, под камни и коряги, в дупла деревьев и т. д. В большинстве случаев, отложив яйца, ящерицы уже не возвращаются к ним. Только некоторые среди них проявляют заботу о потомстве. Желтопузик. Самки этого вида не только охраняют кладку, но и ухаживают за ней – периодически переворачивают, очищают от мусора. </w:t>
      </w:r>
    </w:p>
    <w:p w:rsidR="00146882" w:rsidRPr="0054539E" w:rsidRDefault="0010011B" w:rsidP="0010011B">
      <w:pPr>
        <w:pStyle w:val="ParagraphStyle"/>
        <w:spacing w:before="36" w:after="36" w:line="252" w:lineRule="auto"/>
        <w:ind w:firstLine="288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-Что дальше происходит? </w:t>
      </w:r>
    </w:p>
    <w:p w:rsidR="008A6CD2" w:rsidRPr="0054539E" w:rsidRDefault="0010011B" w:rsidP="001274DC">
      <w:pPr>
        <w:pStyle w:val="ParagraphStyle"/>
        <w:spacing w:before="36" w:after="36"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  <w:i/>
        </w:rPr>
        <w:t>-</w:t>
      </w:r>
      <w:r w:rsidRPr="0054539E">
        <w:rPr>
          <w:rFonts w:ascii="Times New Roman" w:hAnsi="Times New Roman" w:cs="Times New Roman"/>
        </w:rPr>
        <w:t>Они постепенно растут и превращаются во взрослых животных.</w:t>
      </w:r>
      <w:r w:rsidR="001274DC" w:rsidRPr="0054539E">
        <w:rPr>
          <w:rFonts w:ascii="Times New Roman" w:hAnsi="Times New Roman" w:cs="Times New Roman"/>
        </w:rPr>
        <w:t xml:space="preserve"> Таблица</w:t>
      </w:r>
    </w:p>
    <w:tbl>
      <w:tblPr>
        <w:tblStyle w:val="a4"/>
        <w:tblW w:w="0" w:type="auto"/>
        <w:tblLook w:val="04A0"/>
      </w:tblPr>
      <w:tblGrid>
        <w:gridCol w:w="3085"/>
        <w:gridCol w:w="2783"/>
        <w:gridCol w:w="3376"/>
      </w:tblGrid>
      <w:tr w:rsidR="0010011B" w:rsidRPr="0054539E" w:rsidTr="002C6B4F">
        <w:tc>
          <w:tcPr>
            <w:tcW w:w="3085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Пресмыкающиеся</w:t>
            </w:r>
          </w:p>
        </w:tc>
        <w:tc>
          <w:tcPr>
            <w:tcW w:w="2783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Откладывают яйца</w:t>
            </w:r>
          </w:p>
        </w:tc>
        <w:tc>
          <w:tcPr>
            <w:tcW w:w="3376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Яйцо – детёныш – взрослое животное</w:t>
            </w:r>
          </w:p>
        </w:tc>
      </w:tr>
    </w:tbl>
    <w:p w:rsidR="0010011B" w:rsidRPr="0054539E" w:rsidRDefault="00146882" w:rsidP="00146882">
      <w:pPr>
        <w:pStyle w:val="ParagraphStyle"/>
        <w:spacing w:before="36" w:after="36" w:line="252" w:lineRule="auto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011B" w:rsidRPr="0054539E">
        <w:rPr>
          <w:rFonts w:ascii="Times New Roman" w:hAnsi="Times New Roman" w:cs="Times New Roman"/>
        </w:rPr>
        <w:t>5)</w:t>
      </w:r>
      <w:r w:rsidR="0010011B" w:rsidRPr="0054539E">
        <w:rPr>
          <w:rFonts w:ascii="Times New Roman" w:hAnsi="Times New Roman" w:cs="Times New Roman"/>
          <w:bCs/>
        </w:rPr>
        <w:t xml:space="preserve"> О размножении и поэтапном развитии птиц.</w:t>
      </w:r>
    </w:p>
    <w:p w:rsidR="0010011B" w:rsidRPr="0054539E" w:rsidRDefault="0010011B" w:rsidP="0010011B">
      <w:pPr>
        <w:pStyle w:val="ParagraphStyle"/>
        <w:spacing w:before="36" w:after="36" w:line="252" w:lineRule="auto"/>
        <w:ind w:left="3402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i/>
        </w:rPr>
        <w:t>Это кто под нашей крышей</w:t>
      </w:r>
      <w:r w:rsidRPr="0054539E">
        <w:rPr>
          <w:rFonts w:ascii="Times New Roman" w:hAnsi="Times New Roman" w:cs="Times New Roman"/>
          <w:i/>
        </w:rPr>
        <w:br/>
        <w:t xml:space="preserve">Маленький слепил </w:t>
      </w:r>
      <w:proofErr w:type="gramStart"/>
      <w:r w:rsidRPr="0054539E">
        <w:rPr>
          <w:rFonts w:ascii="Times New Roman" w:hAnsi="Times New Roman" w:cs="Times New Roman"/>
          <w:i/>
        </w:rPr>
        <w:t>домишко</w:t>
      </w:r>
      <w:proofErr w:type="gramEnd"/>
      <w:r w:rsidRPr="0054539E">
        <w:rPr>
          <w:rFonts w:ascii="Times New Roman" w:hAnsi="Times New Roman" w:cs="Times New Roman"/>
          <w:i/>
        </w:rPr>
        <w:t>?</w:t>
      </w:r>
      <w:r w:rsidRPr="0054539E">
        <w:rPr>
          <w:rFonts w:ascii="Times New Roman" w:hAnsi="Times New Roman" w:cs="Times New Roman"/>
          <w:i/>
        </w:rPr>
        <w:br/>
        <w:t>Из окошка уже слышен</w:t>
      </w:r>
      <w:proofErr w:type="gramStart"/>
      <w:r w:rsidRPr="0054539E">
        <w:rPr>
          <w:rFonts w:ascii="Times New Roman" w:hAnsi="Times New Roman" w:cs="Times New Roman"/>
          <w:i/>
        </w:rPr>
        <w:br/>
        <w:t>Ч</w:t>
      </w:r>
      <w:proofErr w:type="gramEnd"/>
      <w:r w:rsidRPr="0054539E">
        <w:rPr>
          <w:rFonts w:ascii="Times New Roman" w:hAnsi="Times New Roman" w:cs="Times New Roman"/>
          <w:i/>
        </w:rPr>
        <w:t>ей-то звонкий голосишко. (Ласточка)</w:t>
      </w:r>
    </w:p>
    <w:p w:rsidR="0010011B" w:rsidRPr="0054539E" w:rsidRDefault="0010011B" w:rsidP="00146882">
      <w:pPr>
        <w:pStyle w:val="ParagraphStyle"/>
        <w:spacing w:before="36" w:after="36" w:line="252" w:lineRule="auto"/>
        <w:ind w:firstLine="284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-Ласточка – это представитель, какой группы животных? Рассмотрим размножение и развитие птиц.</w:t>
      </w:r>
    </w:p>
    <w:p w:rsidR="00146882" w:rsidRPr="0054539E" w:rsidRDefault="0010011B" w:rsidP="0010011B">
      <w:pPr>
        <w:pStyle w:val="ParagraphStyle"/>
        <w:spacing w:before="36" w:after="36" w:line="252" w:lineRule="auto"/>
        <w:ind w:firstLine="284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-Весной птицы строят гнёзда. Для чего? </w:t>
      </w:r>
    </w:p>
    <w:p w:rsidR="00146882" w:rsidRPr="0054539E" w:rsidRDefault="0010011B" w:rsidP="0010011B">
      <w:pPr>
        <w:pStyle w:val="ParagraphStyle"/>
        <w:spacing w:before="36" w:after="36" w:line="252" w:lineRule="auto"/>
        <w:ind w:firstLine="284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-Кто знает, какими появляются птенцы у утки? </w:t>
      </w:r>
    </w:p>
    <w:p w:rsidR="00146882" w:rsidRPr="0054539E" w:rsidRDefault="0010011B" w:rsidP="0010011B">
      <w:pPr>
        <w:pStyle w:val="ParagraphStyle"/>
        <w:spacing w:before="36" w:after="36" w:line="252" w:lineRule="auto"/>
        <w:ind w:firstLine="284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-А у других птиц, какими появляются птенцы? </w:t>
      </w:r>
    </w:p>
    <w:p w:rsidR="008A6CD2" w:rsidRPr="0054539E" w:rsidRDefault="0010011B" w:rsidP="001274DC">
      <w:pPr>
        <w:pStyle w:val="ParagraphStyle"/>
        <w:spacing w:before="36" w:after="36" w:line="252" w:lineRule="auto"/>
        <w:ind w:firstLine="284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-В кого превращается птенец? </w:t>
      </w:r>
      <w:r w:rsidR="001274DC" w:rsidRPr="0054539E">
        <w:rPr>
          <w:rFonts w:ascii="Times New Roman" w:hAnsi="Times New Roman" w:cs="Times New Roman"/>
        </w:rPr>
        <w:t>Таблица</w:t>
      </w:r>
    </w:p>
    <w:tbl>
      <w:tblPr>
        <w:tblStyle w:val="a4"/>
        <w:tblW w:w="0" w:type="auto"/>
        <w:tblLook w:val="04A0"/>
      </w:tblPr>
      <w:tblGrid>
        <w:gridCol w:w="2802"/>
        <w:gridCol w:w="2924"/>
        <w:gridCol w:w="3376"/>
      </w:tblGrid>
      <w:tr w:rsidR="0010011B" w:rsidRPr="0054539E" w:rsidTr="002C6B4F">
        <w:tc>
          <w:tcPr>
            <w:tcW w:w="2802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2924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Откладывают яйца</w:t>
            </w:r>
          </w:p>
        </w:tc>
        <w:tc>
          <w:tcPr>
            <w:tcW w:w="3376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Яйцо – птенец – взрослая птица</w:t>
            </w:r>
          </w:p>
        </w:tc>
      </w:tr>
    </w:tbl>
    <w:p w:rsidR="0010011B" w:rsidRPr="0054539E" w:rsidRDefault="00146882" w:rsidP="00146882">
      <w:pPr>
        <w:pStyle w:val="ParagraphStyle"/>
        <w:spacing w:before="36" w:after="36" w:line="252" w:lineRule="auto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 xml:space="preserve">                   </w:t>
      </w:r>
      <w:r w:rsidR="0010011B" w:rsidRPr="0054539E">
        <w:rPr>
          <w:rFonts w:ascii="Times New Roman" w:hAnsi="Times New Roman" w:cs="Times New Roman"/>
          <w:bCs/>
        </w:rPr>
        <w:t>6) О размножении и поэтапном развитии зверей.</w:t>
      </w:r>
    </w:p>
    <w:p w:rsidR="0010011B" w:rsidRPr="0054539E" w:rsidRDefault="0010011B" w:rsidP="0010011B">
      <w:pPr>
        <w:spacing w:after="0" w:line="240" w:lineRule="auto"/>
        <w:ind w:left="340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Хвост пушистый бережёт</w:t>
      </w:r>
      <w:proofErr w:type="gramStart"/>
      <w:r w:rsidRPr="00545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545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зверюшек  стережёт:</w:t>
      </w:r>
      <w:r w:rsidRPr="00545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Знают, рыжую в лесу –</w:t>
      </w:r>
      <w:r w:rsidRPr="00545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Очень хитрую</w:t>
      </w:r>
      <w:r w:rsidRPr="005453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(лису)</w:t>
      </w:r>
    </w:p>
    <w:p w:rsidR="0010011B" w:rsidRPr="0054539E" w:rsidRDefault="0010011B" w:rsidP="0010011B">
      <w:pPr>
        <w:pStyle w:val="ParagraphStyle"/>
        <w:spacing w:before="36" w:after="36" w:line="252" w:lineRule="auto"/>
        <w:ind w:firstLine="284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  <w:bCs/>
        </w:rPr>
        <w:lastRenderedPageBreak/>
        <w:t>-</w:t>
      </w:r>
      <w:r w:rsidRPr="0054539E">
        <w:rPr>
          <w:rFonts w:ascii="Times New Roman" w:hAnsi="Times New Roman" w:cs="Times New Roman"/>
        </w:rPr>
        <w:t xml:space="preserve"> Лиса – это представитель, какой группы животных? Рассмотрим размножение зверей.</w:t>
      </w:r>
    </w:p>
    <w:p w:rsidR="0010011B" w:rsidRPr="0054539E" w:rsidRDefault="0010011B" w:rsidP="0010011B">
      <w:pPr>
        <w:pStyle w:val="ParagraphStyle"/>
        <w:spacing w:before="36" w:after="36" w:line="252" w:lineRule="auto"/>
        <w:ind w:firstLine="284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-Обратимся к учебнику, страница 103.</w:t>
      </w:r>
    </w:p>
    <w:p w:rsidR="0010011B" w:rsidRPr="0054539E" w:rsidRDefault="0010011B" w:rsidP="0010011B">
      <w:pPr>
        <w:pStyle w:val="ParagraphStyle"/>
        <w:spacing w:before="36" w:after="36" w:line="252" w:lineRule="auto"/>
        <w:ind w:firstLine="284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-Как размножаются звери? </w:t>
      </w:r>
    </w:p>
    <w:p w:rsidR="008A6CD2" w:rsidRPr="0054539E" w:rsidRDefault="0010011B" w:rsidP="00214BBE">
      <w:pPr>
        <w:pStyle w:val="ParagraphStyle"/>
        <w:spacing w:before="36" w:after="36" w:line="252" w:lineRule="auto"/>
        <w:ind w:firstLine="284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 xml:space="preserve">-В какое время года рождаются детёныши у большинства млекопитающих? </w:t>
      </w:r>
      <w:r w:rsidR="00214BBE" w:rsidRPr="0054539E">
        <w:rPr>
          <w:rFonts w:ascii="Times New Roman" w:hAnsi="Times New Roman" w:cs="Times New Roman"/>
        </w:rPr>
        <w:t>Таблица</w:t>
      </w:r>
    </w:p>
    <w:tbl>
      <w:tblPr>
        <w:tblStyle w:val="a4"/>
        <w:tblW w:w="0" w:type="auto"/>
        <w:tblLook w:val="04A0"/>
      </w:tblPr>
      <w:tblGrid>
        <w:gridCol w:w="2802"/>
        <w:gridCol w:w="2924"/>
        <w:gridCol w:w="3376"/>
      </w:tblGrid>
      <w:tr w:rsidR="0010011B" w:rsidRPr="0054539E" w:rsidTr="002C6B4F">
        <w:tc>
          <w:tcPr>
            <w:tcW w:w="2802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Группа животных</w:t>
            </w:r>
          </w:p>
        </w:tc>
        <w:tc>
          <w:tcPr>
            <w:tcW w:w="2924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Размножение</w:t>
            </w:r>
          </w:p>
        </w:tc>
        <w:tc>
          <w:tcPr>
            <w:tcW w:w="3376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10011B" w:rsidRPr="0054539E" w:rsidTr="002C6B4F">
        <w:tc>
          <w:tcPr>
            <w:tcW w:w="2802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2924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Откладывают яйца</w:t>
            </w:r>
          </w:p>
        </w:tc>
        <w:tc>
          <w:tcPr>
            <w:tcW w:w="3376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Яйцо – личинка – куколка - взрослое насекомое (бабочка)</w:t>
            </w:r>
          </w:p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Яйцо – личинка – взрослое насекомое (кузнечик)</w:t>
            </w:r>
          </w:p>
        </w:tc>
      </w:tr>
      <w:tr w:rsidR="0010011B" w:rsidRPr="0054539E" w:rsidTr="002C6B4F">
        <w:tc>
          <w:tcPr>
            <w:tcW w:w="2802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</w:p>
        </w:tc>
        <w:tc>
          <w:tcPr>
            <w:tcW w:w="2924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Мечут икру</w:t>
            </w:r>
          </w:p>
        </w:tc>
        <w:tc>
          <w:tcPr>
            <w:tcW w:w="3376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Икра – малёк - рыба</w:t>
            </w:r>
          </w:p>
        </w:tc>
      </w:tr>
      <w:tr w:rsidR="0010011B" w:rsidRPr="0054539E" w:rsidTr="002C6B4F">
        <w:tc>
          <w:tcPr>
            <w:tcW w:w="2802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Земноводные</w:t>
            </w:r>
          </w:p>
        </w:tc>
        <w:tc>
          <w:tcPr>
            <w:tcW w:w="2924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Мечут икру</w:t>
            </w:r>
          </w:p>
        </w:tc>
        <w:tc>
          <w:tcPr>
            <w:tcW w:w="3376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Икра – головастик - лягушка</w:t>
            </w:r>
          </w:p>
        </w:tc>
      </w:tr>
      <w:tr w:rsidR="0010011B" w:rsidRPr="0054539E" w:rsidTr="002C6B4F">
        <w:tc>
          <w:tcPr>
            <w:tcW w:w="2802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Пресмыкающиеся</w:t>
            </w:r>
          </w:p>
        </w:tc>
        <w:tc>
          <w:tcPr>
            <w:tcW w:w="2924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Откладывают яйца</w:t>
            </w:r>
          </w:p>
        </w:tc>
        <w:tc>
          <w:tcPr>
            <w:tcW w:w="3376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Яйцо – детёныш – взрослое животное</w:t>
            </w:r>
          </w:p>
        </w:tc>
      </w:tr>
      <w:tr w:rsidR="0010011B" w:rsidRPr="0054539E" w:rsidTr="002C6B4F">
        <w:tc>
          <w:tcPr>
            <w:tcW w:w="2802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2924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Откладывают яйца</w:t>
            </w:r>
          </w:p>
        </w:tc>
        <w:tc>
          <w:tcPr>
            <w:tcW w:w="3376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Яйцо – птенец – взрослая птица</w:t>
            </w:r>
          </w:p>
        </w:tc>
      </w:tr>
      <w:tr w:rsidR="0010011B" w:rsidRPr="0054539E" w:rsidTr="002C6B4F">
        <w:tc>
          <w:tcPr>
            <w:tcW w:w="2802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Звери или млекопитающие</w:t>
            </w:r>
          </w:p>
        </w:tc>
        <w:tc>
          <w:tcPr>
            <w:tcW w:w="2924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Рождают детёнышей</w:t>
            </w:r>
          </w:p>
        </w:tc>
        <w:tc>
          <w:tcPr>
            <w:tcW w:w="3376" w:type="dxa"/>
          </w:tcPr>
          <w:p w:rsidR="0010011B" w:rsidRPr="0054539E" w:rsidRDefault="0010011B" w:rsidP="00C81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9E">
              <w:rPr>
                <w:rFonts w:ascii="Times New Roman" w:hAnsi="Times New Roman" w:cs="Times New Roman"/>
                <w:sz w:val="20"/>
                <w:szCs w:val="20"/>
              </w:rPr>
              <w:t>Детёныш – взрослое животное</w:t>
            </w:r>
          </w:p>
        </w:tc>
      </w:tr>
    </w:tbl>
    <w:p w:rsidR="0010011B" w:rsidRPr="0054539E" w:rsidRDefault="00146882" w:rsidP="00146882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  <w:sz w:val="28"/>
          <w:szCs w:val="28"/>
        </w:rPr>
        <w:t xml:space="preserve">   </w:t>
      </w:r>
      <w:r w:rsidR="0010011B" w:rsidRPr="0054539E">
        <w:rPr>
          <w:rFonts w:ascii="Times New Roman" w:hAnsi="Times New Roman" w:cs="Times New Roman"/>
        </w:rPr>
        <w:t xml:space="preserve">– Сравните размножение и развитие рыб и земноводных. </w:t>
      </w:r>
    </w:p>
    <w:p w:rsidR="0010011B" w:rsidRPr="0054539E" w:rsidRDefault="00146882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54539E">
        <w:rPr>
          <w:rFonts w:ascii="Times New Roman" w:hAnsi="Times New Roman" w:cs="Times New Roman"/>
        </w:rPr>
        <w:t>–</w:t>
      </w:r>
      <w:r w:rsidR="0010011B" w:rsidRPr="0054539E">
        <w:rPr>
          <w:rFonts w:ascii="Times New Roman" w:hAnsi="Times New Roman" w:cs="Times New Roman"/>
        </w:rPr>
        <w:t xml:space="preserve">Сравните размножение и развитие земноводных и пресмыкающихся. </w:t>
      </w:r>
    </w:p>
    <w:p w:rsidR="008A6CD2" w:rsidRPr="0054539E" w:rsidRDefault="00146882" w:rsidP="0014688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</w:rPr>
      </w:pPr>
      <w:r w:rsidRPr="0054539E">
        <w:rPr>
          <w:rFonts w:ascii="Times New Roman" w:hAnsi="Times New Roman" w:cs="Times New Roman"/>
        </w:rPr>
        <w:t>–</w:t>
      </w:r>
      <w:r w:rsidR="0010011B" w:rsidRPr="0054539E">
        <w:rPr>
          <w:rFonts w:ascii="Times New Roman" w:hAnsi="Times New Roman" w:cs="Times New Roman"/>
        </w:rPr>
        <w:t xml:space="preserve">Чем отличается размножение зверей от размножения других животных? </w:t>
      </w:r>
    </w:p>
    <w:p w:rsidR="0010011B" w:rsidRPr="0054539E" w:rsidRDefault="0010011B" w:rsidP="0010011B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V. Самостоятельная работа. Индивидуальная работа. Самопроверка. Взаимопроверка</w:t>
      </w:r>
    </w:p>
    <w:p w:rsidR="0010011B" w:rsidRPr="0054539E" w:rsidRDefault="0010011B" w:rsidP="0010011B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1)Работа в Рабочей тетради стр. 60 № 2</w:t>
      </w:r>
      <w:r w:rsidR="004D3DFC" w:rsidRPr="0054539E">
        <w:rPr>
          <w:rFonts w:ascii="Times New Roman" w:hAnsi="Times New Roman" w:cs="Times New Roman"/>
          <w:bCs/>
        </w:rPr>
        <w:t xml:space="preserve"> Самопроверка</w:t>
      </w:r>
    </w:p>
    <w:p w:rsidR="0010011B" w:rsidRPr="0054539E" w:rsidRDefault="0010011B" w:rsidP="0010011B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2) Работа в Рабочей тетради стр. 61 № 3</w:t>
      </w:r>
      <w:r w:rsidR="004D3DFC" w:rsidRPr="0054539E">
        <w:rPr>
          <w:rFonts w:ascii="Times New Roman" w:hAnsi="Times New Roman" w:cs="Times New Roman"/>
          <w:bCs/>
        </w:rPr>
        <w:t xml:space="preserve"> Взаимопроверка</w:t>
      </w:r>
    </w:p>
    <w:p w:rsidR="0010011B" w:rsidRPr="0054539E" w:rsidRDefault="0010011B" w:rsidP="0010011B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VI. Рефлексия учебной деятельности</w:t>
      </w:r>
    </w:p>
    <w:p w:rsidR="0010011B" w:rsidRPr="0054539E" w:rsidRDefault="0010011B" w:rsidP="0010011B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="Times New Roman"/>
          <w:bCs/>
        </w:rPr>
        <w:t>-Вспомните, о чём мы сегодня говорили на уроке?</w:t>
      </w:r>
    </w:p>
    <w:p w:rsidR="00044445" w:rsidRPr="0054539E" w:rsidRDefault="0010011B" w:rsidP="0010011B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</w:rPr>
        <w:t xml:space="preserve">-Какими способами размножаются животные? </w:t>
      </w:r>
    </w:p>
    <w:p w:rsidR="00044445" w:rsidRPr="0054539E" w:rsidRDefault="0010011B" w:rsidP="0010011B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</w:rPr>
        <w:t xml:space="preserve">-Какие группы животных откладывают яйца? </w:t>
      </w:r>
    </w:p>
    <w:p w:rsidR="00044445" w:rsidRPr="0054539E" w:rsidRDefault="0010011B" w:rsidP="0010011B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</w:rPr>
        <w:t xml:space="preserve">-У кого рождаются детёныши? </w:t>
      </w:r>
    </w:p>
    <w:p w:rsidR="0010011B" w:rsidRPr="0054539E" w:rsidRDefault="0010011B" w:rsidP="0010011B">
      <w:pPr>
        <w:pStyle w:val="ParagraphStyle"/>
        <w:spacing w:before="48" w:after="36" w:line="252" w:lineRule="auto"/>
        <w:ind w:firstLine="288"/>
        <w:jc w:val="both"/>
        <w:rPr>
          <w:rFonts w:ascii="Times New Roman" w:hAnsi="Times New Roman" w:cs="Times New Roman"/>
          <w:bCs/>
          <w:i/>
        </w:rPr>
      </w:pPr>
      <w:r w:rsidRPr="0054539E">
        <w:rPr>
          <w:rFonts w:ascii="Times New Roman" w:hAnsi="Times New Roman" w:cs="Times New Roman"/>
          <w:bCs/>
        </w:rPr>
        <w:t xml:space="preserve">-У кого способ размножения – откладывание икры? </w:t>
      </w:r>
    </w:p>
    <w:p w:rsidR="0010011B" w:rsidRPr="0054539E" w:rsidRDefault="0010011B" w:rsidP="0010011B">
      <w:pPr>
        <w:spacing w:after="0" w:line="240" w:lineRule="auto"/>
        <w:ind w:firstLine="284"/>
        <w:rPr>
          <w:rFonts w:ascii="Times New Roman" w:hAnsi="Times New Roman"/>
          <w:kern w:val="16"/>
          <w:sz w:val="24"/>
          <w:szCs w:val="24"/>
        </w:rPr>
      </w:pPr>
      <w:r w:rsidRPr="0054539E">
        <w:rPr>
          <w:rFonts w:ascii="Times New Roman" w:hAnsi="Times New Roman"/>
          <w:kern w:val="16"/>
          <w:sz w:val="24"/>
          <w:szCs w:val="24"/>
        </w:rPr>
        <w:t>Я очень довольна вашей работой на уроке. Всем ставлю оценку «5»</w:t>
      </w:r>
    </w:p>
    <w:p w:rsidR="0010011B" w:rsidRPr="0054539E" w:rsidRDefault="0010011B" w:rsidP="00B42555">
      <w:pPr>
        <w:spacing w:after="0" w:line="240" w:lineRule="auto"/>
        <w:ind w:firstLine="284"/>
        <w:rPr>
          <w:rFonts w:ascii="Times New Roman" w:hAnsi="Times New Roman"/>
          <w:kern w:val="16"/>
          <w:sz w:val="24"/>
          <w:szCs w:val="24"/>
        </w:rPr>
      </w:pPr>
      <w:r w:rsidRPr="0054539E">
        <w:rPr>
          <w:rFonts w:ascii="Times New Roman" w:hAnsi="Times New Roman"/>
          <w:kern w:val="16"/>
          <w:sz w:val="24"/>
          <w:szCs w:val="24"/>
        </w:rPr>
        <w:t xml:space="preserve">Теперь сами оцените свою работу на уроке по критериям: Получил удовольствие, Узнал что-то новое, Испытывал трудности, Удивился. </w:t>
      </w:r>
    </w:p>
    <w:p w:rsidR="0010011B" w:rsidRPr="0054539E" w:rsidRDefault="00146882" w:rsidP="00146882">
      <w:pPr>
        <w:pStyle w:val="ParagraphStyle"/>
        <w:spacing w:before="36" w:line="252" w:lineRule="auto"/>
        <w:jc w:val="both"/>
        <w:rPr>
          <w:rFonts w:ascii="Times New Roman" w:hAnsi="Times New Roman" w:cs="Times New Roman"/>
          <w:bCs/>
        </w:rPr>
      </w:pPr>
      <w:r w:rsidRPr="0054539E">
        <w:rPr>
          <w:rFonts w:ascii="Times New Roman" w:hAnsi="Times New Roman" w:cstheme="minorBidi"/>
          <w:kern w:val="16"/>
        </w:rPr>
        <w:t xml:space="preserve">           </w:t>
      </w:r>
      <w:r w:rsidR="0010011B" w:rsidRPr="0054539E">
        <w:rPr>
          <w:rFonts w:ascii="Times New Roman" w:hAnsi="Times New Roman" w:cs="Times New Roman"/>
          <w:bCs/>
        </w:rPr>
        <w:t>Домашнее задание:</w:t>
      </w:r>
    </w:p>
    <w:p w:rsidR="0010011B" w:rsidRPr="0054539E" w:rsidRDefault="0010011B" w:rsidP="0010011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-В качестве домашнего задания я предлагаю вам нарисовать животное и подписать этапы его размножения и развития.</w:t>
      </w:r>
    </w:p>
    <w:p w:rsidR="0010011B" w:rsidRPr="0054539E" w:rsidRDefault="0010011B" w:rsidP="0014688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4539E">
        <w:rPr>
          <w:rFonts w:ascii="Times New Roman" w:hAnsi="Times New Roman" w:cs="Times New Roman"/>
        </w:rPr>
        <w:t>-Прочитать статью «</w:t>
      </w:r>
      <w:r w:rsidRPr="0054539E">
        <w:rPr>
          <w:rFonts w:ascii="Times New Roman" w:hAnsi="Times New Roman" w:cs="Times New Roman"/>
          <w:caps/>
        </w:rPr>
        <w:t>р</w:t>
      </w:r>
      <w:r w:rsidRPr="0054539E">
        <w:rPr>
          <w:rFonts w:ascii="Times New Roman" w:hAnsi="Times New Roman" w:cs="Times New Roman"/>
        </w:rPr>
        <w:t>азмножение и развитие животных» в учебнике (с. 100–105).</w:t>
      </w:r>
    </w:p>
    <w:p w:rsidR="00843A70" w:rsidRPr="0054539E" w:rsidRDefault="0010011B" w:rsidP="00146882">
      <w:pPr>
        <w:ind w:left="3402"/>
        <w:rPr>
          <w:rFonts w:ascii="Times New Roman" w:hAnsi="Times New Roman" w:cs="Times New Roman"/>
          <w:i/>
          <w:sz w:val="24"/>
          <w:szCs w:val="24"/>
        </w:rPr>
      </w:pPr>
      <w:r w:rsidRPr="0054539E">
        <w:rPr>
          <w:rFonts w:ascii="Times New Roman" w:hAnsi="Times New Roman" w:cs="Times New Roman"/>
          <w:i/>
          <w:sz w:val="24"/>
          <w:szCs w:val="24"/>
        </w:rPr>
        <w:t>Мы любим лес в любое время года,</w:t>
      </w:r>
      <w:r w:rsidRPr="0054539E">
        <w:rPr>
          <w:rFonts w:ascii="Times New Roman" w:hAnsi="Times New Roman" w:cs="Times New Roman"/>
          <w:i/>
          <w:sz w:val="24"/>
          <w:szCs w:val="24"/>
        </w:rPr>
        <w:br/>
        <w:t>Мы слышим речек медленную речь ...</w:t>
      </w:r>
      <w:r w:rsidRPr="0054539E">
        <w:rPr>
          <w:rFonts w:ascii="Times New Roman" w:hAnsi="Times New Roman" w:cs="Times New Roman"/>
          <w:i/>
          <w:sz w:val="24"/>
          <w:szCs w:val="24"/>
        </w:rPr>
        <w:br/>
        <w:t>Все это называется природа</w:t>
      </w:r>
      <w:proofErr w:type="gramStart"/>
      <w:r w:rsidRPr="0054539E">
        <w:rPr>
          <w:rFonts w:ascii="Times New Roman" w:hAnsi="Times New Roman" w:cs="Times New Roman"/>
          <w:i/>
          <w:sz w:val="24"/>
          <w:szCs w:val="24"/>
        </w:rPr>
        <w:br/>
        <w:t>Д</w:t>
      </w:r>
      <w:proofErr w:type="gramEnd"/>
      <w:r w:rsidRPr="0054539E">
        <w:rPr>
          <w:rFonts w:ascii="Times New Roman" w:hAnsi="Times New Roman" w:cs="Times New Roman"/>
          <w:i/>
          <w:sz w:val="24"/>
          <w:szCs w:val="24"/>
        </w:rPr>
        <w:t>авайте же с природою дружить!</w:t>
      </w:r>
    </w:p>
    <w:sectPr w:rsidR="00843A70" w:rsidRPr="0054539E" w:rsidSect="00B42555">
      <w:pgSz w:w="11906" w:h="16838"/>
      <w:pgMar w:top="1135" w:right="108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11B"/>
    <w:rsid w:val="00044445"/>
    <w:rsid w:val="0010011B"/>
    <w:rsid w:val="00117761"/>
    <w:rsid w:val="001274DC"/>
    <w:rsid w:val="00146882"/>
    <w:rsid w:val="001D079C"/>
    <w:rsid w:val="001D7E53"/>
    <w:rsid w:val="00214BBE"/>
    <w:rsid w:val="002C6B4F"/>
    <w:rsid w:val="002E19B7"/>
    <w:rsid w:val="00327068"/>
    <w:rsid w:val="00353E37"/>
    <w:rsid w:val="00371926"/>
    <w:rsid w:val="00373F82"/>
    <w:rsid w:val="00411739"/>
    <w:rsid w:val="004758A3"/>
    <w:rsid w:val="00485994"/>
    <w:rsid w:val="004D3DFC"/>
    <w:rsid w:val="0054539E"/>
    <w:rsid w:val="005F7A83"/>
    <w:rsid w:val="00606024"/>
    <w:rsid w:val="00642852"/>
    <w:rsid w:val="006A23D9"/>
    <w:rsid w:val="00720E15"/>
    <w:rsid w:val="00843A70"/>
    <w:rsid w:val="008A6CD2"/>
    <w:rsid w:val="00961046"/>
    <w:rsid w:val="009C5E33"/>
    <w:rsid w:val="00A75422"/>
    <w:rsid w:val="00A819E6"/>
    <w:rsid w:val="00AA4A42"/>
    <w:rsid w:val="00AF33D9"/>
    <w:rsid w:val="00B26438"/>
    <w:rsid w:val="00B42555"/>
    <w:rsid w:val="00BA59F4"/>
    <w:rsid w:val="00C34BF0"/>
    <w:rsid w:val="00D97BDD"/>
    <w:rsid w:val="00E3706D"/>
    <w:rsid w:val="00E7030B"/>
    <w:rsid w:val="00F0450F"/>
    <w:rsid w:val="00F44C17"/>
    <w:rsid w:val="00FB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00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Strong"/>
    <w:basedOn w:val="a0"/>
    <w:uiPriority w:val="22"/>
    <w:qFormat/>
    <w:rsid w:val="0010011B"/>
    <w:rPr>
      <w:b/>
      <w:bCs/>
    </w:rPr>
  </w:style>
  <w:style w:type="table" w:styleId="a4">
    <w:name w:val="Table Grid"/>
    <w:basedOn w:val="a1"/>
    <w:uiPriority w:val="59"/>
    <w:rsid w:val="0010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35</cp:revision>
  <dcterms:created xsi:type="dcterms:W3CDTF">2014-12-02T14:27:00Z</dcterms:created>
  <dcterms:modified xsi:type="dcterms:W3CDTF">2014-12-03T16:45:00Z</dcterms:modified>
</cp:coreProperties>
</file>