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C7" w:rsidRDefault="00DA786C" w:rsidP="00DA786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«Моря Краснодарского края»</w:t>
      </w:r>
    </w:p>
    <w:p w:rsidR="00E8099C" w:rsidRDefault="00E8099C" w:rsidP="00DA786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8099C" w:rsidRDefault="00DA786C" w:rsidP="002E01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8099C" w:rsidRDefault="00E8099C" w:rsidP="002E01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Познавательные: </w:t>
      </w:r>
      <w:r>
        <w:rPr>
          <w:rFonts w:ascii="Times New Roman" w:hAnsi="Times New Roman" w:cs="Times New Roman"/>
          <w:sz w:val="28"/>
          <w:szCs w:val="28"/>
        </w:rPr>
        <w:t xml:space="preserve">понимают и осмысливают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</w:t>
      </w:r>
      <w:r w:rsidRPr="00E809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099C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E809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выводы, воспроизводят информацию, полученную из жизненного опыта.</w:t>
      </w:r>
    </w:p>
    <w:p w:rsidR="00E8099C" w:rsidRDefault="00E8099C" w:rsidP="002E01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9C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оценивают результат деятельности, демонстрируют владение базовыми понятиями, формулируют тему урока.</w:t>
      </w:r>
    </w:p>
    <w:p w:rsidR="002E0195" w:rsidRDefault="002E0195" w:rsidP="002E01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Коммуникативные: </w:t>
      </w:r>
      <w:r>
        <w:rPr>
          <w:rFonts w:ascii="Times New Roman" w:hAnsi="Times New Roman" w:cs="Times New Roman"/>
          <w:sz w:val="28"/>
          <w:szCs w:val="28"/>
        </w:rPr>
        <w:t>высказывают свою точку зрения, обосновывая ее, принимают точку зрения других, оформляют свои мысли в устной речи.</w:t>
      </w:r>
    </w:p>
    <w:p w:rsidR="002E0195" w:rsidRPr="002E0195" w:rsidRDefault="002E0195" w:rsidP="002E01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проявляют интерес, желание больше узнать</w:t>
      </w:r>
    </w:p>
    <w:p w:rsidR="002E0195" w:rsidRPr="00E8099C" w:rsidRDefault="002E0195" w:rsidP="002E01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A786C" w:rsidRDefault="00DA786C" w:rsidP="00DA786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6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5F3">
        <w:rPr>
          <w:rFonts w:ascii="Times New Roman" w:hAnsi="Times New Roman" w:cs="Times New Roman"/>
          <w:sz w:val="28"/>
          <w:szCs w:val="28"/>
        </w:rPr>
        <w:t>капелька,</w:t>
      </w:r>
      <w:r w:rsidR="007D656C">
        <w:rPr>
          <w:rFonts w:ascii="Times New Roman" w:hAnsi="Times New Roman" w:cs="Times New Roman"/>
          <w:sz w:val="28"/>
          <w:szCs w:val="28"/>
        </w:rPr>
        <w:t xml:space="preserve"> презентация, Карты Краснодарского края.</w:t>
      </w:r>
    </w:p>
    <w:p w:rsidR="002E0195" w:rsidRPr="003605F3" w:rsidRDefault="002E0195" w:rsidP="00DA786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86C" w:rsidRDefault="00DA786C" w:rsidP="00DA786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A786C" w:rsidRDefault="00DA786C" w:rsidP="00DA786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86C" w:rsidRDefault="00DA786C" w:rsidP="00DA786C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786C">
        <w:rPr>
          <w:rFonts w:ascii="Times New Roman" w:hAnsi="Times New Roman" w:cs="Times New Roman"/>
          <w:b/>
          <w:sz w:val="28"/>
          <w:szCs w:val="28"/>
        </w:rPr>
        <w:t>1. Актуализация знаний.</w:t>
      </w:r>
    </w:p>
    <w:p w:rsidR="00B40384" w:rsidRP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0384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A786C" w:rsidRDefault="00DA786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в гости пришла Капелька и она хочет узнать</w:t>
      </w:r>
      <w:r w:rsidR="000F3926">
        <w:rPr>
          <w:rFonts w:ascii="Times New Roman" w:hAnsi="Times New Roman" w:cs="Times New Roman"/>
          <w:sz w:val="28"/>
          <w:szCs w:val="28"/>
        </w:rPr>
        <w:t>, что вы знаете о ее семье  воде.</w:t>
      </w:r>
      <w:r w:rsidR="00B4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26" w:rsidRDefault="000F3926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свойствами обладает вода?</w:t>
      </w:r>
    </w:p>
    <w:p w:rsidR="000F3926" w:rsidRDefault="000F3926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человеку нужна вода?</w:t>
      </w:r>
    </w:p>
    <w:p w:rsidR="000F3926" w:rsidRDefault="000F3926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не может жить без воды?</w:t>
      </w:r>
    </w:p>
    <w:p w:rsidR="005B676E" w:rsidRDefault="005B676E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можем сделать вывод? </w:t>
      </w:r>
      <w:proofErr w:type="gramEnd"/>
      <w:r>
        <w:rPr>
          <w:rFonts w:ascii="Times New Roman" w:hAnsi="Times New Roman" w:cs="Times New Roman"/>
          <w:sz w:val="28"/>
          <w:szCs w:val="28"/>
        </w:rPr>
        <w:t>(Без воды не будет ничего: ни растений, ни животных, ни даже нас с вами.)</w:t>
      </w:r>
    </w:p>
    <w:p w:rsidR="003605F3" w:rsidRPr="003605F3" w:rsidRDefault="003605F3" w:rsidP="00DA786C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40384">
        <w:rPr>
          <w:rFonts w:ascii="Times New Roman" w:hAnsi="Times New Roman" w:cs="Times New Roman"/>
          <w:b/>
          <w:sz w:val="28"/>
          <w:szCs w:val="28"/>
        </w:rPr>
        <w:t>Открытие новых знаний и формулирование темы урока.</w:t>
      </w:r>
    </w:p>
    <w:p w:rsidR="005B676E" w:rsidRDefault="005B676E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еще одно доказательство ее необыкновенности. Скажите, какой край или область нашей страны  могут похвасться тем, что его омывают сразу два моря? (Краснодарский край)</w:t>
      </w:r>
    </w:p>
    <w:p w:rsid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будем изучать на уроке? </w:t>
      </w:r>
    </w:p>
    <w:p w:rsidR="00B40384" w:rsidRP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3605F3" w:rsidRDefault="003605F3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карту и вспомним</w:t>
      </w:r>
      <w:r w:rsidR="00B40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называются. (Один ученик показывает у доски)</w:t>
      </w:r>
    </w:p>
    <w:p w:rsidR="003605F3" w:rsidRDefault="003605F3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чем отличается морская вода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? (она соленая)</w:t>
      </w:r>
    </w:p>
    <w:p w:rsidR="003605F3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на карте место, где соединяются два моря.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оно называется? (Керченский пролив.</w:t>
      </w:r>
      <w:proofErr w:type="gramEnd"/>
    </w:p>
    <w:p w:rsid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-Покажите на карте Черное море. Что вы знаете о нем? </w:t>
      </w:r>
    </w:p>
    <w:p w:rsidR="00B40384" w:rsidRP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B40384" w:rsidRDefault="00B40384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Черного моря 422000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 самая большая глубина – 2245м. Черное море очень теплое, не замерзает даже зимой, но неспокойное и бурное</w:t>
      </w:r>
      <w:r w:rsidR="00553E4B">
        <w:rPr>
          <w:rFonts w:ascii="Times New Roman" w:hAnsi="Times New Roman" w:cs="Times New Roman"/>
          <w:sz w:val="28"/>
          <w:szCs w:val="28"/>
        </w:rPr>
        <w:t xml:space="preserve">. Во время шторма, </w:t>
      </w:r>
      <w:r w:rsidR="000408BB">
        <w:rPr>
          <w:rFonts w:ascii="Times New Roman" w:hAnsi="Times New Roman" w:cs="Times New Roman"/>
          <w:sz w:val="28"/>
          <w:szCs w:val="28"/>
        </w:rPr>
        <w:t>вода там действительно становится черной. В черном море много рыбы и других морских животных, например самый быстрый дельфин белобочка. Но на глубине 200 метров оно заражено сероводородом, и глубоководных рыб там нет.</w:t>
      </w:r>
    </w:p>
    <w:p w:rsidR="000408BB" w:rsidRDefault="000408BB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города расположены на Черноморском побережье? Что вы о них знаете?</w:t>
      </w:r>
    </w:p>
    <w:p w:rsidR="000408BB" w:rsidRDefault="000408BB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0408BB" w:rsidRPr="000408BB" w:rsidRDefault="000408BB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08BB">
        <w:rPr>
          <w:rFonts w:ascii="Times New Roman" w:hAnsi="Times New Roman" w:cs="Times New Roman"/>
          <w:sz w:val="28"/>
          <w:szCs w:val="28"/>
        </w:rPr>
        <w:lastRenderedPageBreak/>
        <w:t xml:space="preserve">На северо-западе </w:t>
      </w:r>
      <w:r>
        <w:rPr>
          <w:rFonts w:ascii="Times New Roman" w:hAnsi="Times New Roman" w:cs="Times New Roman"/>
          <w:sz w:val="28"/>
          <w:szCs w:val="28"/>
        </w:rPr>
        <w:t xml:space="preserve">края находится Азовское море. Его берега песчано-ракушечные и невысокие. Глубина не больше 14 метров. Вода опресняется реками: Кубанью и Доном. Поэтому оно содержит мало соли и легко замерзает на 1-3 месяца. Летом вода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прогревается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там быстро растут водоросли и мельчайшие животные, которые служат кормом для рыб. А значит рыбы в этом море очень много. </w:t>
      </w:r>
    </w:p>
    <w:p w:rsidR="000F3926" w:rsidRDefault="007D656C" w:rsidP="00DA786C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Первичное закрепление.</w:t>
      </w:r>
    </w:p>
    <w:p w:rsidR="007D656C" w:rsidRDefault="007D656C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парах.</w:t>
      </w:r>
    </w:p>
    <w:p w:rsidR="007D656C" w:rsidRPr="007D656C" w:rsidRDefault="007D656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Капелька придумала для вас задание. </w:t>
      </w:r>
    </w:p>
    <w:p w:rsidR="007D656C" w:rsidRDefault="007D656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раздается на парту черно-белая карта Краснодарского края. Необходимо раскрасить ее, подписать моря и пролив.</w:t>
      </w:r>
    </w:p>
    <w:p w:rsidR="00E8099C" w:rsidRDefault="00E8099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у вас получилось?</w:t>
      </w:r>
    </w:p>
    <w:p w:rsidR="00E8099C" w:rsidRDefault="00E8099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получилось? Почему?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F05385" w:rsidRDefault="00F05385" w:rsidP="00DA786C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капельки.</w:t>
      </w:r>
    </w:p>
    <w:p w:rsidR="00F05385" w:rsidRDefault="00F05385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я была маленькая я жила на небе. Откуда я там появилась, я и сама не знаю. Моим домом было большое белое облако. Облако плыло по небу,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подо мной проносятся города, реки, моря. </w:t>
      </w:r>
      <w:r w:rsidR="0014530C">
        <w:rPr>
          <w:rFonts w:ascii="Times New Roman" w:hAnsi="Times New Roman" w:cs="Times New Roman"/>
          <w:sz w:val="28"/>
          <w:szCs w:val="28"/>
        </w:rPr>
        <w:t xml:space="preserve">Мне так хотелось побывать на этой сказочной земле. Я прыгнула вниз и попала в маленький ручеек, где было много </w:t>
      </w:r>
      <w:proofErr w:type="spellStart"/>
      <w:proofErr w:type="gramStart"/>
      <w:r w:rsidR="0014530C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 w:rsidR="0014530C">
        <w:rPr>
          <w:rFonts w:ascii="Times New Roman" w:hAnsi="Times New Roman" w:cs="Times New Roman"/>
          <w:sz w:val="28"/>
          <w:szCs w:val="28"/>
        </w:rPr>
        <w:t xml:space="preserve"> капелек.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потом произошло с капелькой?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море она попала? С кем подружилась?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Попала ли она домой? Как?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ей путешествовать?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 урока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говорили на уроке?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интересно? Почему?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узнать подробнее?</w:t>
      </w:r>
    </w:p>
    <w:p w:rsidR="0014530C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взять информацию об этом?</w:t>
      </w:r>
    </w:p>
    <w:p w:rsidR="00E8099C" w:rsidRPr="0014530C" w:rsidRDefault="00E8099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4530C" w:rsidRPr="00F05385" w:rsidRDefault="0014530C" w:rsidP="00DA786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A786C" w:rsidRPr="00DA786C" w:rsidRDefault="00DA786C" w:rsidP="00DA786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786C" w:rsidRPr="00DA786C" w:rsidRDefault="00DA786C">
      <w:pPr>
        <w:rPr>
          <w:rFonts w:ascii="Times New Roman" w:hAnsi="Times New Roman" w:cs="Times New Roman"/>
          <w:b/>
          <w:sz w:val="28"/>
          <w:szCs w:val="28"/>
        </w:rPr>
      </w:pPr>
    </w:p>
    <w:sectPr w:rsidR="00DA786C" w:rsidRPr="00DA786C" w:rsidSect="00DA7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B"/>
    <w:rsid w:val="000408BB"/>
    <w:rsid w:val="000F3926"/>
    <w:rsid w:val="0014530C"/>
    <w:rsid w:val="002E0195"/>
    <w:rsid w:val="003605F3"/>
    <w:rsid w:val="00553E4B"/>
    <w:rsid w:val="005B676E"/>
    <w:rsid w:val="007D656C"/>
    <w:rsid w:val="00951DC7"/>
    <w:rsid w:val="00A33C9B"/>
    <w:rsid w:val="00B40384"/>
    <w:rsid w:val="00DA786C"/>
    <w:rsid w:val="00E8099C"/>
    <w:rsid w:val="00F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2014-01-18T09:39:00Z</dcterms:created>
  <dcterms:modified xsi:type="dcterms:W3CDTF">2014-01-25T11:15:00Z</dcterms:modified>
</cp:coreProperties>
</file>