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77" w:rsidRPr="00397C77" w:rsidRDefault="00397C77" w:rsidP="00397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C77">
        <w:rPr>
          <w:rFonts w:ascii="Times New Roman" w:hAnsi="Times New Roman" w:cs="Times New Roman"/>
          <w:sz w:val="24"/>
          <w:szCs w:val="24"/>
        </w:rPr>
        <w:t>МБОУ «Бетькинская средняя общеобразовательная школа»</w:t>
      </w:r>
    </w:p>
    <w:p w:rsidR="00397C77" w:rsidRPr="00397C77" w:rsidRDefault="00397C77" w:rsidP="00397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397C77">
      <w:pPr>
        <w:jc w:val="center"/>
      </w:pPr>
    </w:p>
    <w:p w:rsidR="00397C77" w:rsidRPr="00397C77" w:rsidRDefault="00397C77" w:rsidP="00397C77">
      <w:pPr>
        <w:jc w:val="center"/>
        <w:rPr>
          <w:b/>
          <w:i/>
          <w:sz w:val="44"/>
          <w:szCs w:val="44"/>
        </w:rPr>
      </w:pPr>
      <w:r w:rsidRPr="00397C77">
        <w:rPr>
          <w:b/>
          <w:i/>
          <w:sz w:val="44"/>
          <w:szCs w:val="44"/>
        </w:rPr>
        <w:t xml:space="preserve">Конспект внеклассного  занятия </w:t>
      </w:r>
      <w:r w:rsidRPr="00397C77">
        <w:rPr>
          <w:b/>
          <w:i/>
          <w:sz w:val="44"/>
          <w:szCs w:val="44"/>
        </w:rPr>
        <w:t>во 2 б классе</w:t>
      </w:r>
      <w:r w:rsidRPr="00397C77">
        <w:rPr>
          <w:b/>
          <w:i/>
          <w:sz w:val="44"/>
          <w:szCs w:val="44"/>
        </w:rPr>
        <w:t xml:space="preserve"> на тему:</w:t>
      </w:r>
    </w:p>
    <w:p w:rsidR="00397C77" w:rsidRPr="00397C77" w:rsidRDefault="00397C77" w:rsidP="00397C77">
      <w:pPr>
        <w:jc w:val="center"/>
        <w:rPr>
          <w:b/>
          <w:i/>
          <w:sz w:val="44"/>
          <w:szCs w:val="44"/>
        </w:rPr>
      </w:pPr>
      <w:r w:rsidRPr="00397C77">
        <w:rPr>
          <w:b/>
          <w:i/>
          <w:sz w:val="44"/>
          <w:szCs w:val="44"/>
        </w:rPr>
        <w:t>«Помоги птицам зимой»</w:t>
      </w:r>
    </w:p>
    <w:p w:rsidR="00397C77" w:rsidRPr="00397C77" w:rsidRDefault="00397C77" w:rsidP="00D25AFF">
      <w:pPr>
        <w:rPr>
          <w:b/>
          <w:i/>
          <w:sz w:val="44"/>
          <w:szCs w:val="44"/>
        </w:rPr>
      </w:pPr>
    </w:p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/>
    <w:p w:rsidR="00397C77" w:rsidRDefault="00397C77" w:rsidP="00D25AFF">
      <w:bookmarkStart w:id="0" w:name="_GoBack"/>
      <w:bookmarkEnd w:id="0"/>
    </w:p>
    <w:p w:rsidR="00397C77" w:rsidRPr="00397C77" w:rsidRDefault="00397C77" w:rsidP="00397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7C77">
        <w:rPr>
          <w:rFonts w:ascii="Times New Roman" w:hAnsi="Times New Roman" w:cs="Times New Roman"/>
          <w:sz w:val="24"/>
          <w:szCs w:val="24"/>
        </w:rPr>
        <w:t>Подготовила учитель</w:t>
      </w:r>
    </w:p>
    <w:p w:rsidR="00397C77" w:rsidRPr="00397C77" w:rsidRDefault="00397C77" w:rsidP="00397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7C77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397C77" w:rsidRPr="00397C77" w:rsidRDefault="00397C77" w:rsidP="00397C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7C77">
        <w:rPr>
          <w:rFonts w:ascii="Times New Roman" w:hAnsi="Times New Roman" w:cs="Times New Roman"/>
          <w:sz w:val="24"/>
          <w:szCs w:val="24"/>
        </w:rPr>
        <w:t>Исаншина</w:t>
      </w:r>
      <w:proofErr w:type="spellEnd"/>
      <w:r w:rsidRPr="00397C7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97C77" w:rsidRPr="00397C77" w:rsidRDefault="00397C77" w:rsidP="00D25AFF">
      <w:pPr>
        <w:rPr>
          <w:rFonts w:ascii="Times New Roman" w:hAnsi="Times New Roman" w:cs="Times New Roman"/>
          <w:sz w:val="24"/>
          <w:szCs w:val="24"/>
        </w:rPr>
      </w:pPr>
    </w:p>
    <w:p w:rsidR="00397C77" w:rsidRDefault="00397C77" w:rsidP="00D25AFF"/>
    <w:p w:rsidR="00D25AFF" w:rsidRDefault="00D25AFF" w:rsidP="00D25AFF">
      <w:r>
        <w:t xml:space="preserve">Внеклассное занятие </w:t>
      </w:r>
      <w:r w:rsidRPr="00047949">
        <w:rPr>
          <w:b/>
        </w:rPr>
        <w:t>"Помоги птицам</w:t>
      </w:r>
      <w:r w:rsidR="00047949" w:rsidRPr="00047949">
        <w:rPr>
          <w:b/>
        </w:rPr>
        <w:t xml:space="preserve"> зимой</w:t>
      </w:r>
      <w:r w:rsidRPr="00047949">
        <w:rPr>
          <w:b/>
        </w:rPr>
        <w:t>"</w:t>
      </w:r>
    </w:p>
    <w:p w:rsidR="00D25AFF" w:rsidRPr="00047949" w:rsidRDefault="00D25AFF" w:rsidP="00D25AFF">
      <w:pPr>
        <w:rPr>
          <w:b/>
          <w:i/>
        </w:rPr>
      </w:pPr>
      <w:r>
        <w:t xml:space="preserve"> Тема внеклассного занятия</w:t>
      </w:r>
      <w:r w:rsidRPr="00047949">
        <w:rPr>
          <w:b/>
          <w:i/>
        </w:rPr>
        <w:t>:</w:t>
      </w:r>
      <w:r w:rsidR="00047949" w:rsidRPr="00047949">
        <w:rPr>
          <w:b/>
          <w:i/>
        </w:rPr>
        <w:t xml:space="preserve"> «Помоги птицам зимой». </w:t>
      </w:r>
    </w:p>
    <w:p w:rsidR="00D25AFF" w:rsidRPr="00047949" w:rsidRDefault="00D25AFF" w:rsidP="00D25AFF">
      <w:pPr>
        <w:rPr>
          <w:b/>
        </w:rPr>
      </w:pPr>
      <w:r>
        <w:t xml:space="preserve"> </w:t>
      </w:r>
      <w:r w:rsidRPr="00047949">
        <w:rPr>
          <w:b/>
        </w:rPr>
        <w:t>Цель:</w:t>
      </w:r>
    </w:p>
    <w:p w:rsidR="00D25AFF" w:rsidRDefault="00D25AFF" w:rsidP="00D25AFF">
      <w:r>
        <w:t xml:space="preserve"> формировать исследовательские умения у младших школьников</w:t>
      </w:r>
    </w:p>
    <w:p w:rsidR="00D25AFF" w:rsidRPr="00047949" w:rsidRDefault="00D25AFF" w:rsidP="00D25AFF">
      <w:pPr>
        <w:rPr>
          <w:b/>
        </w:rPr>
      </w:pPr>
      <w:r w:rsidRPr="00047949">
        <w:rPr>
          <w:b/>
        </w:rPr>
        <w:t>Задачи:</w:t>
      </w:r>
    </w:p>
    <w:p w:rsidR="00D25AFF" w:rsidRDefault="00D25AFF" w:rsidP="00D25AFF">
      <w:r>
        <w:t xml:space="preserve"> продолжить знакомство с зимними</w:t>
      </w:r>
      <w:r w:rsidR="00047949">
        <w:t xml:space="preserve"> изменениями в природе</w:t>
      </w:r>
      <w:r>
        <w:t>;</w:t>
      </w:r>
    </w:p>
    <w:p w:rsidR="00D25AFF" w:rsidRDefault="00D25AFF" w:rsidP="00D25AFF">
      <w:r>
        <w:t xml:space="preserve"> сформировать целостное представление у детей о зимующих птицах и их жизни зимой;</w:t>
      </w:r>
    </w:p>
    <w:p w:rsidR="00D25AFF" w:rsidRDefault="00D25AFF" w:rsidP="00D25AFF">
      <w:r>
        <w:t xml:space="preserve"> развивать познавательную активность детей; учить детей сравнивать природные объекты, устанавливать между ними связь, делать выводы;</w:t>
      </w:r>
    </w:p>
    <w:p w:rsidR="00D25AFF" w:rsidRDefault="00D25AFF" w:rsidP="00D25AFF">
      <w:r>
        <w:t xml:space="preserve"> воспитывать любовь и бережное отношение к природе.</w:t>
      </w:r>
    </w:p>
    <w:p w:rsidR="00D25AFF" w:rsidRDefault="00D25AFF" w:rsidP="00D25AFF">
      <w:r>
        <w:t xml:space="preserve"> Учащиеся должны знать: основные в</w:t>
      </w:r>
      <w:r w:rsidR="00047949">
        <w:t>иды зимующих птиц родного села</w:t>
      </w:r>
      <w:r>
        <w:t>, значение птиц в жизни человека; опасности, подстерегающие птиц зимой; разновидности кормушек; исходный материал для изготовления кормушек.</w:t>
      </w:r>
    </w:p>
    <w:p w:rsidR="00D25AFF" w:rsidRDefault="00D25AFF" w:rsidP="00D25AFF">
      <w:r>
        <w:t xml:space="preserve"> Учащиеся должны уметь: выполнять частично поисковую деятельность, анализировать её результаты, делать выводы; составлять связные рассказы по</w:t>
      </w:r>
      <w:r w:rsidR="00047949">
        <w:t xml:space="preserve"> материалам проведённой работы.</w:t>
      </w:r>
    </w:p>
    <w:p w:rsidR="00D25AFF" w:rsidRPr="00047949" w:rsidRDefault="00D25AFF" w:rsidP="00D25AFF">
      <w:pPr>
        <w:rPr>
          <w:b/>
        </w:rPr>
      </w:pPr>
      <w:r w:rsidRPr="00047949">
        <w:rPr>
          <w:b/>
        </w:rPr>
        <w:t>Ожидаемый результат:</w:t>
      </w:r>
    </w:p>
    <w:p w:rsidR="00D25AFF" w:rsidRDefault="00D25AFF" w:rsidP="00D25AFF">
      <w:r>
        <w:t xml:space="preserve"> • В ходе реализации проекта мы ожидаем, что наш опыт используют в своей деятельности ребята из других классов. </w:t>
      </w:r>
    </w:p>
    <w:p w:rsidR="00D25AFF" w:rsidRDefault="00D25AFF" w:rsidP="00D25AFF">
      <w:r>
        <w:t>Оборудование: мультимедийный проектор, заготовленные выступления учащихся</w:t>
      </w:r>
    </w:p>
    <w:p w:rsidR="00D25AFF" w:rsidRPr="00047949" w:rsidRDefault="00047949" w:rsidP="00047949">
      <w:pPr>
        <w:jc w:val="center"/>
        <w:rPr>
          <w:b/>
        </w:rPr>
      </w:pPr>
      <w:r w:rsidRPr="00047949">
        <w:rPr>
          <w:b/>
        </w:rPr>
        <w:t>Х</w:t>
      </w:r>
      <w:r w:rsidR="00D25AFF" w:rsidRPr="00047949">
        <w:rPr>
          <w:b/>
        </w:rPr>
        <w:t>од занятия</w:t>
      </w:r>
      <w:r w:rsidRPr="00047949">
        <w:rPr>
          <w:b/>
        </w:rPr>
        <w:t>.</w:t>
      </w:r>
    </w:p>
    <w:p w:rsidR="00D25AFF" w:rsidRPr="00047949" w:rsidRDefault="00D25AFF" w:rsidP="00D25AFF">
      <w:pPr>
        <w:rPr>
          <w:b/>
        </w:rPr>
      </w:pPr>
      <w:r w:rsidRPr="00047949">
        <w:rPr>
          <w:b/>
        </w:rPr>
        <w:t xml:space="preserve"> I. Организационный момент.</w:t>
      </w:r>
    </w:p>
    <w:p w:rsidR="00D25AFF" w:rsidRDefault="00D25AFF" w:rsidP="00D25AFF">
      <w:r>
        <w:t xml:space="preserve"> -Ребята, сегодня мы отправимся в путешествие по изученным тем</w:t>
      </w:r>
      <w:r w:rsidR="001D4150">
        <w:t>ам нашего кружка «Волшебная страна</w:t>
      </w:r>
      <w:r>
        <w:t xml:space="preserve">». А вот о чем </w:t>
      </w:r>
      <w:proofErr w:type="gramStart"/>
      <w:r>
        <w:t>будет наше путешествие вы сейчас догадаетесь</w:t>
      </w:r>
      <w:proofErr w:type="gramEnd"/>
      <w:r>
        <w:t>, отгадав загадку:</w:t>
      </w:r>
    </w:p>
    <w:p w:rsidR="00D25AFF" w:rsidRDefault="00D25AFF" w:rsidP="00D25AFF">
      <w:r>
        <w:t xml:space="preserve"> Кто осенью улетает, а весной прилетает? Догадались? (ответы детей)</w:t>
      </w:r>
    </w:p>
    <w:p w:rsidR="00D25AFF" w:rsidRDefault="00D25AFF" w:rsidP="00D25AFF">
      <w:r>
        <w:t xml:space="preserve"> -Да. </w:t>
      </w:r>
      <w:r w:rsidR="00047949">
        <w:t>Сегодня речь пойдет о</w:t>
      </w:r>
      <w:r>
        <w:t xml:space="preserve"> птицах. </w:t>
      </w:r>
    </w:p>
    <w:p w:rsidR="00D25AFF" w:rsidRPr="00047949" w:rsidRDefault="00D25AFF" w:rsidP="00D25AFF">
      <w:pPr>
        <w:rPr>
          <w:b/>
        </w:rPr>
      </w:pPr>
      <w:r w:rsidRPr="00047949">
        <w:rPr>
          <w:b/>
        </w:rPr>
        <w:t>II.</w:t>
      </w:r>
      <w:r w:rsidR="001D4150">
        <w:rPr>
          <w:b/>
        </w:rPr>
        <w:t xml:space="preserve"> </w:t>
      </w:r>
      <w:r w:rsidRPr="00047949">
        <w:rPr>
          <w:b/>
        </w:rPr>
        <w:t>Знакомство с исследовательской работой.</w:t>
      </w:r>
    </w:p>
    <w:p w:rsidR="00D25AFF" w:rsidRDefault="00D25AFF" w:rsidP="0020518E">
      <w:r>
        <w:t xml:space="preserve"> - Ребята, мы </w:t>
      </w:r>
      <w:r w:rsidR="00FF639C">
        <w:t>будем</w:t>
      </w:r>
      <w:r w:rsidR="0020518E">
        <w:t xml:space="preserve"> исследовать жизнь птиц</w:t>
      </w:r>
      <w:r w:rsidR="00FF639C">
        <w:t xml:space="preserve"> зимой</w:t>
      </w:r>
      <w:r w:rsidR="0020518E">
        <w:t>.</w:t>
      </w:r>
    </w:p>
    <w:p w:rsidR="00D25AFF" w:rsidRPr="00047949" w:rsidRDefault="00D25AFF" w:rsidP="00D25AFF">
      <w:pPr>
        <w:rPr>
          <w:b/>
        </w:rPr>
      </w:pPr>
      <w:r w:rsidRPr="00047949">
        <w:rPr>
          <w:b/>
        </w:rPr>
        <w:t>1.Актуализация знаний. Викторина «Жизнь птиц»</w:t>
      </w:r>
    </w:p>
    <w:p w:rsidR="00D25AFF" w:rsidRDefault="00D25AFF" w:rsidP="00D25AFF">
      <w:r>
        <w:t xml:space="preserve"> Давайте проверим, хорошо ли вы знаете п</w:t>
      </w:r>
      <w:r w:rsidR="0020518E">
        <w:t>тиц, их повадки</w:t>
      </w:r>
      <w:r>
        <w:t>.</w:t>
      </w:r>
      <w:r w:rsidR="0020518E">
        <w:t xml:space="preserve"> </w:t>
      </w:r>
      <w:r>
        <w:t>Я предлагаю вашему вниманию викторину.</w:t>
      </w:r>
    </w:p>
    <w:p w:rsidR="0020518E" w:rsidRDefault="0020518E" w:rsidP="00D25AFF"/>
    <w:p w:rsidR="00D25AFF" w:rsidRPr="0020518E" w:rsidRDefault="00D25AFF" w:rsidP="00D25AFF">
      <w:pPr>
        <w:rPr>
          <w:b/>
        </w:rPr>
      </w:pPr>
      <w:r>
        <w:t xml:space="preserve"> </w:t>
      </w:r>
      <w:r w:rsidRPr="0020518E">
        <w:rPr>
          <w:b/>
        </w:rPr>
        <w:t>Вопросы викторины</w:t>
      </w:r>
    </w:p>
    <w:p w:rsidR="00D25AFF" w:rsidRDefault="00D25AFF" w:rsidP="00D25AFF">
      <w:r>
        <w:t xml:space="preserve"> 1. Почему насекомые осенью исчезают?</w:t>
      </w:r>
    </w:p>
    <w:p w:rsidR="00D25AFF" w:rsidRDefault="00D25AFF" w:rsidP="00D25AFF">
      <w:r>
        <w:t xml:space="preserve"> 2. Какие связи существуют между птицами и насекомыми в природе?</w:t>
      </w:r>
    </w:p>
    <w:p w:rsidR="00D25AFF" w:rsidRDefault="00D25AFF" w:rsidP="00D25AFF">
      <w:r>
        <w:t xml:space="preserve"> 3. Почему многие птицы улетают осенью в теплые страны?</w:t>
      </w:r>
    </w:p>
    <w:p w:rsidR="00D25AFF" w:rsidRDefault="00D25AFF" w:rsidP="00D25AFF">
      <w:r>
        <w:t xml:space="preserve"> 4. Почему птицы улетают в такой последовательности: насекомоядные – зерноядные – водоплавающие?</w:t>
      </w:r>
    </w:p>
    <w:p w:rsidR="00D25AFF" w:rsidRDefault="00D25AFF" w:rsidP="00D25AFF">
      <w:r>
        <w:t xml:space="preserve"> 5. Какие птицы остаются зимовать?</w:t>
      </w:r>
    </w:p>
    <w:p w:rsidR="00D25AFF" w:rsidRDefault="00D25AFF" w:rsidP="00D25AFF">
      <w:r>
        <w:t xml:space="preserve"> 6. Можно ли удержать перелетных птиц, если развесить огромное количество утепленных домиков?</w:t>
      </w:r>
    </w:p>
    <w:p w:rsidR="00047949" w:rsidRPr="00047949" w:rsidRDefault="00047949" w:rsidP="00D25AFF">
      <w:pPr>
        <w:rPr>
          <w:b/>
        </w:rPr>
      </w:pPr>
      <w:r w:rsidRPr="00047949">
        <w:rPr>
          <w:b/>
        </w:rPr>
        <w:t>Слайд 1.</w:t>
      </w:r>
    </w:p>
    <w:p w:rsidR="00D25AFF" w:rsidRDefault="00D25AFF" w:rsidP="00D25AFF">
      <w:r>
        <w:t xml:space="preserve"> Подведение итогов викторины. Вы хорошо знаете жизнь птиц. На какие две группы можно поделить следующих птиц: голубь, журавль, сорока, кукушка, дятел, зяблик, синица, жаворонок, воробей, галка</w:t>
      </w:r>
      <w:proofErr w:type="gramStart"/>
      <w:r>
        <w:t>.(</w:t>
      </w:r>
      <w:proofErr w:type="gramEnd"/>
      <w:r>
        <w:t xml:space="preserve">На зимующих и перелетных).Сегодня мы поговорим о зимующих птицах. </w:t>
      </w:r>
    </w:p>
    <w:p w:rsidR="001D4150" w:rsidRDefault="001D4150" w:rsidP="001D4150">
      <w:pPr>
        <w:rPr>
          <w:b/>
        </w:rPr>
      </w:pPr>
      <w:r w:rsidRPr="001D4150">
        <w:rPr>
          <w:b/>
        </w:rPr>
        <w:t>V. Проблемный вопрос:</w:t>
      </w:r>
      <w:r>
        <w:rPr>
          <w:b/>
        </w:rPr>
        <w:t xml:space="preserve"> Как живется птицам зимой у нас</w:t>
      </w:r>
      <w:r w:rsidRPr="001D4150">
        <w:rPr>
          <w:b/>
        </w:rPr>
        <w:t>?</w:t>
      </w:r>
      <w:r>
        <w:rPr>
          <w:b/>
        </w:rPr>
        <w:t xml:space="preserve"> Как им помочь?</w:t>
      </w:r>
    </w:p>
    <w:p w:rsidR="0020518E" w:rsidRDefault="0020518E" w:rsidP="0020518E">
      <w:r w:rsidRPr="004A0FC8">
        <w:rPr>
          <w:b/>
        </w:rPr>
        <w:t>Ученик 1.</w:t>
      </w:r>
      <w:r>
        <w:t xml:space="preserve"> У этой птицы белые щечки и грудка, желтое брюшко, на голове черная шапочка, спинка зеленая, а крылья серо-голубые. (</w:t>
      </w:r>
      <w:r w:rsidRPr="004A0FC8">
        <w:rPr>
          <w:b/>
        </w:rPr>
        <w:t>Синица.</w:t>
      </w:r>
      <w:r>
        <w:t>)</w:t>
      </w:r>
    </w:p>
    <w:p w:rsidR="0020518E" w:rsidRDefault="0020518E" w:rsidP="0020518E">
      <w:r>
        <w:t xml:space="preserve"> Синиц так назвали за их песенку: «сии-сии», «</w:t>
      </w:r>
      <w:proofErr w:type="spellStart"/>
      <w:r>
        <w:t>ции-ции</w:t>
      </w:r>
      <w:proofErr w:type="spellEnd"/>
      <w:r>
        <w:t>». С утра до вечера без устали перепархивают синицы с ветки на ветку, внимательно осматривая каждый уголок и каждую трещинку на дереве, выклевывая насекомых. Это насекомоядные птицы. Ранней весной синица вьет гнездо. В это время еще холодно, поэтому гнездо синица делает из пуха и перьев, шерсти животных. Синицы – многодетные матери: два раза за весну они высиживают птенцов, и каждый раз в гнездышке лежит по 10–12 яиц. Пока синица-мать сидит на яйцах, будущий отец заботливо ухаживает за ней: каждый час приносит еду. Зимой синицам приходится плохо, ведь они насекомоядные птицы. Они прилетают к нашим домам за помощью.</w:t>
      </w:r>
    </w:p>
    <w:p w:rsidR="0020518E" w:rsidRDefault="0020518E" w:rsidP="0020518E">
      <w:r>
        <w:t xml:space="preserve"> - Что нового вы узнали из доклада о синице?</w:t>
      </w:r>
    </w:p>
    <w:p w:rsidR="00076DF1" w:rsidRPr="00076DF1" w:rsidRDefault="00076DF1" w:rsidP="0020518E">
      <w:pPr>
        <w:rPr>
          <w:b/>
        </w:rPr>
      </w:pPr>
      <w:r w:rsidRPr="00076DF1">
        <w:rPr>
          <w:b/>
        </w:rPr>
        <w:t>Слайд 2</w:t>
      </w:r>
    </w:p>
    <w:p w:rsidR="004A0FC8" w:rsidRDefault="004A0FC8" w:rsidP="004A0FC8">
      <w:r w:rsidRPr="004A0FC8">
        <w:rPr>
          <w:b/>
        </w:rPr>
        <w:t>Ученик 2</w:t>
      </w:r>
      <w:r>
        <w:t>. У этой птицы черно-белый наряд, словно она во фраке. (Сорока.)</w:t>
      </w:r>
    </w:p>
    <w:p w:rsidR="004A0FC8" w:rsidRDefault="004A0FC8" w:rsidP="004A0FC8">
      <w:r>
        <w:t xml:space="preserve"> Сорока – замечательная птица. Она лучший строитель в лесу. Сорока не любит занимать свое старое </w:t>
      </w:r>
      <w:proofErr w:type="gramStart"/>
      <w:r>
        <w:t>гнездо</w:t>
      </w:r>
      <w:proofErr w:type="gramEnd"/>
      <w:r>
        <w:t xml:space="preserve"> и каждый год строит новое. Гнездо у нее прочное, просторное, дно выложено сухой травой, мхом и шерстью. Над гнездом – крыша из веток, чтобы не мочил дождь и чтобы птенцов никто не обидел. Сорочья семья большая – 8–12 малышей просят есть. Пока </w:t>
      </w:r>
      <w:proofErr w:type="spellStart"/>
      <w:r>
        <w:t>сорочата</w:t>
      </w:r>
      <w:proofErr w:type="spellEnd"/>
      <w:r>
        <w:t xml:space="preserve"> совсем маленькие, родители кормят их мягкими личинками, гусеницами и мелкими насекомыми. Потом приносят крупных жуков, мух и кузнечиков, а затем – лягушек и мышат. Сорока – разбойница. Не любят ее маленькие птицы – воробьи, малиновки, соловьи, потому что сорока может украсть чужое яйцо или птенчика. Сорока – тараторка. Сорочий переполох – сигнал для лесных зверей, что </w:t>
      </w:r>
      <w:r>
        <w:lastRenderedPageBreak/>
        <w:t>опасность рядом. Но возле своего гнезда сорока ведет себя тихо, поэтому трудно в лесу отыскать ее гнездо. Сорока очень любопытна. Увидит что-нибудь блестящее – обязательно утащит в свое гнездо. Лишь в середине лета сорок не видно. Они начинают линять и как будто стыдятся своего обтрепанного фрака, прячутся в лесу от посторонних глаз. Зимой сорокам приходится плохо. Они прилетают к человеческому жилью за помощью.</w:t>
      </w:r>
    </w:p>
    <w:p w:rsidR="004A0FC8" w:rsidRDefault="004A0FC8" w:rsidP="004A0FC8">
      <w:r>
        <w:t xml:space="preserve"> Что нового вы узнали из доклада о сороке?</w:t>
      </w:r>
    </w:p>
    <w:p w:rsidR="00076DF1" w:rsidRPr="00076DF1" w:rsidRDefault="00076DF1" w:rsidP="004A0FC8">
      <w:pPr>
        <w:rPr>
          <w:b/>
        </w:rPr>
      </w:pPr>
      <w:r w:rsidRPr="00076DF1">
        <w:rPr>
          <w:b/>
        </w:rPr>
        <w:t>Слайд 3</w:t>
      </w:r>
    </w:p>
    <w:p w:rsidR="004A0FC8" w:rsidRDefault="004A0FC8" w:rsidP="004A0FC8">
      <w:r w:rsidRPr="004A0FC8">
        <w:rPr>
          <w:b/>
        </w:rPr>
        <w:t>Ученик 3.</w:t>
      </w:r>
      <w:r>
        <w:t xml:space="preserve"> У этой птицы белые щечки, на щечках черные пятна, белая шейка и брюшко, остальное оперение коричневое. (Воробей.)</w:t>
      </w:r>
    </w:p>
    <w:p w:rsidR="004A0FC8" w:rsidRDefault="004A0FC8" w:rsidP="004A0FC8">
      <w:r>
        <w:t xml:space="preserve"> Воробьи – маленькие шустрые птички. Они постоянно находятся в поисках пищи. Любят и насекомых, и растительную пищу. Свое гнездо воробей сооружает рядом с жилищем человека – под крышей дома или сарая, в дупле дерева. Воробей – плохой строитель, гнездо его не отличается красотой и удобством. Иногда он вообще не строит гнезда, а захватывает чужое – скворечник или гнездо ласточки. И выгнать его оттуда бывает трудно. Воробьи </w:t>
      </w:r>
      <w:proofErr w:type="gramStart"/>
      <w:r>
        <w:t>–с</w:t>
      </w:r>
      <w:proofErr w:type="gramEnd"/>
      <w:r>
        <w:t>амые многочисленные жители города. Воробьи бывают городские (или домовые) и деревенские (или полевые). Самый обычный у нас - домовый, или сельский воробей, превосходно приспособился к жизни в сельской среде. Вес его составляет 23—35 г. Воробей назван так давным-давно за то, что стаи полевых воробьев, могли опустошать огромные поля. Люди, разгоняя стаи этих маленьких птичек, кричали: "Вора бей!" Так и остались они воробьями, хотя давно уже ничего не опустошают. Они прилетают к нашим домам за помощью.</w:t>
      </w:r>
    </w:p>
    <w:p w:rsidR="00761421" w:rsidRPr="00761421" w:rsidRDefault="001D4150" w:rsidP="001D4150">
      <w:pPr>
        <w:rPr>
          <w:b/>
        </w:rPr>
      </w:pPr>
      <w:r w:rsidRPr="00761421">
        <w:rPr>
          <w:b/>
        </w:rPr>
        <w:t xml:space="preserve">- Ребята, а как вы думаете, что для зимующих птиц страшнее: холод или голод? Почему? </w:t>
      </w:r>
    </w:p>
    <w:p w:rsidR="001D4150" w:rsidRDefault="00761421" w:rsidP="001D4150">
      <w:r>
        <w:t xml:space="preserve"> </w:t>
      </w:r>
      <w:r w:rsidR="001D4150">
        <w:t>Действительно, зима – очень трудное время для птиц, особенно, если она морозная и снежная. Не найти птицам под снегом корма. Голодная птица сильно страдает от холода. Зимой день короткий, а чтобы выжить, не замерзнуть, пищи нужно съесть больше, чем летом.</w:t>
      </w:r>
    </w:p>
    <w:p w:rsidR="00D25AFF" w:rsidRPr="00761421" w:rsidRDefault="00D25AFF" w:rsidP="00D25AFF">
      <w:pPr>
        <w:rPr>
          <w:b/>
        </w:rPr>
      </w:pPr>
      <w:proofErr w:type="spellStart"/>
      <w:r w:rsidRPr="00761421">
        <w:rPr>
          <w:b/>
        </w:rPr>
        <w:t>VI.Выдвижение</w:t>
      </w:r>
      <w:proofErr w:type="spellEnd"/>
      <w:r w:rsidRPr="00761421">
        <w:rPr>
          <w:b/>
        </w:rPr>
        <w:t xml:space="preserve"> гипотезы.</w:t>
      </w:r>
    </w:p>
    <w:p w:rsidR="00D25AFF" w:rsidRDefault="00D25AFF" w:rsidP="00D25AFF">
      <w:r>
        <w:t xml:space="preserve"> Наблюдения за птицами зимой позволили выдвинуть гипотезу:</w:t>
      </w:r>
    </w:p>
    <w:p w:rsidR="00D25AFF" w:rsidRDefault="00D25AFF" w:rsidP="00D25AFF">
      <w:r>
        <w:t>Не страшна зима птицам, если есть корм. Сыта птаха, и тепло ей под пухом и перьями.</w:t>
      </w:r>
    </w:p>
    <w:p w:rsidR="00D25AFF" w:rsidRDefault="00D25AFF" w:rsidP="00D25AFF">
      <w:r>
        <w:t xml:space="preserve"> 1) Число птиц, посещающих кормушки в холодную погоду, больше, чем</w:t>
      </w:r>
    </w:p>
    <w:p w:rsidR="00D25AFF" w:rsidRDefault="00D25AFF" w:rsidP="00D25AFF">
      <w:r>
        <w:t xml:space="preserve"> птиц, посещающих кормушки</w:t>
      </w:r>
      <w:r w:rsidR="00761421">
        <w:t xml:space="preserve"> в более тёплую погоду.</w:t>
      </w:r>
    </w:p>
    <w:p w:rsidR="00D25AFF" w:rsidRDefault="00D25AFF" w:rsidP="00D25AFF">
      <w:r>
        <w:t xml:space="preserve"> 2) Птицы довольно успешно могут противостоять холодам в том случае, если вокруг много подходящего корма.</w:t>
      </w:r>
    </w:p>
    <w:p w:rsidR="00D25AFF" w:rsidRDefault="00D25AFF" w:rsidP="00D25AFF">
      <w:r>
        <w:t xml:space="preserve"> 3) В нашей местности рядом с человеком зимуют воробьи, голуби, синицы, сороки; прилетают из леса покормиться снегири.</w:t>
      </w:r>
    </w:p>
    <w:p w:rsidR="00D25AFF" w:rsidRDefault="00D25AFF" w:rsidP="00D25AFF">
      <w:r>
        <w:t xml:space="preserve"> 4) Наши наблюдения подтверждают гипотезу.</w:t>
      </w:r>
    </w:p>
    <w:p w:rsidR="00D25AFF" w:rsidRDefault="00D25AFF" w:rsidP="00D25AFF">
      <w:r>
        <w:t xml:space="preserve"> Но тут у нас встает следующий вопрос:</w:t>
      </w:r>
    </w:p>
    <w:p w:rsidR="00D25AFF" w:rsidRDefault="00D25AFF" w:rsidP="00D25AFF">
      <w:r>
        <w:t xml:space="preserve"> -Как же нам помочь птицам?</w:t>
      </w:r>
    </w:p>
    <w:p w:rsidR="00D25AFF" w:rsidRDefault="00D25AFF" w:rsidP="00D25AFF">
      <w:r>
        <w:lastRenderedPageBreak/>
        <w:t>Дети рассказывают о кормушках, которые сделали с помощью родителей, как они делали, из чего делали, из чего можно сделать еще. Кормушки повесили перед классным окном, каждый день добавляют корм и имеют возможность наблюдать за птичками. ( На слайдах показаны образцы кормушек для птиц, которые легко сделать самим.)</w:t>
      </w:r>
    </w:p>
    <w:p w:rsidR="00D25AFF" w:rsidRDefault="00D25AFF" w:rsidP="00D25AFF">
      <w:r>
        <w:t xml:space="preserve"> - Да кормушки для птиц бывают самые разные.</w:t>
      </w:r>
    </w:p>
    <w:p w:rsidR="00D25AFF" w:rsidRPr="00761421" w:rsidRDefault="00D25AFF" w:rsidP="00D25AFF">
      <w:pPr>
        <w:rPr>
          <w:b/>
        </w:rPr>
      </w:pPr>
      <w:r>
        <w:t xml:space="preserve"> </w:t>
      </w:r>
      <w:r w:rsidRPr="00761421">
        <w:rPr>
          <w:b/>
        </w:rPr>
        <w:t xml:space="preserve">- Ребята, а что нужно </w:t>
      </w:r>
      <w:proofErr w:type="gramStart"/>
      <w:r w:rsidRPr="00761421">
        <w:rPr>
          <w:b/>
        </w:rPr>
        <w:t>помнить</w:t>
      </w:r>
      <w:proofErr w:type="gramEnd"/>
      <w:r w:rsidRPr="00761421">
        <w:rPr>
          <w:b/>
        </w:rPr>
        <w:t xml:space="preserve"> когда вы укрепляете кормушки?</w:t>
      </w:r>
    </w:p>
    <w:p w:rsidR="00D25AFF" w:rsidRDefault="00D25AFF" w:rsidP="00D25AFF">
      <w:r>
        <w:t xml:space="preserve"> - Укрепляя, не обламывать ветки, не повреждать стволы деревьев</w:t>
      </w:r>
    </w:p>
    <w:p w:rsidR="00D25AFF" w:rsidRDefault="00D25AFF" w:rsidP="00D25AFF">
      <w:r>
        <w:t xml:space="preserve"> - В кормушке не должно быть снега.</w:t>
      </w:r>
    </w:p>
    <w:p w:rsidR="00D25AFF" w:rsidRDefault="00D25AFF" w:rsidP="00D25AFF">
      <w:r>
        <w:t xml:space="preserve"> - Не бросать возле кормушки пакеты, банки, в которых приносите корм.</w:t>
      </w:r>
    </w:p>
    <w:p w:rsidR="00D25AFF" w:rsidRDefault="00D25AFF" w:rsidP="00D25AFF">
      <w:r>
        <w:t xml:space="preserve"> - Следить, чтобы корм в кормушке был постоянно.</w:t>
      </w:r>
    </w:p>
    <w:p w:rsidR="00D25AFF" w:rsidRDefault="00D25AFF" w:rsidP="00D25AFF"/>
    <w:p w:rsidR="00D25AFF" w:rsidRDefault="00D25AFF" w:rsidP="00D25AFF">
      <w:r w:rsidRPr="00FF639C">
        <w:rPr>
          <w:b/>
        </w:rPr>
        <w:t>Вывод: Птицам холодно и голодно. Птицам нужно помочь, для этого сделать кормушки. Но чем можно кормить</w:t>
      </w:r>
      <w:r>
        <w:t>?</w:t>
      </w:r>
    </w:p>
    <w:p w:rsidR="00FF639C" w:rsidRDefault="00D25AFF" w:rsidP="00D25AFF">
      <w:r>
        <w:t xml:space="preserve"> Рассказы детей: </w:t>
      </w:r>
    </w:p>
    <w:p w:rsidR="00D25AFF" w:rsidRDefault="00D25AFF" w:rsidP="00D25AFF">
      <w:r>
        <w:t>- А кто знает, чем можно кормить птиц зимой?</w:t>
      </w:r>
    </w:p>
    <w:p w:rsidR="00D25AFF" w:rsidRDefault="00D25AFF" w:rsidP="00D25AFF">
      <w:r>
        <w:t xml:space="preserve"> Для корма пригодны семена различных растений: подсолнуха, дыни, тыквы, арбуза, многих сорных трав. А вот овес, пшено клюют только воробьи и овсянки, преимущественно для них подходят и крошки пшеничного хлеба. Ржаные крошки для птиц не годятся, особенно в морозы. Они закисают в зобу у птицы, что может привести ее к гибели.</w:t>
      </w:r>
    </w:p>
    <w:p w:rsidR="00D25AFF" w:rsidRDefault="00D25AFF" w:rsidP="00FF639C">
      <w:r>
        <w:t xml:space="preserve"> </w:t>
      </w:r>
    </w:p>
    <w:p w:rsidR="00D25AFF" w:rsidRDefault="00D25AFF" w:rsidP="00D25AFF">
      <w:r>
        <w:t xml:space="preserve"> Так какой вывод мы можем с вами сделать по результатам наших исследований?</w:t>
      </w:r>
    </w:p>
    <w:p w:rsidR="00D25AFF" w:rsidRDefault="00D25AFF" w:rsidP="00D25AFF"/>
    <w:p w:rsidR="00D25AFF" w:rsidRDefault="00D25AFF" w:rsidP="00D25AFF">
      <w:r w:rsidRPr="00076DF1">
        <w:rPr>
          <w:b/>
        </w:rPr>
        <w:t>VII.</w:t>
      </w:r>
      <w:r w:rsidR="00076DF1">
        <w:rPr>
          <w:b/>
        </w:rPr>
        <w:t xml:space="preserve"> </w:t>
      </w:r>
      <w:r w:rsidRPr="00076DF1">
        <w:rPr>
          <w:b/>
        </w:rPr>
        <w:t>Вывод</w:t>
      </w:r>
      <w:r>
        <w:t xml:space="preserve">: Золотое правило экологической этики: </w:t>
      </w:r>
      <w:r w:rsidRPr="00FF639C">
        <w:rPr>
          <w:b/>
        </w:rPr>
        <w:t>«Поступай по отношению к природе так, как ты хотел бы, чтобы поступали по отношению к тебе».</w:t>
      </w:r>
      <w:r w:rsidR="00FF639C">
        <w:rPr>
          <w:b/>
        </w:rPr>
        <w:t xml:space="preserve"> </w:t>
      </w:r>
      <w:r>
        <w:t>Наша планета Земля очень велика в сравнении с каждым человеком, а он так мал в сравнении с ней! Но тот же человек для птиц превращается в огромного великана, который может им помочь в трудную пору жизни. Так не скупитесь же на доброе отношение к животному миру вокруг!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VIII.</w:t>
      </w:r>
      <w:r w:rsidR="00076DF1">
        <w:rPr>
          <w:b/>
        </w:rPr>
        <w:t xml:space="preserve"> </w:t>
      </w:r>
      <w:r w:rsidRPr="00FF639C">
        <w:rPr>
          <w:b/>
        </w:rPr>
        <w:t>Распространение полученного опыта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«Помоги птицам!».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Инструкции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«Как организовать подкормку птиц»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Главные правила при подкормке птиц: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lastRenderedPageBreak/>
        <w:t xml:space="preserve"> • Нельзя кормить птиц солёными продуктами и ржаным хлебом (это смертельно опасно для них)!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Если начал подкармливать птиц однажды в начале зимы, следи за тем, чтобы каждый день в кормушке был корм!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Кормушка должна быть удобна и безопасна для птиц (плотное крепление, никаких острых краёв, недоступность для соседской кошки)!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Повесь кормушку так, чтобы туда могли попасть мелкие и ловкие птицы, но ни как не голуби и вороны (для которых корма достаточно и на улице)!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По возможности корм должен быть защищён от непогоды!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Кормушку необходимо регулярно чистить! </w:t>
      </w:r>
    </w:p>
    <w:p w:rsidR="00D25AFF" w:rsidRPr="00FF639C" w:rsidRDefault="00D25AFF" w:rsidP="00D25AFF">
      <w:pPr>
        <w:rPr>
          <w:b/>
        </w:rPr>
      </w:pPr>
    </w:p>
    <w:p w:rsidR="00D25AFF" w:rsidRPr="0000782E" w:rsidRDefault="00D25AFF" w:rsidP="00D25AFF">
      <w:pPr>
        <w:rPr>
          <w:b/>
          <w:color w:val="FF0000"/>
        </w:rPr>
      </w:pPr>
      <w:r w:rsidRPr="0000782E">
        <w:rPr>
          <w:b/>
          <w:color w:val="FF0000"/>
        </w:rPr>
        <w:t>«</w:t>
      </w:r>
      <w:r w:rsidRPr="0000782E">
        <w:rPr>
          <w:b/>
        </w:rPr>
        <w:t>Чем накормить пернатых гостей?</w:t>
      </w:r>
      <w:r w:rsidRPr="0000782E">
        <w:rPr>
          <w:b/>
          <w:color w:val="FF0000"/>
        </w:rPr>
        <w:t>»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Помните, что нельзя давать птицам соленую пищу и чёрный хлеб!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Недопустимо скармливать любые соленые, жареные, острые, кислые продукты. Очень опасен ржаной хлеб - он закис</w:t>
      </w:r>
      <w:r w:rsidR="00FF639C">
        <w:rPr>
          <w:b/>
        </w:rPr>
        <w:t>ает в зобу птиц, плохо перева</w:t>
      </w:r>
      <w:r w:rsidRPr="00FF639C">
        <w:rPr>
          <w:b/>
        </w:rPr>
        <w:t>ривается, особенно в мороз. Птицам нельзя давать цитрусовые (апельсины и лимоны), кожуру бананов, пряности. Для подкормки вы можете использовать: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Нежареные семена подсолнуха и тыквы, арбуза и дыни, конопли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Шишки, желуди, орехи, например, арахис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Пшено, просо, овес, пшеница, геркулес (</w:t>
      </w:r>
      <w:proofErr w:type="gramStart"/>
      <w:r w:rsidRPr="00FF639C">
        <w:rPr>
          <w:b/>
        </w:rPr>
        <w:t>сырые</w:t>
      </w:r>
      <w:proofErr w:type="gramEnd"/>
      <w:r w:rsidRPr="00FF639C">
        <w:rPr>
          <w:b/>
        </w:rPr>
        <w:t>!)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Пучки сорных трав - лебеды, крапивы, конского щавеля, лопуха и т.д.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Гроздья ягод калины, рябины, черной и красной бузины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Крошки чёрствого пшеничного хлеба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Семена клена и ясеня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Кусочки несолёного сала, мяса и жира</w:t>
      </w:r>
    </w:p>
    <w:p w:rsidR="00D25AFF" w:rsidRPr="00FF639C" w:rsidRDefault="00D25AFF" w:rsidP="00D25AFF">
      <w:pPr>
        <w:rPr>
          <w:b/>
        </w:rPr>
      </w:pPr>
      <w:r w:rsidRPr="00FF639C">
        <w:rPr>
          <w:b/>
        </w:rPr>
        <w:t xml:space="preserve"> • Яблоки </w:t>
      </w:r>
    </w:p>
    <w:p w:rsidR="00D25AFF" w:rsidRDefault="00D25AFF" w:rsidP="00D25AFF"/>
    <w:p w:rsidR="00D25AFF" w:rsidRDefault="00D25AFF" w:rsidP="00D25AFF">
      <w:r>
        <w:t>IX. Итог</w:t>
      </w:r>
    </w:p>
    <w:p w:rsidR="00D25AFF" w:rsidRDefault="00D25AFF" w:rsidP="00D25AFF">
      <w:r>
        <w:t xml:space="preserve"> - Подводя итог, дети прочли стихотворение Т. Евдошенко «Берегите птиц».</w:t>
      </w:r>
    </w:p>
    <w:p w:rsidR="00D312EA" w:rsidRDefault="00D312EA" w:rsidP="00FF639C">
      <w:pPr>
        <w:pStyle w:val="a3"/>
      </w:pPr>
    </w:p>
    <w:p w:rsidR="00D312EA" w:rsidRDefault="00D312EA" w:rsidP="00FF639C">
      <w:pPr>
        <w:pStyle w:val="a3"/>
      </w:pPr>
    </w:p>
    <w:p w:rsidR="00D312EA" w:rsidRDefault="00D312EA" w:rsidP="00FF639C">
      <w:pPr>
        <w:pStyle w:val="a3"/>
      </w:pPr>
    </w:p>
    <w:p w:rsidR="00D312EA" w:rsidRDefault="00D312EA" w:rsidP="00FF639C">
      <w:pPr>
        <w:pStyle w:val="a3"/>
      </w:pPr>
    </w:p>
    <w:p w:rsidR="00D312EA" w:rsidRDefault="00D312EA" w:rsidP="00FF639C">
      <w:pPr>
        <w:pStyle w:val="a3"/>
      </w:pPr>
    </w:p>
    <w:p w:rsidR="00D312EA" w:rsidRDefault="00D312EA" w:rsidP="00FF639C">
      <w:pPr>
        <w:pStyle w:val="a3"/>
      </w:pPr>
    </w:p>
    <w:p w:rsidR="00D312EA" w:rsidRDefault="00D312EA" w:rsidP="00FF639C">
      <w:pPr>
        <w:pStyle w:val="a3"/>
      </w:pPr>
    </w:p>
    <w:p w:rsidR="00D25AFF" w:rsidRDefault="00D25AFF" w:rsidP="00FF639C">
      <w:pPr>
        <w:pStyle w:val="a3"/>
      </w:pPr>
      <w:r>
        <w:t xml:space="preserve"> О птицах много знаем мы</w:t>
      </w:r>
    </w:p>
    <w:p w:rsidR="00D25AFF" w:rsidRDefault="00D25AFF" w:rsidP="00FF639C">
      <w:pPr>
        <w:pStyle w:val="a3"/>
      </w:pPr>
      <w:r>
        <w:t xml:space="preserve"> И в то же время мало,</w:t>
      </w:r>
    </w:p>
    <w:p w:rsidR="00D25AFF" w:rsidRDefault="00D25AFF" w:rsidP="00FF639C">
      <w:pPr>
        <w:pStyle w:val="a3"/>
      </w:pPr>
      <w:r>
        <w:t xml:space="preserve"> И нужно всем: и вам, и нам, -</w:t>
      </w:r>
    </w:p>
    <w:p w:rsidR="00D25AFF" w:rsidRDefault="00D25AFF" w:rsidP="00FF639C">
      <w:pPr>
        <w:pStyle w:val="a3"/>
      </w:pPr>
      <w:r>
        <w:t xml:space="preserve"> Чтоб их </w:t>
      </w:r>
      <w:proofErr w:type="gramStart"/>
      <w:r>
        <w:t>побольше</w:t>
      </w:r>
      <w:proofErr w:type="gramEnd"/>
      <w:r>
        <w:t xml:space="preserve"> стало.</w:t>
      </w:r>
    </w:p>
    <w:p w:rsidR="00D25AFF" w:rsidRDefault="00D25AFF" w:rsidP="00FF639C">
      <w:pPr>
        <w:pStyle w:val="a3"/>
      </w:pPr>
      <w:r>
        <w:t xml:space="preserve"> Для этого побережём</w:t>
      </w:r>
    </w:p>
    <w:p w:rsidR="00D25AFF" w:rsidRDefault="00D25AFF" w:rsidP="00FF639C">
      <w:pPr>
        <w:pStyle w:val="a3"/>
      </w:pPr>
      <w:r>
        <w:t xml:space="preserve"> Своих друзей пернатых,</w:t>
      </w:r>
    </w:p>
    <w:p w:rsidR="00D25AFF" w:rsidRDefault="00D25AFF" w:rsidP="00FF639C">
      <w:pPr>
        <w:pStyle w:val="a3"/>
      </w:pPr>
      <w:r>
        <w:t xml:space="preserve"> Иначе мы к нулю сведём</w:t>
      </w:r>
    </w:p>
    <w:p w:rsidR="00D25AFF" w:rsidRDefault="00D25AFF" w:rsidP="00FF639C">
      <w:pPr>
        <w:pStyle w:val="a3"/>
      </w:pPr>
      <w:r>
        <w:t xml:space="preserve"> Певцов наших крылатых.</w:t>
      </w:r>
    </w:p>
    <w:p w:rsidR="00D25AFF" w:rsidRDefault="00D25AFF" w:rsidP="00FF639C">
      <w:pPr>
        <w:pStyle w:val="a3"/>
      </w:pPr>
      <w:r>
        <w:t xml:space="preserve"> Съедят деревья и плоды</w:t>
      </w:r>
    </w:p>
    <w:p w:rsidR="00D25AFF" w:rsidRDefault="00D25AFF" w:rsidP="00FF639C">
      <w:pPr>
        <w:pStyle w:val="a3"/>
      </w:pPr>
      <w:r>
        <w:t xml:space="preserve"> Личинки насекомых,</w:t>
      </w:r>
    </w:p>
    <w:p w:rsidR="00D25AFF" w:rsidRDefault="00D25AFF" w:rsidP="00FF639C">
      <w:pPr>
        <w:pStyle w:val="a3"/>
      </w:pPr>
      <w:r>
        <w:t xml:space="preserve"> И поредеют все сады</w:t>
      </w:r>
    </w:p>
    <w:p w:rsidR="00D25AFF" w:rsidRDefault="00D25AFF" w:rsidP="00FF639C">
      <w:pPr>
        <w:pStyle w:val="a3"/>
      </w:pPr>
      <w:r>
        <w:t xml:space="preserve"> Без наших птиц знакомых.</w:t>
      </w:r>
    </w:p>
    <w:p w:rsidR="00D25AFF" w:rsidRDefault="00D25AFF" w:rsidP="00FF639C">
      <w:pPr>
        <w:pStyle w:val="a3"/>
      </w:pPr>
      <w:r>
        <w:t xml:space="preserve"> Зимой поставь кормушку им,</w:t>
      </w:r>
    </w:p>
    <w:p w:rsidR="00D25AFF" w:rsidRDefault="00D25AFF" w:rsidP="00FF639C">
      <w:pPr>
        <w:pStyle w:val="a3"/>
      </w:pPr>
      <w:r>
        <w:t xml:space="preserve"> Синицам дай ты сала;</w:t>
      </w:r>
    </w:p>
    <w:p w:rsidR="00D25AFF" w:rsidRDefault="00D25AFF" w:rsidP="00FF639C">
      <w:pPr>
        <w:pStyle w:val="a3"/>
      </w:pPr>
      <w:r>
        <w:t xml:space="preserve"> Пшено едят все воробьи,</w:t>
      </w:r>
    </w:p>
    <w:p w:rsidR="00D25AFF" w:rsidRDefault="00D25AFF" w:rsidP="00FF639C">
      <w:pPr>
        <w:pStyle w:val="a3"/>
      </w:pPr>
      <w:r>
        <w:t xml:space="preserve"> Подсыпь, как станет мало.</w:t>
      </w:r>
    </w:p>
    <w:p w:rsidR="00D25AFF" w:rsidRDefault="00D25AFF" w:rsidP="00FF639C">
      <w:pPr>
        <w:pStyle w:val="a3"/>
      </w:pPr>
      <w:r>
        <w:t xml:space="preserve"> Они вознаградят труды,</w:t>
      </w:r>
    </w:p>
    <w:p w:rsidR="00D25AFF" w:rsidRDefault="00D25AFF" w:rsidP="00FF639C">
      <w:pPr>
        <w:pStyle w:val="a3"/>
      </w:pPr>
      <w:r>
        <w:t xml:space="preserve"> И зацветут кругом сады.</w:t>
      </w:r>
    </w:p>
    <w:p w:rsidR="00D25AFF" w:rsidRDefault="00D25AFF" w:rsidP="00FF639C">
      <w:pPr>
        <w:pStyle w:val="a3"/>
      </w:pPr>
      <w:r>
        <w:t xml:space="preserve"> Среди зелёной той листвы</w:t>
      </w:r>
    </w:p>
    <w:p w:rsidR="00D25AFF" w:rsidRDefault="00D25AFF" w:rsidP="00FF639C">
      <w:pPr>
        <w:pStyle w:val="a3"/>
      </w:pPr>
      <w:r>
        <w:t xml:space="preserve"> Их песенку услышишь ты.</w:t>
      </w:r>
    </w:p>
    <w:p w:rsidR="00D25AFF" w:rsidRDefault="00D25AFF" w:rsidP="00FF639C">
      <w:pPr>
        <w:pStyle w:val="a3"/>
      </w:pPr>
    </w:p>
    <w:p w:rsidR="00D25AFF" w:rsidRDefault="00D25AFF" w:rsidP="00D25AFF">
      <w:r>
        <w:t>X. Рефлексия.</w:t>
      </w:r>
    </w:p>
    <w:p w:rsidR="00D25AFF" w:rsidRDefault="00FF639C" w:rsidP="00D25AFF">
      <w:r>
        <w:t xml:space="preserve"> - Наше занятие </w:t>
      </w:r>
      <w:r w:rsidR="00D25AFF">
        <w:t>подошло к концу.</w:t>
      </w:r>
    </w:p>
    <w:p w:rsidR="00D25AFF" w:rsidRDefault="00D25AFF" w:rsidP="00D25AFF">
      <w:r>
        <w:t xml:space="preserve"> Оцените работу в группе.</w:t>
      </w:r>
    </w:p>
    <w:p w:rsidR="00D25AFF" w:rsidRDefault="00D25AFF" w:rsidP="00D25AFF">
      <w:r>
        <w:t xml:space="preserve"> -Что понравилось на уроке? С кем бы хотели продолжить наше исследование о птицах, теперь уже </w:t>
      </w:r>
      <w:proofErr w:type="gramStart"/>
      <w:r>
        <w:t>о</w:t>
      </w:r>
      <w:proofErr w:type="gramEnd"/>
      <w:r>
        <w:t xml:space="preserve"> перелетных? Пожмите друг другу руку и тоже поблагодарите коллег по исследованию за совместную работу.</w:t>
      </w:r>
    </w:p>
    <w:p w:rsidR="00D25AFF" w:rsidRDefault="00D25AFF" w:rsidP="00D25AFF"/>
    <w:p w:rsidR="00B21718" w:rsidRDefault="00D25AFF" w:rsidP="00D25AFF">
      <w:r>
        <w:t>Оценка работы</w:t>
      </w:r>
    </w:p>
    <w:sectPr w:rsidR="00B21718" w:rsidSect="00B2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AFF"/>
    <w:rsid w:val="0000782E"/>
    <w:rsid w:val="00047949"/>
    <w:rsid w:val="00076DF1"/>
    <w:rsid w:val="001D4150"/>
    <w:rsid w:val="0020518E"/>
    <w:rsid w:val="00397C77"/>
    <w:rsid w:val="004A0FC8"/>
    <w:rsid w:val="00687BB3"/>
    <w:rsid w:val="00761421"/>
    <w:rsid w:val="00B21718"/>
    <w:rsid w:val="00D25AFF"/>
    <w:rsid w:val="00D312EA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Исаншина</dc:creator>
  <cp:lastModifiedBy>1</cp:lastModifiedBy>
  <cp:revision>4</cp:revision>
  <cp:lastPrinted>2013-12-26T03:54:00Z</cp:lastPrinted>
  <dcterms:created xsi:type="dcterms:W3CDTF">2013-12-01T11:39:00Z</dcterms:created>
  <dcterms:modified xsi:type="dcterms:W3CDTF">2013-12-26T03:55:00Z</dcterms:modified>
</cp:coreProperties>
</file>