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4F" w:rsidRPr="00C855B6" w:rsidRDefault="0048074F" w:rsidP="00A4050F">
      <w:pPr>
        <w:jc w:val="center"/>
        <w:rPr>
          <w:b/>
          <w:u w:val="single"/>
        </w:rPr>
      </w:pPr>
      <w:r w:rsidRPr="00C855B6">
        <w:rPr>
          <w:b/>
          <w:u w:val="single"/>
        </w:rPr>
        <w:t xml:space="preserve">Схема анализа контрольной работы по русскому </w:t>
      </w:r>
      <w:r w:rsidR="000F49A2" w:rsidRPr="00C855B6">
        <w:rPr>
          <w:b/>
          <w:u w:val="single"/>
        </w:rPr>
        <w:t>языку за 20</w:t>
      </w:r>
      <w:r w:rsidR="00A93EF2">
        <w:rPr>
          <w:b/>
          <w:u w:val="single"/>
        </w:rPr>
        <w:t>13</w:t>
      </w:r>
      <w:r w:rsidR="000F49A2" w:rsidRPr="00C855B6">
        <w:rPr>
          <w:b/>
          <w:u w:val="single"/>
        </w:rPr>
        <w:t>__-_20</w:t>
      </w:r>
      <w:r w:rsidR="00A93EF2">
        <w:rPr>
          <w:b/>
          <w:u w:val="single"/>
        </w:rPr>
        <w:t>14</w:t>
      </w:r>
      <w:r w:rsidR="000F49A2" w:rsidRPr="00C855B6">
        <w:rPr>
          <w:b/>
          <w:u w:val="single"/>
        </w:rPr>
        <w:t>___учебный год</w:t>
      </w:r>
    </w:p>
    <w:p w:rsidR="000F49A2" w:rsidRPr="00C855B6" w:rsidRDefault="000F49A2" w:rsidP="000F49A2">
      <w:pPr>
        <w:rPr>
          <w:b/>
          <w:u w:val="single"/>
        </w:rPr>
      </w:pPr>
    </w:p>
    <w:p w:rsidR="000F49A2" w:rsidRPr="00C855B6" w:rsidRDefault="000F49A2" w:rsidP="000F49A2">
      <w:pPr>
        <w:tabs>
          <w:tab w:val="left" w:pos="2175"/>
          <w:tab w:val="center" w:pos="5386"/>
        </w:tabs>
        <w:jc w:val="center"/>
        <w:rPr>
          <w:b/>
        </w:rPr>
      </w:pPr>
      <w:r w:rsidRPr="00C855B6">
        <w:rPr>
          <w:b/>
        </w:rPr>
        <w:t xml:space="preserve">Класс  __________   </w:t>
      </w:r>
      <w:r w:rsidRPr="00C855B6">
        <w:rPr>
          <w:b/>
        </w:rPr>
        <w:tab/>
        <w:t>Учитель ___________________________</w:t>
      </w:r>
    </w:p>
    <w:p w:rsidR="000F49A2" w:rsidRDefault="000F49A2" w:rsidP="000F49A2">
      <w:pPr>
        <w:tabs>
          <w:tab w:val="left" w:pos="2175"/>
          <w:tab w:val="left" w:pos="6285"/>
        </w:tabs>
        <w:jc w:val="center"/>
        <w:rPr>
          <w:b/>
        </w:rPr>
      </w:pPr>
    </w:p>
    <w:p w:rsidR="000F49A2" w:rsidRDefault="000F49A2" w:rsidP="000F49A2">
      <w:pPr>
        <w:tabs>
          <w:tab w:val="left" w:pos="2175"/>
          <w:tab w:val="center" w:pos="5386"/>
        </w:tabs>
        <w:rPr>
          <w:b/>
        </w:rPr>
      </w:pPr>
      <w:r>
        <w:rPr>
          <w:b/>
        </w:rPr>
        <w:tab/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20"/>
      </w:tblGrid>
      <w:tr w:rsidR="000F49A2" w:rsidRPr="0065559F" w:rsidTr="00A93EF2"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49A2" w:rsidRPr="0065559F" w:rsidRDefault="00113611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Дата проведения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93EF2">
        <w:tc>
          <w:tcPr>
            <w:tcW w:w="4428" w:type="dxa"/>
            <w:tcBorders>
              <w:top w:val="double" w:sz="4" w:space="0" w:color="auto"/>
            </w:tcBorders>
            <w:vAlign w:val="center"/>
          </w:tcPr>
          <w:p w:rsidR="000F49A2" w:rsidRPr="0065559F" w:rsidRDefault="00113611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Количество уч-ся по списку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  <w:tcBorders>
              <w:top w:val="double" w:sz="4" w:space="0" w:color="auto"/>
            </w:tcBorders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113611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Писали работу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113611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 xml:space="preserve">Написали без ошибок             «5» 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113611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Написали с 1-2 ошибками     «4»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113611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Написали с 3-5 ошибками     «3»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113611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Допустили более 5 ошибок    «2»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AC1C1D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>
              <w:rPr>
                <w:b/>
              </w:rPr>
              <w:t xml:space="preserve">Процент </w:t>
            </w:r>
            <w:r w:rsidR="00113611" w:rsidRPr="0065559F">
              <w:rPr>
                <w:b/>
              </w:rPr>
              <w:t xml:space="preserve"> успеваемост</w:t>
            </w:r>
            <w:r>
              <w:rPr>
                <w:b/>
              </w:rPr>
              <w:t>и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AC1C1D" w:rsidP="00AC1C1D">
            <w:pPr>
              <w:tabs>
                <w:tab w:val="left" w:pos="2175"/>
                <w:tab w:val="center" w:pos="5386"/>
              </w:tabs>
              <w:rPr>
                <w:b/>
              </w:rPr>
            </w:pPr>
            <w:r>
              <w:rPr>
                <w:b/>
              </w:rPr>
              <w:t>Процент качества</w:t>
            </w:r>
            <w:r w:rsidR="00113611" w:rsidRPr="0065559F">
              <w:rPr>
                <w:b/>
              </w:rPr>
              <w:t xml:space="preserve"> знаний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B66516" w:rsidRPr="0065559F" w:rsidTr="00A4050F">
        <w:trPr>
          <w:trHeight w:val="150"/>
        </w:trPr>
        <w:tc>
          <w:tcPr>
            <w:tcW w:w="4428" w:type="dxa"/>
            <w:vAlign w:val="center"/>
          </w:tcPr>
          <w:p w:rsidR="00B66516" w:rsidRPr="0065559F" w:rsidRDefault="00B66516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B66516" w:rsidRPr="0065559F" w:rsidRDefault="00B66516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113611" w:rsidRPr="0065559F" w:rsidTr="00A4050F">
        <w:tc>
          <w:tcPr>
            <w:tcW w:w="10988" w:type="dxa"/>
            <w:gridSpan w:val="13"/>
            <w:vAlign w:val="center"/>
          </w:tcPr>
          <w:p w:rsidR="00113611" w:rsidRPr="0065559F" w:rsidRDefault="00113611" w:rsidP="00A4050F">
            <w:pPr>
              <w:tabs>
                <w:tab w:val="left" w:pos="2175"/>
                <w:tab w:val="center" w:pos="5386"/>
              </w:tabs>
              <w:ind w:left="360"/>
              <w:jc w:val="center"/>
              <w:rPr>
                <w:b/>
              </w:rPr>
            </w:pPr>
            <w:r w:rsidRPr="0065559F">
              <w:rPr>
                <w:b/>
                <w:lang w:val="en-US"/>
              </w:rPr>
              <w:t>I</w:t>
            </w:r>
            <w:r w:rsidRPr="0065559F">
              <w:rPr>
                <w:b/>
              </w:rPr>
              <w:t>. Ошибки, допущенные в диктанте.</w:t>
            </w:r>
          </w:p>
          <w:p w:rsidR="00113611" w:rsidRPr="0065559F" w:rsidRDefault="00113611" w:rsidP="00A4050F">
            <w:pPr>
              <w:tabs>
                <w:tab w:val="left" w:pos="2175"/>
                <w:tab w:val="center" w:pos="5386"/>
              </w:tabs>
              <w:ind w:left="360"/>
              <w:jc w:val="center"/>
              <w:rPr>
                <w:b/>
                <w:i/>
              </w:rPr>
            </w:pPr>
            <w:r w:rsidRPr="0065559F">
              <w:rPr>
                <w:b/>
                <w:i/>
              </w:rPr>
              <w:t>Орфограммы и пунктограммы</w:t>
            </w: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113611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 xml:space="preserve">1. </w:t>
            </w:r>
            <w:r w:rsidR="00B90ADA" w:rsidRPr="0065559F">
              <w:rPr>
                <w:b/>
              </w:rPr>
              <w:t>О</w:t>
            </w:r>
            <w:r w:rsidRPr="0065559F">
              <w:rPr>
                <w:b/>
              </w:rPr>
              <w:t xml:space="preserve">формление </w:t>
            </w:r>
            <w:r w:rsidR="00B90ADA" w:rsidRPr="0065559F">
              <w:rPr>
                <w:b/>
              </w:rPr>
              <w:t>предложения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2. Запятая при однородных членах</w:t>
            </w:r>
            <w:r w:rsidR="00AC1C1D">
              <w:rPr>
                <w:b/>
              </w:rPr>
              <w:t xml:space="preserve"> (4 </w:t>
            </w:r>
            <w:proofErr w:type="spellStart"/>
            <w:r w:rsidR="00AC1C1D">
              <w:rPr>
                <w:b/>
              </w:rPr>
              <w:t>кл</w:t>
            </w:r>
            <w:proofErr w:type="spellEnd"/>
            <w:r w:rsidR="00AC1C1D">
              <w:rPr>
                <w:b/>
              </w:rPr>
              <w:t>.)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3. Пропуск, замена и вставка букв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4. Перенос слов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5. Гласная после шипящих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 xml:space="preserve">6. </w:t>
            </w:r>
            <w:proofErr w:type="spellStart"/>
            <w:r w:rsidRPr="0065559F">
              <w:rPr>
                <w:b/>
              </w:rPr>
              <w:t>ь</w:t>
            </w:r>
            <w:proofErr w:type="spellEnd"/>
            <w:r w:rsidRPr="0065559F">
              <w:rPr>
                <w:b/>
              </w:rPr>
              <w:t xml:space="preserve"> и </w:t>
            </w:r>
            <w:proofErr w:type="spellStart"/>
            <w:r w:rsidRPr="0065559F">
              <w:rPr>
                <w:b/>
              </w:rPr>
              <w:t>ъ</w:t>
            </w:r>
            <w:proofErr w:type="spellEnd"/>
            <w:r w:rsidRPr="0065559F">
              <w:rPr>
                <w:b/>
              </w:rPr>
              <w:t xml:space="preserve"> разделительные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7. Двойные согласные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8. Звонкие и глухие согласные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9. Безударные гласные, проверяемые ударением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A93EF2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>
              <w:rPr>
                <w:b/>
              </w:rPr>
              <w:t>10. Н</w:t>
            </w:r>
            <w:r w:rsidR="00B90ADA" w:rsidRPr="0065559F">
              <w:rPr>
                <w:b/>
              </w:rPr>
              <w:t>епроверяемые написания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11. Непроизносимые согласные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12. Предлоги и приставки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13. Существительные с шипящими на конце (плащ, дочь)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14. Родовые окончания прилагательных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15. «Не» с глаголами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49A2" w:rsidRPr="0065559F" w:rsidTr="00A4050F">
        <w:tc>
          <w:tcPr>
            <w:tcW w:w="4428" w:type="dxa"/>
            <w:vAlign w:val="center"/>
          </w:tcPr>
          <w:p w:rsidR="000F49A2" w:rsidRPr="0065559F" w:rsidRDefault="00B90ADA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16.</w:t>
            </w:r>
            <w:r w:rsidR="005C3AB8" w:rsidRPr="0065559F">
              <w:rPr>
                <w:b/>
              </w:rPr>
              <w:t xml:space="preserve"> </w:t>
            </w:r>
            <w:r w:rsidRPr="0065559F">
              <w:rPr>
                <w:b/>
              </w:rPr>
              <w:t>Падежные окончания имен существительных</w:t>
            </w: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49A2" w:rsidRPr="0065559F" w:rsidRDefault="000F49A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5C3AB8" w:rsidRPr="0065559F" w:rsidTr="00A4050F">
        <w:tc>
          <w:tcPr>
            <w:tcW w:w="4428" w:type="dxa"/>
            <w:vAlign w:val="center"/>
          </w:tcPr>
          <w:p w:rsidR="005C3AB8" w:rsidRPr="0065559F" w:rsidRDefault="005C3AB8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17. Падежные окончания имен прилагательных</w:t>
            </w: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5C3AB8" w:rsidRPr="0065559F" w:rsidTr="00A4050F">
        <w:tc>
          <w:tcPr>
            <w:tcW w:w="4428" w:type="dxa"/>
            <w:vAlign w:val="center"/>
          </w:tcPr>
          <w:p w:rsidR="005C3AB8" w:rsidRPr="0065559F" w:rsidRDefault="005C3AB8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18. Личные окончания глаголов</w:t>
            </w: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5C3AB8" w:rsidRPr="0065559F" w:rsidTr="00A4050F">
        <w:tc>
          <w:tcPr>
            <w:tcW w:w="4428" w:type="dxa"/>
            <w:vAlign w:val="center"/>
          </w:tcPr>
          <w:p w:rsidR="005C3AB8" w:rsidRPr="0065559F" w:rsidRDefault="005C3AB8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19. Прочие ошибки</w:t>
            </w: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5C3AB8" w:rsidRPr="0065559F" w:rsidTr="00A4050F">
        <w:tc>
          <w:tcPr>
            <w:tcW w:w="10988" w:type="dxa"/>
            <w:gridSpan w:val="13"/>
            <w:vAlign w:val="center"/>
          </w:tcPr>
          <w:p w:rsidR="005C3AB8" w:rsidRPr="0065559F" w:rsidRDefault="005C3AB8" w:rsidP="00A4050F">
            <w:pPr>
              <w:tabs>
                <w:tab w:val="left" w:pos="3960"/>
              </w:tabs>
              <w:rPr>
                <w:b/>
              </w:rPr>
            </w:pPr>
            <w:r w:rsidRPr="0065559F">
              <w:rPr>
                <w:b/>
              </w:rPr>
              <w:tab/>
            </w:r>
            <w:r w:rsidRPr="0065559F">
              <w:rPr>
                <w:b/>
                <w:lang w:val="en-US"/>
              </w:rPr>
              <w:t>II.</w:t>
            </w:r>
            <w:r w:rsidRPr="0065559F">
              <w:rPr>
                <w:b/>
              </w:rPr>
              <w:t xml:space="preserve"> Выполнение </w:t>
            </w:r>
            <w:r w:rsidR="00AC1C1D">
              <w:rPr>
                <w:b/>
              </w:rPr>
              <w:t xml:space="preserve">грамматических </w:t>
            </w:r>
            <w:r w:rsidRPr="0065559F">
              <w:rPr>
                <w:b/>
              </w:rPr>
              <w:t>заданий</w:t>
            </w:r>
          </w:p>
        </w:tc>
      </w:tr>
      <w:tr w:rsidR="005C3AB8" w:rsidRPr="0065559F" w:rsidTr="00A4050F">
        <w:tc>
          <w:tcPr>
            <w:tcW w:w="4428" w:type="dxa"/>
            <w:vAlign w:val="center"/>
          </w:tcPr>
          <w:p w:rsidR="005C3AB8" w:rsidRPr="0065559F" w:rsidRDefault="005C3AB8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1. Выполнили все задания полностью и без ошибок</w:t>
            </w: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5C3AB8" w:rsidRPr="0065559F" w:rsidTr="00A4050F">
        <w:tc>
          <w:tcPr>
            <w:tcW w:w="4428" w:type="dxa"/>
            <w:vAlign w:val="center"/>
          </w:tcPr>
          <w:p w:rsidR="005C3AB8" w:rsidRPr="0065559F" w:rsidRDefault="005C3AB8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2. Выполнили все задания полностью с ошибками</w:t>
            </w: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5C3AB8" w:rsidRPr="0065559F" w:rsidTr="00A4050F">
        <w:tc>
          <w:tcPr>
            <w:tcW w:w="4428" w:type="dxa"/>
            <w:vAlign w:val="center"/>
          </w:tcPr>
          <w:p w:rsidR="005C3AB8" w:rsidRPr="0065559F" w:rsidRDefault="005C3AB8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3. Выполнили  задания не полностью</w:t>
            </w: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5C3AB8" w:rsidRPr="0065559F" w:rsidTr="00A4050F">
        <w:tc>
          <w:tcPr>
            <w:tcW w:w="4428" w:type="dxa"/>
            <w:vAlign w:val="center"/>
          </w:tcPr>
          <w:p w:rsidR="005C3AB8" w:rsidRPr="0065559F" w:rsidRDefault="005C3AB8" w:rsidP="00A4050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4. Не приступили к выполнению заданий</w:t>
            </w: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5C3AB8" w:rsidRPr="0065559F" w:rsidRDefault="005C3AB8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</w:tbl>
    <w:p w:rsidR="000F49A2" w:rsidRDefault="000F49A2" w:rsidP="000F49A2">
      <w:pPr>
        <w:tabs>
          <w:tab w:val="left" w:pos="2175"/>
          <w:tab w:val="center" w:pos="5386"/>
        </w:tabs>
        <w:rPr>
          <w:b/>
        </w:rPr>
      </w:pPr>
    </w:p>
    <w:p w:rsidR="00990E8D" w:rsidRDefault="00990E8D" w:rsidP="000F49A2">
      <w:pPr>
        <w:tabs>
          <w:tab w:val="left" w:pos="2175"/>
          <w:tab w:val="center" w:pos="5386"/>
        </w:tabs>
        <w:rPr>
          <w:b/>
        </w:rPr>
      </w:pPr>
    </w:p>
    <w:p w:rsidR="00667E2A" w:rsidRDefault="00667E2A" w:rsidP="00990E8D">
      <w:pPr>
        <w:jc w:val="center"/>
        <w:rPr>
          <w:b/>
          <w:u w:val="single"/>
        </w:rPr>
      </w:pPr>
    </w:p>
    <w:p w:rsidR="00A93EF2" w:rsidRDefault="00A93EF2" w:rsidP="00990E8D">
      <w:pPr>
        <w:jc w:val="center"/>
        <w:rPr>
          <w:b/>
          <w:u w:val="single"/>
        </w:rPr>
      </w:pPr>
    </w:p>
    <w:p w:rsidR="00AC1C1D" w:rsidRDefault="00AC1C1D" w:rsidP="00990E8D">
      <w:pPr>
        <w:jc w:val="center"/>
        <w:rPr>
          <w:b/>
          <w:u w:val="single"/>
        </w:rPr>
      </w:pPr>
    </w:p>
    <w:p w:rsidR="00990E8D" w:rsidRDefault="00990E8D" w:rsidP="00990E8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Схема анализа конт</w:t>
      </w:r>
      <w:r w:rsidR="00DE3344">
        <w:rPr>
          <w:b/>
          <w:u w:val="single"/>
        </w:rPr>
        <w:t>рольной работы по математике</w:t>
      </w:r>
      <w:r>
        <w:rPr>
          <w:b/>
          <w:u w:val="single"/>
        </w:rPr>
        <w:t xml:space="preserve"> за 20</w:t>
      </w:r>
      <w:r w:rsidR="00A93EF2">
        <w:rPr>
          <w:b/>
          <w:u w:val="single"/>
        </w:rPr>
        <w:t>13</w:t>
      </w:r>
      <w:r>
        <w:rPr>
          <w:b/>
          <w:u w:val="single"/>
        </w:rPr>
        <w:t>__-_20</w:t>
      </w:r>
      <w:r w:rsidR="00A93EF2">
        <w:rPr>
          <w:b/>
          <w:u w:val="single"/>
        </w:rPr>
        <w:t>14</w:t>
      </w:r>
      <w:r>
        <w:rPr>
          <w:b/>
          <w:u w:val="single"/>
        </w:rPr>
        <w:t>___учебный год</w:t>
      </w:r>
    </w:p>
    <w:p w:rsidR="00990E8D" w:rsidRDefault="00990E8D" w:rsidP="00990E8D">
      <w:pPr>
        <w:rPr>
          <w:b/>
          <w:u w:val="single"/>
        </w:rPr>
      </w:pPr>
    </w:p>
    <w:p w:rsidR="00990E8D" w:rsidRPr="000F49A2" w:rsidRDefault="00990E8D" w:rsidP="00990E8D">
      <w:pPr>
        <w:tabs>
          <w:tab w:val="left" w:pos="2175"/>
          <w:tab w:val="center" w:pos="5386"/>
        </w:tabs>
        <w:jc w:val="center"/>
        <w:rPr>
          <w:b/>
        </w:rPr>
      </w:pPr>
      <w:r w:rsidRPr="000F49A2">
        <w:rPr>
          <w:b/>
        </w:rPr>
        <w:t xml:space="preserve">Класс  </w:t>
      </w:r>
      <w:r>
        <w:rPr>
          <w:b/>
        </w:rPr>
        <w:t>__________</w:t>
      </w:r>
      <w:r w:rsidRPr="000F49A2">
        <w:rPr>
          <w:b/>
        </w:rPr>
        <w:t xml:space="preserve">   </w:t>
      </w:r>
      <w:r>
        <w:rPr>
          <w:b/>
        </w:rPr>
        <w:tab/>
        <w:t>Учитель ___________________________</w:t>
      </w:r>
    </w:p>
    <w:p w:rsidR="004B41F9" w:rsidRDefault="004B41F9" w:rsidP="000F49A2">
      <w:pPr>
        <w:tabs>
          <w:tab w:val="left" w:pos="2175"/>
          <w:tab w:val="center" w:pos="5386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20"/>
      </w:tblGrid>
      <w:tr w:rsidR="00990E8D" w:rsidRPr="0065559F" w:rsidTr="00A93EF2"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Дата проведения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990E8D" w:rsidRPr="0065559F" w:rsidTr="00A93EF2">
        <w:tc>
          <w:tcPr>
            <w:tcW w:w="4428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Количество уч-ся по списку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  <w:tcBorders>
              <w:top w:val="double" w:sz="4" w:space="0" w:color="auto"/>
            </w:tcBorders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990E8D" w:rsidRPr="0065559F" w:rsidTr="0065559F">
        <w:tc>
          <w:tcPr>
            <w:tcW w:w="4428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Писали работу</w:t>
            </w: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990E8D" w:rsidRPr="0065559F" w:rsidTr="0065559F">
        <w:tc>
          <w:tcPr>
            <w:tcW w:w="4428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 xml:space="preserve">Написали без ошибок             «5» </w:t>
            </w: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990E8D" w:rsidRPr="0065559F" w:rsidTr="0065559F">
        <w:tc>
          <w:tcPr>
            <w:tcW w:w="4428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Написали с 1-2 ошибками     «4»</w:t>
            </w: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990E8D" w:rsidRPr="0065559F" w:rsidTr="0065559F">
        <w:tc>
          <w:tcPr>
            <w:tcW w:w="4428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Написали с 3-5 ошибками     «3»</w:t>
            </w: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990E8D" w:rsidRPr="0065559F" w:rsidTr="0065559F">
        <w:tc>
          <w:tcPr>
            <w:tcW w:w="4428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>Допустили более 5 ошибок    «2»</w:t>
            </w: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990E8D" w:rsidRPr="0065559F" w:rsidTr="0065559F">
        <w:tc>
          <w:tcPr>
            <w:tcW w:w="4428" w:type="dxa"/>
          </w:tcPr>
          <w:p w:rsidR="00990E8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>
              <w:rPr>
                <w:b/>
              </w:rPr>
              <w:t xml:space="preserve">Процент </w:t>
            </w:r>
            <w:r w:rsidR="00990E8D" w:rsidRPr="0065559F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990E8D" w:rsidRPr="0065559F" w:rsidTr="0065559F">
        <w:tc>
          <w:tcPr>
            <w:tcW w:w="4428" w:type="dxa"/>
          </w:tcPr>
          <w:p w:rsidR="00990E8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>
              <w:rPr>
                <w:b/>
              </w:rPr>
              <w:t>Процент качества знаний</w:t>
            </w: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0F15A1" w:rsidRPr="0065559F" w:rsidTr="0065559F">
        <w:trPr>
          <w:trHeight w:val="90"/>
        </w:trPr>
        <w:tc>
          <w:tcPr>
            <w:tcW w:w="4428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0F15A1" w:rsidRPr="0065559F" w:rsidRDefault="000F15A1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990E8D" w:rsidRPr="0065559F" w:rsidTr="0065559F">
        <w:tc>
          <w:tcPr>
            <w:tcW w:w="10988" w:type="dxa"/>
            <w:gridSpan w:val="13"/>
          </w:tcPr>
          <w:p w:rsidR="00990E8D" w:rsidRPr="0065559F" w:rsidRDefault="00990E8D" w:rsidP="0065559F">
            <w:pPr>
              <w:tabs>
                <w:tab w:val="left" w:pos="3900"/>
              </w:tabs>
              <w:rPr>
                <w:b/>
              </w:rPr>
            </w:pPr>
            <w:r w:rsidRPr="0065559F">
              <w:rPr>
                <w:b/>
              </w:rPr>
              <w:tab/>
              <w:t>1. Допустили ошибки при решении задач:</w:t>
            </w:r>
          </w:p>
        </w:tc>
      </w:tr>
      <w:tr w:rsidR="00A93EF2" w:rsidRPr="0065559F" w:rsidTr="0065559F">
        <w:tc>
          <w:tcPr>
            <w:tcW w:w="10988" w:type="dxa"/>
            <w:gridSpan w:val="13"/>
          </w:tcPr>
          <w:p w:rsidR="00A93EF2" w:rsidRPr="0065559F" w:rsidRDefault="00A93EF2" w:rsidP="0065559F">
            <w:pPr>
              <w:tabs>
                <w:tab w:val="left" w:pos="3900"/>
              </w:tabs>
              <w:rPr>
                <w:b/>
              </w:rPr>
            </w:pPr>
          </w:p>
        </w:tc>
      </w:tr>
      <w:tr w:rsidR="00990E8D" w:rsidRPr="0065559F" w:rsidTr="0065559F">
        <w:tc>
          <w:tcPr>
            <w:tcW w:w="4428" w:type="dxa"/>
          </w:tcPr>
          <w:p w:rsidR="00AD5014" w:rsidRPr="00AD5014" w:rsidRDefault="00A93EF2" w:rsidP="0065559F">
            <w:pPr>
              <w:tabs>
                <w:tab w:val="left" w:pos="2175"/>
                <w:tab w:val="center" w:pos="5386"/>
              </w:tabs>
            </w:pPr>
            <w:r>
              <w:t>Задача 1.</w:t>
            </w: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990E8D" w:rsidRPr="0065559F" w:rsidRDefault="00990E8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AD5014" w:rsidRDefault="00A93EF2" w:rsidP="001309DE">
            <w:pPr>
              <w:tabs>
                <w:tab w:val="left" w:pos="2175"/>
                <w:tab w:val="center" w:pos="5386"/>
              </w:tabs>
            </w:pPr>
            <w:r w:rsidRPr="00AD5014">
              <w:t>- в ходе рассуждений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AD5014" w:rsidRDefault="00A93EF2" w:rsidP="001309DE">
            <w:pPr>
              <w:tabs>
                <w:tab w:val="left" w:pos="2175"/>
                <w:tab w:val="center" w:pos="5386"/>
              </w:tabs>
            </w:pPr>
            <w:r w:rsidRPr="00AD5014">
              <w:t>- в вычислениях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C1C1D" w:rsidRPr="0065559F" w:rsidTr="0065559F">
        <w:tc>
          <w:tcPr>
            <w:tcW w:w="4428" w:type="dxa"/>
          </w:tcPr>
          <w:p w:rsidR="00AC1C1D" w:rsidRPr="00AD5014" w:rsidRDefault="00AC1C1D" w:rsidP="001309DE">
            <w:pPr>
              <w:tabs>
                <w:tab w:val="left" w:pos="2175"/>
                <w:tab w:val="center" w:pos="5386"/>
              </w:tabs>
            </w:pPr>
            <w:r>
              <w:t>- в наименованиях</w:t>
            </w: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AD5014" w:rsidRDefault="00A93EF2" w:rsidP="0065559F">
            <w:pPr>
              <w:tabs>
                <w:tab w:val="left" w:pos="2175"/>
                <w:tab w:val="center" w:pos="5386"/>
              </w:tabs>
            </w:pPr>
            <w:r>
              <w:t>Задача 2.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AD5014" w:rsidRDefault="00A93EF2" w:rsidP="001309DE">
            <w:pPr>
              <w:tabs>
                <w:tab w:val="left" w:pos="2175"/>
                <w:tab w:val="center" w:pos="5386"/>
              </w:tabs>
            </w:pPr>
            <w:r w:rsidRPr="00AD5014">
              <w:t>- в ходе рассуждений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AD5014" w:rsidRDefault="00A93EF2" w:rsidP="001309DE">
            <w:pPr>
              <w:tabs>
                <w:tab w:val="left" w:pos="2175"/>
                <w:tab w:val="center" w:pos="5386"/>
              </w:tabs>
            </w:pPr>
            <w:r w:rsidRPr="00AD5014">
              <w:t>- в вычислениях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C1C1D" w:rsidRPr="0065559F" w:rsidTr="0065559F">
        <w:tc>
          <w:tcPr>
            <w:tcW w:w="4428" w:type="dxa"/>
          </w:tcPr>
          <w:p w:rsidR="00AC1C1D" w:rsidRPr="00AD5014" w:rsidRDefault="00AC1C1D" w:rsidP="001309DE">
            <w:pPr>
              <w:tabs>
                <w:tab w:val="left" w:pos="2175"/>
                <w:tab w:val="center" w:pos="5386"/>
              </w:tabs>
            </w:pPr>
            <w:r>
              <w:t>- в наименованиях</w:t>
            </w: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AD5014" w:rsidRDefault="00A93EF2" w:rsidP="0065559F">
            <w:pPr>
              <w:tabs>
                <w:tab w:val="left" w:pos="2175"/>
                <w:tab w:val="center" w:pos="5386"/>
              </w:tabs>
            </w:pPr>
            <w:r>
              <w:t>Задача 3.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AD5014" w:rsidRDefault="00A93EF2" w:rsidP="001309DE">
            <w:pPr>
              <w:tabs>
                <w:tab w:val="left" w:pos="2175"/>
                <w:tab w:val="center" w:pos="5386"/>
              </w:tabs>
            </w:pPr>
            <w:r w:rsidRPr="00AD5014">
              <w:t>- в ходе рассуждений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AD5014" w:rsidRDefault="00A93EF2" w:rsidP="001309DE">
            <w:pPr>
              <w:tabs>
                <w:tab w:val="left" w:pos="2175"/>
                <w:tab w:val="center" w:pos="5386"/>
              </w:tabs>
            </w:pPr>
            <w:r w:rsidRPr="00AD5014">
              <w:t>- в вычислениях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C1C1D" w:rsidRPr="0065559F" w:rsidTr="0065559F">
        <w:tc>
          <w:tcPr>
            <w:tcW w:w="4428" w:type="dxa"/>
          </w:tcPr>
          <w:p w:rsidR="00AC1C1D" w:rsidRPr="00AD5014" w:rsidRDefault="00AC1C1D" w:rsidP="001309DE">
            <w:pPr>
              <w:tabs>
                <w:tab w:val="left" w:pos="2175"/>
                <w:tab w:val="center" w:pos="5386"/>
              </w:tabs>
            </w:pPr>
            <w:r>
              <w:t>- в наименованиях</w:t>
            </w: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C1C1D" w:rsidRPr="0065559F" w:rsidRDefault="00AC1C1D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10988" w:type="dxa"/>
            <w:gridSpan w:val="13"/>
          </w:tcPr>
          <w:p w:rsidR="00A93EF2" w:rsidRPr="0065559F" w:rsidRDefault="00A93EF2" w:rsidP="0065559F">
            <w:pPr>
              <w:tabs>
                <w:tab w:val="left" w:pos="4410"/>
              </w:tabs>
              <w:rPr>
                <w:b/>
              </w:rPr>
            </w:pPr>
            <w:r w:rsidRPr="0065559F">
              <w:rPr>
                <w:b/>
              </w:rPr>
              <w:t xml:space="preserve">                                                                 2. Допустили вычислительные ошибки </w:t>
            </w:r>
            <w:proofErr w:type="gramStart"/>
            <w:r w:rsidRPr="0065559F">
              <w:rPr>
                <w:b/>
              </w:rPr>
              <w:t>на</w:t>
            </w:r>
            <w:proofErr w:type="gramEnd"/>
            <w:r w:rsidRPr="0065559F">
              <w:rPr>
                <w:b/>
              </w:rPr>
              <w:t>:</w:t>
            </w: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сложение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вычитание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табличное умножение</w:t>
            </w:r>
            <w:r w:rsidR="00AC1C1D">
              <w:t>, деление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 xml:space="preserve">- </w:t>
            </w:r>
            <w:proofErr w:type="spellStart"/>
            <w:r w:rsidRPr="00C855B6">
              <w:t>внетабличное</w:t>
            </w:r>
            <w:proofErr w:type="spellEnd"/>
            <w:r w:rsidRPr="00C855B6">
              <w:t xml:space="preserve"> умножение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 xml:space="preserve">- </w:t>
            </w:r>
            <w:proofErr w:type="spellStart"/>
            <w:r w:rsidRPr="00C855B6">
              <w:t>внетабличное</w:t>
            </w:r>
            <w:proofErr w:type="spellEnd"/>
            <w:r w:rsidRPr="00C855B6">
              <w:t xml:space="preserve"> деление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сравнение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порядок действий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10988" w:type="dxa"/>
            <w:gridSpan w:val="13"/>
          </w:tcPr>
          <w:p w:rsidR="00A93EF2" w:rsidRPr="0065559F" w:rsidRDefault="00A93EF2" w:rsidP="0065559F">
            <w:pPr>
              <w:tabs>
                <w:tab w:val="left" w:pos="4065"/>
              </w:tabs>
              <w:rPr>
                <w:b/>
              </w:rPr>
            </w:pPr>
            <w:r w:rsidRPr="0065559F">
              <w:rPr>
                <w:b/>
              </w:rPr>
              <w:t xml:space="preserve">                                                                 3. Допустили ошибки на знание таблиц мер:</w:t>
            </w: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длины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массы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времени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площади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10988" w:type="dxa"/>
            <w:gridSpan w:val="13"/>
          </w:tcPr>
          <w:p w:rsidR="00A93EF2" w:rsidRPr="0065559F" w:rsidRDefault="00A93EF2" w:rsidP="00AC1C1D">
            <w:pPr>
              <w:tabs>
                <w:tab w:val="left" w:pos="4185"/>
              </w:tabs>
              <w:rPr>
                <w:b/>
              </w:rPr>
            </w:pPr>
            <w:r w:rsidRPr="0065559F">
              <w:rPr>
                <w:b/>
              </w:rPr>
              <w:t xml:space="preserve">                                                                 4. Допустили ошибки </w:t>
            </w:r>
            <w:r w:rsidR="00AC1C1D">
              <w:rPr>
                <w:b/>
              </w:rPr>
              <w:t>в геометрическом задании</w:t>
            </w:r>
            <w:r w:rsidRPr="0065559F">
              <w:rPr>
                <w:b/>
              </w:rPr>
              <w:t>:</w:t>
            </w: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AC1C1D">
            <w:pPr>
              <w:tabs>
                <w:tab w:val="left" w:pos="2175"/>
                <w:tab w:val="center" w:pos="5386"/>
              </w:tabs>
            </w:pPr>
            <w:r w:rsidRPr="00C855B6">
              <w:t xml:space="preserve">- </w:t>
            </w:r>
            <w:r w:rsidR="00AC1C1D">
              <w:t>черчение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AC1C1D">
            <w:pPr>
              <w:tabs>
                <w:tab w:val="left" w:pos="2175"/>
                <w:tab w:val="center" w:pos="5386"/>
              </w:tabs>
            </w:pPr>
            <w:r w:rsidRPr="00C855B6">
              <w:t>- вычи</w:t>
            </w:r>
            <w:r w:rsidR="00AC1C1D">
              <w:t>сления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AC1C1D">
            <w:pPr>
              <w:tabs>
                <w:tab w:val="left" w:pos="2175"/>
                <w:tab w:val="center" w:pos="5386"/>
              </w:tabs>
            </w:pPr>
            <w:r w:rsidRPr="00C855B6">
              <w:t xml:space="preserve">- </w:t>
            </w:r>
            <w:r w:rsidR="00AC1C1D">
              <w:t>наименование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10988" w:type="dxa"/>
            <w:gridSpan w:val="13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  <w:r w:rsidRPr="0065559F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                  5</w:t>
            </w:r>
            <w:r w:rsidRPr="0065559F">
              <w:rPr>
                <w:b/>
              </w:rPr>
              <w:t>. Допустили ошибки на нахождение:</w:t>
            </w: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периметра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 w:rsidRPr="00C855B6">
              <w:t>- площади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EF17C4">
        <w:tc>
          <w:tcPr>
            <w:tcW w:w="10988" w:type="dxa"/>
            <w:gridSpan w:val="13"/>
          </w:tcPr>
          <w:p w:rsidR="00A93EF2" w:rsidRPr="0065559F" w:rsidRDefault="00A93EF2" w:rsidP="00A93EF2">
            <w:pPr>
              <w:tabs>
                <w:tab w:val="left" w:pos="2175"/>
                <w:tab w:val="center" w:pos="538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6. Задание повышенной сложности</w:t>
            </w: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>
              <w:t>-выполнили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>
              <w:t>-не выполнили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  <w:tr w:rsidR="00A93EF2" w:rsidRPr="0065559F" w:rsidTr="0065559F">
        <w:tc>
          <w:tcPr>
            <w:tcW w:w="4428" w:type="dxa"/>
          </w:tcPr>
          <w:p w:rsidR="00A93EF2" w:rsidRPr="00C855B6" w:rsidRDefault="00A93EF2" w:rsidP="0065559F">
            <w:pPr>
              <w:tabs>
                <w:tab w:val="left" w:pos="2175"/>
                <w:tab w:val="center" w:pos="5386"/>
              </w:tabs>
            </w:pPr>
            <w:r>
              <w:t>-не приступали к решению</w:t>
            </w: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54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  <w:tc>
          <w:tcPr>
            <w:tcW w:w="620" w:type="dxa"/>
          </w:tcPr>
          <w:p w:rsidR="00A93EF2" w:rsidRPr="0065559F" w:rsidRDefault="00A93EF2" w:rsidP="0065559F">
            <w:pPr>
              <w:tabs>
                <w:tab w:val="left" w:pos="2175"/>
                <w:tab w:val="center" w:pos="5386"/>
              </w:tabs>
              <w:rPr>
                <w:b/>
              </w:rPr>
            </w:pPr>
          </w:p>
        </w:tc>
      </w:tr>
    </w:tbl>
    <w:p w:rsidR="004B41F9" w:rsidRDefault="004B41F9" w:rsidP="000F49A2">
      <w:pPr>
        <w:tabs>
          <w:tab w:val="left" w:pos="2175"/>
          <w:tab w:val="center" w:pos="5386"/>
        </w:tabs>
        <w:rPr>
          <w:b/>
        </w:rPr>
      </w:pPr>
    </w:p>
    <w:p w:rsidR="004B41F9" w:rsidRDefault="004B41F9" w:rsidP="000F49A2">
      <w:pPr>
        <w:tabs>
          <w:tab w:val="left" w:pos="2175"/>
          <w:tab w:val="center" w:pos="5386"/>
        </w:tabs>
        <w:rPr>
          <w:b/>
        </w:rPr>
      </w:pPr>
    </w:p>
    <w:p w:rsidR="004B41F9" w:rsidRDefault="004B41F9" w:rsidP="000F49A2">
      <w:pPr>
        <w:tabs>
          <w:tab w:val="left" w:pos="2175"/>
          <w:tab w:val="center" w:pos="5386"/>
        </w:tabs>
        <w:rPr>
          <w:b/>
        </w:rPr>
      </w:pPr>
    </w:p>
    <w:p w:rsidR="004B41F9" w:rsidRDefault="004B41F9" w:rsidP="000F49A2">
      <w:pPr>
        <w:tabs>
          <w:tab w:val="left" w:pos="2175"/>
          <w:tab w:val="center" w:pos="5386"/>
        </w:tabs>
        <w:rPr>
          <w:b/>
        </w:rPr>
      </w:pPr>
    </w:p>
    <w:p w:rsidR="004B41F9" w:rsidRDefault="004B41F9" w:rsidP="000F49A2">
      <w:pPr>
        <w:tabs>
          <w:tab w:val="left" w:pos="2175"/>
          <w:tab w:val="center" w:pos="5386"/>
        </w:tabs>
        <w:rPr>
          <w:b/>
        </w:rPr>
      </w:pPr>
    </w:p>
    <w:p w:rsidR="004B41F9" w:rsidRDefault="004B41F9" w:rsidP="000F49A2">
      <w:pPr>
        <w:tabs>
          <w:tab w:val="left" w:pos="2175"/>
          <w:tab w:val="center" w:pos="5386"/>
        </w:tabs>
        <w:rPr>
          <w:b/>
        </w:rPr>
      </w:pPr>
    </w:p>
    <w:p w:rsidR="004B41F9" w:rsidRDefault="004B41F9" w:rsidP="000F49A2">
      <w:pPr>
        <w:tabs>
          <w:tab w:val="left" w:pos="2175"/>
          <w:tab w:val="center" w:pos="5386"/>
        </w:tabs>
        <w:rPr>
          <w:b/>
        </w:rPr>
      </w:pPr>
    </w:p>
    <w:p w:rsidR="004B41F9" w:rsidRDefault="004B41F9" w:rsidP="000F49A2">
      <w:pPr>
        <w:tabs>
          <w:tab w:val="left" w:pos="2175"/>
          <w:tab w:val="center" w:pos="5386"/>
        </w:tabs>
        <w:rPr>
          <w:b/>
        </w:rPr>
      </w:pPr>
    </w:p>
    <w:p w:rsidR="00E55747" w:rsidRDefault="00E55747" w:rsidP="00E55747">
      <w:pPr>
        <w:tabs>
          <w:tab w:val="left" w:pos="2175"/>
          <w:tab w:val="center" w:pos="5386"/>
        </w:tabs>
        <w:rPr>
          <w:b/>
        </w:rPr>
      </w:pPr>
    </w:p>
    <w:p w:rsidR="00E55747" w:rsidRDefault="00E55747" w:rsidP="00E55747">
      <w:pPr>
        <w:tabs>
          <w:tab w:val="left" w:pos="2175"/>
          <w:tab w:val="center" w:pos="5386"/>
        </w:tabs>
        <w:jc w:val="center"/>
        <w:rPr>
          <w:b/>
          <w:u w:val="single"/>
        </w:rPr>
      </w:pPr>
    </w:p>
    <w:p w:rsidR="00E55747" w:rsidRDefault="00E55747" w:rsidP="00E55747">
      <w:pPr>
        <w:tabs>
          <w:tab w:val="left" w:pos="2175"/>
          <w:tab w:val="center" w:pos="5386"/>
        </w:tabs>
        <w:jc w:val="center"/>
        <w:rPr>
          <w:b/>
          <w:u w:val="single"/>
        </w:rPr>
      </w:pPr>
    </w:p>
    <w:p w:rsidR="00E55747" w:rsidRDefault="00E55747" w:rsidP="00E55747">
      <w:pPr>
        <w:tabs>
          <w:tab w:val="left" w:pos="2175"/>
          <w:tab w:val="center" w:pos="5386"/>
        </w:tabs>
        <w:jc w:val="center"/>
        <w:rPr>
          <w:b/>
          <w:u w:val="single"/>
        </w:rPr>
      </w:pPr>
    </w:p>
    <w:sectPr w:rsidR="00E55747" w:rsidSect="00AC1C1D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B08"/>
    <w:multiLevelType w:val="hybridMultilevel"/>
    <w:tmpl w:val="C43CD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1063"/>
    <w:multiLevelType w:val="hybridMultilevel"/>
    <w:tmpl w:val="74DA6AC0"/>
    <w:lvl w:ilvl="0" w:tplc="D2C430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A53D0A"/>
    <w:multiLevelType w:val="hybridMultilevel"/>
    <w:tmpl w:val="DC80CD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E009E8"/>
    <w:multiLevelType w:val="hybridMultilevel"/>
    <w:tmpl w:val="F4B8EDEA"/>
    <w:lvl w:ilvl="0" w:tplc="ED94F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3653B"/>
    <w:multiLevelType w:val="hybridMultilevel"/>
    <w:tmpl w:val="B810D7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061095"/>
    <w:multiLevelType w:val="hybridMultilevel"/>
    <w:tmpl w:val="91421F7A"/>
    <w:lvl w:ilvl="0" w:tplc="ED94F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B0DD7"/>
    <w:multiLevelType w:val="hybridMultilevel"/>
    <w:tmpl w:val="43C2F938"/>
    <w:lvl w:ilvl="0" w:tplc="ED94F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22D2A"/>
    <w:rsid w:val="0008105D"/>
    <w:rsid w:val="000B610E"/>
    <w:rsid w:val="000C0FAD"/>
    <w:rsid w:val="000C2B97"/>
    <w:rsid w:val="000F15A1"/>
    <w:rsid w:val="000F49A2"/>
    <w:rsid w:val="00113611"/>
    <w:rsid w:val="0013636F"/>
    <w:rsid w:val="00195329"/>
    <w:rsid w:val="001B70B1"/>
    <w:rsid w:val="00233F9B"/>
    <w:rsid w:val="0028162B"/>
    <w:rsid w:val="00351FD1"/>
    <w:rsid w:val="0036199A"/>
    <w:rsid w:val="00386294"/>
    <w:rsid w:val="003C0830"/>
    <w:rsid w:val="003C201F"/>
    <w:rsid w:val="00422D2A"/>
    <w:rsid w:val="0048074F"/>
    <w:rsid w:val="004B41F9"/>
    <w:rsid w:val="004D7415"/>
    <w:rsid w:val="005822CE"/>
    <w:rsid w:val="005C3AB8"/>
    <w:rsid w:val="00606746"/>
    <w:rsid w:val="006441AD"/>
    <w:rsid w:val="0065559F"/>
    <w:rsid w:val="00667E2A"/>
    <w:rsid w:val="006C1D4B"/>
    <w:rsid w:val="006F18A3"/>
    <w:rsid w:val="006F71AE"/>
    <w:rsid w:val="00782AAD"/>
    <w:rsid w:val="0078668E"/>
    <w:rsid w:val="00795806"/>
    <w:rsid w:val="007E272D"/>
    <w:rsid w:val="00823304"/>
    <w:rsid w:val="00894AEC"/>
    <w:rsid w:val="008B1A01"/>
    <w:rsid w:val="00990E8D"/>
    <w:rsid w:val="009E0B6E"/>
    <w:rsid w:val="00A1518B"/>
    <w:rsid w:val="00A4050F"/>
    <w:rsid w:val="00A43AEE"/>
    <w:rsid w:val="00A73166"/>
    <w:rsid w:val="00A740A7"/>
    <w:rsid w:val="00A93EF2"/>
    <w:rsid w:val="00AC1C1D"/>
    <w:rsid w:val="00AD5014"/>
    <w:rsid w:val="00B17933"/>
    <w:rsid w:val="00B31FBB"/>
    <w:rsid w:val="00B66516"/>
    <w:rsid w:val="00B90ADA"/>
    <w:rsid w:val="00BA025B"/>
    <w:rsid w:val="00BE247B"/>
    <w:rsid w:val="00C855B6"/>
    <w:rsid w:val="00CB46EB"/>
    <w:rsid w:val="00D0619E"/>
    <w:rsid w:val="00D57879"/>
    <w:rsid w:val="00DD6034"/>
    <w:rsid w:val="00DE0DDB"/>
    <w:rsid w:val="00DE3344"/>
    <w:rsid w:val="00E55747"/>
    <w:rsid w:val="00EC2A45"/>
    <w:rsid w:val="00F13469"/>
    <w:rsid w:val="00FA1865"/>
    <w:rsid w:val="00FA3B21"/>
    <w:rsid w:val="00FC451D"/>
    <w:rsid w:val="00FD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0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2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330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по______ классу за___четверть на 20__-_20___год</vt:lpstr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по______ классу за___четверть на 20__-_20___год</dc:title>
  <dc:creator>XTreme</dc:creator>
  <cp:lastModifiedBy>***</cp:lastModifiedBy>
  <cp:revision>3</cp:revision>
  <cp:lastPrinted>2013-09-21T08:35:00Z</cp:lastPrinted>
  <dcterms:created xsi:type="dcterms:W3CDTF">2013-09-20T17:53:00Z</dcterms:created>
  <dcterms:modified xsi:type="dcterms:W3CDTF">2013-09-21T08:35:00Z</dcterms:modified>
</cp:coreProperties>
</file>