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F" w:rsidRDefault="005C613F" w:rsidP="005C613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C613F" w:rsidRDefault="005C613F" w:rsidP="005C613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C613F" w:rsidRDefault="005C613F" w:rsidP="005C613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C613F" w:rsidRPr="0016232A" w:rsidRDefault="005C613F" w:rsidP="005C613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6232A">
        <w:rPr>
          <w:rFonts w:ascii="Times New Roman" w:hAnsi="Times New Roman" w:cs="Times New Roman"/>
          <w:sz w:val="44"/>
          <w:szCs w:val="44"/>
        </w:rPr>
        <w:t>ОТКРЫТОЕ ЗАНЯТИЕ</w:t>
      </w:r>
    </w:p>
    <w:p w:rsidR="005C613F" w:rsidRPr="0016232A" w:rsidRDefault="005C613F" w:rsidP="005C613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6232A">
        <w:rPr>
          <w:rFonts w:ascii="Times New Roman" w:hAnsi="Times New Roman" w:cs="Times New Roman"/>
          <w:sz w:val="44"/>
          <w:szCs w:val="44"/>
        </w:rPr>
        <w:t>В 1 КЛАССЕ</w:t>
      </w:r>
    </w:p>
    <w:p w:rsidR="005C613F" w:rsidRPr="0016232A" w:rsidRDefault="005C613F" w:rsidP="005C613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6232A">
        <w:rPr>
          <w:rFonts w:ascii="Times New Roman" w:hAnsi="Times New Roman" w:cs="Times New Roman"/>
          <w:sz w:val="44"/>
          <w:szCs w:val="44"/>
        </w:rPr>
        <w:t>«ЭРУДИТ – ТУРНИР».</w:t>
      </w: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Pr="004A3051" w:rsidRDefault="005C613F" w:rsidP="005C613F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4A3051">
        <w:rPr>
          <w:rFonts w:ascii="Times New Roman" w:hAnsi="Times New Roman" w:cs="Times New Roman"/>
          <w:color w:val="333333"/>
          <w:sz w:val="32"/>
          <w:szCs w:val="32"/>
        </w:rPr>
        <w:t>Урок составлен учителем 1 «А»  класса</w:t>
      </w:r>
    </w:p>
    <w:p w:rsidR="005C613F" w:rsidRPr="004A3051" w:rsidRDefault="005C613F" w:rsidP="005C613F">
      <w:pPr>
        <w:ind w:left="360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4A3051">
        <w:rPr>
          <w:rFonts w:ascii="Times New Roman" w:hAnsi="Times New Roman" w:cs="Times New Roman"/>
          <w:color w:val="333333"/>
          <w:sz w:val="32"/>
          <w:szCs w:val="32"/>
        </w:rPr>
        <w:t>МБОУ Лицей №12 г. Химки</w:t>
      </w:r>
    </w:p>
    <w:p w:rsidR="005C613F" w:rsidRPr="004A3051" w:rsidRDefault="005C613F" w:rsidP="005C61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A3051">
        <w:rPr>
          <w:rFonts w:ascii="Times New Roman" w:hAnsi="Times New Roman" w:cs="Times New Roman"/>
          <w:color w:val="333333"/>
          <w:sz w:val="32"/>
          <w:szCs w:val="32"/>
        </w:rPr>
        <w:t>Мухиной Ириной Львовной.</w:t>
      </w: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13F" w:rsidRDefault="005C613F" w:rsidP="005C6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613F" w:rsidRPr="00CE37C1" w:rsidRDefault="005C613F" w:rsidP="005C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C613F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через внеурочную деятельность формирование у детей интереса к        учебе;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5C613F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познавательных способностей и  </w:t>
      </w:r>
      <w:proofErr w:type="spellStart"/>
      <w:r w:rsidRPr="005C613F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5C613F">
        <w:rPr>
          <w:rFonts w:ascii="Times New Roman" w:eastAsia="Calibri" w:hAnsi="Times New Roman" w:cs="Times New Roman"/>
          <w:sz w:val="28"/>
          <w:szCs w:val="28"/>
        </w:rPr>
        <w:t xml:space="preserve"> умений и навыков.</w:t>
      </w:r>
    </w:p>
    <w:p w:rsidR="005C613F" w:rsidRPr="005C613F" w:rsidRDefault="005C613F" w:rsidP="005C61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C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C6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закрепить и расширить знания по математике и обучению грамоте;                 - развивать творческие и интеллектуальные способности учащихся;</w:t>
      </w:r>
      <w:r w:rsidRPr="005C6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коммуникативные способности учащихся;                                        </w:t>
      </w:r>
      <w:proofErr w:type="gramStart"/>
      <w:r w:rsidRPr="005C6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13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C613F">
        <w:rPr>
          <w:rFonts w:ascii="Times New Roman" w:hAnsi="Times New Roman" w:cs="Times New Roman"/>
          <w:bCs/>
          <w:sz w:val="28"/>
          <w:szCs w:val="28"/>
        </w:rPr>
        <w:t>азвивать</w:t>
      </w:r>
      <w:r w:rsidRPr="005C613F">
        <w:rPr>
          <w:rFonts w:ascii="Times New Roman" w:hAnsi="Times New Roman" w:cs="Times New Roman"/>
          <w:sz w:val="28"/>
          <w:szCs w:val="28"/>
        </w:rPr>
        <w:t xml:space="preserve"> речь, память, смекалку, мобильность и творческую    самостоятельность учащихся, соединяя игровые формы деятельности;             </w:t>
      </w:r>
      <w:r w:rsidRPr="005C613F">
        <w:rPr>
          <w:rFonts w:ascii="Times New Roman" w:hAnsi="Times New Roman" w:cs="Times New Roman"/>
          <w:bCs/>
          <w:sz w:val="28"/>
          <w:szCs w:val="28"/>
        </w:rPr>
        <w:t>-воспитывать</w:t>
      </w:r>
      <w:r w:rsidRPr="005C613F">
        <w:rPr>
          <w:rFonts w:ascii="Times New Roman" w:hAnsi="Times New Roman" w:cs="Times New Roman"/>
          <w:sz w:val="28"/>
          <w:szCs w:val="28"/>
        </w:rPr>
        <w:t xml:space="preserve"> интерес к математике, чтению;                                                               - воспитывать  культуру общения, чувство взаимовыручки, чувство коллективизма.</w:t>
      </w:r>
    </w:p>
    <w:p w:rsidR="005C613F" w:rsidRPr="005C613F" w:rsidRDefault="005C613F" w:rsidP="005C61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интерактивная доска, демонстрационный материал  с заданием (жёлуди).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5C613F" w:rsidRPr="005C613F" w:rsidRDefault="005C613F" w:rsidP="005C613F">
      <w:pPr>
        <w:keepLines/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-развивать мотивацию учебной деятельности, заинтересованность в приобретении и расширении знаний, творческий подход к выполнению заданий;                                                                                                                       - развивать навыки сотрудничества 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 xml:space="preserve"> взрослыми и сверстниками,            готовность слушать собеседника; </w:t>
      </w:r>
    </w:p>
    <w:p w:rsidR="005C613F" w:rsidRPr="005C613F" w:rsidRDefault="005C613F" w:rsidP="005C613F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- излагать своё мнение и аргументировать свою точку зрения.                                                                                              </w:t>
      </w:r>
    </w:p>
    <w:p w:rsidR="005C613F" w:rsidRPr="005C613F" w:rsidRDefault="005C613F" w:rsidP="005C613F">
      <w:pPr>
        <w:shd w:val="clear" w:color="auto" w:fill="FFFFFF"/>
        <w:spacing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</w:t>
      </w: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Класс заранее делится на три команды.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жюри, которое состоит из гостей.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</w:t>
      </w: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команд.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Первая команда </w:t>
      </w:r>
      <w:proofErr w:type="gramStart"/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–«</w:t>
      </w:r>
      <w:proofErr w:type="gramEnd"/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Умники».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</w:t>
      </w: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Хотим мы все на свете знать,</w:t>
      </w:r>
    </w:p>
    <w:p w:rsidR="005C613F" w:rsidRPr="005C613F" w:rsidRDefault="005C613F" w:rsidP="005C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Учиться любим и читать.</w:t>
      </w:r>
    </w:p>
    <w:p w:rsidR="005C613F" w:rsidRPr="005C613F" w:rsidRDefault="005C613F" w:rsidP="005C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награду знанья получать,</w:t>
      </w:r>
    </w:p>
    <w:p w:rsidR="005C613F" w:rsidRPr="005C613F" w:rsidRDefault="005C613F" w:rsidP="005C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кругозором удивлять</w:t>
      </w:r>
    </w:p>
    <w:p w:rsidR="005C613F" w:rsidRPr="005C613F" w:rsidRDefault="005C613F" w:rsidP="005C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команд</w:t>
      </w:r>
      <w:proofErr w:type="gramStart"/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«Грамотеи».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</w:t>
      </w: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Орешек знанья тверд,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Но все же, мы не привыкли отступать.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Нам расколоть его поможет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Наш девиз: «Хотим все знать!»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Третья команд</w:t>
      </w:r>
      <w:proofErr w:type="gramStart"/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«Эрудиты».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Девиз</w:t>
      </w: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волнам океана науки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Наш корабль бесстрашно плывет.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Ведь в ученье не знаем мы скуки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К новым знаньям, друзья, вперед!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 время представления команд </w:t>
      </w: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слайд</w:t>
      </w: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«Мозговая гимнастика».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настроить учащихся на работу занятие начинается с «мозговой гимнастики».</w:t>
      </w:r>
    </w:p>
    <w:p w:rsidR="005C613F" w:rsidRPr="005C613F" w:rsidRDefault="005C613F" w:rsidP="005C61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«Ленивые восьмерки».</w:t>
      </w:r>
    </w:p>
    <w:p w:rsidR="005C613F" w:rsidRPr="005C613F" w:rsidRDefault="005C613F" w:rsidP="005C61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«Шапка для размышлений».</w:t>
      </w:r>
    </w:p>
    <w:p w:rsidR="005C613F" w:rsidRPr="005C613F" w:rsidRDefault="005C613F" w:rsidP="005C61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«Качания головой».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Разминка.  (3 слайд)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разминку баллы не даются. Ответы на вопросы учителя даются быстро.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называется место, где зимой выращивают овощи? (теплица)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2.Прошло три дня после воскресенья. Какой наступил день? (четверг)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Всех кормит, а сама не ест. Что это? (ложка)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у человека?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птицы крыл</w:t>
      </w:r>
      <w:proofErr w:type="gramStart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человека…(рука);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собаки морд</w:t>
      </w:r>
      <w:proofErr w:type="gramStart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человека …(лицо);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льв</w:t>
      </w:r>
      <w:proofErr w:type="gramStart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пасть- у человека…(рот);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машины мото</w:t>
      </w:r>
      <w:proofErr w:type="gramStart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человека …(сердце).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имя и отчество Пушкина. (Александр Сергеевич)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называется уменьшенная модель Земли? (глобус)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Кем была раньше бабочка? (гусеницей)</w:t>
      </w:r>
    </w:p>
    <w:p w:rsidR="005C613F" w:rsidRPr="005C613F" w:rsidRDefault="005C613F" w:rsidP="005C6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13F" w:rsidRPr="005C613F" w:rsidRDefault="005C613F" w:rsidP="005C613F">
      <w:pPr>
        <w:shd w:val="clear" w:color="auto" w:fill="FFFFFF"/>
        <w:spacing w:after="0"/>
        <w:ind w:firstLine="29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613F">
        <w:rPr>
          <w:rFonts w:ascii="Times New Roman" w:eastAsia="Calibri" w:hAnsi="Times New Roman" w:cs="Times New Roman"/>
          <w:b/>
          <w:sz w:val="28"/>
          <w:szCs w:val="28"/>
        </w:rPr>
        <w:t>Конкурс загадок.  (4слайд)</w:t>
      </w:r>
    </w:p>
    <w:p w:rsidR="005C613F" w:rsidRPr="005C613F" w:rsidRDefault="005C613F" w:rsidP="005C613F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613F">
        <w:rPr>
          <w:rFonts w:ascii="Times New Roman" w:eastAsia="Calibri" w:hAnsi="Times New Roman" w:cs="Times New Roman"/>
          <w:sz w:val="28"/>
          <w:szCs w:val="28"/>
        </w:rPr>
        <w:t>Каждой команде по очереди загадывается по одной загадке. За правильный ответ дается по одному баллу.</w:t>
      </w:r>
    </w:p>
    <w:p w:rsidR="005C613F" w:rsidRPr="005C613F" w:rsidRDefault="005C613F" w:rsidP="005C61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В шубе летом,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А зимой - 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>раздетым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>.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 xml:space="preserve">ес)   </w:t>
      </w:r>
      <w:r w:rsidRPr="005C613F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Течет, течет – не вытечет,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Бежит, бежи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 xml:space="preserve"> не выбежит.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           (река)   </w:t>
      </w:r>
      <w:r w:rsidRPr="005C613F">
        <w:rPr>
          <w:rFonts w:ascii="Times New Roman" w:hAnsi="Times New Roman" w:cs="Times New Roman"/>
          <w:b/>
          <w:sz w:val="28"/>
          <w:szCs w:val="28"/>
        </w:rPr>
        <w:t>(6 слайд)</w:t>
      </w:r>
    </w:p>
    <w:p w:rsidR="005C613F" w:rsidRPr="005C613F" w:rsidRDefault="005C613F" w:rsidP="005C61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Без крыльев летят,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Без ног бегут,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Без паруса плывут.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          (облака)   </w:t>
      </w:r>
      <w:r w:rsidRPr="005C613F">
        <w:rPr>
          <w:rFonts w:ascii="Times New Roman" w:hAnsi="Times New Roman" w:cs="Times New Roman"/>
          <w:b/>
          <w:sz w:val="28"/>
          <w:szCs w:val="28"/>
        </w:rPr>
        <w:t>(7слайд)</w:t>
      </w:r>
    </w:p>
    <w:p w:rsidR="005C613F" w:rsidRPr="005C613F" w:rsidRDefault="005C613F" w:rsidP="005C61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Через речку лег,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Пробежать помог.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          (мост)    </w:t>
      </w:r>
      <w:proofErr w:type="gramStart"/>
      <w:r w:rsidRPr="005C613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C613F">
        <w:rPr>
          <w:rFonts w:ascii="Times New Roman" w:hAnsi="Times New Roman" w:cs="Times New Roman"/>
          <w:b/>
          <w:sz w:val="28"/>
          <w:szCs w:val="28"/>
        </w:rPr>
        <w:t>8 слайд)</w:t>
      </w:r>
    </w:p>
    <w:p w:rsidR="005C613F" w:rsidRPr="005C613F" w:rsidRDefault="005C613F" w:rsidP="005C61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Кто ходит ночь и ходит день,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Не зная, что такое лень?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 (часы)    </w:t>
      </w:r>
      <w:r w:rsidRPr="005C613F">
        <w:rPr>
          <w:rFonts w:ascii="Times New Roman" w:hAnsi="Times New Roman" w:cs="Times New Roman"/>
          <w:b/>
          <w:sz w:val="28"/>
          <w:szCs w:val="28"/>
        </w:rPr>
        <w:t>(9 слайд)</w:t>
      </w:r>
    </w:p>
    <w:p w:rsidR="005C613F" w:rsidRPr="005C613F" w:rsidRDefault="005C613F" w:rsidP="005C61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Рук нет, а строить умеет.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           (птица)   </w:t>
      </w:r>
      <w:r w:rsidRPr="005C613F">
        <w:rPr>
          <w:rFonts w:ascii="Times New Roman" w:hAnsi="Times New Roman" w:cs="Times New Roman"/>
          <w:b/>
          <w:sz w:val="28"/>
          <w:szCs w:val="28"/>
        </w:rPr>
        <w:t>(10 слайд)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>Ребусы.   (11-17 слайды)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Каждой команде дается по два ребуса. За правильный ответ начисляется по одному баллу.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 xml:space="preserve">Игра «Выбери меня».  (18 слайд)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Капитаны команд должны выбрать номер вопроса, который написан на желудях. (Логические задачи.) Каждой команде дается по два вопроса. За правильный ответ начисляется по одному баллу.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№1. Бежали поросята. Один  впереди – два позади, один позади – два впереди, один между двумя. Сколько всего поросят? (три)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№2.Когда цапля стоит на одной ноге, то она весит 3 кг. Сколько будет весить цапля, если она встанет на две ноги? (3 кг)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№3.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>бабушке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 xml:space="preserve"> Даши внучка Маша, кот Пушок и собака Дружок. Сколько всего внуков у бабушки?  (1 внучка)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lastRenderedPageBreak/>
        <w:t>№4. У семи братьев по одной сестре. Сколько всего сестер?  (1 сестра)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№5. Сколько ушей у трех мышей?  (6)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№6. На столе стояло три стакана с вишнями. Костя съел один стакан вишен. Сколько стаканов осталось?  (3 стакана)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proofErr w:type="spellStart"/>
      <w:r w:rsidRPr="005C613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C613F">
        <w:rPr>
          <w:rFonts w:ascii="Times New Roman" w:hAnsi="Times New Roman" w:cs="Times New Roman"/>
          <w:b/>
          <w:sz w:val="28"/>
          <w:szCs w:val="28"/>
        </w:rPr>
        <w:t>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Попробуйте левой рукой как бы забивать гвоздь молотком, а правой рукой гладьте что-то утюгом.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>«Слово рассыпалось».  (19 – 22 слайды)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За правильный ответ каждой команде дается по одному баллу.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613F">
        <w:rPr>
          <w:rFonts w:ascii="Times New Roman" w:hAnsi="Times New Roman" w:cs="Times New Roman"/>
          <w:sz w:val="28"/>
          <w:szCs w:val="28"/>
        </w:rPr>
        <w:t>кадушпо</w:t>
      </w:r>
      <w:proofErr w:type="spellEnd"/>
      <w:r w:rsidRPr="005C613F">
        <w:rPr>
          <w:rFonts w:ascii="Times New Roman" w:hAnsi="Times New Roman" w:cs="Times New Roman"/>
          <w:sz w:val="28"/>
          <w:szCs w:val="28"/>
        </w:rPr>
        <w:t xml:space="preserve"> - подушка</w:t>
      </w:r>
      <w:r w:rsidRPr="005C6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613F">
        <w:rPr>
          <w:rFonts w:ascii="Times New Roman" w:hAnsi="Times New Roman" w:cs="Times New Roman"/>
          <w:sz w:val="28"/>
          <w:szCs w:val="28"/>
        </w:rPr>
        <w:t>темокер</w:t>
      </w:r>
      <w:proofErr w:type="spellEnd"/>
      <w:r w:rsidRPr="005C613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C613F">
        <w:rPr>
          <w:rFonts w:ascii="Times New Roman" w:hAnsi="Times New Roman" w:cs="Times New Roman"/>
          <w:sz w:val="28"/>
          <w:szCs w:val="28"/>
        </w:rPr>
        <w:t>теремок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613F">
        <w:rPr>
          <w:rFonts w:ascii="Times New Roman" w:hAnsi="Times New Roman" w:cs="Times New Roman"/>
          <w:sz w:val="28"/>
          <w:szCs w:val="28"/>
        </w:rPr>
        <w:t>стунахв</w:t>
      </w:r>
      <w:proofErr w:type="spellEnd"/>
      <w:r w:rsidRPr="005C613F">
        <w:rPr>
          <w:rFonts w:ascii="Times New Roman" w:hAnsi="Times New Roman" w:cs="Times New Roman"/>
          <w:sz w:val="28"/>
          <w:szCs w:val="28"/>
        </w:rPr>
        <w:t xml:space="preserve"> – хвастун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>«Угадай героя  сказки».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- А сейчас давайте с вами отдохнем. Вы должны угадать героя сказки. Будьте внимательны. Не всегда правильный ответ – в рифму. О ком эти строки на самом деле?</w:t>
      </w:r>
    </w:p>
    <w:p w:rsidR="005C613F" w:rsidRPr="005C613F" w:rsidRDefault="005C613F" w:rsidP="005C61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1. Где ваше платье бальное?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 Где туфелька хрустальная?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- Простите, я спешила…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Меня зовут  Страшила.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- Правильный ответ, ребята, какой? (Золушка)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2. Лечит в Африке зверей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Добрый доктор </w:t>
      </w:r>
      <w:proofErr w:type="spellStart"/>
      <w:r w:rsidRPr="005C613F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C613F">
        <w:rPr>
          <w:rFonts w:ascii="Times New Roman" w:hAnsi="Times New Roman" w:cs="Times New Roman"/>
          <w:sz w:val="28"/>
          <w:szCs w:val="28"/>
        </w:rPr>
        <w:t>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- Правильный 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 xml:space="preserve"> - какой доктор?  (Айболит)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</w:t>
      </w:r>
      <w:r w:rsidRPr="005C613F">
        <w:rPr>
          <w:rFonts w:ascii="Times New Roman" w:hAnsi="Times New Roman" w:cs="Times New Roman"/>
          <w:sz w:val="28"/>
          <w:szCs w:val="28"/>
        </w:rPr>
        <w:tab/>
        <w:t xml:space="preserve">3.Целый день в зеленой коже,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Целый день все «</w:t>
      </w:r>
      <w:proofErr w:type="spellStart"/>
      <w:r w:rsidRPr="005C613F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C613F">
        <w:rPr>
          <w:rFonts w:ascii="Times New Roman" w:hAnsi="Times New Roman" w:cs="Times New Roman"/>
          <w:sz w:val="28"/>
          <w:szCs w:val="28"/>
        </w:rPr>
        <w:t>», да «</w:t>
      </w:r>
      <w:proofErr w:type="spellStart"/>
      <w:r w:rsidRPr="005C613F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C613F">
        <w:rPr>
          <w:rFonts w:ascii="Times New Roman" w:hAnsi="Times New Roman" w:cs="Times New Roman"/>
          <w:sz w:val="28"/>
          <w:szCs w:val="28"/>
        </w:rPr>
        <w:t>».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Но скрывается под кожей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Всех мудрей и всех пригожей …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Кто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 xml:space="preserve">  Старуха Шапокляк.                                                                                                  - Кто же на самом деле, ребята, скрывается под зеленой кожей?      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(Царевна – лягушка)  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3F" w:rsidRPr="005C613F" w:rsidRDefault="005C613F" w:rsidP="005C61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4.Плюшек  я тебе припас!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Прилети ко мне хоть раз,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Мастер всяческих проказ,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Лучший в мире Карабас!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- Кто же на самом деле, ребята, мастер всяческих проказ?  (</w:t>
      </w:r>
      <w:proofErr w:type="spellStart"/>
      <w:r w:rsidRPr="005C613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C613F">
        <w:rPr>
          <w:rFonts w:ascii="Times New Roman" w:hAnsi="Times New Roman" w:cs="Times New Roman"/>
          <w:sz w:val="28"/>
          <w:szCs w:val="28"/>
        </w:rPr>
        <w:t>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>«Ораторская дуэль».    (23 слайд)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- А сейчас мы с вами будем состязаться в конкурсе, который называется         « Ораторская дуэль».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 xml:space="preserve">Дуэль </w:t>
      </w:r>
      <w:r w:rsidRPr="005C613F">
        <w:rPr>
          <w:rFonts w:ascii="Times New Roman" w:hAnsi="Times New Roman" w:cs="Times New Roman"/>
          <w:sz w:val="28"/>
          <w:szCs w:val="28"/>
        </w:rPr>
        <w:t>– поединок между двумя людьми с применением оружия.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 xml:space="preserve">Оратор </w:t>
      </w:r>
      <w:r w:rsidRPr="005C613F">
        <w:rPr>
          <w:rFonts w:ascii="Times New Roman" w:hAnsi="Times New Roman" w:cs="Times New Roman"/>
          <w:sz w:val="28"/>
          <w:szCs w:val="28"/>
        </w:rPr>
        <w:t>– человек, который умеет красиво говорить.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-Нашим оружием в этом поединке – состязании будет красивая речь.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Вы должны с правильной интонацией прочитать предложения.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( За правильное выполнение задания каждой команде дается по два балла.)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И. И – и – и?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И – и – и! И.  </w:t>
      </w:r>
      <w:r w:rsidRPr="005C613F">
        <w:rPr>
          <w:rFonts w:ascii="Times New Roman" w:hAnsi="Times New Roman" w:cs="Times New Roman"/>
          <w:b/>
          <w:sz w:val="28"/>
          <w:szCs w:val="28"/>
        </w:rPr>
        <w:t>(24 слайд)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613F" w:rsidRPr="005C613F" w:rsidRDefault="005C613F" w:rsidP="005C61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Ай – ай 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>й !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А? А – а – а .</w:t>
      </w:r>
      <w:r w:rsidRPr="005C613F">
        <w:rPr>
          <w:rFonts w:ascii="Times New Roman" w:hAnsi="Times New Roman" w:cs="Times New Roman"/>
          <w:b/>
          <w:sz w:val="28"/>
          <w:szCs w:val="28"/>
        </w:rPr>
        <w:t>(25 слайд)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А. У. А – а – а</w:t>
      </w:r>
      <w:proofErr w:type="gramStart"/>
      <w:r w:rsidRPr="005C613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C61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У – у – у? Ау! </w:t>
      </w:r>
      <w:r w:rsidRPr="005C613F">
        <w:rPr>
          <w:rFonts w:ascii="Times New Roman" w:hAnsi="Times New Roman" w:cs="Times New Roman"/>
          <w:b/>
          <w:sz w:val="28"/>
          <w:szCs w:val="28"/>
        </w:rPr>
        <w:t>(26 слайд)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>Логические задачи.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Каждой команде за правильный ответ дается по одному баллу.</w:t>
      </w:r>
    </w:p>
    <w:p w:rsidR="005C613F" w:rsidRPr="005C613F" w:rsidRDefault="005C613F" w:rsidP="005C61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Алеша на дорогу в школу тратит 5 минут. Сколько минут он потратит, если пойдет вместе с сестрой? (5 минут)</w:t>
      </w:r>
    </w:p>
    <w:p w:rsidR="005C613F" w:rsidRPr="005C613F" w:rsidRDefault="005C613F" w:rsidP="005C61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Мама поставила на стол 9 чашек. Из них две чашки перевернули вверх дном. Сколько чашек стало на столе? (9 чашек)</w:t>
      </w:r>
    </w:p>
    <w:p w:rsidR="005C613F" w:rsidRPr="005C613F" w:rsidRDefault="005C613F" w:rsidP="005C61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По небу летели ворона, воробей, шмель, ласточка и стрекоза. Сколько птиц летело по небу? (3 птицы)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 xml:space="preserve">               Веселая </w:t>
      </w:r>
      <w:proofErr w:type="spellStart"/>
      <w:r w:rsidRPr="005C613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C613F">
        <w:rPr>
          <w:rFonts w:ascii="Times New Roman" w:hAnsi="Times New Roman" w:cs="Times New Roman"/>
          <w:b/>
          <w:sz w:val="28"/>
          <w:szCs w:val="28"/>
        </w:rPr>
        <w:t>.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>Игра « Концовки».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- Я буду говорить начало фраза, а вы должны закончить эту фразу.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( Каждой команде за правильный ответ дается по одному баллу.)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Если осенью холоднее, чем летом, значит летом…(теплее, чем осенью).</w:t>
      </w:r>
    </w:p>
    <w:p w:rsidR="005C613F" w:rsidRPr="005C613F" w:rsidRDefault="005C613F" w:rsidP="005C61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Если летом дни длиннее, чем зимой, значит зимой…(дни короче, чем летом).</w:t>
      </w:r>
    </w:p>
    <w:p w:rsidR="005C613F" w:rsidRPr="005C613F" w:rsidRDefault="005C613F" w:rsidP="005C61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Если летний дождик теплее, чем осенний, значит осенний дождик …(холоднее, чем летний).</w:t>
      </w: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5C613F">
        <w:rPr>
          <w:rFonts w:ascii="Times New Roman" w:hAnsi="Times New Roman" w:cs="Times New Roman"/>
          <w:b/>
          <w:sz w:val="28"/>
          <w:szCs w:val="28"/>
        </w:rPr>
        <w:t>Мульткроссворд</w:t>
      </w:r>
      <w:proofErr w:type="spellEnd"/>
      <w:r w:rsidRPr="005C613F">
        <w:rPr>
          <w:rFonts w:ascii="Times New Roman" w:hAnsi="Times New Roman" w:cs="Times New Roman"/>
          <w:b/>
          <w:sz w:val="28"/>
          <w:szCs w:val="28"/>
        </w:rPr>
        <w:t>».  (27 слайд)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- Ребята, вы должны отгадать кроссворд с героями мультфильмов и сказок.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Главное слово в кроссворде « Почемучка». </w:t>
      </w:r>
      <w:r w:rsidRPr="005C613F">
        <w:rPr>
          <w:rFonts w:ascii="Times New Roman" w:hAnsi="Times New Roman" w:cs="Times New Roman"/>
          <w:b/>
          <w:sz w:val="28"/>
          <w:szCs w:val="28"/>
        </w:rPr>
        <w:t>(28 слайд)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- Первые буквы слов уже вписаны. Ответ нужно вписывать, начиная со второй буквы.</w:t>
      </w:r>
      <w:r w:rsidRPr="005C613F">
        <w:rPr>
          <w:rFonts w:ascii="Times New Roman" w:hAnsi="Times New Roman" w:cs="Times New Roman"/>
          <w:b/>
          <w:sz w:val="28"/>
          <w:szCs w:val="28"/>
        </w:rPr>
        <w:t xml:space="preserve">  (29 слайд)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( Каждой команде за правильный ответ дается по одному баллу.)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(30 - 47 слайды)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 xml:space="preserve">Подведение итогов жюри. Вручение грамот каждой команде. 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(48, 49 слайды)                                        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3F" w:rsidRPr="005C613F" w:rsidRDefault="005C613F" w:rsidP="005C613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91B" w:rsidRPr="005C613F" w:rsidRDefault="00E7291B">
      <w:pPr>
        <w:rPr>
          <w:rFonts w:ascii="Times New Roman" w:hAnsi="Times New Roman" w:cs="Times New Roman"/>
          <w:sz w:val="28"/>
          <w:szCs w:val="28"/>
        </w:rPr>
      </w:pPr>
    </w:p>
    <w:sectPr w:rsidR="00E7291B" w:rsidRPr="005C613F" w:rsidSect="00E7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8A6"/>
    <w:multiLevelType w:val="hybridMultilevel"/>
    <w:tmpl w:val="EB4A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5427D"/>
    <w:multiLevelType w:val="hybridMultilevel"/>
    <w:tmpl w:val="4CA4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24F2"/>
    <w:multiLevelType w:val="hybridMultilevel"/>
    <w:tmpl w:val="8946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7127"/>
    <w:multiLevelType w:val="hybridMultilevel"/>
    <w:tmpl w:val="417A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14E2"/>
    <w:multiLevelType w:val="hybridMultilevel"/>
    <w:tmpl w:val="6314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13F"/>
    <w:rsid w:val="004448D3"/>
    <w:rsid w:val="005C613F"/>
    <w:rsid w:val="00AF2346"/>
    <w:rsid w:val="00E7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1181</Words>
  <Characters>6732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cp:lastPrinted>2011-11-20T08:12:00Z</cp:lastPrinted>
  <dcterms:created xsi:type="dcterms:W3CDTF">2011-11-20T08:11:00Z</dcterms:created>
  <dcterms:modified xsi:type="dcterms:W3CDTF">2011-11-20T08:13:00Z</dcterms:modified>
</cp:coreProperties>
</file>