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4A1" w:rsidRDefault="003704A1"/>
    <w:p w:rsidR="008B2C17" w:rsidRDefault="008B2C17">
      <w:r>
        <w:br w:type="page"/>
      </w:r>
    </w:p>
    <w:p w:rsidR="008B2C17" w:rsidRPr="008B2C17" w:rsidRDefault="008B2C17" w:rsidP="008B2C17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  <w:lang w:eastAsia="ru-RU"/>
        </w:rPr>
      </w:pPr>
      <w:r w:rsidRPr="008B2C17"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  <w:lang w:eastAsia="ru-RU"/>
        </w:rPr>
        <w:lastRenderedPageBreak/>
        <w:t>Рассказы о весне</w:t>
      </w:r>
    </w:p>
    <w:p w:rsidR="008B2C17" w:rsidRDefault="008B2C17" w:rsidP="008B2C17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8B2C17" w:rsidRPr="008B2C17" w:rsidRDefault="008B2C17" w:rsidP="008B2C17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8B2C17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200400" cy="4929809"/>
            <wp:effectExtent l="0" t="0" r="0" b="4445"/>
            <wp:docPr id="1" name="Рисунок 1" descr="Рассказы о весне для младших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сказы о весне для младших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312" cy="494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C17" w:rsidRPr="008B2C17" w:rsidRDefault="008B2C17" w:rsidP="008B2C1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8B2C17">
        <w:rPr>
          <w:rFonts w:ascii="Arial" w:eastAsia="Times New Roman" w:hAnsi="Arial" w:cs="Arial"/>
          <w:sz w:val="40"/>
          <w:szCs w:val="40"/>
          <w:lang w:eastAsia="ru-RU"/>
        </w:rPr>
        <w:t xml:space="preserve">Это чудные и нежные рассказы о весне, о времени года, когда просыпается и радует нас своей красотой и изяществом природа. </w:t>
      </w:r>
    </w:p>
    <w:p w:rsidR="008B2C17" w:rsidRDefault="008B2C17">
      <w:pPr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br w:type="page"/>
      </w:r>
    </w:p>
    <w:p w:rsidR="008B2C17" w:rsidRPr="008B2C17" w:rsidRDefault="008B2C17" w:rsidP="008B2C1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8B2C17" w:rsidRPr="008B2C17" w:rsidRDefault="008B2C17" w:rsidP="008B2C17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36"/>
          <w:szCs w:val="36"/>
          <w:lang w:eastAsia="ru-RU"/>
        </w:rPr>
      </w:pPr>
      <w:r w:rsidRPr="008B2C17">
        <w:rPr>
          <w:rFonts w:ascii="Trebuchet MS" w:eastAsia="Times New Roman" w:hAnsi="Trebuchet MS" w:cs="Arial"/>
          <w:b/>
          <w:bCs/>
          <w:color w:val="601802"/>
          <w:sz w:val="36"/>
          <w:szCs w:val="36"/>
          <w:lang w:eastAsia="ru-RU"/>
        </w:rPr>
        <w:t xml:space="preserve">Первая проталина. Автор: К. В. </w:t>
      </w:r>
      <w:proofErr w:type="spellStart"/>
      <w:r w:rsidRPr="008B2C17">
        <w:rPr>
          <w:rFonts w:ascii="Trebuchet MS" w:eastAsia="Times New Roman" w:hAnsi="Trebuchet MS" w:cs="Arial"/>
          <w:b/>
          <w:bCs/>
          <w:color w:val="601802"/>
          <w:sz w:val="36"/>
          <w:szCs w:val="36"/>
          <w:lang w:eastAsia="ru-RU"/>
        </w:rPr>
        <w:t>Гарновский</w:t>
      </w:r>
      <w:proofErr w:type="spellEnd"/>
    </w:p>
    <w:p w:rsidR="008B2C17" w:rsidRPr="008B2C17" w:rsidRDefault="008B2C17" w:rsidP="008B2C1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8B2C17">
        <w:rPr>
          <w:rFonts w:ascii="Arial" w:eastAsia="Times New Roman" w:hAnsi="Arial" w:cs="Arial"/>
          <w:sz w:val="36"/>
          <w:szCs w:val="36"/>
          <w:lang w:eastAsia="ru-RU"/>
        </w:rPr>
        <w:t>Ура, появилась первая проталинка! На косогоре, на солнечной его стороне, у соснового пня.</w:t>
      </w:r>
    </w:p>
    <w:p w:rsidR="008B2C17" w:rsidRPr="008B2C17" w:rsidRDefault="008B2C17" w:rsidP="008B2C1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8B2C17">
        <w:rPr>
          <w:rFonts w:ascii="Arial" w:eastAsia="Times New Roman" w:hAnsi="Arial" w:cs="Arial"/>
          <w:sz w:val="36"/>
          <w:szCs w:val="36"/>
          <w:lang w:eastAsia="ru-RU"/>
        </w:rPr>
        <w:t>И вся-то — шапкой накрыть. Кругом снег, а тут — мох, прошлогодние листья, хвоинки, коричневая трава. Но уже ползают тут мушки, клопики лесные, жучки какие-то. Вяло, лениво ползают, ещё не разогрелись на солнце.</w:t>
      </w:r>
    </w:p>
    <w:p w:rsidR="008B2C17" w:rsidRPr="008B2C17" w:rsidRDefault="008B2C17" w:rsidP="008B2C1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proofErr w:type="spellStart"/>
      <w:r w:rsidRPr="008B2C17">
        <w:rPr>
          <w:rFonts w:ascii="Arial" w:eastAsia="Times New Roman" w:hAnsi="Arial" w:cs="Arial"/>
          <w:sz w:val="36"/>
          <w:szCs w:val="36"/>
          <w:lang w:eastAsia="ru-RU"/>
        </w:rPr>
        <w:t>Насекомая</w:t>
      </w:r>
      <w:proofErr w:type="spellEnd"/>
      <w:r w:rsidRPr="008B2C17">
        <w:rPr>
          <w:rFonts w:ascii="Arial" w:eastAsia="Times New Roman" w:hAnsi="Arial" w:cs="Arial"/>
          <w:sz w:val="36"/>
          <w:szCs w:val="36"/>
          <w:lang w:eastAsia="ru-RU"/>
        </w:rPr>
        <w:t xml:space="preserve"> проталинка, первая.</w:t>
      </w:r>
    </w:p>
    <w:p w:rsidR="008B2C17" w:rsidRPr="008B2C17" w:rsidRDefault="008B2C17" w:rsidP="008B2C1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8B2C17">
        <w:rPr>
          <w:rFonts w:ascii="Arial" w:eastAsia="Times New Roman" w:hAnsi="Arial" w:cs="Arial"/>
          <w:sz w:val="36"/>
          <w:szCs w:val="36"/>
          <w:lang w:eastAsia="ru-RU"/>
        </w:rPr>
        <w:t xml:space="preserve">Пройдёт день-другой — проталинка расширится. На ней появятся жёлтенькие </w:t>
      </w:r>
      <w:proofErr w:type="spellStart"/>
      <w:r w:rsidRPr="008B2C17">
        <w:rPr>
          <w:rFonts w:ascii="Arial" w:eastAsia="Times New Roman" w:hAnsi="Arial" w:cs="Arial"/>
          <w:sz w:val="36"/>
          <w:szCs w:val="36"/>
          <w:lang w:eastAsia="ru-RU"/>
        </w:rPr>
        <w:t>овсяночки</w:t>
      </w:r>
      <w:proofErr w:type="spellEnd"/>
      <w:r w:rsidRPr="008B2C17">
        <w:rPr>
          <w:rFonts w:ascii="Arial" w:eastAsia="Times New Roman" w:hAnsi="Arial" w:cs="Arial"/>
          <w:sz w:val="36"/>
          <w:szCs w:val="36"/>
          <w:lang w:eastAsia="ru-RU"/>
        </w:rPr>
        <w:t xml:space="preserve"> - </w:t>
      </w:r>
      <w:proofErr w:type="spellStart"/>
      <w:r w:rsidRPr="008B2C17">
        <w:rPr>
          <w:rFonts w:ascii="Arial" w:eastAsia="Times New Roman" w:hAnsi="Arial" w:cs="Arial"/>
          <w:sz w:val="36"/>
          <w:szCs w:val="36"/>
          <w:lang w:eastAsia="ru-RU"/>
        </w:rPr>
        <w:t>зимари</w:t>
      </w:r>
      <w:proofErr w:type="spellEnd"/>
      <w:r w:rsidRPr="008B2C17">
        <w:rPr>
          <w:rFonts w:ascii="Arial" w:eastAsia="Times New Roman" w:hAnsi="Arial" w:cs="Arial"/>
          <w:sz w:val="36"/>
          <w:szCs w:val="36"/>
          <w:lang w:eastAsia="ru-RU"/>
        </w:rPr>
        <w:t>, а там и жаворонок прилетит, взовьётся с неё под облака — объявит весну.</w:t>
      </w:r>
    </w:p>
    <w:p w:rsidR="008B2C17" w:rsidRPr="008B2C17" w:rsidRDefault="008B2C17" w:rsidP="008B2C1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8B2C17">
        <w:rPr>
          <w:rFonts w:ascii="Arial" w:eastAsia="Times New Roman" w:hAnsi="Arial" w:cs="Arial"/>
          <w:sz w:val="36"/>
          <w:szCs w:val="36"/>
          <w:lang w:eastAsia="ru-RU"/>
        </w:rPr>
        <w:t>Станет проталинка птичья.</w:t>
      </w:r>
    </w:p>
    <w:p w:rsidR="008B2C17" w:rsidRPr="008B2C17" w:rsidRDefault="008B2C17" w:rsidP="008B2C1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8B2C17">
        <w:rPr>
          <w:rFonts w:ascii="Arial" w:eastAsia="Times New Roman" w:hAnsi="Arial" w:cs="Arial"/>
          <w:sz w:val="36"/>
          <w:szCs w:val="36"/>
          <w:lang w:eastAsia="ru-RU"/>
        </w:rPr>
        <w:t>А ещё погреет солнце — разрастётся проталинка во весь косогор. С дерева на неё белочка спустится — шишку подобрать, полущить на пне. И заинька серый прискачет — посидеть, отдохнуть после ночи.</w:t>
      </w:r>
    </w:p>
    <w:p w:rsidR="008B2C17" w:rsidRPr="008B2C17" w:rsidRDefault="008B2C17" w:rsidP="008B2C1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8B2C17">
        <w:rPr>
          <w:rFonts w:ascii="Arial" w:eastAsia="Times New Roman" w:hAnsi="Arial" w:cs="Arial"/>
          <w:sz w:val="36"/>
          <w:szCs w:val="36"/>
          <w:lang w:eastAsia="ru-RU"/>
        </w:rPr>
        <w:t>Глядишь, и мальчишка какой прибежит — ножками, без лыж.</w:t>
      </w:r>
    </w:p>
    <w:p w:rsidR="008B2C17" w:rsidRPr="008B2C17" w:rsidRDefault="008B2C17" w:rsidP="008B2C1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8B2C17">
        <w:rPr>
          <w:rFonts w:ascii="Arial" w:eastAsia="Times New Roman" w:hAnsi="Arial" w:cs="Arial"/>
          <w:sz w:val="36"/>
          <w:szCs w:val="36"/>
          <w:lang w:eastAsia="ru-RU"/>
        </w:rPr>
        <w:t xml:space="preserve">И будет уж тут проталинка </w:t>
      </w:r>
      <w:proofErr w:type="spellStart"/>
      <w:r w:rsidRPr="008B2C17">
        <w:rPr>
          <w:rFonts w:ascii="Arial" w:eastAsia="Times New Roman" w:hAnsi="Arial" w:cs="Arial"/>
          <w:sz w:val="36"/>
          <w:szCs w:val="36"/>
          <w:lang w:eastAsia="ru-RU"/>
        </w:rPr>
        <w:t>всехняя</w:t>
      </w:r>
      <w:proofErr w:type="spellEnd"/>
      <w:r w:rsidRPr="008B2C17">
        <w:rPr>
          <w:rFonts w:ascii="Arial" w:eastAsia="Times New Roman" w:hAnsi="Arial" w:cs="Arial"/>
          <w:sz w:val="36"/>
          <w:szCs w:val="36"/>
          <w:lang w:eastAsia="ru-RU"/>
        </w:rPr>
        <w:t xml:space="preserve">, всем на ней места хватит, вырастет </w:t>
      </w:r>
      <w:proofErr w:type="gramStart"/>
      <w:r w:rsidRPr="008B2C17">
        <w:rPr>
          <w:rFonts w:ascii="Arial" w:eastAsia="Times New Roman" w:hAnsi="Arial" w:cs="Arial"/>
          <w:sz w:val="36"/>
          <w:szCs w:val="36"/>
          <w:lang w:eastAsia="ru-RU"/>
        </w:rPr>
        <w:t>всем</w:t>
      </w:r>
      <w:proofErr w:type="gramEnd"/>
      <w:r w:rsidRPr="008B2C17">
        <w:rPr>
          <w:rFonts w:ascii="Arial" w:eastAsia="Times New Roman" w:hAnsi="Arial" w:cs="Arial"/>
          <w:sz w:val="36"/>
          <w:szCs w:val="36"/>
          <w:lang w:eastAsia="ru-RU"/>
        </w:rPr>
        <w:t xml:space="preserve"> на радость.</w:t>
      </w:r>
    </w:p>
    <w:p w:rsidR="008B2C17" w:rsidRPr="008B2C17" w:rsidRDefault="008B2C17" w:rsidP="008B2C17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3183890" cy="2387917"/>
            <wp:effectExtent l="0" t="0" r="0" b="0"/>
            <wp:docPr id="2" name="Рисунок 2" descr="http://img0.liveinternet.ru/images/attach/c/3/76/941/76941174_0_bd9a_2986ee38_X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0.liveinternet.ru/images/attach/c/3/76/941/76941174_0_bd9a_2986ee38_X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14905" cy="241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C17" w:rsidRPr="008B2C17" w:rsidRDefault="008B2C17">
      <w:pPr>
        <w:rPr>
          <w:rFonts w:ascii="Arial" w:eastAsia="Times New Roman" w:hAnsi="Arial" w:cs="Arial"/>
          <w:sz w:val="40"/>
          <w:szCs w:val="40"/>
          <w:lang w:eastAsia="ru-RU"/>
        </w:rPr>
      </w:pPr>
      <w:r w:rsidRPr="008B2C17">
        <w:rPr>
          <w:rFonts w:ascii="Arial" w:eastAsia="Times New Roman" w:hAnsi="Arial" w:cs="Arial"/>
          <w:sz w:val="40"/>
          <w:szCs w:val="40"/>
          <w:lang w:eastAsia="ru-RU"/>
        </w:rPr>
        <w:lastRenderedPageBreak/>
        <w:br w:type="page"/>
      </w:r>
    </w:p>
    <w:p w:rsidR="008B2C17" w:rsidRPr="008B2C17" w:rsidRDefault="008B2C17" w:rsidP="008B2C1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</w:p>
    <w:p w:rsidR="008B2C17" w:rsidRPr="008B2C17" w:rsidRDefault="008B2C17" w:rsidP="008B2C17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40"/>
          <w:szCs w:val="40"/>
          <w:lang w:eastAsia="ru-RU"/>
        </w:rPr>
      </w:pPr>
      <w:r w:rsidRPr="008B2C17">
        <w:rPr>
          <w:rFonts w:ascii="Trebuchet MS" w:eastAsia="Times New Roman" w:hAnsi="Trebuchet MS" w:cs="Arial"/>
          <w:b/>
          <w:bCs/>
          <w:color w:val="601802"/>
          <w:sz w:val="40"/>
          <w:szCs w:val="40"/>
          <w:lang w:eastAsia="ru-RU"/>
        </w:rPr>
        <w:t>Снег и Ветер. Автор: Н. И. Сладков</w:t>
      </w:r>
    </w:p>
    <w:p w:rsidR="008B2C17" w:rsidRPr="008B2C17" w:rsidRDefault="008B2C17" w:rsidP="008B2C1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8B2C17">
        <w:rPr>
          <w:rFonts w:ascii="Arial" w:eastAsia="Times New Roman" w:hAnsi="Arial" w:cs="Arial"/>
          <w:sz w:val="40"/>
          <w:szCs w:val="40"/>
          <w:lang w:eastAsia="ru-RU"/>
        </w:rPr>
        <w:t>— Снег, дружище, что с тобой? Да на тебе лица нет: осунулся и почернел!</w:t>
      </w:r>
    </w:p>
    <w:p w:rsidR="008B2C17" w:rsidRPr="008B2C17" w:rsidRDefault="008B2C17" w:rsidP="008B2C1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8B2C17">
        <w:rPr>
          <w:rFonts w:ascii="Arial" w:eastAsia="Times New Roman" w:hAnsi="Arial" w:cs="Arial"/>
          <w:sz w:val="40"/>
          <w:szCs w:val="40"/>
          <w:lang w:eastAsia="ru-RU"/>
        </w:rPr>
        <w:t>— Плохи дела, Ветер, — испаряюсь. Таю не по дням, а по часам. Раскис совсем, слякоть развёл. У всех на глазах умираю, а всем хоть бы что!</w:t>
      </w:r>
    </w:p>
    <w:p w:rsidR="008B2C17" w:rsidRPr="008B2C17" w:rsidRDefault="008B2C17" w:rsidP="008B2C1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8B2C17">
        <w:rPr>
          <w:rFonts w:ascii="Arial" w:eastAsia="Times New Roman" w:hAnsi="Arial" w:cs="Arial"/>
          <w:sz w:val="40"/>
          <w:szCs w:val="40"/>
          <w:lang w:eastAsia="ru-RU"/>
        </w:rPr>
        <w:t>— Вот тебе, Снег, мой совет. Тай поскорей, стекай в ручьи и реки и плыви себе к тёплым морским курортам отдыхать да сил набираться.</w:t>
      </w:r>
    </w:p>
    <w:p w:rsidR="008B2C17" w:rsidRDefault="008B2C17" w:rsidP="008B2C1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8B2C17">
        <w:rPr>
          <w:rFonts w:ascii="Arial" w:eastAsia="Times New Roman" w:hAnsi="Arial" w:cs="Arial"/>
          <w:sz w:val="40"/>
          <w:szCs w:val="40"/>
          <w:lang w:eastAsia="ru-RU"/>
        </w:rPr>
        <w:t>— Ой-ё-</w:t>
      </w:r>
      <w:proofErr w:type="spellStart"/>
      <w:r w:rsidRPr="008B2C17">
        <w:rPr>
          <w:rFonts w:ascii="Arial" w:eastAsia="Times New Roman" w:hAnsi="Arial" w:cs="Arial"/>
          <w:sz w:val="40"/>
          <w:szCs w:val="40"/>
          <w:lang w:eastAsia="ru-RU"/>
        </w:rPr>
        <w:t>ёй</w:t>
      </w:r>
      <w:proofErr w:type="spellEnd"/>
      <w:r w:rsidRPr="008B2C17">
        <w:rPr>
          <w:rFonts w:ascii="Arial" w:eastAsia="Times New Roman" w:hAnsi="Arial" w:cs="Arial"/>
          <w:sz w:val="40"/>
          <w:szCs w:val="40"/>
          <w:lang w:eastAsia="ru-RU"/>
        </w:rPr>
        <w:t>, заструился!</w:t>
      </w:r>
    </w:p>
    <w:p w:rsidR="008B2C17" w:rsidRPr="008B2C17" w:rsidRDefault="008B2C17" w:rsidP="008B2C1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6645910" cy="4742222"/>
            <wp:effectExtent l="0" t="0" r="2540" b="1270"/>
            <wp:docPr id="3" name="Рисунок 3" descr="http://img-fotki.yandex.ru/get/4310/zoscwazy.6/0_2dec9_f24844dd_X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g-fotki.yandex.ru/get/4310/zoscwazy.6/0_2dec9_f24844dd_X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4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C17" w:rsidRDefault="008B2C17">
      <w:pPr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br w:type="page"/>
      </w:r>
    </w:p>
    <w:p w:rsidR="008B2C17" w:rsidRPr="008B2C17" w:rsidRDefault="008B2C17" w:rsidP="008B2C1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8B2C17" w:rsidRPr="008B2C17" w:rsidRDefault="008B2C17" w:rsidP="008B2C17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40"/>
          <w:szCs w:val="40"/>
          <w:lang w:eastAsia="ru-RU"/>
        </w:rPr>
      </w:pPr>
      <w:r w:rsidRPr="008B2C17">
        <w:rPr>
          <w:rFonts w:ascii="Trebuchet MS" w:eastAsia="Times New Roman" w:hAnsi="Trebuchet MS" w:cs="Arial"/>
          <w:b/>
          <w:bCs/>
          <w:color w:val="601802"/>
          <w:sz w:val="40"/>
          <w:szCs w:val="40"/>
          <w:lang w:eastAsia="ru-RU"/>
        </w:rPr>
        <w:t xml:space="preserve">Почему текут ручьи и реки. Автор: В. В. </w:t>
      </w:r>
      <w:proofErr w:type="spellStart"/>
      <w:r w:rsidRPr="008B2C17">
        <w:rPr>
          <w:rFonts w:ascii="Trebuchet MS" w:eastAsia="Times New Roman" w:hAnsi="Trebuchet MS" w:cs="Arial"/>
          <w:b/>
          <w:bCs/>
          <w:color w:val="601802"/>
          <w:sz w:val="40"/>
          <w:szCs w:val="40"/>
          <w:lang w:eastAsia="ru-RU"/>
        </w:rPr>
        <w:t>Занков</w:t>
      </w:r>
      <w:proofErr w:type="spellEnd"/>
    </w:p>
    <w:p w:rsidR="008B2C17" w:rsidRPr="008B2C17" w:rsidRDefault="008B2C17" w:rsidP="008B2C1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8B2C17">
        <w:rPr>
          <w:rFonts w:ascii="Arial" w:eastAsia="Times New Roman" w:hAnsi="Arial" w:cs="Arial"/>
          <w:sz w:val="40"/>
          <w:szCs w:val="40"/>
          <w:lang w:eastAsia="ru-RU"/>
        </w:rPr>
        <w:t>Если в зимнее время года ты поднимешься на горку, сядешь на санки и оттолкнёшься, то санки помчатся вниз. Земля всё к себе притягивает, вот и санки тоже стремятся оказаться в самом низу горки. И чем она круче, тем быстрее поедут у тебя санки.</w:t>
      </w:r>
    </w:p>
    <w:p w:rsidR="008B2C17" w:rsidRDefault="008B2C17" w:rsidP="008B2C1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8B2C17">
        <w:rPr>
          <w:rFonts w:ascii="Arial" w:eastAsia="Times New Roman" w:hAnsi="Arial" w:cs="Arial"/>
          <w:sz w:val="40"/>
          <w:szCs w:val="40"/>
          <w:lang w:eastAsia="ru-RU"/>
        </w:rPr>
        <w:t xml:space="preserve">Вода, так </w:t>
      </w:r>
      <w:proofErr w:type="gramStart"/>
      <w:r w:rsidRPr="008B2C17">
        <w:rPr>
          <w:rFonts w:ascii="Arial" w:eastAsia="Times New Roman" w:hAnsi="Arial" w:cs="Arial"/>
          <w:sz w:val="40"/>
          <w:szCs w:val="40"/>
          <w:lang w:eastAsia="ru-RU"/>
        </w:rPr>
        <w:t>же</w:t>
      </w:r>
      <w:proofErr w:type="gramEnd"/>
      <w:r w:rsidRPr="008B2C17">
        <w:rPr>
          <w:rFonts w:ascii="Arial" w:eastAsia="Times New Roman" w:hAnsi="Arial" w:cs="Arial"/>
          <w:sz w:val="40"/>
          <w:szCs w:val="40"/>
          <w:lang w:eastAsia="ru-RU"/>
        </w:rPr>
        <w:t xml:space="preserve"> как и санки, тоже всегда устремляется сверху вниз. Ручьи текут быстро, а реки медленно, едва заметно. Если зимой на речном льду сесть на санки, они с места не сдвинутся, уклон для них слишком мал. А для воды и такого уклона достаточно, вот и течёт река потихоньку, течёт в ту сторону, куда понижается местность. А если встретится ей по дороге другая речка, они сольются и вместе потекут к морю.</w:t>
      </w:r>
    </w:p>
    <w:p w:rsidR="008B2C17" w:rsidRPr="008B2C17" w:rsidRDefault="008B2C17" w:rsidP="008B2C17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2886894" cy="4057650"/>
            <wp:effectExtent l="0" t="0" r="8890" b="0"/>
            <wp:docPr id="4" name="Рисунок 4" descr="http://img-2005-04.photosight.ru/07/82090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g-2005-04.photosight.ru/07/82090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653" cy="406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C17" w:rsidRPr="008B2C17" w:rsidRDefault="008B2C17">
      <w:pPr>
        <w:rPr>
          <w:rFonts w:ascii="Arial" w:eastAsia="Times New Roman" w:hAnsi="Arial" w:cs="Arial"/>
          <w:sz w:val="40"/>
          <w:szCs w:val="40"/>
          <w:lang w:eastAsia="ru-RU"/>
        </w:rPr>
      </w:pPr>
      <w:r w:rsidRPr="008B2C17">
        <w:rPr>
          <w:rFonts w:ascii="Arial" w:eastAsia="Times New Roman" w:hAnsi="Arial" w:cs="Arial"/>
          <w:sz w:val="40"/>
          <w:szCs w:val="40"/>
          <w:lang w:eastAsia="ru-RU"/>
        </w:rPr>
        <w:br w:type="page"/>
      </w:r>
    </w:p>
    <w:p w:rsidR="008B2C17" w:rsidRPr="008B2C17" w:rsidRDefault="008B2C17" w:rsidP="008B2C1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8B2C17" w:rsidRPr="008B2C17" w:rsidRDefault="008B2C17" w:rsidP="008B2C17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36"/>
          <w:szCs w:val="36"/>
          <w:lang w:eastAsia="ru-RU"/>
        </w:rPr>
      </w:pPr>
      <w:r w:rsidRPr="008B2C17">
        <w:rPr>
          <w:rFonts w:ascii="Trebuchet MS" w:eastAsia="Times New Roman" w:hAnsi="Trebuchet MS" w:cs="Arial"/>
          <w:b/>
          <w:bCs/>
          <w:color w:val="601802"/>
          <w:sz w:val="36"/>
          <w:szCs w:val="36"/>
          <w:lang w:eastAsia="ru-RU"/>
        </w:rPr>
        <w:t>Медведь и Солнце. Автор: Н. И. Сладков</w:t>
      </w:r>
    </w:p>
    <w:p w:rsidR="008B2C17" w:rsidRPr="008B2C17" w:rsidRDefault="008B2C17" w:rsidP="008B2C1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8B2C17">
        <w:rPr>
          <w:rFonts w:ascii="Arial" w:eastAsia="Times New Roman" w:hAnsi="Arial" w:cs="Arial"/>
          <w:sz w:val="36"/>
          <w:szCs w:val="36"/>
          <w:lang w:eastAsia="ru-RU"/>
        </w:rPr>
        <w:t>Просочилась в берлогу Вода — Медведю штаны промочила.</w:t>
      </w:r>
    </w:p>
    <w:p w:rsidR="008B2C17" w:rsidRPr="008B2C17" w:rsidRDefault="008B2C17" w:rsidP="008B2C1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8B2C17">
        <w:rPr>
          <w:rFonts w:ascii="Arial" w:eastAsia="Times New Roman" w:hAnsi="Arial" w:cs="Arial"/>
          <w:sz w:val="36"/>
          <w:szCs w:val="36"/>
          <w:lang w:eastAsia="ru-RU"/>
        </w:rPr>
        <w:t>— Чтоб ты, слякоть, пересохла совсем! — заругался Медведь. — Вот я тебя сейчас!</w:t>
      </w:r>
    </w:p>
    <w:p w:rsidR="008B2C17" w:rsidRPr="008B2C17" w:rsidRDefault="008B2C17" w:rsidP="008B2C1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8B2C17">
        <w:rPr>
          <w:rFonts w:ascii="Arial" w:eastAsia="Times New Roman" w:hAnsi="Arial" w:cs="Arial"/>
          <w:sz w:val="36"/>
          <w:szCs w:val="36"/>
          <w:lang w:eastAsia="ru-RU"/>
        </w:rPr>
        <w:t>Испугалась Вода, зажурчала тихим голосом:</w:t>
      </w:r>
    </w:p>
    <w:p w:rsidR="008B2C17" w:rsidRPr="008B2C17" w:rsidRDefault="008B2C17" w:rsidP="008B2C1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8B2C17">
        <w:rPr>
          <w:rFonts w:ascii="Arial" w:eastAsia="Times New Roman" w:hAnsi="Arial" w:cs="Arial"/>
          <w:sz w:val="36"/>
          <w:szCs w:val="36"/>
          <w:lang w:eastAsia="ru-RU"/>
        </w:rPr>
        <w:t xml:space="preserve">— Не я, </w:t>
      </w:r>
      <w:proofErr w:type="spellStart"/>
      <w:r w:rsidRPr="008B2C17">
        <w:rPr>
          <w:rFonts w:ascii="Arial" w:eastAsia="Times New Roman" w:hAnsi="Arial" w:cs="Arial"/>
          <w:sz w:val="36"/>
          <w:szCs w:val="36"/>
          <w:lang w:eastAsia="ru-RU"/>
        </w:rPr>
        <w:t>Медведушко</w:t>
      </w:r>
      <w:proofErr w:type="spellEnd"/>
      <w:r w:rsidRPr="008B2C17">
        <w:rPr>
          <w:rFonts w:ascii="Arial" w:eastAsia="Times New Roman" w:hAnsi="Arial" w:cs="Arial"/>
          <w:sz w:val="36"/>
          <w:szCs w:val="36"/>
          <w:lang w:eastAsia="ru-RU"/>
        </w:rPr>
        <w:t>, виновата. Снег во всём виноват. Начал таять, воду пустил. А моё дело водяное — теку под уклон.</w:t>
      </w:r>
    </w:p>
    <w:p w:rsidR="008B2C17" w:rsidRPr="008B2C17" w:rsidRDefault="008B2C17" w:rsidP="008B2C1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8B2C17">
        <w:rPr>
          <w:rFonts w:ascii="Arial" w:eastAsia="Times New Roman" w:hAnsi="Arial" w:cs="Arial"/>
          <w:sz w:val="36"/>
          <w:szCs w:val="36"/>
          <w:lang w:eastAsia="ru-RU"/>
        </w:rPr>
        <w:t>— Ах, так это Снег виноват? Вот я его сейчас! — взревел Медведь.</w:t>
      </w:r>
    </w:p>
    <w:p w:rsidR="008B2C17" w:rsidRPr="008B2C17" w:rsidRDefault="008B2C17" w:rsidP="008B2C1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8B2C17">
        <w:rPr>
          <w:rFonts w:ascii="Arial" w:eastAsia="Times New Roman" w:hAnsi="Arial" w:cs="Arial"/>
          <w:sz w:val="36"/>
          <w:szCs w:val="36"/>
          <w:lang w:eastAsia="ru-RU"/>
        </w:rPr>
        <w:t>Побелел Снег, испугался. Заскрипел с перепугу:</w:t>
      </w:r>
    </w:p>
    <w:p w:rsidR="008B2C17" w:rsidRPr="008B2C17" w:rsidRDefault="008B2C17" w:rsidP="008B2C1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8B2C17">
        <w:rPr>
          <w:rFonts w:ascii="Arial" w:eastAsia="Times New Roman" w:hAnsi="Arial" w:cs="Arial"/>
          <w:sz w:val="36"/>
          <w:szCs w:val="36"/>
          <w:lang w:eastAsia="ru-RU"/>
        </w:rPr>
        <w:t>— Не я виноват, Медведь, Солнце виновато. Так припекло, так прижгло — растаешь тут!</w:t>
      </w:r>
    </w:p>
    <w:p w:rsidR="008B2C17" w:rsidRPr="008B2C17" w:rsidRDefault="008B2C17" w:rsidP="008B2C1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8B2C17">
        <w:rPr>
          <w:rFonts w:ascii="Arial" w:eastAsia="Times New Roman" w:hAnsi="Arial" w:cs="Arial"/>
          <w:sz w:val="36"/>
          <w:szCs w:val="36"/>
          <w:lang w:eastAsia="ru-RU"/>
        </w:rPr>
        <w:t>— Ах, так это Солнце мне штаны промочило? — рявкнул Медведь. — Вот я его сейчас!</w:t>
      </w:r>
    </w:p>
    <w:p w:rsidR="008B2C17" w:rsidRPr="008B2C17" w:rsidRDefault="008B2C17" w:rsidP="008B2C1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8B2C17">
        <w:rPr>
          <w:rFonts w:ascii="Arial" w:eastAsia="Times New Roman" w:hAnsi="Arial" w:cs="Arial"/>
          <w:sz w:val="36"/>
          <w:szCs w:val="36"/>
          <w:lang w:eastAsia="ru-RU"/>
        </w:rPr>
        <w:t>А что «сейчас»? Солнце ни зубами не схватить, ни лапой не достать. Сияет себе. Снег топит, воду в берлогу гонит. Медведю штаны мочит.</w:t>
      </w:r>
    </w:p>
    <w:p w:rsidR="008B2C17" w:rsidRPr="008B2C17" w:rsidRDefault="008B2C17" w:rsidP="008B2C1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8B2C17">
        <w:rPr>
          <w:rFonts w:ascii="Arial" w:eastAsia="Times New Roman" w:hAnsi="Arial" w:cs="Arial"/>
          <w:sz w:val="36"/>
          <w:szCs w:val="36"/>
          <w:lang w:eastAsia="ru-RU"/>
        </w:rPr>
        <w:t xml:space="preserve">Делать нечего — убрался Медведь из берлоги. Поворчал, </w:t>
      </w:r>
      <w:proofErr w:type="gramStart"/>
      <w:r w:rsidRPr="008B2C17">
        <w:rPr>
          <w:rFonts w:ascii="Arial" w:eastAsia="Times New Roman" w:hAnsi="Arial" w:cs="Arial"/>
          <w:sz w:val="36"/>
          <w:szCs w:val="36"/>
          <w:lang w:eastAsia="ru-RU"/>
        </w:rPr>
        <w:t>поворчал</w:t>
      </w:r>
      <w:proofErr w:type="gramEnd"/>
      <w:r w:rsidRPr="008B2C17">
        <w:rPr>
          <w:rFonts w:ascii="Arial" w:eastAsia="Times New Roman" w:hAnsi="Arial" w:cs="Arial"/>
          <w:sz w:val="36"/>
          <w:szCs w:val="36"/>
          <w:lang w:eastAsia="ru-RU"/>
        </w:rPr>
        <w:t xml:space="preserve"> да и </w:t>
      </w:r>
      <w:proofErr w:type="spellStart"/>
      <w:r w:rsidRPr="008B2C17">
        <w:rPr>
          <w:rFonts w:ascii="Arial" w:eastAsia="Times New Roman" w:hAnsi="Arial" w:cs="Arial"/>
          <w:sz w:val="36"/>
          <w:szCs w:val="36"/>
          <w:lang w:eastAsia="ru-RU"/>
        </w:rPr>
        <w:t>покосолапил</w:t>
      </w:r>
      <w:proofErr w:type="spellEnd"/>
      <w:r w:rsidRPr="008B2C17">
        <w:rPr>
          <w:rFonts w:ascii="Arial" w:eastAsia="Times New Roman" w:hAnsi="Arial" w:cs="Arial"/>
          <w:sz w:val="36"/>
          <w:szCs w:val="36"/>
          <w:lang w:eastAsia="ru-RU"/>
        </w:rPr>
        <w:t>. Штаны сушить. Весну встречать.</w:t>
      </w:r>
    </w:p>
    <w:p w:rsidR="008B2C17" w:rsidRPr="008B2C17" w:rsidRDefault="008B2C17" w:rsidP="003D18F8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2827911" cy="2124075"/>
            <wp:effectExtent l="0" t="0" r="0" b="0"/>
            <wp:docPr id="5" name="Рисунок 5" descr="http://stat18.privet.ru/lr/0b1b0a9835b9ab89d8ba45ce1ce1669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tat18.privet.ru/lr/0b1b0a9835b9ab89d8ba45ce1ce1669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510" cy="215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C17" w:rsidRPr="008B2C17" w:rsidRDefault="008B2C17">
      <w:pPr>
        <w:rPr>
          <w:rFonts w:ascii="Arial" w:eastAsia="Times New Roman" w:hAnsi="Arial" w:cs="Arial"/>
          <w:sz w:val="40"/>
          <w:szCs w:val="40"/>
          <w:lang w:eastAsia="ru-RU"/>
        </w:rPr>
      </w:pPr>
      <w:r w:rsidRPr="008B2C17">
        <w:rPr>
          <w:rFonts w:ascii="Arial" w:eastAsia="Times New Roman" w:hAnsi="Arial" w:cs="Arial"/>
          <w:sz w:val="40"/>
          <w:szCs w:val="40"/>
          <w:lang w:eastAsia="ru-RU"/>
        </w:rPr>
        <w:lastRenderedPageBreak/>
        <w:br w:type="page"/>
      </w:r>
    </w:p>
    <w:p w:rsidR="008B2C17" w:rsidRPr="008B2C17" w:rsidRDefault="008B2C17" w:rsidP="008B2C1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8B2C17" w:rsidRPr="008B2C17" w:rsidRDefault="008B2C17" w:rsidP="008B2C1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</w:p>
    <w:p w:rsidR="008B2C17" w:rsidRPr="008B2C17" w:rsidRDefault="008B2C17" w:rsidP="008B2C17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40"/>
          <w:szCs w:val="40"/>
          <w:lang w:eastAsia="ru-RU"/>
        </w:rPr>
      </w:pPr>
      <w:r w:rsidRPr="008B2C17">
        <w:rPr>
          <w:rFonts w:ascii="Trebuchet MS" w:eastAsia="Times New Roman" w:hAnsi="Trebuchet MS" w:cs="Arial"/>
          <w:b/>
          <w:bCs/>
          <w:color w:val="601802"/>
          <w:sz w:val="40"/>
          <w:szCs w:val="40"/>
          <w:lang w:eastAsia="ru-RU"/>
        </w:rPr>
        <w:t xml:space="preserve">Брусника и Клюква. Автор: Э. Ю. </w:t>
      </w:r>
      <w:proofErr w:type="spellStart"/>
      <w:r w:rsidRPr="008B2C17">
        <w:rPr>
          <w:rFonts w:ascii="Trebuchet MS" w:eastAsia="Times New Roman" w:hAnsi="Trebuchet MS" w:cs="Arial"/>
          <w:b/>
          <w:bCs/>
          <w:color w:val="601802"/>
          <w:sz w:val="40"/>
          <w:szCs w:val="40"/>
          <w:lang w:eastAsia="ru-RU"/>
        </w:rPr>
        <w:t>Шим</w:t>
      </w:r>
      <w:proofErr w:type="spellEnd"/>
    </w:p>
    <w:p w:rsidR="008B2C17" w:rsidRPr="008B2C17" w:rsidRDefault="008B2C17" w:rsidP="008B2C1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8B2C17">
        <w:rPr>
          <w:rFonts w:ascii="Arial" w:eastAsia="Times New Roman" w:hAnsi="Arial" w:cs="Arial"/>
          <w:sz w:val="40"/>
          <w:szCs w:val="40"/>
          <w:lang w:eastAsia="ru-RU"/>
        </w:rPr>
        <w:t>— А у меня-то, у Брусники, что есть! Под снегом я и листочки зелёные до весны сберегла, и даже — хи-хи! — ягодки...</w:t>
      </w:r>
    </w:p>
    <w:p w:rsidR="008B2C17" w:rsidRPr="008B2C17" w:rsidRDefault="008B2C17" w:rsidP="008B2C1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8B2C17">
        <w:rPr>
          <w:rFonts w:ascii="Arial" w:eastAsia="Times New Roman" w:hAnsi="Arial" w:cs="Arial"/>
          <w:sz w:val="40"/>
          <w:szCs w:val="40"/>
          <w:lang w:eastAsia="ru-RU"/>
        </w:rPr>
        <w:t>— Подумаешь, ягодки! Сморщенные, кислые.</w:t>
      </w:r>
    </w:p>
    <w:p w:rsidR="008B2C17" w:rsidRPr="008B2C17" w:rsidRDefault="008B2C17" w:rsidP="008B2C1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8B2C17">
        <w:rPr>
          <w:rFonts w:ascii="Arial" w:eastAsia="Times New Roman" w:hAnsi="Arial" w:cs="Arial"/>
          <w:sz w:val="40"/>
          <w:szCs w:val="40"/>
          <w:lang w:eastAsia="ru-RU"/>
        </w:rPr>
        <w:t>— Да ведь весной и такие редкость!</w:t>
      </w:r>
    </w:p>
    <w:p w:rsidR="008B2C17" w:rsidRDefault="008B2C17" w:rsidP="008B2C1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8B2C17">
        <w:rPr>
          <w:rFonts w:ascii="Arial" w:eastAsia="Times New Roman" w:hAnsi="Arial" w:cs="Arial"/>
          <w:sz w:val="40"/>
          <w:szCs w:val="40"/>
          <w:lang w:eastAsia="ru-RU"/>
        </w:rPr>
        <w:t>— Ничего не редкость. Вот у меня, у Клюквы, полно ягод под снегом сохранилось. И не твоим чета: крупны, сладки, нежны... Ещё лучше, чем осенью!</w:t>
      </w:r>
    </w:p>
    <w:p w:rsidR="003D18F8" w:rsidRPr="008B2C17" w:rsidRDefault="003D18F8" w:rsidP="003D18F8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4762500" cy="3571875"/>
            <wp:effectExtent l="0" t="0" r="0" b="9525"/>
            <wp:docPr id="6" name="Рисунок 6" descr="http://img0.liveinternet.ru/images/attach/b/3/7/700/7700312_mal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0.liveinternet.ru/images/attach/b/3/7/700/7700312_mal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C17" w:rsidRDefault="008B2C17">
      <w:pPr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br w:type="page"/>
      </w:r>
    </w:p>
    <w:p w:rsidR="008B2C17" w:rsidRPr="008B2C17" w:rsidRDefault="008B2C17" w:rsidP="008B2C1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</w:p>
    <w:p w:rsidR="008B2C17" w:rsidRPr="008B2C17" w:rsidRDefault="008B2C17" w:rsidP="008B2C17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40"/>
          <w:szCs w:val="40"/>
          <w:lang w:eastAsia="ru-RU"/>
        </w:rPr>
      </w:pPr>
      <w:r w:rsidRPr="008B2C17">
        <w:rPr>
          <w:rFonts w:ascii="Trebuchet MS" w:eastAsia="Times New Roman" w:hAnsi="Trebuchet MS" w:cs="Arial"/>
          <w:b/>
          <w:bCs/>
          <w:color w:val="601802"/>
          <w:sz w:val="40"/>
          <w:szCs w:val="40"/>
          <w:lang w:eastAsia="ru-RU"/>
        </w:rPr>
        <w:t>Весна воды. Автор: Н. И. Сладков</w:t>
      </w:r>
    </w:p>
    <w:p w:rsidR="008B2C17" w:rsidRPr="008B2C17" w:rsidRDefault="008B2C17" w:rsidP="008B2C1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8B2C17">
        <w:rPr>
          <w:rFonts w:ascii="Arial" w:eastAsia="Times New Roman" w:hAnsi="Arial" w:cs="Arial"/>
          <w:sz w:val="40"/>
          <w:szCs w:val="40"/>
          <w:lang w:eastAsia="ru-RU"/>
        </w:rPr>
        <w:t>По земле весна движется с юга. В горах поднимается снизу вверх. А в воде — опускается сверху вниз.</w:t>
      </w:r>
    </w:p>
    <w:p w:rsidR="008B2C17" w:rsidRPr="008B2C17" w:rsidRDefault="008B2C17" w:rsidP="008B2C1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8B2C17">
        <w:rPr>
          <w:rFonts w:ascii="Arial" w:eastAsia="Times New Roman" w:hAnsi="Arial" w:cs="Arial"/>
          <w:sz w:val="40"/>
          <w:szCs w:val="40"/>
          <w:lang w:eastAsia="ru-RU"/>
        </w:rPr>
        <w:t>Придёт день, и вдоль берегов проступит голубая полоска. Будто кто обведёт берега голубым карандашом. Лежит озеро перед тобой, как белое блюдечко с голубой каёмочкой. Значит, вот-вот пробьются закраины и заплещет в них живая волна.</w:t>
      </w:r>
    </w:p>
    <w:p w:rsidR="008B2C17" w:rsidRPr="008B2C17" w:rsidRDefault="008B2C17" w:rsidP="008B2C1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8B2C17">
        <w:rPr>
          <w:rFonts w:ascii="Arial" w:eastAsia="Times New Roman" w:hAnsi="Arial" w:cs="Arial"/>
          <w:sz w:val="40"/>
          <w:szCs w:val="40"/>
          <w:lang w:eastAsia="ru-RU"/>
        </w:rPr>
        <w:t>Пробьётся вода и начнёт отжимать лёд от берегов. Потемнеет лёд, проступят серо-зелёные пятна, лужи воды. Покряхтывает ледяная твердь, упирается. Но распадается на куски.</w:t>
      </w:r>
    </w:p>
    <w:p w:rsidR="008B2C17" w:rsidRPr="008B2C17" w:rsidRDefault="008B2C17" w:rsidP="008B2C1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8B2C17">
        <w:rPr>
          <w:rFonts w:ascii="Arial" w:eastAsia="Times New Roman" w:hAnsi="Arial" w:cs="Arial"/>
          <w:sz w:val="40"/>
          <w:szCs w:val="40"/>
          <w:lang w:eastAsia="ru-RU"/>
        </w:rPr>
        <w:t>Волны выбросят ледяную кашу на берег, солнце на капельки растопит. Теперь раздолье весне.</w:t>
      </w:r>
    </w:p>
    <w:p w:rsidR="008B2C17" w:rsidRDefault="008B2C17" w:rsidP="008B2C1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8B2C17">
        <w:rPr>
          <w:rFonts w:ascii="Arial" w:eastAsia="Times New Roman" w:hAnsi="Arial" w:cs="Arial"/>
          <w:sz w:val="40"/>
          <w:szCs w:val="40"/>
          <w:lang w:eastAsia="ru-RU"/>
        </w:rPr>
        <w:t>Без помех опускается она в озёрную глубину сверху вниз.</w:t>
      </w:r>
    </w:p>
    <w:p w:rsidR="003D18F8" w:rsidRPr="008B2C17" w:rsidRDefault="003D18F8" w:rsidP="003D18F8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 wp14:anchorId="1E4903EB" wp14:editId="77178204">
            <wp:extent cx="4810794" cy="3143250"/>
            <wp:effectExtent l="0" t="0" r="8890" b="0"/>
            <wp:docPr id="7" name="Рисунок 7" descr="http://www.sergiev.ru/media/imagecache/652px/images/87/vid_oz_0136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ergiev.ru/media/imagecache/652px/images/87/vid_oz_0136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667" cy="316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D6F" w:rsidRPr="00901DAE" w:rsidRDefault="00437D6F" w:rsidP="00437D6F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AE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lastRenderedPageBreak/>
        <w:t xml:space="preserve">      Тема: </w:t>
      </w:r>
      <w:proofErr w:type="gramStart"/>
      <w:r w:rsidRPr="00901DAE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“ Весна</w:t>
      </w:r>
      <w:proofErr w:type="gramEnd"/>
      <w:r w:rsidRPr="00901DAE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”.</w:t>
      </w:r>
    </w:p>
    <w:p w:rsidR="00437D6F" w:rsidRPr="00901DAE" w:rsidRDefault="00437D6F" w:rsidP="00437D6F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A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37D6F" w:rsidRPr="00901DAE" w:rsidRDefault="00437D6F" w:rsidP="00437D6F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A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1.В.Бианки. Синичкин календарь. Март. Апрель. Май.</w:t>
      </w:r>
    </w:p>
    <w:p w:rsidR="00437D6F" w:rsidRPr="00901DAE" w:rsidRDefault="00437D6F" w:rsidP="00437D6F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A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2.Г.Скребицкий. Первые листья.</w:t>
      </w:r>
    </w:p>
    <w:p w:rsidR="00437D6F" w:rsidRPr="00901DAE" w:rsidRDefault="00437D6F" w:rsidP="00437D6F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A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3.Г.Скребицкий. Сказка о весне.</w:t>
      </w:r>
    </w:p>
    <w:p w:rsidR="00437D6F" w:rsidRPr="00901DAE" w:rsidRDefault="00437D6F" w:rsidP="00437D6F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A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4.Ю.Коваль. Сказка о приходе весны.</w:t>
      </w:r>
    </w:p>
    <w:p w:rsidR="00437D6F" w:rsidRPr="00901DAE" w:rsidRDefault="00437D6F" w:rsidP="00437D6F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A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5.А.Плещеев. Сельская песня.</w:t>
      </w:r>
    </w:p>
    <w:p w:rsidR="00437D6F" w:rsidRPr="00901DAE" w:rsidRDefault="00437D6F" w:rsidP="00437D6F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A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6.С.Маршак. Март. Апрель. Май.</w:t>
      </w:r>
    </w:p>
    <w:p w:rsidR="00437D6F" w:rsidRPr="00901DAE" w:rsidRDefault="00437D6F" w:rsidP="00437D6F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A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7.З.Александрова. Капель.</w:t>
      </w:r>
    </w:p>
    <w:p w:rsidR="00437D6F" w:rsidRPr="00901DAE" w:rsidRDefault="00437D6F" w:rsidP="00437D6F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A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8.Н.Сладков. Птицы весну принесли. Соловей поет.</w:t>
      </w:r>
    </w:p>
    <w:p w:rsidR="00437D6F" w:rsidRPr="00901DAE" w:rsidRDefault="00437D6F" w:rsidP="00437D6F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A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9.Н.Некрасов. Дед </w:t>
      </w:r>
      <w:proofErr w:type="spellStart"/>
      <w:r w:rsidRPr="00901DA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Мазай</w:t>
      </w:r>
      <w:proofErr w:type="spellEnd"/>
      <w:r w:rsidRPr="00901DA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и зайцы.</w:t>
      </w:r>
    </w:p>
    <w:p w:rsidR="00437D6F" w:rsidRPr="00901DAE" w:rsidRDefault="00437D6F" w:rsidP="00437D6F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A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10.Э.Мошкоская. Весенняя арифметика.</w:t>
      </w:r>
    </w:p>
    <w:p w:rsidR="00437D6F" w:rsidRPr="00901DAE" w:rsidRDefault="00437D6F" w:rsidP="00437D6F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A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11.Е.Липатов. </w:t>
      </w:r>
      <w:proofErr w:type="spellStart"/>
      <w:r w:rsidRPr="00901DA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Сонуля</w:t>
      </w:r>
      <w:proofErr w:type="spellEnd"/>
      <w:r w:rsidRPr="00901DA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.</w:t>
      </w:r>
    </w:p>
    <w:p w:rsidR="00437D6F" w:rsidRPr="00901DAE" w:rsidRDefault="00437D6F" w:rsidP="00437D6F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A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12.А.Барто. Куда весна пропала.</w:t>
      </w:r>
    </w:p>
    <w:p w:rsidR="00437D6F" w:rsidRPr="00901DAE" w:rsidRDefault="00437D6F" w:rsidP="00437D6F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A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13.Г.Скребицкий. На лесной полянке (Весна).</w:t>
      </w:r>
    </w:p>
    <w:p w:rsidR="00437D6F" w:rsidRPr="00901DAE" w:rsidRDefault="00437D6F" w:rsidP="00437D6F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A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14.Э.Шим. Камень, ручей, сосулька и солнце.</w:t>
      </w:r>
    </w:p>
    <w:p w:rsidR="00437D6F" w:rsidRPr="00901DAE" w:rsidRDefault="00437D6F" w:rsidP="00437D6F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A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15.Р.Сеф. Отчего весна пришла весной?</w:t>
      </w:r>
    </w:p>
    <w:p w:rsidR="00437D6F" w:rsidRPr="00901DAE" w:rsidRDefault="00437D6F" w:rsidP="00437D6F">
      <w:pPr>
        <w:shd w:val="clear" w:color="auto" w:fill="F5F7E7"/>
        <w:spacing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A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16.Р.н.сказка. Снегурочка.</w:t>
      </w:r>
    </w:p>
    <w:p w:rsidR="008B2C17" w:rsidRPr="008B2C17" w:rsidRDefault="008B2C17">
      <w:pPr>
        <w:rPr>
          <w:sz w:val="40"/>
          <w:szCs w:val="40"/>
        </w:rPr>
      </w:pPr>
      <w:bookmarkStart w:id="0" w:name="_GoBack"/>
      <w:bookmarkEnd w:id="0"/>
    </w:p>
    <w:sectPr w:rsidR="008B2C17" w:rsidRPr="008B2C17" w:rsidSect="008B2C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AE"/>
    <w:rsid w:val="003704A1"/>
    <w:rsid w:val="003D18F8"/>
    <w:rsid w:val="00437D6F"/>
    <w:rsid w:val="008B2C17"/>
    <w:rsid w:val="0090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EF6EC-39DD-4B23-8214-8FAD9397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C17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8B2C17"/>
    <w:rPr>
      <w:color w:val="2C1B0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44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17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547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64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797305">
                                          <w:marLeft w:val="0"/>
                                          <w:marRight w:val="75"/>
                                          <w:marTop w:val="150"/>
                                          <w:marBottom w:val="15"/>
                                          <w:divBdr>
                                            <w:top w:val="single" w:sz="6" w:space="2" w:color="444444"/>
                                            <w:left w:val="single" w:sz="6" w:space="2" w:color="444444"/>
                                            <w:bottom w:val="single" w:sz="6" w:space="2" w:color="444444"/>
                                            <w:right w:val="single" w:sz="6" w:space="2" w:color="444444"/>
                                          </w:divBdr>
                                        </w:div>
                                        <w:div w:id="124572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02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56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0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5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8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41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3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3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8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25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311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73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359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060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249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62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639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524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881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349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0864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2114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images.yandex.ru/yandsearch?text=%D0%BA%D0%BB%D1%8E%D0%BA%D0%B2%D0%B0%20%D0%BF%D0%BE%D0%B4%20%D1%81%D0%BD%D0%B5%D0%B3%D0%BE%D0%BC%20%D1%84%D0%BE%D1%82%D0%BE&amp;pos=0&amp;uinfo=ww-1583-wh-805-fw-1358-fh-598-pd-1&amp;rpt=simage&amp;img_url=http://img0.liveinternet.ru/images/attach/b/3/7/700/7700312_mal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mages.yandex.ru/yandsearch?text=%D0%BF%D1%80%D0%BE%D1%82%D0%B0%D0%BB%D0%B8%D0%BD%D1%8B%20%D1%84%D0%BE%D1%82%D0%BE&amp;img_url=http://www.photoforum.ru/f/photo.th/000/497/497838_43.th.jpg&amp;pos=0&amp;rpt=simage&amp;lr=2&amp;noreask=1&amp;source=wiz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images.yandex.ru/yandsearch?text=%D0%BC%D0%B5%D0%B4%D0%B2%D0%B5%D0%B4%D1%8C%20%D0%B2%D0%B5%D1%81%D0%BD%D0%BE%D0%B9%20%D1%84%D0%BE%D1%82%D0%BE&amp;pos=6&amp;uinfo=ww-1583-wh-805-fw-1358-fh-598-pd-1&amp;rpt=simage&amp;img_url=http://i.i.ua/photo/images/pic/2/3/3177932_e85d63a2.jpg" TargetMode="External"/><Relationship Id="rId5" Type="http://schemas.openxmlformats.org/officeDocument/2006/relationships/hyperlink" Target="http://images.yandex.ru/yandsearch?text=%D0%BF%D1%80%D0%BE%D1%82%D0%B0%D0%BB%D0%B8%D0%BD%D1%8B%20%D1%84%D0%BE%D1%82%D0%BE&amp;img_url=http://img-fotki.yandex.ru/get/23/mamkin1.a/0_bd9a_2986ee38_XL&amp;pos=2&amp;rpt=simage&amp;lr=2&amp;noreask=1&amp;source=wiz" TargetMode="External"/><Relationship Id="rId15" Type="http://schemas.openxmlformats.org/officeDocument/2006/relationships/hyperlink" Target="http://images.yandex.ru/yandsearch?source=wiz&amp;text=%D0%BE%D0%B7%D0%B5%D1%80%D0%BE%20%D0%BE%D1%82%D1%82%D0%B0%D0%B8%D0%B2%D0%B0%D0%B5%D1%82&amp;noreask=1&amp;pos=1&amp;rpt=simage&amp;lr=2&amp;uinfo=ww-1583-wh-805-fw-1358-fh-598-pd-1&amp;img_url=http://www.sergiev.ru/media/imagecache/652px/images/87/vid_oz_0136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images.yandex.ru/yandsearch?source=wiz&amp;text=%D0%BF%D1%80%D0%BE%D1%82%D0%B0%D0%BB%D0%B8%D0%BD%D1%8B%20%D1%84%D0%BE%D1%82%D0%BE&amp;noreask=1&amp;pos=27&amp;rpt=simage&amp;lr=2&amp;uinfo=ww-1583-wh-805-fw-1358-fh-598-pd-1&amp;img_url=http://img-2005-04.photosight.ru/07/820909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Муравьева</dc:creator>
  <cp:keywords/>
  <dc:description/>
  <cp:lastModifiedBy>Наталия Муравьева</cp:lastModifiedBy>
  <cp:revision>3</cp:revision>
  <dcterms:created xsi:type="dcterms:W3CDTF">2014-04-27T05:18:00Z</dcterms:created>
  <dcterms:modified xsi:type="dcterms:W3CDTF">2014-04-27T05:44:00Z</dcterms:modified>
</cp:coreProperties>
</file>