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97" w:rsidRDefault="00C04897" w:rsidP="00C04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Тестовая работа по окружающему миру</w:t>
      </w:r>
    </w:p>
    <w:p w:rsidR="00EA39BE" w:rsidRDefault="00C04897" w:rsidP="00C04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4-х классов образовательных учреждений</w:t>
      </w:r>
    </w:p>
    <w:p w:rsidR="00C04897" w:rsidRDefault="00C04897" w:rsidP="00C04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897" w:rsidRDefault="00C04897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Назовите приборы для измерения</w:t>
      </w:r>
    </w:p>
    <w:p w:rsidR="00C04897" w:rsidRDefault="00C04897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897" w:rsidRDefault="00C04897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длины - _________________________</w:t>
      </w:r>
    </w:p>
    <w:p w:rsidR="00C04897" w:rsidRDefault="00C04897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массы - _________________________</w:t>
      </w:r>
    </w:p>
    <w:p w:rsidR="00C04897" w:rsidRDefault="00C04897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времени - ________________________</w:t>
      </w:r>
    </w:p>
    <w:p w:rsidR="00C04897" w:rsidRDefault="00C04897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температуры - ____________________</w:t>
      </w:r>
    </w:p>
    <w:p w:rsidR="00C04897" w:rsidRDefault="00C04897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897" w:rsidRDefault="00C04897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Запишите числами</w:t>
      </w:r>
    </w:p>
    <w:p w:rsidR="00C04897" w:rsidRDefault="00C04897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897" w:rsidRDefault="00C04897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пять градусов выше нуля - ________________________________________________</w:t>
      </w:r>
    </w:p>
    <w:p w:rsidR="00C04897" w:rsidRDefault="00C04897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четыре градуса мороза - ___________________________________________________</w:t>
      </w:r>
    </w:p>
    <w:p w:rsidR="00D4638C" w:rsidRDefault="00C04897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4638C">
        <w:rPr>
          <w:rFonts w:ascii="Times New Roman" w:hAnsi="Times New Roman" w:cs="Times New Roman"/>
          <w:sz w:val="24"/>
          <w:szCs w:val="24"/>
        </w:rPr>
        <w:t>температура кипения воды - _______________________________________________</w:t>
      </w:r>
    </w:p>
    <w:p w:rsidR="00D4638C" w:rsidRDefault="00D4638C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8C" w:rsidRDefault="00D4638C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Узнайте животных по их описанию</w:t>
      </w:r>
    </w:p>
    <w:p w:rsidR="00D4638C" w:rsidRDefault="00D4638C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8C" w:rsidRDefault="00D4638C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ласковое, пушистое, грациозное животное было одомашнено древними египтянами, считавшими его священным. Хищник. Питается насекомыми, ящерицами, мышами, птицами.</w:t>
      </w:r>
    </w:p>
    <w:p w:rsidR="00D4638C" w:rsidRDefault="00D4638C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8C" w:rsidRDefault="00D4638C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животное - ___________________________</w:t>
      </w:r>
    </w:p>
    <w:p w:rsidR="00D4638C" w:rsidRDefault="00D4638C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24" w:rsidRDefault="00D4638C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милые ласковые зверьки прекрасно живут в городской квартире, если их воспитывать с первых дней</w:t>
      </w:r>
      <w:r w:rsidR="005A6524">
        <w:rPr>
          <w:rFonts w:ascii="Times New Roman" w:hAnsi="Times New Roman" w:cs="Times New Roman"/>
          <w:sz w:val="24"/>
          <w:szCs w:val="24"/>
        </w:rPr>
        <w:t>, как собак и кошек. На фермах, к</w:t>
      </w:r>
      <w:r>
        <w:rPr>
          <w:rFonts w:ascii="Times New Roman" w:hAnsi="Times New Roman" w:cs="Times New Roman"/>
          <w:sz w:val="24"/>
          <w:szCs w:val="24"/>
        </w:rPr>
        <w:t>ак правило, живут в вольерах, где им каждый день меняют</w:t>
      </w:r>
      <w:r w:rsidR="005A6524">
        <w:rPr>
          <w:rFonts w:ascii="Times New Roman" w:hAnsi="Times New Roman" w:cs="Times New Roman"/>
          <w:sz w:val="24"/>
          <w:szCs w:val="24"/>
        </w:rPr>
        <w:t xml:space="preserve"> воду и дают свежую травку. Самки этих животных очень плодовиты: за один раз у них рождается от2 до12 малышей.</w:t>
      </w:r>
    </w:p>
    <w:p w:rsidR="005A6524" w:rsidRDefault="005A6524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8C" w:rsidRDefault="005A6524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животное: ____________________________</w:t>
      </w:r>
      <w:r w:rsidR="00D463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638C" w:rsidRDefault="00D4638C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24" w:rsidRDefault="00D4638C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Найдите для каждой группы слов общее название, признак или свойство</w:t>
      </w:r>
      <w:r w:rsidR="005A6524">
        <w:rPr>
          <w:rFonts w:ascii="Times New Roman" w:hAnsi="Times New Roman" w:cs="Times New Roman"/>
          <w:sz w:val="24"/>
          <w:szCs w:val="24"/>
        </w:rPr>
        <w:t xml:space="preserve"> и запишите его</w:t>
      </w:r>
    </w:p>
    <w:p w:rsidR="005A6524" w:rsidRDefault="005A6524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24" w:rsidRDefault="005A6524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роса, град, снег, дождь - ______________________________________________________</w:t>
      </w:r>
    </w:p>
    <w:p w:rsidR="005A6524" w:rsidRDefault="005A6524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нефть, природный газ, уголь, железная руда - ____________________________________</w:t>
      </w:r>
    </w:p>
    <w:p w:rsidR="00C04897" w:rsidRDefault="005A6524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закат, листопад, ураган, ледоход -</w:t>
      </w:r>
      <w:r w:rsidR="00C04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A6524" w:rsidRDefault="005A6524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корень, ствол, листья, плоды - _________________________________________________</w:t>
      </w:r>
    </w:p>
    <w:p w:rsidR="005A6524" w:rsidRDefault="005A6524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нос, трахея, бронхи, лёгкие - __________________________________________________</w:t>
      </w:r>
    </w:p>
    <w:p w:rsidR="005A6524" w:rsidRDefault="005A6524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24" w:rsidRDefault="005A6524" w:rsidP="00C048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5*. Прочитайте предложенные слова: </w:t>
      </w:r>
      <w:r w:rsidRPr="00806216">
        <w:rPr>
          <w:rFonts w:ascii="Times New Roman" w:hAnsi="Times New Roman" w:cs="Times New Roman"/>
          <w:b/>
          <w:i/>
          <w:sz w:val="24"/>
          <w:szCs w:val="24"/>
        </w:rPr>
        <w:t>клён, сирень, сосна, малина, смородина, дуб</w:t>
      </w:r>
    </w:p>
    <w:p w:rsidR="00806216" w:rsidRDefault="00806216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216">
        <w:rPr>
          <w:rFonts w:ascii="Times New Roman" w:hAnsi="Times New Roman" w:cs="Times New Roman"/>
          <w:sz w:val="24"/>
          <w:szCs w:val="24"/>
        </w:rPr>
        <w:t>Впишите</w:t>
      </w:r>
      <w:r>
        <w:rPr>
          <w:rFonts w:ascii="Times New Roman" w:hAnsi="Times New Roman" w:cs="Times New Roman"/>
          <w:sz w:val="24"/>
          <w:szCs w:val="24"/>
        </w:rPr>
        <w:t xml:space="preserve"> в таблицу название группы растений и растения каждой группы</w:t>
      </w:r>
    </w:p>
    <w:p w:rsidR="00806216" w:rsidRDefault="00806216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6216" w:rsidTr="00806216">
        <w:tc>
          <w:tcPr>
            <w:tcW w:w="4672" w:type="dxa"/>
          </w:tcPr>
          <w:p w:rsidR="00806216" w:rsidRDefault="00806216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06216" w:rsidRDefault="00806216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16" w:rsidTr="00806216">
        <w:tc>
          <w:tcPr>
            <w:tcW w:w="4672" w:type="dxa"/>
          </w:tcPr>
          <w:p w:rsidR="00806216" w:rsidRDefault="00806216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06216" w:rsidRDefault="00806216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16" w:rsidTr="00806216">
        <w:tc>
          <w:tcPr>
            <w:tcW w:w="4672" w:type="dxa"/>
          </w:tcPr>
          <w:p w:rsidR="00806216" w:rsidRDefault="00806216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06216" w:rsidRDefault="00806216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16" w:rsidTr="00806216">
        <w:tc>
          <w:tcPr>
            <w:tcW w:w="4672" w:type="dxa"/>
          </w:tcPr>
          <w:p w:rsidR="00806216" w:rsidRDefault="00806216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06216" w:rsidRDefault="00806216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16" w:rsidTr="00806216">
        <w:tc>
          <w:tcPr>
            <w:tcW w:w="4672" w:type="dxa"/>
          </w:tcPr>
          <w:p w:rsidR="00806216" w:rsidRDefault="00806216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06216" w:rsidRDefault="00806216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216" w:rsidRPr="00806216" w:rsidRDefault="00806216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897" w:rsidRDefault="00C04897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216">
        <w:rPr>
          <w:rFonts w:ascii="Times New Roman" w:hAnsi="Times New Roman" w:cs="Times New Roman"/>
          <w:sz w:val="24"/>
          <w:szCs w:val="24"/>
        </w:rPr>
        <w:t xml:space="preserve"> </w:t>
      </w:r>
      <w:r w:rsidR="00806216">
        <w:rPr>
          <w:rFonts w:ascii="Times New Roman" w:hAnsi="Times New Roman" w:cs="Times New Roman"/>
          <w:sz w:val="24"/>
          <w:szCs w:val="24"/>
        </w:rPr>
        <w:t>6. Что быстрее всего сгниёт и не причинит вреда окружающей среде?</w:t>
      </w:r>
    </w:p>
    <w:p w:rsidR="00806216" w:rsidRDefault="00806216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216" w:rsidRDefault="00806216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стеклянная бутылка</w:t>
      </w:r>
    </w:p>
    <w:p w:rsidR="00806216" w:rsidRDefault="00806216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пластмассовый корпус телефона</w:t>
      </w:r>
    </w:p>
    <w:p w:rsidR="00806216" w:rsidRDefault="00806216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металлическая консервная банка</w:t>
      </w:r>
    </w:p>
    <w:p w:rsidR="00806216" w:rsidRDefault="00806216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опавшие плоды или целые деревья</w:t>
      </w:r>
    </w:p>
    <w:p w:rsidR="00806216" w:rsidRDefault="00806216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216" w:rsidRDefault="00806216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7*. Напишите по одной экологической проблеме нашей страны. Предложите пути её решения.</w:t>
      </w: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 морозе врачи советуют дышать носом, а не ртом. Объясните, почему они дают такой совет.</w:t>
      </w: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Сформулируйте три правила сохранения хорошего зрения</w:t>
      </w: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10*. Узнайте по описанию и назовите системы органов и отдельные значимые органы.</w:t>
      </w: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490" w:rsidRPr="00C20490" w:rsidRDefault="00C20490" w:rsidP="00C048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0490">
        <w:rPr>
          <w:rFonts w:ascii="Times New Roman" w:hAnsi="Times New Roman" w:cs="Times New Roman"/>
          <w:b/>
          <w:i/>
          <w:sz w:val="24"/>
          <w:szCs w:val="24"/>
        </w:rPr>
        <w:t>Лена взяла в руки лимон и откусила кусочек.</w:t>
      </w: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Опишите, что узнала Лена при помощи каждого из перечисленных ниже чувств. Заполните таблицу.</w:t>
      </w:r>
    </w:p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806"/>
      </w:tblGrid>
      <w:tr w:rsidR="00C20490" w:rsidTr="00C20490">
        <w:tc>
          <w:tcPr>
            <w:tcW w:w="1555" w:type="dxa"/>
          </w:tcPr>
          <w:p w:rsidR="00C20490" w:rsidRDefault="00C20490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0490" w:rsidRPr="00C20490" w:rsidRDefault="00C20490" w:rsidP="00C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90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</w:p>
        </w:tc>
        <w:tc>
          <w:tcPr>
            <w:tcW w:w="5806" w:type="dxa"/>
          </w:tcPr>
          <w:p w:rsidR="00C20490" w:rsidRPr="00C20490" w:rsidRDefault="00C20490" w:rsidP="00C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90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узнала</w:t>
            </w:r>
          </w:p>
        </w:tc>
      </w:tr>
      <w:tr w:rsidR="00C20490" w:rsidTr="00C20490">
        <w:tc>
          <w:tcPr>
            <w:tcW w:w="1555" w:type="dxa"/>
          </w:tcPr>
          <w:p w:rsidR="00C20490" w:rsidRPr="00371D52" w:rsidRDefault="00C20490" w:rsidP="00C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52">
              <w:rPr>
                <w:rFonts w:ascii="Times New Roman" w:hAnsi="Times New Roman" w:cs="Times New Roman"/>
                <w:b/>
                <w:sz w:val="24"/>
                <w:szCs w:val="24"/>
              </w:rPr>
              <w:t>Зрение</w:t>
            </w:r>
          </w:p>
        </w:tc>
        <w:tc>
          <w:tcPr>
            <w:tcW w:w="1984" w:type="dxa"/>
          </w:tcPr>
          <w:p w:rsidR="00C20490" w:rsidRDefault="00C20490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C20490" w:rsidRDefault="00C20490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C20490">
        <w:tc>
          <w:tcPr>
            <w:tcW w:w="1555" w:type="dxa"/>
          </w:tcPr>
          <w:p w:rsidR="00C20490" w:rsidRPr="00371D52" w:rsidRDefault="00C20490" w:rsidP="00C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52">
              <w:rPr>
                <w:rFonts w:ascii="Times New Roman" w:hAnsi="Times New Roman" w:cs="Times New Roman"/>
                <w:b/>
                <w:sz w:val="24"/>
                <w:szCs w:val="24"/>
              </w:rPr>
              <w:t>Вкус</w:t>
            </w:r>
          </w:p>
        </w:tc>
        <w:tc>
          <w:tcPr>
            <w:tcW w:w="1984" w:type="dxa"/>
          </w:tcPr>
          <w:p w:rsidR="00C20490" w:rsidRDefault="00C20490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C20490" w:rsidRDefault="00C20490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C20490">
        <w:tc>
          <w:tcPr>
            <w:tcW w:w="1555" w:type="dxa"/>
          </w:tcPr>
          <w:p w:rsidR="00C20490" w:rsidRPr="00371D52" w:rsidRDefault="00371D52" w:rsidP="00C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52">
              <w:rPr>
                <w:rFonts w:ascii="Times New Roman" w:hAnsi="Times New Roman" w:cs="Times New Roman"/>
                <w:b/>
                <w:sz w:val="24"/>
                <w:szCs w:val="24"/>
              </w:rPr>
              <w:t>Обоняние</w:t>
            </w:r>
          </w:p>
        </w:tc>
        <w:tc>
          <w:tcPr>
            <w:tcW w:w="1984" w:type="dxa"/>
          </w:tcPr>
          <w:p w:rsidR="00C20490" w:rsidRDefault="00C20490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C20490" w:rsidRDefault="00C20490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C20490">
        <w:tc>
          <w:tcPr>
            <w:tcW w:w="1555" w:type="dxa"/>
          </w:tcPr>
          <w:p w:rsidR="00C20490" w:rsidRPr="00371D52" w:rsidRDefault="00371D52" w:rsidP="00C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52">
              <w:rPr>
                <w:rFonts w:ascii="Times New Roman" w:hAnsi="Times New Roman" w:cs="Times New Roman"/>
                <w:b/>
                <w:sz w:val="24"/>
                <w:szCs w:val="24"/>
              </w:rPr>
              <w:t>Осязание</w:t>
            </w:r>
          </w:p>
        </w:tc>
        <w:tc>
          <w:tcPr>
            <w:tcW w:w="1984" w:type="dxa"/>
          </w:tcPr>
          <w:p w:rsidR="00C20490" w:rsidRDefault="00C20490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C20490" w:rsidRDefault="00C20490" w:rsidP="00C0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490" w:rsidRDefault="00C2049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D52" w:rsidRDefault="00371D52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Вставьте пропущенные слова</w:t>
      </w:r>
    </w:p>
    <w:p w:rsidR="00371D52" w:rsidRDefault="00371D52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D52" w:rsidRDefault="00371D52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D52">
        <w:rPr>
          <w:rFonts w:ascii="Times New Roman" w:hAnsi="Times New Roman" w:cs="Times New Roman"/>
          <w:b/>
          <w:i/>
          <w:sz w:val="24"/>
          <w:szCs w:val="24"/>
        </w:rPr>
        <w:t>При дыхании человек потребляет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D52">
        <w:rPr>
          <w:rFonts w:ascii="Times New Roman" w:hAnsi="Times New Roman" w:cs="Times New Roman"/>
          <w:b/>
          <w:i/>
          <w:sz w:val="24"/>
          <w:szCs w:val="24"/>
        </w:rPr>
        <w:t>, а выделяет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Ваш друг порезал палец. Какие из перечисленных ниже средств вы выберите для оказания помощи? Подчеркните свой выбор.</w:t>
      </w: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1993">
        <w:rPr>
          <w:rFonts w:ascii="Times New Roman" w:hAnsi="Times New Roman" w:cs="Times New Roman"/>
          <w:b/>
          <w:i/>
          <w:sz w:val="24"/>
          <w:szCs w:val="24"/>
        </w:rPr>
        <w:t>Йод, мазь от ушибов, бинт, таблетки аспирина.</w:t>
      </w: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Назовите три состояния воды</w:t>
      </w: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</w:t>
      </w: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</w:t>
      </w: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</w:t>
      </w: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Выберите и три свойства, характерные для жидкой воды. </w:t>
      </w: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прозрачность</w:t>
      </w:r>
    </w:p>
    <w:p w:rsidR="00941993" w:rsidRDefault="00941993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66680">
        <w:rPr>
          <w:rFonts w:ascii="Times New Roman" w:hAnsi="Times New Roman" w:cs="Times New Roman"/>
          <w:sz w:val="24"/>
          <w:szCs w:val="24"/>
        </w:rPr>
        <w:t>твёрдость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сохранение постоянной формы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растворяет поваренную соль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растворяет жир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Укажите основные свойства почвы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Укажите основные вещества, входящие в состав почвы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Какое из перечисленных ископаемых используется для производства бензина?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железная руда         2) нефть       3) кварцевый песок       4) гранит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К какой группе относят животных, которые питаются только растительной пищей?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паразиты                2) хищники      3) всеядные              4) растительноядные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Смена времён года объясняется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наклоном земной оси к орбите Земли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движением Солнца по зодиакальным созвездиям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вращением Земли вокруг Солнца</w:t>
      </w:r>
    </w:p>
    <w:p w:rsidR="00266680" w:rsidRDefault="0026668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A4BE0">
        <w:rPr>
          <w:rFonts w:ascii="Times New Roman" w:hAnsi="Times New Roman" w:cs="Times New Roman"/>
          <w:sz w:val="24"/>
          <w:szCs w:val="24"/>
        </w:rPr>
        <w:t>вращением Земли вокруг своей оси</w:t>
      </w:r>
    </w:p>
    <w:p w:rsidR="008A4BE0" w:rsidRDefault="008A4BE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E0" w:rsidRDefault="008A4BE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20*. Составьте две возможные цепи питания, взяв из предложенного списка названия соответствующих организмов</w:t>
      </w:r>
    </w:p>
    <w:p w:rsidR="008A4BE0" w:rsidRDefault="008A4BE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E0" w:rsidRDefault="008A4BE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___________________ - ________________ - _________________</w:t>
      </w:r>
    </w:p>
    <w:p w:rsidR="008A4BE0" w:rsidRDefault="008A4BE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 - ________________ - _________________</w:t>
      </w:r>
    </w:p>
    <w:p w:rsidR="008A4BE0" w:rsidRDefault="008A4BE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E0" w:rsidRPr="008A4BE0" w:rsidRDefault="008A4BE0" w:rsidP="00C048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слов: </w:t>
      </w:r>
      <w:r w:rsidRPr="008A4BE0">
        <w:rPr>
          <w:rFonts w:ascii="Times New Roman" w:hAnsi="Times New Roman" w:cs="Times New Roman"/>
          <w:b/>
          <w:i/>
          <w:sz w:val="24"/>
          <w:szCs w:val="24"/>
        </w:rPr>
        <w:t>ель, дикая кошка, белка, мышь, рожь, ястреб</w:t>
      </w:r>
    </w:p>
    <w:p w:rsidR="008A4BE0" w:rsidRDefault="008A4BE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E0" w:rsidRPr="00941993" w:rsidRDefault="008A4BE0" w:rsidP="00C0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4BE0" w:rsidRPr="0094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97"/>
    <w:rsid w:val="00266680"/>
    <w:rsid w:val="00371D52"/>
    <w:rsid w:val="005A6524"/>
    <w:rsid w:val="00806216"/>
    <w:rsid w:val="008A4BE0"/>
    <w:rsid w:val="00941993"/>
    <w:rsid w:val="00C04897"/>
    <w:rsid w:val="00C20490"/>
    <w:rsid w:val="00D4638C"/>
    <w:rsid w:val="00E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3A0EF-7410-49F1-940B-5BC0A6CC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2</cp:revision>
  <dcterms:created xsi:type="dcterms:W3CDTF">2015-02-15T14:14:00Z</dcterms:created>
  <dcterms:modified xsi:type="dcterms:W3CDTF">2015-02-15T15:31:00Z</dcterms:modified>
</cp:coreProperties>
</file>