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F4" w:rsidRPr="002043F4" w:rsidRDefault="002043F4" w:rsidP="002043F4">
      <w:pPr>
        <w:jc w:val="center"/>
        <w:rPr>
          <w:b/>
          <w:sz w:val="40"/>
          <w:szCs w:val="40"/>
        </w:rPr>
      </w:pPr>
      <w:r w:rsidRPr="002043F4">
        <w:rPr>
          <w:b/>
          <w:sz w:val="40"/>
          <w:szCs w:val="40"/>
        </w:rPr>
        <w:t>Линейка, посвященная началу школьных олимпиад</w:t>
      </w:r>
    </w:p>
    <w:p w:rsidR="002043F4" w:rsidRPr="002D7C90" w:rsidRDefault="002043F4" w:rsidP="002043F4">
      <w:pPr>
        <w:spacing w:line="360" w:lineRule="auto"/>
      </w:pPr>
      <w:r w:rsidRPr="002D7C90">
        <w:t>Все учащиеся выстраиваются в рекреации, звучит торжественная музыка.</w:t>
      </w:r>
    </w:p>
    <w:p w:rsidR="002043F4" w:rsidRPr="002D7C90" w:rsidRDefault="002043F4" w:rsidP="002043F4">
      <w:pPr>
        <w:spacing w:line="360" w:lineRule="auto"/>
      </w:pPr>
      <w:r w:rsidRPr="002D7C90">
        <w:t>Ведущий. Дорогие ребята!</w:t>
      </w:r>
    </w:p>
    <w:p w:rsidR="002043F4" w:rsidRPr="002D7C90" w:rsidRDefault="002043F4" w:rsidP="002043F4">
      <w:pPr>
        <w:spacing w:line="360" w:lineRule="auto"/>
      </w:pPr>
      <w:r w:rsidRPr="002D7C90">
        <w:t xml:space="preserve">         Поздравляем вас с началом интеллектуальных соревнований. Вы повзрослели, стали гораздо умнее и смышленее. Вы – наша гордость, надежда и именно вам, победителям этих состязаний будет предоставлена честь, защищать нашу школу на районных олимпиадах. Победители – это  лучшие из </w:t>
      </w:r>
      <w:proofErr w:type="gramStart"/>
      <w:r w:rsidRPr="002D7C90">
        <w:t>лучших</w:t>
      </w:r>
      <w:proofErr w:type="gramEnd"/>
      <w:r w:rsidRPr="002D7C90">
        <w:t>. Поэтому желаем вам всем старания, удачи и победы!</w:t>
      </w:r>
    </w:p>
    <w:p w:rsidR="002043F4" w:rsidRPr="002D7C90" w:rsidRDefault="002043F4" w:rsidP="002043F4">
      <w:pPr>
        <w:spacing w:line="360" w:lineRule="auto"/>
      </w:pPr>
      <w:r w:rsidRPr="002D7C90">
        <w:t>Монтаж (читают подготовленные дети).</w:t>
      </w:r>
    </w:p>
    <w:p w:rsidR="002043F4" w:rsidRPr="002D7C90" w:rsidRDefault="002043F4" w:rsidP="002043F4">
      <w:pPr>
        <w:numPr>
          <w:ilvl w:val="0"/>
          <w:numId w:val="1"/>
        </w:numPr>
        <w:spacing w:line="360" w:lineRule="auto"/>
      </w:pPr>
      <w:r w:rsidRPr="002D7C90">
        <w:t>Сегодня день у нас особый.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Не будем этого скрывать.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Нас в гости ждут олимпиады,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Хотим мы знания показать!</w:t>
      </w:r>
    </w:p>
    <w:p w:rsidR="002043F4" w:rsidRPr="002D7C90" w:rsidRDefault="002043F4" w:rsidP="002043F4">
      <w:pPr>
        <w:numPr>
          <w:ilvl w:val="0"/>
          <w:numId w:val="1"/>
        </w:numPr>
        <w:spacing w:line="360" w:lineRule="auto"/>
      </w:pPr>
      <w:r w:rsidRPr="002D7C90">
        <w:t>Люблю я математику,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Науку очень точную,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Решать задачи, умножать,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В уме периметр вычислять!</w:t>
      </w:r>
    </w:p>
    <w:p w:rsidR="002043F4" w:rsidRPr="002D7C90" w:rsidRDefault="002043F4" w:rsidP="002043F4">
      <w:pPr>
        <w:spacing w:line="360" w:lineRule="auto"/>
      </w:pPr>
      <w:r>
        <w:t xml:space="preserve">      </w:t>
      </w:r>
      <w:r w:rsidRPr="002D7C90">
        <w:t>3.  А мне без промедления,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 xml:space="preserve">     Задайте сочинение.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 xml:space="preserve">    Я русский очень обожаю,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 xml:space="preserve">    И орфограммы уважаю!</w:t>
      </w:r>
    </w:p>
    <w:p w:rsidR="002043F4" w:rsidRPr="002D7C90" w:rsidRDefault="002043F4" w:rsidP="002043F4">
      <w:pPr>
        <w:spacing w:line="360" w:lineRule="auto"/>
      </w:pPr>
      <w:r>
        <w:t xml:space="preserve">      </w:t>
      </w:r>
      <w:r w:rsidRPr="002D7C90">
        <w:t>4.  Что математика, что русский!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 xml:space="preserve">      Литература!  Это да!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 xml:space="preserve">      Нам книги помогают,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 xml:space="preserve">      Быть грамотным всегда!</w:t>
      </w:r>
    </w:p>
    <w:p w:rsidR="002043F4" w:rsidRPr="002D7C90" w:rsidRDefault="002043F4" w:rsidP="002043F4">
      <w:pPr>
        <w:spacing w:line="360" w:lineRule="auto"/>
      </w:pPr>
      <w:r>
        <w:t xml:space="preserve">     </w:t>
      </w:r>
      <w:r w:rsidRPr="002D7C90">
        <w:t>5.  Вы забыли про «Окружающий мир»,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 xml:space="preserve">     Этот предмет меня удивил.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 xml:space="preserve">     Горы, леса, цепи питания.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 xml:space="preserve">     С большим удовольствием выполняю задания!</w:t>
      </w:r>
    </w:p>
    <w:p w:rsidR="002043F4" w:rsidRPr="002D7C90" w:rsidRDefault="002043F4" w:rsidP="002043F4">
      <w:pPr>
        <w:spacing w:line="360" w:lineRule="auto"/>
      </w:pPr>
      <w:r>
        <w:t xml:space="preserve">    </w:t>
      </w:r>
      <w:r w:rsidRPr="002D7C90">
        <w:t>6.  А я считаю, для образования,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 xml:space="preserve">     Нужны по всем предметам знания.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 xml:space="preserve">     Все предметы важны!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 xml:space="preserve">     Все предметы нам нужны!</w:t>
      </w:r>
    </w:p>
    <w:p w:rsidR="002043F4" w:rsidRDefault="002043F4" w:rsidP="002043F4">
      <w:pPr>
        <w:spacing w:line="360" w:lineRule="auto"/>
      </w:pPr>
      <w:r>
        <w:lastRenderedPageBreak/>
        <w:t xml:space="preserve">          </w:t>
      </w:r>
      <w:r w:rsidRPr="002D7C90">
        <w:t>Ведущий. Дорогие ребята! Действительно, чтобы быть  образованным нужно очень много знать и уметь! Поэтому чтобы  отлично учиться в школе, вы должны читать дополнительную литературу, решать головоломки и ребусы,  разгадывать кроссворды, использовать электронную энциклопедию.</w:t>
      </w:r>
    </w:p>
    <w:p w:rsidR="002043F4" w:rsidRPr="008A4388" w:rsidRDefault="002043F4" w:rsidP="002043F4">
      <w:pPr>
        <w:spacing w:line="360" w:lineRule="auto"/>
        <w:ind w:firstLine="720"/>
        <w:rPr>
          <w:b/>
        </w:rPr>
      </w:pPr>
      <w:r w:rsidRPr="008A4388">
        <w:rPr>
          <w:b/>
        </w:rPr>
        <w:t>Сегодня на праздник мы  пригласили самого умного человека на земле. Это Магистр знаний. Он знает все на свете и готов вам дать нужные советы.</w:t>
      </w:r>
    </w:p>
    <w:p w:rsidR="002043F4" w:rsidRPr="00324C61" w:rsidRDefault="002043F4" w:rsidP="002043F4">
      <w:pPr>
        <w:spacing w:line="360" w:lineRule="auto"/>
        <w:rPr>
          <w:b/>
        </w:rPr>
      </w:pPr>
      <w:r>
        <w:rPr>
          <w:b/>
        </w:rPr>
        <w:t xml:space="preserve">Магистр. </w:t>
      </w:r>
    </w:p>
    <w:p w:rsidR="002043F4" w:rsidRPr="002D7C90" w:rsidRDefault="002043F4" w:rsidP="002043F4">
      <w:pPr>
        <w:spacing w:line="360" w:lineRule="auto"/>
        <w:ind w:firstLine="720"/>
      </w:pPr>
      <w:r w:rsidRPr="002D7C90">
        <w:t>Мои любознательные друзья! Мои очаровательные почемучки! Мне очень приятно быть на вашем празднике. Сегодня вы покажете свои знания и умения, покажете все, чему научили вас ваши учителя. Я хочу вам дать несколько нужных советов, они помогут легко справиться с заданиями.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 xml:space="preserve">1 совет. 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Вы проверьте! Все ль в порядке: ручка, карандаш, тетрадка.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2 совет.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Писать задание не спешите, все внимательно прочтите.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3 совет.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Чтоб не ошибся ученик, сначала пишем в черновик.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4 совет.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В своей работе будь  уверен, если много раз  проверил.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5 совет.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Пиши красиво, аккуратно, чтоб было проверять приятно.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6 совет.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Удачи вам, терпения, отличного всем настроения!</w:t>
      </w:r>
    </w:p>
    <w:p w:rsidR="002043F4" w:rsidRPr="002D7C90" w:rsidRDefault="002043F4" w:rsidP="002043F4">
      <w:pPr>
        <w:spacing w:line="360" w:lineRule="auto"/>
        <w:ind w:left="720"/>
      </w:pPr>
      <w:r w:rsidRPr="002D7C90">
        <w:t>Звучит песня.</w:t>
      </w:r>
    </w:p>
    <w:p w:rsidR="002043F4" w:rsidRPr="002D7C90" w:rsidRDefault="002043F4" w:rsidP="002043F4">
      <w:pPr>
        <w:spacing w:line="360" w:lineRule="auto"/>
        <w:ind w:firstLine="720"/>
      </w:pPr>
      <w:r w:rsidRPr="002D7C90">
        <w:t>Ведущий. Итак, дорогие друзья! Наступает самая торжественная минута. Сейчас вы разойдетесь по классам и получите задания. Будьте внимательны, старатель</w:t>
      </w:r>
      <w:r>
        <w:t>ны и собраны. Ни пуха, ни пера!</w:t>
      </w:r>
    </w:p>
    <w:p w:rsidR="002043F4" w:rsidRPr="000A2EFF" w:rsidRDefault="002043F4" w:rsidP="002043F4">
      <w:pPr>
        <w:spacing w:line="360" w:lineRule="auto"/>
        <w:ind w:firstLine="720"/>
      </w:pPr>
      <w:r w:rsidRPr="002D7C90">
        <w:t>Дети расходятся по кабинетам, их встречают члены олимпиадных комиссий.</w:t>
      </w:r>
    </w:p>
    <w:p w:rsidR="002043F4" w:rsidRPr="002D7C90" w:rsidRDefault="002043F4" w:rsidP="002043F4">
      <w:pPr>
        <w:spacing w:line="360" w:lineRule="auto"/>
        <w:jc w:val="center"/>
        <w:rPr>
          <w:b/>
          <w:color w:val="FF0000"/>
        </w:rPr>
      </w:pPr>
    </w:p>
    <w:p w:rsidR="002043F4" w:rsidRDefault="002043F4" w:rsidP="002043F4">
      <w:pPr>
        <w:spacing w:line="360" w:lineRule="auto"/>
        <w:jc w:val="center"/>
        <w:rPr>
          <w:b/>
          <w:color w:val="FF0000"/>
          <w:sz w:val="40"/>
          <w:szCs w:val="40"/>
        </w:rPr>
      </w:pPr>
    </w:p>
    <w:p w:rsidR="002043F4" w:rsidRDefault="002043F4" w:rsidP="002043F4">
      <w:pPr>
        <w:spacing w:line="360" w:lineRule="auto"/>
        <w:jc w:val="center"/>
        <w:rPr>
          <w:b/>
          <w:color w:val="FF0000"/>
          <w:sz w:val="40"/>
          <w:szCs w:val="40"/>
        </w:rPr>
      </w:pPr>
    </w:p>
    <w:p w:rsidR="002043F4" w:rsidRDefault="002043F4" w:rsidP="002043F4">
      <w:pPr>
        <w:spacing w:line="360" w:lineRule="auto"/>
        <w:jc w:val="center"/>
        <w:rPr>
          <w:b/>
          <w:color w:val="FF0000"/>
          <w:sz w:val="40"/>
          <w:szCs w:val="40"/>
        </w:rPr>
      </w:pPr>
    </w:p>
    <w:p w:rsidR="00310CA6" w:rsidRDefault="00310CA6"/>
    <w:sectPr w:rsidR="00310CA6" w:rsidSect="0031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180"/>
    <w:multiLevelType w:val="hybridMultilevel"/>
    <w:tmpl w:val="0772E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3F4"/>
    <w:rsid w:val="002043F4"/>
    <w:rsid w:val="0031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2013-09-20T16:43:00Z</dcterms:created>
  <dcterms:modified xsi:type="dcterms:W3CDTF">2013-09-20T16:44:00Z</dcterms:modified>
</cp:coreProperties>
</file>