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3" w:rsidRPr="00672C7D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КРОКУС</w:t>
      </w:r>
    </w:p>
    <w:p w:rsidR="002D7EF3" w:rsidRPr="002D7EF3" w:rsidRDefault="002D7EF3" w:rsidP="002D7EF3">
      <w:pPr>
        <w:pStyle w:val="content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>Немного о растении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84A11" w:rsidRDefault="006B0171" w:rsidP="006B01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A2D4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84A11" w:rsidRPr="00B8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t xml:space="preserve">История названия и происхождения крокуса (шафрана): происходит от греческого слова  - 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  <w:u w:val="single"/>
        </w:rPr>
        <w:t>нить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t xml:space="preserve">. Шафран - от арабского - 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  <w:u w:val="single"/>
        </w:rPr>
        <w:t>желтый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br/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B0171" w:rsidRPr="002D7EF3">
        <w:rPr>
          <w:rFonts w:ascii="Times New Roman" w:eastAsia="Times New Roman" w:hAnsi="Times New Roman" w:cs="Times New Roman"/>
          <w:sz w:val="28"/>
          <w:szCs w:val="28"/>
        </w:rPr>
        <w:t xml:space="preserve">Это растение начали выращивать на Востоке очень давно. 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2D7E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Из цветков крокуса делали лекарства и приправы. </w:t>
      </w:r>
    </w:p>
    <w:p w:rsidR="002D7EF3" w:rsidRDefault="002D7EF3" w:rsidP="002D7E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Pr="002D7EF3" w:rsidRDefault="002D7EF3" w:rsidP="002D7EF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7EF3">
        <w:rPr>
          <w:rFonts w:ascii="Times New Roman" w:eastAsia="Times New Roman" w:hAnsi="Times New Roman" w:cs="Times New Roman"/>
          <w:sz w:val="28"/>
          <w:szCs w:val="28"/>
        </w:rPr>
        <w:t>Но больше всего его ценили как краситель. В Китае существовал закон, запрещающий пользоваться этой краской всем, кроме императора.</w:t>
      </w:r>
    </w:p>
    <w:p w:rsidR="002D7EF3" w:rsidRPr="002D7EF3" w:rsidRDefault="002D7EF3" w:rsidP="002D7EF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EF3" w:rsidRPr="00AA2D42" w:rsidRDefault="002D7EF3" w:rsidP="002D7EF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EF3" w:rsidRDefault="002D7EF3" w:rsidP="002D7EF3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D7EF3" w:rsidRPr="00672C7D" w:rsidRDefault="002D7EF3" w:rsidP="002D7E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>КРОКУС</w:t>
      </w:r>
    </w:p>
    <w:p w:rsidR="002D7EF3" w:rsidRPr="002D7EF3" w:rsidRDefault="002D7EF3" w:rsidP="002D7EF3">
      <w:pPr>
        <w:pStyle w:val="content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>История появления</w:t>
      </w:r>
    </w:p>
    <w:p w:rsidR="002D7EF3" w:rsidRDefault="006B0171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7EF3">
        <w:rPr>
          <w:rFonts w:ascii="Times New Roman" w:eastAsia="Times New Roman" w:hAnsi="Times New Roman" w:cs="Times New Roman"/>
          <w:sz w:val="28"/>
          <w:szCs w:val="28"/>
        </w:rPr>
        <w:br/>
      </w:r>
      <w:r w:rsidR="002D7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Существует греческий миф, описывающий появление цветов шафрана: 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6B0171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"Был у бога Меркурия друг по имени Крокус. Однажды, метая диск, 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6B0171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Меркурий случайно попал диском в Крокуса и убил его. Из земли </w:t>
      </w: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B0171" w:rsidRPr="002D7EF3" w:rsidRDefault="006B0171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7EF3">
        <w:rPr>
          <w:rFonts w:ascii="Times New Roman" w:eastAsia="Times New Roman" w:hAnsi="Times New Roman" w:cs="Times New Roman"/>
          <w:sz w:val="28"/>
          <w:szCs w:val="28"/>
        </w:rPr>
        <w:t xml:space="preserve">обагренной кровью, вырос цветок шафрана". </w:t>
      </w:r>
    </w:p>
    <w:p w:rsidR="00B84A11" w:rsidRDefault="00B84A11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D7EF3" w:rsidRPr="002D7EF3" w:rsidRDefault="002D7EF3" w:rsidP="006B01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B0171" w:rsidRPr="00AA2D42" w:rsidRDefault="006B0171" w:rsidP="006B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171" w:rsidRPr="00AA2D42" w:rsidRDefault="002D7EF3" w:rsidP="006B0171">
      <w:pPr>
        <w:rPr>
          <w:rFonts w:ascii="Times New Roman" w:hAnsi="Times New Roman" w:cs="Times New Roman"/>
          <w:sz w:val="24"/>
          <w:szCs w:val="24"/>
        </w:rPr>
      </w:pPr>
      <w:r w:rsidRPr="002D7EF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271216" cy="3209730"/>
            <wp:effectExtent l="19050" t="0" r="0" b="0"/>
            <wp:docPr id="1" name="Рисунок 10" descr="http://unycomp.chat.ru/img/kroku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ycomp.chat.ru/img/krokus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99" cy="32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71" w:rsidRPr="00AA2D42" w:rsidRDefault="006B0171" w:rsidP="006B0171">
      <w:pPr>
        <w:rPr>
          <w:rFonts w:ascii="Times New Roman" w:hAnsi="Times New Roman" w:cs="Times New Roman"/>
          <w:sz w:val="24"/>
          <w:szCs w:val="24"/>
        </w:rPr>
      </w:pPr>
    </w:p>
    <w:p w:rsidR="006B0171" w:rsidRPr="00AA2D42" w:rsidRDefault="006B0171" w:rsidP="006B0171">
      <w:pPr>
        <w:rPr>
          <w:rFonts w:ascii="Times New Roman" w:hAnsi="Times New Roman" w:cs="Times New Roman"/>
          <w:sz w:val="24"/>
          <w:szCs w:val="24"/>
        </w:rPr>
      </w:pPr>
    </w:p>
    <w:p w:rsidR="002D7EF3" w:rsidRDefault="002D7EF3">
      <w:pPr>
        <w:rPr>
          <w:rFonts w:ascii="Times New Roman" w:hAnsi="Times New Roman" w:cs="Times New Roman"/>
          <w:sz w:val="24"/>
          <w:szCs w:val="24"/>
        </w:rPr>
      </w:pPr>
    </w:p>
    <w:p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</w:rPr>
      </w:pPr>
    </w:p>
    <w:p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</w:rPr>
      </w:pPr>
    </w:p>
    <w:p w:rsidR="002D7EF3" w:rsidRDefault="002D7EF3" w:rsidP="002D7EF3">
      <w:pPr>
        <w:rPr>
          <w:rFonts w:ascii="Times New Roman" w:hAnsi="Times New Roman" w:cs="Times New Roman"/>
          <w:sz w:val="24"/>
          <w:szCs w:val="24"/>
        </w:rPr>
      </w:pPr>
    </w:p>
    <w:p w:rsidR="00B912E5" w:rsidRPr="002D7EF3" w:rsidRDefault="002D7EF3" w:rsidP="002D7EF3">
      <w:pPr>
        <w:tabs>
          <w:tab w:val="left" w:pos="2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6825" cy="2854960"/>
            <wp:effectExtent l="19050" t="0" r="3175" b="0"/>
            <wp:docPr id="6" name="Рисунок 6" descr="C:\Users\MediaMarkt\Desktop\Настя\первые цветы. фотоальбом\w400_6ee9cecd43e18c1f973f2c10984d7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Markt\Desktop\Настя\первые цветы. фотоальбом\w400_6ee9cecd43e18c1f973f2c10984d75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2E5" w:rsidRPr="002D7EF3" w:rsidSect="0079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C1" w:rsidRDefault="00570AC1" w:rsidP="00F756B7">
      <w:pPr>
        <w:spacing w:after="0" w:line="240" w:lineRule="auto"/>
      </w:pPr>
      <w:r>
        <w:separator/>
      </w:r>
    </w:p>
  </w:endnote>
  <w:endnote w:type="continuationSeparator" w:id="1">
    <w:p w:rsidR="00570AC1" w:rsidRDefault="00570AC1" w:rsidP="00F7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C1" w:rsidRDefault="00570AC1" w:rsidP="00F756B7">
      <w:pPr>
        <w:spacing w:after="0" w:line="240" w:lineRule="auto"/>
      </w:pPr>
      <w:r>
        <w:separator/>
      </w:r>
    </w:p>
  </w:footnote>
  <w:footnote w:type="continuationSeparator" w:id="1">
    <w:p w:rsidR="00570AC1" w:rsidRDefault="00570AC1" w:rsidP="00F75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171"/>
    <w:rsid w:val="002D7EF3"/>
    <w:rsid w:val="00570AC1"/>
    <w:rsid w:val="006B0171"/>
    <w:rsid w:val="00791889"/>
    <w:rsid w:val="00AA2D42"/>
    <w:rsid w:val="00B84A11"/>
    <w:rsid w:val="00B912E5"/>
    <w:rsid w:val="00F7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17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6B7"/>
  </w:style>
  <w:style w:type="paragraph" w:styleId="a8">
    <w:name w:val="footer"/>
    <w:basedOn w:val="a"/>
    <w:link w:val="a9"/>
    <w:uiPriority w:val="99"/>
    <w:semiHidden/>
    <w:unhideWhenUsed/>
    <w:rsid w:val="00F7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6B7"/>
  </w:style>
  <w:style w:type="paragraph" w:customStyle="1" w:styleId="content">
    <w:name w:val="content"/>
    <w:basedOn w:val="a"/>
    <w:rsid w:val="002D7EF3"/>
    <w:pPr>
      <w:spacing w:before="100" w:beforeAutospacing="1" w:after="100" w:afterAutospacing="1" w:line="240" w:lineRule="auto"/>
      <w:ind w:firstLine="500"/>
      <w:jc w:val="both"/>
    </w:pPr>
    <w:rPr>
      <w:rFonts w:ascii="Book Antiqua" w:eastAsia="Times New Roman" w:hAnsi="Book Antiqua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5</cp:revision>
  <dcterms:created xsi:type="dcterms:W3CDTF">2009-04-09T19:11:00Z</dcterms:created>
  <dcterms:modified xsi:type="dcterms:W3CDTF">2009-04-12T17:49:00Z</dcterms:modified>
</cp:coreProperties>
</file>