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4"/>
      </w:tblGrid>
      <w:tr w:rsidR="00C2606A" w:rsidRPr="00C2606A" w:rsidTr="00C2606A">
        <w:trPr>
          <w:trHeight w:val="780"/>
          <w:tblCellSpacing w:w="15" w:type="dxa"/>
        </w:trPr>
        <w:tc>
          <w:tcPr>
            <w:tcW w:w="5000" w:type="pct"/>
            <w:shd w:val="clear" w:color="auto" w:fill="FFFFFF"/>
            <w:hideMark/>
          </w:tcPr>
          <w:p w:rsidR="00C2606A" w:rsidRPr="00C2606A" w:rsidRDefault="00C2606A" w:rsidP="00C2606A">
            <w:pPr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C8141A"/>
                <w:kern w:val="36"/>
                <w:sz w:val="30"/>
                <w:szCs w:val="30"/>
                <w:lang w:eastAsia="ru-RU"/>
              </w:rPr>
            </w:pPr>
            <w:r w:rsidRPr="00C2606A">
              <w:rPr>
                <w:rFonts w:ascii="Tahoma" w:eastAsia="Times New Roman" w:hAnsi="Tahoma" w:cs="Tahoma"/>
                <w:b/>
                <w:bCs/>
                <w:color w:val="C8141A"/>
                <w:kern w:val="36"/>
                <w:sz w:val="30"/>
                <w:szCs w:val="30"/>
                <w:lang w:eastAsia="ru-RU"/>
              </w:rPr>
              <w:t>Структура и САМОАНАЛИЗ уроков по ФГОС.</w:t>
            </w:r>
          </w:p>
        </w:tc>
      </w:tr>
    </w:tbl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Calibri" w:eastAsia="Times New Roman" w:hAnsi="Calibri" w:cs="Calibri"/>
          <w:b/>
          <w:bCs/>
          <w:i/>
          <w:iCs/>
          <w:color w:val="FF0000"/>
          <w:sz w:val="24"/>
          <w:szCs w:val="24"/>
          <w:lang w:eastAsia="ru-RU"/>
        </w:rPr>
        <w:t>СТРУКТУРА КАЖДОГО ТИПА УРОКА ПО ФГОС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tbl>
      <w:tblPr>
        <w:tblW w:w="0" w:type="auto"/>
        <w:tblInd w:w="1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7"/>
        <w:gridCol w:w="4800"/>
      </w:tblGrid>
      <w:tr w:rsidR="00C2606A" w:rsidRPr="00C2606A" w:rsidTr="00C2606A">
        <w:trPr>
          <w:trHeight w:val="3224"/>
        </w:trPr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1. Структура урока усвоения новых знаний: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1) Организационный этап.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2) Постановка цели и задач урока. Мотивация учебной деятельности учащихся.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3) Актуализация знаний.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4) Первичное усвоение новых знаний.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5) Первичная проверка понимания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6) Первичное закрепление.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7) Информация о домашнем задании, инструктаж по его выполнению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8) Рефлексия (подведение итогов занятия)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3. Структура урока актуализации знаний и умений (урок повторения)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1) Организационный этап.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2) 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3) Постановка цели и задач урока. Мотивация учебной деятельности учащихся.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4) Актуализация знаний.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§ с целью подготовки к контрольному уроку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§ с целью подготовки к изучению новой темы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5) Применение знаний и умений в новой ситуации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6) Обобщение и систематизация знаний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7) Контроль усвоения, обсуждение допущенных ошибок и их коррекция.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8) Информация о домашнем задании, инструктаж по его выполнению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9) Рефлексия (подведение итогов занятия)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606A" w:rsidRPr="00C2606A" w:rsidTr="00C2606A"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2 Структура урока комплексного применения знаний и умений (урок закрепления)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1) Организационный этап.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2) Проверка домашнего задания, воспроизведение и коррекция опорных знаний учащихся. Актуализация знаний.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lastRenderedPageBreak/>
              <w:t>3) Постановка цели и задач урока. Мотивация учебной деятельности учащихся.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4) Первичное закрепление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§ в знакомой ситуации (типовые)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§ в изменённой ситуации (конструктивные)</w:t>
            </w:r>
            <w:proofErr w:type="gramEnd"/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5) Творческое применение и добывание знаний в новой ситуации (проблемные задания)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6) Информация о домашнем задании, инструктаж по его выполнению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7) Рефлексия (подведение итогов занятия)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lastRenderedPageBreak/>
              <w:t>4. Структура урока систематизации и обобщения знаний и умений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1) Организационный этап.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2) Постановка цели и задач урока. Мотивация учебной деятельности учащихся.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3) Актуализация знаний.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lastRenderedPageBreak/>
              <w:t>4) Обобщение и систематизация знаний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Подготовка учащихся к обобщенной деятельности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Воспроизведение на новом уровне (переформулированные вопросы).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5) Применение знаний и умений в новой ситуации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6)Контроль усвоения, обсуждение допущенных ошибок и их коррекция.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7) Рефлексия (подведение итогов занятия)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Анализ и содержание итогов работы, формирование выводов по изученному материалу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606A" w:rsidRPr="00C2606A" w:rsidTr="00C2606A"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lastRenderedPageBreak/>
              <w:t>5. Структура урока контроля знаний и умений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1) Организационный этап.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2) Постановка цели и задач урока. Мотивация учебной деятельности учащихся.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 xml:space="preserve">3) Выявление знаний, умений и навыков, проверка уровня </w:t>
            </w:r>
            <w:proofErr w:type="spellStart"/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 xml:space="preserve"> у учащихся </w:t>
            </w:r>
            <w:proofErr w:type="spellStart"/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 xml:space="preserve"> умений. (Задания по объему или степени трудности должны соответствовать программе и быть посильными для каждого ученика).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4) Рефлексия (подведение итогов занятия)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6. Структура урока коррекции знаний, умений и навыков.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1) Организационный этап.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2) Постановка цели и задач урока. Мотивация учебной деятельности учащихся.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В зависимости от результатов диагностики учитель планирует коллективные, групповые и индивидуальные способы обучения.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4) Информация о домашнем задании, инструктаж по его выполнению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5) Рефлексия (подведение итогов занятия)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606A" w:rsidRPr="00C2606A" w:rsidTr="00C2606A"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7. Структура комбинированного урока.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1) Организационный этап.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lastRenderedPageBreak/>
              <w:t>2) Постановка цели и задач урока. Мотивация учебной деятельности учащихся.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3) Актуализация знаний.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4) Первичное усвоение новых знаний.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5) Первичная проверка понимания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6) Первичное закрепление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7) Контроль усвоения, обсуждение допущенных ошибок и их коррекция.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8) Информация о домашнем задании, инструктаж по его выполнению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9) Рефлексия (подведение итогов занятия)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06A" w:rsidRPr="00C2606A" w:rsidRDefault="00C2606A" w:rsidP="00C2606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lastRenderedPageBreak/>
        <w:t>Формирование УУД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САМОАНАЛИЗ УРОКА ПО ФГОС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 xml:space="preserve">Совершенствование мастерства учителя и учебного процесса во многом зависит от грамотно организованного самоанализа урока. Учитель испытывает затруднения в моделировании и конструировании современного урока, именно самоанализ позволит ему выявить причины недостаточной эффективности решения тех или иных учебно-воспитательных задач на уроках, принять их во внимание при дальнейшем проектировании учебно-воспитательного процесса. Для учителя самоанализ урока, рефлексивная деятельность в целом приобретает особо </w:t>
      </w:r>
      <w:proofErr w:type="gramStart"/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важное значение</w:t>
      </w:r>
      <w:proofErr w:type="gramEnd"/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, потому что учитель, не научившийся осмысливать свои собственные действия, не умеющий оглянуться назад и восстановить ход урока, навряд ли когда-нибудь по-настоящему глубоко освоит ФГОС второго поколения.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            </w:t>
      </w:r>
      <w:r w:rsidRPr="00C2606A">
        <w:rPr>
          <w:rFonts w:ascii="Arial" w:eastAsia="Times New Roman" w:hAnsi="Arial" w:cs="Arial"/>
          <w:b/>
          <w:bCs/>
          <w:i/>
          <w:iCs/>
          <w:color w:val="0033CC"/>
          <w:sz w:val="24"/>
          <w:szCs w:val="24"/>
          <w:u w:val="single"/>
          <w:lang w:eastAsia="ru-RU"/>
        </w:rPr>
        <w:t>Самоанализ</w:t>
      </w:r>
      <w:r w:rsidRPr="00C2606A">
        <w:rPr>
          <w:rFonts w:ascii="Arial" w:eastAsia="Times New Roman" w:hAnsi="Arial" w:cs="Arial"/>
          <w:b/>
          <w:bCs/>
          <w:i/>
          <w:iCs/>
          <w:color w:val="0033CC"/>
          <w:sz w:val="24"/>
          <w:szCs w:val="24"/>
          <w:lang w:eastAsia="ru-RU"/>
        </w:rPr>
        <w:t> урока дает возможность: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-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правильно формулировать и ставить цели своей деятельности и деятельности учащихся на уроке;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-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развивать умения устанавливать связи между условиями своей педагогической деятельности и средствами достижения целей;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-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формировать умения четко планировать и предвидеть результаты своего педагогического труда;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-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формировать самосознание ученика, когда он начинает видеть связь между способами действий и конечным результатом урока.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           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b/>
          <w:bCs/>
          <w:i/>
          <w:iCs/>
          <w:color w:val="0033CC"/>
          <w:sz w:val="24"/>
          <w:szCs w:val="24"/>
          <w:u w:val="single"/>
          <w:lang w:eastAsia="ru-RU"/>
        </w:rPr>
        <w:t>Самоанализ урока – средство самосовершенствования учителя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lastRenderedPageBreak/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ПЛАН САМОАНАЛИЗА УРОКА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b/>
          <w:bCs/>
          <w:i/>
          <w:iCs/>
          <w:color w:val="0033CC"/>
          <w:sz w:val="24"/>
          <w:szCs w:val="24"/>
          <w:lang w:eastAsia="ru-RU"/>
        </w:rPr>
        <w:t>1.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b/>
          <w:bCs/>
          <w:i/>
          <w:iCs/>
          <w:color w:val="0033CC"/>
          <w:sz w:val="24"/>
          <w:szCs w:val="24"/>
          <w:lang w:eastAsia="ru-RU"/>
        </w:rPr>
        <w:t>Характеристика класса: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-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межличностные отношения;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-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недостатки биологического и психического развития;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-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недостатки подготовленности класса.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b/>
          <w:bCs/>
          <w:i/>
          <w:iCs/>
          <w:color w:val="0033CC"/>
          <w:sz w:val="24"/>
          <w:szCs w:val="24"/>
          <w:lang w:eastAsia="ru-RU"/>
        </w:rPr>
        <w:t>2.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b/>
          <w:bCs/>
          <w:i/>
          <w:iCs/>
          <w:color w:val="0033CC"/>
          <w:sz w:val="24"/>
          <w:szCs w:val="24"/>
          <w:lang w:eastAsia="ru-RU"/>
        </w:rPr>
        <w:t>Место урока в изучаемой теме: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-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характер связи урока с предыдущим и последующим уроками.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b/>
          <w:bCs/>
          <w:i/>
          <w:iCs/>
          <w:color w:val="0033CC"/>
          <w:sz w:val="24"/>
          <w:szCs w:val="24"/>
          <w:lang w:eastAsia="ru-RU"/>
        </w:rPr>
        <w:t>3.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b/>
          <w:bCs/>
          <w:i/>
          <w:iCs/>
          <w:color w:val="0033CC"/>
          <w:sz w:val="24"/>
          <w:szCs w:val="24"/>
          <w:lang w:eastAsia="ru-RU"/>
        </w:rPr>
        <w:t>Характеристика общей цели урока, конкретизируемой в дидактических целях: образовательной, развивающей и воспитывающей.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b/>
          <w:bCs/>
          <w:i/>
          <w:iCs/>
          <w:color w:val="0033CC"/>
          <w:sz w:val="24"/>
          <w:szCs w:val="24"/>
          <w:lang w:eastAsia="ru-RU"/>
        </w:rPr>
        <w:t>4.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b/>
          <w:bCs/>
          <w:i/>
          <w:iCs/>
          <w:color w:val="0033CC"/>
          <w:sz w:val="24"/>
          <w:szCs w:val="24"/>
          <w:lang w:eastAsia="ru-RU"/>
        </w:rPr>
        <w:t>Характеристика плана урока: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-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содержание учебного материала;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-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методы обучения;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-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приёмы обучения;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-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формы организации познавательной деятельности.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b/>
          <w:bCs/>
          <w:i/>
          <w:iCs/>
          <w:color w:val="0033CC"/>
          <w:sz w:val="24"/>
          <w:szCs w:val="24"/>
          <w:lang w:eastAsia="ru-RU"/>
        </w:rPr>
        <w:t>5.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b/>
          <w:bCs/>
          <w:i/>
          <w:iCs/>
          <w:color w:val="0033CC"/>
          <w:sz w:val="24"/>
          <w:szCs w:val="24"/>
          <w:lang w:eastAsia="ru-RU"/>
        </w:rPr>
        <w:t>Как был построен урок в соответствии с планом: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-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разбор этапов урока, т.е. как используемые учебно-воспитательные элементы повлияли на ход урока (положительно, отрицательно), на получение конечного результата.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b/>
          <w:bCs/>
          <w:i/>
          <w:iCs/>
          <w:color w:val="0033CC"/>
          <w:sz w:val="24"/>
          <w:szCs w:val="24"/>
          <w:lang w:eastAsia="ru-RU"/>
        </w:rPr>
        <w:t>6.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b/>
          <w:bCs/>
          <w:i/>
          <w:iCs/>
          <w:color w:val="0033CC"/>
          <w:sz w:val="24"/>
          <w:szCs w:val="24"/>
          <w:lang w:eastAsia="ru-RU"/>
        </w:rPr>
        <w:t>Структурный аспект самоанализа урока: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-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анализ каждого элемента урока;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-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его вклад в достижение результата;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-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доказательства оптимального выбора каждого элемента урока.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b/>
          <w:bCs/>
          <w:i/>
          <w:iCs/>
          <w:color w:val="0033CC"/>
          <w:sz w:val="24"/>
          <w:szCs w:val="24"/>
          <w:lang w:eastAsia="ru-RU"/>
        </w:rPr>
        <w:t>7.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b/>
          <w:bCs/>
          <w:i/>
          <w:iCs/>
          <w:color w:val="0033CC"/>
          <w:sz w:val="24"/>
          <w:szCs w:val="24"/>
          <w:lang w:eastAsia="ru-RU"/>
        </w:rPr>
        <w:t>Функциональный аспект: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-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насколько структура урока соответствовала общей цели;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-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соответствие возможностям класса;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-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анализ стиля отношений учителя и учащихся;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-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влияние на конечный результат урока.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b/>
          <w:bCs/>
          <w:i/>
          <w:iCs/>
          <w:color w:val="0033CC"/>
          <w:sz w:val="24"/>
          <w:szCs w:val="24"/>
          <w:lang w:eastAsia="ru-RU"/>
        </w:rPr>
        <w:t>8.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b/>
          <w:bCs/>
          <w:i/>
          <w:iCs/>
          <w:color w:val="0033CC"/>
          <w:sz w:val="24"/>
          <w:szCs w:val="24"/>
          <w:lang w:eastAsia="ru-RU"/>
        </w:rPr>
        <w:t>Аспект оценки конечного результата урока: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-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формирование универсальных учебных действий на уроке;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-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определение разрыва между общей целью урока и результатами урока;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lastRenderedPageBreak/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-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причины разрыва;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-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выводы и самооценка.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u w:val="single"/>
          <w:lang w:eastAsia="ru-RU"/>
        </w:rPr>
        <w:t>СИСТЕМНЫЙ ПОДХОД К ПЕДАГОГИЧЕСКОМУ САМОАНАЛИЗУ УРОКА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           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I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. Краткая общая характеристика класса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b/>
          <w:bCs/>
          <w:i/>
          <w:iCs/>
          <w:color w:val="0033CC"/>
          <w:sz w:val="24"/>
          <w:szCs w:val="24"/>
          <w:lang w:eastAsia="ru-RU"/>
        </w:rPr>
        <w:t>1.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b/>
          <w:bCs/>
          <w:i/>
          <w:iCs/>
          <w:color w:val="0033CC"/>
          <w:sz w:val="24"/>
          <w:szCs w:val="24"/>
          <w:lang w:eastAsia="ru-RU"/>
        </w:rPr>
        <w:t>Общая подготовленность класса: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-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умение детей работать в парах;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-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умение детей работать в малых группах;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-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умение слушать друг друга и фронтально взаимодействовать;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-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 xml:space="preserve">умение </w:t>
      </w:r>
      <w:proofErr w:type="spellStart"/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самооценивать</w:t>
      </w:r>
      <w:proofErr w:type="spellEnd"/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 xml:space="preserve"> себя и </w:t>
      </w:r>
      <w:proofErr w:type="spellStart"/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взаимооценивать</w:t>
      </w:r>
      <w:proofErr w:type="spellEnd"/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 xml:space="preserve"> друг друга.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b/>
          <w:bCs/>
          <w:i/>
          <w:iCs/>
          <w:color w:val="0033CC"/>
          <w:sz w:val="24"/>
          <w:szCs w:val="24"/>
          <w:lang w:eastAsia="ru-RU"/>
        </w:rPr>
        <w:t>2.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b/>
          <w:bCs/>
          <w:i/>
          <w:iCs/>
          <w:color w:val="0033CC"/>
          <w:sz w:val="24"/>
          <w:szCs w:val="24"/>
          <w:lang w:eastAsia="ru-RU"/>
        </w:rPr>
        <w:t>Общая характеристика общения.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3.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Что преобладает: соперничество или сотрудничество? Проблема лидеров и аутсайдеров.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4.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 xml:space="preserve">Включенность детей в учебную деятельность и общий уровень ее </w:t>
      </w:r>
      <w:proofErr w:type="spellStart"/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сформированности</w:t>
      </w:r>
      <w:proofErr w:type="spellEnd"/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 xml:space="preserve"> в классе.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5.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Общая характеристика освоения программы к этому времени.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II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. АНАЛИЗ ЭФФЕКТИВНОСТИ ПРОЕКТА УРОКА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b/>
          <w:bCs/>
          <w:i/>
          <w:iCs/>
          <w:color w:val="0033CC"/>
          <w:sz w:val="24"/>
          <w:szCs w:val="24"/>
          <w:lang w:eastAsia="ru-RU"/>
        </w:rPr>
        <w:t>1.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b/>
          <w:bCs/>
          <w:i/>
          <w:iCs/>
          <w:color w:val="0033CC"/>
          <w:sz w:val="24"/>
          <w:szCs w:val="24"/>
          <w:lang w:eastAsia="ru-RU"/>
        </w:rPr>
        <w:t>Реальность цели урока.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2.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Каким образом организовать работу на уроке?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3.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Что проектировалось изучить? Зачем? Роль этого материала в предмете. Достаточно ли глубоко учитель сам знает этот материал?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4.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Какие (</w:t>
      </w:r>
      <w:proofErr w:type="spellStart"/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ое</w:t>
      </w:r>
      <w:proofErr w:type="spellEnd"/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) понятия были намечены для усвоения учащимися? На какие другие понятия они (оно) опираются? Для каких понятий являются базой?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5.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Что знают ученики об изучаемом понятии?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6.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Сущность характеристики изучаемого понятия, которые должны быть в центре внимания учащихся.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7.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Какие учебные действия должны осуществить учащиеся, чтобы освоить данное понятие и общий способ действия?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8.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Каким образом проектировался вод учащихся в учебную задачу?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9.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Как проектировалось осуществление остальных этапов решения учебной задачи?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lastRenderedPageBreak/>
        <w:t>10.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Предусматривались ли в проекте урока реальные трудности, с которыми могли встретиться дети в ходе решения учебной задачи? Прогнозировались ли возможные ошибки учащихся?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11.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Какие критерии освоения данного материала намечались в проекте урока?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12.</w:t>
      </w:r>
      <w:r w:rsidRPr="00C2606A">
        <w:rPr>
          <w:rFonts w:ascii="Arial" w:eastAsia="Times New Roman" w:hAnsi="Arial" w:cs="Arial"/>
          <w:color w:val="226644"/>
          <w:sz w:val="20"/>
          <w:lang w:eastAsia="ru-RU"/>
        </w:rPr>
        <w:t> </w:t>
      </w: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Общий вывод о реальности и эффективности проекта урока.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6A">
        <w:rPr>
          <w:rFonts w:ascii="Arial" w:eastAsia="Times New Roman" w:hAnsi="Arial" w:cs="Arial"/>
          <w:b/>
          <w:bCs/>
          <w:i/>
          <w:iCs/>
          <w:caps/>
          <w:color w:val="FF0000"/>
          <w:sz w:val="24"/>
          <w:szCs w:val="24"/>
          <w:u w:val="single"/>
          <w:lang w:eastAsia="ru-RU"/>
        </w:rPr>
        <w:t>ТИПЫ УРОКА</w:t>
      </w:r>
    </w:p>
    <w:p w:rsidR="00C2606A" w:rsidRPr="00C2606A" w:rsidRDefault="00C2606A" w:rsidP="00C2606A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0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467" w:type="dxa"/>
        <w:tblInd w:w="2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9"/>
        <w:gridCol w:w="3058"/>
        <w:gridCol w:w="3070"/>
      </w:tblGrid>
      <w:tr w:rsidR="00C2606A" w:rsidRPr="00C2606A" w:rsidTr="00C2606A"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b/>
                <w:bCs/>
                <w:i/>
                <w:iCs/>
                <w:color w:val="0033CC"/>
                <w:sz w:val="24"/>
                <w:szCs w:val="24"/>
                <w:lang w:eastAsia="ru-RU"/>
              </w:rPr>
              <w:t>Тип урока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b/>
                <w:bCs/>
                <w:i/>
                <w:iCs/>
                <w:color w:val="0033CC"/>
                <w:sz w:val="24"/>
                <w:szCs w:val="24"/>
                <w:lang w:eastAsia="ru-RU"/>
              </w:rPr>
              <w:t>Целевое назначение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b/>
                <w:bCs/>
                <w:i/>
                <w:iCs/>
                <w:color w:val="0033CC"/>
                <w:sz w:val="24"/>
                <w:szCs w:val="24"/>
                <w:lang w:eastAsia="ru-RU"/>
              </w:rPr>
              <w:t>Результативность обучения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606A" w:rsidRPr="00C2606A" w:rsidTr="00C2606A">
        <w:tc>
          <w:tcPr>
            <w:tcW w:w="2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Урок первичного предъявления новых знаний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 xml:space="preserve">Первичное усвоение новых предметных и </w:t>
            </w:r>
            <w:proofErr w:type="spellStart"/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 xml:space="preserve"> знаний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Воспроизведение своими словами правил, понятий, алгоритмов, выполнение действий по образцу, алгоритму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606A" w:rsidRPr="00C2606A" w:rsidTr="00C2606A">
        <w:tc>
          <w:tcPr>
            <w:tcW w:w="2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Применение усваиваемых предметных знаний или способов учебных действий в условиях решения учебных задач (заданий)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Правильное воспроизведение образцов выполнения заданий, безошибочное применение алгоритмов и правил при решении учебных задач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606A" w:rsidRPr="00C2606A" w:rsidTr="00C2606A">
        <w:tc>
          <w:tcPr>
            <w:tcW w:w="2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 xml:space="preserve">Урок применения </w:t>
            </w:r>
            <w:proofErr w:type="spellStart"/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 xml:space="preserve"> и предметных знаний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Применение универсальных учебных действий в условиях решения учебных задач повышенной сложности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Самостоятельное решение задач (выполнение упражнений) повышенной сложности отдельными учениками или коллективом класса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606A" w:rsidRPr="00C2606A" w:rsidTr="00C2606A">
        <w:tc>
          <w:tcPr>
            <w:tcW w:w="2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Урок обобщения и систематизации предметных знаний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Систематизация предметных знаний, универсальных учебных действий (решение предметных задач)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 xml:space="preserve">Умение сформулировать обобщенный вывод, уровень </w:t>
            </w:r>
            <w:proofErr w:type="spellStart"/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 xml:space="preserve"> УУД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606A" w:rsidRPr="00C2606A" w:rsidTr="00C2606A">
        <w:tc>
          <w:tcPr>
            <w:tcW w:w="2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Урок повторения предметных знаний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Закрепление предметных знаний, формирование УУД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Безошибочное выполнение упражнений, решение задач отдельными учениками, коллективом класса; безошибочные устные ответы; умение находить и исправлять ошибки, оказывать взаимопомощь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606A" w:rsidRPr="00C2606A" w:rsidTr="00C2606A">
        <w:tc>
          <w:tcPr>
            <w:tcW w:w="2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lastRenderedPageBreak/>
              <w:t>Контрольный урок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Проверка предметных знаний, умений решать практические задачи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Результаты контрольной или самостоятельной работы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606A" w:rsidRPr="00C2606A" w:rsidTr="00C2606A">
        <w:tc>
          <w:tcPr>
            <w:tcW w:w="2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Коррекционный урок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Индивидуальная работа над допущенными ошибками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Самостоятельное нахождение и исправление ошибок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606A" w:rsidRPr="00C2606A" w:rsidTr="00C2606A">
        <w:tc>
          <w:tcPr>
            <w:tcW w:w="2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Интегрированный урок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Интеграция знаний об определенном объекте изучения, получаемого средствами разных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 xml:space="preserve">Углубление знаний материала урока за счёт реализации </w:t>
            </w:r>
            <w:proofErr w:type="spellStart"/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 xml:space="preserve"> знаний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606A" w:rsidRPr="00C2606A" w:rsidTr="00C2606A">
        <w:tc>
          <w:tcPr>
            <w:tcW w:w="2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Комбинированный урок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Решение задач, которые невозможно выполнить в рамках одного урока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Запланированный результат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606A" w:rsidRPr="00C2606A" w:rsidTr="00C2606A">
        <w:tc>
          <w:tcPr>
            <w:tcW w:w="2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Arial" w:eastAsia="Times New Roman" w:hAnsi="Arial" w:cs="Arial"/>
                <w:color w:val="226644"/>
                <w:sz w:val="20"/>
                <w:szCs w:val="20"/>
                <w:lang w:eastAsia="ru-RU"/>
              </w:rPr>
            </w:pPr>
            <w:proofErr w:type="gramStart"/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Нетрадиционные уроки (учебная э</w:t>
            </w:r>
            <w:proofErr w:type="gramEnd"/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226644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color w:val="2266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06A" w:rsidRPr="00C2606A" w:rsidRDefault="00C2606A" w:rsidP="00C2606A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26644"/>
                <w:sz w:val="20"/>
                <w:szCs w:val="20"/>
                <w:lang w:eastAsia="ru-RU"/>
              </w:rPr>
            </w:pPr>
            <w:r w:rsidRPr="00C2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FF0000"/>
          <w:u w:val="single"/>
        </w:rPr>
        <w:t>СТРУКТУРА УРОКА ОНЗ.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rFonts w:ascii="Calibri" w:hAnsi="Calibri" w:cs="Calibri"/>
          <w:i/>
          <w:iCs/>
          <w:color w:val="0033CC"/>
        </w:rPr>
        <w:t>1. Мотивирование (самоопределение) к учебной деятельности («надо</w:t>
      </w:r>
      <w:proofErr w:type="gramStart"/>
      <w:r>
        <w:rPr>
          <w:rFonts w:ascii="Calibri" w:hAnsi="Calibri" w:cs="Calibri"/>
          <w:i/>
          <w:iCs/>
          <w:color w:val="0033CC"/>
        </w:rPr>
        <w:t>»-</w:t>
      </w:r>
      <w:proofErr w:type="gramEnd"/>
      <w:r>
        <w:rPr>
          <w:rFonts w:ascii="Calibri" w:hAnsi="Calibri" w:cs="Calibri"/>
          <w:i/>
          <w:iCs/>
          <w:color w:val="0033CC"/>
        </w:rPr>
        <w:t>«хочу»-«могу») 1- 2 мин.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rFonts w:ascii="Calibri" w:hAnsi="Calibri" w:cs="Calibri"/>
          <w:i/>
          <w:iCs/>
          <w:color w:val="0033CC"/>
        </w:rPr>
        <w:t>2. Актуализация и фиксирование индивидуального затруднения в пробном учебном действии – 5-6 мин.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rFonts w:ascii="Calibri" w:hAnsi="Calibri" w:cs="Calibri"/>
          <w:i/>
          <w:iCs/>
          <w:color w:val="0033CC"/>
        </w:rPr>
        <w:t>3. Выявление места и причины затруднения–2-3 мин.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rFonts w:ascii="Calibri" w:hAnsi="Calibri" w:cs="Calibri"/>
          <w:i/>
          <w:iCs/>
          <w:color w:val="0033CC"/>
        </w:rPr>
        <w:t>4. Построение проекта выхода из затруднения –5-6 мин.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rFonts w:ascii="Calibri" w:hAnsi="Calibri" w:cs="Calibri"/>
          <w:i/>
          <w:iCs/>
          <w:color w:val="0033CC"/>
        </w:rPr>
        <w:t>5. Реализация построенного проекта- 5-6 мин.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rFonts w:ascii="Calibri" w:hAnsi="Calibri" w:cs="Calibri"/>
          <w:i/>
          <w:iCs/>
          <w:color w:val="0033CC"/>
        </w:rPr>
        <w:t>6. Первичное закрепление с проговариванием во внешней речи – 4-5 мин.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rFonts w:ascii="Calibri" w:hAnsi="Calibri" w:cs="Calibri"/>
          <w:i/>
          <w:iCs/>
          <w:color w:val="0033CC"/>
        </w:rPr>
        <w:t>7. Самостоятельная работа с самопроверкой по эталону – 4-5 мин.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rFonts w:ascii="Calibri" w:hAnsi="Calibri" w:cs="Calibri"/>
          <w:i/>
          <w:iCs/>
          <w:color w:val="0033CC"/>
        </w:rPr>
        <w:t>8. Включение в систему знаний и повторение – 4-5 мин.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rFonts w:ascii="Calibri" w:hAnsi="Calibri" w:cs="Calibri"/>
          <w:i/>
          <w:iCs/>
          <w:color w:val="0033CC"/>
        </w:rPr>
        <w:t>9. Рефлексия учебной деятельности – 2-3 мин.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FF0000"/>
          <w:u w:val="single"/>
        </w:rPr>
        <w:t>Способность учащихся к усвоению: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rFonts w:ascii="Calibri" w:hAnsi="Calibri" w:cs="Calibri"/>
          <w:i/>
          <w:iCs/>
          <w:color w:val="0033CC"/>
        </w:rPr>
        <w:t>1-4 мин. – 60 % информации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rFonts w:ascii="Calibri" w:hAnsi="Calibri" w:cs="Calibri"/>
          <w:i/>
          <w:iCs/>
          <w:color w:val="0033CC"/>
        </w:rPr>
        <w:t>5 - 23 мин. – 80 % информации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rFonts w:ascii="Calibri" w:hAnsi="Calibri" w:cs="Calibri"/>
          <w:i/>
          <w:iCs/>
          <w:color w:val="0033CC"/>
        </w:rPr>
        <w:t>24 -34 мин. – 50 % информации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rFonts w:ascii="Calibri" w:hAnsi="Calibri" w:cs="Calibri"/>
          <w:i/>
          <w:iCs/>
          <w:color w:val="0033CC"/>
        </w:rPr>
        <w:t>35 -45 мин. – 6 % информации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FF0000"/>
        </w:rPr>
        <w:lastRenderedPageBreak/>
        <w:t>КАК ЖЕ ПОСТРОИТЬ УРОК, ЧТОБЫ РЕАЛИЗОВАТЬ ТРЕБОВАНИЯ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FF0000"/>
        </w:rPr>
        <w:t>СТАНДАРТОВ ВТОРОГО ПОКОЛЕНИЯ?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rFonts w:ascii="Calibri" w:hAnsi="Calibri" w:cs="Calibri"/>
          <w:i/>
          <w:iCs/>
          <w:color w:val="0033CC"/>
        </w:rPr>
        <w:t>Для построения урока в рамках ФГОС НОО важно понять, какими должны быть критерии результативности урока.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rFonts w:ascii="Calibri" w:hAnsi="Calibri" w:cs="Calibri"/>
          <w:i/>
          <w:iCs/>
          <w:color w:val="0033CC"/>
        </w:rPr>
        <w:t>1. Цели урока задаются с тенденцией передачи функции от учителя к ученику.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rFonts w:ascii="Calibri" w:hAnsi="Calibri" w:cs="Calibri"/>
          <w:i/>
          <w:iCs/>
          <w:color w:val="0033CC"/>
        </w:rPr>
        <w:t>2. Учитель систематически обучает детей осуществлять рефлексивное действие (оценивать свою готовность, обнаруживать незнание, находить причины затруднений и т.п.)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rFonts w:ascii="Calibri" w:hAnsi="Calibri" w:cs="Calibri"/>
          <w:i/>
          <w:iCs/>
          <w:color w:val="0033CC"/>
        </w:rPr>
        <w:t>3. Используются разнообразные формы, методы и приемы обучения, повышающие степень активности учащихся в учебном процессе.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rFonts w:ascii="Calibri" w:hAnsi="Calibri" w:cs="Calibri"/>
          <w:i/>
          <w:iCs/>
          <w:color w:val="0033CC"/>
        </w:rPr>
        <w:t>4. Учитель владеет технологией диалога, обучает учащихся ставить и адресовать вопросы.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rFonts w:ascii="Calibri" w:hAnsi="Calibri" w:cs="Calibri"/>
          <w:i/>
          <w:iCs/>
          <w:color w:val="0033CC"/>
        </w:rPr>
        <w:t>5. Учитель эффективно (адекватно цели урока) сочетает репродуктивную и проблемную формы обучения, учит детей работать по правилу и творчески.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rFonts w:ascii="Calibri" w:hAnsi="Calibri" w:cs="Calibri"/>
          <w:i/>
          <w:iCs/>
          <w:color w:val="0033CC"/>
        </w:rPr>
        <w:t xml:space="preserve">6. На уроке задаются задачи и четкие критерии самоконтроля и самооценки (происходит специальное формирование контрольно-оценочной деятельности у </w:t>
      </w:r>
      <w:proofErr w:type="gramStart"/>
      <w:r>
        <w:rPr>
          <w:rFonts w:ascii="Calibri" w:hAnsi="Calibri" w:cs="Calibri"/>
          <w:i/>
          <w:iCs/>
          <w:color w:val="0033CC"/>
        </w:rPr>
        <w:t>обучающихся</w:t>
      </w:r>
      <w:proofErr w:type="gramEnd"/>
      <w:r>
        <w:rPr>
          <w:rFonts w:ascii="Calibri" w:hAnsi="Calibri" w:cs="Calibri"/>
          <w:i/>
          <w:iCs/>
          <w:color w:val="0033CC"/>
        </w:rPr>
        <w:t>).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rFonts w:ascii="Calibri" w:hAnsi="Calibri" w:cs="Calibri"/>
          <w:i/>
          <w:iCs/>
          <w:color w:val="0033CC"/>
        </w:rPr>
        <w:t>7. Учитель добивается осмысления учебного материала всеми учащимися, используя для этого специальные приемы.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rFonts w:ascii="Calibri" w:hAnsi="Calibri" w:cs="Calibri"/>
          <w:i/>
          <w:iCs/>
          <w:color w:val="0033CC"/>
        </w:rPr>
        <w:t>8. Учитель стремиться оценивать реальное продвижение каждого ученика, поощряет и поддерживает минимальные успехи.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rFonts w:ascii="Calibri" w:hAnsi="Calibri" w:cs="Calibri"/>
          <w:i/>
          <w:iCs/>
          <w:color w:val="0033CC"/>
        </w:rPr>
        <w:t>9. Учитель специально планирует коммуникативные задачи урока.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rFonts w:ascii="Calibri" w:hAnsi="Calibri" w:cs="Calibri"/>
          <w:i/>
          <w:iCs/>
          <w:color w:val="0033CC"/>
        </w:rPr>
        <w:t>10. Учитель принимает и поощряет, выражаемую учеником, собственную позицию, иное мнение, обучает корректным формам их выражения.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rFonts w:ascii="Calibri" w:hAnsi="Calibri" w:cs="Calibri"/>
          <w:i/>
          <w:iCs/>
          <w:color w:val="0033CC"/>
        </w:rPr>
        <w:t>11. Стиль, тон отношений, задаваемый на уроке, создают атмосферу сотрудничества, сотворчества, психологического комфорта.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20"/>
          <w:szCs w:val="20"/>
        </w:rPr>
      </w:pPr>
      <w:r>
        <w:rPr>
          <w:rFonts w:ascii="Calibri" w:hAnsi="Calibri" w:cs="Calibri"/>
          <w:i/>
          <w:iCs/>
          <w:color w:val="0033CC"/>
        </w:rPr>
        <w:t>12. На уроке осуществляется глубокое личностное воздействие «учитель – ученик» (через отношения, совместную деятельность и т.д.)</w:t>
      </w:r>
    </w:p>
    <w:p w:rsidR="00C2606A" w:rsidRDefault="00C2606A" w:rsidP="00C2606A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0"/>
          <w:szCs w:val="20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СХЕМА КОНСПЕКТА УРОКА ОТКРЫТИЯ НОВЫХ ЗНАНИЙ (ОНЗ)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В СООТВЕТСТВИИ С ТРЕБОВАНИЯМИ ФГОС НОО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ДЛЯ УЧИТЕЛЯ НАЧАЛЬНЫХ КЛАССОВ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Тема урока: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Цели урока: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tbl>
      <w:tblPr>
        <w:tblW w:w="73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1"/>
        <w:gridCol w:w="2253"/>
        <w:gridCol w:w="566"/>
      </w:tblGrid>
      <w:tr w:rsidR="00C2606A" w:rsidRPr="00C2606A" w:rsidTr="00C260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Деятельность педагога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lastRenderedPageBreak/>
              <w:t xml:space="preserve">Деятельность </w:t>
            </w: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lastRenderedPageBreak/>
              <w:t>детей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lastRenderedPageBreak/>
              <w:t>УУД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C2606A" w:rsidRPr="00C2606A" w:rsidTr="00C260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lastRenderedPageBreak/>
              <w:t>I. Организационный момент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Цель этапа: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2606A" w:rsidRPr="00C2606A" w:rsidTr="00C260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2606A" w:rsidRPr="00C2606A" w:rsidTr="00C260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II. Актуализация знаний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Цель этапа: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2606A" w:rsidRPr="00C2606A" w:rsidTr="00C260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2606A" w:rsidRPr="00C2606A" w:rsidTr="00C260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III. Проблемное объяснение нового знания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Цель этапа: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2606A" w:rsidRPr="00C2606A" w:rsidTr="00C260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2606A" w:rsidRPr="00C2606A" w:rsidTr="00C260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IV. Первичное закрепление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Цель этапа: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2606A" w:rsidRPr="00C2606A" w:rsidTr="00C260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2606A" w:rsidRPr="00C2606A" w:rsidTr="00C260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V.Итог</w:t>
            </w:r>
            <w:proofErr w:type="spellEnd"/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 xml:space="preserve"> урока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C2606A" w:rsidRPr="00C2606A" w:rsidRDefault="00C2606A" w:rsidP="00C26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i/>
                <w:iCs/>
                <w:color w:val="0033CC"/>
                <w:sz w:val="24"/>
                <w:szCs w:val="24"/>
                <w:lang w:eastAsia="ru-RU"/>
              </w:rPr>
              <w:t>Цель этапа: способствовать формированию рефлексии</w:t>
            </w:r>
          </w:p>
          <w:p w:rsidR="00C2606A" w:rsidRPr="00C2606A" w:rsidRDefault="00C2606A" w:rsidP="00C2606A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60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2606A" w:rsidRPr="00C2606A" w:rsidTr="00C260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606A" w:rsidRPr="00C2606A" w:rsidRDefault="00C2606A" w:rsidP="00C26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САМОАНАЛИЗ УРОКА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Класс:__</w:t>
      </w: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br/>
        <w:t>Тема урока:_ «_______________»</w:t>
      </w: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br/>
        <w:t>Тип урока и его структура: ______________________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Каково место данного урока в теме? Как этот урок связан с предыдущим, как этот урок работает на последующие уроки?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Краткая психолого-педагогическая характеристика класса (кол-во слабоуспевающих, сильных уч-ся…) Какие особенности учащихся были учтены при планировании урока?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proofErr w:type="gramStart"/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Какие</w:t>
      </w:r>
      <w:proofErr w:type="gramEnd"/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 xml:space="preserve"> УУД формировались в процессе урока?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В процессе выстраивания работы с детьми по этой теме я планировала сформировать следующие УУД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Личностные: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Познавательные: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Регулятивные: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Коммуникативные: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Обеспечение мотивации и принятия учащимися цели учебно-познавательной деятельности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lastRenderedPageBreak/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Отбор содержания, форм и методов обучения в соответствии с целью урока. Выделить главный этап и дать полный его анализ, основываясь на результатах обучения на уроке? Какое сочетание методов обучения было выбрано для объяснения нового материала?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Считаю, что главный этап урока – это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 xml:space="preserve">Осуществление развития учащихся в процессе обучения (осуществление </w:t>
      </w:r>
      <w:proofErr w:type="spellStart"/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метапредметности</w:t>
      </w:r>
      <w:proofErr w:type="spellEnd"/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)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«модель и способ»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«рисунок и схема»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«роль и позиция»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«содержание и форма»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«изменение и развитие»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Рационально ли было распределено время, отведенное на все этапы урока? Логичны ли «связки» между этими этапами? Показать, как другие этапы работали на главный этап?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Отбор дидактических материалов, ТСО, наглядных пособий в соответствии с целями?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 xml:space="preserve">Как организован контроль усвоения знаний, умений и навыков учащихся? На каких этапах урока? В каких </w:t>
      </w:r>
      <w:proofErr w:type="gramStart"/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формах</w:t>
      </w:r>
      <w:proofErr w:type="gramEnd"/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 xml:space="preserve"> и </w:t>
      </w:r>
      <w:proofErr w:type="gramStart"/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какими</w:t>
      </w:r>
      <w:proofErr w:type="gramEnd"/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 xml:space="preserve"> методами осуществлялся? Как организовано регулирование и коррекция знаний учащихся?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Как Вы оцениваете результаты урока? Удалось ли реализовать все поставленные задачи урока? Если не удалось, то почему?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hyperlink r:id="rId4" w:tgtFrame="_blank" w:history="1">
        <w:r w:rsidRPr="00C2606A">
          <w:rPr>
            <w:rFonts w:ascii="Arial" w:eastAsia="Times New Roman" w:hAnsi="Arial" w:cs="Arial"/>
            <w:i/>
            <w:iCs/>
            <w:color w:val="339933"/>
            <w:sz w:val="24"/>
            <w:szCs w:val="24"/>
            <w:u w:val="single"/>
            <w:lang w:eastAsia="ru-RU"/>
          </w:rPr>
          <w:t>nsportal.ru/nachalnaya-shkola/raznoe/shema-konspekta-uroka-s-samoanalizom-po-fgos</w:t>
        </w:r>
      </w:hyperlink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C2606A" w:rsidRPr="00C2606A" w:rsidRDefault="00C2606A" w:rsidP="00C26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Конспект урока математики для первого класса, по ФГОС, с отображением УУД.</w:t>
      </w:r>
    </w:p>
    <w:p w:rsidR="00C2606A" w:rsidRPr="00C2606A" w:rsidRDefault="00C2606A" w:rsidP="00C2606A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C2606A">
        <w:rPr>
          <w:rFonts w:ascii="Arial" w:eastAsia="Times New Roman" w:hAnsi="Arial" w:cs="Arial"/>
          <w:color w:val="226644"/>
          <w:sz w:val="20"/>
          <w:szCs w:val="20"/>
          <w:lang w:eastAsia="ru-RU"/>
        </w:rPr>
        <w:t> </w:t>
      </w:r>
    </w:p>
    <w:p w:rsidR="00AD78CE" w:rsidRDefault="00AD78CE"/>
    <w:sectPr w:rsidR="00AD78CE" w:rsidSect="00AD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06A"/>
    <w:rsid w:val="00442F9B"/>
    <w:rsid w:val="00AD78CE"/>
    <w:rsid w:val="00B97242"/>
    <w:rsid w:val="00C2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CE"/>
  </w:style>
  <w:style w:type="paragraph" w:styleId="1">
    <w:name w:val="heading 1"/>
    <w:basedOn w:val="a"/>
    <w:link w:val="10"/>
    <w:uiPriority w:val="9"/>
    <w:qFormat/>
    <w:rsid w:val="00C260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0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2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606A"/>
  </w:style>
  <w:style w:type="character" w:styleId="a4">
    <w:name w:val="Hyperlink"/>
    <w:basedOn w:val="a0"/>
    <w:uiPriority w:val="99"/>
    <w:semiHidden/>
    <w:unhideWhenUsed/>
    <w:rsid w:val="00C260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berega.spb.ru/golink/nsportal.ru/nachalnaya-shkola/raznoe/shema-konspekta-uroka-s-samoanalizom-po-fg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2014-02-24T16:50:00Z</dcterms:created>
  <dcterms:modified xsi:type="dcterms:W3CDTF">2014-02-24T17:33:00Z</dcterms:modified>
</cp:coreProperties>
</file>