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8A" w:rsidRPr="002B260E" w:rsidRDefault="00CE268A" w:rsidP="002B2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0E">
        <w:rPr>
          <w:rFonts w:ascii="Times New Roman" w:hAnsi="Times New Roman" w:cs="Times New Roman"/>
          <w:b/>
          <w:sz w:val="32"/>
          <w:szCs w:val="32"/>
        </w:rPr>
        <w:t>Окружающий мир.  1 класс.</w:t>
      </w:r>
    </w:p>
    <w:p w:rsidR="00CE268A" w:rsidRPr="002B260E" w:rsidRDefault="00CE268A" w:rsidP="002B2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0E">
        <w:rPr>
          <w:rFonts w:ascii="Times New Roman" w:hAnsi="Times New Roman" w:cs="Times New Roman"/>
          <w:b/>
          <w:sz w:val="28"/>
          <w:szCs w:val="28"/>
        </w:rPr>
        <w:t>Тема урока «Кто такие мы».</w:t>
      </w:r>
    </w:p>
    <w:p w:rsidR="00CE268A" w:rsidRPr="008A3D17" w:rsidRDefault="00CE268A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0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A3D17">
        <w:rPr>
          <w:rFonts w:ascii="Times New Roman" w:hAnsi="Times New Roman" w:cs="Times New Roman"/>
          <w:sz w:val="28"/>
          <w:szCs w:val="28"/>
        </w:rPr>
        <w:t>: создать условия для развития у учащихся умения самостоятельно размышлять о месте, назначении человека на Земле; выяснить, какие причины влияют на эволюцию жизни общества.</w:t>
      </w:r>
    </w:p>
    <w:p w:rsidR="00CE268A" w:rsidRPr="008A3D17" w:rsidRDefault="00CE268A" w:rsidP="002B26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0E">
        <w:rPr>
          <w:rFonts w:ascii="Times New Roman" w:hAnsi="Times New Roman" w:cs="Times New Roman"/>
          <w:b/>
          <w:sz w:val="28"/>
          <w:szCs w:val="28"/>
        </w:rPr>
        <w:t>Предметные задачи урока</w:t>
      </w:r>
      <w:r w:rsidRPr="008A3D17">
        <w:rPr>
          <w:rFonts w:ascii="Times New Roman" w:hAnsi="Times New Roman" w:cs="Times New Roman"/>
          <w:sz w:val="28"/>
          <w:szCs w:val="28"/>
        </w:rPr>
        <w:t>: формировать у учащихся представления о человеке как части окружающего мира, природы, страны, семьи; о зависимости человека от окружающего мира и желании человека улучшить условия своей жизни, о меняющихся условиях жизни человека.</w:t>
      </w:r>
    </w:p>
    <w:p w:rsidR="00D11229" w:rsidRPr="008A3D17" w:rsidRDefault="00CE268A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60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11229" w:rsidRPr="002B2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60E">
        <w:rPr>
          <w:rFonts w:ascii="Times New Roman" w:hAnsi="Times New Roman" w:cs="Times New Roman"/>
          <w:b/>
          <w:sz w:val="28"/>
          <w:szCs w:val="28"/>
        </w:rPr>
        <w:t>задачи</w:t>
      </w:r>
      <w:r w:rsidR="00D11229" w:rsidRPr="002B260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D11229" w:rsidRPr="008A3D17">
        <w:rPr>
          <w:rFonts w:ascii="Times New Roman" w:hAnsi="Times New Roman" w:cs="Times New Roman"/>
          <w:sz w:val="28"/>
          <w:szCs w:val="28"/>
        </w:rPr>
        <w:t>:</w:t>
      </w:r>
    </w:p>
    <w:p w:rsidR="004129DA" w:rsidRDefault="004129DA" w:rsidP="004129DA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129DA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1229" w:rsidRPr="004129DA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интереса к учебному материалу, этических чувств </w:t>
      </w:r>
      <w:r>
        <w:rPr>
          <w:rFonts w:ascii="Times New Roman" w:hAnsi="Times New Roman" w:cs="Times New Roman"/>
          <w:sz w:val="28"/>
          <w:szCs w:val="28"/>
        </w:rPr>
        <w:t>на основе изучаемого материала</w:t>
      </w:r>
    </w:p>
    <w:p w:rsidR="00D11229" w:rsidRPr="004129DA" w:rsidRDefault="004129DA" w:rsidP="004129DA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129DA"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1229" w:rsidRPr="004129DA">
        <w:rPr>
          <w:rFonts w:ascii="Times New Roman" w:hAnsi="Times New Roman" w:cs="Times New Roman"/>
          <w:sz w:val="28"/>
          <w:szCs w:val="28"/>
        </w:rPr>
        <w:t>формировать умения:</w:t>
      </w:r>
      <w:r w:rsidR="00CE268A" w:rsidRPr="004129DA">
        <w:rPr>
          <w:rFonts w:ascii="Times New Roman" w:hAnsi="Times New Roman" w:cs="Times New Roman"/>
          <w:sz w:val="28"/>
          <w:szCs w:val="28"/>
        </w:rPr>
        <w:t xml:space="preserve">  </w:t>
      </w:r>
      <w:r w:rsidR="00D11229" w:rsidRPr="004129DA">
        <w:rPr>
          <w:rFonts w:ascii="Times New Roman" w:hAnsi="Times New Roman" w:cs="Times New Roman"/>
          <w:sz w:val="28"/>
          <w:szCs w:val="28"/>
        </w:rPr>
        <w:t xml:space="preserve"> понимать выделенные учителем ориентиры действия в учебном материале, оценивать коллективно результаты своих действий, адекватно принимать оценки своей работы </w:t>
      </w:r>
    </w:p>
    <w:p w:rsidR="006216BE" w:rsidRDefault="004129DA" w:rsidP="004129DA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129DA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29" w:rsidRPr="004129DA">
        <w:rPr>
          <w:rFonts w:ascii="Times New Roman" w:hAnsi="Times New Roman" w:cs="Times New Roman"/>
          <w:sz w:val="28"/>
          <w:szCs w:val="28"/>
        </w:rPr>
        <w:t xml:space="preserve">найти нужную информацию при рассматривании рисунка и чтении текста, сравнивать изучаемые объекты; </w:t>
      </w:r>
      <w:r w:rsidR="006216BE" w:rsidRPr="004129DA">
        <w:rPr>
          <w:rFonts w:ascii="Times New Roman" w:hAnsi="Times New Roman" w:cs="Times New Roman"/>
          <w:sz w:val="28"/>
          <w:szCs w:val="28"/>
        </w:rPr>
        <w:t>определять элементарные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 в изучаемом круге явлений </w:t>
      </w:r>
    </w:p>
    <w:p w:rsidR="00D11229" w:rsidRPr="004129DA" w:rsidRDefault="004129DA" w:rsidP="004129DA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129D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16BE" w:rsidRPr="004129DA">
        <w:rPr>
          <w:rFonts w:ascii="Times New Roman" w:hAnsi="Times New Roman" w:cs="Times New Roman"/>
          <w:sz w:val="28"/>
          <w:szCs w:val="28"/>
        </w:rPr>
        <w:t xml:space="preserve"> использовать адекватные речевые средства для взаимодействия на уроке, формирования своего мнения </w:t>
      </w:r>
    </w:p>
    <w:p w:rsidR="00E73521" w:rsidRPr="008A3D17" w:rsidRDefault="006216BE" w:rsidP="00E34C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8A3D17">
        <w:rPr>
          <w:rFonts w:ascii="Times New Roman" w:hAnsi="Times New Roman" w:cs="Times New Roman"/>
          <w:sz w:val="28"/>
          <w:szCs w:val="28"/>
        </w:rPr>
        <w:t xml:space="preserve"> рисунки «Деревня», «Город», напечатанное словосочетание «каменный мешок», картинки, отражающие разные этапы развития человеческого общества: очень давно, давно, сейчас; три фигурки человека: первобытный, рыцарь, современный человек, </w:t>
      </w:r>
      <w:r w:rsidR="00E73521" w:rsidRPr="008A3D17">
        <w:rPr>
          <w:rFonts w:ascii="Times New Roman" w:hAnsi="Times New Roman" w:cs="Times New Roman"/>
          <w:sz w:val="28"/>
          <w:szCs w:val="28"/>
        </w:rPr>
        <w:t>ау</w:t>
      </w:r>
      <w:r w:rsidR="007905E3">
        <w:rPr>
          <w:rFonts w:ascii="Times New Roman" w:hAnsi="Times New Roman" w:cs="Times New Roman"/>
          <w:sz w:val="28"/>
          <w:szCs w:val="28"/>
        </w:rPr>
        <w:t>диозапись «Песни друзей» из м/</w:t>
      </w:r>
      <w:proofErr w:type="spellStart"/>
      <w:r w:rsidR="007905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E73521" w:rsidRPr="008A3D17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E73521" w:rsidRPr="008A3D17">
        <w:rPr>
          <w:rFonts w:ascii="Times New Roman" w:hAnsi="Times New Roman" w:cs="Times New Roman"/>
          <w:sz w:val="28"/>
          <w:szCs w:val="28"/>
        </w:rPr>
        <w:t>ременские</w:t>
      </w:r>
      <w:proofErr w:type="spellEnd"/>
      <w:r w:rsidR="00E73521" w:rsidRPr="008A3D17">
        <w:rPr>
          <w:rFonts w:ascii="Times New Roman" w:hAnsi="Times New Roman" w:cs="Times New Roman"/>
          <w:sz w:val="28"/>
          <w:szCs w:val="28"/>
        </w:rPr>
        <w:t xml:space="preserve"> музыканты»; учебник «Окружающий мир» 1 класс ч.2  (авторы Н. Я. Дмитриева, А. Н. Казаков).</w:t>
      </w:r>
    </w:p>
    <w:p w:rsidR="006216BE" w:rsidRPr="003F5F26" w:rsidRDefault="00E73521" w:rsidP="00E34C2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2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3268A" w:rsidRPr="003F5F26" w:rsidRDefault="00D3268A" w:rsidP="00E34C2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26">
        <w:rPr>
          <w:rFonts w:ascii="Times New Roman" w:hAnsi="Times New Roman" w:cs="Times New Roman"/>
          <w:b/>
          <w:sz w:val="28"/>
          <w:szCs w:val="28"/>
        </w:rPr>
        <w:t>Включение в урок.</w:t>
      </w:r>
    </w:p>
    <w:p w:rsidR="00D3268A" w:rsidRPr="007905E3" w:rsidRDefault="00D3268A" w:rsidP="00790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E3">
        <w:rPr>
          <w:rFonts w:ascii="Times New Roman" w:hAnsi="Times New Roman" w:cs="Times New Roman"/>
          <w:b/>
          <w:sz w:val="28"/>
          <w:szCs w:val="28"/>
        </w:rPr>
        <w:t>Игра</w:t>
      </w:r>
      <w:r w:rsidR="00170612" w:rsidRPr="007905E3">
        <w:rPr>
          <w:rFonts w:ascii="Times New Roman" w:hAnsi="Times New Roman" w:cs="Times New Roman"/>
          <w:b/>
          <w:sz w:val="28"/>
          <w:szCs w:val="28"/>
        </w:rPr>
        <w:t>.</w:t>
      </w:r>
    </w:p>
    <w:p w:rsidR="00170612" w:rsidRPr="007905E3" w:rsidRDefault="00170612" w:rsidP="0079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У.- Как живешь?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Д.- Вот  так! (Показывают поднятый вверх большой палец)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А идешь?</w:t>
      </w:r>
    </w:p>
    <w:p w:rsidR="00170612" w:rsidRPr="003F5F26" w:rsidRDefault="007905E3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Вот так</w:t>
      </w:r>
      <w:r w:rsidR="00170612" w:rsidRPr="003F5F26">
        <w:rPr>
          <w:rFonts w:ascii="Times New Roman" w:hAnsi="Times New Roman" w:cs="Times New Roman"/>
          <w:sz w:val="28"/>
          <w:szCs w:val="28"/>
        </w:rPr>
        <w:t>! (Имитируют ходьбу)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А бежишь?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Д.- Вот так! (Имитируют бег на месте)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Ну, а спишь?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Д.- Вот так! (Складывают руки под щекой)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А за партою в школе сидишь?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lastRenderedPageBreak/>
        <w:t>Д.- Вот так! (Показывают)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Какой урок нам с вами предстоит прожить?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Д.- Окружающий мир.</w:t>
      </w:r>
    </w:p>
    <w:p w:rsidR="00170612" w:rsidRPr="003F5F26" w:rsidRDefault="00170612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6">
        <w:rPr>
          <w:rFonts w:ascii="Times New Roman" w:hAnsi="Times New Roman" w:cs="Times New Roman"/>
          <w:sz w:val="28"/>
          <w:szCs w:val="28"/>
        </w:rPr>
        <w:t>У.- Я уверена, что все вы будете работать внимательно, а думать самостоятельно</w:t>
      </w:r>
      <w:r w:rsidR="00D25F59" w:rsidRPr="003F5F26">
        <w:rPr>
          <w:rFonts w:ascii="Times New Roman" w:hAnsi="Times New Roman" w:cs="Times New Roman"/>
          <w:sz w:val="28"/>
          <w:szCs w:val="28"/>
        </w:rPr>
        <w:t>.</w:t>
      </w:r>
    </w:p>
    <w:p w:rsidR="007905E3" w:rsidRDefault="00D25F59" w:rsidP="00E34C2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 xml:space="preserve">2. </w:t>
      </w:r>
      <w:r w:rsidRPr="003F5F26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D25F59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5F59" w:rsidRPr="008A3D17">
        <w:rPr>
          <w:rFonts w:ascii="Times New Roman" w:hAnsi="Times New Roman" w:cs="Times New Roman"/>
          <w:sz w:val="28"/>
          <w:szCs w:val="28"/>
        </w:rPr>
        <w:t>. – В нашей школе много детей учится?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Да, много.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А в городе много жителей?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Да много.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А вы знаете, сколько людей живет во всем мире?</w:t>
      </w:r>
    </w:p>
    <w:p w:rsidR="00D25F59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F59" w:rsidRPr="008A3D17">
        <w:rPr>
          <w:rFonts w:ascii="Times New Roman" w:hAnsi="Times New Roman" w:cs="Times New Roman"/>
          <w:sz w:val="28"/>
          <w:szCs w:val="28"/>
        </w:rPr>
        <w:t>На доске запись: 6 000 000 000.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Во всем мире живет 6 миллиардов человек. А где живут эти люди?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В городах и деревнях.</w:t>
      </w:r>
    </w:p>
    <w:p w:rsidR="00D25F59" w:rsidRPr="008A3D17" w:rsidRDefault="00D25F59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А как должны жить люди, чтобы не уничтожить друг друга?</w:t>
      </w:r>
    </w:p>
    <w:p w:rsidR="00D25F59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F59" w:rsidRPr="008A3D17">
        <w:rPr>
          <w:rFonts w:ascii="Times New Roman" w:hAnsi="Times New Roman" w:cs="Times New Roman"/>
          <w:sz w:val="28"/>
          <w:szCs w:val="28"/>
        </w:rPr>
        <w:t>Дети рассказывают, дополняют ответы друг друга, исправляют неточности.</w:t>
      </w:r>
    </w:p>
    <w:p w:rsidR="00D25F59" w:rsidRPr="008A3D17" w:rsidRDefault="00327C3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Поясните пословиц</w:t>
      </w:r>
      <w:r w:rsidR="007905E3">
        <w:rPr>
          <w:rFonts w:ascii="Times New Roman" w:hAnsi="Times New Roman" w:cs="Times New Roman"/>
          <w:sz w:val="28"/>
          <w:szCs w:val="28"/>
        </w:rPr>
        <w:t>ы</w:t>
      </w:r>
      <w:r w:rsidRPr="008A3D17">
        <w:rPr>
          <w:rFonts w:ascii="Times New Roman" w:hAnsi="Times New Roman" w:cs="Times New Roman"/>
          <w:sz w:val="28"/>
          <w:szCs w:val="28"/>
        </w:rPr>
        <w:t>: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C31" w:rsidRPr="008A3D17">
        <w:rPr>
          <w:rFonts w:ascii="Times New Roman" w:hAnsi="Times New Roman" w:cs="Times New Roman"/>
          <w:sz w:val="28"/>
          <w:szCs w:val="28"/>
        </w:rPr>
        <w:t>Не имей сто рублей</w:t>
      </w:r>
      <w:proofErr w:type="gramStart"/>
      <w:r w:rsidR="00327C31" w:rsidRPr="008A3D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31" w:rsidRPr="008A3D17">
        <w:rPr>
          <w:rFonts w:ascii="Times New Roman" w:hAnsi="Times New Roman" w:cs="Times New Roman"/>
          <w:sz w:val="28"/>
          <w:szCs w:val="28"/>
        </w:rPr>
        <w:t>а имей сто друзей.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C31" w:rsidRPr="008A3D17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7C31" w:rsidRPr="008A3D1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27C31" w:rsidRPr="008A3D17">
        <w:rPr>
          <w:rFonts w:ascii="Times New Roman" w:hAnsi="Times New Roman" w:cs="Times New Roman"/>
          <w:sz w:val="28"/>
          <w:szCs w:val="28"/>
        </w:rPr>
        <w:t>огласному саду волк не страшен.</w:t>
      </w:r>
    </w:p>
    <w:p w:rsidR="00327C31" w:rsidRPr="008A3D17" w:rsidRDefault="00327C3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Дети читают стихи о дружбе.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Музыка зовет.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Всех друзей, всех подруг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В дружный хоровод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Дружат птицы в вышине,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31" w:rsidRPr="008A3D17">
        <w:rPr>
          <w:rFonts w:ascii="Times New Roman" w:hAnsi="Times New Roman" w:cs="Times New Roman"/>
          <w:sz w:val="28"/>
          <w:szCs w:val="28"/>
        </w:rPr>
        <w:t>Дружат рыбы в глубине,</w:t>
      </w:r>
    </w:p>
    <w:p w:rsidR="00327C31" w:rsidRPr="008A3D17" w:rsidRDefault="00327C3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 xml:space="preserve"> </w:t>
      </w:r>
      <w:r w:rsidR="007905E3">
        <w:rPr>
          <w:rFonts w:ascii="Times New Roman" w:hAnsi="Times New Roman" w:cs="Times New Roman"/>
          <w:sz w:val="28"/>
          <w:szCs w:val="28"/>
        </w:rPr>
        <w:t xml:space="preserve">  </w:t>
      </w:r>
      <w:r w:rsidRPr="008A3D17">
        <w:rPr>
          <w:rFonts w:ascii="Times New Roman" w:hAnsi="Times New Roman" w:cs="Times New Roman"/>
          <w:sz w:val="28"/>
          <w:szCs w:val="28"/>
        </w:rPr>
        <w:t>Дружат с небом океан,</w:t>
      </w:r>
    </w:p>
    <w:p w:rsidR="00327C31" w:rsidRPr="008A3D17" w:rsidRDefault="00327C3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 xml:space="preserve"> </w:t>
      </w:r>
      <w:r w:rsidR="007905E3">
        <w:rPr>
          <w:rFonts w:ascii="Times New Roman" w:hAnsi="Times New Roman" w:cs="Times New Roman"/>
          <w:sz w:val="28"/>
          <w:szCs w:val="28"/>
        </w:rPr>
        <w:t xml:space="preserve">  </w:t>
      </w:r>
      <w:r w:rsidRPr="008A3D17">
        <w:rPr>
          <w:rFonts w:ascii="Times New Roman" w:hAnsi="Times New Roman" w:cs="Times New Roman"/>
          <w:sz w:val="28"/>
          <w:szCs w:val="28"/>
        </w:rPr>
        <w:t>Дружат дети разных стран.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C31" w:rsidRPr="008A3D17">
        <w:rPr>
          <w:rFonts w:ascii="Times New Roman" w:hAnsi="Times New Roman" w:cs="Times New Roman"/>
          <w:sz w:val="28"/>
          <w:szCs w:val="28"/>
        </w:rPr>
        <w:t>Дружат солнце и весна,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C31" w:rsidRPr="008A3D17">
        <w:rPr>
          <w:rFonts w:ascii="Times New Roman" w:hAnsi="Times New Roman" w:cs="Times New Roman"/>
          <w:sz w:val="28"/>
          <w:szCs w:val="28"/>
        </w:rPr>
        <w:t>Дружат звезды и луна,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C31" w:rsidRPr="008A3D17">
        <w:rPr>
          <w:rFonts w:ascii="Times New Roman" w:hAnsi="Times New Roman" w:cs="Times New Roman"/>
          <w:sz w:val="28"/>
          <w:szCs w:val="28"/>
        </w:rPr>
        <w:t xml:space="preserve">Дружат в море корабли, </w:t>
      </w:r>
    </w:p>
    <w:p w:rsidR="00327C31" w:rsidRPr="008A3D17" w:rsidRDefault="007905E3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C31" w:rsidRPr="008A3D17">
        <w:rPr>
          <w:rFonts w:ascii="Times New Roman" w:hAnsi="Times New Roman" w:cs="Times New Roman"/>
          <w:sz w:val="28"/>
          <w:szCs w:val="28"/>
        </w:rPr>
        <w:t>Дружат дети всей Земли.</w:t>
      </w:r>
    </w:p>
    <w:p w:rsidR="00327C31" w:rsidRPr="007905E3" w:rsidRDefault="00327C31" w:rsidP="00E34C2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E3">
        <w:rPr>
          <w:rFonts w:ascii="Times New Roman" w:hAnsi="Times New Roman" w:cs="Times New Roman"/>
          <w:b/>
          <w:sz w:val="28"/>
          <w:szCs w:val="28"/>
        </w:rPr>
        <w:t>3.Исследования места человека в окружающем мире.</w:t>
      </w:r>
    </w:p>
    <w:p w:rsidR="00327C31" w:rsidRPr="008A3D17" w:rsidRDefault="00327C3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А какую песню поют друзья? О чем она?</w:t>
      </w:r>
    </w:p>
    <w:p w:rsidR="009D3DCA" w:rsidRPr="008A3D17" w:rsidRDefault="009D3DCA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О дружбе.</w:t>
      </w:r>
    </w:p>
    <w:p w:rsidR="009D3DCA" w:rsidRPr="008A3D17" w:rsidRDefault="009D3DCA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</w:t>
      </w:r>
      <w:r w:rsidR="005436E8" w:rsidRPr="008A3D17">
        <w:rPr>
          <w:rFonts w:ascii="Times New Roman" w:hAnsi="Times New Roman" w:cs="Times New Roman"/>
          <w:sz w:val="28"/>
          <w:szCs w:val="28"/>
        </w:rPr>
        <w:t xml:space="preserve"> </w:t>
      </w:r>
      <w:r w:rsidRPr="008A3D17">
        <w:rPr>
          <w:rFonts w:ascii="Times New Roman" w:hAnsi="Times New Roman" w:cs="Times New Roman"/>
          <w:sz w:val="28"/>
          <w:szCs w:val="28"/>
        </w:rPr>
        <w:t>Посмотр</w:t>
      </w:r>
      <w:r w:rsidR="005436E8" w:rsidRPr="008A3D17">
        <w:rPr>
          <w:rFonts w:ascii="Times New Roman" w:hAnsi="Times New Roman" w:cs="Times New Roman"/>
          <w:sz w:val="28"/>
          <w:szCs w:val="28"/>
        </w:rPr>
        <w:t>и</w:t>
      </w:r>
      <w:r w:rsidRPr="008A3D17">
        <w:rPr>
          <w:rFonts w:ascii="Times New Roman" w:hAnsi="Times New Roman" w:cs="Times New Roman"/>
          <w:sz w:val="28"/>
          <w:szCs w:val="28"/>
        </w:rPr>
        <w:t>те на рисунок</w:t>
      </w:r>
      <w:r w:rsidR="005436E8" w:rsidRPr="008A3D17">
        <w:rPr>
          <w:rFonts w:ascii="Times New Roman" w:hAnsi="Times New Roman" w:cs="Times New Roman"/>
          <w:sz w:val="28"/>
          <w:szCs w:val="28"/>
        </w:rPr>
        <w:t>. (Работа по учебнику с. 26- 27) Что вы видите?</w:t>
      </w:r>
      <w:r w:rsidR="005436E8" w:rsidRPr="008A3D17">
        <w:rPr>
          <w:rFonts w:ascii="Times New Roman" w:hAnsi="Times New Roman" w:cs="Times New Roman"/>
          <w:sz w:val="28"/>
          <w:szCs w:val="28"/>
        </w:rPr>
        <w:tab/>
      </w:r>
    </w:p>
    <w:p w:rsidR="005436E8" w:rsidRPr="008A3D17" w:rsidRDefault="005436E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Медведя, зайца, елку, детей, крокодила, избушку.</w:t>
      </w:r>
    </w:p>
    <w:p w:rsidR="005436E8" w:rsidRPr="008A3D17" w:rsidRDefault="005436E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Это природа. И не только природа, это окружающий мир.</w:t>
      </w:r>
    </w:p>
    <w:p w:rsidR="005436E8" w:rsidRPr="008A3D17" w:rsidRDefault="005436E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Кто нас окружает каждый день?</w:t>
      </w:r>
    </w:p>
    <w:p w:rsidR="005436E8" w:rsidRPr="008A3D17" w:rsidRDefault="005436E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Друзья, родственники, соседи.</w:t>
      </w:r>
    </w:p>
    <w:p w:rsidR="00B27BF5" w:rsidRPr="008A3D17" w:rsidRDefault="005436E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lastRenderedPageBreak/>
        <w:t xml:space="preserve">У.- Значит, мы можем сделать вывод, что человек живет в природе, и в обществе, его </w:t>
      </w:r>
      <w:r w:rsidR="00B27BF5" w:rsidRPr="008A3D17">
        <w:rPr>
          <w:rFonts w:ascii="Times New Roman" w:hAnsi="Times New Roman" w:cs="Times New Roman"/>
          <w:sz w:val="28"/>
          <w:szCs w:val="28"/>
        </w:rPr>
        <w:t>всегда окружают люди.</w:t>
      </w:r>
    </w:p>
    <w:p w:rsidR="00B27BF5" w:rsidRPr="008A3D17" w:rsidRDefault="007905E3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BF5" w:rsidRPr="008A3D17">
        <w:rPr>
          <w:rFonts w:ascii="Times New Roman" w:hAnsi="Times New Roman" w:cs="Times New Roman"/>
          <w:sz w:val="28"/>
          <w:szCs w:val="28"/>
        </w:rPr>
        <w:t>- Миллионы лет назад муравьи строили муравейник, там они поддерживали определенный порядок. Рабочие ухаживали за царицей, выращивали потомство, муравьи- солдаты охраняли муравейник. Так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BF5" w:rsidRPr="008A3D17">
        <w:rPr>
          <w:rFonts w:ascii="Times New Roman" w:hAnsi="Times New Roman" w:cs="Times New Roman"/>
          <w:sz w:val="28"/>
          <w:szCs w:val="28"/>
        </w:rPr>
        <w:t xml:space="preserve"> и так живут муравьи сейчас.</w:t>
      </w:r>
    </w:p>
    <w:p w:rsidR="005436E8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BF5" w:rsidRPr="008A3D17">
        <w:rPr>
          <w:rFonts w:ascii="Times New Roman" w:hAnsi="Times New Roman" w:cs="Times New Roman"/>
          <w:sz w:val="28"/>
          <w:szCs w:val="28"/>
        </w:rPr>
        <w:t>-А жизнь человека всегда была</w:t>
      </w:r>
      <w:r w:rsidR="005436E8" w:rsidRPr="008A3D17">
        <w:rPr>
          <w:rFonts w:ascii="Times New Roman" w:hAnsi="Times New Roman" w:cs="Times New Roman"/>
          <w:sz w:val="28"/>
          <w:szCs w:val="28"/>
        </w:rPr>
        <w:t xml:space="preserve"> </w:t>
      </w:r>
      <w:r w:rsidR="00B27BF5" w:rsidRPr="008A3D17">
        <w:rPr>
          <w:rFonts w:ascii="Times New Roman" w:hAnsi="Times New Roman" w:cs="Times New Roman"/>
          <w:sz w:val="28"/>
          <w:szCs w:val="28"/>
        </w:rPr>
        <w:t>такая, как сейчас?</w:t>
      </w:r>
    </w:p>
    <w:p w:rsidR="00B27BF5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BF5" w:rsidRPr="008A3D17">
        <w:rPr>
          <w:rFonts w:ascii="Times New Roman" w:hAnsi="Times New Roman" w:cs="Times New Roman"/>
          <w:sz w:val="28"/>
          <w:szCs w:val="28"/>
        </w:rPr>
        <w:t>- Как жили наши предки?</w:t>
      </w:r>
    </w:p>
    <w:p w:rsidR="00B27BF5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BF5" w:rsidRPr="008A3D17">
        <w:rPr>
          <w:rFonts w:ascii="Times New Roman" w:hAnsi="Times New Roman" w:cs="Times New Roman"/>
          <w:sz w:val="28"/>
          <w:szCs w:val="28"/>
        </w:rPr>
        <w:t>- Как мы сейчас живем?</w:t>
      </w:r>
    </w:p>
    <w:p w:rsidR="00B27BF5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BF5" w:rsidRPr="008A3D17">
        <w:rPr>
          <w:rFonts w:ascii="Times New Roman" w:hAnsi="Times New Roman" w:cs="Times New Roman"/>
          <w:sz w:val="28"/>
          <w:szCs w:val="28"/>
        </w:rPr>
        <w:t>- Давайте вместе поищем ответы на вопросы (на доске):</w:t>
      </w:r>
    </w:p>
    <w:p w:rsidR="00B27BF5" w:rsidRPr="008A3D17" w:rsidRDefault="00B27BF5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1.Кто в природе живет обществом?</w:t>
      </w:r>
    </w:p>
    <w:p w:rsidR="00B27BF5" w:rsidRPr="008A3D17" w:rsidRDefault="00B27BF5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2.Как жил древний человек? Как менялась его жизнь?</w:t>
      </w:r>
    </w:p>
    <w:p w:rsidR="00B27BF5" w:rsidRPr="00D139C2" w:rsidRDefault="00B27BF5" w:rsidP="00E34C23">
      <w:pPr>
        <w:tabs>
          <w:tab w:val="right" w:pos="9355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C2">
        <w:rPr>
          <w:rFonts w:ascii="Times New Roman" w:hAnsi="Times New Roman" w:cs="Times New Roman"/>
          <w:b/>
          <w:sz w:val="28"/>
          <w:szCs w:val="28"/>
        </w:rPr>
        <w:t xml:space="preserve">Физкультминутка под музыку из </w:t>
      </w:r>
      <w:proofErr w:type="gramStart"/>
      <w:r w:rsidRPr="00D139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139C2">
        <w:rPr>
          <w:rFonts w:ascii="Times New Roman" w:hAnsi="Times New Roman" w:cs="Times New Roman"/>
          <w:b/>
          <w:sz w:val="28"/>
          <w:szCs w:val="28"/>
        </w:rPr>
        <w:t>/ф «Бременские  музыканты»</w:t>
      </w:r>
      <w:r w:rsidR="002F266D" w:rsidRPr="00D139C2">
        <w:rPr>
          <w:rFonts w:ascii="Times New Roman" w:hAnsi="Times New Roman" w:cs="Times New Roman"/>
          <w:b/>
          <w:sz w:val="28"/>
          <w:szCs w:val="28"/>
        </w:rPr>
        <w:t>.</w:t>
      </w:r>
    </w:p>
    <w:p w:rsidR="002F266D" w:rsidRPr="008A3D17" w:rsidRDefault="002F266D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Мы живем в городе. А кто был в деревне из вас?</w:t>
      </w:r>
    </w:p>
    <w:p w:rsidR="002F266D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66D" w:rsidRPr="008A3D17">
        <w:rPr>
          <w:rFonts w:ascii="Times New Roman" w:hAnsi="Times New Roman" w:cs="Times New Roman"/>
          <w:sz w:val="28"/>
          <w:szCs w:val="28"/>
        </w:rPr>
        <w:t>Ответы детей. На доске картина с изображением деревни.</w:t>
      </w:r>
    </w:p>
    <w:p w:rsidR="002F266D" w:rsidRPr="008A3D17" w:rsidRDefault="002F266D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Посмотрите и назовите то</w:t>
      </w:r>
      <w:proofErr w:type="gramStart"/>
      <w:r w:rsidRPr="008A3D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D17">
        <w:rPr>
          <w:rFonts w:ascii="Times New Roman" w:hAnsi="Times New Roman" w:cs="Times New Roman"/>
          <w:sz w:val="28"/>
          <w:szCs w:val="28"/>
        </w:rPr>
        <w:t xml:space="preserve"> что вы еще не называли.</w:t>
      </w:r>
    </w:p>
    <w:p w:rsidR="002F266D" w:rsidRPr="008A3D17" w:rsidRDefault="002F266D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Отличается ли, окружающий мир деревни и города?</w:t>
      </w:r>
    </w:p>
    <w:p w:rsidR="002F266D" w:rsidRPr="008A3D17" w:rsidRDefault="002F266D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Да. В деревне дома маленькие, построены из бревен, а в городе – большие, каменные.</w:t>
      </w:r>
    </w:p>
    <w:p w:rsidR="002F266D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66D" w:rsidRPr="008A3D17">
        <w:rPr>
          <w:rFonts w:ascii="Times New Roman" w:hAnsi="Times New Roman" w:cs="Times New Roman"/>
          <w:sz w:val="28"/>
          <w:szCs w:val="28"/>
        </w:rPr>
        <w:t>- В деревне нет асфальта, есть речка, где можно  загорать купаться.</w:t>
      </w:r>
    </w:p>
    <w:p w:rsidR="002F266D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66D" w:rsidRPr="008A3D17">
        <w:rPr>
          <w:rFonts w:ascii="Times New Roman" w:hAnsi="Times New Roman" w:cs="Times New Roman"/>
          <w:sz w:val="28"/>
          <w:szCs w:val="28"/>
        </w:rPr>
        <w:t>- Можно ходить в лес, он близко от деревни.</w:t>
      </w:r>
    </w:p>
    <w:p w:rsidR="002F266D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66D" w:rsidRPr="008A3D17">
        <w:rPr>
          <w:rFonts w:ascii="Times New Roman" w:hAnsi="Times New Roman" w:cs="Times New Roman"/>
          <w:sz w:val="28"/>
          <w:szCs w:val="28"/>
        </w:rPr>
        <w:t>- Есть коровы, свиньи, куры, и други</w:t>
      </w:r>
      <w:r w:rsidR="00950254" w:rsidRPr="008A3D17">
        <w:rPr>
          <w:rFonts w:ascii="Times New Roman" w:hAnsi="Times New Roman" w:cs="Times New Roman"/>
          <w:sz w:val="28"/>
          <w:szCs w:val="28"/>
        </w:rPr>
        <w:t>е домашние</w:t>
      </w:r>
      <w:r w:rsidR="002F266D" w:rsidRPr="008A3D17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В деревне вам понравилось.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-А наш город вам нравится?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Все ли в города одинаковые?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Нет. Города бывают большие и маленькие.</w:t>
      </w:r>
    </w:p>
    <w:p w:rsidR="00950254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254" w:rsidRPr="008A3D17">
        <w:rPr>
          <w:rFonts w:ascii="Times New Roman" w:hAnsi="Times New Roman" w:cs="Times New Roman"/>
          <w:sz w:val="28"/>
          <w:szCs w:val="28"/>
        </w:rPr>
        <w:t>Вывешивается картинка с изображением большого города.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–Рассмотрите картинку. Что вы  видите.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Город.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Бытует мнение, что горожане всю свою жизнь проводят в «каменном мешке». (Над картинкой помещается словосочетание «каменный мешок»)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- Объясните, как вы это понимаете?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Мы живем в каменных домах, работаем и учимся в каменных зданиях.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Обходятся ли горожане без природы?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Да. Нет.</w:t>
      </w:r>
    </w:p>
    <w:p w:rsidR="00950254" w:rsidRPr="008A3D17" w:rsidRDefault="00950254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Докажите свое мнение</w:t>
      </w:r>
      <w:r w:rsidR="0065207A" w:rsidRPr="008A3D17">
        <w:rPr>
          <w:rFonts w:ascii="Times New Roman" w:hAnsi="Times New Roman" w:cs="Times New Roman"/>
          <w:sz w:val="28"/>
          <w:szCs w:val="28"/>
        </w:rPr>
        <w:t>.</w:t>
      </w:r>
    </w:p>
    <w:p w:rsidR="0065207A" w:rsidRPr="008A3D17" w:rsidRDefault="0065207A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Мы не можем прожить без природы.</w:t>
      </w:r>
    </w:p>
    <w:p w:rsidR="0065207A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07A" w:rsidRPr="008A3D17">
        <w:rPr>
          <w:rFonts w:ascii="Times New Roman" w:hAnsi="Times New Roman" w:cs="Times New Roman"/>
          <w:sz w:val="28"/>
          <w:szCs w:val="28"/>
        </w:rPr>
        <w:t>Вода – это природа.</w:t>
      </w:r>
    </w:p>
    <w:p w:rsidR="0065207A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07A" w:rsidRPr="008A3D17">
        <w:rPr>
          <w:rFonts w:ascii="Times New Roman" w:hAnsi="Times New Roman" w:cs="Times New Roman"/>
          <w:sz w:val="28"/>
          <w:szCs w:val="28"/>
        </w:rPr>
        <w:t>Овощи, фрукты нам дает природа.</w:t>
      </w:r>
    </w:p>
    <w:p w:rsidR="0065207A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07A" w:rsidRPr="008A3D17">
        <w:rPr>
          <w:rFonts w:ascii="Times New Roman" w:hAnsi="Times New Roman" w:cs="Times New Roman"/>
          <w:sz w:val="28"/>
          <w:szCs w:val="28"/>
        </w:rPr>
        <w:t>Деревья,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7A" w:rsidRPr="008A3D17">
        <w:rPr>
          <w:rFonts w:ascii="Times New Roman" w:hAnsi="Times New Roman" w:cs="Times New Roman"/>
          <w:sz w:val="28"/>
          <w:szCs w:val="28"/>
        </w:rPr>
        <w:t>- природа.</w:t>
      </w:r>
    </w:p>
    <w:p w:rsidR="0065207A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07A" w:rsidRPr="008A3D17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7A" w:rsidRPr="008A3D17">
        <w:rPr>
          <w:rFonts w:ascii="Times New Roman" w:hAnsi="Times New Roman" w:cs="Times New Roman"/>
          <w:sz w:val="28"/>
          <w:szCs w:val="28"/>
        </w:rPr>
        <w:t>- тоже природ.</w:t>
      </w:r>
    </w:p>
    <w:p w:rsidR="0065207A" w:rsidRPr="008A3D17" w:rsidRDefault="0065207A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 xml:space="preserve">У. – Если мы не можем прожить без природы, </w:t>
      </w:r>
      <w:proofErr w:type="gramStart"/>
      <w:r w:rsidRPr="008A3D1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A3D17">
        <w:rPr>
          <w:rFonts w:ascii="Times New Roman" w:hAnsi="Times New Roman" w:cs="Times New Roman"/>
          <w:sz w:val="28"/>
          <w:szCs w:val="28"/>
        </w:rPr>
        <w:t xml:space="preserve"> как мы должны относится к ней?</w:t>
      </w:r>
    </w:p>
    <w:p w:rsidR="0065207A" w:rsidRPr="008A3D17" w:rsidRDefault="0065207A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Нужно беречь ее.</w:t>
      </w:r>
    </w:p>
    <w:p w:rsidR="00651588" w:rsidRPr="008A3D17" w:rsidRDefault="0065207A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lastRenderedPageBreak/>
        <w:t>У. – Мы любим природу, она делает нас добрее, успокаивает. Богатства природы мы должны и приумножать. Высадим на наших городских клумбах композиции из разнообразных цветов, разобьем березовые аллеи. Если каждый человек посадит цветок, дерево, кустарник, то</w:t>
      </w:r>
      <w:r w:rsidR="00651588" w:rsidRPr="008A3D17">
        <w:rPr>
          <w:rFonts w:ascii="Times New Roman" w:hAnsi="Times New Roman" w:cs="Times New Roman"/>
          <w:sz w:val="28"/>
          <w:szCs w:val="28"/>
        </w:rPr>
        <w:t xml:space="preserve"> наша планета будет благоухать красотой.</w:t>
      </w:r>
    </w:p>
    <w:p w:rsidR="00651588" w:rsidRPr="008A3D17" w:rsidRDefault="0065158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Отгадайте:</w:t>
      </w:r>
    </w:p>
    <w:p w:rsidR="0065207A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588" w:rsidRPr="008A3D17">
        <w:rPr>
          <w:rFonts w:ascii="Times New Roman" w:hAnsi="Times New Roman" w:cs="Times New Roman"/>
          <w:sz w:val="28"/>
          <w:szCs w:val="28"/>
        </w:rPr>
        <w:t>- Без еды человек может прожить 30 дней, без воды 7 дней, а без чего не более  5 минут. (Воздух)</w:t>
      </w:r>
      <w:r w:rsidR="0065207A" w:rsidRPr="008A3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588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588" w:rsidRPr="008A3D17">
        <w:rPr>
          <w:rFonts w:ascii="Times New Roman" w:hAnsi="Times New Roman" w:cs="Times New Roman"/>
          <w:sz w:val="28"/>
          <w:szCs w:val="28"/>
        </w:rPr>
        <w:t>- Доброе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88" w:rsidRPr="008A3D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1588" w:rsidRPr="008A3D17">
        <w:rPr>
          <w:rFonts w:ascii="Times New Roman" w:hAnsi="Times New Roman" w:cs="Times New Roman"/>
          <w:sz w:val="28"/>
          <w:szCs w:val="28"/>
        </w:rPr>
        <w:t xml:space="preserve"> хорошее на людей глядит,</w:t>
      </w:r>
    </w:p>
    <w:p w:rsidR="00651588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588" w:rsidRPr="008A3D17">
        <w:rPr>
          <w:rFonts w:ascii="Times New Roman" w:hAnsi="Times New Roman" w:cs="Times New Roman"/>
          <w:sz w:val="28"/>
          <w:szCs w:val="28"/>
        </w:rPr>
        <w:t>А людям на себя глядеть не велит. (Солнце)</w:t>
      </w:r>
    </w:p>
    <w:p w:rsidR="00651588" w:rsidRPr="008A3D17" w:rsidRDefault="0065158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-Что дает Солнце людям?</w:t>
      </w:r>
    </w:p>
    <w:p w:rsidR="00651588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588" w:rsidRPr="008A3D17">
        <w:rPr>
          <w:rFonts w:ascii="Times New Roman" w:hAnsi="Times New Roman" w:cs="Times New Roman"/>
          <w:sz w:val="28"/>
          <w:szCs w:val="28"/>
        </w:rPr>
        <w:t>-Без рук, без ног по свету рыщет,</w:t>
      </w:r>
    </w:p>
    <w:p w:rsidR="00651588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588" w:rsidRPr="008A3D17">
        <w:rPr>
          <w:rFonts w:ascii="Times New Roman" w:hAnsi="Times New Roman" w:cs="Times New Roman"/>
          <w:sz w:val="28"/>
          <w:szCs w:val="28"/>
        </w:rPr>
        <w:t>Поет,  да свищет. (Ветер)</w:t>
      </w:r>
    </w:p>
    <w:p w:rsidR="00651588" w:rsidRPr="008A3D17" w:rsidRDefault="0065158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- Все мы любим, чтобы в летнюю жару подул прохладный ветерок.</w:t>
      </w:r>
    </w:p>
    <w:p w:rsidR="00651588" w:rsidRPr="00D139C2" w:rsidRDefault="00651588" w:rsidP="00E34C23">
      <w:pPr>
        <w:tabs>
          <w:tab w:val="right" w:pos="9355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4.</w:t>
      </w:r>
      <w:r w:rsidRPr="00D139C2">
        <w:rPr>
          <w:rFonts w:ascii="Times New Roman" w:hAnsi="Times New Roman" w:cs="Times New Roman"/>
          <w:b/>
          <w:sz w:val="28"/>
          <w:szCs w:val="28"/>
        </w:rPr>
        <w:t>Сравнительны</w:t>
      </w:r>
      <w:r w:rsidR="00D139C2">
        <w:rPr>
          <w:rFonts w:ascii="Times New Roman" w:hAnsi="Times New Roman" w:cs="Times New Roman"/>
          <w:b/>
          <w:sz w:val="28"/>
          <w:szCs w:val="28"/>
        </w:rPr>
        <w:t xml:space="preserve">й анализ условий жизни древнего </w:t>
      </w:r>
      <w:r w:rsidRPr="00D139C2">
        <w:rPr>
          <w:rFonts w:ascii="Times New Roman" w:hAnsi="Times New Roman" w:cs="Times New Roman"/>
          <w:b/>
          <w:sz w:val="28"/>
          <w:szCs w:val="28"/>
        </w:rPr>
        <w:t>и современного человека.</w:t>
      </w:r>
    </w:p>
    <w:p w:rsidR="00DF79CC" w:rsidRPr="008A3D17" w:rsidRDefault="00651588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Итак, мы отправляемся дальше в путешествие, перенесемся на много-много лет назад.</w:t>
      </w:r>
    </w:p>
    <w:p w:rsidR="00DF79C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9CC" w:rsidRPr="008A3D17">
        <w:rPr>
          <w:rFonts w:ascii="Times New Roman" w:hAnsi="Times New Roman" w:cs="Times New Roman"/>
          <w:sz w:val="28"/>
          <w:szCs w:val="28"/>
        </w:rPr>
        <w:t>Из трех фигур дети выбирают фигуру человека, у которого вместо одежды шкура и копье в руках.</w:t>
      </w:r>
    </w:p>
    <w:p w:rsidR="00651588" w:rsidRPr="008A3D17" w:rsidRDefault="00DF79C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Только ли человек живет обществом? Можно ли сказать, что осы живут обществом?</w:t>
      </w:r>
      <w:r w:rsidR="00651588" w:rsidRPr="008A3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9C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9CC" w:rsidRPr="008A3D17">
        <w:rPr>
          <w:rFonts w:ascii="Times New Roman" w:hAnsi="Times New Roman" w:cs="Times New Roman"/>
          <w:sz w:val="28"/>
          <w:szCs w:val="28"/>
        </w:rPr>
        <w:t>- Посмотрите на с.27: отличается ли осиное гнездо прошлых лет то настоящего времени?</w:t>
      </w:r>
    </w:p>
    <w:p w:rsidR="00DF79CC" w:rsidRPr="008A3D17" w:rsidRDefault="00DF79C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Они живут в одном доме. Этот дом они построили вместе. Защищают дом от  врагов тоже вместе.</w:t>
      </w:r>
    </w:p>
    <w:p w:rsidR="00DF79CC" w:rsidRPr="008A3D17" w:rsidRDefault="00DF79C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Изменилась жизнь у них за миллион лет?</w:t>
      </w:r>
    </w:p>
    <w:p w:rsidR="00DF79CC" w:rsidRPr="008A3D17" w:rsidRDefault="00DF79C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Нет. Не изменилась.</w:t>
      </w:r>
    </w:p>
    <w:p w:rsidR="00DF79CC" w:rsidRPr="008A3D17" w:rsidRDefault="00DF79C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А теперь посмотрим, всегда ли человек жил так, как живет сейчас?</w:t>
      </w:r>
    </w:p>
    <w:p w:rsidR="00DF79C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9CC" w:rsidRPr="008A3D17">
        <w:rPr>
          <w:rFonts w:ascii="Times New Roman" w:hAnsi="Times New Roman" w:cs="Times New Roman"/>
          <w:sz w:val="28"/>
          <w:szCs w:val="28"/>
        </w:rPr>
        <w:t>На доске перепутаны изображения</w:t>
      </w:r>
      <w:r w:rsidR="0030009C" w:rsidRPr="008A3D17">
        <w:rPr>
          <w:rFonts w:ascii="Times New Roman" w:hAnsi="Times New Roman" w:cs="Times New Roman"/>
          <w:sz w:val="28"/>
          <w:szCs w:val="28"/>
        </w:rPr>
        <w:t>. Дети исправляют ошибки.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Расскажите, как жил древний человек?</w:t>
      </w:r>
    </w:p>
    <w:p w:rsidR="0030009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09C" w:rsidRPr="008A3D17">
        <w:rPr>
          <w:rFonts w:ascii="Times New Roman" w:hAnsi="Times New Roman" w:cs="Times New Roman"/>
          <w:sz w:val="28"/>
          <w:szCs w:val="28"/>
        </w:rPr>
        <w:t>Дети по рисунку с первобытными людьми рассказывают об условиях жизни, занятиях, питании.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Зависела ли жизнь человека от окружающего мира?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Да. Нет.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Да, зависела. Он должен был приспосабливаться к этому.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С кем дальше отправляемся путешествовать?</w:t>
      </w:r>
    </w:p>
    <w:p w:rsidR="0030009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09C" w:rsidRPr="008A3D17">
        <w:rPr>
          <w:rFonts w:ascii="Times New Roman" w:hAnsi="Times New Roman" w:cs="Times New Roman"/>
          <w:sz w:val="28"/>
          <w:szCs w:val="28"/>
        </w:rPr>
        <w:t>Дети выбирают фигурку в рыцарских доспехах.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Что изменилось по сравнению с первобытным человеком?</w:t>
      </w:r>
    </w:p>
    <w:p w:rsidR="0030009C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09C" w:rsidRPr="008A3D17"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Какой вывод можно сделать?</w:t>
      </w:r>
    </w:p>
    <w:p w:rsidR="0030009C" w:rsidRPr="008A3D17" w:rsidRDefault="0030009C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Человек стал жить лучше. Научился стоить замки,  делать</w:t>
      </w:r>
      <w:r w:rsidR="002C0596" w:rsidRPr="008A3D17">
        <w:rPr>
          <w:rFonts w:ascii="Times New Roman" w:hAnsi="Times New Roman" w:cs="Times New Roman"/>
          <w:sz w:val="28"/>
          <w:szCs w:val="28"/>
        </w:rPr>
        <w:t xml:space="preserve"> железное оружи</w:t>
      </w:r>
      <w:r w:rsidRPr="008A3D17">
        <w:rPr>
          <w:rFonts w:ascii="Times New Roman" w:hAnsi="Times New Roman" w:cs="Times New Roman"/>
          <w:sz w:val="28"/>
          <w:szCs w:val="28"/>
        </w:rPr>
        <w:t>е</w:t>
      </w:r>
      <w:r w:rsidR="002C0596" w:rsidRPr="008A3D17">
        <w:rPr>
          <w:rFonts w:ascii="Times New Roman" w:hAnsi="Times New Roman" w:cs="Times New Roman"/>
          <w:sz w:val="28"/>
          <w:szCs w:val="28"/>
        </w:rPr>
        <w:t>, ездить верхом на лошади.</w:t>
      </w:r>
    </w:p>
    <w:p w:rsidR="002C0596" w:rsidRPr="008A3D17" w:rsidRDefault="002C0596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 Как живет человек сейчас?</w:t>
      </w:r>
    </w:p>
    <w:p w:rsidR="002C0596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0596" w:rsidRPr="008A3D17">
        <w:rPr>
          <w:rFonts w:ascii="Times New Roman" w:hAnsi="Times New Roman" w:cs="Times New Roman"/>
          <w:sz w:val="28"/>
          <w:szCs w:val="28"/>
        </w:rPr>
        <w:t>- Изменился ли окружающий мир современного человека?</w:t>
      </w:r>
    </w:p>
    <w:p w:rsidR="002C0596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596" w:rsidRPr="008A3D17">
        <w:rPr>
          <w:rFonts w:ascii="Times New Roman" w:hAnsi="Times New Roman" w:cs="Times New Roman"/>
          <w:sz w:val="28"/>
          <w:szCs w:val="28"/>
        </w:rPr>
        <w:t xml:space="preserve">Дети рассматривают картинку с фрагментами жизни современного </w:t>
      </w:r>
      <w:proofErr w:type="gramStart"/>
      <w:r w:rsidR="002C0596" w:rsidRPr="008A3D17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2C0596" w:rsidRPr="008A3D17">
        <w:rPr>
          <w:rFonts w:ascii="Times New Roman" w:hAnsi="Times New Roman" w:cs="Times New Roman"/>
          <w:sz w:val="28"/>
          <w:szCs w:val="28"/>
        </w:rPr>
        <w:t xml:space="preserve"> на которую прикрепляют оставшуюся  фигурку человека. </w:t>
      </w:r>
    </w:p>
    <w:p w:rsidR="002C0596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596" w:rsidRPr="008A3D17">
        <w:rPr>
          <w:rFonts w:ascii="Times New Roman" w:hAnsi="Times New Roman" w:cs="Times New Roman"/>
          <w:sz w:val="28"/>
          <w:szCs w:val="28"/>
        </w:rPr>
        <w:t>Дети сравнивают и рассказывают.</w:t>
      </w:r>
    </w:p>
    <w:p w:rsidR="002C0596" w:rsidRPr="008A3D17" w:rsidRDefault="002C0596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Посмотрите теперь на все картинки и скажите, чему должен был научиться человек, чтобы проживать в теплых домах и уютных квартирах, сменить шкуры на удобную одежду и обувь?</w:t>
      </w:r>
    </w:p>
    <w:p w:rsidR="008A3D17" w:rsidRPr="008A3D17" w:rsidRDefault="002C0596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Научился строить дома, шить одежду. Научился всему…… почти.</w:t>
      </w:r>
    </w:p>
    <w:p w:rsidR="008A3D17" w:rsidRPr="008A3D17" w:rsidRDefault="008A3D17" w:rsidP="00E34C23">
      <w:pPr>
        <w:tabs>
          <w:tab w:val="right" w:pos="9355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5.</w:t>
      </w:r>
      <w:r w:rsidRPr="00D139C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 xml:space="preserve">У.- Сделаем вывод. </w:t>
      </w:r>
    </w:p>
    <w:p w:rsidR="008A3D17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D17" w:rsidRPr="008A3D17">
        <w:rPr>
          <w:rFonts w:ascii="Times New Roman" w:hAnsi="Times New Roman" w:cs="Times New Roman"/>
          <w:sz w:val="28"/>
          <w:szCs w:val="28"/>
        </w:rPr>
        <w:t>Всегда ли человек жил так, как сейчас?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Д.- Не всегда. Он изменял окружающий его мир.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Можем ли мы жить в одиночку и без природы?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Д. – Мы – часть окружающего мира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 –А могли бы мы чему-либо научиться у древних людей? (Их гармонии с окружающей природой?)</w:t>
      </w:r>
    </w:p>
    <w:p w:rsidR="008A3D17" w:rsidRPr="008A3D17" w:rsidRDefault="008A3D17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17">
        <w:rPr>
          <w:rFonts w:ascii="Times New Roman" w:hAnsi="Times New Roman" w:cs="Times New Roman"/>
          <w:sz w:val="28"/>
          <w:szCs w:val="28"/>
        </w:rPr>
        <w:t>У.- Как люди должны жить, чтобы еще долго быть на Земле?</w:t>
      </w:r>
    </w:p>
    <w:p w:rsidR="008A3D17" w:rsidRPr="008A3D17" w:rsidRDefault="00D139C2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D17" w:rsidRPr="008A3D17">
        <w:rPr>
          <w:rFonts w:ascii="Times New Roman" w:hAnsi="Times New Roman" w:cs="Times New Roman"/>
          <w:sz w:val="28"/>
          <w:szCs w:val="28"/>
        </w:rPr>
        <w:t>-Что нового вы открыли на уроке?</w:t>
      </w:r>
    </w:p>
    <w:p w:rsidR="00D3268A" w:rsidRPr="008A3D17" w:rsidRDefault="00E34C23" w:rsidP="002B26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Д.–</w:t>
      </w:r>
      <w:r w:rsidR="008A3D17" w:rsidRPr="008A3D1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17" w:rsidRPr="008A3D17">
        <w:rPr>
          <w:rFonts w:ascii="Times New Roman" w:hAnsi="Times New Roman" w:cs="Times New Roman"/>
          <w:sz w:val="28"/>
          <w:szCs w:val="28"/>
        </w:rPr>
        <w:t>- часть окружающего мира.</w:t>
      </w:r>
      <w:r w:rsidR="005436E8" w:rsidRPr="008A3D17">
        <w:rPr>
          <w:rFonts w:ascii="Times New Roman" w:hAnsi="Times New Roman" w:cs="Times New Roman"/>
          <w:sz w:val="28"/>
          <w:szCs w:val="28"/>
        </w:rPr>
        <w:tab/>
      </w:r>
    </w:p>
    <w:p w:rsidR="00E73521" w:rsidRPr="008A3D17" w:rsidRDefault="00E73521" w:rsidP="002B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521" w:rsidRPr="008A3D17" w:rsidSect="0072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9D8"/>
    <w:multiLevelType w:val="hybridMultilevel"/>
    <w:tmpl w:val="D77C6428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0D47DB6"/>
    <w:multiLevelType w:val="hybridMultilevel"/>
    <w:tmpl w:val="9A485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68A"/>
    <w:rsid w:val="00045FA0"/>
    <w:rsid w:val="00170612"/>
    <w:rsid w:val="002B260E"/>
    <w:rsid w:val="002C0596"/>
    <w:rsid w:val="002F266D"/>
    <w:rsid w:val="0030009C"/>
    <w:rsid w:val="00300B45"/>
    <w:rsid w:val="00327C31"/>
    <w:rsid w:val="003F5F26"/>
    <w:rsid w:val="004129DA"/>
    <w:rsid w:val="005436E8"/>
    <w:rsid w:val="006216BE"/>
    <w:rsid w:val="00651588"/>
    <w:rsid w:val="0065207A"/>
    <w:rsid w:val="00727503"/>
    <w:rsid w:val="007905E3"/>
    <w:rsid w:val="008A3D17"/>
    <w:rsid w:val="00950254"/>
    <w:rsid w:val="00950384"/>
    <w:rsid w:val="009D3DCA"/>
    <w:rsid w:val="00B27BF5"/>
    <w:rsid w:val="00CE268A"/>
    <w:rsid w:val="00D11229"/>
    <w:rsid w:val="00D139C2"/>
    <w:rsid w:val="00D25F59"/>
    <w:rsid w:val="00D3268A"/>
    <w:rsid w:val="00DF79CC"/>
    <w:rsid w:val="00E34C23"/>
    <w:rsid w:val="00E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 г </cp:lastModifiedBy>
  <cp:revision>10</cp:revision>
  <dcterms:created xsi:type="dcterms:W3CDTF">2013-11-01T04:37:00Z</dcterms:created>
  <dcterms:modified xsi:type="dcterms:W3CDTF">2013-09-28T02:38:00Z</dcterms:modified>
</cp:coreProperties>
</file>