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A1" w:rsidRPr="000B04EC" w:rsidRDefault="008A66A1" w:rsidP="008A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EC">
        <w:rPr>
          <w:rFonts w:ascii="Times New Roman" w:hAnsi="Times New Roman" w:cs="Times New Roman"/>
          <w:b/>
          <w:sz w:val="28"/>
          <w:szCs w:val="28"/>
        </w:rPr>
        <w:t>Календарь-темалыг план</w:t>
      </w:r>
    </w:p>
    <w:tbl>
      <w:tblPr>
        <w:tblStyle w:val="a3"/>
        <w:tblW w:w="0" w:type="auto"/>
        <w:tblLayout w:type="fixed"/>
        <w:tblLook w:val="04A0"/>
      </w:tblPr>
      <w:tblGrid>
        <w:gridCol w:w="803"/>
        <w:gridCol w:w="1164"/>
        <w:gridCol w:w="1115"/>
        <w:gridCol w:w="2779"/>
        <w:gridCol w:w="1985"/>
        <w:gridCol w:w="1193"/>
        <w:gridCol w:w="2019"/>
        <w:gridCol w:w="3728"/>
      </w:tblGrid>
      <w:tr w:rsidR="008A66A1" w:rsidRPr="00B542F0" w:rsidTr="00E04162">
        <w:tc>
          <w:tcPr>
            <w:tcW w:w="803" w:type="dxa"/>
            <w:vMerge w:val="restart"/>
          </w:tcPr>
          <w:p w:rsidR="008A66A1" w:rsidRPr="00B542F0" w:rsidRDefault="008A66A1" w:rsidP="00E0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79" w:type="dxa"/>
            <w:gridSpan w:val="2"/>
          </w:tcPr>
          <w:p w:rsidR="008A66A1" w:rsidRPr="00B542F0" w:rsidRDefault="008A66A1" w:rsidP="00E0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F0">
              <w:rPr>
                <w:rFonts w:ascii="Times New Roman" w:hAnsi="Times New Roman" w:cs="Times New Roman"/>
                <w:b/>
                <w:sz w:val="24"/>
                <w:szCs w:val="24"/>
              </w:rPr>
              <w:t>Эрттирер хуну</w:t>
            </w:r>
          </w:p>
        </w:tc>
        <w:tc>
          <w:tcPr>
            <w:tcW w:w="2779" w:type="dxa"/>
            <w:vMerge w:val="restart"/>
          </w:tcPr>
          <w:p w:rsidR="008A66A1" w:rsidRPr="00B542F0" w:rsidRDefault="008A66A1" w:rsidP="00E0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F0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Кичээлдин темазы</w:t>
            </w:r>
          </w:p>
        </w:tc>
        <w:tc>
          <w:tcPr>
            <w:tcW w:w="1985" w:type="dxa"/>
            <w:vMerge w:val="restart"/>
          </w:tcPr>
          <w:p w:rsidR="008A66A1" w:rsidRPr="00B542F0" w:rsidRDefault="008A66A1" w:rsidP="00E0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F0">
              <w:rPr>
                <w:rFonts w:ascii="Times New Roman" w:hAnsi="Times New Roman" w:cs="Times New Roman"/>
                <w:b/>
                <w:sz w:val="24"/>
                <w:szCs w:val="24"/>
              </w:rPr>
              <w:t>Бажынга онаалга</w:t>
            </w:r>
          </w:p>
        </w:tc>
        <w:tc>
          <w:tcPr>
            <w:tcW w:w="1193" w:type="dxa"/>
            <w:vMerge w:val="restart"/>
          </w:tcPr>
          <w:p w:rsidR="008A66A1" w:rsidRPr="00B542F0" w:rsidRDefault="008A66A1" w:rsidP="00E0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F0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Кичээлдин хевири</w:t>
            </w:r>
          </w:p>
        </w:tc>
        <w:tc>
          <w:tcPr>
            <w:tcW w:w="2019" w:type="dxa"/>
            <w:vMerge w:val="restart"/>
          </w:tcPr>
          <w:p w:rsidR="008A66A1" w:rsidRPr="00B542F0" w:rsidRDefault="008A66A1" w:rsidP="00E0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Терминнер </w:t>
            </w:r>
          </w:p>
        </w:tc>
        <w:tc>
          <w:tcPr>
            <w:tcW w:w="3728" w:type="dxa"/>
            <w:vMerge w:val="restart"/>
          </w:tcPr>
          <w:p w:rsidR="008A66A1" w:rsidRPr="00B542F0" w:rsidRDefault="008A66A1" w:rsidP="00E0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F0">
              <w:rPr>
                <w:rFonts w:ascii="Times New Roman" w:hAnsi="Times New Roman" w:cs="Times New Roman"/>
                <w:b/>
                <w:sz w:val="24"/>
                <w:szCs w:val="24"/>
              </w:rPr>
              <w:t>Оореникчилернин билиинге негелделер</w:t>
            </w:r>
          </w:p>
        </w:tc>
      </w:tr>
      <w:tr w:rsidR="008A66A1" w:rsidTr="00E04162">
        <w:tc>
          <w:tcPr>
            <w:tcW w:w="803" w:type="dxa"/>
            <w:vMerge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A66A1" w:rsidRPr="000254E2" w:rsidRDefault="008A66A1" w:rsidP="00E0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E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5" w:type="dxa"/>
          </w:tcPr>
          <w:p w:rsidR="008A66A1" w:rsidRPr="000254E2" w:rsidRDefault="008A66A1" w:rsidP="00E0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E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779" w:type="dxa"/>
            <w:vMerge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A1" w:rsidTr="00E04162">
        <w:tc>
          <w:tcPr>
            <w:tcW w:w="14786" w:type="dxa"/>
            <w:gridSpan w:val="8"/>
          </w:tcPr>
          <w:p w:rsidR="008A66A1" w:rsidRPr="000B04EC" w:rsidRDefault="008A66A1" w:rsidP="00E041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Бис – Чернин чурттакчылары бис (9ш)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– бистин космиктиг корабливис. Чер болгаш хун.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4 – 5 , номчуур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деп эртемни, чернин болгаш хуннун хевирин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хемчээлин, хуннун температуразын, хун биле чернин аразында харылзааны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болгаш оске-даа планеталар.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 болгаш планеталарны чуруп алыр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Меркурий, Венера, Чер, Марс, Юпитер, Сатурн, Уран, Нептун, Плутон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Хунну долганып чоруп турар планеталарнын аттарын, оларнын сылдыстардан ылгалын, эдеринчилерин, кандыг-кандыг планеталарны шинчилеп каапканын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чунун дугайында чугаалап турарыл? Чернин хевири.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Глобустун схемазын чурааш, чуктерни айтыр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 ажыл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глобус, сонгу болгаш мурнуу полюс, экватор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деп эртемни, глобус чуну коргузуп турарын билип алыр; горизонтунун талаларын, глобуста шыйыгларнын дугайын база глобусту номчуп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 болгаш дуннун солчуру. Чылдын уелерини солчуру.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Хун, дун, чылдын уелеринин солчулгазын чуруур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 ажыл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Дун, хун, чылдын уелери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 болгаш дуннун солчулгазы, чылдын уелеринин солчулгазы канчаар болуп турарын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Полушариелер картазынга аян-чорук.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Суг болгаш кургаг чер.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Арын 14 – 15, конспект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Полушариелер картазы,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географтыг карта, океан,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далай, чавызааш, бедигээш, даг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деп чул, оон-биле канчаар ажылдаарын, номчуурун, оон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кырында океаннарны, диптерни, далайларны, чавызааштарны, бедигээштерни, дагларны тодарадып билирин чедип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Бистин чуртувус полушариелер картазында.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19, онаалгалар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3 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Евразия,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Бистин чуртувус кайы дипте чыдарын, кандыг океаннарнын далайлары чуп чыдарын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«аарый» берген.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Ховар дириг амытаннардан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Делегейнин Кызыл дептер ному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Кижи – бойдустун толу, кижилер бойдус-биле хой талалыг харылзаалыг, бойдуска кам-хайыра чок болза, кижи боду база олур деп чуулду уругларга билиндирер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Планетаны демнежип «эмнээр».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25, онаалгалар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Кижилер чугле дем-биле бодунун планетазын эмнеп шыдаарын уругларга билиндирер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«Бис – Чернин чурттакчылары бис».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Ниити теманы катаптаар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Хыналда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A66A1" w:rsidRPr="00A630D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0D1">
              <w:rPr>
                <w:rFonts w:ascii="Times New Roman" w:hAnsi="Times New Roman" w:cs="Times New Roman"/>
                <w:sz w:val="24"/>
                <w:szCs w:val="24"/>
              </w:rPr>
              <w:t>Бис – Чернин чурттакчылары бис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деп темага алган билиглерин хынаар</w:t>
            </w:r>
          </w:p>
        </w:tc>
      </w:tr>
      <w:tr w:rsidR="008A66A1" w:rsidTr="00E04162">
        <w:tc>
          <w:tcPr>
            <w:tcW w:w="14786" w:type="dxa"/>
            <w:gridSpan w:val="8"/>
          </w:tcPr>
          <w:p w:rsidR="008A66A1" w:rsidRPr="000B04EC" w:rsidRDefault="008A66A1" w:rsidP="00E041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Россиянын бойдузун камгалап алыылынар (23ш)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Полушариелер картазы болгаш бистин чуртувустун картазы.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31, онаалгалар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5 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Практиктиг ажыл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Полушариелер картазы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бистин чуртувустун картазынын масштавын деннээр; дурзулел демдектер-биле картаны номчуп билирин чедип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Россиянын картазынга аян-чорук. Оргулааштар болгаш даглар.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32, конспект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Оргулааш, чалбак чер, буурелчинниг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оргулааш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Россиянын территориязында оргулааштар болгаш даглар-биле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Далайлар, холдер, хемнер.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Россиянын улуг хемнеринин адырларын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Далай, хол, хем</w:t>
            </w:r>
          </w:p>
        </w:tc>
        <w:tc>
          <w:tcPr>
            <w:tcW w:w="3728" w:type="dxa"/>
          </w:tcPr>
          <w:p w:rsidR="008A66A1" w:rsidRPr="00260783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 территориязында далайлар, холдер</w:t>
            </w:r>
            <w:r w:rsidRPr="00260783">
              <w:rPr>
                <w:rFonts w:ascii="Times New Roman" w:hAnsi="Times New Roman" w:cs="Times New Roman"/>
                <w:sz w:val="24"/>
                <w:szCs w:val="24"/>
              </w:rPr>
              <w:t xml:space="preserve"> болгаш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хемнер-биле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Ортулуктар болгаш чартык ортулуктар.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Картадан ортулуктар болгаш чартык ортулуктарны тыпкаш 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Ортулук, чартык ортулук</w:t>
            </w:r>
          </w:p>
        </w:tc>
        <w:tc>
          <w:tcPr>
            <w:tcW w:w="3728" w:type="dxa"/>
          </w:tcPr>
          <w:p w:rsidR="008A66A1" w:rsidRPr="00260783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 территориязында ортулуктар</w:t>
            </w:r>
            <w:r w:rsidRPr="00260783">
              <w:rPr>
                <w:rFonts w:ascii="Times New Roman" w:hAnsi="Times New Roman" w:cs="Times New Roman"/>
                <w:sz w:val="24"/>
                <w:szCs w:val="24"/>
              </w:rPr>
              <w:t xml:space="preserve"> болгаш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чартык ортулуктар-биле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Бойдустун аарышкызы. Волга. Байкал.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37,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Волга, Байкал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 хемде болгаш Байкал холде кандыг айыыл-халап диргелип келгенин база оон канчаар камгалап-кадагалаарын уругларга билиндирер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Бистин чуртувустун бойдус зоналары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42, онаалгалар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 зоналары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Россиянын чузун-баазын зоналары-биле (дош, тундар, арга-арыг, ховулар, куруг ховулар зоналары)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Арктикада.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Арктикада дириг амытаннарны, унуштерни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Арктика, полярлыг дун, хун, Сонгу чуктун хаяазы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Артктика (дош) зоназынын агаар-бойдузу-биле, дириг амытаннары-биле болгаш унуштери-биле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Арктика болгаш кижи.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50, онаалгалар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4 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«Врангель» ортулук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Арктика болгаш кижинин аразында харылзаазын, кижинин салдарын билиндирер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1-ги улдунда ооренгенин хынаары-биле тест.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Ооренгенин катаптаар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Хыналда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Ореникчилернин 1-ги улдунда алган билиглерин хынаар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Тундрада. Тундранын бойдузу.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Тундрада дириг амытаннарны, унуштерни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Тундар, </w:t>
            </w:r>
          </w:p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дондак чер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  зоназынын агаар-бойдузу-биле, дириг амытаннары-биле болгаш унуштери-биле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 болгаш кижи.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58, онаалгалар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Pr="00281358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 ажыл-агыйы, Таймыр заповедниги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Тундранын чурттакчы чонунун ажыл-агыйы-биле болгаш кижилернин тундрада салдарын билиндирер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 зоназында.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Арга-арыгнын унуштерин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Тайга, холушкак бурулуг, калбак бурулуг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  зоназынын агаар-бойдузу-биле болгаш унуштери-биле таныштырар, арганын кандыг хевирлери барын билиндирер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Арга-арыгнын дириг амытаннары.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68,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дугаар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Pr="00281358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Дириг амытаннар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Арга-арыг зоназында кандыг дириг амытаннар барын, оларнын бойдус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 харылзаазын билиндирер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 болгаш кижи.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Арга-арыгнын кижилерге ажыктыын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Фитонцидтер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Арга-арыгнын кижилерге ажыы, кижи болгаш арганын аразында кандыг харылзаа барын билиндирер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Арга-арыгны шын ажыглап турар бис бе?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74,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дугаар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Баргузин заповедниги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Арга-арыгны  шын ажыглап билиринге, оларны канчаар кадагалап-камгалап алырынга, кандыг ажылдарны чорударын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Ховулар зоназында.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Ховунун  дириг амытаннарын, унуштерин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Хову зоназы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Хову  зоназынын агаар-бойдузу-биле, дириг амытаннары-биле болгаш унуштери-биле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Ховуда кур черлер.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82, онаалгалар № 1 – 4 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чер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Хову зоназында кур чер деп чул дээрзин билиндирер, оларны канчаар кадагалап-камнаарын уругларга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Куруг ховулар.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Куруг ховунун  дириг амытаннарын, унуштерин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Куруг хову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Куруг хову  зоназынын агаар-бойдузу-биле, дириг амытаннары-биле болгаш унуштери-биле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Ховулар болгаш кижи.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74,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 дугаар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Хову зоназынга кижилернин кандыг салдарын ооренип коор, когарал чедирбейн чуну кылза чогуурун таныжар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Кавказтын кара далай эриинин бойдузу.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Далайда  дириг амытаннарны, эриинде унуштерни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Кавказтын Кара далай эрии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Кавказтын Кара далай эриинин агаар-бойдузу-биле, дириг амытаннары-биле болгаш унуштери-биле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Далай кыдыында кижи.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95,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 дугаар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Кавказтын Кара далай эрии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 далайнын эриктери – кижилернин дыштаныр, эмненир чери, оон агаар-бойдузун кадагалаарынын дугайында ооренир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Бойдустун турум байдалы.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Арны 98, онаалганы кууседир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Бойдустун турум байдалы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Бойдустун турум байдалы деп чул дээрзин уругларга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«Россиянын картазынга аян-чорук».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Ниити теманы катаптаар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Хыналда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«Россиянын картазынга аян-чорук» деп темага алган билиглерин хынаар</w:t>
            </w:r>
          </w:p>
        </w:tc>
      </w:tr>
      <w:tr w:rsidR="008A66A1" w:rsidTr="00E04162">
        <w:tc>
          <w:tcPr>
            <w:tcW w:w="14786" w:type="dxa"/>
            <w:gridSpan w:val="8"/>
          </w:tcPr>
          <w:p w:rsidR="008A66A1" w:rsidRPr="000B04EC" w:rsidRDefault="008A66A1" w:rsidP="00E041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Черивистин бойдузун камгалап алыылынар (28ш)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Бистин черивис.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100, онаалганы кууседир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 ажыл</w:t>
            </w:r>
          </w:p>
        </w:tc>
        <w:tc>
          <w:tcPr>
            <w:tcW w:w="2019" w:type="dxa"/>
          </w:tcPr>
          <w:p w:rsidR="008A66A1" w:rsidRDefault="006867E8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66A1">
              <w:rPr>
                <w:rFonts w:ascii="Times New Roman" w:hAnsi="Times New Roman" w:cs="Times New Roman"/>
                <w:sz w:val="24"/>
                <w:szCs w:val="24"/>
              </w:rPr>
              <w:t xml:space="preserve">ласть </w:t>
            </w:r>
          </w:p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Оореникчи бурузу бодунун чурттап турар черинин дугайында чугаалап, картадан тып билирин чанчыктырар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Бистин черивистин черинин кыры.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104, онаалгалар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Хооргал</w:t>
            </w:r>
          </w:p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Чернин кырын шын ажыглап билиринге, каас-чаражын уревейн ажыл-агыйны бодамчалыг, камныг кылза чогуурун ооредир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адаанын байлактары: гранит, чугай дажы, элезин болгаш дой, торф.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Казымал байлактарны бердинген план ёзугаар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 ажыл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Гранит, чугай дажы, элезин болгаш дой, торф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Чернин адаандан казып тып турар казымал байлактарнын аттары, шынары, канчаар тыптып келгени, казып турарынын дугайында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адаанын байлактары: хомур-даш; нефть, бойдус газы, демир рудазы.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Казымал байлактарны бердинген план ёзугаар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 ажыл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Хомур-даш; нефть, бойдус газы, демир рудазы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Чернин адаандан казып тып турар казымал байлактарнын аттары, шынары, канчаар тыптып келгени, казып турарынын дугайында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адаанын байлактарын камгалаары.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116,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Казымал байлак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Чернин адаандан казып тып турар казымал байлактарны канчаар камгалаарыны дугайында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Хорзун дугайында.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Хорзуннун шынарларын сактып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 хорзун</w:t>
            </w:r>
          </w:p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Хулденчек хорзун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Хорзуннун ангы-ангы хевирлери-биле база оон ажык-дузазын уругларга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Хорзунну камгалаары.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120, онаалга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3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Дилиндек арга-арыг, хар моондаа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Хорзуннун урелиишкинин, узуткаттынарын болдурбазы-биле кандыг ажылдарны чортуп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турарын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«Чернин х</w:t>
            </w:r>
            <w:r>
              <w:rPr>
                <w:rFonts w:ascii="Calibri" w:hAnsi="Calibri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рзуну болгаш байлактары».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Ниити теманы катаптаар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Хыналда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«Чернин х</w:t>
            </w:r>
            <w:r>
              <w:rPr>
                <w:rFonts w:ascii="Calibri" w:hAnsi="Calibri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рзуну болгаш байлактары» деп темага лаган билиглерин хынаар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 – бойдус болуглели.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127, удуртулганы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 болуглели, ярус, озумнер, грибница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Арга-арыгда оът-сиген, дириг амытаннар, ыяш-даш, моогулер шупту бот-боттарынын аразында сырый харылзаалыг, оларнын турум байдалы канчаар тургустунганын уруглар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Арга-арыгнын чадыынын болгаш микробтар дугайында.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127,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 дугаар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Арга-арыгнын чадыы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Арга-арыгнын чадыы чулерден тургустунганын, ол чадыгга микробтарнын салдарын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Шынаа – бойдус болуглели.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134,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дугаар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 болуглели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Шынаада оът-сиген, дириг амытаннар  шупту бот-боттарынын аразында сырый харылзаалыг, оларнын турум байдалы канчаар тургустунганын уруглар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Шынаалар болгаш кижи.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134,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дугаар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Шынааларнын кижиге ажыы, оларны камгалаары-биле кандыг ажылдарны чортуп турарын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Бистин черивистин хоолбектери.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141,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 дугаар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Кылымал хоолбек, чайгаар буткен хоолбек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Хоолбектернин янзылары-биле болгаш оларнын  ажык-дузазы, канчаар камгалаары-биле таныжар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Хоолбек – бойдус болуглели-дир.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чемненилге илчирбези тургузар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 болуглели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Хоолбекте дириг амытаннар  база унуштер бот-боттарынын аразында сырый харылзаалыг, оларнын турум байдалы канчаар тургустунганын уруглар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Хоолбек болгаш кижи.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148,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 дугаар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Хоолбектернин  кижиге ажыы, оларны камгалаары-биле кандыг ажылдарны чортуп турарын билип алыр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«Бойдус болуглелдери»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Ниити теманы катаптаар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Хыналда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«Бойдус болуглелдери» деп темага алган билиглерин хынаар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Унуш остурер ажыл-агый. Хову ажыл-агыйы.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152,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дугаар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Культурлуг унуш, хову культуразы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Кодээде унуш остурер ажыл болгаш хову ажыл-агыйы-биле таныжар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Ногаа ажыл-агыйы.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Республикада кандыг ногаа культураларны остуруп турарын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Ногаа культуралары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Унуш остурер ажыл-агыйнын бир хевири – ногаа ажыл-агыйы-биле таныжар, ногаанын кижиге кайы хире ажыктыын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Кат-чимис ажыл-агыйы.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Кат-чимис аттарын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Чимистиг культуралар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Унуш остурер ажыл-агыйнын бир хевири – кат-чимис ажыл-агыйы-биле таныжар, кат-чимистин кижиге кайы хире ажыктыын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Чечек ажыл-агыйы.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Кандыг чечектерни тарып турарын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Чечектер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Унуш остурер ажыл-агыйнын бир хевири – чечек ажыл-агыйы-биле таныжар, чечектин кижиге кайы хире ажыктыын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Дужуттун эскертинмес камгалакчыларынын дугайында.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162,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 дугаар айтырыгларга харыылаар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Хээкчилер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Дужут камгалап алырынга ажык-дузалыг дириг амытаннарны, олар канчаар дузалап турарын, оларны дайзыннардан канчаар камгалап алырын билип алырлар 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 ажыл-агыйы. Азырал амытаннарнын породалары.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 165, конспект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Порода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 ажыл-агыйынын адырлары-биле болгаш азырал амытаннарнын породаларын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Мыйыстыг бода болгаш шээр малды остурери.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Бода, шээр малдарнын дугайында немелде медээлер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шээр мал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Мыйыстыг бода малга, шээр малга чулер хамааржырын, оларнын ажык-дузазын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Хаван болгаш чылгы мал ажыл-агыйы, тоолай остурер ажыл-агый.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Хаван, чылгы, тоолай дугайында немелде медээлер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Хаван, чылгы мал, тоолай ажыл-агыйы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Хаван, чылгы мал, тоолай остурер ажыл-агыйга чулер хамааржырын, оларнын кижиге ажык-дузазын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 остурер ажыл-агый. Балык ажыл-агыйы.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Куштун, балыктын ажык-дузазын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 остурер, балык ажыл-агыйы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 остурер, балык ажыл-агыйынга чулер хамааржырын, оларнын ажык-дузазын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 ажыл-агыйы.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арынын дугайында немелде медээлер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Пасека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ажыл-агыйынын бир хевири – ары ажыл-агыйы-биле база оон кижилерге ажык-дузазын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Бойдустун салым-чолу – бистин салым-чолувус.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Катаптаашкын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Салым-чол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 камгалалынын дугайында билип алган билиглерин катаптаар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«Унуш остурер болгаш мал ажыл-агыйы».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Ниити теманы катаптаар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Хыналда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«Унуш остурер болгаш мал ажыл-агыйы» деп темага алган билиглерин хынаар</w:t>
            </w:r>
          </w:p>
        </w:tc>
      </w:tr>
      <w:tr w:rsidR="008A66A1" w:rsidTr="00E04162">
        <w:tc>
          <w:tcPr>
            <w:tcW w:w="14786" w:type="dxa"/>
            <w:gridSpan w:val="8"/>
          </w:tcPr>
          <w:p w:rsidR="008A66A1" w:rsidRPr="000B04EC" w:rsidRDefault="008A66A1" w:rsidP="00E041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Тывызыктар планетазы (8ш)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Аян-чорукчу диптер.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Амгы уеде диптернин аттарын сактып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Пангея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Диптер шимчеп турарын уругларга бадыткап таныштырар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Динозаврлар чурттап чораан.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Динозавр чуруур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Динозавр 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 чылдар бурунгаар динозаврлар чурттап турганын, оларнын янзыларын уруглар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Лох-Несстин амырга-моозу.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кырында чок амытан чогаадып чуруур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Лох-Несс, амырга-моос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Великобританияда Лох-Несс деп холде  тывылган дириг амытаннын дугайында, эртемденнер ону канчаар санап турарынын дугайында билип алырлар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– курт-кымыскаяк планетазы.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Бисте бар курт-кымыскаяктарны бижиир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Курт-кымыскаяк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Черде бар-чок курт-кымыскаяктар-биле, оларнын янзылары-биле таныжар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Билдинмес океан. Тывызыксыг куйлар.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Арын 186, 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дугаар айтырыгларга харыылаар 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Батискаф </w:t>
            </w:r>
          </w:p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Сталактит, сталагмит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Далай болгаш океаннарнын дувунде кандыг дириг амытаннар база унуштер барын билип алырлар; куйлар дугайында таныжар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Космостан аалчылар.</w:t>
            </w:r>
          </w:p>
        </w:tc>
        <w:tc>
          <w:tcPr>
            <w:tcW w:w="198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Чогаадыг «Аалчыларга ужурашканым»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Холуш</w:t>
            </w:r>
          </w:p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НЛО (ТУЧО)</w:t>
            </w: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Тодараттынмаан ужуп чоруур объектилернин тывызыктыг чоруктары-биле таныжар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«Тывызыктар планетазы».</w:t>
            </w:r>
          </w:p>
        </w:tc>
        <w:tc>
          <w:tcPr>
            <w:tcW w:w="1985" w:type="dxa"/>
          </w:tcPr>
          <w:p w:rsidR="008A66A1" w:rsidRDefault="008A66A1" w:rsidP="00E04162">
            <w:r w:rsidRPr="00FB4DD1">
              <w:rPr>
                <w:rFonts w:ascii="Times New Roman" w:hAnsi="Times New Roman" w:cs="Times New Roman"/>
                <w:sz w:val="24"/>
                <w:szCs w:val="24"/>
              </w:rPr>
              <w:t>Ниити теманы катаптаар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Хыналда 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«Тывызыктар планетазы» деп темага алган билиглерин хынаар</w:t>
            </w:r>
          </w:p>
        </w:tc>
      </w:tr>
      <w:tr w:rsidR="008A66A1" w:rsidTr="00E04162">
        <w:tc>
          <w:tcPr>
            <w:tcW w:w="80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4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115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Чыл дургузунда ооренгенин катаптаар.</w:t>
            </w:r>
          </w:p>
        </w:tc>
        <w:tc>
          <w:tcPr>
            <w:tcW w:w="1985" w:type="dxa"/>
          </w:tcPr>
          <w:p w:rsidR="008A66A1" w:rsidRDefault="008A66A1" w:rsidP="00E04162">
            <w:r w:rsidRPr="00FB4DD1">
              <w:rPr>
                <w:rFonts w:ascii="Times New Roman" w:hAnsi="Times New Roman" w:cs="Times New Roman"/>
                <w:sz w:val="24"/>
                <w:szCs w:val="24"/>
              </w:rPr>
              <w:t xml:space="preserve">Ниити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ооренген </w:t>
            </w:r>
            <w:r w:rsidRPr="00FB4D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r w:rsidRPr="00FB4DD1">
              <w:rPr>
                <w:rFonts w:ascii="Times New Roman" w:hAnsi="Times New Roman" w:cs="Times New Roman"/>
                <w:sz w:val="24"/>
                <w:szCs w:val="24"/>
              </w:rPr>
              <w:t>ны катаптаар</w:t>
            </w:r>
          </w:p>
        </w:tc>
        <w:tc>
          <w:tcPr>
            <w:tcW w:w="1193" w:type="dxa"/>
          </w:tcPr>
          <w:p w:rsidR="008A66A1" w:rsidRDefault="008A66A1" w:rsidP="00E0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Катаптаашкын </w:t>
            </w:r>
          </w:p>
        </w:tc>
        <w:tc>
          <w:tcPr>
            <w:tcW w:w="2019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A66A1" w:rsidRDefault="008A66A1" w:rsidP="00E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Чыл дургузунда ооренгенин билиглерин катаптаар</w:t>
            </w:r>
          </w:p>
        </w:tc>
      </w:tr>
    </w:tbl>
    <w:p w:rsidR="008A66A1" w:rsidRPr="005A2B7E" w:rsidRDefault="008A66A1" w:rsidP="008A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C7C" w:rsidRDefault="00BE2C7C"/>
    <w:sectPr w:rsidR="00BE2C7C" w:rsidSect="005A2B7E">
      <w:pgSz w:w="16838" w:h="11906" w:orient="landscape" w:code="9"/>
      <w:pgMar w:top="184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6A1"/>
    <w:rsid w:val="006867E8"/>
    <w:rsid w:val="008A66A1"/>
    <w:rsid w:val="00BE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2195</Words>
  <Characters>12517</Characters>
  <Application>Microsoft Office Word</Application>
  <DocSecurity>0</DocSecurity>
  <Lines>104</Lines>
  <Paragraphs>29</Paragraphs>
  <ScaleCrop>false</ScaleCrop>
  <Company>MultiDVD Team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2014-01-13T10:04:00Z</cp:lastPrinted>
  <dcterms:created xsi:type="dcterms:W3CDTF">2013-12-10T16:59:00Z</dcterms:created>
  <dcterms:modified xsi:type="dcterms:W3CDTF">2014-01-13T10:05:00Z</dcterms:modified>
</cp:coreProperties>
</file>