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B4" w:rsidRPr="00E03BAA" w:rsidRDefault="00E03BAA" w:rsidP="00E03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AA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инструментарий.</w:t>
      </w:r>
    </w:p>
    <w:p w:rsidR="00E03BAA" w:rsidRPr="00E03BAA" w:rsidRDefault="00E03BAA" w:rsidP="00E03BA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/>
      </w:tblPr>
      <w:tblGrid>
        <w:gridCol w:w="4503"/>
        <w:gridCol w:w="10489"/>
      </w:tblGrid>
      <w:tr w:rsidR="00EE6104" w:rsidRPr="00CC1928" w:rsidTr="00CC1928">
        <w:tc>
          <w:tcPr>
            <w:tcW w:w="4503" w:type="dxa"/>
          </w:tcPr>
          <w:p w:rsidR="00EE6104" w:rsidRPr="00CC1928" w:rsidRDefault="00EE6104" w:rsidP="00EE6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>Вид инструментария по оценке УУД</w:t>
            </w:r>
          </w:p>
        </w:tc>
        <w:tc>
          <w:tcPr>
            <w:tcW w:w="10489" w:type="dxa"/>
          </w:tcPr>
          <w:p w:rsidR="00EE6104" w:rsidRPr="00CC1928" w:rsidRDefault="00EE6104" w:rsidP="00EE6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>Образец задания для учащихся</w:t>
            </w:r>
          </w:p>
        </w:tc>
      </w:tr>
      <w:tr w:rsidR="00C646D5" w:rsidRPr="00CC1928" w:rsidTr="00CC1928">
        <w:tc>
          <w:tcPr>
            <w:tcW w:w="14992" w:type="dxa"/>
            <w:gridSpan w:val="2"/>
          </w:tcPr>
          <w:p w:rsidR="00C646D5" w:rsidRPr="00CC1928" w:rsidRDefault="00C646D5" w:rsidP="00C6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>Умение принимать и сохранять учебную задачу</w:t>
            </w:r>
          </w:p>
        </w:tc>
      </w:tr>
      <w:tr w:rsidR="00EE6104" w:rsidRPr="00CC1928" w:rsidTr="00CC1928">
        <w:tc>
          <w:tcPr>
            <w:tcW w:w="4503" w:type="dxa"/>
          </w:tcPr>
          <w:p w:rsidR="00EE6104" w:rsidRPr="00CC1928" w:rsidRDefault="00C646D5" w:rsidP="00EE6104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Стандартизированная письменная работа </w:t>
            </w:r>
          </w:p>
        </w:tc>
        <w:tc>
          <w:tcPr>
            <w:tcW w:w="10489" w:type="dxa"/>
          </w:tcPr>
          <w:p w:rsidR="00EE6104" w:rsidRDefault="005774EA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6" style="position:absolute;margin-left:10.9pt;margin-top:3.35pt;width:6.8pt;height:7.15pt;z-index:251658240;mso-position-horizontal-relative:text;mso-position-vertical-relative:text"/>
              </w:pict>
            </w:r>
            <w:r w:rsidR="00D6010C">
              <w:rPr>
                <w:rFonts w:ascii="Times New Roman" w:hAnsi="Times New Roman" w:cs="Times New Roman"/>
              </w:rPr>
              <w:t xml:space="preserve">7       3 = 4 </w:t>
            </w:r>
          </w:p>
          <w:p w:rsidR="00D6010C" w:rsidRDefault="005774EA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7" style="position:absolute;margin-left:10.9pt;margin-top:2.7pt;width:6.8pt;height:7.15pt;z-index:251659264"/>
              </w:pict>
            </w:r>
            <w:r w:rsidR="00D6010C">
              <w:rPr>
                <w:rFonts w:ascii="Times New Roman" w:hAnsi="Times New Roman" w:cs="Times New Roman"/>
              </w:rPr>
              <w:t>9       4 = 5</w:t>
            </w:r>
          </w:p>
          <w:p w:rsidR="00D6010C" w:rsidRDefault="005774EA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9" style="position:absolute;margin-left:10.9pt;margin-top:1.15pt;width:6.8pt;height:8.8pt;flip:x y;z-index:251661312"/>
              </w:pict>
            </w:r>
            <w:r w:rsidR="00D6010C">
              <w:rPr>
                <w:rFonts w:ascii="Times New Roman" w:hAnsi="Times New Roman" w:cs="Times New Roman"/>
              </w:rPr>
              <w:t xml:space="preserve">5       2 = 7 </w:t>
            </w:r>
          </w:p>
          <w:p w:rsidR="00D6010C" w:rsidRDefault="005774EA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8" style="position:absolute;margin-left:10.9pt;margin-top:1.7pt;width:6.8pt;height:7.15pt;z-index:251660288"/>
              </w:pict>
            </w:r>
            <w:r w:rsidR="00D6010C">
              <w:rPr>
                <w:rFonts w:ascii="Times New Roman" w:hAnsi="Times New Roman" w:cs="Times New Roman"/>
              </w:rPr>
              <w:t xml:space="preserve">8       3 = 5 </w:t>
            </w:r>
          </w:p>
          <w:p w:rsidR="00D6010C" w:rsidRPr="00037991" w:rsidRDefault="00D6010C" w:rsidP="00EE6104">
            <w:pPr>
              <w:rPr>
                <w:rFonts w:ascii="Times New Roman" w:hAnsi="Times New Roman" w:cs="Times New Roman"/>
                <w:i/>
              </w:rPr>
            </w:pPr>
            <w:r w:rsidRPr="00037991">
              <w:rPr>
                <w:rFonts w:ascii="Times New Roman" w:hAnsi="Times New Roman" w:cs="Times New Roman"/>
                <w:i/>
              </w:rPr>
              <w:t xml:space="preserve">Заполни пропуски, чтобы записи были верные. Какое выражение отличается от всех? </w:t>
            </w:r>
          </w:p>
        </w:tc>
      </w:tr>
      <w:tr w:rsidR="00EE6104" w:rsidRPr="00CC1928" w:rsidTr="00CC1928">
        <w:tc>
          <w:tcPr>
            <w:tcW w:w="4503" w:type="dxa"/>
          </w:tcPr>
          <w:p w:rsidR="00EE6104" w:rsidRPr="00CC1928" w:rsidRDefault="00C646D5" w:rsidP="00EE6104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0489" w:type="dxa"/>
          </w:tcPr>
          <w:p w:rsidR="00EE6104" w:rsidRPr="00CC1928" w:rsidRDefault="00D6010C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Придумайте выражения с этим действием. </w:t>
            </w:r>
          </w:p>
        </w:tc>
      </w:tr>
      <w:tr w:rsidR="00EE6104" w:rsidRPr="00CC1928" w:rsidTr="00CC1928">
        <w:tc>
          <w:tcPr>
            <w:tcW w:w="4503" w:type="dxa"/>
          </w:tcPr>
          <w:p w:rsidR="00EE6104" w:rsidRPr="00CC1928" w:rsidRDefault="00C646D5" w:rsidP="00EE6104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0489" w:type="dxa"/>
          </w:tcPr>
          <w:p w:rsidR="00EE6104" w:rsidRPr="00CC1928" w:rsidRDefault="00D6010C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выражения, которые вы придумали. </w:t>
            </w:r>
          </w:p>
        </w:tc>
      </w:tr>
      <w:tr w:rsidR="00EE6104" w:rsidRPr="00CC1928" w:rsidTr="00CC1928">
        <w:tc>
          <w:tcPr>
            <w:tcW w:w="4503" w:type="dxa"/>
          </w:tcPr>
          <w:p w:rsidR="00EE6104" w:rsidRPr="00CC1928" w:rsidRDefault="00C646D5" w:rsidP="00EE6104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Материалы для самооценок </w:t>
            </w:r>
          </w:p>
        </w:tc>
        <w:tc>
          <w:tcPr>
            <w:tcW w:w="10489" w:type="dxa"/>
          </w:tcPr>
          <w:p w:rsidR="00EE6104" w:rsidRDefault="00D6010C" w:rsidP="00EE61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карточек «Светофор»</w:t>
            </w:r>
          </w:p>
          <w:p w:rsidR="00D6010C" w:rsidRDefault="00D6010C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ничего не понял, нужна помощь </w:t>
            </w:r>
          </w:p>
          <w:p w:rsidR="00D6010C" w:rsidRDefault="00D6010C" w:rsidP="00EE6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понял почти все, но немного ошибаюсь</w:t>
            </w:r>
          </w:p>
          <w:p w:rsidR="00D6010C" w:rsidRPr="00CC1928" w:rsidRDefault="00D6010C" w:rsidP="00EE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все понял и не ошибаюсь</w:t>
            </w:r>
          </w:p>
        </w:tc>
      </w:tr>
      <w:tr w:rsidR="00EE6104" w:rsidRPr="00CC1928" w:rsidTr="00CC1928">
        <w:tc>
          <w:tcPr>
            <w:tcW w:w="4503" w:type="dxa"/>
          </w:tcPr>
          <w:p w:rsidR="00EE6104" w:rsidRPr="00CC1928" w:rsidRDefault="00C646D5" w:rsidP="00EE6104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>План  или карта наблюдений</w:t>
            </w:r>
          </w:p>
        </w:tc>
        <w:tc>
          <w:tcPr>
            <w:tcW w:w="10489" w:type="dxa"/>
          </w:tcPr>
          <w:p w:rsidR="00EE6104" w:rsidRDefault="00102D13" w:rsidP="00102D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Учится принимать и сохранять учебную задачу. </w:t>
            </w:r>
          </w:p>
          <w:p w:rsidR="00102D13" w:rsidRDefault="00102D13" w:rsidP="00102D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по инструкции к заданию.</w:t>
            </w:r>
          </w:p>
          <w:p w:rsidR="00102D13" w:rsidRDefault="00102D13" w:rsidP="00102D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Сверяет свои действия с целью урока.</w:t>
            </w:r>
          </w:p>
          <w:p w:rsidR="00102D13" w:rsidRPr="00102D13" w:rsidRDefault="00102D13" w:rsidP="00102D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 или не может исправлять ошибки. </w:t>
            </w:r>
          </w:p>
        </w:tc>
      </w:tr>
      <w:tr w:rsidR="00C646D5" w:rsidRPr="00CC1928" w:rsidTr="00CC1928">
        <w:tc>
          <w:tcPr>
            <w:tcW w:w="14992" w:type="dxa"/>
            <w:gridSpan w:val="2"/>
          </w:tcPr>
          <w:p w:rsidR="00C646D5" w:rsidRPr="00CC1928" w:rsidRDefault="00C646D5" w:rsidP="00C6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>Умение планировать свою деятельность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Стандартизированная письменная работа </w:t>
            </w:r>
          </w:p>
        </w:tc>
        <w:tc>
          <w:tcPr>
            <w:tcW w:w="10489" w:type="dxa"/>
          </w:tcPr>
          <w:p w:rsidR="00A82AC5" w:rsidRPr="00037991" w:rsidRDefault="00037991" w:rsidP="00181885">
            <w:pPr>
              <w:rPr>
                <w:rFonts w:ascii="Times New Roman" w:hAnsi="Times New Roman" w:cs="Times New Roman"/>
                <w:color w:val="FF0000"/>
              </w:rPr>
            </w:pPr>
            <w:r w:rsidRPr="00037991">
              <w:rPr>
                <w:rFonts w:ascii="Times New Roman" w:hAnsi="Times New Roman" w:cs="Times New Roman"/>
                <w:color w:val="FF0000"/>
              </w:rPr>
              <w:t>Напечатать стихотворение</w:t>
            </w:r>
          </w:p>
          <w:p w:rsidR="00A82AC5" w:rsidRDefault="00A82AC5" w:rsidP="00181885">
            <w:pPr>
              <w:rPr>
                <w:rFonts w:ascii="Times New Roman" w:hAnsi="Times New Roman" w:cs="Times New Roman"/>
              </w:rPr>
            </w:pPr>
          </w:p>
          <w:p w:rsidR="00C646D5" w:rsidRPr="00037991" w:rsidRDefault="00982E96" w:rsidP="00181885">
            <w:pPr>
              <w:rPr>
                <w:rFonts w:ascii="Times New Roman" w:hAnsi="Times New Roman" w:cs="Times New Roman"/>
                <w:i/>
              </w:rPr>
            </w:pPr>
            <w:r w:rsidRPr="00037991">
              <w:rPr>
                <w:rFonts w:ascii="Times New Roman" w:hAnsi="Times New Roman" w:cs="Times New Roman"/>
                <w:i/>
              </w:rPr>
              <w:t xml:space="preserve">Прочитай стихотворение. Выпиши имена существительные неодушевленные. Какой алгоритм необходимо сделать? </w:t>
            </w:r>
          </w:p>
          <w:p w:rsidR="00982E96" w:rsidRDefault="005774EA" w:rsidP="00982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61.55pt;margin-top:11.7pt;width:41.45pt;height:8.8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left:0;text-align:left;margin-left:201.75pt;margin-top:11.75pt;width:45.55pt;height:8.8pt;flip:x;z-index:251662336" o:connectortype="straight">
                  <v:stroke endarrow="block"/>
                </v:shape>
              </w:pict>
            </w:r>
            <w:r w:rsidR="00982E96">
              <w:rPr>
                <w:rFonts w:ascii="Times New Roman" w:hAnsi="Times New Roman" w:cs="Times New Roman"/>
              </w:rPr>
              <w:t>Алгоритм:</w:t>
            </w:r>
          </w:p>
          <w:p w:rsidR="00982E96" w:rsidRDefault="00982E96" w:rsidP="00181885">
            <w:pPr>
              <w:rPr>
                <w:rFonts w:ascii="Times New Roman" w:hAnsi="Times New Roman" w:cs="Times New Roman"/>
              </w:rPr>
            </w:pPr>
          </w:p>
          <w:p w:rsidR="00982E96" w:rsidRDefault="00982E96" w:rsidP="00982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Кто?                             Что? </w:t>
            </w:r>
          </w:p>
          <w:p w:rsidR="00982E96" w:rsidRDefault="005774EA" w:rsidP="00982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left:0;text-align:left;margin-left:303pt;margin-top:-.45pt;width:18.3pt;height:8.8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32" style="position:absolute;left:0;text-align:left;margin-left:187.5pt;margin-top:-.4pt;width:20.2pt;height:8.8pt;flip:x;z-index:251664384" o:connectortype="straight">
                  <v:stroke endarrow="block"/>
                </v:shape>
              </w:pict>
            </w:r>
          </w:p>
          <w:p w:rsidR="00982E96" w:rsidRDefault="005774EA" w:rsidP="00982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32" style="position:absolute;left:0;text-align:left;margin-left:303pt;margin-top:10pt;width:12pt;height:15.9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32" style="position:absolute;left:0;text-align:left;margin-left:199.5pt;margin-top:10.05pt;width:13.8pt;height:15.95pt;flip:x;z-index:251666432" o:connectortype="straight">
                  <v:stroke endarrow="block"/>
                </v:shape>
              </w:pict>
            </w:r>
            <w:r w:rsidR="00982E96">
              <w:rPr>
                <w:rFonts w:ascii="Times New Roman" w:hAnsi="Times New Roman" w:cs="Times New Roman"/>
              </w:rPr>
              <w:t xml:space="preserve">Одушевленное        Неодушевленное </w:t>
            </w:r>
          </w:p>
          <w:p w:rsidR="00982E96" w:rsidRDefault="00982E96" w:rsidP="00982E96">
            <w:pPr>
              <w:jc w:val="center"/>
              <w:rPr>
                <w:rFonts w:ascii="Times New Roman" w:hAnsi="Times New Roman" w:cs="Times New Roman"/>
              </w:rPr>
            </w:pPr>
          </w:p>
          <w:p w:rsidR="00982E96" w:rsidRPr="00CC1928" w:rsidRDefault="00982E96" w:rsidP="00982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Д</w:t>
            </w:r>
            <w:proofErr w:type="gramEnd"/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0489" w:type="dxa"/>
          </w:tcPr>
          <w:p w:rsidR="00C646D5" w:rsidRPr="00CC1928" w:rsidRDefault="00982E96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 предложение из слов, которые выписал.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0489" w:type="dxa"/>
          </w:tcPr>
          <w:p w:rsidR="00C646D5" w:rsidRPr="00CC1928" w:rsidRDefault="00982E96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Каждое слово в предложении раздели на слоги.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Материалы для самооценок </w:t>
            </w:r>
          </w:p>
        </w:tc>
        <w:tc>
          <w:tcPr>
            <w:tcW w:w="10489" w:type="dxa"/>
          </w:tcPr>
          <w:p w:rsidR="00982E96" w:rsidRDefault="00982E96" w:rsidP="0098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карточек «Светофор»</w:t>
            </w:r>
          </w:p>
          <w:p w:rsidR="00982E96" w:rsidRDefault="00982E96" w:rsidP="0098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ничего не понял, нужна помощь </w:t>
            </w:r>
          </w:p>
          <w:p w:rsidR="00982E96" w:rsidRDefault="00982E96" w:rsidP="00982E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понял почти все, но немного ошибаюсь</w:t>
            </w:r>
          </w:p>
          <w:p w:rsidR="00C646D5" w:rsidRPr="00CC1928" w:rsidRDefault="00982E96" w:rsidP="0098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все понял и не ошибаюсь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>План  или карта наблюдений</w:t>
            </w:r>
          </w:p>
        </w:tc>
        <w:tc>
          <w:tcPr>
            <w:tcW w:w="10489" w:type="dxa"/>
          </w:tcPr>
          <w:p w:rsidR="00982E96" w:rsidRDefault="00982E96" w:rsidP="0098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Учится планировать учебную деятельность на уроке. </w:t>
            </w:r>
          </w:p>
          <w:p w:rsidR="00982E96" w:rsidRDefault="00982E96" w:rsidP="0098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Работает по плану.</w:t>
            </w:r>
          </w:p>
          <w:p w:rsidR="00982E96" w:rsidRDefault="00982E96" w:rsidP="0098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Сверяет свои действия с целью урока.</w:t>
            </w:r>
          </w:p>
          <w:p w:rsidR="00C646D5" w:rsidRPr="00982E96" w:rsidRDefault="00982E96" w:rsidP="00982E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2E96">
              <w:rPr>
                <w:rFonts w:ascii="Times New Roman" w:hAnsi="Times New Roman" w:cs="Times New Roman"/>
              </w:rPr>
              <w:t>Может или не может исправлять ошибки.</w:t>
            </w:r>
          </w:p>
        </w:tc>
      </w:tr>
      <w:tr w:rsidR="00C646D5" w:rsidRPr="00CC1928" w:rsidTr="00CC1928">
        <w:tc>
          <w:tcPr>
            <w:tcW w:w="14992" w:type="dxa"/>
            <w:gridSpan w:val="2"/>
          </w:tcPr>
          <w:p w:rsidR="00C646D5" w:rsidRPr="00CC1928" w:rsidRDefault="00C646D5" w:rsidP="00C6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lastRenderedPageBreak/>
              <w:t xml:space="preserve">Умение контролировать свои действия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Стандартизированная письменная работа </w:t>
            </w:r>
          </w:p>
        </w:tc>
        <w:tc>
          <w:tcPr>
            <w:tcW w:w="10489" w:type="dxa"/>
          </w:tcPr>
          <w:p w:rsidR="00C646D5" w:rsidRDefault="00A82AC5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Прокололи </w:t>
            </w:r>
            <w:proofErr w:type="spellStart"/>
            <w:r>
              <w:rPr>
                <w:rFonts w:ascii="Times New Roman" w:hAnsi="Times New Roman" w:cs="Times New Roman"/>
              </w:rPr>
              <w:t>ш_лом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ш_ну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82AC5" w:rsidRDefault="00A82AC5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дворе </w:t>
            </w:r>
            <w:proofErr w:type="spellStart"/>
            <w:r>
              <w:rPr>
                <w:rFonts w:ascii="Times New Roman" w:hAnsi="Times New Roman" w:cs="Times New Roman"/>
              </w:rPr>
              <w:t>ш_</w:t>
            </w:r>
            <w:proofErr w:type="gramStart"/>
            <w:r>
              <w:rPr>
                <w:rFonts w:ascii="Times New Roman" w:hAnsi="Times New Roman" w:cs="Times New Roman"/>
              </w:rPr>
              <w:t>пит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маш_на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82AC5" w:rsidRDefault="00A82AC5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>
              <w:rPr>
                <w:rFonts w:ascii="Times New Roman" w:hAnsi="Times New Roman" w:cs="Times New Roman"/>
              </w:rPr>
              <w:t>маш_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туж_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82AC5" w:rsidRDefault="00A82AC5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 будут </w:t>
            </w:r>
            <w:proofErr w:type="spellStart"/>
            <w:r>
              <w:rPr>
                <w:rFonts w:ascii="Times New Roman" w:hAnsi="Times New Roman" w:cs="Times New Roman"/>
              </w:rPr>
              <w:t>гараж_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82AC5" w:rsidRPr="00037991" w:rsidRDefault="00A82AC5" w:rsidP="00181885">
            <w:pPr>
              <w:rPr>
                <w:rFonts w:ascii="Times New Roman" w:hAnsi="Times New Roman" w:cs="Times New Roman"/>
                <w:i/>
              </w:rPr>
            </w:pPr>
            <w:r w:rsidRPr="00037991">
              <w:rPr>
                <w:rFonts w:ascii="Times New Roman" w:hAnsi="Times New Roman" w:cs="Times New Roman"/>
                <w:i/>
              </w:rPr>
              <w:t xml:space="preserve">Спиши, вставляя пропущенные буквы. Проверь по словарю.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0489" w:type="dxa"/>
          </w:tcPr>
          <w:p w:rsidR="00C646D5" w:rsidRPr="00CC1928" w:rsidRDefault="00A82AC5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данную орфограмму подбери и напиши два слова.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0489" w:type="dxa"/>
          </w:tcPr>
          <w:p w:rsidR="00C646D5" w:rsidRPr="00CC1928" w:rsidRDefault="00A82AC5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Подчеркни в тексте трехсложные слова.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Материалы для самооценок </w:t>
            </w:r>
          </w:p>
        </w:tc>
        <w:tc>
          <w:tcPr>
            <w:tcW w:w="10489" w:type="dxa"/>
          </w:tcPr>
          <w:p w:rsidR="00B42B65" w:rsidRDefault="00B42B65" w:rsidP="00B42B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карточек «Светофор»</w:t>
            </w:r>
          </w:p>
          <w:p w:rsidR="00B42B65" w:rsidRDefault="00B42B65" w:rsidP="00B4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ничего не понял, нужна помощь </w:t>
            </w:r>
          </w:p>
          <w:p w:rsidR="00B42B65" w:rsidRDefault="00B42B65" w:rsidP="00B42B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понял почти все, но немного ошибаюсь</w:t>
            </w:r>
          </w:p>
          <w:p w:rsidR="00C646D5" w:rsidRPr="00B42B65" w:rsidRDefault="00B42B65" w:rsidP="00B4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все понял и не ошибаюсь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>План  или карта наблюдений</w:t>
            </w:r>
          </w:p>
        </w:tc>
        <w:tc>
          <w:tcPr>
            <w:tcW w:w="10489" w:type="dxa"/>
          </w:tcPr>
          <w:p w:rsidR="00B42B65" w:rsidRDefault="00B42B65" w:rsidP="00B42B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Учится контролировать свои действия. </w:t>
            </w:r>
          </w:p>
          <w:p w:rsidR="00B42B65" w:rsidRDefault="00B42B65" w:rsidP="00B42B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учитывает выделенные учителем ориентиры действия в новом учебном материале.</w:t>
            </w:r>
          </w:p>
          <w:p w:rsidR="00B42B65" w:rsidRDefault="00C9644B" w:rsidP="00B42B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себя и корректирует свои действия.</w:t>
            </w:r>
          </w:p>
          <w:p w:rsidR="00C646D5" w:rsidRPr="00B42B65" w:rsidRDefault="00B42B65" w:rsidP="00B42B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2B65">
              <w:rPr>
                <w:rFonts w:ascii="Times New Roman" w:hAnsi="Times New Roman" w:cs="Times New Roman"/>
              </w:rPr>
              <w:t>Может или не может исправлять ошибки.</w:t>
            </w:r>
          </w:p>
        </w:tc>
      </w:tr>
      <w:tr w:rsidR="00C646D5" w:rsidRPr="00CC1928" w:rsidTr="00CC1928">
        <w:tc>
          <w:tcPr>
            <w:tcW w:w="14992" w:type="dxa"/>
            <w:gridSpan w:val="2"/>
          </w:tcPr>
          <w:p w:rsidR="00C646D5" w:rsidRPr="00CC1928" w:rsidRDefault="00C646D5" w:rsidP="00C6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 xml:space="preserve">Умение извлекать информацию из прочитанного текста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DA6AAE" w:rsidRDefault="00C646D5" w:rsidP="00181885">
            <w:pPr>
              <w:rPr>
                <w:rFonts w:ascii="Times New Roman" w:hAnsi="Times New Roman" w:cs="Times New Roman"/>
              </w:rPr>
            </w:pPr>
            <w:r w:rsidRPr="00DA6AAE">
              <w:rPr>
                <w:rFonts w:ascii="Times New Roman" w:hAnsi="Times New Roman" w:cs="Times New Roman"/>
              </w:rPr>
              <w:t xml:space="preserve">Стандартизированная письменная работа </w:t>
            </w:r>
          </w:p>
        </w:tc>
        <w:tc>
          <w:tcPr>
            <w:tcW w:w="10489" w:type="dxa"/>
          </w:tcPr>
          <w:p w:rsidR="00C646D5" w:rsidRPr="00DA6AAE" w:rsidRDefault="00DA6AAE" w:rsidP="00181885">
            <w:pPr>
              <w:rPr>
                <w:rFonts w:ascii="Times New Roman" w:hAnsi="Times New Roman" w:cs="Times New Roman"/>
              </w:rPr>
            </w:pPr>
            <w:r w:rsidRPr="00DA6AAE">
              <w:rPr>
                <w:rFonts w:ascii="Times New Roman" w:hAnsi="Times New Roman" w:cs="Times New Roman"/>
              </w:rPr>
              <w:t xml:space="preserve">Хорошо летом! Стоят теплые деньки. Мы едем в деревню Чайка. Наша дача на краю леса. Рядом речка и сад. В саду цветут душистые розы. В траве любит спать кот Васька. Под крыльцом живет ежик. </w:t>
            </w:r>
          </w:p>
          <w:p w:rsidR="00DA6AAE" w:rsidRPr="00DA6AAE" w:rsidRDefault="00DA6AAE" w:rsidP="00181885">
            <w:pPr>
              <w:rPr>
                <w:rFonts w:ascii="Times New Roman" w:hAnsi="Times New Roman" w:cs="Times New Roman"/>
                <w:i/>
              </w:rPr>
            </w:pPr>
            <w:r w:rsidRPr="00DA6AAE">
              <w:rPr>
                <w:rFonts w:ascii="Times New Roman" w:hAnsi="Times New Roman" w:cs="Times New Roman"/>
                <w:i/>
              </w:rPr>
              <w:t xml:space="preserve">Прочитай текст. Спиши.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DA6AAE" w:rsidRDefault="00C646D5" w:rsidP="00181885">
            <w:pPr>
              <w:rPr>
                <w:rFonts w:ascii="Times New Roman" w:hAnsi="Times New Roman" w:cs="Times New Roman"/>
              </w:rPr>
            </w:pPr>
            <w:r w:rsidRPr="00DA6AAE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0489" w:type="dxa"/>
          </w:tcPr>
          <w:p w:rsidR="00C646D5" w:rsidRPr="00DA6AAE" w:rsidRDefault="00DA6AAE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Озаглавь прочитанный текст.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0489" w:type="dxa"/>
          </w:tcPr>
          <w:p w:rsidR="00C646D5" w:rsidRPr="00CC1928" w:rsidRDefault="00DA6AAE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Выпиши из текста предложение, в котором говорится о том, где любит спать кот Васька.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Материалы для самооценок </w:t>
            </w:r>
          </w:p>
        </w:tc>
        <w:tc>
          <w:tcPr>
            <w:tcW w:w="10489" w:type="dxa"/>
          </w:tcPr>
          <w:p w:rsidR="00DA6AAE" w:rsidRDefault="00DA6AAE" w:rsidP="00DA6A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карточек «Светофор»</w:t>
            </w:r>
          </w:p>
          <w:p w:rsidR="00DA6AAE" w:rsidRDefault="00DA6AAE" w:rsidP="00DA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ничего не понял, нужна помощь </w:t>
            </w:r>
          </w:p>
          <w:p w:rsidR="00DA6AAE" w:rsidRDefault="00DA6AAE" w:rsidP="00DA6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понял почти все, но немного ошибаюсь</w:t>
            </w:r>
          </w:p>
          <w:p w:rsidR="00C646D5" w:rsidRPr="00CC1928" w:rsidRDefault="00DA6AAE" w:rsidP="00DA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все понял и не ошибаюсь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>План  или карта наблюдений</w:t>
            </w:r>
          </w:p>
        </w:tc>
        <w:tc>
          <w:tcPr>
            <w:tcW w:w="10489" w:type="dxa"/>
          </w:tcPr>
          <w:p w:rsidR="00DA6AAE" w:rsidRDefault="00DA6AAE" w:rsidP="00DA6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Учится извлекать информацию из прочитанного текста. </w:t>
            </w:r>
          </w:p>
          <w:p w:rsidR="00DA6AAE" w:rsidRDefault="00DA6AAE" w:rsidP="00DA6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 в тексте пример, доказывающий приведенное утверждение.</w:t>
            </w:r>
          </w:p>
          <w:p w:rsidR="00C646D5" w:rsidRPr="00DA6AAE" w:rsidRDefault="00DA6AAE" w:rsidP="00DA6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A6AAE">
              <w:rPr>
                <w:rFonts w:ascii="Times New Roman" w:hAnsi="Times New Roman" w:cs="Times New Roman"/>
              </w:rPr>
              <w:t>Может или не может исправлять ошибки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6D5" w:rsidRPr="00CC1928" w:rsidTr="00CC1928">
        <w:tc>
          <w:tcPr>
            <w:tcW w:w="14992" w:type="dxa"/>
            <w:gridSpan w:val="2"/>
          </w:tcPr>
          <w:p w:rsidR="00C646D5" w:rsidRPr="00CC1928" w:rsidRDefault="00C646D5" w:rsidP="00C6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>Умение преобразовывать информацию из одной формы в другую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Стандартизированная письменная работа </w:t>
            </w:r>
          </w:p>
        </w:tc>
        <w:tc>
          <w:tcPr>
            <w:tcW w:w="10489" w:type="dxa"/>
          </w:tcPr>
          <w:p w:rsidR="00295D5B" w:rsidRPr="00295D5B" w:rsidRDefault="00295D5B" w:rsidP="00295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  <w:p w:rsidR="00C646D5" w:rsidRDefault="00295D5B" w:rsidP="00295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>По улице шла старушка с корзинкой. В корзинке были яблоки: красные и жёлтые. Очень красивые яблоки. Вот бы мне одно! Я тихонько подкрался сзади. Схватил яблоко и сунул его в карман. Старушка ничего не заметила и сказала: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- Поди-ка сюда, мальчик! Как тебя зовут?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Петрик…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- Красивое имя. Ты, видать, хороший мальчик.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- Не знаю.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Старушка выбрала самое румяное и самое большое яблоко: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- Съешь! Это из моего сада.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Яблоко – то, что в кармане, - прямо жгло мне ногу.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- Почему ты не хочешь взять яблоко?</w:t>
            </w: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br/>
              <w:t>Старушка стояла с протянутой рукой, а я</w:t>
            </w:r>
            <w:proofErr w:type="gramStart"/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>…  А</w:t>
            </w:r>
            <w:proofErr w:type="gramEnd"/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 xml:space="preserve"> я выхватил яблоко из кармана. Бросил его в корзину и убежал. Когда я прибежал домой, то заплакал. Сам не знаю: почему я заплакал?</w:t>
            </w:r>
          </w:p>
          <w:p w:rsidR="00295D5B" w:rsidRDefault="00295D5B" w:rsidP="00295D5B">
            <w:pPr>
              <w:rPr>
                <w:rFonts w:ascii="Times New Roman" w:hAnsi="Times New Roman" w:cs="Times New Roman"/>
              </w:rPr>
            </w:pPr>
            <w:r w:rsidRPr="00295D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2525" cy="885825"/>
                  <wp:effectExtent l="19050" t="0" r="9525" b="0"/>
                  <wp:docPr id="2" name="Рисунок 2" descr="http://www.kriroipk.com/images/statFGOS/appl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iroipk.com/images/statFGOS/appl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D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2025" cy="1028700"/>
                  <wp:effectExtent l="19050" t="0" r="9525" b="0"/>
                  <wp:docPr id="11" name="Рисунок 4" descr="http://www.kriroipk.com/images/statFGOS/appl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riroipk.com/images/statFGOS/appl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D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1550" cy="885825"/>
                  <wp:effectExtent l="19050" t="0" r="0" b="0"/>
                  <wp:docPr id="1" name="Рисунок 3" descr="http://www.kriroipk.com/images/statFGOS/appl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iroipk.com/images/statFGOS/appl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D5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5825" cy="1028700"/>
                  <wp:effectExtent l="19050" t="0" r="9525" b="0"/>
                  <wp:docPr id="5" name="Рисунок 5" descr="http://www.kriroipk.com/images/statFGOS/appl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riroipk.com/images/statFGOS/appl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D5B" w:rsidRPr="00C9644B" w:rsidRDefault="00295D5B" w:rsidP="00295D5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44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Отметь значком \/, какие яблоки лежали в корзинке у бабушки.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95D5B" w:rsidRPr="0033377C" w:rsidTr="00181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D5B" w:rsidRPr="0033377C" w:rsidRDefault="00295D5B" w:rsidP="001818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D435B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95D5B" w:rsidRPr="00CC1928" w:rsidRDefault="00295D5B" w:rsidP="00295D5B">
            <w:pPr>
              <w:rPr>
                <w:rFonts w:ascii="Times New Roman" w:hAnsi="Times New Roman" w:cs="Times New Roman"/>
              </w:rPr>
            </w:pP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lastRenderedPageBreak/>
              <w:t xml:space="preserve">Творческая работа </w:t>
            </w:r>
          </w:p>
        </w:tc>
        <w:tc>
          <w:tcPr>
            <w:tcW w:w="10489" w:type="dxa"/>
          </w:tcPr>
          <w:p w:rsidR="00D46FE8" w:rsidRPr="00295D5B" w:rsidRDefault="00D46FE8" w:rsidP="00D46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>Как ты думаешь, почему мальчик заплакал? Напиши одним предложением.</w:t>
            </w:r>
          </w:p>
          <w:p w:rsidR="00C646D5" w:rsidRPr="00D46FE8" w:rsidRDefault="00D46FE8" w:rsidP="00D46FE8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>Напиши, что означает слово тихонько.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0489" w:type="dxa"/>
          </w:tcPr>
          <w:p w:rsidR="00D46FE8" w:rsidRPr="00C9644B" w:rsidRDefault="00D46FE8" w:rsidP="00D46FE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644B">
              <w:rPr>
                <w:rFonts w:ascii="Times New Roman" w:eastAsia="Times New Roman" w:hAnsi="Times New Roman" w:cs="Times New Roman"/>
                <w:i/>
                <w:lang w:eastAsia="ru-RU"/>
              </w:rPr>
              <w:t>В каком порядке надо расположить предложения из рассказа, чтобы было понятно, как развиваются события. Отметь их цифрами 1, 2, 3, 4:</w:t>
            </w:r>
          </w:p>
          <w:p w:rsidR="00D46FE8" w:rsidRPr="00295D5B" w:rsidRDefault="00D46FE8" w:rsidP="00D46FE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 xml:space="preserve">Старушка выбрала самое румяное и самое большое яблоко… </w:t>
            </w:r>
          </w:p>
          <w:p w:rsidR="00D46FE8" w:rsidRPr="00295D5B" w:rsidRDefault="00D46FE8" w:rsidP="00D46FE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 xml:space="preserve">По улице шла старушка с корзинкой. </w:t>
            </w:r>
          </w:p>
          <w:p w:rsidR="00D46FE8" w:rsidRPr="00D46FE8" w:rsidRDefault="00D46FE8" w:rsidP="00D46FE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D5B">
              <w:rPr>
                <w:rFonts w:ascii="Times New Roman" w:eastAsia="Times New Roman" w:hAnsi="Times New Roman" w:cs="Times New Roman"/>
                <w:lang w:eastAsia="ru-RU"/>
              </w:rPr>
              <w:t xml:space="preserve">Бросил его в корзину и убежал. </w:t>
            </w:r>
          </w:p>
          <w:p w:rsidR="00295D5B" w:rsidRPr="00D46FE8" w:rsidRDefault="00D46FE8" w:rsidP="00D46FE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FE8">
              <w:rPr>
                <w:rFonts w:ascii="Times New Roman" w:eastAsia="Times New Roman" w:hAnsi="Times New Roman" w:cs="Times New Roman"/>
                <w:lang w:eastAsia="ru-RU"/>
              </w:rPr>
              <w:t>Схватил</w:t>
            </w:r>
            <w:r w:rsidRPr="00D46FE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D46FE8">
              <w:rPr>
                <w:rFonts w:ascii="Times New Roman" w:eastAsia="Times New Roman" w:hAnsi="Times New Roman" w:cs="Times New Roman"/>
                <w:lang w:eastAsia="ru-RU"/>
              </w:rPr>
              <w:t>яблоко и сунул его в карман.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Материалы для самооценок </w:t>
            </w:r>
          </w:p>
        </w:tc>
        <w:tc>
          <w:tcPr>
            <w:tcW w:w="10489" w:type="dxa"/>
          </w:tcPr>
          <w:p w:rsidR="00295D5B" w:rsidRDefault="00295D5B" w:rsidP="00295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карточек «Светофор»</w:t>
            </w:r>
          </w:p>
          <w:p w:rsidR="00295D5B" w:rsidRDefault="00295D5B" w:rsidP="002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ничего не понял, нужна помощь </w:t>
            </w:r>
          </w:p>
          <w:p w:rsidR="00295D5B" w:rsidRDefault="00295D5B" w:rsidP="00295D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понял почти все, но немного ошибаюсь</w:t>
            </w:r>
          </w:p>
          <w:p w:rsidR="00C646D5" w:rsidRPr="00CC1928" w:rsidRDefault="00295D5B" w:rsidP="002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все понял и не ошибаюсь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>План  или карта наблюдений</w:t>
            </w:r>
          </w:p>
        </w:tc>
        <w:tc>
          <w:tcPr>
            <w:tcW w:w="10489" w:type="dxa"/>
          </w:tcPr>
          <w:p w:rsidR="00C646D5" w:rsidRDefault="00295D5B" w:rsidP="00295D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5D5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чится </w:t>
            </w:r>
            <w:r w:rsidRPr="00295D5B">
              <w:rPr>
                <w:rFonts w:ascii="Times New Roman" w:hAnsi="Times New Roman" w:cs="Times New Roman"/>
              </w:rPr>
              <w:t xml:space="preserve"> преобразовывать информацию из одной формы в другую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D5B" w:rsidRDefault="00295D5B" w:rsidP="00295D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информацию, представленную в виде схемы.</w:t>
            </w:r>
          </w:p>
          <w:p w:rsidR="00295D5B" w:rsidRDefault="00295D5B" w:rsidP="00295D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5D5B">
              <w:rPr>
                <w:rFonts w:ascii="Times New Roman" w:hAnsi="Times New Roman" w:cs="Times New Roman"/>
              </w:rPr>
              <w:t>Находит в тексте пример, доказывающий приведенное утверждение.</w:t>
            </w:r>
          </w:p>
          <w:p w:rsidR="001F7AAE" w:rsidRPr="001F7AAE" w:rsidRDefault="001F7AAE" w:rsidP="001F7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F7AAE">
              <w:rPr>
                <w:rFonts w:ascii="Times New Roman" w:hAnsi="Times New Roman" w:cs="Times New Roman"/>
              </w:rPr>
              <w:t>Умеет строить монологическую и диалогическую речь.</w:t>
            </w:r>
          </w:p>
          <w:p w:rsidR="00295D5B" w:rsidRPr="00295D5B" w:rsidRDefault="00295D5B" w:rsidP="00295D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AAE">
              <w:rPr>
                <w:rFonts w:ascii="Times New Roman" w:hAnsi="Times New Roman" w:cs="Times New Roman"/>
              </w:rPr>
              <w:t>Может или не может исправлять ошибки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6D5" w:rsidRPr="00CC1928" w:rsidTr="00CC1928">
        <w:tc>
          <w:tcPr>
            <w:tcW w:w="14992" w:type="dxa"/>
            <w:gridSpan w:val="2"/>
          </w:tcPr>
          <w:p w:rsidR="00C646D5" w:rsidRPr="00CC1928" w:rsidRDefault="00C646D5" w:rsidP="00C6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>Умение формулировать высказывания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Стандартизированная письменная работа </w:t>
            </w:r>
          </w:p>
        </w:tc>
        <w:tc>
          <w:tcPr>
            <w:tcW w:w="10489" w:type="dxa"/>
          </w:tcPr>
          <w:p w:rsidR="00C646D5" w:rsidRDefault="001F7AAE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Увидел маленький Воробей впервые светофор и сказал: </w:t>
            </w:r>
          </w:p>
          <w:p w:rsidR="001F7AAE" w:rsidRDefault="001F7AAE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У, какой большой скворечник. Потом он еще раз посмотрел и добавил: </w:t>
            </w:r>
          </w:p>
          <w:p w:rsidR="001F7AAE" w:rsidRDefault="001F7AAE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в том большом скворечнике теперь живет трехглазая Сова. </w:t>
            </w:r>
          </w:p>
          <w:p w:rsidR="001F7AAE" w:rsidRPr="00037991" w:rsidRDefault="001F7AAE" w:rsidP="001F7AAE">
            <w:pPr>
              <w:rPr>
                <w:rFonts w:ascii="Times New Roman" w:hAnsi="Times New Roman" w:cs="Times New Roman"/>
                <w:i/>
              </w:rPr>
            </w:pPr>
            <w:r w:rsidRPr="00037991">
              <w:rPr>
                <w:rFonts w:ascii="Times New Roman" w:hAnsi="Times New Roman" w:cs="Times New Roman"/>
                <w:i/>
              </w:rPr>
              <w:t>Прочитай. Озаглавь текст. Напиши заголовок и спиши текст.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lastRenderedPageBreak/>
              <w:t xml:space="preserve">Творческая работа </w:t>
            </w:r>
          </w:p>
        </w:tc>
        <w:tc>
          <w:tcPr>
            <w:tcW w:w="10489" w:type="dxa"/>
          </w:tcPr>
          <w:p w:rsidR="00C646D5" w:rsidRPr="00CC1928" w:rsidRDefault="001F7AAE" w:rsidP="001F7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Расскажи чем интересен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текст?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0489" w:type="dxa"/>
          </w:tcPr>
          <w:p w:rsidR="00C646D5" w:rsidRPr="00CC1928" w:rsidRDefault="001F7AAE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Подчеркни в словах мягкий знак (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Материалы для самооценок </w:t>
            </w:r>
          </w:p>
        </w:tc>
        <w:tc>
          <w:tcPr>
            <w:tcW w:w="10489" w:type="dxa"/>
          </w:tcPr>
          <w:p w:rsidR="001F7AAE" w:rsidRDefault="001F7AAE" w:rsidP="001F7A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карточек «Светофор»</w:t>
            </w:r>
          </w:p>
          <w:p w:rsidR="001F7AAE" w:rsidRDefault="001F7AAE" w:rsidP="001F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ничего не понял, нужна помощь </w:t>
            </w:r>
          </w:p>
          <w:p w:rsidR="001F7AAE" w:rsidRDefault="001F7AAE" w:rsidP="001F7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понял почти все, но немного ошибаюсь</w:t>
            </w:r>
          </w:p>
          <w:p w:rsidR="00C646D5" w:rsidRPr="00CC1928" w:rsidRDefault="001F7AAE" w:rsidP="001F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все понял и не ошибаюсь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>План  или карта наблюдений</w:t>
            </w:r>
          </w:p>
        </w:tc>
        <w:tc>
          <w:tcPr>
            <w:tcW w:w="10489" w:type="dxa"/>
          </w:tcPr>
          <w:p w:rsidR="001F7AAE" w:rsidRDefault="001F7AAE" w:rsidP="001F7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5D5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чится </w:t>
            </w:r>
            <w:r w:rsidRPr="00295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 высказывания.</w:t>
            </w:r>
          </w:p>
          <w:p w:rsidR="001F7AAE" w:rsidRDefault="001F7AAE" w:rsidP="001F7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5D5B">
              <w:rPr>
                <w:rFonts w:ascii="Times New Roman" w:hAnsi="Times New Roman" w:cs="Times New Roman"/>
              </w:rPr>
              <w:t>Находит в тексте пример, доказывающий приведенное утверждение.</w:t>
            </w:r>
          </w:p>
          <w:p w:rsidR="001F7AAE" w:rsidRPr="00295D5B" w:rsidRDefault="001F7AAE" w:rsidP="001F7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строить монологическую и диалогическую речь.</w:t>
            </w:r>
          </w:p>
          <w:p w:rsidR="00C646D5" w:rsidRPr="001F7AAE" w:rsidRDefault="001F7AAE" w:rsidP="001F7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7AAE">
              <w:rPr>
                <w:rFonts w:ascii="Times New Roman" w:hAnsi="Times New Roman" w:cs="Times New Roman"/>
              </w:rPr>
              <w:t>Может или не может исправлять ошибки.</w:t>
            </w:r>
          </w:p>
        </w:tc>
      </w:tr>
      <w:tr w:rsidR="00C646D5" w:rsidRPr="00CC1928" w:rsidTr="00CC1928">
        <w:tc>
          <w:tcPr>
            <w:tcW w:w="14992" w:type="dxa"/>
            <w:gridSpan w:val="2"/>
          </w:tcPr>
          <w:p w:rsidR="00C646D5" w:rsidRPr="00CC1928" w:rsidRDefault="00C646D5" w:rsidP="00C6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928">
              <w:rPr>
                <w:rFonts w:ascii="Times New Roman" w:hAnsi="Times New Roman" w:cs="Times New Roman"/>
                <w:b/>
              </w:rPr>
              <w:t>Умение сотрудничать с учителем и сверстниками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Стандартизированная письменная работа </w:t>
            </w:r>
          </w:p>
        </w:tc>
        <w:tc>
          <w:tcPr>
            <w:tcW w:w="10489" w:type="dxa"/>
          </w:tcPr>
          <w:p w:rsidR="00C646D5" w:rsidRPr="00E37BB6" w:rsidRDefault="00E37BB6" w:rsidP="00E37BB6">
            <w:pPr>
              <w:rPr>
                <w:rFonts w:ascii="Times New Roman" w:hAnsi="Times New Roman" w:cs="Times New Roman"/>
                <w:i/>
              </w:rPr>
            </w:pPr>
            <w:r w:rsidRPr="00E37BB6">
              <w:rPr>
                <w:rFonts w:ascii="Times New Roman" w:hAnsi="Times New Roman" w:cs="Times New Roman"/>
                <w:i/>
              </w:rPr>
              <w:t xml:space="preserve">Реши задачу. </w:t>
            </w:r>
          </w:p>
          <w:p w:rsidR="00E37BB6" w:rsidRDefault="00E37BB6" w:rsidP="00E3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Вани было 5 яблок, а у Маши на 3 больше. Сколько яблок всего было у детей? </w:t>
            </w:r>
          </w:p>
          <w:p w:rsidR="00E37BB6" w:rsidRPr="00E37BB6" w:rsidRDefault="00E37BB6" w:rsidP="00E37BB6">
            <w:pPr>
              <w:rPr>
                <w:rFonts w:ascii="Times New Roman" w:hAnsi="Times New Roman" w:cs="Times New Roman"/>
                <w:i/>
              </w:rPr>
            </w:pPr>
            <w:r w:rsidRPr="00E37BB6">
              <w:rPr>
                <w:rFonts w:ascii="Times New Roman" w:hAnsi="Times New Roman" w:cs="Times New Roman"/>
                <w:i/>
              </w:rPr>
              <w:t>Сверь свое решение  с соседом по парте.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10489" w:type="dxa"/>
          </w:tcPr>
          <w:p w:rsidR="00C646D5" w:rsidRPr="00CC1928" w:rsidRDefault="00E37BB6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 задачу, которая решалась бы таким же образом.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0489" w:type="dxa"/>
          </w:tcPr>
          <w:p w:rsidR="00C646D5" w:rsidRPr="00CC1928" w:rsidRDefault="00E37BB6" w:rsidP="001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 задачу, которую ты составил. 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 xml:space="preserve">Материалы для самооценок </w:t>
            </w:r>
          </w:p>
        </w:tc>
        <w:tc>
          <w:tcPr>
            <w:tcW w:w="10489" w:type="dxa"/>
          </w:tcPr>
          <w:p w:rsidR="001F7AAE" w:rsidRDefault="001F7AAE" w:rsidP="001F7A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карточек «Светофор»</w:t>
            </w:r>
          </w:p>
          <w:p w:rsidR="001F7AAE" w:rsidRDefault="001F7AAE" w:rsidP="001F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ничего не понял, нужна помощь </w:t>
            </w:r>
          </w:p>
          <w:p w:rsidR="001F7AAE" w:rsidRDefault="001F7AAE" w:rsidP="001F7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понял почти все, но немного ошибаюсь</w:t>
            </w:r>
          </w:p>
          <w:p w:rsidR="00C646D5" w:rsidRPr="00CC1928" w:rsidRDefault="001F7AAE" w:rsidP="001F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– все понял и не ошибаюсь</w:t>
            </w:r>
          </w:p>
        </w:tc>
      </w:tr>
      <w:tr w:rsidR="00C646D5" w:rsidRPr="00CC1928" w:rsidTr="00CC1928">
        <w:tc>
          <w:tcPr>
            <w:tcW w:w="4503" w:type="dxa"/>
          </w:tcPr>
          <w:p w:rsidR="00C646D5" w:rsidRPr="00CC1928" w:rsidRDefault="00C646D5" w:rsidP="00181885">
            <w:pPr>
              <w:rPr>
                <w:rFonts w:ascii="Times New Roman" w:hAnsi="Times New Roman" w:cs="Times New Roman"/>
              </w:rPr>
            </w:pPr>
            <w:r w:rsidRPr="00CC1928">
              <w:rPr>
                <w:rFonts w:ascii="Times New Roman" w:hAnsi="Times New Roman" w:cs="Times New Roman"/>
              </w:rPr>
              <w:t>План  или карта наблюдений</w:t>
            </w:r>
          </w:p>
        </w:tc>
        <w:tc>
          <w:tcPr>
            <w:tcW w:w="10489" w:type="dxa"/>
          </w:tcPr>
          <w:p w:rsidR="00C47ED8" w:rsidRPr="00C47ED8" w:rsidRDefault="00C47ED8" w:rsidP="00C47E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5D5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чится </w:t>
            </w:r>
            <w:r w:rsidRPr="00295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сотрудничать с учителем и сверстниками.</w:t>
            </w:r>
          </w:p>
          <w:p w:rsidR="00C47ED8" w:rsidRDefault="00C47ED8" w:rsidP="00C47E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строить монологическую и диалогическую речь.</w:t>
            </w:r>
          </w:p>
          <w:p w:rsidR="00C9644B" w:rsidRDefault="00C9644B" w:rsidP="00C47E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Аргументирует свою позицию и координирует  ее с позицией партнера.</w:t>
            </w:r>
          </w:p>
          <w:p w:rsidR="00C9644B" w:rsidRPr="00295D5B" w:rsidRDefault="00C9644B" w:rsidP="00C47E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Вносит необходимые изменения в результат своей деятельности с помощью учителя.</w:t>
            </w:r>
          </w:p>
          <w:p w:rsidR="00C646D5" w:rsidRPr="00C47ED8" w:rsidRDefault="00C47ED8" w:rsidP="00C47E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47ED8">
              <w:rPr>
                <w:rFonts w:ascii="Times New Roman" w:hAnsi="Times New Roman" w:cs="Times New Roman"/>
              </w:rPr>
              <w:t>Может или не может исправлять ошибки.</w:t>
            </w:r>
          </w:p>
        </w:tc>
      </w:tr>
    </w:tbl>
    <w:p w:rsidR="00EE6104" w:rsidRPr="00CC1928" w:rsidRDefault="00EE6104" w:rsidP="00EE6104">
      <w:pPr>
        <w:spacing w:after="0"/>
        <w:rPr>
          <w:rFonts w:ascii="Times New Roman" w:hAnsi="Times New Roman" w:cs="Times New Roman"/>
        </w:rPr>
      </w:pPr>
    </w:p>
    <w:sectPr w:rsidR="00EE6104" w:rsidRPr="00CC1928" w:rsidSect="00C964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DD2"/>
    <w:multiLevelType w:val="hybridMultilevel"/>
    <w:tmpl w:val="75B2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73A"/>
    <w:multiLevelType w:val="hybridMultilevel"/>
    <w:tmpl w:val="75B2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844"/>
    <w:multiLevelType w:val="hybridMultilevel"/>
    <w:tmpl w:val="94ECAFA6"/>
    <w:lvl w:ilvl="0" w:tplc="EF367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9599E"/>
    <w:multiLevelType w:val="hybridMultilevel"/>
    <w:tmpl w:val="75B2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5685"/>
    <w:multiLevelType w:val="hybridMultilevel"/>
    <w:tmpl w:val="75B2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5E5"/>
    <w:multiLevelType w:val="hybridMultilevel"/>
    <w:tmpl w:val="94ECAFA6"/>
    <w:lvl w:ilvl="0" w:tplc="EF367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19C"/>
    <w:multiLevelType w:val="hybridMultilevel"/>
    <w:tmpl w:val="75B2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4FD2"/>
    <w:multiLevelType w:val="hybridMultilevel"/>
    <w:tmpl w:val="94ECAFA6"/>
    <w:lvl w:ilvl="0" w:tplc="EF367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F6D0C"/>
    <w:multiLevelType w:val="multilevel"/>
    <w:tmpl w:val="07E8B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104"/>
    <w:rsid w:val="00037991"/>
    <w:rsid w:val="00102D13"/>
    <w:rsid w:val="001F7AAE"/>
    <w:rsid w:val="00295D5B"/>
    <w:rsid w:val="005774EA"/>
    <w:rsid w:val="006971CB"/>
    <w:rsid w:val="00982E96"/>
    <w:rsid w:val="00A434B4"/>
    <w:rsid w:val="00A82AC5"/>
    <w:rsid w:val="00B42B65"/>
    <w:rsid w:val="00C47ED8"/>
    <w:rsid w:val="00C646D5"/>
    <w:rsid w:val="00C9644B"/>
    <w:rsid w:val="00CC1928"/>
    <w:rsid w:val="00D46FE8"/>
    <w:rsid w:val="00D6010C"/>
    <w:rsid w:val="00DA6AAE"/>
    <w:rsid w:val="00E03BAA"/>
    <w:rsid w:val="00E37BB6"/>
    <w:rsid w:val="00E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0"/>
        <o:r id="V:Rule8" type="connector" idref="#_x0000_s1034"/>
        <o:r id="V:Rule9" type="connector" idref="#_x0000_s1031"/>
        <o:r id="V:Rule10" type="connector" idref="#_x0000_s1032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2012-05-10T13:18:00Z</dcterms:created>
  <dcterms:modified xsi:type="dcterms:W3CDTF">2012-05-10T17:44:00Z</dcterms:modified>
</cp:coreProperties>
</file>