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5387"/>
        <w:gridCol w:w="1860"/>
        <w:gridCol w:w="45"/>
        <w:gridCol w:w="15"/>
        <w:gridCol w:w="15"/>
        <w:gridCol w:w="75"/>
        <w:gridCol w:w="60"/>
        <w:gridCol w:w="1899"/>
      </w:tblGrid>
      <w:tr w:rsidR="00CF4188" w:rsidRPr="00447630" w:rsidTr="0078138D">
        <w:trPr>
          <w:trHeight w:val="660"/>
        </w:trPr>
        <w:tc>
          <w:tcPr>
            <w:tcW w:w="1276" w:type="dxa"/>
            <w:vMerge w:val="restart"/>
          </w:tcPr>
          <w:p w:rsidR="00CF4188" w:rsidRPr="00447630" w:rsidRDefault="00CF4188" w:rsidP="0013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</w:rPr>
              <w:t>Учебная неделя</w:t>
            </w:r>
          </w:p>
          <w:p w:rsidR="00CF4188" w:rsidRPr="00447630" w:rsidRDefault="00CF4188" w:rsidP="0013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F4188" w:rsidRPr="00447630" w:rsidRDefault="00CF4188" w:rsidP="00130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76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4763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  <w:vAlign w:val="center"/>
          </w:tcPr>
          <w:p w:rsidR="00CF4188" w:rsidRPr="00447630" w:rsidRDefault="00CF4188" w:rsidP="0013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</w:rPr>
              <w:t xml:space="preserve">  Тема урока</w:t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</w:tcPr>
          <w:p w:rsidR="00CF4188" w:rsidRPr="00447630" w:rsidRDefault="00CF4188" w:rsidP="0069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CF4188" w:rsidRPr="00447630" w:rsidTr="00CF4188">
        <w:trPr>
          <w:trHeight w:val="429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:rsidR="00CF4188" w:rsidRPr="00447630" w:rsidRDefault="00CF4188" w:rsidP="0013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88" w:rsidRDefault="00E90E8C" w:rsidP="0069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88" w:rsidRDefault="00E90E8C" w:rsidP="0069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507E41" w:rsidRPr="00507E41" w:rsidRDefault="00507E41" w:rsidP="00507E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Самое великое чудо на свете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Введение.  Знакомство с учебником. </w:t>
            </w: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Самое великое чудо на свете.</w:t>
            </w:r>
          </w:p>
          <w:p w:rsidR="00CF4188" w:rsidRPr="00447630" w:rsidRDefault="00CF4188" w:rsidP="00E4460A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Библиотеки. Книги.</w:t>
            </w:r>
          </w:p>
          <w:p w:rsidR="00CF4188" w:rsidRPr="00691FA6" w:rsidRDefault="00CF4188" w:rsidP="00691FA6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6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CF4188" w:rsidRDefault="00CF4188" w:rsidP="00CF4188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тное народное творчество</w:t>
            </w:r>
            <w:r w:rsidRPr="00CF4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F4188" w:rsidRDefault="00CF4188" w:rsidP="00CF4188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CF4188" w:rsidRDefault="00AE26BF" w:rsidP="00CF418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Русские народные песни</w:t>
            </w:r>
          </w:p>
          <w:p w:rsidR="00CF4188" w:rsidRPr="00447630" w:rsidRDefault="00CF4188" w:rsidP="00691FA6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, прибаутки.</w:t>
            </w: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Скороговорки, считалки, небылицы.</w:t>
            </w:r>
          </w:p>
          <w:p w:rsidR="00CF4188" w:rsidRPr="00447630" w:rsidRDefault="00E4460A" w:rsidP="00E4460A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Загадки, пословицы, поговорки</w:t>
            </w:r>
          </w:p>
          <w:p w:rsidR="00CF4188" w:rsidRPr="00447630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6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CF4188" w:rsidRPr="00447630" w:rsidRDefault="00CF4188" w:rsidP="00526F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«Сказки» Ю. </w:t>
            </w:r>
            <w:proofErr w:type="spellStart"/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«Сказка по лесу идет</w:t>
            </w:r>
            <w:r w:rsidRPr="0044763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CF4188" w:rsidRPr="00447630" w:rsidRDefault="00CF4188" w:rsidP="00691FA6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E4460A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«У страха глаза велики</w:t>
            </w:r>
          </w:p>
          <w:p w:rsidR="00CF4188" w:rsidRPr="00447630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CF4188" w:rsidRPr="00691FA6" w:rsidRDefault="00CF4188" w:rsidP="00691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6"/>
            <w:tcBorders>
              <w:left w:val="single" w:sz="4" w:space="0" w:color="auto"/>
            </w:tcBorders>
          </w:tcPr>
          <w:p w:rsidR="00CF4188" w:rsidRPr="00691FA6" w:rsidRDefault="00CF4188" w:rsidP="00691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CF4188" w:rsidRPr="00447630" w:rsidRDefault="00CF4188" w:rsidP="00691FA6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«Каша из топора»</w:t>
            </w: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«Каша из топора»</w:t>
            </w:r>
          </w:p>
          <w:p w:rsidR="00CF4188" w:rsidRPr="00447630" w:rsidRDefault="00CF4188" w:rsidP="00691FA6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6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rPr>
          <w:trHeight w:val="2541"/>
        </w:trPr>
        <w:tc>
          <w:tcPr>
            <w:tcW w:w="1276" w:type="dxa"/>
          </w:tcPr>
          <w:p w:rsidR="00CF4188" w:rsidRPr="00447630" w:rsidRDefault="00CF4188" w:rsidP="00130F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CF4188" w:rsidRDefault="00CF4188" w:rsidP="00691FA6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1F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Люблю природу русскую. Осень.</w:t>
            </w:r>
          </w:p>
          <w:p w:rsidR="00CF4188" w:rsidRPr="00691FA6" w:rsidRDefault="00CF4188" w:rsidP="00691FA6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F4188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 Русские народные сказки.</w:t>
            </w:r>
          </w:p>
          <w:p w:rsidR="00526F43" w:rsidRDefault="00526F43" w:rsidP="00526F43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E4460A" w:rsidRDefault="00E4460A" w:rsidP="00E446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Стихотворение Ф. И. Тютчева</w:t>
            </w:r>
          </w:p>
          <w:p w:rsidR="00CF4188" w:rsidRPr="00447630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5"/>
            <w:tcBorders>
              <w:right w:val="single" w:sz="4" w:space="0" w:color="auto"/>
            </w:tcBorders>
          </w:tcPr>
          <w:p w:rsidR="00CF4188" w:rsidRPr="00447630" w:rsidRDefault="00CF4188" w:rsidP="00691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</w:tcBorders>
          </w:tcPr>
          <w:p w:rsidR="00CF4188" w:rsidRPr="00447630" w:rsidRDefault="00CF4188" w:rsidP="00691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CF4188" w:rsidRPr="00447630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Default="00CF4188" w:rsidP="00E662A5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А. А. Фет «Ласточки пропали</w:t>
            </w:r>
            <w:r w:rsidR="00526F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526F43" w:rsidRPr="00526F43" w:rsidRDefault="00526F43" w:rsidP="00526F43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E4460A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В. Берестов «Хитрые грибы».</w:t>
            </w:r>
          </w:p>
          <w:p w:rsidR="00CF4188" w:rsidRPr="00447630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5"/>
            <w:tcBorders>
              <w:right w:val="single" w:sz="4" w:space="0" w:color="auto"/>
            </w:tcBorders>
          </w:tcPr>
          <w:p w:rsidR="00CF4188" w:rsidRPr="00447630" w:rsidRDefault="00CF4188" w:rsidP="00E6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</w:tcBorders>
          </w:tcPr>
          <w:p w:rsidR="00CF4188" w:rsidRPr="00447630" w:rsidRDefault="00CF4188" w:rsidP="00E6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5387" w:type="dxa"/>
            <w:vAlign w:val="center"/>
          </w:tcPr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к разделу «Люблю природу русскую. Осень».</w:t>
            </w: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526F43" w:rsidP="00130F86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Русские писатели </w:t>
            </w: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F4188" w:rsidRPr="000F297D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А. С. Пушкин «У лукоморья дуб зеленый</w:t>
            </w:r>
          </w:p>
          <w:p w:rsidR="00CF4188" w:rsidRPr="00447630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5"/>
            <w:tcBorders>
              <w:right w:val="single" w:sz="4" w:space="0" w:color="auto"/>
            </w:tcBorders>
          </w:tcPr>
          <w:p w:rsidR="00CF4188" w:rsidRPr="00E662A5" w:rsidRDefault="00CF4188" w:rsidP="00E662A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</w:tcBorders>
          </w:tcPr>
          <w:p w:rsidR="00CF4188" w:rsidRPr="00E662A5" w:rsidRDefault="00CF4188" w:rsidP="00E662A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0F297D">
        <w:trPr>
          <w:trHeight w:val="1663"/>
        </w:trPr>
        <w:tc>
          <w:tcPr>
            <w:tcW w:w="1276" w:type="dxa"/>
            <w:tcBorders>
              <w:bottom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lastRenderedPageBreak/>
              <w:t>8 неделя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 С. Пушкин «Сказка о рыбаке и рыбке»</w:t>
            </w:r>
          </w:p>
          <w:p w:rsidR="00CF4188" w:rsidRPr="00447630" w:rsidRDefault="00CF4188" w:rsidP="00E662A5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F4188" w:rsidRPr="000F297D" w:rsidRDefault="00CF4188" w:rsidP="000F297D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Обобщающий урок по теме: «Сказки А. С. Пушкина»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F4188" w:rsidRPr="00447630" w:rsidRDefault="00CF4188" w:rsidP="00E6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CF4188" w:rsidRPr="00447630" w:rsidRDefault="00CF4188" w:rsidP="00E6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rPr>
          <w:trHeight w:val="990"/>
        </w:trPr>
        <w:tc>
          <w:tcPr>
            <w:tcW w:w="1276" w:type="dxa"/>
            <w:tcBorders>
              <w:top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 А. Крылов «Лебедь, Щука и Рак»</w:t>
            </w:r>
          </w:p>
          <w:p w:rsidR="00CF4188" w:rsidRPr="00447630" w:rsidRDefault="00CF4188" w:rsidP="00E662A5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F4188" w:rsidRPr="00E662A5" w:rsidRDefault="00CF4188" w:rsidP="00E662A5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Н. Толстой «Старый дед и внучек.</w:t>
            </w:r>
          </w:p>
          <w:p w:rsidR="00CF4188" w:rsidRPr="00447630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5387" w:type="dxa"/>
            <w:vAlign w:val="center"/>
          </w:tcPr>
          <w:p w:rsidR="00CF4188" w:rsidRPr="00447630" w:rsidRDefault="00CF4188" w:rsidP="00E662A5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Л. Н Толстого</w:t>
            </w:r>
          </w:p>
          <w:p w:rsidR="000F297D" w:rsidRPr="00447630" w:rsidRDefault="000F297D" w:rsidP="000F297D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к разделу «Русские писатели»</w:t>
            </w:r>
          </w:p>
          <w:p w:rsidR="00CF4188" w:rsidRPr="000F297D" w:rsidRDefault="00CF4188" w:rsidP="000F29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6"/>
            <w:tcBorders>
              <w:right w:val="single" w:sz="4" w:space="0" w:color="auto"/>
            </w:tcBorders>
          </w:tcPr>
          <w:p w:rsidR="00CF4188" w:rsidRPr="00447630" w:rsidRDefault="00CF4188" w:rsidP="00E6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CF4188" w:rsidRPr="00447630" w:rsidRDefault="00CF4188" w:rsidP="00E6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5387" w:type="dxa"/>
            <w:vAlign w:val="center"/>
          </w:tcPr>
          <w:p w:rsidR="00526F43" w:rsidRPr="00526F43" w:rsidRDefault="00526F43" w:rsidP="00526F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 братьях наших меньших</w:t>
            </w: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В. Берестов «Кошкин щенок».</w:t>
            </w:r>
          </w:p>
          <w:p w:rsidR="00CF4188" w:rsidRPr="00447630" w:rsidRDefault="00CF4188" w:rsidP="00E662A5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М. Пришвин «Ребята и утята».</w:t>
            </w:r>
          </w:p>
          <w:p w:rsidR="00CF4188" w:rsidRPr="00447630" w:rsidRDefault="00CF4188" w:rsidP="00E662A5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6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5387" w:type="dxa"/>
            <w:vAlign w:val="center"/>
          </w:tcPr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«Страшный рассказ».</w:t>
            </w:r>
          </w:p>
          <w:p w:rsidR="00CF4188" w:rsidRPr="00447630" w:rsidRDefault="00CF4188" w:rsidP="00E662A5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Б. Житков «Храбрый утенок».</w:t>
            </w:r>
          </w:p>
          <w:p w:rsidR="00CF4188" w:rsidRPr="00447630" w:rsidRDefault="00CF4188" w:rsidP="00E662A5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6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rPr>
          <w:trHeight w:val="2543"/>
        </w:trPr>
        <w:tc>
          <w:tcPr>
            <w:tcW w:w="1276" w:type="dxa"/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5387" w:type="dxa"/>
            <w:vAlign w:val="center"/>
          </w:tcPr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В. Бианки «Сова».</w:t>
            </w:r>
          </w:p>
          <w:p w:rsidR="00CF4188" w:rsidRPr="00447630" w:rsidRDefault="00CF4188" w:rsidP="00E662A5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526F43" w:rsidRDefault="00526F43" w:rsidP="00526F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 детских журналов </w:t>
            </w: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Д. Хармс «Игра».</w:t>
            </w:r>
          </w:p>
          <w:p w:rsidR="00CF4188" w:rsidRPr="00447630" w:rsidRDefault="00CF4188" w:rsidP="00E662A5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6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5387" w:type="dxa"/>
            <w:vAlign w:val="center"/>
          </w:tcPr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Д. Хармс, С. Маршак «веселые чижи»</w:t>
            </w:r>
          </w:p>
          <w:p w:rsidR="00CF4188" w:rsidRPr="00447630" w:rsidRDefault="00CF4188" w:rsidP="00B211B3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Д. Хармс «Пирог».</w:t>
            </w:r>
          </w:p>
          <w:p w:rsidR="00CF4188" w:rsidRPr="00447630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6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lastRenderedPageBreak/>
              <w:t>15 неделя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 Введенский «Ученый Петя».</w:t>
            </w:r>
          </w:p>
          <w:p w:rsidR="00CF4188" w:rsidRPr="00447630" w:rsidRDefault="00CF4188" w:rsidP="00B211B3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Обобщение к разделу «Из детских журналов».</w:t>
            </w:r>
          </w:p>
          <w:p w:rsidR="00CF4188" w:rsidRPr="00447630" w:rsidRDefault="00CF4188" w:rsidP="00B211B3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rPr>
          <w:trHeight w:val="1020"/>
        </w:trPr>
        <w:tc>
          <w:tcPr>
            <w:tcW w:w="1276" w:type="dxa"/>
            <w:tcBorders>
              <w:bottom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526F43" w:rsidRPr="00F061DA" w:rsidRDefault="00526F43" w:rsidP="00526F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блю природу русскую. Зима. </w:t>
            </w:r>
          </w:p>
          <w:p w:rsidR="00CF4188" w:rsidRDefault="00CF4188" w:rsidP="00B211B3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К. Бальмонт «Снежинка».</w:t>
            </w:r>
          </w:p>
          <w:p w:rsidR="00CF4188" w:rsidRPr="00B211B3" w:rsidRDefault="00CF4188" w:rsidP="00EA1C93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«Два Мороза» р.н</w:t>
            </w:r>
            <w:proofErr w:type="gramStart"/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19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rPr>
          <w:trHeight w:val="9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 Михалков «Новогодняя быль».</w:t>
            </w:r>
          </w:p>
          <w:p w:rsidR="00CF4188" w:rsidRPr="00447630" w:rsidRDefault="00CF4188" w:rsidP="00B211B3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Обобщение к разделу «Люблю природу русскую».</w:t>
            </w:r>
          </w:p>
          <w:p w:rsidR="00CF4188" w:rsidRPr="00B211B3" w:rsidRDefault="00CF4188" w:rsidP="00B211B3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rPr>
          <w:trHeight w:val="344"/>
        </w:trPr>
        <w:tc>
          <w:tcPr>
            <w:tcW w:w="1276" w:type="dxa"/>
            <w:tcBorders>
              <w:top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Писатели - детям. </w:t>
            </w: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 И. Чуковский «Радость».</w:t>
            </w:r>
          </w:p>
          <w:p w:rsidR="00CF4188" w:rsidRPr="00447630" w:rsidRDefault="00CF4188" w:rsidP="00B211B3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F4188" w:rsidRPr="00447630" w:rsidRDefault="00CF4188" w:rsidP="00B211B3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 И. Чуковский «</w:t>
            </w:r>
            <w:proofErr w:type="spellStart"/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Федорино</w:t>
            </w:r>
            <w:proofErr w:type="spellEnd"/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горе»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0F297D">
        <w:trPr>
          <w:trHeight w:val="1935"/>
        </w:trPr>
        <w:tc>
          <w:tcPr>
            <w:tcW w:w="1276" w:type="dxa"/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К. И.  Чуковский. Загадки.</w:t>
            </w:r>
          </w:p>
          <w:p w:rsidR="00CF4188" w:rsidRPr="00447630" w:rsidRDefault="00CF4188" w:rsidP="00B211B3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0F297D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С. В. Михалков «Мой секрет»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</w:tcPr>
          <w:p w:rsidR="00CF4188" w:rsidRPr="00447630" w:rsidRDefault="00CF4188" w:rsidP="00B2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CF4188" w:rsidRPr="00447630" w:rsidRDefault="00CF4188" w:rsidP="00B2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5387" w:type="dxa"/>
            <w:vAlign w:val="center"/>
          </w:tcPr>
          <w:p w:rsidR="00CF4188" w:rsidRDefault="00CF4188" w:rsidP="00B211B3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Михалков «Мой щенок»</w:t>
            </w:r>
          </w:p>
          <w:p w:rsidR="00F061DA" w:rsidRPr="00B211B3" w:rsidRDefault="00F061DA" w:rsidP="00F061DA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«Мы не заметили жука», «В школу»</w:t>
            </w:r>
          </w:p>
          <w:p w:rsidR="00CF4188" w:rsidRPr="00447630" w:rsidRDefault="00CF4188" w:rsidP="00B211B3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5387" w:type="dxa"/>
            <w:vAlign w:val="center"/>
          </w:tcPr>
          <w:p w:rsidR="00CF4188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Н. Н. Носов «Затейники».</w:t>
            </w:r>
          </w:p>
          <w:p w:rsidR="00F061DA" w:rsidRPr="00447630" w:rsidRDefault="00F061DA" w:rsidP="00F061DA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EA1C93" w:rsidRDefault="00CF4188" w:rsidP="00EA1C93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Н. Н. Носов «Живая шляпа».</w:t>
            </w:r>
          </w:p>
          <w:p w:rsidR="00CF4188" w:rsidRPr="00447630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5387" w:type="dxa"/>
            <w:vAlign w:val="center"/>
          </w:tcPr>
          <w:p w:rsidR="00CF4188" w:rsidRPr="00447630" w:rsidRDefault="00CF4188" w:rsidP="00EA1C93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к разделу «Писатели - детям».</w:t>
            </w:r>
          </w:p>
          <w:p w:rsidR="00CF4188" w:rsidRPr="00447630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Я и мои друзья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F4188" w:rsidRPr="00F853F1" w:rsidRDefault="00F061DA" w:rsidP="00F853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CF4188" w:rsidRPr="00F85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44.</w:t>
            </w:r>
            <w:r w:rsidR="00CF4188" w:rsidRPr="00F85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Н. Булгаков «Анна, не грусти!».</w:t>
            </w: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</w:tcPr>
          <w:p w:rsidR="00CF4188" w:rsidRPr="00447630" w:rsidRDefault="00CF4188" w:rsidP="00EA1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tcBorders>
              <w:left w:val="single" w:sz="4" w:space="0" w:color="auto"/>
            </w:tcBorders>
          </w:tcPr>
          <w:p w:rsidR="00CF4188" w:rsidRPr="00447630" w:rsidRDefault="00CF4188" w:rsidP="00EA1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lastRenderedPageBreak/>
              <w:t>23 неделя.</w:t>
            </w:r>
          </w:p>
        </w:tc>
        <w:tc>
          <w:tcPr>
            <w:tcW w:w="5387" w:type="dxa"/>
            <w:vAlign w:val="center"/>
          </w:tcPr>
          <w:p w:rsidR="00CF4188" w:rsidRPr="00447630" w:rsidRDefault="00CF4188" w:rsidP="002F32AF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Ю. Ермолаев «Два пирожных».</w:t>
            </w:r>
          </w:p>
          <w:p w:rsidR="00CF4188" w:rsidRPr="0044224D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В. Осеева «Волшебное слово».</w:t>
            </w:r>
          </w:p>
        </w:tc>
        <w:tc>
          <w:tcPr>
            <w:tcW w:w="1935" w:type="dxa"/>
            <w:gridSpan w:val="4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rPr>
          <w:trHeight w:val="1590"/>
        </w:trPr>
        <w:tc>
          <w:tcPr>
            <w:tcW w:w="1276" w:type="dxa"/>
            <w:tcBorders>
              <w:bottom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CF4188" w:rsidRDefault="00CF4188" w:rsidP="002F32A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В. Осеева «Почему?»</w:t>
            </w:r>
          </w:p>
          <w:p w:rsidR="00CF4188" w:rsidRPr="002F32AF" w:rsidRDefault="00CF4188" w:rsidP="002F32AF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2F32AF" w:rsidRDefault="00CF4188" w:rsidP="002F32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32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Любл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 природу русскую. Весна. </w:t>
            </w: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Ф. Тютчев «Зима недаром злится».</w:t>
            </w:r>
          </w:p>
          <w:p w:rsidR="00CF4188" w:rsidRPr="00447630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rPr>
          <w:trHeight w:val="255"/>
        </w:trPr>
        <w:tc>
          <w:tcPr>
            <w:tcW w:w="1276" w:type="dxa"/>
            <w:tcBorders>
              <w:top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CF4188" w:rsidRPr="00447630" w:rsidRDefault="00CF4188" w:rsidP="00EA1C93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Default="00CF4188" w:rsidP="0044224D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А. Плещеев «Весна», «Сельская песенка»</w:t>
            </w:r>
          </w:p>
          <w:p w:rsidR="0044224D" w:rsidRPr="0044224D" w:rsidRDefault="0044224D" w:rsidP="0044224D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С. Маршак «Снег уже не теперь тот…»</w:t>
            </w:r>
          </w:p>
          <w:p w:rsidR="00CF4188" w:rsidRPr="00447630" w:rsidRDefault="00CF4188" w:rsidP="00130F86">
            <w:p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5387" w:type="dxa"/>
            <w:vAlign w:val="center"/>
          </w:tcPr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F4188" w:rsidRDefault="00CF4188" w:rsidP="00F853F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И. Бунин «Матери»</w:t>
            </w:r>
          </w:p>
          <w:p w:rsidR="0044224D" w:rsidRPr="0044224D" w:rsidRDefault="0044224D" w:rsidP="0044224D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224D" w:rsidRDefault="00CF4188" w:rsidP="00130F8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Е. Благинина «Посидим в тишине»</w:t>
            </w:r>
          </w:p>
          <w:p w:rsidR="00CF4188" w:rsidRPr="00447630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4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5387" w:type="dxa"/>
            <w:vAlign w:val="center"/>
          </w:tcPr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53</w:t>
            </w: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разделу «Люблю природу русскую. Весна</w:t>
            </w:r>
            <w:proofErr w:type="gramStart"/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F061DA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 в шутку и всерьез. </w:t>
            </w: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</w:t>
            </w: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«Товарищам детям», «Что красивей всего?»</w:t>
            </w:r>
          </w:p>
          <w:p w:rsidR="00CF4188" w:rsidRPr="00F853F1" w:rsidRDefault="00CF4188" w:rsidP="00F853F1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4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rPr>
          <w:trHeight w:val="270"/>
        </w:trPr>
        <w:tc>
          <w:tcPr>
            <w:tcW w:w="1276" w:type="dxa"/>
            <w:tcBorders>
              <w:top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</w:t>
            </w: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Э. Успенский «Чебурашка»</w:t>
            </w: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Стихи В. </w:t>
            </w:r>
            <w:proofErr w:type="spellStart"/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Берестова</w:t>
            </w:r>
            <w:proofErr w:type="spellEnd"/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5387" w:type="dxa"/>
            <w:vAlign w:val="center"/>
          </w:tcPr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«Будем знакомы».</w:t>
            </w: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F061DA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</w:t>
            </w: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к разделу « И в </w:t>
            </w:r>
            <w:proofErr w:type="spellStart"/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щутку</w:t>
            </w:r>
            <w:proofErr w:type="spellEnd"/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всерьез»</w:t>
            </w:r>
          </w:p>
        </w:tc>
        <w:tc>
          <w:tcPr>
            <w:tcW w:w="1935" w:type="dxa"/>
            <w:gridSpan w:val="4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5387" w:type="dxa"/>
            <w:vAlign w:val="center"/>
          </w:tcPr>
          <w:p w:rsidR="00CF4188" w:rsidRPr="00F061DA" w:rsidRDefault="00CF4188" w:rsidP="00F061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Литература зарубежных стран. </w:t>
            </w:r>
          </w:p>
          <w:p w:rsidR="00CF4188" w:rsidRPr="00447630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</w:t>
            </w:r>
            <w:r w:rsidRPr="004476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Фольклор народов зарубежных стран.</w:t>
            </w:r>
          </w:p>
          <w:p w:rsidR="00CF4188" w:rsidRPr="0044224D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60 </w:t>
            </w:r>
            <w:r w:rsidRPr="004476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Шарль Перро «Кот в сапогах».</w:t>
            </w:r>
          </w:p>
          <w:p w:rsidR="00CF4188" w:rsidRPr="00447630" w:rsidRDefault="00CF4188" w:rsidP="00130F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c>
          <w:tcPr>
            <w:tcW w:w="1276" w:type="dxa"/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 xml:space="preserve">31 неделя </w:t>
            </w:r>
          </w:p>
        </w:tc>
        <w:tc>
          <w:tcPr>
            <w:tcW w:w="5387" w:type="dxa"/>
            <w:vAlign w:val="center"/>
          </w:tcPr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</w:t>
            </w: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Шарль Перро «Красная шапочка».</w:t>
            </w:r>
          </w:p>
          <w:p w:rsidR="00AE2011" w:rsidRPr="00447630" w:rsidRDefault="00AE2011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</w:t>
            </w: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Г. Андерсен «Принцесса на горошине».</w:t>
            </w: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rPr>
          <w:trHeight w:val="1365"/>
        </w:trPr>
        <w:tc>
          <w:tcPr>
            <w:tcW w:w="1276" w:type="dxa"/>
            <w:tcBorders>
              <w:bottom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32 неделя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</w:t>
            </w: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Эни Хогарт «</w:t>
            </w:r>
            <w:proofErr w:type="spellStart"/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паук»</w:t>
            </w: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</w:t>
            </w: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разделу «Литература зарубежных стран»</w:t>
            </w:r>
          </w:p>
          <w:p w:rsidR="00CF4188" w:rsidRPr="00464DDB" w:rsidRDefault="00CF4188" w:rsidP="00464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rPr>
          <w:trHeight w:val="1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188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</w:t>
            </w: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23BA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работа «Скороговорка»</w:t>
            </w:r>
          </w:p>
          <w:p w:rsidR="00AE2011" w:rsidRPr="008623BA" w:rsidRDefault="00AE2011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F4188" w:rsidRPr="008623BA" w:rsidRDefault="00CF4188" w:rsidP="00130F86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20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</w:t>
            </w:r>
            <w:r w:rsidRPr="00862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Проектная работа «Мой питомец» </w:t>
            </w:r>
          </w:p>
          <w:p w:rsidR="00CF4188" w:rsidRPr="00464DDB" w:rsidRDefault="00CF4188" w:rsidP="00464DDB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CF4188">
        <w:trPr>
          <w:trHeight w:val="94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188" w:rsidRPr="00447630" w:rsidRDefault="00CF4188" w:rsidP="00130F86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67</w:t>
            </w: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623BA">
              <w:rPr>
                <w:rFonts w:ascii="Times New Roman" w:hAnsi="Times New Roman"/>
                <w:sz w:val="24"/>
                <w:szCs w:val="24"/>
                <w:lang w:eastAsia="ru-RU"/>
              </w:rPr>
              <w:t>езервные часы для проверки техники чтения.</w:t>
            </w:r>
          </w:p>
          <w:p w:rsidR="00CF4188" w:rsidRPr="00464DDB" w:rsidRDefault="00CF4188" w:rsidP="00464DD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F4188" w:rsidRPr="00447630" w:rsidRDefault="00CF4188" w:rsidP="00130F86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  <w:bookmarkStart w:id="0" w:name="_GoBack"/>
            <w:bookmarkEnd w:id="0"/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23BA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работа «В мире сказок»</w:t>
            </w:r>
          </w:p>
          <w:p w:rsidR="00CF4188" w:rsidRPr="00447630" w:rsidRDefault="00CF4188" w:rsidP="00130F86">
            <w:pPr>
              <w:pStyle w:val="a3"/>
              <w:spacing w:before="100" w:beforeAutospacing="1" w:after="100" w:afterAutospacing="1" w:line="240" w:lineRule="auto"/>
              <w:ind w:left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5F30" w:rsidRDefault="00D35F30"/>
    <w:p w:rsidR="00A44A5A" w:rsidRDefault="00A44A5A"/>
    <w:p w:rsidR="00A44A5A" w:rsidRDefault="00A44A5A"/>
    <w:p w:rsidR="00A44A5A" w:rsidRDefault="00A44A5A"/>
    <w:p w:rsidR="00A44A5A" w:rsidRDefault="00A44A5A"/>
    <w:p w:rsidR="00A44A5A" w:rsidRDefault="00A44A5A"/>
    <w:p w:rsidR="00A44A5A" w:rsidRDefault="00A44A5A"/>
    <w:p w:rsidR="00A44A5A" w:rsidRDefault="00A44A5A"/>
    <w:p w:rsidR="00A44A5A" w:rsidRDefault="00A44A5A"/>
    <w:p w:rsidR="00A44A5A" w:rsidRDefault="00A44A5A"/>
    <w:p w:rsidR="00A44A5A" w:rsidRDefault="00A44A5A"/>
    <w:p w:rsidR="00A44A5A" w:rsidRDefault="00A44A5A"/>
    <w:p w:rsidR="00A44A5A" w:rsidRDefault="00A44A5A"/>
    <w:p w:rsidR="00A44A5A" w:rsidRDefault="00A44A5A"/>
    <w:p w:rsidR="00A44A5A" w:rsidRDefault="00A44A5A"/>
    <w:p w:rsidR="00A44A5A" w:rsidRDefault="00A44A5A"/>
    <w:p w:rsidR="00A44A5A" w:rsidRDefault="00A44A5A"/>
    <w:p w:rsidR="00A44A5A" w:rsidRDefault="00A44A5A"/>
    <w:p w:rsidR="00A44A5A" w:rsidRDefault="00A44A5A"/>
    <w:p w:rsidR="00A44A5A" w:rsidRDefault="00A44A5A" w:rsidP="00A44A5A">
      <w:pPr>
        <w:jc w:val="center"/>
        <w:rPr>
          <w:rFonts w:ascii="Times New Roman" w:hAnsi="Times New Roman"/>
          <w:sz w:val="32"/>
          <w:szCs w:val="32"/>
        </w:rPr>
      </w:pPr>
      <w:r w:rsidRPr="00156907">
        <w:rPr>
          <w:rFonts w:ascii="Times New Roman" w:hAnsi="Times New Roman"/>
          <w:sz w:val="32"/>
          <w:szCs w:val="32"/>
        </w:rPr>
        <w:lastRenderedPageBreak/>
        <w:t>Индивидуальное обучение на дому</w:t>
      </w:r>
    </w:p>
    <w:p w:rsidR="00A44A5A" w:rsidRPr="00156907" w:rsidRDefault="00A44A5A" w:rsidP="00A44A5A">
      <w:pPr>
        <w:jc w:val="center"/>
        <w:rPr>
          <w:rFonts w:ascii="Times New Roman" w:hAnsi="Times New Roman"/>
          <w:sz w:val="32"/>
          <w:szCs w:val="32"/>
        </w:rPr>
      </w:pPr>
    </w:p>
    <w:p w:rsidR="00A44A5A" w:rsidRDefault="00A44A5A" w:rsidP="00A44A5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ученика</w:t>
      </w:r>
      <w:r w:rsidRPr="00156907">
        <w:rPr>
          <w:rFonts w:ascii="Times New Roman" w:hAnsi="Times New Roman"/>
          <w:sz w:val="32"/>
          <w:szCs w:val="32"/>
        </w:rPr>
        <w:t xml:space="preserve"> __</w:t>
      </w:r>
      <w:r>
        <w:rPr>
          <w:rFonts w:ascii="Times New Roman" w:hAnsi="Times New Roman"/>
          <w:sz w:val="32"/>
          <w:szCs w:val="32"/>
        </w:rPr>
        <w:t>2</w:t>
      </w:r>
      <w:r w:rsidRPr="00156907">
        <w:rPr>
          <w:rFonts w:ascii="Times New Roman" w:hAnsi="Times New Roman"/>
          <w:sz w:val="32"/>
          <w:szCs w:val="32"/>
        </w:rPr>
        <w:t>___ класса</w:t>
      </w:r>
    </w:p>
    <w:p w:rsidR="00A44A5A" w:rsidRPr="00156907" w:rsidRDefault="00A44A5A" w:rsidP="00A44A5A">
      <w:pPr>
        <w:jc w:val="center"/>
        <w:rPr>
          <w:rFonts w:ascii="Times New Roman" w:hAnsi="Times New Roman"/>
          <w:sz w:val="32"/>
          <w:szCs w:val="32"/>
        </w:rPr>
      </w:pPr>
    </w:p>
    <w:p w:rsidR="00A44A5A" w:rsidRDefault="00A44A5A" w:rsidP="00A44A5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Титова Вадима</w:t>
      </w:r>
    </w:p>
    <w:p w:rsidR="00A44A5A" w:rsidRPr="00156907" w:rsidRDefault="00A44A5A" w:rsidP="00A44A5A">
      <w:pPr>
        <w:jc w:val="center"/>
        <w:rPr>
          <w:rFonts w:ascii="Times New Roman" w:hAnsi="Times New Roman"/>
          <w:sz w:val="32"/>
          <w:szCs w:val="32"/>
        </w:rPr>
      </w:pPr>
    </w:p>
    <w:p w:rsidR="00A44A5A" w:rsidRDefault="00A44A5A" w:rsidP="00A44A5A">
      <w:pPr>
        <w:jc w:val="center"/>
        <w:rPr>
          <w:rFonts w:ascii="Times New Roman" w:hAnsi="Times New Roman"/>
          <w:b/>
          <w:sz w:val="32"/>
          <w:szCs w:val="32"/>
        </w:rPr>
      </w:pPr>
      <w:r w:rsidRPr="00F804C3">
        <w:rPr>
          <w:rFonts w:ascii="Times New Roman" w:hAnsi="Times New Roman"/>
          <w:b/>
          <w:sz w:val="32"/>
          <w:szCs w:val="32"/>
        </w:rPr>
        <w:t>Поурочное планирование</w:t>
      </w:r>
    </w:p>
    <w:p w:rsidR="00A44A5A" w:rsidRDefault="00A44A5A" w:rsidP="00A44A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A44A5A" w:rsidRPr="00F804C3" w:rsidRDefault="00A44A5A" w:rsidP="00A44A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A44A5A" w:rsidRPr="00156907" w:rsidRDefault="00A44A5A" w:rsidP="00A44A5A">
      <w:pPr>
        <w:spacing w:line="60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Предмет  - </w:t>
      </w:r>
      <w:r>
        <w:rPr>
          <w:rFonts w:ascii="Times New Roman" w:hAnsi="Times New Roman"/>
          <w:i/>
          <w:sz w:val="32"/>
          <w:szCs w:val="32"/>
        </w:rPr>
        <w:t xml:space="preserve"> литературное чтение</w:t>
      </w:r>
    </w:p>
    <w:p w:rsidR="00A44A5A" w:rsidRDefault="00A44A5A" w:rsidP="00A44A5A">
      <w:pPr>
        <w:spacing w:line="600" w:lineRule="auto"/>
        <w:rPr>
          <w:rFonts w:ascii="Times New Roman" w:hAnsi="Times New Roman"/>
          <w:sz w:val="32"/>
          <w:szCs w:val="32"/>
        </w:rPr>
      </w:pPr>
      <w:r w:rsidRPr="00156907">
        <w:rPr>
          <w:rFonts w:ascii="Times New Roman" w:hAnsi="Times New Roman"/>
          <w:sz w:val="32"/>
          <w:szCs w:val="32"/>
        </w:rPr>
        <w:t>Количество часов в неделю</w:t>
      </w:r>
      <w:r>
        <w:rPr>
          <w:rFonts w:ascii="Times New Roman" w:hAnsi="Times New Roman"/>
          <w:sz w:val="32"/>
          <w:szCs w:val="32"/>
        </w:rPr>
        <w:t xml:space="preserve">  -  </w:t>
      </w:r>
      <w:r w:rsidRPr="000862DB">
        <w:rPr>
          <w:rFonts w:ascii="Times New Roman" w:hAnsi="Times New Roman"/>
          <w:i/>
          <w:sz w:val="32"/>
          <w:szCs w:val="32"/>
        </w:rPr>
        <w:t>2 часа</w:t>
      </w:r>
    </w:p>
    <w:p w:rsidR="00A44A5A" w:rsidRPr="000862DB" w:rsidRDefault="00A44A5A" w:rsidP="00A44A5A">
      <w:pPr>
        <w:spacing w:line="60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Программа     -   </w:t>
      </w:r>
      <w:r w:rsidRPr="000862DB">
        <w:rPr>
          <w:rFonts w:ascii="Times New Roman" w:hAnsi="Times New Roman"/>
          <w:i/>
          <w:sz w:val="32"/>
          <w:szCs w:val="32"/>
        </w:rPr>
        <w:t>общеобразовательная «</w:t>
      </w:r>
      <w:proofErr w:type="spellStart"/>
      <w:r w:rsidRPr="000862DB">
        <w:rPr>
          <w:rFonts w:ascii="Times New Roman" w:hAnsi="Times New Roman"/>
          <w:i/>
          <w:sz w:val="32"/>
          <w:szCs w:val="32"/>
        </w:rPr>
        <w:t>ШколаРоссии</w:t>
      </w:r>
      <w:proofErr w:type="spellEnd"/>
      <w:r w:rsidRPr="000862DB">
        <w:rPr>
          <w:rFonts w:ascii="Times New Roman" w:hAnsi="Times New Roman"/>
          <w:i/>
          <w:sz w:val="32"/>
          <w:szCs w:val="32"/>
        </w:rPr>
        <w:t>»</w:t>
      </w:r>
    </w:p>
    <w:p w:rsidR="00A44A5A" w:rsidRPr="00A44A5A" w:rsidRDefault="00A44A5A" w:rsidP="00A44A5A">
      <w:pPr>
        <w:pStyle w:val="a4"/>
        <w:spacing w:line="60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0862DB">
        <w:rPr>
          <w:rFonts w:ascii="Times New Roman" w:hAnsi="Times New Roman"/>
          <w:sz w:val="32"/>
          <w:szCs w:val="32"/>
          <w:lang w:val="ru-RU"/>
        </w:rPr>
        <w:t xml:space="preserve">Учебник </w:t>
      </w:r>
      <w:r>
        <w:rPr>
          <w:rFonts w:ascii="Times New Roman" w:hAnsi="Times New Roman"/>
          <w:sz w:val="32"/>
          <w:szCs w:val="32"/>
          <w:lang w:val="ru-RU"/>
        </w:rPr>
        <w:t xml:space="preserve"> - </w:t>
      </w:r>
      <w:r w:rsidRPr="00A44A5A">
        <w:rPr>
          <w:rFonts w:ascii="Times New Roman" w:hAnsi="Times New Roman"/>
          <w:i/>
          <w:sz w:val="32"/>
          <w:szCs w:val="32"/>
          <w:lang w:val="ru-RU"/>
        </w:rPr>
        <w:t xml:space="preserve">авторы  </w:t>
      </w:r>
      <w:r w:rsidRPr="00A44A5A">
        <w:rPr>
          <w:rStyle w:val="a6"/>
          <w:rFonts w:ascii="Times New Roman" w:hAnsi="Times New Roman"/>
          <w:iCs w:val="0"/>
          <w:sz w:val="32"/>
          <w:szCs w:val="32"/>
          <w:lang w:val="ru-RU"/>
        </w:rPr>
        <w:t>Л.</w:t>
      </w:r>
      <w:r w:rsidRPr="00A44A5A">
        <w:rPr>
          <w:rStyle w:val="a6"/>
          <w:rFonts w:ascii="Times New Roman" w:hAnsi="Times New Roman"/>
          <w:iCs w:val="0"/>
          <w:sz w:val="32"/>
          <w:szCs w:val="32"/>
        </w:rPr>
        <w:t> </w:t>
      </w:r>
      <w:r w:rsidRPr="00A44A5A">
        <w:rPr>
          <w:rStyle w:val="a6"/>
          <w:rFonts w:ascii="Times New Roman" w:hAnsi="Times New Roman"/>
          <w:iCs w:val="0"/>
          <w:sz w:val="32"/>
          <w:szCs w:val="32"/>
          <w:lang w:val="ru-RU"/>
        </w:rPr>
        <w:t>Ф.</w:t>
      </w:r>
      <w:r w:rsidRPr="00A44A5A">
        <w:rPr>
          <w:rStyle w:val="a6"/>
          <w:rFonts w:ascii="Times New Roman" w:hAnsi="Times New Roman"/>
          <w:iCs w:val="0"/>
          <w:sz w:val="32"/>
          <w:szCs w:val="32"/>
        </w:rPr>
        <w:t> </w:t>
      </w:r>
      <w:r w:rsidRPr="00A44A5A">
        <w:rPr>
          <w:rStyle w:val="a6"/>
          <w:rFonts w:ascii="Times New Roman" w:hAnsi="Times New Roman"/>
          <w:iCs w:val="0"/>
          <w:sz w:val="32"/>
          <w:szCs w:val="32"/>
          <w:lang w:val="ru-RU"/>
        </w:rPr>
        <w:t>Климанова, В.</w:t>
      </w:r>
      <w:r w:rsidRPr="00A44A5A">
        <w:rPr>
          <w:rStyle w:val="a6"/>
          <w:rFonts w:ascii="Times New Roman" w:hAnsi="Times New Roman"/>
          <w:iCs w:val="0"/>
          <w:sz w:val="32"/>
          <w:szCs w:val="32"/>
        </w:rPr>
        <w:t> </w:t>
      </w:r>
      <w:r w:rsidRPr="00A44A5A">
        <w:rPr>
          <w:rStyle w:val="a6"/>
          <w:rFonts w:ascii="Times New Roman" w:hAnsi="Times New Roman"/>
          <w:iCs w:val="0"/>
          <w:sz w:val="32"/>
          <w:szCs w:val="32"/>
          <w:lang w:val="ru-RU"/>
        </w:rPr>
        <w:t>Г.</w:t>
      </w:r>
      <w:r w:rsidRPr="00A44A5A">
        <w:rPr>
          <w:rStyle w:val="a6"/>
          <w:rFonts w:ascii="Times New Roman" w:hAnsi="Times New Roman"/>
          <w:iCs w:val="0"/>
          <w:sz w:val="32"/>
          <w:szCs w:val="32"/>
        </w:rPr>
        <w:t> </w:t>
      </w:r>
      <w:r w:rsidRPr="00A44A5A">
        <w:rPr>
          <w:rStyle w:val="a6"/>
          <w:rFonts w:ascii="Times New Roman" w:hAnsi="Times New Roman"/>
          <w:iCs w:val="0"/>
          <w:sz w:val="32"/>
          <w:szCs w:val="32"/>
          <w:lang w:val="ru-RU"/>
        </w:rPr>
        <w:t>Горецкий, М.</w:t>
      </w:r>
      <w:r w:rsidRPr="00A44A5A">
        <w:rPr>
          <w:rStyle w:val="a6"/>
          <w:rFonts w:ascii="Times New Roman" w:hAnsi="Times New Roman"/>
          <w:iCs w:val="0"/>
          <w:sz w:val="32"/>
          <w:szCs w:val="32"/>
        </w:rPr>
        <w:t> </w:t>
      </w:r>
      <w:r w:rsidRPr="00A44A5A">
        <w:rPr>
          <w:rStyle w:val="a6"/>
          <w:rFonts w:ascii="Times New Roman" w:hAnsi="Times New Roman"/>
          <w:iCs w:val="0"/>
          <w:sz w:val="32"/>
          <w:szCs w:val="32"/>
          <w:lang w:val="ru-RU"/>
        </w:rPr>
        <w:t>В.</w:t>
      </w:r>
      <w:r w:rsidRPr="00A44A5A">
        <w:rPr>
          <w:rStyle w:val="a6"/>
          <w:rFonts w:ascii="Times New Roman" w:hAnsi="Times New Roman"/>
          <w:iCs w:val="0"/>
          <w:sz w:val="32"/>
          <w:szCs w:val="32"/>
        </w:rPr>
        <w:t> </w:t>
      </w:r>
      <w:r w:rsidRPr="00A44A5A">
        <w:rPr>
          <w:rStyle w:val="a6"/>
          <w:rFonts w:ascii="Times New Roman" w:hAnsi="Times New Roman"/>
          <w:iCs w:val="0"/>
          <w:sz w:val="32"/>
          <w:szCs w:val="32"/>
          <w:lang w:val="ru-RU"/>
        </w:rPr>
        <w:t>Голованова</w:t>
      </w:r>
      <w:r w:rsidRPr="00A44A5A">
        <w:rPr>
          <w:rFonts w:ascii="Times New Roman" w:hAnsi="Times New Roman"/>
          <w:color w:val="000000"/>
          <w:sz w:val="32"/>
          <w:szCs w:val="32"/>
          <w:lang w:val="ru-RU"/>
        </w:rPr>
        <w:t>.</w:t>
      </w:r>
    </w:p>
    <w:p w:rsidR="00A44A5A" w:rsidRDefault="00A44A5A"/>
    <w:sectPr w:rsidR="00A44A5A" w:rsidSect="003D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2824"/>
    <w:multiLevelType w:val="hybridMultilevel"/>
    <w:tmpl w:val="DF0A1970"/>
    <w:lvl w:ilvl="0" w:tplc="62364F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630866"/>
    <w:multiLevelType w:val="hybridMultilevel"/>
    <w:tmpl w:val="174407FE"/>
    <w:lvl w:ilvl="0" w:tplc="C4FE016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A2793A"/>
    <w:multiLevelType w:val="hybridMultilevel"/>
    <w:tmpl w:val="44D4C500"/>
    <w:lvl w:ilvl="0" w:tplc="4D868CB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435884"/>
    <w:multiLevelType w:val="hybridMultilevel"/>
    <w:tmpl w:val="0D76DD08"/>
    <w:lvl w:ilvl="0" w:tplc="799E0F5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FA6"/>
    <w:rsid w:val="000F297D"/>
    <w:rsid w:val="002F32AF"/>
    <w:rsid w:val="003D3A78"/>
    <w:rsid w:val="0044224D"/>
    <w:rsid w:val="00464DDB"/>
    <w:rsid w:val="00507E41"/>
    <w:rsid w:val="00526F43"/>
    <w:rsid w:val="00691FA6"/>
    <w:rsid w:val="00A44A5A"/>
    <w:rsid w:val="00AE2011"/>
    <w:rsid w:val="00AE26BF"/>
    <w:rsid w:val="00B211B3"/>
    <w:rsid w:val="00CF4188"/>
    <w:rsid w:val="00D35F30"/>
    <w:rsid w:val="00D70C57"/>
    <w:rsid w:val="00E4460A"/>
    <w:rsid w:val="00E662A5"/>
    <w:rsid w:val="00E90E8C"/>
    <w:rsid w:val="00EA1C93"/>
    <w:rsid w:val="00F061DA"/>
    <w:rsid w:val="00F8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1FA6"/>
    <w:pPr>
      <w:ind w:left="720"/>
      <w:contextualSpacing/>
    </w:pPr>
  </w:style>
  <w:style w:type="paragraph" w:styleId="a4">
    <w:name w:val="No Spacing"/>
    <w:link w:val="a5"/>
    <w:uiPriority w:val="1"/>
    <w:qFormat/>
    <w:rsid w:val="00A44A5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A44A5A"/>
    <w:rPr>
      <w:rFonts w:ascii="Calibri" w:eastAsia="Calibri" w:hAnsi="Calibri" w:cs="Times New Roman"/>
      <w:lang w:val="en-US" w:bidi="en-US"/>
    </w:rPr>
  </w:style>
  <w:style w:type="character" w:styleId="a6">
    <w:name w:val="Emphasis"/>
    <w:basedOn w:val="a0"/>
    <w:qFormat/>
    <w:rsid w:val="00A44A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1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ОЛДИ</dc:creator>
  <cp:lastModifiedBy>Samsung</cp:lastModifiedBy>
  <cp:revision>18</cp:revision>
  <cp:lastPrinted>2012-09-13T10:53:00Z</cp:lastPrinted>
  <dcterms:created xsi:type="dcterms:W3CDTF">2012-09-12T08:49:00Z</dcterms:created>
  <dcterms:modified xsi:type="dcterms:W3CDTF">2013-09-27T17:55:00Z</dcterms:modified>
</cp:coreProperties>
</file>